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15" w:rsidRPr="00B774D9" w:rsidRDefault="00273E15" w:rsidP="00273E15">
      <w:pPr>
        <w:pStyle w:val="a3"/>
        <w:spacing w:before="0" w:beforeAutospacing="0" w:after="0" w:afterAutospacing="0"/>
        <w:ind w:left="360"/>
        <w:jc w:val="center"/>
      </w:pPr>
      <w:r>
        <w:t>АОУ</w:t>
      </w:r>
      <w:r w:rsidRPr="00B774D9">
        <w:t xml:space="preserve"> ВПО «Ленинградский государственный университет </w:t>
      </w:r>
      <w:proofErr w:type="spellStart"/>
      <w:r w:rsidRPr="00B774D9">
        <w:t>им.А.С.Пушкина</w:t>
      </w:r>
      <w:proofErr w:type="spellEnd"/>
      <w:r w:rsidRPr="00B774D9">
        <w:t>»</w:t>
      </w:r>
    </w:p>
    <w:p w:rsidR="008A23EA" w:rsidRDefault="00273E15" w:rsidP="00273E15">
      <w:pPr>
        <w:pStyle w:val="a3"/>
        <w:spacing w:before="0" w:beforeAutospacing="0" w:after="0" w:afterAutospacing="0"/>
        <w:ind w:left="360"/>
        <w:jc w:val="center"/>
      </w:pPr>
      <w:proofErr w:type="spellStart"/>
      <w:r w:rsidRPr="00B774D9">
        <w:t>Бокситогорский</w:t>
      </w:r>
      <w:proofErr w:type="spellEnd"/>
      <w:r w:rsidRPr="00B774D9">
        <w:t xml:space="preserve"> институт</w:t>
      </w:r>
    </w:p>
    <w:p w:rsidR="00273E15" w:rsidRPr="00B774D9" w:rsidRDefault="00273E15" w:rsidP="00273E15">
      <w:pPr>
        <w:pStyle w:val="a3"/>
        <w:spacing w:before="0" w:beforeAutospacing="0" w:after="0" w:afterAutospacing="0"/>
        <w:ind w:left="360"/>
        <w:jc w:val="center"/>
      </w:pPr>
      <w:r w:rsidRPr="00B774D9">
        <w:t xml:space="preserve"> Центр повышения квалификации    </w:t>
      </w:r>
    </w:p>
    <w:p w:rsidR="00273E15" w:rsidRDefault="00273E15" w:rsidP="00273E1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73E15" w:rsidRDefault="00273E15" w:rsidP="00273E1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73E15" w:rsidRDefault="00273E15" w:rsidP="00273E1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73E15" w:rsidRDefault="00273E15" w:rsidP="00273E1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73E15" w:rsidRDefault="00273E15" w:rsidP="00273E1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73E15" w:rsidRDefault="00273E15" w:rsidP="00273E1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73E15" w:rsidRDefault="00273E15" w:rsidP="00273E1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910A04" w:rsidRDefault="00910A04" w:rsidP="00273E1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910A04" w:rsidRDefault="00910A04" w:rsidP="00273E1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73E15" w:rsidRDefault="00273E15" w:rsidP="00273E1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73E15" w:rsidRDefault="00273E15" w:rsidP="00273E1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73E15" w:rsidRPr="00910A04" w:rsidRDefault="00273E15" w:rsidP="00910A04">
      <w:pPr>
        <w:pStyle w:val="a3"/>
        <w:spacing w:before="0" w:beforeAutospacing="0" w:after="0" w:afterAutospacing="0"/>
        <w:ind w:left="360"/>
        <w:jc w:val="center"/>
        <w:rPr>
          <w:sz w:val="32"/>
          <w:szCs w:val="32"/>
        </w:rPr>
      </w:pPr>
      <w:r w:rsidRPr="00910A04">
        <w:rPr>
          <w:sz w:val="36"/>
          <w:szCs w:val="36"/>
        </w:rPr>
        <w:t xml:space="preserve">Тема: </w:t>
      </w:r>
      <w:proofErr w:type="spellStart"/>
      <w:r w:rsidR="00910A04" w:rsidRPr="00910A04">
        <w:rPr>
          <w:sz w:val="32"/>
          <w:szCs w:val="32"/>
        </w:rPr>
        <w:t>Фитбол</w:t>
      </w:r>
      <w:proofErr w:type="spellEnd"/>
      <w:r w:rsidR="00910A04" w:rsidRPr="00910A04">
        <w:rPr>
          <w:sz w:val="32"/>
          <w:szCs w:val="32"/>
        </w:rPr>
        <w:t>-аэробика в школьной программе по физической культуре у девушек старших классов</w:t>
      </w:r>
    </w:p>
    <w:p w:rsidR="00273E15" w:rsidRPr="00910A04" w:rsidRDefault="00273E15" w:rsidP="00273E15">
      <w:pPr>
        <w:pStyle w:val="a3"/>
        <w:spacing w:before="0" w:beforeAutospacing="0" w:after="0" w:afterAutospacing="0"/>
        <w:ind w:left="360"/>
        <w:jc w:val="center"/>
        <w:rPr>
          <w:sz w:val="32"/>
          <w:szCs w:val="32"/>
        </w:rPr>
      </w:pPr>
    </w:p>
    <w:p w:rsidR="00273E15" w:rsidRDefault="00273E15" w:rsidP="00273E1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73E15" w:rsidRDefault="00273E15" w:rsidP="00273E1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73E15" w:rsidRDefault="00273E15" w:rsidP="00273E15">
      <w:pPr>
        <w:pStyle w:val="a3"/>
        <w:spacing w:before="0" w:beforeAutospacing="0" w:after="0" w:afterAutospacing="0"/>
        <w:ind w:left="360"/>
        <w:jc w:val="right"/>
        <w:rPr>
          <w:sz w:val="28"/>
          <w:szCs w:val="28"/>
        </w:rPr>
      </w:pPr>
    </w:p>
    <w:p w:rsidR="00273E15" w:rsidRDefault="00273E15" w:rsidP="00273E15">
      <w:pPr>
        <w:pStyle w:val="a3"/>
        <w:spacing w:before="0" w:beforeAutospacing="0" w:after="0" w:afterAutospacing="0"/>
        <w:ind w:left="360"/>
        <w:jc w:val="right"/>
        <w:rPr>
          <w:sz w:val="28"/>
          <w:szCs w:val="28"/>
        </w:rPr>
      </w:pPr>
    </w:p>
    <w:p w:rsidR="00273E15" w:rsidRDefault="00273E15" w:rsidP="00273E15">
      <w:pPr>
        <w:pStyle w:val="a3"/>
        <w:spacing w:before="0" w:beforeAutospacing="0" w:after="0" w:afterAutospacing="0"/>
        <w:ind w:left="360"/>
        <w:jc w:val="right"/>
        <w:rPr>
          <w:sz w:val="28"/>
          <w:szCs w:val="28"/>
        </w:rPr>
      </w:pPr>
    </w:p>
    <w:p w:rsidR="00273E15" w:rsidRDefault="00273E15" w:rsidP="00273E15">
      <w:pPr>
        <w:pStyle w:val="a3"/>
        <w:spacing w:before="0" w:beforeAutospacing="0" w:after="0" w:afterAutospacing="0"/>
        <w:ind w:left="360"/>
        <w:jc w:val="right"/>
        <w:rPr>
          <w:sz w:val="28"/>
          <w:szCs w:val="28"/>
        </w:rPr>
      </w:pPr>
    </w:p>
    <w:p w:rsidR="00273E15" w:rsidRDefault="00273E15" w:rsidP="00273E15">
      <w:pPr>
        <w:pStyle w:val="a3"/>
        <w:spacing w:before="0" w:beforeAutospacing="0" w:after="0" w:afterAutospacing="0"/>
        <w:ind w:left="360"/>
        <w:jc w:val="right"/>
        <w:rPr>
          <w:sz w:val="28"/>
          <w:szCs w:val="28"/>
        </w:rPr>
      </w:pPr>
    </w:p>
    <w:p w:rsidR="00273E15" w:rsidRDefault="00273E15" w:rsidP="00273E15">
      <w:pPr>
        <w:pStyle w:val="a3"/>
        <w:spacing w:before="0" w:beforeAutospacing="0" w:after="0" w:afterAutospacing="0"/>
        <w:ind w:left="360"/>
        <w:jc w:val="right"/>
        <w:rPr>
          <w:sz w:val="28"/>
          <w:szCs w:val="28"/>
        </w:rPr>
      </w:pPr>
    </w:p>
    <w:p w:rsidR="00273E15" w:rsidRDefault="00273E15" w:rsidP="00273E15">
      <w:pPr>
        <w:pStyle w:val="a3"/>
        <w:spacing w:before="0" w:beforeAutospacing="0" w:after="0" w:afterAutospacing="0"/>
        <w:ind w:left="360"/>
        <w:jc w:val="right"/>
        <w:rPr>
          <w:sz w:val="28"/>
          <w:szCs w:val="28"/>
        </w:rPr>
      </w:pPr>
    </w:p>
    <w:p w:rsidR="00273E15" w:rsidRDefault="00910A04" w:rsidP="00273E15">
      <w:pPr>
        <w:pStyle w:val="a3"/>
        <w:spacing w:before="0" w:beforeAutospacing="0" w:after="0" w:afterAutospacing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3E15">
        <w:rPr>
          <w:sz w:val="28"/>
          <w:szCs w:val="28"/>
        </w:rPr>
        <w:t>Аттестационная работа слушателя</w:t>
      </w:r>
    </w:p>
    <w:p w:rsidR="00273E15" w:rsidRDefault="00273E15" w:rsidP="00273E1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910A0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курсов повышения квалификации </w:t>
      </w:r>
    </w:p>
    <w:p w:rsidR="00273E15" w:rsidRDefault="00273E15" w:rsidP="00273E1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10A0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Романовой И.Л.</w:t>
      </w:r>
    </w:p>
    <w:p w:rsidR="00273E15" w:rsidRDefault="00273E15" w:rsidP="00273E1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0A0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Проверил:</w:t>
      </w:r>
    </w:p>
    <w:p w:rsidR="00273E15" w:rsidRDefault="00273E15" w:rsidP="00273E1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73E15" w:rsidRDefault="00273E15" w:rsidP="00273E1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73E15" w:rsidRDefault="00273E15" w:rsidP="00273E1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73E15" w:rsidRDefault="00273E15" w:rsidP="00273E1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73E15" w:rsidRDefault="00273E15" w:rsidP="00273E1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73E15" w:rsidRDefault="00273E15" w:rsidP="00273E1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73E15" w:rsidRDefault="00273E15" w:rsidP="00273E1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73E15" w:rsidRDefault="00273E15" w:rsidP="00273E1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73E15" w:rsidRDefault="00273E15" w:rsidP="00273E1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73E15" w:rsidRDefault="00273E15" w:rsidP="00273E1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73E15" w:rsidRDefault="00273E15" w:rsidP="00273E1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73E15" w:rsidRDefault="00273E15" w:rsidP="00273E1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73E15" w:rsidRDefault="00273E15" w:rsidP="00273E1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73E15" w:rsidRDefault="00273E15" w:rsidP="00273E15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273E15" w:rsidRDefault="00910A04" w:rsidP="00273E1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Тихвин,</w:t>
      </w:r>
      <w:r w:rsidR="00F22193">
        <w:rPr>
          <w:sz w:val="28"/>
          <w:szCs w:val="28"/>
        </w:rPr>
        <w:t xml:space="preserve"> </w:t>
      </w:r>
      <w:bookmarkStart w:id="0" w:name="_GoBack"/>
      <w:bookmarkEnd w:id="0"/>
      <w:r w:rsidR="00273E15">
        <w:rPr>
          <w:sz w:val="28"/>
          <w:szCs w:val="28"/>
        </w:rPr>
        <w:t>Бокситогорск</w:t>
      </w:r>
    </w:p>
    <w:p w:rsidR="00273E15" w:rsidRPr="00910A04" w:rsidRDefault="00910A04" w:rsidP="00910A04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</w:p>
    <w:p w:rsidR="00514EE0" w:rsidRPr="00507082" w:rsidRDefault="00507082" w:rsidP="00910A04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514EE0" w:rsidRPr="00507082" w:rsidRDefault="00514EE0" w:rsidP="00910A04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507082">
        <w:rPr>
          <w:bCs/>
          <w:sz w:val="28"/>
          <w:szCs w:val="28"/>
        </w:rPr>
        <w:t>Введение</w:t>
      </w:r>
      <w:r w:rsidR="00D1468B" w:rsidRPr="00507082">
        <w:rPr>
          <w:bCs/>
          <w:sz w:val="28"/>
          <w:szCs w:val="28"/>
        </w:rPr>
        <w:t>………………………………………………………………………….</w:t>
      </w:r>
      <w:r w:rsidR="00C45E0D">
        <w:rPr>
          <w:bCs/>
          <w:sz w:val="28"/>
          <w:szCs w:val="28"/>
        </w:rPr>
        <w:t>3</w:t>
      </w:r>
    </w:p>
    <w:p w:rsidR="00910A04" w:rsidRDefault="00910A04" w:rsidP="00910A04">
      <w:pPr>
        <w:pStyle w:val="a3"/>
        <w:numPr>
          <w:ilvl w:val="0"/>
          <w:numId w:val="6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Основная часть…………………………………………………………………...4</w:t>
      </w:r>
    </w:p>
    <w:p w:rsidR="00514EE0" w:rsidRPr="00910A04" w:rsidRDefault="00514EE0" w:rsidP="00910A04">
      <w:pPr>
        <w:pStyle w:val="a3"/>
        <w:numPr>
          <w:ilvl w:val="1"/>
          <w:numId w:val="14"/>
        </w:numPr>
        <w:spacing w:line="360" w:lineRule="auto"/>
        <w:rPr>
          <w:bCs/>
          <w:sz w:val="28"/>
          <w:szCs w:val="28"/>
        </w:rPr>
      </w:pPr>
      <w:r w:rsidRPr="00910A04">
        <w:rPr>
          <w:bCs/>
          <w:sz w:val="28"/>
          <w:szCs w:val="28"/>
        </w:rPr>
        <w:t>Исто</w:t>
      </w:r>
      <w:r w:rsidR="00910A04">
        <w:rPr>
          <w:bCs/>
          <w:sz w:val="28"/>
          <w:szCs w:val="28"/>
        </w:rPr>
        <w:t xml:space="preserve">рия развития </w:t>
      </w:r>
      <w:proofErr w:type="spellStart"/>
      <w:r w:rsidR="00910A04">
        <w:rPr>
          <w:bCs/>
          <w:sz w:val="28"/>
          <w:szCs w:val="28"/>
        </w:rPr>
        <w:t>фитбол</w:t>
      </w:r>
      <w:proofErr w:type="gramStart"/>
      <w:r w:rsidR="00910A04">
        <w:rPr>
          <w:bCs/>
          <w:sz w:val="28"/>
          <w:szCs w:val="28"/>
        </w:rPr>
        <w:t>,</w:t>
      </w:r>
      <w:r w:rsidR="00A717AE" w:rsidRPr="00910A04">
        <w:rPr>
          <w:bCs/>
          <w:sz w:val="28"/>
          <w:szCs w:val="28"/>
        </w:rPr>
        <w:t>г</w:t>
      </w:r>
      <w:proofErr w:type="gramEnd"/>
      <w:r w:rsidR="00A717AE" w:rsidRPr="00910A04">
        <w:rPr>
          <w:bCs/>
          <w:sz w:val="28"/>
          <w:szCs w:val="28"/>
        </w:rPr>
        <w:t>имнастики</w:t>
      </w:r>
      <w:proofErr w:type="spellEnd"/>
      <w:r w:rsidR="00910A04">
        <w:rPr>
          <w:bCs/>
          <w:sz w:val="28"/>
          <w:szCs w:val="28"/>
        </w:rPr>
        <w:t>………………………………………</w:t>
      </w:r>
      <w:r w:rsidR="00910A04" w:rsidRPr="00910A04">
        <w:rPr>
          <w:bCs/>
          <w:sz w:val="28"/>
          <w:szCs w:val="28"/>
        </w:rPr>
        <w:t>4</w:t>
      </w:r>
    </w:p>
    <w:p w:rsidR="00A717AE" w:rsidRDefault="00910A04" w:rsidP="00910A04">
      <w:pPr>
        <w:pStyle w:val="a3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2.2 </w:t>
      </w:r>
      <w:r w:rsidR="00C13112" w:rsidRPr="00507082">
        <w:rPr>
          <w:bCs/>
          <w:sz w:val="28"/>
          <w:szCs w:val="28"/>
        </w:rPr>
        <w:t>К</w:t>
      </w:r>
      <w:r w:rsidR="00D1468B" w:rsidRPr="00507082">
        <w:rPr>
          <w:bCs/>
          <w:sz w:val="28"/>
          <w:szCs w:val="28"/>
        </w:rPr>
        <w:t xml:space="preserve">лассификация </w:t>
      </w:r>
      <w:r w:rsidR="00C13112" w:rsidRPr="00507082">
        <w:rPr>
          <w:bCs/>
          <w:sz w:val="28"/>
          <w:szCs w:val="28"/>
        </w:rPr>
        <w:t>программ</w:t>
      </w:r>
      <w:r w:rsidR="00507082" w:rsidRPr="00507082">
        <w:rPr>
          <w:bCs/>
          <w:sz w:val="28"/>
          <w:szCs w:val="28"/>
        </w:rPr>
        <w:t xml:space="preserve"> и упражнений, </w:t>
      </w:r>
      <w:proofErr w:type="spellStart"/>
      <w:r w:rsidR="00507082" w:rsidRPr="00507082">
        <w:rPr>
          <w:bCs/>
          <w:sz w:val="28"/>
          <w:szCs w:val="28"/>
        </w:rPr>
        <w:t>фитбол</w:t>
      </w:r>
      <w:proofErr w:type="spellEnd"/>
      <w:r w:rsidR="00507082" w:rsidRPr="00507082">
        <w:rPr>
          <w:bCs/>
          <w:sz w:val="28"/>
          <w:szCs w:val="28"/>
        </w:rPr>
        <w:t>-аэробики</w:t>
      </w:r>
      <w:r>
        <w:rPr>
          <w:bCs/>
          <w:sz w:val="28"/>
          <w:szCs w:val="28"/>
        </w:rPr>
        <w:t>………………</w:t>
      </w:r>
      <w:r w:rsidR="008A23EA">
        <w:rPr>
          <w:bCs/>
          <w:sz w:val="28"/>
          <w:szCs w:val="28"/>
        </w:rPr>
        <w:t>5</w:t>
      </w:r>
    </w:p>
    <w:p w:rsidR="00507082" w:rsidRPr="00507082" w:rsidRDefault="00910A04" w:rsidP="00910A04">
      <w:pPr>
        <w:pStyle w:val="a3"/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  2.3 </w:t>
      </w:r>
      <w:r w:rsidR="00D464D2" w:rsidRPr="00D464D2">
        <w:rPr>
          <w:sz w:val="28"/>
          <w:szCs w:val="28"/>
        </w:rPr>
        <w:t xml:space="preserve">Функциональная музыка как способ повышения эффективности урока </w:t>
      </w:r>
      <w:r>
        <w:rPr>
          <w:sz w:val="28"/>
          <w:szCs w:val="28"/>
        </w:rPr>
        <w:t xml:space="preserve">       </w:t>
      </w:r>
      <w:r w:rsidR="008A23EA">
        <w:rPr>
          <w:sz w:val="28"/>
          <w:szCs w:val="28"/>
        </w:rPr>
        <w:t xml:space="preserve">      </w:t>
      </w:r>
      <w:r w:rsidR="00D464D2" w:rsidRPr="00D464D2">
        <w:rPr>
          <w:sz w:val="28"/>
          <w:szCs w:val="28"/>
        </w:rPr>
        <w:t>физической культуры</w:t>
      </w:r>
      <w:r w:rsidR="00D464D2">
        <w:rPr>
          <w:b/>
          <w:sz w:val="28"/>
          <w:szCs w:val="28"/>
        </w:rPr>
        <w:t>……………………………………</w:t>
      </w:r>
      <w:r>
        <w:rPr>
          <w:b/>
          <w:sz w:val="28"/>
          <w:szCs w:val="28"/>
        </w:rPr>
        <w:t>…………………………</w:t>
      </w:r>
      <w:r w:rsidR="008A23EA">
        <w:rPr>
          <w:b/>
          <w:sz w:val="28"/>
          <w:szCs w:val="28"/>
        </w:rPr>
        <w:t>.</w:t>
      </w:r>
      <w:r w:rsidR="008A23EA" w:rsidRPr="008A23EA">
        <w:rPr>
          <w:sz w:val="28"/>
          <w:szCs w:val="28"/>
        </w:rPr>
        <w:t>13</w:t>
      </w:r>
    </w:p>
    <w:p w:rsidR="00A717AE" w:rsidRPr="00507082" w:rsidRDefault="00910A04" w:rsidP="00910A04">
      <w:pPr>
        <w:pStyle w:val="a3"/>
        <w:numPr>
          <w:ilvl w:val="0"/>
          <w:numId w:val="6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Выводы</w:t>
      </w:r>
      <w:r w:rsidR="00D464D2" w:rsidRPr="00507082">
        <w:rPr>
          <w:bCs/>
          <w:sz w:val="28"/>
          <w:szCs w:val="28"/>
        </w:rPr>
        <w:t xml:space="preserve"> </w:t>
      </w:r>
      <w:r w:rsidR="00D1468B" w:rsidRPr="00507082">
        <w:rPr>
          <w:bCs/>
          <w:sz w:val="28"/>
          <w:szCs w:val="28"/>
        </w:rPr>
        <w:t>………………………………………………………………………</w:t>
      </w:r>
      <w:r>
        <w:rPr>
          <w:bCs/>
          <w:sz w:val="28"/>
          <w:szCs w:val="28"/>
        </w:rPr>
        <w:t>….</w:t>
      </w:r>
      <w:r w:rsidR="008A23EA">
        <w:rPr>
          <w:bCs/>
          <w:sz w:val="28"/>
          <w:szCs w:val="28"/>
        </w:rPr>
        <w:t>.17</w:t>
      </w:r>
    </w:p>
    <w:p w:rsidR="00D464D2" w:rsidRDefault="00D464D2" w:rsidP="00910A04">
      <w:pPr>
        <w:pStyle w:val="a3"/>
        <w:numPr>
          <w:ilvl w:val="0"/>
          <w:numId w:val="6"/>
        </w:numPr>
        <w:spacing w:line="360" w:lineRule="auto"/>
        <w:rPr>
          <w:bCs/>
          <w:sz w:val="28"/>
          <w:szCs w:val="28"/>
        </w:rPr>
      </w:pPr>
      <w:r w:rsidRPr="00507082">
        <w:rPr>
          <w:bCs/>
          <w:sz w:val="28"/>
          <w:szCs w:val="28"/>
        </w:rPr>
        <w:t xml:space="preserve">Приложения </w:t>
      </w:r>
      <w:r w:rsidR="008A23EA">
        <w:rPr>
          <w:bCs/>
          <w:sz w:val="28"/>
          <w:szCs w:val="28"/>
        </w:rPr>
        <w:t>……………………………………………………………………..19</w:t>
      </w:r>
    </w:p>
    <w:p w:rsidR="00507082" w:rsidRPr="00D464D2" w:rsidRDefault="00507082" w:rsidP="00910A04">
      <w:pPr>
        <w:pStyle w:val="a3"/>
        <w:spacing w:line="360" w:lineRule="auto"/>
        <w:ind w:left="360"/>
        <w:rPr>
          <w:bCs/>
          <w:sz w:val="28"/>
          <w:szCs w:val="28"/>
        </w:rPr>
      </w:pPr>
      <w:r w:rsidRPr="00D464D2">
        <w:rPr>
          <w:bCs/>
          <w:sz w:val="28"/>
          <w:szCs w:val="28"/>
        </w:rPr>
        <w:t>Список литературы</w:t>
      </w:r>
      <w:r w:rsidR="008A23EA">
        <w:rPr>
          <w:bCs/>
          <w:sz w:val="28"/>
          <w:szCs w:val="28"/>
        </w:rPr>
        <w:t>……………………………………………………………...33</w:t>
      </w:r>
    </w:p>
    <w:p w:rsidR="00144174" w:rsidRPr="00A717AE" w:rsidRDefault="00144174" w:rsidP="0009551F">
      <w:pPr>
        <w:spacing w:line="360" w:lineRule="auto"/>
        <w:rPr>
          <w:sz w:val="24"/>
          <w:szCs w:val="24"/>
        </w:rPr>
      </w:pPr>
    </w:p>
    <w:p w:rsidR="00A717AE" w:rsidRPr="00A717AE" w:rsidRDefault="00A717AE" w:rsidP="0009551F">
      <w:pPr>
        <w:spacing w:line="360" w:lineRule="auto"/>
        <w:rPr>
          <w:sz w:val="24"/>
          <w:szCs w:val="24"/>
        </w:rPr>
      </w:pPr>
    </w:p>
    <w:p w:rsidR="00A717AE" w:rsidRPr="00A717AE" w:rsidRDefault="00A717AE" w:rsidP="0009551F">
      <w:pPr>
        <w:spacing w:line="360" w:lineRule="auto"/>
        <w:rPr>
          <w:sz w:val="24"/>
          <w:szCs w:val="24"/>
        </w:rPr>
      </w:pPr>
    </w:p>
    <w:p w:rsidR="00A717AE" w:rsidRPr="00A717AE" w:rsidRDefault="00A717AE" w:rsidP="0009551F">
      <w:pPr>
        <w:spacing w:line="360" w:lineRule="auto"/>
        <w:rPr>
          <w:sz w:val="24"/>
          <w:szCs w:val="24"/>
        </w:rPr>
      </w:pPr>
    </w:p>
    <w:p w:rsidR="00A717AE" w:rsidRPr="00A717AE" w:rsidRDefault="00A717AE" w:rsidP="0009551F">
      <w:pPr>
        <w:spacing w:line="360" w:lineRule="auto"/>
        <w:rPr>
          <w:sz w:val="24"/>
          <w:szCs w:val="24"/>
        </w:rPr>
      </w:pPr>
    </w:p>
    <w:p w:rsidR="00A717AE" w:rsidRPr="00A717AE" w:rsidRDefault="00A717AE" w:rsidP="0009551F">
      <w:pPr>
        <w:spacing w:line="360" w:lineRule="auto"/>
        <w:rPr>
          <w:sz w:val="24"/>
          <w:szCs w:val="24"/>
        </w:rPr>
      </w:pPr>
    </w:p>
    <w:p w:rsidR="00A717AE" w:rsidRPr="00A717AE" w:rsidRDefault="00A717AE" w:rsidP="0009551F">
      <w:pPr>
        <w:spacing w:line="360" w:lineRule="auto"/>
        <w:rPr>
          <w:sz w:val="24"/>
          <w:szCs w:val="24"/>
        </w:rPr>
      </w:pPr>
    </w:p>
    <w:p w:rsidR="00A717AE" w:rsidRPr="00A717AE" w:rsidRDefault="00A717AE" w:rsidP="0009551F">
      <w:pPr>
        <w:spacing w:line="360" w:lineRule="auto"/>
        <w:rPr>
          <w:sz w:val="24"/>
          <w:szCs w:val="24"/>
        </w:rPr>
      </w:pPr>
    </w:p>
    <w:p w:rsidR="00A717AE" w:rsidRPr="00A717AE" w:rsidRDefault="00A717AE" w:rsidP="0009551F">
      <w:pPr>
        <w:spacing w:line="360" w:lineRule="auto"/>
        <w:rPr>
          <w:sz w:val="24"/>
          <w:szCs w:val="24"/>
        </w:rPr>
      </w:pPr>
    </w:p>
    <w:p w:rsidR="00A717AE" w:rsidRPr="00A717AE" w:rsidRDefault="00A717AE" w:rsidP="0009551F">
      <w:pPr>
        <w:spacing w:line="360" w:lineRule="auto"/>
        <w:rPr>
          <w:sz w:val="24"/>
          <w:szCs w:val="24"/>
        </w:rPr>
      </w:pPr>
    </w:p>
    <w:p w:rsidR="00A717AE" w:rsidRPr="00A717AE" w:rsidRDefault="00A717AE" w:rsidP="0009551F">
      <w:pPr>
        <w:spacing w:line="360" w:lineRule="auto"/>
        <w:rPr>
          <w:sz w:val="24"/>
          <w:szCs w:val="24"/>
        </w:rPr>
      </w:pPr>
    </w:p>
    <w:p w:rsidR="00A717AE" w:rsidRDefault="00A717AE" w:rsidP="0009551F">
      <w:pPr>
        <w:spacing w:line="360" w:lineRule="auto"/>
        <w:rPr>
          <w:sz w:val="24"/>
          <w:szCs w:val="24"/>
        </w:rPr>
      </w:pPr>
    </w:p>
    <w:p w:rsidR="008A23EA" w:rsidRPr="00A717AE" w:rsidRDefault="008A23EA" w:rsidP="0009551F">
      <w:pPr>
        <w:spacing w:line="360" w:lineRule="auto"/>
        <w:rPr>
          <w:sz w:val="24"/>
          <w:szCs w:val="24"/>
        </w:rPr>
      </w:pPr>
    </w:p>
    <w:p w:rsidR="00910A04" w:rsidRDefault="00910A04" w:rsidP="00910A0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A717AE" w:rsidRPr="00D464D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C451F" w:rsidRPr="00910A04" w:rsidRDefault="00FC451F" w:rsidP="00910A0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0A04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="00D464D2" w:rsidRPr="00910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A04">
        <w:rPr>
          <w:rFonts w:ascii="Times New Roman" w:hAnsi="Times New Roman" w:cs="Times New Roman"/>
          <w:sz w:val="28"/>
          <w:szCs w:val="28"/>
        </w:rPr>
        <w:t>Современный этап развития физической культуры в России характеризуется поиском эффективных путей решения задач укрепления и сохранения здоровья учащихся, что обусловлено его существенным снижением в последние годы.</w:t>
      </w:r>
    </w:p>
    <w:p w:rsidR="00FC451F" w:rsidRPr="00D1468B" w:rsidRDefault="00D1468B" w:rsidP="0009551F">
      <w:pPr>
        <w:tabs>
          <w:tab w:val="left" w:pos="14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8B">
        <w:rPr>
          <w:rFonts w:ascii="Times New Roman" w:hAnsi="Times New Roman" w:cs="Times New Roman"/>
          <w:sz w:val="28"/>
          <w:szCs w:val="28"/>
        </w:rPr>
        <w:t>В</w:t>
      </w:r>
      <w:r w:rsidR="00FC451F" w:rsidRPr="00D1468B">
        <w:rPr>
          <w:rFonts w:ascii="Times New Roman" w:hAnsi="Times New Roman" w:cs="Times New Roman"/>
          <w:sz w:val="28"/>
          <w:szCs w:val="28"/>
        </w:rPr>
        <w:t xml:space="preserve"> настоящее время школьников имеют различные отклонения в состоянии здоровья, из них более половины - со стороны опорно-двигательного аппарата</w:t>
      </w:r>
      <w:r w:rsidR="00CC4C06" w:rsidRPr="00D1468B">
        <w:rPr>
          <w:rFonts w:ascii="Times New Roman" w:hAnsi="Times New Roman" w:cs="Times New Roman"/>
          <w:sz w:val="28"/>
          <w:szCs w:val="28"/>
        </w:rPr>
        <w:t>, падает интерес к урокам физической культуры, снижается уровень двигательной активности</w:t>
      </w:r>
    </w:p>
    <w:p w:rsidR="00FC451F" w:rsidRPr="00D1468B" w:rsidRDefault="00D1468B" w:rsidP="0009551F">
      <w:pPr>
        <w:tabs>
          <w:tab w:val="left" w:pos="14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8B">
        <w:rPr>
          <w:rFonts w:ascii="Times New Roman" w:hAnsi="Times New Roman" w:cs="Times New Roman"/>
          <w:sz w:val="28"/>
          <w:szCs w:val="28"/>
        </w:rPr>
        <w:t>Использование на уроках физической культуры у</w:t>
      </w:r>
      <w:r w:rsidR="00FC451F" w:rsidRPr="00D1468B">
        <w:rPr>
          <w:rFonts w:ascii="Times New Roman" w:hAnsi="Times New Roman" w:cs="Times New Roman"/>
          <w:sz w:val="28"/>
          <w:szCs w:val="28"/>
        </w:rPr>
        <w:t>пражнени</w:t>
      </w:r>
      <w:r w:rsidRPr="00D1468B">
        <w:rPr>
          <w:rFonts w:ascii="Times New Roman" w:hAnsi="Times New Roman" w:cs="Times New Roman"/>
          <w:sz w:val="28"/>
          <w:szCs w:val="28"/>
        </w:rPr>
        <w:t>й</w:t>
      </w:r>
      <w:r w:rsidR="00FC451F" w:rsidRPr="00D1468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C451F" w:rsidRPr="00D1468B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="00FC451F" w:rsidRPr="00D1468B">
        <w:rPr>
          <w:rFonts w:ascii="Times New Roman" w:hAnsi="Times New Roman" w:cs="Times New Roman"/>
          <w:sz w:val="28"/>
          <w:szCs w:val="28"/>
        </w:rPr>
        <w:t xml:space="preserve"> создают оздоровительный эффект, позволяют решать различные задачи в комплексе за счет включения в работу одновременно двигательного, вестибулярного, слухового, зрительного, тактильного и обонятельного анализаторов. </w:t>
      </w:r>
      <w:proofErr w:type="gramStart"/>
      <w:r w:rsidR="00FC451F" w:rsidRPr="00D1468B">
        <w:rPr>
          <w:rFonts w:ascii="Times New Roman" w:hAnsi="Times New Roman" w:cs="Times New Roman"/>
          <w:sz w:val="28"/>
          <w:szCs w:val="28"/>
        </w:rPr>
        <w:t>Тем самым позитивно влияют на физическое и психоэмоциональное состояние занимающихся и вызывают большой интерес у детей.</w:t>
      </w:r>
      <w:proofErr w:type="gramEnd"/>
    </w:p>
    <w:p w:rsidR="00FC451F" w:rsidRPr="00D1468B" w:rsidRDefault="00FC451F" w:rsidP="0009551F">
      <w:pPr>
        <w:tabs>
          <w:tab w:val="left" w:pos="14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8B">
        <w:rPr>
          <w:rFonts w:ascii="Times New Roman" w:hAnsi="Times New Roman" w:cs="Times New Roman"/>
          <w:sz w:val="28"/>
          <w:szCs w:val="28"/>
        </w:rPr>
        <w:t>Эти упражнения очень полезны для улучшения чувства равновесия, а также для проведения профилактики патологических состояний, связанных с болями в позвоночнике. Очень часто подобные состояния могут быть вызваны нерегулярным и длительным сидячим положением в классе.</w:t>
      </w:r>
    </w:p>
    <w:p w:rsidR="00A717AE" w:rsidRDefault="00A717AE" w:rsidP="0009551F">
      <w:pPr>
        <w:pStyle w:val="a4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507082" w:rsidRDefault="00507082" w:rsidP="0009551F">
      <w:pPr>
        <w:pStyle w:val="a4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507082" w:rsidRDefault="00507082" w:rsidP="0009551F">
      <w:pPr>
        <w:pStyle w:val="a4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507082" w:rsidRDefault="00507082" w:rsidP="0009551F">
      <w:pPr>
        <w:pStyle w:val="a4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962601" w:rsidRPr="00C45E0D" w:rsidRDefault="00962601" w:rsidP="00C45E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0A04" w:rsidRDefault="00910A04" w:rsidP="0009551F">
      <w:pPr>
        <w:spacing w:after="30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0A04" w:rsidRDefault="00910A04" w:rsidP="0009551F">
      <w:pPr>
        <w:spacing w:after="30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0A04" w:rsidRDefault="00910A04" w:rsidP="0009551F">
      <w:pPr>
        <w:spacing w:after="30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2.Основная часть</w:t>
      </w:r>
    </w:p>
    <w:p w:rsidR="008A23EA" w:rsidRDefault="003F397C" w:rsidP="0009551F">
      <w:pPr>
        <w:spacing w:after="30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5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работы</w:t>
      </w:r>
      <w:r w:rsidRPr="003F3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="00052E8E" w:rsidRPr="00052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средства и методы преподавания </w:t>
      </w:r>
      <w:proofErr w:type="spellStart"/>
      <w:r w:rsidR="00052E8E" w:rsidRPr="00052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="00052E8E" w:rsidRPr="00052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-аэробики для девушек в старших классах как инновационный вид оздоровительной физической культуры</w:t>
      </w:r>
    </w:p>
    <w:p w:rsidR="003F397C" w:rsidRPr="00C45E0D" w:rsidRDefault="003F397C" w:rsidP="0009551F">
      <w:pPr>
        <w:spacing w:after="30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5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3F397C" w:rsidRPr="00052E8E" w:rsidRDefault="003F397C" w:rsidP="0009551F">
      <w:pPr>
        <w:spacing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Теоретически обосновать </w:t>
      </w:r>
      <w:proofErr w:type="spellStart"/>
      <w:r w:rsidRPr="003F3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3F3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-аэробику как инновационный вид оздор</w:t>
      </w:r>
      <w:r w:rsidRPr="00052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овительной физической культуры.</w:t>
      </w:r>
    </w:p>
    <w:p w:rsidR="003F397C" w:rsidRPr="003F397C" w:rsidRDefault="003F397C" w:rsidP="0009551F">
      <w:pPr>
        <w:spacing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052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классификацию программ </w:t>
      </w:r>
      <w:proofErr w:type="spellStart"/>
      <w:r w:rsidRPr="00052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052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-аэробики по целевым,</w:t>
      </w:r>
      <w:r w:rsidR="00052E8E" w:rsidRPr="00052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 и анатомическим  признакам</w:t>
      </w:r>
    </w:p>
    <w:p w:rsidR="003F397C" w:rsidRPr="003F397C" w:rsidRDefault="003F397C" w:rsidP="0009551F">
      <w:pPr>
        <w:spacing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Разработать </w:t>
      </w:r>
      <w:r w:rsidR="00052E8E" w:rsidRPr="00052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систему </w:t>
      </w:r>
      <w:r w:rsidRPr="003F3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 </w:t>
      </w:r>
      <w:proofErr w:type="spellStart"/>
      <w:r w:rsidRPr="003F3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3F3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-аэробики на развитие физических способностей </w:t>
      </w:r>
      <w:r w:rsidR="00052E8E" w:rsidRPr="00052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девушек старшего школьного возраста</w:t>
      </w:r>
    </w:p>
    <w:p w:rsidR="00A717AE" w:rsidRPr="00052E8E" w:rsidRDefault="003F397C" w:rsidP="0009551F">
      <w:pPr>
        <w:spacing w:line="36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F397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="00910A04">
        <w:rPr>
          <w:rFonts w:ascii="Times New Roman" w:hAnsi="Times New Roman" w:cs="Times New Roman"/>
          <w:b/>
          <w:sz w:val="28"/>
          <w:szCs w:val="28"/>
        </w:rPr>
        <w:t>2.</w:t>
      </w:r>
      <w:r w:rsidR="00FC451F" w:rsidRPr="00D1468B">
        <w:rPr>
          <w:rFonts w:ascii="Times New Roman" w:hAnsi="Times New Roman" w:cs="Times New Roman"/>
          <w:b/>
          <w:sz w:val="28"/>
          <w:szCs w:val="28"/>
        </w:rPr>
        <w:t>1.</w:t>
      </w:r>
      <w:r w:rsidR="00A717AE" w:rsidRPr="00D1468B">
        <w:rPr>
          <w:rFonts w:ascii="Times New Roman" w:hAnsi="Times New Roman" w:cs="Times New Roman"/>
          <w:b/>
          <w:sz w:val="28"/>
          <w:szCs w:val="28"/>
        </w:rPr>
        <w:t xml:space="preserve">История развития </w:t>
      </w:r>
      <w:proofErr w:type="spellStart"/>
      <w:r w:rsidR="00A717AE" w:rsidRPr="00D1468B">
        <w:rPr>
          <w:rFonts w:ascii="Times New Roman" w:hAnsi="Times New Roman" w:cs="Times New Roman"/>
          <w:b/>
          <w:sz w:val="28"/>
          <w:szCs w:val="28"/>
        </w:rPr>
        <w:t>фитбол</w:t>
      </w:r>
      <w:proofErr w:type="spellEnd"/>
      <w:r w:rsidR="00A717AE" w:rsidRPr="00D1468B">
        <w:rPr>
          <w:rFonts w:ascii="Times New Roman" w:hAnsi="Times New Roman" w:cs="Times New Roman"/>
          <w:b/>
          <w:sz w:val="28"/>
          <w:szCs w:val="28"/>
        </w:rPr>
        <w:t>-гимнастики</w:t>
      </w:r>
    </w:p>
    <w:p w:rsidR="00A717AE" w:rsidRPr="00D1468B" w:rsidRDefault="0050708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3E15">
        <w:rPr>
          <w:rFonts w:ascii="Times New Roman" w:hAnsi="Times New Roman" w:cs="Times New Roman"/>
          <w:sz w:val="28"/>
          <w:szCs w:val="28"/>
        </w:rPr>
        <w:t xml:space="preserve">   </w:t>
      </w:r>
      <w:r w:rsidR="00A717AE" w:rsidRPr="00D1468B">
        <w:rPr>
          <w:rFonts w:ascii="Times New Roman" w:hAnsi="Times New Roman" w:cs="Times New Roman"/>
          <w:sz w:val="28"/>
          <w:szCs w:val="28"/>
        </w:rPr>
        <w:t xml:space="preserve">Мячи большого размера - </w:t>
      </w:r>
      <w:proofErr w:type="spellStart"/>
      <w:r w:rsidR="00A717AE" w:rsidRPr="00D1468B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="00A717AE" w:rsidRPr="00D1468B">
        <w:rPr>
          <w:rFonts w:ascii="Times New Roman" w:hAnsi="Times New Roman" w:cs="Times New Roman"/>
          <w:sz w:val="28"/>
          <w:szCs w:val="28"/>
        </w:rPr>
        <w:t xml:space="preserve"> - появились сравнительно недавно, хотя с древнейших времен в культуре любого народа мяч использовался в качестве развлечения. </w:t>
      </w:r>
      <w:proofErr w:type="spellStart"/>
      <w:r w:rsidR="00A717AE" w:rsidRPr="00D1468B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="00A717AE" w:rsidRPr="00D1468B">
        <w:rPr>
          <w:rFonts w:ascii="Times New Roman" w:hAnsi="Times New Roman" w:cs="Times New Roman"/>
          <w:sz w:val="28"/>
          <w:szCs w:val="28"/>
        </w:rPr>
        <w:t xml:space="preserve"> в переводе с английского означает "мяч для опоры", который используется в оздоровительных целях. </w:t>
      </w:r>
    </w:p>
    <w:p w:rsidR="00A717AE" w:rsidRPr="00D1468B" w:rsidRDefault="00A717AE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468B">
        <w:rPr>
          <w:rFonts w:ascii="Times New Roman" w:hAnsi="Times New Roman" w:cs="Times New Roman"/>
          <w:sz w:val="28"/>
          <w:szCs w:val="28"/>
        </w:rPr>
        <w:t xml:space="preserve">     </w:t>
      </w:r>
      <w:r w:rsidR="00273E15">
        <w:rPr>
          <w:rFonts w:ascii="Times New Roman" w:hAnsi="Times New Roman" w:cs="Times New Roman"/>
          <w:sz w:val="28"/>
          <w:szCs w:val="28"/>
        </w:rPr>
        <w:t xml:space="preserve">    </w:t>
      </w:r>
      <w:r w:rsidRPr="00D1468B">
        <w:rPr>
          <w:rFonts w:ascii="Times New Roman" w:hAnsi="Times New Roman" w:cs="Times New Roman"/>
          <w:sz w:val="28"/>
          <w:szCs w:val="28"/>
        </w:rPr>
        <w:t>Швейцария была первой страной, которая изобрела гимнастику на большом шаре. Благодаря именно этой стране, гимнастика стала всемирно известной и в дальнейшем получила название “</w:t>
      </w:r>
      <w:proofErr w:type="spellStart"/>
      <w:r w:rsidRPr="00D1468B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D1468B">
        <w:rPr>
          <w:rFonts w:ascii="Times New Roman" w:hAnsi="Times New Roman" w:cs="Times New Roman"/>
          <w:sz w:val="28"/>
          <w:szCs w:val="28"/>
        </w:rPr>
        <w:t xml:space="preserve">”. На сегодняшний день </w:t>
      </w:r>
      <w:proofErr w:type="spellStart"/>
      <w:r w:rsidRPr="00D1468B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D1468B">
        <w:rPr>
          <w:rFonts w:ascii="Times New Roman" w:hAnsi="Times New Roman" w:cs="Times New Roman"/>
          <w:sz w:val="28"/>
          <w:szCs w:val="28"/>
        </w:rPr>
        <w:t xml:space="preserve"> является одним из наиболее распространенных направлений фитнеса. </w:t>
      </w:r>
      <w:proofErr w:type="spellStart"/>
      <w:r w:rsidRPr="00D1468B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D1468B">
        <w:rPr>
          <w:rFonts w:ascii="Times New Roman" w:hAnsi="Times New Roman" w:cs="Times New Roman"/>
          <w:sz w:val="28"/>
          <w:szCs w:val="28"/>
        </w:rPr>
        <w:t xml:space="preserve"> отлично помогает скорректировать фигуру, </w:t>
      </w:r>
      <w:proofErr w:type="spellStart"/>
      <w:r w:rsidRPr="00D1468B">
        <w:rPr>
          <w:rFonts w:ascii="Times New Roman" w:hAnsi="Times New Roman" w:cs="Times New Roman"/>
          <w:sz w:val="28"/>
          <w:szCs w:val="28"/>
        </w:rPr>
        <w:t>оздоравливает</w:t>
      </w:r>
      <w:proofErr w:type="spellEnd"/>
      <w:r w:rsidRPr="00D1468B">
        <w:rPr>
          <w:rFonts w:ascii="Times New Roman" w:hAnsi="Times New Roman" w:cs="Times New Roman"/>
          <w:sz w:val="28"/>
          <w:szCs w:val="28"/>
        </w:rPr>
        <w:t xml:space="preserve"> организм, формирует правильную осанку и поднимает тонус. Автором этого направления был </w:t>
      </w:r>
      <w:proofErr w:type="spellStart"/>
      <w:r w:rsidRPr="00D1468B">
        <w:rPr>
          <w:rFonts w:ascii="Times New Roman" w:hAnsi="Times New Roman" w:cs="Times New Roman"/>
          <w:sz w:val="28"/>
          <w:szCs w:val="28"/>
        </w:rPr>
        <w:t>Сюзан</w:t>
      </w:r>
      <w:proofErr w:type="spellEnd"/>
      <w:r w:rsidRPr="00D146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1468B">
        <w:rPr>
          <w:rFonts w:ascii="Times New Roman" w:hAnsi="Times New Roman" w:cs="Times New Roman"/>
          <w:sz w:val="28"/>
          <w:szCs w:val="28"/>
        </w:rPr>
        <w:t>Кляйнфогельбах</w:t>
      </w:r>
      <w:proofErr w:type="spellEnd"/>
      <w:r w:rsidRPr="00D1468B">
        <w:rPr>
          <w:rFonts w:ascii="Times New Roman" w:hAnsi="Times New Roman" w:cs="Times New Roman"/>
          <w:sz w:val="28"/>
          <w:szCs w:val="28"/>
        </w:rPr>
        <w:t xml:space="preserve"> физиотерапевт, проживающий в Швейцарии, который в 50-х годах разработал восстанавливающую гимнастику для людей, болеющих ДЦП. Результат от занятий </w:t>
      </w:r>
      <w:proofErr w:type="spellStart"/>
      <w:r w:rsidRPr="00D1468B">
        <w:rPr>
          <w:rFonts w:ascii="Times New Roman" w:hAnsi="Times New Roman" w:cs="Times New Roman"/>
          <w:sz w:val="28"/>
          <w:szCs w:val="28"/>
        </w:rPr>
        <w:t>фитболом</w:t>
      </w:r>
      <w:proofErr w:type="spellEnd"/>
      <w:r w:rsidRPr="00D1468B">
        <w:rPr>
          <w:rFonts w:ascii="Times New Roman" w:hAnsi="Times New Roman" w:cs="Times New Roman"/>
          <w:sz w:val="28"/>
          <w:szCs w:val="28"/>
        </w:rPr>
        <w:t xml:space="preserve"> был настолько велик, что в скором будущем его </w:t>
      </w:r>
      <w:r w:rsidRPr="00D1468B">
        <w:rPr>
          <w:rFonts w:ascii="Times New Roman" w:hAnsi="Times New Roman" w:cs="Times New Roman"/>
          <w:sz w:val="28"/>
          <w:szCs w:val="28"/>
        </w:rPr>
        <w:lastRenderedPageBreak/>
        <w:t>начали использовать для лечения после травм опорно-двигательной системы человека.</w:t>
      </w:r>
    </w:p>
    <w:p w:rsidR="00D1468B" w:rsidRDefault="00A717AE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468B">
        <w:rPr>
          <w:rFonts w:ascii="Times New Roman" w:hAnsi="Times New Roman" w:cs="Times New Roman"/>
          <w:sz w:val="28"/>
          <w:szCs w:val="28"/>
        </w:rPr>
        <w:t xml:space="preserve">               В разных странах программы с использованием гимнастических мячей большого размера применяют более 50 лет, в нашей стране - около 8 лет. Программы по </w:t>
      </w:r>
      <w:proofErr w:type="spellStart"/>
      <w:r w:rsidRPr="00D1468B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D1468B">
        <w:rPr>
          <w:rFonts w:ascii="Times New Roman" w:hAnsi="Times New Roman" w:cs="Times New Roman"/>
          <w:sz w:val="28"/>
          <w:szCs w:val="28"/>
        </w:rPr>
        <w:t xml:space="preserve">-гимнастике и </w:t>
      </w:r>
      <w:proofErr w:type="spellStart"/>
      <w:r w:rsidRPr="00D1468B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D1468B">
        <w:rPr>
          <w:rFonts w:ascii="Times New Roman" w:hAnsi="Times New Roman" w:cs="Times New Roman"/>
          <w:sz w:val="28"/>
          <w:szCs w:val="28"/>
        </w:rPr>
        <w:t>-аэробике уникальны по своему воздействию на организм занимающихся и вызывают большой интерес у детей и взрослых.</w:t>
      </w:r>
    </w:p>
    <w:p w:rsidR="00273E15" w:rsidRDefault="00507082" w:rsidP="00273E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A23EA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A717AE" w:rsidRPr="00D1468B">
        <w:rPr>
          <w:rFonts w:ascii="Times New Roman" w:hAnsi="Times New Roman" w:cs="Times New Roman"/>
          <w:b/>
          <w:sz w:val="28"/>
          <w:szCs w:val="28"/>
        </w:rPr>
        <w:t>Классификация программ</w:t>
      </w:r>
      <w:r w:rsidR="00FC1105" w:rsidRPr="00D1468B">
        <w:rPr>
          <w:rFonts w:ascii="Times New Roman" w:hAnsi="Times New Roman" w:cs="Times New Roman"/>
          <w:b/>
          <w:sz w:val="28"/>
          <w:szCs w:val="28"/>
        </w:rPr>
        <w:t xml:space="preserve"> и упражнений</w:t>
      </w:r>
      <w:r w:rsidR="005802A3" w:rsidRPr="00D146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02A3" w:rsidRPr="00D1468B">
        <w:rPr>
          <w:rFonts w:ascii="Times New Roman" w:hAnsi="Times New Roman" w:cs="Times New Roman"/>
          <w:b/>
          <w:sz w:val="28"/>
          <w:szCs w:val="28"/>
        </w:rPr>
        <w:t>фитбол</w:t>
      </w:r>
      <w:proofErr w:type="spellEnd"/>
      <w:r w:rsidR="005802A3" w:rsidRPr="00D1468B">
        <w:rPr>
          <w:rFonts w:ascii="Times New Roman" w:hAnsi="Times New Roman" w:cs="Times New Roman"/>
          <w:b/>
          <w:sz w:val="28"/>
          <w:szCs w:val="28"/>
        </w:rPr>
        <w:t>-гимнастики</w:t>
      </w:r>
      <w:r w:rsidR="00273E15">
        <w:rPr>
          <w:rFonts w:ascii="Times New Roman" w:hAnsi="Times New Roman" w:cs="Times New Roman"/>
          <w:b/>
          <w:sz w:val="28"/>
          <w:szCs w:val="28"/>
        </w:rPr>
        <w:t>.</w:t>
      </w:r>
    </w:p>
    <w:p w:rsidR="00962601" w:rsidRPr="00273E15" w:rsidRDefault="00273E15" w:rsidP="00273E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62601"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являемся свидетелями триумфа оздоровительных видов аэробики. Популярность аэробики в течение более чем 20 лет основана на ее отличительных чертах: эффективности, доступности, эмоциональной окрашенности и внешней привлекательности. В общей сложности специалисты насчитывают около 200 различных оздоровительных программ по аэробике. Возможности ее применения широки, диапазон упражнений огромен, и под умелым руководством педагога они являются мощным комплексным средством и методом воздействия как в оздоровительном и образовательном, так и в воспитательном направлении развития личности человека.</w:t>
      </w:r>
    </w:p>
    <w:p w:rsidR="00962601" w:rsidRPr="00962601" w:rsidRDefault="00962601" w:rsidP="0009551F">
      <w:pPr>
        <w:shd w:val="clear" w:color="auto" w:fill="FFFFFF"/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возрастает роль физических упражнений в укреплении здоровья, профилактике различных заболеваний, организации досуга, продлении жизни и творческой активности. В этой связи появляются новые виды оздоровительных занятий, которые пользуются популярностью среди детей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626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Мячи большого размера - </w:t>
      </w:r>
      <w:proofErr w:type="spellStart"/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фитболы</w:t>
      </w:r>
      <w:proofErr w:type="spellEnd"/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появились сравнительно недавно, хотя с древнейших времен в культуре любого народа мяч использовался в качестве развлечения. </w:t>
      </w:r>
      <w:proofErr w:type="spellStart"/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переводе с английского означает "мяч для опоры", который используется в оздоровительных целях.</w:t>
      </w:r>
    </w:p>
    <w:p w:rsidR="00962601" w:rsidRPr="00962601" w:rsidRDefault="00962601" w:rsidP="0009551F">
      <w:pPr>
        <w:shd w:val="clear" w:color="auto" w:fill="FFFFFF"/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разных странах программы с использованием гимнастических мячей большого размера применяют более 50 лет, в нашей стране - около 8 лет. Программы по </w:t>
      </w:r>
      <w:proofErr w:type="spellStart"/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-гимнастике и </w:t>
      </w:r>
      <w:proofErr w:type="spellStart"/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-аэробике уникальны по своему воздействию на организм занимающихся и вызывают большой интерес у детей и </w:t>
      </w:r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взрослых.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мячах обладают оздоровительным эффектом, который подтвержден опытом работы специализированных, коррекционных и реабилитационных медицинских центров Европы. За счет вибрации при выполнении упражнений и амортизационной функции мяча улучшаются обмен веществ, кровообращение и </w:t>
      </w:r>
      <w:proofErr w:type="spellStart"/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микродинамика</w:t>
      </w:r>
      <w:proofErr w:type="spellEnd"/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межпозвонковых дисках и внутренних органах, что способствует разгрузке позвоночного столба, мобилизации различных его отделов, коррекции лордозов и кифозов.</w:t>
      </w:r>
    </w:p>
    <w:p w:rsidR="00962601" w:rsidRDefault="00962601" w:rsidP="0009551F">
      <w:pPr>
        <w:shd w:val="clear" w:color="auto" w:fill="FFFFFF"/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мячах тренируют вестибулярный аппарат, развивают координацию движений и функцию равновесия, оказывают стимулирующее влияние на обмен веществ организма, активизируют моторно-висцеральные рефлексы.</w:t>
      </w:r>
    </w:p>
    <w:p w:rsidR="00962601" w:rsidRPr="00962601" w:rsidRDefault="00962601" w:rsidP="0009551F">
      <w:pPr>
        <w:shd w:val="clear" w:color="auto" w:fill="FFFFFF"/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верхом на мяче по своему физиологическому воздействию способствуют лечению таких заболеваний, как остеохондроз, сколиоз, неврастения, </w:t>
      </w:r>
      <w:proofErr w:type="spellStart"/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астено</w:t>
      </w:r>
      <w:proofErr w:type="spellEnd"/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-невротический синдром и др. Механическая вибрация мяча оказывает воздействие на позвоночник, межпозвонковые диски, суставы и окружающие ткани (Т.С. </w:t>
      </w:r>
      <w:proofErr w:type="spellStart"/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Овчинникова</w:t>
      </w:r>
      <w:proofErr w:type="spellEnd"/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А.А. </w:t>
      </w:r>
      <w:proofErr w:type="spellStart"/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Потапчук</w:t>
      </w:r>
      <w:proofErr w:type="spellEnd"/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2003). Практически это единственный вид аэробики, где в выполнение физических упражнений включаются совместно двигательный, вестибулярный, зрительный и тактильный анализаторы, что в геометрической прогрессии усиливает положительный эффект от занятий на </w:t>
      </w:r>
      <w:proofErr w:type="spellStart"/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фитболах</w:t>
      </w:r>
      <w:proofErr w:type="spellEnd"/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 по своим свойствам многофункционален и поэтому может использоваться в комплексах упражнений </w:t>
      </w:r>
      <w:proofErr w:type="spellStart"/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-аэробики как предмет, снаряд или опора. Комплексы упражнений на мячах в зависимости от поставленных частных задач и подбора средств могут иметь различную направленность:</w:t>
      </w:r>
    </w:p>
    <w:p w:rsidR="00962601" w:rsidRPr="00962601" w:rsidRDefault="00962601" w:rsidP="0009551F">
      <w:pPr>
        <w:shd w:val="clear" w:color="auto" w:fill="FFFFFF"/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укрепления мышц рук и плечевого пояса;</w:t>
      </w:r>
    </w:p>
    <w:p w:rsidR="00962601" w:rsidRPr="00962601" w:rsidRDefault="00962601" w:rsidP="0009551F">
      <w:pPr>
        <w:shd w:val="clear" w:color="auto" w:fill="FFFFFF"/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укрепления мышц брюшного пресса;</w:t>
      </w:r>
    </w:p>
    <w:p w:rsidR="00962601" w:rsidRPr="00962601" w:rsidRDefault="00962601" w:rsidP="0009551F">
      <w:pPr>
        <w:shd w:val="clear" w:color="auto" w:fill="FFFFFF"/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укрепления мышц спины и таза;</w:t>
      </w:r>
    </w:p>
    <w:p w:rsidR="00962601" w:rsidRPr="00962601" w:rsidRDefault="00962601" w:rsidP="0009551F">
      <w:pPr>
        <w:shd w:val="clear" w:color="auto" w:fill="FFFFFF"/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для укрепления мышц ног и свода стопы;</w:t>
      </w:r>
    </w:p>
    <w:p w:rsidR="00962601" w:rsidRPr="00962601" w:rsidRDefault="00962601" w:rsidP="0009551F">
      <w:pPr>
        <w:shd w:val="clear" w:color="auto" w:fill="FFFFFF"/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увеличения гибкости и подвижности в суставах;</w:t>
      </w:r>
    </w:p>
    <w:p w:rsidR="00962601" w:rsidRPr="00962601" w:rsidRDefault="00962601" w:rsidP="0009551F">
      <w:pPr>
        <w:shd w:val="clear" w:color="auto" w:fill="FFFFFF"/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развития функции равновесия и вестибулярного аппарата;</w:t>
      </w:r>
    </w:p>
    <w:p w:rsidR="00962601" w:rsidRPr="00962601" w:rsidRDefault="00962601" w:rsidP="0009551F">
      <w:pPr>
        <w:shd w:val="clear" w:color="auto" w:fill="FFFFFF"/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формирования осанки;</w:t>
      </w:r>
    </w:p>
    <w:p w:rsidR="00962601" w:rsidRPr="00962601" w:rsidRDefault="00962601" w:rsidP="0009551F">
      <w:pPr>
        <w:shd w:val="clear" w:color="auto" w:fill="FFFFFF"/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развития ловкости и координации движений;</w:t>
      </w:r>
    </w:p>
    <w:p w:rsidR="00962601" w:rsidRPr="00962601" w:rsidRDefault="00962601" w:rsidP="0009551F">
      <w:pPr>
        <w:shd w:val="clear" w:color="auto" w:fill="FFFFFF"/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развития </w:t>
      </w:r>
      <w:proofErr w:type="spellStart"/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танцевальности</w:t>
      </w:r>
      <w:proofErr w:type="spellEnd"/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музыкальности;</w:t>
      </w:r>
    </w:p>
    <w:p w:rsidR="00962601" w:rsidRPr="00962601" w:rsidRDefault="00962601" w:rsidP="0009551F">
      <w:pPr>
        <w:shd w:val="clear" w:color="auto" w:fill="FFFFFF"/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расслабления и релаксации как сре</w:t>
      </w:r>
      <w:proofErr w:type="gramStart"/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9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офилактики различных заболеваний (опорно-двигательног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аппарата, внутренних органов)</w:t>
      </w:r>
    </w:p>
    <w:p w:rsidR="005802A3" w:rsidRPr="00D1468B" w:rsidRDefault="005802A3" w:rsidP="0009551F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1468B">
        <w:rPr>
          <w:rFonts w:ascii="Times New Roman" w:hAnsi="Times New Roman" w:cs="Times New Roman"/>
          <w:sz w:val="28"/>
          <w:szCs w:val="28"/>
        </w:rPr>
        <w:t xml:space="preserve">Большое количество и разнообразие упражнений на </w:t>
      </w:r>
      <w:proofErr w:type="spellStart"/>
      <w:r w:rsidRPr="00D1468B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Pr="00D1468B">
        <w:rPr>
          <w:rFonts w:ascii="Times New Roman" w:hAnsi="Times New Roman" w:cs="Times New Roman"/>
          <w:sz w:val="28"/>
          <w:szCs w:val="28"/>
        </w:rPr>
        <w:t xml:space="preserve"> требует их упорядочения и, следовательно, классификации, что, в свою очередь, позволит разработать наиболее целесообразную последовательность их освоения и применения в программах.</w:t>
      </w:r>
    </w:p>
    <w:p w:rsidR="00050ED1" w:rsidRPr="00784F0D" w:rsidRDefault="00FD5445" w:rsidP="0009551F">
      <w:pPr>
        <w:pStyle w:val="a4"/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26" type="#_x0000_t32" style="position:absolute;left:0;text-align:left;margin-left:246.8pt;margin-top:70.55pt;width:0;height:26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" strokecolor="#bfbfbf [2412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5" o:spid="_x0000_s1057" type="#_x0000_t32" style="position:absolute;left:0;text-align:left;margin-left:425.7pt;margin-top:39.75pt;width:0;height:58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" strokecolor="#d9d9d9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" o:spid="_x0000_s105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4pt,38.65pt" to="425.1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" strokecolor="#d9d9d9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4" o:spid="_x0000_s1055" type="#_x0000_t32" style="position:absolute;left:0;text-align:left;margin-left:60.85pt;margin-top:38.65pt;width:0;height:5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" strokecolor="#d8d8d8 [2732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" o:spid="_x0000_s1054" type="#_x0000_t202" style="position:absolute;left:0;text-align:left;margin-left:307.5pt;margin-top:102.5pt;width:164.65pt;height:12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" fillcolor="white [3201]" strokecolor="white [3212]" strokeweight=".5pt">
            <v:textbox style="mso-next-textbox:#Поле 13">
              <w:txbxContent>
                <w:p w:rsidR="0009551F" w:rsidRPr="00E81C59" w:rsidRDefault="0009551F">
                  <w:pPr>
                    <w:rPr>
                      <w:rFonts w:ascii="Times New Roman" w:hAnsi="Times New Roman" w:cs="Times New Roman"/>
                    </w:rPr>
                  </w:pPr>
                  <w:r w:rsidRPr="00E81C59">
                    <w:rPr>
                      <w:rFonts w:ascii="Times New Roman" w:hAnsi="Times New Roman" w:cs="Times New Roman"/>
                    </w:rPr>
                    <w:t xml:space="preserve">Развитие музыкально-ритмических и творческих способностей в целях рекреации, досуга, отдыха и развлечения (массаж, игры, эстафеты, танцы, </w:t>
                  </w:r>
                  <w:proofErr w:type="gramStart"/>
                  <w:r w:rsidRPr="00E81C59">
                    <w:rPr>
                      <w:rFonts w:ascii="Times New Roman" w:hAnsi="Times New Roman" w:cs="Times New Roman"/>
                    </w:rPr>
                    <w:t>ритмические упражнения</w:t>
                  </w:r>
                  <w:proofErr w:type="gramEnd"/>
                  <w:r w:rsidRPr="00E81C59">
                    <w:rPr>
                      <w:rFonts w:ascii="Times New Roman" w:hAnsi="Times New Roman" w:cs="Times New Roman"/>
                    </w:rPr>
                    <w:t xml:space="preserve"> хореографии.)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9" o:spid="_x0000_s1053" style="position:absolute;left:0;text-align:left;margin-left:300.6pt;margin-top:96.85pt;width:177.1pt;height:125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" fillcolor="window" strokecolor="#d9d9d9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2" o:spid="_x0000_s1027" type="#_x0000_t202" style="position:absolute;left:0;text-align:left;margin-left:141.5pt;margin-top:108.05pt;width:143.35pt;height:10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" fillcolor="white [3201]" strokecolor="white [3212]" strokeweight=".5pt">
            <v:textbox style="mso-next-textbox:#Поле 12">
              <w:txbxContent>
                <w:p w:rsidR="0009551F" w:rsidRPr="00E81C59" w:rsidRDefault="0009551F">
                  <w:pPr>
                    <w:rPr>
                      <w:rFonts w:ascii="Times New Roman" w:hAnsi="Times New Roman" w:cs="Times New Roman"/>
                    </w:rPr>
                  </w:pPr>
                  <w:r w:rsidRPr="00E81C59">
                    <w:rPr>
                      <w:rFonts w:ascii="Times New Roman" w:hAnsi="Times New Roman" w:cs="Times New Roman"/>
                    </w:rPr>
                    <w:t>Развитие двигательных способностей (силы, координации, гибкости, функции равновесия и др.)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0" o:spid="_x0000_s1052" style="position:absolute;left:0;text-align:left;margin-left:140.95pt;margin-top:96.85pt;width:145.85pt;height:125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" fillcolor="window" strokecolor="#d9d9d9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51" style="position:absolute;left:0;text-align:left;margin-left:-20.6pt;margin-top:96.85pt;width:149.6pt;height:1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" fillcolor="white [3212]" strokecolor="#d8d8d8 [2732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1" o:spid="_x0000_s1028" type="#_x0000_t202" style="position:absolute;left:0;text-align:left;margin-left:-13.05pt;margin-top:108.15pt;width:138.35pt;height:9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" fillcolor="white [3201]" strokecolor="white [3212]" strokeweight=".5pt">
            <v:textbox style="mso-next-textbox:#Поле 11">
              <w:txbxContent>
                <w:p w:rsidR="0009551F" w:rsidRPr="00E81C59" w:rsidRDefault="0009551F">
                  <w:pPr>
                    <w:rPr>
                      <w:rFonts w:ascii="Times New Roman" w:hAnsi="Times New Roman" w:cs="Times New Roman"/>
                    </w:rPr>
                  </w:pPr>
                  <w:r w:rsidRPr="00E81C59">
                    <w:rPr>
                      <w:rFonts w:ascii="Times New Roman" w:hAnsi="Times New Roman" w:cs="Times New Roman"/>
                    </w:rPr>
                    <w:t>С целью профилактики и коррекции различных заболеваний (опорно-двигательного аппарата, болезней легких, внутренних органов и др.)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50" style="position:absolute;left:0;text-align:lef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8pt,37.35pt" to="168.4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" strokecolor="#d8d8d8 [2732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49" style="position:absolute;left:0;text-align:left;margin-left:168.5pt;margin-top:8.55pt;width:170.9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" fillcolor="white [3212]" strokecolor="#d8d8d8 [2732]" strokeweight="2pt">
            <w10:wrap type="square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2" o:spid="_x0000_s1029" type="#_x0000_t202" style="position:absolute;left:0;text-align:left;margin-left:189.15pt;margin-top:11.1pt;width:1in;height:56.3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" fillcolor="white [3201]" strokecolor="white [3212]" strokeweight=".5pt">
            <v:textbox style="mso-next-textbox:#Поле 2">
              <w:txbxContent>
                <w:p w:rsidR="0009551F" w:rsidRPr="00E81C59" w:rsidRDefault="0009551F" w:rsidP="005802A3">
                  <w:pPr>
                    <w:spacing w:line="2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E81C59">
                    <w:rPr>
                      <w:rFonts w:ascii="Times New Roman" w:hAnsi="Times New Roman" w:cs="Times New Roman"/>
                      <w:sz w:val="28"/>
                      <w:szCs w:val="24"/>
                    </w:rPr>
                    <w:t>Цели занятий</w:t>
                  </w:r>
                </w:p>
                <w:p w:rsidR="0009551F" w:rsidRPr="00E81C59" w:rsidRDefault="0009551F" w:rsidP="005802A3">
                  <w:pPr>
                    <w:spacing w:line="20" w:lineRule="atLeast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proofErr w:type="spellStart"/>
                  <w:r w:rsidRPr="00E81C59">
                    <w:rPr>
                      <w:rFonts w:ascii="Times New Roman" w:hAnsi="Times New Roman" w:cs="Times New Roman"/>
                      <w:sz w:val="28"/>
                      <w:szCs w:val="24"/>
                    </w:rPr>
                    <w:t>фитбол</w:t>
                  </w:r>
                  <w:proofErr w:type="spellEnd"/>
                  <w:r w:rsidRPr="00E81C59">
                    <w:rPr>
                      <w:rFonts w:ascii="Times New Roman" w:hAnsi="Times New Roman" w:cs="Times New Roman"/>
                      <w:sz w:val="28"/>
                      <w:szCs w:val="24"/>
                    </w:rPr>
                    <w:t>-аэробикой</w:t>
                  </w:r>
                </w:p>
                <w:p w:rsidR="0009551F" w:rsidRDefault="0009551F"/>
              </w:txbxContent>
            </v:textbox>
          </v:shape>
        </w:pict>
      </w:r>
    </w:p>
    <w:p w:rsidR="00050ED1" w:rsidRPr="00784F0D" w:rsidRDefault="00050ED1" w:rsidP="0009551F">
      <w:pPr>
        <w:spacing w:line="360" w:lineRule="auto"/>
        <w:rPr>
          <w:rFonts w:ascii="Times New Roman" w:hAnsi="Times New Roman" w:cs="Times New Roman"/>
        </w:rPr>
      </w:pPr>
    </w:p>
    <w:p w:rsidR="00050ED1" w:rsidRPr="00784F0D" w:rsidRDefault="00050ED1" w:rsidP="0009551F">
      <w:pPr>
        <w:spacing w:line="360" w:lineRule="auto"/>
        <w:rPr>
          <w:rFonts w:ascii="Times New Roman" w:hAnsi="Times New Roman" w:cs="Times New Roman"/>
        </w:rPr>
      </w:pPr>
    </w:p>
    <w:p w:rsidR="00050ED1" w:rsidRPr="00784F0D" w:rsidRDefault="00050ED1" w:rsidP="0009551F">
      <w:pPr>
        <w:spacing w:line="360" w:lineRule="auto"/>
        <w:rPr>
          <w:rFonts w:ascii="Times New Roman" w:hAnsi="Times New Roman" w:cs="Times New Roman"/>
        </w:rPr>
      </w:pPr>
    </w:p>
    <w:p w:rsidR="00050ED1" w:rsidRPr="00784F0D" w:rsidRDefault="00050ED1" w:rsidP="0009551F">
      <w:pPr>
        <w:spacing w:line="360" w:lineRule="auto"/>
        <w:rPr>
          <w:rFonts w:ascii="Times New Roman" w:hAnsi="Times New Roman" w:cs="Times New Roman"/>
        </w:rPr>
      </w:pPr>
    </w:p>
    <w:p w:rsidR="00050ED1" w:rsidRPr="00784F0D" w:rsidRDefault="00050ED1" w:rsidP="0009551F">
      <w:pPr>
        <w:spacing w:line="360" w:lineRule="auto"/>
        <w:rPr>
          <w:rFonts w:ascii="Times New Roman" w:hAnsi="Times New Roman" w:cs="Times New Roman"/>
        </w:rPr>
      </w:pPr>
    </w:p>
    <w:p w:rsidR="00050ED1" w:rsidRPr="00784F0D" w:rsidRDefault="00050ED1" w:rsidP="0009551F">
      <w:pPr>
        <w:spacing w:line="360" w:lineRule="auto"/>
        <w:rPr>
          <w:rFonts w:ascii="Times New Roman" w:hAnsi="Times New Roman" w:cs="Times New Roman"/>
        </w:rPr>
      </w:pPr>
    </w:p>
    <w:p w:rsidR="00050ED1" w:rsidRPr="00784F0D" w:rsidRDefault="00050ED1" w:rsidP="0009551F">
      <w:pPr>
        <w:spacing w:line="360" w:lineRule="auto"/>
        <w:rPr>
          <w:rFonts w:ascii="Times New Roman" w:hAnsi="Times New Roman" w:cs="Times New Roman"/>
        </w:rPr>
      </w:pPr>
    </w:p>
    <w:p w:rsidR="00507082" w:rsidRPr="00784F0D" w:rsidRDefault="00507082" w:rsidP="0009551F">
      <w:pPr>
        <w:spacing w:line="360" w:lineRule="auto"/>
        <w:rPr>
          <w:rFonts w:ascii="Times New Roman" w:hAnsi="Times New Roman" w:cs="Times New Roman"/>
        </w:rPr>
      </w:pPr>
    </w:p>
    <w:p w:rsidR="005802A3" w:rsidRPr="00D1468B" w:rsidRDefault="00050ED1" w:rsidP="0009551F">
      <w:pPr>
        <w:tabs>
          <w:tab w:val="left" w:pos="1478"/>
        </w:tabs>
        <w:spacing w:line="360" w:lineRule="auto"/>
        <w:rPr>
          <w:rFonts w:ascii="Times New Roman" w:hAnsi="Times New Roman" w:cs="Times New Roman"/>
        </w:rPr>
      </w:pPr>
      <w:r w:rsidRPr="00784F0D">
        <w:rPr>
          <w:rFonts w:ascii="Times New Roman" w:hAnsi="Times New Roman" w:cs="Times New Roman"/>
          <w:b/>
          <w:i/>
        </w:rPr>
        <w:t>Рис. 1.</w:t>
      </w:r>
      <w:r w:rsidRPr="00784F0D">
        <w:rPr>
          <w:rFonts w:ascii="Times New Roman" w:hAnsi="Times New Roman" w:cs="Times New Roman"/>
          <w:i/>
        </w:rPr>
        <w:t xml:space="preserve"> </w:t>
      </w:r>
      <w:r w:rsidRPr="00D1468B">
        <w:rPr>
          <w:rFonts w:ascii="Times New Roman" w:hAnsi="Times New Roman" w:cs="Times New Roman"/>
        </w:rPr>
        <w:t xml:space="preserve">Классификация программ по </w:t>
      </w:r>
      <w:proofErr w:type="spellStart"/>
      <w:r w:rsidRPr="00D1468B">
        <w:rPr>
          <w:rFonts w:ascii="Times New Roman" w:hAnsi="Times New Roman" w:cs="Times New Roman"/>
        </w:rPr>
        <w:t>фитбол</w:t>
      </w:r>
      <w:proofErr w:type="spellEnd"/>
      <w:r w:rsidRPr="00D1468B">
        <w:rPr>
          <w:rFonts w:ascii="Times New Roman" w:hAnsi="Times New Roman" w:cs="Times New Roman"/>
        </w:rPr>
        <w:t>-аэробике по целевому признаку</w:t>
      </w:r>
    </w:p>
    <w:p w:rsidR="00507082" w:rsidRPr="00962601" w:rsidRDefault="00962601" w:rsidP="0009551F">
      <w:pPr>
        <w:shd w:val="clear" w:color="auto" w:fill="FFFFFF"/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Основными средствами </w:t>
      </w:r>
      <w:proofErr w:type="spellStart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-аэробики являются физические упражнения, которые можно классифицировать по педагогическому признаку (рис. 2).</w:t>
      </w:r>
    </w:p>
    <w:p w:rsidR="00507082" w:rsidRPr="00784F0D" w:rsidRDefault="00507082" w:rsidP="0009551F">
      <w:pPr>
        <w:tabs>
          <w:tab w:val="left" w:pos="1478"/>
        </w:tabs>
        <w:spacing w:line="360" w:lineRule="auto"/>
        <w:rPr>
          <w:rFonts w:ascii="Times New Roman" w:hAnsi="Times New Roman" w:cs="Times New Roman"/>
          <w:i/>
        </w:rPr>
      </w:pPr>
    </w:p>
    <w:tbl>
      <w:tblPr>
        <w:tblStyle w:val="-1"/>
        <w:tblW w:w="4001" w:type="pct"/>
        <w:jc w:val="center"/>
        <w:tblLook w:val="0000" w:firstRow="0" w:lastRow="0" w:firstColumn="0" w:lastColumn="0" w:noHBand="0" w:noVBand="0"/>
      </w:tblPr>
      <w:tblGrid>
        <w:gridCol w:w="8000"/>
      </w:tblGrid>
      <w:tr w:rsidR="00050ED1" w:rsidRPr="00784F0D" w:rsidTr="00050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050ED1" w:rsidRPr="00784F0D" w:rsidRDefault="00050ED1" w:rsidP="000955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ФИТБОЛ-АЭРОБИКИ</w:t>
            </w:r>
          </w:p>
        </w:tc>
      </w:tr>
      <w:tr w:rsidR="00050ED1" w:rsidRPr="00784F0D" w:rsidTr="00050ED1">
        <w:trPr>
          <w:trHeight w:val="6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050ED1" w:rsidRPr="00784F0D" w:rsidRDefault="00050ED1" w:rsidP="000955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84F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Гимнастические упражнения разновидности ходьбы, бега, прыжков; ОРУ</w:t>
            </w:r>
          </w:p>
        </w:tc>
      </w:tr>
      <w:tr w:rsidR="00050ED1" w:rsidRPr="00784F0D" w:rsidTr="00050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050ED1" w:rsidRPr="00784F0D" w:rsidRDefault="00050ED1" w:rsidP="000955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84F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(базовые) движения аэробики, соединенные в блоки и комбинации</w:t>
            </w:r>
          </w:p>
        </w:tc>
      </w:tr>
      <w:tr w:rsidR="00050ED1" w:rsidRPr="00784F0D" w:rsidTr="00050ED1">
        <w:trPr>
          <w:trHeight w:val="6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050ED1" w:rsidRPr="00784F0D" w:rsidRDefault="00050ED1" w:rsidP="000955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84F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Танцевальные упражнения и элементы ритмики, хореографии и современных танцев</w:t>
            </w:r>
          </w:p>
        </w:tc>
      </w:tr>
      <w:tr w:rsidR="00050ED1" w:rsidRPr="00784F0D" w:rsidTr="00050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050ED1" w:rsidRPr="00784F0D" w:rsidRDefault="00050ED1" w:rsidP="000955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84F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Упражнения лечебной физической культуры, направленные на профилактику и коррекцию различных заболеваний</w:t>
            </w:r>
          </w:p>
        </w:tc>
      </w:tr>
      <w:tr w:rsidR="00050ED1" w:rsidRPr="00784F0D" w:rsidTr="00050ED1">
        <w:trPr>
          <w:trHeight w:val="31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050ED1" w:rsidRPr="00784F0D" w:rsidRDefault="00050ED1" w:rsidP="000955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84F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Подвижные и музыкальные игры и эстафеты</w:t>
            </w:r>
          </w:p>
        </w:tc>
      </w:tr>
      <w:tr w:rsidR="00050ED1" w:rsidRPr="00784F0D" w:rsidTr="00050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050ED1" w:rsidRPr="00784F0D" w:rsidRDefault="00050ED1" w:rsidP="0009551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84F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Упражнения из других оздоровительных и спортивных видов физической культуры</w:t>
            </w:r>
          </w:p>
        </w:tc>
      </w:tr>
    </w:tbl>
    <w:p w:rsidR="00784F0D" w:rsidRDefault="00050ED1" w:rsidP="0009551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8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Рис. 2.</w:t>
      </w:r>
      <w:r w:rsidRPr="00784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146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Классификация упражнений </w:t>
      </w:r>
      <w:proofErr w:type="spellStart"/>
      <w:r w:rsidRPr="00D146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фитбол</w:t>
      </w:r>
      <w:proofErr w:type="spellEnd"/>
      <w:r w:rsidRPr="00D146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-аэро</w:t>
      </w:r>
      <w:r w:rsidR="00E81C59" w:rsidRPr="00D146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бики по педагогическому признаку</w:t>
      </w:r>
    </w:p>
    <w:p w:rsidR="000942A3" w:rsidRPr="000942A3" w:rsidRDefault="000942A3" w:rsidP="0009551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42A3"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3BFAA52A" wp14:editId="199F0E4F">
            <wp:extent cx="4763135" cy="5001260"/>
            <wp:effectExtent l="0" t="0" r="0" b="8890"/>
            <wp:docPr id="1" name="Рисунок 1" descr="http://lib.sportedu.ru/Press/TPFK/2004N7/Images/4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sportedu.ru/Press/TPFK/2004N7/Images/44-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500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2A3" w:rsidRPr="000942A3" w:rsidRDefault="000942A3" w:rsidP="0009551F">
      <w:pPr>
        <w:shd w:val="clear" w:color="auto" w:fill="FFFFFF"/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2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Рис. 3.</w:t>
      </w:r>
      <w:r w:rsidRPr="000942A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0942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Классификация гимнастических упражнений в </w:t>
      </w:r>
      <w:proofErr w:type="spellStart"/>
      <w:r w:rsidRPr="000942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фитбол</w:t>
      </w:r>
      <w:proofErr w:type="spellEnd"/>
      <w:r w:rsidRPr="000942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-аэробике</w:t>
      </w:r>
    </w:p>
    <w:p w:rsidR="000942A3" w:rsidRPr="000942A3" w:rsidRDefault="00962601" w:rsidP="0009551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942A3"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Представленная классификация средств </w:t>
      </w:r>
      <w:proofErr w:type="spellStart"/>
      <w:r w:rsidR="000942A3"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="000942A3"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-аэробики дает возможность подобрать и составить определенные комплексы упражнений, выполняемые с музыкальным сопровождением в зависимости от направления педагогических задач: для развития мышечной силы, гибкости, быстроты движений, выносливости, координационных способностей. При этом создаются условия для анатомического воздействия на определенные мышечные группы, суставы, связки, внутренние органы и органы чувств. Первую группу представляют "</w:t>
      </w:r>
      <w:r w:rsidR="000942A3" w:rsidRPr="00094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Гимнастические упражнения"</w:t>
      </w:r>
      <w:proofErr w:type="gramStart"/>
      <w:r w:rsidR="000942A3" w:rsidRPr="00094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="000942A3"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нее входят разновидности ходьбы, бега и прыжков, а также общеразвивающие упражнения (ОРУ), выполняемые с целью оздоровления и развития двигательных способностей (рис. 3).</w:t>
      </w:r>
    </w:p>
    <w:p w:rsidR="000942A3" w:rsidRPr="000942A3" w:rsidRDefault="000942A3" w:rsidP="0009551F">
      <w:pPr>
        <w:shd w:val="clear" w:color="auto" w:fill="FFFFFF"/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Вторую группу упражнений на </w:t>
      </w:r>
      <w:proofErr w:type="spellStart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фитболах</w:t>
      </w:r>
      <w:proofErr w:type="spellEnd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"</w:t>
      </w:r>
      <w:r w:rsidRPr="00094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(базовые) движения аэробики".</w:t>
      </w:r>
    </w:p>
    <w:p w:rsidR="000942A3" w:rsidRPr="000942A3" w:rsidRDefault="000942A3" w:rsidP="0009551F">
      <w:pPr>
        <w:shd w:val="clear" w:color="auto" w:fill="FFFFFF"/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записи и проведении оздоровительных программ специалисты используют определенные названия (термины) для каждого конкретного движения. Поскольку термины заимствованы из зарубежных источников, используются названия на английском языке.</w:t>
      </w:r>
    </w:p>
    <w:p w:rsidR="000942A3" w:rsidRPr="000942A3" w:rsidRDefault="000942A3" w:rsidP="0009551F">
      <w:pPr>
        <w:shd w:val="clear" w:color="auto" w:fill="FFFFFF"/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простоты обучения занимающихся специалистами была выделена небольшая группа базовых шагов, на основе которых и строятся блоки и комбинации упражнений аэробики (Е.С. </w:t>
      </w:r>
      <w:proofErr w:type="spellStart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Крючек</w:t>
      </w:r>
      <w:proofErr w:type="spellEnd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2001; Т.А. </w:t>
      </w:r>
      <w:proofErr w:type="spellStart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Кудра</w:t>
      </w:r>
      <w:proofErr w:type="spellEnd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2001).</w:t>
      </w:r>
    </w:p>
    <w:p w:rsidR="000942A3" w:rsidRPr="000942A3" w:rsidRDefault="000942A3" w:rsidP="0009551F">
      <w:pPr>
        <w:shd w:val="clear" w:color="auto" w:fill="FFFFFF"/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-аэробике можно использовать следующие базовые шаги, которые хорошо адаптируются к специфике проведения упражнений на мяче: </w:t>
      </w:r>
    </w:p>
    <w:p w:rsidR="000942A3" w:rsidRPr="000942A3" w:rsidRDefault="000942A3" w:rsidP="0009551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March</w:t>
      </w:r>
      <w:proofErr w:type="spellEnd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марш (шаги на месте)</w:t>
      </w:r>
    </w:p>
    <w:p w:rsidR="000942A3" w:rsidRPr="000942A3" w:rsidRDefault="000942A3" w:rsidP="0009551F">
      <w:pPr>
        <w:shd w:val="clear" w:color="auto" w:fill="FFFFFF"/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Step-touch</w:t>
      </w:r>
      <w:proofErr w:type="spellEnd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приставной шаг</w:t>
      </w:r>
    </w:p>
    <w:p w:rsidR="000942A3" w:rsidRPr="000942A3" w:rsidRDefault="000942A3" w:rsidP="0009551F">
      <w:pPr>
        <w:shd w:val="clear" w:color="auto" w:fill="FFFFFF"/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Knee-up</w:t>
      </w:r>
      <w:proofErr w:type="spellEnd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колено вверх</w:t>
      </w:r>
    </w:p>
    <w:p w:rsidR="000942A3" w:rsidRPr="000942A3" w:rsidRDefault="000942A3" w:rsidP="0009551F">
      <w:pPr>
        <w:shd w:val="clear" w:color="auto" w:fill="FFFFFF"/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Lunge</w:t>
      </w:r>
      <w:proofErr w:type="spellEnd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выпад</w:t>
      </w:r>
    </w:p>
    <w:p w:rsidR="000942A3" w:rsidRPr="000942A3" w:rsidRDefault="000942A3" w:rsidP="0009551F">
      <w:pPr>
        <w:shd w:val="clear" w:color="auto" w:fill="FFFFFF"/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Kick</w:t>
      </w:r>
      <w:proofErr w:type="spellEnd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выброс ноги вперед</w:t>
      </w:r>
    </w:p>
    <w:p w:rsidR="000942A3" w:rsidRPr="000942A3" w:rsidRDefault="000942A3" w:rsidP="0009551F">
      <w:pPr>
        <w:shd w:val="clear" w:color="auto" w:fill="FFFFFF"/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Jack</w:t>
      </w:r>
      <w:proofErr w:type="spellEnd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jamping</w:t>
      </w:r>
      <w:proofErr w:type="spellEnd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jack</w:t>
      </w:r>
      <w:proofErr w:type="spellEnd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прыжки ноги врозь-вместе</w:t>
      </w:r>
    </w:p>
    <w:p w:rsidR="000942A3" w:rsidRPr="000942A3" w:rsidRDefault="000942A3" w:rsidP="0009551F">
      <w:pPr>
        <w:shd w:val="clear" w:color="auto" w:fill="FFFFFF"/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V-</w:t>
      </w:r>
      <w:proofErr w:type="spellStart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step</w:t>
      </w:r>
      <w:proofErr w:type="spellEnd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42A3" w:rsidRDefault="000942A3" w:rsidP="0009551F">
      <w:pPr>
        <w:shd w:val="clear" w:color="auto" w:fill="FFFFFF"/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шаги можно модифицировать и получать сложные по координации связки движений, которые соединяются в интересные комбинации.</w:t>
      </w:r>
    </w:p>
    <w:p w:rsidR="000942A3" w:rsidRDefault="000942A3" w:rsidP="0009551F">
      <w:pPr>
        <w:shd w:val="clear" w:color="auto" w:fill="FFFFFF"/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"</w:t>
      </w:r>
      <w:r w:rsidRPr="00094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Танцевальные упражнения"</w:t>
      </w:r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входят элементы ритмики, хореографии и современных танцев: джаз, рок-н-ролл, диско, фолк, латиноамериканские и др.</w:t>
      </w:r>
      <w:proofErr w:type="gramEnd"/>
    </w:p>
    <w:p w:rsidR="000942A3" w:rsidRPr="000942A3" w:rsidRDefault="000942A3" w:rsidP="0009551F">
      <w:pPr>
        <w:shd w:val="clear" w:color="auto" w:fill="FFFFFF"/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Группу "</w:t>
      </w:r>
      <w:r w:rsidRPr="00094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лечебной физической культуры"</w:t>
      </w:r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составляют средства, направленные на профилактику и коррекцию различных заболеваний внутренних органов, опорно-двигательного аппарата, </w:t>
      </w:r>
      <w:proofErr w:type="gramStart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нервной и дыхательной систем организма, органов зрения.</w:t>
      </w:r>
    </w:p>
    <w:p w:rsidR="000942A3" w:rsidRPr="000942A3" w:rsidRDefault="000942A3" w:rsidP="0009551F">
      <w:pPr>
        <w:shd w:val="clear" w:color="auto" w:fill="FFFFFF"/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"</w:t>
      </w:r>
      <w:r w:rsidRPr="00094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Подвижные, музыкальные игры и эстафеты</w:t>
      </w:r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" включает большое количество </w:t>
      </w:r>
      <w:proofErr w:type="gramStart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proofErr w:type="gramEnd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 мячом, так и сидя на мяче ("Музыкальные стулья", игры на внимание и др.) для занятий </w:t>
      </w:r>
      <w:proofErr w:type="spellStart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-аэробикой с детьми дошкольного и школьного возраста. Эта группа упражнений включает и упражнения креативной гимнастики, способствующие развитию творчества, инициативы и самовыражения.</w:t>
      </w:r>
    </w:p>
    <w:p w:rsidR="000942A3" w:rsidRPr="000942A3" w:rsidRDefault="000942A3" w:rsidP="0009551F">
      <w:pPr>
        <w:shd w:val="clear" w:color="auto" w:fill="FFFFFF"/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</w:t>
      </w:r>
      <w:r w:rsidRPr="00094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"Упражнения из других оздоровительных и спортивных видов физической культуры"</w:t>
      </w:r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входят элементы из различных видов спорта. Из спортивных игр могут быть взяты элементы волейбола, баскетбола, футбола и др. Спортивная гимнастика представлена акробатическими упражнениями: перекатами, стойками на лопатках с мячом, мостиком и др. Элементы художественной и атлетической гимнастики также вносят разнообразие в занятия </w:t>
      </w:r>
      <w:proofErr w:type="spellStart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-аэробикой.</w:t>
      </w:r>
    </w:p>
    <w:p w:rsidR="000942A3" w:rsidRPr="003F397C" w:rsidRDefault="000942A3" w:rsidP="0009551F">
      <w:pPr>
        <w:shd w:val="clear" w:color="auto" w:fill="FFFFFF"/>
        <w:spacing w:before="100" w:beforeAutospacing="1"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Представленный материал дает информацию о многообразии средств нового современного вида </w:t>
      </w:r>
      <w:proofErr w:type="spellStart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09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-аэробики, овладение упражнениями которой позволит укрепить здоровье и физическую подготовленность занимающихся, повысить профессионализм инструкторов по фитнесу и оздоровительным видам физической культуры.</w:t>
      </w:r>
    </w:p>
    <w:p w:rsidR="008A23EA" w:rsidRDefault="008A23EA" w:rsidP="0009551F">
      <w:pPr>
        <w:tabs>
          <w:tab w:val="left" w:pos="147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23EA" w:rsidRDefault="008A23EA" w:rsidP="0009551F">
      <w:pPr>
        <w:tabs>
          <w:tab w:val="left" w:pos="147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23EA" w:rsidRDefault="008A23EA" w:rsidP="0009551F">
      <w:pPr>
        <w:tabs>
          <w:tab w:val="left" w:pos="147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23EA" w:rsidRDefault="008A23EA" w:rsidP="0009551F">
      <w:pPr>
        <w:tabs>
          <w:tab w:val="left" w:pos="147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23EA" w:rsidRDefault="008A23EA" w:rsidP="0009551F">
      <w:pPr>
        <w:tabs>
          <w:tab w:val="left" w:pos="147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735D" w:rsidRPr="00784F0D" w:rsidRDefault="00FD5445" w:rsidP="0009551F">
      <w:pPr>
        <w:tabs>
          <w:tab w:val="left" w:pos="147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Прямая со стрелкой 32" o:spid="_x0000_s1048" type="#_x0000_t32" style="position:absolute;margin-left:374.05pt;margin-top:607.1pt;width:77.6pt;height:0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" strokecolor="#bfbfbf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1" o:spid="_x0000_s1047" type="#_x0000_t32" style="position:absolute;margin-left:374pt;margin-top:672.1pt;width:77.6pt;height:0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" strokecolor="#bfbfbf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0" o:spid="_x0000_s1046" type="#_x0000_t32" style="position:absolute;margin-left:373.95pt;margin-top:462.4pt;width:77.6pt;height:0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" strokecolor="#bfbfbf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9" o:spid="_x0000_s1045" type="#_x0000_t32" style="position:absolute;margin-left:373.95pt;margin-top:287.1pt;width:77.6pt;height:0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" strokecolor="#bfbfbf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8" o:spid="_x0000_s1044" type="#_x0000_t32" style="position:absolute;margin-left:373.85pt;margin-top:156.8pt;width:77.6pt;height:0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" strokecolor="#bfbfbf [2412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7" o:spid="_x0000_s1043" style="position:absolute;flip:x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1.5pt,37.85pt" to="451.5pt,6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" strokecolor="#bfbfbf [2412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6" o:spid="_x0000_s1042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4pt,37.2pt" to="451.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" strokecolor="#bfbfbf [2412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25" o:spid="_x0000_s1030" type="#_x0000_t202" style="position:absolute;margin-left:40.15pt;margin-top:661.4pt;width:246.05pt;height:2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" fillcolor="white [3201]" strokecolor="white [3212]" strokeweight=".5pt">
            <v:textbox style="mso-next-textbox:#Поле 25">
              <w:txbxContent>
                <w:p w:rsidR="0009551F" w:rsidRPr="00E81C59" w:rsidRDefault="0009551F">
                  <w:pPr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E81C59">
                    <w:rPr>
                      <w:rFonts w:ascii="Times New Roman" w:hAnsi="Times New Roman" w:cs="Times New Roman"/>
                      <w:b/>
                      <w:u w:val="single"/>
                    </w:rPr>
                    <w:t>5. Упражнения на дыхание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4" o:spid="_x0000_s1041" style="position:absolute;margin-left:-4.3pt;margin-top:654.55pt;width:378.15pt;height:39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" fillcolor="white [3212]" strokecolor="#bfbfbf [2412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23" o:spid="_x0000_s1031" type="#_x0000_t202" style="position:absolute;margin-left:.1pt;margin-top:583.15pt;width:366.85pt;height:53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" fillcolor="white [3201]" strokecolor="white [3212]" strokeweight=".5pt">
            <v:textbox style="mso-next-textbox:#Поле 23">
              <w:txbxContent>
                <w:p w:rsidR="0009551F" w:rsidRPr="0055735D" w:rsidRDefault="0009551F" w:rsidP="00FE6C81">
                  <w:pPr>
                    <w:pStyle w:val="a4"/>
                    <w:rPr>
                      <w:b/>
                      <w:u w:val="single"/>
                    </w:rPr>
                  </w:pPr>
                  <w:r w:rsidRPr="0055735D">
                    <w:rPr>
                      <w:b/>
                      <w:u w:val="single"/>
                    </w:rPr>
                    <w:t>4. Комплексные упражнения</w:t>
                  </w:r>
                </w:p>
                <w:p w:rsidR="0009551F" w:rsidRDefault="0009551F" w:rsidP="00FE6C81">
                  <w:pPr>
                    <w:pStyle w:val="a4"/>
                  </w:pPr>
                  <w:r>
                    <w:t>(</w:t>
                  </w:r>
                  <w:r w:rsidRPr="00E81C59">
                    <w:rPr>
                      <w:rFonts w:ascii="Times New Roman" w:hAnsi="Times New Roman" w:cs="Times New Roman"/>
                    </w:rPr>
                    <w:t>упражнения, включающие в работу наибольшее количество мышечных групп)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40" style="position:absolute;margin-left:-4.3pt;margin-top:578.15pt;width:378.15pt;height:63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" fillcolor="white [3212]" strokecolor="#bfbfbf [2412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39" style="position:absolute;margin-left:-4.3pt;margin-top:400.95pt;width:378.15pt;height:16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" fillcolor="white [3212]" strokecolor="#bfbfbf [2412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4" o:spid="_x0000_s1032" type="#_x0000_t202" style="position:absolute;margin-left:3.25pt;margin-top:411pt;width:363.7pt;height:14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" fillcolor="white [3201]" strokecolor="white [3212]" strokeweight=".5pt">
            <v:textbox style="mso-next-textbox:#Поле 4">
              <w:txbxContent>
                <w:p w:rsidR="0009551F" w:rsidRPr="00E81C59" w:rsidRDefault="0009551F" w:rsidP="00FE6C81">
                  <w:pPr>
                    <w:pStyle w:val="a4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E81C59">
                    <w:rPr>
                      <w:rFonts w:ascii="Times New Roman" w:hAnsi="Times New Roman" w:cs="Times New Roman"/>
                      <w:b/>
                      <w:u w:val="single"/>
                    </w:rPr>
                    <w:t>3. Упражнения для туловища</w:t>
                  </w:r>
                </w:p>
                <w:p w:rsidR="0009551F" w:rsidRPr="00E81C59" w:rsidRDefault="0009551F" w:rsidP="00FE6C81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81C59">
                    <w:rPr>
                      <w:rFonts w:ascii="Times New Roman" w:hAnsi="Times New Roman" w:cs="Times New Roman"/>
                    </w:rPr>
                    <w:t xml:space="preserve"> - упражнения для мышц передней поверхности туловища (силовые)</w:t>
                  </w:r>
                </w:p>
                <w:p w:rsidR="0009551F" w:rsidRPr="00E81C59" w:rsidRDefault="0009551F" w:rsidP="00FE6C81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81C59">
                    <w:rPr>
                      <w:rFonts w:ascii="Times New Roman" w:hAnsi="Times New Roman" w:cs="Times New Roman"/>
                    </w:rPr>
                    <w:t xml:space="preserve"> - упражнения для увеличения подвижности позвоночника</w:t>
                  </w:r>
                </w:p>
                <w:p w:rsidR="0009551F" w:rsidRPr="00E81C59" w:rsidRDefault="0009551F" w:rsidP="00FE6C81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81C59">
                    <w:rPr>
                      <w:rFonts w:ascii="Times New Roman" w:hAnsi="Times New Roman" w:cs="Times New Roman"/>
                    </w:rPr>
                    <w:t xml:space="preserve"> - упражнения для мышц задней поверхности туловища (силовые)</w:t>
                  </w:r>
                </w:p>
                <w:p w:rsidR="0009551F" w:rsidRPr="00E81C59" w:rsidRDefault="0009551F" w:rsidP="00FE6C81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81C59">
                    <w:rPr>
                      <w:rFonts w:ascii="Times New Roman" w:hAnsi="Times New Roman" w:cs="Times New Roman"/>
                    </w:rPr>
                    <w:t xml:space="preserve"> - упражнения для мышц боковой поверхности туловища (силовые)</w:t>
                  </w:r>
                </w:p>
                <w:p w:rsidR="0009551F" w:rsidRPr="00E81C59" w:rsidRDefault="0009551F" w:rsidP="00FE6C81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81C59">
                    <w:rPr>
                      <w:rFonts w:ascii="Times New Roman" w:hAnsi="Times New Roman" w:cs="Times New Roman"/>
                    </w:rPr>
                    <w:t xml:space="preserve"> - упражнения для мышц шеи (силовые)</w:t>
                  </w:r>
                </w:p>
                <w:p w:rsidR="0009551F" w:rsidRPr="00E81C59" w:rsidRDefault="0009551F" w:rsidP="00FE6C81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81C59">
                    <w:rPr>
                      <w:rFonts w:ascii="Times New Roman" w:hAnsi="Times New Roman" w:cs="Times New Roman"/>
                    </w:rPr>
                    <w:t xml:space="preserve"> - упражнения для увеличения подвижности в суставах</w:t>
                  </w:r>
                </w:p>
                <w:p w:rsidR="0009551F" w:rsidRDefault="0009551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1" o:spid="_x0000_s1038" style="position:absolute;margin-left:-4.3pt;margin-top:236.3pt;width:378.15pt;height:15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" fillcolor="white [3212]" strokecolor="#bfbfbf [2412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22" o:spid="_x0000_s1033" type="#_x0000_t202" style="position:absolute;margin-left:3.25pt;margin-top:250.7pt;width:363.7pt;height:133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" fillcolor="white [3201]" strokecolor="white [3212]" strokeweight=".5pt">
            <v:textbox style="mso-next-textbox:#Поле 22">
              <w:txbxContent>
                <w:p w:rsidR="0009551F" w:rsidRPr="00E81C59" w:rsidRDefault="0009551F" w:rsidP="00835CCA">
                  <w:pPr>
                    <w:pStyle w:val="a4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835CCA">
                    <w:rPr>
                      <w:b/>
                      <w:u w:val="single"/>
                    </w:rPr>
                    <w:t>2</w:t>
                  </w:r>
                  <w:r w:rsidRPr="00E81C59">
                    <w:rPr>
                      <w:rFonts w:ascii="Times New Roman" w:hAnsi="Times New Roman" w:cs="Times New Roman"/>
                      <w:b/>
                      <w:u w:val="single"/>
                    </w:rPr>
                    <w:t>. Упражнения для ног и тазовой области</w:t>
                  </w:r>
                </w:p>
                <w:p w:rsidR="0009551F" w:rsidRPr="00E81C59" w:rsidRDefault="0009551F" w:rsidP="00835CC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81C59">
                    <w:rPr>
                      <w:rFonts w:ascii="Times New Roman" w:hAnsi="Times New Roman" w:cs="Times New Roman"/>
                    </w:rPr>
                    <w:t xml:space="preserve"> - упражнения для стопы и голени</w:t>
                  </w:r>
                </w:p>
                <w:p w:rsidR="0009551F" w:rsidRPr="00E81C59" w:rsidRDefault="0009551F" w:rsidP="00835CC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81C59">
                    <w:rPr>
                      <w:rFonts w:ascii="Times New Roman" w:hAnsi="Times New Roman" w:cs="Times New Roman"/>
                    </w:rPr>
                    <w:t xml:space="preserve"> - упражнения для увеличения подвижности в суставах</w:t>
                  </w:r>
                </w:p>
                <w:p w:rsidR="0009551F" w:rsidRPr="00E81C59" w:rsidRDefault="0009551F" w:rsidP="00835CC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81C59">
                    <w:rPr>
                      <w:rFonts w:ascii="Times New Roman" w:hAnsi="Times New Roman" w:cs="Times New Roman"/>
                    </w:rPr>
                    <w:t xml:space="preserve"> - силовые упражнения для мышц бедра</w:t>
                  </w:r>
                </w:p>
                <w:p w:rsidR="0009551F" w:rsidRPr="00E81C59" w:rsidRDefault="0009551F" w:rsidP="00835CC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81C59">
                    <w:rPr>
                      <w:rFonts w:ascii="Times New Roman" w:hAnsi="Times New Roman" w:cs="Times New Roman"/>
                    </w:rPr>
                    <w:t xml:space="preserve"> - упражнения для мышц тазового дна</w:t>
                  </w:r>
                </w:p>
                <w:p w:rsidR="0009551F" w:rsidRPr="00E81C59" w:rsidRDefault="0009551F" w:rsidP="00835CC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81C59">
                    <w:rPr>
                      <w:rFonts w:ascii="Times New Roman" w:hAnsi="Times New Roman" w:cs="Times New Roman"/>
                    </w:rPr>
                    <w:t xml:space="preserve"> - упражнения для увеличения подвижности в тазобедренных суставах</w:t>
                  </w:r>
                </w:p>
                <w:p w:rsidR="0009551F" w:rsidRPr="00E81C59" w:rsidRDefault="0009551F" w:rsidP="00835CC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81C59">
                    <w:rPr>
                      <w:rFonts w:ascii="Times New Roman" w:hAnsi="Times New Roman" w:cs="Times New Roman"/>
                    </w:rPr>
                    <w:t xml:space="preserve"> - упражнения для расслабления мышц ног</w:t>
                  </w:r>
                </w:p>
                <w:p w:rsidR="0009551F" w:rsidRDefault="0009551F"/>
                <w:p w:rsidR="0009551F" w:rsidRDefault="0009551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9" o:spid="_x0000_s1037" style="position:absolute;margin-left:-4.3pt;margin-top:104.2pt;width:378.15pt;height:12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" fillcolor="white [3212]" strokecolor="#bfbfbf [2412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20" o:spid="_x0000_s1034" type="#_x0000_t202" style="position:absolute;margin-left:.1pt;margin-top:108.6pt;width:366.85pt;height:115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" fillcolor="white [3201]" strokecolor="white [3212]" strokeweight=".5pt">
            <v:textbox style="mso-next-textbox:#Поле 20">
              <w:txbxContent>
                <w:p w:rsidR="0009551F" w:rsidRPr="00E81C59" w:rsidRDefault="0009551F" w:rsidP="0055735D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E81C59">
                    <w:rPr>
                      <w:rFonts w:ascii="Times New Roman" w:hAnsi="Times New Roman" w:cs="Times New Roman"/>
                      <w:b/>
                      <w:u w:val="single"/>
                    </w:rPr>
                    <w:t>Упражнения для рук и плечевого пояса</w:t>
                  </w:r>
                </w:p>
                <w:p w:rsidR="0009551F" w:rsidRPr="00E81C59" w:rsidRDefault="0009551F" w:rsidP="00187F61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81C59">
                    <w:rPr>
                      <w:rFonts w:ascii="Times New Roman" w:hAnsi="Times New Roman" w:cs="Times New Roman"/>
                    </w:rPr>
                    <w:t>- упражнения для пальцев и кисти</w:t>
                  </w:r>
                </w:p>
                <w:p w:rsidR="0009551F" w:rsidRPr="00E81C59" w:rsidRDefault="0009551F" w:rsidP="00187F61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81C59">
                    <w:rPr>
                      <w:rFonts w:ascii="Times New Roman" w:hAnsi="Times New Roman" w:cs="Times New Roman"/>
                    </w:rPr>
                    <w:t>- упражнения для увеличения подвижности в суставах</w:t>
                  </w:r>
                </w:p>
                <w:p w:rsidR="0009551F" w:rsidRPr="00E81C59" w:rsidRDefault="0009551F" w:rsidP="00187F61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81C59">
                    <w:rPr>
                      <w:rFonts w:ascii="Times New Roman" w:hAnsi="Times New Roman" w:cs="Times New Roman"/>
                    </w:rPr>
                    <w:t>- упражнения для сгибателей и разгибателей</w:t>
                  </w:r>
                </w:p>
                <w:p w:rsidR="0009551F" w:rsidRPr="00E81C59" w:rsidRDefault="0009551F" w:rsidP="00187F61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81C59">
                    <w:rPr>
                      <w:rFonts w:ascii="Times New Roman" w:hAnsi="Times New Roman" w:cs="Times New Roman"/>
                    </w:rPr>
                    <w:t>- упражнения для увеличения подвижности в предплечье и плечевых суставах</w:t>
                  </w:r>
                </w:p>
                <w:p w:rsidR="0009551F" w:rsidRPr="00E81C59" w:rsidRDefault="0009551F" w:rsidP="00187F61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81C59">
                    <w:rPr>
                      <w:rFonts w:ascii="Times New Roman" w:hAnsi="Times New Roman" w:cs="Times New Roman"/>
                    </w:rPr>
                    <w:t>- упражнения на расслабление мышц рук и плечевого пояса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8" o:spid="_x0000_s1035" type="#_x0000_t202" style="position:absolute;margin-left:114pt;margin-top:7pt;width:145.85pt;height:7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" fillcolor="white [3201]" strokecolor="white [3212]" strokeweight=".5pt">
            <v:textbox style="mso-next-textbox:#Поле 18">
              <w:txbxContent>
                <w:p w:rsidR="0009551F" w:rsidRPr="00E81C59" w:rsidRDefault="0009551F" w:rsidP="00050ED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81C59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ОРУ без предмета</w:t>
                  </w:r>
                </w:p>
                <w:p w:rsidR="0009551F" w:rsidRPr="00E81C59" w:rsidRDefault="0009551F" w:rsidP="00050ED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81C59">
                    <w:rPr>
                      <w:rFonts w:ascii="Times New Roman" w:hAnsi="Times New Roman" w:cs="Times New Roman"/>
                      <w:sz w:val="32"/>
                      <w:szCs w:val="32"/>
                    </w:rPr>
                    <w:t>(сидя на мяче)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7" o:spid="_x0000_s1036" style="position:absolute;margin-left:108.4pt;margin-top:.75pt;width:159pt;height:80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" fillcolor="white [3212]" strokecolor="#bfbfbf [2412]" strokeweight="2pt"/>
        </w:pict>
      </w:r>
    </w:p>
    <w:p w:rsidR="0055735D" w:rsidRPr="00784F0D" w:rsidRDefault="0055735D" w:rsidP="000955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735D" w:rsidRPr="00784F0D" w:rsidRDefault="0055735D" w:rsidP="000955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735D" w:rsidRPr="00784F0D" w:rsidRDefault="0055735D" w:rsidP="000955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735D" w:rsidRPr="00784F0D" w:rsidRDefault="0055735D" w:rsidP="000955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735D" w:rsidRPr="00784F0D" w:rsidRDefault="0055735D" w:rsidP="000955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735D" w:rsidRPr="00784F0D" w:rsidRDefault="0055735D" w:rsidP="000955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735D" w:rsidRPr="00784F0D" w:rsidRDefault="0055735D" w:rsidP="000955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735D" w:rsidRPr="00784F0D" w:rsidRDefault="0055735D" w:rsidP="000955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735D" w:rsidRPr="00784F0D" w:rsidRDefault="0055735D" w:rsidP="000955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735D" w:rsidRPr="00784F0D" w:rsidRDefault="0055735D" w:rsidP="000955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735D" w:rsidRPr="00784F0D" w:rsidRDefault="0055735D" w:rsidP="000955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735D" w:rsidRPr="00784F0D" w:rsidRDefault="0055735D" w:rsidP="000955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735D" w:rsidRPr="00784F0D" w:rsidRDefault="0055735D" w:rsidP="000955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735D" w:rsidRPr="00784F0D" w:rsidRDefault="0055735D" w:rsidP="000955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735D" w:rsidRPr="00784F0D" w:rsidRDefault="0055735D" w:rsidP="000955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735D" w:rsidRPr="00784F0D" w:rsidRDefault="0055735D" w:rsidP="000955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735D" w:rsidRPr="00784F0D" w:rsidRDefault="0055735D" w:rsidP="000955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735D" w:rsidRPr="00784F0D" w:rsidRDefault="0055735D" w:rsidP="000955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735D" w:rsidRPr="00784F0D" w:rsidRDefault="0055735D" w:rsidP="000955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735D" w:rsidRPr="00784F0D" w:rsidRDefault="0055735D" w:rsidP="000955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735D" w:rsidRPr="00784F0D" w:rsidRDefault="0055735D" w:rsidP="000955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42A3" w:rsidRDefault="000942A3" w:rsidP="0009551F">
      <w:pPr>
        <w:tabs>
          <w:tab w:val="left" w:pos="2392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0ED1" w:rsidRPr="00D1468B" w:rsidRDefault="00622EAA" w:rsidP="0009551F">
      <w:pPr>
        <w:tabs>
          <w:tab w:val="left" w:pos="239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468B">
        <w:rPr>
          <w:rFonts w:ascii="Times New Roman" w:hAnsi="Times New Roman" w:cs="Times New Roman"/>
          <w:b/>
          <w:sz w:val="24"/>
          <w:szCs w:val="24"/>
        </w:rPr>
        <w:t>Рис. 3</w:t>
      </w:r>
      <w:r w:rsidRPr="00D1468B">
        <w:rPr>
          <w:rFonts w:ascii="Times New Roman" w:hAnsi="Times New Roman" w:cs="Times New Roman"/>
          <w:sz w:val="24"/>
          <w:szCs w:val="24"/>
        </w:rPr>
        <w:t xml:space="preserve"> Классификация ОРУ без предметов, сидя на мяче, по анатомическому признаку</w:t>
      </w:r>
    </w:p>
    <w:p w:rsidR="00622EAA" w:rsidRPr="00D1468B" w:rsidRDefault="00622EAA" w:rsidP="0009551F">
      <w:pPr>
        <w:pStyle w:val="a4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1468B">
        <w:rPr>
          <w:rFonts w:ascii="Times New Roman" w:hAnsi="Times New Roman" w:cs="Times New Roman"/>
          <w:sz w:val="28"/>
          <w:szCs w:val="28"/>
        </w:rPr>
        <w:lastRenderedPageBreak/>
        <w:t xml:space="preserve">Прежде чем приступать к упражнениям рекомендуется первое занятие посвятить простому освоению балансирования на неустойчивой поверхности. Освоить эту науку не так просто, как может показаться на первый взгляд. Особенно нелегко приходится тем, у кого по жизни плохо с координацией. Но тем и хорош функциональный тренинг, что он создаёт отличный мышечный баланс.       </w:t>
      </w:r>
    </w:p>
    <w:p w:rsidR="00622EAA" w:rsidRPr="00D1468B" w:rsidRDefault="00622EAA" w:rsidP="0009551F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68B">
        <w:rPr>
          <w:rFonts w:ascii="Times New Roman" w:hAnsi="Times New Roman" w:cs="Times New Roman"/>
          <w:b/>
          <w:sz w:val="28"/>
          <w:szCs w:val="28"/>
        </w:rPr>
        <w:t>Как подобрать мяч.</w:t>
      </w:r>
    </w:p>
    <w:p w:rsidR="00622EAA" w:rsidRPr="00D1468B" w:rsidRDefault="00622EAA" w:rsidP="0009551F">
      <w:pPr>
        <w:pStyle w:val="a4"/>
        <w:spacing w:line="36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D1468B">
        <w:rPr>
          <w:rFonts w:ascii="Times New Roman" w:hAnsi="Times New Roman" w:cs="Times New Roman"/>
          <w:sz w:val="28"/>
          <w:szCs w:val="28"/>
        </w:rPr>
        <w:t xml:space="preserve">Рекомендуемые размеры </w:t>
      </w:r>
      <w:proofErr w:type="spellStart"/>
      <w:r w:rsidRPr="00D1468B">
        <w:rPr>
          <w:rFonts w:ascii="Times New Roman" w:hAnsi="Times New Roman" w:cs="Times New Roman"/>
          <w:sz w:val="28"/>
          <w:szCs w:val="28"/>
        </w:rPr>
        <w:t>фитболов</w:t>
      </w:r>
      <w:proofErr w:type="spellEnd"/>
      <w:r w:rsidRPr="00D1468B">
        <w:rPr>
          <w:rFonts w:ascii="Times New Roman" w:hAnsi="Times New Roman" w:cs="Times New Roman"/>
          <w:sz w:val="28"/>
          <w:szCs w:val="28"/>
        </w:rPr>
        <w:t>:</w:t>
      </w:r>
    </w:p>
    <w:p w:rsidR="00622EAA" w:rsidRPr="00D1468B" w:rsidRDefault="00622EAA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468B">
        <w:rPr>
          <w:rFonts w:ascii="Times New Roman" w:hAnsi="Times New Roman" w:cs="Times New Roman"/>
          <w:sz w:val="28"/>
          <w:szCs w:val="28"/>
        </w:rPr>
        <w:t xml:space="preserve">- Рост менее 152 </w:t>
      </w:r>
      <w:proofErr w:type="spellStart"/>
      <w:proofErr w:type="gramStart"/>
      <w:r w:rsidRPr="00D1468B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D1468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1468B">
        <w:rPr>
          <w:rFonts w:ascii="Times New Roman" w:hAnsi="Times New Roman" w:cs="Times New Roman"/>
          <w:sz w:val="28"/>
          <w:szCs w:val="28"/>
        </w:rPr>
        <w:t xml:space="preserve"> - диаметр </w:t>
      </w:r>
      <w:proofErr w:type="spellStart"/>
      <w:r w:rsidRPr="00D1468B">
        <w:rPr>
          <w:rFonts w:ascii="Times New Roman" w:hAnsi="Times New Roman" w:cs="Times New Roman"/>
          <w:sz w:val="28"/>
          <w:szCs w:val="28"/>
        </w:rPr>
        <w:t>фитбола</w:t>
      </w:r>
      <w:proofErr w:type="spellEnd"/>
      <w:r w:rsidRPr="00D1468B">
        <w:rPr>
          <w:rFonts w:ascii="Times New Roman" w:hAnsi="Times New Roman" w:cs="Times New Roman"/>
          <w:sz w:val="28"/>
          <w:szCs w:val="28"/>
        </w:rPr>
        <w:t xml:space="preserve"> 45 см </w:t>
      </w:r>
    </w:p>
    <w:p w:rsidR="00622EAA" w:rsidRPr="00D1468B" w:rsidRDefault="00622EAA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468B">
        <w:rPr>
          <w:rFonts w:ascii="Times New Roman" w:hAnsi="Times New Roman" w:cs="Times New Roman"/>
          <w:sz w:val="28"/>
          <w:szCs w:val="28"/>
        </w:rPr>
        <w:t xml:space="preserve">- Рост от 152 см до 165 см - диаметр </w:t>
      </w:r>
      <w:proofErr w:type="spellStart"/>
      <w:r w:rsidRPr="00D1468B">
        <w:rPr>
          <w:rFonts w:ascii="Times New Roman" w:hAnsi="Times New Roman" w:cs="Times New Roman"/>
          <w:sz w:val="28"/>
          <w:szCs w:val="28"/>
        </w:rPr>
        <w:t>фитбола</w:t>
      </w:r>
      <w:proofErr w:type="spellEnd"/>
      <w:r w:rsidRPr="00D1468B">
        <w:rPr>
          <w:rFonts w:ascii="Times New Roman" w:hAnsi="Times New Roman" w:cs="Times New Roman"/>
          <w:sz w:val="28"/>
          <w:szCs w:val="28"/>
        </w:rPr>
        <w:t xml:space="preserve"> 55 см </w:t>
      </w:r>
    </w:p>
    <w:p w:rsidR="00622EAA" w:rsidRPr="00D1468B" w:rsidRDefault="00622EAA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468B">
        <w:rPr>
          <w:rFonts w:ascii="Times New Roman" w:hAnsi="Times New Roman" w:cs="Times New Roman"/>
          <w:sz w:val="28"/>
          <w:szCs w:val="28"/>
        </w:rPr>
        <w:t xml:space="preserve">- Рост от 165 см до 185 см - диаметр </w:t>
      </w:r>
      <w:proofErr w:type="spellStart"/>
      <w:r w:rsidRPr="00D1468B">
        <w:rPr>
          <w:rFonts w:ascii="Times New Roman" w:hAnsi="Times New Roman" w:cs="Times New Roman"/>
          <w:sz w:val="28"/>
          <w:szCs w:val="28"/>
        </w:rPr>
        <w:t>фитбола</w:t>
      </w:r>
      <w:proofErr w:type="spellEnd"/>
      <w:r w:rsidRPr="00D1468B">
        <w:rPr>
          <w:rFonts w:ascii="Times New Roman" w:hAnsi="Times New Roman" w:cs="Times New Roman"/>
          <w:sz w:val="28"/>
          <w:szCs w:val="28"/>
        </w:rPr>
        <w:t xml:space="preserve"> 65 см </w:t>
      </w:r>
    </w:p>
    <w:p w:rsidR="00622EAA" w:rsidRPr="00D1468B" w:rsidRDefault="00622EAA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468B">
        <w:rPr>
          <w:rFonts w:ascii="Times New Roman" w:hAnsi="Times New Roman" w:cs="Times New Roman"/>
          <w:sz w:val="28"/>
          <w:szCs w:val="28"/>
        </w:rPr>
        <w:t xml:space="preserve">- Рост от 185 см до 202 см - диаметр </w:t>
      </w:r>
      <w:proofErr w:type="spellStart"/>
      <w:r w:rsidRPr="00D1468B">
        <w:rPr>
          <w:rFonts w:ascii="Times New Roman" w:hAnsi="Times New Roman" w:cs="Times New Roman"/>
          <w:sz w:val="28"/>
          <w:szCs w:val="28"/>
        </w:rPr>
        <w:t>фитбола</w:t>
      </w:r>
      <w:proofErr w:type="spellEnd"/>
      <w:r w:rsidRPr="00D1468B">
        <w:rPr>
          <w:rFonts w:ascii="Times New Roman" w:hAnsi="Times New Roman" w:cs="Times New Roman"/>
          <w:sz w:val="28"/>
          <w:szCs w:val="28"/>
        </w:rPr>
        <w:t xml:space="preserve"> 75 см </w:t>
      </w:r>
    </w:p>
    <w:p w:rsidR="00E81C59" w:rsidRPr="00507082" w:rsidRDefault="00622EAA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468B">
        <w:rPr>
          <w:rFonts w:ascii="Times New Roman" w:hAnsi="Times New Roman" w:cs="Times New Roman"/>
          <w:sz w:val="28"/>
          <w:szCs w:val="28"/>
        </w:rPr>
        <w:t>- Рост свыше 202 см - диаметр 85 см</w:t>
      </w:r>
      <w:r w:rsidR="00D1468B" w:rsidRPr="00507082">
        <w:rPr>
          <w:rFonts w:ascii="Times New Roman" w:hAnsi="Times New Roman" w:cs="Times New Roman"/>
          <w:b/>
          <w:sz w:val="28"/>
          <w:szCs w:val="28"/>
        </w:rPr>
        <w:tab/>
      </w:r>
    </w:p>
    <w:p w:rsidR="00507082" w:rsidRDefault="008A23EA" w:rsidP="0009551F">
      <w:pPr>
        <w:pStyle w:val="ParagraphStyle"/>
        <w:keepNext/>
        <w:spacing w:before="240" w:after="240" w:line="360" w:lineRule="auto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bookmarkStart w:id="1" w:name="_Toc175769050"/>
      <w:bookmarkEnd w:id="1"/>
      <w:r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="00D464D2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07082" w:rsidRPr="00507082">
        <w:rPr>
          <w:rFonts w:ascii="Times New Roman" w:hAnsi="Times New Roman" w:cs="Times New Roman"/>
          <w:b/>
          <w:sz w:val="28"/>
          <w:szCs w:val="28"/>
          <w:lang w:val="ru-RU"/>
        </w:rPr>
        <w:t>Функциональная музыка как способ повышения эффективности урока физической культуры</w:t>
      </w:r>
      <w:r w:rsidR="0050708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507082" w:rsidRPr="005070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2" w:name="_Toc175769051"/>
      <w:bookmarkEnd w:id="2"/>
      <w:r w:rsidR="00FC1105" w:rsidRPr="00D1468B">
        <w:rPr>
          <w:rFonts w:ascii="Times New Roman" w:hAnsi="Times New Roman" w:cs="Times New Roman"/>
          <w:sz w:val="28"/>
          <w:szCs w:val="28"/>
          <w:lang w:val="ru-RU"/>
        </w:rPr>
        <w:t>Функциональная музыка – весьма действенное средство повышения эффективности уроков физкультуры, но оно требует к себе очень серьезного отношения со стороны педагога, желающего использовать ее в своей практике. На первый взгляд может показаться, что ничего особенного в прикладном применении функциональной музыки вовсе и нет – только включай на уроке магнитофон или проигрыватель, и положительный результат автоматически обеспечен. Однако в реальной действительности все оказывается далеко не так просто. Функциональная музыка является многогранным и тонким инструментом не прямого, а опосредованного психофизиологического воздействия на деятельность учащихся, не терпящим легкомысленного, поверхностного или дилетантского подхода.</w:t>
      </w:r>
    </w:p>
    <w:p w:rsidR="00962601" w:rsidRDefault="00FC1105" w:rsidP="0009551F">
      <w:pPr>
        <w:pStyle w:val="ParagraphStyle"/>
        <w:keepNext/>
        <w:spacing w:before="240" w:after="240" w:line="360" w:lineRule="auto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proofErr w:type="gramStart"/>
      <w:r w:rsidRPr="00D1468B">
        <w:rPr>
          <w:rFonts w:ascii="Times New Roman" w:hAnsi="Times New Roman" w:cs="Times New Roman"/>
          <w:sz w:val="28"/>
          <w:szCs w:val="28"/>
          <w:lang w:val="ru-RU"/>
        </w:rPr>
        <w:t>Функциональная музыка несет в себе вполне определенное эмоционально-эстетическое содержание, вызывающее у занимающихся желание подвергнуть проверке в условиях максимального напряжения свою физическую силу, быстроту, ловкость, гибкость, выносливость, выдержку и упорство, смелость и находчивость, удаль и отвагу.</w:t>
      </w:r>
      <w:proofErr w:type="gramEnd"/>
      <w:r w:rsidRPr="00D1468B">
        <w:rPr>
          <w:rFonts w:ascii="Times New Roman" w:hAnsi="Times New Roman" w:cs="Times New Roman"/>
          <w:sz w:val="28"/>
          <w:szCs w:val="28"/>
          <w:lang w:val="ru-RU"/>
        </w:rPr>
        <w:t xml:space="preserve"> Одержимые неистребимым желанием победить и </w:t>
      </w:r>
      <w:r w:rsidRPr="00D1468B">
        <w:rPr>
          <w:rFonts w:ascii="Times New Roman" w:hAnsi="Times New Roman" w:cs="Times New Roman"/>
          <w:sz w:val="28"/>
          <w:szCs w:val="28"/>
          <w:lang w:val="ru-RU"/>
        </w:rPr>
        <w:lastRenderedPageBreak/>
        <w:t>оказаться лучшими в игре или усилить удовольствие от гармонии собственных движений и мыслей с воспринимаемой музыкой ученики буквально превосходят самих себя и не чувствуют усталости даже при значительно повышенных объемах урочной работы.</w:t>
      </w:r>
    </w:p>
    <w:p w:rsidR="008F1D58" w:rsidRPr="00962601" w:rsidRDefault="00962601" w:rsidP="0009551F">
      <w:pPr>
        <w:pStyle w:val="ParagraphStyle"/>
        <w:keepNext/>
        <w:spacing w:before="240" w:after="240" w:line="360" w:lineRule="auto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      </w:t>
      </w:r>
      <w:r w:rsidR="008F1D58" w:rsidRPr="008F1D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Музыка должна быть ритмичной, жизнерадостной, побуждать к дви</w:t>
      </w:r>
      <w:r w:rsidR="008F1D58" w:rsidRPr="008F1D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жению. Она активизирует волевые усилия, вызывает эмоциональные пе</w:t>
      </w:r>
      <w:r w:rsidR="008F1D58" w:rsidRPr="008F1D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реживания, стремление к творчеству. Музыка помогает быстрее вклю</w:t>
      </w:r>
      <w:r w:rsidR="008F1D58" w:rsidRPr="008F1D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чаться в предстоящую работу, а также выходить из нее.</w:t>
      </w:r>
    </w:p>
    <w:p w:rsidR="008F1D58" w:rsidRPr="008F1D58" w:rsidRDefault="008F1D58" w:rsidP="0009551F">
      <w:pPr>
        <w:shd w:val="clear" w:color="auto" w:fill="FFFFFF"/>
        <w:spacing w:before="7" w:after="0" w:line="360" w:lineRule="auto"/>
        <w:ind w:left="65" w:right="14"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При </w:t>
      </w:r>
      <w:r w:rsidRPr="008F1D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подборе музыки </w:t>
      </w:r>
      <w:r w:rsidRPr="008F1D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важен принцип совпадения настроения, музы</w:t>
      </w:r>
      <w:r w:rsidRPr="008F1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кального ритма,</w:t>
      </w:r>
      <w:r w:rsidR="00CC4C06" w:rsidRPr="00D1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4C06" w:rsidRPr="008F1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характера двигательных действий. </w:t>
      </w:r>
      <w:r w:rsidR="00CC4C06" w:rsidRPr="00D1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1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узыкальное сопр</w:t>
      </w:r>
      <w:r w:rsidR="00CC4C06" w:rsidRPr="00D1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1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вождение должно соответствовать возрасту учеников</w:t>
      </w:r>
      <w:r w:rsidR="00CC4C06" w:rsidRPr="00D1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F1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психофизиологическому воздействию мелодии можно разделить на бодрящие, тонизи</w:t>
      </w:r>
      <w:r w:rsidRPr="008F1D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рующие и успокаивающие, расслабляющие. </w:t>
      </w:r>
    </w:p>
    <w:p w:rsidR="008F1D58" w:rsidRPr="008F1D58" w:rsidRDefault="008F1D58" w:rsidP="0009551F">
      <w:pPr>
        <w:shd w:val="clear" w:color="auto" w:fill="FFFFFF"/>
        <w:spacing w:before="7" w:after="0" w:line="360" w:lineRule="auto"/>
        <w:ind w:left="4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Музыкальные произведения, программы нужно постоянно обновлять.</w:t>
      </w:r>
    </w:p>
    <w:p w:rsidR="008F1D58" w:rsidRPr="008F1D58" w:rsidRDefault="008F1D58" w:rsidP="0009551F">
      <w:pPr>
        <w:shd w:val="clear" w:color="auto" w:fill="FFFFFF"/>
        <w:spacing w:before="7" w:after="0" w:line="360" w:lineRule="auto"/>
        <w:ind w:left="43" w:right="29" w:firstLine="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58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Музыкальные произведения </w:t>
      </w:r>
      <w:r w:rsidRPr="008F1D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могут быть самыми разнообразными: народные плясовые, русские, украинские, молдавские, латиноамери</w:t>
      </w:r>
      <w:r w:rsidRPr="008F1D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канские ритмы, мелодии в ритме рэп, хип-хоп, твист, рок-н-рол, шейк, </w:t>
      </w:r>
      <w:proofErr w:type="spellStart"/>
      <w:r w:rsidRPr="008F1D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фанк</w:t>
      </w:r>
      <w:proofErr w:type="spellEnd"/>
      <w:r w:rsidRPr="008F1D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и др.</w:t>
      </w:r>
    </w:p>
    <w:p w:rsidR="008F1D58" w:rsidRPr="008F1D58" w:rsidRDefault="008F1D58" w:rsidP="0009551F">
      <w:pPr>
        <w:shd w:val="clear" w:color="auto" w:fill="FFFFFF"/>
        <w:spacing w:before="36" w:after="0" w:line="360" w:lineRule="auto"/>
        <w:ind w:left="14" w:right="29" w:firstLine="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5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Способы дозирования нагрузок </w:t>
      </w:r>
      <w:r w:rsidRPr="008F1D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 </w:t>
      </w:r>
      <w:r w:rsidRPr="00D146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уроках</w:t>
      </w:r>
      <w:r w:rsidRPr="008F1D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D146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фитбол</w:t>
      </w:r>
      <w:proofErr w:type="spellEnd"/>
      <w:r w:rsidRPr="00D146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8F1D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аэробикой могут быть </w:t>
      </w:r>
      <w:r w:rsidRPr="008F1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различными — уменьшение или увеличение количества повторений; изменение амплитуды движения, уменьшение или увеличение скорости </w:t>
      </w:r>
      <w:r w:rsidRPr="008F1D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движений или темпа; изменение продолжительности выполнения упраж</w:t>
      </w:r>
      <w:r w:rsidRPr="008F1D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нений; </w:t>
      </w:r>
      <w:r w:rsidRPr="00D146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использование танцевальных упражнений на </w:t>
      </w:r>
      <w:proofErr w:type="spellStart"/>
      <w:r w:rsidRPr="00D146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фитболах</w:t>
      </w:r>
      <w:proofErr w:type="spellEnd"/>
      <w:r w:rsidRPr="00D146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 элементами ритмики,</w:t>
      </w:r>
      <w:r w:rsidR="00CC4C06" w:rsidRPr="00D146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146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хореографии,</w:t>
      </w:r>
      <w:r w:rsidR="00CC4C06" w:rsidRPr="00D146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146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современных танцев</w:t>
      </w:r>
      <w:r w:rsidRPr="008F1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частичное изменение </w:t>
      </w:r>
      <w:r w:rsidRPr="008F1D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способа выполнения упражнения; </w:t>
      </w:r>
      <w:r w:rsidRPr="00D146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использование упражнений из других видов оздоровительной физической культуры (</w:t>
      </w:r>
      <w:proofErr w:type="spellStart"/>
      <w:r w:rsidRPr="00D146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пилатеса</w:t>
      </w:r>
      <w:proofErr w:type="gramStart"/>
      <w:r w:rsidRPr="00D146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,й</w:t>
      </w:r>
      <w:proofErr w:type="gramEnd"/>
      <w:r w:rsidRPr="00D146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оги</w:t>
      </w:r>
      <w:proofErr w:type="spellEnd"/>
      <w:r w:rsidRPr="00D146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др.),</w:t>
      </w:r>
      <w:r w:rsidR="00D1468B" w:rsidRPr="00D146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146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использование на уроке игр или эстафет с </w:t>
      </w:r>
      <w:proofErr w:type="spellStart"/>
      <w:r w:rsidRPr="00D146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фитбол</w:t>
      </w:r>
      <w:proofErr w:type="spellEnd"/>
      <w:r w:rsidRPr="00D146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-мячами</w:t>
      </w:r>
    </w:p>
    <w:p w:rsidR="00FC1105" w:rsidRPr="00507082" w:rsidRDefault="00FC1105" w:rsidP="0009551F">
      <w:pPr>
        <w:pStyle w:val="ParagraphStyle"/>
        <w:spacing w:before="60" w:after="6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1468B">
        <w:rPr>
          <w:rFonts w:ascii="Times New Roman" w:hAnsi="Times New Roman" w:cs="Times New Roman"/>
          <w:b/>
          <w:bCs/>
          <w:sz w:val="28"/>
          <w:szCs w:val="28"/>
          <w:lang w:val="ru-RU"/>
        </w:rPr>
        <w:t>Вводная часть урока.</w:t>
      </w:r>
      <w:r w:rsidR="0096260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1468B">
        <w:rPr>
          <w:rFonts w:ascii="Times New Roman" w:hAnsi="Times New Roman" w:cs="Times New Roman"/>
          <w:sz w:val="28"/>
          <w:szCs w:val="28"/>
          <w:lang w:val="ru-RU"/>
        </w:rPr>
        <w:t xml:space="preserve">Начало каждого урока физической культуры характеризуется пониженной работоспособностью учащихся, а ритмика их </w:t>
      </w:r>
      <w:r w:rsidRPr="00D1468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двигательной деятельности в это время не совпадает с ритмикой учебно-тренировочного процесса. </w:t>
      </w:r>
    </w:p>
    <w:p w:rsidR="00FC1105" w:rsidRPr="00D1468B" w:rsidRDefault="00FC1105" w:rsidP="0009551F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68B">
        <w:rPr>
          <w:rFonts w:ascii="Times New Roman" w:hAnsi="Times New Roman" w:cs="Times New Roman"/>
          <w:sz w:val="28"/>
          <w:szCs w:val="28"/>
          <w:lang w:val="ru-RU"/>
        </w:rPr>
        <w:t>В целях облегчения и ускорения процесса врабатывания учащихся полезно использовать специальную разновидность функциональной музыки, выполняющую роль непроизвольного инициатора двигательной активности на фоне положительных эмоций и гармонически подводящую организм детей к высоким физическим нагрузкам, запланированным в основной части урока.</w:t>
      </w:r>
    </w:p>
    <w:p w:rsidR="00FC1105" w:rsidRPr="00D1468B" w:rsidRDefault="00FC1105" w:rsidP="0009551F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68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Задачи музыки срабатывания </w:t>
      </w:r>
      <w:r w:rsidRPr="00D1468B">
        <w:rPr>
          <w:rFonts w:ascii="Times New Roman" w:hAnsi="Times New Roman" w:cs="Times New Roman"/>
          <w:sz w:val="28"/>
          <w:szCs w:val="28"/>
          <w:lang w:val="ru-RU"/>
        </w:rPr>
        <w:t>– поднять настроение учащимся, опосредованно настроить их двигательный аппарат на ритм учебного процесса, внести в выполняемую работу элементы гармонизации, привлекательности и комфорта, помочь более эффективному решению общих и специальных задач вводной части урока.</w:t>
      </w:r>
    </w:p>
    <w:p w:rsidR="00FC1105" w:rsidRPr="00507082" w:rsidRDefault="00507082" w:rsidP="0009551F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Основная часть урока. </w:t>
      </w:r>
      <w:r w:rsidR="00FC1105" w:rsidRPr="00D1468B">
        <w:rPr>
          <w:rFonts w:ascii="Times New Roman" w:hAnsi="Times New Roman" w:cs="Times New Roman"/>
          <w:sz w:val="28"/>
          <w:szCs w:val="28"/>
          <w:lang w:val="ru-RU"/>
        </w:rPr>
        <w:t xml:space="preserve">В первой половине основной части урока физкультуры обычно решаются наиболее сложные педагогические задачи, связанные с ознакомлением, детализированным анализом и разучиванием нового программного материала. </w:t>
      </w:r>
      <w:proofErr w:type="gramStart"/>
      <w:r w:rsidR="00FC1105" w:rsidRPr="00D1468B">
        <w:rPr>
          <w:rFonts w:ascii="Times New Roman" w:hAnsi="Times New Roman" w:cs="Times New Roman"/>
          <w:sz w:val="28"/>
          <w:szCs w:val="28"/>
          <w:lang w:val="ru-RU"/>
        </w:rPr>
        <w:t>Эта часть урока характеризуется обилием устной теоретической информации и речевых контактов преподавателя с учениками, что требует от последних повышенного рабочего внимания.</w:t>
      </w:r>
      <w:proofErr w:type="gramEnd"/>
      <w:r w:rsidR="00FC1105" w:rsidRPr="00D1468B">
        <w:rPr>
          <w:rFonts w:ascii="Times New Roman" w:hAnsi="Times New Roman" w:cs="Times New Roman"/>
          <w:sz w:val="28"/>
          <w:szCs w:val="28"/>
          <w:lang w:val="ru-RU"/>
        </w:rPr>
        <w:t xml:space="preserve"> Двигательная деятельность учащихся в это время чаще всего ритмически не регламентирована, поэтому применение музыкального сопровождения на этом этапе урока неудобно и нецелесообразно.</w:t>
      </w:r>
    </w:p>
    <w:p w:rsidR="00FC1105" w:rsidRPr="00D1468B" w:rsidRDefault="00FC1105" w:rsidP="0009551F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1468B">
        <w:rPr>
          <w:rFonts w:ascii="Times New Roman" w:hAnsi="Times New Roman" w:cs="Times New Roman"/>
          <w:sz w:val="28"/>
          <w:szCs w:val="28"/>
          <w:lang w:val="ru-RU"/>
        </w:rPr>
        <w:t>Совершенно иные условия деятельности складываются во второй половине основной части урока при совершенствовании уже сформированных двигательных умений и навыков, когда внимание учащихся становится относительно более свободным и основные, волевые усилия их направлены не на бдительное слежение за технической правильностью совершаемых двигательных действий, а на преодоление нарастающей усталости и потери желания к продолжению интенсивной работы.</w:t>
      </w:r>
      <w:proofErr w:type="gramEnd"/>
      <w:r w:rsidRPr="00D1468B">
        <w:rPr>
          <w:rFonts w:ascii="Times New Roman" w:hAnsi="Times New Roman" w:cs="Times New Roman"/>
          <w:sz w:val="28"/>
          <w:szCs w:val="28"/>
          <w:lang w:val="ru-RU"/>
        </w:rPr>
        <w:t xml:space="preserve"> Устных объяснений педагога становится намного меньше, и рабочая деятельность учащихся здесь обычно протекает в определенном, заранее заданном преподавателем ритме, темпе и скорости </w:t>
      </w:r>
      <w:r w:rsidRPr="00D1468B">
        <w:rPr>
          <w:rFonts w:ascii="Times New Roman" w:hAnsi="Times New Roman" w:cs="Times New Roman"/>
          <w:sz w:val="28"/>
          <w:szCs w:val="28"/>
          <w:lang w:val="ru-RU"/>
        </w:rPr>
        <w:lastRenderedPageBreak/>
        <w:t>движений, то есть выполняемая работа снова становится весьма удобной для музыкальной стимуляции.</w:t>
      </w:r>
    </w:p>
    <w:p w:rsidR="00FC1105" w:rsidRPr="00D1468B" w:rsidRDefault="00FC1105" w:rsidP="0009551F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68B">
        <w:rPr>
          <w:rFonts w:ascii="Times New Roman" w:hAnsi="Times New Roman" w:cs="Times New Roman"/>
          <w:i/>
          <w:iCs/>
          <w:sz w:val="28"/>
          <w:szCs w:val="28"/>
          <w:lang w:val="ru-RU"/>
        </w:rPr>
        <w:t>Главные задачи функциональной музыки, применяемой в основной части урока</w:t>
      </w:r>
      <w:r w:rsidRPr="00D1468B">
        <w:rPr>
          <w:rFonts w:ascii="Times New Roman" w:hAnsi="Times New Roman" w:cs="Times New Roman"/>
          <w:sz w:val="28"/>
          <w:szCs w:val="28"/>
          <w:lang w:val="ru-RU"/>
        </w:rPr>
        <w:t>, – замедлить процесс развития пресыщения выполняемой работой, сделать ее эмоционально приятной и незаметно активизировать уставших учащихся.</w:t>
      </w:r>
    </w:p>
    <w:p w:rsidR="00FC1105" w:rsidRPr="00507082" w:rsidRDefault="00507082" w:rsidP="0009551F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Заключительная часть урока. </w:t>
      </w:r>
      <w:r w:rsidR="00FC1105" w:rsidRPr="00D1468B">
        <w:rPr>
          <w:rFonts w:ascii="Times New Roman" w:hAnsi="Times New Roman" w:cs="Times New Roman"/>
          <w:sz w:val="28"/>
          <w:szCs w:val="28"/>
          <w:lang w:val="ru-RU"/>
        </w:rPr>
        <w:t>Каждый насыщенно проведенный урок физической культуры закономерно вызывает у учащихся значительные сдвиги в функциональном состоянии нервной, мышечной, сердечнососудистой, дыхательной и других систем организма. Занимающимся бывает очень трудно самостоятельно погасить свое излишнее возбуждение и переключиться на дальнейшую учебную деятельность.</w:t>
      </w:r>
    </w:p>
    <w:p w:rsidR="00FC1105" w:rsidRPr="00D1468B" w:rsidRDefault="00FC1105" w:rsidP="0009551F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68B">
        <w:rPr>
          <w:rFonts w:ascii="Times New Roman" w:hAnsi="Times New Roman" w:cs="Times New Roman"/>
          <w:sz w:val="28"/>
          <w:szCs w:val="28"/>
          <w:lang w:val="ru-RU"/>
        </w:rPr>
        <w:t>Согласно требованиям теории и методики физического воспитания, в заключительной части урока физической культуры преподаватель обязан обеспечить плавное, целенаправленное снижение физической и эмоциональной активности учащихся, а также создать благоприятные условия для успешного протекания восстановительных процессов в их организме и преемственного перехода к последующей учебной или иной деятельности.</w:t>
      </w:r>
    </w:p>
    <w:p w:rsidR="00FC1105" w:rsidRPr="00D1468B" w:rsidRDefault="00FC1105" w:rsidP="0009551F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68B">
        <w:rPr>
          <w:rFonts w:ascii="Times New Roman" w:hAnsi="Times New Roman" w:cs="Times New Roman"/>
          <w:sz w:val="28"/>
          <w:szCs w:val="28"/>
          <w:lang w:val="ru-RU"/>
        </w:rPr>
        <w:t xml:space="preserve">В программу успокаивающей музыки включаются нравящиеся данному контингенту слушателей песни или инструментальные пьесы нежной, оптимистической окраски. Изредка их полезно сочетать с мелодиями задумчивого, грустного или даже печального характера, что по контрасту эмоционального фона рефлекторно углубляет состояние покоя и умиротворенности слушателей. </w:t>
      </w:r>
    </w:p>
    <w:p w:rsidR="00FC1105" w:rsidRPr="00D1468B" w:rsidRDefault="00FC1105" w:rsidP="0009551F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68B">
        <w:rPr>
          <w:rFonts w:ascii="Times New Roman" w:hAnsi="Times New Roman" w:cs="Times New Roman"/>
          <w:sz w:val="28"/>
          <w:szCs w:val="28"/>
          <w:lang w:val="ru-RU"/>
        </w:rPr>
        <w:t>Продолжительность звучания успокаивающей музыки обычно колеблется от трех до пяти минут, исключая время, планируемое на подведение итогов урока и задание на дом.</w:t>
      </w:r>
    </w:p>
    <w:p w:rsidR="00D464D2" w:rsidRPr="008A23EA" w:rsidRDefault="00FC1105" w:rsidP="008A23EA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68B">
        <w:rPr>
          <w:rFonts w:ascii="Times New Roman" w:hAnsi="Times New Roman" w:cs="Times New Roman"/>
          <w:sz w:val="28"/>
          <w:szCs w:val="28"/>
          <w:lang w:val="ru-RU"/>
        </w:rPr>
        <w:t>Таким образом, помогая и облегчая педагогу решение задач заключительной части урока, успокаивающая музыка закономерно повышает коэффициент полезного действия не только проводимого урока физической культуры, но и следующих за ним уроков по другим предметам.</w:t>
      </w:r>
    </w:p>
    <w:p w:rsidR="00D464D2" w:rsidRDefault="00D464D2" w:rsidP="0009551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64D2" w:rsidRPr="00784F0D" w:rsidRDefault="00D464D2" w:rsidP="008A23EA">
      <w:pPr>
        <w:pStyle w:val="a4"/>
        <w:spacing w:line="360" w:lineRule="auto"/>
        <w:ind w:left="0"/>
        <w:rPr>
          <w:rFonts w:ascii="Times New Roman" w:hAnsi="Times New Roman" w:cs="Times New Roman"/>
          <w:b/>
          <w:sz w:val="28"/>
        </w:rPr>
      </w:pPr>
      <w:r w:rsidRPr="00784F0D">
        <w:rPr>
          <w:rFonts w:ascii="Times New Roman" w:hAnsi="Times New Roman" w:cs="Times New Roman"/>
          <w:b/>
          <w:sz w:val="28"/>
        </w:rPr>
        <w:lastRenderedPageBreak/>
        <w:t xml:space="preserve">5. </w:t>
      </w:r>
      <w:r w:rsidR="008A23EA">
        <w:rPr>
          <w:rFonts w:ascii="Times New Roman" w:hAnsi="Times New Roman" w:cs="Times New Roman"/>
          <w:b/>
          <w:sz w:val="28"/>
        </w:rPr>
        <w:t>В</w:t>
      </w:r>
      <w:r w:rsidRPr="00784F0D">
        <w:rPr>
          <w:rFonts w:ascii="Times New Roman" w:hAnsi="Times New Roman" w:cs="Times New Roman"/>
          <w:b/>
          <w:sz w:val="28"/>
        </w:rPr>
        <w:t>ывод</w:t>
      </w:r>
      <w:r w:rsidR="008A23EA">
        <w:rPr>
          <w:rFonts w:ascii="Times New Roman" w:hAnsi="Times New Roman" w:cs="Times New Roman"/>
          <w:b/>
          <w:sz w:val="28"/>
        </w:rPr>
        <w:t>ы</w:t>
      </w:r>
    </w:p>
    <w:p w:rsidR="00D464D2" w:rsidRPr="00D464D2" w:rsidRDefault="00D464D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84F0D">
        <w:rPr>
          <w:rFonts w:ascii="Times New Roman" w:hAnsi="Times New Roman" w:cs="Times New Roman"/>
        </w:rPr>
        <w:tab/>
      </w:r>
      <w:r w:rsidRPr="00D464D2">
        <w:rPr>
          <w:rFonts w:ascii="Times New Roman" w:hAnsi="Times New Roman" w:cs="Times New Roman"/>
          <w:sz w:val="28"/>
          <w:szCs w:val="28"/>
        </w:rPr>
        <w:t xml:space="preserve">Упражнения на мячах тренируют вестибулярный аппарат, развивают координацию движений и функцию равновесия, оказывают стимулирующее влияние на обмен веществ организма, активизируют моторные  рефлексы. Мяч по своим свойствам многофункционален и поэтому может использоваться на уроках физической культуры в комплексах упражнений </w:t>
      </w:r>
      <w:proofErr w:type="spellStart"/>
      <w:r w:rsidRPr="00D464D2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D464D2">
        <w:rPr>
          <w:rFonts w:ascii="Times New Roman" w:hAnsi="Times New Roman" w:cs="Times New Roman"/>
          <w:sz w:val="28"/>
          <w:szCs w:val="28"/>
        </w:rPr>
        <w:t>-аэробики как предмет, снаряд или опора. Комплексы упражнений на мячах в зависимости от поставленных частных задач и подбора средств могут иметь различную направленность:</w:t>
      </w:r>
    </w:p>
    <w:p w:rsidR="00D464D2" w:rsidRPr="00D464D2" w:rsidRDefault="00D464D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64D2">
        <w:rPr>
          <w:rFonts w:ascii="Times New Roman" w:hAnsi="Times New Roman" w:cs="Times New Roman"/>
          <w:sz w:val="28"/>
          <w:szCs w:val="28"/>
        </w:rPr>
        <w:t>- для укрепления мышц рук и плечевого пояса;</w:t>
      </w:r>
    </w:p>
    <w:p w:rsidR="00D464D2" w:rsidRPr="00D464D2" w:rsidRDefault="00D464D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64D2">
        <w:rPr>
          <w:rFonts w:ascii="Times New Roman" w:hAnsi="Times New Roman" w:cs="Times New Roman"/>
          <w:sz w:val="28"/>
          <w:szCs w:val="28"/>
        </w:rPr>
        <w:t>- для укрепления мышц брюшного пресса;</w:t>
      </w:r>
    </w:p>
    <w:p w:rsidR="00D464D2" w:rsidRPr="00D464D2" w:rsidRDefault="00D464D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64D2">
        <w:rPr>
          <w:rFonts w:ascii="Times New Roman" w:hAnsi="Times New Roman" w:cs="Times New Roman"/>
          <w:sz w:val="28"/>
          <w:szCs w:val="28"/>
        </w:rPr>
        <w:t>- для укрепления мышц спины и таза;</w:t>
      </w:r>
    </w:p>
    <w:p w:rsidR="00D464D2" w:rsidRPr="00D464D2" w:rsidRDefault="00D464D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64D2">
        <w:rPr>
          <w:rFonts w:ascii="Times New Roman" w:hAnsi="Times New Roman" w:cs="Times New Roman"/>
          <w:sz w:val="28"/>
          <w:szCs w:val="28"/>
        </w:rPr>
        <w:t>- для укрепления мышц ног и свода стопы;</w:t>
      </w:r>
    </w:p>
    <w:p w:rsidR="00D464D2" w:rsidRPr="00D464D2" w:rsidRDefault="00D464D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64D2">
        <w:rPr>
          <w:rFonts w:ascii="Times New Roman" w:hAnsi="Times New Roman" w:cs="Times New Roman"/>
          <w:sz w:val="28"/>
          <w:szCs w:val="28"/>
        </w:rPr>
        <w:t>- для увеличения гибкости и подвижности в суставах;</w:t>
      </w:r>
    </w:p>
    <w:p w:rsidR="00D464D2" w:rsidRPr="00D464D2" w:rsidRDefault="00D464D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64D2">
        <w:rPr>
          <w:rFonts w:ascii="Times New Roman" w:hAnsi="Times New Roman" w:cs="Times New Roman"/>
          <w:sz w:val="28"/>
          <w:szCs w:val="28"/>
        </w:rPr>
        <w:t>- для развития функции равновесия и вестибулярного аппарата;</w:t>
      </w:r>
    </w:p>
    <w:p w:rsidR="00D464D2" w:rsidRPr="00D464D2" w:rsidRDefault="00D464D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64D2">
        <w:rPr>
          <w:rFonts w:ascii="Times New Roman" w:hAnsi="Times New Roman" w:cs="Times New Roman"/>
          <w:sz w:val="28"/>
          <w:szCs w:val="28"/>
        </w:rPr>
        <w:t>- для формирования осанки;</w:t>
      </w:r>
    </w:p>
    <w:p w:rsidR="00D464D2" w:rsidRPr="00D464D2" w:rsidRDefault="00D464D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64D2">
        <w:rPr>
          <w:rFonts w:ascii="Times New Roman" w:hAnsi="Times New Roman" w:cs="Times New Roman"/>
          <w:sz w:val="28"/>
          <w:szCs w:val="28"/>
        </w:rPr>
        <w:t xml:space="preserve">- для расслабления и релаксации, как средство профилактики различных заболеваний (опорно-двигательного аппарата, внутренних органов). </w:t>
      </w:r>
    </w:p>
    <w:p w:rsidR="00D464D2" w:rsidRPr="0009551F" w:rsidRDefault="00D464D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64D2">
        <w:rPr>
          <w:rFonts w:ascii="Times New Roman" w:hAnsi="Times New Roman" w:cs="Times New Roman"/>
          <w:sz w:val="28"/>
          <w:szCs w:val="28"/>
        </w:rPr>
        <w:tab/>
      </w:r>
      <w:r w:rsidRPr="0009551F">
        <w:rPr>
          <w:rFonts w:ascii="Times New Roman" w:hAnsi="Times New Roman" w:cs="Times New Roman"/>
          <w:sz w:val="28"/>
          <w:szCs w:val="28"/>
        </w:rPr>
        <w:t xml:space="preserve">Достоинства </w:t>
      </w:r>
      <w:proofErr w:type="spellStart"/>
      <w:r w:rsidRPr="0009551F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09551F">
        <w:rPr>
          <w:rFonts w:ascii="Times New Roman" w:hAnsi="Times New Roman" w:cs="Times New Roman"/>
          <w:sz w:val="28"/>
          <w:szCs w:val="28"/>
        </w:rPr>
        <w:t xml:space="preserve">-аэробики: </w:t>
      </w:r>
    </w:p>
    <w:p w:rsidR="00D464D2" w:rsidRPr="00D464D2" w:rsidRDefault="00D464D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D464D2">
        <w:rPr>
          <w:rFonts w:ascii="Times New Roman" w:hAnsi="Times New Roman" w:cs="Times New Roman"/>
          <w:sz w:val="28"/>
          <w:szCs w:val="28"/>
        </w:rPr>
        <w:t>рофилактика и коррекция опорно-двигательного аппарата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464D2">
        <w:rPr>
          <w:rFonts w:ascii="Times New Roman" w:hAnsi="Times New Roman" w:cs="Times New Roman"/>
          <w:sz w:val="28"/>
          <w:szCs w:val="28"/>
        </w:rPr>
        <w:t xml:space="preserve"> устраняет боли в спине;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4D2">
        <w:rPr>
          <w:rFonts w:ascii="Times New Roman" w:hAnsi="Times New Roman" w:cs="Times New Roman"/>
          <w:sz w:val="28"/>
          <w:szCs w:val="28"/>
        </w:rPr>
        <w:t>укрепляет позвоночник и формирует правильную осанку;</w:t>
      </w:r>
      <w:r w:rsidR="00962601" w:rsidRPr="00962601">
        <w:rPr>
          <w:rFonts w:ascii="Times New Roman" w:hAnsi="Times New Roman" w:cs="Times New Roman"/>
          <w:sz w:val="28"/>
          <w:szCs w:val="28"/>
        </w:rPr>
        <w:t xml:space="preserve"> </w:t>
      </w:r>
      <w:r w:rsidR="00962601" w:rsidRPr="00D464D2">
        <w:rPr>
          <w:rFonts w:ascii="Times New Roman" w:hAnsi="Times New Roman" w:cs="Times New Roman"/>
          <w:sz w:val="28"/>
          <w:szCs w:val="28"/>
        </w:rPr>
        <w:t>укрепляет все группы мышц;</w:t>
      </w:r>
    </w:p>
    <w:p w:rsidR="00D464D2" w:rsidRPr="00D464D2" w:rsidRDefault="00D464D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64D2">
        <w:rPr>
          <w:rFonts w:ascii="Times New Roman" w:hAnsi="Times New Roman" w:cs="Times New Roman"/>
          <w:sz w:val="28"/>
          <w:szCs w:val="28"/>
        </w:rPr>
        <w:t>развитие физических способностей</w:t>
      </w:r>
      <w:r w:rsidR="003F397C">
        <w:rPr>
          <w:rFonts w:ascii="Times New Roman" w:hAnsi="Times New Roman" w:cs="Times New Roman"/>
          <w:sz w:val="28"/>
          <w:szCs w:val="28"/>
        </w:rPr>
        <w:t>;</w:t>
      </w:r>
    </w:p>
    <w:p w:rsidR="00D464D2" w:rsidRPr="00D464D2" w:rsidRDefault="00D464D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64D2">
        <w:rPr>
          <w:rFonts w:ascii="Times New Roman" w:hAnsi="Times New Roman" w:cs="Times New Roman"/>
          <w:sz w:val="28"/>
          <w:szCs w:val="28"/>
        </w:rPr>
        <w:t>-снимает напряжение в теле;</w:t>
      </w:r>
    </w:p>
    <w:p w:rsidR="00D464D2" w:rsidRPr="00D464D2" w:rsidRDefault="00D464D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64D2">
        <w:rPr>
          <w:rFonts w:ascii="Times New Roman" w:hAnsi="Times New Roman" w:cs="Times New Roman"/>
          <w:sz w:val="28"/>
          <w:szCs w:val="28"/>
        </w:rPr>
        <w:t>- улучшает подвижность, гибкость, эластичность суставов и кровообращение всех органов;</w:t>
      </w:r>
    </w:p>
    <w:p w:rsidR="00D464D2" w:rsidRPr="00D464D2" w:rsidRDefault="00D464D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64D2">
        <w:rPr>
          <w:rFonts w:ascii="Times New Roman" w:hAnsi="Times New Roman" w:cs="Times New Roman"/>
          <w:sz w:val="28"/>
          <w:szCs w:val="28"/>
        </w:rPr>
        <w:t xml:space="preserve">- укрепляет сердечно-сосудистую и </w:t>
      </w:r>
      <w:proofErr w:type="gramStart"/>
      <w:r w:rsidRPr="00D464D2">
        <w:rPr>
          <w:rFonts w:ascii="Times New Roman" w:hAnsi="Times New Roman" w:cs="Times New Roman"/>
          <w:sz w:val="28"/>
          <w:szCs w:val="28"/>
        </w:rPr>
        <w:t>дыхательную</w:t>
      </w:r>
      <w:proofErr w:type="gramEnd"/>
      <w:r w:rsidRPr="00D464D2">
        <w:rPr>
          <w:rFonts w:ascii="Times New Roman" w:hAnsi="Times New Roman" w:cs="Times New Roman"/>
          <w:sz w:val="28"/>
          <w:szCs w:val="28"/>
        </w:rPr>
        <w:t xml:space="preserve"> системы;</w:t>
      </w:r>
    </w:p>
    <w:p w:rsidR="00D464D2" w:rsidRPr="00D464D2" w:rsidRDefault="00D464D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64D2">
        <w:rPr>
          <w:rFonts w:ascii="Times New Roman" w:hAnsi="Times New Roman" w:cs="Times New Roman"/>
          <w:sz w:val="28"/>
          <w:szCs w:val="28"/>
        </w:rPr>
        <w:t>- «подтягивает» мышцы брюшного пресса;</w:t>
      </w:r>
    </w:p>
    <w:p w:rsidR="00D464D2" w:rsidRPr="00D464D2" w:rsidRDefault="00D464D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64D2">
        <w:rPr>
          <w:rFonts w:ascii="Times New Roman" w:hAnsi="Times New Roman" w:cs="Times New Roman"/>
          <w:sz w:val="28"/>
          <w:szCs w:val="28"/>
        </w:rPr>
        <w:t>- положительно влияет на работу желудка, печени и почек;</w:t>
      </w:r>
    </w:p>
    <w:p w:rsidR="00D464D2" w:rsidRPr="00D464D2" w:rsidRDefault="00D464D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64D2">
        <w:rPr>
          <w:rFonts w:ascii="Times New Roman" w:hAnsi="Times New Roman" w:cs="Times New Roman"/>
          <w:sz w:val="28"/>
          <w:szCs w:val="28"/>
        </w:rPr>
        <w:t>-снимает стресс и плохое настроение;</w:t>
      </w:r>
    </w:p>
    <w:p w:rsidR="00D464D2" w:rsidRPr="00D464D2" w:rsidRDefault="00D464D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64D2">
        <w:rPr>
          <w:rFonts w:ascii="Times New Roman" w:hAnsi="Times New Roman" w:cs="Times New Roman"/>
          <w:sz w:val="28"/>
          <w:szCs w:val="28"/>
        </w:rPr>
        <w:lastRenderedPageBreak/>
        <w:t>- является отличной профилактикой таких заболеваний, как варикозное расширение вен, остеохондроз, артрит;</w:t>
      </w:r>
    </w:p>
    <w:p w:rsidR="00D464D2" w:rsidRPr="00D464D2" w:rsidRDefault="00D464D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64D2">
        <w:rPr>
          <w:rFonts w:ascii="Times New Roman" w:hAnsi="Times New Roman" w:cs="Times New Roman"/>
          <w:sz w:val="28"/>
          <w:szCs w:val="28"/>
        </w:rPr>
        <w:t>- исправляет недостатки фигуры.</w:t>
      </w:r>
    </w:p>
    <w:p w:rsidR="00D464D2" w:rsidRPr="00D464D2" w:rsidRDefault="00D464D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464D2" w:rsidRPr="00D464D2" w:rsidRDefault="00D464D2" w:rsidP="0009551F">
      <w:pPr>
        <w:pStyle w:val="a4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464D2">
        <w:rPr>
          <w:rFonts w:ascii="Times New Roman" w:hAnsi="Times New Roman" w:cs="Times New Roman"/>
          <w:b/>
          <w:sz w:val="28"/>
          <w:szCs w:val="28"/>
        </w:rPr>
        <w:t>Вывод:</w:t>
      </w:r>
      <w:r w:rsidRPr="00D464D2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proofErr w:type="spellStart"/>
      <w:r w:rsidRPr="00D464D2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D464D2">
        <w:rPr>
          <w:rFonts w:ascii="Times New Roman" w:hAnsi="Times New Roman" w:cs="Times New Roman"/>
          <w:sz w:val="28"/>
          <w:szCs w:val="28"/>
        </w:rPr>
        <w:t xml:space="preserve">-гимнастики на уроках физкультуры   </w:t>
      </w:r>
      <w:proofErr w:type="gramStart"/>
      <w:r w:rsidRPr="00D464D2">
        <w:rPr>
          <w:rFonts w:ascii="Times New Roman" w:hAnsi="Times New Roman" w:cs="Times New Roman"/>
          <w:sz w:val="28"/>
          <w:szCs w:val="28"/>
        </w:rPr>
        <w:t>в повышает</w:t>
      </w:r>
      <w:proofErr w:type="gramEnd"/>
      <w:r w:rsidRPr="00D464D2">
        <w:rPr>
          <w:rFonts w:ascii="Times New Roman" w:hAnsi="Times New Roman" w:cs="Times New Roman"/>
          <w:sz w:val="28"/>
          <w:szCs w:val="28"/>
        </w:rPr>
        <w:t xml:space="preserve"> интерес к урокам и мотивацию к занятиям физическими упражнениями, расширяет кругозор учащихся в области физической культуры (фитнеса), способствует формированию правильной осанки, профилактики заболеваний позвоночника. Улучшается эмоциональная и психологическая атмосфера урока, нет строгих критериев оценивания (возможность для учителя применять дифференцированный подход и учитывать индивидуальные особенности учащихся).</w:t>
      </w:r>
    </w:p>
    <w:p w:rsidR="00DE78A2" w:rsidRPr="00DE78A2" w:rsidRDefault="00DE78A2" w:rsidP="0009551F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DE78A2" w:rsidRDefault="00DE78A2" w:rsidP="0009551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E78A2" w:rsidRDefault="00DE78A2" w:rsidP="0009551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E78A2" w:rsidRDefault="00DE78A2" w:rsidP="0009551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E78A2" w:rsidRDefault="00DE78A2" w:rsidP="0009551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E78A2" w:rsidRDefault="00DE78A2" w:rsidP="0009551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A23EA" w:rsidRDefault="008A23EA" w:rsidP="008A23E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A23EA" w:rsidRDefault="008A23EA" w:rsidP="008A23E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A23EA" w:rsidRDefault="008A23EA" w:rsidP="008A23E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A23EA" w:rsidRDefault="008A23EA" w:rsidP="008A23E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A23EA" w:rsidRDefault="008A23EA" w:rsidP="008A23E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A23EA" w:rsidRDefault="008A23EA" w:rsidP="008A23E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A23EA" w:rsidRDefault="008A23EA" w:rsidP="008A23E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A23EA" w:rsidRDefault="008A23EA" w:rsidP="008A23E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C13112" w:rsidRPr="008A23EA" w:rsidRDefault="008414FC" w:rsidP="008A23E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A23EA">
        <w:rPr>
          <w:rFonts w:ascii="Times New Roman" w:hAnsi="Times New Roman" w:cs="Times New Roman"/>
          <w:b/>
          <w:sz w:val="28"/>
        </w:rPr>
        <w:lastRenderedPageBreak/>
        <w:t>Приложени</w:t>
      </w:r>
      <w:r w:rsidR="00E81C59" w:rsidRPr="008A23EA">
        <w:rPr>
          <w:rFonts w:ascii="Times New Roman" w:hAnsi="Times New Roman" w:cs="Times New Roman"/>
          <w:b/>
          <w:sz w:val="28"/>
        </w:rPr>
        <w:t>я</w:t>
      </w:r>
    </w:p>
    <w:p w:rsidR="00163011" w:rsidRPr="008A23EA" w:rsidRDefault="00554532" w:rsidP="008A23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3EA">
        <w:rPr>
          <w:rFonts w:ascii="Times New Roman" w:hAnsi="Times New Roman" w:cs="Times New Roman"/>
          <w:b/>
          <w:sz w:val="28"/>
          <w:szCs w:val="28"/>
        </w:rPr>
        <w:t xml:space="preserve">Базовый комплекс упражнений </w:t>
      </w:r>
      <w:proofErr w:type="spellStart"/>
      <w:r w:rsidRPr="008A23EA">
        <w:rPr>
          <w:rFonts w:ascii="Times New Roman" w:hAnsi="Times New Roman" w:cs="Times New Roman"/>
          <w:b/>
          <w:sz w:val="28"/>
          <w:szCs w:val="28"/>
        </w:rPr>
        <w:t>фитбол</w:t>
      </w:r>
      <w:proofErr w:type="spellEnd"/>
      <w:r w:rsidRPr="008A23EA">
        <w:rPr>
          <w:rFonts w:ascii="Times New Roman" w:hAnsi="Times New Roman" w:cs="Times New Roman"/>
          <w:b/>
          <w:sz w:val="28"/>
          <w:szCs w:val="28"/>
        </w:rPr>
        <w:t>-гимнастики.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1.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Мостик на </w:t>
      </w:r>
      <w:proofErr w:type="gramStart"/>
      <w:r w:rsidRPr="008A23EA">
        <w:rPr>
          <w:rFonts w:ascii="Times New Roman" w:hAnsi="Times New Roman" w:cs="Times New Roman"/>
          <w:b/>
          <w:sz w:val="28"/>
          <w:szCs w:val="28"/>
          <w:lang w:eastAsia="ru-RU"/>
        </w:rPr>
        <w:t>фитнес-мяче</w:t>
      </w:r>
      <w:proofErr w:type="gramEnd"/>
      <w:r w:rsidRPr="008A23E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t>Упражнение эффективно укрепляет все мышцы брюшного пресса, а также нижнего и среднего отделов спины, ягодицы и внутреннюю и внешнюю поверхность бедра.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t>Поставьте фитнес-мяч вплотную к стене. Сядьте на него и, переступая, опуститесь вниз, чтобы занять следующую исходную позицию: прямые ноги опираются на пятки, спина и ягодицы — на мяч.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t>Из этого положения поднимите бедра так, чтобы тело образовало прямую линию от плеч до пяток, и напрягите пресс. Сведите и опустите лопатки. Задержитесь в этом положении на три медленных счета. Затем медленно вернитесь в исходное положение, прогибаясь в пояснице. Также задержитесь на три счета. Рекомендуем выполнять упражнение по 3 сета из 15-20 повторений.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b/>
          <w:sz w:val="28"/>
          <w:szCs w:val="28"/>
          <w:lang w:eastAsia="ru-RU"/>
        </w:rPr>
        <w:t>Важные моменты: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t xml:space="preserve">Следите, чтобы грудная клетка была расправлена, мышцы пресса напряжены, ягодицы сжаты, ноги прямые, а тело сгибалось только в тазобедренных суставах. </w:t>
      </w:r>
      <w:proofErr w:type="gramStart"/>
      <w:r w:rsidRPr="008A23EA">
        <w:rPr>
          <w:rFonts w:ascii="Times New Roman" w:hAnsi="Times New Roman" w:cs="Times New Roman"/>
          <w:sz w:val="28"/>
          <w:szCs w:val="28"/>
          <w:lang w:eastAsia="ru-RU"/>
        </w:rPr>
        <w:t>На начальном этапе развития мышц, особенно если вам тяжело выполнить заданное количество повторов, выполните 3 сета по 5 повторов, но с каждой новой неделей увеличивайте количество повторов на 2 в каждом сете; отдых между сетами не должен превышать 30 секунд, по мере укрепления мышц сокращайте периоды отдыха или вовсе откажитесь от него.</w:t>
      </w:r>
      <w:proofErr w:type="gramEnd"/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Упражнение 2.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Скручивание на </w:t>
      </w:r>
      <w:proofErr w:type="gramStart"/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фитнес-мяче</w:t>
      </w:r>
      <w:proofErr w:type="gramEnd"/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t>Упражнение эффективно развивает верхнюю часть брюшного пресса.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t xml:space="preserve">Примите исходное положение — сядьте на </w:t>
      </w:r>
      <w:proofErr w:type="spellStart"/>
      <w:r w:rsidRPr="008A23EA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8A23EA">
        <w:rPr>
          <w:rFonts w:ascii="Times New Roman" w:hAnsi="Times New Roman" w:cs="Times New Roman"/>
          <w:sz w:val="28"/>
          <w:szCs w:val="28"/>
          <w:lang w:eastAsia="ru-RU"/>
        </w:rPr>
        <w:t xml:space="preserve">, переступая ногами, перекатите мяч под спину и ягодицы. Руки расположены на затылке, но не сцепляйте кисти между собой. Ноги согнуты в коленях, расстояние между стопами чуть шире плеч. Из этого положения выполните подъем верхней части </w:t>
      </w:r>
      <w:r w:rsidRPr="008A23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туловища вверх, то есть скрутите корпус вперед, приподняв голову, шею и плечи. Задержитесь в этом положении на 2-3 секунды, затем медленно вернитесь в исходное положение. Чем ниже вы опустите корпус в исходное положение, тем эффективнее почувствуете растяжение пресса.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t>Рекомендуем выполнять упражнение по 3 сета из 15-20 повторов.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Важные моменты: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t>чтобы тренировка была более эффективной, старайтесь в начале каждого повтора напрягать мышцы тазового дна, то есть те мышцы, с помощью которых мы производим мочеиспускание; старайтесь на протяжении всего выполнения упражнения сохранять постоянным напряжение пресса; на начальном этапе развития мышц пресса, если вам тяжело выполнять заданное количество повторений, выполните 3 сета по 5 повторов, но каждую новую неделю добавляйте по два повтора к каждому сету; отдых между сетами не должен превышать 30 секунд, по мере укрепления мышц сокращайте периоды отдыха или вовсе откажитесь от него.</w:t>
      </w:r>
    </w:p>
    <w:p w:rsidR="00554532" w:rsidRPr="008A23EA" w:rsidRDefault="00554532" w:rsidP="0009551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532" w:rsidRPr="008A23EA" w:rsidRDefault="00554532" w:rsidP="0009551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532" w:rsidRPr="008A23EA" w:rsidRDefault="00DE78A2" w:rsidP="0009551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1" wp14:anchorId="25B830D1" wp14:editId="26357F4B">
            <wp:simplePos x="0" y="0"/>
            <wp:positionH relativeFrom="column">
              <wp:posOffset>2783501</wp:posOffset>
            </wp:positionH>
            <wp:positionV relativeFrom="paragraph">
              <wp:posOffset>89949</wp:posOffset>
            </wp:positionV>
            <wp:extent cx="1118072" cy="1129085"/>
            <wp:effectExtent l="0" t="0" r="0" b="0"/>
            <wp:wrapNone/>
            <wp:docPr id="54" name="Рисунок 54" descr="image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0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48" cy="113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23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0" layoutInCell="1" allowOverlap="1" wp14:anchorId="6D613104" wp14:editId="44A25F50">
            <wp:simplePos x="0" y="0"/>
            <wp:positionH relativeFrom="column">
              <wp:posOffset>358775</wp:posOffset>
            </wp:positionH>
            <wp:positionV relativeFrom="paragraph">
              <wp:posOffset>89535</wp:posOffset>
            </wp:positionV>
            <wp:extent cx="1271905" cy="1041400"/>
            <wp:effectExtent l="0" t="0" r="0" b="0"/>
            <wp:wrapNone/>
            <wp:docPr id="55" name="Рисунок 55" descr="image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07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4532" w:rsidRPr="008A23EA" w:rsidRDefault="00554532" w:rsidP="0009551F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4532" w:rsidRPr="008A23EA" w:rsidRDefault="00554532" w:rsidP="0009551F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4532" w:rsidRPr="008A23EA" w:rsidRDefault="00554532" w:rsidP="0009551F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E78A2" w:rsidRPr="008A23EA" w:rsidRDefault="00DE78A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Упражнение 3.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Боковые скручивания на мяче.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t>Упражнение эффективно укрепляет косые мышцы брюшного пресса.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t xml:space="preserve">Примите исходное положение — сядьте на фитнес-мяч, стопы ровно стоят на поверхности, колени согнуты. Переступая ногами вперед, лягте спиной на мяч, левую руку расположите на затылке. Напрягая мышцы ягодиц, подайте таз вверх. Втяните живот и поднимите верхнюю часть корпуса. Затем поверните левое плечо вправо, медленно вернитесь в исходное положение. </w:t>
      </w:r>
      <w:proofErr w:type="gramStart"/>
      <w:r w:rsidRPr="008A23EA">
        <w:rPr>
          <w:rFonts w:ascii="Times New Roman" w:hAnsi="Times New Roman" w:cs="Times New Roman"/>
          <w:sz w:val="28"/>
          <w:szCs w:val="28"/>
          <w:lang w:eastAsia="ru-RU"/>
        </w:rPr>
        <w:t>Выполните упражнение сначала с левой руки, затем с правой.</w:t>
      </w:r>
      <w:proofErr w:type="gramEnd"/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Рекомендуем делать по 3 сета из 15 повторов на каждую сторону.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Важные моменты: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t>Все движения необходимо выполнять плавно и медленно; во время выполнения все время держите пресс в напряжении; когда вы сокращаете мышцы, втягивайте в себя живот, опуская ребра к тазовым костям; следите за дыханием — сначала сделайте глубокий вдох, затем на выдохе выполняйте боковые скручивания; на начальном этапе развития мышц выполните 3 сета по 5 повторов в каждую сторону, но с каждой новой неделей добавляйте к каждому сету по 2 повтора; отдых между сетами не должен превышать 30 секунд, по мере укрепления мышц сокращайте периоды отдыха или вовсе откажитесь от них.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4532" w:rsidRPr="008A23EA" w:rsidRDefault="00DE78A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0" locked="0" layoutInCell="1" allowOverlap="1" wp14:anchorId="242F5974" wp14:editId="4787855E">
            <wp:simplePos x="0" y="0"/>
            <wp:positionH relativeFrom="column">
              <wp:posOffset>2038350</wp:posOffset>
            </wp:positionH>
            <wp:positionV relativeFrom="paragraph">
              <wp:posOffset>72390</wp:posOffset>
            </wp:positionV>
            <wp:extent cx="1691005" cy="2595880"/>
            <wp:effectExtent l="0" t="0" r="0" b="0"/>
            <wp:wrapNone/>
            <wp:docPr id="53" name="Рисунок 53" descr="image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07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Упражнение 4.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Обратный мостик на </w:t>
      </w:r>
      <w:proofErr w:type="gramStart"/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фитнес-мяче</w:t>
      </w:r>
      <w:proofErr w:type="gramEnd"/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t>Упражнение эффективно укрепляет все мышцы брюшного пресса, а также ягодицы и мышцы ног.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t xml:space="preserve">Примите исходное положение — лежа на поверхности, руки выпрямлены в стороны, ладони направлены вниз и прижаты к полу. Ноги прямые и расположены на </w:t>
      </w:r>
      <w:proofErr w:type="gramStart"/>
      <w:r w:rsidRPr="008A23EA">
        <w:rPr>
          <w:rFonts w:ascii="Times New Roman" w:hAnsi="Times New Roman" w:cs="Times New Roman"/>
          <w:sz w:val="28"/>
          <w:szCs w:val="28"/>
          <w:lang w:eastAsia="ru-RU"/>
        </w:rPr>
        <w:t>фитнес-мяче</w:t>
      </w:r>
      <w:proofErr w:type="gramEnd"/>
      <w:r w:rsidRPr="008A23EA">
        <w:rPr>
          <w:rFonts w:ascii="Times New Roman" w:hAnsi="Times New Roman" w:cs="Times New Roman"/>
          <w:sz w:val="28"/>
          <w:szCs w:val="28"/>
          <w:lang w:eastAsia="ru-RU"/>
        </w:rPr>
        <w:t>, стопы натянуты на себя (вы должны пятками и икрами опираться об мяч так, как показано на рисунке).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 этого положения, напрягая мышцы брюшного пресса, выполните подъем ягодиц вверх. Задержитесь в этом положении на 2-3 секунды и медленно вернитесь в исходное положение. Выполните 3 сета из 15 повторов.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Важные моменты: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t xml:space="preserve">при подъеме ягодиц вверх следите, чтобы тело образовало прямую линию; во время выполнения сохраняйте </w:t>
      </w:r>
      <w:proofErr w:type="gramStart"/>
      <w:r w:rsidRPr="008A23EA">
        <w:rPr>
          <w:rFonts w:ascii="Times New Roman" w:hAnsi="Times New Roman" w:cs="Times New Roman"/>
          <w:sz w:val="28"/>
          <w:szCs w:val="28"/>
          <w:lang w:eastAsia="ru-RU"/>
        </w:rPr>
        <w:t>постоянным</w:t>
      </w:r>
      <w:proofErr w:type="gramEnd"/>
      <w:r w:rsidRPr="008A23EA">
        <w:rPr>
          <w:rFonts w:ascii="Times New Roman" w:hAnsi="Times New Roman" w:cs="Times New Roman"/>
          <w:sz w:val="28"/>
          <w:szCs w:val="28"/>
          <w:lang w:eastAsia="ru-RU"/>
        </w:rPr>
        <w:t xml:space="preserve"> напряжение пресса; сжимайте ягодицы и сохраняйте прямое положение ног; на начальном этапе развития мышц выполните 3 сета по 5 повторов, каждую новую неделю добавляйте по 2 повтора к каждому сету. По мере укрепления мышц выполняйте упражнение, расположив на мяче только одну ногу, вторую можно согнуть в колене и опустить на поверхность; отдых между сетами не должен превышать 30 секунд; по мере укрепления мышц сокращайте периоды отдыха или вовсе откажитесь от них.</w:t>
      </w:r>
    </w:p>
    <w:p w:rsidR="00DE78A2" w:rsidRPr="008A23EA" w:rsidRDefault="00DE78A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532" w:rsidRPr="008A23EA" w:rsidRDefault="00554532" w:rsidP="0009551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0" locked="0" layoutInCell="1" allowOverlap="1" wp14:anchorId="351432E7" wp14:editId="62F193E5">
            <wp:simplePos x="0" y="0"/>
            <wp:positionH relativeFrom="column">
              <wp:posOffset>2211704</wp:posOffset>
            </wp:positionH>
            <wp:positionV relativeFrom="paragraph">
              <wp:posOffset>-55355</wp:posOffset>
            </wp:positionV>
            <wp:extent cx="1812897" cy="2048299"/>
            <wp:effectExtent l="0" t="0" r="0" b="0"/>
            <wp:wrapNone/>
            <wp:docPr id="52" name="Рисунок 52" descr="image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0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361" cy="204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Упражнение 5.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Сгибание ног на </w:t>
      </w:r>
      <w:proofErr w:type="gramStart"/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фитнес-мяче</w:t>
      </w:r>
      <w:proofErr w:type="gramEnd"/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t>Упражнение эффективно укрепляет все мышцы брюшного пресса, а также ягодицы и мышцы ног.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t>Примите исходное положение, аналогичное исходному положению, описанному в четвертом упражнении. Из этого положения поднимите таз и, сгибая колени, подкатите мяч к себе. Не опуская таз на поверхность, откатите мяч обратно. Это и будет одним повтором. Подкатывайте мяч, опираясь на него только пятками. Рекомендуем выполнять упражнение по 3 сета из 15 повторов.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Важные моменты: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сохраняйте </w:t>
      </w:r>
      <w:proofErr w:type="gramStart"/>
      <w:r w:rsidRPr="008A23EA">
        <w:rPr>
          <w:rFonts w:ascii="Times New Roman" w:hAnsi="Times New Roman" w:cs="Times New Roman"/>
          <w:sz w:val="28"/>
          <w:szCs w:val="28"/>
          <w:lang w:eastAsia="ru-RU"/>
        </w:rPr>
        <w:t>постоянным</w:t>
      </w:r>
      <w:proofErr w:type="gramEnd"/>
      <w:r w:rsidRPr="008A23EA">
        <w:rPr>
          <w:rFonts w:ascii="Times New Roman" w:hAnsi="Times New Roman" w:cs="Times New Roman"/>
          <w:sz w:val="28"/>
          <w:szCs w:val="28"/>
          <w:lang w:eastAsia="ru-RU"/>
        </w:rPr>
        <w:t xml:space="preserve"> напряжение мышц пресса; сжимайте ягодицы и не опускайте их на поверхность; во время </w:t>
      </w:r>
      <w:proofErr w:type="spellStart"/>
      <w:r w:rsidRPr="008A23EA">
        <w:rPr>
          <w:rFonts w:ascii="Times New Roman" w:hAnsi="Times New Roman" w:cs="Times New Roman"/>
          <w:sz w:val="28"/>
          <w:szCs w:val="28"/>
          <w:lang w:eastAsia="ru-RU"/>
        </w:rPr>
        <w:t>откатывания</w:t>
      </w:r>
      <w:proofErr w:type="spellEnd"/>
      <w:r w:rsidRPr="008A23EA">
        <w:rPr>
          <w:rFonts w:ascii="Times New Roman" w:hAnsi="Times New Roman" w:cs="Times New Roman"/>
          <w:sz w:val="28"/>
          <w:szCs w:val="28"/>
          <w:lang w:eastAsia="ru-RU"/>
        </w:rPr>
        <w:t xml:space="preserve"> мяча от себя до конца выпрямляйте ноги в коленях; на начальном этапе развития мышц выполните 3 сета по 5 повторов, но с каждой новой неделей добавляйте по 2 повтора к каждому сету; по мере укрепления мышц выполняйте упражнение, расположив на мяче только одну ногу, вторую можно согнуть в колене и опустить на поверхность; отдых между сетами не должен превышать 30 секунд, по мере развития мышц сокращайте периоды отдыха или вовсе откажитесь от них</w:t>
      </w:r>
    </w:p>
    <w:p w:rsidR="00554532" w:rsidRPr="008A23EA" w:rsidRDefault="00554532" w:rsidP="0009551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C39912" wp14:editId="32D4426C">
            <wp:extent cx="1757238" cy="2116056"/>
            <wp:effectExtent l="0" t="0" r="0" b="0"/>
            <wp:docPr id="51" name="Рисунок 51" descr="image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07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993" cy="2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Упражнение 6.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Подъем бедер на </w:t>
      </w:r>
      <w:proofErr w:type="gramStart"/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фитнес-мяче</w:t>
      </w:r>
      <w:proofErr w:type="gramEnd"/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t>Упражнение эффективно укрепляет все мышцы брюшного пресса, а также ягодицы и мышцы ног.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t>Примите исходное положение, аналогичное исходному положению, описанному в четвертом упражнении. Из этого положения поднимите таз и подкатите мяч к себе. В данном упражнении опирайтесь об мяч носками стоп. Поднимите таз как можно выше и опустите, удерживая на весу и не допуская касания поверхности. Это и будет одним повтором.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t>Рекомендуем выполнить 3 сета по 15 повторов.</w:t>
      </w:r>
    </w:p>
    <w:p w:rsidR="008A23EA" w:rsidRPr="008A23EA" w:rsidRDefault="008A23EA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A23EA" w:rsidRPr="008A23EA" w:rsidRDefault="008A23EA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Важные моменты: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A23EA">
        <w:rPr>
          <w:rFonts w:ascii="Times New Roman" w:hAnsi="Times New Roman" w:cs="Times New Roman"/>
          <w:sz w:val="28"/>
          <w:szCs w:val="28"/>
          <w:lang w:eastAsia="ru-RU"/>
        </w:rPr>
        <w:t xml:space="preserve">сохраняйте постоянным напряжение мышц пресса; сжимайте ягодицы и не опускайте их на поверхность; на начальном этапе развития мышц выполните 3 </w:t>
      </w:r>
      <w:r w:rsidRPr="008A23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сета по 5 повторов, но с каждой новой неделей добавляйте по 2 повтора к каждому сету; по мере укрепления мышц выполняйте упражнение, расположив на мяче только одну ногу, вторую можно согнуть в колене и опустить на поверхность;</w:t>
      </w:r>
      <w:proofErr w:type="gramEnd"/>
      <w:r w:rsidRPr="008A23EA">
        <w:rPr>
          <w:rFonts w:ascii="Times New Roman" w:hAnsi="Times New Roman" w:cs="Times New Roman"/>
          <w:sz w:val="28"/>
          <w:szCs w:val="28"/>
          <w:lang w:eastAsia="ru-RU"/>
        </w:rPr>
        <w:t xml:space="preserve"> отдых между сетами не должен превышать 30 секунд, по мере развития мышц сокращайте периоды отдыха или вовсе откажитесь от него.</w:t>
      </w:r>
    </w:p>
    <w:p w:rsidR="00554532" w:rsidRPr="008A23EA" w:rsidRDefault="00554532" w:rsidP="0009551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04FEE1" wp14:editId="1EB2C8D2">
            <wp:extent cx="1757238" cy="2365588"/>
            <wp:effectExtent l="0" t="0" r="0" b="0"/>
            <wp:docPr id="50" name="Рисунок 50" descr="image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07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229" cy="236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532" w:rsidRPr="008A23EA" w:rsidRDefault="00554532" w:rsidP="0009551F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Упражнение 7.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Обратное скручивание на </w:t>
      </w:r>
      <w:proofErr w:type="gramStart"/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фитнес-мяче</w:t>
      </w:r>
      <w:proofErr w:type="gramEnd"/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t>Упражнение эффективно укрепляет нижнюю часть брюшного пресса.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t>Примите исходное положение — лежа на поверхности, руки расположены вдоль туловища, ноги согнуты в коленях, стопы и икры расположены на мяче, бедра и ягодицы соприкасаются с ним. Из исходного положения, напрягая пресс и прижимая поясницу к поверхности, подтяните колени к груди, приподнимая таз и удерживая мяч ногами, Вернитесь в исходное положение. Рекомендуем выполнить 3 сета по 15-20 повторов.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Важные моменты: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t xml:space="preserve">сохраняйте постоянным напряжение мышц пресса; не помогайте себе руками, старайтесь только за счет работы мышц нижней части живота приподнимать таз над поверхностью; на начальном этапе укрепления мышц выполните 3 сета по 5 повторов, но с каждой новой неделей увеличивайте количество повторов на. 2 в каждом сете; отдых между сетами не должен превышать 30 секунд, по мере развития мышц сокращайте периоды отдыха или вовсе откажитесь от них; для удобного выполнения упражнения выбирайте фитнес-мяч малого размера: чем </w:t>
      </w:r>
      <w:r w:rsidRPr="008A23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меньше размер </w:t>
      </w:r>
      <w:proofErr w:type="gramStart"/>
      <w:r w:rsidRPr="008A23EA">
        <w:rPr>
          <w:rFonts w:ascii="Times New Roman" w:hAnsi="Times New Roman" w:cs="Times New Roman"/>
          <w:sz w:val="28"/>
          <w:szCs w:val="28"/>
          <w:lang w:eastAsia="ru-RU"/>
        </w:rPr>
        <w:t>фитнес-мяча</w:t>
      </w:r>
      <w:proofErr w:type="gramEnd"/>
      <w:r w:rsidRPr="008A23EA">
        <w:rPr>
          <w:rFonts w:ascii="Times New Roman" w:hAnsi="Times New Roman" w:cs="Times New Roman"/>
          <w:sz w:val="28"/>
          <w:szCs w:val="28"/>
          <w:lang w:eastAsia="ru-RU"/>
        </w:rPr>
        <w:t>, тем больше нагрузка на мышцы пресса (это касается всех упражнений, выполняемых на фитнес-мяче).</w:t>
      </w:r>
    </w:p>
    <w:p w:rsidR="00554532" w:rsidRPr="008A23EA" w:rsidRDefault="00554532" w:rsidP="0009551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532" w:rsidRPr="008A23EA" w:rsidRDefault="00554532" w:rsidP="0009551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532" w:rsidRPr="008A23EA" w:rsidRDefault="00554532" w:rsidP="0009551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CED3EA" wp14:editId="58A4979D">
            <wp:extent cx="1421074" cy="2117427"/>
            <wp:effectExtent l="0" t="0" r="0" b="0"/>
            <wp:docPr id="49" name="Рисунок 49" descr="image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08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87" cy="21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Упражнение 8.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Подтягивание коленей на </w:t>
      </w:r>
      <w:proofErr w:type="gramStart"/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фитнес-мяче</w:t>
      </w:r>
      <w:proofErr w:type="gramEnd"/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t>Упражнение эффективно укрепляет мышцы нижней части брюшного пресса.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t>Примите исходное положение такое же, как при отжиманиях от пола, стопы опираются на мяч.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t>Из исходного положения, удерживая спину идеально прямой, подтяните колени к груди, мяч должен перекатиться вперед. Задержитесь в этом положении на несколько секунд и дополнительно статически напрягите мышцы живота. Затем выпрямите ноги и вернитесь в исходное положение. Мяч должен откатиться в исходную точку. Рекомендуем выполнить 3 сета по 15-20 повторов.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Важные моменты: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A23EA">
        <w:rPr>
          <w:rFonts w:ascii="Times New Roman" w:hAnsi="Times New Roman" w:cs="Times New Roman"/>
          <w:sz w:val="28"/>
          <w:szCs w:val="28"/>
          <w:lang w:eastAsia="ru-RU"/>
        </w:rPr>
        <w:t>сохраняйте постоянным напряжение мышц брюшного пресса; не старайтесь слишком сильно подтягивать колени к груди; на протяжении всего выполнения следите за правильным положением спины; на начальном этапе укрепления мышц выполните 3 сета по 5 повторов, но с каждой новой неделей добавляйте по 2 повтора к каждому сету;</w:t>
      </w:r>
      <w:proofErr w:type="gramEnd"/>
      <w:r w:rsidRPr="008A23EA">
        <w:rPr>
          <w:rFonts w:ascii="Times New Roman" w:hAnsi="Times New Roman" w:cs="Times New Roman"/>
          <w:sz w:val="28"/>
          <w:szCs w:val="28"/>
          <w:lang w:eastAsia="ru-RU"/>
        </w:rPr>
        <w:t xml:space="preserve"> отдых между сетами не должен превышать 30 секунд, по мере развития мышц сокращайте периоды отдыха или вовсе откажитесь от них.</w:t>
      </w:r>
    </w:p>
    <w:p w:rsidR="00554532" w:rsidRPr="008A23EA" w:rsidRDefault="00554532" w:rsidP="0009551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532" w:rsidRPr="008A23EA" w:rsidRDefault="00554532" w:rsidP="0009551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D59598C" wp14:editId="27CD1ED6">
            <wp:extent cx="1317614" cy="2067699"/>
            <wp:effectExtent l="0" t="0" r="0" b="0"/>
            <wp:docPr id="48" name="Рисунок 48" descr="image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08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959" cy="207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Упражнение 9.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Скручивание на </w:t>
      </w:r>
      <w:proofErr w:type="gramStart"/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фитнес-мяче</w:t>
      </w:r>
      <w:proofErr w:type="gramEnd"/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 отягощением.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t>Упражнение эффективно укрепляет верхнюю часть брюшного пресса и косые мышцы живота.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t xml:space="preserve">Если вы без труда можете выполнить больше 15 повторов в каждом сете, а по мере укрепления мышц для вас настанет такой момент, </w:t>
      </w:r>
      <w:proofErr w:type="gramStart"/>
      <w:r w:rsidRPr="008A23EA">
        <w:rPr>
          <w:rFonts w:ascii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8A23EA">
        <w:rPr>
          <w:rFonts w:ascii="Times New Roman" w:hAnsi="Times New Roman" w:cs="Times New Roman"/>
          <w:sz w:val="28"/>
          <w:szCs w:val="28"/>
          <w:lang w:eastAsia="ru-RU"/>
        </w:rPr>
        <w:t xml:space="preserve"> пришло время использовать дополнительное отягощение. Вам понадобится утяжеленный мяч или гантель весом 1-</w:t>
      </w:r>
      <w:smartTag w:uri="urn:schemas-microsoft-com:office:smarttags" w:element="metricconverter">
        <w:smartTagPr>
          <w:attr w:name="ProductID" w:val="2 кг"/>
        </w:smartTagPr>
        <w:r w:rsidRPr="008A23EA">
          <w:rPr>
            <w:rFonts w:ascii="Times New Roman" w:hAnsi="Times New Roman" w:cs="Times New Roman"/>
            <w:sz w:val="28"/>
            <w:szCs w:val="28"/>
            <w:lang w:eastAsia="ru-RU"/>
          </w:rPr>
          <w:t>2 кг</w:t>
        </w:r>
      </w:smartTag>
      <w:r w:rsidRPr="008A23EA">
        <w:rPr>
          <w:rFonts w:ascii="Times New Roman" w:hAnsi="Times New Roman" w:cs="Times New Roman"/>
          <w:sz w:val="28"/>
          <w:szCs w:val="28"/>
          <w:lang w:eastAsia="ru-RU"/>
        </w:rPr>
        <w:t xml:space="preserve"> или больше.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t>Примите исходное положение — сядьте на фитнес-мяч. Переступая ногами, перекатите его под спину и ягодицы. Поднимите отягощение над головой так, чтобы руки были рядом с ушами. Из исходного положения, напрягая мышцы пресса и не меняя положение рук, скрутите корпус вперед, приподняв голову, шею и плечи. Задержитесь в этом положении 2-3 секунды и медленно вернитесь в исходное положение. Выполните 3 сета по 15-20 повторов.</w:t>
      </w:r>
    </w:p>
    <w:p w:rsidR="00554532" w:rsidRPr="008A23EA" w:rsidRDefault="00554532" w:rsidP="0009551F">
      <w:pPr>
        <w:pStyle w:val="a4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Важные моменты:</w:t>
      </w:r>
    </w:p>
    <w:p w:rsidR="008A23EA" w:rsidRDefault="00554532" w:rsidP="008A23EA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t>постоянно держите руки возле ушей, а мяч над г</w:t>
      </w:r>
      <w:r w:rsidR="008A23EA">
        <w:rPr>
          <w:rFonts w:ascii="Times New Roman" w:hAnsi="Times New Roman" w:cs="Times New Roman"/>
          <w:sz w:val="28"/>
          <w:szCs w:val="28"/>
          <w:lang w:eastAsia="ru-RU"/>
        </w:rPr>
        <w:t>оловой, тогда нагрузка на пресс</w:t>
      </w:r>
    </w:p>
    <w:p w:rsidR="008A23EA" w:rsidRPr="008A23EA" w:rsidRDefault="00554532" w:rsidP="008A23EA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A23EA">
        <w:rPr>
          <w:rFonts w:ascii="Times New Roman" w:hAnsi="Times New Roman" w:cs="Times New Roman"/>
          <w:sz w:val="28"/>
          <w:szCs w:val="28"/>
          <w:lang w:eastAsia="ru-RU"/>
        </w:rPr>
        <w:t>будет максимальной.</w:t>
      </w:r>
      <w:r w:rsidRPr="008A23EA">
        <w:rPr>
          <w:noProof/>
          <w:lang w:eastAsia="ru-RU"/>
        </w:rPr>
        <w:drawing>
          <wp:inline distT="0" distB="0" distL="0" distR="0" wp14:anchorId="5F269BAE" wp14:editId="672F4A49">
            <wp:extent cx="1404951" cy="2329733"/>
            <wp:effectExtent l="0" t="0" r="0" b="0"/>
            <wp:docPr id="47" name="Рисунок 47" descr="image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08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416" cy="233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51F" w:rsidRDefault="0009551F" w:rsidP="00095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51F" w:rsidRDefault="0009551F" w:rsidP="000955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План-конспект урока по физической культуре в 10 классе</w:t>
      </w:r>
      <w:r w:rsidR="008A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(девушки)</w:t>
      </w:r>
    </w:p>
    <w:p w:rsidR="0009551F" w:rsidRDefault="0009551F" w:rsidP="00095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урока: </w:t>
      </w:r>
      <w:proofErr w:type="spellStart"/>
      <w:r w:rsidR="008A23E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итбол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средство формирования здоровья на уроках физической культуры.</w:t>
      </w:r>
    </w:p>
    <w:p w:rsidR="0009551F" w:rsidRPr="0009551F" w:rsidRDefault="0009551F" w:rsidP="00095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урока: </w:t>
      </w:r>
    </w:p>
    <w:p w:rsidR="0009551F" w:rsidRPr="0009551F" w:rsidRDefault="0009551F" w:rsidP="0009551F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51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физическое, психологическое и эмоциональное состояние девушек.</w:t>
      </w:r>
    </w:p>
    <w:p w:rsidR="0009551F" w:rsidRPr="0009551F" w:rsidRDefault="0009551F" w:rsidP="0009551F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51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учащихся потребность к дальнейшему развитию двигательных качеств.</w:t>
      </w:r>
    </w:p>
    <w:p w:rsidR="0009551F" w:rsidRPr="0009551F" w:rsidRDefault="0009551F" w:rsidP="00095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5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урока:</w:t>
      </w:r>
    </w:p>
    <w:p w:rsidR="0009551F" w:rsidRPr="0009551F" w:rsidRDefault="0009551F" w:rsidP="0009551F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учащихся с разновидностью мяча – </w:t>
      </w:r>
      <w:proofErr w:type="spellStart"/>
      <w:r w:rsidRPr="0009551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0955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551F" w:rsidRPr="0009551F" w:rsidRDefault="0009551F" w:rsidP="0009551F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разучить аэробную связку;</w:t>
      </w:r>
    </w:p>
    <w:p w:rsidR="0009551F" w:rsidRPr="0009551F" w:rsidRDefault="0009551F" w:rsidP="0009551F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51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 воздействовать на все части тела, посредством аэробики;</w:t>
      </w:r>
    </w:p>
    <w:p w:rsidR="0009551F" w:rsidRPr="0009551F" w:rsidRDefault="0009551F" w:rsidP="0009551F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физические качества;</w:t>
      </w:r>
    </w:p>
    <w:p w:rsidR="0009551F" w:rsidRPr="0009551F" w:rsidRDefault="0009551F" w:rsidP="0009551F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музыкальность, чувство ритма, эстетичность;</w:t>
      </w:r>
    </w:p>
    <w:p w:rsidR="0009551F" w:rsidRPr="0009551F" w:rsidRDefault="0009551F" w:rsidP="0009551F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аккуратность, умение выполнять коллективные действия.</w:t>
      </w:r>
    </w:p>
    <w:p w:rsidR="0009551F" w:rsidRPr="0009551F" w:rsidRDefault="0009551F" w:rsidP="00095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урока: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гимнастический зал</w:t>
      </w:r>
    </w:p>
    <w:p w:rsidR="0009551F" w:rsidRPr="0009551F" w:rsidRDefault="0009551F" w:rsidP="00095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Инвентарь: мячи </w:t>
      </w:r>
      <w:proofErr w:type="spellStart"/>
      <w:r w:rsidRPr="0009551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фитболы</w:t>
      </w:r>
      <w:proofErr w:type="spellEnd"/>
      <w:r w:rsidRPr="0009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учащихся, магнитофон,</w:t>
      </w:r>
    </w:p>
    <w:p w:rsidR="0009551F" w:rsidRDefault="0009551F" w:rsidP="00095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и мультимедийная установка.</w:t>
      </w:r>
    </w:p>
    <w:p w:rsidR="0009551F" w:rsidRDefault="0009551F" w:rsidP="00095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51F" w:rsidRDefault="0009551F" w:rsidP="00095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51F" w:rsidRDefault="0009551F" w:rsidP="00095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51F" w:rsidRDefault="0009551F" w:rsidP="00095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51F" w:rsidRDefault="0009551F" w:rsidP="00095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51F" w:rsidRDefault="0009551F" w:rsidP="00095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51F" w:rsidRDefault="0009551F" w:rsidP="00095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51F" w:rsidRDefault="0009551F" w:rsidP="00095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51F" w:rsidRDefault="0009551F" w:rsidP="00095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51F" w:rsidRPr="0009551F" w:rsidRDefault="0009551F" w:rsidP="00095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51F" w:rsidRPr="0009551F" w:rsidRDefault="0009551F" w:rsidP="00095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703"/>
        <w:gridCol w:w="4444"/>
        <w:gridCol w:w="900"/>
        <w:gridCol w:w="3523"/>
      </w:tblGrid>
      <w:tr w:rsidR="0009551F" w:rsidRPr="0009551F" w:rsidTr="0009551F">
        <w:trPr>
          <w:cantSplit/>
          <w:trHeight w:val="1134"/>
        </w:trPr>
        <w:tc>
          <w:tcPr>
            <w:tcW w:w="703" w:type="dxa"/>
            <w:textDirection w:val="btLr"/>
          </w:tcPr>
          <w:p w:rsidR="0009551F" w:rsidRPr="0009551F" w:rsidRDefault="0009551F" w:rsidP="0009551F">
            <w:pPr>
              <w:ind w:left="113" w:right="113"/>
              <w:jc w:val="right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lastRenderedPageBreak/>
              <w:t>Подготовительная часть 10 – 15 минут.</w:t>
            </w:r>
          </w:p>
        </w:tc>
        <w:tc>
          <w:tcPr>
            <w:tcW w:w="4444" w:type="dxa"/>
          </w:tcPr>
          <w:p w:rsidR="0009551F" w:rsidRPr="0009551F" w:rsidRDefault="0009551F" w:rsidP="0009551F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Вход в спортивный зал.</w:t>
            </w:r>
          </w:p>
          <w:p w:rsidR="0009551F" w:rsidRPr="0009551F" w:rsidRDefault="0009551F" w:rsidP="0009551F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Построение в шеренгу,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приветствие, сообщение задач урока.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Строевые упражнения на месте: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- поворот налево, направо, кругом;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- перестроение в 3 шеренги.</w:t>
            </w:r>
          </w:p>
          <w:p w:rsidR="0009551F" w:rsidRPr="0009551F" w:rsidRDefault="0009551F" w:rsidP="0009551F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Ходьба с заданием: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- обычная ходьба;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- ходьба на носках, руки за головой;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- ходьба на пятках, руки на поясе;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- ходьба на внешней стороне стопы, на внутренней стороне стопы, руки за спиной;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 xml:space="preserve">- ходьба в </w:t>
            </w:r>
            <w:proofErr w:type="spellStart"/>
            <w:r w:rsidRPr="0009551F">
              <w:rPr>
                <w:sz w:val="24"/>
                <w:szCs w:val="24"/>
              </w:rPr>
              <w:t>полуприседе</w:t>
            </w:r>
            <w:proofErr w:type="spellEnd"/>
            <w:r w:rsidRPr="0009551F">
              <w:rPr>
                <w:sz w:val="24"/>
                <w:szCs w:val="24"/>
              </w:rPr>
              <w:t>, руки вперёд;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- обычная ходьба.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Бег с заданием: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- обычный бег;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- бег с подскоками;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- бег с захлёстыванием голени;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- бег с высоким подниманием бедра;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- бег спиной вперёд;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- бег в обратном направлении по сигналу.</w:t>
            </w:r>
          </w:p>
          <w:p w:rsidR="0009551F" w:rsidRPr="0009551F" w:rsidRDefault="0009551F" w:rsidP="0009551F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 xml:space="preserve">Ходьба с </w:t>
            </w:r>
            <w:proofErr w:type="spellStart"/>
            <w:r w:rsidRPr="0009551F">
              <w:rPr>
                <w:sz w:val="24"/>
                <w:szCs w:val="24"/>
              </w:rPr>
              <w:t>востонавлением</w:t>
            </w:r>
            <w:proofErr w:type="spellEnd"/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дыхания. По ходу движения девушки берут мячи (по команде учителя).</w:t>
            </w:r>
          </w:p>
          <w:p w:rsidR="0009551F" w:rsidRPr="0009551F" w:rsidRDefault="0009551F" w:rsidP="0009551F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ОРУ с мячами.</w:t>
            </w:r>
          </w:p>
          <w:p w:rsidR="0009551F" w:rsidRPr="0009551F" w:rsidRDefault="0009551F" w:rsidP="0009551F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proofErr w:type="gramStart"/>
            <w:r w:rsidRPr="0009551F">
              <w:rPr>
                <w:sz w:val="24"/>
                <w:szCs w:val="24"/>
              </w:rPr>
              <w:t>И. п. – сед на мяче, руки на пояс.</w:t>
            </w:r>
            <w:proofErr w:type="gramEnd"/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На 4 счета наклоны головы: влево, вправо, вперёд, назад.</w:t>
            </w:r>
          </w:p>
          <w:p w:rsidR="0009551F" w:rsidRPr="0009551F" w:rsidRDefault="0009551F" w:rsidP="0009551F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proofErr w:type="gramStart"/>
            <w:r w:rsidRPr="0009551F">
              <w:rPr>
                <w:sz w:val="24"/>
                <w:szCs w:val="24"/>
              </w:rPr>
              <w:t>И. п. – сед на мяче, руки на пояс.</w:t>
            </w:r>
            <w:proofErr w:type="gramEnd"/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1-2 поднять левую ногу вперёд, руки вперёд;   3-4 И. п.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5-6 поднять правую ногу вперёд, руки вперёд;   7-8 И. п.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proofErr w:type="gramStart"/>
            <w:r w:rsidRPr="0009551F">
              <w:rPr>
                <w:sz w:val="24"/>
                <w:szCs w:val="24"/>
              </w:rPr>
              <w:t>И. п. – сед на мяче, руки на пояс.</w:t>
            </w:r>
            <w:proofErr w:type="gramEnd"/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На 4 счёта круговые движения тазом влево, назад, вправо, вперёд. И в обратном направлении.</w:t>
            </w:r>
          </w:p>
          <w:p w:rsidR="0009551F" w:rsidRPr="0009551F" w:rsidRDefault="0009551F" w:rsidP="0009551F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И. п. – стойка ноги врозь, мяч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вперёд.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1-2 поворот влево, мяч влево;  3-4 И. п.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5-6 поворот вправо, мяч вправо; 7-8 И. п.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1-2'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2-3'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2-3 р.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1-2'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2-3'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По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0,5 круга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1'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5-6'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6-8 раз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6-8 раз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6-8 раз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6-8 раз</w:t>
            </w:r>
          </w:p>
        </w:tc>
        <w:tc>
          <w:tcPr>
            <w:tcW w:w="3523" w:type="dxa"/>
          </w:tcPr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Со звонком.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Проверить готовность к уроку.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Настрой учащихся на выполнение задач урока.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Добить чёткого выполнения команд.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Расчёт «по три».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Дистанция 2-3 шага.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Следить за осанкой, голову держать прямо, не сутулиться.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Локти отвести назад, смотреть вперёд.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Спина прямая, лопатки сведены.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Плечи вперёд не наклонять, смотреть вперёд.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Спина прямая, вперёд не наклоняться.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Этими упражнениями мы укрепляем мышцы голени, щиколотки и своды стопы.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Дистанция 3-4 шага.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Дышим носом.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Выше, посильней оттолкнуться.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Пятки достают до ягодиц.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Выше колено, чаще движения.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Смотрим через левое плечо.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По свистку поворот кругом, бег в другую сторону.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Через стороны руки вверх – вдох, вниз – выдох.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Включается медленная музыка.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Спина прямая, плечи не поднимать. Дыхание не задерживать.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Держать равновесие, спина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прямая.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83895" cy="683895"/>
                  <wp:effectExtent l="0" t="0" r="0" b="0"/>
                  <wp:docPr id="12" name="Рисунок 12" descr="store_apendix_big1021_1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tore_apendix_big1021_1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Спина прямая, плечи не наклонять,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держим равновесие.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0" distR="0" simplePos="0" relativeHeight="251705344" behindDoc="0" locked="0" layoutInCell="1" allowOverlap="0">
                  <wp:simplePos x="0" y="0"/>
                  <wp:positionH relativeFrom="column">
                    <wp:posOffset>1420495</wp:posOffset>
                  </wp:positionH>
                  <wp:positionV relativeFrom="line">
                    <wp:posOffset>-521970</wp:posOffset>
                  </wp:positionV>
                  <wp:extent cx="685800" cy="685800"/>
                  <wp:effectExtent l="0" t="0" r="0" b="0"/>
                  <wp:wrapSquare wrapText="bothSides"/>
                  <wp:docPr id="15" name="Рисунок 15" descr="Фитб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Фитб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Скручивающие движение позвоночника, таз на месте, ноги от пола не отрывать, посмотреть на мяч.</w:t>
            </w:r>
          </w:p>
        </w:tc>
      </w:tr>
      <w:tr w:rsidR="0009551F" w:rsidRPr="0009551F" w:rsidTr="0009551F">
        <w:trPr>
          <w:cantSplit/>
          <w:trHeight w:val="1134"/>
        </w:trPr>
        <w:tc>
          <w:tcPr>
            <w:tcW w:w="703" w:type="dxa"/>
            <w:textDirection w:val="btLr"/>
          </w:tcPr>
          <w:p w:rsidR="0009551F" w:rsidRPr="0009551F" w:rsidRDefault="0009551F" w:rsidP="0009551F">
            <w:pPr>
              <w:ind w:left="113" w:right="113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lastRenderedPageBreak/>
              <w:t xml:space="preserve">                                           Основная часть 20-25 минут.</w:t>
            </w:r>
          </w:p>
        </w:tc>
        <w:tc>
          <w:tcPr>
            <w:tcW w:w="4444" w:type="dxa"/>
          </w:tcPr>
          <w:p w:rsidR="0009551F" w:rsidRPr="0009551F" w:rsidRDefault="0009551F" w:rsidP="0009551F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 xml:space="preserve">И. п. – </w:t>
            </w:r>
            <w:proofErr w:type="gramStart"/>
            <w:r w:rsidRPr="0009551F">
              <w:rPr>
                <w:sz w:val="24"/>
                <w:szCs w:val="24"/>
              </w:rPr>
              <w:t>упор</w:t>
            </w:r>
            <w:proofErr w:type="gramEnd"/>
            <w:r w:rsidRPr="0009551F">
              <w:rPr>
                <w:sz w:val="24"/>
                <w:szCs w:val="24"/>
              </w:rPr>
              <w:t xml:space="preserve"> лёжа, мяч под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животом.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На 4 счёта прокатиться вперёд, шагая руками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и на 4 счёта – назад, вернуться в И. п.</w:t>
            </w:r>
          </w:p>
          <w:p w:rsidR="0009551F" w:rsidRPr="0009551F" w:rsidRDefault="0009551F" w:rsidP="0009551F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 xml:space="preserve">И. п. – </w:t>
            </w:r>
            <w:proofErr w:type="gramStart"/>
            <w:r w:rsidRPr="0009551F">
              <w:rPr>
                <w:sz w:val="24"/>
                <w:szCs w:val="24"/>
              </w:rPr>
              <w:t>упор</w:t>
            </w:r>
            <w:proofErr w:type="gramEnd"/>
            <w:r w:rsidRPr="0009551F">
              <w:rPr>
                <w:sz w:val="24"/>
                <w:szCs w:val="24"/>
              </w:rPr>
              <w:t xml:space="preserve"> лежа, мяч под животом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и бёдрами, три точки опоры.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1-2 поднять правую руку и левую ногу;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3-4 И. п.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5-6 поднять левую руку и правую ногу;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7-8 И. п.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 xml:space="preserve">И. п. – </w:t>
            </w:r>
            <w:proofErr w:type="gramStart"/>
            <w:r w:rsidRPr="0009551F">
              <w:rPr>
                <w:sz w:val="24"/>
                <w:szCs w:val="24"/>
              </w:rPr>
              <w:t>упор</w:t>
            </w:r>
            <w:proofErr w:type="gramEnd"/>
            <w:r w:rsidRPr="0009551F">
              <w:rPr>
                <w:sz w:val="24"/>
                <w:szCs w:val="24"/>
              </w:rPr>
              <w:t xml:space="preserve"> лёжа на предплечьях,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мяч под бёдрами, ноги вытянуть вверх.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Выполнить шаговые движения.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1-2 левая вверх, правая вниз;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3-4 левая вниз, правая вверх.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 xml:space="preserve">И. п. – </w:t>
            </w:r>
            <w:proofErr w:type="gramStart"/>
            <w:r w:rsidRPr="0009551F">
              <w:rPr>
                <w:sz w:val="24"/>
                <w:szCs w:val="24"/>
              </w:rPr>
              <w:t>упор</w:t>
            </w:r>
            <w:proofErr w:type="gramEnd"/>
            <w:r w:rsidRPr="0009551F">
              <w:rPr>
                <w:sz w:val="24"/>
                <w:szCs w:val="24"/>
              </w:rPr>
              <w:t xml:space="preserve"> лёжа, мяч под бёдрами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и животом.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1-2 выполнить отжимание.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3-4 вернуться в И. п.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 xml:space="preserve">И. п. – </w:t>
            </w:r>
            <w:proofErr w:type="gramStart"/>
            <w:r w:rsidRPr="0009551F">
              <w:rPr>
                <w:sz w:val="24"/>
                <w:szCs w:val="24"/>
              </w:rPr>
              <w:t>сед</w:t>
            </w:r>
            <w:proofErr w:type="gramEnd"/>
            <w:r w:rsidRPr="0009551F">
              <w:rPr>
                <w:sz w:val="24"/>
                <w:szCs w:val="24"/>
              </w:rPr>
              <w:t xml:space="preserve"> на мяче руки на коленях.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 xml:space="preserve">1 – </w:t>
            </w:r>
            <w:proofErr w:type="gramStart"/>
            <w:r w:rsidRPr="0009551F">
              <w:rPr>
                <w:sz w:val="24"/>
                <w:szCs w:val="24"/>
              </w:rPr>
              <w:t>левая</w:t>
            </w:r>
            <w:proofErr w:type="gramEnd"/>
            <w:r w:rsidRPr="0009551F">
              <w:rPr>
                <w:sz w:val="24"/>
                <w:szCs w:val="24"/>
              </w:rPr>
              <w:t xml:space="preserve"> на пояс;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 xml:space="preserve">2 – </w:t>
            </w:r>
            <w:proofErr w:type="gramStart"/>
            <w:r w:rsidRPr="0009551F">
              <w:rPr>
                <w:sz w:val="24"/>
                <w:szCs w:val="24"/>
              </w:rPr>
              <w:t>правая</w:t>
            </w:r>
            <w:proofErr w:type="gramEnd"/>
            <w:r w:rsidRPr="0009551F">
              <w:rPr>
                <w:sz w:val="24"/>
                <w:szCs w:val="24"/>
              </w:rPr>
              <w:t xml:space="preserve"> на пояс;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 xml:space="preserve">3 – </w:t>
            </w:r>
            <w:proofErr w:type="gramStart"/>
            <w:r w:rsidRPr="0009551F">
              <w:rPr>
                <w:sz w:val="24"/>
                <w:szCs w:val="24"/>
              </w:rPr>
              <w:t>левая</w:t>
            </w:r>
            <w:proofErr w:type="gramEnd"/>
            <w:r w:rsidRPr="0009551F">
              <w:rPr>
                <w:sz w:val="24"/>
                <w:szCs w:val="24"/>
              </w:rPr>
              <w:t xml:space="preserve"> к плечу;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 xml:space="preserve">4 – </w:t>
            </w:r>
            <w:proofErr w:type="gramStart"/>
            <w:r w:rsidRPr="0009551F">
              <w:rPr>
                <w:sz w:val="24"/>
                <w:szCs w:val="24"/>
              </w:rPr>
              <w:t>правая</w:t>
            </w:r>
            <w:proofErr w:type="gramEnd"/>
            <w:r w:rsidRPr="0009551F">
              <w:rPr>
                <w:sz w:val="24"/>
                <w:szCs w:val="24"/>
              </w:rPr>
              <w:t xml:space="preserve"> к плечу;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5 – левая вверх;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6 – правая вверх;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 xml:space="preserve">7 – </w:t>
            </w:r>
            <w:proofErr w:type="gramStart"/>
            <w:r w:rsidRPr="0009551F">
              <w:rPr>
                <w:sz w:val="24"/>
                <w:szCs w:val="24"/>
              </w:rPr>
              <w:t>левая</w:t>
            </w:r>
            <w:proofErr w:type="gramEnd"/>
            <w:r w:rsidRPr="0009551F">
              <w:rPr>
                <w:sz w:val="24"/>
                <w:szCs w:val="24"/>
              </w:rPr>
              <w:t xml:space="preserve"> в сторону;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 xml:space="preserve">8 – </w:t>
            </w:r>
            <w:proofErr w:type="gramStart"/>
            <w:r w:rsidRPr="0009551F">
              <w:rPr>
                <w:sz w:val="24"/>
                <w:szCs w:val="24"/>
              </w:rPr>
              <w:t>правая</w:t>
            </w:r>
            <w:proofErr w:type="gramEnd"/>
            <w:r w:rsidRPr="0009551F">
              <w:rPr>
                <w:sz w:val="24"/>
                <w:szCs w:val="24"/>
              </w:rPr>
              <w:t xml:space="preserve"> в сторону;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1-8 – в обратном порядке.</w:t>
            </w:r>
          </w:p>
          <w:p w:rsidR="0009551F" w:rsidRPr="0009551F" w:rsidRDefault="0009551F" w:rsidP="0009551F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Рассказ «</w:t>
            </w:r>
            <w:proofErr w:type="spellStart"/>
            <w:r w:rsidRPr="0009551F">
              <w:rPr>
                <w:sz w:val="24"/>
                <w:szCs w:val="24"/>
              </w:rPr>
              <w:t>Фитбол</w:t>
            </w:r>
            <w:proofErr w:type="spellEnd"/>
            <w:r w:rsidRPr="0009551F">
              <w:rPr>
                <w:sz w:val="24"/>
                <w:szCs w:val="24"/>
              </w:rPr>
              <w:t>».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Вопросы к учащимся.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Рассказ с помощью электронной презентации.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6-8 раз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6-8 раз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6-8 раз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4-6 раз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4-6 раз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3-5'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1'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2-3'</w:t>
            </w:r>
          </w:p>
        </w:tc>
        <w:tc>
          <w:tcPr>
            <w:tcW w:w="3523" w:type="dxa"/>
          </w:tcPr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Не прогибаться, держать ноги на мяче, широко руками не шагать. Смотреть вниз.</w:t>
            </w:r>
            <w:r>
              <w:rPr>
                <w:noProof/>
                <w:sz w:val="24"/>
                <w:szCs w:val="24"/>
              </w:rPr>
              <w:drawing>
                <wp:anchor distT="0" distB="0" distL="0" distR="0" simplePos="0" relativeHeight="251706368" behindDoc="0" locked="0" layoutInCell="1" allowOverlap="0">
                  <wp:simplePos x="0" y="0"/>
                  <wp:positionH relativeFrom="column">
                    <wp:posOffset>1420495</wp:posOffset>
                  </wp:positionH>
                  <wp:positionV relativeFrom="line">
                    <wp:posOffset>-853440</wp:posOffset>
                  </wp:positionV>
                  <wp:extent cx="683260" cy="678815"/>
                  <wp:effectExtent l="0" t="0" r="0" b="0"/>
                  <wp:wrapSquare wrapText="bothSides"/>
                  <wp:docPr id="14" name="Рисунок 14" descr="Фитб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Фитб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Опора – кисти, стопы, живот.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proofErr w:type="gramStart"/>
            <w:r w:rsidRPr="0009551F">
              <w:rPr>
                <w:sz w:val="24"/>
                <w:szCs w:val="24"/>
              </w:rPr>
              <w:t>Прямые</w:t>
            </w:r>
            <w:proofErr w:type="gramEnd"/>
            <w:r w:rsidRPr="0009551F">
              <w:rPr>
                <w:sz w:val="24"/>
                <w:szCs w:val="24"/>
              </w:rPr>
              <w:t xml:space="preserve"> рука и нога. Смотреть вперёд.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50900" cy="636270"/>
                  <wp:effectExtent l="0" t="0" r="0" b="0"/>
                  <wp:docPr id="11" name="Рисунок 11" descr="04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04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 xml:space="preserve">Спина прямая, не прогибаться, </w:t>
            </w:r>
            <w:r>
              <w:rPr>
                <w:noProof/>
                <w:sz w:val="24"/>
                <w:szCs w:val="24"/>
              </w:rPr>
              <w:drawing>
                <wp:anchor distT="0" distB="0" distL="0" distR="0" simplePos="0" relativeHeight="251707392" behindDoc="0" locked="0" layoutInCell="1" allowOverlap="0">
                  <wp:simplePos x="0" y="0"/>
                  <wp:positionH relativeFrom="column">
                    <wp:posOffset>1306195</wp:posOffset>
                  </wp:positionH>
                  <wp:positionV relativeFrom="line">
                    <wp:posOffset>114300</wp:posOffset>
                  </wp:positionV>
                  <wp:extent cx="797560" cy="786765"/>
                  <wp:effectExtent l="0" t="0" r="0" b="0"/>
                  <wp:wrapSquare wrapText="bothSides"/>
                  <wp:docPr id="13" name="Рисунок 13" descr="Фитб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Фитб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551F">
              <w:rPr>
                <w:sz w:val="24"/>
                <w:szCs w:val="24"/>
              </w:rPr>
              <w:t>смотреть вниз.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Ноги вместе,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смотреть вниз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39775" cy="556895"/>
                  <wp:effectExtent l="0" t="0" r="0" b="0"/>
                  <wp:docPr id="10" name="Рисунок 10" descr="07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07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51F">
              <w:rPr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39775" cy="556895"/>
                  <wp:effectExtent l="0" t="0" r="0" b="0"/>
                  <wp:docPr id="9" name="Рисунок 9" descr="07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07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Спина прямая, держать равновесие.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 xml:space="preserve">Вы знаете, с каким мячом мы сегодня занимаемся, как называется? Что вы можете о нём рассказать? Как вы думаете, для чего предназначен? А вы где-нибудь встречались с таким мячом? </w:t>
            </w:r>
          </w:p>
          <w:p w:rsidR="0009551F" w:rsidRPr="0009551F" w:rsidRDefault="0009551F" w:rsidP="0009551F">
            <w:pPr>
              <w:rPr>
                <w:color w:val="FF0000"/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 xml:space="preserve">Этот большой упругий мяч называется – </w:t>
            </w:r>
            <w:proofErr w:type="spellStart"/>
            <w:r w:rsidRPr="0009551F">
              <w:rPr>
                <w:sz w:val="24"/>
                <w:szCs w:val="24"/>
              </w:rPr>
              <w:t>Фитбол</w:t>
            </w:r>
            <w:proofErr w:type="spellEnd"/>
            <w:r w:rsidRPr="0009551F">
              <w:rPr>
                <w:sz w:val="24"/>
                <w:szCs w:val="24"/>
              </w:rPr>
              <w:t xml:space="preserve"> 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Чем же полезен этот мяч?</w:t>
            </w:r>
          </w:p>
          <w:p w:rsidR="0009551F" w:rsidRPr="0009551F" w:rsidRDefault="0009551F" w:rsidP="00C45E0D">
            <w:pPr>
              <w:rPr>
                <w:sz w:val="24"/>
                <w:szCs w:val="24"/>
              </w:rPr>
            </w:pPr>
            <w:proofErr w:type="spellStart"/>
            <w:r w:rsidRPr="0009551F">
              <w:rPr>
                <w:sz w:val="24"/>
                <w:szCs w:val="24"/>
              </w:rPr>
              <w:t>Упр-</w:t>
            </w:r>
            <w:r w:rsidR="00C45E0D">
              <w:rPr>
                <w:sz w:val="24"/>
                <w:szCs w:val="24"/>
              </w:rPr>
              <w:t>н</w:t>
            </w:r>
            <w:r w:rsidRPr="0009551F">
              <w:rPr>
                <w:sz w:val="24"/>
                <w:szCs w:val="24"/>
              </w:rPr>
              <w:t>ия</w:t>
            </w:r>
            <w:proofErr w:type="spellEnd"/>
            <w:r w:rsidRPr="0009551F">
              <w:rPr>
                <w:sz w:val="24"/>
                <w:szCs w:val="24"/>
              </w:rPr>
              <w:t xml:space="preserve"> с </w:t>
            </w:r>
            <w:proofErr w:type="spellStart"/>
            <w:r w:rsidRPr="0009551F">
              <w:rPr>
                <w:sz w:val="24"/>
                <w:szCs w:val="24"/>
              </w:rPr>
              <w:t>фитболом</w:t>
            </w:r>
            <w:proofErr w:type="spellEnd"/>
            <w:r w:rsidRPr="0009551F">
              <w:rPr>
                <w:sz w:val="24"/>
                <w:szCs w:val="24"/>
              </w:rPr>
              <w:t xml:space="preserve"> дают </w:t>
            </w:r>
            <w:proofErr w:type="gramStart"/>
            <w:r w:rsidRPr="0009551F">
              <w:rPr>
                <w:sz w:val="24"/>
                <w:szCs w:val="24"/>
              </w:rPr>
              <w:t>наг-</w:t>
            </w:r>
            <w:proofErr w:type="spellStart"/>
            <w:r w:rsidRPr="0009551F">
              <w:rPr>
                <w:sz w:val="24"/>
                <w:szCs w:val="24"/>
              </w:rPr>
              <w:t>рузку</w:t>
            </w:r>
            <w:proofErr w:type="spellEnd"/>
            <w:proofErr w:type="gramEnd"/>
            <w:r w:rsidRPr="0009551F">
              <w:rPr>
                <w:sz w:val="24"/>
                <w:szCs w:val="24"/>
              </w:rPr>
              <w:t xml:space="preserve"> на больш</w:t>
            </w:r>
            <w:r w:rsidR="00C45E0D">
              <w:rPr>
                <w:sz w:val="24"/>
                <w:szCs w:val="24"/>
              </w:rPr>
              <w:t>и</w:t>
            </w:r>
            <w:r w:rsidRPr="0009551F">
              <w:rPr>
                <w:sz w:val="24"/>
                <w:szCs w:val="24"/>
              </w:rPr>
              <w:t>нство групп мышц, помогают исправить осанку, улучшить координацию и повысить гибкость. Занятия на гимн</w:t>
            </w:r>
            <w:proofErr w:type="gramStart"/>
            <w:r w:rsidRPr="0009551F">
              <w:rPr>
                <w:sz w:val="24"/>
                <w:szCs w:val="24"/>
              </w:rPr>
              <w:t>.</w:t>
            </w:r>
            <w:proofErr w:type="gramEnd"/>
            <w:r w:rsidRPr="0009551F">
              <w:rPr>
                <w:sz w:val="24"/>
                <w:szCs w:val="24"/>
              </w:rPr>
              <w:t xml:space="preserve"> </w:t>
            </w:r>
            <w:proofErr w:type="gramStart"/>
            <w:r w:rsidRPr="0009551F">
              <w:rPr>
                <w:sz w:val="24"/>
                <w:szCs w:val="24"/>
              </w:rPr>
              <w:t>м</w:t>
            </w:r>
            <w:proofErr w:type="gramEnd"/>
            <w:r w:rsidRPr="0009551F">
              <w:rPr>
                <w:sz w:val="24"/>
                <w:szCs w:val="24"/>
              </w:rPr>
              <w:t xml:space="preserve">ячах способствуют </w:t>
            </w:r>
          </w:p>
        </w:tc>
      </w:tr>
    </w:tbl>
    <w:p w:rsidR="0009551F" w:rsidRPr="0009551F" w:rsidRDefault="0009551F" w:rsidP="00C45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703"/>
        <w:gridCol w:w="4444"/>
        <w:gridCol w:w="900"/>
        <w:gridCol w:w="3523"/>
      </w:tblGrid>
      <w:tr w:rsidR="0009551F" w:rsidRPr="0009551F" w:rsidTr="0009551F">
        <w:tc>
          <w:tcPr>
            <w:tcW w:w="703" w:type="dxa"/>
            <w:vAlign w:val="center"/>
          </w:tcPr>
          <w:p w:rsidR="0009551F" w:rsidRPr="0009551F" w:rsidRDefault="0009551F" w:rsidP="0009551F">
            <w:pPr>
              <w:jc w:val="center"/>
            </w:pPr>
            <w:r w:rsidRPr="0009551F">
              <w:lastRenderedPageBreak/>
              <w:t>Часть урока</w:t>
            </w:r>
          </w:p>
        </w:tc>
        <w:tc>
          <w:tcPr>
            <w:tcW w:w="4444" w:type="dxa"/>
            <w:vAlign w:val="center"/>
          </w:tcPr>
          <w:p w:rsidR="0009551F" w:rsidRPr="0009551F" w:rsidRDefault="0009551F" w:rsidP="0009551F">
            <w:pPr>
              <w:jc w:val="center"/>
            </w:pPr>
            <w:r w:rsidRPr="0009551F">
              <w:t>Содержание урока</w:t>
            </w:r>
          </w:p>
        </w:tc>
        <w:tc>
          <w:tcPr>
            <w:tcW w:w="900" w:type="dxa"/>
            <w:vAlign w:val="center"/>
          </w:tcPr>
          <w:p w:rsidR="0009551F" w:rsidRPr="0009551F" w:rsidRDefault="0009551F" w:rsidP="0009551F">
            <w:pPr>
              <w:jc w:val="center"/>
            </w:pPr>
            <w:proofErr w:type="spellStart"/>
            <w:proofErr w:type="gramStart"/>
            <w:r w:rsidRPr="0009551F">
              <w:t>Дози-ровка</w:t>
            </w:r>
            <w:proofErr w:type="spellEnd"/>
            <w:proofErr w:type="gramEnd"/>
          </w:p>
        </w:tc>
        <w:tc>
          <w:tcPr>
            <w:tcW w:w="3523" w:type="dxa"/>
            <w:vAlign w:val="center"/>
          </w:tcPr>
          <w:p w:rsidR="0009551F" w:rsidRPr="0009551F" w:rsidRDefault="0009551F" w:rsidP="0009551F">
            <w:pPr>
              <w:jc w:val="center"/>
            </w:pPr>
            <w:r w:rsidRPr="0009551F">
              <w:t>Организационно методические указания</w:t>
            </w:r>
          </w:p>
        </w:tc>
      </w:tr>
      <w:tr w:rsidR="0009551F" w:rsidRPr="0009551F" w:rsidTr="0009551F">
        <w:tc>
          <w:tcPr>
            <w:tcW w:w="703" w:type="dxa"/>
          </w:tcPr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4" w:type="dxa"/>
          </w:tcPr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Сегодня мы с вами разучим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 xml:space="preserve">аэробную связку с </w:t>
            </w:r>
            <w:proofErr w:type="spellStart"/>
            <w:r w:rsidRPr="0009551F">
              <w:rPr>
                <w:sz w:val="24"/>
                <w:szCs w:val="24"/>
              </w:rPr>
              <w:t>фитболом</w:t>
            </w:r>
            <w:proofErr w:type="spellEnd"/>
            <w:r w:rsidRPr="0009551F">
              <w:rPr>
                <w:sz w:val="24"/>
                <w:szCs w:val="24"/>
              </w:rPr>
              <w:t>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 xml:space="preserve">1) </w:t>
            </w:r>
            <w:r w:rsidRPr="0009551F">
              <w:rPr>
                <w:sz w:val="24"/>
                <w:szCs w:val="24"/>
                <w:lang w:val="en-US"/>
              </w:rPr>
              <w:t>Open</w:t>
            </w:r>
            <w:r w:rsidRPr="0009551F">
              <w:rPr>
                <w:sz w:val="24"/>
                <w:szCs w:val="24"/>
              </w:rPr>
              <w:t>-</w:t>
            </w:r>
            <w:r w:rsidRPr="0009551F">
              <w:rPr>
                <w:sz w:val="24"/>
                <w:szCs w:val="24"/>
                <w:lang w:val="en-US"/>
              </w:rPr>
              <w:t>step</w:t>
            </w:r>
            <w:r w:rsidRPr="0009551F">
              <w:rPr>
                <w:sz w:val="24"/>
                <w:szCs w:val="24"/>
              </w:rPr>
              <w:t xml:space="preserve"> – шаг, нога в сторону на носок, мяч в сторону.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bCs/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 xml:space="preserve">2) </w:t>
            </w:r>
            <w:proofErr w:type="spellStart"/>
            <w:r w:rsidRPr="0009551F">
              <w:rPr>
                <w:bCs/>
                <w:sz w:val="24"/>
                <w:szCs w:val="24"/>
              </w:rPr>
              <w:t>Step-touch</w:t>
            </w:r>
            <w:proofErr w:type="spellEnd"/>
            <w:r w:rsidRPr="0009551F">
              <w:rPr>
                <w:bCs/>
                <w:sz w:val="24"/>
                <w:szCs w:val="24"/>
              </w:rPr>
              <w:t xml:space="preserve"> – приставной шаг. Приставить ногу на носок, мяч в </w:t>
            </w:r>
            <w:proofErr w:type="spellStart"/>
            <w:r w:rsidRPr="0009551F">
              <w:rPr>
                <w:bCs/>
                <w:sz w:val="24"/>
                <w:szCs w:val="24"/>
              </w:rPr>
              <w:t>всторону</w:t>
            </w:r>
            <w:proofErr w:type="spellEnd"/>
            <w:r w:rsidRPr="0009551F">
              <w:rPr>
                <w:bCs/>
                <w:sz w:val="24"/>
                <w:szCs w:val="24"/>
              </w:rPr>
              <w:t xml:space="preserve">. </w:t>
            </w:r>
          </w:p>
          <w:p w:rsidR="0009551F" w:rsidRPr="0009551F" w:rsidRDefault="0009551F" w:rsidP="0009551F">
            <w:pPr>
              <w:rPr>
                <w:bCs/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bCs/>
                <w:sz w:val="24"/>
                <w:szCs w:val="24"/>
              </w:rPr>
            </w:pPr>
            <w:r w:rsidRPr="0009551F">
              <w:rPr>
                <w:bCs/>
                <w:sz w:val="24"/>
                <w:szCs w:val="24"/>
              </w:rPr>
              <w:t xml:space="preserve">3) </w:t>
            </w:r>
            <w:proofErr w:type="spellStart"/>
            <w:r w:rsidRPr="0009551F">
              <w:rPr>
                <w:bCs/>
                <w:sz w:val="24"/>
                <w:szCs w:val="24"/>
              </w:rPr>
              <w:t>Double</w:t>
            </w:r>
            <w:proofErr w:type="spellEnd"/>
            <w:r w:rsidRPr="000955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9551F">
              <w:rPr>
                <w:bCs/>
                <w:sz w:val="24"/>
                <w:szCs w:val="24"/>
              </w:rPr>
              <w:t>step</w:t>
            </w:r>
            <w:proofErr w:type="spellEnd"/>
            <w:r w:rsidRPr="000955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9551F">
              <w:rPr>
                <w:bCs/>
                <w:sz w:val="24"/>
                <w:szCs w:val="24"/>
              </w:rPr>
              <w:t>touch</w:t>
            </w:r>
            <w:proofErr w:type="spellEnd"/>
            <w:r w:rsidRPr="0009551F">
              <w:rPr>
                <w:bCs/>
                <w:sz w:val="24"/>
                <w:szCs w:val="24"/>
              </w:rPr>
              <w:t xml:space="preserve"> – двойное движение в сторону приставным шагом, мячом круг в одноимённую сторону и мяч в сторону</w:t>
            </w:r>
          </w:p>
          <w:p w:rsidR="0009551F" w:rsidRPr="0009551F" w:rsidRDefault="0009551F" w:rsidP="0009551F">
            <w:pPr>
              <w:rPr>
                <w:bCs/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bCs/>
                <w:sz w:val="24"/>
                <w:szCs w:val="24"/>
                <w:lang w:val="en-US"/>
              </w:rPr>
            </w:pPr>
            <w:r w:rsidRPr="0009551F">
              <w:rPr>
                <w:bCs/>
                <w:sz w:val="24"/>
                <w:szCs w:val="24"/>
                <w:lang w:val="en-US"/>
              </w:rPr>
              <w:t xml:space="preserve">4) </w:t>
            </w:r>
            <w:r w:rsidRPr="0009551F">
              <w:rPr>
                <w:bCs/>
                <w:sz w:val="24"/>
                <w:szCs w:val="24"/>
              </w:rPr>
              <w:t>Соединить</w:t>
            </w:r>
            <w:r w:rsidRPr="0009551F">
              <w:rPr>
                <w:bCs/>
                <w:sz w:val="24"/>
                <w:szCs w:val="24"/>
                <w:lang w:val="en-US"/>
              </w:rPr>
              <w:t xml:space="preserve"> 2 </w:t>
            </w:r>
            <w:r w:rsidRPr="0009551F">
              <w:rPr>
                <w:bCs/>
                <w:sz w:val="24"/>
                <w:szCs w:val="24"/>
              </w:rPr>
              <w:t>изученных</w:t>
            </w:r>
            <w:r w:rsidRPr="0009551F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09551F">
              <w:rPr>
                <w:bCs/>
                <w:sz w:val="24"/>
                <w:szCs w:val="24"/>
              </w:rPr>
              <w:t>шага</w:t>
            </w:r>
            <w:r w:rsidRPr="0009551F">
              <w:rPr>
                <w:bCs/>
                <w:sz w:val="24"/>
                <w:szCs w:val="24"/>
                <w:lang w:val="en-US"/>
              </w:rPr>
              <w:t>.</w:t>
            </w:r>
          </w:p>
          <w:p w:rsidR="0009551F" w:rsidRPr="0009551F" w:rsidRDefault="0009551F" w:rsidP="0009551F">
            <w:pPr>
              <w:rPr>
                <w:bCs/>
                <w:sz w:val="24"/>
                <w:szCs w:val="24"/>
                <w:lang w:val="en-US"/>
              </w:rPr>
            </w:pPr>
            <w:r w:rsidRPr="0009551F">
              <w:rPr>
                <w:bCs/>
                <w:sz w:val="24"/>
                <w:szCs w:val="24"/>
                <w:lang w:val="en-US"/>
              </w:rPr>
              <w:t xml:space="preserve">Step-touch </w:t>
            </w:r>
            <w:r w:rsidRPr="0009551F">
              <w:rPr>
                <w:bCs/>
                <w:sz w:val="24"/>
                <w:szCs w:val="24"/>
              </w:rPr>
              <w:t>и</w:t>
            </w:r>
            <w:r w:rsidRPr="0009551F">
              <w:rPr>
                <w:bCs/>
                <w:sz w:val="24"/>
                <w:szCs w:val="24"/>
                <w:lang w:val="en-US"/>
              </w:rPr>
              <w:t xml:space="preserve"> Double step touch</w:t>
            </w:r>
          </w:p>
          <w:p w:rsidR="0009551F" w:rsidRPr="0009551F" w:rsidRDefault="0009551F" w:rsidP="0009551F">
            <w:pPr>
              <w:rPr>
                <w:bCs/>
                <w:sz w:val="24"/>
                <w:szCs w:val="24"/>
                <w:lang w:val="en-US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bCs/>
                <w:sz w:val="24"/>
                <w:szCs w:val="24"/>
              </w:rPr>
              <w:t xml:space="preserve">5) </w:t>
            </w:r>
            <w:proofErr w:type="spellStart"/>
            <w:r w:rsidRPr="0009551F">
              <w:rPr>
                <w:bCs/>
                <w:sz w:val="24"/>
                <w:szCs w:val="24"/>
              </w:rPr>
              <w:t>Grape</w:t>
            </w:r>
            <w:proofErr w:type="spellEnd"/>
            <w:r w:rsidRPr="000955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9551F">
              <w:rPr>
                <w:bCs/>
                <w:sz w:val="24"/>
                <w:szCs w:val="24"/>
              </w:rPr>
              <w:t>wine</w:t>
            </w:r>
            <w:proofErr w:type="spellEnd"/>
            <w:r w:rsidRPr="0009551F">
              <w:rPr>
                <w:sz w:val="24"/>
                <w:szCs w:val="24"/>
              </w:rPr>
              <w:t xml:space="preserve"> – «</w:t>
            </w:r>
            <w:proofErr w:type="spellStart"/>
            <w:r w:rsidRPr="0009551F">
              <w:rPr>
                <w:sz w:val="24"/>
                <w:szCs w:val="24"/>
              </w:rPr>
              <w:t>скрестный</w:t>
            </w:r>
            <w:proofErr w:type="spellEnd"/>
            <w:r w:rsidRPr="0009551F">
              <w:rPr>
                <w:sz w:val="24"/>
                <w:szCs w:val="24"/>
              </w:rPr>
              <w:t>» шаг в сторону. Мячом удар в пол.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 xml:space="preserve">6) Соединить 3 </w:t>
            </w:r>
            <w:proofErr w:type="gramStart"/>
            <w:r w:rsidRPr="0009551F">
              <w:rPr>
                <w:sz w:val="24"/>
                <w:szCs w:val="24"/>
              </w:rPr>
              <w:t>изученных</w:t>
            </w:r>
            <w:proofErr w:type="gramEnd"/>
            <w:r w:rsidRPr="0009551F">
              <w:rPr>
                <w:sz w:val="24"/>
                <w:szCs w:val="24"/>
              </w:rPr>
              <w:t xml:space="preserve"> шага.</w:t>
            </w:r>
          </w:p>
          <w:p w:rsidR="0009551F" w:rsidRPr="00F22193" w:rsidRDefault="0009551F" w:rsidP="0009551F">
            <w:pPr>
              <w:rPr>
                <w:bCs/>
                <w:sz w:val="24"/>
                <w:szCs w:val="24"/>
              </w:rPr>
            </w:pPr>
            <w:r w:rsidRPr="0009551F">
              <w:rPr>
                <w:bCs/>
                <w:sz w:val="24"/>
                <w:szCs w:val="24"/>
                <w:lang w:val="en-US"/>
              </w:rPr>
              <w:t>Step</w:t>
            </w:r>
            <w:r w:rsidRPr="00F22193">
              <w:rPr>
                <w:bCs/>
                <w:sz w:val="24"/>
                <w:szCs w:val="24"/>
              </w:rPr>
              <w:t>-</w:t>
            </w:r>
            <w:r w:rsidRPr="0009551F">
              <w:rPr>
                <w:bCs/>
                <w:sz w:val="24"/>
                <w:szCs w:val="24"/>
                <w:lang w:val="en-US"/>
              </w:rPr>
              <w:t>touch</w:t>
            </w:r>
            <w:r w:rsidRPr="00F22193">
              <w:rPr>
                <w:bCs/>
                <w:sz w:val="24"/>
                <w:szCs w:val="24"/>
              </w:rPr>
              <w:t xml:space="preserve"> </w:t>
            </w:r>
            <w:r w:rsidRPr="0009551F">
              <w:rPr>
                <w:bCs/>
                <w:sz w:val="24"/>
                <w:szCs w:val="24"/>
              </w:rPr>
              <w:t>и</w:t>
            </w:r>
            <w:r w:rsidRPr="00F22193">
              <w:rPr>
                <w:bCs/>
                <w:sz w:val="24"/>
                <w:szCs w:val="24"/>
              </w:rPr>
              <w:t xml:space="preserve"> </w:t>
            </w:r>
            <w:r w:rsidRPr="0009551F">
              <w:rPr>
                <w:bCs/>
                <w:sz w:val="24"/>
                <w:szCs w:val="24"/>
                <w:lang w:val="en-US"/>
              </w:rPr>
              <w:t>Double</w:t>
            </w:r>
            <w:r w:rsidRPr="00F22193">
              <w:rPr>
                <w:bCs/>
                <w:sz w:val="24"/>
                <w:szCs w:val="24"/>
              </w:rPr>
              <w:t xml:space="preserve"> </w:t>
            </w:r>
            <w:r w:rsidRPr="0009551F">
              <w:rPr>
                <w:bCs/>
                <w:sz w:val="24"/>
                <w:szCs w:val="24"/>
                <w:lang w:val="en-US"/>
              </w:rPr>
              <w:t>step</w:t>
            </w:r>
            <w:r w:rsidRPr="00F22193">
              <w:rPr>
                <w:bCs/>
                <w:sz w:val="24"/>
                <w:szCs w:val="24"/>
              </w:rPr>
              <w:t xml:space="preserve"> </w:t>
            </w:r>
            <w:r w:rsidRPr="0009551F">
              <w:rPr>
                <w:bCs/>
                <w:sz w:val="24"/>
                <w:szCs w:val="24"/>
                <w:lang w:val="en-US"/>
              </w:rPr>
              <w:t>touch</w:t>
            </w:r>
            <w:r w:rsidRPr="00F22193">
              <w:rPr>
                <w:bCs/>
                <w:sz w:val="24"/>
                <w:szCs w:val="24"/>
              </w:rPr>
              <w:t xml:space="preserve"> </w:t>
            </w:r>
            <w:r w:rsidRPr="0009551F">
              <w:rPr>
                <w:bCs/>
                <w:sz w:val="24"/>
                <w:szCs w:val="24"/>
              </w:rPr>
              <w:t>и</w:t>
            </w:r>
            <w:r w:rsidRPr="00F22193">
              <w:rPr>
                <w:bCs/>
                <w:sz w:val="24"/>
                <w:szCs w:val="24"/>
              </w:rPr>
              <w:t xml:space="preserve"> </w:t>
            </w:r>
            <w:r w:rsidRPr="0009551F">
              <w:rPr>
                <w:bCs/>
                <w:sz w:val="24"/>
                <w:szCs w:val="24"/>
                <w:lang w:val="en-US"/>
              </w:rPr>
              <w:t>Grape</w:t>
            </w:r>
            <w:r w:rsidRPr="00F22193">
              <w:rPr>
                <w:bCs/>
                <w:sz w:val="24"/>
                <w:szCs w:val="24"/>
              </w:rPr>
              <w:t xml:space="preserve"> </w:t>
            </w:r>
            <w:r w:rsidRPr="0009551F">
              <w:rPr>
                <w:bCs/>
                <w:sz w:val="24"/>
                <w:szCs w:val="24"/>
                <w:lang w:val="en-US"/>
              </w:rPr>
              <w:t>wine</w:t>
            </w:r>
          </w:p>
          <w:p w:rsidR="0009551F" w:rsidRPr="00F22193" w:rsidRDefault="0009551F" w:rsidP="0009551F">
            <w:pPr>
              <w:rPr>
                <w:bCs/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bCs/>
                <w:sz w:val="24"/>
                <w:szCs w:val="24"/>
              </w:rPr>
            </w:pPr>
            <w:r w:rsidRPr="0009551F">
              <w:rPr>
                <w:bCs/>
                <w:sz w:val="24"/>
                <w:szCs w:val="24"/>
              </w:rPr>
              <w:t>7) Шаг вперёд – колено вперёд, мяч вперёд-вверх.</w:t>
            </w:r>
          </w:p>
          <w:p w:rsidR="0009551F" w:rsidRPr="0009551F" w:rsidRDefault="0009551F" w:rsidP="0009551F">
            <w:pPr>
              <w:rPr>
                <w:bCs/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bCs/>
                <w:sz w:val="24"/>
                <w:szCs w:val="24"/>
              </w:rPr>
              <w:t>8)</w:t>
            </w:r>
            <w:r w:rsidRPr="000955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551F">
              <w:rPr>
                <w:bCs/>
                <w:sz w:val="24"/>
                <w:szCs w:val="24"/>
              </w:rPr>
              <w:t>Leg</w:t>
            </w:r>
            <w:proofErr w:type="spellEnd"/>
            <w:r w:rsidRPr="0009551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9551F">
              <w:rPr>
                <w:bCs/>
                <w:sz w:val="24"/>
                <w:szCs w:val="24"/>
              </w:rPr>
              <w:t>Back</w:t>
            </w:r>
            <w:proofErr w:type="spellEnd"/>
            <w:r w:rsidRPr="0009551F">
              <w:rPr>
                <w:sz w:val="24"/>
                <w:szCs w:val="24"/>
              </w:rPr>
              <w:t xml:space="preserve"> – поднимание прямой ноги назад, потянуться за мячом.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  <w:lang w:val="en-US"/>
              </w:rPr>
            </w:pPr>
            <w:r w:rsidRPr="0009551F">
              <w:rPr>
                <w:sz w:val="24"/>
                <w:szCs w:val="24"/>
                <w:lang w:val="en-US"/>
              </w:rPr>
              <w:t xml:space="preserve">9) </w:t>
            </w:r>
            <w:r w:rsidRPr="0009551F">
              <w:rPr>
                <w:sz w:val="24"/>
                <w:szCs w:val="24"/>
              </w:rPr>
              <w:t>Со</w:t>
            </w:r>
            <w:r w:rsidR="00C45E0D">
              <w:rPr>
                <w:sz w:val="24"/>
                <w:szCs w:val="24"/>
              </w:rPr>
              <w:t>е</w:t>
            </w:r>
            <w:r w:rsidRPr="0009551F">
              <w:rPr>
                <w:sz w:val="24"/>
                <w:szCs w:val="24"/>
              </w:rPr>
              <w:t>д</w:t>
            </w:r>
            <w:r w:rsidR="00C45E0D">
              <w:rPr>
                <w:sz w:val="24"/>
                <w:szCs w:val="24"/>
              </w:rPr>
              <w:t>и</w:t>
            </w:r>
            <w:r w:rsidRPr="0009551F">
              <w:rPr>
                <w:sz w:val="24"/>
                <w:szCs w:val="24"/>
              </w:rPr>
              <w:t>нить</w:t>
            </w:r>
            <w:r w:rsidRPr="0009551F">
              <w:rPr>
                <w:sz w:val="24"/>
                <w:szCs w:val="24"/>
                <w:lang w:val="en-US"/>
              </w:rPr>
              <w:t xml:space="preserve"> 4 – </w:t>
            </w:r>
            <w:r w:rsidRPr="0009551F">
              <w:rPr>
                <w:sz w:val="24"/>
                <w:szCs w:val="24"/>
              </w:rPr>
              <w:t>шага</w:t>
            </w:r>
            <w:r w:rsidRPr="0009551F">
              <w:rPr>
                <w:sz w:val="24"/>
                <w:szCs w:val="24"/>
                <w:lang w:val="en-US"/>
              </w:rPr>
              <w:t>.</w:t>
            </w:r>
          </w:p>
          <w:p w:rsidR="0009551F" w:rsidRPr="0009551F" w:rsidRDefault="0009551F" w:rsidP="0009551F">
            <w:pPr>
              <w:rPr>
                <w:bCs/>
                <w:sz w:val="24"/>
                <w:szCs w:val="24"/>
                <w:lang w:val="en-US"/>
              </w:rPr>
            </w:pPr>
            <w:r w:rsidRPr="0009551F">
              <w:rPr>
                <w:bCs/>
                <w:sz w:val="24"/>
                <w:szCs w:val="24"/>
                <w:lang w:val="en-US"/>
              </w:rPr>
              <w:t xml:space="preserve">Step-touch </w:t>
            </w:r>
            <w:r w:rsidRPr="0009551F">
              <w:rPr>
                <w:bCs/>
                <w:sz w:val="24"/>
                <w:szCs w:val="24"/>
              </w:rPr>
              <w:t>и</w:t>
            </w:r>
            <w:r w:rsidRPr="0009551F">
              <w:rPr>
                <w:bCs/>
                <w:sz w:val="24"/>
                <w:szCs w:val="24"/>
                <w:lang w:val="en-US"/>
              </w:rPr>
              <w:t xml:space="preserve"> Double step touch </w:t>
            </w:r>
            <w:r w:rsidRPr="0009551F">
              <w:rPr>
                <w:bCs/>
                <w:sz w:val="24"/>
                <w:szCs w:val="24"/>
              </w:rPr>
              <w:t>и</w:t>
            </w:r>
            <w:r w:rsidRPr="0009551F">
              <w:rPr>
                <w:bCs/>
                <w:sz w:val="24"/>
                <w:szCs w:val="24"/>
                <w:lang w:val="en-US"/>
              </w:rPr>
              <w:t xml:space="preserve"> Grape wine </w:t>
            </w:r>
            <w:r w:rsidRPr="0009551F">
              <w:rPr>
                <w:bCs/>
                <w:sz w:val="24"/>
                <w:szCs w:val="24"/>
              </w:rPr>
              <w:t>и</w:t>
            </w:r>
            <w:r w:rsidRPr="0009551F">
              <w:rPr>
                <w:bCs/>
                <w:sz w:val="24"/>
                <w:szCs w:val="24"/>
                <w:lang w:val="en-US"/>
              </w:rPr>
              <w:t xml:space="preserve"> Leg Back</w:t>
            </w:r>
          </w:p>
          <w:p w:rsidR="0009551F" w:rsidRPr="0009551F" w:rsidRDefault="0009551F" w:rsidP="0009551F">
            <w:pPr>
              <w:rPr>
                <w:bCs/>
                <w:sz w:val="24"/>
                <w:szCs w:val="24"/>
                <w:lang w:val="en-US"/>
              </w:rPr>
            </w:pPr>
          </w:p>
          <w:p w:rsidR="0009551F" w:rsidRPr="0009551F" w:rsidRDefault="0009551F" w:rsidP="0009551F">
            <w:pPr>
              <w:rPr>
                <w:bCs/>
                <w:sz w:val="24"/>
                <w:szCs w:val="24"/>
              </w:rPr>
            </w:pPr>
            <w:r w:rsidRPr="0009551F">
              <w:rPr>
                <w:bCs/>
                <w:sz w:val="24"/>
                <w:szCs w:val="24"/>
              </w:rPr>
              <w:t xml:space="preserve">10) </w:t>
            </w:r>
            <w:proofErr w:type="spellStart"/>
            <w:r w:rsidRPr="0009551F">
              <w:rPr>
                <w:bCs/>
                <w:sz w:val="24"/>
                <w:szCs w:val="24"/>
              </w:rPr>
              <w:t>Mambo</w:t>
            </w:r>
            <w:proofErr w:type="spellEnd"/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 xml:space="preserve">“1” – шаг одной (правой) ногой на месте. “2” – небольшой шаг другой ногой (левой) вперед (тяжесть тела на ногу полностью не переносить). </w:t>
            </w:r>
          </w:p>
        </w:tc>
        <w:tc>
          <w:tcPr>
            <w:tcW w:w="900" w:type="dxa"/>
          </w:tcPr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7-10'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8 раз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8 раз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8 раз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8 раз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8 раз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8 раз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8 раз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8 раз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8 раз</w:t>
            </w:r>
          </w:p>
        </w:tc>
        <w:tc>
          <w:tcPr>
            <w:tcW w:w="3523" w:type="dxa"/>
          </w:tcPr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 xml:space="preserve">развитию выносливости, силы, координации. </w:t>
            </w:r>
            <w:proofErr w:type="spellStart"/>
            <w:r w:rsidRPr="0009551F">
              <w:rPr>
                <w:sz w:val="24"/>
                <w:szCs w:val="24"/>
              </w:rPr>
              <w:t>Упр-ния</w:t>
            </w:r>
            <w:proofErr w:type="spellEnd"/>
            <w:r w:rsidRPr="0009551F">
              <w:rPr>
                <w:sz w:val="24"/>
                <w:szCs w:val="24"/>
              </w:rPr>
              <w:t xml:space="preserve"> с мячом улучшают общее самочувствие.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 xml:space="preserve">Круглая форма мяча помогает выполнять движения с большей амплитудой, а его </w:t>
            </w:r>
            <w:proofErr w:type="spellStart"/>
            <w:proofErr w:type="gramStart"/>
            <w:r w:rsidRPr="0009551F">
              <w:rPr>
                <w:sz w:val="24"/>
                <w:szCs w:val="24"/>
              </w:rPr>
              <w:t>неустойчи-вость</w:t>
            </w:r>
            <w:proofErr w:type="spellEnd"/>
            <w:proofErr w:type="gramEnd"/>
            <w:r w:rsidRPr="0009551F">
              <w:rPr>
                <w:sz w:val="24"/>
                <w:szCs w:val="24"/>
              </w:rPr>
              <w:t xml:space="preserve"> заставляет держать </w:t>
            </w:r>
            <w:proofErr w:type="spellStart"/>
            <w:r w:rsidRPr="0009551F">
              <w:rPr>
                <w:sz w:val="24"/>
                <w:szCs w:val="24"/>
              </w:rPr>
              <w:t>мыш-цы</w:t>
            </w:r>
            <w:proofErr w:type="spellEnd"/>
            <w:r w:rsidRPr="0009551F">
              <w:rPr>
                <w:sz w:val="24"/>
                <w:szCs w:val="24"/>
              </w:rPr>
              <w:t xml:space="preserve"> в постоянном напряжении для удержания равновесия. Во время гимнастики на </w:t>
            </w:r>
            <w:proofErr w:type="spellStart"/>
            <w:r w:rsidRPr="0009551F">
              <w:rPr>
                <w:sz w:val="24"/>
                <w:szCs w:val="24"/>
              </w:rPr>
              <w:t>фитболе</w:t>
            </w:r>
            <w:proofErr w:type="spellEnd"/>
            <w:r w:rsidRPr="0009551F">
              <w:rPr>
                <w:sz w:val="24"/>
                <w:szCs w:val="24"/>
              </w:rPr>
              <w:t xml:space="preserve"> сгорает больше килокалорий, чем при простой тренировке.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Включается ритмичная музыка.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Спина прямая, дыхание не задерживать.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Спина прямая.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Больше амплитуда мячом.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Чёткие шаги.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Синхронно выполнять шаги.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Спина прямая. Дыхание не задерживать.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С левой ноги и с правой ноги.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Колено до уровня пояса.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Нога назад прямая. Спина ровная.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С левой и с правой ноги.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Шаг не широкий, т. т. на опорной ноге. Спина ровная.</w:t>
            </w:r>
          </w:p>
        </w:tc>
      </w:tr>
      <w:tr w:rsidR="0009551F" w:rsidRPr="0009551F" w:rsidTr="0009551F">
        <w:trPr>
          <w:cantSplit/>
          <w:trHeight w:val="1134"/>
        </w:trPr>
        <w:tc>
          <w:tcPr>
            <w:tcW w:w="703" w:type="dxa"/>
            <w:textDirection w:val="btLr"/>
          </w:tcPr>
          <w:p w:rsidR="0009551F" w:rsidRPr="0009551F" w:rsidRDefault="0009551F" w:rsidP="0009551F">
            <w:pPr>
              <w:ind w:left="113" w:right="113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lastRenderedPageBreak/>
              <w:t>Заключительная часть 3-5минут</w:t>
            </w:r>
          </w:p>
        </w:tc>
        <w:tc>
          <w:tcPr>
            <w:tcW w:w="4444" w:type="dxa"/>
          </w:tcPr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“3” – перенести тяжесть тела на правую ногу и встать на нее. “4” – шаг левой назад (тяжесть тела на ногу полностью не переносить) Мяч в сторону одноимённой ноги.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  <w:lang w:val="en-US"/>
              </w:rPr>
            </w:pPr>
            <w:r w:rsidRPr="0009551F">
              <w:rPr>
                <w:sz w:val="24"/>
                <w:szCs w:val="24"/>
                <w:lang w:val="en-US"/>
              </w:rPr>
              <w:t xml:space="preserve">11) </w:t>
            </w:r>
            <w:r w:rsidRPr="0009551F">
              <w:rPr>
                <w:sz w:val="24"/>
                <w:szCs w:val="24"/>
              </w:rPr>
              <w:t>Соединить</w:t>
            </w:r>
            <w:r w:rsidRPr="0009551F">
              <w:rPr>
                <w:sz w:val="24"/>
                <w:szCs w:val="24"/>
                <w:lang w:val="en-US"/>
              </w:rPr>
              <w:t xml:space="preserve"> </w:t>
            </w:r>
            <w:r w:rsidRPr="0009551F">
              <w:rPr>
                <w:sz w:val="24"/>
                <w:szCs w:val="24"/>
              </w:rPr>
              <w:t>все</w:t>
            </w:r>
            <w:r w:rsidRPr="0009551F">
              <w:rPr>
                <w:sz w:val="24"/>
                <w:szCs w:val="24"/>
                <w:lang w:val="en-US"/>
              </w:rPr>
              <w:t xml:space="preserve"> </w:t>
            </w:r>
            <w:r w:rsidRPr="0009551F">
              <w:rPr>
                <w:sz w:val="24"/>
                <w:szCs w:val="24"/>
              </w:rPr>
              <w:t>шаги</w:t>
            </w:r>
            <w:r w:rsidRPr="0009551F">
              <w:rPr>
                <w:sz w:val="24"/>
                <w:szCs w:val="24"/>
                <w:lang w:val="en-US"/>
              </w:rPr>
              <w:t>:</w:t>
            </w:r>
          </w:p>
          <w:p w:rsidR="0009551F" w:rsidRPr="0009551F" w:rsidRDefault="0009551F" w:rsidP="0009551F">
            <w:pPr>
              <w:rPr>
                <w:bCs/>
                <w:sz w:val="24"/>
                <w:szCs w:val="24"/>
                <w:lang w:val="en-US"/>
              </w:rPr>
            </w:pPr>
            <w:r w:rsidRPr="0009551F">
              <w:rPr>
                <w:bCs/>
                <w:sz w:val="24"/>
                <w:szCs w:val="24"/>
                <w:lang w:val="en-US"/>
              </w:rPr>
              <w:t xml:space="preserve">Step-touch </w:t>
            </w:r>
            <w:r w:rsidRPr="0009551F">
              <w:rPr>
                <w:bCs/>
                <w:sz w:val="24"/>
                <w:szCs w:val="24"/>
              </w:rPr>
              <w:t>и</w:t>
            </w:r>
            <w:r w:rsidRPr="0009551F">
              <w:rPr>
                <w:bCs/>
                <w:sz w:val="24"/>
                <w:szCs w:val="24"/>
                <w:lang w:val="en-US"/>
              </w:rPr>
              <w:t xml:space="preserve"> Double step touch </w:t>
            </w:r>
            <w:r w:rsidRPr="0009551F">
              <w:rPr>
                <w:bCs/>
                <w:sz w:val="24"/>
                <w:szCs w:val="24"/>
              </w:rPr>
              <w:t>и</w:t>
            </w:r>
            <w:r w:rsidRPr="0009551F">
              <w:rPr>
                <w:bCs/>
                <w:sz w:val="24"/>
                <w:szCs w:val="24"/>
                <w:lang w:val="en-US"/>
              </w:rPr>
              <w:t xml:space="preserve"> Grape wine </w:t>
            </w:r>
            <w:r w:rsidRPr="0009551F">
              <w:rPr>
                <w:bCs/>
                <w:sz w:val="24"/>
                <w:szCs w:val="24"/>
              </w:rPr>
              <w:t>и</w:t>
            </w:r>
            <w:r w:rsidRPr="0009551F">
              <w:rPr>
                <w:bCs/>
                <w:sz w:val="24"/>
                <w:szCs w:val="24"/>
                <w:lang w:val="en-US"/>
              </w:rPr>
              <w:t xml:space="preserve"> Leg Back </w:t>
            </w:r>
            <w:r w:rsidRPr="0009551F">
              <w:rPr>
                <w:bCs/>
                <w:sz w:val="24"/>
                <w:szCs w:val="24"/>
              </w:rPr>
              <w:t>и</w:t>
            </w:r>
            <w:r w:rsidRPr="0009551F">
              <w:rPr>
                <w:bCs/>
                <w:sz w:val="24"/>
                <w:szCs w:val="24"/>
                <w:lang w:val="en-US"/>
              </w:rPr>
              <w:t xml:space="preserve"> Mambo</w:t>
            </w:r>
          </w:p>
          <w:p w:rsidR="0009551F" w:rsidRPr="0009551F" w:rsidRDefault="0009551F" w:rsidP="0009551F">
            <w:pPr>
              <w:rPr>
                <w:sz w:val="24"/>
                <w:szCs w:val="24"/>
                <w:lang w:val="en-US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 xml:space="preserve">12) </w:t>
            </w:r>
            <w:r w:rsidRPr="0009551F">
              <w:rPr>
                <w:sz w:val="24"/>
                <w:szCs w:val="24"/>
                <w:lang w:val="en-US"/>
              </w:rPr>
              <w:t>Open</w:t>
            </w:r>
            <w:r w:rsidRPr="0009551F">
              <w:rPr>
                <w:sz w:val="24"/>
                <w:szCs w:val="24"/>
              </w:rPr>
              <w:t>-</w:t>
            </w:r>
            <w:r w:rsidRPr="0009551F">
              <w:rPr>
                <w:sz w:val="24"/>
                <w:szCs w:val="24"/>
                <w:lang w:val="en-US"/>
              </w:rPr>
              <w:t>step</w:t>
            </w:r>
            <w:r w:rsidRPr="0009551F">
              <w:rPr>
                <w:sz w:val="24"/>
                <w:szCs w:val="24"/>
              </w:rPr>
              <w:t xml:space="preserve"> – нога в сторону на носок, мяч в сторону.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13) Выпад в сторону влево, вправо.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- по одному выпаду, мяч вперёд держать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- по два на одной ноге, мяч вперёд.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 xml:space="preserve">14) </w:t>
            </w:r>
            <w:proofErr w:type="spellStart"/>
            <w:r w:rsidRPr="0009551F">
              <w:rPr>
                <w:sz w:val="24"/>
                <w:szCs w:val="24"/>
              </w:rPr>
              <w:t>И.п</w:t>
            </w:r>
            <w:proofErr w:type="spellEnd"/>
            <w:r w:rsidRPr="0009551F">
              <w:rPr>
                <w:sz w:val="24"/>
                <w:szCs w:val="24"/>
              </w:rPr>
              <w:t>. – широкая стойка, мяч на полу, руки на мяче.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На 8 – прокатить мяч вперёд и потянуться, и на 8 – обратно в И. п.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Перестроение для игры-эстафеты.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Мячи положили на место и вернулись в колонны.</w:t>
            </w:r>
          </w:p>
          <w:p w:rsidR="0009551F" w:rsidRPr="0009551F" w:rsidRDefault="0009551F" w:rsidP="0009551F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Эстафета с мячами.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- прыгать сидя на мяче до кегли и обратно, передать мяч следующему;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- мяч между колен, прыгать до кегли и обратно, передать мяч следующему;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- в парах держать мяч между спинами, руки в замок под локти, добежать до кегли и обратно. Передать мяч второй паре;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- передать мяч над головой, последний с мячом бежит вперёд и передаёт мяч над головой, и так до тех пор, пока направляющий не вернётся на своё место.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 xml:space="preserve"> После игры ученики берут мячи и строятся в шеренгу.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Игра на внимание «Минуточка».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Подведение итогов урока.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8 раз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4 раза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 xml:space="preserve">по 8 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4раза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4 раза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3-5'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1-2'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1-2'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</w:tcPr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С левой ноги и с правой ноги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Нога в сторону прямая.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В сторону нога прямая, выпад до угла 90º. Мяч на прямых руках впереди держать.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Ноги не сгибать, потянуться за мячом.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Кеглю оббегать с левой стороны, мяч отдавать в руки.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Мяч должен коснуться рук каждого участника. Оббегать колонну с левой стороны.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С закрытыми глазами надо считать минуту, то есть 60 секунд. Кто просчитал до 60 – делает шаг вперёд. Проверим, кто самый точный.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Чему научились?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Что нового узнали сегодня на уроке?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Узнали о тренажёре-мяче.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Разучили движения с мячом, упражнения на мяче.</w:t>
            </w:r>
          </w:p>
        </w:tc>
      </w:tr>
    </w:tbl>
    <w:p w:rsidR="0009551F" w:rsidRPr="0009551F" w:rsidRDefault="0009551F" w:rsidP="00095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703"/>
        <w:gridCol w:w="4444"/>
        <w:gridCol w:w="900"/>
        <w:gridCol w:w="3523"/>
      </w:tblGrid>
      <w:tr w:rsidR="0009551F" w:rsidRPr="0009551F" w:rsidTr="0009551F">
        <w:tc>
          <w:tcPr>
            <w:tcW w:w="703" w:type="dxa"/>
            <w:vAlign w:val="center"/>
          </w:tcPr>
          <w:p w:rsidR="0009551F" w:rsidRPr="0009551F" w:rsidRDefault="0009551F" w:rsidP="0009551F">
            <w:pPr>
              <w:jc w:val="center"/>
            </w:pPr>
            <w:r w:rsidRPr="0009551F">
              <w:t>Часть урока</w:t>
            </w:r>
          </w:p>
        </w:tc>
        <w:tc>
          <w:tcPr>
            <w:tcW w:w="4444" w:type="dxa"/>
            <w:vAlign w:val="center"/>
          </w:tcPr>
          <w:p w:rsidR="0009551F" w:rsidRPr="0009551F" w:rsidRDefault="0009551F" w:rsidP="0009551F">
            <w:pPr>
              <w:jc w:val="center"/>
            </w:pPr>
            <w:r w:rsidRPr="0009551F">
              <w:t>Содержание урока</w:t>
            </w:r>
          </w:p>
        </w:tc>
        <w:tc>
          <w:tcPr>
            <w:tcW w:w="900" w:type="dxa"/>
            <w:vAlign w:val="center"/>
          </w:tcPr>
          <w:p w:rsidR="0009551F" w:rsidRPr="0009551F" w:rsidRDefault="0009551F" w:rsidP="0009551F">
            <w:pPr>
              <w:jc w:val="center"/>
            </w:pPr>
            <w:proofErr w:type="spellStart"/>
            <w:proofErr w:type="gramStart"/>
            <w:r w:rsidRPr="0009551F">
              <w:t>Дози-ровка</w:t>
            </w:r>
            <w:proofErr w:type="spellEnd"/>
            <w:proofErr w:type="gramEnd"/>
          </w:p>
        </w:tc>
        <w:tc>
          <w:tcPr>
            <w:tcW w:w="3523" w:type="dxa"/>
            <w:vAlign w:val="center"/>
          </w:tcPr>
          <w:p w:rsidR="0009551F" w:rsidRPr="0009551F" w:rsidRDefault="0009551F" w:rsidP="0009551F">
            <w:pPr>
              <w:jc w:val="center"/>
            </w:pPr>
            <w:r w:rsidRPr="0009551F">
              <w:t>Организационно методические указания</w:t>
            </w:r>
          </w:p>
        </w:tc>
      </w:tr>
      <w:tr w:rsidR="0009551F" w:rsidRPr="0009551F" w:rsidTr="0009551F">
        <w:tc>
          <w:tcPr>
            <w:tcW w:w="703" w:type="dxa"/>
          </w:tcPr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4" w:type="dxa"/>
          </w:tcPr>
          <w:p w:rsidR="0009551F" w:rsidRPr="0009551F" w:rsidRDefault="0009551F" w:rsidP="0009551F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Рефлексия.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Самооценка учеников.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А моя оценка нашей работы на уроке, такая же, как и ваша – мяч вверх.</w:t>
            </w:r>
          </w:p>
          <w:p w:rsidR="0009551F" w:rsidRPr="0009551F" w:rsidRDefault="0009551F" w:rsidP="0009551F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Д/</w:t>
            </w:r>
            <w:proofErr w:type="gramStart"/>
            <w:r w:rsidRPr="0009551F">
              <w:rPr>
                <w:sz w:val="24"/>
                <w:szCs w:val="24"/>
              </w:rPr>
              <w:t>З</w:t>
            </w:r>
            <w:proofErr w:type="gramEnd"/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Организованный выход из зала.</w:t>
            </w:r>
          </w:p>
        </w:tc>
        <w:tc>
          <w:tcPr>
            <w:tcW w:w="900" w:type="dxa"/>
          </w:tcPr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1-2'</w:t>
            </w: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jc w:val="center"/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1'</w:t>
            </w:r>
          </w:p>
        </w:tc>
        <w:tc>
          <w:tcPr>
            <w:tcW w:w="3523" w:type="dxa"/>
          </w:tcPr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 xml:space="preserve">Я </w:t>
            </w:r>
            <w:proofErr w:type="gramStart"/>
            <w:r w:rsidRPr="0009551F">
              <w:rPr>
                <w:sz w:val="24"/>
                <w:szCs w:val="24"/>
              </w:rPr>
              <w:t>хочу</w:t>
            </w:r>
            <w:proofErr w:type="gramEnd"/>
            <w:r w:rsidRPr="0009551F">
              <w:rPr>
                <w:sz w:val="24"/>
                <w:szCs w:val="24"/>
              </w:rPr>
              <w:t xml:space="preserve"> что бы вы сейчас попробовали оценить свою работу на уроке. По сигналу прошу поставить себе следующие оценки.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1. Кто считает, что на уроке сегодня всё получилось, что работала в полную силу и с удовольствием – нужно поднять мяч вверх.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2. А кто считает, что работала с удовольствием, но не всё получилось и хочется поработать над своими ошибками – нужно мяч поднять вперёд.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 xml:space="preserve">3. И кто считает, что сегодня на уроке с новым материалом не справился, и нет желания разучивать его дальше – оставьте мяч внизу. 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Дома совершенствовать базисные шаги аэробики.</w:t>
            </w:r>
          </w:p>
          <w:p w:rsidR="0009551F" w:rsidRPr="0009551F" w:rsidRDefault="0009551F" w:rsidP="0009551F">
            <w:pPr>
              <w:rPr>
                <w:sz w:val="24"/>
                <w:szCs w:val="24"/>
              </w:rPr>
            </w:pPr>
            <w:r w:rsidRPr="0009551F">
              <w:rPr>
                <w:sz w:val="24"/>
                <w:szCs w:val="24"/>
              </w:rPr>
              <w:t>В колонну по одному, по ходу положить мячи и на выход из зала.</w:t>
            </w:r>
          </w:p>
        </w:tc>
      </w:tr>
    </w:tbl>
    <w:p w:rsidR="00E81C59" w:rsidRDefault="00E81C59" w:rsidP="00BF06DD">
      <w:pPr>
        <w:pStyle w:val="a4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E81C59" w:rsidRDefault="00E81C59" w:rsidP="00BF06DD">
      <w:pPr>
        <w:pStyle w:val="a4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E81C59" w:rsidRDefault="00E81C59" w:rsidP="00BF06DD">
      <w:pPr>
        <w:pStyle w:val="a4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E81C59" w:rsidRDefault="00E81C59" w:rsidP="00BF06DD">
      <w:pPr>
        <w:pStyle w:val="a4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E81C59" w:rsidRDefault="00E81C59" w:rsidP="00BF06DD">
      <w:pPr>
        <w:pStyle w:val="a4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E81C59" w:rsidRDefault="00E81C59" w:rsidP="00BF06DD">
      <w:pPr>
        <w:pStyle w:val="a4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E81C59" w:rsidRDefault="00E81C59" w:rsidP="00BF06DD">
      <w:pPr>
        <w:pStyle w:val="a4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E81C59" w:rsidRDefault="00E81C59" w:rsidP="00BF06DD">
      <w:pPr>
        <w:pStyle w:val="a4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E81C59" w:rsidRDefault="00E81C59" w:rsidP="00BF06DD">
      <w:pPr>
        <w:pStyle w:val="a4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E81C59" w:rsidRDefault="00E81C59" w:rsidP="00BF06DD">
      <w:pPr>
        <w:pStyle w:val="a4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E81C59" w:rsidRDefault="00E81C59" w:rsidP="00BF06DD">
      <w:pPr>
        <w:pStyle w:val="a4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E81C59" w:rsidRDefault="00E81C59" w:rsidP="00BF06DD">
      <w:pPr>
        <w:pStyle w:val="a4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E81C59" w:rsidRDefault="00E81C59" w:rsidP="00BF06DD">
      <w:pPr>
        <w:pStyle w:val="a4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E81C59" w:rsidRDefault="00E81C59" w:rsidP="00554532">
      <w:pPr>
        <w:pStyle w:val="a4"/>
        <w:ind w:left="0" w:firstLine="708"/>
        <w:rPr>
          <w:rFonts w:ascii="Times New Roman" w:hAnsi="Times New Roman" w:cs="Times New Roman"/>
        </w:rPr>
      </w:pPr>
    </w:p>
    <w:p w:rsidR="00E81C59" w:rsidRDefault="00E81C59" w:rsidP="00554532">
      <w:pPr>
        <w:pStyle w:val="a4"/>
        <w:ind w:left="0" w:firstLine="708"/>
        <w:rPr>
          <w:rFonts w:ascii="Times New Roman" w:hAnsi="Times New Roman" w:cs="Times New Roman"/>
        </w:rPr>
      </w:pPr>
    </w:p>
    <w:p w:rsidR="00E81C59" w:rsidRDefault="00E81C59" w:rsidP="00554532">
      <w:pPr>
        <w:pStyle w:val="a4"/>
        <w:ind w:left="0" w:firstLine="708"/>
        <w:rPr>
          <w:rFonts w:ascii="Times New Roman" w:hAnsi="Times New Roman" w:cs="Times New Roman"/>
        </w:rPr>
      </w:pPr>
    </w:p>
    <w:p w:rsidR="00E81C59" w:rsidRDefault="00E81C59" w:rsidP="00554532">
      <w:pPr>
        <w:pStyle w:val="a4"/>
        <w:ind w:left="0" w:firstLine="708"/>
        <w:rPr>
          <w:rFonts w:ascii="Times New Roman" w:hAnsi="Times New Roman" w:cs="Times New Roman"/>
        </w:rPr>
      </w:pPr>
    </w:p>
    <w:p w:rsidR="00E81C59" w:rsidRDefault="00E81C59" w:rsidP="00554532">
      <w:pPr>
        <w:pStyle w:val="a4"/>
        <w:ind w:left="0" w:firstLine="708"/>
        <w:rPr>
          <w:rFonts w:ascii="Times New Roman" w:hAnsi="Times New Roman" w:cs="Times New Roman"/>
        </w:rPr>
      </w:pPr>
    </w:p>
    <w:p w:rsidR="00E81C59" w:rsidRPr="00DE78A2" w:rsidRDefault="00E81C59" w:rsidP="008A23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8A2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  <w:r w:rsidR="00DE78A2">
        <w:rPr>
          <w:rFonts w:ascii="Times New Roman" w:hAnsi="Times New Roman" w:cs="Times New Roman"/>
          <w:sz w:val="28"/>
          <w:szCs w:val="28"/>
        </w:rPr>
        <w:t>.</w:t>
      </w:r>
    </w:p>
    <w:p w:rsidR="00DE78A2" w:rsidRPr="00DE78A2" w:rsidRDefault="00DE78A2" w:rsidP="00DE78A2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E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Куду Э.А. Об использовании музыки на занятиях физкультурой //Труды по физической культуре. М.: </w:t>
      </w:r>
      <w:proofErr w:type="spellStart"/>
      <w:r w:rsidRPr="00DE78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</w:t>
      </w:r>
      <w:proofErr w:type="spellEnd"/>
      <w:r w:rsidRPr="00DE78A2">
        <w:rPr>
          <w:rFonts w:ascii="Times New Roman" w:eastAsia="Times New Roman" w:hAnsi="Times New Roman" w:cs="Times New Roman"/>
          <w:sz w:val="28"/>
          <w:szCs w:val="28"/>
          <w:lang w:eastAsia="ru-RU"/>
        </w:rPr>
        <w:t>, 1975. — вып.6 - С. 224-226.</w:t>
      </w:r>
    </w:p>
    <w:p w:rsidR="00DE78A2" w:rsidRPr="00DE78A2" w:rsidRDefault="00DE78A2" w:rsidP="00DE78A2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E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 B.C., </w:t>
      </w:r>
      <w:proofErr w:type="spellStart"/>
      <w:r w:rsidRPr="00DE78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Колодницкий</w:t>
      </w:r>
      <w:proofErr w:type="spellEnd"/>
      <w:r w:rsidRPr="00DE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Физкультурно-оздоровительная работа в </w:t>
      </w:r>
      <w:proofErr w:type="spellStart"/>
      <w:r w:rsidRPr="00DE78A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proofErr w:type="gramStart"/>
      <w:r w:rsidRPr="00DE78A2">
        <w:rPr>
          <w:rFonts w:ascii="Times New Roman" w:eastAsia="Times New Roman" w:hAnsi="Times New Roman" w:cs="Times New Roman"/>
          <w:sz w:val="28"/>
          <w:szCs w:val="28"/>
          <w:lang w:eastAsia="ru-RU"/>
        </w:rPr>
        <w:t>:М</w:t>
      </w:r>
      <w:proofErr w:type="gramEnd"/>
      <w:r w:rsidRPr="00DE78A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</w:t>
      </w:r>
      <w:proofErr w:type="spellEnd"/>
      <w:r w:rsidRPr="00DE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E78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пособие.-М.:Изд-во</w:t>
      </w:r>
      <w:proofErr w:type="spellEnd"/>
      <w:r w:rsidRPr="00DE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НЦЭНАС, 2003.- 184 с.</w:t>
      </w:r>
    </w:p>
    <w:p w:rsidR="00DE78A2" w:rsidRDefault="00DE78A2" w:rsidP="00DE78A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Style w:val="hl"/>
          <w:rFonts w:ascii="Times New Roman" w:hAnsi="Times New Roman" w:cs="Times New Roman"/>
          <w:sz w:val="28"/>
          <w:szCs w:val="28"/>
        </w:rPr>
        <w:t xml:space="preserve">3. </w:t>
      </w:r>
      <w:r w:rsidRPr="00DE78A2">
        <w:rPr>
          <w:rStyle w:val="hl"/>
          <w:rFonts w:ascii="Times New Roman" w:hAnsi="Times New Roman" w:cs="Times New Roman"/>
          <w:sz w:val="28"/>
          <w:szCs w:val="28"/>
        </w:rPr>
        <w:t>Лисицкая</w:t>
      </w:r>
      <w:r w:rsidRPr="00DE78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78A2">
        <w:rPr>
          <w:rFonts w:ascii="Times New Roman" w:hAnsi="Times New Roman" w:cs="Times New Roman"/>
          <w:sz w:val="28"/>
          <w:szCs w:val="28"/>
          <w:shd w:val="clear" w:color="auto" w:fill="FFFFFF"/>
        </w:rPr>
        <w:t>Т.С. Аэробика на все вкусы.- М.: Просвещение —</w:t>
      </w:r>
      <w:r w:rsidRPr="00DE78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E78A2">
        <w:rPr>
          <w:rStyle w:val="hl"/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DE78A2">
        <w:rPr>
          <w:rFonts w:ascii="Times New Roman" w:hAnsi="Times New Roman" w:cs="Times New Roman"/>
          <w:sz w:val="28"/>
          <w:szCs w:val="28"/>
          <w:shd w:val="clear" w:color="auto" w:fill="FFFFFF"/>
        </w:rPr>
        <w:t>, 1994.-92 с.</w:t>
      </w:r>
      <w:r w:rsidRPr="00DE78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DE78A2">
        <w:rPr>
          <w:rFonts w:ascii="Times New Roman" w:hAnsi="Times New Roman" w:cs="Times New Roman"/>
          <w:sz w:val="28"/>
          <w:szCs w:val="28"/>
          <w:shd w:val="clear" w:color="auto" w:fill="FFFFFF"/>
        </w:rPr>
        <w:t>Лин И.,</w:t>
      </w:r>
      <w:r w:rsidRPr="00DE78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78A2">
        <w:rPr>
          <w:rStyle w:val="hl"/>
          <w:rFonts w:ascii="Times New Roman" w:hAnsi="Times New Roman" w:cs="Times New Roman"/>
          <w:sz w:val="28"/>
          <w:szCs w:val="28"/>
        </w:rPr>
        <w:t>Ивлев</w:t>
      </w:r>
      <w:r w:rsidRPr="00DE78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7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М.П., Григоренко A.B., </w:t>
      </w:r>
      <w:proofErr w:type="spellStart"/>
      <w:r w:rsidRPr="00DE78A2">
        <w:rPr>
          <w:rFonts w:ascii="Times New Roman" w:hAnsi="Times New Roman" w:cs="Times New Roman"/>
          <w:sz w:val="28"/>
          <w:szCs w:val="28"/>
          <w:shd w:val="clear" w:color="auto" w:fill="FFFFFF"/>
        </w:rPr>
        <w:t>Мякинченко</w:t>
      </w:r>
      <w:proofErr w:type="spellEnd"/>
      <w:r w:rsidRPr="00DE7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A.B.,</w:t>
      </w:r>
      <w:r w:rsidRPr="00DE78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78A2">
        <w:rPr>
          <w:rStyle w:val="hl"/>
          <w:rFonts w:ascii="Times New Roman" w:hAnsi="Times New Roman" w:cs="Times New Roman"/>
          <w:sz w:val="28"/>
          <w:szCs w:val="28"/>
        </w:rPr>
        <w:t>Шестаков</w:t>
      </w:r>
      <w:r w:rsidRPr="00DE78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7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М.П. Международная система подготовки </w:t>
      </w:r>
      <w:proofErr w:type="spellStart"/>
      <w:r w:rsidRPr="00DE78A2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специалистов</w:t>
      </w:r>
      <w:proofErr w:type="gramStart"/>
      <w:r w:rsidRPr="00DE78A2">
        <w:rPr>
          <w:rFonts w:ascii="Times New Roman" w:hAnsi="Times New Roman" w:cs="Times New Roman"/>
          <w:sz w:val="28"/>
          <w:szCs w:val="28"/>
          <w:shd w:val="clear" w:color="auto" w:fill="FFFFFF"/>
        </w:rPr>
        <w:t>,п</w:t>
      </w:r>
      <w:proofErr w:type="gramEnd"/>
      <w:r w:rsidRPr="00DE78A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spellEnd"/>
      <w:r w:rsidRPr="00DE78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78A2">
        <w:rPr>
          <w:rStyle w:val="hl"/>
          <w:rFonts w:ascii="Times New Roman" w:hAnsi="Times New Roman" w:cs="Times New Roman"/>
          <w:sz w:val="28"/>
          <w:szCs w:val="28"/>
        </w:rPr>
        <w:t>аэробике</w:t>
      </w:r>
      <w:r w:rsidRPr="00DE78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78A2">
        <w:rPr>
          <w:rFonts w:ascii="Times New Roman" w:hAnsi="Times New Roman" w:cs="Times New Roman"/>
          <w:sz w:val="28"/>
          <w:szCs w:val="28"/>
          <w:shd w:val="clear" w:color="auto" w:fill="FFFFFF"/>
        </w:rPr>
        <w:t>// Теория и практика физической культуры, 1995.- № 12.- С. 54 57.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="00052E8E" w:rsidRPr="00DE78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Потапчук</w:t>
      </w:r>
      <w:proofErr w:type="spellEnd"/>
      <w:r w:rsidR="00052E8E" w:rsidRPr="00DE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A.A. Как сформировать правильную осанку у ребенка. </w:t>
      </w:r>
      <w:proofErr w:type="gramStart"/>
      <w:r w:rsidR="00052E8E" w:rsidRPr="00DE78A2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="00052E8E" w:rsidRPr="00DE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Пб. : Речь; </w:t>
      </w:r>
      <w:proofErr w:type="spellStart"/>
      <w:r w:rsidR="00052E8E" w:rsidRPr="00DE78A2">
        <w:rPr>
          <w:rFonts w:ascii="Times New Roman" w:eastAsia="Times New Roman" w:hAnsi="Times New Roman" w:cs="Times New Roman"/>
          <w:sz w:val="28"/>
          <w:szCs w:val="28"/>
          <w:lang w:eastAsia="ru-RU"/>
        </w:rPr>
        <w:t>М.:Сфера</w:t>
      </w:r>
      <w:proofErr w:type="spellEnd"/>
      <w:r w:rsidR="00052E8E" w:rsidRPr="00DE78A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2009.-88с.</w:t>
      </w:r>
    </w:p>
    <w:p w:rsidR="00052E8E" w:rsidRPr="00DE78A2" w:rsidRDefault="00DE78A2" w:rsidP="00DE78A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052E8E" w:rsidRPr="00DE78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Потапчук</w:t>
      </w:r>
      <w:proofErr w:type="spellEnd"/>
      <w:r w:rsidR="00052E8E" w:rsidRPr="00DE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A.A. </w:t>
      </w:r>
      <w:proofErr w:type="spellStart"/>
      <w:r w:rsidR="00052E8E" w:rsidRPr="00DE78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Фитболы</w:t>
      </w:r>
      <w:proofErr w:type="spellEnd"/>
      <w:r w:rsidR="00052E8E" w:rsidRPr="00DE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использование в практике лечебной и адаптивной физической культуры // </w:t>
      </w:r>
      <w:proofErr w:type="gramStart"/>
      <w:r w:rsidR="00052E8E" w:rsidRPr="00DE78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адаптивная</w:t>
      </w:r>
      <w:proofErr w:type="gramEnd"/>
      <w:r w:rsidR="00052E8E" w:rsidRPr="00DE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физическая-культура №1 2002г.</w:t>
      </w:r>
    </w:p>
    <w:p w:rsidR="00052E8E" w:rsidRPr="00DE78A2" w:rsidRDefault="00DE78A2" w:rsidP="00DE78A2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052E8E" w:rsidRPr="00DE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Попова Е.Г. Общеразвивающие упражнения в гимнастике// Библиотека тренера— </w:t>
      </w:r>
      <w:proofErr w:type="spellStart"/>
      <w:proofErr w:type="gramStart"/>
      <w:r w:rsidR="00052E8E" w:rsidRPr="00DE78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proofErr w:type="gramEnd"/>
      <w:r w:rsidR="00052E8E" w:rsidRPr="00DE78A2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-Спорт, 2000. 72 с.</w:t>
      </w:r>
    </w:p>
    <w:p w:rsidR="00052E8E" w:rsidRPr="00DE78A2" w:rsidRDefault="00DE78A2" w:rsidP="00DE78A2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Style w:val="hl"/>
          <w:rFonts w:ascii="Times New Roman" w:hAnsi="Times New Roman" w:cs="Times New Roman"/>
          <w:sz w:val="28"/>
          <w:szCs w:val="28"/>
        </w:rPr>
        <w:t xml:space="preserve">8. </w:t>
      </w:r>
      <w:r w:rsidRPr="00DE78A2">
        <w:rPr>
          <w:rStyle w:val="hl"/>
          <w:rFonts w:ascii="Times New Roman" w:hAnsi="Times New Roman" w:cs="Times New Roman"/>
          <w:sz w:val="28"/>
          <w:szCs w:val="28"/>
        </w:rPr>
        <w:t>Тихомирова</w:t>
      </w:r>
      <w:r w:rsidRPr="00DE78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7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И.В. Фитнес для </w:t>
      </w:r>
      <w:proofErr w:type="gramStart"/>
      <w:r w:rsidRPr="00DE78A2">
        <w:rPr>
          <w:rFonts w:ascii="Times New Roman" w:hAnsi="Times New Roman" w:cs="Times New Roman"/>
          <w:sz w:val="28"/>
          <w:szCs w:val="28"/>
          <w:shd w:val="clear" w:color="auto" w:fill="FFFFFF"/>
        </w:rPr>
        <w:t>ленивых</w:t>
      </w:r>
      <w:proofErr w:type="gramEnd"/>
      <w:r w:rsidRPr="00DE7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DE78A2">
        <w:rPr>
          <w:rFonts w:ascii="Times New Roman" w:hAnsi="Times New Roman" w:cs="Times New Roman"/>
          <w:sz w:val="28"/>
          <w:szCs w:val="28"/>
          <w:shd w:val="clear" w:color="auto" w:fill="FFFFFF"/>
        </w:rPr>
        <w:t>фитбол</w:t>
      </w:r>
      <w:proofErr w:type="spellEnd"/>
      <w:r w:rsidRPr="00DE7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дома. СПб</w:t>
      </w:r>
      <w:proofErr w:type="gramStart"/>
      <w:r w:rsidRPr="00DE7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DE78A2">
        <w:rPr>
          <w:rFonts w:ascii="Times New Roman" w:hAnsi="Times New Roman" w:cs="Times New Roman"/>
          <w:sz w:val="28"/>
          <w:szCs w:val="28"/>
          <w:shd w:val="clear" w:color="auto" w:fill="FFFFFF"/>
        </w:rPr>
        <w:t>Невский проспект, 2004.- 160 с.</w:t>
      </w:r>
      <w:r w:rsidRPr="00DE78A2">
        <w:rPr>
          <w:rFonts w:ascii="Times New Roman" w:hAnsi="Times New Roman" w:cs="Times New Roman"/>
          <w:sz w:val="28"/>
          <w:szCs w:val="28"/>
        </w:rPr>
        <w:br/>
      </w:r>
      <w:r w:rsidRPr="00DE78A2">
        <w:rPr>
          <w:rFonts w:ascii="Verdana" w:hAnsi="Verdana"/>
          <w:color w:val="000000"/>
          <w:sz w:val="18"/>
          <w:szCs w:val="18"/>
        </w:rPr>
        <w:br/>
      </w:r>
      <w:r w:rsidRPr="00DE78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sectPr w:rsidR="00052E8E" w:rsidRPr="00DE78A2" w:rsidSect="008A23EA">
      <w:footerReference w:type="default" r:id="rId26"/>
      <w:pgSz w:w="11906" w:h="16838"/>
      <w:pgMar w:top="709" w:right="424" w:bottom="993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445" w:rsidRDefault="00FD5445" w:rsidP="00C45E0D">
      <w:pPr>
        <w:spacing w:after="0" w:line="240" w:lineRule="auto"/>
      </w:pPr>
      <w:r>
        <w:separator/>
      </w:r>
    </w:p>
  </w:endnote>
  <w:endnote w:type="continuationSeparator" w:id="0">
    <w:p w:rsidR="00FD5445" w:rsidRDefault="00FD5445" w:rsidP="00C4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000059"/>
      <w:docPartObj>
        <w:docPartGallery w:val="Page Numbers (Bottom of Page)"/>
        <w:docPartUnique/>
      </w:docPartObj>
    </w:sdtPr>
    <w:sdtEndPr/>
    <w:sdtContent>
      <w:p w:rsidR="00C45E0D" w:rsidRDefault="00C45E0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193">
          <w:rPr>
            <w:noProof/>
          </w:rPr>
          <w:t>5</w:t>
        </w:r>
        <w:r>
          <w:fldChar w:fldCharType="end"/>
        </w:r>
      </w:p>
    </w:sdtContent>
  </w:sdt>
  <w:p w:rsidR="00C45E0D" w:rsidRDefault="00C45E0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445" w:rsidRDefault="00FD5445" w:rsidP="00C45E0D">
      <w:pPr>
        <w:spacing w:after="0" w:line="240" w:lineRule="auto"/>
      </w:pPr>
      <w:r>
        <w:separator/>
      </w:r>
    </w:p>
  </w:footnote>
  <w:footnote w:type="continuationSeparator" w:id="0">
    <w:p w:rsidR="00FD5445" w:rsidRDefault="00FD5445" w:rsidP="00C45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814"/>
    <w:multiLevelType w:val="multilevel"/>
    <w:tmpl w:val="EE409A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A2E0798"/>
    <w:multiLevelType w:val="hybridMultilevel"/>
    <w:tmpl w:val="A6AEC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D329A1"/>
    <w:multiLevelType w:val="hybridMultilevel"/>
    <w:tmpl w:val="ED603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EB0578"/>
    <w:multiLevelType w:val="hybridMultilevel"/>
    <w:tmpl w:val="19DA3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9745D9"/>
    <w:multiLevelType w:val="hybridMultilevel"/>
    <w:tmpl w:val="767CD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0B597F"/>
    <w:multiLevelType w:val="hybridMultilevel"/>
    <w:tmpl w:val="518A6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F7F5E"/>
    <w:multiLevelType w:val="hybridMultilevel"/>
    <w:tmpl w:val="C08EAE32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C076CD2"/>
    <w:multiLevelType w:val="multilevel"/>
    <w:tmpl w:val="6E042D9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556B39CE"/>
    <w:multiLevelType w:val="hybridMultilevel"/>
    <w:tmpl w:val="1BF4BA76"/>
    <w:lvl w:ilvl="0" w:tplc="B8E80C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75488A"/>
    <w:multiLevelType w:val="hybridMultilevel"/>
    <w:tmpl w:val="0DAA8522"/>
    <w:lvl w:ilvl="0" w:tplc="2B9A0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B23791"/>
    <w:multiLevelType w:val="hybridMultilevel"/>
    <w:tmpl w:val="C3F40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6B6FF4"/>
    <w:multiLevelType w:val="hybridMultilevel"/>
    <w:tmpl w:val="E736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C1D3D"/>
    <w:multiLevelType w:val="hybridMultilevel"/>
    <w:tmpl w:val="B49682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A1218"/>
    <w:multiLevelType w:val="multilevel"/>
    <w:tmpl w:val="9D8EE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9"/>
  </w:num>
  <w:num w:numId="5">
    <w:abstractNumId w:val="8"/>
  </w:num>
  <w:num w:numId="6">
    <w:abstractNumId w:val="12"/>
  </w:num>
  <w:num w:numId="7">
    <w:abstractNumId w:val="5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6DB"/>
    <w:rsid w:val="00050ED1"/>
    <w:rsid w:val="00052E8E"/>
    <w:rsid w:val="000942A3"/>
    <w:rsid w:val="0009551F"/>
    <w:rsid w:val="00123883"/>
    <w:rsid w:val="00144174"/>
    <w:rsid w:val="00163011"/>
    <w:rsid w:val="00187F61"/>
    <w:rsid w:val="001D0B41"/>
    <w:rsid w:val="00250A9B"/>
    <w:rsid w:val="00273E15"/>
    <w:rsid w:val="003B769B"/>
    <w:rsid w:val="003F397C"/>
    <w:rsid w:val="00507082"/>
    <w:rsid w:val="00514EE0"/>
    <w:rsid w:val="00545CD5"/>
    <w:rsid w:val="00554532"/>
    <w:rsid w:val="0055735D"/>
    <w:rsid w:val="005802A3"/>
    <w:rsid w:val="00622EAA"/>
    <w:rsid w:val="006E12D5"/>
    <w:rsid w:val="00784F0D"/>
    <w:rsid w:val="00835CCA"/>
    <w:rsid w:val="008414FC"/>
    <w:rsid w:val="008A23EA"/>
    <w:rsid w:val="008F1D58"/>
    <w:rsid w:val="00910A04"/>
    <w:rsid w:val="00962601"/>
    <w:rsid w:val="00A717AE"/>
    <w:rsid w:val="00BF06DD"/>
    <w:rsid w:val="00C13112"/>
    <w:rsid w:val="00C45E0D"/>
    <w:rsid w:val="00CC4C06"/>
    <w:rsid w:val="00D1468B"/>
    <w:rsid w:val="00D464D2"/>
    <w:rsid w:val="00D57B96"/>
    <w:rsid w:val="00DE78A2"/>
    <w:rsid w:val="00E81C59"/>
    <w:rsid w:val="00EA0862"/>
    <w:rsid w:val="00F126DB"/>
    <w:rsid w:val="00F22193"/>
    <w:rsid w:val="00FB3786"/>
    <w:rsid w:val="00FC1105"/>
    <w:rsid w:val="00FC451F"/>
    <w:rsid w:val="00FD5445"/>
    <w:rsid w:val="00FE6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Прямая со стрелкой 15"/>
        <o:r id="V:Rule2" type="connector" idref="#Прямая со стрелкой 30"/>
        <o:r id="V:Rule3" type="connector" idref="#Прямая со стрелкой 28"/>
        <o:r id="V:Rule4" type="connector" idref="#Прямая со стрелкой 31"/>
        <o:r id="V:Rule5" type="connector" idref="#Прямая со стрелкой 29"/>
        <o:r id="V:Rule6" type="connector" idref="#Прямая со стрелкой 16"/>
        <o:r id="V:Rule7" type="connector" idref="#Прямая со стрелкой 14"/>
        <o:r id="V:Rule8" type="connector" idref="#Прямая со стрелкой 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17AE"/>
    <w:pPr>
      <w:ind w:left="720"/>
      <w:contextualSpacing/>
    </w:pPr>
  </w:style>
  <w:style w:type="table" w:styleId="-1">
    <w:name w:val="Light List Accent 1"/>
    <w:basedOn w:val="a1"/>
    <w:uiPriority w:val="61"/>
    <w:rsid w:val="00050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C1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112"/>
    <w:rPr>
      <w:rFonts w:ascii="Tahoma" w:hAnsi="Tahoma" w:cs="Tahoma"/>
      <w:sz w:val="16"/>
      <w:szCs w:val="16"/>
    </w:rPr>
  </w:style>
  <w:style w:type="character" w:styleId="a7">
    <w:name w:val="Strong"/>
    <w:qFormat/>
    <w:rsid w:val="00163011"/>
    <w:rPr>
      <w:b/>
      <w:bCs/>
    </w:rPr>
  </w:style>
  <w:style w:type="paragraph" w:customStyle="1" w:styleId="ParagraphStyle">
    <w:name w:val="Paragraph Style"/>
    <w:rsid w:val="00FC11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apple-converted-space">
    <w:name w:val="apple-converted-space"/>
    <w:basedOn w:val="a0"/>
    <w:rsid w:val="00052E8E"/>
  </w:style>
  <w:style w:type="character" w:customStyle="1" w:styleId="hl">
    <w:name w:val="hl"/>
    <w:basedOn w:val="a0"/>
    <w:rsid w:val="00DE78A2"/>
  </w:style>
  <w:style w:type="character" w:styleId="a8">
    <w:name w:val="Hyperlink"/>
    <w:basedOn w:val="a0"/>
    <w:uiPriority w:val="99"/>
    <w:semiHidden/>
    <w:unhideWhenUsed/>
    <w:rsid w:val="00DE78A2"/>
    <w:rPr>
      <w:color w:val="0000FF"/>
      <w:u w:val="single"/>
    </w:rPr>
  </w:style>
  <w:style w:type="table" w:styleId="a9">
    <w:name w:val="Table Grid"/>
    <w:basedOn w:val="a1"/>
    <w:rsid w:val="00095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09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9551F"/>
  </w:style>
  <w:style w:type="character" w:customStyle="1" w:styleId="c15">
    <w:name w:val="c15"/>
    <w:basedOn w:val="a0"/>
    <w:rsid w:val="0009551F"/>
  </w:style>
  <w:style w:type="paragraph" w:styleId="aa">
    <w:name w:val="header"/>
    <w:basedOn w:val="a"/>
    <w:link w:val="ab"/>
    <w:uiPriority w:val="99"/>
    <w:unhideWhenUsed/>
    <w:rsid w:val="00C4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5E0D"/>
  </w:style>
  <w:style w:type="paragraph" w:styleId="ac">
    <w:name w:val="footer"/>
    <w:basedOn w:val="a"/>
    <w:link w:val="ad"/>
    <w:uiPriority w:val="99"/>
    <w:unhideWhenUsed/>
    <w:rsid w:val="00C4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5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17AE"/>
    <w:pPr>
      <w:ind w:left="720"/>
      <w:contextualSpacing/>
    </w:pPr>
  </w:style>
  <w:style w:type="table" w:styleId="-1">
    <w:name w:val="Light List Accent 1"/>
    <w:basedOn w:val="a1"/>
    <w:uiPriority w:val="61"/>
    <w:rsid w:val="00050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C1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112"/>
    <w:rPr>
      <w:rFonts w:ascii="Tahoma" w:hAnsi="Tahoma" w:cs="Tahoma"/>
      <w:sz w:val="16"/>
      <w:szCs w:val="16"/>
    </w:rPr>
  </w:style>
  <w:style w:type="character" w:styleId="a7">
    <w:name w:val="Strong"/>
    <w:qFormat/>
    <w:rsid w:val="00163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B923-D143-4CC4-AC34-3D7718EA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6275</Words>
  <Characters>35773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Влад</cp:lastModifiedBy>
  <cp:revision>8</cp:revision>
  <dcterms:created xsi:type="dcterms:W3CDTF">2012-12-19T04:42:00Z</dcterms:created>
  <dcterms:modified xsi:type="dcterms:W3CDTF">2013-10-06T14:08:00Z</dcterms:modified>
</cp:coreProperties>
</file>