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6D3" w:rsidRPr="004606D3" w:rsidRDefault="004606D3" w:rsidP="00460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урока:</w:t>
      </w:r>
      <w:r w:rsidRPr="004606D3">
        <w:rPr>
          <w:rFonts w:ascii="Times New Roman" w:eastAsia="Times New Roman" w:hAnsi="Times New Roman" w:cs="Times New Roman"/>
          <w:sz w:val="24"/>
          <w:szCs w:val="24"/>
        </w:rPr>
        <w:t xml:space="preserve"> обобщающее повторение по теме «Географические модели Земли».</w:t>
      </w:r>
    </w:p>
    <w:p w:rsidR="004606D3" w:rsidRPr="004606D3" w:rsidRDefault="004606D3" w:rsidP="00460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 урока: </w:t>
      </w:r>
    </w:p>
    <w:p w:rsidR="004606D3" w:rsidRPr="004606D3" w:rsidRDefault="004606D3" w:rsidP="004606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06D3">
        <w:rPr>
          <w:rFonts w:ascii="Times New Roman" w:eastAsia="Times New Roman" w:hAnsi="Times New Roman" w:cs="Times New Roman"/>
          <w:sz w:val="24"/>
          <w:szCs w:val="24"/>
        </w:rPr>
        <w:t>учебная</w:t>
      </w:r>
      <w:proofErr w:type="gramEnd"/>
      <w:r w:rsidRPr="004606D3">
        <w:rPr>
          <w:rFonts w:ascii="Times New Roman" w:eastAsia="Times New Roman" w:hAnsi="Times New Roman" w:cs="Times New Roman"/>
          <w:sz w:val="24"/>
          <w:szCs w:val="24"/>
        </w:rPr>
        <w:t>: повысить интерес к изучению географии;</w:t>
      </w:r>
    </w:p>
    <w:p w:rsidR="004606D3" w:rsidRPr="004606D3" w:rsidRDefault="004606D3" w:rsidP="004606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sz w:val="24"/>
          <w:szCs w:val="24"/>
        </w:rPr>
        <w:t>развивающая: развивать географическое мышление, устную речь, способность применять имеющиеся знания в разных условиях;</w:t>
      </w:r>
    </w:p>
    <w:p w:rsidR="004606D3" w:rsidRPr="004606D3" w:rsidRDefault="004606D3" w:rsidP="004606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06D3">
        <w:rPr>
          <w:rFonts w:ascii="Times New Roman" w:eastAsia="Times New Roman" w:hAnsi="Times New Roman" w:cs="Times New Roman"/>
          <w:sz w:val="24"/>
          <w:szCs w:val="24"/>
        </w:rPr>
        <w:t>воспитательная</w:t>
      </w:r>
      <w:proofErr w:type="gramEnd"/>
      <w:r w:rsidRPr="004606D3">
        <w:rPr>
          <w:rFonts w:ascii="Times New Roman" w:eastAsia="Times New Roman" w:hAnsi="Times New Roman" w:cs="Times New Roman"/>
          <w:sz w:val="24"/>
          <w:szCs w:val="24"/>
        </w:rPr>
        <w:t>: воспитывать чувства дружбы, товарищества, умение работать в коллективе.</w:t>
      </w:r>
    </w:p>
    <w:p w:rsidR="004606D3" w:rsidRPr="004606D3" w:rsidRDefault="004606D3" w:rsidP="00460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4606D3" w:rsidRPr="004606D3" w:rsidRDefault="004606D3" w:rsidP="004606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sz w:val="24"/>
          <w:szCs w:val="24"/>
        </w:rPr>
        <w:t>Обобщить у учащихся представления о географических моделях Земли;</w:t>
      </w:r>
    </w:p>
    <w:p w:rsidR="004606D3" w:rsidRPr="004606D3" w:rsidRDefault="004606D3" w:rsidP="004606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06D3">
        <w:rPr>
          <w:rFonts w:ascii="Times New Roman" w:eastAsia="Times New Roman" w:hAnsi="Times New Roman" w:cs="Times New Roman"/>
          <w:sz w:val="24"/>
          <w:szCs w:val="24"/>
        </w:rPr>
        <w:t>Повторить изученный материал, основные понятия: глобус, меридиан, горизонт, азимут, условные знаки, компас, стороны горизонта, ориентирование на местности.</w:t>
      </w:r>
      <w:proofErr w:type="gramEnd"/>
    </w:p>
    <w:p w:rsidR="004606D3" w:rsidRPr="004606D3" w:rsidRDefault="004606D3" w:rsidP="004606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sz w:val="24"/>
          <w:szCs w:val="24"/>
        </w:rPr>
        <w:t>Развивать и применять полученные знания при выполнении практических работ.</w:t>
      </w:r>
    </w:p>
    <w:p w:rsidR="004606D3" w:rsidRPr="004606D3" w:rsidRDefault="004606D3" w:rsidP="00460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проведения урока географии</w:t>
      </w:r>
      <w:r w:rsidRPr="004606D3">
        <w:rPr>
          <w:rFonts w:ascii="Times New Roman" w:eastAsia="Times New Roman" w:hAnsi="Times New Roman" w:cs="Times New Roman"/>
          <w:sz w:val="24"/>
          <w:szCs w:val="24"/>
        </w:rPr>
        <w:t xml:space="preserve"> – активная форма обучения. Урок-игра «Морской бой».</w:t>
      </w:r>
    </w:p>
    <w:p w:rsidR="004606D3" w:rsidRPr="004606D3" w:rsidRDefault="004606D3" w:rsidP="00460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606D3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proofErr w:type="gramStart"/>
      <w:r w:rsidRPr="004606D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606D3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4606D3">
        <w:rPr>
          <w:rFonts w:ascii="Times New Roman" w:eastAsia="Times New Roman" w:hAnsi="Times New Roman" w:cs="Times New Roman"/>
          <w:sz w:val="24"/>
          <w:szCs w:val="24"/>
        </w:rPr>
        <w:t>гровое</w:t>
      </w:r>
      <w:proofErr w:type="spellEnd"/>
      <w:r w:rsidRPr="004606D3">
        <w:rPr>
          <w:rFonts w:ascii="Times New Roman" w:eastAsia="Times New Roman" w:hAnsi="Times New Roman" w:cs="Times New Roman"/>
          <w:sz w:val="24"/>
          <w:szCs w:val="24"/>
        </w:rPr>
        <w:t xml:space="preserve"> поле (</w:t>
      </w:r>
      <w:hyperlink r:id="rId5" w:history="1">
        <w:r w:rsidRPr="00460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Приложение 1</w:t>
        </w:r>
      </w:hyperlink>
      <w:r w:rsidRPr="004606D3">
        <w:rPr>
          <w:rFonts w:ascii="Times New Roman" w:eastAsia="Times New Roman" w:hAnsi="Times New Roman" w:cs="Times New Roman"/>
          <w:sz w:val="24"/>
          <w:szCs w:val="24"/>
        </w:rPr>
        <w:t xml:space="preserve">), карточки с заданиями, жетоны с баллами. Игровое поле состоит из листа ватмана, поделенного на квадраты, число квадратов определяется по количеству вопросов, заданий, выбранных для игры. Например, 9 </w:t>
      </w:r>
      <w:proofErr w:type="spellStart"/>
      <w:r w:rsidRPr="004606D3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4606D3">
        <w:rPr>
          <w:rFonts w:ascii="Times New Roman" w:eastAsia="Times New Roman" w:hAnsi="Times New Roman" w:cs="Times New Roman"/>
          <w:sz w:val="24"/>
          <w:szCs w:val="24"/>
        </w:rPr>
        <w:t xml:space="preserve"> 9. Каждый квадрат нумеруется числами или символами в произвольном порядке. За каждым номером, символом скрывается вопрос на определенном количестве баллов.</w:t>
      </w:r>
    </w:p>
    <w:p w:rsidR="004606D3" w:rsidRPr="004606D3" w:rsidRDefault="004606D3" w:rsidP="00460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Планируемый результат: </w:t>
      </w:r>
    </w:p>
    <w:p w:rsidR="004606D3" w:rsidRPr="004606D3" w:rsidRDefault="004606D3" w:rsidP="004606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sz w:val="24"/>
          <w:szCs w:val="24"/>
        </w:rPr>
        <w:t>учащиеся обобщают полученные знания по теме «Модели Земли»;</w:t>
      </w:r>
    </w:p>
    <w:p w:rsidR="004606D3" w:rsidRPr="004606D3" w:rsidRDefault="004606D3" w:rsidP="004606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sz w:val="24"/>
          <w:szCs w:val="24"/>
        </w:rPr>
        <w:t>обучающиеся получают практические умения ориентироваться на местности с помощью компаса, карт и топографических знаков;</w:t>
      </w:r>
    </w:p>
    <w:p w:rsidR="004606D3" w:rsidRPr="004606D3" w:rsidRDefault="004606D3" w:rsidP="004606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sz w:val="24"/>
          <w:szCs w:val="24"/>
        </w:rPr>
        <w:t>учащиеся могут высчитывать азимут от одного географического объекта (например: домик лесника) до другого географического объекта (родника), применить полученные навыки при выполнении практических работ на уроке географии.</w:t>
      </w:r>
    </w:p>
    <w:p w:rsidR="004606D3" w:rsidRPr="004606D3" w:rsidRDefault="004606D3" w:rsidP="00460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i/>
          <w:iCs/>
          <w:sz w:val="24"/>
          <w:szCs w:val="24"/>
        </w:rPr>
        <w:t>Учитель:</w:t>
      </w:r>
      <w:r w:rsidRPr="004606D3">
        <w:rPr>
          <w:rFonts w:ascii="Times New Roman" w:eastAsia="Times New Roman" w:hAnsi="Times New Roman" w:cs="Times New Roman"/>
          <w:sz w:val="24"/>
          <w:szCs w:val="24"/>
        </w:rPr>
        <w:t xml:space="preserve"> «Сегодня ребята, я предлагаю сыграть вам в игру «Морской бой». Для начала разделимся на 2 (или </w:t>
      </w:r>
      <w:proofErr w:type="gramStart"/>
      <w:r w:rsidRPr="004606D3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gramEnd"/>
      <w:r w:rsidRPr="004606D3">
        <w:rPr>
          <w:rFonts w:ascii="Times New Roman" w:eastAsia="Times New Roman" w:hAnsi="Times New Roman" w:cs="Times New Roman"/>
          <w:sz w:val="24"/>
          <w:szCs w:val="24"/>
        </w:rPr>
        <w:t>команды, выберем капитанов. Перед вами игровое поле, по горизонтали – цифры, по вертикали – буквы. На пересечении буквы и цифры скрыт вопрос. За каждый правильный ответ вы набираете баллы. Побеждает сильнейший. Только посоветовавшись с командой, капитан выбирает, какое игровое поле открыть. Например: «И -5». Символы означают следующее:</w:t>
      </w:r>
    </w:p>
    <w:p w:rsidR="004606D3" w:rsidRPr="004606D3" w:rsidRDefault="004606D3" w:rsidP="00460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sz w:val="24"/>
          <w:szCs w:val="24"/>
        </w:rPr>
        <w:t>«К» – клад, задание на 2 балла, вам потребуется выполнить практическую работу.</w:t>
      </w:r>
    </w:p>
    <w:p w:rsidR="004606D3" w:rsidRPr="004606D3" w:rsidRDefault="004606D3" w:rsidP="00460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Start"/>
      <w:r w:rsidRPr="004606D3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gramEnd"/>
      <w:r w:rsidRPr="004606D3">
        <w:rPr>
          <w:rFonts w:ascii="Times New Roman" w:eastAsia="Times New Roman" w:hAnsi="Times New Roman" w:cs="Times New Roman"/>
          <w:sz w:val="24"/>
          <w:szCs w:val="24"/>
        </w:rPr>
        <w:t>» – шанс, означает, что команде дается еще один вопрос, за который можно получить 1 балл.</w:t>
      </w:r>
    </w:p>
    <w:p w:rsidR="004606D3" w:rsidRPr="004606D3" w:rsidRDefault="004606D3" w:rsidP="00460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8950" cy="446405"/>
            <wp:effectExtent l="19050" t="0" r="6350" b="0"/>
            <wp:docPr id="1" name="Рисунок 1" descr="рис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06D3">
        <w:rPr>
          <w:rFonts w:ascii="Times New Roman" w:eastAsia="Times New Roman" w:hAnsi="Times New Roman" w:cs="Times New Roman"/>
          <w:sz w:val="24"/>
          <w:szCs w:val="24"/>
        </w:rPr>
        <w:t>– это корабль, команде дарят 1 балл.</w:t>
      </w:r>
    </w:p>
    <w:p w:rsidR="004606D3" w:rsidRPr="004606D3" w:rsidRDefault="004606D3" w:rsidP="00460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«Пальма» – переход хода другой команде. </w:t>
      </w:r>
    </w:p>
    <w:p w:rsidR="004606D3" w:rsidRPr="004606D3" w:rsidRDefault="004606D3" w:rsidP="00460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sz w:val="24"/>
          <w:szCs w:val="24"/>
        </w:rPr>
        <w:t>«Мель» – у команды забирают 1 балл.</w:t>
      </w:r>
    </w:p>
    <w:p w:rsidR="004606D3" w:rsidRPr="004606D3" w:rsidRDefault="004606D3" w:rsidP="00460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sz w:val="24"/>
          <w:szCs w:val="24"/>
        </w:rPr>
        <w:t>«Фортуна» – Угадать прибор на ощупь с закрытыми глазами.</w:t>
      </w:r>
    </w:p>
    <w:p w:rsidR="004606D3" w:rsidRPr="004606D3" w:rsidRDefault="004606D3" w:rsidP="00460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sz w:val="24"/>
          <w:szCs w:val="24"/>
        </w:rPr>
        <w:t>Удачи Вам всем!</w:t>
      </w:r>
    </w:p>
    <w:p w:rsidR="004606D3" w:rsidRPr="004606D3" w:rsidRDefault="004606D3" w:rsidP="00460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1 до 9 (на 1 балл!)</w:t>
      </w:r>
    </w:p>
    <w:p w:rsidR="004606D3" w:rsidRPr="004606D3" w:rsidRDefault="004606D3" w:rsidP="004606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sz w:val="24"/>
          <w:szCs w:val="24"/>
        </w:rPr>
        <w:t>Как переводиться география с греческого языка? (Ответ: «</w:t>
      </w:r>
      <w:proofErr w:type="spellStart"/>
      <w:r w:rsidRPr="004606D3">
        <w:rPr>
          <w:rFonts w:ascii="Times New Roman" w:eastAsia="Times New Roman" w:hAnsi="Times New Roman" w:cs="Times New Roman"/>
          <w:sz w:val="24"/>
          <w:szCs w:val="24"/>
        </w:rPr>
        <w:t>гео</w:t>
      </w:r>
      <w:proofErr w:type="spellEnd"/>
      <w:r w:rsidRPr="004606D3">
        <w:rPr>
          <w:rFonts w:ascii="Times New Roman" w:eastAsia="Times New Roman" w:hAnsi="Times New Roman" w:cs="Times New Roman"/>
          <w:sz w:val="24"/>
          <w:szCs w:val="24"/>
        </w:rPr>
        <w:t>» – Земля; «</w:t>
      </w:r>
      <w:proofErr w:type="spellStart"/>
      <w:r w:rsidRPr="004606D3">
        <w:rPr>
          <w:rFonts w:ascii="Times New Roman" w:eastAsia="Times New Roman" w:hAnsi="Times New Roman" w:cs="Times New Roman"/>
          <w:sz w:val="24"/>
          <w:szCs w:val="24"/>
        </w:rPr>
        <w:t>графос</w:t>
      </w:r>
      <w:proofErr w:type="spellEnd"/>
      <w:r w:rsidRPr="004606D3">
        <w:rPr>
          <w:rFonts w:ascii="Times New Roman" w:eastAsia="Times New Roman" w:hAnsi="Times New Roman" w:cs="Times New Roman"/>
          <w:sz w:val="24"/>
          <w:szCs w:val="24"/>
        </w:rPr>
        <w:t>» – пишу).</w:t>
      </w:r>
    </w:p>
    <w:p w:rsidR="004606D3" w:rsidRPr="004606D3" w:rsidRDefault="004606D3" w:rsidP="004606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sz w:val="24"/>
          <w:szCs w:val="24"/>
        </w:rPr>
        <w:t xml:space="preserve">Назовите мореплавателя, который совершил кругосветное путешествие? </w:t>
      </w:r>
      <w:proofErr w:type="gramStart"/>
      <w:r w:rsidRPr="004606D3">
        <w:rPr>
          <w:rFonts w:ascii="Times New Roman" w:eastAsia="Times New Roman" w:hAnsi="Times New Roman" w:cs="Times New Roman"/>
          <w:sz w:val="24"/>
          <w:szCs w:val="24"/>
        </w:rPr>
        <w:t>(Ответ:</w:t>
      </w:r>
      <w:proofErr w:type="gramEnd"/>
      <w:r w:rsidRPr="00460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606D3">
        <w:rPr>
          <w:rFonts w:ascii="Times New Roman" w:eastAsia="Times New Roman" w:hAnsi="Times New Roman" w:cs="Times New Roman"/>
          <w:sz w:val="24"/>
          <w:szCs w:val="24"/>
        </w:rPr>
        <w:t>Магеллан).</w:t>
      </w:r>
      <w:proofErr w:type="gramEnd"/>
    </w:p>
    <w:p w:rsidR="004606D3" w:rsidRPr="004606D3" w:rsidRDefault="004606D3" w:rsidP="004606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06D3">
        <w:rPr>
          <w:rFonts w:ascii="Times New Roman" w:eastAsia="Times New Roman" w:hAnsi="Times New Roman" w:cs="Times New Roman"/>
          <w:sz w:val="24"/>
          <w:szCs w:val="24"/>
        </w:rPr>
        <w:t>Чертёж, изображающий небольшую часть земной поверхности называется</w:t>
      </w:r>
      <w:proofErr w:type="gramEnd"/>
      <w:r w:rsidRPr="004606D3">
        <w:rPr>
          <w:rFonts w:ascii="Times New Roman" w:eastAsia="Times New Roman" w:hAnsi="Times New Roman" w:cs="Times New Roman"/>
          <w:sz w:val="24"/>
          <w:szCs w:val="24"/>
        </w:rPr>
        <w:t>? (Ответ: план).</w:t>
      </w:r>
    </w:p>
    <w:p w:rsidR="004606D3" w:rsidRPr="004606D3" w:rsidRDefault="004606D3" w:rsidP="004606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sz w:val="24"/>
          <w:szCs w:val="24"/>
        </w:rPr>
        <w:t>Масштаб, записанный в виде числа, называется? (Ответ: численный).</w:t>
      </w:r>
    </w:p>
    <w:p w:rsidR="004606D3" w:rsidRPr="004606D3" w:rsidRDefault="004606D3" w:rsidP="004606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sz w:val="24"/>
          <w:szCs w:val="24"/>
        </w:rPr>
        <w:t>Единица измерения масштаба? (Ответ: сантиметр).</w:t>
      </w:r>
    </w:p>
    <w:p w:rsidR="004606D3" w:rsidRPr="004606D3" w:rsidRDefault="004606D3" w:rsidP="004606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sz w:val="24"/>
          <w:szCs w:val="24"/>
        </w:rPr>
        <w:t>На чем изображается план местности? (Ответ: на бумаге).</w:t>
      </w:r>
    </w:p>
    <w:p w:rsidR="004606D3" w:rsidRPr="004606D3" w:rsidRDefault="004606D3" w:rsidP="004606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sz w:val="24"/>
          <w:szCs w:val="24"/>
        </w:rPr>
        <w:t>Что такое Азимут? (Ответ: это угол, между направлением на север и на какой-нибудь предмет местности).</w:t>
      </w:r>
    </w:p>
    <w:p w:rsidR="004606D3" w:rsidRPr="004606D3" w:rsidRDefault="004606D3" w:rsidP="004606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sz w:val="24"/>
          <w:szCs w:val="24"/>
        </w:rPr>
        <w:t>В чем измеряется Азимут? (Ответ: в градусах).</w:t>
      </w:r>
    </w:p>
    <w:p w:rsidR="004606D3" w:rsidRPr="004606D3" w:rsidRDefault="004606D3" w:rsidP="004606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sz w:val="24"/>
          <w:szCs w:val="24"/>
        </w:rPr>
        <w:t>Прибор, с помощью которого можно ориентироваться на местности? (Ответ: компас).</w:t>
      </w:r>
    </w:p>
    <w:p w:rsidR="004606D3" w:rsidRPr="004606D3" w:rsidRDefault="004606D3" w:rsidP="00460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10–18 – на 2 балла!</w:t>
      </w:r>
    </w:p>
    <w:p w:rsidR="004606D3" w:rsidRPr="004606D3" w:rsidRDefault="004606D3" w:rsidP="004606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sz w:val="24"/>
          <w:szCs w:val="24"/>
        </w:rPr>
        <w:t xml:space="preserve">Отсчет азимута производят от направления на север по ходу часовой стрелки от 0º до 360º. Если предмет на севере, то его азимут будет равен? (Ответ: нулю). </w:t>
      </w:r>
    </w:p>
    <w:p w:rsidR="004606D3" w:rsidRPr="004606D3" w:rsidRDefault="004606D3" w:rsidP="004606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sz w:val="24"/>
          <w:szCs w:val="24"/>
        </w:rPr>
        <w:t>Отсчет азимута производят от направления на север по ходу часовой стрелки от 0º до 360º. Если предмет на востоке, то азимут будет равен? (Ответ: 90º).</w:t>
      </w:r>
    </w:p>
    <w:p w:rsidR="004606D3" w:rsidRPr="004606D3" w:rsidRDefault="004606D3" w:rsidP="004606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sz w:val="24"/>
          <w:szCs w:val="24"/>
        </w:rPr>
        <w:t>Отсчет азимута производят от направления на север по ходу часовой стрелки от 0º до 360º. Если предмет на юге, то азимут будет равен? (Ответ: 180º).</w:t>
      </w:r>
    </w:p>
    <w:p w:rsidR="004606D3" w:rsidRPr="004606D3" w:rsidRDefault="004606D3" w:rsidP="004606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sz w:val="24"/>
          <w:szCs w:val="24"/>
        </w:rPr>
        <w:t>Отсчет азимута производят от направления на север по ходу часовой стрелки от 0º до 360º. Если предмет на западе, то азимут будет равен? (Ответ: 270º).</w:t>
      </w:r>
    </w:p>
    <w:p w:rsidR="004606D3" w:rsidRPr="004606D3" w:rsidRDefault="004606D3" w:rsidP="004606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sz w:val="24"/>
          <w:szCs w:val="24"/>
        </w:rPr>
        <w:t xml:space="preserve">Перечислите основные и промежуточные стороны горизонта? </w:t>
      </w:r>
      <w:proofErr w:type="gramStart"/>
      <w:r w:rsidRPr="004606D3">
        <w:rPr>
          <w:rFonts w:ascii="Times New Roman" w:eastAsia="Times New Roman" w:hAnsi="Times New Roman" w:cs="Times New Roman"/>
          <w:sz w:val="24"/>
          <w:szCs w:val="24"/>
        </w:rPr>
        <w:t>(Ответ: основные: север, юг, запад, восток.</w:t>
      </w:r>
      <w:proofErr w:type="gramEnd"/>
      <w:r w:rsidRPr="00460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606D3">
        <w:rPr>
          <w:rFonts w:ascii="Times New Roman" w:eastAsia="Times New Roman" w:hAnsi="Times New Roman" w:cs="Times New Roman"/>
          <w:sz w:val="24"/>
          <w:szCs w:val="24"/>
        </w:rPr>
        <w:t xml:space="preserve">Промежуточные: северо-восток, юго-восток, юго-запад, Северо-запад). </w:t>
      </w:r>
      <w:proofErr w:type="gramEnd"/>
    </w:p>
    <w:p w:rsidR="004606D3" w:rsidRPr="004606D3" w:rsidRDefault="004606D3" w:rsidP="004606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sz w:val="24"/>
          <w:szCs w:val="24"/>
        </w:rPr>
        <w:t>Какой прибор был изобретен в Китае 2000 лет назад? (Ответ: компас).</w:t>
      </w:r>
    </w:p>
    <w:p w:rsidR="004606D3" w:rsidRPr="004606D3" w:rsidRDefault="004606D3" w:rsidP="004606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sz w:val="24"/>
          <w:szCs w:val="24"/>
        </w:rPr>
        <w:t xml:space="preserve">Что значит ориентировать компас? (Ответ: это значит положить его на равную поверхность, отпустить предохранитель и повернуть компас так, чтобы синий конец стрелки показывал на букву С – север, а красный на букву – </w:t>
      </w:r>
      <w:proofErr w:type="gramStart"/>
      <w:r w:rsidRPr="004606D3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gramEnd"/>
      <w:r w:rsidRPr="004606D3">
        <w:rPr>
          <w:rFonts w:ascii="Times New Roman" w:eastAsia="Times New Roman" w:hAnsi="Times New Roman" w:cs="Times New Roman"/>
          <w:sz w:val="24"/>
          <w:szCs w:val="24"/>
        </w:rPr>
        <w:t xml:space="preserve"> – юг).</w:t>
      </w:r>
    </w:p>
    <w:p w:rsidR="004606D3" w:rsidRPr="004606D3" w:rsidRDefault="004606D3" w:rsidP="004606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sz w:val="24"/>
          <w:szCs w:val="24"/>
        </w:rPr>
        <w:t xml:space="preserve">Перечислите, как вы будете искать ориентироваться на местности по местным признакам? (Ответ: снег на северных склонах оврагов тает быстрее, чем на южных склонах; с северной стороны ветви короче, а на стволе может расти лишайник; снег на крыше домов оттаивает быстрее с южной стороны). </w:t>
      </w:r>
    </w:p>
    <w:p w:rsidR="004606D3" w:rsidRPr="004606D3" w:rsidRDefault="004606D3" w:rsidP="004606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sz w:val="24"/>
          <w:szCs w:val="24"/>
        </w:rPr>
        <w:t>Земная кора – это? (Ответ: все неровности земной поверхности Земли: горы, равнины, низменности, хребты).</w:t>
      </w:r>
    </w:p>
    <w:p w:rsidR="004606D3" w:rsidRPr="004606D3" w:rsidRDefault="004606D3" w:rsidP="00460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с 19 по 27 – на 3 балла! Практическая работа.</w:t>
      </w:r>
    </w:p>
    <w:p w:rsidR="004606D3" w:rsidRPr="004606D3" w:rsidRDefault="004606D3" w:rsidP="004606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sz w:val="24"/>
          <w:szCs w:val="24"/>
        </w:rPr>
        <w:lastRenderedPageBreak/>
        <w:t>Простейший прибор для измерения высоты холма? Схематично нарисуйте его на листе бумаги. (Ответ: нивелир).</w:t>
      </w:r>
    </w:p>
    <w:p w:rsidR="004606D3" w:rsidRPr="004606D3" w:rsidRDefault="004606D3" w:rsidP="004606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sz w:val="24"/>
          <w:szCs w:val="24"/>
        </w:rPr>
        <w:t>Небольшая возвышенность высотой до 200 метров? Нарисуйте на листе бумаги этот объект. (Ответ: холм).</w:t>
      </w:r>
    </w:p>
    <w:p w:rsidR="004606D3" w:rsidRPr="004606D3" w:rsidRDefault="004606D3" w:rsidP="004606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sz w:val="24"/>
          <w:szCs w:val="24"/>
        </w:rPr>
        <w:t>Условная линия на плане, соединяющая точки земной поверхности с одинаковой абсолютной высотой, называется? (Ответ: горизонталь).</w:t>
      </w:r>
    </w:p>
    <w:p w:rsidR="004606D3" w:rsidRPr="004606D3" w:rsidRDefault="004606D3" w:rsidP="004606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sz w:val="24"/>
          <w:szCs w:val="24"/>
        </w:rPr>
        <w:t xml:space="preserve">Отношение длины линии на карте к длине лини на местности называется? Напишите на листе бумаги, какие виды вы знаете и на какой карте вы это наблюдаете? (Ответ: масштаб; линейный, </w:t>
      </w:r>
      <w:proofErr w:type="spellStart"/>
      <w:r w:rsidRPr="004606D3">
        <w:rPr>
          <w:rFonts w:ascii="Times New Roman" w:eastAsia="Times New Roman" w:hAnsi="Times New Roman" w:cs="Times New Roman"/>
          <w:sz w:val="24"/>
          <w:szCs w:val="24"/>
        </w:rPr>
        <w:t>числительный</w:t>
      </w:r>
      <w:proofErr w:type="spellEnd"/>
      <w:r w:rsidRPr="004606D3">
        <w:rPr>
          <w:rFonts w:ascii="Times New Roman" w:eastAsia="Times New Roman" w:hAnsi="Times New Roman" w:cs="Times New Roman"/>
          <w:sz w:val="24"/>
          <w:szCs w:val="24"/>
        </w:rPr>
        <w:t>, именованный).</w:t>
      </w:r>
    </w:p>
    <w:p w:rsidR="004606D3" w:rsidRPr="004606D3" w:rsidRDefault="004606D3" w:rsidP="004606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sz w:val="24"/>
          <w:szCs w:val="24"/>
        </w:rPr>
        <w:t>Кратчайшая линия, условно проведенная на поверхности Земли от одного географического полюса до другого, называется? Покажите на глобусе этот объект. (Ответ: меридиан).</w:t>
      </w:r>
    </w:p>
    <w:p w:rsidR="004606D3" w:rsidRPr="004606D3" w:rsidRDefault="004606D3" w:rsidP="004606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sz w:val="24"/>
          <w:szCs w:val="24"/>
        </w:rPr>
        <w:t>Модуль земного шара называется? (Ответ: глобус).</w:t>
      </w:r>
    </w:p>
    <w:p w:rsidR="004606D3" w:rsidRPr="004606D3" w:rsidRDefault="004606D3" w:rsidP="004606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sz w:val="24"/>
          <w:szCs w:val="24"/>
        </w:rPr>
        <w:t>Высшая точка холма? Нарисуйте ответ на листе бумаги. (Ответ: вершина).</w:t>
      </w:r>
    </w:p>
    <w:p w:rsidR="004606D3" w:rsidRPr="004606D3" w:rsidRDefault="004606D3" w:rsidP="004606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sz w:val="24"/>
          <w:szCs w:val="24"/>
        </w:rPr>
        <w:t>Точка на земной поверхности, через которую проходит воображаемая ось, называется? Покажите его на глобусе. (Ответ: полюс).</w:t>
      </w:r>
    </w:p>
    <w:p w:rsidR="004606D3" w:rsidRPr="004606D3" w:rsidRDefault="004606D3" w:rsidP="004606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sz w:val="24"/>
          <w:szCs w:val="24"/>
        </w:rPr>
        <w:t>Линия, условно проведенная по поверхности Земли параллельно экватору, называется? (Ответ: параллель)</w:t>
      </w:r>
    </w:p>
    <w:p w:rsidR="004606D3" w:rsidRPr="004606D3" w:rsidRDefault="004606D3" w:rsidP="00460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с 28 по 34 – на 4 балла! Практическое задание.</w:t>
      </w:r>
    </w:p>
    <w:p w:rsidR="004606D3" w:rsidRPr="004606D3" w:rsidRDefault="004606D3" w:rsidP="004606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sz w:val="24"/>
          <w:szCs w:val="24"/>
        </w:rPr>
        <w:t>Нарисуйте в центре листа точку А. Расположите относительно этой точки предметы в соответствии с данным азимутом: Дом – азимут равен 60º; Родник – азимут равен 240º.</w:t>
      </w:r>
    </w:p>
    <w:p w:rsidR="004606D3" w:rsidRPr="004606D3" w:rsidRDefault="004606D3" w:rsidP="004606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sz w:val="24"/>
          <w:szCs w:val="24"/>
        </w:rPr>
        <w:t>Нарисуйте в центре листа точку А. Расположите относительно этой точки предметы в соответствии с данным азимутом: колодец – азимут равен 120º; памятник – азимут равен 45º.</w:t>
      </w:r>
    </w:p>
    <w:p w:rsidR="004606D3" w:rsidRPr="004606D3" w:rsidRDefault="004606D3" w:rsidP="004606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sz w:val="24"/>
          <w:szCs w:val="24"/>
        </w:rPr>
        <w:t xml:space="preserve">Место на земной поверхности, </w:t>
      </w:r>
      <w:proofErr w:type="gramStart"/>
      <w:r w:rsidRPr="004606D3">
        <w:rPr>
          <w:rFonts w:ascii="Times New Roman" w:eastAsia="Times New Roman" w:hAnsi="Times New Roman" w:cs="Times New Roman"/>
          <w:sz w:val="24"/>
          <w:szCs w:val="24"/>
        </w:rPr>
        <w:t>находящийся</w:t>
      </w:r>
      <w:proofErr w:type="gramEnd"/>
      <w:r w:rsidRPr="004606D3">
        <w:rPr>
          <w:rFonts w:ascii="Times New Roman" w:eastAsia="Times New Roman" w:hAnsi="Times New Roman" w:cs="Times New Roman"/>
          <w:sz w:val="24"/>
          <w:szCs w:val="24"/>
        </w:rPr>
        <w:t xml:space="preserve"> над землетрясением называется? Нарисуйте на листе бумаги данное место. (Ответ: эпицентр). </w:t>
      </w:r>
    </w:p>
    <w:p w:rsidR="004606D3" w:rsidRPr="004606D3" w:rsidRDefault="004606D3" w:rsidP="004606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sz w:val="24"/>
          <w:szCs w:val="24"/>
        </w:rPr>
        <w:t xml:space="preserve">Канал, по которому поднимается магма, на поверхность Земли называется? Нарисуйте данный природный объект схематично. (Ответ: жерло вулкана). </w:t>
      </w:r>
    </w:p>
    <w:p w:rsidR="004606D3" w:rsidRPr="004606D3" w:rsidRDefault="004606D3" w:rsidP="004606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sz w:val="24"/>
          <w:szCs w:val="24"/>
        </w:rPr>
        <w:t>Нарисуйте Холм: Абсолютная высота = 100 м, а горизонтали проведены через каждые 20 м, поставьте Берг-штрих в соответствии с объектом.</w:t>
      </w:r>
    </w:p>
    <w:p w:rsidR="004606D3" w:rsidRPr="004606D3" w:rsidRDefault="004606D3" w:rsidP="004606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sz w:val="24"/>
          <w:szCs w:val="24"/>
        </w:rPr>
        <w:t>Нарисуйте Яму, если: Абсолютная глубина = -18 м, а горизонтали проведены через каждые 2 м, поставьте Берг-штрих в соответствии с объектом.</w:t>
      </w:r>
    </w:p>
    <w:p w:rsidR="004606D3" w:rsidRPr="004606D3" w:rsidRDefault="004606D3" w:rsidP="004606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sz w:val="24"/>
          <w:szCs w:val="24"/>
        </w:rPr>
        <w:t xml:space="preserve">Назовите цветные моря в Мировом океане? Покажите их на физической карте. </w:t>
      </w:r>
      <w:proofErr w:type="gramStart"/>
      <w:r w:rsidRPr="004606D3">
        <w:rPr>
          <w:rFonts w:ascii="Times New Roman" w:eastAsia="Times New Roman" w:hAnsi="Times New Roman" w:cs="Times New Roman"/>
          <w:sz w:val="24"/>
          <w:szCs w:val="24"/>
        </w:rPr>
        <w:t>(Ответ:</w:t>
      </w:r>
      <w:proofErr w:type="gramEnd"/>
      <w:r w:rsidRPr="00460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606D3">
        <w:rPr>
          <w:rFonts w:ascii="Times New Roman" w:eastAsia="Times New Roman" w:hAnsi="Times New Roman" w:cs="Times New Roman"/>
          <w:sz w:val="24"/>
          <w:szCs w:val="24"/>
        </w:rPr>
        <w:t>Белое, Черное, Желтое, Красное).</w:t>
      </w:r>
      <w:proofErr w:type="gramEnd"/>
    </w:p>
    <w:p w:rsidR="004606D3" w:rsidRPr="004606D3" w:rsidRDefault="004606D3" w:rsidP="00460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b/>
          <w:bCs/>
          <w:sz w:val="24"/>
          <w:szCs w:val="24"/>
        </w:rPr>
        <w:t>«Фортуна» – угадать прибор с закрытыми глазами. Ведущий завязывает глаза и дает прибор участнику команды. Загаданные приборы: компас, карта, транспортир, бинокль, карандаш, линейка.</w:t>
      </w:r>
    </w:p>
    <w:p w:rsidR="004606D3" w:rsidRPr="004606D3" w:rsidRDefault="004606D3" w:rsidP="00460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«Шанс».</w:t>
      </w:r>
    </w:p>
    <w:p w:rsidR="004606D3" w:rsidRPr="004606D3" w:rsidRDefault="004606D3" w:rsidP="004606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sz w:val="24"/>
          <w:szCs w:val="24"/>
        </w:rPr>
        <w:t>Труднее всего изобразить на плане и карте рельеф местности, так как на плоскости (листе бумаги) есть только два измерения – длина и ширина. Как же изображают третье измерение – высоту рельефа? (Ответ: удобно изображать рельеф горизонталями, т.к. это линии, соединяющие точки с одинаковой высотой над уровнем моря).</w:t>
      </w:r>
    </w:p>
    <w:p w:rsidR="004606D3" w:rsidRPr="004606D3" w:rsidRDefault="004606D3" w:rsidP="004606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sz w:val="24"/>
          <w:szCs w:val="24"/>
        </w:rPr>
        <w:t>Кто дал название океану «Тихий»? (Ответ: название «Тихий» было дано океану экспедицией Ф.Магеллана, т. к. она не встретила ни одной бури на пути от Огненной Земли до Филиппинских островов).</w:t>
      </w:r>
    </w:p>
    <w:p w:rsidR="004606D3" w:rsidRPr="004606D3" w:rsidRDefault="004606D3" w:rsidP="004606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06D3">
        <w:rPr>
          <w:rFonts w:ascii="Times New Roman" w:eastAsia="Times New Roman" w:hAnsi="Times New Roman" w:cs="Times New Roman"/>
          <w:sz w:val="24"/>
          <w:szCs w:val="24"/>
        </w:rPr>
        <w:lastRenderedPageBreak/>
        <w:t>Путешественники</w:t>
      </w:r>
      <w:proofErr w:type="gramEnd"/>
      <w:r w:rsidRPr="004606D3">
        <w:rPr>
          <w:rFonts w:ascii="Times New Roman" w:eastAsia="Times New Roman" w:hAnsi="Times New Roman" w:cs="Times New Roman"/>
          <w:sz w:val="24"/>
          <w:szCs w:val="24"/>
        </w:rPr>
        <w:t xml:space="preserve"> каких государств являются следующие путешественники: </w:t>
      </w:r>
      <w:proofErr w:type="gramStart"/>
      <w:r w:rsidRPr="004606D3">
        <w:rPr>
          <w:rFonts w:ascii="Times New Roman" w:eastAsia="Times New Roman" w:hAnsi="Times New Roman" w:cs="Times New Roman"/>
          <w:sz w:val="24"/>
          <w:szCs w:val="24"/>
        </w:rPr>
        <w:t>Ф. Беллинсгаузен (Ответ:</w:t>
      </w:r>
      <w:proofErr w:type="gramEnd"/>
      <w:r w:rsidRPr="004606D3">
        <w:rPr>
          <w:rFonts w:ascii="Times New Roman" w:eastAsia="Times New Roman" w:hAnsi="Times New Roman" w:cs="Times New Roman"/>
          <w:sz w:val="24"/>
          <w:szCs w:val="24"/>
        </w:rPr>
        <w:t xml:space="preserve"> Россия), </w:t>
      </w:r>
      <w:proofErr w:type="spellStart"/>
      <w:r w:rsidRPr="004606D3">
        <w:rPr>
          <w:rFonts w:ascii="Times New Roman" w:eastAsia="Times New Roman" w:hAnsi="Times New Roman" w:cs="Times New Roman"/>
          <w:sz w:val="24"/>
          <w:szCs w:val="24"/>
        </w:rPr>
        <w:t>Васко</w:t>
      </w:r>
      <w:proofErr w:type="spellEnd"/>
      <w:r w:rsidRPr="004606D3">
        <w:rPr>
          <w:rFonts w:ascii="Times New Roman" w:eastAsia="Times New Roman" w:hAnsi="Times New Roman" w:cs="Times New Roman"/>
          <w:sz w:val="24"/>
          <w:szCs w:val="24"/>
        </w:rPr>
        <w:t xml:space="preserve"> да Гама (Ответ: </w:t>
      </w:r>
      <w:proofErr w:type="gramStart"/>
      <w:r w:rsidRPr="004606D3">
        <w:rPr>
          <w:rFonts w:ascii="Times New Roman" w:eastAsia="Times New Roman" w:hAnsi="Times New Roman" w:cs="Times New Roman"/>
          <w:sz w:val="24"/>
          <w:szCs w:val="24"/>
        </w:rPr>
        <w:t>Португалия).</w:t>
      </w:r>
      <w:proofErr w:type="gramEnd"/>
    </w:p>
    <w:p w:rsidR="004606D3" w:rsidRPr="004606D3" w:rsidRDefault="004606D3" w:rsidP="004606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sz w:val="24"/>
          <w:szCs w:val="24"/>
        </w:rPr>
        <w:t xml:space="preserve">Как раньше назывался материк, который представлял собой единый суперконтинент сотни миллионов лет назад? </w:t>
      </w:r>
      <w:proofErr w:type="gramStart"/>
      <w:r w:rsidRPr="004606D3">
        <w:rPr>
          <w:rFonts w:ascii="Times New Roman" w:eastAsia="Times New Roman" w:hAnsi="Times New Roman" w:cs="Times New Roman"/>
          <w:sz w:val="24"/>
          <w:szCs w:val="24"/>
        </w:rPr>
        <w:t>(Ответ:</w:t>
      </w:r>
      <w:proofErr w:type="gramEnd"/>
      <w:r w:rsidRPr="00460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606D3">
        <w:rPr>
          <w:rFonts w:ascii="Times New Roman" w:eastAsia="Times New Roman" w:hAnsi="Times New Roman" w:cs="Times New Roman"/>
          <w:sz w:val="24"/>
          <w:szCs w:val="24"/>
        </w:rPr>
        <w:t>Пангея</w:t>
      </w:r>
      <w:proofErr w:type="spellEnd"/>
      <w:r w:rsidRPr="004606D3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4606D3" w:rsidRPr="004606D3" w:rsidRDefault="004606D3" w:rsidP="004606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sz w:val="24"/>
          <w:szCs w:val="24"/>
        </w:rPr>
        <w:t>Это водные организмы, лишенные или почти лишенные органов передвижения, пассивно переносимые течениями в толще воды, как они называются? (Ответ: планктон)</w:t>
      </w:r>
    </w:p>
    <w:p w:rsidR="004606D3" w:rsidRPr="004606D3" w:rsidRDefault="004606D3" w:rsidP="004606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sz w:val="24"/>
          <w:szCs w:val="24"/>
        </w:rPr>
        <w:t>Как называется место, где заканчивается русло реки? (Ответ: устье).</w:t>
      </w:r>
    </w:p>
    <w:p w:rsidR="004606D3" w:rsidRPr="004606D3" w:rsidRDefault="004606D3" w:rsidP="004606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sz w:val="24"/>
          <w:szCs w:val="24"/>
        </w:rPr>
        <w:t xml:space="preserve">Назовите самый теплый залив Индийского океана? </w:t>
      </w:r>
      <w:proofErr w:type="gramStart"/>
      <w:r w:rsidRPr="004606D3">
        <w:rPr>
          <w:rFonts w:ascii="Times New Roman" w:eastAsia="Times New Roman" w:hAnsi="Times New Roman" w:cs="Times New Roman"/>
          <w:sz w:val="24"/>
          <w:szCs w:val="24"/>
        </w:rPr>
        <w:t>(Ответ:</w:t>
      </w:r>
      <w:proofErr w:type="gramEnd"/>
      <w:r w:rsidRPr="00460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606D3">
        <w:rPr>
          <w:rFonts w:ascii="Times New Roman" w:eastAsia="Times New Roman" w:hAnsi="Times New Roman" w:cs="Times New Roman"/>
          <w:sz w:val="24"/>
          <w:szCs w:val="24"/>
        </w:rPr>
        <w:t>Персидский).</w:t>
      </w:r>
      <w:proofErr w:type="gramEnd"/>
    </w:p>
    <w:p w:rsidR="004606D3" w:rsidRPr="004606D3" w:rsidRDefault="004606D3" w:rsidP="004606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sz w:val="24"/>
          <w:szCs w:val="24"/>
        </w:rPr>
        <w:t xml:space="preserve">Назовите самый длинный пролив на Земле? </w:t>
      </w:r>
      <w:proofErr w:type="gramStart"/>
      <w:r w:rsidRPr="004606D3">
        <w:rPr>
          <w:rFonts w:ascii="Times New Roman" w:eastAsia="Times New Roman" w:hAnsi="Times New Roman" w:cs="Times New Roman"/>
          <w:sz w:val="24"/>
          <w:szCs w:val="24"/>
        </w:rPr>
        <w:t>(Ответ:</w:t>
      </w:r>
      <w:proofErr w:type="gramEnd"/>
      <w:r w:rsidRPr="00460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606D3">
        <w:rPr>
          <w:rFonts w:ascii="Times New Roman" w:eastAsia="Times New Roman" w:hAnsi="Times New Roman" w:cs="Times New Roman"/>
          <w:sz w:val="24"/>
          <w:szCs w:val="24"/>
        </w:rPr>
        <w:t>Мозамбикский</w:t>
      </w:r>
      <w:proofErr w:type="spellEnd"/>
      <w:r w:rsidRPr="004606D3">
        <w:rPr>
          <w:rFonts w:ascii="Times New Roman" w:eastAsia="Times New Roman" w:hAnsi="Times New Roman" w:cs="Times New Roman"/>
          <w:sz w:val="24"/>
          <w:szCs w:val="24"/>
        </w:rPr>
        <w:t xml:space="preserve"> – длина 1760 км.).</w:t>
      </w:r>
      <w:proofErr w:type="gramEnd"/>
    </w:p>
    <w:p w:rsidR="004606D3" w:rsidRPr="004606D3" w:rsidRDefault="004606D3" w:rsidP="004606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sz w:val="24"/>
          <w:szCs w:val="24"/>
        </w:rPr>
        <w:t xml:space="preserve">Какой ученый первый ввел термин география? </w:t>
      </w:r>
      <w:proofErr w:type="gramStart"/>
      <w:r w:rsidRPr="004606D3">
        <w:rPr>
          <w:rFonts w:ascii="Times New Roman" w:eastAsia="Times New Roman" w:hAnsi="Times New Roman" w:cs="Times New Roman"/>
          <w:sz w:val="24"/>
          <w:szCs w:val="24"/>
        </w:rPr>
        <w:t>(Ответ:</w:t>
      </w:r>
      <w:proofErr w:type="gramEnd"/>
      <w:r w:rsidRPr="00460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606D3">
        <w:rPr>
          <w:rFonts w:ascii="Times New Roman" w:eastAsia="Times New Roman" w:hAnsi="Times New Roman" w:cs="Times New Roman"/>
          <w:sz w:val="24"/>
          <w:szCs w:val="24"/>
        </w:rPr>
        <w:t>Эратосфен)</w:t>
      </w:r>
      <w:proofErr w:type="gramEnd"/>
    </w:p>
    <w:p w:rsidR="004606D3" w:rsidRPr="004606D3" w:rsidRDefault="004606D3" w:rsidP="00460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с буквой «К», практическое:</w:t>
      </w:r>
    </w:p>
    <w:p w:rsidR="004606D3" w:rsidRPr="004606D3" w:rsidRDefault="004606D3" w:rsidP="004606D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sz w:val="24"/>
          <w:szCs w:val="24"/>
        </w:rPr>
        <w:t>Нарисуйте условными знаками деревянную мельницу и колодец.</w:t>
      </w:r>
    </w:p>
    <w:p w:rsidR="004606D3" w:rsidRPr="004606D3" w:rsidRDefault="004606D3" w:rsidP="004606D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sz w:val="24"/>
          <w:szCs w:val="24"/>
        </w:rPr>
        <w:t>Нарисуйте условными знаками шахты и деревянный мост.</w:t>
      </w:r>
    </w:p>
    <w:p w:rsidR="004606D3" w:rsidRPr="004606D3" w:rsidRDefault="004606D3" w:rsidP="004606D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sz w:val="24"/>
          <w:szCs w:val="24"/>
        </w:rPr>
        <w:t>Нарисуйте условными знаками пасеку и памятник.</w:t>
      </w:r>
    </w:p>
    <w:p w:rsidR="004606D3" w:rsidRPr="004606D3" w:rsidRDefault="004606D3" w:rsidP="004606D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sz w:val="24"/>
          <w:szCs w:val="24"/>
        </w:rPr>
        <w:t>Нарисуйте условными знаками изгородь и домик лесника.</w:t>
      </w:r>
    </w:p>
    <w:p w:rsidR="004606D3" w:rsidRPr="004606D3" w:rsidRDefault="004606D3" w:rsidP="004606D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sz w:val="24"/>
          <w:szCs w:val="24"/>
        </w:rPr>
        <w:t>Нарисуйте условными знаками металлический мост и лес.</w:t>
      </w:r>
    </w:p>
    <w:p w:rsidR="004606D3" w:rsidRPr="004606D3" w:rsidRDefault="004606D3" w:rsidP="004606D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sz w:val="24"/>
          <w:szCs w:val="24"/>
        </w:rPr>
        <w:t>Нарисуйте условными знаками школу и проселочную дорогу.</w:t>
      </w:r>
    </w:p>
    <w:p w:rsidR="004606D3" w:rsidRPr="004606D3" w:rsidRDefault="004606D3" w:rsidP="004606D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sz w:val="24"/>
          <w:szCs w:val="24"/>
        </w:rPr>
        <w:t>Нарисуйте условными знаками шоссе и аллею с больницей.</w:t>
      </w:r>
    </w:p>
    <w:p w:rsidR="004606D3" w:rsidRPr="004606D3" w:rsidRDefault="004606D3" w:rsidP="00460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6D3">
        <w:rPr>
          <w:rFonts w:ascii="Times New Roman" w:eastAsia="Times New Roman" w:hAnsi="Times New Roman" w:cs="Times New Roman"/>
          <w:b/>
          <w:bCs/>
          <w:sz w:val="24"/>
          <w:szCs w:val="24"/>
        </w:rPr>
        <w:t>Сводная ведомость по конкурсам.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420"/>
        <w:gridCol w:w="2740"/>
        <w:gridCol w:w="2957"/>
        <w:gridCol w:w="2418"/>
      </w:tblGrid>
      <w:tr w:rsidR="004606D3" w:rsidRPr="004606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6D3" w:rsidRPr="004606D3" w:rsidRDefault="004606D3" w:rsidP="00460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6D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команд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6D3" w:rsidRPr="004606D3" w:rsidRDefault="004606D3" w:rsidP="00460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6D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 за общие вопросы (1, 2, 3, 4 балла)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6D3" w:rsidRPr="004606D3" w:rsidRDefault="004606D3" w:rsidP="00460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6D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 при выполнении практических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6D3" w:rsidRPr="004606D3" w:rsidRDefault="004606D3" w:rsidP="00460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6D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количество баллов за все конкурсы</w:t>
            </w:r>
          </w:p>
        </w:tc>
      </w:tr>
      <w:tr w:rsidR="004606D3" w:rsidRPr="004606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6D3" w:rsidRPr="004606D3" w:rsidRDefault="004606D3" w:rsidP="00460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6D3">
              <w:rPr>
                <w:rFonts w:ascii="Times New Roman" w:eastAsia="Times New Roman" w:hAnsi="Times New Roman" w:cs="Times New Roman"/>
                <w:sz w:val="24"/>
                <w:szCs w:val="24"/>
              </w:rPr>
              <w:t>«Глобус»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6D3" w:rsidRPr="004606D3" w:rsidRDefault="004606D3" w:rsidP="0046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6D3" w:rsidRPr="004606D3" w:rsidRDefault="004606D3" w:rsidP="0046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6D3" w:rsidRPr="004606D3" w:rsidRDefault="004606D3" w:rsidP="0046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6D3" w:rsidRPr="004606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6D3" w:rsidRPr="004606D3" w:rsidRDefault="004606D3" w:rsidP="00460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«Земля»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6D3" w:rsidRPr="004606D3" w:rsidRDefault="004606D3" w:rsidP="0046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6D3" w:rsidRPr="004606D3" w:rsidRDefault="004606D3" w:rsidP="0046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6D3" w:rsidRPr="004606D3" w:rsidRDefault="004606D3" w:rsidP="0046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6D3" w:rsidRPr="004606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6D3" w:rsidRPr="004606D3" w:rsidRDefault="004606D3" w:rsidP="00460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6D3"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«Солнце»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6D3" w:rsidRPr="004606D3" w:rsidRDefault="004606D3" w:rsidP="0046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6D3" w:rsidRPr="004606D3" w:rsidRDefault="004606D3" w:rsidP="0046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6D3" w:rsidRPr="004606D3" w:rsidRDefault="004606D3" w:rsidP="0046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06D3" w:rsidRDefault="004606D3" w:rsidP="0046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06D3" w:rsidRDefault="004606D3" w:rsidP="0046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06D3" w:rsidRDefault="004606D3" w:rsidP="0046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06D3" w:rsidRDefault="004606D3" w:rsidP="0046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06D3" w:rsidRDefault="004606D3" w:rsidP="0046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06D3" w:rsidRDefault="004606D3" w:rsidP="0046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06D3" w:rsidRDefault="004606D3" w:rsidP="0046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06D3" w:rsidRDefault="004606D3" w:rsidP="0046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06D3" w:rsidRDefault="004606D3" w:rsidP="0046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06D3" w:rsidRDefault="004606D3" w:rsidP="0046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06D3" w:rsidRDefault="004606D3" w:rsidP="0046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06D3" w:rsidRDefault="004606D3" w:rsidP="0046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06D3" w:rsidRDefault="004606D3" w:rsidP="0046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06D3" w:rsidRDefault="004606D3" w:rsidP="0046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06D3" w:rsidRDefault="004606D3" w:rsidP="0046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06D3" w:rsidRDefault="004606D3" w:rsidP="0046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06D3" w:rsidRPr="004606D3" w:rsidRDefault="004606D3" w:rsidP="0046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4"/>
        <w:gridCol w:w="993"/>
        <w:gridCol w:w="950"/>
        <w:gridCol w:w="964"/>
        <w:gridCol w:w="964"/>
        <w:gridCol w:w="964"/>
        <w:gridCol w:w="964"/>
        <w:gridCol w:w="964"/>
        <w:gridCol w:w="964"/>
        <w:gridCol w:w="964"/>
      </w:tblGrid>
      <w:tr w:rsidR="004606D3" w:rsidTr="002D1613">
        <w:trPr>
          <w:trHeight w:val="432"/>
        </w:trPr>
        <w:tc>
          <w:tcPr>
            <w:tcW w:w="504" w:type="dxa"/>
            <w:tcBorders>
              <w:top w:val="nil"/>
              <w:left w:val="nil"/>
            </w:tcBorders>
          </w:tcPr>
          <w:p w:rsidR="004606D3" w:rsidRDefault="004606D3" w:rsidP="002D1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606D3" w:rsidRPr="007271AA" w:rsidRDefault="004606D3" w:rsidP="002D1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4606D3" w:rsidRPr="007271AA" w:rsidRDefault="004606D3" w:rsidP="002D1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64" w:type="dxa"/>
          </w:tcPr>
          <w:p w:rsidR="004606D3" w:rsidRPr="007271AA" w:rsidRDefault="004606D3" w:rsidP="002D1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64" w:type="dxa"/>
          </w:tcPr>
          <w:p w:rsidR="004606D3" w:rsidRPr="007271AA" w:rsidRDefault="004606D3" w:rsidP="002D1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64" w:type="dxa"/>
          </w:tcPr>
          <w:p w:rsidR="004606D3" w:rsidRPr="007271AA" w:rsidRDefault="004606D3" w:rsidP="002D1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64" w:type="dxa"/>
          </w:tcPr>
          <w:p w:rsidR="004606D3" w:rsidRPr="007271AA" w:rsidRDefault="004606D3" w:rsidP="002D1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64" w:type="dxa"/>
          </w:tcPr>
          <w:p w:rsidR="004606D3" w:rsidRPr="007271AA" w:rsidRDefault="004606D3" w:rsidP="002D1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64" w:type="dxa"/>
          </w:tcPr>
          <w:p w:rsidR="004606D3" w:rsidRPr="007271AA" w:rsidRDefault="004606D3" w:rsidP="002D1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64" w:type="dxa"/>
          </w:tcPr>
          <w:p w:rsidR="004606D3" w:rsidRPr="007271AA" w:rsidRDefault="004606D3" w:rsidP="002D1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4606D3" w:rsidTr="002D1613">
        <w:trPr>
          <w:trHeight w:val="850"/>
        </w:trPr>
        <w:tc>
          <w:tcPr>
            <w:tcW w:w="504" w:type="dxa"/>
          </w:tcPr>
          <w:p w:rsidR="004606D3" w:rsidRPr="007271AA" w:rsidRDefault="004606D3" w:rsidP="002D1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4606D3" w:rsidRPr="007271AA" w:rsidRDefault="004606D3" w:rsidP="002D161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271AA">
              <w:rPr>
                <w:rFonts w:ascii="Times New Roman" w:hAnsi="Times New Roman" w:cs="Times New Roman"/>
                <w:b/>
                <w:sz w:val="44"/>
                <w:szCs w:val="44"/>
              </w:rPr>
              <w:t>2</w:t>
            </w:r>
          </w:p>
        </w:tc>
        <w:tc>
          <w:tcPr>
            <w:tcW w:w="935" w:type="dxa"/>
          </w:tcPr>
          <w:p w:rsidR="004606D3" w:rsidRDefault="004606D3" w:rsidP="002D1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9" style="position:absolute;margin-left:16pt;margin-top:3.8pt;width:18.85pt;height:14.4pt;z-index:251663360;mso-position-horizontal-relative:text;mso-position-vertical-relative:text" coordsize="377,288" path="m1,144hdc7,102,,56,19,18,27,1,54,,73,v66,,132,12,198,18c328,104,300,51,343,180v6,18,34,65,18,54c291,187,328,205,253,180,128,198,109,163,109,288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8" style="position:absolute;margin-left:-1.75pt;margin-top:4.6pt;width:16.9pt;height:14.4pt;z-index:251662336;mso-position-horizontal-relative:text;mso-position-vertical-relative:text" coordsize="338,288" path="m338,128hdc304,25,315,,104,92,64,109,32,200,32,200,26,224,,251,14,272v11,16,37,-10,54,-18c208,184,40,245,176,200v107,21,68,-4,126,54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026" type="#_x0000_t8" style="position:absolute;margin-left:-1.05pt;margin-top:26.3pt;width:30.6pt;height:7.2pt;z-index:25166028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7" type="#_x0000_t8" style="position:absolute;margin-left:5.25pt;margin-top:19.1pt;width:19.8pt;height:7.2pt;z-index:251661312;mso-position-horizontal-relative:text;mso-position-vertical-relative:text"/>
              </w:pict>
            </w:r>
          </w:p>
        </w:tc>
        <w:tc>
          <w:tcPr>
            <w:tcW w:w="964" w:type="dxa"/>
          </w:tcPr>
          <w:p w:rsidR="004606D3" w:rsidRPr="007271AA" w:rsidRDefault="004606D3" w:rsidP="002D161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27</w:t>
            </w:r>
          </w:p>
        </w:tc>
        <w:tc>
          <w:tcPr>
            <w:tcW w:w="964" w:type="dxa"/>
          </w:tcPr>
          <w:p w:rsidR="004606D3" w:rsidRPr="007271AA" w:rsidRDefault="004606D3" w:rsidP="002D161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10</w:t>
            </w:r>
          </w:p>
        </w:tc>
        <w:tc>
          <w:tcPr>
            <w:tcW w:w="964" w:type="dxa"/>
          </w:tcPr>
          <w:p w:rsidR="004606D3" w:rsidRDefault="004606D3" w:rsidP="002D1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32" type="#_x0000_t6" style="position:absolute;margin-left:20.5pt;margin-top:4.6pt;width:17.1pt;height:13.6pt;z-index:25166643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19.6pt;margin-top:4.6pt;width:.9pt;height:21.7pt;flip:y;z-index:25166540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0" type="#_x0000_t8" style="position:absolute;margin-left:-.2pt;margin-top:26.3pt;width:37.8pt;height:7.2pt;z-index:251664384;mso-position-horizontal-relative:text;mso-position-vertical-relative:text"/>
              </w:pict>
            </w:r>
          </w:p>
        </w:tc>
        <w:tc>
          <w:tcPr>
            <w:tcW w:w="964" w:type="dxa"/>
          </w:tcPr>
          <w:p w:rsidR="004606D3" w:rsidRPr="007271AA" w:rsidRDefault="004606D3" w:rsidP="002D161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19</w:t>
            </w:r>
          </w:p>
        </w:tc>
        <w:tc>
          <w:tcPr>
            <w:tcW w:w="964" w:type="dxa"/>
          </w:tcPr>
          <w:p w:rsidR="004606D3" w:rsidRDefault="004606D3" w:rsidP="002D1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5" style="position:absolute;left:0;text-align:left;margin-left:-3pt;margin-top:2.85pt;width:44.55pt;height:18.05pt;z-index:251669504;mso-position-horizontal-relative:text;mso-position-vertical-relative:text" coordsize="891,361" path="m468,289hdc333,244,187,263,54,307v-6,18,1,54,-18,54c14,361,,329,,307,,283,39,171,72,145v15,-12,36,-12,54,-18c198,133,271,156,342,145v19,-3,10,-37,18,-54c370,72,378,48,396,37,428,17,504,1,504,1,520,4,708,,630,109v-22,31,-108,36,-108,36c540,151,557,165,576,163v38,-4,108,-36,108,-36c738,163,792,181,846,217v15,46,45,77,-36,90c791,310,775,290,756,289v-60,-5,-120,,-180,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4" type="#_x0000_t8" style="position:absolute;left:0;text-align:left;margin-left:8.7pt;margin-top:18.2pt;width:19.8pt;height:8.1pt;z-index:25166848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3" type="#_x0000_t8" style="position:absolute;left:0;text-align:left;margin-left:-1.2pt;margin-top:26.3pt;width:36pt;height:7.2pt;z-index:251667456;mso-position-horizontal-relative:text;mso-position-vertical-relative:text"/>
              </w:pict>
            </w:r>
          </w:p>
        </w:tc>
        <w:tc>
          <w:tcPr>
            <w:tcW w:w="964" w:type="dxa"/>
          </w:tcPr>
          <w:p w:rsidR="004606D3" w:rsidRPr="007271AA" w:rsidRDefault="004606D3" w:rsidP="002D161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28</w:t>
            </w:r>
          </w:p>
        </w:tc>
        <w:tc>
          <w:tcPr>
            <w:tcW w:w="964" w:type="dxa"/>
          </w:tcPr>
          <w:p w:rsidR="004606D3" w:rsidRPr="007271AA" w:rsidRDefault="004606D3" w:rsidP="002D1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Мель</w:t>
            </w:r>
          </w:p>
        </w:tc>
      </w:tr>
      <w:tr w:rsidR="004606D3" w:rsidTr="002D1613">
        <w:trPr>
          <w:trHeight w:val="850"/>
        </w:trPr>
        <w:tc>
          <w:tcPr>
            <w:tcW w:w="504" w:type="dxa"/>
          </w:tcPr>
          <w:p w:rsidR="004606D3" w:rsidRPr="007271AA" w:rsidRDefault="004606D3" w:rsidP="002D1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4606D3" w:rsidRPr="007271AA" w:rsidRDefault="004606D3" w:rsidP="002D1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1AA">
              <w:rPr>
                <w:rFonts w:ascii="Times New Roman" w:hAnsi="Times New Roman" w:cs="Times New Roman"/>
                <w:b/>
                <w:sz w:val="28"/>
                <w:szCs w:val="28"/>
              </w:rPr>
              <w:t>Шанс</w:t>
            </w:r>
          </w:p>
        </w:tc>
        <w:tc>
          <w:tcPr>
            <w:tcW w:w="935" w:type="dxa"/>
          </w:tcPr>
          <w:p w:rsidR="004606D3" w:rsidRPr="007271AA" w:rsidRDefault="004606D3" w:rsidP="002D1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Фор-туна</w:t>
            </w:r>
            <w:proofErr w:type="spellEnd"/>
            <w:proofErr w:type="gramEnd"/>
          </w:p>
        </w:tc>
        <w:tc>
          <w:tcPr>
            <w:tcW w:w="964" w:type="dxa"/>
          </w:tcPr>
          <w:p w:rsidR="004606D3" w:rsidRPr="007271AA" w:rsidRDefault="004606D3" w:rsidP="002D161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8</w:t>
            </w:r>
          </w:p>
        </w:tc>
        <w:tc>
          <w:tcPr>
            <w:tcW w:w="964" w:type="dxa"/>
          </w:tcPr>
          <w:p w:rsidR="004606D3" w:rsidRPr="007271AA" w:rsidRDefault="004606D3" w:rsidP="002D1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Шанс</w:t>
            </w:r>
          </w:p>
        </w:tc>
        <w:tc>
          <w:tcPr>
            <w:tcW w:w="964" w:type="dxa"/>
          </w:tcPr>
          <w:p w:rsidR="004606D3" w:rsidRPr="007271AA" w:rsidRDefault="004606D3" w:rsidP="002D161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12</w:t>
            </w:r>
          </w:p>
        </w:tc>
        <w:tc>
          <w:tcPr>
            <w:tcW w:w="964" w:type="dxa"/>
          </w:tcPr>
          <w:p w:rsidR="004606D3" w:rsidRPr="007271AA" w:rsidRDefault="004606D3" w:rsidP="002D1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Шанс</w:t>
            </w:r>
          </w:p>
        </w:tc>
        <w:tc>
          <w:tcPr>
            <w:tcW w:w="964" w:type="dxa"/>
          </w:tcPr>
          <w:p w:rsidR="004606D3" w:rsidRPr="007271AA" w:rsidRDefault="004606D3" w:rsidP="002D161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20</w:t>
            </w:r>
          </w:p>
        </w:tc>
        <w:tc>
          <w:tcPr>
            <w:tcW w:w="964" w:type="dxa"/>
          </w:tcPr>
          <w:p w:rsidR="004606D3" w:rsidRPr="007271AA" w:rsidRDefault="004606D3" w:rsidP="002D1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Шанс</w:t>
            </w:r>
          </w:p>
        </w:tc>
        <w:tc>
          <w:tcPr>
            <w:tcW w:w="964" w:type="dxa"/>
          </w:tcPr>
          <w:p w:rsidR="004606D3" w:rsidRPr="007271AA" w:rsidRDefault="004606D3" w:rsidP="002D161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29</w:t>
            </w:r>
          </w:p>
        </w:tc>
      </w:tr>
      <w:tr w:rsidR="004606D3" w:rsidTr="002D1613">
        <w:trPr>
          <w:trHeight w:val="850"/>
        </w:trPr>
        <w:tc>
          <w:tcPr>
            <w:tcW w:w="504" w:type="dxa"/>
          </w:tcPr>
          <w:p w:rsidR="004606D3" w:rsidRPr="007271AA" w:rsidRDefault="004606D3" w:rsidP="002D1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993" w:type="dxa"/>
          </w:tcPr>
          <w:p w:rsidR="004606D3" w:rsidRPr="008500AC" w:rsidRDefault="004606D3" w:rsidP="002D1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Клад</w:t>
            </w:r>
          </w:p>
        </w:tc>
        <w:tc>
          <w:tcPr>
            <w:tcW w:w="935" w:type="dxa"/>
          </w:tcPr>
          <w:p w:rsidR="004606D3" w:rsidRPr="007271AA" w:rsidRDefault="004606D3" w:rsidP="002D161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964" w:type="dxa"/>
          </w:tcPr>
          <w:p w:rsidR="004606D3" w:rsidRPr="008500AC" w:rsidRDefault="004606D3" w:rsidP="002D1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Мель</w:t>
            </w:r>
          </w:p>
        </w:tc>
        <w:tc>
          <w:tcPr>
            <w:tcW w:w="964" w:type="dxa"/>
          </w:tcPr>
          <w:p w:rsidR="004606D3" w:rsidRPr="007271AA" w:rsidRDefault="004606D3" w:rsidP="002D161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15</w:t>
            </w:r>
          </w:p>
        </w:tc>
        <w:tc>
          <w:tcPr>
            <w:tcW w:w="964" w:type="dxa"/>
          </w:tcPr>
          <w:p w:rsidR="004606D3" w:rsidRDefault="004606D3" w:rsidP="002D1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8" style="position:absolute;margin-left:-3pt;margin-top:6.7pt;width:42.8pt;height:13.8pt;z-index:251703296;mso-position-horizontal-relative:text;mso-position-vertical-relative:text" coordsize="856,276" path="m401,178hdc324,152,321,124,244,99v-26,6,-55,7,-79,19c116,142,85,218,46,256,31,210,,145,46,99,76,69,125,72,165,59,263,26,201,43,342,20v53,6,110,-3,158,19c519,48,500,92,520,99v18,6,22,-32,39,-40c596,40,638,33,678,20,698,13,737,,737,v26,7,58,3,79,20c832,33,830,59,835,79v8,33,13,66,20,99c822,276,856,233,796,197,778,186,757,184,737,178v-68,22,-44,4,-79,39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7" type="#_x0000_t8" style="position:absolute;margin-left:10.15pt;margin-top:17.55pt;width:21.7pt;height:10.85pt;z-index:25170227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6" type="#_x0000_t8" style="position:absolute;margin-left:-.2pt;margin-top:28.4pt;width:37.8pt;height:9.85pt;z-index:251701248;mso-position-horizontal-relative:text;mso-position-vertical-relative:text"/>
              </w:pict>
            </w:r>
          </w:p>
        </w:tc>
        <w:tc>
          <w:tcPr>
            <w:tcW w:w="964" w:type="dxa"/>
          </w:tcPr>
          <w:p w:rsidR="004606D3" w:rsidRPr="007271AA" w:rsidRDefault="004606D3" w:rsidP="002D161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22</w:t>
            </w:r>
          </w:p>
        </w:tc>
        <w:tc>
          <w:tcPr>
            <w:tcW w:w="964" w:type="dxa"/>
          </w:tcPr>
          <w:p w:rsidR="004606D3" w:rsidRPr="00204AB3" w:rsidRDefault="004606D3" w:rsidP="002D1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Фор-туна</w:t>
            </w:r>
            <w:proofErr w:type="spellEnd"/>
            <w:proofErr w:type="gramEnd"/>
          </w:p>
        </w:tc>
        <w:tc>
          <w:tcPr>
            <w:tcW w:w="964" w:type="dxa"/>
          </w:tcPr>
          <w:p w:rsidR="004606D3" w:rsidRPr="007271AA" w:rsidRDefault="004606D3" w:rsidP="002D161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30</w:t>
            </w:r>
          </w:p>
        </w:tc>
        <w:tc>
          <w:tcPr>
            <w:tcW w:w="964" w:type="dxa"/>
          </w:tcPr>
          <w:p w:rsidR="004606D3" w:rsidRPr="007271AA" w:rsidRDefault="004606D3" w:rsidP="002D1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Фор-туна</w:t>
            </w:r>
            <w:proofErr w:type="spellEnd"/>
            <w:proofErr w:type="gramEnd"/>
          </w:p>
        </w:tc>
      </w:tr>
      <w:tr w:rsidR="004606D3" w:rsidTr="002D1613">
        <w:trPr>
          <w:trHeight w:val="850"/>
        </w:trPr>
        <w:tc>
          <w:tcPr>
            <w:tcW w:w="504" w:type="dxa"/>
          </w:tcPr>
          <w:p w:rsidR="004606D3" w:rsidRPr="007271AA" w:rsidRDefault="004606D3" w:rsidP="002D1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993" w:type="dxa"/>
          </w:tcPr>
          <w:p w:rsidR="004606D3" w:rsidRDefault="004606D3" w:rsidP="002D1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7" type="#_x0000_t8" style="position:absolute;margin-left:9.05pt;margin-top:13.45pt;width:21.1pt;height:14.3pt;z-index:25167155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8" style="position:absolute;margin-left:-5pt;margin-top:.85pt;width:45.1pt;height:18.2pt;z-index:251672576;mso-position-horizontal-relative:text;mso-position-vertical-relative:text" coordsize="902,364" path="m385,288hdc263,207,240,232,69,249,49,262,16,311,10,288,,248,20,199,49,170,62,157,72,138,89,130,126,111,207,91,207,91,290,8,331,33,444,51v,,39,134,59,119c536,145,503,64,543,51,582,38,661,12,661,12,762,25,826,,878,91v13,24,13,53,20,79c891,229,902,293,878,347v-7,17,-30,-23,-40,-39c827,290,825,269,819,249v-44,5,-198,-13,-198,79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6" type="#_x0000_t8" style="position:absolute;margin-left:.35pt;margin-top:27.75pt;width:39.75pt;height:7.15pt;z-index:251670528;mso-position-horizontal-relative:text;mso-position-vertical-relative:text"/>
              </w:pict>
            </w:r>
          </w:p>
        </w:tc>
        <w:tc>
          <w:tcPr>
            <w:tcW w:w="935" w:type="dxa"/>
          </w:tcPr>
          <w:p w:rsidR="004606D3" w:rsidRPr="008500AC" w:rsidRDefault="004606D3" w:rsidP="002D1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Шанс</w:t>
            </w:r>
          </w:p>
        </w:tc>
        <w:tc>
          <w:tcPr>
            <w:tcW w:w="964" w:type="dxa"/>
          </w:tcPr>
          <w:p w:rsidR="004606D3" w:rsidRPr="007271AA" w:rsidRDefault="004606D3" w:rsidP="002D161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9</w:t>
            </w:r>
          </w:p>
        </w:tc>
        <w:tc>
          <w:tcPr>
            <w:tcW w:w="964" w:type="dxa"/>
          </w:tcPr>
          <w:p w:rsidR="004606D3" w:rsidRPr="00204AB3" w:rsidRDefault="004606D3" w:rsidP="002D1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Мель</w:t>
            </w:r>
          </w:p>
        </w:tc>
        <w:tc>
          <w:tcPr>
            <w:tcW w:w="964" w:type="dxa"/>
          </w:tcPr>
          <w:p w:rsidR="004606D3" w:rsidRPr="00204AB3" w:rsidRDefault="004606D3" w:rsidP="002D161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13</w:t>
            </w:r>
          </w:p>
        </w:tc>
        <w:tc>
          <w:tcPr>
            <w:tcW w:w="964" w:type="dxa"/>
          </w:tcPr>
          <w:p w:rsidR="004606D3" w:rsidRPr="00204AB3" w:rsidRDefault="004606D3" w:rsidP="002D1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Клад</w:t>
            </w:r>
          </w:p>
        </w:tc>
        <w:tc>
          <w:tcPr>
            <w:tcW w:w="964" w:type="dxa"/>
          </w:tcPr>
          <w:p w:rsidR="004606D3" w:rsidRPr="00204AB3" w:rsidRDefault="004606D3" w:rsidP="002D161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21</w:t>
            </w:r>
          </w:p>
        </w:tc>
        <w:tc>
          <w:tcPr>
            <w:tcW w:w="964" w:type="dxa"/>
          </w:tcPr>
          <w:p w:rsidR="004606D3" w:rsidRDefault="004606D3" w:rsidP="002D1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80" style="position:absolute;margin-left:-4.45pt;margin-top:7.55pt;width:41.8pt;height:11.8pt;z-index:251715584;mso-position-horizontal-relative:text;mso-position-vertical-relative:text" coordsize="836,236" path="m300,217hdc253,76,208,120,63,138,50,158,48,197,24,197,3,197,,158,4,138,8,120,29,110,44,98,97,56,138,20,202,v59,6,120,3,177,19c499,52,325,90,478,39v92,7,184,9,276,20c775,61,798,64,813,79v15,15,13,39,20,59c826,164,836,202,813,217v-16,10,-20,-38,-39,-40c639,162,650,166,616,236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78" type="#_x0000_t8" style="position:absolute;margin-left:1.7pt;margin-top:27.75pt;width:37.45pt;height:7.15pt;z-index:25171353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79" type="#_x0000_t8" style="position:absolute;margin-left:1.7pt;margin-top:19.05pt;width:29.1pt;height:8.7pt;z-index:251714560;mso-position-horizontal-relative:text;mso-position-vertical-relative:text"/>
              </w:pict>
            </w:r>
          </w:p>
        </w:tc>
        <w:tc>
          <w:tcPr>
            <w:tcW w:w="964" w:type="dxa"/>
          </w:tcPr>
          <w:p w:rsidR="004606D3" w:rsidRPr="00204AB3" w:rsidRDefault="004606D3" w:rsidP="002D1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Клад</w:t>
            </w:r>
          </w:p>
        </w:tc>
      </w:tr>
      <w:tr w:rsidR="004606D3" w:rsidTr="002D1613">
        <w:trPr>
          <w:trHeight w:val="850"/>
        </w:trPr>
        <w:tc>
          <w:tcPr>
            <w:tcW w:w="504" w:type="dxa"/>
          </w:tcPr>
          <w:p w:rsidR="004606D3" w:rsidRPr="007271AA" w:rsidRDefault="004606D3" w:rsidP="002D1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993" w:type="dxa"/>
          </w:tcPr>
          <w:p w:rsidR="004606D3" w:rsidRPr="007271AA" w:rsidRDefault="004606D3" w:rsidP="002D161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3</w:t>
            </w:r>
          </w:p>
        </w:tc>
        <w:tc>
          <w:tcPr>
            <w:tcW w:w="935" w:type="dxa"/>
          </w:tcPr>
          <w:p w:rsidR="004606D3" w:rsidRPr="008500AC" w:rsidRDefault="004606D3" w:rsidP="002D1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47" style="position:absolute;left:0;text-align:left;margin-left:40.9pt;margin-top:6.75pt;width:47.1pt;height:14pt;z-index:251681792;mso-position-horizontal-relative:text;mso-position-vertical-relative:text" coordsize="942,280" path="m429,260hdc358,237,341,205,271,181v-72,7,-146,3,-217,20c36,205,28,254,15,241,,226,25,200,34,181,51,148,139,59,172,43,209,24,291,4,291,4v46,7,95,3,138,20c455,34,461,78,488,83v19,4,25,-28,40,-40c546,28,567,17,587,4,672,11,761,,843,24v20,6,11,40,20,59c874,104,891,121,902,142v9,19,40,66,20,59c902,194,883,188,863,181v-120,17,-149,1,-197,99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Клад</w:t>
            </w:r>
          </w:p>
        </w:tc>
        <w:tc>
          <w:tcPr>
            <w:tcW w:w="964" w:type="dxa"/>
          </w:tcPr>
          <w:p w:rsidR="004606D3" w:rsidRDefault="004606D3" w:rsidP="002D1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6" type="#_x0000_t8" style="position:absolute;margin-left:5.95pt;margin-top:20.75pt;width:25.65pt;height:9.85pt;z-index:25168076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5" type="#_x0000_t8" style="position:absolute;margin-left:.05pt;margin-top:30.6pt;width:36.5pt;height:7.15pt;z-index:251679744;mso-position-horizontal-relative:text;mso-position-vertical-relative:text"/>
              </w:pict>
            </w:r>
          </w:p>
        </w:tc>
        <w:tc>
          <w:tcPr>
            <w:tcW w:w="964" w:type="dxa"/>
          </w:tcPr>
          <w:p w:rsidR="004606D3" w:rsidRPr="007271AA" w:rsidRDefault="004606D3" w:rsidP="002D161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18</w:t>
            </w:r>
          </w:p>
        </w:tc>
        <w:tc>
          <w:tcPr>
            <w:tcW w:w="964" w:type="dxa"/>
          </w:tcPr>
          <w:p w:rsidR="004606D3" w:rsidRPr="00204AB3" w:rsidRDefault="004606D3" w:rsidP="002D1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Мель</w:t>
            </w:r>
          </w:p>
        </w:tc>
        <w:tc>
          <w:tcPr>
            <w:tcW w:w="964" w:type="dxa"/>
          </w:tcPr>
          <w:p w:rsidR="004606D3" w:rsidRPr="007271AA" w:rsidRDefault="004606D3" w:rsidP="002D161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24</w:t>
            </w:r>
          </w:p>
        </w:tc>
        <w:tc>
          <w:tcPr>
            <w:tcW w:w="964" w:type="dxa"/>
          </w:tcPr>
          <w:p w:rsidR="004606D3" w:rsidRPr="00204AB3" w:rsidRDefault="004606D3" w:rsidP="002D1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Мель</w:t>
            </w:r>
          </w:p>
        </w:tc>
        <w:tc>
          <w:tcPr>
            <w:tcW w:w="964" w:type="dxa"/>
          </w:tcPr>
          <w:p w:rsidR="004606D3" w:rsidRPr="008500AC" w:rsidRDefault="004606D3" w:rsidP="002D161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32</w:t>
            </w:r>
          </w:p>
        </w:tc>
        <w:tc>
          <w:tcPr>
            <w:tcW w:w="964" w:type="dxa"/>
          </w:tcPr>
          <w:p w:rsidR="004606D3" w:rsidRPr="00204AB3" w:rsidRDefault="004606D3" w:rsidP="002D1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Фор-туна</w:t>
            </w:r>
            <w:proofErr w:type="spellEnd"/>
            <w:proofErr w:type="gramEnd"/>
          </w:p>
        </w:tc>
      </w:tr>
      <w:tr w:rsidR="004606D3" w:rsidTr="002D1613">
        <w:trPr>
          <w:trHeight w:val="850"/>
        </w:trPr>
        <w:tc>
          <w:tcPr>
            <w:tcW w:w="504" w:type="dxa"/>
          </w:tcPr>
          <w:p w:rsidR="004606D3" w:rsidRPr="007271AA" w:rsidRDefault="004606D3" w:rsidP="002D1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993" w:type="dxa"/>
          </w:tcPr>
          <w:p w:rsidR="004606D3" w:rsidRPr="008500AC" w:rsidRDefault="004606D3" w:rsidP="002D1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Мель</w:t>
            </w:r>
          </w:p>
        </w:tc>
        <w:tc>
          <w:tcPr>
            <w:tcW w:w="935" w:type="dxa"/>
          </w:tcPr>
          <w:p w:rsidR="004606D3" w:rsidRPr="008500AC" w:rsidRDefault="004606D3" w:rsidP="002D161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</w:p>
        </w:tc>
        <w:tc>
          <w:tcPr>
            <w:tcW w:w="964" w:type="dxa"/>
          </w:tcPr>
          <w:p w:rsidR="004606D3" w:rsidRPr="008500AC" w:rsidRDefault="004606D3" w:rsidP="002D1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Клад</w:t>
            </w:r>
          </w:p>
        </w:tc>
        <w:tc>
          <w:tcPr>
            <w:tcW w:w="964" w:type="dxa"/>
          </w:tcPr>
          <w:p w:rsidR="004606D3" w:rsidRDefault="004606D3" w:rsidP="002D1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5" type="#_x0000_t6" style="position:absolute;margin-left:17.95pt;margin-top:6.35pt;width:21.7pt;height:8.9pt;z-index:25170022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4" type="#_x0000_t32" style="position:absolute;margin-left:17.95pt;margin-top:6.35pt;width:0;height:21.7pt;flip:y;z-index:25169920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3" type="#_x0000_t8" style="position:absolute;margin-left:2.15pt;margin-top:28.05pt;width:28.6pt;height:10.85pt;z-index:251698176;mso-position-horizontal-relative:text;mso-position-vertical-relative:text"/>
              </w:pict>
            </w:r>
          </w:p>
        </w:tc>
        <w:tc>
          <w:tcPr>
            <w:tcW w:w="964" w:type="dxa"/>
          </w:tcPr>
          <w:p w:rsidR="004606D3" w:rsidRPr="008500AC" w:rsidRDefault="004606D3" w:rsidP="002D161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16</w:t>
            </w:r>
          </w:p>
        </w:tc>
        <w:tc>
          <w:tcPr>
            <w:tcW w:w="964" w:type="dxa"/>
          </w:tcPr>
          <w:p w:rsidR="004606D3" w:rsidRDefault="004606D3" w:rsidP="002D1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71" style="position:absolute;margin-left:-2.55pt;margin-top:3.45pt;width:44.5pt;height:18.7pt;z-index:251706368;mso-position-horizontal-relative:text;mso-position-vertical-relative:text" coordsize="890,374" path="m316,314hdc172,266,238,285,119,255,83,264,,313,20,216v4,-18,28,-25,40,-40c75,158,79,129,99,117,134,95,218,78,218,78v46,7,95,3,138,20c474,145,356,197,474,117,552,,582,39,730,58v28,84,45,89,119,138c855,222,890,259,868,275,779,339,671,228,671,374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70" type="#_x0000_t8" style="position:absolute;margin-left:4.4pt;margin-top:20.2pt;width:33.5pt;height:7.85pt;z-index:25170534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9" type="#_x0000_t8" style="position:absolute;margin-left:-.55pt;margin-top:28.05pt;width:38.45pt;height:10.85pt;z-index:251704320;mso-position-horizontal-relative:text;mso-position-vertical-relative:text"/>
              </w:pict>
            </w:r>
          </w:p>
        </w:tc>
        <w:tc>
          <w:tcPr>
            <w:tcW w:w="964" w:type="dxa"/>
          </w:tcPr>
          <w:p w:rsidR="004606D3" w:rsidRPr="008500AC" w:rsidRDefault="004606D3" w:rsidP="002D161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23</w:t>
            </w:r>
          </w:p>
        </w:tc>
        <w:tc>
          <w:tcPr>
            <w:tcW w:w="964" w:type="dxa"/>
          </w:tcPr>
          <w:p w:rsidR="004606D3" w:rsidRDefault="004606D3" w:rsidP="002D1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74" type="#_x0000_t6" style="position:absolute;margin-left:21.4pt;margin-top:6.35pt;width:17.75pt;height:8.9pt;z-index:25170944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73" type="#_x0000_t32" style="position:absolute;margin-left:20.4pt;margin-top:6.35pt;width:1pt;height:21.7pt;flip:y;z-index:25170841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72" type="#_x0000_t8" style="position:absolute;margin-left:1.7pt;margin-top:28.05pt;width:31.55pt;height:10.85pt;z-index:251707392;mso-position-horizontal-relative:text;mso-position-vertical-relative:text"/>
              </w:pict>
            </w:r>
          </w:p>
        </w:tc>
        <w:tc>
          <w:tcPr>
            <w:tcW w:w="964" w:type="dxa"/>
          </w:tcPr>
          <w:p w:rsidR="004606D3" w:rsidRPr="008500AC" w:rsidRDefault="004606D3" w:rsidP="002D161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31</w:t>
            </w:r>
          </w:p>
        </w:tc>
      </w:tr>
      <w:tr w:rsidR="004606D3" w:rsidTr="002D1613">
        <w:trPr>
          <w:trHeight w:val="850"/>
        </w:trPr>
        <w:tc>
          <w:tcPr>
            <w:tcW w:w="504" w:type="dxa"/>
          </w:tcPr>
          <w:p w:rsidR="004606D3" w:rsidRPr="007271AA" w:rsidRDefault="004606D3" w:rsidP="002D1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93" w:type="dxa"/>
          </w:tcPr>
          <w:p w:rsidR="004606D3" w:rsidRPr="008500AC" w:rsidRDefault="004606D3" w:rsidP="002D161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</w:tc>
        <w:tc>
          <w:tcPr>
            <w:tcW w:w="935" w:type="dxa"/>
          </w:tcPr>
          <w:p w:rsidR="004606D3" w:rsidRDefault="004606D3" w:rsidP="002D1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4" type="#_x0000_t6" style="position:absolute;margin-left:16pt;margin-top:7.75pt;width:18.85pt;height:8.85pt;z-index:25167872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3" type="#_x0000_t32" style="position:absolute;margin-left:16pt;margin-top:7.75pt;width:0;height:20.7pt;flip:y;z-index:25167769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2" type="#_x0000_t8" style="position:absolute;margin-left:-1.75pt;margin-top:28.45pt;width:36.6pt;height:7.15pt;z-index:251676672;mso-position-horizontal-relative:text;mso-position-vertical-relative:text"/>
              </w:pict>
            </w:r>
          </w:p>
        </w:tc>
        <w:tc>
          <w:tcPr>
            <w:tcW w:w="964" w:type="dxa"/>
          </w:tcPr>
          <w:p w:rsidR="004606D3" w:rsidRPr="008500AC" w:rsidRDefault="004606D3" w:rsidP="002D1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Фор-туна</w:t>
            </w:r>
            <w:proofErr w:type="spellEnd"/>
            <w:proofErr w:type="gramEnd"/>
          </w:p>
        </w:tc>
        <w:tc>
          <w:tcPr>
            <w:tcW w:w="964" w:type="dxa"/>
          </w:tcPr>
          <w:p w:rsidR="004606D3" w:rsidRPr="008500AC" w:rsidRDefault="004606D3" w:rsidP="002D161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11</w:t>
            </w:r>
          </w:p>
        </w:tc>
        <w:tc>
          <w:tcPr>
            <w:tcW w:w="964" w:type="dxa"/>
          </w:tcPr>
          <w:p w:rsidR="004606D3" w:rsidRPr="00204AB3" w:rsidRDefault="004606D3" w:rsidP="002D1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Клад</w:t>
            </w:r>
          </w:p>
        </w:tc>
        <w:tc>
          <w:tcPr>
            <w:tcW w:w="964" w:type="dxa"/>
          </w:tcPr>
          <w:p w:rsidR="004606D3" w:rsidRPr="008500AC" w:rsidRDefault="004606D3" w:rsidP="002D161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26</w:t>
            </w:r>
          </w:p>
        </w:tc>
        <w:tc>
          <w:tcPr>
            <w:tcW w:w="964" w:type="dxa"/>
          </w:tcPr>
          <w:p w:rsidR="004606D3" w:rsidRPr="00204AB3" w:rsidRDefault="004606D3" w:rsidP="002D1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Шанс</w:t>
            </w:r>
          </w:p>
        </w:tc>
        <w:tc>
          <w:tcPr>
            <w:tcW w:w="964" w:type="dxa"/>
          </w:tcPr>
          <w:p w:rsidR="004606D3" w:rsidRPr="008500AC" w:rsidRDefault="004606D3" w:rsidP="002D161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33</w:t>
            </w:r>
          </w:p>
        </w:tc>
        <w:tc>
          <w:tcPr>
            <w:tcW w:w="964" w:type="dxa"/>
          </w:tcPr>
          <w:p w:rsidR="004606D3" w:rsidRDefault="004606D3" w:rsidP="002D1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77" style="position:absolute;margin-left:-4.1pt;margin-top:7pt;width:44.35pt;height:13.95pt;z-index:251712512;mso-position-horizontal-relative:text;mso-position-vertical-relative:text" coordsize="887,279" path="m434,180hdc296,145,304,138,98,180v-21,4,-73,91,-78,99c13,259,,241,,220,,199,5,175,20,160,53,127,99,108,138,82,154,72,161,52,177,42,195,31,217,27,237,22,269,14,302,9,335,3,394,9,458,,513,22v19,8,-2,57,19,60c573,88,651,42,651,42v130,19,168,-4,236,99c867,154,851,176,828,180v-21,3,-38,-20,-59,-20c748,160,730,173,710,180v-25,73,-11,40,-39,99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76" type="#_x0000_t8" style="position:absolute;margin-left:6.75pt;margin-top:16.6pt;width:29.6pt;height:11.85pt;z-index:25171148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75" type="#_x0000_t8" style="position:absolute;margin-left:-.15pt;margin-top:28.45pt;width:36.5pt;height:13.2pt;z-index:251710464;mso-position-horizontal-relative:text;mso-position-vertical-relative:text"/>
              </w:pict>
            </w:r>
          </w:p>
        </w:tc>
      </w:tr>
      <w:tr w:rsidR="004606D3" w:rsidTr="002D1613">
        <w:trPr>
          <w:trHeight w:val="850"/>
        </w:trPr>
        <w:tc>
          <w:tcPr>
            <w:tcW w:w="504" w:type="dxa"/>
          </w:tcPr>
          <w:p w:rsidR="004606D3" w:rsidRPr="007271AA" w:rsidRDefault="004606D3" w:rsidP="002D1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993" w:type="dxa"/>
          </w:tcPr>
          <w:p w:rsidR="004606D3" w:rsidRDefault="004606D3" w:rsidP="002D1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1" type="#_x0000_t6" style="position:absolute;left:0;text-align:left;margin-left:20.25pt;margin-top:3.2pt;width:19.85pt;height:10.85pt;z-index:25167564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0" type="#_x0000_t32" style="position:absolute;left:0;text-align:left;margin-left:20.25pt;margin-top:3.2pt;width:0;height:20.7pt;flip:y;z-index:25167462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9" type="#_x0000_t8" style="position:absolute;left:0;text-align:left;margin-left:-.9pt;margin-top:23.9pt;width:41pt;height:7.15pt;z-index:251673600;mso-position-horizontal-relative:text;mso-position-vertical-relative:text"/>
              </w:pict>
            </w:r>
          </w:p>
        </w:tc>
        <w:tc>
          <w:tcPr>
            <w:tcW w:w="935" w:type="dxa"/>
          </w:tcPr>
          <w:p w:rsidR="004606D3" w:rsidRPr="008500AC" w:rsidRDefault="004606D3" w:rsidP="002D161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6</w:t>
            </w:r>
          </w:p>
        </w:tc>
        <w:tc>
          <w:tcPr>
            <w:tcW w:w="964" w:type="dxa"/>
          </w:tcPr>
          <w:p w:rsidR="004606D3" w:rsidRPr="00204AB3" w:rsidRDefault="004606D3" w:rsidP="002D1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CA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0" type="#_x0000_t8" style="position:absolute;margin-left:40.5pt;margin-top:23.9pt;width:47.35pt;height:7.15pt;z-index:25169510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Шанс</w:t>
            </w:r>
          </w:p>
        </w:tc>
        <w:tc>
          <w:tcPr>
            <w:tcW w:w="964" w:type="dxa"/>
          </w:tcPr>
          <w:p w:rsidR="004606D3" w:rsidRDefault="004606D3" w:rsidP="002D1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2" style="position:absolute;margin-left:-3.9pt;margin-top:4.35pt;width:48.2pt;height:12.15pt;z-index:251697152;mso-position-horizontal-relative:text;mso-position-vertical-relative:text" coordsize="964,243" path="m299,162hdc208,132,189,116,62,162v-22,8,-27,39,-40,59c16,201,,182,3,162,19,65,166,42,239,24v40,7,83,2,119,20c379,55,373,103,397,103v21,,3,-47,20,-59c451,20,535,4,535,4,614,11,696,,772,24v36,11,79,79,79,79c864,142,929,234,890,221,719,166,964,243,752,182v-20,-6,-39,-25,-59,-20c679,166,680,189,673,202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1" type="#_x0000_t8" style="position:absolute;margin-left:2.15pt;margin-top:14.05pt;width:28.6pt;height:9.85pt;z-index:251696128;mso-position-horizontal-relative:text;mso-position-vertical-relative:text"/>
              </w:pict>
            </w:r>
          </w:p>
        </w:tc>
        <w:tc>
          <w:tcPr>
            <w:tcW w:w="964" w:type="dxa"/>
          </w:tcPr>
          <w:p w:rsidR="004606D3" w:rsidRPr="008500AC" w:rsidRDefault="004606D3" w:rsidP="002D161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17</w:t>
            </w:r>
          </w:p>
        </w:tc>
        <w:tc>
          <w:tcPr>
            <w:tcW w:w="964" w:type="dxa"/>
          </w:tcPr>
          <w:p w:rsidR="004606D3" w:rsidRDefault="004606D3" w:rsidP="002D1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9" type="#_x0000_t6" style="position:absolute;margin-left:20.15pt;margin-top:3.2pt;width:17.75pt;height:10.85pt;z-index:25169408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8" type="#_x0000_t32" style="position:absolute;margin-left:20.15pt;margin-top:3.2pt;width:0;height:20.7pt;flip:y;z-index:25169305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7" type="#_x0000_t8" style="position:absolute;margin-left:-.55pt;margin-top:23.9pt;width:38.45pt;height:7.15pt;z-index:251692032;mso-position-horizontal-relative:text;mso-position-vertical-relative:text"/>
              </w:pict>
            </w:r>
          </w:p>
        </w:tc>
        <w:tc>
          <w:tcPr>
            <w:tcW w:w="964" w:type="dxa"/>
          </w:tcPr>
          <w:p w:rsidR="004606D3" w:rsidRPr="008500AC" w:rsidRDefault="004606D3" w:rsidP="002D161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25</w:t>
            </w:r>
          </w:p>
        </w:tc>
        <w:tc>
          <w:tcPr>
            <w:tcW w:w="964" w:type="dxa"/>
          </w:tcPr>
          <w:p w:rsidR="004606D3" w:rsidRPr="00204AB3" w:rsidRDefault="004606D3" w:rsidP="002D1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Мель</w:t>
            </w:r>
          </w:p>
        </w:tc>
        <w:tc>
          <w:tcPr>
            <w:tcW w:w="964" w:type="dxa"/>
          </w:tcPr>
          <w:p w:rsidR="004606D3" w:rsidRDefault="004606D3" w:rsidP="002D1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6" type="#_x0000_t6" style="position:absolute;margin-left:17.6pt;margin-top:3.2pt;width:18.75pt;height:10.85pt;z-index:25169100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5" type="#_x0000_t32" style="position:absolute;margin-left:17.6pt;margin-top:3.2pt;width:1pt;height:20.7pt;flip:y;z-index:25168998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4" type="#_x0000_t8" style="position:absolute;margin-left:-.15pt;margin-top:23.9pt;width:36.5pt;height:7.15pt;z-index:251688960;mso-position-horizontal-relative:text;mso-position-vertical-relative:text"/>
              </w:pict>
            </w:r>
          </w:p>
        </w:tc>
      </w:tr>
      <w:tr w:rsidR="004606D3" w:rsidTr="002D1613">
        <w:trPr>
          <w:trHeight w:val="850"/>
        </w:trPr>
        <w:tc>
          <w:tcPr>
            <w:tcW w:w="504" w:type="dxa"/>
          </w:tcPr>
          <w:p w:rsidR="004606D3" w:rsidRPr="008500AC" w:rsidRDefault="004606D3" w:rsidP="002D1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993" w:type="dxa"/>
          </w:tcPr>
          <w:p w:rsidR="004606D3" w:rsidRPr="008500AC" w:rsidRDefault="004606D3" w:rsidP="002D1613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7</w:t>
            </w:r>
          </w:p>
        </w:tc>
        <w:tc>
          <w:tcPr>
            <w:tcW w:w="935" w:type="dxa"/>
          </w:tcPr>
          <w:p w:rsidR="004606D3" w:rsidRPr="008500AC" w:rsidRDefault="004606D3" w:rsidP="002D1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CA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8" type="#_x0000_t8" style="position:absolute;left:0;text-align:left;margin-left:40.9pt;margin-top:24.7pt;width:43.15pt;height:7.15pt;z-index:25168281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Мель</w:t>
            </w:r>
          </w:p>
        </w:tc>
        <w:tc>
          <w:tcPr>
            <w:tcW w:w="964" w:type="dxa"/>
          </w:tcPr>
          <w:p w:rsidR="004606D3" w:rsidRDefault="004606D3" w:rsidP="002D1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0" type="#_x0000_t6" style="position:absolute;margin-left:16.8pt;margin-top:5.95pt;width:19.75pt;height:7.9pt;z-index:25168486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9" type="#_x0000_t32" style="position:absolute;margin-left:15.85pt;margin-top:5.95pt;width:.95pt;height:18.75pt;flip:x y;z-index:251683840;mso-position-horizontal-relative:text;mso-position-vertical-relative:text" o:connectortype="straight"/>
              </w:pict>
            </w:r>
          </w:p>
        </w:tc>
        <w:tc>
          <w:tcPr>
            <w:tcW w:w="964" w:type="dxa"/>
          </w:tcPr>
          <w:p w:rsidR="004606D3" w:rsidRPr="008500AC" w:rsidRDefault="004606D3" w:rsidP="002D161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14</w:t>
            </w:r>
          </w:p>
        </w:tc>
        <w:tc>
          <w:tcPr>
            <w:tcW w:w="964" w:type="dxa"/>
          </w:tcPr>
          <w:p w:rsidR="004606D3" w:rsidRPr="00204AB3" w:rsidRDefault="004606D3" w:rsidP="002D1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Шанс</w:t>
            </w:r>
          </w:p>
        </w:tc>
        <w:tc>
          <w:tcPr>
            <w:tcW w:w="964" w:type="dxa"/>
          </w:tcPr>
          <w:p w:rsidR="004606D3" w:rsidRPr="00204AB3" w:rsidRDefault="004606D3" w:rsidP="002D1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Мель</w:t>
            </w:r>
          </w:p>
        </w:tc>
        <w:tc>
          <w:tcPr>
            <w:tcW w:w="964" w:type="dxa"/>
          </w:tcPr>
          <w:p w:rsidR="004606D3" w:rsidRDefault="004606D3" w:rsidP="002D1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3" type="#_x0000_t6" style="position:absolute;margin-left:19.3pt;margin-top:5.95pt;width:22.25pt;height:7.9pt;z-index:25168793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2" type="#_x0000_t32" style="position:absolute;margin-left:18.3pt;margin-top:5.95pt;width:1pt;height:18.75pt;flip:x y;z-index:25168691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1" type="#_x0000_t8" style="position:absolute;margin-left:-1.2pt;margin-top:24.7pt;width:36pt;height:7.15pt;z-index:251685888;mso-position-horizontal-relative:text;mso-position-vertical-relative:text"/>
              </w:pict>
            </w:r>
          </w:p>
        </w:tc>
        <w:tc>
          <w:tcPr>
            <w:tcW w:w="964" w:type="dxa"/>
          </w:tcPr>
          <w:p w:rsidR="004606D3" w:rsidRPr="008500AC" w:rsidRDefault="004606D3" w:rsidP="002D161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34</w:t>
            </w:r>
          </w:p>
        </w:tc>
        <w:tc>
          <w:tcPr>
            <w:tcW w:w="964" w:type="dxa"/>
          </w:tcPr>
          <w:p w:rsidR="004606D3" w:rsidRPr="00204AB3" w:rsidRDefault="004606D3" w:rsidP="002D1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Шанс</w:t>
            </w:r>
          </w:p>
        </w:tc>
      </w:tr>
    </w:tbl>
    <w:p w:rsidR="004606D3" w:rsidRPr="007271AA" w:rsidRDefault="004606D3" w:rsidP="004606D3">
      <w:pPr>
        <w:rPr>
          <w:rFonts w:ascii="Times New Roman" w:hAnsi="Times New Roman" w:cs="Times New Roman"/>
          <w:sz w:val="28"/>
          <w:szCs w:val="28"/>
        </w:rPr>
      </w:pPr>
    </w:p>
    <w:p w:rsidR="00941E1A" w:rsidRDefault="00941E1A"/>
    <w:sectPr w:rsidR="00941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373"/>
    <w:multiLevelType w:val="multilevel"/>
    <w:tmpl w:val="B25C0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52CAF"/>
    <w:multiLevelType w:val="multilevel"/>
    <w:tmpl w:val="ECECE18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0632A1"/>
    <w:multiLevelType w:val="multilevel"/>
    <w:tmpl w:val="16563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75938"/>
    <w:multiLevelType w:val="multilevel"/>
    <w:tmpl w:val="1E0E67A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E643B5"/>
    <w:multiLevelType w:val="multilevel"/>
    <w:tmpl w:val="FADA4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315E83"/>
    <w:multiLevelType w:val="multilevel"/>
    <w:tmpl w:val="1892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600FF1"/>
    <w:multiLevelType w:val="multilevel"/>
    <w:tmpl w:val="8C040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503B9A"/>
    <w:multiLevelType w:val="multilevel"/>
    <w:tmpl w:val="90F804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E8112E"/>
    <w:multiLevelType w:val="multilevel"/>
    <w:tmpl w:val="8DAA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606D3"/>
    <w:rsid w:val="004606D3"/>
    <w:rsid w:val="00941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1"/>
        <o:r id="V:Rule2" type="connector" idref="#_x0000_s1073"/>
        <o:r id="V:Rule3" type="connector" idref="#_x0000_s1043"/>
        <o:r id="V:Rule4" type="connector" idref="#_x0000_s1040"/>
        <o:r id="V:Rule5" type="connector" idref="#_x0000_s1052"/>
        <o:r id="V:Rule6" type="connector" idref="#_x0000_s1055"/>
        <o:r id="V:Rule7" type="connector" idref="#_x0000_s1049"/>
        <o:r id="V:Rule8" type="connector" idref="#_x0000_s1064"/>
        <o:r id="V:Rule9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0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06D3"/>
    <w:rPr>
      <w:b/>
      <w:bCs/>
    </w:rPr>
  </w:style>
  <w:style w:type="character" w:styleId="a5">
    <w:name w:val="Hyperlink"/>
    <w:basedOn w:val="a0"/>
    <w:uiPriority w:val="99"/>
    <w:semiHidden/>
    <w:unhideWhenUsed/>
    <w:rsid w:val="004606D3"/>
    <w:rPr>
      <w:color w:val="0000FF"/>
      <w:u w:val="single"/>
    </w:rPr>
  </w:style>
  <w:style w:type="character" w:styleId="a6">
    <w:name w:val="Emphasis"/>
    <w:basedOn w:val="a0"/>
    <w:uiPriority w:val="20"/>
    <w:qFormat/>
    <w:rsid w:val="004606D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60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06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festival.1september.ru/articles/627591/pril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1373</Words>
  <Characters>7832</Characters>
  <Application>Microsoft Office Word</Application>
  <DocSecurity>0</DocSecurity>
  <Lines>65</Lines>
  <Paragraphs>18</Paragraphs>
  <ScaleCrop>false</ScaleCrop>
  <Company>Microsoft</Company>
  <LinksUpToDate>false</LinksUpToDate>
  <CharactersWithSpaces>9187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ASUS-EEE-PC</dc:creator>
  <cp:keywords/>
  <dc:description/>
  <cp:lastModifiedBy>ASUS-EEE-PC</cp:lastModifiedBy>
  <cp:revision>2</cp:revision>
  <dcterms:created xsi:type="dcterms:W3CDTF">2013-01-03T06:55:00Z</dcterms:created>
  <dcterms:modified xsi:type="dcterms:W3CDTF">2013-01-03T06:57:00Z</dcterms:modified>
</cp:coreProperties>
</file>