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68" w:rsidRDefault="00A47768" w:rsidP="00A47768">
      <w:pPr>
        <w:jc w:val="center"/>
        <w:rPr>
          <w:sz w:val="28"/>
          <w:szCs w:val="28"/>
        </w:rPr>
      </w:pPr>
      <w:r w:rsidRPr="00183E43">
        <w:rPr>
          <w:sz w:val="28"/>
          <w:szCs w:val="28"/>
        </w:rPr>
        <w:t>муниципальное бюджетное образовательное учреждение</w:t>
      </w:r>
    </w:p>
    <w:p w:rsidR="00A47768" w:rsidRDefault="00A47768" w:rsidP="00A47768">
      <w:pPr>
        <w:jc w:val="center"/>
        <w:rPr>
          <w:b/>
          <w:sz w:val="28"/>
          <w:szCs w:val="28"/>
        </w:rPr>
      </w:pPr>
      <w:proofErr w:type="spellStart"/>
      <w:r w:rsidRPr="00183E43">
        <w:rPr>
          <w:b/>
          <w:sz w:val="28"/>
          <w:szCs w:val="28"/>
        </w:rPr>
        <w:t>Захолынская</w:t>
      </w:r>
      <w:proofErr w:type="spellEnd"/>
      <w:r w:rsidRPr="00183E43">
        <w:rPr>
          <w:b/>
          <w:sz w:val="28"/>
          <w:szCs w:val="28"/>
        </w:rPr>
        <w:t xml:space="preserve"> основная общеобразовательная школа</w:t>
      </w:r>
    </w:p>
    <w:p w:rsidR="00A47768" w:rsidRDefault="00A47768" w:rsidP="00A47768">
      <w:pPr>
        <w:jc w:val="center"/>
        <w:rPr>
          <w:b/>
          <w:sz w:val="28"/>
          <w:szCs w:val="28"/>
        </w:rPr>
      </w:pPr>
    </w:p>
    <w:p w:rsidR="00A47768" w:rsidRDefault="00A47768" w:rsidP="00A47768">
      <w:pPr>
        <w:jc w:val="center"/>
        <w:rPr>
          <w:b/>
          <w:sz w:val="28"/>
          <w:szCs w:val="28"/>
        </w:rPr>
      </w:pPr>
    </w:p>
    <w:p w:rsidR="00A47768" w:rsidRDefault="00A47768" w:rsidP="00A47768">
      <w:pPr>
        <w:jc w:val="center"/>
        <w:rPr>
          <w:b/>
          <w:sz w:val="28"/>
          <w:szCs w:val="28"/>
        </w:rPr>
      </w:pPr>
    </w:p>
    <w:p w:rsidR="00A47768" w:rsidRDefault="00A47768" w:rsidP="00A47768">
      <w:pPr>
        <w:jc w:val="center"/>
        <w:rPr>
          <w:b/>
          <w:sz w:val="28"/>
          <w:szCs w:val="28"/>
        </w:rPr>
      </w:pPr>
    </w:p>
    <w:p w:rsidR="00A47768" w:rsidRDefault="00A47768" w:rsidP="00A47768">
      <w:pPr>
        <w:jc w:val="center"/>
        <w:rPr>
          <w:b/>
          <w:sz w:val="28"/>
          <w:szCs w:val="28"/>
        </w:rPr>
      </w:pPr>
    </w:p>
    <w:p w:rsidR="00A47768" w:rsidRDefault="00A47768" w:rsidP="00A47768">
      <w:pPr>
        <w:jc w:val="center"/>
        <w:rPr>
          <w:b/>
          <w:sz w:val="28"/>
          <w:szCs w:val="28"/>
        </w:rPr>
      </w:pPr>
    </w:p>
    <w:p w:rsidR="00A47768" w:rsidRDefault="00A47768" w:rsidP="00A4776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Э </w:t>
      </w:r>
      <w:proofErr w:type="gramStart"/>
      <w:r>
        <w:rPr>
          <w:b/>
          <w:i/>
          <w:sz w:val="56"/>
          <w:szCs w:val="56"/>
        </w:rPr>
        <w:t>К</w:t>
      </w:r>
      <w:proofErr w:type="gramEnd"/>
      <w:r>
        <w:rPr>
          <w:b/>
          <w:i/>
          <w:sz w:val="56"/>
          <w:szCs w:val="56"/>
        </w:rPr>
        <w:t xml:space="preserve"> О Л О Г И Ч Е С К А Я</w:t>
      </w:r>
    </w:p>
    <w:p w:rsidR="00A47768" w:rsidRPr="00434EA0" w:rsidRDefault="00A47768" w:rsidP="00A47768">
      <w:pPr>
        <w:jc w:val="center"/>
        <w:rPr>
          <w:b/>
          <w:i/>
          <w:sz w:val="28"/>
          <w:szCs w:val="28"/>
        </w:rPr>
      </w:pPr>
    </w:p>
    <w:p w:rsidR="00A47768" w:rsidRDefault="00A47768" w:rsidP="00A4776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ИГРА – ПУТЕШЕСТВИЕ</w:t>
      </w:r>
    </w:p>
    <w:p w:rsidR="00A47768" w:rsidRDefault="00A47768" w:rsidP="00A47768">
      <w:pPr>
        <w:jc w:val="center"/>
        <w:rPr>
          <w:b/>
          <w:i/>
          <w:sz w:val="56"/>
          <w:szCs w:val="56"/>
        </w:rPr>
      </w:pPr>
    </w:p>
    <w:p w:rsidR="00A47768" w:rsidRDefault="00A47768" w:rsidP="00A47768">
      <w:pPr>
        <w:jc w:val="center"/>
        <w:rPr>
          <w:b/>
          <w:i/>
          <w:sz w:val="56"/>
          <w:szCs w:val="56"/>
        </w:rPr>
      </w:pPr>
    </w:p>
    <w:p w:rsidR="00A47768" w:rsidRDefault="00A47768" w:rsidP="00A47768">
      <w:pPr>
        <w:jc w:val="right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Подготовила: </w:t>
      </w:r>
      <w:r>
        <w:rPr>
          <w:b/>
          <w:sz w:val="36"/>
          <w:szCs w:val="36"/>
        </w:rPr>
        <w:t>Баранова Нина Иосифовна</w:t>
      </w:r>
    </w:p>
    <w:p w:rsidR="00A47768" w:rsidRPr="00183E43" w:rsidRDefault="00A47768" w:rsidP="00A47768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учитель биологии</w:t>
      </w:r>
    </w:p>
    <w:p w:rsidR="00A47768" w:rsidRDefault="00A47768" w:rsidP="00A47768">
      <w:pPr>
        <w:jc w:val="center"/>
      </w:pPr>
    </w:p>
    <w:p w:rsidR="00A47768" w:rsidRDefault="00A47768" w:rsidP="00A47768">
      <w:pPr>
        <w:jc w:val="center"/>
      </w:pPr>
    </w:p>
    <w:p w:rsidR="00A47768" w:rsidRDefault="00A47768" w:rsidP="00A47768">
      <w:pPr>
        <w:jc w:val="center"/>
      </w:pPr>
    </w:p>
    <w:p w:rsidR="00A47768" w:rsidRDefault="00A47768" w:rsidP="00A47768">
      <w:pPr>
        <w:jc w:val="center"/>
      </w:pPr>
    </w:p>
    <w:p w:rsidR="00A47768" w:rsidRDefault="00A47768" w:rsidP="00A47768">
      <w:pPr>
        <w:jc w:val="center"/>
      </w:pPr>
    </w:p>
    <w:p w:rsidR="00A47768" w:rsidRDefault="00A47768" w:rsidP="00A47768"/>
    <w:p w:rsidR="00A47768" w:rsidRDefault="00A47768" w:rsidP="00A47768"/>
    <w:p w:rsidR="00A47768" w:rsidRDefault="00A47768" w:rsidP="00A47768">
      <w:pPr>
        <w:jc w:val="center"/>
      </w:pPr>
      <w:r>
        <w:t>д. Мирополье</w:t>
      </w:r>
    </w:p>
    <w:p w:rsidR="00A47768" w:rsidRDefault="00A47768" w:rsidP="00A47768">
      <w:pPr>
        <w:jc w:val="center"/>
      </w:pPr>
      <w:r>
        <w:t>2011</w:t>
      </w:r>
    </w:p>
    <w:p w:rsidR="00982ED3" w:rsidRDefault="00982ED3" w:rsidP="00AF51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ED3" w:rsidRDefault="00982ED3" w:rsidP="00AF51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F52" w:rsidRDefault="00AF5137" w:rsidP="00AF5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F513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F5137">
        <w:rPr>
          <w:rFonts w:ascii="Times New Roman" w:hAnsi="Times New Roman" w:cs="Times New Roman"/>
          <w:b/>
          <w:sz w:val="32"/>
          <w:szCs w:val="32"/>
        </w:rPr>
        <w:t xml:space="preserve"> О Л О Ж Е Н И Е</w:t>
      </w:r>
    </w:p>
    <w:p w:rsidR="00AF5137" w:rsidRDefault="00AF5137" w:rsidP="00AF5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проведении экологической игры – путешествия</w:t>
      </w:r>
    </w:p>
    <w:p w:rsidR="00AF5137" w:rsidRDefault="00AF5137" w:rsidP="00AF513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137">
        <w:rPr>
          <w:rFonts w:ascii="Times New Roman" w:hAnsi="Times New Roman" w:cs="Times New Roman"/>
          <w:b/>
          <w:sz w:val="32"/>
          <w:szCs w:val="32"/>
          <w:u w:val="single"/>
        </w:rPr>
        <w:t>Цели и задачи:</w:t>
      </w:r>
    </w:p>
    <w:p w:rsidR="00AF5137" w:rsidRDefault="00AF5137" w:rsidP="00AF5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Проверка, закрепление и пополнение знаний учащихся;</w:t>
      </w:r>
    </w:p>
    <w:p w:rsidR="00AF5137" w:rsidRDefault="00AF5137" w:rsidP="00AF5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лучшего знатока экологии;</w:t>
      </w:r>
    </w:p>
    <w:p w:rsidR="00AF5137" w:rsidRDefault="00AF5137" w:rsidP="00AF5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</w:t>
      </w:r>
    </w:p>
    <w:p w:rsidR="00AF5137" w:rsidRDefault="00AF5137" w:rsidP="00AF513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Участники</w:t>
      </w:r>
      <w:r w:rsidRPr="00AF513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F5137" w:rsidRDefault="00AF5137" w:rsidP="00AF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игре-путешествии принимают участие учащиеся 5 – 9 классов</w:t>
      </w:r>
    </w:p>
    <w:p w:rsidR="00AF5137" w:rsidRDefault="00AF5137" w:rsidP="00AF513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Место и время проведения:</w:t>
      </w:r>
    </w:p>
    <w:p w:rsidR="00AF5137" w:rsidRDefault="00AF5137" w:rsidP="00AF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проводится по кабинетам школы после уроков.</w:t>
      </w:r>
    </w:p>
    <w:p w:rsidR="00AF5137" w:rsidRDefault="00AF5137" w:rsidP="00AF513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Оформление и оборудование:</w:t>
      </w:r>
    </w:p>
    <w:p w:rsidR="00AF5137" w:rsidRDefault="00AF5137" w:rsidP="00AF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игры-путешествия готовятся карточки-билеты путешественников. Перед началом игры на двери каждого кабинета вывешиваются таблички с названием станций и плакаты с текстами. В кабинетах вывешиваются плакаты, стенды, таблицы по охране природы, на столах раскладываются карточки с вопросами для участников игры и необходимый материал и оборудование.</w:t>
      </w:r>
    </w:p>
    <w:p w:rsidR="00AF5137" w:rsidRDefault="00AF5137" w:rsidP="00AF513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Определение победителей:</w:t>
      </w:r>
    </w:p>
    <w:p w:rsidR="00AF5137" w:rsidRDefault="00AF5137" w:rsidP="00AF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Набранных на всех станциях путешествия.</w:t>
      </w:r>
    </w:p>
    <w:p w:rsidR="00AF5137" w:rsidRDefault="00AF5137" w:rsidP="00AF513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Награждение победителей:</w:t>
      </w:r>
    </w:p>
    <w:p w:rsidR="00AF5137" w:rsidRDefault="00AF5137" w:rsidP="00AF51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Участники, занявшие 1 – 3 места, награждаются грамотами и подарками.</w:t>
      </w:r>
    </w:p>
    <w:p w:rsidR="00AF5137" w:rsidRDefault="00AF5137" w:rsidP="00AF51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5137" w:rsidRDefault="00AF5137" w:rsidP="00AF51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5137" w:rsidRDefault="00AF5137" w:rsidP="00AF51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5137" w:rsidRDefault="00AF5137" w:rsidP="00AF51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2ED3" w:rsidRDefault="00982ED3" w:rsidP="00AF51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137" w:rsidRDefault="00AF5137" w:rsidP="00AF513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Станция </w:t>
      </w:r>
      <w:r>
        <w:rPr>
          <w:rFonts w:ascii="Times New Roman" w:hAnsi="Times New Roman" w:cs="Times New Roman"/>
          <w:b/>
          <w:i/>
          <w:sz w:val="40"/>
          <w:szCs w:val="40"/>
        </w:rPr>
        <w:t>«Зеленая аптека»</w:t>
      </w:r>
    </w:p>
    <w:p w:rsidR="00AF5137" w:rsidRPr="00982ED3" w:rsidRDefault="00AF5137" w:rsidP="0098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2ED3">
        <w:rPr>
          <w:rFonts w:ascii="Times New Roman" w:hAnsi="Times New Roman" w:cs="Times New Roman"/>
          <w:sz w:val="28"/>
          <w:szCs w:val="28"/>
          <w:u w:val="single"/>
        </w:rPr>
        <w:t>Плакат на двери кабинета:</w:t>
      </w:r>
    </w:p>
    <w:p w:rsidR="00AF5137" w:rsidRDefault="00AF5137" w:rsidP="0098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 степью хожу, я хожу по аптеке,</w:t>
      </w:r>
    </w:p>
    <w:p w:rsidR="00AF5137" w:rsidRDefault="00AF5137" w:rsidP="0098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Разбираясь в ее травяной картотеке.</w:t>
      </w:r>
    </w:p>
    <w:p w:rsidR="00AF5137" w:rsidRDefault="00AF5137" w:rsidP="0098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Распредельная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степь, бесконечная степь,</w:t>
      </w:r>
    </w:p>
    <w:p w:rsidR="00AF5137" w:rsidRDefault="00AF5137" w:rsidP="0098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природой написанный странный рецепт»</w:t>
      </w:r>
    </w:p>
    <w:p w:rsidR="00AF5137" w:rsidRDefault="00982ED3" w:rsidP="0098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F5137">
        <w:rPr>
          <w:rFonts w:ascii="Times New Roman" w:hAnsi="Times New Roman" w:cs="Times New Roman"/>
          <w:sz w:val="28"/>
          <w:szCs w:val="28"/>
        </w:rPr>
        <w:t>С.Кирсанов</w:t>
      </w:r>
    </w:p>
    <w:p w:rsidR="00AF5137" w:rsidRDefault="00AF5137" w:rsidP="00AF5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НА КАРТОЧКАХ:</w:t>
      </w:r>
    </w:p>
    <w:p w:rsidR="00AF5137" w:rsidRDefault="00AF5137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наш лес часто называют «зеленой аптекой»?</w:t>
      </w:r>
    </w:p>
    <w:p w:rsidR="00AF5137" w:rsidRDefault="00AF5137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правила сбора лекарственных растений?</w:t>
      </w:r>
    </w:p>
    <w:p w:rsidR="00AF5137" w:rsidRDefault="00AF5137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корни или корневища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расетний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собирать осенью или ранней весной?</w:t>
      </w:r>
    </w:p>
    <w:p w:rsidR="00AF5137" w:rsidRDefault="00AF5137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 менее 10 лекарственных растений.</w:t>
      </w:r>
    </w:p>
    <w:p w:rsidR="00AF5137" w:rsidRDefault="00AF5137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дерева почки, плоды, листья и кора обладают лечебными свойствами?</w:t>
      </w:r>
    </w:p>
    <w:p w:rsidR="00AF5137" w:rsidRDefault="00AF5137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отличить ромашку аптечную от ромашки пахучей?</w:t>
      </w:r>
    </w:p>
    <w:p w:rsidR="00AF5137" w:rsidRDefault="00AD0FA3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имеет слабый стебель, длина его может достигать пяти метров, встречается в лесах, может обвить беседку, используется в медицине, хлебопекарной и пивоваренной промышленности?</w:t>
      </w:r>
    </w:p>
    <w:p w:rsidR="00AD0FA3" w:rsidRDefault="00AD0FA3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использовали во время войны в партизанских отрядах в качестве ваты?</w:t>
      </w:r>
    </w:p>
    <w:p w:rsidR="00AD0FA3" w:rsidRDefault="00AD0FA3" w:rsidP="00AF5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туристов часто бывает болезненная потертость ног.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травы можно снизить боль?</w:t>
      </w:r>
    </w:p>
    <w:p w:rsidR="00982ED3" w:rsidRDefault="00AD0FA3" w:rsidP="0098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пустырях и по дорогам</w:t>
      </w:r>
      <w:r w:rsidR="00982ED3" w:rsidRPr="00982ED3">
        <w:rPr>
          <w:rFonts w:ascii="Times New Roman" w:hAnsi="Times New Roman" w:cs="Times New Roman"/>
          <w:sz w:val="28"/>
          <w:szCs w:val="28"/>
        </w:rPr>
        <w:t xml:space="preserve"> </w:t>
      </w:r>
      <w:r w:rsidR="00982ED3">
        <w:rPr>
          <w:rFonts w:ascii="Times New Roman" w:hAnsi="Times New Roman" w:cs="Times New Roman"/>
          <w:sz w:val="28"/>
          <w:szCs w:val="28"/>
        </w:rPr>
        <w:t xml:space="preserve">с соцветьем беленьким сорняк. </w:t>
      </w:r>
    </w:p>
    <w:p w:rsidR="00AD0FA3" w:rsidRPr="00982ED3" w:rsidRDefault="00AD0FA3" w:rsidP="0098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ED3">
        <w:rPr>
          <w:rFonts w:ascii="Times New Roman" w:hAnsi="Times New Roman" w:cs="Times New Roman"/>
          <w:sz w:val="28"/>
          <w:szCs w:val="28"/>
        </w:rPr>
        <w:t xml:space="preserve">Но изучите его свойства, быть </w:t>
      </w:r>
      <w:proofErr w:type="gramStart"/>
      <w:r w:rsidRPr="00982ED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82ED3">
        <w:rPr>
          <w:rFonts w:ascii="Times New Roman" w:hAnsi="Times New Roman" w:cs="Times New Roman"/>
          <w:sz w:val="28"/>
          <w:szCs w:val="28"/>
        </w:rPr>
        <w:t xml:space="preserve"> взгляните не так.</w:t>
      </w:r>
    </w:p>
    <w:p w:rsidR="00AD0FA3" w:rsidRDefault="00AD0FA3" w:rsidP="00AD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Кровотеченье остановит,</w:t>
      </w:r>
    </w:p>
    <w:p w:rsidR="00AD0FA3" w:rsidRDefault="00AD0FA3" w:rsidP="00AD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Китае он салат к столу,</w:t>
      </w:r>
    </w:p>
    <w:p w:rsidR="00AD0FA3" w:rsidRDefault="00AD0FA3" w:rsidP="00AD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Сорняк живуч, семян так много в плоде,</w:t>
      </w:r>
    </w:p>
    <w:p w:rsidR="00AD0FA3" w:rsidRDefault="00AD0FA3" w:rsidP="00AD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суму. </w:t>
      </w:r>
    </w:p>
    <w:p w:rsidR="00AD0FA3" w:rsidRDefault="00AD0FA3" w:rsidP="00AD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растении идет речь, что ты знаешь о нем.?</w:t>
      </w:r>
    </w:p>
    <w:p w:rsidR="00AD0FA3" w:rsidRDefault="00AD0FA3" w:rsidP="00AD0F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чернику назвать лекарством?</w:t>
      </w:r>
    </w:p>
    <w:p w:rsidR="00AD0FA3" w:rsidRDefault="00AD0FA3" w:rsidP="00AD0F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пользе «медового» дерева.</w:t>
      </w:r>
    </w:p>
    <w:p w:rsidR="00AD0FA3" w:rsidRDefault="00AD0FA3" w:rsidP="00AD0F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листьях ее есть витамины «С» и «К», провитамин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полезные минеральные соли и белки. Весной из нее варят</w:t>
      </w:r>
      <w:r w:rsidR="00982ED3">
        <w:rPr>
          <w:rFonts w:ascii="Times New Roman" w:hAnsi="Times New Roman" w:cs="Times New Roman"/>
          <w:sz w:val="28"/>
          <w:szCs w:val="28"/>
        </w:rPr>
        <w:t xml:space="preserve"> зеленые щи. Можно добыть и зеленую краску. В старину из ее волокон делали мешковину. А ты думал, что она только жжется. Назови это растение.</w:t>
      </w:r>
    </w:p>
    <w:p w:rsidR="00982ED3" w:rsidRPr="00AD0FA3" w:rsidRDefault="00982ED3" w:rsidP="00AD0F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печальный вид: голова моя болит. Я чихаю, я охрип, что такое – это грипп?» Какие растения помогут тебе вылечиться в походе?</w:t>
      </w:r>
    </w:p>
    <w:p w:rsidR="00982ED3" w:rsidRPr="00982ED3" w:rsidRDefault="00982ED3" w:rsidP="00982ED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82ED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Станция </w:t>
      </w:r>
      <w:r w:rsidRPr="00982ED3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Необитаемый остров</w:t>
      </w:r>
      <w:r w:rsidRPr="00982ED3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982ED3" w:rsidRDefault="00982ED3" w:rsidP="00982ED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2ED3">
        <w:rPr>
          <w:rFonts w:ascii="Times New Roman" w:hAnsi="Times New Roman" w:cs="Times New Roman"/>
          <w:sz w:val="28"/>
          <w:szCs w:val="28"/>
          <w:u w:val="single"/>
        </w:rPr>
        <w:t>Плакат на двери кабинета:</w:t>
      </w:r>
    </w:p>
    <w:p w:rsidR="00982ED3" w:rsidRDefault="00982ED3" w:rsidP="00982ED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2ED3" w:rsidRDefault="00982ED3" w:rsidP="00982ED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«Глядя в прошлое, обнажите головы,</w:t>
      </w:r>
    </w:p>
    <w:p w:rsidR="00982ED3" w:rsidRDefault="00982ED3" w:rsidP="00982ED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в будущее, засучите рукава»</w:t>
      </w:r>
    </w:p>
    <w:p w:rsidR="00982ED3" w:rsidRDefault="00982ED3" w:rsidP="00982ED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D3" w:rsidRDefault="00982ED3" w:rsidP="00982ED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Б.Шоу</w:t>
      </w:r>
    </w:p>
    <w:p w:rsidR="00982ED3" w:rsidRDefault="00982ED3" w:rsidP="00982ED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D3" w:rsidRDefault="00982ED3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плодам определи, какое растение росло на острове? (выдается набор плодов)</w:t>
      </w:r>
    </w:p>
    <w:p w:rsidR="00982ED3" w:rsidRDefault="00982ED3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почвы острова большое количество дождевых червей. Чем это вызвано?</w:t>
      </w:r>
    </w:p>
    <w:p w:rsidR="00982ED3" w:rsidRDefault="00982ED3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 определи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животное обитало на острове.</w:t>
      </w:r>
    </w:p>
    <w:p w:rsidR="00982ED3" w:rsidRDefault="00982ED3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увидели гнездо птицы, как его сохранить.</w:t>
      </w:r>
    </w:p>
    <w:p w:rsidR="00982ED3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повстречалось тропическое дерево. Сможешь ли ты сосчитать его годичные кольца?</w:t>
      </w:r>
    </w:p>
    <w:p w:rsidR="00867ABB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скелету определи, какое животное обитало на суше.</w:t>
      </w:r>
    </w:p>
    <w:p w:rsidR="00867ABB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острове нет растительности. Какие растения могут появиться первыми?</w:t>
      </w:r>
    </w:p>
    <w:p w:rsidR="00867ABB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острове верхний слой земли образован торфом. Какие растения росли на острове?</w:t>
      </w:r>
    </w:p>
    <w:p w:rsidR="00867ABB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встретил деревья, кустарники с объеденными ветками. Какой вывод ты сможешь сделать о животном мире острова?</w:t>
      </w:r>
    </w:p>
    <w:p w:rsidR="00867ABB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ты вырастил бы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построить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Сплести лапти, сшить одежду, сделать гитару, заготовить продукты впрок?</w:t>
      </w:r>
    </w:p>
    <w:p w:rsidR="00867ABB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встретил много водорослей, от которых исходит запах йода. Как можно объяснить такое явление?</w:t>
      </w:r>
    </w:p>
    <w:p w:rsidR="00867ABB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некоторых деревьях острова ты встретил грибы-трутовики. Как можно объяснить, что не все расположенные рядом деревья поражены этим грибом?</w:t>
      </w:r>
    </w:p>
    <w:p w:rsidR="00867ABB" w:rsidRDefault="00867ABB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острове растет растение-паразит Раффлезия. Оно не имеет ни листьев, ни стебля, состоит из огромного цветка (иногда </w:t>
      </w:r>
      <w:r w:rsidR="00442E2C">
        <w:rPr>
          <w:rFonts w:ascii="Times New Roman" w:hAnsi="Times New Roman" w:cs="Times New Roman"/>
          <w:sz w:val="28"/>
          <w:szCs w:val="28"/>
        </w:rPr>
        <w:t>больше одного метра в диаметре) и корешков, присасывающихся к корням хозяина – дикому винограду. Откуда растение берет питательные вещества и минеральные соли для своего роста?</w:t>
      </w:r>
    </w:p>
    <w:p w:rsidR="00442E2C" w:rsidRDefault="00442E2C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объяснить хорошую сохранность мумий животных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сфагнумовых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болотах на острове?</w:t>
      </w:r>
    </w:p>
    <w:p w:rsidR="00442E2C" w:rsidRDefault="00442E2C" w:rsidP="00F44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пословицу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 поблагодарят и внуки, погубившего – проклянут и дети».</w:t>
      </w:r>
    </w:p>
    <w:p w:rsidR="00442E2C" w:rsidRDefault="00442E2C" w:rsidP="00442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E2C" w:rsidRDefault="00442E2C" w:rsidP="00442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E2C" w:rsidRDefault="00442E2C" w:rsidP="00442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E2C" w:rsidRDefault="00442E2C" w:rsidP="00442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E2C" w:rsidRDefault="00442E2C" w:rsidP="00442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E2C" w:rsidRPr="00982ED3" w:rsidRDefault="00442E2C" w:rsidP="00442E2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82ED3">
        <w:rPr>
          <w:rFonts w:ascii="Times New Roman" w:hAnsi="Times New Roman" w:cs="Times New Roman"/>
          <w:b/>
          <w:sz w:val="32"/>
          <w:szCs w:val="32"/>
        </w:rPr>
        <w:t xml:space="preserve">Станция </w:t>
      </w:r>
      <w:r w:rsidRPr="00982ED3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Царство Нептуна</w:t>
      </w:r>
      <w:r w:rsidRPr="00982ED3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2ED3">
        <w:rPr>
          <w:rFonts w:ascii="Times New Roman" w:hAnsi="Times New Roman" w:cs="Times New Roman"/>
          <w:sz w:val="28"/>
          <w:szCs w:val="28"/>
          <w:u w:val="single"/>
        </w:rPr>
        <w:t>Плакат на двери кабинета:</w:t>
      </w:r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E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Пусть на земле не умирают реки, </w:t>
      </w:r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стороной обходит их беда,</w:t>
      </w:r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чистой остается в них навеки</w:t>
      </w:r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Студеная и вкусная вода»</w:t>
      </w:r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Э.Огницвет</w:t>
      </w:r>
      <w:proofErr w:type="spellEnd"/>
    </w:p>
    <w:p w:rsidR="00442E2C" w:rsidRDefault="00442E2C" w:rsidP="00442E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опасность загрязнения водоема?</w:t>
      </w: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использует воду?</w:t>
      </w: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сухое лето вода в реке прозрачнее?</w:t>
      </w: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путями могут попасть загрязнения в реку?</w:t>
      </w: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спасти молодь рыбы?</w:t>
      </w: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опасны нефтепродукты для водоема?</w:t>
      </w: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берегах рек нельзя мыть автомобили?</w:t>
      </w: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вдоль рек вырубать леса?</w:t>
      </w:r>
    </w:p>
    <w:p w:rsidR="00442E2C" w:rsidRDefault="00442E2C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ты посадил бы для укрепления берегов реки?</w:t>
      </w:r>
    </w:p>
    <w:p w:rsidR="00F44012" w:rsidRDefault="00F44012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орудия разрешены для ловли рыбы?</w:t>
      </w:r>
    </w:p>
    <w:p w:rsidR="00F44012" w:rsidRDefault="00F44012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вьет гнездо?</w:t>
      </w:r>
    </w:p>
    <w:p w:rsidR="00F44012" w:rsidRDefault="00F44012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ноги вырастают у головастика раньше: передние или задние?</w:t>
      </w:r>
    </w:p>
    <w:p w:rsidR="00442E2C" w:rsidRDefault="00F44012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рыб за их ценность называют </w:t>
      </w:r>
      <w:r w:rsidR="0044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красными, хотя мясо у них белое, а икра – черная?</w:t>
      </w:r>
    </w:p>
    <w:p w:rsidR="00F44012" w:rsidRDefault="00F44012" w:rsidP="00A477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 водоемы берется кислород, которым дышат рыбы?</w:t>
      </w: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Pr="00982ED3" w:rsidRDefault="00F44012" w:rsidP="00F4401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82ED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Станция </w:t>
      </w:r>
      <w:r w:rsidRPr="00982ED3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Домик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лесовичка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>»</w:t>
      </w:r>
      <w:r w:rsidRPr="00982ED3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F44012" w:rsidRDefault="00F44012" w:rsidP="00F4401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2ED3">
        <w:rPr>
          <w:rFonts w:ascii="Times New Roman" w:hAnsi="Times New Roman" w:cs="Times New Roman"/>
          <w:sz w:val="28"/>
          <w:szCs w:val="28"/>
          <w:u w:val="single"/>
        </w:rPr>
        <w:t>Плакат на двери кабинета:</w:t>
      </w:r>
    </w:p>
    <w:p w:rsidR="00F44012" w:rsidRDefault="00F44012" w:rsidP="00F4401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4012" w:rsidRDefault="00F44012" w:rsidP="00F4401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4012">
        <w:rPr>
          <w:rFonts w:ascii="Times New Roman" w:hAnsi="Times New Roman" w:cs="Times New Roman"/>
          <w:sz w:val="28"/>
          <w:szCs w:val="28"/>
        </w:rPr>
        <w:t>Нашт</w:t>
      </w:r>
      <w:proofErr w:type="spellEnd"/>
      <w:r w:rsidRPr="00F44012">
        <w:rPr>
          <w:rFonts w:ascii="Times New Roman" w:hAnsi="Times New Roman" w:cs="Times New Roman"/>
          <w:sz w:val="28"/>
          <w:szCs w:val="28"/>
        </w:rPr>
        <w:t xml:space="preserve"> русский лес очень нуждается в друзьях – охранителях»</w:t>
      </w:r>
    </w:p>
    <w:p w:rsidR="00F44012" w:rsidRDefault="00F44012" w:rsidP="00F4401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Д.Кайгородов</w:t>
      </w:r>
      <w:proofErr w:type="spellEnd"/>
    </w:p>
    <w:p w:rsidR="00F44012" w:rsidRDefault="00F44012" w:rsidP="00F4401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3F9">
        <w:rPr>
          <w:rFonts w:ascii="Times New Roman" w:hAnsi="Times New Roman" w:cs="Times New Roman"/>
          <w:sz w:val="28"/>
          <w:szCs w:val="28"/>
        </w:rPr>
        <w:t>Какие правила охраны леса вы знаете?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и как необходимо охранять муравейники?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3.Каковы правила сбора грибов?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4.Если при походе в лес пришлось разводить костер, что нужно сделать, чтобы не погубить лесную растительность?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 каким ружьем разрешается охота в любое время года?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6.Почему необходимо охранять леса?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7.Каковы причины лесных пожаров?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8.Назовите 5 дикорастущих растений своего края. Чем они полезны?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9.Назовите деревья – столовые для птиц?</w:t>
      </w:r>
    </w:p>
    <w:p w:rsidR="009423F9" w:rsidRDefault="009423F9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 Европе в одном лесу росла огромная ель. Ее приходили смотреть тысячи людей. В результате вокруг </w:t>
      </w:r>
      <w:r w:rsidR="00263FFE">
        <w:rPr>
          <w:rFonts w:ascii="Times New Roman" w:hAnsi="Times New Roman" w:cs="Times New Roman"/>
          <w:sz w:val="28"/>
          <w:szCs w:val="28"/>
        </w:rPr>
        <w:t>ели почва</w:t>
      </w:r>
      <w:r w:rsidR="00EE2276">
        <w:rPr>
          <w:rFonts w:ascii="Times New Roman" w:hAnsi="Times New Roman" w:cs="Times New Roman"/>
          <w:sz w:val="28"/>
          <w:szCs w:val="28"/>
        </w:rPr>
        <w:t xml:space="preserve">  стала твердой, как бетон, и ель погибла. Почему погибла ель?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11.Истребление волков в ряде районов страны привело к резкому увеличению численности копытных. Которые уничтожили кустарники, подрост деревьев, в том числе дуба. Какие меры необходимо принять, чтобы восстановить прежнюю растительность?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12.Представьте, что в лесу вырубили все деревья. Отразится ли это на жизни оставшихся растений? Как?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 отразится на жизни животных большая вырубка леса?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 книги, иногда объем других всех признаков важнее.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этой книги – каждый том, чем тоньше, тем ценнее. 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б этой книге пожелал быть толщиной в одну страницу.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Тогда бы с радостью узнал, что вместо зверя, рыбы, птицы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Исчез в природе лишь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зверюга</w:t>
      </w:r>
      <w:proofErr w:type="gramEnd"/>
      <w:r>
        <w:rPr>
          <w:rFonts w:ascii="Times New Roman" w:hAnsi="Times New Roman" w:cs="Times New Roman"/>
          <w:sz w:val="28"/>
          <w:szCs w:val="28"/>
        </w:rPr>
        <w:t>» по кличке «браконьер – хапуга».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книге говорится в стихотворении?</w:t>
      </w:r>
    </w:p>
    <w:p w:rsidR="00EE2276" w:rsidRDefault="00EE2276" w:rsidP="00B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54BD6">
        <w:rPr>
          <w:rFonts w:ascii="Times New Roman" w:hAnsi="Times New Roman" w:cs="Times New Roman"/>
          <w:sz w:val="28"/>
          <w:szCs w:val="28"/>
        </w:rPr>
        <w:t xml:space="preserve">Люди научились выращивать шампиньоны на навозе, </w:t>
      </w:r>
      <w:proofErr w:type="spellStart"/>
      <w:r w:rsidR="00B54BD6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="00B54BD6">
        <w:rPr>
          <w:rFonts w:ascii="Times New Roman" w:hAnsi="Times New Roman" w:cs="Times New Roman"/>
          <w:sz w:val="28"/>
          <w:szCs w:val="28"/>
        </w:rPr>
        <w:t xml:space="preserve"> – на срезах стволов (чурбаках) спиленных лиственных деревьев, на соломе. Почему на навозе или чурбаках спиленных деревьев нельзя выращивать белые грибы или подосиновики?</w:t>
      </w:r>
    </w:p>
    <w:p w:rsidR="00EE2276" w:rsidRPr="00EE2276" w:rsidRDefault="00EE2276" w:rsidP="00EE22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F9" w:rsidRDefault="009423F9" w:rsidP="00F440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F9" w:rsidRPr="00F44012" w:rsidRDefault="009423F9" w:rsidP="00F440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F44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12" w:rsidRDefault="00F44012" w:rsidP="00B54B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BD6" w:rsidRDefault="00B54BD6" w:rsidP="00B54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 О Ч К А – Б И Л Е Т</w:t>
      </w:r>
    </w:p>
    <w:p w:rsidR="00B54BD6" w:rsidRDefault="00B54BD6" w:rsidP="00B54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Ч А С Т Н И К А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 Т Е Ш Е С Т В И Я</w:t>
      </w:r>
    </w:p>
    <w:p w:rsidR="00B54BD6" w:rsidRDefault="00B54BD6" w:rsidP="00B54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Оценивание ответов по пятибалльной системе</w:t>
      </w:r>
    </w:p>
    <w:p w:rsidR="00B54BD6" w:rsidRPr="00B54BD6" w:rsidRDefault="00B54BD6" w:rsidP="00B54B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B54BD6" w:rsidTr="009D4598">
        <w:tc>
          <w:tcPr>
            <w:tcW w:w="10682" w:type="dxa"/>
            <w:gridSpan w:val="2"/>
          </w:tcPr>
          <w:p w:rsidR="00B54BD6" w:rsidRPr="00B54BD6" w:rsidRDefault="00B54BD6" w:rsidP="00B54BD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54B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Фамилия, имя учащегося - </w:t>
            </w:r>
          </w:p>
        </w:tc>
      </w:tr>
      <w:tr w:rsidR="00B54BD6" w:rsidTr="00B54BD6">
        <w:tc>
          <w:tcPr>
            <w:tcW w:w="5341" w:type="dxa"/>
          </w:tcPr>
          <w:p w:rsid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станции</w:t>
            </w:r>
          </w:p>
        </w:tc>
        <w:tc>
          <w:tcPr>
            <w:tcW w:w="5341" w:type="dxa"/>
          </w:tcPr>
          <w:p w:rsid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баллов</w:t>
            </w:r>
          </w:p>
        </w:tc>
      </w:tr>
      <w:tr w:rsidR="00B54BD6" w:rsidTr="00B54BD6">
        <w:tc>
          <w:tcPr>
            <w:tcW w:w="5341" w:type="dxa"/>
          </w:tcPr>
          <w:p w:rsidR="00B54BD6" w:rsidRP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B54BD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Зелена аптека</w:t>
            </w:r>
          </w:p>
        </w:tc>
        <w:tc>
          <w:tcPr>
            <w:tcW w:w="5341" w:type="dxa"/>
          </w:tcPr>
          <w:p w:rsid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4BD6" w:rsidTr="00B54BD6">
        <w:tc>
          <w:tcPr>
            <w:tcW w:w="5341" w:type="dxa"/>
          </w:tcPr>
          <w:p w:rsidR="00B54BD6" w:rsidRP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B54BD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Необитаемый остров</w:t>
            </w:r>
          </w:p>
        </w:tc>
        <w:tc>
          <w:tcPr>
            <w:tcW w:w="5341" w:type="dxa"/>
          </w:tcPr>
          <w:p w:rsid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4BD6" w:rsidTr="00B54BD6">
        <w:tc>
          <w:tcPr>
            <w:tcW w:w="5341" w:type="dxa"/>
          </w:tcPr>
          <w:p w:rsidR="00B54BD6" w:rsidRP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B54BD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Царство Нептуна</w:t>
            </w:r>
          </w:p>
        </w:tc>
        <w:tc>
          <w:tcPr>
            <w:tcW w:w="5341" w:type="dxa"/>
          </w:tcPr>
          <w:p w:rsid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4BD6" w:rsidTr="00B54BD6">
        <w:tc>
          <w:tcPr>
            <w:tcW w:w="5341" w:type="dxa"/>
          </w:tcPr>
          <w:p w:rsidR="00B54BD6" w:rsidRP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B54BD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Домик </w:t>
            </w:r>
            <w:proofErr w:type="spellStart"/>
            <w:r w:rsidRPr="00B54BD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Лесовичка</w:t>
            </w:r>
            <w:proofErr w:type="spellEnd"/>
          </w:p>
        </w:tc>
        <w:tc>
          <w:tcPr>
            <w:tcW w:w="5341" w:type="dxa"/>
          </w:tcPr>
          <w:p w:rsid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4BD6" w:rsidTr="00B54BD6">
        <w:tc>
          <w:tcPr>
            <w:tcW w:w="5341" w:type="dxa"/>
          </w:tcPr>
          <w:p w:rsidR="00B54BD6" w:rsidRP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B54BD6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Общее количество баллов</w:t>
            </w:r>
          </w:p>
        </w:tc>
        <w:tc>
          <w:tcPr>
            <w:tcW w:w="5341" w:type="dxa"/>
          </w:tcPr>
          <w:p w:rsidR="00B54BD6" w:rsidRDefault="00B54BD6" w:rsidP="00B54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54BD6" w:rsidRPr="00B54BD6" w:rsidRDefault="00B54BD6" w:rsidP="00B54B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012" w:rsidRPr="00442E2C" w:rsidRDefault="00F44012" w:rsidP="00F4401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2E2C" w:rsidRPr="00442E2C" w:rsidRDefault="00442E2C" w:rsidP="00442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E2C" w:rsidRPr="00982ED3" w:rsidRDefault="00442E2C" w:rsidP="00442E2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5137" w:rsidRPr="00AF5137" w:rsidRDefault="00AF5137" w:rsidP="00AF5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137" w:rsidRPr="00AF5137" w:rsidSect="00982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908"/>
    <w:multiLevelType w:val="hybridMultilevel"/>
    <w:tmpl w:val="328EB954"/>
    <w:lvl w:ilvl="0" w:tplc="48685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EE45DE"/>
    <w:multiLevelType w:val="hybridMultilevel"/>
    <w:tmpl w:val="C7E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4DBE"/>
    <w:multiLevelType w:val="hybridMultilevel"/>
    <w:tmpl w:val="18BC44C6"/>
    <w:lvl w:ilvl="0" w:tplc="A0127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71577"/>
    <w:multiLevelType w:val="hybridMultilevel"/>
    <w:tmpl w:val="598A5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137"/>
    <w:rsid w:val="00263FFE"/>
    <w:rsid w:val="00442E2C"/>
    <w:rsid w:val="00867ABB"/>
    <w:rsid w:val="009423F9"/>
    <w:rsid w:val="00982ED3"/>
    <w:rsid w:val="00A47768"/>
    <w:rsid w:val="00A71F52"/>
    <w:rsid w:val="00AD0FA3"/>
    <w:rsid w:val="00AF5137"/>
    <w:rsid w:val="00B54BD6"/>
    <w:rsid w:val="00EE2276"/>
    <w:rsid w:val="00F4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37"/>
    <w:pPr>
      <w:ind w:left="720"/>
      <w:contextualSpacing/>
    </w:pPr>
  </w:style>
  <w:style w:type="table" w:styleId="a4">
    <w:name w:val="Table Grid"/>
    <w:basedOn w:val="a1"/>
    <w:uiPriority w:val="59"/>
    <w:rsid w:val="00B5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мамочка</dc:creator>
  <cp:lastModifiedBy>Любимая мамочка</cp:lastModifiedBy>
  <cp:revision>1</cp:revision>
  <dcterms:created xsi:type="dcterms:W3CDTF">2012-11-22T18:05:00Z</dcterms:created>
  <dcterms:modified xsi:type="dcterms:W3CDTF">2012-11-22T20:13:00Z</dcterms:modified>
</cp:coreProperties>
</file>