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16" w:rsidRPr="002D1BB5" w:rsidRDefault="002D1BB5" w:rsidP="00044683">
      <w:pPr>
        <w:jc w:val="center"/>
        <w:rPr>
          <w:rFonts w:ascii="Times New Roman" w:hAnsi="Times New Roman" w:cs="Times New Roman"/>
          <w:sz w:val="32"/>
          <w:szCs w:val="32"/>
        </w:rPr>
      </w:pPr>
      <w:r w:rsidRPr="002D1BB5">
        <w:rPr>
          <w:rFonts w:ascii="Times New Roman" w:hAnsi="Times New Roman" w:cs="Times New Roman"/>
          <w:sz w:val="32"/>
          <w:szCs w:val="32"/>
        </w:rPr>
        <w:t>Конспект у</w:t>
      </w:r>
      <w:r w:rsidR="00F52B16" w:rsidRPr="002D1BB5">
        <w:rPr>
          <w:rFonts w:ascii="Times New Roman" w:hAnsi="Times New Roman" w:cs="Times New Roman"/>
          <w:sz w:val="32"/>
          <w:szCs w:val="32"/>
        </w:rPr>
        <w:t>рок</w:t>
      </w:r>
      <w:r w:rsidRPr="002D1BB5">
        <w:rPr>
          <w:rFonts w:ascii="Times New Roman" w:hAnsi="Times New Roman" w:cs="Times New Roman"/>
          <w:sz w:val="32"/>
          <w:szCs w:val="32"/>
        </w:rPr>
        <w:t>а</w:t>
      </w:r>
      <w:r w:rsidR="00F52B16" w:rsidRPr="002D1BB5">
        <w:rPr>
          <w:rFonts w:ascii="Times New Roman" w:hAnsi="Times New Roman" w:cs="Times New Roman"/>
          <w:sz w:val="32"/>
          <w:szCs w:val="32"/>
        </w:rPr>
        <w:t xml:space="preserve"> физики</w:t>
      </w:r>
    </w:p>
    <w:p w:rsidR="00F52B16" w:rsidRPr="00044683" w:rsidRDefault="00F52B16" w:rsidP="00044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683">
        <w:rPr>
          <w:rFonts w:ascii="Times New Roman" w:hAnsi="Times New Roman" w:cs="Times New Roman"/>
          <w:sz w:val="28"/>
          <w:szCs w:val="28"/>
        </w:rPr>
        <w:t>Учитель</w:t>
      </w:r>
      <w:r w:rsidR="003A0339">
        <w:rPr>
          <w:rFonts w:ascii="Times New Roman" w:hAnsi="Times New Roman" w:cs="Times New Roman"/>
          <w:sz w:val="28"/>
          <w:szCs w:val="28"/>
        </w:rPr>
        <w:t>:</w:t>
      </w:r>
      <w:r w:rsidRPr="00044683">
        <w:rPr>
          <w:rFonts w:ascii="Times New Roman" w:hAnsi="Times New Roman" w:cs="Times New Roman"/>
          <w:sz w:val="28"/>
          <w:szCs w:val="28"/>
        </w:rPr>
        <w:t xml:space="preserve"> Варлыгина Татьяна Анатольевна МКОУСОШ с </w:t>
      </w:r>
      <w:proofErr w:type="spellStart"/>
      <w:r w:rsidRPr="00044683"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 w:rsidRPr="0004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683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044683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F52B16" w:rsidRPr="00044683" w:rsidRDefault="00F52B16" w:rsidP="00044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683">
        <w:rPr>
          <w:rFonts w:ascii="Times New Roman" w:hAnsi="Times New Roman" w:cs="Times New Roman"/>
          <w:sz w:val="28"/>
          <w:szCs w:val="28"/>
        </w:rPr>
        <w:t>Тема: Агрегатные состояния вещества. Плавление и отвердевание, газообразование и конденсация.</w:t>
      </w:r>
    </w:p>
    <w:p w:rsidR="00F52B16" w:rsidRPr="00044683" w:rsidRDefault="00F52B16" w:rsidP="00044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683">
        <w:rPr>
          <w:rFonts w:ascii="Times New Roman" w:hAnsi="Times New Roman" w:cs="Times New Roman"/>
          <w:sz w:val="28"/>
          <w:szCs w:val="28"/>
        </w:rPr>
        <w:t>Класс 8</w:t>
      </w:r>
    </w:p>
    <w:p w:rsidR="00F52B16" w:rsidRPr="00044683" w:rsidRDefault="00F52B16" w:rsidP="00044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683">
        <w:rPr>
          <w:rFonts w:ascii="Times New Roman" w:hAnsi="Times New Roman" w:cs="Times New Roman"/>
          <w:sz w:val="28"/>
          <w:szCs w:val="28"/>
        </w:rPr>
        <w:t>Продолжительность 45 мин</w:t>
      </w:r>
    </w:p>
    <w:p w:rsidR="00F52B16" w:rsidRPr="00044683" w:rsidRDefault="00F52B16" w:rsidP="00044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683">
        <w:rPr>
          <w:rFonts w:ascii="Times New Roman" w:hAnsi="Times New Roman" w:cs="Times New Roman"/>
          <w:sz w:val="28"/>
          <w:szCs w:val="28"/>
        </w:rPr>
        <w:t>Тип урока комбинированный</w:t>
      </w:r>
    </w:p>
    <w:p w:rsidR="00F52B16" w:rsidRPr="00044683" w:rsidRDefault="00F52B16" w:rsidP="00044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683">
        <w:rPr>
          <w:rFonts w:ascii="Times New Roman" w:hAnsi="Times New Roman" w:cs="Times New Roman"/>
          <w:sz w:val="28"/>
          <w:szCs w:val="28"/>
        </w:rPr>
        <w:t>Оборудование: Компьютер, проектор, интерактивная доска, термос с кристаллом льда,</w:t>
      </w:r>
      <w:r w:rsidR="00044683">
        <w:rPr>
          <w:rFonts w:ascii="Times New Roman" w:hAnsi="Times New Roman" w:cs="Times New Roman"/>
          <w:sz w:val="28"/>
          <w:szCs w:val="28"/>
        </w:rPr>
        <w:t xml:space="preserve"> плитка.</w:t>
      </w:r>
    </w:p>
    <w:p w:rsidR="00F52B16" w:rsidRPr="00044683" w:rsidRDefault="00F52B16" w:rsidP="00044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947" w:rsidRPr="002D1BB5" w:rsidRDefault="00F52B16" w:rsidP="000446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BB5">
        <w:rPr>
          <w:rFonts w:ascii="Times New Roman" w:hAnsi="Times New Roman" w:cs="Times New Roman"/>
          <w:sz w:val="32"/>
          <w:szCs w:val="32"/>
        </w:rPr>
        <w:t xml:space="preserve">Название </w:t>
      </w:r>
      <w:r w:rsidR="00BA7947" w:rsidRPr="002D1BB5">
        <w:rPr>
          <w:rFonts w:ascii="Times New Roman" w:hAnsi="Times New Roman" w:cs="Times New Roman"/>
          <w:sz w:val="32"/>
          <w:szCs w:val="32"/>
        </w:rPr>
        <w:t xml:space="preserve">урока  </w:t>
      </w:r>
      <w:r w:rsidR="00BA7947" w:rsidRPr="002D1BB5">
        <w:rPr>
          <w:rFonts w:ascii="Times New Roman" w:hAnsi="Times New Roman" w:cs="Times New Roman"/>
          <w:b/>
          <w:sz w:val="32"/>
          <w:szCs w:val="32"/>
        </w:rPr>
        <w:t>«Снег кружится,  летает, летает…»</w:t>
      </w:r>
    </w:p>
    <w:p w:rsidR="00F52B16" w:rsidRPr="00044683" w:rsidRDefault="00F52B16" w:rsidP="00044683">
      <w:pPr>
        <w:jc w:val="both"/>
        <w:rPr>
          <w:rFonts w:ascii="Times New Roman" w:hAnsi="Times New Roman" w:cs="Times New Roman"/>
          <w:sz w:val="28"/>
          <w:szCs w:val="28"/>
        </w:rPr>
      </w:pPr>
      <w:r w:rsidRPr="00044683">
        <w:rPr>
          <w:rFonts w:ascii="Times New Roman" w:hAnsi="Times New Roman" w:cs="Times New Roman"/>
          <w:sz w:val="28"/>
          <w:szCs w:val="28"/>
        </w:rPr>
        <w:t>Цель урока: Используя  интерактивные методы обучения, создать комфортные условия обучения, при которых ученик</w:t>
      </w:r>
      <w:r w:rsidR="00E35C31" w:rsidRPr="00044683">
        <w:rPr>
          <w:rFonts w:ascii="Times New Roman" w:hAnsi="Times New Roman" w:cs="Times New Roman"/>
          <w:sz w:val="28"/>
          <w:szCs w:val="28"/>
        </w:rPr>
        <w:t>и</w:t>
      </w:r>
      <w:r w:rsidRPr="00044683">
        <w:rPr>
          <w:rFonts w:ascii="Times New Roman" w:hAnsi="Times New Roman" w:cs="Times New Roman"/>
          <w:sz w:val="28"/>
          <w:szCs w:val="28"/>
        </w:rPr>
        <w:t xml:space="preserve"> буд</w:t>
      </w:r>
      <w:r w:rsidR="00E35C31" w:rsidRPr="00044683">
        <w:rPr>
          <w:rFonts w:ascii="Times New Roman" w:hAnsi="Times New Roman" w:cs="Times New Roman"/>
          <w:sz w:val="28"/>
          <w:szCs w:val="28"/>
        </w:rPr>
        <w:t>у</w:t>
      </w:r>
      <w:r w:rsidRPr="00044683">
        <w:rPr>
          <w:rFonts w:ascii="Times New Roman" w:hAnsi="Times New Roman" w:cs="Times New Roman"/>
          <w:sz w:val="28"/>
          <w:szCs w:val="28"/>
        </w:rPr>
        <w:t>т вовлечен</w:t>
      </w:r>
      <w:r w:rsidR="00E35C31" w:rsidRPr="00044683">
        <w:rPr>
          <w:rFonts w:ascii="Times New Roman" w:hAnsi="Times New Roman" w:cs="Times New Roman"/>
          <w:sz w:val="28"/>
          <w:szCs w:val="28"/>
        </w:rPr>
        <w:t>ы</w:t>
      </w:r>
      <w:r w:rsidRPr="00044683">
        <w:rPr>
          <w:rFonts w:ascii="Times New Roman" w:hAnsi="Times New Roman" w:cs="Times New Roman"/>
          <w:sz w:val="28"/>
          <w:szCs w:val="28"/>
        </w:rPr>
        <w:t xml:space="preserve"> в процесс познания.</w:t>
      </w:r>
    </w:p>
    <w:p w:rsidR="00F52B16" w:rsidRPr="00044683" w:rsidRDefault="00F52B16" w:rsidP="00044683">
      <w:pPr>
        <w:jc w:val="both"/>
        <w:rPr>
          <w:rFonts w:ascii="Times New Roman" w:hAnsi="Times New Roman" w:cs="Times New Roman"/>
          <w:sz w:val="28"/>
          <w:szCs w:val="28"/>
        </w:rPr>
      </w:pPr>
      <w:r w:rsidRPr="00044683">
        <w:rPr>
          <w:rFonts w:ascii="Times New Roman" w:hAnsi="Times New Roman" w:cs="Times New Roman"/>
          <w:sz w:val="28"/>
          <w:szCs w:val="28"/>
        </w:rPr>
        <w:t xml:space="preserve">Обучающая: </w:t>
      </w:r>
      <w:r w:rsidR="00BA7947" w:rsidRPr="00044683">
        <w:rPr>
          <w:rFonts w:ascii="Times New Roman" w:hAnsi="Times New Roman" w:cs="Times New Roman"/>
          <w:sz w:val="28"/>
          <w:szCs w:val="28"/>
        </w:rPr>
        <w:t>Ознакомить учащихся с основными агрегатными состояниями вещества. Выяснить условия перехода вещества из одного состояния в другое. Рассмотреть процессы плавления и отвердевания, газообразования и конденсации</w:t>
      </w:r>
      <w:r w:rsidRPr="00044683">
        <w:rPr>
          <w:rFonts w:ascii="Times New Roman" w:hAnsi="Times New Roman" w:cs="Times New Roman"/>
          <w:sz w:val="28"/>
          <w:szCs w:val="28"/>
        </w:rPr>
        <w:t>.</w:t>
      </w:r>
    </w:p>
    <w:p w:rsidR="00BA7947" w:rsidRPr="00044683" w:rsidRDefault="00F52B16" w:rsidP="00044683">
      <w:pPr>
        <w:jc w:val="both"/>
        <w:rPr>
          <w:rFonts w:ascii="Times New Roman" w:hAnsi="Times New Roman" w:cs="Times New Roman"/>
          <w:sz w:val="28"/>
          <w:szCs w:val="28"/>
        </w:rPr>
      </w:pPr>
      <w:r w:rsidRPr="00044683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BA7947" w:rsidRPr="00044683">
        <w:rPr>
          <w:rFonts w:ascii="Times New Roman" w:hAnsi="Times New Roman" w:cs="Times New Roman"/>
          <w:sz w:val="28"/>
          <w:szCs w:val="28"/>
        </w:rPr>
        <w:t>Уметь объяснять процес</w:t>
      </w:r>
      <w:r w:rsidR="005E0139" w:rsidRPr="00044683">
        <w:rPr>
          <w:rFonts w:ascii="Times New Roman" w:hAnsi="Times New Roman" w:cs="Times New Roman"/>
          <w:sz w:val="28"/>
          <w:szCs w:val="28"/>
        </w:rPr>
        <w:t>сы с молекулярной точки зрения</w:t>
      </w:r>
      <w:r w:rsidR="00BA7947" w:rsidRPr="00044683">
        <w:rPr>
          <w:rFonts w:ascii="Times New Roman" w:hAnsi="Times New Roman" w:cs="Times New Roman"/>
          <w:sz w:val="28"/>
          <w:szCs w:val="28"/>
        </w:rPr>
        <w:t>.</w:t>
      </w:r>
    </w:p>
    <w:p w:rsidR="00F2460D" w:rsidRPr="00044683" w:rsidRDefault="00F52B16" w:rsidP="000446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683">
        <w:rPr>
          <w:rFonts w:ascii="Times New Roman" w:hAnsi="Times New Roman" w:cs="Times New Roman"/>
          <w:sz w:val="28"/>
          <w:szCs w:val="28"/>
        </w:rPr>
        <w:t>Воспитательная:</w:t>
      </w:r>
      <w:r w:rsidR="00FE41D4" w:rsidRPr="00044683">
        <w:rPr>
          <w:rFonts w:ascii="Times New Roman" w:hAnsi="Times New Roman" w:cs="Times New Roman"/>
          <w:sz w:val="28"/>
          <w:szCs w:val="28"/>
        </w:rPr>
        <w:t xml:space="preserve"> </w:t>
      </w:r>
      <w:r w:rsidR="00F2460D" w:rsidRPr="00044683">
        <w:rPr>
          <w:rFonts w:ascii="Times New Roman" w:hAnsi="Times New Roman" w:cs="Times New Roman"/>
          <w:sz w:val="28"/>
          <w:szCs w:val="28"/>
        </w:rPr>
        <w:t>Ф</w:t>
      </w:r>
      <w:r w:rsidR="00F2460D" w:rsidRPr="00044683">
        <w:rPr>
          <w:rFonts w:ascii="Times New Roman" w:eastAsia="Times New Roman" w:hAnsi="Times New Roman" w:cs="Times New Roman"/>
          <w:sz w:val="28"/>
          <w:szCs w:val="28"/>
        </w:rPr>
        <w:t>ормирование убежденности в познаваемости окружающего мира</w:t>
      </w:r>
      <w:r w:rsidR="00F2460D" w:rsidRPr="00044683">
        <w:rPr>
          <w:rFonts w:ascii="Times New Roman" w:hAnsi="Times New Roman" w:cs="Times New Roman"/>
          <w:sz w:val="28"/>
          <w:szCs w:val="28"/>
        </w:rPr>
        <w:t>.</w:t>
      </w:r>
    </w:p>
    <w:p w:rsidR="00B85564" w:rsidRDefault="00B85564" w:rsidP="00044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683" w:rsidRDefault="00044683" w:rsidP="00044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847" w:rsidRDefault="000D0847" w:rsidP="00044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847" w:rsidRDefault="000D0847" w:rsidP="00044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847" w:rsidRDefault="000D0847" w:rsidP="00044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683" w:rsidRDefault="00044683" w:rsidP="00044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B16" w:rsidRPr="00044683" w:rsidRDefault="00F52B16" w:rsidP="00044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683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tbl>
      <w:tblPr>
        <w:tblStyle w:val="a5"/>
        <w:tblW w:w="0" w:type="auto"/>
        <w:tblLook w:val="04A0"/>
      </w:tblPr>
      <w:tblGrid>
        <w:gridCol w:w="977"/>
        <w:gridCol w:w="5404"/>
        <w:gridCol w:w="3190"/>
      </w:tblGrid>
      <w:tr w:rsidR="00F52B16" w:rsidRPr="00044683" w:rsidTr="00623C83">
        <w:tc>
          <w:tcPr>
            <w:tcW w:w="817" w:type="dxa"/>
          </w:tcPr>
          <w:p w:rsidR="00F52B16" w:rsidRPr="00044683" w:rsidRDefault="002D1BB5" w:rsidP="0004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  <w:p w:rsidR="00F52B16" w:rsidRPr="00044683" w:rsidRDefault="002D1BB5" w:rsidP="0004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(мин.)</w:t>
            </w:r>
          </w:p>
        </w:tc>
        <w:tc>
          <w:tcPr>
            <w:tcW w:w="5563" w:type="dxa"/>
          </w:tcPr>
          <w:p w:rsidR="00F52B16" w:rsidRPr="00044683" w:rsidRDefault="00F52B16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F52B16" w:rsidRPr="00044683" w:rsidRDefault="00F52B16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F52B16" w:rsidRPr="00044683" w:rsidTr="00044683">
        <w:trPr>
          <w:trHeight w:val="2011"/>
        </w:trPr>
        <w:tc>
          <w:tcPr>
            <w:tcW w:w="817" w:type="dxa"/>
          </w:tcPr>
          <w:p w:rsidR="00F52B16" w:rsidRPr="00044683" w:rsidRDefault="002D1BB5" w:rsidP="0004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52B16" w:rsidRPr="00044683" w:rsidRDefault="00F52B16" w:rsidP="0004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693246" w:rsidRDefault="00693246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ребята. Садитесь. Сегодня  наш урок я назвала «Снег кружится, летает, летает».</w:t>
            </w:r>
            <w:r w:rsidR="00044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4683" w:rsidRDefault="00044683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 внимание на экран</w:t>
            </w:r>
          </w:p>
          <w:p w:rsidR="00044683" w:rsidRPr="00044683" w:rsidRDefault="00044683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46" w:rsidRPr="00044683" w:rsidRDefault="00693246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Использует интерактивное оборудование и проектор для просмотра презентации.</w:t>
            </w:r>
          </w:p>
          <w:p w:rsidR="00693246" w:rsidRPr="00044683" w:rsidRDefault="00693246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16" w:rsidRPr="00044683" w:rsidRDefault="00F52B16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52B16" w:rsidRPr="00044683" w:rsidRDefault="00F52B16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46" w:rsidRPr="00044683" w:rsidRDefault="00693246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46" w:rsidRPr="00044683" w:rsidRDefault="00693246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46" w:rsidRPr="00044683" w:rsidRDefault="00693246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46" w:rsidRPr="00044683" w:rsidRDefault="00693246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46" w:rsidRPr="00044683" w:rsidRDefault="00693246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B16" w:rsidRPr="00044683" w:rsidTr="00623C83">
        <w:tc>
          <w:tcPr>
            <w:tcW w:w="817" w:type="dxa"/>
          </w:tcPr>
          <w:p w:rsidR="00F52B16" w:rsidRPr="00044683" w:rsidRDefault="002D1BB5" w:rsidP="0004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F52B16" w:rsidRPr="00044683" w:rsidRDefault="00693246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В каком агрегатном состоянии находятся снежинки?</w:t>
            </w:r>
          </w:p>
          <w:p w:rsidR="00693246" w:rsidRPr="00044683" w:rsidRDefault="00693246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А какие еще вы знаете состояния вещества?</w:t>
            </w:r>
          </w:p>
          <w:p w:rsidR="004C38AF" w:rsidRPr="00044683" w:rsidRDefault="004C38AF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Каково среднее расстояние между молекулами газов, жидкостей и твердых тел?</w:t>
            </w:r>
          </w:p>
          <w:p w:rsidR="00D35F50" w:rsidRPr="00044683" w:rsidRDefault="00D35F50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Опишите характер движения молекул в газах, жидкостях и твердых телах?</w:t>
            </w:r>
          </w:p>
          <w:p w:rsidR="004C38AF" w:rsidRPr="00044683" w:rsidRDefault="004C38AF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Перечислите основные свойства газов, жидкостей и твердых тел?</w:t>
            </w:r>
          </w:p>
          <w:p w:rsidR="00693246" w:rsidRPr="00044683" w:rsidRDefault="004C38AF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 xml:space="preserve">А может ли  снежинка </w:t>
            </w:r>
            <w:r w:rsidR="00623C83" w:rsidRPr="00044683">
              <w:rPr>
                <w:rFonts w:ascii="Times New Roman" w:hAnsi="Times New Roman" w:cs="Times New Roman"/>
                <w:sz w:val="28"/>
                <w:szCs w:val="28"/>
              </w:rPr>
              <w:t xml:space="preserve">сразу </w:t>
            </w: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превратиться в пар?</w:t>
            </w:r>
          </w:p>
          <w:p w:rsidR="00550A47" w:rsidRPr="00044683" w:rsidRDefault="00550A47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46" w:rsidRPr="00044683" w:rsidRDefault="00693246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52B16" w:rsidRPr="00044683" w:rsidRDefault="00693246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Просмотрев </w:t>
            </w:r>
            <w:r w:rsidR="00044683">
              <w:rPr>
                <w:rFonts w:ascii="Times New Roman" w:hAnsi="Times New Roman" w:cs="Times New Roman"/>
                <w:sz w:val="28"/>
                <w:szCs w:val="28"/>
              </w:rPr>
              <w:t>начало презентации</w:t>
            </w: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 учителя</w:t>
            </w:r>
          </w:p>
        </w:tc>
      </w:tr>
      <w:tr w:rsidR="00F52B16" w:rsidRPr="00044683" w:rsidTr="00623C83">
        <w:trPr>
          <w:trHeight w:val="567"/>
        </w:trPr>
        <w:tc>
          <w:tcPr>
            <w:tcW w:w="817" w:type="dxa"/>
          </w:tcPr>
          <w:p w:rsidR="00F52B16" w:rsidRPr="00044683" w:rsidRDefault="002D1BB5" w:rsidP="0004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F52B16" w:rsidRPr="00044683" w:rsidRDefault="00550A47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Проводит опыт с кристаллом льда.</w:t>
            </w:r>
          </w:p>
          <w:p w:rsidR="00D731AF" w:rsidRPr="00044683" w:rsidRDefault="00D731AF" w:rsidP="0004468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Обсуждает с учащимися результаты.</w:t>
            </w:r>
          </w:p>
          <w:p w:rsidR="00D731AF" w:rsidRPr="00044683" w:rsidRDefault="00D731AF" w:rsidP="00044683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731AF" w:rsidRPr="00044683" w:rsidRDefault="00D731AF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47" w:rsidRPr="00044683" w:rsidRDefault="00550A47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AF" w:rsidRPr="00044683" w:rsidRDefault="004C38AF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47" w:rsidRPr="00044683" w:rsidRDefault="00550A47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47" w:rsidRPr="00044683" w:rsidRDefault="00550A47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47" w:rsidRPr="00044683" w:rsidRDefault="00550A47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47" w:rsidRPr="00044683" w:rsidRDefault="00550A47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47" w:rsidRPr="00044683" w:rsidRDefault="00550A47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47" w:rsidRPr="00044683" w:rsidRDefault="00550A47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47" w:rsidRPr="00044683" w:rsidRDefault="00550A47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47" w:rsidRPr="00044683" w:rsidRDefault="00550A47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47" w:rsidRPr="00044683" w:rsidRDefault="00550A47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47" w:rsidRPr="00044683" w:rsidRDefault="00550A47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Делает вывод с использование интерактивного оборудования</w:t>
            </w:r>
          </w:p>
          <w:p w:rsidR="00623C83" w:rsidRPr="00044683" w:rsidRDefault="00623C83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C83" w:rsidRPr="00044683" w:rsidRDefault="002E49ED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p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90.1pt;margin-top:10.8pt;width:75.8pt;height:22.4pt;z-index:251663360">
                  <v:textbox>
                    <w:txbxContent>
                      <w:p w:rsidR="00623C83" w:rsidRDefault="00623C83" w:rsidP="00623C83">
                        <w:proofErr w:type="spellStart"/>
                        <w:r>
                          <w:t>Газооб-ое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64.05pt;margin-top:10.8pt;width:26.05pt;height:26.15pt;flip:y;z-index:251665408" o:connectortype="straight">
                  <v:stroke endarrow="block"/>
                </v:shape>
              </w:pict>
            </w:r>
          </w:p>
          <w:p w:rsidR="00623C83" w:rsidRPr="00044683" w:rsidRDefault="00623C83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C83" w:rsidRPr="00044683" w:rsidRDefault="002E49ED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left:0;text-align:left;margin-left:70.7pt;margin-top:11.65pt;width:27pt;height:25.25pt;flip:y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202" style="position:absolute;left:0;text-align:left;margin-left:97.7pt;margin-top:10.2pt;width:66.35pt;height:22.4pt;z-index:251662336">
                  <v:textbox>
                    <w:txbxContent>
                      <w:p w:rsidR="00623C83" w:rsidRDefault="00623C83" w:rsidP="00623C83">
                        <w:r>
                          <w:t>жидкое</w:t>
                        </w:r>
                      </w:p>
                    </w:txbxContent>
                  </v:textbox>
                </v:shape>
              </w:pict>
            </w:r>
          </w:p>
          <w:p w:rsidR="00623C83" w:rsidRPr="00044683" w:rsidRDefault="00623C83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C83" w:rsidRPr="00044683" w:rsidRDefault="002E49ED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202" style="position:absolute;left:0;text-align:left;margin-left:4.35pt;margin-top:7.3pt;width:66.35pt;height:22.4pt;z-index:251661312">
                  <v:textbox>
                    <w:txbxContent>
                      <w:p w:rsidR="00623C83" w:rsidRDefault="00623C83">
                        <w:r>
                          <w:t>твердое</w:t>
                        </w:r>
                      </w:p>
                    </w:txbxContent>
                  </v:textbox>
                </v:shape>
              </w:pict>
            </w:r>
          </w:p>
          <w:p w:rsidR="00623C83" w:rsidRPr="00044683" w:rsidRDefault="00623C83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C83" w:rsidRPr="00044683" w:rsidRDefault="002E49ED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202" style="position:absolute;left:0;text-align:left;margin-left:156.45pt;margin-top:11.55pt;width:100pt;height:26.15pt;z-index:251667456">
                  <v:textbox>
                    <w:txbxContent>
                      <w:p w:rsidR="00623C83" w:rsidRDefault="00623C83">
                        <w:r>
                          <w:t>парообразование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202" style="position:absolute;left:0;text-align:left;margin-left:48.25pt;margin-top:11.55pt;width:68pt;height:26.15pt;z-index:251666432">
                  <v:textbox>
                    <w:txbxContent>
                      <w:p w:rsidR="00623C83" w:rsidRDefault="00623C83">
                        <w:r>
                          <w:t>плавление</w:t>
                        </w:r>
                      </w:p>
                    </w:txbxContent>
                  </v:textbox>
                </v:shape>
              </w:pict>
            </w:r>
          </w:p>
          <w:p w:rsidR="00623C83" w:rsidRPr="00044683" w:rsidRDefault="00623C83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C83" w:rsidRPr="00044683" w:rsidRDefault="00623C83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C83" w:rsidRPr="00044683" w:rsidRDefault="00623C83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C83" w:rsidRPr="00044683" w:rsidRDefault="00623C83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C83" w:rsidRPr="00044683" w:rsidRDefault="00623C83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Дает определения следующих понятий: плавление, отвердевание, парообразование, конденсация.</w:t>
            </w:r>
          </w:p>
          <w:p w:rsidR="00623C83" w:rsidRPr="00044683" w:rsidRDefault="00623C83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C83" w:rsidRPr="00044683" w:rsidRDefault="00623C83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52B16" w:rsidRPr="00044683" w:rsidRDefault="00550A47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Описывают опыт в тетрадках</w:t>
            </w:r>
          </w:p>
          <w:p w:rsidR="00550A47" w:rsidRPr="00044683" w:rsidRDefault="00550A47" w:rsidP="000446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Из твердого состояния льдинка превратилась в жидкость.</w:t>
            </w:r>
          </w:p>
          <w:p w:rsidR="00550A47" w:rsidRPr="00044683" w:rsidRDefault="00550A47" w:rsidP="000446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 xml:space="preserve">При повышении </w:t>
            </w:r>
            <w:r w:rsidRPr="00044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движения молекул увеличилась, связи между молекулами нарушились и форма поменялась.</w:t>
            </w:r>
          </w:p>
          <w:p w:rsidR="00550A47" w:rsidRDefault="00550A47" w:rsidP="000446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1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Вывод: переход вещества из </w:t>
            </w:r>
            <w:r w:rsidRPr="00FE51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твердого состояния в жидкое состояние называется</w:t>
            </w: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683">
              <w:rPr>
                <w:rFonts w:ascii="Times New Roman" w:hAnsi="Times New Roman" w:cs="Times New Roman"/>
                <w:b/>
                <w:sz w:val="28"/>
                <w:szCs w:val="28"/>
              </w:rPr>
              <w:t>плавление</w:t>
            </w:r>
            <w:r w:rsidR="00FE51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E51AB" w:rsidRPr="00044683" w:rsidRDefault="00FE51AB" w:rsidP="000446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C83" w:rsidRDefault="00F2460D" w:rsidP="000446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b/>
                <w:sz w:val="28"/>
                <w:szCs w:val="28"/>
              </w:rPr>
              <w:t>Обратный процесс – отвердевание.</w:t>
            </w:r>
          </w:p>
          <w:p w:rsidR="00FE51AB" w:rsidRPr="00044683" w:rsidRDefault="00FE51AB" w:rsidP="000446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60D" w:rsidRPr="00044683" w:rsidRDefault="00F2460D" w:rsidP="000446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При дальнейшем нагревании воды образуется пар.</w:t>
            </w:r>
          </w:p>
          <w:p w:rsidR="00F2460D" w:rsidRDefault="00F2460D" w:rsidP="000446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1AB">
              <w:rPr>
                <w:rFonts w:ascii="Times New Roman" w:hAnsi="Times New Roman" w:cs="Times New Roman"/>
                <w:i/>
                <w:sz w:val="28"/>
                <w:szCs w:val="28"/>
              </w:rPr>
              <w:t>Вывод: Переход вещества из  жидкого состояния в пар называется</w:t>
            </w: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683">
              <w:rPr>
                <w:rFonts w:ascii="Times New Roman" w:hAnsi="Times New Roman" w:cs="Times New Roman"/>
                <w:b/>
                <w:sz w:val="28"/>
                <w:szCs w:val="28"/>
              </w:rPr>
              <w:t>парообразование.</w:t>
            </w:r>
          </w:p>
          <w:p w:rsidR="00FE51AB" w:rsidRPr="00044683" w:rsidRDefault="00FE51AB" w:rsidP="000446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60D" w:rsidRPr="00044683" w:rsidRDefault="00F2460D" w:rsidP="000446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b/>
                <w:sz w:val="28"/>
                <w:szCs w:val="28"/>
              </w:rPr>
              <w:t>Обратный процесс – конденсация.</w:t>
            </w:r>
          </w:p>
          <w:p w:rsidR="00F2460D" w:rsidRPr="00044683" w:rsidRDefault="00F2460D" w:rsidP="000446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60D" w:rsidRPr="00044683" w:rsidRDefault="00F2460D" w:rsidP="000446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C83" w:rsidRPr="00044683" w:rsidRDefault="00623C83" w:rsidP="000446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47" w:rsidRPr="00044683" w:rsidRDefault="00550A47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A47" w:rsidRPr="00044683" w:rsidTr="00623C83">
        <w:trPr>
          <w:trHeight w:val="567"/>
        </w:trPr>
        <w:tc>
          <w:tcPr>
            <w:tcW w:w="817" w:type="dxa"/>
          </w:tcPr>
          <w:p w:rsidR="00550A47" w:rsidRPr="00044683" w:rsidRDefault="002D1BB5" w:rsidP="0004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563" w:type="dxa"/>
          </w:tcPr>
          <w:p w:rsidR="00550A47" w:rsidRPr="00044683" w:rsidRDefault="00F2460D" w:rsidP="000446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bCs/>
                <w:sz w:val="28"/>
                <w:szCs w:val="28"/>
              </w:rPr>
              <w:t>А возможен ли переход  вещества из пара в твердое состояние, минуя жидкое?</w:t>
            </w:r>
          </w:p>
          <w:p w:rsidR="00F2460D" w:rsidRPr="00044683" w:rsidRDefault="00F2460D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0A47" w:rsidRPr="00044683" w:rsidRDefault="00F2460D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sz w:val="28"/>
                <w:szCs w:val="28"/>
              </w:rPr>
              <w:t>Просмотр фильма «Снег кружится, летает, летает…»</w:t>
            </w:r>
          </w:p>
        </w:tc>
      </w:tr>
      <w:tr w:rsidR="00D731AF" w:rsidRPr="00044683" w:rsidTr="00623C83">
        <w:trPr>
          <w:trHeight w:val="567"/>
        </w:trPr>
        <w:tc>
          <w:tcPr>
            <w:tcW w:w="817" w:type="dxa"/>
          </w:tcPr>
          <w:p w:rsidR="00D731AF" w:rsidRPr="00044683" w:rsidRDefault="002D1BB5" w:rsidP="0004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D731AF" w:rsidRPr="00044683" w:rsidRDefault="00D731AF" w:rsidP="000446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83">
              <w:rPr>
                <w:rFonts w:ascii="Times New Roman" w:hAnsi="Times New Roman" w:cs="Times New Roman"/>
                <w:bCs/>
                <w:sz w:val="28"/>
                <w:szCs w:val="28"/>
              </w:rPr>
              <w:t>Задает вопросы по содержанию фильма</w:t>
            </w:r>
          </w:p>
          <w:p w:rsidR="00813D67" w:rsidRDefault="00813D67" w:rsidP="0004468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 какой температуре образуются снежинки, переходя из водяного пара в твердое состояние?</w:t>
            </w:r>
          </w:p>
          <w:p w:rsidR="00D731AF" w:rsidRDefault="00813D67" w:rsidP="0004468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Чему равна масса снежинки? </w:t>
            </w:r>
          </w:p>
          <w:p w:rsidR="00813D67" w:rsidRPr="00044683" w:rsidRDefault="00813D67" w:rsidP="0004468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Где были зафиксированы самые большие снежинки и какого диаметра?</w:t>
            </w:r>
          </w:p>
        </w:tc>
        <w:tc>
          <w:tcPr>
            <w:tcW w:w="3191" w:type="dxa"/>
          </w:tcPr>
          <w:p w:rsidR="00D731AF" w:rsidRPr="00044683" w:rsidRDefault="00813D67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по содержанию фильма.</w:t>
            </w:r>
          </w:p>
        </w:tc>
      </w:tr>
      <w:tr w:rsidR="00D731AF" w:rsidRPr="00044683" w:rsidTr="00623C83">
        <w:trPr>
          <w:trHeight w:val="567"/>
        </w:trPr>
        <w:tc>
          <w:tcPr>
            <w:tcW w:w="817" w:type="dxa"/>
          </w:tcPr>
          <w:p w:rsidR="00D731AF" w:rsidRPr="00044683" w:rsidRDefault="002D1BB5" w:rsidP="0004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D731AF" w:rsidRDefault="00D731AF" w:rsidP="000446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Комментирует домашнее задание</w:t>
            </w:r>
          </w:p>
          <w:p w:rsidR="00B774E7" w:rsidRPr="00044683" w:rsidRDefault="00B774E7" w:rsidP="0004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Подводят итоги урока</w:t>
            </w:r>
          </w:p>
        </w:tc>
        <w:tc>
          <w:tcPr>
            <w:tcW w:w="3191" w:type="dxa"/>
          </w:tcPr>
          <w:p w:rsidR="00D731AF" w:rsidRPr="00044683" w:rsidRDefault="00D731AF" w:rsidP="00044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8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</w:tr>
    </w:tbl>
    <w:p w:rsidR="00F52B16" w:rsidRPr="00044683" w:rsidRDefault="00F52B16" w:rsidP="00044683">
      <w:pPr>
        <w:jc w:val="center"/>
        <w:rPr>
          <w:sz w:val="28"/>
          <w:szCs w:val="28"/>
        </w:rPr>
      </w:pPr>
    </w:p>
    <w:sectPr w:rsidR="00F52B16" w:rsidRPr="00044683" w:rsidSect="008C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4E5D"/>
    <w:multiLevelType w:val="hybridMultilevel"/>
    <w:tmpl w:val="25F4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D0851"/>
    <w:multiLevelType w:val="hybridMultilevel"/>
    <w:tmpl w:val="E604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A2AEF"/>
    <w:multiLevelType w:val="hybridMultilevel"/>
    <w:tmpl w:val="BE6CA9E6"/>
    <w:lvl w:ilvl="0" w:tplc="041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BA7947"/>
    <w:rsid w:val="00044683"/>
    <w:rsid w:val="000D0847"/>
    <w:rsid w:val="00122FE8"/>
    <w:rsid w:val="001C3390"/>
    <w:rsid w:val="002D1BB5"/>
    <w:rsid w:val="002E49ED"/>
    <w:rsid w:val="00325855"/>
    <w:rsid w:val="0032656D"/>
    <w:rsid w:val="003A0339"/>
    <w:rsid w:val="0041749F"/>
    <w:rsid w:val="0042112F"/>
    <w:rsid w:val="004C38AF"/>
    <w:rsid w:val="00550A47"/>
    <w:rsid w:val="005B3568"/>
    <w:rsid w:val="005C6D06"/>
    <w:rsid w:val="005E0139"/>
    <w:rsid w:val="00610ED6"/>
    <w:rsid w:val="00623C83"/>
    <w:rsid w:val="006835E5"/>
    <w:rsid w:val="0068465C"/>
    <w:rsid w:val="00693246"/>
    <w:rsid w:val="0072192E"/>
    <w:rsid w:val="00813D67"/>
    <w:rsid w:val="008A3F21"/>
    <w:rsid w:val="008C6FFD"/>
    <w:rsid w:val="008E0B93"/>
    <w:rsid w:val="00B774E7"/>
    <w:rsid w:val="00B85564"/>
    <w:rsid w:val="00BA7947"/>
    <w:rsid w:val="00BE2088"/>
    <w:rsid w:val="00C168D1"/>
    <w:rsid w:val="00D35F50"/>
    <w:rsid w:val="00D731AF"/>
    <w:rsid w:val="00E35C31"/>
    <w:rsid w:val="00E43C68"/>
    <w:rsid w:val="00E55413"/>
    <w:rsid w:val="00F1479F"/>
    <w:rsid w:val="00F2460D"/>
    <w:rsid w:val="00F52B16"/>
    <w:rsid w:val="00FE41D4"/>
    <w:rsid w:val="00FE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47"/>
    <w:pPr>
      <w:ind w:left="720"/>
      <w:contextualSpacing/>
    </w:pPr>
  </w:style>
  <w:style w:type="paragraph" w:styleId="a4">
    <w:name w:val="No Spacing"/>
    <w:uiPriority w:val="1"/>
    <w:qFormat/>
    <w:rsid w:val="00F52B16"/>
    <w:pPr>
      <w:spacing w:after="0" w:line="240" w:lineRule="auto"/>
    </w:pPr>
  </w:style>
  <w:style w:type="table" w:styleId="a5">
    <w:name w:val="Table Grid"/>
    <w:basedOn w:val="a1"/>
    <w:uiPriority w:val="59"/>
    <w:rsid w:val="00F52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C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3C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МОУ СОШ</cp:lastModifiedBy>
  <cp:revision>17</cp:revision>
  <dcterms:created xsi:type="dcterms:W3CDTF">2013-02-05T09:36:00Z</dcterms:created>
  <dcterms:modified xsi:type="dcterms:W3CDTF">2013-10-07T10:33:00Z</dcterms:modified>
</cp:coreProperties>
</file>