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EF" w:rsidRPr="00C03D06" w:rsidRDefault="002215C3">
      <w:pPr>
        <w:rPr>
          <w:rFonts w:ascii="Times New Roman" w:hAnsi="Times New Roman" w:cs="Times New Roman"/>
          <w:b/>
          <w:sz w:val="32"/>
          <w:szCs w:val="32"/>
        </w:rPr>
      </w:pPr>
      <w:r w:rsidRPr="00C03D06">
        <w:rPr>
          <w:rFonts w:ascii="Times New Roman" w:hAnsi="Times New Roman" w:cs="Times New Roman"/>
          <w:b/>
          <w:sz w:val="32"/>
          <w:szCs w:val="32"/>
        </w:rPr>
        <w:t xml:space="preserve">                       Я Н В А </w:t>
      </w:r>
      <w:proofErr w:type="gramStart"/>
      <w:r w:rsidRPr="00C03D06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C03D06">
        <w:rPr>
          <w:rFonts w:ascii="Times New Roman" w:hAnsi="Times New Roman" w:cs="Times New Roman"/>
          <w:b/>
          <w:sz w:val="32"/>
          <w:szCs w:val="32"/>
        </w:rPr>
        <w:t xml:space="preserve"> С К И Е   Т Е З И С Ы.</w:t>
      </w:r>
    </w:p>
    <w:p w:rsidR="002215C3" w:rsidRDefault="002215C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(Наблюдения  педагога  дополнительного образования,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препо-дававшего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в течени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года, в студиях изобразительного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искус-ства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).</w:t>
      </w:r>
    </w:p>
    <w:p w:rsidR="002215C3" w:rsidRDefault="002215C3" w:rsidP="002215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Изобразительное искусство – это первая письменность для детей, их первый язык.</w:t>
      </w:r>
    </w:p>
    <w:p w:rsidR="0095410F" w:rsidRDefault="0095410F" w:rsidP="002215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Детское изобразительное искусство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отражает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как ребенок постигает МИР, осязает МИР, пробует МИР на вкус.</w:t>
      </w:r>
    </w:p>
    <w:p w:rsidR="0095410F" w:rsidRDefault="0095410F" w:rsidP="002215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Изобразительное искусство развивает детей эмоционально.</w:t>
      </w:r>
    </w:p>
    <w:p w:rsidR="00E53DE5" w:rsidRDefault="0095410F" w:rsidP="002215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Изобразительное искусство снимает с детей многочисленные комплексы, как шелуху с лука, придавая уверенность в себе</w:t>
      </w:r>
      <w:r w:rsidR="00E53DE5">
        <w:rPr>
          <w:rFonts w:ascii="Times New Roman" w:hAnsi="Times New Roman" w:cs="Times New Roman"/>
          <w:b/>
          <w:sz w:val="32"/>
          <w:szCs w:val="32"/>
        </w:rPr>
        <w:t xml:space="preserve"> и своих силах.</w:t>
      </w:r>
    </w:p>
    <w:p w:rsidR="00E53DE5" w:rsidRDefault="00E53DE5" w:rsidP="002215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Разнообразие художественных стилей, материалов и техник позволяет детям активно экспериментировать с ними самым фантастическим образом.</w:t>
      </w:r>
    </w:p>
    <w:p w:rsidR="00E53DE5" w:rsidRDefault="00E53DE5" w:rsidP="002215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Занятия в изостудии развивают в детях умение ориентироваться в обществе (общаться с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теми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кто рядом, делиться материалами) и умение делать самостоятельный выбор.</w:t>
      </w:r>
    </w:p>
    <w:p w:rsidR="00E53DE5" w:rsidRDefault="00E53DE5" w:rsidP="002215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Маленьким художникам нужны разнообразные победы.</w:t>
      </w:r>
    </w:p>
    <w:p w:rsidR="00B13342" w:rsidRDefault="00E53DE5" w:rsidP="002215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Педагог </w:t>
      </w:r>
      <w:r w:rsidR="00B13342">
        <w:rPr>
          <w:rFonts w:ascii="Times New Roman" w:hAnsi="Times New Roman" w:cs="Times New Roman"/>
          <w:b/>
          <w:sz w:val="32"/>
          <w:szCs w:val="32"/>
        </w:rPr>
        <w:t xml:space="preserve">должен </w:t>
      </w:r>
      <w:proofErr w:type="gramStart"/>
      <w:r w:rsidR="00B13342">
        <w:rPr>
          <w:rFonts w:ascii="Times New Roman" w:hAnsi="Times New Roman" w:cs="Times New Roman"/>
          <w:b/>
          <w:sz w:val="32"/>
          <w:szCs w:val="32"/>
        </w:rPr>
        <w:t>помогать детям добиваться</w:t>
      </w:r>
      <w:proofErr w:type="gramEnd"/>
      <w:r w:rsidR="00B13342">
        <w:rPr>
          <w:rFonts w:ascii="Times New Roman" w:hAnsi="Times New Roman" w:cs="Times New Roman"/>
          <w:b/>
          <w:sz w:val="32"/>
          <w:szCs w:val="32"/>
        </w:rPr>
        <w:t xml:space="preserve"> успехов, подбирая им направления, получающие у детей максимальный отклик.</w:t>
      </w:r>
    </w:p>
    <w:p w:rsidR="00B13342" w:rsidRDefault="00B13342" w:rsidP="002215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Чтобы вдохновлять детей на занятия искусством, педагог должен, прежде всего, обрести уверенность в себе, почувствовать себя настоящим художником, с обширными познаниями и широкими взглядами на искусство.</w:t>
      </w:r>
    </w:p>
    <w:p w:rsidR="00154D21" w:rsidRDefault="00B13342" w:rsidP="002215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не должен теряться перед перспективой художественного</w:t>
      </w:r>
      <w:r w:rsidR="00154D21">
        <w:rPr>
          <w:rFonts w:ascii="Times New Roman" w:hAnsi="Times New Roman" w:cs="Times New Roman"/>
          <w:b/>
          <w:sz w:val="32"/>
          <w:szCs w:val="32"/>
        </w:rPr>
        <w:t xml:space="preserve"> поиска.</w:t>
      </w:r>
    </w:p>
    <w:p w:rsidR="00154D21" w:rsidRDefault="00154D21" w:rsidP="002215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Передавать не только свой художественный опыт, но и культивировать творческую индивидуальность юных художников.</w:t>
      </w:r>
    </w:p>
    <w:p w:rsidR="00154D21" w:rsidRDefault="00154D21" w:rsidP="002215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Дети лучше себя  ведут, легче завязывают отношения, если педагог относится к ним с теплотой, по-дружески, позитивно участвуя в поисках юных художников.</w:t>
      </w:r>
    </w:p>
    <w:p w:rsidR="00154D21" w:rsidRDefault="00154D21" w:rsidP="002215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Необходимо проявлять ИСКРЕННИЙ интерес к их творческим изыскам.</w:t>
      </w:r>
    </w:p>
    <w:p w:rsidR="0032661B" w:rsidRDefault="0032661B" w:rsidP="002215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должен чувствовать свою творческую натуру – иначе просто невозможно быть примером своим юным художникам и нести им радость, делиться с ними знаниями об искусстве, способствовать художественному росту детей.</w:t>
      </w:r>
    </w:p>
    <w:p w:rsidR="0032661B" w:rsidRDefault="0032661B" w:rsidP="002215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Необходимо предоставлять детям время и свободу для исследования художественных средств, чтобы они могли экспериментировать, принимая решения по своему усмотрению.</w:t>
      </w:r>
    </w:p>
    <w:p w:rsidR="00AE32A1" w:rsidRDefault="0032661B" w:rsidP="002215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Дети должны чувствовать от педагога одобрение</w:t>
      </w:r>
      <w:r w:rsidR="00AE32A1">
        <w:rPr>
          <w:rFonts w:ascii="Times New Roman" w:hAnsi="Times New Roman" w:cs="Times New Roman"/>
          <w:b/>
          <w:sz w:val="32"/>
          <w:szCs w:val="32"/>
        </w:rPr>
        <w:t xml:space="preserve"> принятия самых разнообразных и неожиданных решений.</w:t>
      </w:r>
    </w:p>
    <w:p w:rsidR="00AE32A1" w:rsidRDefault="00AE32A1" w:rsidP="002215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не должен резко врываться в творческий процесс ребенка, понимая моменты, когда надо отойти в сторону и предоставить юному художнику свободу творческого поиска.</w:t>
      </w:r>
    </w:p>
    <w:p w:rsidR="00AE32A1" w:rsidRDefault="00AE32A1" w:rsidP="002215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обязан помнить, что его отклик</w:t>
      </w:r>
      <w:r w:rsidR="00B1334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на ребенка – художника, словесный или беззвучный, чрезвычайно важен ИМ ОБОИМ.</w:t>
      </w:r>
    </w:p>
    <w:p w:rsidR="002215C3" w:rsidRDefault="00AE32A1" w:rsidP="002215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КАЖДЫЙ юный художник способен  создать  НЕЧТО НОВОЕ.</w:t>
      </w:r>
      <w:r w:rsidR="0095410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215C3" w:rsidRPr="002215C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E32A1" w:rsidRDefault="00AE32A1" w:rsidP="002215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должен</w:t>
      </w:r>
      <w:r w:rsidR="0048282C">
        <w:rPr>
          <w:rFonts w:ascii="Times New Roman" w:hAnsi="Times New Roman" w:cs="Times New Roman"/>
          <w:b/>
          <w:sz w:val="32"/>
          <w:szCs w:val="32"/>
        </w:rPr>
        <w:t xml:space="preserve"> всегда быть ЧЕСТЕН </w:t>
      </w:r>
      <w:proofErr w:type="gramStart"/>
      <w:r w:rsidR="0048282C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="0048282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48282C">
        <w:rPr>
          <w:rFonts w:ascii="Times New Roman" w:hAnsi="Times New Roman" w:cs="Times New Roman"/>
          <w:b/>
          <w:sz w:val="32"/>
          <w:szCs w:val="32"/>
        </w:rPr>
        <w:t>обучаемыми</w:t>
      </w:r>
      <w:proofErr w:type="gramEnd"/>
      <w:r w:rsidR="0048282C">
        <w:rPr>
          <w:rFonts w:ascii="Times New Roman" w:hAnsi="Times New Roman" w:cs="Times New Roman"/>
          <w:b/>
          <w:sz w:val="32"/>
          <w:szCs w:val="32"/>
        </w:rPr>
        <w:t>, так как дети остро чувствуют фальшь.</w:t>
      </w:r>
    </w:p>
    <w:p w:rsidR="0048282C" w:rsidRDefault="0048282C" w:rsidP="002215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Никогда не надо сравнивать художественные работы юных художников друг с другом, это все равно, что «сравнивать яблоки с апельсинами».</w:t>
      </w:r>
    </w:p>
    <w:p w:rsidR="0048282C" w:rsidRDefault="0048282C" w:rsidP="002215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не должен скупиться на слова поддержки перед выполнением задания юным художником.</w:t>
      </w:r>
    </w:p>
    <w:p w:rsidR="0048282C" w:rsidRDefault="005E3BEE" w:rsidP="002215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Вступая во взаимодействие с детьми, увлеченными художественным процессом, важно наклониться к ребенку, стараясь быть с ним на одном уровне: ваше лицо и глаза должны быть на том же уровне, что и глаза ребенка.</w:t>
      </w:r>
    </w:p>
    <w:p w:rsidR="005E3BEE" w:rsidRDefault="005E3BEE" w:rsidP="002215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Необходимо овладеть активным выслушиванием, когда ребенок делится своими переживаниями.</w:t>
      </w:r>
    </w:p>
    <w:p w:rsidR="005E3BEE" w:rsidRDefault="005E3BEE" w:rsidP="002215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Очень важно сначала внимательно выслушать ребенка, а уж потом научить его.</w:t>
      </w:r>
    </w:p>
    <w:p w:rsidR="005E2492" w:rsidRDefault="005E2492" w:rsidP="002215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Эффективная обратная связь укрепляет уверенность юных художников в собственных силах.</w:t>
      </w:r>
    </w:p>
    <w:p w:rsidR="005E2492" w:rsidRDefault="005E2492" w:rsidP="002215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 стоит заставлять ребенка заниматься чем бы то ни было против его воли.</w:t>
      </w:r>
    </w:p>
    <w:p w:rsidR="005E2492" w:rsidRDefault="005E2492" w:rsidP="002215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Если у ребенка нет вдохновения к новой работе, пусть, лучше, понаблюдает за работой других.</w:t>
      </w:r>
    </w:p>
    <w:p w:rsidR="005E2492" w:rsidRDefault="005E2492" w:rsidP="002215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 стоит самому «улучшать» детский проект. Так ребенок ничему не научится, не обретет веры в свои силы и способности.</w:t>
      </w:r>
    </w:p>
    <w:p w:rsidR="005E2492" w:rsidRDefault="005E2492" w:rsidP="002215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Необходимо постоянно укреплять в ребенке веру в себя и свои силы.</w:t>
      </w:r>
    </w:p>
    <w:p w:rsidR="00401AB7" w:rsidRDefault="00401AB7" w:rsidP="002215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Педагог, понимающий различие между мировоззрением взрослого и тем, каким МИР видится ребенку, скорее всего, будет преуспевать в общении.</w:t>
      </w:r>
    </w:p>
    <w:p w:rsidR="00401AB7" w:rsidRDefault="00401AB7" w:rsidP="002215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Помни: на детей ВЛИЯЕТ ВСЕ, что происходит с ними рядом.</w:t>
      </w:r>
    </w:p>
    <w:p w:rsidR="00AF589A" w:rsidRDefault="00401AB7" w:rsidP="002215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творчестве детей одной возрастной группы может, и обязательно будет, наблюдаться заметный разброс.</w:t>
      </w:r>
    </w:p>
    <w:p w:rsidR="005E2492" w:rsidRDefault="00AF589A" w:rsidP="002215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 стоит ставить (дифференцировать) сложность творческого задания в зависимость от возраста обучаемого.</w:t>
      </w:r>
      <w:r w:rsidR="005E249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F589A" w:rsidRDefault="00AF589A" w:rsidP="002215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Педагогу, в детском творчестве, следует ценить, прежде всего, САМ ПРОЦЕСС, а не конечный результат.</w:t>
      </w:r>
    </w:p>
    <w:p w:rsidR="00AF589A" w:rsidRDefault="00AF589A" w:rsidP="002215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Юному художнику важен не только результат, очень важно иметь место для творческих исследований.</w:t>
      </w:r>
    </w:p>
    <w:p w:rsidR="00C03D06" w:rsidRDefault="00C03D06" w:rsidP="002215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Важно понимать, что профессия педагога изобразительного искусства – это сложный и тяжелый труд, требующий максимальной ежедневной самоотдачи. </w:t>
      </w:r>
    </w:p>
    <w:p w:rsidR="00C03D06" w:rsidRPr="00C03D06" w:rsidRDefault="00C03D06" w:rsidP="00C03D06"/>
    <w:p w:rsidR="00C03D06" w:rsidRPr="00C03D06" w:rsidRDefault="00C03D06" w:rsidP="00C03D06"/>
    <w:p w:rsidR="00C03D06" w:rsidRDefault="00C03D06" w:rsidP="00C03D06"/>
    <w:p w:rsidR="00C03D06" w:rsidRDefault="00C03D06" w:rsidP="00C03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 2015 г.     Педагог  дополнительного  образования  ОДОД</w:t>
      </w:r>
    </w:p>
    <w:p w:rsidR="00AF589A" w:rsidRPr="00C03D06" w:rsidRDefault="00C03D06" w:rsidP="00C03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 СОШ  №270  Санкт-Петербурга  МАКАРОВ  Владимир.                      </w:t>
      </w:r>
    </w:p>
    <w:sectPr w:rsidR="00AF589A" w:rsidRPr="00C03D06" w:rsidSect="00535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C0622"/>
    <w:multiLevelType w:val="hybridMultilevel"/>
    <w:tmpl w:val="81202CAE"/>
    <w:lvl w:ilvl="0" w:tplc="A22AA4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5C3"/>
    <w:rsid w:val="00003CAB"/>
    <w:rsid w:val="00006A14"/>
    <w:rsid w:val="000074E5"/>
    <w:rsid w:val="000136A5"/>
    <w:rsid w:val="000136FC"/>
    <w:rsid w:val="00014DF2"/>
    <w:rsid w:val="0002579D"/>
    <w:rsid w:val="00036291"/>
    <w:rsid w:val="00037F57"/>
    <w:rsid w:val="000578EF"/>
    <w:rsid w:val="00060EC8"/>
    <w:rsid w:val="00062540"/>
    <w:rsid w:val="000648E5"/>
    <w:rsid w:val="00064EF9"/>
    <w:rsid w:val="0006677A"/>
    <w:rsid w:val="000708E7"/>
    <w:rsid w:val="00071330"/>
    <w:rsid w:val="00072FFE"/>
    <w:rsid w:val="00073CC8"/>
    <w:rsid w:val="00076DB7"/>
    <w:rsid w:val="00084507"/>
    <w:rsid w:val="000863BB"/>
    <w:rsid w:val="00090CDD"/>
    <w:rsid w:val="00090E9F"/>
    <w:rsid w:val="00092815"/>
    <w:rsid w:val="00094A92"/>
    <w:rsid w:val="000A4B27"/>
    <w:rsid w:val="000A5BB5"/>
    <w:rsid w:val="000A672B"/>
    <w:rsid w:val="000A6D2B"/>
    <w:rsid w:val="000B1D2D"/>
    <w:rsid w:val="000B23BA"/>
    <w:rsid w:val="000B27E6"/>
    <w:rsid w:val="000B39A1"/>
    <w:rsid w:val="000B3E03"/>
    <w:rsid w:val="000B405B"/>
    <w:rsid w:val="000B6803"/>
    <w:rsid w:val="000E1C7D"/>
    <w:rsid w:val="000E4532"/>
    <w:rsid w:val="000E7DE5"/>
    <w:rsid w:val="000F5538"/>
    <w:rsid w:val="000F6CCB"/>
    <w:rsid w:val="00103CFF"/>
    <w:rsid w:val="00105B19"/>
    <w:rsid w:val="00105C24"/>
    <w:rsid w:val="0011216F"/>
    <w:rsid w:val="00113AD9"/>
    <w:rsid w:val="0011615A"/>
    <w:rsid w:val="00121D64"/>
    <w:rsid w:val="00124D9C"/>
    <w:rsid w:val="00125CEA"/>
    <w:rsid w:val="00130AE5"/>
    <w:rsid w:val="00135AD0"/>
    <w:rsid w:val="00141B9C"/>
    <w:rsid w:val="00146552"/>
    <w:rsid w:val="00153749"/>
    <w:rsid w:val="00154D21"/>
    <w:rsid w:val="00160A2F"/>
    <w:rsid w:val="00171B49"/>
    <w:rsid w:val="00171E03"/>
    <w:rsid w:val="00174C84"/>
    <w:rsid w:val="00182BF8"/>
    <w:rsid w:val="00185BA5"/>
    <w:rsid w:val="00186EE9"/>
    <w:rsid w:val="00190514"/>
    <w:rsid w:val="001914BC"/>
    <w:rsid w:val="00191D2F"/>
    <w:rsid w:val="0019449C"/>
    <w:rsid w:val="00197116"/>
    <w:rsid w:val="001B200C"/>
    <w:rsid w:val="001C02BE"/>
    <w:rsid w:val="001C12B0"/>
    <w:rsid w:val="001D2B32"/>
    <w:rsid w:val="001D5164"/>
    <w:rsid w:val="001D6315"/>
    <w:rsid w:val="001D6D45"/>
    <w:rsid w:val="001E3222"/>
    <w:rsid w:val="001F25C5"/>
    <w:rsid w:val="001F4CC9"/>
    <w:rsid w:val="001F7253"/>
    <w:rsid w:val="0020007F"/>
    <w:rsid w:val="002019E0"/>
    <w:rsid w:val="002020F3"/>
    <w:rsid w:val="002028B4"/>
    <w:rsid w:val="002048B0"/>
    <w:rsid w:val="00205167"/>
    <w:rsid w:val="00205953"/>
    <w:rsid w:val="0020705B"/>
    <w:rsid w:val="00207ED5"/>
    <w:rsid w:val="00211FA0"/>
    <w:rsid w:val="00212A6E"/>
    <w:rsid w:val="00212D05"/>
    <w:rsid w:val="002143C1"/>
    <w:rsid w:val="00216A99"/>
    <w:rsid w:val="002215C3"/>
    <w:rsid w:val="002248E8"/>
    <w:rsid w:val="0023338F"/>
    <w:rsid w:val="00234DFB"/>
    <w:rsid w:val="00235D4E"/>
    <w:rsid w:val="0024195C"/>
    <w:rsid w:val="0024267D"/>
    <w:rsid w:val="00243AA5"/>
    <w:rsid w:val="002446F3"/>
    <w:rsid w:val="0024536B"/>
    <w:rsid w:val="002455AC"/>
    <w:rsid w:val="002541A1"/>
    <w:rsid w:val="002552C0"/>
    <w:rsid w:val="0025705A"/>
    <w:rsid w:val="002613D3"/>
    <w:rsid w:val="00261E71"/>
    <w:rsid w:val="00263C8D"/>
    <w:rsid w:val="0027522A"/>
    <w:rsid w:val="00280888"/>
    <w:rsid w:val="00285B85"/>
    <w:rsid w:val="002925E6"/>
    <w:rsid w:val="0029497C"/>
    <w:rsid w:val="002969A4"/>
    <w:rsid w:val="00297F3C"/>
    <w:rsid w:val="002A7346"/>
    <w:rsid w:val="002B625C"/>
    <w:rsid w:val="002C01AC"/>
    <w:rsid w:val="002C04B4"/>
    <w:rsid w:val="002C0F38"/>
    <w:rsid w:val="002D2B7C"/>
    <w:rsid w:val="002D7926"/>
    <w:rsid w:val="002E1A26"/>
    <w:rsid w:val="002E21BF"/>
    <w:rsid w:val="002F38FC"/>
    <w:rsid w:val="002F4249"/>
    <w:rsid w:val="002F73AB"/>
    <w:rsid w:val="003001EE"/>
    <w:rsid w:val="00303551"/>
    <w:rsid w:val="003048BA"/>
    <w:rsid w:val="00305A36"/>
    <w:rsid w:val="00307287"/>
    <w:rsid w:val="00307926"/>
    <w:rsid w:val="00310A77"/>
    <w:rsid w:val="00312B23"/>
    <w:rsid w:val="00314868"/>
    <w:rsid w:val="003151C2"/>
    <w:rsid w:val="003170D8"/>
    <w:rsid w:val="00321271"/>
    <w:rsid w:val="0032661B"/>
    <w:rsid w:val="003270C1"/>
    <w:rsid w:val="00330792"/>
    <w:rsid w:val="003321EE"/>
    <w:rsid w:val="00333659"/>
    <w:rsid w:val="0033692D"/>
    <w:rsid w:val="003372B6"/>
    <w:rsid w:val="003372E1"/>
    <w:rsid w:val="003449ED"/>
    <w:rsid w:val="003453FC"/>
    <w:rsid w:val="00351171"/>
    <w:rsid w:val="0035582E"/>
    <w:rsid w:val="00364C02"/>
    <w:rsid w:val="00365D4F"/>
    <w:rsid w:val="0037138F"/>
    <w:rsid w:val="0037411F"/>
    <w:rsid w:val="00374432"/>
    <w:rsid w:val="00380FCE"/>
    <w:rsid w:val="0038614E"/>
    <w:rsid w:val="00396FDE"/>
    <w:rsid w:val="003B225C"/>
    <w:rsid w:val="003C0DD3"/>
    <w:rsid w:val="003C7939"/>
    <w:rsid w:val="003D3EC3"/>
    <w:rsid w:val="003D47FC"/>
    <w:rsid w:val="003E4FFE"/>
    <w:rsid w:val="003F05D6"/>
    <w:rsid w:val="003F12FF"/>
    <w:rsid w:val="00401223"/>
    <w:rsid w:val="00401AB7"/>
    <w:rsid w:val="004023CA"/>
    <w:rsid w:val="00405579"/>
    <w:rsid w:val="004247E8"/>
    <w:rsid w:val="00431291"/>
    <w:rsid w:val="0043193D"/>
    <w:rsid w:val="00436A62"/>
    <w:rsid w:val="00437293"/>
    <w:rsid w:val="00442957"/>
    <w:rsid w:val="00444D46"/>
    <w:rsid w:val="00445AA2"/>
    <w:rsid w:val="004560CD"/>
    <w:rsid w:val="0045742A"/>
    <w:rsid w:val="00460384"/>
    <w:rsid w:val="00460D18"/>
    <w:rsid w:val="00464051"/>
    <w:rsid w:val="00470B34"/>
    <w:rsid w:val="004714B0"/>
    <w:rsid w:val="0048282C"/>
    <w:rsid w:val="00487970"/>
    <w:rsid w:val="00492294"/>
    <w:rsid w:val="00493CBD"/>
    <w:rsid w:val="004944DB"/>
    <w:rsid w:val="0049649F"/>
    <w:rsid w:val="004A1DA4"/>
    <w:rsid w:val="004B00CF"/>
    <w:rsid w:val="004B5EB8"/>
    <w:rsid w:val="004C6DC5"/>
    <w:rsid w:val="004D08DB"/>
    <w:rsid w:val="004D0C8E"/>
    <w:rsid w:val="004E38C4"/>
    <w:rsid w:val="004F0A7D"/>
    <w:rsid w:val="00502381"/>
    <w:rsid w:val="00502BD9"/>
    <w:rsid w:val="0050450C"/>
    <w:rsid w:val="005108BB"/>
    <w:rsid w:val="0051328E"/>
    <w:rsid w:val="0051370F"/>
    <w:rsid w:val="00514870"/>
    <w:rsid w:val="00521CAB"/>
    <w:rsid w:val="0052241E"/>
    <w:rsid w:val="00525623"/>
    <w:rsid w:val="00527188"/>
    <w:rsid w:val="0053064E"/>
    <w:rsid w:val="005335B1"/>
    <w:rsid w:val="00533B20"/>
    <w:rsid w:val="005352EF"/>
    <w:rsid w:val="0053596A"/>
    <w:rsid w:val="00535AAA"/>
    <w:rsid w:val="005371FD"/>
    <w:rsid w:val="0053739B"/>
    <w:rsid w:val="0054137A"/>
    <w:rsid w:val="0054340F"/>
    <w:rsid w:val="00544BA4"/>
    <w:rsid w:val="0055484C"/>
    <w:rsid w:val="00554F1E"/>
    <w:rsid w:val="00556361"/>
    <w:rsid w:val="00557065"/>
    <w:rsid w:val="005634CA"/>
    <w:rsid w:val="00564368"/>
    <w:rsid w:val="005646F4"/>
    <w:rsid w:val="00567A4A"/>
    <w:rsid w:val="00571712"/>
    <w:rsid w:val="00577490"/>
    <w:rsid w:val="00580ABB"/>
    <w:rsid w:val="00581938"/>
    <w:rsid w:val="00581F8A"/>
    <w:rsid w:val="0058471A"/>
    <w:rsid w:val="00584828"/>
    <w:rsid w:val="0058633A"/>
    <w:rsid w:val="005918D9"/>
    <w:rsid w:val="005930A8"/>
    <w:rsid w:val="00594D05"/>
    <w:rsid w:val="005A3DBE"/>
    <w:rsid w:val="005A6867"/>
    <w:rsid w:val="005B038C"/>
    <w:rsid w:val="005B3E45"/>
    <w:rsid w:val="005C3E49"/>
    <w:rsid w:val="005D1F53"/>
    <w:rsid w:val="005D72F1"/>
    <w:rsid w:val="005E0939"/>
    <w:rsid w:val="005E0DB0"/>
    <w:rsid w:val="005E2492"/>
    <w:rsid w:val="005E2820"/>
    <w:rsid w:val="005E3BEE"/>
    <w:rsid w:val="005E5615"/>
    <w:rsid w:val="005F0B2C"/>
    <w:rsid w:val="005F1525"/>
    <w:rsid w:val="005F4490"/>
    <w:rsid w:val="005F4AD6"/>
    <w:rsid w:val="00602FCB"/>
    <w:rsid w:val="00603B44"/>
    <w:rsid w:val="0060410C"/>
    <w:rsid w:val="00611E9A"/>
    <w:rsid w:val="00614757"/>
    <w:rsid w:val="00615FCA"/>
    <w:rsid w:val="00616EBE"/>
    <w:rsid w:val="0061704B"/>
    <w:rsid w:val="00621F5E"/>
    <w:rsid w:val="006253AF"/>
    <w:rsid w:val="00633F4A"/>
    <w:rsid w:val="006340BC"/>
    <w:rsid w:val="00634964"/>
    <w:rsid w:val="006349E9"/>
    <w:rsid w:val="00634F85"/>
    <w:rsid w:val="00636535"/>
    <w:rsid w:val="00640075"/>
    <w:rsid w:val="00644250"/>
    <w:rsid w:val="006500D7"/>
    <w:rsid w:val="00661E86"/>
    <w:rsid w:val="00671D70"/>
    <w:rsid w:val="00672925"/>
    <w:rsid w:val="00672A01"/>
    <w:rsid w:val="00674A51"/>
    <w:rsid w:val="00680261"/>
    <w:rsid w:val="00681450"/>
    <w:rsid w:val="00687BA3"/>
    <w:rsid w:val="00690803"/>
    <w:rsid w:val="00690B77"/>
    <w:rsid w:val="006924F0"/>
    <w:rsid w:val="00692767"/>
    <w:rsid w:val="006A235B"/>
    <w:rsid w:val="006A40E2"/>
    <w:rsid w:val="006A5F46"/>
    <w:rsid w:val="006A6085"/>
    <w:rsid w:val="006A7584"/>
    <w:rsid w:val="006A7E77"/>
    <w:rsid w:val="006B2765"/>
    <w:rsid w:val="006B3A58"/>
    <w:rsid w:val="006B7C5E"/>
    <w:rsid w:val="006C1FAA"/>
    <w:rsid w:val="006C5EEE"/>
    <w:rsid w:val="006C6535"/>
    <w:rsid w:val="006D1207"/>
    <w:rsid w:val="006D7335"/>
    <w:rsid w:val="006D742E"/>
    <w:rsid w:val="006E10C3"/>
    <w:rsid w:val="006E1165"/>
    <w:rsid w:val="006E7AFA"/>
    <w:rsid w:val="006F34E0"/>
    <w:rsid w:val="006F4FF5"/>
    <w:rsid w:val="006F5726"/>
    <w:rsid w:val="007057D9"/>
    <w:rsid w:val="00706F6A"/>
    <w:rsid w:val="00707AE9"/>
    <w:rsid w:val="00712A6F"/>
    <w:rsid w:val="00713CD9"/>
    <w:rsid w:val="0071739D"/>
    <w:rsid w:val="007250BE"/>
    <w:rsid w:val="00725B97"/>
    <w:rsid w:val="00726620"/>
    <w:rsid w:val="00733555"/>
    <w:rsid w:val="007350C5"/>
    <w:rsid w:val="0074009F"/>
    <w:rsid w:val="0074076D"/>
    <w:rsid w:val="007417D2"/>
    <w:rsid w:val="0074458A"/>
    <w:rsid w:val="007466CA"/>
    <w:rsid w:val="007529BF"/>
    <w:rsid w:val="007546BB"/>
    <w:rsid w:val="00756DB8"/>
    <w:rsid w:val="007635C1"/>
    <w:rsid w:val="00765534"/>
    <w:rsid w:val="00770AB7"/>
    <w:rsid w:val="0077306D"/>
    <w:rsid w:val="00781E6B"/>
    <w:rsid w:val="00783A74"/>
    <w:rsid w:val="00784AE8"/>
    <w:rsid w:val="00790F1F"/>
    <w:rsid w:val="00792C89"/>
    <w:rsid w:val="0079340E"/>
    <w:rsid w:val="007935A7"/>
    <w:rsid w:val="00794BA1"/>
    <w:rsid w:val="007A088F"/>
    <w:rsid w:val="007A79D2"/>
    <w:rsid w:val="007B7055"/>
    <w:rsid w:val="007D41AE"/>
    <w:rsid w:val="007D7C68"/>
    <w:rsid w:val="007E33A3"/>
    <w:rsid w:val="007E60F5"/>
    <w:rsid w:val="007F016C"/>
    <w:rsid w:val="007F1F82"/>
    <w:rsid w:val="007F7E96"/>
    <w:rsid w:val="00801A28"/>
    <w:rsid w:val="00805AB7"/>
    <w:rsid w:val="00813664"/>
    <w:rsid w:val="00814EB0"/>
    <w:rsid w:val="008201DE"/>
    <w:rsid w:val="00823144"/>
    <w:rsid w:val="00823443"/>
    <w:rsid w:val="00832BA7"/>
    <w:rsid w:val="008331B1"/>
    <w:rsid w:val="00841D09"/>
    <w:rsid w:val="0084250D"/>
    <w:rsid w:val="00843667"/>
    <w:rsid w:val="0085227A"/>
    <w:rsid w:val="00852421"/>
    <w:rsid w:val="00854832"/>
    <w:rsid w:val="00856F1B"/>
    <w:rsid w:val="00863E16"/>
    <w:rsid w:val="008722C6"/>
    <w:rsid w:val="00876821"/>
    <w:rsid w:val="00880FEB"/>
    <w:rsid w:val="00882199"/>
    <w:rsid w:val="00886C78"/>
    <w:rsid w:val="008902B0"/>
    <w:rsid w:val="008912A2"/>
    <w:rsid w:val="00892EEC"/>
    <w:rsid w:val="00896F04"/>
    <w:rsid w:val="008971BC"/>
    <w:rsid w:val="00897DA3"/>
    <w:rsid w:val="008A0AD7"/>
    <w:rsid w:val="008B0184"/>
    <w:rsid w:val="008B0CBC"/>
    <w:rsid w:val="008B49A3"/>
    <w:rsid w:val="008B4A1E"/>
    <w:rsid w:val="008C2253"/>
    <w:rsid w:val="008D6078"/>
    <w:rsid w:val="008E3E35"/>
    <w:rsid w:val="008F19BB"/>
    <w:rsid w:val="008F3049"/>
    <w:rsid w:val="008F4751"/>
    <w:rsid w:val="008F6BFC"/>
    <w:rsid w:val="008F71A2"/>
    <w:rsid w:val="009111E6"/>
    <w:rsid w:val="00912033"/>
    <w:rsid w:val="0091451B"/>
    <w:rsid w:val="0091461F"/>
    <w:rsid w:val="00915589"/>
    <w:rsid w:val="00916B9A"/>
    <w:rsid w:val="009173E6"/>
    <w:rsid w:val="00920292"/>
    <w:rsid w:val="00922BBD"/>
    <w:rsid w:val="009241B6"/>
    <w:rsid w:val="00924297"/>
    <w:rsid w:val="00925BC6"/>
    <w:rsid w:val="00931D2D"/>
    <w:rsid w:val="00940784"/>
    <w:rsid w:val="00945307"/>
    <w:rsid w:val="00946C33"/>
    <w:rsid w:val="00950B49"/>
    <w:rsid w:val="00950C52"/>
    <w:rsid w:val="0095410F"/>
    <w:rsid w:val="009562AD"/>
    <w:rsid w:val="00957164"/>
    <w:rsid w:val="00960C78"/>
    <w:rsid w:val="00960D9C"/>
    <w:rsid w:val="0096242B"/>
    <w:rsid w:val="0096384E"/>
    <w:rsid w:val="00971C6C"/>
    <w:rsid w:val="00975692"/>
    <w:rsid w:val="009766BE"/>
    <w:rsid w:val="00982275"/>
    <w:rsid w:val="00982C8D"/>
    <w:rsid w:val="00985DA9"/>
    <w:rsid w:val="00994125"/>
    <w:rsid w:val="009A29AB"/>
    <w:rsid w:val="009A35AA"/>
    <w:rsid w:val="009B0133"/>
    <w:rsid w:val="009B07EA"/>
    <w:rsid w:val="009B08F4"/>
    <w:rsid w:val="009B7BF9"/>
    <w:rsid w:val="009C080A"/>
    <w:rsid w:val="009C1975"/>
    <w:rsid w:val="009E1887"/>
    <w:rsid w:val="009E5B49"/>
    <w:rsid w:val="009F48D8"/>
    <w:rsid w:val="009F671E"/>
    <w:rsid w:val="00A02872"/>
    <w:rsid w:val="00A1282C"/>
    <w:rsid w:val="00A142E2"/>
    <w:rsid w:val="00A1544A"/>
    <w:rsid w:val="00A15DD5"/>
    <w:rsid w:val="00A16C8D"/>
    <w:rsid w:val="00A16E1F"/>
    <w:rsid w:val="00A24CA1"/>
    <w:rsid w:val="00A34E2E"/>
    <w:rsid w:val="00A53320"/>
    <w:rsid w:val="00A539EF"/>
    <w:rsid w:val="00A540F1"/>
    <w:rsid w:val="00A574BE"/>
    <w:rsid w:val="00A64351"/>
    <w:rsid w:val="00A666B4"/>
    <w:rsid w:val="00A81A51"/>
    <w:rsid w:val="00A826D9"/>
    <w:rsid w:val="00A839E0"/>
    <w:rsid w:val="00A8412D"/>
    <w:rsid w:val="00A84870"/>
    <w:rsid w:val="00A86C8D"/>
    <w:rsid w:val="00A9022D"/>
    <w:rsid w:val="00A92325"/>
    <w:rsid w:val="00A92525"/>
    <w:rsid w:val="00A953E3"/>
    <w:rsid w:val="00A96735"/>
    <w:rsid w:val="00A96C34"/>
    <w:rsid w:val="00AA032E"/>
    <w:rsid w:val="00AA1876"/>
    <w:rsid w:val="00AA331B"/>
    <w:rsid w:val="00AB11B0"/>
    <w:rsid w:val="00AB21A5"/>
    <w:rsid w:val="00AB2C6C"/>
    <w:rsid w:val="00AB3A05"/>
    <w:rsid w:val="00AB47A2"/>
    <w:rsid w:val="00AC5EF1"/>
    <w:rsid w:val="00AC61DC"/>
    <w:rsid w:val="00AC68BC"/>
    <w:rsid w:val="00AC692D"/>
    <w:rsid w:val="00AC6CEE"/>
    <w:rsid w:val="00AE1B4F"/>
    <w:rsid w:val="00AE32A1"/>
    <w:rsid w:val="00AE5E67"/>
    <w:rsid w:val="00AF019A"/>
    <w:rsid w:val="00AF2B70"/>
    <w:rsid w:val="00AF589A"/>
    <w:rsid w:val="00B079B7"/>
    <w:rsid w:val="00B13342"/>
    <w:rsid w:val="00B163B5"/>
    <w:rsid w:val="00B16822"/>
    <w:rsid w:val="00B1760F"/>
    <w:rsid w:val="00B22B17"/>
    <w:rsid w:val="00B23C9F"/>
    <w:rsid w:val="00B245F5"/>
    <w:rsid w:val="00B30D67"/>
    <w:rsid w:val="00B31D01"/>
    <w:rsid w:val="00B40B68"/>
    <w:rsid w:val="00B40E4A"/>
    <w:rsid w:val="00B4293E"/>
    <w:rsid w:val="00B439BA"/>
    <w:rsid w:val="00B458CB"/>
    <w:rsid w:val="00B5069E"/>
    <w:rsid w:val="00B5461D"/>
    <w:rsid w:val="00B607B6"/>
    <w:rsid w:val="00B74851"/>
    <w:rsid w:val="00B761AF"/>
    <w:rsid w:val="00B810D1"/>
    <w:rsid w:val="00B811AC"/>
    <w:rsid w:val="00B92769"/>
    <w:rsid w:val="00BA0856"/>
    <w:rsid w:val="00BA0CDC"/>
    <w:rsid w:val="00BA2D62"/>
    <w:rsid w:val="00BA3F04"/>
    <w:rsid w:val="00BA4536"/>
    <w:rsid w:val="00BB01D3"/>
    <w:rsid w:val="00BB10C9"/>
    <w:rsid w:val="00BC1607"/>
    <w:rsid w:val="00BC469C"/>
    <w:rsid w:val="00BC4AE2"/>
    <w:rsid w:val="00BC518C"/>
    <w:rsid w:val="00BC5B28"/>
    <w:rsid w:val="00BC6CAD"/>
    <w:rsid w:val="00BD1833"/>
    <w:rsid w:val="00BD18CA"/>
    <w:rsid w:val="00BD2DF9"/>
    <w:rsid w:val="00BE0F2D"/>
    <w:rsid w:val="00BE1518"/>
    <w:rsid w:val="00BE18AD"/>
    <w:rsid w:val="00BE2683"/>
    <w:rsid w:val="00BE416A"/>
    <w:rsid w:val="00BE6865"/>
    <w:rsid w:val="00BF3862"/>
    <w:rsid w:val="00BF671D"/>
    <w:rsid w:val="00BF680F"/>
    <w:rsid w:val="00C0041B"/>
    <w:rsid w:val="00C0306D"/>
    <w:rsid w:val="00C03D06"/>
    <w:rsid w:val="00C06C18"/>
    <w:rsid w:val="00C12A29"/>
    <w:rsid w:val="00C15E4E"/>
    <w:rsid w:val="00C16321"/>
    <w:rsid w:val="00C21A94"/>
    <w:rsid w:val="00C22CE5"/>
    <w:rsid w:val="00C23F54"/>
    <w:rsid w:val="00C24351"/>
    <w:rsid w:val="00C25557"/>
    <w:rsid w:val="00C25743"/>
    <w:rsid w:val="00C27AB6"/>
    <w:rsid w:val="00C302D4"/>
    <w:rsid w:val="00C34900"/>
    <w:rsid w:val="00C37355"/>
    <w:rsid w:val="00C448D6"/>
    <w:rsid w:val="00C458EE"/>
    <w:rsid w:val="00C47A8E"/>
    <w:rsid w:val="00C53C84"/>
    <w:rsid w:val="00C6214F"/>
    <w:rsid w:val="00C66AED"/>
    <w:rsid w:val="00C701DB"/>
    <w:rsid w:val="00C70C7F"/>
    <w:rsid w:val="00C714CD"/>
    <w:rsid w:val="00C76E16"/>
    <w:rsid w:val="00C77C0F"/>
    <w:rsid w:val="00C8141A"/>
    <w:rsid w:val="00C822CD"/>
    <w:rsid w:val="00C83CAC"/>
    <w:rsid w:val="00C848A7"/>
    <w:rsid w:val="00C85234"/>
    <w:rsid w:val="00C87D64"/>
    <w:rsid w:val="00C91288"/>
    <w:rsid w:val="00C93EF2"/>
    <w:rsid w:val="00C95131"/>
    <w:rsid w:val="00C96B09"/>
    <w:rsid w:val="00C97E83"/>
    <w:rsid w:val="00CA3885"/>
    <w:rsid w:val="00CA4E3A"/>
    <w:rsid w:val="00CB26CC"/>
    <w:rsid w:val="00CB33B6"/>
    <w:rsid w:val="00CB6D83"/>
    <w:rsid w:val="00CC7016"/>
    <w:rsid w:val="00CD0531"/>
    <w:rsid w:val="00CD3FD0"/>
    <w:rsid w:val="00CE40AF"/>
    <w:rsid w:val="00CE415F"/>
    <w:rsid w:val="00CE5B88"/>
    <w:rsid w:val="00CE67AC"/>
    <w:rsid w:val="00CF422C"/>
    <w:rsid w:val="00D01E7B"/>
    <w:rsid w:val="00D102E6"/>
    <w:rsid w:val="00D110A7"/>
    <w:rsid w:val="00D12E83"/>
    <w:rsid w:val="00D17BD1"/>
    <w:rsid w:val="00D205A6"/>
    <w:rsid w:val="00D212C0"/>
    <w:rsid w:val="00D23FA1"/>
    <w:rsid w:val="00D2484D"/>
    <w:rsid w:val="00D26767"/>
    <w:rsid w:val="00D326F4"/>
    <w:rsid w:val="00D4134F"/>
    <w:rsid w:val="00D5200F"/>
    <w:rsid w:val="00D575CE"/>
    <w:rsid w:val="00D6164B"/>
    <w:rsid w:val="00D65B61"/>
    <w:rsid w:val="00D65FA0"/>
    <w:rsid w:val="00D75730"/>
    <w:rsid w:val="00D75CD2"/>
    <w:rsid w:val="00D768B2"/>
    <w:rsid w:val="00D8547C"/>
    <w:rsid w:val="00D87585"/>
    <w:rsid w:val="00D94335"/>
    <w:rsid w:val="00D95BC6"/>
    <w:rsid w:val="00DA009C"/>
    <w:rsid w:val="00DA492F"/>
    <w:rsid w:val="00DB0448"/>
    <w:rsid w:val="00DB285A"/>
    <w:rsid w:val="00DC1D44"/>
    <w:rsid w:val="00DC4BA6"/>
    <w:rsid w:val="00DC52B5"/>
    <w:rsid w:val="00DD0B03"/>
    <w:rsid w:val="00DD13D5"/>
    <w:rsid w:val="00DD6B98"/>
    <w:rsid w:val="00DD6D24"/>
    <w:rsid w:val="00DD7449"/>
    <w:rsid w:val="00DE435A"/>
    <w:rsid w:val="00DE4608"/>
    <w:rsid w:val="00DE54D4"/>
    <w:rsid w:val="00DF0DD2"/>
    <w:rsid w:val="00DF24FF"/>
    <w:rsid w:val="00DF536F"/>
    <w:rsid w:val="00DF5B44"/>
    <w:rsid w:val="00DF6E33"/>
    <w:rsid w:val="00E020C0"/>
    <w:rsid w:val="00E0433A"/>
    <w:rsid w:val="00E12795"/>
    <w:rsid w:val="00E13D25"/>
    <w:rsid w:val="00E14B48"/>
    <w:rsid w:val="00E1750F"/>
    <w:rsid w:val="00E23436"/>
    <w:rsid w:val="00E247C8"/>
    <w:rsid w:val="00E26599"/>
    <w:rsid w:val="00E33508"/>
    <w:rsid w:val="00E35388"/>
    <w:rsid w:val="00E3574F"/>
    <w:rsid w:val="00E37976"/>
    <w:rsid w:val="00E41449"/>
    <w:rsid w:val="00E41463"/>
    <w:rsid w:val="00E4459F"/>
    <w:rsid w:val="00E445E3"/>
    <w:rsid w:val="00E50390"/>
    <w:rsid w:val="00E52992"/>
    <w:rsid w:val="00E52E8F"/>
    <w:rsid w:val="00E53DE5"/>
    <w:rsid w:val="00E57370"/>
    <w:rsid w:val="00E707B3"/>
    <w:rsid w:val="00E77E1B"/>
    <w:rsid w:val="00E922D7"/>
    <w:rsid w:val="00E93432"/>
    <w:rsid w:val="00EA2178"/>
    <w:rsid w:val="00EA64DC"/>
    <w:rsid w:val="00EA6DB4"/>
    <w:rsid w:val="00EB5B91"/>
    <w:rsid w:val="00EC3790"/>
    <w:rsid w:val="00EC3A41"/>
    <w:rsid w:val="00EC716C"/>
    <w:rsid w:val="00EC77FC"/>
    <w:rsid w:val="00EC7F2B"/>
    <w:rsid w:val="00ED32FE"/>
    <w:rsid w:val="00ED7100"/>
    <w:rsid w:val="00EE0470"/>
    <w:rsid w:val="00EF1E3D"/>
    <w:rsid w:val="00EF2EFF"/>
    <w:rsid w:val="00EF52F5"/>
    <w:rsid w:val="00EF7F20"/>
    <w:rsid w:val="00F01A3F"/>
    <w:rsid w:val="00F02C22"/>
    <w:rsid w:val="00F1021D"/>
    <w:rsid w:val="00F10A26"/>
    <w:rsid w:val="00F116F6"/>
    <w:rsid w:val="00F14875"/>
    <w:rsid w:val="00F15C70"/>
    <w:rsid w:val="00F15EE7"/>
    <w:rsid w:val="00F2213A"/>
    <w:rsid w:val="00F245B6"/>
    <w:rsid w:val="00F30DB4"/>
    <w:rsid w:val="00F350E1"/>
    <w:rsid w:val="00F43D8C"/>
    <w:rsid w:val="00F46AD6"/>
    <w:rsid w:val="00F476BE"/>
    <w:rsid w:val="00F54B96"/>
    <w:rsid w:val="00F60D5E"/>
    <w:rsid w:val="00F665EE"/>
    <w:rsid w:val="00F6757B"/>
    <w:rsid w:val="00F67717"/>
    <w:rsid w:val="00F716CA"/>
    <w:rsid w:val="00F72857"/>
    <w:rsid w:val="00F73C13"/>
    <w:rsid w:val="00F77FAB"/>
    <w:rsid w:val="00F8084D"/>
    <w:rsid w:val="00F8693F"/>
    <w:rsid w:val="00F940DA"/>
    <w:rsid w:val="00FA6E02"/>
    <w:rsid w:val="00FC1204"/>
    <w:rsid w:val="00FC1BF0"/>
    <w:rsid w:val="00FC581F"/>
    <w:rsid w:val="00FC59A9"/>
    <w:rsid w:val="00FD0506"/>
    <w:rsid w:val="00FE0F35"/>
    <w:rsid w:val="00FF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5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Зинаида</cp:lastModifiedBy>
  <cp:revision>2</cp:revision>
  <dcterms:created xsi:type="dcterms:W3CDTF">2015-01-03T21:23:00Z</dcterms:created>
  <dcterms:modified xsi:type="dcterms:W3CDTF">2015-01-03T23:34:00Z</dcterms:modified>
</cp:coreProperties>
</file>