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1D9" w:rsidRDefault="00AA41D9" w:rsidP="00AA41D9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AA41D9" w:rsidRDefault="00AA41D9" w:rsidP="00AA41D9">
      <w:pPr>
        <w:jc w:val="center"/>
        <w:rPr>
          <w:b/>
        </w:rPr>
      </w:pPr>
      <w:proofErr w:type="spellStart"/>
      <w:r>
        <w:rPr>
          <w:b/>
        </w:rPr>
        <w:t>Селятинская</w:t>
      </w:r>
      <w:proofErr w:type="spellEnd"/>
      <w:r>
        <w:rPr>
          <w:b/>
        </w:rPr>
        <w:t xml:space="preserve"> средняя общеобразовательная школа №1</w:t>
      </w:r>
    </w:p>
    <w:p w:rsidR="00AA41D9" w:rsidRDefault="00AA41D9" w:rsidP="00AA41D9">
      <w:pPr>
        <w:rPr>
          <w:b/>
        </w:rPr>
      </w:pPr>
    </w:p>
    <w:p w:rsidR="00AA41D9" w:rsidRDefault="00AA41D9" w:rsidP="00AA41D9">
      <w:pPr>
        <w:rPr>
          <w:b/>
        </w:rPr>
      </w:pPr>
    </w:p>
    <w:p w:rsidR="00AA41D9" w:rsidRDefault="00AA41D9" w:rsidP="00AA41D9">
      <w:pPr>
        <w:rPr>
          <w:b/>
        </w:rPr>
      </w:pPr>
    </w:p>
    <w:p w:rsidR="00AA41D9" w:rsidRDefault="00AA41D9" w:rsidP="00AA41D9">
      <w:pPr>
        <w:rPr>
          <w:b/>
        </w:rPr>
      </w:pPr>
      <w:r>
        <w:rPr>
          <w:b/>
        </w:rPr>
        <w:t>Согласовано</w:t>
      </w:r>
      <w:proofErr w:type="gramStart"/>
      <w:r w:rsidR="00123AF7">
        <w:rPr>
          <w:b/>
        </w:rPr>
        <w:tab/>
      </w:r>
      <w:r w:rsidR="00123AF7">
        <w:rPr>
          <w:b/>
        </w:rPr>
        <w:tab/>
      </w:r>
      <w:r w:rsidR="00123AF7">
        <w:rPr>
          <w:b/>
        </w:rPr>
        <w:tab/>
        <w:t xml:space="preserve">                                                                             У</w:t>
      </w:r>
      <w:proofErr w:type="gramEnd"/>
      <w:r w:rsidR="00123AF7">
        <w:rPr>
          <w:b/>
        </w:rPr>
        <w:t>тверждаю</w:t>
      </w:r>
    </w:p>
    <w:p w:rsidR="00123AF7" w:rsidRDefault="00123AF7" w:rsidP="00AA41D9">
      <w:pPr>
        <w:rPr>
          <w:b/>
        </w:rPr>
      </w:pPr>
    </w:p>
    <w:p w:rsidR="00123AF7" w:rsidRDefault="00123AF7" w:rsidP="00AA41D9">
      <w:r>
        <w:t xml:space="preserve">                                                                                                           Директор МБОУ </w:t>
      </w:r>
      <w:proofErr w:type="spellStart"/>
      <w:r>
        <w:t>Селятинской</w:t>
      </w:r>
      <w:proofErr w:type="spellEnd"/>
    </w:p>
    <w:p w:rsidR="00123AF7" w:rsidRDefault="00123AF7" w:rsidP="00AA41D9">
      <w:r>
        <w:t xml:space="preserve">                                                                                                           средней общеобразовательной </w:t>
      </w:r>
    </w:p>
    <w:p w:rsidR="00AA41D9" w:rsidRDefault="00123AF7" w:rsidP="00AA41D9">
      <w:r>
        <w:t>З</w:t>
      </w:r>
      <w:r w:rsidR="00AA41D9">
        <w:t>ам</w:t>
      </w:r>
      <w:r>
        <w:t>.</w:t>
      </w:r>
      <w:r w:rsidR="00AA41D9">
        <w:t xml:space="preserve"> директора по УВР</w:t>
      </w:r>
      <w:r>
        <w:t xml:space="preserve">                                                                    школы №1 </w:t>
      </w:r>
      <w:proofErr w:type="spellStart"/>
      <w:r>
        <w:t>_______Попова</w:t>
      </w:r>
      <w:proofErr w:type="spellEnd"/>
      <w:r>
        <w:t xml:space="preserve"> Н.Н.                                                     </w:t>
      </w:r>
      <w:r w:rsidR="00AA41D9">
        <w:t xml:space="preserve"> </w:t>
      </w:r>
    </w:p>
    <w:p w:rsidR="00123AF7" w:rsidRDefault="00123AF7" w:rsidP="00AA41D9">
      <w:r>
        <w:t xml:space="preserve">____________ </w:t>
      </w:r>
      <w:proofErr w:type="spellStart"/>
      <w:r>
        <w:t>Сазанова</w:t>
      </w:r>
      <w:proofErr w:type="spellEnd"/>
      <w:r>
        <w:t xml:space="preserve"> Т.В. </w:t>
      </w:r>
    </w:p>
    <w:p w:rsidR="00123AF7" w:rsidRDefault="00123AF7" w:rsidP="00AA41D9">
      <w:r>
        <w:t xml:space="preserve">«_____»_____________2012г.                                                         «___»______________2012г.                                                                                                            </w:t>
      </w:r>
    </w:p>
    <w:p w:rsidR="00AA41D9" w:rsidRDefault="00123AF7" w:rsidP="00AA41D9">
      <w:r>
        <w:t xml:space="preserve">                                                                                                                                    </w:t>
      </w:r>
    </w:p>
    <w:p w:rsidR="00AA41D9" w:rsidRDefault="00AA41D9" w:rsidP="00AA41D9">
      <w:r>
        <w:tab/>
      </w:r>
      <w:r>
        <w:tab/>
      </w:r>
    </w:p>
    <w:p w:rsidR="00AA41D9" w:rsidRDefault="00AA41D9" w:rsidP="00AA41D9"/>
    <w:p w:rsidR="00AA41D9" w:rsidRDefault="00AA41D9" w:rsidP="00AA41D9"/>
    <w:p w:rsidR="00AA41D9" w:rsidRDefault="00AA41D9" w:rsidP="00AA41D9"/>
    <w:p w:rsidR="00AA41D9" w:rsidRDefault="00AA41D9" w:rsidP="00AA41D9"/>
    <w:p w:rsidR="00AA41D9" w:rsidRDefault="00AA41D9" w:rsidP="00AA41D9"/>
    <w:p w:rsidR="00AA41D9" w:rsidRDefault="00AA41D9" w:rsidP="00AA41D9"/>
    <w:p w:rsidR="00AA41D9" w:rsidRDefault="00AA41D9" w:rsidP="00AA41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учебного курса</w:t>
      </w:r>
    </w:p>
    <w:p w:rsidR="00AA41D9" w:rsidRDefault="00AA41D9" w:rsidP="00AA41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«Информатика и ИКТ»</w:t>
      </w:r>
    </w:p>
    <w:p w:rsidR="00AA41D9" w:rsidRDefault="00AA41D9" w:rsidP="00AA41D9">
      <w:pPr>
        <w:jc w:val="center"/>
        <w:rPr>
          <w:b/>
          <w:sz w:val="36"/>
          <w:szCs w:val="36"/>
        </w:rPr>
      </w:pPr>
    </w:p>
    <w:p w:rsidR="00AA41D9" w:rsidRDefault="00AA41D9" w:rsidP="00AA41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10-х классов</w:t>
      </w:r>
    </w:p>
    <w:p w:rsidR="00123AF7" w:rsidRDefault="00123AF7" w:rsidP="00AA41D9">
      <w:pPr>
        <w:jc w:val="center"/>
        <w:rPr>
          <w:b/>
          <w:sz w:val="32"/>
          <w:szCs w:val="32"/>
        </w:rPr>
      </w:pPr>
    </w:p>
    <w:p w:rsidR="00123AF7" w:rsidRDefault="00123AF7" w:rsidP="00AA41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2012-2013 учебный год</w:t>
      </w:r>
    </w:p>
    <w:p w:rsidR="00AA41D9" w:rsidRDefault="00AA41D9" w:rsidP="00AA41D9">
      <w:pPr>
        <w:jc w:val="center"/>
        <w:rPr>
          <w:b/>
          <w:sz w:val="32"/>
          <w:szCs w:val="32"/>
        </w:rPr>
      </w:pPr>
    </w:p>
    <w:p w:rsidR="00AA41D9" w:rsidRDefault="00AA41D9" w:rsidP="00AA41D9">
      <w:pPr>
        <w:rPr>
          <w:b/>
          <w:sz w:val="32"/>
          <w:szCs w:val="32"/>
        </w:rPr>
      </w:pPr>
    </w:p>
    <w:p w:rsidR="00AA41D9" w:rsidRDefault="00AA41D9" w:rsidP="00AA41D9">
      <w:pPr>
        <w:rPr>
          <w:b/>
          <w:sz w:val="32"/>
          <w:szCs w:val="32"/>
        </w:rPr>
      </w:pPr>
    </w:p>
    <w:p w:rsidR="00AA41D9" w:rsidRDefault="00AA41D9" w:rsidP="00AA41D9">
      <w:pPr>
        <w:rPr>
          <w:b/>
          <w:sz w:val="28"/>
          <w:szCs w:val="28"/>
        </w:rPr>
      </w:pPr>
    </w:p>
    <w:p w:rsidR="00AA41D9" w:rsidRDefault="00AA41D9" w:rsidP="00AA41D9">
      <w:pPr>
        <w:rPr>
          <w:b/>
          <w:sz w:val="28"/>
          <w:szCs w:val="28"/>
        </w:rPr>
      </w:pPr>
    </w:p>
    <w:p w:rsidR="00AA41D9" w:rsidRDefault="00AA41D9" w:rsidP="00AA41D9">
      <w:pPr>
        <w:rPr>
          <w:b/>
          <w:sz w:val="28"/>
          <w:szCs w:val="28"/>
        </w:rPr>
      </w:pPr>
    </w:p>
    <w:p w:rsidR="00AA41D9" w:rsidRDefault="00AA41D9" w:rsidP="00AA41D9">
      <w:pPr>
        <w:rPr>
          <w:b/>
          <w:sz w:val="28"/>
          <w:szCs w:val="28"/>
        </w:rPr>
      </w:pPr>
    </w:p>
    <w:p w:rsidR="00AA41D9" w:rsidRDefault="00AA41D9" w:rsidP="00AA41D9">
      <w:pPr>
        <w:rPr>
          <w:b/>
          <w:sz w:val="28"/>
          <w:szCs w:val="28"/>
        </w:rPr>
      </w:pPr>
    </w:p>
    <w:p w:rsidR="00AA41D9" w:rsidRDefault="00AA41D9" w:rsidP="00AA41D9">
      <w:pPr>
        <w:rPr>
          <w:b/>
          <w:sz w:val="28"/>
          <w:szCs w:val="28"/>
        </w:rPr>
      </w:pPr>
    </w:p>
    <w:p w:rsidR="00AA41D9" w:rsidRPr="00123AF7" w:rsidRDefault="00AA41D9" w:rsidP="00123AF7">
      <w:pPr>
        <w:ind w:left="2127"/>
        <w:rPr>
          <w:b/>
          <w:sz w:val="28"/>
          <w:szCs w:val="28"/>
        </w:rPr>
      </w:pPr>
      <w:r w:rsidRPr="00123AF7">
        <w:rPr>
          <w:b/>
          <w:sz w:val="28"/>
          <w:szCs w:val="28"/>
        </w:rPr>
        <w:t xml:space="preserve">Составитель: </w:t>
      </w:r>
      <w:r w:rsidR="00123AF7" w:rsidRPr="00123AF7">
        <w:rPr>
          <w:b/>
          <w:sz w:val="28"/>
          <w:szCs w:val="28"/>
        </w:rPr>
        <w:t xml:space="preserve"> </w:t>
      </w:r>
      <w:r w:rsidRPr="00123AF7">
        <w:rPr>
          <w:b/>
          <w:sz w:val="28"/>
          <w:szCs w:val="28"/>
        </w:rPr>
        <w:t>Пархоменко Т.А.</w:t>
      </w:r>
      <w:r w:rsidR="00123AF7" w:rsidRPr="00123AF7">
        <w:rPr>
          <w:b/>
          <w:sz w:val="28"/>
          <w:szCs w:val="28"/>
        </w:rPr>
        <w:t xml:space="preserve"> - учитель информатики</w:t>
      </w:r>
    </w:p>
    <w:p w:rsidR="00AA41D9" w:rsidRPr="00123AF7" w:rsidRDefault="00AA41D9" w:rsidP="00AA41D9">
      <w:pPr>
        <w:ind w:left="3686"/>
        <w:rPr>
          <w:b/>
          <w:sz w:val="28"/>
          <w:szCs w:val="28"/>
        </w:rPr>
      </w:pPr>
    </w:p>
    <w:p w:rsidR="00AA41D9" w:rsidRDefault="00AA41D9" w:rsidP="00AA41D9">
      <w:pPr>
        <w:ind w:left="3686"/>
        <w:rPr>
          <w:sz w:val="28"/>
          <w:szCs w:val="28"/>
        </w:rPr>
      </w:pPr>
    </w:p>
    <w:p w:rsidR="00AA41D9" w:rsidRDefault="00AA41D9" w:rsidP="00AA41D9">
      <w:pPr>
        <w:ind w:left="3686"/>
        <w:rPr>
          <w:sz w:val="28"/>
          <w:szCs w:val="28"/>
        </w:rPr>
      </w:pPr>
    </w:p>
    <w:p w:rsidR="00AA41D9" w:rsidRDefault="00AA41D9" w:rsidP="00AA41D9">
      <w:pPr>
        <w:ind w:left="3686"/>
        <w:rPr>
          <w:sz w:val="28"/>
          <w:szCs w:val="28"/>
        </w:rPr>
      </w:pPr>
    </w:p>
    <w:p w:rsidR="00AA41D9" w:rsidRDefault="00AA41D9" w:rsidP="00AA41D9">
      <w:pPr>
        <w:ind w:left="3686"/>
        <w:rPr>
          <w:sz w:val="28"/>
          <w:szCs w:val="28"/>
        </w:rPr>
      </w:pPr>
    </w:p>
    <w:p w:rsidR="00AA41D9" w:rsidRDefault="00AA41D9" w:rsidP="00AA41D9">
      <w:pPr>
        <w:ind w:left="3686"/>
        <w:rPr>
          <w:sz w:val="28"/>
          <w:szCs w:val="28"/>
        </w:rPr>
      </w:pPr>
    </w:p>
    <w:p w:rsidR="00AA41D9" w:rsidRDefault="00AA41D9" w:rsidP="00AA41D9">
      <w:pPr>
        <w:ind w:left="3686"/>
        <w:rPr>
          <w:sz w:val="28"/>
          <w:szCs w:val="28"/>
        </w:rPr>
      </w:pPr>
    </w:p>
    <w:p w:rsidR="00AA41D9" w:rsidRDefault="00AA41D9" w:rsidP="00AA41D9">
      <w:pPr>
        <w:ind w:left="3686"/>
        <w:rPr>
          <w:sz w:val="28"/>
          <w:szCs w:val="28"/>
        </w:rPr>
      </w:pPr>
    </w:p>
    <w:p w:rsidR="00AA41D9" w:rsidRDefault="00AA41D9" w:rsidP="00AA41D9">
      <w:pPr>
        <w:ind w:left="3686"/>
        <w:rPr>
          <w:sz w:val="28"/>
          <w:szCs w:val="28"/>
        </w:rPr>
      </w:pPr>
    </w:p>
    <w:p w:rsidR="00AA41D9" w:rsidRDefault="00AA41D9" w:rsidP="00AA41D9">
      <w:pPr>
        <w:ind w:left="3686"/>
        <w:rPr>
          <w:sz w:val="28"/>
          <w:szCs w:val="28"/>
        </w:rPr>
      </w:pPr>
    </w:p>
    <w:p w:rsidR="00AA41D9" w:rsidRDefault="00AA41D9" w:rsidP="00AA41D9">
      <w:pPr>
        <w:ind w:left="3686"/>
        <w:rPr>
          <w:sz w:val="28"/>
          <w:szCs w:val="28"/>
        </w:rPr>
      </w:pPr>
    </w:p>
    <w:p w:rsidR="00AA41D9" w:rsidRDefault="00AA41D9" w:rsidP="00AA41D9">
      <w:pPr>
        <w:rPr>
          <w:b/>
          <w:sz w:val="28"/>
          <w:szCs w:val="28"/>
        </w:rPr>
      </w:pPr>
    </w:p>
    <w:p w:rsidR="0082231F" w:rsidRDefault="0082231F" w:rsidP="0082231F"/>
    <w:p w:rsidR="0082231F" w:rsidRDefault="0082231F" w:rsidP="0082231F"/>
    <w:p w:rsidR="00293379" w:rsidRDefault="00293379" w:rsidP="0082231F">
      <w:pPr>
        <w:jc w:val="center"/>
        <w:rPr>
          <w:b/>
          <w:caps/>
          <w:sz w:val="32"/>
          <w:szCs w:val="32"/>
        </w:rPr>
      </w:pPr>
    </w:p>
    <w:p w:rsidR="0082231F" w:rsidRDefault="0082231F" w:rsidP="0082231F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1. </w:t>
      </w:r>
      <w:r w:rsidR="00AB15F9">
        <w:rPr>
          <w:b/>
          <w:caps/>
          <w:sz w:val="32"/>
          <w:szCs w:val="32"/>
        </w:rPr>
        <w:t>ПОЯСНИТЕЛЬНАЯ ЗАПИСКА</w:t>
      </w:r>
    </w:p>
    <w:p w:rsidR="0082231F" w:rsidRDefault="0082231F" w:rsidP="0082231F">
      <w:pPr>
        <w:jc w:val="center"/>
        <w:rPr>
          <w:b/>
          <w:sz w:val="32"/>
          <w:szCs w:val="32"/>
        </w:rPr>
      </w:pPr>
    </w:p>
    <w:p w:rsidR="00AB15F9" w:rsidRDefault="00AB15F9" w:rsidP="00AB15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курса «Информатика и ИКТ» на базовом уровне соответствует утвержденному Министерством образования РФ Стандарту среднего (полного) общего образования по информатике и информационным технологиям и Примерной программе среднего (полного) общего образования по курсу «Информатика и ИКТ» на базовом уровне. Примерная программа по информатике и информационным технологиям составлена на основе федерального компонента государственного стандарта полного общего образования на базовом уровне (утверждена приказом Минобразования России от 09.03.04 № 1312) и учебной программы </w:t>
      </w:r>
      <w:proofErr w:type="spellStart"/>
      <w:r>
        <w:rPr>
          <w:sz w:val="28"/>
          <w:szCs w:val="28"/>
        </w:rPr>
        <w:t>Угриновича</w:t>
      </w:r>
      <w:proofErr w:type="spellEnd"/>
      <w:r>
        <w:rPr>
          <w:sz w:val="28"/>
          <w:szCs w:val="28"/>
        </w:rPr>
        <w:t xml:space="preserve"> Н.Д. (базовый уровень).</w:t>
      </w:r>
    </w:p>
    <w:p w:rsidR="00AB15F9" w:rsidRPr="00293379" w:rsidRDefault="00AB15F9" w:rsidP="00AB15F9">
      <w:pPr>
        <w:ind w:firstLine="567"/>
        <w:jc w:val="both"/>
        <w:rPr>
          <w:sz w:val="28"/>
          <w:szCs w:val="28"/>
        </w:rPr>
      </w:pPr>
      <w:r w:rsidRPr="00293379">
        <w:rPr>
          <w:sz w:val="28"/>
          <w:szCs w:val="28"/>
        </w:rPr>
        <w:t>Информатика -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Изучение информатики 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необходимо школьникам, как в самом образовательном процессе, так и в их повседневной и будущей жизни.</w:t>
      </w:r>
    </w:p>
    <w:p w:rsidR="00AB15F9" w:rsidRPr="00293379" w:rsidRDefault="00AB15F9" w:rsidP="00AB15F9">
      <w:pPr>
        <w:ind w:firstLine="567"/>
        <w:jc w:val="both"/>
        <w:rPr>
          <w:sz w:val="28"/>
          <w:szCs w:val="28"/>
        </w:rPr>
      </w:pPr>
      <w:r w:rsidRPr="00293379">
        <w:rPr>
          <w:sz w:val="28"/>
          <w:szCs w:val="28"/>
        </w:rPr>
        <w:t>Приоритетными объектами изучения информатики в старшей школе являются информационные системы, преимущественно автоматизированные информационные системы, связанные с информационными процессами, и информационные технологии, рассматриваемые с позиций системного подхода.</w:t>
      </w:r>
    </w:p>
    <w:p w:rsidR="00AB15F9" w:rsidRPr="00293379" w:rsidRDefault="00AB15F9" w:rsidP="00AB15F9">
      <w:pPr>
        <w:ind w:firstLine="567"/>
        <w:jc w:val="both"/>
        <w:rPr>
          <w:sz w:val="28"/>
          <w:szCs w:val="28"/>
        </w:rPr>
      </w:pPr>
      <w:r w:rsidRPr="00293379">
        <w:rPr>
          <w:sz w:val="28"/>
          <w:szCs w:val="28"/>
        </w:rPr>
        <w:t>Основная задача базового уровня старшей школы состоит в изучении общих закономерностей функционирования, создания и применения информационных систем, преимущественно автоматизированных.</w:t>
      </w:r>
    </w:p>
    <w:p w:rsidR="00AB15F9" w:rsidRPr="00293379" w:rsidRDefault="00AB15F9" w:rsidP="00AB15F9">
      <w:pPr>
        <w:ind w:firstLine="567"/>
        <w:jc w:val="both"/>
        <w:rPr>
          <w:sz w:val="28"/>
          <w:szCs w:val="28"/>
        </w:rPr>
      </w:pPr>
      <w:r w:rsidRPr="00293379">
        <w:rPr>
          <w:sz w:val="28"/>
          <w:szCs w:val="28"/>
        </w:rPr>
        <w:t xml:space="preserve">С точки зрения содержания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</w:t>
      </w:r>
      <w:proofErr w:type="spellStart"/>
      <w:r w:rsidRPr="00293379">
        <w:rPr>
          <w:sz w:val="28"/>
          <w:szCs w:val="28"/>
        </w:rPr>
        <w:t>межпредметных</w:t>
      </w:r>
      <w:proofErr w:type="spellEnd"/>
      <w:r w:rsidRPr="00293379">
        <w:rPr>
          <w:sz w:val="28"/>
          <w:szCs w:val="28"/>
        </w:rPr>
        <w:t xml:space="preserve"> связей информатики с другими дисциплинами.</w:t>
      </w:r>
    </w:p>
    <w:p w:rsidR="00AB15F9" w:rsidRPr="00293379" w:rsidRDefault="00AB15F9" w:rsidP="00AB15F9">
      <w:pPr>
        <w:ind w:firstLine="567"/>
        <w:jc w:val="both"/>
        <w:rPr>
          <w:sz w:val="28"/>
          <w:szCs w:val="28"/>
        </w:rPr>
      </w:pPr>
      <w:r w:rsidRPr="00293379">
        <w:rPr>
          <w:sz w:val="28"/>
          <w:szCs w:val="28"/>
        </w:rPr>
        <w:t>С точки зрения деятельности, это дает возможность сформировать методологию использования основных автоматизированных информационных систем в решении конкретных задач, связанных с анализом и представлением основных информационных процессов.</w:t>
      </w:r>
    </w:p>
    <w:p w:rsidR="00AB15F9" w:rsidRPr="00293379" w:rsidRDefault="00AB15F9" w:rsidP="00AB15F9">
      <w:pPr>
        <w:ind w:firstLine="567"/>
        <w:jc w:val="both"/>
        <w:rPr>
          <w:sz w:val="28"/>
          <w:szCs w:val="28"/>
        </w:rPr>
      </w:pPr>
      <w:r w:rsidRPr="00293379">
        <w:rPr>
          <w:sz w:val="28"/>
          <w:szCs w:val="28"/>
        </w:rPr>
        <w:t>Федеральный базисный учебный план для образовательных учреждений Российской Федерации отводит 34 часа для обязательного изучения информатики и информационных технологий в 10  классе,  из расчета 1 учебный час в неделю. В рабочей программе предусмотрен резерв свободного учебного времени в объеме 2 часа.</w:t>
      </w:r>
    </w:p>
    <w:p w:rsidR="00AB15F9" w:rsidRDefault="00AB15F9" w:rsidP="00AB15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Изучение информатики и информационных технологий в старшей школе на базовом уровне направлено на достижение следующих целей:</w:t>
      </w:r>
    </w:p>
    <w:p w:rsidR="00AB15F9" w:rsidRPr="00600340" w:rsidRDefault="00AB15F9" w:rsidP="00AB15F9">
      <w:pPr>
        <w:numPr>
          <w:ilvl w:val="0"/>
          <w:numId w:val="3"/>
        </w:numPr>
        <w:tabs>
          <w:tab w:val="clear" w:pos="1080"/>
          <w:tab w:val="num" w:pos="360"/>
        </w:tabs>
        <w:ind w:left="360"/>
        <w:jc w:val="both"/>
        <w:rPr>
          <w:i/>
          <w:sz w:val="28"/>
          <w:szCs w:val="28"/>
          <w:u w:val="single"/>
        </w:rPr>
      </w:pPr>
      <w:r w:rsidRPr="00632981">
        <w:rPr>
          <w:i/>
          <w:sz w:val="28"/>
          <w:szCs w:val="28"/>
          <w:u w:val="single"/>
        </w:rPr>
        <w:t>освоение системы базовых знаний,</w:t>
      </w:r>
      <w:r>
        <w:rPr>
          <w:sz w:val="28"/>
          <w:szCs w:val="28"/>
        </w:rPr>
        <w:t xml:space="preserve"> отражающих вклад информатики в формирование  современной научной картины мира, роль информационных процессов в обществе, биологических и технических системах;</w:t>
      </w:r>
    </w:p>
    <w:p w:rsidR="00AB15F9" w:rsidRPr="003102BE" w:rsidRDefault="00AB15F9" w:rsidP="00AB15F9">
      <w:pPr>
        <w:numPr>
          <w:ilvl w:val="0"/>
          <w:numId w:val="3"/>
        </w:numPr>
        <w:tabs>
          <w:tab w:val="clear" w:pos="1080"/>
          <w:tab w:val="num" w:pos="360"/>
        </w:tabs>
        <w:ind w:left="36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lastRenderedPageBreak/>
        <w:t>овладение умениями</w:t>
      </w:r>
      <w:r>
        <w:rPr>
          <w:sz w:val="28"/>
          <w:szCs w:val="28"/>
        </w:rPr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AB15F9" w:rsidRPr="003102BE" w:rsidRDefault="00AB15F9" w:rsidP="00AB15F9">
      <w:pPr>
        <w:numPr>
          <w:ilvl w:val="0"/>
          <w:numId w:val="3"/>
        </w:numPr>
        <w:tabs>
          <w:tab w:val="clear" w:pos="1080"/>
          <w:tab w:val="num" w:pos="360"/>
        </w:tabs>
        <w:ind w:left="36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развитие</w:t>
      </w:r>
      <w:r>
        <w:rPr>
          <w:sz w:val="28"/>
          <w:szCs w:val="28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AB15F9" w:rsidRPr="003102BE" w:rsidRDefault="00AB15F9" w:rsidP="00AB15F9">
      <w:pPr>
        <w:numPr>
          <w:ilvl w:val="0"/>
          <w:numId w:val="3"/>
        </w:numPr>
        <w:tabs>
          <w:tab w:val="clear" w:pos="1080"/>
          <w:tab w:val="num" w:pos="360"/>
        </w:tabs>
        <w:ind w:left="36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воспитание</w:t>
      </w:r>
      <w:r>
        <w:rPr>
          <w:sz w:val="28"/>
          <w:szCs w:val="28"/>
        </w:rPr>
        <w:t xml:space="preserve"> ответственного отношения к соблюдению этических и правовых норм информационной деятельности;</w:t>
      </w:r>
    </w:p>
    <w:p w:rsidR="00AB15F9" w:rsidRPr="00632981" w:rsidRDefault="00AB15F9" w:rsidP="00AB15F9">
      <w:pPr>
        <w:numPr>
          <w:ilvl w:val="0"/>
          <w:numId w:val="3"/>
        </w:numPr>
        <w:tabs>
          <w:tab w:val="clear" w:pos="1080"/>
          <w:tab w:val="num" w:pos="360"/>
        </w:tabs>
        <w:ind w:left="36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приобретение опыта</w:t>
      </w:r>
      <w:r>
        <w:rPr>
          <w:sz w:val="28"/>
          <w:szCs w:val="28"/>
        </w:rPr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1B2F96" w:rsidRPr="003B3711" w:rsidRDefault="001B2F96" w:rsidP="00F02EE2">
      <w:pPr>
        <w:rPr>
          <w:b/>
          <w:caps/>
          <w:sz w:val="32"/>
          <w:szCs w:val="32"/>
        </w:rPr>
      </w:pPr>
    </w:p>
    <w:p w:rsidR="0082231F" w:rsidRDefault="0082231F" w:rsidP="0082231F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2. Структура  курса</w:t>
      </w:r>
    </w:p>
    <w:p w:rsidR="0082231F" w:rsidRDefault="0082231F" w:rsidP="0082231F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020"/>
        <w:gridCol w:w="1903"/>
      </w:tblGrid>
      <w:tr w:rsidR="0082231F" w:rsidRPr="00E11EE9" w:rsidTr="00E11E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1F" w:rsidRPr="00E11EE9" w:rsidRDefault="0082231F" w:rsidP="00E11EE9">
            <w:pPr>
              <w:jc w:val="center"/>
              <w:rPr>
                <w:b/>
                <w:sz w:val="28"/>
                <w:szCs w:val="28"/>
              </w:rPr>
            </w:pPr>
            <w:r w:rsidRPr="00E11EE9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11EE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11EE9">
              <w:rPr>
                <w:b/>
                <w:sz w:val="28"/>
                <w:szCs w:val="28"/>
              </w:rPr>
              <w:t>/</w:t>
            </w:r>
            <w:proofErr w:type="spellStart"/>
            <w:r w:rsidRPr="00E11EE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1F" w:rsidRPr="00E11EE9" w:rsidRDefault="0082231F" w:rsidP="00E11EE9">
            <w:pPr>
              <w:jc w:val="center"/>
              <w:rPr>
                <w:b/>
                <w:sz w:val="28"/>
                <w:szCs w:val="28"/>
              </w:rPr>
            </w:pPr>
            <w:r w:rsidRPr="00E11EE9">
              <w:rPr>
                <w:b/>
                <w:sz w:val="28"/>
                <w:szCs w:val="28"/>
              </w:rPr>
              <w:t>Тема (глава)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1F" w:rsidRPr="00E11EE9" w:rsidRDefault="0082231F" w:rsidP="00E11EE9">
            <w:pPr>
              <w:jc w:val="center"/>
              <w:rPr>
                <w:b/>
                <w:sz w:val="28"/>
                <w:szCs w:val="28"/>
              </w:rPr>
            </w:pPr>
            <w:r w:rsidRPr="00E11EE9">
              <w:rPr>
                <w:b/>
                <w:sz w:val="28"/>
                <w:szCs w:val="28"/>
              </w:rPr>
              <w:t xml:space="preserve">Количество </w:t>
            </w:r>
          </w:p>
          <w:p w:rsidR="0082231F" w:rsidRPr="00E11EE9" w:rsidRDefault="0082231F" w:rsidP="00E11EE9">
            <w:pPr>
              <w:jc w:val="center"/>
              <w:rPr>
                <w:b/>
                <w:sz w:val="28"/>
                <w:szCs w:val="28"/>
              </w:rPr>
            </w:pPr>
            <w:r w:rsidRPr="00E11EE9">
              <w:rPr>
                <w:b/>
                <w:sz w:val="28"/>
                <w:szCs w:val="28"/>
              </w:rPr>
              <w:t>часов</w:t>
            </w:r>
          </w:p>
        </w:tc>
      </w:tr>
      <w:tr w:rsidR="0082231F" w:rsidRPr="00E11EE9" w:rsidTr="00E11E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F" w:rsidRPr="00E11EE9" w:rsidRDefault="005E00F5" w:rsidP="00E11EE9">
            <w:pPr>
              <w:jc w:val="center"/>
              <w:rPr>
                <w:sz w:val="28"/>
                <w:szCs w:val="28"/>
              </w:rPr>
            </w:pPr>
            <w:r w:rsidRPr="00E11EE9">
              <w:rPr>
                <w:sz w:val="28"/>
                <w:szCs w:val="28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F" w:rsidRPr="00E11EE9" w:rsidRDefault="005E00F5">
            <w:pPr>
              <w:rPr>
                <w:sz w:val="28"/>
                <w:szCs w:val="28"/>
              </w:rPr>
            </w:pPr>
            <w:r w:rsidRPr="00E11EE9">
              <w:rPr>
                <w:sz w:val="28"/>
                <w:szCs w:val="28"/>
              </w:rPr>
              <w:t>Информация и информационные процессы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F" w:rsidRPr="00E11EE9" w:rsidRDefault="00C576B5" w:rsidP="00E11EE9">
            <w:pPr>
              <w:jc w:val="center"/>
              <w:rPr>
                <w:sz w:val="28"/>
                <w:szCs w:val="28"/>
                <w:lang w:val="en-US"/>
              </w:rPr>
            </w:pPr>
            <w:r w:rsidRPr="00E11EE9">
              <w:rPr>
                <w:sz w:val="28"/>
                <w:szCs w:val="28"/>
                <w:lang w:val="en-US"/>
              </w:rPr>
              <w:t>2</w:t>
            </w:r>
          </w:p>
        </w:tc>
      </w:tr>
      <w:tr w:rsidR="0082231F" w:rsidRPr="00E11EE9" w:rsidTr="00E11E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F" w:rsidRPr="00E11EE9" w:rsidRDefault="005E00F5" w:rsidP="00E11EE9">
            <w:pPr>
              <w:jc w:val="center"/>
              <w:rPr>
                <w:sz w:val="28"/>
                <w:szCs w:val="28"/>
              </w:rPr>
            </w:pPr>
            <w:r w:rsidRPr="00E11EE9">
              <w:rPr>
                <w:sz w:val="28"/>
                <w:szCs w:val="28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F" w:rsidRPr="00E11EE9" w:rsidRDefault="005E00F5">
            <w:pPr>
              <w:rPr>
                <w:sz w:val="28"/>
                <w:szCs w:val="28"/>
              </w:rPr>
            </w:pPr>
            <w:r w:rsidRPr="00E11EE9">
              <w:rPr>
                <w:sz w:val="28"/>
                <w:szCs w:val="28"/>
              </w:rPr>
              <w:t xml:space="preserve">Информационные </w:t>
            </w:r>
            <w:r w:rsidR="00D25A48" w:rsidRPr="00E11EE9">
              <w:rPr>
                <w:sz w:val="28"/>
                <w:szCs w:val="28"/>
              </w:rPr>
              <w:t>технологии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1F" w:rsidRPr="00E11EE9" w:rsidRDefault="005E00F5" w:rsidP="00E11EE9">
            <w:pPr>
              <w:jc w:val="center"/>
              <w:rPr>
                <w:sz w:val="28"/>
                <w:szCs w:val="28"/>
              </w:rPr>
            </w:pPr>
            <w:r w:rsidRPr="00E11EE9">
              <w:rPr>
                <w:sz w:val="28"/>
                <w:szCs w:val="28"/>
              </w:rPr>
              <w:t>13</w:t>
            </w:r>
          </w:p>
        </w:tc>
      </w:tr>
      <w:tr w:rsidR="0082231F" w:rsidRPr="00E11EE9" w:rsidTr="00E11E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F" w:rsidRPr="00E11EE9" w:rsidRDefault="005E00F5" w:rsidP="00E11EE9">
            <w:pPr>
              <w:jc w:val="center"/>
              <w:rPr>
                <w:sz w:val="28"/>
                <w:szCs w:val="28"/>
              </w:rPr>
            </w:pPr>
            <w:r w:rsidRPr="00E11EE9">
              <w:rPr>
                <w:sz w:val="28"/>
                <w:szCs w:val="28"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F" w:rsidRPr="00E11EE9" w:rsidRDefault="00D25A48">
            <w:pPr>
              <w:rPr>
                <w:sz w:val="28"/>
                <w:szCs w:val="28"/>
              </w:rPr>
            </w:pPr>
            <w:r w:rsidRPr="00E11EE9">
              <w:rPr>
                <w:sz w:val="28"/>
                <w:szCs w:val="28"/>
              </w:rPr>
              <w:t>Коммуникационные технологии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1F" w:rsidRPr="00E11EE9" w:rsidRDefault="00D25A48" w:rsidP="00E11EE9">
            <w:pPr>
              <w:jc w:val="center"/>
              <w:rPr>
                <w:sz w:val="28"/>
                <w:szCs w:val="28"/>
              </w:rPr>
            </w:pPr>
            <w:r w:rsidRPr="00E11EE9">
              <w:rPr>
                <w:sz w:val="28"/>
                <w:szCs w:val="28"/>
              </w:rPr>
              <w:t>1</w:t>
            </w:r>
            <w:r w:rsidR="00C576B5" w:rsidRPr="00E11EE9">
              <w:rPr>
                <w:sz w:val="28"/>
                <w:szCs w:val="28"/>
              </w:rPr>
              <w:t>8</w:t>
            </w:r>
          </w:p>
        </w:tc>
      </w:tr>
      <w:tr w:rsidR="0082231F" w:rsidRPr="00E11EE9" w:rsidTr="00E11E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F" w:rsidRPr="00E11EE9" w:rsidRDefault="005E00F5" w:rsidP="00E11EE9">
            <w:pPr>
              <w:jc w:val="center"/>
              <w:rPr>
                <w:sz w:val="28"/>
                <w:szCs w:val="28"/>
              </w:rPr>
            </w:pPr>
            <w:r w:rsidRPr="00E11EE9">
              <w:rPr>
                <w:sz w:val="28"/>
                <w:szCs w:val="28"/>
              </w:rPr>
              <w:t>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F" w:rsidRPr="00E11EE9" w:rsidRDefault="00D25A48">
            <w:pPr>
              <w:rPr>
                <w:sz w:val="28"/>
                <w:szCs w:val="28"/>
              </w:rPr>
            </w:pPr>
            <w:r w:rsidRPr="00E11EE9">
              <w:rPr>
                <w:sz w:val="28"/>
                <w:szCs w:val="28"/>
              </w:rPr>
              <w:t>Повторение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1F" w:rsidRPr="00E11EE9" w:rsidRDefault="00D25A48" w:rsidP="00E11EE9">
            <w:pPr>
              <w:jc w:val="center"/>
              <w:rPr>
                <w:sz w:val="28"/>
                <w:szCs w:val="28"/>
              </w:rPr>
            </w:pPr>
            <w:r w:rsidRPr="00E11EE9">
              <w:rPr>
                <w:sz w:val="28"/>
                <w:szCs w:val="28"/>
              </w:rPr>
              <w:t>2</w:t>
            </w:r>
          </w:p>
        </w:tc>
      </w:tr>
    </w:tbl>
    <w:p w:rsidR="001B2F96" w:rsidRPr="00F02EE2" w:rsidRDefault="001B2F96" w:rsidP="00F02EE2">
      <w:pPr>
        <w:rPr>
          <w:b/>
          <w:sz w:val="32"/>
          <w:szCs w:val="32"/>
          <w:lang w:val="en-US"/>
        </w:rPr>
      </w:pPr>
    </w:p>
    <w:p w:rsidR="0082231F" w:rsidRDefault="0082231F" w:rsidP="008223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 КОНТРОЛЬ УРОВНЯ ОБУЧЕННОСТИ</w:t>
      </w:r>
    </w:p>
    <w:p w:rsidR="0082231F" w:rsidRDefault="0082231F" w:rsidP="0082231F">
      <w:pPr>
        <w:jc w:val="center"/>
        <w:rPr>
          <w:b/>
          <w:sz w:val="32"/>
          <w:szCs w:val="32"/>
        </w:rPr>
      </w:pPr>
    </w:p>
    <w:p w:rsidR="0082231F" w:rsidRDefault="0082231F" w:rsidP="0082231F">
      <w:pPr>
        <w:jc w:val="center"/>
        <w:rPr>
          <w:b/>
        </w:rPr>
      </w:pPr>
      <w:r>
        <w:rPr>
          <w:b/>
        </w:rPr>
        <w:t>ПЕРЕЧЕНЬ КОНТРОЛЬНЫХ РАБОТ</w:t>
      </w:r>
    </w:p>
    <w:p w:rsidR="0082231F" w:rsidRDefault="0082231F" w:rsidP="0082231F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60"/>
        <w:gridCol w:w="1260"/>
        <w:gridCol w:w="1723"/>
      </w:tblGrid>
      <w:tr w:rsidR="00E11EE9" w:rsidRPr="00E11EE9" w:rsidTr="00E11EE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1F" w:rsidRPr="00E11EE9" w:rsidRDefault="0082231F" w:rsidP="00E11EE9">
            <w:pPr>
              <w:jc w:val="center"/>
              <w:rPr>
                <w:b/>
                <w:sz w:val="28"/>
                <w:szCs w:val="28"/>
              </w:rPr>
            </w:pPr>
            <w:r w:rsidRPr="00E11EE9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11EE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11EE9">
              <w:rPr>
                <w:b/>
                <w:sz w:val="28"/>
                <w:szCs w:val="28"/>
              </w:rPr>
              <w:t>/</w:t>
            </w:r>
            <w:proofErr w:type="spellStart"/>
            <w:r w:rsidRPr="00E11EE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1F" w:rsidRPr="00E11EE9" w:rsidRDefault="0082231F" w:rsidP="00E11EE9">
            <w:pPr>
              <w:jc w:val="center"/>
              <w:rPr>
                <w:b/>
                <w:sz w:val="28"/>
                <w:szCs w:val="28"/>
              </w:rPr>
            </w:pPr>
            <w:r w:rsidRPr="00E11EE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1F" w:rsidRPr="00E11EE9" w:rsidRDefault="0082231F" w:rsidP="00E11EE9">
            <w:pPr>
              <w:jc w:val="center"/>
              <w:rPr>
                <w:b/>
                <w:sz w:val="28"/>
                <w:szCs w:val="28"/>
              </w:rPr>
            </w:pPr>
            <w:r w:rsidRPr="00E11EE9">
              <w:rPr>
                <w:b/>
                <w:sz w:val="28"/>
                <w:szCs w:val="28"/>
              </w:rPr>
              <w:t>Кол-во</w:t>
            </w:r>
          </w:p>
          <w:p w:rsidR="0082231F" w:rsidRPr="00E11EE9" w:rsidRDefault="0082231F" w:rsidP="00E11EE9">
            <w:pPr>
              <w:jc w:val="center"/>
              <w:rPr>
                <w:b/>
                <w:sz w:val="28"/>
                <w:szCs w:val="28"/>
              </w:rPr>
            </w:pPr>
            <w:r w:rsidRPr="00E11EE9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1F" w:rsidRPr="00E11EE9" w:rsidRDefault="0082231F" w:rsidP="00E11EE9">
            <w:pPr>
              <w:jc w:val="center"/>
              <w:rPr>
                <w:b/>
                <w:sz w:val="28"/>
                <w:szCs w:val="28"/>
              </w:rPr>
            </w:pPr>
            <w:r w:rsidRPr="00E11EE9">
              <w:rPr>
                <w:b/>
                <w:sz w:val="28"/>
                <w:szCs w:val="28"/>
              </w:rPr>
              <w:t>Сроки</w:t>
            </w:r>
          </w:p>
          <w:p w:rsidR="0082231F" w:rsidRPr="00E11EE9" w:rsidRDefault="0082231F" w:rsidP="00E11EE9">
            <w:pPr>
              <w:jc w:val="center"/>
              <w:rPr>
                <w:b/>
                <w:sz w:val="28"/>
                <w:szCs w:val="28"/>
              </w:rPr>
            </w:pPr>
            <w:r w:rsidRPr="00E11EE9">
              <w:rPr>
                <w:b/>
                <w:sz w:val="28"/>
                <w:szCs w:val="28"/>
              </w:rPr>
              <w:t>проведения</w:t>
            </w:r>
          </w:p>
        </w:tc>
      </w:tr>
      <w:tr w:rsidR="00E11EE9" w:rsidRPr="00E11EE9" w:rsidTr="00E11EE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F" w:rsidRPr="00E11EE9" w:rsidRDefault="0082231F" w:rsidP="00E11EE9">
            <w:pPr>
              <w:jc w:val="center"/>
              <w:rPr>
                <w:sz w:val="28"/>
                <w:szCs w:val="28"/>
              </w:rPr>
            </w:pPr>
            <w:r w:rsidRPr="00E11EE9">
              <w:rPr>
                <w:sz w:val="28"/>
                <w:szCs w:val="28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F" w:rsidRPr="00E11EE9" w:rsidRDefault="00C576B5">
            <w:pPr>
              <w:rPr>
                <w:sz w:val="28"/>
                <w:szCs w:val="28"/>
              </w:rPr>
            </w:pPr>
            <w:r w:rsidRPr="00E11EE9">
              <w:rPr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F" w:rsidRPr="00E11EE9" w:rsidRDefault="00C576B5" w:rsidP="00E11EE9">
            <w:pPr>
              <w:jc w:val="center"/>
              <w:rPr>
                <w:sz w:val="28"/>
                <w:szCs w:val="28"/>
              </w:rPr>
            </w:pPr>
            <w:r w:rsidRPr="00E11EE9">
              <w:rPr>
                <w:sz w:val="28"/>
                <w:szCs w:val="28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F" w:rsidRPr="00E11EE9" w:rsidRDefault="0082231F" w:rsidP="00E11EE9">
            <w:pPr>
              <w:jc w:val="center"/>
              <w:rPr>
                <w:sz w:val="28"/>
                <w:szCs w:val="28"/>
              </w:rPr>
            </w:pPr>
          </w:p>
        </w:tc>
      </w:tr>
      <w:tr w:rsidR="00E11EE9" w:rsidRPr="00E11EE9" w:rsidTr="00E11EE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68" w:rsidRPr="00E11EE9" w:rsidRDefault="002F1468" w:rsidP="00E11EE9">
            <w:pPr>
              <w:jc w:val="center"/>
              <w:rPr>
                <w:sz w:val="28"/>
                <w:szCs w:val="28"/>
              </w:rPr>
            </w:pPr>
            <w:r w:rsidRPr="00E11EE9">
              <w:rPr>
                <w:sz w:val="28"/>
                <w:szCs w:val="28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68" w:rsidRPr="00E11EE9" w:rsidRDefault="00C576B5">
            <w:pPr>
              <w:rPr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Итоговое тестирование по курсу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68" w:rsidRPr="00E11EE9" w:rsidRDefault="00C576B5" w:rsidP="00E11EE9">
            <w:pPr>
              <w:jc w:val="center"/>
              <w:rPr>
                <w:sz w:val="28"/>
                <w:szCs w:val="28"/>
              </w:rPr>
            </w:pPr>
            <w:r w:rsidRPr="00E11EE9">
              <w:rPr>
                <w:sz w:val="28"/>
                <w:szCs w:val="28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68" w:rsidRPr="00E11EE9" w:rsidRDefault="002F1468" w:rsidP="00E11EE9">
            <w:pPr>
              <w:jc w:val="center"/>
              <w:rPr>
                <w:sz w:val="28"/>
                <w:szCs w:val="28"/>
              </w:rPr>
            </w:pPr>
          </w:p>
        </w:tc>
      </w:tr>
    </w:tbl>
    <w:p w:rsidR="0082231F" w:rsidRDefault="0082231F" w:rsidP="0082231F">
      <w:pPr>
        <w:rPr>
          <w:sz w:val="28"/>
          <w:szCs w:val="28"/>
        </w:rPr>
      </w:pPr>
      <w:r>
        <w:rPr>
          <w:sz w:val="28"/>
          <w:szCs w:val="28"/>
        </w:rPr>
        <w:t xml:space="preserve">ИТОГО </w:t>
      </w:r>
      <w:r w:rsidR="00296D43">
        <w:rPr>
          <w:sz w:val="28"/>
          <w:szCs w:val="28"/>
        </w:rPr>
        <w:t xml:space="preserve">                                               </w:t>
      </w:r>
      <w:r w:rsidR="00F54D83">
        <w:rPr>
          <w:sz w:val="28"/>
          <w:szCs w:val="28"/>
        </w:rPr>
        <w:t xml:space="preserve">                              </w:t>
      </w:r>
      <w:r w:rsidR="00C576B5">
        <w:rPr>
          <w:sz w:val="28"/>
          <w:szCs w:val="28"/>
        </w:rPr>
        <w:t xml:space="preserve">    2 часа</w:t>
      </w:r>
    </w:p>
    <w:p w:rsidR="0082231F" w:rsidRDefault="0082231F" w:rsidP="0082231F">
      <w:pPr>
        <w:jc w:val="center"/>
        <w:rPr>
          <w:b/>
          <w:sz w:val="32"/>
          <w:szCs w:val="32"/>
        </w:rPr>
      </w:pPr>
    </w:p>
    <w:p w:rsidR="0082231F" w:rsidRDefault="0082231F" w:rsidP="0082231F">
      <w:pPr>
        <w:jc w:val="center"/>
        <w:rPr>
          <w:b/>
        </w:rPr>
      </w:pPr>
      <w:r>
        <w:rPr>
          <w:b/>
        </w:rPr>
        <w:t>ПЕРЕЧЕНЬ ПРАКТИЧЕСКИХ РАБОТ</w:t>
      </w:r>
    </w:p>
    <w:p w:rsidR="0082231F" w:rsidRDefault="0082231F" w:rsidP="0082231F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60"/>
        <w:gridCol w:w="1260"/>
        <w:gridCol w:w="1723"/>
      </w:tblGrid>
      <w:tr w:rsidR="00E11EE9" w:rsidRPr="00E11EE9" w:rsidTr="00E11EE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1F" w:rsidRPr="00E11EE9" w:rsidRDefault="0082231F" w:rsidP="00E11EE9">
            <w:pPr>
              <w:jc w:val="center"/>
              <w:rPr>
                <w:b/>
                <w:sz w:val="28"/>
                <w:szCs w:val="28"/>
              </w:rPr>
            </w:pPr>
            <w:r w:rsidRPr="00E11EE9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11EE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11EE9">
              <w:rPr>
                <w:b/>
                <w:sz w:val="28"/>
                <w:szCs w:val="28"/>
              </w:rPr>
              <w:t>/</w:t>
            </w:r>
            <w:proofErr w:type="spellStart"/>
            <w:r w:rsidRPr="00E11EE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1F" w:rsidRPr="00E11EE9" w:rsidRDefault="0082231F" w:rsidP="00E11EE9">
            <w:pPr>
              <w:jc w:val="center"/>
              <w:rPr>
                <w:b/>
                <w:sz w:val="28"/>
                <w:szCs w:val="28"/>
              </w:rPr>
            </w:pPr>
            <w:r w:rsidRPr="00E11EE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1F" w:rsidRPr="00E11EE9" w:rsidRDefault="0082231F" w:rsidP="00E11EE9">
            <w:pPr>
              <w:jc w:val="center"/>
              <w:rPr>
                <w:b/>
                <w:sz w:val="28"/>
                <w:szCs w:val="28"/>
              </w:rPr>
            </w:pPr>
            <w:r w:rsidRPr="00E11EE9">
              <w:rPr>
                <w:b/>
                <w:sz w:val="28"/>
                <w:szCs w:val="28"/>
              </w:rPr>
              <w:t>Кол-во</w:t>
            </w:r>
          </w:p>
          <w:p w:rsidR="0082231F" w:rsidRPr="00E11EE9" w:rsidRDefault="0082231F" w:rsidP="00E11EE9">
            <w:pPr>
              <w:jc w:val="center"/>
              <w:rPr>
                <w:b/>
                <w:sz w:val="28"/>
                <w:szCs w:val="28"/>
              </w:rPr>
            </w:pPr>
            <w:r w:rsidRPr="00E11EE9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1F" w:rsidRPr="00E11EE9" w:rsidRDefault="0082231F" w:rsidP="00E11EE9">
            <w:pPr>
              <w:jc w:val="center"/>
              <w:rPr>
                <w:b/>
                <w:sz w:val="28"/>
                <w:szCs w:val="28"/>
              </w:rPr>
            </w:pPr>
            <w:r w:rsidRPr="00E11EE9">
              <w:rPr>
                <w:b/>
                <w:sz w:val="28"/>
                <w:szCs w:val="28"/>
              </w:rPr>
              <w:t>Сроки</w:t>
            </w:r>
          </w:p>
          <w:p w:rsidR="0082231F" w:rsidRPr="00E11EE9" w:rsidRDefault="0082231F" w:rsidP="00E11EE9">
            <w:pPr>
              <w:jc w:val="center"/>
              <w:rPr>
                <w:b/>
                <w:sz w:val="28"/>
                <w:szCs w:val="28"/>
              </w:rPr>
            </w:pPr>
            <w:r w:rsidRPr="00E11EE9">
              <w:rPr>
                <w:b/>
                <w:sz w:val="28"/>
                <w:szCs w:val="28"/>
              </w:rPr>
              <w:t>проведения</w:t>
            </w:r>
          </w:p>
        </w:tc>
      </w:tr>
      <w:tr w:rsidR="00E11EE9" w:rsidRPr="00E11EE9" w:rsidTr="00E11EE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F" w:rsidRPr="00E11EE9" w:rsidRDefault="005E00F5" w:rsidP="00E11EE9">
            <w:pPr>
              <w:jc w:val="center"/>
              <w:rPr>
                <w:sz w:val="28"/>
                <w:szCs w:val="28"/>
              </w:rPr>
            </w:pPr>
            <w:r w:rsidRPr="00E11EE9">
              <w:rPr>
                <w:sz w:val="28"/>
                <w:szCs w:val="28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F" w:rsidRPr="00E11EE9" w:rsidRDefault="00B03FB5">
            <w:pPr>
              <w:rPr>
                <w:bCs/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Создание и форматирование документа.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F" w:rsidRPr="00E11EE9" w:rsidRDefault="005E00F5" w:rsidP="00E11EE9">
            <w:pPr>
              <w:jc w:val="center"/>
              <w:rPr>
                <w:sz w:val="28"/>
                <w:szCs w:val="28"/>
              </w:rPr>
            </w:pPr>
            <w:r w:rsidRPr="00E11EE9">
              <w:rPr>
                <w:sz w:val="28"/>
                <w:szCs w:val="28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F" w:rsidRPr="00E11EE9" w:rsidRDefault="0082231F" w:rsidP="00E11EE9">
            <w:pPr>
              <w:jc w:val="center"/>
              <w:rPr>
                <w:sz w:val="28"/>
                <w:szCs w:val="28"/>
              </w:rPr>
            </w:pPr>
          </w:p>
        </w:tc>
      </w:tr>
      <w:tr w:rsidR="00E11EE9" w:rsidRPr="00E11EE9" w:rsidTr="00E11EE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F" w:rsidRPr="00E11EE9" w:rsidRDefault="005E00F5" w:rsidP="00E11EE9">
            <w:pPr>
              <w:jc w:val="center"/>
              <w:rPr>
                <w:sz w:val="28"/>
                <w:szCs w:val="28"/>
              </w:rPr>
            </w:pPr>
            <w:r w:rsidRPr="00E11EE9">
              <w:rPr>
                <w:sz w:val="28"/>
                <w:szCs w:val="28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F" w:rsidRPr="00E11EE9" w:rsidRDefault="00AA41D9">
            <w:pPr>
              <w:rPr>
                <w:sz w:val="28"/>
                <w:szCs w:val="28"/>
              </w:rPr>
            </w:pPr>
            <w:r w:rsidRPr="00E11EE9">
              <w:rPr>
                <w:sz w:val="28"/>
                <w:szCs w:val="28"/>
              </w:rPr>
              <w:t>Растровая графика.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F" w:rsidRPr="00E11EE9" w:rsidRDefault="005E00F5" w:rsidP="00E11EE9">
            <w:pPr>
              <w:jc w:val="center"/>
              <w:rPr>
                <w:sz w:val="28"/>
                <w:szCs w:val="28"/>
              </w:rPr>
            </w:pPr>
            <w:r w:rsidRPr="00E11EE9">
              <w:rPr>
                <w:sz w:val="28"/>
                <w:szCs w:val="28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F" w:rsidRPr="00E11EE9" w:rsidRDefault="0082231F" w:rsidP="00E11EE9">
            <w:pPr>
              <w:jc w:val="center"/>
              <w:rPr>
                <w:sz w:val="28"/>
                <w:szCs w:val="28"/>
              </w:rPr>
            </w:pPr>
          </w:p>
        </w:tc>
      </w:tr>
      <w:tr w:rsidR="00E11EE9" w:rsidRPr="00E11EE9" w:rsidTr="00E11EE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F" w:rsidRPr="00E11EE9" w:rsidRDefault="005E00F5" w:rsidP="00E11EE9">
            <w:pPr>
              <w:jc w:val="center"/>
              <w:rPr>
                <w:sz w:val="28"/>
                <w:szCs w:val="28"/>
              </w:rPr>
            </w:pPr>
            <w:r w:rsidRPr="00E11EE9">
              <w:rPr>
                <w:sz w:val="28"/>
                <w:szCs w:val="28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F" w:rsidRPr="00E11EE9" w:rsidRDefault="00C576B5">
            <w:pPr>
              <w:rPr>
                <w:sz w:val="28"/>
                <w:szCs w:val="28"/>
              </w:rPr>
            </w:pPr>
            <w:r w:rsidRPr="00E11EE9">
              <w:rPr>
                <w:sz w:val="28"/>
                <w:szCs w:val="28"/>
              </w:rPr>
              <w:t xml:space="preserve">Разработка </w:t>
            </w:r>
            <w:proofErr w:type="spellStart"/>
            <w:r w:rsidRPr="00E11EE9">
              <w:rPr>
                <w:sz w:val="28"/>
                <w:szCs w:val="28"/>
              </w:rPr>
              <w:t>мультимедийной</w:t>
            </w:r>
            <w:proofErr w:type="spellEnd"/>
            <w:r w:rsidRPr="00E11EE9">
              <w:rPr>
                <w:sz w:val="28"/>
                <w:szCs w:val="28"/>
              </w:rPr>
              <w:t xml:space="preserve"> интерактивной презентации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F" w:rsidRPr="00E11EE9" w:rsidRDefault="005E00F5" w:rsidP="00E11EE9">
            <w:pPr>
              <w:jc w:val="center"/>
              <w:rPr>
                <w:sz w:val="28"/>
                <w:szCs w:val="28"/>
              </w:rPr>
            </w:pPr>
            <w:r w:rsidRPr="00E11EE9">
              <w:rPr>
                <w:sz w:val="28"/>
                <w:szCs w:val="28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F" w:rsidRPr="00E11EE9" w:rsidRDefault="0082231F" w:rsidP="00E11EE9">
            <w:pPr>
              <w:jc w:val="center"/>
              <w:rPr>
                <w:sz w:val="28"/>
                <w:szCs w:val="28"/>
              </w:rPr>
            </w:pPr>
          </w:p>
        </w:tc>
      </w:tr>
      <w:tr w:rsidR="00E11EE9" w:rsidRPr="00E11EE9" w:rsidTr="00E11EE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F" w:rsidRPr="00E11EE9" w:rsidRDefault="005E00F5" w:rsidP="00E11EE9">
            <w:pPr>
              <w:jc w:val="center"/>
              <w:rPr>
                <w:sz w:val="28"/>
                <w:szCs w:val="28"/>
              </w:rPr>
            </w:pPr>
            <w:r w:rsidRPr="00E11EE9">
              <w:rPr>
                <w:sz w:val="28"/>
                <w:szCs w:val="28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F" w:rsidRPr="00E11EE9" w:rsidRDefault="00C576B5">
            <w:pPr>
              <w:rPr>
                <w:sz w:val="28"/>
                <w:szCs w:val="28"/>
              </w:rPr>
            </w:pPr>
            <w:r w:rsidRPr="00E11EE9">
              <w:rPr>
                <w:sz w:val="28"/>
                <w:szCs w:val="28"/>
              </w:rPr>
              <w:t>Работа со смешанными, абсолютными и смешанными ссылками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F" w:rsidRPr="00E11EE9" w:rsidRDefault="00296D43" w:rsidP="00E11EE9">
            <w:pPr>
              <w:jc w:val="center"/>
              <w:rPr>
                <w:sz w:val="28"/>
                <w:szCs w:val="28"/>
              </w:rPr>
            </w:pPr>
            <w:r w:rsidRPr="00E11EE9">
              <w:rPr>
                <w:sz w:val="28"/>
                <w:szCs w:val="28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F" w:rsidRPr="00E11EE9" w:rsidRDefault="0082231F" w:rsidP="00E11EE9">
            <w:pPr>
              <w:jc w:val="center"/>
              <w:rPr>
                <w:sz w:val="28"/>
                <w:szCs w:val="28"/>
              </w:rPr>
            </w:pPr>
          </w:p>
        </w:tc>
      </w:tr>
      <w:tr w:rsidR="00E11EE9" w:rsidRPr="00E11EE9" w:rsidTr="00E11EE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F" w:rsidRPr="00E11EE9" w:rsidRDefault="005E00F5" w:rsidP="00E11EE9">
            <w:pPr>
              <w:jc w:val="center"/>
              <w:rPr>
                <w:sz w:val="28"/>
                <w:szCs w:val="28"/>
              </w:rPr>
            </w:pPr>
            <w:r w:rsidRPr="00E11EE9">
              <w:rPr>
                <w:sz w:val="28"/>
                <w:szCs w:val="28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F" w:rsidRPr="00E11EE9" w:rsidRDefault="00C576B5">
            <w:pPr>
              <w:rPr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Подключение принтера в локальной сети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F" w:rsidRPr="00E11EE9" w:rsidRDefault="005E00F5" w:rsidP="00E11EE9">
            <w:pPr>
              <w:jc w:val="center"/>
              <w:rPr>
                <w:sz w:val="28"/>
                <w:szCs w:val="28"/>
              </w:rPr>
            </w:pPr>
            <w:r w:rsidRPr="00E11EE9">
              <w:rPr>
                <w:sz w:val="28"/>
                <w:szCs w:val="28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F" w:rsidRPr="00E11EE9" w:rsidRDefault="0082231F" w:rsidP="00E11EE9">
            <w:pPr>
              <w:jc w:val="center"/>
              <w:rPr>
                <w:sz w:val="28"/>
                <w:szCs w:val="28"/>
              </w:rPr>
            </w:pPr>
          </w:p>
        </w:tc>
      </w:tr>
      <w:tr w:rsidR="00E11EE9" w:rsidRPr="00E11EE9" w:rsidTr="00E11EE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F" w:rsidRPr="00E11EE9" w:rsidRDefault="005E00F5" w:rsidP="00E11EE9">
            <w:pPr>
              <w:jc w:val="center"/>
              <w:rPr>
                <w:sz w:val="28"/>
                <w:szCs w:val="28"/>
              </w:rPr>
            </w:pPr>
            <w:r w:rsidRPr="00E11EE9">
              <w:rPr>
                <w:sz w:val="28"/>
                <w:szCs w:val="28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F" w:rsidRPr="00E11EE9" w:rsidRDefault="00C576B5">
            <w:pPr>
              <w:rPr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Подключение к Интернету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F" w:rsidRPr="00E11EE9" w:rsidRDefault="00BB0D7A" w:rsidP="00E11EE9">
            <w:pPr>
              <w:jc w:val="center"/>
              <w:rPr>
                <w:sz w:val="28"/>
                <w:szCs w:val="28"/>
              </w:rPr>
            </w:pPr>
            <w:r w:rsidRPr="00E11EE9">
              <w:rPr>
                <w:sz w:val="28"/>
                <w:szCs w:val="28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F" w:rsidRPr="00E11EE9" w:rsidRDefault="0082231F" w:rsidP="00E11EE9">
            <w:pPr>
              <w:jc w:val="center"/>
              <w:rPr>
                <w:sz w:val="28"/>
                <w:szCs w:val="28"/>
              </w:rPr>
            </w:pPr>
          </w:p>
        </w:tc>
      </w:tr>
      <w:tr w:rsidR="00E11EE9" w:rsidRPr="00E11EE9" w:rsidTr="00E11EE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DB" w:rsidRPr="00E11EE9" w:rsidRDefault="00C456DB" w:rsidP="00E11EE9">
            <w:pPr>
              <w:jc w:val="center"/>
              <w:rPr>
                <w:sz w:val="28"/>
                <w:szCs w:val="28"/>
              </w:rPr>
            </w:pPr>
            <w:r w:rsidRPr="00E11EE9">
              <w:rPr>
                <w:sz w:val="28"/>
                <w:szCs w:val="28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DB" w:rsidRPr="00E11EE9" w:rsidRDefault="00C576B5">
            <w:pPr>
              <w:rPr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Настройка браузера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DB" w:rsidRPr="00E11EE9" w:rsidRDefault="00C456DB" w:rsidP="00E11EE9">
            <w:pPr>
              <w:jc w:val="center"/>
              <w:rPr>
                <w:sz w:val="28"/>
                <w:szCs w:val="28"/>
              </w:rPr>
            </w:pPr>
            <w:r w:rsidRPr="00E11EE9">
              <w:rPr>
                <w:sz w:val="28"/>
                <w:szCs w:val="28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DB" w:rsidRPr="00E11EE9" w:rsidRDefault="00C456DB" w:rsidP="00E11EE9">
            <w:pPr>
              <w:jc w:val="center"/>
              <w:rPr>
                <w:bCs/>
              </w:rPr>
            </w:pPr>
          </w:p>
        </w:tc>
      </w:tr>
      <w:tr w:rsidR="00E11EE9" w:rsidRPr="00E11EE9" w:rsidTr="00E11EE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F" w:rsidRPr="00E11EE9" w:rsidRDefault="005E00F5" w:rsidP="00E11EE9">
            <w:pPr>
              <w:jc w:val="center"/>
              <w:rPr>
                <w:sz w:val="28"/>
                <w:szCs w:val="28"/>
              </w:rPr>
            </w:pPr>
            <w:r w:rsidRPr="00E11EE9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F" w:rsidRPr="00E11EE9" w:rsidRDefault="00C576B5">
            <w:pPr>
              <w:rPr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Работа с электронной почтой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F" w:rsidRPr="00E11EE9" w:rsidRDefault="006354F7" w:rsidP="00E11EE9">
            <w:pPr>
              <w:jc w:val="center"/>
              <w:rPr>
                <w:sz w:val="28"/>
                <w:szCs w:val="28"/>
              </w:rPr>
            </w:pPr>
            <w:r w:rsidRPr="00E11EE9">
              <w:rPr>
                <w:sz w:val="28"/>
                <w:szCs w:val="28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F" w:rsidRPr="00E11EE9" w:rsidRDefault="0082231F" w:rsidP="00E11EE9">
            <w:pPr>
              <w:jc w:val="center"/>
              <w:rPr>
                <w:sz w:val="28"/>
                <w:szCs w:val="28"/>
              </w:rPr>
            </w:pPr>
          </w:p>
        </w:tc>
      </w:tr>
      <w:tr w:rsidR="00E11EE9" w:rsidRPr="00E11EE9" w:rsidTr="00E11EE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F7" w:rsidRPr="00E11EE9" w:rsidRDefault="006354F7" w:rsidP="00E11EE9">
            <w:pPr>
              <w:jc w:val="center"/>
              <w:rPr>
                <w:sz w:val="28"/>
                <w:szCs w:val="28"/>
              </w:rPr>
            </w:pPr>
            <w:r w:rsidRPr="00E11EE9">
              <w:rPr>
                <w:sz w:val="28"/>
                <w:szCs w:val="28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F7" w:rsidRPr="00E11EE9" w:rsidRDefault="00C576B5">
            <w:pPr>
              <w:rPr>
                <w:bCs/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Общение в реальном времени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F7" w:rsidRPr="00E11EE9" w:rsidRDefault="00BB0D7A" w:rsidP="00E11EE9">
            <w:pPr>
              <w:jc w:val="center"/>
              <w:rPr>
                <w:sz w:val="28"/>
                <w:szCs w:val="28"/>
              </w:rPr>
            </w:pPr>
            <w:r w:rsidRPr="00E11EE9">
              <w:rPr>
                <w:sz w:val="28"/>
                <w:szCs w:val="28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F7" w:rsidRPr="00E11EE9" w:rsidRDefault="006354F7" w:rsidP="00E11EE9">
            <w:pPr>
              <w:jc w:val="center"/>
              <w:rPr>
                <w:sz w:val="28"/>
                <w:szCs w:val="28"/>
              </w:rPr>
            </w:pPr>
          </w:p>
        </w:tc>
      </w:tr>
      <w:tr w:rsidR="00E11EE9" w:rsidRPr="00E11EE9" w:rsidTr="00E11EE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A3" w:rsidRPr="00E11EE9" w:rsidRDefault="001B6AA3" w:rsidP="00E11EE9">
            <w:pPr>
              <w:jc w:val="center"/>
              <w:rPr>
                <w:sz w:val="28"/>
                <w:szCs w:val="28"/>
              </w:rPr>
            </w:pPr>
            <w:r w:rsidRPr="00E11EE9">
              <w:rPr>
                <w:sz w:val="28"/>
                <w:szCs w:val="28"/>
              </w:rP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A3" w:rsidRPr="00E11EE9" w:rsidRDefault="00C576B5">
            <w:pPr>
              <w:rPr>
                <w:bCs/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Работа с файловыми архивами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A3" w:rsidRPr="00E11EE9" w:rsidRDefault="001B6AA3" w:rsidP="00E11EE9">
            <w:pPr>
              <w:jc w:val="center"/>
              <w:rPr>
                <w:sz w:val="28"/>
                <w:szCs w:val="28"/>
              </w:rPr>
            </w:pPr>
            <w:r w:rsidRPr="00E11EE9">
              <w:rPr>
                <w:sz w:val="28"/>
                <w:szCs w:val="28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3" w:rsidRPr="00E11EE9" w:rsidRDefault="001B6AA3" w:rsidP="00E11EE9">
            <w:pPr>
              <w:jc w:val="center"/>
              <w:rPr>
                <w:bCs/>
              </w:rPr>
            </w:pPr>
          </w:p>
        </w:tc>
      </w:tr>
      <w:tr w:rsidR="00E11EE9" w:rsidRPr="00E11EE9" w:rsidTr="00E11EE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5" w:rsidRPr="00E11EE9" w:rsidRDefault="00C576B5" w:rsidP="00E11EE9">
            <w:pPr>
              <w:jc w:val="center"/>
              <w:rPr>
                <w:sz w:val="28"/>
                <w:szCs w:val="28"/>
              </w:rPr>
            </w:pPr>
            <w:r w:rsidRPr="00E11EE9">
              <w:rPr>
                <w:sz w:val="28"/>
                <w:szCs w:val="28"/>
              </w:rPr>
              <w:t>11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5" w:rsidRPr="00E11EE9" w:rsidRDefault="00C576B5">
            <w:pPr>
              <w:rPr>
                <w:bCs/>
                <w:sz w:val="28"/>
                <w:szCs w:val="28"/>
              </w:rPr>
            </w:pPr>
            <w:proofErr w:type="spellStart"/>
            <w:r w:rsidRPr="00E11EE9">
              <w:rPr>
                <w:bCs/>
                <w:sz w:val="28"/>
                <w:szCs w:val="28"/>
              </w:rPr>
              <w:t>Геоинформационные</w:t>
            </w:r>
            <w:proofErr w:type="spellEnd"/>
            <w:r w:rsidRPr="00E11EE9">
              <w:rPr>
                <w:bCs/>
                <w:sz w:val="28"/>
                <w:szCs w:val="28"/>
              </w:rPr>
              <w:t xml:space="preserve">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5" w:rsidRPr="00E11EE9" w:rsidRDefault="00C576B5" w:rsidP="00E11EE9">
            <w:pPr>
              <w:jc w:val="center"/>
              <w:rPr>
                <w:sz w:val="28"/>
                <w:szCs w:val="28"/>
              </w:rPr>
            </w:pPr>
            <w:r w:rsidRPr="00E11EE9">
              <w:rPr>
                <w:sz w:val="28"/>
                <w:szCs w:val="28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B5" w:rsidRPr="00E11EE9" w:rsidRDefault="00C576B5" w:rsidP="00E11EE9">
            <w:pPr>
              <w:jc w:val="center"/>
              <w:rPr>
                <w:bCs/>
              </w:rPr>
            </w:pPr>
          </w:p>
        </w:tc>
      </w:tr>
      <w:tr w:rsidR="00E11EE9" w:rsidRPr="00E11EE9" w:rsidTr="00E11EE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5" w:rsidRPr="00E11EE9" w:rsidRDefault="00C576B5" w:rsidP="00E11EE9">
            <w:pPr>
              <w:jc w:val="center"/>
              <w:rPr>
                <w:sz w:val="28"/>
                <w:szCs w:val="28"/>
              </w:rPr>
            </w:pPr>
            <w:r w:rsidRPr="00E11EE9">
              <w:rPr>
                <w:sz w:val="28"/>
                <w:szCs w:val="28"/>
              </w:rPr>
              <w:t>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5" w:rsidRPr="00E11EE9" w:rsidRDefault="00C576B5">
            <w:pPr>
              <w:rPr>
                <w:bCs/>
                <w:sz w:val="28"/>
                <w:szCs w:val="28"/>
              </w:rPr>
            </w:pPr>
            <w:r w:rsidRPr="00E11EE9">
              <w:rPr>
                <w:sz w:val="28"/>
                <w:szCs w:val="28"/>
              </w:rPr>
              <w:t>Разработка Web-сайта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5" w:rsidRPr="00E11EE9" w:rsidRDefault="00C576B5" w:rsidP="00E11EE9">
            <w:pPr>
              <w:jc w:val="center"/>
              <w:rPr>
                <w:sz w:val="28"/>
                <w:szCs w:val="28"/>
              </w:rPr>
            </w:pPr>
            <w:r w:rsidRPr="00E11EE9">
              <w:rPr>
                <w:sz w:val="28"/>
                <w:szCs w:val="28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B5" w:rsidRPr="00E11EE9" w:rsidRDefault="00C576B5" w:rsidP="00E11EE9">
            <w:pPr>
              <w:jc w:val="center"/>
              <w:rPr>
                <w:bCs/>
              </w:rPr>
            </w:pPr>
          </w:p>
        </w:tc>
      </w:tr>
    </w:tbl>
    <w:p w:rsidR="0082231F" w:rsidRDefault="0082231F" w:rsidP="00296D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   </w:t>
      </w:r>
      <w:r w:rsidR="00296D43">
        <w:rPr>
          <w:sz w:val="28"/>
          <w:szCs w:val="28"/>
        </w:rPr>
        <w:t xml:space="preserve">                                                     </w:t>
      </w:r>
      <w:r w:rsidR="00C576B5">
        <w:rPr>
          <w:sz w:val="28"/>
          <w:szCs w:val="28"/>
        </w:rPr>
        <w:t xml:space="preserve">                          12</w:t>
      </w:r>
      <w:r>
        <w:rPr>
          <w:sz w:val="28"/>
          <w:szCs w:val="28"/>
        </w:rPr>
        <w:t xml:space="preserve"> </w:t>
      </w:r>
      <w:r w:rsidR="00C576B5">
        <w:rPr>
          <w:sz w:val="28"/>
          <w:szCs w:val="28"/>
        </w:rPr>
        <w:t>часов</w:t>
      </w:r>
      <w:r>
        <w:rPr>
          <w:sz w:val="28"/>
          <w:szCs w:val="28"/>
        </w:rPr>
        <w:t xml:space="preserve">                       </w:t>
      </w:r>
    </w:p>
    <w:p w:rsidR="0082231F" w:rsidRDefault="0082231F" w:rsidP="0082231F">
      <w:pPr>
        <w:jc w:val="center"/>
        <w:rPr>
          <w:sz w:val="28"/>
          <w:szCs w:val="28"/>
        </w:rPr>
      </w:pPr>
    </w:p>
    <w:p w:rsidR="0082231F" w:rsidRDefault="0082231F" w:rsidP="0082231F">
      <w:pPr>
        <w:rPr>
          <w:sz w:val="28"/>
          <w:szCs w:val="28"/>
        </w:rPr>
        <w:sectPr w:rsidR="0082231F" w:rsidSect="00F02EE2">
          <w:pgSz w:w="11906" w:h="16838"/>
          <w:pgMar w:top="719" w:right="746" w:bottom="719" w:left="1260" w:header="708" w:footer="708" w:gutter="0"/>
          <w:cols w:space="720"/>
        </w:sectPr>
      </w:pPr>
    </w:p>
    <w:p w:rsidR="0082231F" w:rsidRDefault="0082231F" w:rsidP="008223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4. КАЛЕНДАРНО – ТЕМАТИЧЕСКИЙ ПЛАН</w:t>
      </w:r>
    </w:p>
    <w:p w:rsidR="0082231F" w:rsidRDefault="0082231F" w:rsidP="0082231F">
      <w:pPr>
        <w:jc w:val="center"/>
        <w:rPr>
          <w:b/>
          <w:sz w:val="32"/>
          <w:szCs w:val="32"/>
        </w:rPr>
      </w:pPr>
    </w:p>
    <w:p w:rsidR="0082231F" w:rsidRDefault="0082231F" w:rsidP="0082231F">
      <w:pPr>
        <w:rPr>
          <w:b/>
          <w:bCs/>
        </w:rPr>
      </w:pPr>
      <w:r>
        <w:rPr>
          <w:b/>
          <w:bCs/>
          <w:caps/>
        </w:rPr>
        <w:t xml:space="preserve">   </w:t>
      </w:r>
    </w:p>
    <w:tbl>
      <w:tblPr>
        <w:tblW w:w="15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3240"/>
        <w:gridCol w:w="2340"/>
        <w:gridCol w:w="4140"/>
        <w:gridCol w:w="900"/>
        <w:gridCol w:w="1260"/>
        <w:gridCol w:w="540"/>
        <w:gridCol w:w="540"/>
        <w:gridCol w:w="540"/>
        <w:gridCol w:w="540"/>
        <w:gridCol w:w="540"/>
        <w:gridCol w:w="500"/>
      </w:tblGrid>
      <w:tr w:rsidR="00E11EE9" w:rsidRPr="00E11EE9" w:rsidTr="00E11EE9">
        <w:trPr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1419" w:rsidRPr="00E11EE9" w:rsidRDefault="00001419" w:rsidP="00E11EE9">
            <w:pPr>
              <w:ind w:left="113" w:right="113"/>
              <w:jc w:val="center"/>
              <w:rPr>
                <w:b/>
                <w:bCs/>
              </w:rPr>
            </w:pPr>
            <w:r w:rsidRPr="00E11EE9">
              <w:rPr>
                <w:b/>
                <w:bCs/>
              </w:rPr>
              <w:t>№ урока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/>
                <w:bCs/>
              </w:rPr>
            </w:pPr>
            <w:r w:rsidRPr="00E11EE9">
              <w:rPr>
                <w:b/>
                <w:bCs/>
              </w:rPr>
              <w:t>Тема урока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/>
                <w:bCs/>
              </w:rPr>
            </w:pPr>
            <w:r w:rsidRPr="00E11EE9">
              <w:rPr>
                <w:b/>
                <w:bCs/>
              </w:rPr>
              <w:t>Основные понятия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/>
                <w:bCs/>
              </w:rPr>
            </w:pPr>
            <w:r w:rsidRPr="00E11EE9">
              <w:rPr>
                <w:b/>
                <w:bCs/>
              </w:rPr>
              <w:t xml:space="preserve">Требования к уровню подготовки </w:t>
            </w:r>
            <w:proofErr w:type="gramStart"/>
            <w:r w:rsidRPr="00E11EE9">
              <w:rPr>
                <w:b/>
                <w:bCs/>
              </w:rPr>
              <w:t>обучающихся</w:t>
            </w:r>
            <w:proofErr w:type="gramEnd"/>
            <w:r w:rsidRPr="00E11EE9">
              <w:rPr>
                <w:b/>
                <w:bCs/>
              </w:rPr>
              <w:t xml:space="preserve"> (знания/умения)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1419" w:rsidRPr="00E11EE9" w:rsidRDefault="00001419" w:rsidP="00E11EE9">
            <w:pPr>
              <w:ind w:left="113" w:right="113"/>
              <w:jc w:val="center"/>
              <w:rPr>
                <w:b/>
                <w:bCs/>
              </w:rPr>
            </w:pPr>
            <w:r w:rsidRPr="00E11EE9">
              <w:rPr>
                <w:b/>
                <w:bCs/>
              </w:rPr>
              <w:t>Кол-во</w:t>
            </w:r>
          </w:p>
          <w:p w:rsidR="00001419" w:rsidRPr="00E11EE9" w:rsidRDefault="00001419" w:rsidP="00E11EE9">
            <w:pPr>
              <w:ind w:left="113" w:right="113"/>
              <w:jc w:val="center"/>
              <w:rPr>
                <w:b/>
                <w:bCs/>
              </w:rPr>
            </w:pPr>
            <w:r w:rsidRPr="00E11EE9">
              <w:rPr>
                <w:b/>
                <w:bCs/>
              </w:rPr>
              <w:t>часов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3B3711" w:rsidP="00E11E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Д/</w:t>
            </w:r>
            <w:proofErr w:type="spellStart"/>
            <w:r>
              <w:rPr>
                <w:b/>
                <w:bCs/>
              </w:rPr>
              <w:t>з</w:t>
            </w:r>
            <w:proofErr w:type="spellEnd"/>
          </w:p>
        </w:tc>
        <w:tc>
          <w:tcPr>
            <w:tcW w:w="3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/>
                <w:bCs/>
              </w:rPr>
            </w:pPr>
            <w:r w:rsidRPr="00E11EE9">
              <w:rPr>
                <w:b/>
                <w:bCs/>
              </w:rPr>
              <w:t>Виды контроля</w:t>
            </w:r>
          </w:p>
        </w:tc>
      </w:tr>
      <w:tr w:rsidR="00E11EE9" w:rsidRPr="00E11EE9" w:rsidTr="00E11EE9">
        <w:trPr>
          <w:cantSplit/>
          <w:trHeight w:val="1134"/>
          <w:jc w:val="center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>
            <w:pPr>
              <w:rPr>
                <w:b/>
                <w:bCs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>
            <w:pPr>
              <w:rPr>
                <w:b/>
                <w:bCs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>
            <w:pPr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1419" w:rsidRPr="00E11EE9" w:rsidRDefault="00001419" w:rsidP="00E11EE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11EE9">
              <w:rPr>
                <w:b/>
                <w:bCs/>
                <w:sz w:val="20"/>
                <w:szCs w:val="20"/>
              </w:rPr>
              <w:t>Опрос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1419" w:rsidRPr="00E11EE9" w:rsidRDefault="00001419" w:rsidP="00E11EE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11EE9">
              <w:rPr>
                <w:b/>
                <w:bCs/>
                <w:sz w:val="20"/>
                <w:szCs w:val="20"/>
              </w:rPr>
              <w:t>Тест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1419" w:rsidRPr="00E11EE9" w:rsidRDefault="00001419" w:rsidP="00E11EE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11EE9">
              <w:rPr>
                <w:b/>
                <w:bCs/>
                <w:sz w:val="20"/>
                <w:szCs w:val="20"/>
              </w:rPr>
              <w:t>Практич</w:t>
            </w:r>
            <w:proofErr w:type="spellEnd"/>
            <w:r w:rsidRPr="00E11EE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1419" w:rsidRPr="00E11EE9" w:rsidRDefault="00001419" w:rsidP="00E11EE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11EE9">
              <w:rPr>
                <w:b/>
                <w:bCs/>
                <w:sz w:val="20"/>
                <w:szCs w:val="20"/>
              </w:rPr>
              <w:t>Контр.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1419" w:rsidRPr="00E11EE9" w:rsidRDefault="00001419" w:rsidP="00E11EE9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11EE9">
              <w:rPr>
                <w:b/>
                <w:bCs/>
                <w:color w:val="000000"/>
                <w:sz w:val="20"/>
                <w:szCs w:val="20"/>
              </w:rPr>
              <w:t>Самост</w:t>
            </w:r>
            <w:proofErr w:type="spellEnd"/>
            <w:r w:rsidRPr="00E11EE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1419" w:rsidRPr="00E11EE9" w:rsidRDefault="00001419" w:rsidP="00E11EE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11EE9">
              <w:rPr>
                <w:b/>
                <w:bCs/>
                <w:sz w:val="20"/>
                <w:szCs w:val="20"/>
              </w:rPr>
              <w:t xml:space="preserve">Практикум </w:t>
            </w:r>
          </w:p>
        </w:tc>
      </w:tr>
      <w:tr w:rsidR="00E11EE9" w:rsidRPr="00E11EE9" w:rsidTr="00E11EE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E61D8" w:rsidP="00656173">
            <w:pPr>
              <w:rPr>
                <w:bCs/>
              </w:rPr>
            </w:pPr>
            <w:r w:rsidRPr="00E11EE9">
              <w:rPr>
                <w:bCs/>
              </w:rPr>
              <w:t xml:space="preserve">Техника безопасности и организация рабочего места.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0E61D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3B3711" w:rsidP="00E11EE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конпект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Cs/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1EE9" w:rsidRPr="00E11EE9" w:rsidTr="00E11EE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E61D8" w:rsidP="00E22541">
            <w:pPr>
              <w:rPr>
                <w:bCs/>
              </w:rPr>
            </w:pPr>
            <w:r w:rsidRPr="00E11EE9">
              <w:rPr>
                <w:bCs/>
              </w:rPr>
              <w:t>Информация и информационные процессы.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E61D8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Классификация информационных процессов.</w:t>
            </w:r>
          </w:p>
          <w:p w:rsidR="000E61D8" w:rsidRPr="00E11EE9" w:rsidRDefault="000E61D8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Единица количества информации.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E61D8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Знать различные виды и свойства информации.</w:t>
            </w:r>
          </w:p>
          <w:p w:rsidR="000E61D8" w:rsidRPr="00E11EE9" w:rsidRDefault="000E61D8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Знать формулу определения информации.</w:t>
            </w:r>
          </w:p>
          <w:p w:rsidR="000E61D8" w:rsidRPr="00E11EE9" w:rsidRDefault="000E61D8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Уметь определять объем количества информации в различных единицах измерения.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3B3711" w:rsidP="00E11EE9">
            <w:pPr>
              <w:jc w:val="center"/>
              <w:rPr>
                <w:bCs/>
              </w:rPr>
            </w:pPr>
            <w:r>
              <w:rPr>
                <w:bCs/>
              </w:rPr>
              <w:t>Введение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Cs/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1EE9" w:rsidRPr="00E11EE9" w:rsidTr="00E11EE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E61D8" w:rsidP="00656173">
            <w:pPr>
              <w:rPr>
                <w:bCs/>
              </w:rPr>
            </w:pPr>
            <w:r w:rsidRPr="000E61D8">
              <w:t>Кодирование текстовой информации. Создание и форматирование текстовых документов.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B03FB5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Текстовые редакторы. Атрибуты. Формат файла.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B03FB5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Знать возможности текстовых редакторов, свойства текстовых документов и способы их редактирования.</w:t>
            </w:r>
          </w:p>
          <w:p w:rsidR="00B03FB5" w:rsidRPr="00E11EE9" w:rsidRDefault="00B03FB5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Уметь работать с текстовыми документами, задавать параметры страницы, абзаца, списка, таблицы и символов.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3B3711" w:rsidP="00E11EE9">
            <w:pPr>
              <w:jc w:val="center"/>
              <w:rPr>
                <w:bCs/>
              </w:rPr>
            </w:pPr>
            <w:r>
              <w:rPr>
                <w:bCs/>
              </w:rPr>
              <w:t>1.1.1-1.1.3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A36B2B" w:rsidP="00E11EE9">
            <w:pPr>
              <w:jc w:val="center"/>
              <w:rPr>
                <w:bCs/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1EE9" w:rsidRPr="00E11EE9" w:rsidTr="00E11EE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A36B2B" w:rsidP="00656173">
            <w:pPr>
              <w:rPr>
                <w:bCs/>
                <w:u w:val="single"/>
              </w:rPr>
            </w:pPr>
            <w:r w:rsidRPr="00E11EE9">
              <w:rPr>
                <w:u w:val="single"/>
              </w:rPr>
              <w:t xml:space="preserve">Практическая работа №1 </w:t>
            </w:r>
            <w:r w:rsidR="000E61D8" w:rsidRPr="00E11EE9">
              <w:rPr>
                <w:u w:val="single"/>
              </w:rPr>
              <w:t xml:space="preserve">Создание и форматирование </w:t>
            </w:r>
            <w:r w:rsidRPr="00E11EE9">
              <w:rPr>
                <w:u w:val="single"/>
              </w:rPr>
              <w:t>документа</w:t>
            </w:r>
            <w:r w:rsidR="000E61D8" w:rsidRPr="00E11EE9">
              <w:rPr>
                <w:u w:val="single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0E61D8">
            <w:pPr>
              <w:rPr>
                <w:bCs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10CAB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 xml:space="preserve">Уметь производить форматирование документа по образцу и по требованиям </w:t>
            </w:r>
            <w:proofErr w:type="gramStart"/>
            <w:r w:rsidRPr="00E11EE9">
              <w:rPr>
                <w:bCs/>
                <w:sz w:val="20"/>
                <w:szCs w:val="20"/>
              </w:rPr>
              <w:t>к</w:t>
            </w:r>
            <w:proofErr w:type="gramEnd"/>
            <w:r w:rsidRPr="00E11EE9">
              <w:rPr>
                <w:bCs/>
                <w:sz w:val="20"/>
                <w:szCs w:val="20"/>
              </w:rPr>
              <w:t xml:space="preserve"> оформления.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A36B2B" w:rsidP="00E11EE9">
            <w:pPr>
              <w:jc w:val="center"/>
              <w:rPr>
                <w:bCs/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1EE9" w:rsidRPr="00E11EE9" w:rsidTr="00E11EE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A36B2B" w:rsidP="00E22541">
            <w:pPr>
              <w:rPr>
                <w:bCs/>
              </w:rPr>
            </w:pPr>
            <w:r w:rsidRPr="00A36B2B">
              <w:t>Системы оптического распознавания документов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10CAB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Цифровой компьютерный формат.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10CAB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Знать различия в технологиях распознавания документов типографического качества и с низким качеством печати.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3B3711" w:rsidP="00E11EE9">
            <w:pPr>
              <w:jc w:val="center"/>
              <w:rPr>
                <w:bCs/>
              </w:rPr>
            </w:pPr>
            <w:r>
              <w:rPr>
                <w:bCs/>
              </w:rPr>
              <w:t>1.1.4-1.1.5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DF" w:rsidRPr="00E11EE9" w:rsidRDefault="001E55DF" w:rsidP="00E11EE9">
            <w:pPr>
              <w:jc w:val="center"/>
              <w:rPr>
                <w:bCs/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1EE9" w:rsidRPr="00E11EE9" w:rsidTr="00E11EE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D9" w:rsidRPr="00E11EE9" w:rsidRDefault="00A36B2B" w:rsidP="00A36B2B">
            <w:pPr>
              <w:rPr>
                <w:u w:val="single"/>
              </w:rPr>
            </w:pPr>
            <w:r w:rsidRPr="00A36B2B">
              <w:t>Кодирование графической информации.</w:t>
            </w:r>
            <w:r w:rsidR="00AA41D9" w:rsidRPr="00E11EE9">
              <w:rPr>
                <w:u w:val="single"/>
              </w:rPr>
              <w:t xml:space="preserve"> </w:t>
            </w:r>
          </w:p>
          <w:p w:rsidR="00A36B2B" w:rsidRPr="00A36B2B" w:rsidRDefault="00AA41D9" w:rsidP="00A36B2B">
            <w:r w:rsidRPr="00E11EE9">
              <w:rPr>
                <w:u w:val="single"/>
              </w:rPr>
              <w:t>Практическая работа №2</w:t>
            </w:r>
          </w:p>
          <w:p w:rsidR="00001419" w:rsidRPr="00E11EE9" w:rsidRDefault="00A36B2B" w:rsidP="00656173">
            <w:pPr>
              <w:rPr>
                <w:u w:val="single"/>
              </w:rPr>
            </w:pPr>
            <w:r w:rsidRPr="00E11EE9">
              <w:rPr>
                <w:u w:val="single"/>
              </w:rPr>
              <w:t>Растровая графика.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AE3B0C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 xml:space="preserve">Способы представления информации. Пространственная дискретизация. Система </w:t>
            </w:r>
            <w:proofErr w:type="spellStart"/>
            <w:r w:rsidRPr="00E11EE9">
              <w:rPr>
                <w:bCs/>
                <w:sz w:val="20"/>
                <w:szCs w:val="20"/>
              </w:rPr>
              <w:t>цветопередач</w:t>
            </w:r>
            <w:proofErr w:type="spellEnd"/>
            <w:r w:rsidRPr="00E11EE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BD" w:rsidRPr="00E11EE9" w:rsidRDefault="002373BD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Знать различия форматов растровых графических редакторов.</w:t>
            </w:r>
          </w:p>
          <w:p w:rsidR="002373BD" w:rsidRPr="00E11EE9" w:rsidRDefault="002373BD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Уметь сохранять растровые изображения в различных графических форматах.</w:t>
            </w:r>
          </w:p>
          <w:p w:rsidR="002373BD" w:rsidRPr="00E11EE9" w:rsidRDefault="002373BD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Уметь преобразовывать изображения в растровом графическом редакторе.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3B3711" w:rsidP="00E11EE9">
            <w:pPr>
              <w:jc w:val="center"/>
              <w:rPr>
                <w:bCs/>
              </w:rPr>
            </w:pPr>
            <w:r>
              <w:rPr>
                <w:bCs/>
              </w:rPr>
              <w:t>1.2.1-1.2.2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1E55DF" w:rsidP="00E11EE9">
            <w:pPr>
              <w:jc w:val="center"/>
              <w:rPr>
                <w:bCs/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AA41D9" w:rsidP="00E11EE9">
            <w:pPr>
              <w:jc w:val="center"/>
              <w:rPr>
                <w:bCs/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9" w:rsidRPr="00E11EE9" w:rsidRDefault="00001419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1EE9" w:rsidRPr="00E11EE9" w:rsidTr="00E11EE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B" w:rsidRPr="00E11EE9" w:rsidRDefault="00A36B2B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2B" w:rsidRPr="00A36B2B" w:rsidRDefault="00A36B2B" w:rsidP="00134BDD">
            <w:r w:rsidRPr="00A36B2B">
              <w:t>Векторная графика</w:t>
            </w:r>
            <w: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B" w:rsidRPr="00E11EE9" w:rsidRDefault="002373BD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 xml:space="preserve">Видимость объектов. Система </w:t>
            </w:r>
            <w:proofErr w:type="gramStart"/>
            <w:r w:rsidRPr="00E11EE9">
              <w:rPr>
                <w:bCs/>
                <w:sz w:val="20"/>
                <w:szCs w:val="20"/>
              </w:rPr>
              <w:t>векторной</w:t>
            </w:r>
            <w:proofErr w:type="gramEnd"/>
            <w:r w:rsidRPr="00E11E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11EE9">
              <w:rPr>
                <w:bCs/>
                <w:sz w:val="20"/>
                <w:szCs w:val="20"/>
              </w:rPr>
              <w:t>флеш-анимации</w:t>
            </w:r>
            <w:proofErr w:type="spellEnd"/>
            <w:r w:rsidRPr="00E11EE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BD" w:rsidRPr="00E11EE9" w:rsidRDefault="00146221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З</w:t>
            </w:r>
            <w:r w:rsidR="002373BD" w:rsidRPr="00E11EE9">
              <w:rPr>
                <w:bCs/>
                <w:sz w:val="20"/>
                <w:szCs w:val="20"/>
              </w:rPr>
              <w:t>нать</w:t>
            </w:r>
            <w:r w:rsidRPr="00E11EE9">
              <w:rPr>
                <w:bCs/>
                <w:sz w:val="20"/>
                <w:szCs w:val="20"/>
              </w:rPr>
              <w:t xml:space="preserve"> принцип формирования векторных изображений.</w:t>
            </w:r>
          </w:p>
          <w:p w:rsidR="00A36B2B" w:rsidRPr="00E11EE9" w:rsidRDefault="002373BD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Уметь выполнять рисование различных трехмерных тел.</w:t>
            </w:r>
          </w:p>
          <w:p w:rsidR="002373BD" w:rsidRPr="00E11EE9" w:rsidRDefault="002373BD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Уметь выполнять геометрические построения в системе компьютерного черчения.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B" w:rsidRPr="00E11EE9" w:rsidRDefault="00A36B2B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B" w:rsidRPr="00E11EE9" w:rsidRDefault="003B3711" w:rsidP="00E11EE9">
            <w:pPr>
              <w:jc w:val="center"/>
              <w:rPr>
                <w:bCs/>
              </w:rPr>
            </w:pPr>
            <w:r>
              <w:rPr>
                <w:bCs/>
              </w:rPr>
              <w:t>1.2.3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B" w:rsidRPr="00E11EE9" w:rsidRDefault="001E55DF" w:rsidP="00E11EE9">
            <w:pPr>
              <w:jc w:val="center"/>
              <w:rPr>
                <w:bCs/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B" w:rsidRPr="00E11EE9" w:rsidRDefault="00A36B2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B" w:rsidRPr="00E11EE9" w:rsidRDefault="00A36B2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B" w:rsidRPr="00E11EE9" w:rsidRDefault="00A36B2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B" w:rsidRPr="00E11EE9" w:rsidRDefault="00A36B2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B" w:rsidRPr="00E11EE9" w:rsidRDefault="00A36B2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1EE9" w:rsidRPr="00E11EE9" w:rsidTr="00E11EE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B" w:rsidRPr="00E11EE9" w:rsidRDefault="00A36B2B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lastRenderedPageBreak/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B" w:rsidRPr="00E11EE9" w:rsidRDefault="00A36B2B" w:rsidP="00134BDD">
            <w:pPr>
              <w:rPr>
                <w:bCs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B" w:rsidRPr="00E11EE9" w:rsidRDefault="00A36B2B" w:rsidP="000E61D8">
            <w:pPr>
              <w:rPr>
                <w:bCs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B" w:rsidRPr="00E11EE9" w:rsidRDefault="00146221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 xml:space="preserve">Уметь создавать </w:t>
            </w:r>
            <w:proofErr w:type="spellStart"/>
            <w:r w:rsidRPr="00E11EE9">
              <w:rPr>
                <w:bCs/>
                <w:sz w:val="20"/>
                <w:szCs w:val="20"/>
              </w:rPr>
              <w:t>флеш-анимацию</w:t>
            </w:r>
            <w:proofErr w:type="spellEnd"/>
            <w:r w:rsidRPr="00E11EE9">
              <w:rPr>
                <w:bCs/>
                <w:sz w:val="20"/>
                <w:szCs w:val="20"/>
              </w:rPr>
              <w:t xml:space="preserve"> движения объекта по окружности.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B" w:rsidRPr="00E11EE9" w:rsidRDefault="00A36B2B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B" w:rsidRPr="00E11EE9" w:rsidRDefault="00A36B2B" w:rsidP="00E11EE9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B" w:rsidRPr="00E11EE9" w:rsidRDefault="00A36B2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B" w:rsidRPr="00E11EE9" w:rsidRDefault="00A36B2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B" w:rsidRPr="00E11EE9" w:rsidRDefault="001E55DF" w:rsidP="00E11EE9">
            <w:pPr>
              <w:jc w:val="center"/>
              <w:rPr>
                <w:bCs/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B" w:rsidRPr="00E11EE9" w:rsidRDefault="00A36B2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B" w:rsidRPr="00E11EE9" w:rsidRDefault="00A36B2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B" w:rsidRPr="00E11EE9" w:rsidRDefault="00A36B2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1EE9" w:rsidRPr="00E11EE9" w:rsidTr="00E11EE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B" w:rsidRPr="00E11EE9" w:rsidRDefault="00A36B2B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B" w:rsidRPr="00E11EE9" w:rsidRDefault="00A36B2B" w:rsidP="00656173">
            <w:pPr>
              <w:rPr>
                <w:bCs/>
              </w:rPr>
            </w:pPr>
            <w:r w:rsidRPr="00E11EE9">
              <w:rPr>
                <w:bCs/>
              </w:rPr>
              <w:t>Кодирование звуковой информации.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B" w:rsidRPr="00E11EE9" w:rsidRDefault="00E67570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 xml:space="preserve">Временная </w:t>
            </w:r>
            <w:proofErr w:type="spellStart"/>
            <w:r w:rsidRPr="00E11EE9">
              <w:rPr>
                <w:bCs/>
                <w:sz w:val="20"/>
                <w:szCs w:val="20"/>
              </w:rPr>
              <w:t>дисктетизация</w:t>
            </w:r>
            <w:proofErr w:type="spellEnd"/>
            <w:r w:rsidRPr="00E11EE9">
              <w:rPr>
                <w:bCs/>
                <w:sz w:val="20"/>
                <w:szCs w:val="20"/>
              </w:rPr>
              <w:t>. Оцифрованный звук.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B" w:rsidRPr="00E11EE9" w:rsidRDefault="00E67570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Знать принцип двоичного кодирования звука.</w:t>
            </w:r>
          </w:p>
          <w:p w:rsidR="00E67570" w:rsidRPr="00E11EE9" w:rsidRDefault="00E67570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Уметь высчитывать количество уровней громкости звука.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B" w:rsidRPr="00E11EE9" w:rsidRDefault="00A36B2B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B" w:rsidRPr="00E11EE9" w:rsidRDefault="003B3711" w:rsidP="00E11EE9">
            <w:pPr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B" w:rsidRPr="00E11EE9" w:rsidRDefault="001E55DF" w:rsidP="00E11EE9">
            <w:pPr>
              <w:jc w:val="center"/>
              <w:rPr>
                <w:bCs/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B" w:rsidRPr="00E11EE9" w:rsidRDefault="00A36B2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B" w:rsidRPr="00E11EE9" w:rsidRDefault="00A36B2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B" w:rsidRPr="00E11EE9" w:rsidRDefault="00A36B2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B" w:rsidRPr="00E11EE9" w:rsidRDefault="00A36B2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B" w:rsidRPr="00E11EE9" w:rsidRDefault="00A36B2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1EE9" w:rsidRPr="00E11EE9" w:rsidTr="00E11EE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B" w:rsidRPr="00E11EE9" w:rsidRDefault="00A36B2B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B" w:rsidRPr="00E11EE9" w:rsidRDefault="00A36B2B" w:rsidP="00656173">
            <w:pPr>
              <w:rPr>
                <w:bCs/>
              </w:rPr>
            </w:pPr>
            <w:r w:rsidRPr="00A36B2B">
              <w:t>Компьютерные презентации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B" w:rsidRPr="00E11EE9" w:rsidRDefault="00E67570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Дизайн, слайд, управляющая кнопка, гиперссылка.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B" w:rsidRPr="00E11EE9" w:rsidRDefault="00E67570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 xml:space="preserve">Знать набор команд меню приложения </w:t>
            </w:r>
            <w:proofErr w:type="spellStart"/>
            <w:r w:rsidRPr="00E11EE9">
              <w:rPr>
                <w:bCs/>
                <w:sz w:val="20"/>
                <w:szCs w:val="20"/>
                <w:lang w:val="en-US"/>
              </w:rPr>
              <w:t>MicrosoftPowerPoint</w:t>
            </w:r>
            <w:proofErr w:type="spellEnd"/>
          </w:p>
          <w:p w:rsidR="00E67570" w:rsidRPr="00E11EE9" w:rsidRDefault="00E67570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Уметь использовать анимационные и звуковые эффекты в презентации.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B" w:rsidRPr="00E11EE9" w:rsidRDefault="00A36B2B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B" w:rsidRPr="00E11EE9" w:rsidRDefault="003B3711" w:rsidP="00E11EE9">
            <w:pPr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B" w:rsidRPr="00E11EE9" w:rsidRDefault="000C4C5B" w:rsidP="00E11EE9">
            <w:pPr>
              <w:jc w:val="center"/>
              <w:rPr>
                <w:bCs/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B" w:rsidRPr="00E11EE9" w:rsidRDefault="00A36B2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B" w:rsidRPr="00E11EE9" w:rsidRDefault="00A36B2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B" w:rsidRPr="00E11EE9" w:rsidRDefault="00A36B2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B" w:rsidRPr="00E11EE9" w:rsidRDefault="00A36B2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B" w:rsidRPr="00E11EE9" w:rsidRDefault="00A36B2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1EE9" w:rsidRPr="00E11EE9" w:rsidTr="00E11EE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134BDD">
            <w:pPr>
              <w:rPr>
                <w:bCs/>
                <w:u w:val="single"/>
              </w:rPr>
            </w:pPr>
            <w:r w:rsidRPr="00E11EE9">
              <w:rPr>
                <w:u w:val="single"/>
              </w:rPr>
              <w:t xml:space="preserve">Практическая работа №3 Разработка </w:t>
            </w:r>
            <w:proofErr w:type="spellStart"/>
            <w:r w:rsidRPr="00E11EE9">
              <w:rPr>
                <w:u w:val="single"/>
              </w:rPr>
              <w:t>мультимедийной</w:t>
            </w:r>
            <w:proofErr w:type="spellEnd"/>
            <w:r w:rsidRPr="00E11EE9">
              <w:rPr>
                <w:u w:val="single"/>
              </w:rPr>
              <w:t xml:space="preserve"> интерактивной презентации по выбранным темам.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0E61D8">
            <w:pPr>
              <w:rPr>
                <w:bCs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AE3B08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 xml:space="preserve">Уметь </w:t>
            </w:r>
            <w:r w:rsidR="00954C1E" w:rsidRPr="00E11EE9">
              <w:rPr>
                <w:bCs/>
                <w:sz w:val="20"/>
                <w:szCs w:val="20"/>
              </w:rPr>
              <w:t>использовать различные типы макетов слайдов, устанавливать анимационные и звуковые эффекты.</w:t>
            </w:r>
          </w:p>
          <w:p w:rsidR="00954C1E" w:rsidRPr="00E11EE9" w:rsidRDefault="00954C1E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Уметь разрабатывать презентацию с использованием автопилота.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E11EE9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E11EE9">
            <w:pPr>
              <w:jc w:val="center"/>
              <w:rPr>
                <w:bCs/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1EE9" w:rsidRPr="00E11EE9" w:rsidTr="00E11EE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5B" w:rsidRPr="000C4C5B" w:rsidRDefault="000C4C5B" w:rsidP="00134BDD">
            <w:r w:rsidRPr="000C4C5B">
              <w:t>Представление числовой информации с помощью систем счисления</w:t>
            </w:r>
            <w: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954C1E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Свернутая и развернутая форма записи числа. Числовой ряд степеней основания.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954C1E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Знать алфавит различных систем счисления.</w:t>
            </w:r>
          </w:p>
          <w:p w:rsidR="00954C1E" w:rsidRPr="00E11EE9" w:rsidRDefault="00731C74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 xml:space="preserve">Уметь производить </w:t>
            </w:r>
            <w:r w:rsidR="004C7DE1" w:rsidRPr="00E11EE9">
              <w:rPr>
                <w:bCs/>
                <w:sz w:val="20"/>
                <w:szCs w:val="20"/>
              </w:rPr>
              <w:t>математические операции в системах счисления с дробной частью.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3B3711" w:rsidP="00E11EE9">
            <w:pPr>
              <w:jc w:val="center"/>
              <w:rPr>
                <w:bCs/>
              </w:rPr>
            </w:pPr>
            <w:r>
              <w:rPr>
                <w:bCs/>
              </w:rPr>
              <w:t>1.5.1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E11EE9">
            <w:pPr>
              <w:jc w:val="center"/>
              <w:rPr>
                <w:bCs/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E11EE9">
            <w:pPr>
              <w:jc w:val="center"/>
              <w:rPr>
                <w:bCs/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1EE9" w:rsidRPr="00E11EE9" w:rsidTr="00E11EE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656173">
            <w:pPr>
              <w:rPr>
                <w:bCs/>
                <w:color w:val="000000"/>
              </w:rPr>
            </w:pPr>
            <w:r w:rsidRPr="000C4C5B">
              <w:t>Электронные таблицы</w:t>
            </w:r>
            <w:r>
              <w:t xml:space="preserve">. </w:t>
            </w:r>
            <w:r w:rsidRPr="000C4C5B">
              <w:t>Построение диаграмм и графиков.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4C7DE1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Диапазон ячеек. Тип и формат данных. Диапазон исходных данных.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4C7DE1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Знать, как задается имя ячейки, какие типы данных и в каких форматах могут обрабатываться.</w:t>
            </w:r>
          </w:p>
          <w:p w:rsidR="00EC33F4" w:rsidRPr="00E11EE9" w:rsidRDefault="00EC33F4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Уметь копировать в ячейку формулу, содержащую относительные, абсолютные и смешанные ссылки.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3B3711" w:rsidP="00E11EE9">
            <w:pPr>
              <w:jc w:val="center"/>
              <w:rPr>
                <w:bCs/>
              </w:rPr>
            </w:pPr>
            <w:r>
              <w:rPr>
                <w:bCs/>
              </w:rPr>
              <w:t>1.5.2-1.5.3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2574E1" w:rsidP="00E11EE9">
            <w:pPr>
              <w:jc w:val="center"/>
              <w:rPr>
                <w:bCs/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1EE9" w:rsidRPr="00E11EE9" w:rsidTr="00E11EE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134BDD">
            <w:pPr>
              <w:rPr>
                <w:bCs/>
                <w:u w:val="single"/>
              </w:rPr>
            </w:pPr>
            <w:r w:rsidRPr="00E11EE9">
              <w:rPr>
                <w:u w:val="single"/>
              </w:rPr>
              <w:t>Практическая работа №4.</w:t>
            </w:r>
            <w:r w:rsidR="00684105" w:rsidRPr="00E11EE9">
              <w:rPr>
                <w:u w:val="single"/>
              </w:rPr>
              <w:t xml:space="preserve"> «Работа со смешанными, абсолютными и смешанными ссылками при решении задач с помощью электронных таблиц»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0E61D8">
            <w:pPr>
              <w:rPr>
                <w:bCs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684105" w:rsidP="000E61D8">
            <w:pPr>
              <w:rPr>
                <w:bCs/>
                <w:sz w:val="20"/>
                <w:szCs w:val="20"/>
              </w:rPr>
            </w:pPr>
            <w:r>
              <w:t>Уметь р</w:t>
            </w:r>
            <w:r w:rsidRPr="00684105">
              <w:t>абота</w:t>
            </w:r>
            <w:r>
              <w:t>ть</w:t>
            </w:r>
            <w:r w:rsidRPr="00684105">
              <w:t xml:space="preserve"> со смешанными, абсолютными и смешанными ссылками при решении задач с помощью электронных таблиц</w:t>
            </w:r>
            <w: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E11EE9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134BDD" w:rsidP="00E11EE9">
            <w:pPr>
              <w:jc w:val="center"/>
              <w:rPr>
                <w:bCs/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1EE9" w:rsidRPr="00E11EE9" w:rsidTr="00E11EE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134BDD" w:rsidP="00656173">
            <w:pPr>
              <w:rPr>
                <w:b/>
                <w:bCs/>
              </w:rPr>
            </w:pPr>
            <w:r w:rsidRPr="00E11EE9">
              <w:rPr>
                <w:b/>
              </w:rPr>
              <w:t>Зачетная работа по теме «Информационные технологии»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0E61D8">
            <w:pPr>
              <w:rPr>
                <w:bCs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0E61D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E11EE9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6507C9" w:rsidP="00E11EE9">
            <w:pPr>
              <w:jc w:val="center"/>
              <w:rPr>
                <w:bCs/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1EE9" w:rsidRPr="00E11EE9" w:rsidTr="00E11EE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684105" w:rsidP="00656173">
            <w:pPr>
              <w:rPr>
                <w:bCs/>
              </w:rPr>
            </w:pPr>
            <w:r w:rsidRPr="00E11EE9">
              <w:rPr>
                <w:bCs/>
              </w:rPr>
              <w:t>Локальные компьютерные сети.</w:t>
            </w:r>
          </w:p>
          <w:p w:rsidR="00580E0D" w:rsidRPr="00E11EE9" w:rsidRDefault="00580E0D" w:rsidP="00656173">
            <w:pPr>
              <w:rPr>
                <w:bCs/>
                <w:u w:val="single"/>
              </w:rPr>
            </w:pPr>
            <w:r w:rsidRPr="00E11EE9">
              <w:rPr>
                <w:bCs/>
                <w:u w:val="single"/>
              </w:rPr>
              <w:t>Практическая работа №5. «Подключение принтера в локальной сети»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6507C9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 xml:space="preserve">Концентратор, коммутатор, </w:t>
            </w:r>
            <w:proofErr w:type="spellStart"/>
            <w:r w:rsidRPr="00E11EE9">
              <w:rPr>
                <w:bCs/>
                <w:sz w:val="20"/>
                <w:szCs w:val="20"/>
              </w:rPr>
              <w:t>маршрутизатор</w:t>
            </w:r>
            <w:proofErr w:type="spellEnd"/>
            <w:r w:rsidRPr="00E11EE9">
              <w:rPr>
                <w:bCs/>
                <w:sz w:val="20"/>
                <w:szCs w:val="20"/>
              </w:rPr>
              <w:t xml:space="preserve">, витая пара, точка </w:t>
            </w:r>
            <w:proofErr w:type="spellStart"/>
            <w:r w:rsidRPr="00E11EE9">
              <w:rPr>
                <w:bCs/>
                <w:sz w:val="20"/>
                <w:szCs w:val="20"/>
              </w:rPr>
              <w:t>даступа</w:t>
            </w:r>
            <w:proofErr w:type="spellEnd"/>
            <w:r w:rsidRPr="00E11EE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6507C9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 xml:space="preserve">Знать схемы соединения </w:t>
            </w:r>
            <w:proofErr w:type="spellStart"/>
            <w:r w:rsidRPr="00E11EE9">
              <w:rPr>
                <w:bCs/>
                <w:sz w:val="20"/>
                <w:szCs w:val="20"/>
              </w:rPr>
              <w:t>одноранговых</w:t>
            </w:r>
            <w:proofErr w:type="spellEnd"/>
            <w:r w:rsidRPr="00E11EE9">
              <w:rPr>
                <w:bCs/>
                <w:sz w:val="20"/>
                <w:szCs w:val="20"/>
              </w:rPr>
              <w:t xml:space="preserve"> локальных сетей различной топологии.</w:t>
            </w:r>
          </w:p>
          <w:p w:rsidR="006507C9" w:rsidRPr="00E11EE9" w:rsidRDefault="006507C9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Знать схему объединения сегментов сети в единую локальную сеть.</w:t>
            </w:r>
          </w:p>
          <w:p w:rsidR="00580E0D" w:rsidRPr="00E11EE9" w:rsidRDefault="00580E0D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Уметь устанавливать общий доступ к принтеру.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3B3711" w:rsidP="00E11EE9">
            <w:pPr>
              <w:jc w:val="center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6507C9" w:rsidP="00E11EE9">
            <w:pPr>
              <w:jc w:val="center"/>
              <w:rPr>
                <w:bCs/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6F5D6A" w:rsidP="00E11EE9">
            <w:pPr>
              <w:jc w:val="center"/>
              <w:rPr>
                <w:bCs/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5B" w:rsidRPr="00E11EE9" w:rsidRDefault="000C4C5B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1EE9" w:rsidRPr="00E11EE9" w:rsidTr="00E11EE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05" w:rsidRPr="00684105" w:rsidRDefault="00684105" w:rsidP="003D1671">
            <w:r w:rsidRPr="00684105">
              <w:t>Глобальная компьютерная сеть Интернет. Адресация в Интернет.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F5D6A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Оптоволоконный и спутниковый каналы.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F5D6A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Знать принцип формирование доменной системы имен.</w:t>
            </w:r>
          </w:p>
          <w:p w:rsidR="006F5D6A" w:rsidRPr="00E11EE9" w:rsidRDefault="006F5D6A" w:rsidP="000E61D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3B3711" w:rsidP="00E11EE9">
            <w:pPr>
              <w:jc w:val="center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F5D6A" w:rsidP="00E11EE9">
            <w:pPr>
              <w:jc w:val="center"/>
              <w:rPr>
                <w:bCs/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1EE9" w:rsidRPr="00E11EE9" w:rsidTr="00E11EE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lastRenderedPageBreak/>
              <w:t>18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656173">
            <w:pPr>
              <w:rPr>
                <w:bCs/>
              </w:rPr>
            </w:pPr>
            <w:r w:rsidRPr="00E11EE9">
              <w:rPr>
                <w:bCs/>
              </w:rPr>
              <w:t>Подключение к Интернету.</w:t>
            </w:r>
          </w:p>
          <w:p w:rsidR="00F60CFC" w:rsidRPr="00E11EE9" w:rsidRDefault="00F60CFC" w:rsidP="00656173">
            <w:pPr>
              <w:rPr>
                <w:bCs/>
              </w:rPr>
            </w:pPr>
            <w:r w:rsidRPr="00E11EE9">
              <w:rPr>
                <w:bCs/>
                <w:u w:val="single"/>
              </w:rPr>
              <w:t>Практическая работа №6. «Подключение к Интернету»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F60CFC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Интернет-провайдеры, модуляция и демодуляция.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F60CFC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Знать способы подключения к Интернету.</w:t>
            </w:r>
          </w:p>
          <w:p w:rsidR="00F60CFC" w:rsidRPr="00E11EE9" w:rsidRDefault="00F60CFC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Уметь подключать телефон и устанавливать модем.</w:t>
            </w:r>
          </w:p>
          <w:p w:rsidR="00F60CFC" w:rsidRPr="00E11EE9" w:rsidRDefault="00F60CFC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 xml:space="preserve">Уметь определять </w:t>
            </w:r>
            <w:r w:rsidRPr="00E11EE9">
              <w:rPr>
                <w:bCs/>
                <w:sz w:val="20"/>
                <w:szCs w:val="20"/>
                <w:lang w:val="en-US"/>
              </w:rPr>
              <w:t>IP</w:t>
            </w:r>
            <w:r w:rsidRPr="00E11EE9">
              <w:rPr>
                <w:bCs/>
                <w:sz w:val="20"/>
                <w:szCs w:val="20"/>
              </w:rPr>
              <w:t>-адрес локального компьютера и сервера Интернет-провайдера.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3B3711" w:rsidP="00E11EE9">
            <w:pPr>
              <w:jc w:val="center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F60CFC" w:rsidP="00E11EE9">
            <w:pPr>
              <w:jc w:val="center"/>
              <w:rPr>
                <w:bCs/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F60CFC" w:rsidP="00E11EE9">
            <w:pPr>
              <w:jc w:val="center"/>
              <w:rPr>
                <w:bCs/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1EE9" w:rsidRPr="00E11EE9" w:rsidTr="00E11EE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19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Default="00684105" w:rsidP="003D1671">
            <w:r w:rsidRPr="00684105">
              <w:t xml:space="preserve">Интернет служба </w:t>
            </w:r>
            <w:proofErr w:type="spellStart"/>
            <w:r w:rsidRPr="00684105">
              <w:t>World</w:t>
            </w:r>
            <w:proofErr w:type="spellEnd"/>
            <w:r w:rsidRPr="00684105">
              <w:t xml:space="preserve"> </w:t>
            </w:r>
            <w:proofErr w:type="spellStart"/>
            <w:r w:rsidRPr="00684105">
              <w:t>Wide</w:t>
            </w:r>
            <w:proofErr w:type="spellEnd"/>
            <w:r w:rsidRPr="00684105">
              <w:t xml:space="preserve"> </w:t>
            </w:r>
            <w:proofErr w:type="spellStart"/>
            <w:r w:rsidRPr="00684105">
              <w:t>Web</w:t>
            </w:r>
            <w:proofErr w:type="spellEnd"/>
            <w:r w:rsidRPr="00684105">
              <w:t>. Всемирная паутина</w:t>
            </w:r>
            <w:r>
              <w:t>.</w:t>
            </w:r>
          </w:p>
          <w:p w:rsidR="00B92BCB" w:rsidRPr="00E11EE9" w:rsidRDefault="00B92BCB" w:rsidP="003D1671">
            <w:pPr>
              <w:rPr>
                <w:bCs/>
              </w:rPr>
            </w:pPr>
            <w:r w:rsidRPr="00E11EE9">
              <w:rPr>
                <w:bCs/>
                <w:u w:val="single"/>
              </w:rPr>
              <w:t>Практическая работа №7. «Настройка браузера»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F60CFC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  <w:lang w:val="en-US"/>
              </w:rPr>
              <w:t>URL</w:t>
            </w:r>
            <w:r w:rsidRPr="00E11EE9">
              <w:rPr>
                <w:bCs/>
                <w:sz w:val="20"/>
                <w:szCs w:val="20"/>
              </w:rPr>
              <w:t>-адрес, кэш-память, браузер.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CB" w:rsidRPr="00E11EE9" w:rsidRDefault="00B92BCB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Знать язык разметки гипертекста.</w:t>
            </w:r>
          </w:p>
          <w:p w:rsidR="00684105" w:rsidRPr="00E11EE9" w:rsidRDefault="00F60CFC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 xml:space="preserve">Уметь сохранять </w:t>
            </w:r>
            <w:r w:rsidRPr="00E11EE9">
              <w:rPr>
                <w:bCs/>
                <w:sz w:val="20"/>
                <w:szCs w:val="20"/>
                <w:lang w:val="en-US"/>
              </w:rPr>
              <w:t>Web</w:t>
            </w:r>
            <w:r w:rsidRPr="00E11EE9">
              <w:rPr>
                <w:bCs/>
                <w:sz w:val="20"/>
                <w:szCs w:val="20"/>
              </w:rPr>
              <w:t>-страницы в различных форматах.</w:t>
            </w:r>
          </w:p>
          <w:p w:rsidR="00B92BCB" w:rsidRPr="00E11EE9" w:rsidRDefault="00B92BCB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Уметь производить настройку браузера.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3B3711" w:rsidP="00E11EE9">
            <w:pPr>
              <w:jc w:val="center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B92BCB" w:rsidP="00E11EE9">
            <w:pPr>
              <w:jc w:val="center"/>
              <w:rPr>
                <w:bCs/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B92BCB" w:rsidP="00E11EE9">
            <w:pPr>
              <w:jc w:val="center"/>
              <w:rPr>
                <w:bCs/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1EE9" w:rsidRPr="00E11EE9" w:rsidTr="00E11EE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05" w:rsidRDefault="00684105" w:rsidP="003D1671">
            <w:r w:rsidRPr="00684105">
              <w:t>Электронная почта</w:t>
            </w:r>
            <w:r w:rsidR="003D1671">
              <w:t>.</w:t>
            </w:r>
          </w:p>
          <w:p w:rsidR="0097522A" w:rsidRPr="00684105" w:rsidRDefault="0097522A" w:rsidP="003D1671">
            <w:r w:rsidRPr="00E11EE9">
              <w:rPr>
                <w:bCs/>
                <w:u w:val="single"/>
              </w:rPr>
              <w:t>Практическая работа №8. «Работа с электронной почтой»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97522A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Адрес электронной почты. Спам.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97522A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Знать возможности электронной почты.</w:t>
            </w:r>
          </w:p>
          <w:p w:rsidR="0097522A" w:rsidRPr="00E11EE9" w:rsidRDefault="0097522A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Знать, что такое спам и как с ним бороться.</w:t>
            </w:r>
          </w:p>
          <w:p w:rsidR="0097522A" w:rsidRPr="00E11EE9" w:rsidRDefault="0097522A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Уметь создавать учетную запись почты, отправлять и получать сообщение.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3B3711" w:rsidP="00E11EE9">
            <w:pPr>
              <w:jc w:val="center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97522A" w:rsidP="00E11EE9">
            <w:pPr>
              <w:jc w:val="center"/>
              <w:rPr>
                <w:bCs/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FD0DE1" w:rsidP="00E11EE9">
            <w:pPr>
              <w:jc w:val="center"/>
              <w:rPr>
                <w:bCs/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1EE9" w:rsidRPr="00E11EE9" w:rsidTr="00E11EE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21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05" w:rsidRDefault="003D1671" w:rsidP="003D1671">
            <w:r>
              <w:t>Общение в Интернете в реальном времени.</w:t>
            </w:r>
          </w:p>
          <w:p w:rsidR="00FD0DE1" w:rsidRPr="00684105" w:rsidRDefault="00FD0DE1" w:rsidP="003D1671">
            <w:r w:rsidRPr="00E11EE9">
              <w:rPr>
                <w:bCs/>
                <w:u w:val="single"/>
              </w:rPr>
              <w:t>Практическая работа №9. «</w:t>
            </w:r>
            <w:r w:rsidR="006274DB" w:rsidRPr="00E11EE9">
              <w:rPr>
                <w:bCs/>
                <w:u w:val="single"/>
              </w:rPr>
              <w:t>Общение в реальном времени</w:t>
            </w:r>
            <w:r w:rsidRPr="00E11EE9">
              <w:rPr>
                <w:bCs/>
                <w:u w:val="single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FD0DE1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  <w:lang w:val="en-US"/>
              </w:rPr>
              <w:t>USB</w:t>
            </w:r>
            <w:r w:rsidRPr="00E11EE9">
              <w:rPr>
                <w:bCs/>
                <w:sz w:val="20"/>
                <w:szCs w:val="20"/>
              </w:rPr>
              <w:t xml:space="preserve">-порт, </w:t>
            </w:r>
            <w:r w:rsidRPr="00E11EE9">
              <w:rPr>
                <w:bCs/>
                <w:sz w:val="20"/>
                <w:szCs w:val="20"/>
                <w:lang w:val="en-US"/>
              </w:rPr>
              <w:t>DV</w:t>
            </w:r>
            <w:r w:rsidRPr="00E11EE9">
              <w:rPr>
                <w:bCs/>
                <w:sz w:val="20"/>
                <w:szCs w:val="20"/>
              </w:rPr>
              <w:t xml:space="preserve">-порт, </w:t>
            </w:r>
            <w:r w:rsidRPr="00E11EE9">
              <w:rPr>
                <w:bCs/>
                <w:sz w:val="20"/>
                <w:szCs w:val="20"/>
                <w:lang w:val="en-US"/>
              </w:rPr>
              <w:t>MMS</w:t>
            </w:r>
            <w:r w:rsidRPr="00E11EE9">
              <w:rPr>
                <w:bCs/>
                <w:sz w:val="20"/>
                <w:szCs w:val="20"/>
              </w:rPr>
              <w:t xml:space="preserve">-сообщения, </w:t>
            </w:r>
            <w:r w:rsidRPr="00E11EE9">
              <w:rPr>
                <w:bCs/>
                <w:sz w:val="20"/>
                <w:szCs w:val="20"/>
                <w:lang w:val="en-US"/>
              </w:rPr>
              <w:t>Skype</w:t>
            </w:r>
            <w:r w:rsidRPr="00E11EE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FD0DE1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Знать различные виды общения в реальном времени.</w:t>
            </w:r>
          </w:p>
          <w:p w:rsidR="00FD0DE1" w:rsidRPr="00E11EE9" w:rsidRDefault="00FD0DE1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 xml:space="preserve">Уметь пользоваться программой </w:t>
            </w:r>
            <w:r w:rsidRPr="00E11EE9">
              <w:rPr>
                <w:bCs/>
                <w:sz w:val="20"/>
                <w:szCs w:val="20"/>
                <w:lang w:val="en-US"/>
              </w:rPr>
              <w:t>Skype</w:t>
            </w:r>
            <w:r w:rsidRPr="00E11EE9">
              <w:rPr>
                <w:bCs/>
                <w:sz w:val="20"/>
                <w:szCs w:val="20"/>
              </w:rPr>
              <w:t>.</w:t>
            </w:r>
          </w:p>
          <w:p w:rsidR="006274DB" w:rsidRPr="00E11EE9" w:rsidRDefault="006274DB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Уметь создавать конференцию в реальном времени.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3B3711" w:rsidP="00E11EE9">
            <w:pPr>
              <w:jc w:val="center"/>
              <w:rPr>
                <w:bCs/>
              </w:rPr>
            </w:pPr>
            <w:r>
              <w:rPr>
                <w:bCs/>
              </w:rPr>
              <w:t>2.6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FD0DE1" w:rsidP="00E11EE9">
            <w:pPr>
              <w:jc w:val="center"/>
              <w:rPr>
                <w:bCs/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FD0DE1" w:rsidP="00E11EE9">
            <w:pPr>
              <w:jc w:val="center"/>
              <w:rPr>
                <w:bCs/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1EE9" w:rsidRPr="00E11EE9" w:rsidTr="00E11EE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22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05" w:rsidRDefault="00684105" w:rsidP="003D1671">
            <w:r w:rsidRPr="00684105">
              <w:t>Файловые архивы</w:t>
            </w:r>
            <w:r w:rsidR="003D1671">
              <w:t>.</w:t>
            </w:r>
          </w:p>
          <w:p w:rsidR="006274DB" w:rsidRPr="00684105" w:rsidRDefault="006274DB" w:rsidP="003D1671">
            <w:r w:rsidRPr="00E11EE9">
              <w:rPr>
                <w:bCs/>
                <w:u w:val="single"/>
              </w:rPr>
              <w:t>Практическая работа №10. «Работа с файловыми архивами»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274DB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  <w:lang w:val="en-US"/>
              </w:rPr>
              <w:t>FTP</w:t>
            </w:r>
            <w:r w:rsidRPr="00E11EE9">
              <w:rPr>
                <w:bCs/>
                <w:sz w:val="20"/>
                <w:szCs w:val="20"/>
              </w:rPr>
              <w:t xml:space="preserve">-протокол, </w:t>
            </w:r>
            <w:r w:rsidRPr="00E11EE9">
              <w:rPr>
                <w:bCs/>
                <w:sz w:val="20"/>
                <w:szCs w:val="20"/>
                <w:lang w:val="en-US"/>
              </w:rPr>
              <w:t>Off</w:t>
            </w:r>
            <w:r w:rsidRPr="00E11EE9">
              <w:rPr>
                <w:bCs/>
                <w:sz w:val="20"/>
                <w:szCs w:val="20"/>
              </w:rPr>
              <w:t>-</w:t>
            </w:r>
            <w:r w:rsidRPr="00E11EE9">
              <w:rPr>
                <w:bCs/>
                <w:sz w:val="20"/>
                <w:szCs w:val="20"/>
                <w:lang w:val="en-US"/>
              </w:rPr>
              <w:t>line</w:t>
            </w:r>
            <w:r w:rsidRPr="00E11EE9">
              <w:rPr>
                <w:bCs/>
                <w:sz w:val="20"/>
                <w:szCs w:val="20"/>
              </w:rPr>
              <w:t xml:space="preserve"> браузеры.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274DB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Знать преимущества загрузки файлов с помощью специализированных менеджеров загрузки.</w:t>
            </w:r>
          </w:p>
          <w:p w:rsidR="00CF6AB1" w:rsidRPr="00E11EE9" w:rsidRDefault="00CF6AB1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Уметь производить загрузку и передачу файлов с локального компьютера на удаленный сервер.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3B3711" w:rsidP="00E11EE9">
            <w:pPr>
              <w:jc w:val="center"/>
              <w:rPr>
                <w:bCs/>
              </w:rPr>
            </w:pPr>
            <w:r>
              <w:rPr>
                <w:bCs/>
              </w:rPr>
              <w:t>2.7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5216EE" w:rsidP="00E11EE9">
            <w:pPr>
              <w:jc w:val="center"/>
              <w:rPr>
                <w:bCs/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5216EE" w:rsidP="00E11EE9">
            <w:pPr>
              <w:jc w:val="center"/>
              <w:rPr>
                <w:bCs/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1EE9" w:rsidRPr="00E11EE9" w:rsidTr="00E11EE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23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05" w:rsidRDefault="00684105" w:rsidP="003D1671">
            <w:proofErr w:type="spellStart"/>
            <w:r w:rsidRPr="00684105">
              <w:t>Геоинформационные</w:t>
            </w:r>
            <w:proofErr w:type="spellEnd"/>
            <w:r w:rsidRPr="00684105">
              <w:t xml:space="preserve"> системы в Интернете</w:t>
            </w:r>
          </w:p>
          <w:p w:rsidR="00CF6AB1" w:rsidRPr="00684105" w:rsidRDefault="00CF6AB1" w:rsidP="003D1671">
            <w:r w:rsidRPr="00E11EE9">
              <w:rPr>
                <w:bCs/>
                <w:u w:val="single"/>
              </w:rPr>
              <w:t>Практическая работа №11. «</w:t>
            </w:r>
            <w:proofErr w:type="spellStart"/>
            <w:r w:rsidRPr="00E11EE9">
              <w:rPr>
                <w:bCs/>
                <w:u w:val="single"/>
              </w:rPr>
              <w:t>Геоинформационные</w:t>
            </w:r>
            <w:proofErr w:type="spellEnd"/>
            <w:r w:rsidRPr="00E11EE9">
              <w:rPr>
                <w:bCs/>
                <w:u w:val="single"/>
              </w:rPr>
              <w:t xml:space="preserve"> системы»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CF6AB1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 xml:space="preserve">ГИС, </w:t>
            </w:r>
            <w:r w:rsidRPr="00E11EE9">
              <w:rPr>
                <w:bCs/>
                <w:sz w:val="20"/>
                <w:szCs w:val="20"/>
                <w:lang w:val="en-US"/>
              </w:rPr>
              <w:t>GPS</w:t>
            </w:r>
            <w:r w:rsidRPr="00E11EE9">
              <w:rPr>
                <w:bCs/>
                <w:sz w:val="20"/>
                <w:szCs w:val="20"/>
              </w:rPr>
              <w:t>, ГЛОНАСС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CF6AB1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Знать отличия географических информационных систем от обычных карт.</w:t>
            </w:r>
          </w:p>
          <w:p w:rsidR="00CF6AB1" w:rsidRPr="00E11EE9" w:rsidRDefault="00CF6AB1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Уметь осуществлять поиск в Интернете своего район, города с помощью интерактивной карты.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3B3711" w:rsidP="00E11EE9">
            <w:pPr>
              <w:jc w:val="center"/>
              <w:rPr>
                <w:bCs/>
              </w:rPr>
            </w:pPr>
            <w:r>
              <w:rPr>
                <w:bCs/>
              </w:rPr>
              <w:t>2.9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CF6AB1" w:rsidP="00E11EE9">
            <w:pPr>
              <w:jc w:val="center"/>
              <w:rPr>
                <w:bCs/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CF6AB1" w:rsidP="00E11EE9">
            <w:pPr>
              <w:jc w:val="center"/>
              <w:rPr>
                <w:bCs/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1EE9" w:rsidRPr="00E11EE9" w:rsidTr="00E11EE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05" w:rsidRPr="00684105" w:rsidRDefault="00684105" w:rsidP="003D1671">
            <w:r w:rsidRPr="00684105">
              <w:t>Поиск информации в Интернете с использованием поисковых систем.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0E61D8">
            <w:pPr>
              <w:rPr>
                <w:bCs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0E61D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3B3711" w:rsidP="00E11EE9">
            <w:pPr>
              <w:jc w:val="center"/>
              <w:rPr>
                <w:bCs/>
              </w:rPr>
            </w:pPr>
            <w:r>
              <w:rPr>
                <w:bCs/>
              </w:rPr>
              <w:t>2.10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1EE9" w:rsidRPr="00E11EE9" w:rsidTr="00E11EE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05" w:rsidRPr="00684105" w:rsidRDefault="00684105" w:rsidP="003D1671">
            <w:r w:rsidRPr="00684105">
              <w:t>Электронная коммерция в Интернете.</w:t>
            </w:r>
          </w:p>
          <w:p w:rsidR="00684105" w:rsidRPr="00684105" w:rsidRDefault="00684105" w:rsidP="003D1671">
            <w:r w:rsidRPr="00684105">
              <w:t>Библиотеки, энциклопедии и словари в Интернете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CF6AB1" w:rsidP="000E61D8">
            <w:pPr>
              <w:rPr>
                <w:bCs/>
                <w:sz w:val="20"/>
                <w:szCs w:val="20"/>
              </w:rPr>
            </w:pPr>
            <w:proofErr w:type="spellStart"/>
            <w:r w:rsidRPr="00E11EE9">
              <w:rPr>
                <w:bCs/>
                <w:sz w:val="20"/>
                <w:szCs w:val="20"/>
              </w:rPr>
              <w:t>Хостинг</w:t>
            </w:r>
            <w:proofErr w:type="spellEnd"/>
            <w:r w:rsidRPr="00E11EE9">
              <w:rPr>
                <w:bCs/>
                <w:sz w:val="20"/>
                <w:szCs w:val="20"/>
              </w:rPr>
              <w:t>, реклама, интернет-аукцион.</w:t>
            </w:r>
          </w:p>
          <w:p w:rsidR="00CF6AB1" w:rsidRPr="00E11EE9" w:rsidRDefault="00CF6AB1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Электронная библиотека и электронная энциклопедия.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C24DA4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Знать примеры электронной коммерции в Интернете.</w:t>
            </w:r>
          </w:p>
          <w:p w:rsidR="00C24DA4" w:rsidRPr="00E11EE9" w:rsidRDefault="00C24DA4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>Знать отличия электронной библиотеки от электронной энциклопедии.</w:t>
            </w:r>
          </w:p>
          <w:p w:rsidR="00C24DA4" w:rsidRPr="00E11EE9" w:rsidRDefault="00C24DA4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 xml:space="preserve">Уметь осуществить заказ в </w:t>
            </w:r>
            <w:proofErr w:type="spellStart"/>
            <w:proofErr w:type="gramStart"/>
            <w:r w:rsidRPr="00E11EE9">
              <w:rPr>
                <w:bCs/>
                <w:sz w:val="20"/>
                <w:szCs w:val="20"/>
              </w:rPr>
              <w:t>Интернет-магазине</w:t>
            </w:r>
            <w:proofErr w:type="spellEnd"/>
            <w:proofErr w:type="gramEnd"/>
          </w:p>
          <w:p w:rsidR="00C24DA4" w:rsidRPr="00E11EE9" w:rsidRDefault="00C24DA4" w:rsidP="000E61D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3B3711" w:rsidP="00E11EE9">
            <w:pPr>
              <w:jc w:val="center"/>
              <w:rPr>
                <w:bCs/>
              </w:rPr>
            </w:pPr>
            <w:r>
              <w:rPr>
                <w:bCs/>
              </w:rPr>
              <w:t>2.11-2.12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9C003C" w:rsidP="00E11EE9">
            <w:pPr>
              <w:jc w:val="center"/>
              <w:rPr>
                <w:bCs/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5" w:rsidRPr="00E11EE9" w:rsidRDefault="00684105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1EE9" w:rsidRPr="00E11EE9" w:rsidTr="00E11EE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lastRenderedPageBreak/>
              <w:t>26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C" w:rsidRPr="00684105" w:rsidRDefault="00E83C2C" w:rsidP="003D1671">
            <w:r>
              <w:t>Основы языка разметки гипертекста.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  <w:lang w:val="en-US"/>
              </w:rPr>
              <w:t>HTML</w:t>
            </w:r>
            <w:r w:rsidRPr="00E11EE9">
              <w:rPr>
                <w:bCs/>
                <w:sz w:val="20"/>
                <w:szCs w:val="20"/>
              </w:rPr>
              <w:t xml:space="preserve">-код, </w:t>
            </w:r>
            <w:r w:rsidRPr="00E11EE9">
              <w:rPr>
                <w:bCs/>
                <w:sz w:val="20"/>
                <w:szCs w:val="20"/>
                <w:lang w:val="en-US"/>
              </w:rPr>
              <w:t>Web</w:t>
            </w:r>
            <w:r w:rsidRPr="00E11EE9">
              <w:rPr>
                <w:bCs/>
                <w:sz w:val="20"/>
                <w:szCs w:val="20"/>
              </w:rPr>
              <w:t>-страница.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 xml:space="preserve">Знать простейшие тэги, присутствующие в </w:t>
            </w:r>
            <w:r w:rsidRPr="00E11EE9">
              <w:rPr>
                <w:bCs/>
                <w:sz w:val="20"/>
                <w:szCs w:val="20"/>
                <w:lang w:val="en-US"/>
              </w:rPr>
              <w:t>HTML</w:t>
            </w:r>
            <w:r w:rsidRPr="00E11EE9">
              <w:rPr>
                <w:bCs/>
                <w:sz w:val="20"/>
                <w:szCs w:val="20"/>
              </w:rPr>
              <w:t>-документе.</w:t>
            </w:r>
          </w:p>
          <w:p w:rsidR="00E83C2C" w:rsidRPr="00E11EE9" w:rsidRDefault="00E83C2C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 xml:space="preserve">Знать логическую структуру </w:t>
            </w:r>
            <w:r w:rsidRPr="00E11EE9">
              <w:rPr>
                <w:bCs/>
                <w:sz w:val="20"/>
                <w:szCs w:val="20"/>
                <w:lang w:val="en-US"/>
              </w:rPr>
              <w:t>Web</w:t>
            </w:r>
            <w:r w:rsidRPr="00E11EE9">
              <w:rPr>
                <w:bCs/>
                <w:sz w:val="20"/>
                <w:szCs w:val="20"/>
              </w:rPr>
              <w:t>-страницы.</w:t>
            </w:r>
          </w:p>
          <w:p w:rsidR="00E83C2C" w:rsidRPr="00E11EE9" w:rsidRDefault="00E83C2C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 xml:space="preserve">Знать интерактивные формы </w:t>
            </w:r>
            <w:r w:rsidRPr="00E11EE9">
              <w:rPr>
                <w:bCs/>
                <w:sz w:val="20"/>
                <w:szCs w:val="20"/>
                <w:lang w:val="en-US"/>
              </w:rPr>
              <w:t>Web</w:t>
            </w:r>
            <w:r w:rsidRPr="00E11EE9">
              <w:rPr>
                <w:bCs/>
                <w:sz w:val="20"/>
                <w:szCs w:val="20"/>
              </w:rPr>
              <w:t>-страниц.</w:t>
            </w:r>
          </w:p>
          <w:p w:rsidR="00E83C2C" w:rsidRPr="003B3711" w:rsidRDefault="00E83C2C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 xml:space="preserve">Уметь создавать </w:t>
            </w:r>
            <w:r w:rsidRPr="00E11EE9">
              <w:rPr>
                <w:bCs/>
                <w:sz w:val="20"/>
                <w:szCs w:val="20"/>
                <w:lang w:val="en-US"/>
              </w:rPr>
              <w:t>Web</w:t>
            </w:r>
            <w:r w:rsidRPr="003B3711">
              <w:rPr>
                <w:bCs/>
                <w:sz w:val="20"/>
                <w:szCs w:val="20"/>
              </w:rPr>
              <w:t>-</w:t>
            </w:r>
            <w:r w:rsidRPr="00E11EE9">
              <w:rPr>
                <w:bCs/>
                <w:sz w:val="20"/>
                <w:szCs w:val="20"/>
              </w:rPr>
              <w:t xml:space="preserve">страницу. </w:t>
            </w:r>
          </w:p>
          <w:p w:rsidR="00E83C2C" w:rsidRPr="00E11EE9" w:rsidRDefault="00E83C2C" w:rsidP="00E83C2C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 xml:space="preserve">Уметь форматировать текст </w:t>
            </w:r>
            <w:r w:rsidRPr="00E11EE9">
              <w:rPr>
                <w:bCs/>
                <w:sz w:val="20"/>
                <w:szCs w:val="20"/>
                <w:lang w:val="en-US"/>
              </w:rPr>
              <w:t>Web</w:t>
            </w:r>
            <w:r w:rsidRPr="00E11EE9">
              <w:rPr>
                <w:bCs/>
                <w:sz w:val="20"/>
                <w:szCs w:val="20"/>
              </w:rPr>
              <w:t xml:space="preserve">-страницы. </w:t>
            </w:r>
          </w:p>
          <w:p w:rsidR="00E83C2C" w:rsidRPr="00E11EE9" w:rsidRDefault="00E83C2C" w:rsidP="00E83C2C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 xml:space="preserve">Уметь вставить изображение на </w:t>
            </w:r>
            <w:r w:rsidRPr="00E11EE9">
              <w:rPr>
                <w:bCs/>
                <w:sz w:val="20"/>
                <w:szCs w:val="20"/>
                <w:lang w:val="en-US"/>
              </w:rPr>
              <w:t>Web</w:t>
            </w:r>
            <w:r w:rsidRPr="00E11EE9">
              <w:rPr>
                <w:bCs/>
                <w:sz w:val="20"/>
                <w:szCs w:val="20"/>
              </w:rPr>
              <w:t xml:space="preserve">-страницу. </w:t>
            </w:r>
          </w:p>
          <w:p w:rsidR="00E83C2C" w:rsidRPr="00E11EE9" w:rsidRDefault="00E83C2C" w:rsidP="00E83C2C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 xml:space="preserve">Уметь создавать гиперссылки на </w:t>
            </w:r>
            <w:r w:rsidRPr="00E11EE9">
              <w:rPr>
                <w:bCs/>
                <w:sz w:val="20"/>
                <w:szCs w:val="20"/>
                <w:lang w:val="en-US"/>
              </w:rPr>
              <w:t>Web</w:t>
            </w:r>
            <w:r w:rsidRPr="00E11EE9">
              <w:rPr>
                <w:bCs/>
                <w:sz w:val="20"/>
                <w:szCs w:val="20"/>
              </w:rPr>
              <w:t xml:space="preserve">-странице. </w:t>
            </w:r>
          </w:p>
          <w:p w:rsidR="00E83C2C" w:rsidRPr="00E11EE9" w:rsidRDefault="00E83C2C" w:rsidP="00E83C2C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 xml:space="preserve">Уметь создавать </w:t>
            </w:r>
            <w:proofErr w:type="gramStart"/>
            <w:r w:rsidRPr="00E11EE9">
              <w:rPr>
                <w:bCs/>
                <w:sz w:val="20"/>
                <w:szCs w:val="20"/>
              </w:rPr>
              <w:t>интерактивные</w:t>
            </w:r>
            <w:proofErr w:type="gramEnd"/>
            <w:r w:rsidRPr="00E11EE9">
              <w:rPr>
                <w:bCs/>
                <w:sz w:val="20"/>
                <w:szCs w:val="20"/>
              </w:rPr>
              <w:t xml:space="preserve"> форма </w:t>
            </w:r>
            <w:r w:rsidRPr="00E11EE9">
              <w:rPr>
                <w:bCs/>
                <w:sz w:val="20"/>
                <w:szCs w:val="20"/>
                <w:lang w:val="en-US"/>
              </w:rPr>
              <w:t>Web</w:t>
            </w:r>
            <w:r w:rsidRPr="00E11EE9">
              <w:rPr>
                <w:bCs/>
                <w:sz w:val="20"/>
                <w:szCs w:val="20"/>
              </w:rPr>
              <w:t xml:space="preserve">-страниц. </w:t>
            </w:r>
          </w:p>
          <w:p w:rsidR="00E83C2C" w:rsidRPr="00E11EE9" w:rsidRDefault="00E83C2C" w:rsidP="000E61D8">
            <w:pPr>
              <w:rPr>
                <w:bCs/>
                <w:vanish/>
                <w:sz w:val="20"/>
                <w:szCs w:val="20"/>
              </w:rPr>
            </w:pPr>
            <w:r w:rsidRPr="00E11EE9">
              <w:rPr>
                <w:bCs/>
                <w:vanish/>
                <w:sz w:val="20"/>
                <w:szCs w:val="20"/>
              </w:rPr>
              <w:t>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3B3711" w:rsidP="00E11EE9">
            <w:pPr>
              <w:jc w:val="center"/>
              <w:rPr>
                <w:bCs/>
              </w:rPr>
            </w:pPr>
            <w:r>
              <w:rPr>
                <w:bCs/>
              </w:rPr>
              <w:t>2.13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392C90" w:rsidP="00E11EE9">
            <w:pPr>
              <w:jc w:val="center"/>
              <w:rPr>
                <w:bCs/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1EE9" w:rsidRPr="00E11EE9" w:rsidTr="00E11EE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27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C" w:rsidRPr="00684105" w:rsidRDefault="00E83C2C" w:rsidP="003D1671">
            <w:r w:rsidRPr="00684105">
              <w:t>Разработка Web-сайтов. Структура Web-страницы.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83C2C">
            <w:pPr>
              <w:rPr>
                <w:bCs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0E61D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3B3711" w:rsidP="00E11EE9">
            <w:pPr>
              <w:jc w:val="center"/>
              <w:rPr>
                <w:bCs/>
              </w:rPr>
            </w:pPr>
            <w:r>
              <w:rPr>
                <w:bCs/>
              </w:rPr>
              <w:t>2.13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392C90" w:rsidP="00E11EE9">
            <w:pPr>
              <w:jc w:val="center"/>
              <w:rPr>
                <w:bCs/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392C90" w:rsidP="00E11EE9">
            <w:pPr>
              <w:jc w:val="center"/>
              <w:rPr>
                <w:bCs/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+</w:t>
            </w:r>
          </w:p>
        </w:tc>
      </w:tr>
      <w:tr w:rsidR="00E11EE9" w:rsidRPr="00E11EE9" w:rsidTr="00E11EE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  <w:color w:val="000000"/>
              </w:rPr>
            </w:pPr>
            <w:r w:rsidRPr="00E11EE9">
              <w:rPr>
                <w:bCs/>
                <w:color w:val="000000"/>
              </w:rPr>
              <w:t>28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C" w:rsidRPr="00684105" w:rsidRDefault="00E83C2C" w:rsidP="003D1671">
            <w:r w:rsidRPr="00684105">
              <w:t xml:space="preserve">Форматирование текста на </w:t>
            </w:r>
            <w:proofErr w:type="spellStart"/>
            <w:r w:rsidRPr="00684105">
              <w:t>Web</w:t>
            </w:r>
            <w:proofErr w:type="spellEnd"/>
            <w:r w:rsidRPr="00684105">
              <w:t xml:space="preserve"> – странице. 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83C2C">
            <w:pPr>
              <w:rPr>
                <w:bCs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0E61D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3B3711" w:rsidP="00E11EE9">
            <w:pPr>
              <w:jc w:val="center"/>
              <w:rPr>
                <w:bCs/>
              </w:rPr>
            </w:pPr>
            <w:r>
              <w:rPr>
                <w:bCs/>
              </w:rPr>
              <w:t>2.13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392C90" w:rsidP="00E11EE9">
            <w:pPr>
              <w:jc w:val="center"/>
              <w:rPr>
                <w:bCs/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1EE9" w:rsidRPr="00E11EE9" w:rsidTr="00E11EE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  <w:color w:val="000000"/>
              </w:rPr>
            </w:pPr>
            <w:r w:rsidRPr="00E11EE9">
              <w:rPr>
                <w:bCs/>
                <w:color w:val="000000"/>
              </w:rPr>
              <w:t>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C" w:rsidRPr="00684105" w:rsidRDefault="00E83C2C" w:rsidP="003D1671">
            <w:r w:rsidRPr="00684105">
              <w:t>Вставка изображений в Web-страницы</w:t>
            </w:r>
            <w:r>
              <w:t>.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83C2C">
            <w:pPr>
              <w:rPr>
                <w:bCs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0E61D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3B3711" w:rsidP="00E11EE9">
            <w:pPr>
              <w:jc w:val="center"/>
              <w:rPr>
                <w:bCs/>
              </w:rPr>
            </w:pPr>
            <w:r>
              <w:rPr>
                <w:bCs/>
              </w:rPr>
              <w:t>2.13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392C90" w:rsidP="00E11EE9">
            <w:pPr>
              <w:jc w:val="center"/>
              <w:rPr>
                <w:bCs/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1EE9" w:rsidRPr="00E11EE9" w:rsidTr="00E11EE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  <w:color w:val="000000"/>
              </w:rPr>
            </w:pPr>
            <w:r w:rsidRPr="00E11EE9">
              <w:rPr>
                <w:bCs/>
                <w:color w:val="000000"/>
              </w:rPr>
              <w:t>30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C" w:rsidRPr="00684105" w:rsidRDefault="00E83C2C" w:rsidP="003D1671">
            <w:r w:rsidRPr="00684105">
              <w:t>Гиперссылки на Web-страницах</w:t>
            </w:r>
            <w:r>
              <w:t>.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83C2C">
            <w:pPr>
              <w:rPr>
                <w:bCs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0E61D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3B3711" w:rsidP="00E11EE9">
            <w:pPr>
              <w:jc w:val="center"/>
              <w:rPr>
                <w:bCs/>
              </w:rPr>
            </w:pPr>
            <w:r>
              <w:rPr>
                <w:bCs/>
              </w:rPr>
              <w:t>2.13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392C90" w:rsidP="00E11EE9">
            <w:pPr>
              <w:jc w:val="center"/>
              <w:rPr>
                <w:bCs/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1EE9" w:rsidRPr="00E11EE9" w:rsidTr="00E11EE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  <w:color w:val="000000"/>
              </w:rPr>
            </w:pPr>
            <w:r w:rsidRPr="00E11EE9">
              <w:rPr>
                <w:bCs/>
                <w:color w:val="000000"/>
              </w:rPr>
              <w:t>31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C" w:rsidRPr="00684105" w:rsidRDefault="00E83C2C" w:rsidP="003D1671">
            <w:r w:rsidRPr="00684105">
              <w:t>Интерактивные формы на Web-страницах.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83C2C">
            <w:pPr>
              <w:rPr>
                <w:bCs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0E61D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3B3711" w:rsidP="00E11EE9">
            <w:pPr>
              <w:jc w:val="center"/>
              <w:rPr>
                <w:bCs/>
              </w:rPr>
            </w:pPr>
            <w:r>
              <w:rPr>
                <w:bCs/>
              </w:rPr>
              <w:t>2.13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392C90" w:rsidP="00E11EE9">
            <w:pPr>
              <w:jc w:val="center"/>
              <w:rPr>
                <w:bCs/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392C90" w:rsidP="00E11EE9">
            <w:pPr>
              <w:jc w:val="center"/>
              <w:rPr>
                <w:bCs/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1EE9" w:rsidRPr="00E11EE9" w:rsidTr="00E11EE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90" w:rsidRPr="00E11EE9" w:rsidRDefault="00392C90" w:rsidP="00E11EE9">
            <w:pPr>
              <w:jc w:val="center"/>
              <w:rPr>
                <w:bCs/>
                <w:color w:val="000000"/>
              </w:rPr>
            </w:pPr>
            <w:r w:rsidRPr="00E11EE9">
              <w:rPr>
                <w:bCs/>
                <w:color w:val="000000"/>
              </w:rPr>
              <w:t>32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C90" w:rsidRPr="00E11EE9" w:rsidRDefault="00392C90" w:rsidP="00E22541">
            <w:pPr>
              <w:rPr>
                <w:bCs/>
                <w:u w:val="single"/>
              </w:rPr>
            </w:pPr>
            <w:r w:rsidRPr="00E11EE9">
              <w:rPr>
                <w:u w:val="single"/>
              </w:rPr>
              <w:t>Практическая работа №12 «Разработка Web-сайта».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C90" w:rsidRPr="00E11EE9" w:rsidRDefault="00392C90" w:rsidP="000E61D8">
            <w:pPr>
              <w:rPr>
                <w:bCs/>
                <w:sz w:val="20"/>
                <w:szCs w:val="20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C90" w:rsidRPr="00E11EE9" w:rsidRDefault="00392C90" w:rsidP="000E61D8">
            <w:pPr>
              <w:rPr>
                <w:bCs/>
                <w:sz w:val="20"/>
                <w:szCs w:val="20"/>
              </w:rPr>
            </w:pPr>
            <w:r w:rsidRPr="00E11EE9">
              <w:rPr>
                <w:bCs/>
                <w:sz w:val="20"/>
                <w:szCs w:val="20"/>
              </w:rPr>
              <w:t xml:space="preserve">Уметь разрабатывать </w:t>
            </w:r>
            <w:r w:rsidRPr="00E11EE9">
              <w:rPr>
                <w:bCs/>
                <w:sz w:val="20"/>
                <w:szCs w:val="20"/>
                <w:lang w:val="en-US"/>
              </w:rPr>
              <w:t>Web</w:t>
            </w:r>
            <w:r w:rsidRPr="00E11EE9">
              <w:rPr>
                <w:bCs/>
                <w:sz w:val="20"/>
                <w:szCs w:val="20"/>
              </w:rPr>
              <w:t>-сайт.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90" w:rsidRPr="00E11EE9" w:rsidRDefault="00392C90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90" w:rsidRPr="00E11EE9" w:rsidRDefault="00392C90" w:rsidP="00E11EE9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90" w:rsidRPr="00E11EE9" w:rsidRDefault="00392C90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90" w:rsidRPr="00E11EE9" w:rsidRDefault="00392C90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90" w:rsidRPr="00E11EE9" w:rsidRDefault="00392C90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90" w:rsidRPr="00E11EE9" w:rsidRDefault="00392C90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90" w:rsidRPr="00E11EE9" w:rsidRDefault="00392C90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90" w:rsidRPr="00E11EE9" w:rsidRDefault="00392C90" w:rsidP="00E11EE9">
            <w:pPr>
              <w:jc w:val="center"/>
              <w:rPr>
                <w:bCs/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+</w:t>
            </w:r>
          </w:p>
        </w:tc>
      </w:tr>
      <w:tr w:rsidR="00E11EE9" w:rsidRPr="00E11EE9" w:rsidTr="00E11EE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90" w:rsidRPr="00E11EE9" w:rsidRDefault="00392C90" w:rsidP="00E11EE9">
            <w:pPr>
              <w:jc w:val="center"/>
              <w:rPr>
                <w:bCs/>
                <w:color w:val="000000"/>
              </w:rPr>
            </w:pPr>
            <w:r w:rsidRPr="00E11EE9">
              <w:rPr>
                <w:bCs/>
                <w:color w:val="000000"/>
              </w:rPr>
              <w:t>33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90" w:rsidRPr="00E11EE9" w:rsidRDefault="00392C90" w:rsidP="00E22541">
            <w:pPr>
              <w:rPr>
                <w:bCs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90" w:rsidRPr="00E11EE9" w:rsidRDefault="00392C90" w:rsidP="000E61D8">
            <w:pPr>
              <w:rPr>
                <w:bCs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90" w:rsidRPr="00E11EE9" w:rsidRDefault="00392C90" w:rsidP="000E61D8">
            <w:pPr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90" w:rsidRPr="00E11EE9" w:rsidRDefault="00392C90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90" w:rsidRPr="00E11EE9" w:rsidRDefault="00392C90" w:rsidP="00E11EE9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90" w:rsidRPr="00E11EE9" w:rsidRDefault="00392C90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90" w:rsidRPr="00E11EE9" w:rsidRDefault="00392C90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90" w:rsidRPr="00E11EE9" w:rsidRDefault="00392C90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90" w:rsidRPr="00E11EE9" w:rsidRDefault="00392C90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90" w:rsidRPr="00E11EE9" w:rsidRDefault="00392C90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90" w:rsidRPr="00E11EE9" w:rsidRDefault="00392C90" w:rsidP="00E11EE9">
            <w:pPr>
              <w:jc w:val="center"/>
              <w:rPr>
                <w:bCs/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+</w:t>
            </w:r>
          </w:p>
        </w:tc>
      </w:tr>
      <w:tr w:rsidR="00E11EE9" w:rsidRPr="00E11EE9" w:rsidTr="00E11EE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  <w:color w:val="000000"/>
              </w:rPr>
            </w:pPr>
            <w:r w:rsidRPr="00E11EE9">
              <w:rPr>
                <w:bCs/>
                <w:color w:val="000000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D21B5F" w:rsidP="00E22541">
            <w:pPr>
              <w:rPr>
                <w:bCs/>
              </w:rPr>
            </w:pPr>
            <w:r w:rsidRPr="00E11EE9">
              <w:rPr>
                <w:b/>
                <w:bCs/>
              </w:rPr>
              <w:t>Итоговое тестирование по курсу.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0E61D8">
            <w:pPr>
              <w:rPr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0E61D8">
            <w:pPr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</w:rPr>
            </w:pPr>
            <w:r w:rsidRPr="00E11EE9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D21B5F" w:rsidP="00E11EE9">
            <w:pPr>
              <w:jc w:val="center"/>
              <w:rPr>
                <w:bCs/>
                <w:sz w:val="28"/>
                <w:szCs w:val="28"/>
              </w:rPr>
            </w:pPr>
            <w:r w:rsidRPr="00E11EE9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2C" w:rsidRPr="00E11EE9" w:rsidRDefault="00E83C2C" w:rsidP="00E11EE9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82231F" w:rsidRDefault="0082231F" w:rsidP="0082231F">
      <w:pPr>
        <w:rPr>
          <w:b/>
          <w:bCs/>
        </w:rPr>
        <w:sectPr w:rsidR="0082231F" w:rsidSect="00146221">
          <w:pgSz w:w="16838" w:h="11906" w:orient="landscape"/>
          <w:pgMar w:top="899" w:right="1134" w:bottom="539" w:left="1134" w:header="709" w:footer="709" w:gutter="0"/>
          <w:cols w:space="720"/>
        </w:sectPr>
      </w:pPr>
    </w:p>
    <w:p w:rsidR="0082231F" w:rsidRDefault="0082231F" w:rsidP="0082231F">
      <w:pPr>
        <w:rPr>
          <w:caps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5. </w:t>
      </w:r>
      <w:r>
        <w:rPr>
          <w:b/>
          <w:caps/>
          <w:sz w:val="32"/>
          <w:szCs w:val="32"/>
        </w:rPr>
        <w:t xml:space="preserve">Список </w:t>
      </w:r>
      <w:r w:rsidR="003930EB">
        <w:rPr>
          <w:b/>
          <w:caps/>
          <w:sz w:val="32"/>
          <w:szCs w:val="32"/>
        </w:rPr>
        <w:t xml:space="preserve">учебной и </w:t>
      </w:r>
      <w:r>
        <w:rPr>
          <w:b/>
          <w:caps/>
          <w:sz w:val="32"/>
          <w:szCs w:val="32"/>
        </w:rPr>
        <w:t>методической литературы по предмету</w:t>
      </w:r>
    </w:p>
    <w:p w:rsidR="008042C6" w:rsidRDefault="008042C6" w:rsidP="0082231F">
      <w:pPr>
        <w:rPr>
          <w:sz w:val="32"/>
          <w:szCs w:val="32"/>
        </w:rPr>
      </w:pPr>
    </w:p>
    <w:p w:rsidR="003D18C5" w:rsidRDefault="003D18C5" w:rsidP="003D18C5">
      <w:pPr>
        <w:numPr>
          <w:ilvl w:val="0"/>
          <w:numId w:val="8"/>
        </w:numPr>
        <w:tabs>
          <w:tab w:val="left" w:pos="284"/>
        </w:tabs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Угринович</w:t>
      </w:r>
      <w:proofErr w:type="spellEnd"/>
      <w:r>
        <w:rPr>
          <w:color w:val="000000"/>
          <w:sz w:val="28"/>
          <w:szCs w:val="28"/>
        </w:rPr>
        <w:t xml:space="preserve"> Н.Д. Информатика и ИКТ. Базовый курс: учебник для 10 класса – М.: БИНОМ. Лаборатория знаний, 2009 </w:t>
      </w:r>
    </w:p>
    <w:p w:rsidR="003D18C5" w:rsidRDefault="003D18C5" w:rsidP="003D18C5">
      <w:pPr>
        <w:numPr>
          <w:ilvl w:val="0"/>
          <w:numId w:val="8"/>
        </w:numPr>
        <w:tabs>
          <w:tab w:val="left" w:pos="284"/>
        </w:tabs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Угринович</w:t>
      </w:r>
      <w:proofErr w:type="spellEnd"/>
      <w:r>
        <w:rPr>
          <w:color w:val="000000"/>
          <w:sz w:val="28"/>
          <w:szCs w:val="28"/>
        </w:rPr>
        <w:t xml:space="preserve"> Н.Д. Преподавание курса «Информатики и ИКТ» в основной и старшей школе. 7-11: Методическое пособие - М.: БИНОМ. Лаборатория знаний, 2007</w:t>
      </w:r>
    </w:p>
    <w:p w:rsidR="003B3711" w:rsidRDefault="003B3711" w:rsidP="003D18C5">
      <w:pPr>
        <w:numPr>
          <w:ilvl w:val="0"/>
          <w:numId w:val="8"/>
        </w:num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Кузнецов А.А., Пугач В.И. Информатика. Тестовые задания. – </w:t>
      </w:r>
      <w:proofErr w:type="spellStart"/>
      <w:r>
        <w:rPr>
          <w:sz w:val="28"/>
          <w:szCs w:val="28"/>
        </w:rPr>
        <w:t>М.:Бином</w:t>
      </w:r>
      <w:proofErr w:type="spellEnd"/>
      <w:r>
        <w:rPr>
          <w:sz w:val="28"/>
          <w:szCs w:val="28"/>
        </w:rPr>
        <w:t>. Лаборатория знаний, 2003г.</w:t>
      </w:r>
    </w:p>
    <w:p w:rsidR="003B3711" w:rsidRDefault="003B3711" w:rsidP="003B3711">
      <w:pPr>
        <w:tabs>
          <w:tab w:val="left" w:pos="284"/>
        </w:tabs>
        <w:rPr>
          <w:sz w:val="28"/>
          <w:szCs w:val="28"/>
        </w:rPr>
      </w:pPr>
    </w:p>
    <w:p w:rsidR="003B3711" w:rsidRDefault="003B3711" w:rsidP="003D18C5">
      <w:pPr>
        <w:numPr>
          <w:ilvl w:val="0"/>
          <w:numId w:val="8"/>
        </w:num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Кошелев М.В. Итоговые тесты по информатике. – М. «Экзамен», 2007г.</w:t>
      </w:r>
    </w:p>
    <w:p w:rsidR="003B3711" w:rsidRDefault="003B3711" w:rsidP="003B3711">
      <w:pPr>
        <w:pStyle w:val="a5"/>
        <w:rPr>
          <w:sz w:val="28"/>
          <w:szCs w:val="28"/>
        </w:rPr>
      </w:pPr>
    </w:p>
    <w:p w:rsidR="003B3711" w:rsidRDefault="003B3711" w:rsidP="003D18C5">
      <w:pPr>
        <w:numPr>
          <w:ilvl w:val="0"/>
          <w:numId w:val="8"/>
        </w:numPr>
        <w:tabs>
          <w:tab w:val="left" w:pos="28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Семакин И.Г., </w:t>
      </w:r>
      <w:proofErr w:type="spellStart"/>
      <w:r>
        <w:rPr>
          <w:color w:val="000000"/>
          <w:sz w:val="28"/>
          <w:szCs w:val="28"/>
        </w:rPr>
        <w:t>Вараксин</w:t>
      </w:r>
      <w:proofErr w:type="spellEnd"/>
      <w:r>
        <w:rPr>
          <w:color w:val="000000"/>
          <w:sz w:val="28"/>
          <w:szCs w:val="28"/>
        </w:rPr>
        <w:t xml:space="preserve"> Г.С. Структурированный конспект базового курса. – М.: </w:t>
      </w:r>
      <w:proofErr w:type="spellStart"/>
      <w:r>
        <w:rPr>
          <w:color w:val="000000"/>
          <w:sz w:val="28"/>
          <w:szCs w:val="28"/>
        </w:rPr>
        <w:t>Лабоатория</w:t>
      </w:r>
      <w:proofErr w:type="spellEnd"/>
      <w:r>
        <w:rPr>
          <w:color w:val="000000"/>
          <w:sz w:val="28"/>
          <w:szCs w:val="28"/>
        </w:rPr>
        <w:t xml:space="preserve"> Базовых Знаний, 2008г.</w:t>
      </w:r>
    </w:p>
    <w:p w:rsidR="003B3711" w:rsidRDefault="003B3711" w:rsidP="003B3711">
      <w:pPr>
        <w:tabs>
          <w:tab w:val="left" w:pos="284"/>
        </w:tabs>
        <w:rPr>
          <w:sz w:val="28"/>
          <w:szCs w:val="28"/>
        </w:rPr>
      </w:pPr>
    </w:p>
    <w:p w:rsidR="003B3711" w:rsidRDefault="003B3711" w:rsidP="003D18C5">
      <w:pPr>
        <w:numPr>
          <w:ilvl w:val="0"/>
          <w:numId w:val="8"/>
        </w:num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О.А.Житкова, Е.К.Кудрявцева. Основы информатики и вычислительной техники. (Тематический контроль по информатике). – М.Интеллект-Центр. 1999г.</w:t>
      </w:r>
    </w:p>
    <w:p w:rsidR="003B3711" w:rsidRDefault="003B3711" w:rsidP="003B3711">
      <w:pPr>
        <w:pStyle w:val="a5"/>
        <w:tabs>
          <w:tab w:val="left" w:pos="284"/>
        </w:tabs>
        <w:ind w:left="0"/>
        <w:rPr>
          <w:sz w:val="28"/>
          <w:szCs w:val="28"/>
        </w:rPr>
      </w:pPr>
    </w:p>
    <w:p w:rsidR="003B3711" w:rsidRDefault="003B3711" w:rsidP="003D18C5">
      <w:pPr>
        <w:numPr>
          <w:ilvl w:val="0"/>
          <w:numId w:val="8"/>
        </w:num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Шелепаева</w:t>
      </w:r>
      <w:proofErr w:type="spellEnd"/>
      <w:r>
        <w:rPr>
          <w:color w:val="000000"/>
          <w:sz w:val="28"/>
          <w:szCs w:val="28"/>
        </w:rPr>
        <w:t xml:space="preserve"> А.Х. Поурочные разработки по информатике: 10-11 </w:t>
      </w:r>
      <w:proofErr w:type="spellStart"/>
      <w:r>
        <w:rPr>
          <w:color w:val="000000"/>
          <w:sz w:val="28"/>
          <w:szCs w:val="28"/>
        </w:rPr>
        <w:t>классы</w:t>
      </w:r>
      <w:proofErr w:type="gramStart"/>
      <w:r>
        <w:rPr>
          <w:color w:val="000000"/>
          <w:sz w:val="28"/>
          <w:szCs w:val="28"/>
        </w:rPr>
        <w:t>.-</w:t>
      </w:r>
      <w:proofErr w:type="gramEnd"/>
      <w:r>
        <w:rPr>
          <w:color w:val="000000"/>
          <w:sz w:val="28"/>
          <w:szCs w:val="28"/>
        </w:rPr>
        <w:t>М</w:t>
      </w:r>
      <w:proofErr w:type="spellEnd"/>
      <w:r>
        <w:rPr>
          <w:color w:val="000000"/>
          <w:sz w:val="28"/>
          <w:szCs w:val="28"/>
        </w:rPr>
        <w:t>.: ВАКО, 2008</w:t>
      </w:r>
    </w:p>
    <w:p w:rsidR="003B3711" w:rsidRPr="00F770CC" w:rsidRDefault="000A639C" w:rsidP="003D18C5">
      <w:pPr>
        <w:numPr>
          <w:ilvl w:val="0"/>
          <w:numId w:val="8"/>
        </w:numPr>
        <w:rPr>
          <w:color w:val="000000"/>
          <w:sz w:val="28"/>
          <w:szCs w:val="28"/>
        </w:rPr>
      </w:pPr>
      <w:hyperlink r:id="rId5" w:history="1">
        <w:r w:rsidR="003B3711" w:rsidRPr="00482A35">
          <w:rPr>
            <w:rStyle w:val="a6"/>
            <w:sz w:val="28"/>
            <w:szCs w:val="28"/>
            <w:lang w:val="en-US"/>
          </w:rPr>
          <w:t>www.1september.ru</w:t>
        </w:r>
      </w:hyperlink>
    </w:p>
    <w:p w:rsidR="003B3711" w:rsidRPr="00F770CC" w:rsidRDefault="000A639C" w:rsidP="003D18C5">
      <w:pPr>
        <w:numPr>
          <w:ilvl w:val="0"/>
          <w:numId w:val="8"/>
        </w:numPr>
        <w:rPr>
          <w:color w:val="000000"/>
          <w:sz w:val="28"/>
          <w:szCs w:val="28"/>
        </w:rPr>
      </w:pPr>
      <w:hyperlink r:id="rId6" w:history="1">
        <w:r w:rsidR="003B3711" w:rsidRPr="00482A35">
          <w:rPr>
            <w:rStyle w:val="a6"/>
            <w:sz w:val="28"/>
            <w:szCs w:val="28"/>
            <w:lang w:val="en-US"/>
          </w:rPr>
          <w:t>www.metodkopilka.ru</w:t>
        </w:r>
      </w:hyperlink>
    </w:p>
    <w:p w:rsidR="003B3711" w:rsidRPr="00F770CC" w:rsidRDefault="000A639C" w:rsidP="003D18C5">
      <w:pPr>
        <w:numPr>
          <w:ilvl w:val="0"/>
          <w:numId w:val="8"/>
        </w:numPr>
        <w:rPr>
          <w:color w:val="000000"/>
          <w:sz w:val="28"/>
          <w:szCs w:val="28"/>
        </w:rPr>
      </w:pPr>
      <w:hyperlink r:id="rId7" w:history="1">
        <w:r w:rsidR="003B3711" w:rsidRPr="00482A35">
          <w:rPr>
            <w:rStyle w:val="a6"/>
            <w:sz w:val="28"/>
            <w:szCs w:val="28"/>
            <w:lang w:val="en-US"/>
          </w:rPr>
          <w:t>www.uchportal.ru</w:t>
        </w:r>
      </w:hyperlink>
    </w:p>
    <w:p w:rsidR="003B3711" w:rsidRPr="00F770CC" w:rsidRDefault="000A639C" w:rsidP="003D18C5">
      <w:pPr>
        <w:numPr>
          <w:ilvl w:val="0"/>
          <w:numId w:val="8"/>
        </w:numPr>
        <w:rPr>
          <w:color w:val="000000"/>
          <w:sz w:val="28"/>
          <w:szCs w:val="28"/>
        </w:rPr>
      </w:pPr>
      <w:hyperlink r:id="rId8" w:history="1">
        <w:r w:rsidR="003B3711" w:rsidRPr="00482A35">
          <w:rPr>
            <w:rStyle w:val="a6"/>
            <w:sz w:val="28"/>
            <w:szCs w:val="28"/>
            <w:lang w:val="en-US"/>
          </w:rPr>
          <w:t>www.openklass.ru</w:t>
        </w:r>
      </w:hyperlink>
    </w:p>
    <w:p w:rsidR="003B3711" w:rsidRPr="00F770CC" w:rsidRDefault="000A639C" w:rsidP="003D18C5">
      <w:pPr>
        <w:numPr>
          <w:ilvl w:val="0"/>
          <w:numId w:val="8"/>
        </w:numPr>
        <w:rPr>
          <w:color w:val="000000"/>
          <w:sz w:val="28"/>
          <w:szCs w:val="28"/>
        </w:rPr>
      </w:pPr>
      <w:hyperlink r:id="rId9" w:history="1">
        <w:r w:rsidR="003B3711" w:rsidRPr="00482A35">
          <w:rPr>
            <w:rStyle w:val="a6"/>
            <w:sz w:val="28"/>
            <w:szCs w:val="28"/>
            <w:lang w:val="en-US"/>
          </w:rPr>
          <w:t>www.metodkabinet.ru</w:t>
        </w:r>
      </w:hyperlink>
    </w:p>
    <w:p w:rsidR="003B3711" w:rsidRDefault="000A639C" w:rsidP="003D18C5">
      <w:pPr>
        <w:numPr>
          <w:ilvl w:val="0"/>
          <w:numId w:val="8"/>
        </w:numPr>
        <w:rPr>
          <w:color w:val="000000"/>
          <w:sz w:val="28"/>
          <w:szCs w:val="28"/>
        </w:rPr>
      </w:pPr>
      <w:hyperlink r:id="rId10" w:history="1">
        <w:r w:rsidR="003B3711" w:rsidRPr="00482A35">
          <w:rPr>
            <w:rStyle w:val="a6"/>
            <w:sz w:val="28"/>
            <w:szCs w:val="28"/>
            <w:lang w:val="en-US"/>
          </w:rPr>
          <w:t>www.school.edu.ru</w:t>
        </w:r>
      </w:hyperlink>
    </w:p>
    <w:p w:rsidR="003B3711" w:rsidRPr="00581F6F" w:rsidRDefault="000A639C" w:rsidP="003D18C5">
      <w:pPr>
        <w:numPr>
          <w:ilvl w:val="0"/>
          <w:numId w:val="8"/>
        </w:numPr>
        <w:rPr>
          <w:sz w:val="28"/>
          <w:szCs w:val="28"/>
        </w:rPr>
      </w:pPr>
      <w:hyperlink r:id="rId11" w:history="1">
        <w:r w:rsidR="003B3711" w:rsidRPr="003343B0">
          <w:rPr>
            <w:rStyle w:val="a6"/>
            <w:sz w:val="28"/>
            <w:szCs w:val="28"/>
          </w:rPr>
          <w:t>www.ipkps.bsu.edu.ru</w:t>
        </w:r>
      </w:hyperlink>
      <w:r w:rsidR="003B3711">
        <w:rPr>
          <w:sz w:val="28"/>
          <w:szCs w:val="28"/>
        </w:rPr>
        <w:t xml:space="preserve"> </w:t>
      </w:r>
    </w:p>
    <w:p w:rsidR="003B3711" w:rsidRDefault="003B3711" w:rsidP="003B3711">
      <w:pPr>
        <w:tabs>
          <w:tab w:val="left" w:pos="284"/>
        </w:tabs>
        <w:rPr>
          <w:color w:val="000000"/>
          <w:sz w:val="28"/>
          <w:szCs w:val="28"/>
        </w:rPr>
      </w:pPr>
    </w:p>
    <w:p w:rsidR="003B3711" w:rsidRDefault="003B3711" w:rsidP="003B3711">
      <w:pPr>
        <w:tabs>
          <w:tab w:val="left" w:pos="284"/>
        </w:tabs>
        <w:rPr>
          <w:sz w:val="28"/>
          <w:szCs w:val="28"/>
        </w:rPr>
      </w:pPr>
    </w:p>
    <w:p w:rsidR="003B3711" w:rsidRPr="008042C6" w:rsidRDefault="003B3711" w:rsidP="003B3711">
      <w:pPr>
        <w:tabs>
          <w:tab w:val="left" w:pos="284"/>
        </w:tabs>
        <w:rPr>
          <w:sz w:val="28"/>
          <w:szCs w:val="28"/>
        </w:rPr>
      </w:pPr>
    </w:p>
    <w:p w:rsidR="003B3711" w:rsidRDefault="003B3711" w:rsidP="003B3711">
      <w:pPr>
        <w:rPr>
          <w:sz w:val="32"/>
          <w:szCs w:val="32"/>
        </w:rPr>
      </w:pPr>
    </w:p>
    <w:p w:rsidR="0082231F" w:rsidRDefault="0082231F" w:rsidP="0082231F">
      <w:pPr>
        <w:rPr>
          <w:sz w:val="32"/>
          <w:szCs w:val="32"/>
        </w:rPr>
      </w:pPr>
    </w:p>
    <w:p w:rsidR="00AA4262" w:rsidRDefault="00AA4262" w:rsidP="00805849">
      <w:pPr>
        <w:jc w:val="center"/>
        <w:rPr>
          <w:b/>
          <w:sz w:val="32"/>
          <w:szCs w:val="32"/>
        </w:rPr>
      </w:pPr>
    </w:p>
    <w:p w:rsidR="00AA4262" w:rsidRDefault="00AA4262" w:rsidP="00C576B5">
      <w:pPr>
        <w:rPr>
          <w:b/>
          <w:sz w:val="32"/>
          <w:szCs w:val="32"/>
        </w:rPr>
      </w:pPr>
    </w:p>
    <w:p w:rsidR="0094062B" w:rsidRDefault="0094062B" w:rsidP="00C576B5">
      <w:pPr>
        <w:rPr>
          <w:b/>
          <w:sz w:val="32"/>
          <w:szCs w:val="32"/>
        </w:rPr>
      </w:pPr>
    </w:p>
    <w:p w:rsidR="0094062B" w:rsidRDefault="0094062B" w:rsidP="00C576B5">
      <w:pPr>
        <w:rPr>
          <w:b/>
          <w:sz w:val="32"/>
          <w:szCs w:val="32"/>
        </w:rPr>
      </w:pPr>
    </w:p>
    <w:p w:rsidR="0094062B" w:rsidRDefault="0094062B" w:rsidP="00C576B5">
      <w:pPr>
        <w:rPr>
          <w:b/>
          <w:sz w:val="32"/>
          <w:szCs w:val="32"/>
        </w:rPr>
      </w:pPr>
    </w:p>
    <w:p w:rsidR="0094062B" w:rsidRDefault="0094062B" w:rsidP="00C576B5">
      <w:pPr>
        <w:rPr>
          <w:b/>
          <w:sz w:val="32"/>
          <w:szCs w:val="32"/>
        </w:rPr>
      </w:pPr>
    </w:p>
    <w:p w:rsidR="0094062B" w:rsidRDefault="0094062B" w:rsidP="00C576B5">
      <w:pPr>
        <w:rPr>
          <w:b/>
          <w:sz w:val="32"/>
          <w:szCs w:val="32"/>
        </w:rPr>
      </w:pPr>
    </w:p>
    <w:p w:rsidR="0094062B" w:rsidRDefault="0094062B" w:rsidP="00C576B5">
      <w:pPr>
        <w:rPr>
          <w:b/>
          <w:sz w:val="32"/>
          <w:szCs w:val="32"/>
        </w:rPr>
      </w:pPr>
    </w:p>
    <w:p w:rsidR="0094062B" w:rsidRDefault="0094062B" w:rsidP="00C576B5">
      <w:pPr>
        <w:rPr>
          <w:b/>
          <w:sz w:val="32"/>
          <w:szCs w:val="32"/>
        </w:rPr>
      </w:pPr>
    </w:p>
    <w:p w:rsidR="0094062B" w:rsidRDefault="0094062B" w:rsidP="00C576B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Рассмотрено</w:t>
      </w:r>
    </w:p>
    <w:p w:rsidR="0094062B" w:rsidRDefault="0094062B" w:rsidP="00C576B5">
      <w:pPr>
        <w:rPr>
          <w:b/>
          <w:sz w:val="32"/>
          <w:szCs w:val="32"/>
        </w:rPr>
      </w:pPr>
    </w:p>
    <w:p w:rsidR="0094062B" w:rsidRDefault="0094062B" w:rsidP="00C576B5">
      <w:pPr>
        <w:rPr>
          <w:b/>
          <w:sz w:val="32"/>
          <w:szCs w:val="32"/>
        </w:rPr>
      </w:pPr>
    </w:p>
    <w:p w:rsidR="0094062B" w:rsidRDefault="0094062B" w:rsidP="00C576B5">
      <w:pPr>
        <w:rPr>
          <w:sz w:val="32"/>
          <w:szCs w:val="32"/>
        </w:rPr>
      </w:pPr>
      <w:r>
        <w:rPr>
          <w:sz w:val="32"/>
          <w:szCs w:val="32"/>
        </w:rPr>
        <w:t>На заседании ШМО</w:t>
      </w:r>
    </w:p>
    <w:p w:rsidR="0094062B" w:rsidRDefault="0094062B" w:rsidP="00C576B5">
      <w:pPr>
        <w:rPr>
          <w:sz w:val="32"/>
          <w:szCs w:val="32"/>
        </w:rPr>
      </w:pPr>
      <w:r>
        <w:rPr>
          <w:sz w:val="32"/>
          <w:szCs w:val="32"/>
        </w:rPr>
        <w:t>Протокол №___</w:t>
      </w:r>
    </w:p>
    <w:p w:rsidR="0094062B" w:rsidRDefault="0094062B" w:rsidP="00C576B5">
      <w:pPr>
        <w:rPr>
          <w:sz w:val="32"/>
          <w:szCs w:val="32"/>
        </w:rPr>
      </w:pPr>
      <w:r>
        <w:rPr>
          <w:sz w:val="32"/>
          <w:szCs w:val="32"/>
        </w:rPr>
        <w:t>от «___»______ 2012г.</w:t>
      </w:r>
    </w:p>
    <w:p w:rsidR="0094062B" w:rsidRPr="0094062B" w:rsidRDefault="0094062B" w:rsidP="00C576B5">
      <w:pPr>
        <w:rPr>
          <w:sz w:val="32"/>
          <w:szCs w:val="32"/>
        </w:rPr>
      </w:pPr>
      <w:r>
        <w:rPr>
          <w:sz w:val="32"/>
          <w:szCs w:val="32"/>
        </w:rPr>
        <w:t>Руководитель ШМО ___________ Тарасова И.О.</w:t>
      </w:r>
    </w:p>
    <w:sectPr w:rsidR="0094062B" w:rsidRPr="0094062B" w:rsidSect="00362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32A0F"/>
    <w:multiLevelType w:val="hybridMultilevel"/>
    <w:tmpl w:val="87AAE552"/>
    <w:lvl w:ilvl="0" w:tplc="19CC27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A11DDB"/>
    <w:multiLevelType w:val="hybridMultilevel"/>
    <w:tmpl w:val="B6E64DEA"/>
    <w:lvl w:ilvl="0" w:tplc="86B43B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DE3A49"/>
    <w:multiLevelType w:val="hybridMultilevel"/>
    <w:tmpl w:val="4468D2F2"/>
    <w:lvl w:ilvl="0" w:tplc="01649C08">
      <w:start w:val="1"/>
      <w:numFmt w:val="bullet"/>
      <w:lvlText w:val=""/>
      <w:lvlJc w:val="left"/>
      <w:pPr>
        <w:tabs>
          <w:tab w:val="num" w:pos="75"/>
        </w:tabs>
        <w:ind w:left="75" w:firstLine="0"/>
      </w:pPr>
      <w:rPr>
        <w:rFonts w:ascii="Wingdings 2" w:hAnsi="Wingdings 2" w:hint="default"/>
        <w:b w:val="0"/>
        <w:i w:val="0"/>
        <w:outline w:val="0"/>
        <w:shadow/>
        <w:emboss w:val="0"/>
        <w:imprint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360BD2"/>
    <w:multiLevelType w:val="hybridMultilevel"/>
    <w:tmpl w:val="607E27BC"/>
    <w:lvl w:ilvl="0" w:tplc="99F6EB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F7366"/>
    <w:multiLevelType w:val="hybridMultilevel"/>
    <w:tmpl w:val="6B9CB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467CA"/>
    <w:multiLevelType w:val="hybridMultilevel"/>
    <w:tmpl w:val="16005C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31F"/>
    <w:rsid w:val="00001419"/>
    <w:rsid w:val="00010CAB"/>
    <w:rsid w:val="00040276"/>
    <w:rsid w:val="000A639C"/>
    <w:rsid w:val="000C4C5B"/>
    <w:rsid w:val="000E61D8"/>
    <w:rsid w:val="00113BBD"/>
    <w:rsid w:val="00123AF7"/>
    <w:rsid w:val="00134BDD"/>
    <w:rsid w:val="0014275E"/>
    <w:rsid w:val="00146221"/>
    <w:rsid w:val="00174315"/>
    <w:rsid w:val="00180066"/>
    <w:rsid w:val="001B2F96"/>
    <w:rsid w:val="001B6AA3"/>
    <w:rsid w:val="001E55DF"/>
    <w:rsid w:val="002070A7"/>
    <w:rsid w:val="00232ABB"/>
    <w:rsid w:val="002373BD"/>
    <w:rsid w:val="002432C8"/>
    <w:rsid w:val="00256123"/>
    <w:rsid w:val="002574E1"/>
    <w:rsid w:val="00293379"/>
    <w:rsid w:val="00296D43"/>
    <w:rsid w:val="002F1468"/>
    <w:rsid w:val="003102BE"/>
    <w:rsid w:val="00362F7B"/>
    <w:rsid w:val="00392C90"/>
    <w:rsid w:val="003930EB"/>
    <w:rsid w:val="003B196A"/>
    <w:rsid w:val="003B3711"/>
    <w:rsid w:val="003D1671"/>
    <w:rsid w:val="003D18C5"/>
    <w:rsid w:val="004360FF"/>
    <w:rsid w:val="004C7DE1"/>
    <w:rsid w:val="004F1871"/>
    <w:rsid w:val="004F30A8"/>
    <w:rsid w:val="005216EE"/>
    <w:rsid w:val="00570AC8"/>
    <w:rsid w:val="00580E0D"/>
    <w:rsid w:val="005B5594"/>
    <w:rsid w:val="005E00F5"/>
    <w:rsid w:val="005E19F8"/>
    <w:rsid w:val="005E62E8"/>
    <w:rsid w:val="00600340"/>
    <w:rsid w:val="006274DB"/>
    <w:rsid w:val="00632981"/>
    <w:rsid w:val="00632E75"/>
    <w:rsid w:val="006354F7"/>
    <w:rsid w:val="006507C9"/>
    <w:rsid w:val="00656173"/>
    <w:rsid w:val="00684105"/>
    <w:rsid w:val="006C1B2A"/>
    <w:rsid w:val="006F5D6A"/>
    <w:rsid w:val="00710760"/>
    <w:rsid w:val="00731C74"/>
    <w:rsid w:val="007B4A2B"/>
    <w:rsid w:val="008042C6"/>
    <w:rsid w:val="00805849"/>
    <w:rsid w:val="0081076A"/>
    <w:rsid w:val="0082231F"/>
    <w:rsid w:val="0094062B"/>
    <w:rsid w:val="00954C1E"/>
    <w:rsid w:val="009551F8"/>
    <w:rsid w:val="0097522A"/>
    <w:rsid w:val="0098229C"/>
    <w:rsid w:val="009A5823"/>
    <w:rsid w:val="009C003C"/>
    <w:rsid w:val="00A25DCD"/>
    <w:rsid w:val="00A3111D"/>
    <w:rsid w:val="00A36B2B"/>
    <w:rsid w:val="00AA41D9"/>
    <w:rsid w:val="00AA4262"/>
    <w:rsid w:val="00AB15F9"/>
    <w:rsid w:val="00AD0974"/>
    <w:rsid w:val="00AE3B08"/>
    <w:rsid w:val="00AE3B0C"/>
    <w:rsid w:val="00AE6B5F"/>
    <w:rsid w:val="00B03FB5"/>
    <w:rsid w:val="00B27FD9"/>
    <w:rsid w:val="00B62766"/>
    <w:rsid w:val="00B92BCB"/>
    <w:rsid w:val="00BB0D7A"/>
    <w:rsid w:val="00C24DA4"/>
    <w:rsid w:val="00C456DB"/>
    <w:rsid w:val="00C576B5"/>
    <w:rsid w:val="00C848ED"/>
    <w:rsid w:val="00C93C4A"/>
    <w:rsid w:val="00CF6AB1"/>
    <w:rsid w:val="00D21B5F"/>
    <w:rsid w:val="00D25A48"/>
    <w:rsid w:val="00DA39E5"/>
    <w:rsid w:val="00DB44B7"/>
    <w:rsid w:val="00E11EE9"/>
    <w:rsid w:val="00E22541"/>
    <w:rsid w:val="00E51DE0"/>
    <w:rsid w:val="00E52BD0"/>
    <w:rsid w:val="00E67570"/>
    <w:rsid w:val="00E83C2C"/>
    <w:rsid w:val="00E9665C"/>
    <w:rsid w:val="00EC33F4"/>
    <w:rsid w:val="00F02EE2"/>
    <w:rsid w:val="00F41E07"/>
    <w:rsid w:val="00F54D83"/>
    <w:rsid w:val="00F60CFC"/>
    <w:rsid w:val="00F834C0"/>
    <w:rsid w:val="00FB6137"/>
    <w:rsid w:val="00FC1B4A"/>
    <w:rsid w:val="00FC5290"/>
    <w:rsid w:val="00FD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3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2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684105"/>
    <w:pPr>
      <w:jc w:val="center"/>
    </w:pPr>
    <w:rPr>
      <w:b/>
      <w:color w:val="000000"/>
      <w:sz w:val="28"/>
      <w:szCs w:val="20"/>
    </w:rPr>
  </w:style>
  <w:style w:type="paragraph" w:styleId="a5">
    <w:name w:val="List Paragraph"/>
    <w:basedOn w:val="a"/>
    <w:uiPriority w:val="34"/>
    <w:qFormat/>
    <w:rsid w:val="003B3711"/>
    <w:pPr>
      <w:ind w:left="708"/>
    </w:pPr>
  </w:style>
  <w:style w:type="character" w:styleId="a6">
    <w:name w:val="Hyperlink"/>
    <w:basedOn w:val="a0"/>
    <w:rsid w:val="003B37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klass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chporta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todkopilka.ru" TargetMode="External"/><Relationship Id="rId11" Type="http://schemas.openxmlformats.org/officeDocument/2006/relationships/hyperlink" Target="http://www.ipkps.bsu.edu.ru" TargetMode="External"/><Relationship Id="rId5" Type="http://schemas.openxmlformats.org/officeDocument/2006/relationships/hyperlink" Target="http://www.1september.ru" TargetMode="External"/><Relationship Id="rId10" Type="http://schemas.openxmlformats.org/officeDocument/2006/relationships/hyperlink" Target="http://www.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todkabi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Taisiya</dc:creator>
  <cp:keywords/>
  <cp:lastModifiedBy>PTA</cp:lastModifiedBy>
  <cp:revision>8</cp:revision>
  <cp:lastPrinted>2011-09-23T10:27:00Z</cp:lastPrinted>
  <dcterms:created xsi:type="dcterms:W3CDTF">2012-05-23T06:53:00Z</dcterms:created>
  <dcterms:modified xsi:type="dcterms:W3CDTF">2012-10-06T04:53:00Z</dcterms:modified>
</cp:coreProperties>
</file>