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4B" w:rsidRDefault="0035007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ОМ – 6 класс</w:t>
      </w:r>
    </w:p>
    <w:p w:rsidR="00350076" w:rsidRDefault="00350076">
      <w:pPr>
        <w:rPr>
          <w:i/>
          <w:sz w:val="28"/>
          <w:szCs w:val="28"/>
        </w:rPr>
      </w:pPr>
    </w:p>
    <w:p w:rsidR="00350076" w:rsidRDefault="00350076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№ 4.</w:t>
      </w:r>
    </w:p>
    <w:p w:rsidR="00350076" w:rsidRDefault="00350076">
      <w:pPr>
        <w:rPr>
          <w:i/>
          <w:sz w:val="28"/>
          <w:szCs w:val="28"/>
        </w:rPr>
      </w:pPr>
    </w:p>
    <w:p w:rsidR="00350076" w:rsidRDefault="00350076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Тема. "Космические пришельцы. Звездное небо".</w:t>
      </w:r>
    </w:p>
    <w:p w:rsidR="00350076" w:rsidRDefault="00C86A33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350076" w:rsidRDefault="0035007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Вариант 1.</w:t>
      </w:r>
    </w:p>
    <w:p w:rsidR="00350076" w:rsidRDefault="00350076" w:rsidP="00350076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Расскажите о космических пришельцах.</w:t>
      </w:r>
    </w:p>
    <w:p w:rsidR="00350076" w:rsidRDefault="00350076" w:rsidP="00350076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Что такое небосвод?</w:t>
      </w:r>
    </w:p>
    <w:p w:rsidR="00350076" w:rsidRDefault="00350076" w:rsidP="00350076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Найдите на карте звездного неба ковш созвездия</w:t>
      </w:r>
      <w:r w:rsidR="003B064D">
        <w:rPr>
          <w:i/>
          <w:sz w:val="28"/>
          <w:szCs w:val="28"/>
        </w:rPr>
        <w:t xml:space="preserve"> Большая Медведица.</w:t>
      </w:r>
    </w:p>
    <w:p w:rsidR="003B064D" w:rsidRDefault="003B064D" w:rsidP="003B064D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Определите, сколько звезд образуют ковш.</w:t>
      </w:r>
    </w:p>
    <w:p w:rsidR="003B064D" w:rsidRDefault="003B064D" w:rsidP="003B064D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3B064D" w:rsidRDefault="003B064D" w:rsidP="003B064D">
      <w:pPr>
        <w:rPr>
          <w:i/>
          <w:sz w:val="28"/>
          <w:szCs w:val="28"/>
        </w:rPr>
      </w:pPr>
    </w:p>
    <w:p w:rsidR="003B064D" w:rsidRDefault="003B064D" w:rsidP="003B064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Вариант 2.</w:t>
      </w:r>
    </w:p>
    <w:p w:rsidR="003B064D" w:rsidRDefault="003B064D" w:rsidP="003B064D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Что вы знаете о комете Галлея?</w:t>
      </w:r>
    </w:p>
    <w:p w:rsidR="003B064D" w:rsidRDefault="003B064D" w:rsidP="003B064D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Почему понятие "небосвод" оказывается условным?</w:t>
      </w:r>
    </w:p>
    <w:p w:rsidR="003B064D" w:rsidRDefault="003B064D" w:rsidP="003B064D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Что такое созвездия? Приведите примеры 4 – 5 созвездий.</w:t>
      </w:r>
    </w:p>
    <w:p w:rsidR="003B064D" w:rsidRDefault="003B064D" w:rsidP="003B064D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3B064D" w:rsidRDefault="003B064D" w:rsidP="003B064D">
      <w:pPr>
        <w:rPr>
          <w:i/>
          <w:sz w:val="28"/>
          <w:szCs w:val="28"/>
        </w:rPr>
      </w:pPr>
    </w:p>
    <w:p w:rsidR="003B064D" w:rsidRDefault="003B064D" w:rsidP="003B064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Вариант 3.</w:t>
      </w:r>
    </w:p>
    <w:p w:rsidR="003B064D" w:rsidRDefault="003B064D" w:rsidP="003B064D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Что такое метеорит? метеоритные дожди?</w:t>
      </w:r>
    </w:p>
    <w:p w:rsidR="003B064D" w:rsidRDefault="003B064D" w:rsidP="003B064D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C86A33">
        <w:rPr>
          <w:i/>
          <w:sz w:val="28"/>
          <w:szCs w:val="28"/>
        </w:rPr>
        <w:t>асскажите о происхождении названий звезд и созвездий.</w:t>
      </w:r>
    </w:p>
    <w:p w:rsidR="003B064D" w:rsidRDefault="00A30EA5" w:rsidP="00A30EA5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Каково строение кометы?</w:t>
      </w:r>
    </w:p>
    <w:p w:rsidR="003B064D" w:rsidRDefault="00A30EA5" w:rsidP="00A30EA5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A30EA5" w:rsidRDefault="00A30EA5" w:rsidP="00A30EA5">
      <w:pPr>
        <w:rPr>
          <w:i/>
          <w:sz w:val="28"/>
          <w:szCs w:val="28"/>
        </w:rPr>
      </w:pPr>
    </w:p>
    <w:p w:rsidR="00A30EA5" w:rsidRDefault="00A30EA5" w:rsidP="00A30EA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Вариант 4.</w:t>
      </w:r>
    </w:p>
    <w:p w:rsidR="00A30EA5" w:rsidRDefault="00A30EA5" w:rsidP="00A30EA5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Расскажи о Тунгусском метеорите все, что ты о нем знаешь.</w:t>
      </w:r>
    </w:p>
    <w:p w:rsidR="00A30EA5" w:rsidRDefault="00A30EA5" w:rsidP="00A30EA5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Чем объясняется интерес к кометам?</w:t>
      </w:r>
    </w:p>
    <w:p w:rsidR="00A30EA5" w:rsidRDefault="00A30EA5" w:rsidP="00A30EA5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Что такое астрология?</w:t>
      </w:r>
    </w:p>
    <w:p w:rsidR="00A30EA5" w:rsidRDefault="00A30EA5" w:rsidP="00A30EA5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A30EA5" w:rsidRDefault="00A30EA5" w:rsidP="00A30EA5">
      <w:pPr>
        <w:rPr>
          <w:i/>
          <w:sz w:val="28"/>
          <w:szCs w:val="28"/>
        </w:rPr>
      </w:pPr>
    </w:p>
    <w:p w:rsidR="00A30EA5" w:rsidRDefault="00A30EA5" w:rsidP="00A30EA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Вариант 5.</w:t>
      </w:r>
    </w:p>
    <w:p w:rsidR="00A30EA5" w:rsidRDefault="00A30EA5" w:rsidP="00A30EA5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От каких географических координат зависит карта звездного неба?</w:t>
      </w:r>
    </w:p>
    <w:p w:rsidR="00A30EA5" w:rsidRDefault="00A30EA5" w:rsidP="00A30EA5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Что такое звезды?</w:t>
      </w:r>
    </w:p>
    <w:p w:rsidR="004631EE" w:rsidRDefault="004631EE" w:rsidP="004631EE">
      <w:pPr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Объясни понятие "световой год". Где и для чего оно применяется?</w:t>
      </w:r>
    </w:p>
    <w:p w:rsidR="004631EE" w:rsidRDefault="004631EE" w:rsidP="004631EE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4631EE" w:rsidRDefault="004631EE" w:rsidP="004631EE">
      <w:pPr>
        <w:rPr>
          <w:i/>
          <w:sz w:val="28"/>
          <w:szCs w:val="28"/>
        </w:rPr>
      </w:pPr>
    </w:p>
    <w:p w:rsidR="004631EE" w:rsidRDefault="004631EE" w:rsidP="004631E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Вариант 6.</w:t>
      </w:r>
    </w:p>
    <w:p w:rsidR="004631EE" w:rsidRDefault="004631EE" w:rsidP="004631EE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Как различаются звезды по размерам, цвету и яркости?</w:t>
      </w:r>
    </w:p>
    <w:p w:rsidR="004631EE" w:rsidRDefault="004631EE" w:rsidP="004631EE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Ориентируясь по ковшу Большой Медведицы и Полярной звезде, отыщи с помощью звездной карты созвездия Дракон, Цефей и Кассиопея. </w:t>
      </w:r>
    </w:p>
    <w:p w:rsidR="004631EE" w:rsidRDefault="00C86A33" w:rsidP="004631EE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Почему наблюдатель всякий раз видит только половину небесной сферы?</w:t>
      </w:r>
    </w:p>
    <w:p w:rsidR="00C86A33" w:rsidRPr="00350076" w:rsidRDefault="00C86A33" w:rsidP="00C86A33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sectPr w:rsidR="00C86A33" w:rsidRPr="00350076" w:rsidSect="0003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5AA"/>
    <w:multiLevelType w:val="hybridMultilevel"/>
    <w:tmpl w:val="D9260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A767D"/>
    <w:multiLevelType w:val="hybridMultilevel"/>
    <w:tmpl w:val="9C1C5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11DA0"/>
    <w:multiLevelType w:val="hybridMultilevel"/>
    <w:tmpl w:val="4740E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00FA2"/>
    <w:multiLevelType w:val="hybridMultilevel"/>
    <w:tmpl w:val="130AB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E2E95"/>
    <w:multiLevelType w:val="hybridMultilevel"/>
    <w:tmpl w:val="0C30F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8632E3"/>
    <w:multiLevelType w:val="hybridMultilevel"/>
    <w:tmpl w:val="916A0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0076"/>
    <w:rsid w:val="00030437"/>
    <w:rsid w:val="00032334"/>
    <w:rsid w:val="00067BA3"/>
    <w:rsid w:val="00170EC0"/>
    <w:rsid w:val="0017679A"/>
    <w:rsid w:val="001868FB"/>
    <w:rsid w:val="00350076"/>
    <w:rsid w:val="00396C4B"/>
    <w:rsid w:val="003B064D"/>
    <w:rsid w:val="004564B5"/>
    <w:rsid w:val="004631EE"/>
    <w:rsid w:val="005E367C"/>
    <w:rsid w:val="00A30EA5"/>
    <w:rsid w:val="00B20F71"/>
    <w:rsid w:val="00C46591"/>
    <w:rsid w:val="00C86A33"/>
    <w:rsid w:val="00D80CB9"/>
    <w:rsid w:val="00E83AAD"/>
    <w:rsid w:val="00F6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3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ОМ – 6 класс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ОМ – 6 класс</dc:title>
  <dc:subject/>
  <dc:creator>User</dc:creator>
  <cp:keywords/>
  <dc:description/>
  <cp:lastModifiedBy>Михаил</cp:lastModifiedBy>
  <cp:revision>2</cp:revision>
  <cp:lastPrinted>2006-10-21T05:35:00Z</cp:lastPrinted>
  <dcterms:created xsi:type="dcterms:W3CDTF">2015-02-06T04:28:00Z</dcterms:created>
  <dcterms:modified xsi:type="dcterms:W3CDTF">2015-02-06T04:28:00Z</dcterms:modified>
</cp:coreProperties>
</file>