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Ход урока: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1.Организационный момент.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-Здравствуйте, ребята!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Встало солнышко – ура!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       Слайд 1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    Заниматься нам пора!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  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Слушаем внимательно!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Учимся старательно,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Помогу вам в этом я –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Марина Викторовна</w:t>
      </w:r>
      <w:proofErr w:type="gramStart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едленно)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  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Думаем, запоминаем,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  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Дружно руки поднимаем!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какой урок у нас начинается?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-Проверим, все ли готово к уроку? (учебник, рабочая тетрадь, пластилин, карандаши)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-Что еще пригодится на уроке? Какие качества нужны? (аккуратность, сообразительность, внимание, знание, ум).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-Итак, мы начинаем наш урок. Помните, что вы самые умные, сообразительные дети, у вас все получится.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2.Актуализация знаний.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Ребята, отгадайте загадку: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 Тает снежок,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                                СЛАЙД 2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 Зеленеет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лужок,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 День прибывает,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  Когда это бывает? (Весной)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Какие слова из загадки помогли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вам догадаться, что речь идет о весне?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>-А какое сейчас время года? (Весна)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-Какие изменения произошли в природе? (Ответы детей)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 3.Сообщение темы урока. Изучение нового материала.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-Садитесь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поудобнее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начинаем наше путешествие. Представьте, что мы оказались на цветущем лугу. Кого же мы встретим первым?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На цветок пахучий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Сел цветок летучий.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Шевелились у цветка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Все четыре лепестка.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Я сорвать его хотела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–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Он вспорхнул и улетел! (Бабочка)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          Цветок на доске + СЛАЙД 3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-Как вы думаете, к какой группе животных относится бабочка? (К насекомым).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-Скажите, ребята, о чем пойдет речь на уроке?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-Итак, тема нашего урока «ЖИЗНЬ НАСЕКОМЫХ ВЕСНОЙ»       слайд 4-щелчок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-Насекомые – самая многочисленная группа животных. Зоологам известно уже более 1 млн. видов насекомых, и каждый год открываются тысячи новых. Одних только бабочек насчитывается более 110 000 особей.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4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(виды бабочек)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-Посмотрите, как выглядит бабочка. С чем поэт сравнил крылья бабочки? ( С цветком)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Какие крылья у бабочки? ( Яркие, воздушные, легкие, большие).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сколько крыльев у бабочки? (Четыре)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-Рассмотрите виды бабочек, которых создала природа.        СЛАЙД 5.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4. </w:t>
      </w:r>
      <w:proofErr w:type="spellStart"/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Физминутка</w:t>
      </w:r>
      <w:proofErr w:type="spellEnd"/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«Бабочка».</w:t>
      </w:r>
      <w:r w:rsidRPr="001624E5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МУЗЫКА ВИВАЛЬДИ «ЛЕТО»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-Давайте встанем и представим себя бабочками: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>   Утром бабочка проснулась –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Улыбнулась, потянулась,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Раз – росой она умылась,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Два изящно покружилась,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Три – нагнулась и присела,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На четыре – улетела.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Какие красивые бабочки получились. Присаживайтесь на свои «цветочки-стульчики».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-Послушайте загадку о том, кто прилетел к бабочке в гости.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На лужайке, на ромашке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Он летал в цветной рубашке.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«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Жу-жу-жу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жу-жу-жу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Я с ромашками дружу.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-Что это за насекомое? (Жук)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6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-Посмотрите на жука. Сколько ножек у насекомого? (Шесть).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А есть ли у жука крылья? Какие они? (</w:t>
      </w:r>
      <w:proofErr w:type="spellStart"/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Верхние-жесткие</w:t>
      </w:r>
      <w:proofErr w:type="spellEnd"/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нижние – тонкие, прозрачные).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сейчас закройте глазки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к нам еще кто-то летит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…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Фонограмма (включить жужжание пчелы)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+слайд 7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(Если не узнают, прочитать)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 Домовитая хозяйка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 Пролетела над лужайкой,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Похлопочет над цветком-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>     Он поделится медком. ( Пчела)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8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какой звук произносит пчела? (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)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-Ребята, а есть ли у пчелы крылья? Какие? Сколько ножек? Посчитайте.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чем заняты пчелы? Какую пользу приносят? (вывод)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-Наше путешествие продолжается, с цветочной поляны мы перешли на просторную травянистую лужайку.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-Нам встречается новое животное.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-Кто же это? (Паук).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9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-Этот паучок гуляет по траве. А где еще можно встретить паучков и больших пауков?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-Как называется их домик? (Гнездо из нитей паутины).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пауки летают? Почему нет? (У них нет крыльев).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-А что вы можете сказать о количестве ног? (Восемь).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-Верно, поэтому пауки не относятся к насекомым!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-Отгадайте еще загадку: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   Ростом 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мал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но работящий!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 Он - охотник настоящий.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Дом из хвои собирает,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 Лес от гусениц спасает. (Муравей)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10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-Почему они так быстро бегают? (У них 6 ножек, как и у других насекомых).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5.Практическая работа. Работа в парах.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 xml:space="preserve">- Ребята, давайте смастерим 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нашему</w:t>
      </w:r>
      <w:proofErr w:type="gramEnd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муравьишке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друзей. Сначала сделаем головку. Для этого возьмем пластилин, поделим его на две части. Скатаем два шара, из одного шара сделаем головку, приделаем усики, вставим глазки. Второй шар будет грудка, прикрепим ее к головке. Затем грудку соединим с брюшком, для этого возьмем желудь. Чего не хватает нашим муравьям? (Ножек). А сколько ножек 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наших 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муравьишек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-Ножками будут веточки березы.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-Сделали, 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как называется их домик? (Муравейник).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еперь проводим </w:t>
      </w:r>
      <w:proofErr w:type="spell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муравьишек</w:t>
      </w:r>
      <w:proofErr w:type="spell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домой.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eastAsia="ru-RU"/>
        </w:rPr>
        <w:t>6</w:t>
      </w: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..Работа над проблемной ситуацией.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-Послушайте, о ком я говорю?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 На лугу живет скрипач,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   Носит фрак и ходит вскачь. (Кузнечик)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-Где-то спрятался кузнечик в нашем классе. Попробуйте его разыскать.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11</w:t>
      </w: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  <w:r w:rsidR="001624E5" w:rsidRPr="001624E5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Физминутка «Кузнечик».</w:t>
      </w:r>
    </w:p>
    <w:p w:rsidR="001624E5" w:rsidRPr="001624E5" w:rsidRDefault="001624E5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1624E5" w:rsidRPr="00866AE7" w:rsidRDefault="001624E5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-Сколько ножек у кузнечика? Какие они? (длинные)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-Почему кузнечик зеленый, а пчела пестрая?               СЛАЙД12</w:t>
      </w:r>
    </w:p>
    <w:p w:rsidR="00866AE7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Слайд 13</w:t>
      </w:r>
      <w:r w:rsidR="00866AE7"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</w:p>
    <w:p w:rsidR="00866AE7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624E5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eastAsia="ru-RU"/>
        </w:rPr>
        <w:t> 7</w:t>
      </w:r>
      <w:r w:rsidR="00866AE7"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866AE7"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Закрепление изученного материала. Работа по учебнику.</w:t>
      </w:r>
    </w:p>
    <w:p w:rsidR="00866AE7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-Ребята, возьмите лист с заданием.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-Прочитайте рассказ «Весенние картинки»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</w:t>
      </w:r>
      <w:r w:rsidR="0057306B"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Беседа по тексту.</w:t>
      </w:r>
      <w:r w:rsidR="0057306B"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-О ком говорится в тексте? (о жуке жужелице.)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-Что интересного из этого текста вы узнали?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-Рассмотрите иллюстрацию в учебнике.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>-Что делает пчела?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-Где находится майский жук?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-За кем охотится жужелица?</w:t>
      </w:r>
    </w:p>
    <w:p w:rsidR="0057306B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lang w:eastAsia="ru-RU"/>
        </w:rPr>
        <w:t>Вывод:</w:t>
      </w: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-Р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ебята, бабочки, пчелы, жуки, муравьи, кузнечики – это все насекомые.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9.Работа по карточкам. (Сюрпризный момент).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-В ваших рабочих тетрадях находятся конверты с заданиями.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-Дорисуйте на карточках недостающие части тела насекомых, с помощью которых они передвигаются.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ченики работают   с карточками.)</w:t>
      </w:r>
    </w:p>
    <w:p w:rsidR="0057306B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Давайте </w:t>
      </w:r>
      <w:proofErr w:type="gramStart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покажем</w:t>
      </w:r>
      <w:proofErr w:type="gramEnd"/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как  передвигаются насекомые?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Как передвигаются пчёлы, бабочки, стрекозы? (летают). Что дорисовали?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 Как передвигаются муравьи? (бегают.) Что дорисовали?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-Как передвигаются кузнечики? (Они прыгают.)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866AE7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10.Итог урока.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-Назовите отличительные особенности насекомых от других животных?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-Как передвигаются насекомые?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-Что показалось самым интересным на уроке? И что нового узнали для себя?</w:t>
      </w:r>
    </w:p>
    <w:p w:rsidR="00866AE7" w:rsidRPr="00866AE7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-Сегодня на уроке мы узнали: кто такие насекомые, где они живут? Нужны ли эти маленькие существа на Земле?</w:t>
      </w:r>
    </w:p>
    <w:p w:rsidR="00866AE7" w:rsidRPr="001624E5" w:rsidRDefault="00866AE7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-Правильно, ребята! В природе нет ничего лишнего. И насекомые нуждаются в охране.  Многие насекомые занесены в Красную книгу.</w:t>
      </w:r>
    </w:p>
    <w:p w:rsidR="0057306B" w:rsidRPr="001624E5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624E5">
        <w:rPr>
          <w:rFonts w:ascii="Trebuchet MS" w:eastAsia="Times New Roman" w:hAnsi="Trebuchet MS" w:cs="Times New Roman"/>
          <w:b/>
          <w:i/>
          <w:color w:val="000000" w:themeColor="text1"/>
          <w:sz w:val="24"/>
          <w:szCs w:val="24"/>
          <w:u w:val="single"/>
          <w:lang w:eastAsia="ru-RU"/>
        </w:rPr>
        <w:t>9.РЕФЛЕКСИЯ.</w:t>
      </w:r>
    </w:p>
    <w:p w:rsidR="0057306B" w:rsidRPr="001624E5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-Кому было интересно на уроке, кто узнал много нового, возьмите бабочку и посадите ее на ромашку.</w:t>
      </w:r>
    </w:p>
    <w:p w:rsidR="0057306B" w:rsidRPr="001624E5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-Те дети, которые не все поняли по теме «насекомые», у кого остались вопросы возьмите пчелку.</w:t>
      </w:r>
    </w:p>
    <w:p w:rsidR="0057306B" w:rsidRPr="001624E5" w:rsidRDefault="001624E5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57306B"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Сегодня мы с вами хорошо поработали. Как эти трудолюбивые </w:t>
      </w:r>
      <w:proofErr w:type="spellStart"/>
      <w:r w:rsidR="0057306B"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муравьишки</w:t>
      </w:r>
      <w:proofErr w:type="spellEnd"/>
      <w:r w:rsidR="0057306B" w:rsidRPr="001624E5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. Каждый из вас заселил муравейник. На память о нашей встрече я хочу подарить вам …</w:t>
      </w:r>
    </w:p>
    <w:p w:rsidR="0057306B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3"/>
          <w:szCs w:val="23"/>
          <w:lang w:eastAsia="ru-RU"/>
        </w:rPr>
      </w:pPr>
    </w:p>
    <w:p w:rsidR="0057306B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3"/>
          <w:szCs w:val="23"/>
          <w:lang w:eastAsia="ru-RU"/>
        </w:rPr>
      </w:pPr>
    </w:p>
    <w:p w:rsidR="0057306B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3"/>
          <w:szCs w:val="23"/>
          <w:lang w:eastAsia="ru-RU"/>
        </w:rPr>
      </w:pPr>
    </w:p>
    <w:p w:rsidR="0057306B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000000" w:themeColor="text1"/>
          <w:sz w:val="23"/>
          <w:szCs w:val="23"/>
          <w:lang w:eastAsia="ru-RU"/>
        </w:rPr>
      </w:pPr>
    </w:p>
    <w:p w:rsidR="0057306B" w:rsidRPr="00866AE7" w:rsidRDefault="0057306B" w:rsidP="00866AE7">
      <w:p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804640"/>
          <w:sz w:val="23"/>
          <w:szCs w:val="23"/>
          <w:lang w:eastAsia="ru-RU"/>
        </w:rPr>
      </w:pPr>
    </w:p>
    <w:p w:rsidR="00866AE7" w:rsidRPr="00866AE7" w:rsidRDefault="00866AE7" w:rsidP="00866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804640"/>
          <w:sz w:val="23"/>
          <w:szCs w:val="23"/>
          <w:lang w:eastAsia="ru-RU"/>
        </w:rPr>
      </w:pPr>
      <w:hyperlink r:id="rId7" w:history="1">
        <w:r w:rsidRPr="00866AE7">
          <w:rPr>
            <w:rFonts w:ascii="Trebuchet MS" w:eastAsia="Times New Roman" w:hAnsi="Trebuchet MS" w:cs="Times New Roman"/>
            <w:color w:val="333333"/>
            <w:sz w:val="23"/>
            <w:u w:val="single"/>
            <w:lang w:eastAsia="ru-RU"/>
          </w:rPr>
          <w:t>&lt;&lt; Назад</w:t>
        </w:r>
      </w:hyperlink>
    </w:p>
    <w:p w:rsidR="00866AE7" w:rsidRPr="00866AE7" w:rsidRDefault="00866AE7" w:rsidP="00866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804640"/>
          <w:sz w:val="23"/>
          <w:szCs w:val="23"/>
          <w:lang w:eastAsia="ru-RU"/>
        </w:rPr>
      </w:pPr>
      <w:r w:rsidRPr="00866AE7">
        <w:rPr>
          <w:rFonts w:ascii="Trebuchet MS" w:eastAsia="Times New Roman" w:hAnsi="Trebuchet MS" w:cs="Times New Roman"/>
          <w:color w:val="804640"/>
          <w:sz w:val="23"/>
          <w:szCs w:val="23"/>
          <w:lang w:eastAsia="ru-RU"/>
        </w:rPr>
        <w:t>Вперёд</w:t>
      </w:r>
    </w:p>
    <w:p w:rsidR="00866AE7" w:rsidRPr="00866AE7" w:rsidRDefault="00866AE7" w:rsidP="0086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rebuchet MS" w:eastAsia="Times New Roman" w:hAnsi="Trebuchet MS" w:cs="Times New Roman"/>
          <w:color w:val="804640"/>
          <w:sz w:val="23"/>
          <w:szCs w:val="23"/>
          <w:lang w:eastAsia="ru-RU"/>
        </w:rPr>
      </w:pPr>
      <w:hyperlink r:id="rId8" w:history="1">
        <w:r w:rsidRPr="00866AE7">
          <w:rPr>
            <w:rFonts w:ascii="Trebuchet MS" w:eastAsia="Times New Roman" w:hAnsi="Trebuchet MS" w:cs="Times New Roman"/>
            <w:color w:val="333333"/>
            <w:sz w:val="23"/>
            <w:u w:val="single"/>
            <w:lang w:eastAsia="ru-RU"/>
          </w:rPr>
          <w:t>&lt; Назад</w:t>
        </w:r>
      </w:hyperlink>
    </w:p>
    <w:p w:rsidR="00866AE7" w:rsidRPr="00866AE7" w:rsidRDefault="00866AE7" w:rsidP="00866AE7">
      <w:pPr>
        <w:pBdr>
          <w:bottom w:val="single" w:sz="6" w:space="2" w:color="D2DADB"/>
        </w:pBdr>
        <w:shd w:val="clear" w:color="auto" w:fill="FFFFFF"/>
        <w:spacing w:before="100" w:beforeAutospacing="1" w:after="167" w:line="335" w:lineRule="atLeast"/>
        <w:outlineLvl w:val="3"/>
        <w:rPr>
          <w:rFonts w:ascii="Trebuchet MS" w:eastAsia="Times New Roman" w:hAnsi="Trebuchet MS" w:cs="Times New Roman"/>
          <w:b/>
          <w:bCs/>
          <w:color w:val="555555"/>
          <w:sz w:val="24"/>
          <w:szCs w:val="24"/>
          <w:lang w:eastAsia="ru-RU"/>
        </w:rPr>
      </w:pPr>
      <w:r w:rsidRPr="00866AE7">
        <w:rPr>
          <w:rFonts w:ascii="Trebuchet MS" w:eastAsia="Times New Roman" w:hAnsi="Trebuchet MS" w:cs="Times New Roman"/>
          <w:b/>
          <w:bCs/>
          <w:color w:val="555555"/>
          <w:sz w:val="24"/>
          <w:szCs w:val="24"/>
          <w:lang w:eastAsia="ru-RU"/>
        </w:rPr>
        <w:t>Добавить комментарий</w:t>
      </w:r>
    </w:p>
    <w:p w:rsidR="000F1F39" w:rsidRDefault="000F1F39"/>
    <w:sectPr w:rsidR="000F1F39" w:rsidSect="000F1F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1B" w:rsidRDefault="0092551B" w:rsidP="001624E5">
      <w:pPr>
        <w:spacing w:after="0" w:line="240" w:lineRule="auto"/>
      </w:pPr>
      <w:r>
        <w:separator/>
      </w:r>
    </w:p>
  </w:endnote>
  <w:endnote w:type="continuationSeparator" w:id="0">
    <w:p w:rsidR="0092551B" w:rsidRDefault="0092551B" w:rsidP="0016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51152"/>
      <w:docPartObj>
        <w:docPartGallery w:val="Page Numbers (Bottom of Page)"/>
        <w:docPartUnique/>
      </w:docPartObj>
    </w:sdtPr>
    <w:sdtContent>
      <w:p w:rsidR="001624E5" w:rsidRDefault="001624E5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624E5" w:rsidRDefault="001624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1B" w:rsidRDefault="0092551B" w:rsidP="001624E5">
      <w:pPr>
        <w:spacing w:after="0" w:line="240" w:lineRule="auto"/>
      </w:pPr>
      <w:r>
        <w:separator/>
      </w:r>
    </w:p>
  </w:footnote>
  <w:footnote w:type="continuationSeparator" w:id="0">
    <w:p w:rsidR="0092551B" w:rsidRDefault="0092551B" w:rsidP="0016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245"/>
    <w:multiLevelType w:val="multilevel"/>
    <w:tmpl w:val="06F8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11B85"/>
    <w:multiLevelType w:val="multilevel"/>
    <w:tmpl w:val="E4D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AE7"/>
    <w:rsid w:val="000066FE"/>
    <w:rsid w:val="000101D1"/>
    <w:rsid w:val="000112A9"/>
    <w:rsid w:val="00016CBE"/>
    <w:rsid w:val="000258C1"/>
    <w:rsid w:val="00026229"/>
    <w:rsid w:val="00026305"/>
    <w:rsid w:val="0003115D"/>
    <w:rsid w:val="000322D0"/>
    <w:rsid w:val="0003306F"/>
    <w:rsid w:val="00035E23"/>
    <w:rsid w:val="00040797"/>
    <w:rsid w:val="00042E40"/>
    <w:rsid w:val="0004433B"/>
    <w:rsid w:val="00044F5F"/>
    <w:rsid w:val="000451E0"/>
    <w:rsid w:val="000454E5"/>
    <w:rsid w:val="00055EF1"/>
    <w:rsid w:val="00056093"/>
    <w:rsid w:val="00063786"/>
    <w:rsid w:val="0007193A"/>
    <w:rsid w:val="00081110"/>
    <w:rsid w:val="000829E7"/>
    <w:rsid w:val="0008396A"/>
    <w:rsid w:val="00086A2E"/>
    <w:rsid w:val="00090064"/>
    <w:rsid w:val="0009112A"/>
    <w:rsid w:val="000A1110"/>
    <w:rsid w:val="000A512F"/>
    <w:rsid w:val="000B4953"/>
    <w:rsid w:val="000B61BA"/>
    <w:rsid w:val="000B6E52"/>
    <w:rsid w:val="000C20A2"/>
    <w:rsid w:val="000C7395"/>
    <w:rsid w:val="000D0459"/>
    <w:rsid w:val="000D31CF"/>
    <w:rsid w:val="000D33EB"/>
    <w:rsid w:val="000D499E"/>
    <w:rsid w:val="000E2EE7"/>
    <w:rsid w:val="000E5664"/>
    <w:rsid w:val="000F1F39"/>
    <w:rsid w:val="000F2167"/>
    <w:rsid w:val="000F31BB"/>
    <w:rsid w:val="000F52FF"/>
    <w:rsid w:val="001036F1"/>
    <w:rsid w:val="00126BE8"/>
    <w:rsid w:val="0012778E"/>
    <w:rsid w:val="00131420"/>
    <w:rsid w:val="001319EB"/>
    <w:rsid w:val="0013514D"/>
    <w:rsid w:val="00135405"/>
    <w:rsid w:val="00142A3E"/>
    <w:rsid w:val="00142B2B"/>
    <w:rsid w:val="00142D9E"/>
    <w:rsid w:val="00143348"/>
    <w:rsid w:val="00157E96"/>
    <w:rsid w:val="001603A7"/>
    <w:rsid w:val="001624E5"/>
    <w:rsid w:val="0017040E"/>
    <w:rsid w:val="00174C84"/>
    <w:rsid w:val="001879BE"/>
    <w:rsid w:val="001905C8"/>
    <w:rsid w:val="00192DF1"/>
    <w:rsid w:val="00194B4B"/>
    <w:rsid w:val="00194BA3"/>
    <w:rsid w:val="00195611"/>
    <w:rsid w:val="00195C29"/>
    <w:rsid w:val="001A0EB3"/>
    <w:rsid w:val="001A1F01"/>
    <w:rsid w:val="001A41F8"/>
    <w:rsid w:val="001A6620"/>
    <w:rsid w:val="001B0897"/>
    <w:rsid w:val="001B1829"/>
    <w:rsid w:val="001B19B2"/>
    <w:rsid w:val="001B3A99"/>
    <w:rsid w:val="001B60C7"/>
    <w:rsid w:val="001C0334"/>
    <w:rsid w:val="001C1068"/>
    <w:rsid w:val="001C12EA"/>
    <w:rsid w:val="001C5634"/>
    <w:rsid w:val="001C765D"/>
    <w:rsid w:val="001C790E"/>
    <w:rsid w:val="001D31FC"/>
    <w:rsid w:val="001E0191"/>
    <w:rsid w:val="001E1BEE"/>
    <w:rsid w:val="001F2AF6"/>
    <w:rsid w:val="001F2C87"/>
    <w:rsid w:val="001F3131"/>
    <w:rsid w:val="001F6F9A"/>
    <w:rsid w:val="001F7AAE"/>
    <w:rsid w:val="00201E73"/>
    <w:rsid w:val="002022DF"/>
    <w:rsid w:val="00207937"/>
    <w:rsid w:val="002125D4"/>
    <w:rsid w:val="00216A50"/>
    <w:rsid w:val="00216D55"/>
    <w:rsid w:val="00221288"/>
    <w:rsid w:val="002226CB"/>
    <w:rsid w:val="00224F7D"/>
    <w:rsid w:val="00225BE0"/>
    <w:rsid w:val="00225C2A"/>
    <w:rsid w:val="00226F0D"/>
    <w:rsid w:val="00230A74"/>
    <w:rsid w:val="00231272"/>
    <w:rsid w:val="00235F9B"/>
    <w:rsid w:val="0023708F"/>
    <w:rsid w:val="002371E6"/>
    <w:rsid w:val="00237CEA"/>
    <w:rsid w:val="00243C9C"/>
    <w:rsid w:val="00245313"/>
    <w:rsid w:val="002467B2"/>
    <w:rsid w:val="0025350C"/>
    <w:rsid w:val="00255C3B"/>
    <w:rsid w:val="00260C74"/>
    <w:rsid w:val="00263C37"/>
    <w:rsid w:val="00267E4B"/>
    <w:rsid w:val="00271313"/>
    <w:rsid w:val="00275A1F"/>
    <w:rsid w:val="002764A8"/>
    <w:rsid w:val="00276AFF"/>
    <w:rsid w:val="0028018D"/>
    <w:rsid w:val="00283B59"/>
    <w:rsid w:val="00285A1E"/>
    <w:rsid w:val="0028686E"/>
    <w:rsid w:val="00291AC0"/>
    <w:rsid w:val="00293E7D"/>
    <w:rsid w:val="00295FB8"/>
    <w:rsid w:val="002963F9"/>
    <w:rsid w:val="00296A9E"/>
    <w:rsid w:val="002A3505"/>
    <w:rsid w:val="002A3FB6"/>
    <w:rsid w:val="002B0312"/>
    <w:rsid w:val="002B137A"/>
    <w:rsid w:val="002B1B4E"/>
    <w:rsid w:val="002B20D1"/>
    <w:rsid w:val="002B302E"/>
    <w:rsid w:val="002B5799"/>
    <w:rsid w:val="002B6A51"/>
    <w:rsid w:val="002C244D"/>
    <w:rsid w:val="002C2FAA"/>
    <w:rsid w:val="002C3E63"/>
    <w:rsid w:val="002C47A5"/>
    <w:rsid w:val="002D4920"/>
    <w:rsid w:val="002D5804"/>
    <w:rsid w:val="002D62A4"/>
    <w:rsid w:val="002D741F"/>
    <w:rsid w:val="002E3970"/>
    <w:rsid w:val="002E4378"/>
    <w:rsid w:val="002F4882"/>
    <w:rsid w:val="00302B14"/>
    <w:rsid w:val="00306E5F"/>
    <w:rsid w:val="003207CB"/>
    <w:rsid w:val="00325298"/>
    <w:rsid w:val="00331396"/>
    <w:rsid w:val="00333011"/>
    <w:rsid w:val="0033406E"/>
    <w:rsid w:val="003404CB"/>
    <w:rsid w:val="00340C4F"/>
    <w:rsid w:val="00340D64"/>
    <w:rsid w:val="00341ECA"/>
    <w:rsid w:val="003506D1"/>
    <w:rsid w:val="00351CEA"/>
    <w:rsid w:val="003558F5"/>
    <w:rsid w:val="00357292"/>
    <w:rsid w:val="00357B18"/>
    <w:rsid w:val="00365E1B"/>
    <w:rsid w:val="0036704F"/>
    <w:rsid w:val="0036741B"/>
    <w:rsid w:val="00367754"/>
    <w:rsid w:val="00367953"/>
    <w:rsid w:val="00371D4B"/>
    <w:rsid w:val="00372861"/>
    <w:rsid w:val="003818C2"/>
    <w:rsid w:val="00387C74"/>
    <w:rsid w:val="00390186"/>
    <w:rsid w:val="003941B6"/>
    <w:rsid w:val="00395FE2"/>
    <w:rsid w:val="00397F6E"/>
    <w:rsid w:val="003A17E7"/>
    <w:rsid w:val="003A505E"/>
    <w:rsid w:val="003A64D1"/>
    <w:rsid w:val="003A74F8"/>
    <w:rsid w:val="003B1E8B"/>
    <w:rsid w:val="003B1F90"/>
    <w:rsid w:val="003B5166"/>
    <w:rsid w:val="003B6F70"/>
    <w:rsid w:val="003C2325"/>
    <w:rsid w:val="003D1798"/>
    <w:rsid w:val="003D4D20"/>
    <w:rsid w:val="003D552D"/>
    <w:rsid w:val="003E1FC5"/>
    <w:rsid w:val="003E4B95"/>
    <w:rsid w:val="003E68AC"/>
    <w:rsid w:val="003F0DF7"/>
    <w:rsid w:val="003F0F5A"/>
    <w:rsid w:val="003F34E3"/>
    <w:rsid w:val="003F4C52"/>
    <w:rsid w:val="003F6E6C"/>
    <w:rsid w:val="00401D72"/>
    <w:rsid w:val="00403180"/>
    <w:rsid w:val="00406151"/>
    <w:rsid w:val="00406FFC"/>
    <w:rsid w:val="00412934"/>
    <w:rsid w:val="0041304A"/>
    <w:rsid w:val="00413AC4"/>
    <w:rsid w:val="00420DD9"/>
    <w:rsid w:val="00426E22"/>
    <w:rsid w:val="00437794"/>
    <w:rsid w:val="00441F12"/>
    <w:rsid w:val="004423FB"/>
    <w:rsid w:val="00442EF9"/>
    <w:rsid w:val="00446E72"/>
    <w:rsid w:val="004478D2"/>
    <w:rsid w:val="004513AE"/>
    <w:rsid w:val="00451785"/>
    <w:rsid w:val="00451AD8"/>
    <w:rsid w:val="004526F6"/>
    <w:rsid w:val="004579EC"/>
    <w:rsid w:val="00460ED2"/>
    <w:rsid w:val="00465D05"/>
    <w:rsid w:val="00473BCE"/>
    <w:rsid w:val="004828D1"/>
    <w:rsid w:val="004908DE"/>
    <w:rsid w:val="00493476"/>
    <w:rsid w:val="00496E84"/>
    <w:rsid w:val="00497E0A"/>
    <w:rsid w:val="004A1052"/>
    <w:rsid w:val="004A273C"/>
    <w:rsid w:val="004A3FA3"/>
    <w:rsid w:val="004A53C8"/>
    <w:rsid w:val="004A5856"/>
    <w:rsid w:val="004A6F94"/>
    <w:rsid w:val="004B3EB4"/>
    <w:rsid w:val="004B73CB"/>
    <w:rsid w:val="004D50E7"/>
    <w:rsid w:val="004D6F88"/>
    <w:rsid w:val="004E0277"/>
    <w:rsid w:val="004E0867"/>
    <w:rsid w:val="004E0DFC"/>
    <w:rsid w:val="004E4F1C"/>
    <w:rsid w:val="004F0B34"/>
    <w:rsid w:val="004F0F35"/>
    <w:rsid w:val="004F1E5B"/>
    <w:rsid w:val="004F5C50"/>
    <w:rsid w:val="00503E60"/>
    <w:rsid w:val="0052097B"/>
    <w:rsid w:val="005261A0"/>
    <w:rsid w:val="00530C43"/>
    <w:rsid w:val="00532EDB"/>
    <w:rsid w:val="005379CB"/>
    <w:rsid w:val="005401E9"/>
    <w:rsid w:val="00542DFF"/>
    <w:rsid w:val="00546B70"/>
    <w:rsid w:val="0055418E"/>
    <w:rsid w:val="00556FCD"/>
    <w:rsid w:val="0056150A"/>
    <w:rsid w:val="00565F25"/>
    <w:rsid w:val="00566730"/>
    <w:rsid w:val="005710ED"/>
    <w:rsid w:val="00571BF1"/>
    <w:rsid w:val="00571CC1"/>
    <w:rsid w:val="0057306B"/>
    <w:rsid w:val="00576B69"/>
    <w:rsid w:val="00581254"/>
    <w:rsid w:val="005955E4"/>
    <w:rsid w:val="005B6BCA"/>
    <w:rsid w:val="005C094E"/>
    <w:rsid w:val="005C1CF6"/>
    <w:rsid w:val="005C21D4"/>
    <w:rsid w:val="005C372B"/>
    <w:rsid w:val="005C4A1C"/>
    <w:rsid w:val="005C6A14"/>
    <w:rsid w:val="005D0436"/>
    <w:rsid w:val="005D144A"/>
    <w:rsid w:val="005E6E70"/>
    <w:rsid w:val="005F143A"/>
    <w:rsid w:val="005F158A"/>
    <w:rsid w:val="005F2A94"/>
    <w:rsid w:val="00605191"/>
    <w:rsid w:val="0061378E"/>
    <w:rsid w:val="006174AD"/>
    <w:rsid w:val="00620B41"/>
    <w:rsid w:val="00622C26"/>
    <w:rsid w:val="0062713A"/>
    <w:rsid w:val="00631734"/>
    <w:rsid w:val="006373EB"/>
    <w:rsid w:val="00637593"/>
    <w:rsid w:val="006413FB"/>
    <w:rsid w:val="00641902"/>
    <w:rsid w:val="00641D7C"/>
    <w:rsid w:val="0064513B"/>
    <w:rsid w:val="00645D6B"/>
    <w:rsid w:val="00652907"/>
    <w:rsid w:val="00661182"/>
    <w:rsid w:val="0066577A"/>
    <w:rsid w:val="00670599"/>
    <w:rsid w:val="00670F41"/>
    <w:rsid w:val="00673CB8"/>
    <w:rsid w:val="006748BD"/>
    <w:rsid w:val="0068342B"/>
    <w:rsid w:val="00690882"/>
    <w:rsid w:val="00691746"/>
    <w:rsid w:val="00693A8D"/>
    <w:rsid w:val="0069401B"/>
    <w:rsid w:val="00695B7D"/>
    <w:rsid w:val="006A1EDC"/>
    <w:rsid w:val="006A2EE2"/>
    <w:rsid w:val="006A3332"/>
    <w:rsid w:val="006A5439"/>
    <w:rsid w:val="006B0AFC"/>
    <w:rsid w:val="006B11BB"/>
    <w:rsid w:val="006C2ADF"/>
    <w:rsid w:val="006C4552"/>
    <w:rsid w:val="006C5B1F"/>
    <w:rsid w:val="006C5FB4"/>
    <w:rsid w:val="006C6511"/>
    <w:rsid w:val="006D1315"/>
    <w:rsid w:val="006D417A"/>
    <w:rsid w:val="006E233D"/>
    <w:rsid w:val="006E36B3"/>
    <w:rsid w:val="006E4872"/>
    <w:rsid w:val="006F6AB7"/>
    <w:rsid w:val="00701E0F"/>
    <w:rsid w:val="007028E9"/>
    <w:rsid w:val="007047FC"/>
    <w:rsid w:val="00704DC7"/>
    <w:rsid w:val="00705108"/>
    <w:rsid w:val="007059FC"/>
    <w:rsid w:val="00710FEA"/>
    <w:rsid w:val="00711E4D"/>
    <w:rsid w:val="00712D5C"/>
    <w:rsid w:val="00715AEE"/>
    <w:rsid w:val="00720858"/>
    <w:rsid w:val="00721903"/>
    <w:rsid w:val="00731817"/>
    <w:rsid w:val="00734AB3"/>
    <w:rsid w:val="00736044"/>
    <w:rsid w:val="00741FD1"/>
    <w:rsid w:val="00746B65"/>
    <w:rsid w:val="007471C4"/>
    <w:rsid w:val="00755D97"/>
    <w:rsid w:val="00756312"/>
    <w:rsid w:val="00757423"/>
    <w:rsid w:val="00763A60"/>
    <w:rsid w:val="00764D24"/>
    <w:rsid w:val="0076512E"/>
    <w:rsid w:val="00776647"/>
    <w:rsid w:val="00780237"/>
    <w:rsid w:val="0078171D"/>
    <w:rsid w:val="007824EC"/>
    <w:rsid w:val="00794642"/>
    <w:rsid w:val="0079490D"/>
    <w:rsid w:val="00795D59"/>
    <w:rsid w:val="007A2F05"/>
    <w:rsid w:val="007A33C5"/>
    <w:rsid w:val="007A461C"/>
    <w:rsid w:val="007A5923"/>
    <w:rsid w:val="007B1DA0"/>
    <w:rsid w:val="007B3515"/>
    <w:rsid w:val="007B4014"/>
    <w:rsid w:val="007B48B6"/>
    <w:rsid w:val="007C01B5"/>
    <w:rsid w:val="007C065E"/>
    <w:rsid w:val="007C5805"/>
    <w:rsid w:val="007D49BD"/>
    <w:rsid w:val="007D6ED8"/>
    <w:rsid w:val="007E502B"/>
    <w:rsid w:val="007E581D"/>
    <w:rsid w:val="007E7CCE"/>
    <w:rsid w:val="007F4ABB"/>
    <w:rsid w:val="007F5E71"/>
    <w:rsid w:val="008028D3"/>
    <w:rsid w:val="008058AC"/>
    <w:rsid w:val="0081003D"/>
    <w:rsid w:val="00810A77"/>
    <w:rsid w:val="0081208E"/>
    <w:rsid w:val="0081653E"/>
    <w:rsid w:val="00820A00"/>
    <w:rsid w:val="00825734"/>
    <w:rsid w:val="00825EFB"/>
    <w:rsid w:val="00830B09"/>
    <w:rsid w:val="00836B29"/>
    <w:rsid w:val="00836C37"/>
    <w:rsid w:val="008403F7"/>
    <w:rsid w:val="00841AE3"/>
    <w:rsid w:val="00854D64"/>
    <w:rsid w:val="008632D3"/>
    <w:rsid w:val="00866AE7"/>
    <w:rsid w:val="00866DE3"/>
    <w:rsid w:val="0087263B"/>
    <w:rsid w:val="0089071E"/>
    <w:rsid w:val="00892FB4"/>
    <w:rsid w:val="00893773"/>
    <w:rsid w:val="00893964"/>
    <w:rsid w:val="00894C73"/>
    <w:rsid w:val="008A2BD9"/>
    <w:rsid w:val="008A37E1"/>
    <w:rsid w:val="008A4BAD"/>
    <w:rsid w:val="008B4C25"/>
    <w:rsid w:val="008B5A36"/>
    <w:rsid w:val="008B7100"/>
    <w:rsid w:val="008C250E"/>
    <w:rsid w:val="008C32B4"/>
    <w:rsid w:val="008C4FBD"/>
    <w:rsid w:val="008C770A"/>
    <w:rsid w:val="008D2D63"/>
    <w:rsid w:val="008D4C1D"/>
    <w:rsid w:val="008D6512"/>
    <w:rsid w:val="008D6741"/>
    <w:rsid w:val="008D6C93"/>
    <w:rsid w:val="008E2623"/>
    <w:rsid w:val="008F2603"/>
    <w:rsid w:val="008F53AB"/>
    <w:rsid w:val="008F5714"/>
    <w:rsid w:val="00901AF9"/>
    <w:rsid w:val="00905420"/>
    <w:rsid w:val="00906018"/>
    <w:rsid w:val="00906311"/>
    <w:rsid w:val="009169F6"/>
    <w:rsid w:val="00916DF7"/>
    <w:rsid w:val="00916EB5"/>
    <w:rsid w:val="009205DB"/>
    <w:rsid w:val="009252C8"/>
    <w:rsid w:val="0092551B"/>
    <w:rsid w:val="00925DF2"/>
    <w:rsid w:val="009400C1"/>
    <w:rsid w:val="009429BA"/>
    <w:rsid w:val="009435C7"/>
    <w:rsid w:val="00945B2D"/>
    <w:rsid w:val="00945EB9"/>
    <w:rsid w:val="009573C2"/>
    <w:rsid w:val="009605EE"/>
    <w:rsid w:val="00961A0A"/>
    <w:rsid w:val="009620B5"/>
    <w:rsid w:val="00966B33"/>
    <w:rsid w:val="0098020D"/>
    <w:rsid w:val="00982EDA"/>
    <w:rsid w:val="009844DB"/>
    <w:rsid w:val="00984E1F"/>
    <w:rsid w:val="009857CF"/>
    <w:rsid w:val="00985F58"/>
    <w:rsid w:val="00986A96"/>
    <w:rsid w:val="0098728B"/>
    <w:rsid w:val="00987F18"/>
    <w:rsid w:val="00997C30"/>
    <w:rsid w:val="009A02F2"/>
    <w:rsid w:val="009A27D9"/>
    <w:rsid w:val="009B685D"/>
    <w:rsid w:val="009C15DA"/>
    <w:rsid w:val="009C2749"/>
    <w:rsid w:val="009C7C48"/>
    <w:rsid w:val="009D027D"/>
    <w:rsid w:val="009D05B1"/>
    <w:rsid w:val="009D0ED4"/>
    <w:rsid w:val="009D15B5"/>
    <w:rsid w:val="009D3B93"/>
    <w:rsid w:val="009D756F"/>
    <w:rsid w:val="009E40AF"/>
    <w:rsid w:val="009E5068"/>
    <w:rsid w:val="009E789C"/>
    <w:rsid w:val="009E7E23"/>
    <w:rsid w:val="009F0A93"/>
    <w:rsid w:val="009F17B6"/>
    <w:rsid w:val="009F19B7"/>
    <w:rsid w:val="00A025AC"/>
    <w:rsid w:val="00A031D3"/>
    <w:rsid w:val="00A03205"/>
    <w:rsid w:val="00A04920"/>
    <w:rsid w:val="00A04A29"/>
    <w:rsid w:val="00A05620"/>
    <w:rsid w:val="00A12309"/>
    <w:rsid w:val="00A1316A"/>
    <w:rsid w:val="00A13194"/>
    <w:rsid w:val="00A1447B"/>
    <w:rsid w:val="00A2017B"/>
    <w:rsid w:val="00A21425"/>
    <w:rsid w:val="00A233DB"/>
    <w:rsid w:val="00A263E2"/>
    <w:rsid w:val="00A26B08"/>
    <w:rsid w:val="00A26E58"/>
    <w:rsid w:val="00A27589"/>
    <w:rsid w:val="00A31541"/>
    <w:rsid w:val="00A366CF"/>
    <w:rsid w:val="00A408A4"/>
    <w:rsid w:val="00A44BDD"/>
    <w:rsid w:val="00A44C20"/>
    <w:rsid w:val="00A6236F"/>
    <w:rsid w:val="00A64663"/>
    <w:rsid w:val="00A65474"/>
    <w:rsid w:val="00A658AC"/>
    <w:rsid w:val="00A73A6B"/>
    <w:rsid w:val="00A73C9A"/>
    <w:rsid w:val="00A850F9"/>
    <w:rsid w:val="00A91BFD"/>
    <w:rsid w:val="00A95A81"/>
    <w:rsid w:val="00A97070"/>
    <w:rsid w:val="00AA1383"/>
    <w:rsid w:val="00AA2179"/>
    <w:rsid w:val="00AA5C47"/>
    <w:rsid w:val="00AA64BA"/>
    <w:rsid w:val="00AA6543"/>
    <w:rsid w:val="00AB4059"/>
    <w:rsid w:val="00AB507F"/>
    <w:rsid w:val="00AB5EF4"/>
    <w:rsid w:val="00AB7899"/>
    <w:rsid w:val="00AC0E23"/>
    <w:rsid w:val="00AC4516"/>
    <w:rsid w:val="00AC5A84"/>
    <w:rsid w:val="00AD4033"/>
    <w:rsid w:val="00AD66F0"/>
    <w:rsid w:val="00AE0B65"/>
    <w:rsid w:val="00AE20CD"/>
    <w:rsid w:val="00AE2651"/>
    <w:rsid w:val="00AE6B9E"/>
    <w:rsid w:val="00B00A2D"/>
    <w:rsid w:val="00B01DEE"/>
    <w:rsid w:val="00B05D6D"/>
    <w:rsid w:val="00B07E1D"/>
    <w:rsid w:val="00B109C7"/>
    <w:rsid w:val="00B11496"/>
    <w:rsid w:val="00B149C3"/>
    <w:rsid w:val="00B21F33"/>
    <w:rsid w:val="00B35E09"/>
    <w:rsid w:val="00B37551"/>
    <w:rsid w:val="00B4151E"/>
    <w:rsid w:val="00B4661A"/>
    <w:rsid w:val="00B47911"/>
    <w:rsid w:val="00B508D7"/>
    <w:rsid w:val="00B52ED5"/>
    <w:rsid w:val="00B57451"/>
    <w:rsid w:val="00B6296D"/>
    <w:rsid w:val="00B629EC"/>
    <w:rsid w:val="00B757A9"/>
    <w:rsid w:val="00B769AD"/>
    <w:rsid w:val="00B8429F"/>
    <w:rsid w:val="00B97023"/>
    <w:rsid w:val="00B97FB1"/>
    <w:rsid w:val="00BA5E80"/>
    <w:rsid w:val="00BC05A0"/>
    <w:rsid w:val="00BC3504"/>
    <w:rsid w:val="00BC5DA0"/>
    <w:rsid w:val="00BC68C9"/>
    <w:rsid w:val="00BD10D2"/>
    <w:rsid w:val="00BD5482"/>
    <w:rsid w:val="00BD59EA"/>
    <w:rsid w:val="00BD5FA6"/>
    <w:rsid w:val="00BD66AA"/>
    <w:rsid w:val="00BD74BB"/>
    <w:rsid w:val="00BE2EAA"/>
    <w:rsid w:val="00BE6DC6"/>
    <w:rsid w:val="00BF6A6E"/>
    <w:rsid w:val="00C02A24"/>
    <w:rsid w:val="00C127BA"/>
    <w:rsid w:val="00C12A1D"/>
    <w:rsid w:val="00C142EF"/>
    <w:rsid w:val="00C14A04"/>
    <w:rsid w:val="00C15F1A"/>
    <w:rsid w:val="00C15F80"/>
    <w:rsid w:val="00C21088"/>
    <w:rsid w:val="00C21C16"/>
    <w:rsid w:val="00C230B3"/>
    <w:rsid w:val="00C252E2"/>
    <w:rsid w:val="00C26E84"/>
    <w:rsid w:val="00C42F3A"/>
    <w:rsid w:val="00C44168"/>
    <w:rsid w:val="00C4482C"/>
    <w:rsid w:val="00C44CFC"/>
    <w:rsid w:val="00C520BA"/>
    <w:rsid w:val="00C5534F"/>
    <w:rsid w:val="00C56DA3"/>
    <w:rsid w:val="00C606D5"/>
    <w:rsid w:val="00C65D30"/>
    <w:rsid w:val="00C66A4F"/>
    <w:rsid w:val="00C73E61"/>
    <w:rsid w:val="00C75AC5"/>
    <w:rsid w:val="00C80DB1"/>
    <w:rsid w:val="00C82994"/>
    <w:rsid w:val="00C85E37"/>
    <w:rsid w:val="00C87690"/>
    <w:rsid w:val="00C87833"/>
    <w:rsid w:val="00C93279"/>
    <w:rsid w:val="00C94010"/>
    <w:rsid w:val="00C96F6B"/>
    <w:rsid w:val="00C97523"/>
    <w:rsid w:val="00CA08D8"/>
    <w:rsid w:val="00CA2A1B"/>
    <w:rsid w:val="00CA7B10"/>
    <w:rsid w:val="00CB4787"/>
    <w:rsid w:val="00CB48A2"/>
    <w:rsid w:val="00CB5076"/>
    <w:rsid w:val="00CB7EA1"/>
    <w:rsid w:val="00CC070B"/>
    <w:rsid w:val="00CC744C"/>
    <w:rsid w:val="00CE3073"/>
    <w:rsid w:val="00CE36D4"/>
    <w:rsid w:val="00CE397E"/>
    <w:rsid w:val="00CE3B0A"/>
    <w:rsid w:val="00CF3F10"/>
    <w:rsid w:val="00D02DA1"/>
    <w:rsid w:val="00D030F4"/>
    <w:rsid w:val="00D03698"/>
    <w:rsid w:val="00D16D89"/>
    <w:rsid w:val="00D17804"/>
    <w:rsid w:val="00D21541"/>
    <w:rsid w:val="00D22936"/>
    <w:rsid w:val="00D25DC7"/>
    <w:rsid w:val="00D3042C"/>
    <w:rsid w:val="00D32910"/>
    <w:rsid w:val="00D37934"/>
    <w:rsid w:val="00D459F7"/>
    <w:rsid w:val="00D46584"/>
    <w:rsid w:val="00D51218"/>
    <w:rsid w:val="00D5261E"/>
    <w:rsid w:val="00D56189"/>
    <w:rsid w:val="00D6446A"/>
    <w:rsid w:val="00D64B31"/>
    <w:rsid w:val="00D7021B"/>
    <w:rsid w:val="00D720AC"/>
    <w:rsid w:val="00D72449"/>
    <w:rsid w:val="00D72933"/>
    <w:rsid w:val="00D85C18"/>
    <w:rsid w:val="00D90DAB"/>
    <w:rsid w:val="00D91FED"/>
    <w:rsid w:val="00D92DAD"/>
    <w:rsid w:val="00D92EB6"/>
    <w:rsid w:val="00D96654"/>
    <w:rsid w:val="00DB5AB1"/>
    <w:rsid w:val="00DB5DFD"/>
    <w:rsid w:val="00DC338F"/>
    <w:rsid w:val="00DC4CD6"/>
    <w:rsid w:val="00DC648B"/>
    <w:rsid w:val="00DC705E"/>
    <w:rsid w:val="00DD1FF8"/>
    <w:rsid w:val="00DD2CF9"/>
    <w:rsid w:val="00DD32A8"/>
    <w:rsid w:val="00DE1513"/>
    <w:rsid w:val="00DE3D40"/>
    <w:rsid w:val="00DE68DE"/>
    <w:rsid w:val="00DF6C2A"/>
    <w:rsid w:val="00DF7524"/>
    <w:rsid w:val="00DF7E9E"/>
    <w:rsid w:val="00E02281"/>
    <w:rsid w:val="00E02401"/>
    <w:rsid w:val="00E10A60"/>
    <w:rsid w:val="00E14542"/>
    <w:rsid w:val="00E148CE"/>
    <w:rsid w:val="00E25F0A"/>
    <w:rsid w:val="00E37081"/>
    <w:rsid w:val="00E401B1"/>
    <w:rsid w:val="00E41944"/>
    <w:rsid w:val="00E41B63"/>
    <w:rsid w:val="00E41C64"/>
    <w:rsid w:val="00E44C88"/>
    <w:rsid w:val="00E45075"/>
    <w:rsid w:val="00E514AB"/>
    <w:rsid w:val="00E550C9"/>
    <w:rsid w:val="00E61382"/>
    <w:rsid w:val="00E66460"/>
    <w:rsid w:val="00E74B12"/>
    <w:rsid w:val="00E84293"/>
    <w:rsid w:val="00E86E55"/>
    <w:rsid w:val="00E90460"/>
    <w:rsid w:val="00E963AE"/>
    <w:rsid w:val="00E9713B"/>
    <w:rsid w:val="00EA0470"/>
    <w:rsid w:val="00EA416A"/>
    <w:rsid w:val="00EA64DC"/>
    <w:rsid w:val="00EA7DA2"/>
    <w:rsid w:val="00EB7A84"/>
    <w:rsid w:val="00EC2DEE"/>
    <w:rsid w:val="00EC79AE"/>
    <w:rsid w:val="00ED0EEB"/>
    <w:rsid w:val="00ED1512"/>
    <w:rsid w:val="00ED1F20"/>
    <w:rsid w:val="00ED282E"/>
    <w:rsid w:val="00ED5EA0"/>
    <w:rsid w:val="00EE58C5"/>
    <w:rsid w:val="00EF0A0B"/>
    <w:rsid w:val="00EF1020"/>
    <w:rsid w:val="00EF1915"/>
    <w:rsid w:val="00F01ACF"/>
    <w:rsid w:val="00F029FE"/>
    <w:rsid w:val="00F1104E"/>
    <w:rsid w:val="00F113FB"/>
    <w:rsid w:val="00F12DB4"/>
    <w:rsid w:val="00F1378D"/>
    <w:rsid w:val="00F14502"/>
    <w:rsid w:val="00F14EE9"/>
    <w:rsid w:val="00F14FB3"/>
    <w:rsid w:val="00F17653"/>
    <w:rsid w:val="00F210C1"/>
    <w:rsid w:val="00F21E7D"/>
    <w:rsid w:val="00F21FC1"/>
    <w:rsid w:val="00F323C8"/>
    <w:rsid w:val="00F340BB"/>
    <w:rsid w:val="00F34FD4"/>
    <w:rsid w:val="00F54491"/>
    <w:rsid w:val="00F57330"/>
    <w:rsid w:val="00F61488"/>
    <w:rsid w:val="00F62F2D"/>
    <w:rsid w:val="00F6547D"/>
    <w:rsid w:val="00F707F5"/>
    <w:rsid w:val="00F82B54"/>
    <w:rsid w:val="00F860E8"/>
    <w:rsid w:val="00F87582"/>
    <w:rsid w:val="00F92185"/>
    <w:rsid w:val="00F93C24"/>
    <w:rsid w:val="00F94D85"/>
    <w:rsid w:val="00F95893"/>
    <w:rsid w:val="00F97AC7"/>
    <w:rsid w:val="00FA2AB3"/>
    <w:rsid w:val="00FB341E"/>
    <w:rsid w:val="00FB4B7A"/>
    <w:rsid w:val="00FB5A2E"/>
    <w:rsid w:val="00FC5155"/>
    <w:rsid w:val="00FC54E9"/>
    <w:rsid w:val="00FC5FE3"/>
    <w:rsid w:val="00FC735E"/>
    <w:rsid w:val="00FD36F0"/>
    <w:rsid w:val="00FD5244"/>
    <w:rsid w:val="00FD5865"/>
    <w:rsid w:val="00FD5DAE"/>
    <w:rsid w:val="00FE2619"/>
    <w:rsid w:val="00FF31D6"/>
    <w:rsid w:val="00FF3AD6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39"/>
  </w:style>
  <w:style w:type="paragraph" w:styleId="4">
    <w:name w:val="heading 4"/>
    <w:basedOn w:val="a"/>
    <w:link w:val="40"/>
    <w:uiPriority w:val="9"/>
    <w:qFormat/>
    <w:rsid w:val="00866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6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A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4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24E5"/>
  </w:style>
  <w:style w:type="paragraph" w:styleId="a8">
    <w:name w:val="footer"/>
    <w:basedOn w:val="a"/>
    <w:link w:val="a9"/>
    <w:uiPriority w:val="99"/>
    <w:unhideWhenUsed/>
    <w:rsid w:val="0016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lmv.ru/index.php/uchitelyam/8-otkrytyj-urok-po-matemat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elmv.ru/index.php/uchitelyam/5-otkrytyj-urok-po-okruzhayushchemu-miru-v-1-klasse?showall=&amp;limitstar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Школа71_14</dc:creator>
  <cp:keywords/>
  <dc:description/>
  <cp:lastModifiedBy>Школа71_14</cp:lastModifiedBy>
  <cp:revision>2</cp:revision>
  <cp:lastPrinted>2014-03-30T19:03:00Z</cp:lastPrinted>
  <dcterms:created xsi:type="dcterms:W3CDTF">2014-03-30T18:25:00Z</dcterms:created>
  <dcterms:modified xsi:type="dcterms:W3CDTF">2014-03-30T19:04:00Z</dcterms:modified>
</cp:coreProperties>
</file>