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6" w:rsidRDefault="00046946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6946" w:rsidRDefault="00046946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6946" w:rsidRDefault="00046946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6946" w:rsidRDefault="00046946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46946">
        <w:rPr>
          <w:rFonts w:ascii="Times New Roman" w:eastAsia="Times New Roman" w:hAnsi="Times New Roman" w:cs="Times New Roman"/>
          <w:sz w:val="72"/>
          <w:szCs w:val="72"/>
          <w:lang w:eastAsia="ru-RU"/>
        </w:rPr>
        <w:t>Внеклассное мероприятие</w:t>
      </w:r>
    </w:p>
    <w:p w:rsidR="00DB6015" w:rsidRPr="00046946" w:rsidRDefault="00DB6015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46946">
        <w:rPr>
          <w:rFonts w:ascii="Times New Roman" w:eastAsia="Times New Roman" w:hAnsi="Times New Roman" w:cs="Times New Roman"/>
          <w:sz w:val="72"/>
          <w:szCs w:val="72"/>
          <w:lang w:eastAsia="ru-RU"/>
        </w:rPr>
        <w:t>КВН по физике</w:t>
      </w:r>
    </w:p>
    <w:p w:rsidR="00DB6015" w:rsidRDefault="00DB6015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46946">
        <w:rPr>
          <w:rFonts w:ascii="Times New Roman" w:eastAsia="Times New Roman" w:hAnsi="Times New Roman" w:cs="Times New Roman"/>
          <w:sz w:val="72"/>
          <w:szCs w:val="72"/>
          <w:lang w:eastAsia="ru-RU"/>
        </w:rPr>
        <w:t>7 класс</w:t>
      </w:r>
    </w:p>
    <w:p w:rsidR="00046946" w:rsidRDefault="00046946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6946" w:rsidRDefault="00046946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6946" w:rsidRDefault="00046946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6946" w:rsidRDefault="00046946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B6015" w:rsidRPr="00046946" w:rsidRDefault="00DB6015" w:rsidP="00046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94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Подготовила:</w:t>
      </w:r>
    </w:p>
    <w:p w:rsidR="00DB6015" w:rsidRPr="00046946" w:rsidRDefault="00046946" w:rsidP="00046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94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физики МБОУ «СОШ №6</w:t>
      </w:r>
      <w:r w:rsidR="00DB6015" w:rsidRPr="000469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</w:p>
    <w:p w:rsidR="00046946" w:rsidRPr="00046946" w:rsidRDefault="00046946" w:rsidP="00046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946">
        <w:rPr>
          <w:rFonts w:ascii="Times New Roman" w:eastAsia="Times New Roman" w:hAnsi="Times New Roman" w:cs="Times New Roman"/>
          <w:sz w:val="36"/>
          <w:szCs w:val="36"/>
          <w:lang w:eastAsia="ru-RU"/>
        </w:rPr>
        <w:t>Языкова Наталья Петровна</w:t>
      </w:r>
      <w:r w:rsidR="00DB6015" w:rsidRPr="000469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</w:t>
      </w:r>
    </w:p>
    <w:p w:rsidR="00DB6015" w:rsidRPr="00046946" w:rsidRDefault="00DB6015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КВН по физике</w:t>
      </w:r>
    </w:p>
    <w:p w:rsidR="00DB6015" w:rsidRPr="00046946" w:rsidRDefault="00DB6015" w:rsidP="0004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 класс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проводилось в рамках Недели физики, но может использоваться как альтернатива итоговому занятию в конце года.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мероприятия:  способствовать повышению интереса к урокам физики, расширению кругозора учащихся; формировать коммуникативную и эмоциональную культуру; способствовать развитию всех видов памяти, образного и логического мышления, культуры речи,  умению объяснять процессы, происходящие в природе и жизни, умению строить определение понятий, сравнения, выбирать рациональные способы выполнения работы.  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Пояснительная записка:</w:t>
      </w:r>
    </w:p>
    <w:p w:rsidR="00DB6015" w:rsidRPr="00DB6015" w:rsidRDefault="00DB6015" w:rsidP="00DB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команды 7 –</w:t>
      </w:r>
      <w:proofErr w:type="spell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а также жюри, состоящее из учеников 10 и 11 классов.</w:t>
      </w:r>
    </w:p>
    <w:p w:rsidR="00DB6015" w:rsidRPr="00DB6015" w:rsidRDefault="00DB6015" w:rsidP="00DB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идет под руководством ведущего (учителя).</w:t>
      </w:r>
    </w:p>
    <w:p w:rsidR="00DB6015" w:rsidRPr="00DB6015" w:rsidRDefault="00DB6015" w:rsidP="00DB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соревнования жюри подводит итоги и проводится награждение.</w:t>
      </w:r>
    </w:p>
    <w:p w:rsidR="00046946" w:rsidRDefault="00046946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в этом зале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Все физиками стали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Задачи не из легких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Придется нам решать 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Пусть победят всезнайки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Пытливые ребята 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Кто учится серьезно 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Стремится много знать. 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 КВН.  Прощу команды представиться.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 конкурс.  «Приветствие»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представляют заранее подготовленное название команды, эмблему команды и приветствие.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оригинальность, подготовленность и коллективность выступления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аксим. -5 баллов)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2 конкурс «Разминка»  (конкурс загадок)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Командам поочередно загадываются загадки. Если команда не отвечает, дается возможность ответить другой команде.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подсчитывает верные ответы и баллы, набранные командами. За каждый правильный ответ команда получает 1 балл.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Стою на крыше, всех труб выше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нтенна)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земли не поднимешь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огне не горит и в воде не тонет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 птица, алый хвост полетела в стаю звезд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акета)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Москве, он в Канаде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разных комнатах сидим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Далеко, а будто рядом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Разговариваем с ним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сестрицы качались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Правды добивались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когда добились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То остановились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есы)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век идет </w:t>
      </w:r>
      <w:proofErr w:type="spell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Ерёмушка</w:t>
      </w:r>
      <w:proofErr w:type="spell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Ни сна ему, ни </w:t>
      </w:r>
      <w:proofErr w:type="spell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дремушки</w:t>
      </w:r>
      <w:proofErr w:type="spell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Шагом он точный счет ведет.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 места все же не сойдет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комнате одно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Есть волшебное окно.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нем летают чудо – птицы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Бродят волки и лисицы,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Знойным летом снег идет,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зимою – сад цветет.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В том окне чудес полно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Что же это за окно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елевизор)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 конкурс «Найди правильную дорогу».</w:t>
      </w:r>
    </w:p>
    <w:p w:rsid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Стрелками соедините «физическую величину» → «единицу измерения величины» → «название величины».</w:t>
      </w:r>
    </w:p>
    <w:tbl>
      <w:tblPr>
        <w:tblStyle w:val="a3"/>
        <w:tblW w:w="0" w:type="auto"/>
        <w:tblLook w:val="04A0"/>
      </w:tblPr>
      <w:tblGrid>
        <w:gridCol w:w="2518"/>
        <w:gridCol w:w="2693"/>
        <w:gridCol w:w="4360"/>
      </w:tblGrid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</w:tr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</w:tr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</w:tr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</w:p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</w:t>
            </w:r>
          </w:p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</w:t>
            </w:r>
          </w:p>
        </w:tc>
      </w:tr>
      <w:tr w:rsidR="00CC418F" w:rsidTr="00CC418F">
        <w:tc>
          <w:tcPr>
            <w:tcW w:w="2518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Н/кг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CC418F" w:rsidTr="00CC418F">
        <w:tc>
          <w:tcPr>
            <w:tcW w:w="2518" w:type="dxa"/>
          </w:tcPr>
          <w:p w:rsidR="00CC418F" w:rsidRDefault="00071CC5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υ</w:t>
            </w:r>
          </w:p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  <w:tr w:rsidR="00CC418F" w:rsidTr="00CC418F">
        <w:tc>
          <w:tcPr>
            <w:tcW w:w="2518" w:type="dxa"/>
          </w:tcPr>
          <w:p w:rsidR="00CC418F" w:rsidRDefault="00071CC5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418F" w:rsidRP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360" w:type="dxa"/>
          </w:tcPr>
          <w:p w:rsidR="00CC418F" w:rsidRDefault="00CC418F" w:rsidP="00DB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</w:tr>
    </w:tbl>
    <w:p w:rsidR="00CC418F" w:rsidRDefault="00CC418F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быстроту и  правильность выполнения задания (максим. -5 баллов)</w:t>
      </w:r>
    </w:p>
    <w:p w:rsidR="00CC418F" w:rsidRDefault="00CC418F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C418F" w:rsidRDefault="00CC418F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  конкурс « Конкурс капитанов»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Каждому капитану выдаются таблички с формулами, из них надо выбрать таблицы с правильными формулами.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2"/>
        <w:gridCol w:w="1063"/>
        <w:gridCol w:w="1435"/>
        <w:gridCol w:w="1118"/>
      </w:tblGrid>
      <w:tr w:rsidR="00DB6015" w:rsidRPr="00DB6015" w:rsidTr="00DB6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e8b8215c0cb1908d2f820292d37381ba4eac467"/>
            <w:bookmarkStart w:id="1" w:name="1"/>
            <w:bookmarkEnd w:id="0"/>
            <w:bookmarkEnd w:id="1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ρ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</w:t>
            </w:r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υ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F/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</w:tr>
      <w:tr w:rsidR="00DB6015" w:rsidRPr="00DB6015" w:rsidTr="00DB6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= αbc</w:t>
            </w:r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= υt</w:t>
            </w:r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υ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</w:tr>
      <w:tr w:rsidR="00DB6015" w:rsidRPr="00DB6015" w:rsidTr="00DB6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ρgh</w:t>
            </w:r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ρ =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F1 +F2</w:t>
            </w:r>
          </w:p>
        </w:tc>
      </w:tr>
      <w:tr w:rsidR="00DB6015" w:rsidRPr="00DB6015" w:rsidTr="00DB6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F1 ·F2</w:t>
            </w:r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ρV</w:t>
            </w:r>
          </w:p>
        </w:tc>
        <w:tc>
          <w:tcPr>
            <w:tcW w:w="0" w:type="auto"/>
            <w:vAlign w:val="center"/>
            <w:hideMark/>
          </w:tcPr>
          <w:p w:rsidR="00DB6015" w:rsidRPr="00DB6015" w:rsidRDefault="00DB6015" w:rsidP="00DB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</w:t>
            </w:r>
            <w:proofErr w:type="spellEnd"/>
            <w:r w:rsidRPr="00DB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ρ/V</w:t>
            </w:r>
          </w:p>
        </w:tc>
      </w:tr>
    </w:tbl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быстроту и  правильность выполнения задания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аксим. -5 баллов)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 конкурс «Загони в сарай овец».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«лишних овец» 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выдаются карточки со словами, необходимо найти лишнее слово.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первой команде:  масса, объем, плотность, сила, скорость, газ,  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скорость, время, длина, вес, путь.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второй команде:  весы, линейка, динамометр, мензурка, жидкость,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часы, транспортир, спидометр.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быстроту и  правильность выполнения задания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-3 балла)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 конкурс  «Анаграмма»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получают карточки с буквами. Их задача как можно быстрее сложить из них физическое понятие (1 команда – инерция, 2 команда  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авление) и  дать ему наиболее полное определение.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быстроту выполнения задания и правильность данного определения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аксим. -5 баллов)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 конкурс « Практический»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 должны предложить какой-либо способ определения вещества, из которого сделано тело произвольной формы, выбрать оборудование и приборы, которые им  для этого понадобятся.  Провести измерения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риборы и оборудование приготовлено заранее, среди необходимого присутствуют и лишние приборы)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быстроту выполнения задания, правильность выполнения задания, умение пользоваться физическим оборудованием и знание законов и формул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аксим. -5 баллов)</w:t>
      </w:r>
    </w:p>
    <w:p w:rsidR="00DB6015" w:rsidRPr="00046946" w:rsidRDefault="00DB6015" w:rsidP="00046946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 конкурс «Домашнее задание»</w:t>
      </w:r>
      <w:r w:rsidR="00046946"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обмениваются заранее составленными кроссвордами из 10 слов, которые являются ответами на загадки о природе и природных явлениях. Цель конкурса – как можно быстрее разгадать кроссворд соперника.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оформление и правильность составления кроссворда, а также быстроту его решения (максим. -5 баллов)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9 (заключительный) конкурс « Конкурс почемучек»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ржавой иглой трудно шить? (сила трения)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какое время года телеграфные провода сильнее провисают? Почему?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(летом, при нагревании тела расширяются)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тяжелые тракторы делают гусеничными?  (уменьшение давления на почву)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газах диффузия происходит быстрее? (большое расстояние между частицами и большая скорость движения)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шелковым полотенцем нельзя вытирать руки? (шелк плохо смачивается водой)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слона такие толстые ноги? (уменьшение давления на почву)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твердое тело сохраняет свою форму и объем?  (сильное притяжение частиц)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 жирной сковородке вода не растекается, а собирается в капельки? (жирные поверхности не смачиваются)</w:t>
      </w:r>
    </w:p>
    <w:p w:rsidR="00DB6015" w:rsidRPr="00DB6015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правильность ответов. За каждый правильный ответ команда получает 1 балл.</w:t>
      </w:r>
    </w:p>
    <w:p w:rsidR="00DB6015" w:rsidRPr="00046946" w:rsidRDefault="00DB6015" w:rsidP="00DB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итогов.  Подсчет баллов. Награждение.</w:t>
      </w:r>
    </w:p>
    <w:p w:rsidR="00A7540C" w:rsidRDefault="00A7540C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p w:rsidR="00071CC5" w:rsidRDefault="00071CC5"/>
    <w:sectPr w:rsidR="00071CC5" w:rsidSect="0004694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AE4"/>
    <w:multiLevelType w:val="multilevel"/>
    <w:tmpl w:val="5842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15"/>
    <w:rsid w:val="00046946"/>
    <w:rsid w:val="00071CC5"/>
    <w:rsid w:val="00596CDB"/>
    <w:rsid w:val="007E1476"/>
    <w:rsid w:val="00A7540C"/>
    <w:rsid w:val="00CC418F"/>
    <w:rsid w:val="00CD2CF5"/>
    <w:rsid w:val="00D079C4"/>
    <w:rsid w:val="00DB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6015"/>
  </w:style>
  <w:style w:type="character" w:customStyle="1" w:styleId="c29">
    <w:name w:val="c29"/>
    <w:basedOn w:val="a0"/>
    <w:rsid w:val="00DB6015"/>
  </w:style>
  <w:style w:type="paragraph" w:customStyle="1" w:styleId="c1">
    <w:name w:val="c1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6015"/>
  </w:style>
  <w:style w:type="paragraph" w:customStyle="1" w:styleId="c13">
    <w:name w:val="c13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015"/>
  </w:style>
  <w:style w:type="paragraph" w:customStyle="1" w:styleId="c11">
    <w:name w:val="c11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015"/>
  </w:style>
  <w:style w:type="paragraph" w:customStyle="1" w:styleId="c17">
    <w:name w:val="c17"/>
    <w:basedOn w:val="a"/>
    <w:rsid w:val="00D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тайланд</dc:creator>
  <cp:lastModifiedBy>тайланд</cp:lastModifiedBy>
  <cp:revision>7</cp:revision>
  <cp:lastPrinted>2014-03-06T15:53:00Z</cp:lastPrinted>
  <dcterms:created xsi:type="dcterms:W3CDTF">2014-02-13T17:24:00Z</dcterms:created>
  <dcterms:modified xsi:type="dcterms:W3CDTF">2014-03-06T15:55:00Z</dcterms:modified>
</cp:coreProperties>
</file>