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7D" w:rsidRPr="0000643C" w:rsidRDefault="004A797D" w:rsidP="000A3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</w:pPr>
      <w:r w:rsidRPr="0000643C">
        <w:rPr>
          <w:rFonts w:ascii="Times New Roman" w:eastAsia="Times New Roman" w:hAnsi="Times New Roman" w:cs="Times New Roman"/>
          <w:b/>
          <w:caps/>
          <w:color w:val="333333"/>
        </w:rPr>
        <w:t>Таблица</w:t>
      </w:r>
    </w:p>
    <w:p w:rsidR="004A797D" w:rsidRPr="00765E3B" w:rsidRDefault="004A797D" w:rsidP="000A3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</w:rPr>
      </w:pPr>
      <w:r w:rsidRPr="0000643C">
        <w:rPr>
          <w:rFonts w:ascii="Times New Roman" w:eastAsia="Times New Roman" w:hAnsi="Times New Roman" w:cs="Times New Roman"/>
          <w:b/>
          <w:caps/>
          <w:color w:val="333333"/>
        </w:rPr>
        <w:t xml:space="preserve"> ФИЗИЧЕСКой ПОДГОТОВЛЕННОСТи В СИСТЕМЕ МОНИТОРИНГА СОСТОЯНИЯ ФИЗИЧЕСКОГО ЗДОРОВЬЯ ШКОЛЬНИКОВ Маоу «Сош №</w:t>
      </w:r>
      <w:r w:rsidR="00765E3B">
        <w:rPr>
          <w:rFonts w:ascii="Times New Roman" w:eastAsia="Times New Roman" w:hAnsi="Times New Roman" w:cs="Times New Roman"/>
          <w:b/>
          <w:caps/>
          <w:color w:val="333333"/>
        </w:rPr>
        <w:t xml:space="preserve"> </w:t>
      </w:r>
      <w:r w:rsidRPr="0000643C">
        <w:rPr>
          <w:rFonts w:ascii="Times New Roman" w:eastAsia="Times New Roman" w:hAnsi="Times New Roman" w:cs="Times New Roman"/>
          <w:b/>
          <w:caps/>
          <w:color w:val="333333"/>
        </w:rPr>
        <w:t>136»</w:t>
      </w:r>
      <w:r w:rsidR="00765E3B">
        <w:rPr>
          <w:rFonts w:ascii="Times New Roman" w:eastAsia="Times New Roman" w:hAnsi="Times New Roman" w:cs="Times New Roman"/>
          <w:b/>
          <w:caps/>
          <w:color w:val="333333"/>
        </w:rPr>
        <w:t xml:space="preserve">                  сентябрь 2013г</w:t>
      </w:r>
    </w:p>
    <w:tbl>
      <w:tblPr>
        <w:tblStyle w:val="a3"/>
        <w:tblW w:w="0" w:type="auto"/>
        <w:tblLayout w:type="fixed"/>
        <w:tblLook w:val="0600"/>
      </w:tblPr>
      <w:tblGrid>
        <w:gridCol w:w="630"/>
        <w:gridCol w:w="499"/>
        <w:gridCol w:w="567"/>
        <w:gridCol w:w="567"/>
        <w:gridCol w:w="426"/>
        <w:gridCol w:w="425"/>
        <w:gridCol w:w="425"/>
        <w:gridCol w:w="709"/>
        <w:gridCol w:w="425"/>
        <w:gridCol w:w="567"/>
        <w:gridCol w:w="567"/>
        <w:gridCol w:w="425"/>
        <w:gridCol w:w="709"/>
        <w:gridCol w:w="425"/>
        <w:gridCol w:w="567"/>
        <w:gridCol w:w="426"/>
        <w:gridCol w:w="567"/>
        <w:gridCol w:w="708"/>
        <w:gridCol w:w="426"/>
        <w:gridCol w:w="425"/>
        <w:gridCol w:w="567"/>
        <w:gridCol w:w="425"/>
        <w:gridCol w:w="709"/>
        <w:gridCol w:w="567"/>
        <w:gridCol w:w="567"/>
        <w:gridCol w:w="567"/>
        <w:gridCol w:w="567"/>
        <w:gridCol w:w="672"/>
      </w:tblGrid>
      <w:tr w:rsidR="00CF21E3" w:rsidTr="00943CA5">
        <w:tc>
          <w:tcPr>
            <w:tcW w:w="630" w:type="dxa"/>
          </w:tcPr>
          <w:p w:rsidR="00CF21E3" w:rsidRPr="009C1F3B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кл</w:t>
            </w:r>
          </w:p>
        </w:tc>
        <w:tc>
          <w:tcPr>
            <w:tcW w:w="499" w:type="dxa"/>
            <w:vMerge w:val="restart"/>
          </w:tcPr>
          <w:p w:rsidR="00CF21E3" w:rsidRPr="00590CDD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пол</w:t>
            </w:r>
          </w:p>
        </w:tc>
        <w:tc>
          <w:tcPr>
            <w:tcW w:w="567" w:type="dxa"/>
            <w:vMerge w:val="restart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кол</w:t>
            </w:r>
          </w:p>
          <w:p w:rsidR="00CF21E3" w:rsidRPr="00590CDD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CF21E3" w:rsidRPr="00560B52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бег 30,60</w:t>
            </w:r>
            <w:r w:rsidR="00CF21E3"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,100</w:t>
            </w: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 xml:space="preserve"> </w:t>
            </w:r>
            <w:r w:rsidR="00CF21E3"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2693" w:type="dxa"/>
            <w:gridSpan w:val="5"/>
          </w:tcPr>
          <w:p w:rsidR="00CF21E3" w:rsidRPr="00560B52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прыжки в длину с места</w:t>
            </w:r>
          </w:p>
        </w:tc>
        <w:tc>
          <w:tcPr>
            <w:tcW w:w="2693" w:type="dxa"/>
            <w:gridSpan w:val="5"/>
          </w:tcPr>
          <w:p w:rsidR="00CF21E3" w:rsidRPr="00560B52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подтягивание, пресс</w:t>
            </w:r>
          </w:p>
        </w:tc>
        <w:tc>
          <w:tcPr>
            <w:tcW w:w="2552" w:type="dxa"/>
            <w:gridSpan w:val="5"/>
          </w:tcPr>
          <w:p w:rsidR="00CF21E3" w:rsidRP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бег 1000 м</w:t>
            </w:r>
          </w:p>
        </w:tc>
        <w:tc>
          <w:tcPr>
            <w:tcW w:w="2940" w:type="dxa"/>
            <w:gridSpan w:val="5"/>
          </w:tcPr>
          <w:p w:rsidR="00CF21E3" w:rsidRPr="00560B52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итог ко классу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4а</w:t>
            </w:r>
          </w:p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CF21E3" w:rsidRDefault="00CF21E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</w:tr>
      <w:tr w:rsidR="00DD7B83" w:rsidRPr="00DD7B83" w:rsidTr="00943CA5">
        <w:tc>
          <w:tcPr>
            <w:tcW w:w="630" w:type="dxa"/>
            <w:vMerge/>
          </w:tcPr>
          <w:p w:rsidR="00E95D14" w:rsidRDefault="00E95D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E95D14" w:rsidRPr="004308C8" w:rsidRDefault="00E95D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308C8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E95D14" w:rsidRPr="00BD080B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BD080B">
              <w:rPr>
                <w:rFonts w:ascii="Times New Roman" w:eastAsia="Times New Roman" w:hAnsi="Times New Roman" w:cs="Times New Roman"/>
                <w:caps/>
                <w:color w:val="333333"/>
              </w:rPr>
              <w:t>11</w:t>
            </w:r>
          </w:p>
        </w:tc>
        <w:tc>
          <w:tcPr>
            <w:tcW w:w="567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95D14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54.5</w:t>
            </w:r>
          </w:p>
        </w:tc>
        <w:tc>
          <w:tcPr>
            <w:tcW w:w="425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709" w:type="dxa"/>
          </w:tcPr>
          <w:p w:rsidR="00E95D14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61.5</w:t>
            </w:r>
          </w:p>
        </w:tc>
        <w:tc>
          <w:tcPr>
            <w:tcW w:w="425" w:type="dxa"/>
          </w:tcPr>
          <w:p w:rsidR="00E95D14" w:rsidRPr="0003058C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426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708" w:type="dxa"/>
          </w:tcPr>
          <w:p w:rsidR="00E95D14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45.5</w:t>
            </w:r>
          </w:p>
        </w:tc>
        <w:tc>
          <w:tcPr>
            <w:tcW w:w="426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95D14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63.6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672" w:type="dxa"/>
          </w:tcPr>
          <w:p w:rsidR="00E95D14" w:rsidRPr="00881092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881092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29.</w:t>
            </w:r>
            <w:r w:rsidR="000679E4" w:rsidRPr="00881092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5</w:t>
            </w:r>
          </w:p>
        </w:tc>
      </w:tr>
      <w:tr w:rsidR="005A045C" w:rsidTr="00943CA5">
        <w:tc>
          <w:tcPr>
            <w:tcW w:w="630" w:type="dxa"/>
            <w:vMerge/>
          </w:tcPr>
          <w:p w:rsidR="00E95D14" w:rsidRDefault="00E95D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E95D14" w:rsidRPr="004308C8" w:rsidRDefault="00E95D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308C8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E95D14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95D14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64.3</w:t>
            </w:r>
          </w:p>
        </w:tc>
        <w:tc>
          <w:tcPr>
            <w:tcW w:w="425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709" w:type="dxa"/>
          </w:tcPr>
          <w:p w:rsidR="00E95D14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64.3</w:t>
            </w:r>
          </w:p>
        </w:tc>
        <w:tc>
          <w:tcPr>
            <w:tcW w:w="425" w:type="dxa"/>
          </w:tcPr>
          <w:p w:rsidR="00E95D14" w:rsidRPr="0003058C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426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567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708" w:type="dxa"/>
          </w:tcPr>
          <w:p w:rsidR="00E95D14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64.3</w:t>
            </w:r>
          </w:p>
        </w:tc>
        <w:tc>
          <w:tcPr>
            <w:tcW w:w="426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95D14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85.7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672" w:type="dxa"/>
          </w:tcPr>
          <w:p w:rsidR="00E95D14" w:rsidRPr="009C7EC8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9C7EC8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69.6</w:t>
            </w:r>
          </w:p>
        </w:tc>
      </w:tr>
      <w:tr w:rsidR="005A045C" w:rsidTr="00943CA5">
        <w:tc>
          <w:tcPr>
            <w:tcW w:w="630" w:type="dxa"/>
            <w:vMerge/>
          </w:tcPr>
          <w:p w:rsidR="00E95D14" w:rsidRDefault="00E95D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E95D14" w:rsidRDefault="00E95D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E95D14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E95D14" w:rsidRPr="005A045C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95D14" w:rsidRPr="004B132F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5D14" w:rsidRPr="003C7D75" w:rsidRDefault="00BD080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8</w:t>
            </w:r>
          </w:p>
        </w:tc>
        <w:tc>
          <w:tcPr>
            <w:tcW w:w="709" w:type="dxa"/>
          </w:tcPr>
          <w:p w:rsidR="00E95D14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E95D14" w:rsidRPr="0003058C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426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567" w:type="dxa"/>
          </w:tcPr>
          <w:p w:rsidR="00E95D14" w:rsidRPr="00DD7B83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11</w:t>
            </w:r>
          </w:p>
        </w:tc>
        <w:tc>
          <w:tcPr>
            <w:tcW w:w="708" w:type="dxa"/>
          </w:tcPr>
          <w:p w:rsidR="00E95D14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56</w:t>
            </w:r>
          </w:p>
        </w:tc>
        <w:tc>
          <w:tcPr>
            <w:tcW w:w="426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95D14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E95D14" w:rsidRPr="00932E14" w:rsidRDefault="00710703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35</w:t>
            </w:r>
          </w:p>
        </w:tc>
        <w:tc>
          <w:tcPr>
            <w:tcW w:w="672" w:type="dxa"/>
          </w:tcPr>
          <w:p w:rsidR="00E95D14" w:rsidRPr="009C7EC8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9C7EC8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62.0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4б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88109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76.4</w:t>
            </w:r>
          </w:p>
        </w:tc>
        <w:tc>
          <w:tcPr>
            <w:tcW w:w="425" w:type="dxa"/>
          </w:tcPr>
          <w:p w:rsidR="004560B2" w:rsidRPr="0003058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426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567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64.7</w:t>
            </w:r>
          </w:p>
        </w:tc>
        <w:tc>
          <w:tcPr>
            <w:tcW w:w="426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58.8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672" w:type="dxa"/>
          </w:tcPr>
          <w:p w:rsidR="004560B2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33.8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4560B2" w:rsidRDefault="0088109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58.3</w:t>
            </w:r>
          </w:p>
        </w:tc>
        <w:tc>
          <w:tcPr>
            <w:tcW w:w="425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83.3</w:t>
            </w:r>
          </w:p>
        </w:tc>
        <w:tc>
          <w:tcPr>
            <w:tcW w:w="425" w:type="dxa"/>
          </w:tcPr>
          <w:p w:rsidR="004560B2" w:rsidRPr="0003058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426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83.3</w:t>
            </w:r>
          </w:p>
        </w:tc>
        <w:tc>
          <w:tcPr>
            <w:tcW w:w="426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91.7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4560B2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79.2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88109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5A045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560B2" w:rsidRPr="004B132F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3C7D75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79.3</w:t>
            </w:r>
          </w:p>
        </w:tc>
        <w:tc>
          <w:tcPr>
            <w:tcW w:w="425" w:type="dxa"/>
          </w:tcPr>
          <w:p w:rsidR="004560B2" w:rsidRPr="0003058C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10</w:t>
            </w:r>
          </w:p>
        </w:tc>
        <w:tc>
          <w:tcPr>
            <w:tcW w:w="426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9</w:t>
            </w:r>
          </w:p>
        </w:tc>
        <w:tc>
          <w:tcPr>
            <w:tcW w:w="567" w:type="dxa"/>
          </w:tcPr>
          <w:p w:rsidR="004560B2" w:rsidRPr="00DD7B83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8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426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4560B2" w:rsidRPr="00932E14" w:rsidRDefault="00AD774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32</w:t>
            </w:r>
          </w:p>
        </w:tc>
        <w:tc>
          <w:tcPr>
            <w:tcW w:w="672" w:type="dxa"/>
          </w:tcPr>
          <w:p w:rsidR="004560B2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72.4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4в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94.4</w:t>
            </w:r>
          </w:p>
        </w:tc>
        <w:tc>
          <w:tcPr>
            <w:tcW w:w="425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94.4</w:t>
            </w:r>
          </w:p>
        </w:tc>
        <w:tc>
          <w:tcPr>
            <w:tcW w:w="425" w:type="dxa"/>
          </w:tcPr>
          <w:p w:rsidR="004560B2" w:rsidRPr="0003058C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426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567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426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88.9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0B2" w:rsidRPr="00932E14" w:rsidRDefault="00685E8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4560B2" w:rsidRDefault="00685E8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88.9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4560B2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77.8</w:t>
            </w:r>
          </w:p>
        </w:tc>
        <w:tc>
          <w:tcPr>
            <w:tcW w:w="425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88.9</w:t>
            </w:r>
          </w:p>
        </w:tc>
        <w:tc>
          <w:tcPr>
            <w:tcW w:w="425" w:type="dxa"/>
          </w:tcPr>
          <w:p w:rsidR="004560B2" w:rsidRPr="0003058C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426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560B2" w:rsidRPr="00932E14" w:rsidRDefault="00685E8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4560B2" w:rsidRDefault="00685E8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58.3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5A045C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60B2" w:rsidRPr="004B132F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89</w:t>
            </w:r>
          </w:p>
        </w:tc>
        <w:tc>
          <w:tcPr>
            <w:tcW w:w="425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560B2" w:rsidRPr="003C7D75" w:rsidRDefault="009C7EC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92.6</w:t>
            </w:r>
          </w:p>
        </w:tc>
        <w:tc>
          <w:tcPr>
            <w:tcW w:w="425" w:type="dxa"/>
          </w:tcPr>
          <w:p w:rsidR="004560B2" w:rsidRPr="0003058C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11</w:t>
            </w:r>
          </w:p>
        </w:tc>
        <w:tc>
          <w:tcPr>
            <w:tcW w:w="426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9</w:t>
            </w:r>
          </w:p>
        </w:tc>
        <w:tc>
          <w:tcPr>
            <w:tcW w:w="567" w:type="dxa"/>
          </w:tcPr>
          <w:p w:rsidR="004560B2" w:rsidRPr="00DD7B83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DD7B83"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426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4560B2" w:rsidRPr="00932E14" w:rsidRDefault="00A31A0A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560B2" w:rsidRPr="00932E14" w:rsidRDefault="00685E8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672" w:type="dxa"/>
          </w:tcPr>
          <w:p w:rsidR="004560B2" w:rsidRDefault="00685E88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88.0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кл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51510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560B2" w:rsidRPr="005A045C" w:rsidRDefault="0051510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76.1</w:t>
            </w:r>
          </w:p>
        </w:tc>
        <w:tc>
          <w:tcPr>
            <w:tcW w:w="425" w:type="dxa"/>
          </w:tcPr>
          <w:p w:rsidR="004560B2" w:rsidRPr="003C7D75" w:rsidRDefault="003C7D75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  <w:r w:rsid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3C7D75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560B2" w:rsidRPr="003C7D75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4560B2" w:rsidRPr="00DD7B83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8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82.6</w:t>
            </w:r>
          </w:p>
        </w:tc>
        <w:tc>
          <w:tcPr>
            <w:tcW w:w="425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DD3BEB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560B2" w:rsidRPr="00DD3BEB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0B2" w:rsidRPr="00DD3BEB" w:rsidRDefault="0054236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65.2</w:t>
            </w:r>
          </w:p>
        </w:tc>
        <w:tc>
          <w:tcPr>
            <w:tcW w:w="426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71.7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48</w:t>
            </w:r>
          </w:p>
        </w:tc>
        <w:tc>
          <w:tcPr>
            <w:tcW w:w="672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66.8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4560B2" w:rsidRDefault="0051510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65.7</w:t>
            </w:r>
          </w:p>
        </w:tc>
        <w:tc>
          <w:tcPr>
            <w:tcW w:w="425" w:type="dxa"/>
          </w:tcPr>
          <w:p w:rsidR="004560B2" w:rsidRPr="003C7D75" w:rsidRDefault="003C7D75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3C7D75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560B2" w:rsidRPr="003C7D75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DD7B83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77.1</w:t>
            </w:r>
          </w:p>
        </w:tc>
        <w:tc>
          <w:tcPr>
            <w:tcW w:w="425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DD3BEB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4560B2" w:rsidRPr="00DD3BEB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DD3BEB" w:rsidRDefault="0054236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</w:t>
            </w:r>
          </w:p>
        </w:tc>
        <w:tc>
          <w:tcPr>
            <w:tcW w:w="426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85.7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32</w:t>
            </w:r>
          </w:p>
        </w:tc>
        <w:tc>
          <w:tcPr>
            <w:tcW w:w="672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77.1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51510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5A045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4560B2" w:rsidRPr="005A045C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560B2" w:rsidRPr="004B132F" w:rsidRDefault="005A045C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71.6</w:t>
            </w:r>
          </w:p>
        </w:tc>
        <w:tc>
          <w:tcPr>
            <w:tcW w:w="425" w:type="dxa"/>
          </w:tcPr>
          <w:p w:rsidR="004560B2" w:rsidRPr="003C7D75" w:rsidRDefault="003C7D75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3C7D75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80.2</w:t>
            </w:r>
          </w:p>
        </w:tc>
        <w:tc>
          <w:tcPr>
            <w:tcW w:w="425" w:type="dxa"/>
          </w:tcPr>
          <w:p w:rsidR="004560B2" w:rsidRPr="0003058C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DD3BEB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4560B2" w:rsidRPr="00DD3BEB" w:rsidRDefault="00DD3BE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D3BEB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4560B2" w:rsidRPr="00DD3BEB" w:rsidRDefault="0054236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4560B2" w:rsidRDefault="0054236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71.6</w:t>
            </w:r>
          </w:p>
        </w:tc>
        <w:tc>
          <w:tcPr>
            <w:tcW w:w="426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932E14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80</w:t>
            </w:r>
          </w:p>
        </w:tc>
        <w:tc>
          <w:tcPr>
            <w:tcW w:w="672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71.3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9а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73.3</w:t>
            </w:r>
          </w:p>
        </w:tc>
        <w:tc>
          <w:tcPr>
            <w:tcW w:w="425" w:type="dxa"/>
          </w:tcPr>
          <w:p w:rsidR="004560B2" w:rsidRPr="0003058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</w:t>
            </w:r>
          </w:p>
        </w:tc>
        <w:tc>
          <w:tcPr>
            <w:tcW w:w="426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87.5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672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75.0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ж</w:t>
            </w:r>
          </w:p>
        </w:tc>
        <w:tc>
          <w:tcPr>
            <w:tcW w:w="567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84.6</w:t>
            </w:r>
          </w:p>
        </w:tc>
        <w:tc>
          <w:tcPr>
            <w:tcW w:w="425" w:type="dxa"/>
          </w:tcPr>
          <w:p w:rsidR="004560B2" w:rsidRPr="0003058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33.3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672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75.0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560B2" w:rsidRPr="005A045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4E706E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73.3</w:t>
            </w:r>
          </w:p>
        </w:tc>
        <w:tc>
          <w:tcPr>
            <w:tcW w:w="425" w:type="dxa"/>
          </w:tcPr>
          <w:p w:rsidR="004560B2" w:rsidRPr="0003058C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DD3BEB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93.3</w:t>
            </w:r>
          </w:p>
        </w:tc>
        <w:tc>
          <w:tcPr>
            <w:tcW w:w="426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4560B2" w:rsidRPr="00932E14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29</w:t>
            </w:r>
          </w:p>
        </w:tc>
        <w:tc>
          <w:tcPr>
            <w:tcW w:w="672" w:type="dxa"/>
          </w:tcPr>
          <w:p w:rsidR="004560B2" w:rsidRDefault="00932E1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75.0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9б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76.4</w:t>
            </w:r>
          </w:p>
        </w:tc>
        <w:tc>
          <w:tcPr>
            <w:tcW w:w="425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Pr="0003058C" w:rsidRDefault="004E48E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52.9</w:t>
            </w:r>
          </w:p>
        </w:tc>
        <w:tc>
          <w:tcPr>
            <w:tcW w:w="425" w:type="dxa"/>
          </w:tcPr>
          <w:p w:rsidR="004560B2" w:rsidRPr="0003058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52.9</w:t>
            </w:r>
          </w:p>
        </w:tc>
        <w:tc>
          <w:tcPr>
            <w:tcW w:w="426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52.9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672" w:type="dxa"/>
          </w:tcPr>
          <w:p w:rsidR="004560B2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54.4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4560B2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86.4</w:t>
            </w:r>
          </w:p>
        </w:tc>
        <w:tc>
          <w:tcPr>
            <w:tcW w:w="425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69.2</w:t>
            </w:r>
          </w:p>
        </w:tc>
        <w:tc>
          <w:tcPr>
            <w:tcW w:w="425" w:type="dxa"/>
          </w:tcPr>
          <w:p w:rsidR="004560B2" w:rsidRPr="0003058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84.6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4560B2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84.6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5A045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80</w:t>
            </w:r>
          </w:p>
        </w:tc>
        <w:tc>
          <w:tcPr>
            <w:tcW w:w="425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560B2" w:rsidRPr="004E706E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4560B2" w:rsidRPr="0003058C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DD3BEB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73.3</w:t>
            </w:r>
          </w:p>
        </w:tc>
        <w:tc>
          <w:tcPr>
            <w:tcW w:w="426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66.7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4560B2" w:rsidRPr="00932E14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36</w:t>
            </w:r>
          </w:p>
        </w:tc>
        <w:tc>
          <w:tcPr>
            <w:tcW w:w="672" w:type="dxa"/>
          </w:tcPr>
          <w:p w:rsidR="004560B2" w:rsidRDefault="00E90C6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70.0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</w:t>
            </w:r>
          </w:p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кл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560B2" w:rsidRPr="005A045C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560B2" w:rsidRPr="005A045C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5A045C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560B2" w:rsidRPr="005A045C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87.5</w:t>
            </w:r>
          </w:p>
        </w:tc>
        <w:tc>
          <w:tcPr>
            <w:tcW w:w="425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62.5</w:t>
            </w:r>
          </w:p>
        </w:tc>
        <w:tc>
          <w:tcPr>
            <w:tcW w:w="425" w:type="dxa"/>
          </w:tcPr>
          <w:p w:rsidR="004560B2" w:rsidRPr="0003058C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560B2" w:rsidRPr="00DD3BEB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560B2" w:rsidRPr="00DD3BEB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DD3BEB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65.6</w:t>
            </w:r>
          </w:p>
        </w:tc>
        <w:tc>
          <w:tcPr>
            <w:tcW w:w="426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43</w:t>
            </w:r>
          </w:p>
        </w:tc>
        <w:tc>
          <w:tcPr>
            <w:tcW w:w="672" w:type="dxa"/>
          </w:tcPr>
          <w:p w:rsidR="004560B2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64.1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4560B2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89.3</w:t>
            </w:r>
          </w:p>
        </w:tc>
        <w:tc>
          <w:tcPr>
            <w:tcW w:w="425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4560B2" w:rsidRPr="004E706E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71.4</w:t>
            </w:r>
          </w:p>
        </w:tc>
        <w:tc>
          <w:tcPr>
            <w:tcW w:w="425" w:type="dxa"/>
          </w:tcPr>
          <w:p w:rsidR="004560B2" w:rsidRPr="0003058C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0B2" w:rsidRPr="00DD3BEB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4560B2" w:rsidRPr="00DD3BEB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3BEB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57.1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560B2" w:rsidRPr="00932E14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672" w:type="dxa"/>
          </w:tcPr>
          <w:p w:rsidR="004560B2" w:rsidRDefault="00F27C6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79.5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4560B2" w:rsidRPr="004E706E" w:rsidRDefault="004E706E" w:rsidP="004E706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4E706E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560B2" w:rsidRPr="004B132F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B132F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88.3</w:t>
            </w:r>
          </w:p>
        </w:tc>
        <w:tc>
          <w:tcPr>
            <w:tcW w:w="425" w:type="dxa"/>
          </w:tcPr>
          <w:p w:rsidR="004560B2" w:rsidRPr="004E706E" w:rsidRDefault="004E706E" w:rsidP="00F27C6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560B2" w:rsidRPr="0003058C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66.7</w:t>
            </w:r>
          </w:p>
        </w:tc>
        <w:tc>
          <w:tcPr>
            <w:tcW w:w="425" w:type="dxa"/>
          </w:tcPr>
          <w:p w:rsidR="004560B2" w:rsidRPr="0003058C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4560B2" w:rsidRPr="00DD3BEB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4560B2" w:rsidRPr="00DD3BEB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560B2" w:rsidRPr="00DD3BEB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4560B2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81.7</w:t>
            </w:r>
          </w:p>
        </w:tc>
        <w:tc>
          <w:tcPr>
            <w:tcW w:w="426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560B2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53.3</w:t>
            </w:r>
          </w:p>
        </w:tc>
        <w:tc>
          <w:tcPr>
            <w:tcW w:w="567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4560B2" w:rsidRPr="00932E14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65</w:t>
            </w:r>
          </w:p>
        </w:tc>
        <w:tc>
          <w:tcPr>
            <w:tcW w:w="672" w:type="dxa"/>
          </w:tcPr>
          <w:p w:rsidR="004560B2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71.3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11а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560B2" w:rsidRPr="004E706E" w:rsidRDefault="004E706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4560B2" w:rsidRPr="0003058C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DD3BEB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560B2" w:rsidRPr="00DD3BEB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DD3BEB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4560B2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88.0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4560B2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81.9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560B2" w:rsidRPr="004E706E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81.8</w:t>
            </w:r>
          </w:p>
        </w:tc>
        <w:tc>
          <w:tcPr>
            <w:tcW w:w="425" w:type="dxa"/>
          </w:tcPr>
          <w:p w:rsidR="004560B2" w:rsidRPr="0003058C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DD3BEB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560B2" w:rsidRPr="00DD3BEB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DD3BEB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72.7</w:t>
            </w:r>
          </w:p>
        </w:tc>
        <w:tc>
          <w:tcPr>
            <w:tcW w:w="426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560B2" w:rsidRPr="002C3C19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2C3C19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45.5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932E14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672" w:type="dxa"/>
          </w:tcPr>
          <w:p w:rsidR="004560B2" w:rsidRDefault="0054043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70.4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90.5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90.5</w:t>
            </w:r>
          </w:p>
        </w:tc>
        <w:tc>
          <w:tcPr>
            <w:tcW w:w="425" w:type="dxa"/>
          </w:tcPr>
          <w:p w:rsidR="004560B2" w:rsidRPr="0003058C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90.5</w:t>
            </w:r>
          </w:p>
        </w:tc>
        <w:tc>
          <w:tcPr>
            <w:tcW w:w="426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47.6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672" w:type="dxa"/>
          </w:tcPr>
          <w:p w:rsidR="004560B2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78.6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11б</w:t>
            </w: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4560B2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88.9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4560B2" w:rsidRPr="0003058C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44.4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672" w:type="dxa"/>
          </w:tcPr>
          <w:p w:rsidR="004560B2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83.0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P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ж</w:t>
            </w:r>
          </w:p>
        </w:tc>
        <w:tc>
          <w:tcPr>
            <w:tcW w:w="567" w:type="dxa"/>
          </w:tcPr>
          <w:p w:rsidR="004560B2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85.7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4E706E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57.1</w:t>
            </w:r>
          </w:p>
        </w:tc>
        <w:tc>
          <w:tcPr>
            <w:tcW w:w="425" w:type="dxa"/>
          </w:tcPr>
          <w:p w:rsidR="004560B2" w:rsidRPr="0003058C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560B2" w:rsidRPr="00DD3BEB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2C3C19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78.6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560B2" w:rsidRPr="00932E14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672" w:type="dxa"/>
          </w:tcPr>
          <w:p w:rsidR="004560B2" w:rsidRDefault="002C3C1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80.4</w:t>
            </w:r>
          </w:p>
        </w:tc>
      </w:tr>
      <w:tr w:rsidR="005A045C" w:rsidTr="00943CA5">
        <w:tc>
          <w:tcPr>
            <w:tcW w:w="630" w:type="dxa"/>
            <w:vMerge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4560B2" w:rsidRDefault="004560B2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0B2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560B2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4560B2" w:rsidRPr="004E706E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560B2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73.9</w:t>
            </w:r>
          </w:p>
        </w:tc>
        <w:tc>
          <w:tcPr>
            <w:tcW w:w="425" w:type="dxa"/>
          </w:tcPr>
          <w:p w:rsidR="004560B2" w:rsidRPr="0003058C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560B2" w:rsidRPr="00DD3BEB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4560B2" w:rsidRPr="00DD3BEB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560B2" w:rsidRPr="00DD3BEB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560B2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4560B2" w:rsidRPr="002C3C19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60B2" w:rsidRPr="002C3C19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560B2" w:rsidRPr="002C3C19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560B2" w:rsidRPr="002C3C19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560B2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65.2</w:t>
            </w:r>
          </w:p>
        </w:tc>
        <w:tc>
          <w:tcPr>
            <w:tcW w:w="567" w:type="dxa"/>
          </w:tcPr>
          <w:p w:rsidR="004560B2" w:rsidRPr="00932E14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560B2" w:rsidRPr="00932E14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4560B2" w:rsidRPr="00932E14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4560B2" w:rsidRPr="00932E14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672" w:type="dxa"/>
          </w:tcPr>
          <w:p w:rsidR="004560B2" w:rsidRDefault="00D04156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81.5</w:t>
            </w:r>
          </w:p>
        </w:tc>
      </w:tr>
      <w:tr w:rsidR="005A045C" w:rsidTr="00943CA5">
        <w:tc>
          <w:tcPr>
            <w:tcW w:w="630" w:type="dxa"/>
            <w:vMerge w:val="restart"/>
          </w:tcPr>
          <w:p w:rsidR="00765E3B" w:rsidRDefault="00C84E29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 xml:space="preserve">11 </w:t>
            </w:r>
          </w:p>
          <w:p w:rsidR="00765E3B" w:rsidRP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кл</w:t>
            </w:r>
          </w:p>
        </w:tc>
        <w:tc>
          <w:tcPr>
            <w:tcW w:w="499" w:type="dxa"/>
          </w:tcPr>
          <w:p w:rsidR="00765E3B" w:rsidRP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765E3B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65E3B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94.7</w:t>
            </w:r>
          </w:p>
        </w:tc>
        <w:tc>
          <w:tcPr>
            <w:tcW w:w="425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65E3B" w:rsidRPr="004E706E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65E3B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765E3B" w:rsidRPr="0003058C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65E3B" w:rsidRPr="00DD3BEB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65E3B" w:rsidRPr="00DD3BEB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65E3B" w:rsidRPr="00DD3BEB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65E3B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765E3B" w:rsidRPr="002C3C19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5E3B" w:rsidRPr="002C3C19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5E3B" w:rsidRPr="002C3C19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65E3B" w:rsidRPr="002C3C19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65E3B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47.4</w:t>
            </w:r>
          </w:p>
        </w:tc>
        <w:tc>
          <w:tcPr>
            <w:tcW w:w="567" w:type="dxa"/>
          </w:tcPr>
          <w:p w:rsidR="00765E3B" w:rsidRPr="00932E14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65E3B" w:rsidRPr="00932E14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65E3B" w:rsidRPr="00932E14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65E3B" w:rsidRPr="00932E14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672" w:type="dxa"/>
          </w:tcPr>
          <w:p w:rsidR="00765E3B" w:rsidRDefault="00934C4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85.5</w:t>
            </w:r>
          </w:p>
        </w:tc>
      </w:tr>
      <w:tr w:rsidR="005A045C" w:rsidTr="00943CA5">
        <w:tc>
          <w:tcPr>
            <w:tcW w:w="630" w:type="dxa"/>
            <w:vMerge/>
          </w:tcPr>
          <w:p w:rsid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765E3B" w:rsidRP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765E3B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65E3B" w:rsidRPr="004B132F" w:rsidRDefault="004B132F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84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65E3B" w:rsidRPr="0003058C" w:rsidRDefault="009B6CD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765E3B" w:rsidRPr="0003058C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65E3B" w:rsidRPr="00750A50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765E3B" w:rsidRPr="00750A50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65E3B" w:rsidRPr="00750A50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65E3B" w:rsidRDefault="00677524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</w:t>
            </w:r>
          </w:p>
        </w:tc>
        <w:tc>
          <w:tcPr>
            <w:tcW w:w="426" w:type="dxa"/>
          </w:tcPr>
          <w:p w:rsidR="00765E3B" w:rsidRPr="002C3C19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65E3B" w:rsidRPr="002C3C19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65E3B" w:rsidRPr="002C3C19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65E3B" w:rsidRPr="002C3C19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65E3B" w:rsidRDefault="00AB3A5D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65E3B" w:rsidRPr="00932E14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65E3B" w:rsidRPr="00932E14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65E3B" w:rsidRPr="00932E14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65E3B" w:rsidRPr="00932E14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672" w:type="dxa"/>
          </w:tcPr>
          <w:p w:rsidR="00765E3B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76.0</w:t>
            </w:r>
          </w:p>
        </w:tc>
      </w:tr>
      <w:tr w:rsidR="005A045C" w:rsidTr="00943CA5">
        <w:tc>
          <w:tcPr>
            <w:tcW w:w="630" w:type="dxa"/>
            <w:vMerge/>
          </w:tcPr>
          <w:p w:rsid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765E3B" w:rsidRDefault="00765E3B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765E3B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65E3B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88.7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765E3B" w:rsidRPr="004E706E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65E3B" w:rsidRPr="0003058C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81.8</w:t>
            </w:r>
          </w:p>
        </w:tc>
        <w:tc>
          <w:tcPr>
            <w:tcW w:w="425" w:type="dxa"/>
          </w:tcPr>
          <w:p w:rsidR="00765E3B" w:rsidRPr="0003058C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03058C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765E3B" w:rsidRPr="00750A50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765E3B" w:rsidRPr="00750A50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65E3B" w:rsidRPr="00750A50" w:rsidRDefault="00750A50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65E3B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93.2</w:t>
            </w:r>
          </w:p>
        </w:tc>
        <w:tc>
          <w:tcPr>
            <w:tcW w:w="426" w:type="dxa"/>
          </w:tcPr>
          <w:p w:rsidR="00765E3B" w:rsidRPr="002C3C19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65E3B" w:rsidRPr="002C3C19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65E3B" w:rsidRPr="002C3C19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765E3B" w:rsidRPr="002C3C19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65E3B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59.0</w:t>
            </w:r>
          </w:p>
        </w:tc>
        <w:tc>
          <w:tcPr>
            <w:tcW w:w="567" w:type="dxa"/>
          </w:tcPr>
          <w:p w:rsidR="00765E3B" w:rsidRPr="00932E14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765E3B" w:rsidRPr="00932E14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765E3B" w:rsidRPr="00932E14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765E3B" w:rsidRPr="00932E14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35</w:t>
            </w:r>
          </w:p>
        </w:tc>
        <w:tc>
          <w:tcPr>
            <w:tcW w:w="672" w:type="dxa"/>
          </w:tcPr>
          <w:p w:rsidR="00765E3B" w:rsidRDefault="006D0B7E" w:rsidP="004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80.1</w:t>
            </w:r>
          </w:p>
        </w:tc>
      </w:tr>
    </w:tbl>
    <w:p w:rsidR="00C84E29" w:rsidRDefault="00C84E29" w:rsidP="00D41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</w:pPr>
    </w:p>
    <w:p w:rsidR="00C84E29" w:rsidRDefault="00C84E29" w:rsidP="00D41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</w:pPr>
    </w:p>
    <w:p w:rsidR="00D418C1" w:rsidRPr="0000643C" w:rsidRDefault="00D418C1" w:rsidP="00D41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</w:pPr>
      <w:r w:rsidRPr="0000643C">
        <w:rPr>
          <w:rFonts w:ascii="Times New Roman" w:eastAsia="Times New Roman" w:hAnsi="Times New Roman" w:cs="Times New Roman"/>
          <w:b/>
          <w:caps/>
          <w:color w:val="333333"/>
        </w:rPr>
        <w:lastRenderedPageBreak/>
        <w:t>Таблица</w:t>
      </w:r>
    </w:p>
    <w:p w:rsidR="00D418C1" w:rsidRPr="00765E3B" w:rsidRDefault="00D418C1" w:rsidP="00D41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3333"/>
        </w:rPr>
      </w:pPr>
      <w:r w:rsidRPr="0000643C">
        <w:rPr>
          <w:rFonts w:ascii="Times New Roman" w:eastAsia="Times New Roman" w:hAnsi="Times New Roman" w:cs="Times New Roman"/>
          <w:b/>
          <w:caps/>
          <w:color w:val="333333"/>
        </w:rPr>
        <w:t xml:space="preserve"> ФИЗИЧЕСКой ПОДГОТОВЛЕННОСТи В СИСТЕМЕ МОНИТОРИНГА СОСТОЯНИЯ ФИЗИЧЕСКОГО ЗДОРОВЬЯ ШКОЛЬНИКОВ Маоу «Сош №</w:t>
      </w:r>
      <w:r>
        <w:rPr>
          <w:rFonts w:ascii="Times New Roman" w:eastAsia="Times New Roman" w:hAnsi="Times New Roman" w:cs="Times New Roman"/>
          <w:b/>
          <w:caps/>
          <w:color w:val="333333"/>
        </w:rPr>
        <w:t xml:space="preserve"> </w:t>
      </w:r>
      <w:r w:rsidRPr="0000643C">
        <w:rPr>
          <w:rFonts w:ascii="Times New Roman" w:eastAsia="Times New Roman" w:hAnsi="Times New Roman" w:cs="Times New Roman"/>
          <w:b/>
          <w:caps/>
          <w:color w:val="333333"/>
        </w:rPr>
        <w:t>136»</w:t>
      </w:r>
      <w:r w:rsidR="00D9415A">
        <w:rPr>
          <w:rFonts w:ascii="Times New Roman" w:eastAsia="Times New Roman" w:hAnsi="Times New Roman" w:cs="Times New Roman"/>
          <w:b/>
          <w:caps/>
          <w:color w:val="333333"/>
        </w:rPr>
        <w:t xml:space="preserve">                 май 2014 г</w:t>
      </w:r>
    </w:p>
    <w:tbl>
      <w:tblPr>
        <w:tblStyle w:val="a3"/>
        <w:tblW w:w="0" w:type="auto"/>
        <w:tblLayout w:type="fixed"/>
        <w:tblLook w:val="04A0"/>
      </w:tblPr>
      <w:tblGrid>
        <w:gridCol w:w="630"/>
        <w:gridCol w:w="499"/>
        <w:gridCol w:w="567"/>
        <w:gridCol w:w="567"/>
        <w:gridCol w:w="426"/>
        <w:gridCol w:w="425"/>
        <w:gridCol w:w="425"/>
        <w:gridCol w:w="709"/>
        <w:gridCol w:w="425"/>
        <w:gridCol w:w="567"/>
        <w:gridCol w:w="567"/>
        <w:gridCol w:w="425"/>
        <w:gridCol w:w="709"/>
        <w:gridCol w:w="425"/>
        <w:gridCol w:w="567"/>
        <w:gridCol w:w="426"/>
        <w:gridCol w:w="567"/>
        <w:gridCol w:w="708"/>
        <w:gridCol w:w="426"/>
        <w:gridCol w:w="425"/>
        <w:gridCol w:w="567"/>
        <w:gridCol w:w="425"/>
        <w:gridCol w:w="709"/>
        <w:gridCol w:w="567"/>
        <w:gridCol w:w="567"/>
        <w:gridCol w:w="567"/>
        <w:gridCol w:w="567"/>
        <w:gridCol w:w="672"/>
      </w:tblGrid>
      <w:tr w:rsidR="00D418C1" w:rsidTr="000A39E5">
        <w:tc>
          <w:tcPr>
            <w:tcW w:w="630" w:type="dxa"/>
          </w:tcPr>
          <w:p w:rsidR="00D418C1" w:rsidRPr="009C1F3B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кл</w:t>
            </w:r>
          </w:p>
        </w:tc>
        <w:tc>
          <w:tcPr>
            <w:tcW w:w="499" w:type="dxa"/>
            <w:vMerge w:val="restart"/>
          </w:tcPr>
          <w:p w:rsidR="00D418C1" w:rsidRPr="00590CDD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пол</w:t>
            </w:r>
          </w:p>
        </w:tc>
        <w:tc>
          <w:tcPr>
            <w:tcW w:w="567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кол</w:t>
            </w:r>
          </w:p>
          <w:p w:rsidR="00D418C1" w:rsidRPr="00590CDD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D418C1" w:rsidRPr="00560B5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бег 30,60</w:t>
            </w: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,100</w:t>
            </w: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 xml:space="preserve"> </w:t>
            </w: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2693" w:type="dxa"/>
            <w:gridSpan w:val="5"/>
          </w:tcPr>
          <w:p w:rsidR="00D418C1" w:rsidRPr="00560B5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прыжки в длину с места</w:t>
            </w:r>
          </w:p>
        </w:tc>
        <w:tc>
          <w:tcPr>
            <w:tcW w:w="2693" w:type="dxa"/>
            <w:gridSpan w:val="5"/>
          </w:tcPr>
          <w:p w:rsidR="00D418C1" w:rsidRPr="00560B5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подтягивание, пресс</w:t>
            </w:r>
          </w:p>
        </w:tc>
        <w:tc>
          <w:tcPr>
            <w:tcW w:w="2552" w:type="dxa"/>
            <w:gridSpan w:val="5"/>
          </w:tcPr>
          <w:p w:rsidR="00D418C1" w:rsidRPr="00765E3B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бег 1000 м</w:t>
            </w:r>
          </w:p>
        </w:tc>
        <w:tc>
          <w:tcPr>
            <w:tcW w:w="2940" w:type="dxa"/>
            <w:gridSpan w:val="5"/>
          </w:tcPr>
          <w:p w:rsidR="00D418C1" w:rsidRPr="00560B5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560B5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итог ко классу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4а</w:t>
            </w:r>
          </w:p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%</w:t>
            </w:r>
          </w:p>
        </w:tc>
      </w:tr>
      <w:tr w:rsidR="00D418C1" w:rsidRPr="00DD7B83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308C8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308C8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Pr="00BD080B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 w:rsidRPr="00BD080B">
              <w:rPr>
                <w:rFonts w:ascii="Times New Roman" w:eastAsia="Times New Roman" w:hAnsi="Times New Roman" w:cs="Times New Roman"/>
                <w:caps/>
                <w:color w:val="333333"/>
              </w:rPr>
              <w:t>11</w:t>
            </w:r>
          </w:p>
        </w:tc>
        <w:tc>
          <w:tcPr>
            <w:tcW w:w="567" w:type="dxa"/>
          </w:tcPr>
          <w:p w:rsidR="00D418C1" w:rsidRPr="005A045C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418C1" w:rsidRPr="005A045C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5A045C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5A045C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18C1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63.6</w:t>
            </w:r>
          </w:p>
        </w:tc>
        <w:tc>
          <w:tcPr>
            <w:tcW w:w="425" w:type="dxa"/>
          </w:tcPr>
          <w:p w:rsidR="00D418C1" w:rsidRPr="003C7D75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3C7D75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3C7D75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DD7B83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709" w:type="dxa"/>
          </w:tcPr>
          <w:p w:rsidR="00D418C1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72.7</w:t>
            </w:r>
          </w:p>
        </w:tc>
        <w:tc>
          <w:tcPr>
            <w:tcW w:w="425" w:type="dxa"/>
          </w:tcPr>
          <w:p w:rsidR="00D418C1" w:rsidRPr="00DD7B83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567" w:type="dxa"/>
          </w:tcPr>
          <w:p w:rsidR="00D418C1" w:rsidRPr="00DD7B83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426" w:type="dxa"/>
          </w:tcPr>
          <w:p w:rsidR="00D418C1" w:rsidRPr="00DD7B83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567" w:type="dxa"/>
          </w:tcPr>
          <w:p w:rsidR="00D418C1" w:rsidRPr="00DD7B83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708" w:type="dxa"/>
          </w:tcPr>
          <w:p w:rsidR="00D418C1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45.5</w:t>
            </w:r>
          </w:p>
        </w:tc>
        <w:tc>
          <w:tcPr>
            <w:tcW w:w="426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81.9</w:t>
            </w:r>
          </w:p>
        </w:tc>
        <w:tc>
          <w:tcPr>
            <w:tcW w:w="567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418C1" w:rsidRPr="00932E14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672" w:type="dxa"/>
          </w:tcPr>
          <w:p w:rsidR="00D418C1" w:rsidRPr="00881092" w:rsidRDefault="00BA5CF5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65.9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308C8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308C8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418C1" w:rsidRPr="005A045C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418C1" w:rsidRPr="005A045C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5A045C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5A045C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78.6</w:t>
            </w:r>
          </w:p>
        </w:tc>
        <w:tc>
          <w:tcPr>
            <w:tcW w:w="425" w:type="dxa"/>
          </w:tcPr>
          <w:p w:rsidR="00D418C1" w:rsidRPr="003C7D75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3C7D75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3C7D75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DD7B83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709" w:type="dxa"/>
          </w:tcPr>
          <w:p w:rsidR="00D418C1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92.9</w:t>
            </w:r>
          </w:p>
        </w:tc>
        <w:tc>
          <w:tcPr>
            <w:tcW w:w="425" w:type="dxa"/>
          </w:tcPr>
          <w:p w:rsidR="00D418C1" w:rsidRPr="00DD7B83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567" w:type="dxa"/>
          </w:tcPr>
          <w:p w:rsidR="00D418C1" w:rsidRPr="00DD7B83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11</w:t>
            </w:r>
          </w:p>
        </w:tc>
        <w:tc>
          <w:tcPr>
            <w:tcW w:w="426" w:type="dxa"/>
          </w:tcPr>
          <w:p w:rsidR="00D418C1" w:rsidRPr="00DD7B83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567" w:type="dxa"/>
          </w:tcPr>
          <w:p w:rsidR="00D418C1" w:rsidRPr="00DD7B83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0</w:t>
            </w:r>
          </w:p>
        </w:tc>
        <w:tc>
          <w:tcPr>
            <w:tcW w:w="708" w:type="dxa"/>
          </w:tcPr>
          <w:p w:rsidR="00D418C1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8C1" w:rsidRPr="00932E14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672" w:type="dxa"/>
          </w:tcPr>
          <w:p w:rsidR="00D418C1" w:rsidRPr="009C7EC8" w:rsidRDefault="0074442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92.9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418C1" w:rsidRPr="005A045C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418C1" w:rsidRPr="005A045C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5A045C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5A045C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Pr="005A045C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72.0</w:t>
            </w:r>
          </w:p>
        </w:tc>
        <w:tc>
          <w:tcPr>
            <w:tcW w:w="425" w:type="dxa"/>
          </w:tcPr>
          <w:p w:rsidR="00D418C1" w:rsidRPr="003C7D75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3C7D75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418C1" w:rsidRPr="003C7D75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DD7B83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709" w:type="dxa"/>
          </w:tcPr>
          <w:p w:rsidR="00D418C1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84.0</w:t>
            </w:r>
          </w:p>
        </w:tc>
        <w:tc>
          <w:tcPr>
            <w:tcW w:w="425" w:type="dxa"/>
          </w:tcPr>
          <w:p w:rsidR="00D418C1" w:rsidRPr="00DD7B83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D418C1" w:rsidRPr="00DD7B83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13</w:t>
            </w:r>
          </w:p>
        </w:tc>
        <w:tc>
          <w:tcPr>
            <w:tcW w:w="426" w:type="dxa"/>
          </w:tcPr>
          <w:p w:rsidR="00D418C1" w:rsidRPr="00DD7B83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D418C1" w:rsidRPr="00DD7B83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708" w:type="dxa"/>
          </w:tcPr>
          <w:p w:rsidR="00D418C1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76.0</w:t>
            </w:r>
          </w:p>
        </w:tc>
        <w:tc>
          <w:tcPr>
            <w:tcW w:w="426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92.0</w:t>
            </w:r>
          </w:p>
        </w:tc>
        <w:tc>
          <w:tcPr>
            <w:tcW w:w="567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418C1" w:rsidRPr="00932E14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672" w:type="dxa"/>
          </w:tcPr>
          <w:p w:rsidR="00D418C1" w:rsidRPr="009C7EC8" w:rsidRDefault="0021649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81.0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4б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418C1" w:rsidRPr="005A045C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418C1" w:rsidRPr="005A045C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5A045C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18C1" w:rsidRPr="005A045C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76.5</w:t>
            </w:r>
          </w:p>
        </w:tc>
        <w:tc>
          <w:tcPr>
            <w:tcW w:w="425" w:type="dxa"/>
          </w:tcPr>
          <w:p w:rsidR="00D418C1" w:rsidRPr="003C7D75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3C7D75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3C7D75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DD7B83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709" w:type="dxa"/>
          </w:tcPr>
          <w:p w:rsidR="00D418C1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82.4</w:t>
            </w:r>
          </w:p>
        </w:tc>
        <w:tc>
          <w:tcPr>
            <w:tcW w:w="425" w:type="dxa"/>
          </w:tcPr>
          <w:p w:rsidR="00D418C1" w:rsidRPr="00DD7B83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7</w:t>
            </w:r>
          </w:p>
        </w:tc>
        <w:tc>
          <w:tcPr>
            <w:tcW w:w="567" w:type="dxa"/>
          </w:tcPr>
          <w:p w:rsidR="00D418C1" w:rsidRPr="00DD7B83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426" w:type="dxa"/>
          </w:tcPr>
          <w:p w:rsidR="00D418C1" w:rsidRPr="00DD7B83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567" w:type="dxa"/>
          </w:tcPr>
          <w:p w:rsidR="00D418C1" w:rsidRPr="00DD7B83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8</w:t>
            </w:r>
          </w:p>
        </w:tc>
        <w:tc>
          <w:tcPr>
            <w:tcW w:w="708" w:type="dxa"/>
          </w:tcPr>
          <w:p w:rsidR="00D418C1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53.0</w:t>
            </w:r>
          </w:p>
        </w:tc>
        <w:tc>
          <w:tcPr>
            <w:tcW w:w="426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418C1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64.7</w:t>
            </w:r>
          </w:p>
        </w:tc>
        <w:tc>
          <w:tcPr>
            <w:tcW w:w="567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418C1" w:rsidRPr="00932E14" w:rsidRDefault="00D76CA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672" w:type="dxa"/>
          </w:tcPr>
          <w:p w:rsidR="00D418C1" w:rsidRDefault="006666B6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69.1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75.0</w:t>
            </w:r>
          </w:p>
        </w:tc>
        <w:tc>
          <w:tcPr>
            <w:tcW w:w="425" w:type="dxa"/>
          </w:tcPr>
          <w:p w:rsidR="00D418C1" w:rsidRPr="003C7D75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3C7D75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3C7D75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709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91.7</w:t>
            </w:r>
          </w:p>
        </w:tc>
        <w:tc>
          <w:tcPr>
            <w:tcW w:w="425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426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2</w:t>
            </w:r>
          </w:p>
        </w:tc>
        <w:tc>
          <w:tcPr>
            <w:tcW w:w="567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708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91.7</w:t>
            </w:r>
          </w:p>
        </w:tc>
        <w:tc>
          <w:tcPr>
            <w:tcW w:w="426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83.3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86.4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Pr="005A045C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76.0</w:t>
            </w:r>
          </w:p>
        </w:tc>
        <w:tc>
          <w:tcPr>
            <w:tcW w:w="425" w:type="dxa"/>
          </w:tcPr>
          <w:p w:rsidR="00D418C1" w:rsidRPr="003C7D75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3C7D75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3C7D75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709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86.0</w:t>
            </w:r>
          </w:p>
        </w:tc>
        <w:tc>
          <w:tcPr>
            <w:tcW w:w="425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567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8</w:t>
            </w:r>
          </w:p>
        </w:tc>
        <w:tc>
          <w:tcPr>
            <w:tcW w:w="426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8</w:t>
            </w:r>
          </w:p>
        </w:tc>
        <w:tc>
          <w:tcPr>
            <w:tcW w:w="567" w:type="dxa"/>
          </w:tcPr>
          <w:p w:rsidR="00D418C1" w:rsidRPr="00DD7B83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9</w:t>
            </w:r>
          </w:p>
        </w:tc>
        <w:tc>
          <w:tcPr>
            <w:tcW w:w="708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69.0</w:t>
            </w:r>
          </w:p>
        </w:tc>
        <w:tc>
          <w:tcPr>
            <w:tcW w:w="426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72.4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D418C1" w:rsidRPr="00932E14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672" w:type="dxa"/>
          </w:tcPr>
          <w:p w:rsidR="00D418C1" w:rsidRDefault="001B4DB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75.9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4в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418C1" w:rsidRPr="005A045C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5A045C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Pr="005A045C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100</w:t>
            </w:r>
          </w:p>
        </w:tc>
        <w:tc>
          <w:tcPr>
            <w:tcW w:w="425" w:type="dxa"/>
          </w:tcPr>
          <w:p w:rsidR="00D418C1" w:rsidRPr="003C7D75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3C7D75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3C7D75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DD7B83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0</w:t>
            </w:r>
          </w:p>
        </w:tc>
        <w:tc>
          <w:tcPr>
            <w:tcW w:w="709" w:type="dxa"/>
          </w:tcPr>
          <w:p w:rsidR="00D418C1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DD7B83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567" w:type="dxa"/>
          </w:tcPr>
          <w:p w:rsidR="00D418C1" w:rsidRPr="00DD7B83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426" w:type="dxa"/>
          </w:tcPr>
          <w:p w:rsidR="00D418C1" w:rsidRPr="00DD7B83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567" w:type="dxa"/>
          </w:tcPr>
          <w:p w:rsidR="00D418C1" w:rsidRPr="00DD7B83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708" w:type="dxa"/>
          </w:tcPr>
          <w:p w:rsidR="00D418C1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426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94.4</w:t>
            </w:r>
          </w:p>
        </w:tc>
        <w:tc>
          <w:tcPr>
            <w:tcW w:w="567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418C1" w:rsidRPr="00932E14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D418C1" w:rsidRDefault="00AD6522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93.0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418C1" w:rsidRPr="005A045C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418C1" w:rsidRPr="005A045C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5A045C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Pr="005A045C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88.9</w:t>
            </w:r>
          </w:p>
        </w:tc>
        <w:tc>
          <w:tcPr>
            <w:tcW w:w="425" w:type="dxa"/>
          </w:tcPr>
          <w:p w:rsidR="00D418C1" w:rsidRPr="003C7D75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3C7D75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3C7D75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DD7B83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0</w:t>
            </w:r>
          </w:p>
        </w:tc>
        <w:tc>
          <w:tcPr>
            <w:tcW w:w="709" w:type="dxa"/>
          </w:tcPr>
          <w:p w:rsidR="00D418C1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DD7B83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3</w:t>
            </w:r>
          </w:p>
        </w:tc>
        <w:tc>
          <w:tcPr>
            <w:tcW w:w="567" w:type="dxa"/>
          </w:tcPr>
          <w:p w:rsidR="00D418C1" w:rsidRPr="00DD7B83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5</w:t>
            </w:r>
          </w:p>
        </w:tc>
        <w:tc>
          <w:tcPr>
            <w:tcW w:w="426" w:type="dxa"/>
          </w:tcPr>
          <w:p w:rsidR="00D418C1" w:rsidRPr="00DD7B83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</w:t>
            </w:r>
          </w:p>
        </w:tc>
        <w:tc>
          <w:tcPr>
            <w:tcW w:w="567" w:type="dxa"/>
          </w:tcPr>
          <w:p w:rsidR="00D418C1" w:rsidRPr="00DD7B83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0</w:t>
            </w:r>
          </w:p>
        </w:tc>
        <w:tc>
          <w:tcPr>
            <w:tcW w:w="708" w:type="dxa"/>
          </w:tcPr>
          <w:p w:rsidR="00D418C1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77.8</w:t>
            </w:r>
          </w:p>
        </w:tc>
        <w:tc>
          <w:tcPr>
            <w:tcW w:w="567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932E14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:rsidR="00D418C1" w:rsidRDefault="006C0CC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66.7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418C1" w:rsidRPr="005A045C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5A045C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5A045C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5A045C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Pr="005A045C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96.3</w:t>
            </w:r>
          </w:p>
        </w:tc>
        <w:tc>
          <w:tcPr>
            <w:tcW w:w="425" w:type="dxa"/>
          </w:tcPr>
          <w:p w:rsidR="00D418C1" w:rsidRPr="003C7D75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3C7D75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3C7D75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DD7B83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0</w:t>
            </w:r>
          </w:p>
        </w:tc>
        <w:tc>
          <w:tcPr>
            <w:tcW w:w="709" w:type="dxa"/>
          </w:tcPr>
          <w:p w:rsidR="00D418C1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DD7B83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7</w:t>
            </w:r>
          </w:p>
        </w:tc>
        <w:tc>
          <w:tcPr>
            <w:tcW w:w="567" w:type="dxa"/>
          </w:tcPr>
          <w:p w:rsidR="00D418C1" w:rsidRPr="00DD7B83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10</w:t>
            </w:r>
          </w:p>
        </w:tc>
        <w:tc>
          <w:tcPr>
            <w:tcW w:w="426" w:type="dxa"/>
          </w:tcPr>
          <w:p w:rsidR="00D418C1" w:rsidRPr="00DD7B83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567" w:type="dxa"/>
          </w:tcPr>
          <w:p w:rsidR="00D418C1" w:rsidRPr="00DD7B83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4</w:t>
            </w:r>
          </w:p>
        </w:tc>
        <w:tc>
          <w:tcPr>
            <w:tcW w:w="708" w:type="dxa"/>
          </w:tcPr>
          <w:p w:rsidR="00D418C1" w:rsidRDefault="009B007A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85.2</w:t>
            </w:r>
          </w:p>
        </w:tc>
        <w:tc>
          <w:tcPr>
            <w:tcW w:w="426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88.9</w:t>
            </w:r>
          </w:p>
        </w:tc>
        <w:tc>
          <w:tcPr>
            <w:tcW w:w="567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418C1" w:rsidRPr="00932E14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D418C1" w:rsidRDefault="00D85BEF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83.3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</w:t>
            </w:r>
          </w:p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кл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82.6</w:t>
            </w:r>
          </w:p>
        </w:tc>
        <w:tc>
          <w:tcPr>
            <w:tcW w:w="425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418C1" w:rsidRPr="00DD7B83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</w:rPr>
              <w:t>6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87</w:t>
            </w:r>
          </w:p>
        </w:tc>
        <w:tc>
          <w:tcPr>
            <w:tcW w:w="425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60.9</w:t>
            </w:r>
          </w:p>
        </w:tc>
        <w:tc>
          <w:tcPr>
            <w:tcW w:w="426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80.4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41</w:t>
            </w:r>
          </w:p>
        </w:tc>
        <w:tc>
          <w:tcPr>
            <w:tcW w:w="672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77.8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80.0</w:t>
            </w:r>
          </w:p>
        </w:tc>
        <w:tc>
          <w:tcPr>
            <w:tcW w:w="425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DD7B83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94.3</w:t>
            </w:r>
          </w:p>
        </w:tc>
        <w:tc>
          <w:tcPr>
            <w:tcW w:w="425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97.1</w:t>
            </w:r>
          </w:p>
        </w:tc>
        <w:tc>
          <w:tcPr>
            <w:tcW w:w="426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88.6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672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90.0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81.5</w:t>
            </w:r>
          </w:p>
        </w:tc>
        <w:tc>
          <w:tcPr>
            <w:tcW w:w="425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418C1" w:rsidRPr="003C7D75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D418C1" w:rsidRPr="00DD7B83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90.1</w:t>
            </w:r>
          </w:p>
        </w:tc>
        <w:tc>
          <w:tcPr>
            <w:tcW w:w="425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76.5</w:t>
            </w:r>
          </w:p>
        </w:tc>
        <w:tc>
          <w:tcPr>
            <w:tcW w:w="426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84.0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55</w:t>
            </w:r>
          </w:p>
        </w:tc>
        <w:tc>
          <w:tcPr>
            <w:tcW w:w="672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83.0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9а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86.7</w:t>
            </w:r>
          </w:p>
        </w:tc>
        <w:tc>
          <w:tcPr>
            <w:tcW w:w="425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93.3</w:t>
            </w:r>
          </w:p>
        </w:tc>
        <w:tc>
          <w:tcPr>
            <w:tcW w:w="425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66.7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86.7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Pr="005A045C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80.0</w:t>
            </w:r>
          </w:p>
        </w:tc>
        <w:tc>
          <w:tcPr>
            <w:tcW w:w="425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4E706E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80.0</w:t>
            </w:r>
          </w:p>
        </w:tc>
        <w:tc>
          <w:tcPr>
            <w:tcW w:w="425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DD3BEB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66.7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418C1" w:rsidRPr="00932E14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672" w:type="dxa"/>
          </w:tcPr>
          <w:p w:rsidR="00D418C1" w:rsidRDefault="00D3590C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81.7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83.3</w:t>
            </w:r>
          </w:p>
        </w:tc>
        <w:tc>
          <w:tcPr>
            <w:tcW w:w="425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86.7</w:t>
            </w:r>
          </w:p>
        </w:tc>
        <w:tc>
          <w:tcPr>
            <w:tcW w:w="425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66.7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672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84.2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9б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94.0</w:t>
            </w:r>
          </w:p>
        </w:tc>
        <w:tc>
          <w:tcPr>
            <w:tcW w:w="425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88.0</w:t>
            </w:r>
          </w:p>
        </w:tc>
        <w:tc>
          <w:tcPr>
            <w:tcW w:w="425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64.7</w:t>
            </w:r>
          </w:p>
        </w:tc>
        <w:tc>
          <w:tcPr>
            <w:tcW w:w="426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76.4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672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80.1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Pr="005A045C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84.6</w:t>
            </w:r>
          </w:p>
        </w:tc>
        <w:tc>
          <w:tcPr>
            <w:tcW w:w="425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4E706E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69.2</w:t>
            </w:r>
          </w:p>
        </w:tc>
        <w:tc>
          <w:tcPr>
            <w:tcW w:w="425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18C1" w:rsidRPr="00DD3BEB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84.6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932E14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D418C1" w:rsidRDefault="00A002F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84.6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418C1" w:rsidRPr="005A045C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D418C1" w:rsidRPr="005A045C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5A045C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5A045C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Pr="005A045C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90.0</w:t>
            </w:r>
          </w:p>
        </w:tc>
        <w:tc>
          <w:tcPr>
            <w:tcW w:w="425" w:type="dxa"/>
          </w:tcPr>
          <w:p w:rsidR="00D418C1" w:rsidRPr="004E706E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4E706E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4E706E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4E706E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418C1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80.0</w:t>
            </w:r>
          </w:p>
        </w:tc>
        <w:tc>
          <w:tcPr>
            <w:tcW w:w="425" w:type="dxa"/>
          </w:tcPr>
          <w:p w:rsidR="00D418C1" w:rsidRPr="00DD3BEB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DD3BEB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DD3BEB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DD3BEB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418C1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80.0</w:t>
            </w:r>
          </w:p>
        </w:tc>
        <w:tc>
          <w:tcPr>
            <w:tcW w:w="426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418C1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80.0</w:t>
            </w:r>
          </w:p>
        </w:tc>
        <w:tc>
          <w:tcPr>
            <w:tcW w:w="567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418C1" w:rsidRPr="00932E14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672" w:type="dxa"/>
          </w:tcPr>
          <w:p w:rsidR="00D418C1" w:rsidRDefault="00350F3D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82.5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</w:t>
            </w:r>
          </w:p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кл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90.6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90.6</w:t>
            </w:r>
          </w:p>
        </w:tc>
        <w:tc>
          <w:tcPr>
            <w:tcW w:w="425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81.3</w:t>
            </w:r>
          </w:p>
        </w:tc>
        <w:tc>
          <w:tcPr>
            <w:tcW w:w="426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71.9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672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83.6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82.1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75.0</w:t>
            </w:r>
          </w:p>
        </w:tc>
        <w:tc>
          <w:tcPr>
            <w:tcW w:w="425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75.0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672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83.0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D418C1" w:rsidRPr="004E706E" w:rsidRDefault="002160EE" w:rsidP="000A39E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418C1" w:rsidRPr="005A045C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86.7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D418C1" w:rsidRPr="004E706E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83.3</w:t>
            </w:r>
          </w:p>
        </w:tc>
        <w:tc>
          <w:tcPr>
            <w:tcW w:w="425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418C1" w:rsidRPr="00DD3BEB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90.0</w:t>
            </w:r>
          </w:p>
        </w:tc>
        <w:tc>
          <w:tcPr>
            <w:tcW w:w="426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73.3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D418C1" w:rsidRPr="00932E14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40</w:t>
            </w:r>
          </w:p>
        </w:tc>
        <w:tc>
          <w:tcPr>
            <w:tcW w:w="672" w:type="dxa"/>
          </w:tcPr>
          <w:p w:rsidR="00D418C1" w:rsidRDefault="002160EE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83.3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11а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Pr="005A045C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100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18C1" w:rsidRPr="00932E14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8C1" w:rsidRPr="00932E14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932E14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932E14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672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90.9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4E706E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81.9</w:t>
            </w:r>
          </w:p>
        </w:tc>
        <w:tc>
          <w:tcPr>
            <w:tcW w:w="425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DD3BEB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418C1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90.9</w:t>
            </w:r>
          </w:p>
        </w:tc>
        <w:tc>
          <w:tcPr>
            <w:tcW w:w="426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2C3C19" w:rsidRDefault="007B3279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54.5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672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79.6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95.2</w:t>
            </w:r>
          </w:p>
        </w:tc>
        <w:tc>
          <w:tcPr>
            <w:tcW w:w="425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4E706E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90.5</w:t>
            </w:r>
          </w:p>
        </w:tc>
        <w:tc>
          <w:tcPr>
            <w:tcW w:w="425" w:type="dxa"/>
          </w:tcPr>
          <w:p w:rsidR="00D418C1" w:rsidRPr="00DD3BEB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D418C1" w:rsidRPr="00DD3BEB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418C1" w:rsidRPr="00DD3BEB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DD3BEB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95.2</w:t>
            </w:r>
          </w:p>
        </w:tc>
        <w:tc>
          <w:tcPr>
            <w:tcW w:w="426" w:type="dxa"/>
          </w:tcPr>
          <w:p w:rsidR="00D418C1" w:rsidRPr="002C3C19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2C3C19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2C3C19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2C3C19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76.2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418C1" w:rsidRPr="00932E14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672" w:type="dxa"/>
          </w:tcPr>
          <w:p w:rsidR="00D418C1" w:rsidRDefault="002F18D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89.3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11б</w:t>
            </w: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4E706E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DD3BEB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418C1" w:rsidRPr="00DD3BEB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418C1" w:rsidRPr="00DD3BEB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DD3BEB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2C3C19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418C1" w:rsidRPr="002C3C19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2C3C19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D418C1" w:rsidRPr="002C3C19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88.9</w:t>
            </w:r>
          </w:p>
        </w:tc>
        <w:tc>
          <w:tcPr>
            <w:tcW w:w="567" w:type="dxa"/>
          </w:tcPr>
          <w:p w:rsidR="00D418C1" w:rsidRPr="00DC1568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C1568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418C1" w:rsidRPr="00DC1568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C1568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DC1568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C1568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418C1" w:rsidRPr="00DC1568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 w:rsidRPr="00DC1568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D418C1" w:rsidRDefault="00DC1568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97.2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4560B2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</w:pPr>
            <w:r w:rsidRPr="004560B2">
              <w:rPr>
                <w:rFonts w:ascii="Times New Roman" w:eastAsia="Times New Roman" w:hAnsi="Times New Roman" w:cs="Times New Roman"/>
                <w:b/>
                <w:caps/>
                <w:color w:val="333333"/>
              </w:rPr>
              <w:t>ж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85.8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64.3</w:t>
            </w:r>
          </w:p>
        </w:tc>
        <w:tc>
          <w:tcPr>
            <w:tcW w:w="425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85.8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672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83.9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91.3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4E706E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78.3</w:t>
            </w:r>
          </w:p>
        </w:tc>
        <w:tc>
          <w:tcPr>
            <w:tcW w:w="425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DD3BEB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2C3C19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72.7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418C1" w:rsidRPr="00932E14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D418C1" w:rsidRDefault="001C7EC3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89.1</w:t>
            </w:r>
          </w:p>
        </w:tc>
      </w:tr>
      <w:tr w:rsidR="00D418C1" w:rsidTr="000A39E5">
        <w:tc>
          <w:tcPr>
            <w:tcW w:w="630" w:type="dxa"/>
            <w:vMerge w:val="restart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11</w:t>
            </w:r>
          </w:p>
          <w:p w:rsidR="00D418C1" w:rsidRPr="00765E3B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кл</w:t>
            </w:r>
          </w:p>
        </w:tc>
        <w:tc>
          <w:tcPr>
            <w:tcW w:w="499" w:type="dxa"/>
          </w:tcPr>
          <w:p w:rsidR="00D418C1" w:rsidRPr="00765E3B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м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D418C1" w:rsidRPr="00DD3BEB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418C1" w:rsidRPr="00DD3BEB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418C1" w:rsidRPr="00DD3BEB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418C1" w:rsidRPr="00DD3BEB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26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94.7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672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98.7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Pr="00765E3B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</w:pPr>
            <w:r w:rsidRPr="00765E3B">
              <w:rPr>
                <w:rFonts w:ascii="Times New Roman" w:eastAsia="Times New Roman" w:hAnsi="Times New Roman" w:cs="Times New Roman"/>
                <w:b/>
                <w:caps/>
                <w:color w:val="333333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88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</w:t>
            </w:r>
          </w:p>
        </w:tc>
        <w:tc>
          <w:tcPr>
            <w:tcW w:w="425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96</w:t>
            </w:r>
          </w:p>
        </w:tc>
        <w:tc>
          <w:tcPr>
            <w:tcW w:w="426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672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82</w:t>
            </w:r>
          </w:p>
        </w:tc>
      </w:tr>
      <w:tr w:rsidR="00D418C1" w:rsidTr="000A39E5">
        <w:tc>
          <w:tcPr>
            <w:tcW w:w="630" w:type="dxa"/>
            <w:vMerge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499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</w:p>
        </w:tc>
        <w:tc>
          <w:tcPr>
            <w:tcW w:w="567" w:type="dxa"/>
          </w:tcPr>
          <w:p w:rsidR="00D418C1" w:rsidRDefault="00D418C1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93.2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D418C1" w:rsidRPr="004E706E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84.1</w:t>
            </w:r>
          </w:p>
        </w:tc>
        <w:tc>
          <w:tcPr>
            <w:tcW w:w="425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418C1" w:rsidRPr="00750A50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97.8</w:t>
            </w:r>
          </w:p>
        </w:tc>
        <w:tc>
          <w:tcPr>
            <w:tcW w:w="426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D418C1" w:rsidRPr="002C3C19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81.8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D418C1" w:rsidRPr="00932E14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0"/>
              </w:rPr>
              <w:t>19</w:t>
            </w:r>
          </w:p>
        </w:tc>
        <w:tc>
          <w:tcPr>
            <w:tcW w:w="672" w:type="dxa"/>
          </w:tcPr>
          <w:p w:rsidR="00D418C1" w:rsidRDefault="00C92C60" w:rsidP="000A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333333"/>
                <w:sz w:val="24"/>
                <w:szCs w:val="24"/>
              </w:rPr>
              <w:t>89.2</w:t>
            </w:r>
          </w:p>
        </w:tc>
      </w:tr>
    </w:tbl>
    <w:p w:rsidR="000A37C1" w:rsidRDefault="000A37C1" w:rsidP="00C84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333333"/>
        </w:rPr>
      </w:pPr>
    </w:p>
    <w:p w:rsidR="000A37C1" w:rsidRDefault="000A37C1" w:rsidP="000D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</w:pPr>
    </w:p>
    <w:p w:rsidR="004B44E8" w:rsidRDefault="004B44E8" w:rsidP="000D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  <w:sectPr w:rsidR="004B44E8" w:rsidSect="00C84E29">
          <w:headerReference w:type="default" r:id="rId7"/>
          <w:pgSz w:w="16838" w:h="11906" w:orient="landscape"/>
          <w:pgMar w:top="284" w:right="851" w:bottom="567" w:left="851" w:header="0" w:footer="709" w:gutter="0"/>
          <w:cols w:space="708"/>
          <w:docGrid w:linePitch="360"/>
        </w:sectPr>
      </w:pPr>
    </w:p>
    <w:p w:rsidR="004B44E8" w:rsidRDefault="004B44E8" w:rsidP="000D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</w:rPr>
      </w:pP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625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Динамика физической подготовки (выполнение учебных нормативов) в %</w:t>
      </w: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7011"/>
        <w:gridCol w:w="1062"/>
        <w:gridCol w:w="607"/>
        <w:gridCol w:w="1124"/>
      </w:tblGrid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4а</w:t>
            </w:r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+19</w:t>
            </w:r>
          </w:p>
        </w:tc>
      </w:tr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4б</w:t>
            </w:r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72.4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75.9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+3,5</w:t>
            </w:r>
          </w:p>
        </w:tc>
      </w:tr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4в</w:t>
            </w:r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88.0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90.1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+2,1</w:t>
            </w:r>
          </w:p>
        </w:tc>
      </w:tr>
    </w:tbl>
    <w:p w:rsidR="00411625" w:rsidRPr="00411625" w:rsidRDefault="00411625" w:rsidP="00411625">
      <w:pPr>
        <w:spacing w:after="160" w:line="259" w:lineRule="auto"/>
        <w:rPr>
          <w:rFonts w:eastAsiaTheme="minorHAnsi"/>
          <w:noProof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noProof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noProof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1625" w:rsidRPr="00411625" w:rsidRDefault="00411625" w:rsidP="00411625">
      <w:pPr>
        <w:spacing w:after="160" w:line="259" w:lineRule="auto"/>
        <w:rPr>
          <w:rFonts w:eastAsiaTheme="minorHAnsi"/>
          <w:noProof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6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Динамика физической подготовки (выполнение учебных нормативов) в %</w:t>
      </w:r>
    </w:p>
    <w:tbl>
      <w:tblPr>
        <w:tblStyle w:val="a3"/>
        <w:tblW w:w="0" w:type="auto"/>
        <w:tblLook w:val="04A0"/>
      </w:tblPr>
      <w:tblGrid>
        <w:gridCol w:w="6552"/>
        <w:gridCol w:w="1062"/>
        <w:gridCol w:w="607"/>
        <w:gridCol w:w="1124"/>
      </w:tblGrid>
      <w:tr w:rsidR="00411625" w:rsidRPr="00411625" w:rsidTr="001D33DB">
        <w:tc>
          <w:tcPr>
            <w:tcW w:w="655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06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607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124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411625" w:rsidRPr="00411625" w:rsidTr="001D33DB">
        <w:tc>
          <w:tcPr>
            <w:tcW w:w="655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9 а</w:t>
            </w:r>
          </w:p>
        </w:tc>
        <w:tc>
          <w:tcPr>
            <w:tcW w:w="106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607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84.2</w:t>
            </w:r>
          </w:p>
        </w:tc>
        <w:tc>
          <w:tcPr>
            <w:tcW w:w="1124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+7.1</w:t>
            </w:r>
          </w:p>
        </w:tc>
      </w:tr>
      <w:tr w:rsidR="00411625" w:rsidRPr="00411625" w:rsidTr="001D33DB">
        <w:tc>
          <w:tcPr>
            <w:tcW w:w="655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9 б</w:t>
            </w:r>
          </w:p>
        </w:tc>
        <w:tc>
          <w:tcPr>
            <w:tcW w:w="106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607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82.5</w:t>
            </w:r>
          </w:p>
        </w:tc>
        <w:tc>
          <w:tcPr>
            <w:tcW w:w="1124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+12.5</w:t>
            </w:r>
          </w:p>
        </w:tc>
      </w:tr>
    </w:tbl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552"/>
        <w:gridCol w:w="1062"/>
        <w:gridCol w:w="607"/>
        <w:gridCol w:w="1124"/>
      </w:tblGrid>
      <w:tr w:rsidR="00411625" w:rsidRPr="00411625" w:rsidTr="001D33DB">
        <w:tc>
          <w:tcPr>
            <w:tcW w:w="655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06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607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1124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411625" w:rsidRPr="00411625" w:rsidTr="001D33DB">
        <w:tc>
          <w:tcPr>
            <w:tcW w:w="655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11 а</w:t>
            </w:r>
          </w:p>
        </w:tc>
        <w:tc>
          <w:tcPr>
            <w:tcW w:w="106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78,6</w:t>
            </w:r>
          </w:p>
        </w:tc>
        <w:tc>
          <w:tcPr>
            <w:tcW w:w="607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89,3</w:t>
            </w:r>
          </w:p>
        </w:tc>
        <w:tc>
          <w:tcPr>
            <w:tcW w:w="1124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+10,7</w:t>
            </w:r>
          </w:p>
        </w:tc>
      </w:tr>
      <w:tr w:rsidR="00411625" w:rsidRPr="00411625" w:rsidTr="001D33DB">
        <w:tc>
          <w:tcPr>
            <w:tcW w:w="655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11  б</w:t>
            </w:r>
          </w:p>
        </w:tc>
        <w:tc>
          <w:tcPr>
            <w:tcW w:w="1062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81,5</w:t>
            </w:r>
          </w:p>
        </w:tc>
        <w:tc>
          <w:tcPr>
            <w:tcW w:w="607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89,1</w:t>
            </w:r>
          </w:p>
        </w:tc>
        <w:tc>
          <w:tcPr>
            <w:tcW w:w="1124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+7,6</w:t>
            </w:r>
          </w:p>
        </w:tc>
      </w:tr>
    </w:tbl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DC71F9" w:rsidRDefault="00DC71F9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4116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Динамика выполнения учебных нормативов в начальной, средней и основной школе.</w:t>
      </w:r>
    </w:p>
    <w:tbl>
      <w:tblPr>
        <w:tblStyle w:val="a3"/>
        <w:tblW w:w="0" w:type="auto"/>
        <w:tblLook w:val="04A0"/>
      </w:tblPr>
      <w:tblGrid>
        <w:gridCol w:w="7011"/>
        <w:gridCol w:w="1062"/>
        <w:gridCol w:w="606"/>
        <w:gridCol w:w="1124"/>
      </w:tblGrid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 xml:space="preserve">4 </w:t>
            </w:r>
            <w:proofErr w:type="spellStart"/>
            <w:r w:rsidRPr="00411625">
              <w:rPr>
                <w:rFonts w:eastAsiaTheme="minorHAnsi"/>
                <w:lang w:eastAsia="en-US"/>
              </w:rPr>
              <w:t>а</w:t>
            </w:r>
            <w:proofErr w:type="gramStart"/>
            <w:r w:rsidRPr="00411625">
              <w:rPr>
                <w:rFonts w:eastAsiaTheme="minorHAnsi"/>
                <w:lang w:eastAsia="en-US"/>
              </w:rPr>
              <w:t>,б</w:t>
            </w:r>
            <w:proofErr w:type="gramEnd"/>
            <w:r w:rsidRPr="00411625">
              <w:rPr>
                <w:rFonts w:eastAsiaTheme="minorHAnsi"/>
                <w:lang w:eastAsia="en-US"/>
              </w:rPr>
              <w:t>,в</w:t>
            </w:r>
            <w:proofErr w:type="spellEnd"/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90,1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+2,1</w:t>
            </w:r>
          </w:p>
        </w:tc>
      </w:tr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 xml:space="preserve">9 </w:t>
            </w:r>
            <w:proofErr w:type="spellStart"/>
            <w:r w:rsidRPr="00411625">
              <w:rPr>
                <w:rFonts w:eastAsiaTheme="minorHAnsi"/>
                <w:lang w:eastAsia="en-US"/>
              </w:rPr>
              <w:t>а</w:t>
            </w:r>
            <w:proofErr w:type="gramStart"/>
            <w:r w:rsidRPr="00411625">
              <w:rPr>
                <w:rFonts w:eastAsiaTheme="minorHAnsi"/>
                <w:lang w:eastAsia="en-US"/>
              </w:rPr>
              <w:t>,б</w:t>
            </w:r>
            <w:proofErr w:type="spellEnd"/>
            <w:proofErr w:type="gramEnd"/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71,3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83,3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+12</w:t>
            </w:r>
          </w:p>
        </w:tc>
      </w:tr>
      <w:tr w:rsidR="00411625" w:rsidRPr="00411625" w:rsidTr="001D33DB">
        <w:tc>
          <w:tcPr>
            <w:tcW w:w="701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11а</w:t>
            </w:r>
            <w:proofErr w:type="gramStart"/>
            <w:r w:rsidRPr="00411625">
              <w:rPr>
                <w:rFonts w:eastAsiaTheme="minorHAnsi"/>
                <w:lang w:eastAsia="en-US"/>
              </w:rPr>
              <w:t>,б</w:t>
            </w:r>
            <w:proofErr w:type="gramEnd"/>
          </w:p>
        </w:tc>
        <w:tc>
          <w:tcPr>
            <w:tcW w:w="881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80,1</w:t>
            </w:r>
          </w:p>
        </w:tc>
        <w:tc>
          <w:tcPr>
            <w:tcW w:w="523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89,2</w:t>
            </w:r>
          </w:p>
        </w:tc>
        <w:tc>
          <w:tcPr>
            <w:tcW w:w="930" w:type="dxa"/>
          </w:tcPr>
          <w:p w:rsidR="00411625" w:rsidRPr="00411625" w:rsidRDefault="00411625" w:rsidP="00411625">
            <w:pPr>
              <w:spacing w:after="0" w:line="240" w:lineRule="auto"/>
              <w:rPr>
                <w:rFonts w:eastAsiaTheme="minorHAnsi"/>
                <w:lang w:eastAsia="en-US"/>
              </w:rPr>
            </w:pPr>
            <w:r w:rsidRPr="00411625">
              <w:rPr>
                <w:rFonts w:eastAsiaTheme="minorHAnsi"/>
                <w:lang w:eastAsia="en-US"/>
              </w:rPr>
              <w:t>+9,1</w:t>
            </w:r>
          </w:p>
        </w:tc>
      </w:tr>
    </w:tbl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Вывод: можно наблюдать рост результатов во всех классах к концу учебного года.</w:t>
      </w: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Вывод:</w:t>
      </w: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выполнения учебных нормативов в 9-х классах </w:t>
      </w:r>
      <w:proofErr w:type="gramStart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</w:t>
      </w:r>
      <w:proofErr w:type="gramEnd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в 4-х и 11-х </w:t>
      </w:r>
      <w:proofErr w:type="spellStart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.,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прирост результатов по сравнению  с показателями сентября выше (+12%)</w:t>
      </w:r>
    </w:p>
    <w:p w:rsidR="00411625" w:rsidRPr="00411625" w:rsidRDefault="00411625" w:rsidP="00411625">
      <w:pPr>
        <w:spacing w:after="0" w:line="240" w:lineRule="auto"/>
        <w:rPr>
          <w:rFonts w:eastAsiaTheme="minorHAnsi"/>
          <w:lang w:eastAsia="en-US"/>
        </w:rPr>
      </w:pPr>
      <w:r w:rsidRPr="00411625">
        <w:rPr>
          <w:rFonts w:eastAsiaTheme="minorHAnsi"/>
          <w:lang w:eastAsia="en-US"/>
        </w:rPr>
        <w:t xml:space="preserve"> </w:t>
      </w: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62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контрольных нормативов по половому признаку на конец учебного года.</w:t>
      </w: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BC5584" w:rsidRDefault="00BC5584" w:rsidP="0041162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1625" w:rsidRPr="00411625" w:rsidRDefault="00411625" w:rsidP="0041162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Мужчины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Тесты /класс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Бег 30,60,100м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Прыжки в длину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подтягивание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Бег 1000м</w:t>
            </w:r>
          </w:p>
        </w:tc>
      </w:tr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4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Солдатенков</w:t>
            </w:r>
            <w:proofErr w:type="spellEnd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 АН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82,6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87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60,9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80,4</w:t>
            </w:r>
          </w:p>
        </w:tc>
      </w:tr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9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</w:p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Мелихов В.С.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90,6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90,6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81,3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71,9</w:t>
            </w:r>
          </w:p>
        </w:tc>
      </w:tr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11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</w:p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Мелихов В.С.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94,7</w:t>
            </w:r>
          </w:p>
        </w:tc>
      </w:tr>
    </w:tbl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Выводы: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В беге на короткие дистанции, прыжках в длину с места, подтягивании на перекладине и беге на 1000м наблюдается рост результатов к 11 классу.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2. В 4 классах силовая подготовка значительно ниже остальных нормативов.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3. В 9 классах силовая и кроссовая подготовка выше чем в 4 классах.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4. В 11 классах выполнение контрольных нормативов достигает 100%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Рекомендации:</w:t>
      </w: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учителям Ф.К. </w:t>
      </w:r>
      <w:proofErr w:type="spellStart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Солдатенкову</w:t>
      </w:r>
      <w:proofErr w:type="spellEnd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А.Н следует обратить внимание на развитие скоростно-силовых качеств в начальной школе; Мелихову В.С. - на развитие силы и выносливости в 9 классах.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</w:p>
    <w:p w:rsidR="00C54C07" w:rsidRDefault="00C54C07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4C07" w:rsidRDefault="00C54C07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62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контрольных нормативов по половому признаку на конец учебного года.</w:t>
      </w:r>
    </w:p>
    <w:p w:rsidR="00411625" w:rsidRDefault="00411625" w:rsidP="0041162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11625" w:rsidRPr="00411625" w:rsidRDefault="00411625" w:rsidP="0041162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Женщины</w:t>
      </w:r>
    </w:p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Тесты /класс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Бег 30,60,100м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Прыжки в длину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Упр. на пресс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Бег 1000м</w:t>
            </w:r>
          </w:p>
        </w:tc>
      </w:tr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4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Солдатенков</w:t>
            </w:r>
            <w:proofErr w:type="spellEnd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 АН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80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94,3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97,1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88,6</w:t>
            </w:r>
          </w:p>
        </w:tc>
      </w:tr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9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</w:p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Слищенко</w:t>
            </w:r>
            <w:proofErr w:type="spellEnd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 Г.М.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82,1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75</w:t>
            </w:r>
          </w:p>
        </w:tc>
      </w:tr>
      <w:tr w:rsidR="00411625" w:rsidRPr="00411625" w:rsidTr="001D33DB"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11 </w:t>
            </w: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</w:p>
          <w:p w:rsidR="00411625" w:rsidRPr="00411625" w:rsidRDefault="00411625" w:rsidP="0041162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Слищенко</w:t>
            </w:r>
            <w:proofErr w:type="spellEnd"/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 xml:space="preserve"> Г.М.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88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96</w:t>
            </w:r>
          </w:p>
        </w:tc>
        <w:tc>
          <w:tcPr>
            <w:tcW w:w="1869" w:type="dxa"/>
          </w:tcPr>
          <w:p w:rsidR="00411625" w:rsidRPr="00411625" w:rsidRDefault="00411625" w:rsidP="0041162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11625"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</w:p>
        </w:tc>
      </w:tr>
    </w:tbl>
    <w:p w:rsidR="00411625" w:rsidRPr="00411625" w:rsidRDefault="00411625" w:rsidP="00411625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411625" w:rsidRPr="00411625" w:rsidRDefault="00411625" w:rsidP="00411625">
      <w:pPr>
        <w:spacing w:after="160" w:line="259" w:lineRule="auto"/>
        <w:rPr>
          <w:rFonts w:eastAsiaTheme="minorHAnsi"/>
          <w:lang w:eastAsia="en-US"/>
        </w:rPr>
      </w:pPr>
      <w:r w:rsidRPr="00411625"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Выводы:</w:t>
      </w:r>
    </w:p>
    <w:p w:rsidR="00411625" w:rsidRPr="00411625" w:rsidRDefault="00411625" w:rsidP="004116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В беге на короткие дистанции наблюдается рост результатов от 4 к 11классу.</w:t>
      </w:r>
    </w:p>
    <w:p w:rsidR="00411625" w:rsidRPr="00411625" w:rsidRDefault="00411625" w:rsidP="004116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прыжках в длину с места и беге на 1000м. происходит снижение результатов. </w:t>
      </w:r>
    </w:p>
    <w:p w:rsidR="00411625" w:rsidRPr="00411625" w:rsidRDefault="00411625" w:rsidP="004116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Силовая подготовка (упр. на пресс) примерно на одном высоком уровне.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4 классах   выполнение нормативов в беге на короткие дистанции значительно ниже остальных нормативов.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9 и 11 классах выполнение нормативов в прыжках в длину с места и бег 1000м. также ниже выполнения остальных нормативов.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факт можно объяснить физиологическими изменениями происходящими у девушек к 17 годам (рост массы тела за счёт жировых отложений). Тем не менее</w:t>
      </w:r>
    </w:p>
    <w:p w:rsidR="00411625" w:rsidRPr="00411625" w:rsidRDefault="00411625" w:rsidP="0041162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162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Рекомендации:</w:t>
      </w:r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учителям Ф.К. </w:t>
      </w:r>
      <w:proofErr w:type="spellStart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Солдатенкову</w:t>
      </w:r>
      <w:proofErr w:type="spellEnd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А.Н следует обратить внимание на развитие быстроты у девочек в начальной школе; </w:t>
      </w:r>
      <w:proofErr w:type="spellStart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Слищенко</w:t>
      </w:r>
      <w:proofErr w:type="spellEnd"/>
      <w:r w:rsidRPr="004116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Г.М.- на развитие скоростно-силовых качеств и выносливости у девушек в 9 и 11 классах.</w:t>
      </w:r>
    </w:p>
    <w:p w:rsidR="004B44E8" w:rsidRDefault="004B44E8" w:rsidP="00E83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color w:val="333333"/>
        </w:rPr>
      </w:pPr>
    </w:p>
    <w:sectPr w:rsidR="004B44E8" w:rsidSect="004B44E8"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7E" w:rsidRDefault="0098427E" w:rsidP="006D0B7E">
      <w:pPr>
        <w:spacing w:after="0" w:line="240" w:lineRule="auto"/>
      </w:pPr>
      <w:r>
        <w:separator/>
      </w:r>
    </w:p>
  </w:endnote>
  <w:endnote w:type="continuationSeparator" w:id="0">
    <w:p w:rsidR="0098427E" w:rsidRDefault="0098427E" w:rsidP="006D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7E" w:rsidRDefault="0098427E" w:rsidP="006D0B7E">
      <w:pPr>
        <w:spacing w:after="0" w:line="240" w:lineRule="auto"/>
      </w:pPr>
      <w:r>
        <w:separator/>
      </w:r>
    </w:p>
  </w:footnote>
  <w:footnote w:type="continuationSeparator" w:id="0">
    <w:p w:rsidR="0098427E" w:rsidRDefault="0098427E" w:rsidP="006D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79" w:rsidRDefault="007B3279" w:rsidP="00C84E29">
    <w:pPr>
      <w:pStyle w:val="a4"/>
      <w:jc w:val="center"/>
    </w:pPr>
  </w:p>
  <w:p w:rsidR="00C84E29" w:rsidRDefault="00C84E29" w:rsidP="00C84E2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4B8"/>
    <w:multiLevelType w:val="hybridMultilevel"/>
    <w:tmpl w:val="596284FE"/>
    <w:lvl w:ilvl="0" w:tplc="CE9A7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831"/>
    <w:rsid w:val="0000643C"/>
    <w:rsid w:val="0003058C"/>
    <w:rsid w:val="0004076A"/>
    <w:rsid w:val="000679E4"/>
    <w:rsid w:val="000A37C1"/>
    <w:rsid w:val="000A39E5"/>
    <w:rsid w:val="000D15AB"/>
    <w:rsid w:val="001B4DB9"/>
    <w:rsid w:val="001B6823"/>
    <w:rsid w:val="001C5D1B"/>
    <w:rsid w:val="001C7EC3"/>
    <w:rsid w:val="002160EE"/>
    <w:rsid w:val="00216498"/>
    <w:rsid w:val="00274225"/>
    <w:rsid w:val="002C3C19"/>
    <w:rsid w:val="002E0040"/>
    <w:rsid w:val="002E032B"/>
    <w:rsid w:val="002F18D8"/>
    <w:rsid w:val="00350F3D"/>
    <w:rsid w:val="003C7D75"/>
    <w:rsid w:val="004038F3"/>
    <w:rsid w:val="00411625"/>
    <w:rsid w:val="004308C8"/>
    <w:rsid w:val="004560B2"/>
    <w:rsid w:val="004A797D"/>
    <w:rsid w:val="004B132F"/>
    <w:rsid w:val="004B44E8"/>
    <w:rsid w:val="004E48E0"/>
    <w:rsid w:val="004E706E"/>
    <w:rsid w:val="0051510E"/>
    <w:rsid w:val="005262A9"/>
    <w:rsid w:val="0054043E"/>
    <w:rsid w:val="00542364"/>
    <w:rsid w:val="00560B52"/>
    <w:rsid w:val="005676AB"/>
    <w:rsid w:val="00590CDD"/>
    <w:rsid w:val="005A045C"/>
    <w:rsid w:val="00637CCE"/>
    <w:rsid w:val="006666B6"/>
    <w:rsid w:val="00677524"/>
    <w:rsid w:val="00685E88"/>
    <w:rsid w:val="006C0CC8"/>
    <w:rsid w:val="006D0B7E"/>
    <w:rsid w:val="00710703"/>
    <w:rsid w:val="0074442A"/>
    <w:rsid w:val="00750A50"/>
    <w:rsid w:val="00765E3B"/>
    <w:rsid w:val="007B3279"/>
    <w:rsid w:val="008363CA"/>
    <w:rsid w:val="00870F9B"/>
    <w:rsid w:val="00881092"/>
    <w:rsid w:val="00932E14"/>
    <w:rsid w:val="00934C4F"/>
    <w:rsid w:val="00943CA5"/>
    <w:rsid w:val="00955839"/>
    <w:rsid w:val="0098427E"/>
    <w:rsid w:val="009950BF"/>
    <w:rsid w:val="009A79E7"/>
    <w:rsid w:val="009B007A"/>
    <w:rsid w:val="009B6CDE"/>
    <w:rsid w:val="009C1F3B"/>
    <w:rsid w:val="009C7EC8"/>
    <w:rsid w:val="009F477D"/>
    <w:rsid w:val="00A002F0"/>
    <w:rsid w:val="00A13831"/>
    <w:rsid w:val="00A31A0A"/>
    <w:rsid w:val="00AB3A5D"/>
    <w:rsid w:val="00AD6522"/>
    <w:rsid w:val="00AD7740"/>
    <w:rsid w:val="00B1711C"/>
    <w:rsid w:val="00B26A4B"/>
    <w:rsid w:val="00B5072D"/>
    <w:rsid w:val="00B81B41"/>
    <w:rsid w:val="00BA5CF5"/>
    <w:rsid w:val="00BC5584"/>
    <w:rsid w:val="00BD080B"/>
    <w:rsid w:val="00BE16EA"/>
    <w:rsid w:val="00C54C07"/>
    <w:rsid w:val="00C84E29"/>
    <w:rsid w:val="00C92C60"/>
    <w:rsid w:val="00CC06F6"/>
    <w:rsid w:val="00CF21E3"/>
    <w:rsid w:val="00D04156"/>
    <w:rsid w:val="00D3590C"/>
    <w:rsid w:val="00D418C1"/>
    <w:rsid w:val="00D44C2F"/>
    <w:rsid w:val="00D76CAC"/>
    <w:rsid w:val="00D85BEF"/>
    <w:rsid w:val="00D9415A"/>
    <w:rsid w:val="00DC1568"/>
    <w:rsid w:val="00DC71F9"/>
    <w:rsid w:val="00DD3BEB"/>
    <w:rsid w:val="00DD7B83"/>
    <w:rsid w:val="00E83F57"/>
    <w:rsid w:val="00E87CB2"/>
    <w:rsid w:val="00E90C6B"/>
    <w:rsid w:val="00E93218"/>
    <w:rsid w:val="00E94180"/>
    <w:rsid w:val="00E95D14"/>
    <w:rsid w:val="00F27C66"/>
    <w:rsid w:val="00F7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B7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D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B7E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F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72.400000000000006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4 а</c:v>
                </c:pt>
                <c:pt idx="1">
                  <c:v>4 б</c:v>
                </c:pt>
                <c:pt idx="2">
                  <c:v>4 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75.900000000000006</c:v>
                </c:pt>
                <c:pt idx="2">
                  <c:v>90.1</c:v>
                </c:pt>
              </c:numCache>
            </c:numRef>
          </c:val>
        </c:ser>
        <c:gapWidth val="219"/>
        <c:overlap val="-27"/>
        <c:axId val="85747584"/>
        <c:axId val="85749120"/>
      </c:barChart>
      <c:catAx>
        <c:axId val="85747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49120"/>
        <c:crosses val="autoZero"/>
        <c:auto val="1"/>
        <c:lblAlgn val="ctr"/>
        <c:lblOffset val="100"/>
      </c:catAx>
      <c:valAx>
        <c:axId val="8574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4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9а класс</c:v>
                </c:pt>
                <c:pt idx="1">
                  <c:v>9 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9а класс</c:v>
                </c:pt>
                <c:pt idx="1">
                  <c:v>9 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84.2</c:v>
                </c:pt>
                <c:pt idx="1">
                  <c:v>82.5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9а класс</c:v>
                </c:pt>
                <c:pt idx="1">
                  <c:v>9 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5067264"/>
        <c:axId val="85068800"/>
      </c:barChart>
      <c:catAx>
        <c:axId val="85067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68800"/>
        <c:crosses val="autoZero"/>
        <c:auto val="1"/>
        <c:lblAlgn val="ctr"/>
        <c:lblOffset val="100"/>
      </c:catAx>
      <c:valAx>
        <c:axId val="85068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6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11 а класс</c:v>
                </c:pt>
                <c:pt idx="1">
                  <c:v>11 б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78.599999999999994</c:v>
                </c:pt>
                <c:pt idx="1">
                  <c:v>81.5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11 а класс</c:v>
                </c:pt>
                <c:pt idx="1">
                  <c:v>11 б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89.3</c:v>
                </c:pt>
                <c:pt idx="1">
                  <c:v>89.1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11 а класс</c:v>
                </c:pt>
                <c:pt idx="1">
                  <c:v>11 б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5644416"/>
        <c:axId val="85645952"/>
      </c:barChart>
      <c:catAx>
        <c:axId val="85644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45952"/>
        <c:crosses val="autoZero"/>
        <c:auto val="1"/>
        <c:lblAlgn val="ctr"/>
        <c:lblOffset val="100"/>
      </c:catAx>
      <c:valAx>
        <c:axId val="8564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64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кл</c:v>
                </c:pt>
                <c:pt idx="1">
                  <c:v>9 кл</c:v>
                </c:pt>
                <c:pt idx="2">
                  <c:v>11кл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71.3</c:v>
                </c:pt>
                <c:pt idx="2">
                  <c:v>80.099999999999994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кл</c:v>
                </c:pt>
                <c:pt idx="1">
                  <c:v>9 кл</c:v>
                </c:pt>
                <c:pt idx="2">
                  <c:v>11кл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90.1</c:v>
                </c:pt>
                <c:pt idx="1">
                  <c:v>83.3</c:v>
                </c:pt>
                <c:pt idx="2">
                  <c:v>89.2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4 кл</c:v>
                </c:pt>
                <c:pt idx="1">
                  <c:v>9 кл</c:v>
                </c:pt>
                <c:pt idx="2">
                  <c:v>11кл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5718144"/>
        <c:axId val="85719680"/>
      </c:barChart>
      <c:catAx>
        <c:axId val="85718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19680"/>
        <c:crosses val="autoZero"/>
        <c:auto val="1"/>
        <c:lblAlgn val="ctr"/>
        <c:lblOffset val="100"/>
      </c:catAx>
      <c:valAx>
        <c:axId val="85719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1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</a:t>
            </a:r>
            <a:r>
              <a:rPr lang="ru-RU" baseline="0"/>
              <a:t> уровня физической подготовки в мае 2014г.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90.1</c:v>
                </c:pt>
                <c:pt idx="1">
                  <c:v>83.3</c:v>
                </c:pt>
                <c:pt idx="2">
                  <c:v>89.2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4 кл</c:v>
                </c:pt>
                <c:pt idx="1">
                  <c:v>9 кл</c:v>
                </c:pt>
                <c:pt idx="2">
                  <c:v>11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marker val="1"/>
        <c:axId val="94889088"/>
        <c:axId val="94890624"/>
      </c:lineChart>
      <c:catAx>
        <c:axId val="94889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90624"/>
        <c:crosses val="autoZero"/>
        <c:auto val="1"/>
        <c:lblAlgn val="ctr"/>
        <c:lblOffset val="100"/>
      </c:catAx>
      <c:valAx>
        <c:axId val="94890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8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4кл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бег</c:v>
                </c:pt>
                <c:pt idx="1">
                  <c:v>пр/длину</c:v>
                </c:pt>
                <c:pt idx="2">
                  <c:v>подтягив.</c:v>
                </c:pt>
                <c:pt idx="3">
                  <c:v>бег 1000м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82.6</c:v>
                </c:pt>
                <c:pt idx="1">
                  <c:v>87</c:v>
                </c:pt>
                <c:pt idx="2">
                  <c:v>60.9</c:v>
                </c:pt>
                <c:pt idx="3">
                  <c:v>80.400000000000006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9кл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бег</c:v>
                </c:pt>
                <c:pt idx="1">
                  <c:v>пр/длину</c:v>
                </c:pt>
                <c:pt idx="2">
                  <c:v>подтягив.</c:v>
                </c:pt>
                <c:pt idx="3">
                  <c:v>бег 1000м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90.6</c:v>
                </c:pt>
                <c:pt idx="1">
                  <c:v>90.6</c:v>
                </c:pt>
                <c:pt idx="2">
                  <c:v>81.3</c:v>
                </c:pt>
                <c:pt idx="3">
                  <c:v>71.900000000000006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бег</c:v>
                </c:pt>
                <c:pt idx="1">
                  <c:v>пр/длину</c:v>
                </c:pt>
                <c:pt idx="2">
                  <c:v>подтягив.</c:v>
                </c:pt>
                <c:pt idx="3">
                  <c:v>бег 1000м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94.7</c:v>
                </c:pt>
              </c:numCache>
            </c:numRef>
          </c:val>
        </c:ser>
        <c:marker val="1"/>
        <c:axId val="95265536"/>
        <c:axId val="95267072"/>
      </c:lineChart>
      <c:catAx>
        <c:axId val="95265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67072"/>
        <c:crosses val="autoZero"/>
        <c:auto val="1"/>
        <c:lblAlgn val="ctr"/>
        <c:lblOffset val="100"/>
      </c:catAx>
      <c:valAx>
        <c:axId val="95267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6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бег</c:v>
                </c:pt>
                <c:pt idx="1">
                  <c:v>пр/ длину</c:v>
                </c:pt>
                <c:pt idx="2">
                  <c:v>пресс</c:v>
                </c:pt>
                <c:pt idx="3">
                  <c:v>бег 1000м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94.3</c:v>
                </c:pt>
                <c:pt idx="2">
                  <c:v>97.1</c:v>
                </c:pt>
                <c:pt idx="3">
                  <c:v>88.6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кл.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бег</c:v>
                </c:pt>
                <c:pt idx="1">
                  <c:v>пр/ длину</c:v>
                </c:pt>
                <c:pt idx="2">
                  <c:v>пресс</c:v>
                </c:pt>
                <c:pt idx="3">
                  <c:v>бег 1000м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82.1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кл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бег</c:v>
                </c:pt>
                <c:pt idx="1">
                  <c:v>пр/ длину</c:v>
                </c:pt>
                <c:pt idx="2">
                  <c:v>пресс</c:v>
                </c:pt>
                <c:pt idx="3">
                  <c:v>бег 1000м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88</c:v>
                </c:pt>
                <c:pt idx="1">
                  <c:v>72</c:v>
                </c:pt>
                <c:pt idx="2">
                  <c:v>96</c:v>
                </c:pt>
                <c:pt idx="3">
                  <c:v>72</c:v>
                </c:pt>
              </c:numCache>
            </c:numRef>
          </c:val>
        </c:ser>
        <c:marker val="1"/>
        <c:axId val="85848832"/>
        <c:axId val="85850368"/>
      </c:lineChart>
      <c:catAx>
        <c:axId val="85848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50368"/>
        <c:crosses val="autoZero"/>
        <c:auto val="1"/>
        <c:lblAlgn val="ctr"/>
        <c:lblOffset val="100"/>
      </c:catAx>
      <c:valAx>
        <c:axId val="85850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84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 школы</cp:lastModifiedBy>
  <cp:revision>78</cp:revision>
  <dcterms:created xsi:type="dcterms:W3CDTF">2014-05-03T04:15:00Z</dcterms:created>
  <dcterms:modified xsi:type="dcterms:W3CDTF">2014-11-06T06:37:00Z</dcterms:modified>
</cp:coreProperties>
</file>