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FB" w:rsidRPr="00A04F35" w:rsidRDefault="00C534FB" w:rsidP="00C534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– конспект урока</w:t>
      </w:r>
    </w:p>
    <w:p w:rsidR="00C534FB" w:rsidRPr="00A04F35" w:rsidRDefault="00C534FB" w:rsidP="008971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89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определение скорости и времени передачи данных</w:t>
      </w:r>
    </w:p>
    <w:p w:rsidR="00DE3E25" w:rsidRDefault="00DE3E25" w:rsidP="00DE3E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13D" w:rsidRPr="0089713D" w:rsidRDefault="00C534FB" w:rsidP="00DE3E2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89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урока: </w:t>
      </w:r>
      <w:r w:rsidR="0089713D" w:rsidRPr="0089713D">
        <w:rPr>
          <w:rFonts w:ascii="Times New Roman" w:eastAsia="Times New Roman" w:hAnsi="Times New Roman" w:cs="Times New Roman"/>
          <w:color w:val="000000"/>
          <w:kern w:val="144"/>
          <w:sz w:val="24"/>
          <w:szCs w:val="24"/>
          <w:lang w:eastAsia="ru-RU"/>
        </w:rPr>
        <w:t xml:space="preserve">создание условий для формирования знаний по </w:t>
      </w:r>
      <w:r w:rsidR="0089713D" w:rsidRPr="00897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задач</w:t>
      </w:r>
      <w:r w:rsidR="00DE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9713D" w:rsidRPr="00897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скорости и времени передачи данных.</w:t>
      </w:r>
    </w:p>
    <w:p w:rsidR="00DE3E25" w:rsidRDefault="00DE3E25" w:rsidP="0089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13D" w:rsidRPr="0089713D" w:rsidRDefault="0089713D" w:rsidP="0089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DE3E25" w:rsidRDefault="00DE3E25" w:rsidP="0089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13D" w:rsidRPr="0089713D" w:rsidRDefault="0089713D" w:rsidP="0089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Pr="0089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25" w:rsidRPr="00DE3E2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9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25" w:rsidRPr="00D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применять операции со степенями на уроках по информатике.</w:t>
      </w:r>
    </w:p>
    <w:p w:rsidR="00DE3E25" w:rsidRDefault="00DE3E25" w:rsidP="0089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13D" w:rsidRPr="0089713D" w:rsidRDefault="0089713D" w:rsidP="0089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</w:t>
      </w:r>
      <w:r w:rsidRPr="0089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</w:t>
      </w:r>
      <w:r w:rsidR="00DE3E25" w:rsidRPr="00D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риобрести новые знания по математике и по информатике в области </w:t>
      </w:r>
      <w:r w:rsidR="00DE3E25" w:rsidRPr="00DE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задач на определение скорости </w:t>
      </w:r>
      <w:r w:rsidR="00DE3E25" w:rsidRPr="00A04F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времени передачи данных</w:t>
      </w:r>
    </w:p>
    <w:p w:rsidR="00DE3E25" w:rsidRDefault="00DE3E25" w:rsidP="0089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13D" w:rsidRPr="0089713D" w:rsidRDefault="0089713D" w:rsidP="00897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 </w:t>
      </w:r>
      <w:r w:rsidRPr="0089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выработать целостный подход к изучаемым  дисциплинам, интерес </w:t>
      </w:r>
      <w:r w:rsidR="00D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E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наукам, их взаимосвязи.</w:t>
      </w:r>
    </w:p>
    <w:p w:rsidR="00C534FB" w:rsidRDefault="00C534FB" w:rsidP="00897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4FB" w:rsidRPr="00A04F35" w:rsidRDefault="00C534FB" w:rsidP="0089713D">
      <w:pPr>
        <w:spacing w:after="0"/>
        <w:jc w:val="both"/>
        <w:rPr>
          <w:rFonts w:ascii="Times New Roman" w:hAnsi="Times New Roman" w:cs="Times New Roman"/>
        </w:rPr>
      </w:pPr>
      <w:r w:rsidRPr="00A04F35">
        <w:rPr>
          <w:rFonts w:ascii="Times New Roman" w:hAnsi="Times New Roman" w:cs="Times New Roman"/>
          <w:b/>
        </w:rPr>
        <w:t>Оборудование:</w:t>
      </w:r>
      <w:r w:rsidRPr="00A04F35">
        <w:rPr>
          <w:rFonts w:ascii="Times New Roman" w:hAnsi="Times New Roman" w:cs="Times New Roman"/>
        </w:rPr>
        <w:t xml:space="preserve"> </w:t>
      </w:r>
    </w:p>
    <w:p w:rsidR="00C534FB" w:rsidRPr="00A04F35" w:rsidRDefault="00C534FB" w:rsidP="0089713D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 w:rsidRPr="00A04F35">
        <w:t>компьютер;</w:t>
      </w:r>
    </w:p>
    <w:p w:rsidR="00C534FB" w:rsidRPr="00A04F35" w:rsidRDefault="00C534FB" w:rsidP="0089713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A04F35">
        <w:rPr>
          <w:rFonts w:ascii="Times New Roman" w:hAnsi="Times New Roman" w:cs="Times New Roman"/>
        </w:rPr>
        <w:t>приложение</w:t>
      </w:r>
      <w:r w:rsidRPr="00A04F35">
        <w:rPr>
          <w:rFonts w:ascii="Times New Roman" w:hAnsi="Times New Roman" w:cs="Times New Roman"/>
          <w:lang w:val="en-US"/>
        </w:rPr>
        <w:t xml:space="preserve"> Microsoft Office PowerPoint 2003 </w:t>
      </w:r>
      <w:r w:rsidRPr="00A04F35">
        <w:rPr>
          <w:rFonts w:ascii="Times New Roman" w:hAnsi="Times New Roman" w:cs="Times New Roman"/>
        </w:rPr>
        <w:t>и</w:t>
      </w:r>
      <w:r w:rsidRPr="00A04F35">
        <w:rPr>
          <w:rFonts w:ascii="Times New Roman" w:hAnsi="Times New Roman" w:cs="Times New Roman"/>
          <w:lang w:val="en-US"/>
        </w:rPr>
        <w:t xml:space="preserve"> </w:t>
      </w:r>
      <w:r w:rsidRPr="00A04F35">
        <w:rPr>
          <w:rFonts w:ascii="Times New Roman" w:hAnsi="Times New Roman" w:cs="Times New Roman"/>
        </w:rPr>
        <w:t>выше</w:t>
      </w:r>
      <w:r w:rsidRPr="00A04F35">
        <w:rPr>
          <w:rFonts w:ascii="Times New Roman" w:hAnsi="Times New Roman" w:cs="Times New Roman"/>
          <w:lang w:val="en-US"/>
        </w:rPr>
        <w:t>;</w:t>
      </w:r>
    </w:p>
    <w:p w:rsidR="00C534FB" w:rsidRPr="00A04F35" w:rsidRDefault="00C534FB" w:rsidP="0089713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A04F35">
        <w:rPr>
          <w:rFonts w:ascii="Times New Roman" w:hAnsi="Times New Roman" w:cs="Times New Roman"/>
        </w:rPr>
        <w:t>мультимедиа проектор.</w:t>
      </w:r>
    </w:p>
    <w:p w:rsidR="00DE3E25" w:rsidRDefault="00C534FB" w:rsidP="0089713D">
      <w:pPr>
        <w:pStyle w:val="a3"/>
        <w:spacing w:before="0" w:beforeAutospacing="0" w:after="0" w:afterAutospacing="0" w:line="360" w:lineRule="auto"/>
        <w:jc w:val="both"/>
      </w:pPr>
      <w:r w:rsidRPr="00A04F35">
        <w:rPr>
          <w:b/>
          <w:bCs/>
        </w:rPr>
        <w:t>Вид урока:</w:t>
      </w:r>
      <w:r w:rsidRPr="00A04F35">
        <w:t xml:space="preserve"> </w:t>
      </w:r>
      <w:r w:rsidR="00DE3E25">
        <w:t>урок-лекция</w:t>
      </w:r>
    </w:p>
    <w:p w:rsidR="00C534FB" w:rsidRPr="00A04F35" w:rsidRDefault="00C534FB" w:rsidP="0089713D">
      <w:pPr>
        <w:pStyle w:val="a3"/>
        <w:spacing w:before="0" w:beforeAutospacing="0" w:after="0" w:afterAutospacing="0" w:line="360" w:lineRule="auto"/>
        <w:jc w:val="both"/>
      </w:pPr>
      <w:r w:rsidRPr="00A04F35">
        <w:rPr>
          <w:b/>
        </w:rPr>
        <w:t>Время проведения урока</w:t>
      </w:r>
      <w:r w:rsidRPr="00A04F35">
        <w:t xml:space="preserve"> – 45 минут.</w:t>
      </w:r>
    </w:p>
    <w:p w:rsidR="00C534FB" w:rsidRPr="00A04F35" w:rsidRDefault="00C534FB" w:rsidP="0089713D">
      <w:pPr>
        <w:pStyle w:val="a3"/>
        <w:spacing w:before="0" w:beforeAutospacing="0" w:after="0" w:afterAutospacing="0" w:line="360" w:lineRule="auto"/>
        <w:jc w:val="both"/>
      </w:pPr>
      <w:r w:rsidRPr="00A04F35">
        <w:rPr>
          <w:b/>
        </w:rPr>
        <w:t>Структурные элементы учебного занятия:</w:t>
      </w:r>
    </w:p>
    <w:p w:rsidR="00C534FB" w:rsidRPr="00A04F35" w:rsidRDefault="00C534FB" w:rsidP="008971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4F35">
        <w:rPr>
          <w:rFonts w:ascii="Times New Roman" w:hAnsi="Times New Roman" w:cs="Times New Roman"/>
        </w:rPr>
        <w:t>Организационный момент (2 мин)</w:t>
      </w:r>
    </w:p>
    <w:p w:rsidR="00C534FB" w:rsidRPr="00A04F35" w:rsidRDefault="00C534FB" w:rsidP="008971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4F35">
        <w:rPr>
          <w:rFonts w:ascii="Times New Roman" w:hAnsi="Times New Roman" w:cs="Times New Roman"/>
        </w:rPr>
        <w:t>Представление нового материала (15 мин)</w:t>
      </w:r>
    </w:p>
    <w:p w:rsidR="00C534FB" w:rsidRPr="00A04F35" w:rsidRDefault="00C534FB" w:rsidP="008971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4F35">
        <w:rPr>
          <w:rFonts w:ascii="Times New Roman" w:hAnsi="Times New Roman" w:cs="Times New Roman"/>
        </w:rPr>
        <w:t>Выполнение практического задания (5 мин)</w:t>
      </w:r>
    </w:p>
    <w:p w:rsidR="00C534FB" w:rsidRPr="00A04F35" w:rsidRDefault="00C534FB" w:rsidP="008971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4F35">
        <w:rPr>
          <w:rFonts w:ascii="Times New Roman" w:hAnsi="Times New Roman" w:cs="Times New Roman"/>
        </w:rPr>
        <w:t>Подведение итогов урока. (3 мин)</w:t>
      </w:r>
    </w:p>
    <w:p w:rsidR="00C534FB" w:rsidRDefault="00C534FB" w:rsidP="00C534FB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kern w:val="144"/>
          <w:sz w:val="28"/>
          <w:szCs w:val="28"/>
          <w:lang w:eastAsia="ru-RU"/>
        </w:rPr>
      </w:pPr>
    </w:p>
    <w:p w:rsidR="00C534FB" w:rsidRPr="00A04F35" w:rsidRDefault="00C534FB" w:rsidP="00C534FB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kern w:val="144"/>
          <w:sz w:val="28"/>
          <w:szCs w:val="28"/>
          <w:lang w:eastAsia="ru-RU"/>
        </w:rPr>
      </w:pPr>
      <w:r w:rsidRPr="00A04F35">
        <w:rPr>
          <w:rFonts w:ascii="Times New Roman" w:eastAsia="Times New Roman" w:hAnsi="Times New Roman" w:cs="Times New Roman"/>
          <w:b/>
          <w:color w:val="000000"/>
          <w:kern w:val="144"/>
          <w:sz w:val="28"/>
          <w:szCs w:val="28"/>
          <w:lang w:eastAsia="ru-RU"/>
        </w:rPr>
        <w:t>Технологическая карта урока</w:t>
      </w:r>
    </w:p>
    <w:p w:rsidR="00C534FB" w:rsidRPr="00A04F35" w:rsidRDefault="00C534FB" w:rsidP="00C534FB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kern w:val="144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755"/>
        <w:gridCol w:w="2007"/>
      </w:tblGrid>
      <w:tr w:rsidR="00C534FB" w:rsidRPr="00A04F35" w:rsidTr="00502C2D">
        <w:tc>
          <w:tcPr>
            <w:tcW w:w="2410" w:type="dxa"/>
          </w:tcPr>
          <w:p w:rsidR="00C534FB" w:rsidRPr="00A04F35" w:rsidRDefault="00C534FB" w:rsidP="0050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44"/>
                <w:sz w:val="28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b/>
                <w:bCs/>
                <w:kern w:val="144"/>
                <w:sz w:val="28"/>
                <w:szCs w:val="24"/>
                <w:lang w:eastAsia="ru-RU"/>
              </w:rPr>
              <w:t>Этап</w:t>
            </w:r>
          </w:p>
        </w:tc>
        <w:tc>
          <w:tcPr>
            <w:tcW w:w="5755" w:type="dxa"/>
          </w:tcPr>
          <w:p w:rsidR="00C534FB" w:rsidRPr="00A04F35" w:rsidRDefault="00C534FB" w:rsidP="0050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44"/>
                <w:sz w:val="28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b/>
                <w:bCs/>
                <w:kern w:val="144"/>
                <w:sz w:val="28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007" w:type="dxa"/>
          </w:tcPr>
          <w:p w:rsidR="00C534FB" w:rsidRPr="00A04F35" w:rsidRDefault="00C534FB" w:rsidP="0050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44"/>
                <w:sz w:val="28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b/>
                <w:bCs/>
                <w:kern w:val="144"/>
                <w:sz w:val="28"/>
                <w:szCs w:val="24"/>
                <w:lang w:eastAsia="ru-RU"/>
              </w:rPr>
              <w:t>Деятельность учащихся</w:t>
            </w:r>
          </w:p>
        </w:tc>
      </w:tr>
      <w:tr w:rsidR="00C534FB" w:rsidRPr="00A04F35" w:rsidTr="00502C2D">
        <w:tc>
          <w:tcPr>
            <w:tcW w:w="2410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1. Самоопределение к деятельности. Орг. момент</w:t>
            </w:r>
          </w:p>
        </w:tc>
        <w:tc>
          <w:tcPr>
            <w:tcW w:w="5755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Приветствие учащихся. Проверка присутствующих. </w:t>
            </w:r>
          </w:p>
        </w:tc>
        <w:tc>
          <w:tcPr>
            <w:tcW w:w="2007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Готовятся к уроку </w:t>
            </w:r>
          </w:p>
        </w:tc>
      </w:tr>
      <w:tr w:rsidR="00C534FB" w:rsidRPr="00A04F35" w:rsidTr="00502C2D">
        <w:tc>
          <w:tcPr>
            <w:tcW w:w="2410" w:type="dxa"/>
          </w:tcPr>
          <w:p w:rsidR="00C534FB" w:rsidRPr="00A04F35" w:rsidRDefault="00C534FB" w:rsidP="00DE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2.</w:t>
            </w:r>
            <w:r w:rsidR="00DE3E25"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 Постановка учебной задачи.</w:t>
            </w: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55" w:type="dxa"/>
          </w:tcPr>
          <w:p w:rsidR="00C534FB" w:rsidRPr="00A04F35" w:rsidRDefault="00DE3E25" w:rsidP="00C534F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Озвучивает тему урока, цель и задачи</w:t>
            </w:r>
          </w:p>
        </w:tc>
        <w:tc>
          <w:tcPr>
            <w:tcW w:w="2007" w:type="dxa"/>
          </w:tcPr>
          <w:p w:rsidR="00C534FB" w:rsidRPr="00A04F35" w:rsidRDefault="00DE3E25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Ставят цели, формируют (уточняют) тему урока.</w:t>
            </w:r>
          </w:p>
        </w:tc>
      </w:tr>
      <w:tr w:rsidR="00C534FB" w:rsidRPr="00A04F35" w:rsidTr="00502C2D">
        <w:tc>
          <w:tcPr>
            <w:tcW w:w="2410" w:type="dxa"/>
          </w:tcPr>
          <w:p w:rsidR="00C534FB" w:rsidRPr="00A04F35" w:rsidRDefault="00C534FB" w:rsidP="00DE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3. </w:t>
            </w:r>
            <w:r w:rsidR="00DE3E25"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Актуализация знаний и фиксация затруднений в деятельности </w:t>
            </w:r>
          </w:p>
        </w:tc>
        <w:tc>
          <w:tcPr>
            <w:tcW w:w="5755" w:type="dxa"/>
          </w:tcPr>
          <w:p w:rsidR="00DE3E25" w:rsidRPr="00C534FB" w:rsidRDefault="00DE3E25" w:rsidP="00DE3E2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При решении задач на определении скорости и времени передачи данных возникает трудность с большими числами (пример 3 </w:t>
            </w:r>
            <w:proofErr w:type="spellStart"/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Мбайта</w:t>
            </w:r>
            <w:proofErr w:type="spellEnd"/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/с = 25 165 824 бит/с), поэтому проще работать со степенями двойки (пример 3 </w:t>
            </w:r>
            <w:proofErr w:type="spellStart"/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Мбайта</w:t>
            </w:r>
            <w:proofErr w:type="spellEnd"/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/с = 3 * 2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23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 бита/с).</w:t>
            </w:r>
          </w:p>
          <w:p w:rsidR="00DE3E25" w:rsidRPr="00C534FB" w:rsidRDefault="00DE3E25" w:rsidP="00DE3E2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Вспомним операции над степенями:</w:t>
            </w:r>
          </w:p>
          <w:p w:rsidR="00DE3E25" w:rsidRPr="00C534FB" w:rsidRDefault="00DE3E25" w:rsidP="00DE3E2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lastRenderedPageBreak/>
              <w:t>2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N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*2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M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=2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N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+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M</w:t>
            </w:r>
          </w:p>
          <w:p w:rsidR="00DE3E25" w:rsidRPr="00C534FB" w:rsidRDefault="00DE3E25" w:rsidP="00DE3E2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2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N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/2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M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=2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N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-</w:t>
            </w: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M</w:t>
            </w:r>
          </w:p>
          <w:p w:rsidR="00DE3E25" w:rsidRPr="00C534FB" w:rsidRDefault="00DE3E25" w:rsidP="00DE3E2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Рассмотрим кратные величины бита:</w:t>
            </w:r>
          </w:p>
          <w:p w:rsidR="00C534FB" w:rsidRPr="00A04F35" w:rsidRDefault="00DE3E25" w:rsidP="00DE3E25">
            <w:pPr>
              <w:rPr>
                <w:rFonts w:ascii="Times New Roman" w:eastAsia="Times New Roman" w:hAnsi="Times New Roman" w:cs="Times New Roman"/>
                <w:bCs/>
                <w:color w:val="000000"/>
                <w:kern w:val="144"/>
                <w:sz w:val="24"/>
                <w:szCs w:val="24"/>
                <w:lang w:eastAsia="ru-RU"/>
              </w:rPr>
            </w:pPr>
            <w:r w:rsidRPr="00C534FB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И наконец, вс</w:t>
            </w:r>
            <w:r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помним таблицу степеней двойки:</w:t>
            </w:r>
          </w:p>
        </w:tc>
        <w:tc>
          <w:tcPr>
            <w:tcW w:w="2007" w:type="dxa"/>
          </w:tcPr>
          <w:p w:rsidR="00C534FB" w:rsidRPr="00A04F35" w:rsidRDefault="00DE3E25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lastRenderedPageBreak/>
              <w:t>Вспоминают решение примеров с операциями над степенями</w:t>
            </w:r>
          </w:p>
        </w:tc>
      </w:tr>
      <w:tr w:rsidR="00C534FB" w:rsidRPr="00A04F35" w:rsidTr="00502C2D">
        <w:tc>
          <w:tcPr>
            <w:tcW w:w="2410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lastRenderedPageBreak/>
              <w:t>4. Построение проекта выхода из затруднения</w:t>
            </w:r>
          </w:p>
        </w:tc>
        <w:tc>
          <w:tcPr>
            <w:tcW w:w="5755" w:type="dxa"/>
          </w:tcPr>
          <w:p w:rsidR="00C534FB" w:rsidRPr="00C534FB" w:rsidRDefault="00C534FB" w:rsidP="0089713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Скорость передачи данных по каналам связи ограничена пропускной способностью канала. Пропускная способность канала связи изменяется как и скорость передачи данных в бит/сек (или кратностью этой величины Кбит/с, Мбит/с, байт/с, Кбайт/с, Мбайт/с). </w:t>
            </w:r>
          </w:p>
          <w:p w:rsidR="00C534FB" w:rsidRPr="00C534FB" w:rsidRDefault="00C534FB" w:rsidP="0089713D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Для вычислении объема информации V переданной по каналу связи с пропускной способностью q за время t используют формулу:</w:t>
            </w:r>
          </w:p>
          <w:p w:rsidR="00C534FB" w:rsidRPr="0089713D" w:rsidRDefault="00C534FB" w:rsidP="0089713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V=q*t</w:t>
            </w:r>
          </w:p>
        </w:tc>
        <w:tc>
          <w:tcPr>
            <w:tcW w:w="2007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Составляют план достижения цели и определяют средства (алгоритм, модель и т.п.) </w:t>
            </w:r>
          </w:p>
        </w:tc>
      </w:tr>
      <w:tr w:rsidR="00C534FB" w:rsidRPr="00A04F35" w:rsidTr="00502C2D">
        <w:tc>
          <w:tcPr>
            <w:tcW w:w="2410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5. Первичное закрепление.</w:t>
            </w:r>
          </w:p>
        </w:tc>
        <w:tc>
          <w:tcPr>
            <w:tcW w:w="5755" w:type="dxa"/>
          </w:tcPr>
          <w:p w:rsidR="00C534FB" w:rsidRPr="00C534FB" w:rsidRDefault="004D715F" w:rsidP="006319A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 </w:t>
            </w:r>
            <w:r w:rsidR="00C534FB"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Скорость передачи данных скоростного ADSL соединения равна 1024000 бит/c, а скорость передачи данных через 3G-модем равна 512000 бит/с. Определите на сколько секунд дольше будет скачиваться файл размером 9000 Кбайт через 3G-модем, чем через ADSL-соединение. (Ответ дайте в секундах).</w:t>
            </w:r>
          </w:p>
          <w:p w:rsidR="00C534FB" w:rsidRPr="00C534FB" w:rsidRDefault="00C534FB" w:rsidP="006319A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Решение задачи </w:t>
            </w:r>
          </w:p>
          <w:p w:rsidR="00C534FB" w:rsidRPr="00C534FB" w:rsidRDefault="00C534FB" w:rsidP="006319A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Объем файла 9000 Кбайт = 9000 * 2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13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бит. </w:t>
            </w:r>
          </w:p>
          <w:p w:rsidR="00C534FB" w:rsidRPr="00C534FB" w:rsidRDefault="00C534FB" w:rsidP="006319A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Определим за какое время скачается файл по ADSL: 1024000 бит/с = 1000*210 бит/с, (9000*2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13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)/(1000*2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10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 = 9*2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= 9*8=72 секунды.</w:t>
            </w:r>
          </w:p>
          <w:p w:rsidR="00C534FB" w:rsidRPr="00C534FB" w:rsidRDefault="00C534FB" w:rsidP="006319A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Определим за какое время скачается файл по 3-G: 512000 бит/с = 1000*2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9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бит/с, (9000*2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13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)/(1000*2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9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 = 9*2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4</w:t>
            </w: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= 9*16=144 секунды.</w:t>
            </w:r>
          </w:p>
          <w:p w:rsidR="00C534FB" w:rsidRPr="00C534FB" w:rsidRDefault="00C534FB" w:rsidP="006319A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34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Найдем разность времени скачивания: 144 - 72 = 72 секунды.</w:t>
            </w:r>
          </w:p>
          <w:p w:rsidR="004D715F" w:rsidRDefault="006319AA" w:rsidP="006319A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2. </w:t>
            </w:r>
            <w:r w:rsidR="004D715F"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Скорость передачи данных через ADSL-соединение равна 512 000 бит/c. Передача файла через это соединение заняла 1 минуту. Определить размер файла в килобайтах. </w:t>
            </w:r>
          </w:p>
          <w:p w:rsidR="004D715F" w:rsidRPr="004D715F" w:rsidRDefault="004D715F" w:rsidP="006319A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Решение:</w:t>
            </w:r>
          </w:p>
          <w:p w:rsidR="004D715F" w:rsidRPr="004D715F" w:rsidRDefault="004D715F" w:rsidP="006319AA">
            <w:pPr>
              <w:numPr>
                <w:ilvl w:val="0"/>
                <w:numId w:val="9"/>
              </w:num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выделим в заданных больших числах степени двойки; переведем время в секунды (чтобы «согласовать» единицы измерения), а скорость передачи – в кбайты/с, поскольку ответ нужно получить в кбайтах: </w:t>
            </w:r>
          </w:p>
          <w:p w:rsidR="004D715F" w:rsidRPr="004D715F" w:rsidRDefault="004D715F" w:rsidP="006319AA">
            <w:pPr>
              <w:spacing w:after="0" w:line="240" w:lineRule="auto"/>
              <w:ind w:left="1418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2pt" o:ole="">
                  <v:imagedata r:id="rId6" o:title=""/>
                </v:shape>
                <o:OLEObject Type="Embed" ProgID="Equation.3" ShapeID="_x0000_i1025" DrawAspect="Content" ObjectID="_1425371167" r:id="rId7"/>
              </w:objec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мин = 60 с = 4 · 15 с = 22  · 15 с</w:t>
            </w:r>
          </w:p>
          <w:p w:rsidR="004D715F" w:rsidRPr="004D715F" w:rsidRDefault="004D715F" w:rsidP="006319AA">
            <w:pPr>
              <w:spacing w:after="0" w:line="240" w:lineRule="auto"/>
              <w:ind w:left="1418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object w:dxaOrig="400" w:dyaOrig="260">
                <v:shape id="_x0000_i1026" type="#_x0000_t75" style="width:20.25pt;height:12.75pt" o:ole="">
                  <v:imagedata r:id="rId8" o:title=""/>
                </v:shape>
                <o:OLEObject Type="Embed" ProgID="Equation.3" ShapeID="_x0000_i1026" DrawAspect="Content" ObjectID="_1425371168" r:id="rId9"/>
              </w:objec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512000 бит/c = 512 · 1000 бит/с = 29 · 125 · 8 бит/с = 29 · 53 · 23 бит/с </w: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         = 212  · 53 бит/с = 29  · 53 байт/с = </w: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object w:dxaOrig="660" w:dyaOrig="660">
                <v:shape id="_x0000_i1027" type="#_x0000_t75" style="width:33pt;height:33pt" o:ole="">
                  <v:imagedata r:id="rId10" o:title=""/>
                </v:shape>
                <o:OLEObject Type="Embed" ProgID="Equation.3" ShapeID="_x0000_i1027" DrawAspect="Content" ObjectID="_1425371169" r:id="rId11"/>
              </w:objec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кбайт/с = </w: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object w:dxaOrig="320" w:dyaOrig="660">
                <v:shape id="_x0000_i1028" type="#_x0000_t75" style="width:15.75pt;height:33pt" o:ole="">
                  <v:imagedata r:id="rId12" o:title=""/>
                </v:shape>
                <o:OLEObject Type="Embed" ProgID="Equation.3" ShapeID="_x0000_i1028" DrawAspect="Content" ObjectID="_1425371170" r:id="rId13"/>
              </w:objec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кбайт/с</w:t>
            </w:r>
          </w:p>
          <w:p w:rsidR="004D715F" w:rsidRPr="004D715F" w:rsidRDefault="004D715F" w:rsidP="006319AA">
            <w:pPr>
              <w:numPr>
                <w:ilvl w:val="0"/>
                <w:numId w:val="9"/>
              </w:numPr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чтобы найти время объем файла, нужно умножить время передачи на скорость передачи:</w:t>
            </w:r>
          </w:p>
          <w:p w:rsidR="004D715F" w:rsidRPr="004D715F" w:rsidRDefault="004D715F" w:rsidP="006319AA">
            <w:pPr>
              <w:spacing w:after="0" w:line="240" w:lineRule="auto"/>
              <w:ind w:left="64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object w:dxaOrig="2180" w:dyaOrig="660">
                <v:shape id="_x0000_i1029" type="#_x0000_t75" style="width:108.75pt;height:33pt" o:ole="">
                  <v:imagedata r:id="rId14" o:title=""/>
                </v:shape>
                <o:OLEObject Type="Embed" ProgID="Equation.3" ShapeID="_x0000_i1029" DrawAspect="Content" ObjectID="_1425371171" r:id="rId15"/>
              </w:objec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кбайт/с </w: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object w:dxaOrig="960" w:dyaOrig="279">
                <v:shape id="_x0000_i1030" type="#_x0000_t75" style="width:48pt;height:14.25pt" o:ole="">
                  <v:imagedata r:id="rId16" o:title=""/>
                </v:shape>
                <o:OLEObject Type="Embed" ProgID="Equation.3" ShapeID="_x0000_i1030" DrawAspect="Content" ObjectID="_1425371172" r:id="rId17"/>
              </w:objec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кбайт</w:t>
            </w: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object w:dxaOrig="740" w:dyaOrig="279">
                <v:shape id="_x0000_i1031" type="#_x0000_t75" style="width:36.75pt;height:14.25pt" o:ole="">
                  <v:imagedata r:id="rId18" o:title=""/>
                </v:shape>
                <o:OLEObject Type="Embed" ProgID="Equation.3" ShapeID="_x0000_i1031" DrawAspect="Content" ObjectID="_1425371173" r:id="rId19"/>
              </w:object>
            </w:r>
            <w:proofErr w:type="spellStart"/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кбайт</w:t>
            </w:r>
            <w:proofErr w:type="spellEnd"/>
          </w:p>
          <w:p w:rsidR="004D715F" w:rsidRDefault="004D715F" w:rsidP="006319AA">
            <w:pPr>
              <w:numPr>
                <w:ilvl w:val="0"/>
                <w:numId w:val="9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D71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таким образом, ответ – 3750 кбайт.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 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Скорость передачи данных через ADSL-соединение равна 128000 бит/c. Через данное соединение передают файл размером 625 кбайт. Определите время передачи файла в секундах. 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Решение: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выделим в заданных больших числах степени двойки и переведем размер файла в биты, чтобы «согласовать» единиц измерения: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128000 бит/c = 128 • 1000 бит/с = 27 • 125 • 8 бит/с = 27 • 53 • 23 бит/с = 210  • 53 бит/с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625 кбайт = 54 кбайт = 54 • 213  бит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чтобы найти время передачи в секундах, нужно разделить размер файла на скорость передачи: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 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Толи есть доступ к сети Интернет по высокоскоростному одностороннему радиоканалу, обеспечивающему скорость получения информации 219 бит в секунду. У Миши нет скоростного доступа в Интернет, но есть возможность получать информацию от Толи по низкоскоростному телефонному каналу со средней скоростью 215 бит в секунду. Миша договорился с Толей, что тот будет скачивать для него данные объемом 5 Мбайт по высокоскоростному кана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лу и ретранслировать их Мише по 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низкоскоростному каналу.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Компьютер Толи может начать ретрансляцию данных не раньше, чем им будут получены первые 512 Кбайт этих данных. Каков минимально возможный промежуток времени (в секундах) с момента начала скачивания Толей данных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 полного их получения Мишей?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Решение задачи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Для решения данной задачи</w:t>
            </w:r>
            <w:bookmarkStart w:id="0" w:name="_GoBack"/>
            <w:bookmarkEnd w:id="0"/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необходимо учесть время которое потратит Толя для скачивания 512 Кбайт данных с интернета (T1) и время ретрансляции 5 Мбайт данных от Толи к Мише по низкоскоростному каналу (Т2). Все время затраченное на получе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ние данных Мишей равно Т=Т1+Т2.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Найдем Т1: 512 Кбайт = 512*10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13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бит = 29*2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13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= 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бит, Т1=2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19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3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=8 се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кунд</w:t>
            </w:r>
          </w:p>
          <w:p w:rsidR="006319AA" w:rsidRPr="006319AA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Найдем Т2: 5 Мбайт = 5*2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23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бит, Т2=5*2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23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/2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15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= 5 *2</w:t>
            </w: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= 5 * 256 = 1280 секунд</w:t>
            </w:r>
          </w:p>
          <w:p w:rsidR="006319AA" w:rsidRPr="004D715F" w:rsidRDefault="006319AA" w:rsidP="006319A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9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Найдем все время затраченное на скачивание данных: Т = 1280 + 8 = 1288 секунд.</w:t>
            </w:r>
          </w:p>
          <w:p w:rsidR="00C534FB" w:rsidRPr="00A04F35" w:rsidRDefault="00C534FB" w:rsidP="0063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lastRenderedPageBreak/>
              <w:t>Решают типовые задания с проговариванием алгоритма вслух.</w:t>
            </w:r>
          </w:p>
        </w:tc>
      </w:tr>
      <w:tr w:rsidR="00C534FB" w:rsidRPr="00A04F35" w:rsidTr="00502C2D">
        <w:tc>
          <w:tcPr>
            <w:tcW w:w="2410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lastRenderedPageBreak/>
              <w:t>6. Самостоятельная работа с самопроверкой по эталону.</w:t>
            </w:r>
          </w:p>
        </w:tc>
        <w:tc>
          <w:tcPr>
            <w:tcW w:w="5755" w:type="dxa"/>
          </w:tcPr>
          <w:p w:rsidR="004D715F" w:rsidRPr="004D715F" w:rsidRDefault="006319AA" w:rsidP="0063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6319AA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У Оли есть доступ к сети Интернет по высокоскоростному одностороннему радиоканалу, обеспечивающему скорость получения информации 2</w:t>
            </w:r>
            <w:r w:rsidRPr="006319AA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20</w:t>
            </w:r>
            <w:r w:rsidRPr="006319AA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 бит в секунду. У Маши нет скоростного доступа в </w:t>
            </w:r>
            <w:r w:rsidRPr="006319AA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lastRenderedPageBreak/>
              <w:t>Интернет, но есть возможность получать информацию от Оли по низкоскоростному телефонному каналу со средней скоростью 2</w:t>
            </w:r>
            <w:r w:rsidRPr="006319AA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vertAlign w:val="superscript"/>
                <w:lang w:eastAsia="ru-RU"/>
              </w:rPr>
              <w:t>12</w:t>
            </w:r>
            <w:r w:rsidRPr="006319AA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 xml:space="preserve"> бит в секунду. Маша договорилась с Олей, что та будет скачивать для нее данные объемом 8 Мбайт по высокоскоростному каналу и ретранслировать их Маше по низкоскоростному каналу. Компьютер Оли может начать ретрансляцию данных не раньше, чем ей будет получен 1 Мбайт этих данных. Сколько Кбайт успеет скачать Маша к моменту окончания скачивания информации Олей?</w:t>
            </w:r>
          </w:p>
        </w:tc>
        <w:tc>
          <w:tcPr>
            <w:tcW w:w="2007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lastRenderedPageBreak/>
              <w:t xml:space="preserve">Самостоятельная работа. Осуществляют самопроверку, </w:t>
            </w: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lastRenderedPageBreak/>
              <w:t>пошагово сравнивая с эталоном.</w:t>
            </w:r>
          </w:p>
        </w:tc>
      </w:tr>
      <w:tr w:rsidR="00C534FB" w:rsidRPr="00A04F35" w:rsidTr="00502C2D">
        <w:tc>
          <w:tcPr>
            <w:tcW w:w="2410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lastRenderedPageBreak/>
              <w:t>7. Рефлексия деятельности(итог )</w:t>
            </w:r>
          </w:p>
        </w:tc>
        <w:tc>
          <w:tcPr>
            <w:tcW w:w="5755" w:type="dxa"/>
          </w:tcPr>
          <w:p w:rsidR="00C534FB" w:rsidRPr="00A04F35" w:rsidRDefault="00C534FB" w:rsidP="0063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Организует рефлексию.</w:t>
            </w:r>
          </w:p>
        </w:tc>
        <w:tc>
          <w:tcPr>
            <w:tcW w:w="2007" w:type="dxa"/>
          </w:tcPr>
          <w:p w:rsidR="00C534FB" w:rsidRPr="00A04F35" w:rsidRDefault="00C534FB" w:rsidP="0050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</w:pPr>
            <w:r w:rsidRPr="00A04F35">
              <w:rPr>
                <w:rFonts w:ascii="Times New Roman" w:eastAsia="Times New Roman" w:hAnsi="Times New Roman" w:cs="Times New Roman"/>
                <w:color w:val="000000"/>
                <w:kern w:val="144"/>
                <w:sz w:val="24"/>
                <w:szCs w:val="24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</w:tr>
    </w:tbl>
    <w:p w:rsidR="00990B1B" w:rsidRDefault="00990B1B" w:rsidP="0093570A">
      <w:pPr>
        <w:spacing w:after="0" w:line="240" w:lineRule="auto"/>
      </w:pPr>
    </w:p>
    <w:sectPr w:rsidR="00990B1B" w:rsidSect="009357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62D"/>
    <w:multiLevelType w:val="hybridMultilevel"/>
    <w:tmpl w:val="2270657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F43D0"/>
    <w:multiLevelType w:val="hybridMultilevel"/>
    <w:tmpl w:val="A5F8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60246"/>
    <w:multiLevelType w:val="hybridMultilevel"/>
    <w:tmpl w:val="E1309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92B23"/>
    <w:multiLevelType w:val="hybridMultilevel"/>
    <w:tmpl w:val="28C0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84E56"/>
    <w:multiLevelType w:val="hybridMultilevel"/>
    <w:tmpl w:val="0788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7541"/>
    <w:multiLevelType w:val="hybridMultilevel"/>
    <w:tmpl w:val="E88A83B6"/>
    <w:lvl w:ilvl="0" w:tplc="B0E4A7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E7210"/>
    <w:multiLevelType w:val="hybridMultilevel"/>
    <w:tmpl w:val="5268BE0A"/>
    <w:lvl w:ilvl="0" w:tplc="207A69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3F7B68"/>
    <w:multiLevelType w:val="hybridMultilevel"/>
    <w:tmpl w:val="C5782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05B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17"/>
    <w:rsid w:val="000F695C"/>
    <w:rsid w:val="001D5795"/>
    <w:rsid w:val="0026631A"/>
    <w:rsid w:val="002F3BFB"/>
    <w:rsid w:val="003C7108"/>
    <w:rsid w:val="003E2A93"/>
    <w:rsid w:val="00447EC8"/>
    <w:rsid w:val="00484E25"/>
    <w:rsid w:val="004D715F"/>
    <w:rsid w:val="00560EB9"/>
    <w:rsid w:val="005710D0"/>
    <w:rsid w:val="0058701A"/>
    <w:rsid w:val="006319AA"/>
    <w:rsid w:val="006444B4"/>
    <w:rsid w:val="00662463"/>
    <w:rsid w:val="0067729E"/>
    <w:rsid w:val="006C7F7F"/>
    <w:rsid w:val="00766AE1"/>
    <w:rsid w:val="007804DB"/>
    <w:rsid w:val="007D0630"/>
    <w:rsid w:val="007E3288"/>
    <w:rsid w:val="008006C1"/>
    <w:rsid w:val="00867135"/>
    <w:rsid w:val="0089713D"/>
    <w:rsid w:val="00916206"/>
    <w:rsid w:val="00924613"/>
    <w:rsid w:val="0093570A"/>
    <w:rsid w:val="0094418D"/>
    <w:rsid w:val="00990B1B"/>
    <w:rsid w:val="009C0390"/>
    <w:rsid w:val="00A42445"/>
    <w:rsid w:val="00AB630D"/>
    <w:rsid w:val="00AD30EC"/>
    <w:rsid w:val="00BF12B5"/>
    <w:rsid w:val="00C534FB"/>
    <w:rsid w:val="00D05A2C"/>
    <w:rsid w:val="00D90C0A"/>
    <w:rsid w:val="00D92117"/>
    <w:rsid w:val="00DA4DAF"/>
    <w:rsid w:val="00DD3342"/>
    <w:rsid w:val="00DE3E25"/>
    <w:rsid w:val="00E610ED"/>
    <w:rsid w:val="00E82031"/>
    <w:rsid w:val="00F3611C"/>
    <w:rsid w:val="00F426E6"/>
    <w:rsid w:val="00F45318"/>
    <w:rsid w:val="00F66205"/>
    <w:rsid w:val="00F900A2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</dc:creator>
  <cp:keywords/>
  <dc:description/>
  <cp:lastModifiedBy>Гладышева</cp:lastModifiedBy>
  <cp:revision>8</cp:revision>
  <cp:lastPrinted>2013-03-05T23:25:00Z</cp:lastPrinted>
  <dcterms:created xsi:type="dcterms:W3CDTF">2013-03-05T22:30:00Z</dcterms:created>
  <dcterms:modified xsi:type="dcterms:W3CDTF">2013-03-21T01:40:00Z</dcterms:modified>
</cp:coreProperties>
</file>