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FE" w:rsidRPr="007268FE" w:rsidRDefault="007268FE" w:rsidP="007268FE">
      <w:pPr>
        <w:shd w:val="clear" w:color="auto" w:fill="FFFFFF"/>
        <w:spacing w:after="160" w:line="32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Урок-игра «Знатоки географии»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Цели и задачи: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выявление и поддержка интеллектуально-одаренных учащихся; создание условий для реализации творческих способностей учащихся, формирование навыков конкурсных испытаний.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Образовательные:</w:t>
      </w:r>
    </w:p>
    <w:p w:rsidR="007268FE" w:rsidRPr="007268FE" w:rsidRDefault="007268FE" w:rsidP="00726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проверка и оценка знаний учащихся за курс “Физическая география” 6 класса</w:t>
      </w:r>
    </w:p>
    <w:p w:rsidR="007268FE" w:rsidRPr="007268FE" w:rsidRDefault="007268FE" w:rsidP="00726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расширение кругозора учащихся, развитие познавательных и творческих способностей учащихся посредством элементов игры, соревнования и решения проблемных вопросов,</w:t>
      </w:r>
    </w:p>
    <w:p w:rsidR="007268FE" w:rsidRPr="007268FE" w:rsidRDefault="007268FE" w:rsidP="00726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повышение интереса учащихся к предмету “Физическая география”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Развивающие:</w:t>
      </w:r>
    </w:p>
    <w:p w:rsidR="007268FE" w:rsidRPr="007268FE" w:rsidRDefault="007268FE" w:rsidP="00726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развитие географического мышления,</w:t>
      </w:r>
    </w:p>
    <w:p w:rsidR="007268FE" w:rsidRPr="007268FE" w:rsidRDefault="007268FE" w:rsidP="00726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принятие самостоятельных решений в проблемных ситуациях в условиях новых учебных задач,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Воспитательные:</w:t>
      </w:r>
    </w:p>
    <w:p w:rsidR="007268FE" w:rsidRPr="007268FE" w:rsidRDefault="007268FE" w:rsidP="00726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формирование умений работать в команде, уважительно относиться к чужому мнению, вести дискуссию, отстаивать свою точку зрения</w:t>
      </w:r>
    </w:p>
    <w:p w:rsidR="007268FE" w:rsidRPr="007268FE" w:rsidRDefault="007268FE" w:rsidP="00726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воспитание культуры общения и развитие коммуникативных и познавательных умений.</w:t>
      </w:r>
    </w:p>
    <w:p w:rsidR="007268FE" w:rsidRPr="007268FE" w:rsidRDefault="007268FE" w:rsidP="00726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рост познавательной самостоятельности учащихся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Технические средства: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, проектор, экран, компьютерная презентация.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Дидактические материалы: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карточки-задания к 2, 3, 5 раундам, атлас 6 класса, план местности.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План занятия.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Продолжительность 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60 минут.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Этап 1.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 Организационный момент – 2 мин.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br/>
        <w:t>Этап 2.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2.1 Сообщение темы и цели занятия 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5 мин.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2.2 Ознакомление учащихся с правилами проведения и ходом игры 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5 мин.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br/>
        <w:t>Этап 3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Ход игры 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40 мин.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br/>
        <w:t>Этап 4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Подведение итогов, награждение победителей – 8 мин.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Ход игры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 xml:space="preserve"> Музыкальное сопровождение 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 xml:space="preserve"> Презентация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proofErr w:type="spellStart"/>
      <w:proofErr w:type="gramStart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C</w:t>
      </w:r>
      <w:proofErr w:type="gram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лайд</w:t>
      </w:r>
      <w:proofErr w:type="spell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 xml:space="preserve"> 1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Ведущий: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Добрый день, дорогие друзья!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Сегодня мы собрались на интеллектуальную игру, чтобы определить, какая команда достойна звания “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Знатоки географии”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Мы приветствуем всех участников игры, болельщиков и жюри. Каждый из вас имеете шанс стать победителями. Мы желаем всем командам удачи. Игру оценивает компетентное жюри и сообщает результаты после каждого раунда.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 так мы начинаем игру.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Ведущий: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Как здорово и </w:t>
      </w:r>
      <w:proofErr w:type="gramStart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правильно</w:t>
      </w:r>
      <w:proofErr w:type="gram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br/>
        <w:t>Что среди множества наук,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br/>
        <w:t>Мы изучаем географию,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br/>
        <w:t>Чтоб стал понятен мир вокруг!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Первый раунд – “Разминка”.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первом раунде команды по очереди отвечают на заданные вопросы. Если у команды нет ответа, то возможность ответить (и заработать балл) получает другая команда.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lang w:eastAsia="ru-RU"/>
        </w:rPr>
        <w:t>Вопросы к первому раунду “Разминка”.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Презентация </w:t>
      </w:r>
      <w:proofErr w:type="spellStart"/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C</w:t>
      </w:r>
      <w:proofErr w:type="gram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лайд</w:t>
      </w:r>
      <w:proofErr w:type="spell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 2–39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Самый большой материк Земли?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Часть света, омываемая четырьмя океанами?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Материк открытый позже других?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Самый маленький материк...?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Океан, омывающий все материки, кроме Африки?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Перечислите все части света.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Материк, который пересекают все меридианы?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Самый северный океан...?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24 августа 79 г. н.э. произошло извержение этого вулкана.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По высоте равнины делятся 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…?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Совокупность неровностей земной поверхности?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Формы рельефа с плоской или холмистой поверхностью?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Кто открыл Америку?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Самая высокая вершина мира?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Кто совершил первое кругосветное плавание?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Самый большой остров в мире?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Где находится Амазонская низменность?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Самый высокий действующий вулкан Евразии?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Действующие вулканы есть на всех материках, 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кроме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Самое большое по площади озеро мира?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Где находятся Кордильеры?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Крупный остров у берегов Африки?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каком районе Земли всегда дуют южные ветры?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 какого моря нет берегов?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Плавающая ледяная гора?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Группа островов, расположенных близко друг к другу?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Излившаяся на поверхность магма?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Чашеобразное углубление на вершине вулкана?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Воды, находящиеся в земной коре?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Сильный ветер в пустыне?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Назовите проливы, разделяющие материки.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Где находится Большой Барьерный риф?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Место, где начинается река?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Самая многоводная река мира?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Кто первым достиг, Индии обогнув Африку?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Естественный спутник Земли?</w:t>
      </w:r>
    </w:p>
    <w:p w:rsidR="007268FE" w:rsidRPr="007268FE" w:rsidRDefault="007268FE" w:rsidP="00726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 берегу, какого моря расположен город Архангельск?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Ведущий: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Тому, кто ищет постоянно новое в известном,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br/>
        <w:t>Кому без книг на свете жить не интересно,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br/>
        <w:t>Кому по силам смелые дерзания –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br/>
        <w:t>Мы посвящаем второе состязание.</w:t>
      </w:r>
      <w:proofErr w:type="gramEnd"/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Второй раунд – “План местности”.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Задания ко второму раунду “План местности”.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Музыкал</w:t>
      </w:r>
      <w:r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ьное сопровождение [5] Слайд 40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t>Задание на плане местности (в атласе).</w:t>
      </w:r>
    </w:p>
    <w:p w:rsidR="007268FE" w:rsidRPr="007268FE" w:rsidRDefault="007268FE" w:rsidP="00726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Определите расстояние от точки 154,4 до: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А. станции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Б. родника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В. парома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Г. школы</w:t>
      </w:r>
    </w:p>
    <w:p w:rsidR="007268FE" w:rsidRPr="007268FE" w:rsidRDefault="007268FE" w:rsidP="00726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Определите азимут (А=?) от точки 154,4 до: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А. домика лесника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Б. озера “Глубокое”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В. электростанции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Г. пристани</w:t>
      </w:r>
    </w:p>
    <w:p w:rsidR="007268FE" w:rsidRPr="007268FE" w:rsidRDefault="007268FE" w:rsidP="00726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Определите абсолютную высоту в районе: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А. школы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Б. смешанного леса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В. родника</w:t>
      </w:r>
    </w:p>
    <w:p w:rsidR="007268FE" w:rsidRPr="007268FE" w:rsidRDefault="007268FE" w:rsidP="00726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В каком направлении от поселка </w:t>
      </w:r>
      <w:proofErr w:type="spellStart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Ладогино</w:t>
      </w:r>
      <w:proofErr w:type="spell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 находится: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А. домик лесника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Б. озеро Глубокое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В. школа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Г. станция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lastRenderedPageBreak/>
        <w:t>Ведущий: географическая карта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Без нее не обойтись при изучении Земли.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Чтобы определить местоположение объекта на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Земле люди создали географические координаты.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Третий раунд называется – “Географические координаты”.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&lt;Музыкальное сопровождение [5] Слайд 40&gt;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Определите объекты по географическим координатам: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1) 64</w:t>
      </w:r>
      <w:r w:rsidRPr="007268F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7268FE">
        <w:rPr>
          <w:rFonts w:ascii="Helvetica" w:eastAsia="Times New Roman" w:hAnsi="Helvetica" w:cs="Helvetica"/>
          <w:color w:val="333333"/>
          <w:sz w:val="20"/>
          <w:vertAlign w:val="superscript"/>
          <w:lang w:eastAsia="ru-RU"/>
        </w:rPr>
        <w:t> 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с.ш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13</w:t>
      </w:r>
      <w:r w:rsidRPr="007268F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7268FE">
        <w:rPr>
          <w:rFonts w:ascii="Helvetica" w:eastAsia="Times New Roman" w:hAnsi="Helvetica" w:cs="Helvetica"/>
          <w:color w:val="333333"/>
          <w:sz w:val="20"/>
          <w:vertAlign w:val="superscript"/>
          <w:lang w:eastAsia="ru-RU"/>
        </w:rPr>
        <w:t> 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з.д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2) 79</w:t>
      </w:r>
      <w:r w:rsidRPr="007268F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ю.ш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169</w:t>
      </w:r>
      <w:r w:rsidRPr="007268F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в.д. 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3) 50</w:t>
      </w:r>
      <w:r w:rsidRPr="007268F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ю.ш.70</w:t>
      </w:r>
      <w:r w:rsidRPr="007268F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в.д. 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4) 19</w:t>
      </w:r>
      <w:r w:rsidRPr="007268F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с.ш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98</w:t>
      </w:r>
      <w:r w:rsidRPr="007268F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з.д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5) 19</w:t>
      </w:r>
      <w:r w:rsidRPr="007268F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с.ш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155</w:t>
      </w:r>
      <w:r w:rsidRPr="007268F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з.д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–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Определите географические координаты объектов: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1) г. Килиманджаро 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2) г. Нью-Йорк 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3) Южный полюс –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 xml:space="preserve">4) 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влк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Котопахи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(Южная Америка) 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5) г. Москва –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Ведущий: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Для изучения природных явлений, люди придумали различные приборы, с некоторыми, из которых вы уже знакомы.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Давайте проверим, насколько хорошо вы их знаете.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Четвертый раунд нашей игры называется “Измерительные приборы”.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lang w:eastAsia="ru-RU"/>
        </w:rPr>
        <w:t>Определите прибор и его назначение: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&lt;Презентация </w:t>
      </w:r>
      <w:proofErr w:type="spellStart"/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C</w:t>
      </w:r>
      <w:proofErr w:type="gram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лайд</w:t>
      </w:r>
      <w:proofErr w:type="spell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 41–52&gt;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Барометр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Сейсмограф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Термометр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Компас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Эхолот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Рулетка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Гигрометр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Анемометр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Флюгер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proofErr w:type="spellStart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Осадкомер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Нивелир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proofErr w:type="gramEnd"/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Ведущий: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 помощью приборов получают и обрабатываются географические данные.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На уроках вы научились вычислять среднюю температуру и амплитуду воздуха, атмосферное давление, среднегодовое количество осадков.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 мы предлагаем вам применить эти умения.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u w:val="single"/>
          <w:lang w:eastAsia="ru-RU"/>
        </w:rPr>
        <w:t>Пятый раунд – “Географическая математика”.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&lt;Музыкальное сопровождение [5] Слайд 53&gt;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Задания к пятому раунду “Географическая математика”:</w:t>
      </w:r>
    </w:p>
    <w:p w:rsidR="007268FE" w:rsidRPr="007268FE" w:rsidRDefault="007268FE" w:rsidP="00726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Определите масштаб плана, если дорога длиной 5 км на нем имеет длину 10 см.</w:t>
      </w:r>
    </w:p>
    <w:p w:rsidR="007268FE" w:rsidRPr="007268FE" w:rsidRDefault="007268FE" w:rsidP="00726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Начертите прямоугольник 15 км на 30 км в масштабе в 1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: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500 000</w:t>
      </w:r>
    </w:p>
    <w:p w:rsidR="007268FE" w:rsidRPr="007268FE" w:rsidRDefault="007268FE" w:rsidP="00726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Какова высота горы, если температура воздуха у подножия +26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°С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, а на вершине –10°С?</w:t>
      </w:r>
    </w:p>
    <w:p w:rsidR="007268FE" w:rsidRPr="007268FE" w:rsidRDefault="007268FE" w:rsidP="00726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Летчик поднялся на высоту 2 км. Каково атмосферное давление воздуха на этой высоте, если у поверхности земли оно равнялось 750 мм 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рт.ст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.?</w:t>
      </w:r>
    </w:p>
    <w:p w:rsidR="007268FE" w:rsidRPr="007268FE" w:rsidRDefault="007268FE" w:rsidP="00726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Высота холма 19 м. Северный склон крутой, южный пологий. Изобразите холм горизонталями. Горизонтали проведены через 3 м.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Ведущий: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Мы живем в трехмерном пространстве –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В бесконечном непознанном царстве,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И чем дольше на свете живем,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Тем все глубже его познаем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О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 Арктики до Антарктики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Люди весь мир прошли.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И только остров романтики,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На карты не нанесли!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Мы объявляем шестой раунд – “Контурная карта”.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lang w:eastAsia="ru-RU"/>
        </w:rPr>
        <w:t>Задание к шестому раунду “Контурная карта”: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u w:val="single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&lt;Презентация </w:t>
      </w:r>
      <w:proofErr w:type="spellStart"/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C</w:t>
      </w:r>
      <w:proofErr w:type="gram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лайд</w:t>
      </w:r>
      <w:proofErr w:type="spell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 54&gt;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Определите географический объект по контуру.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>
            <wp:extent cx="4762500" cy="2413000"/>
            <wp:effectExtent l="19050" t="0" r="0" b="0"/>
            <wp:docPr id="1" name="Рисунок 1" descr="http://festival.1september.ru/articles/61239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2396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Ведущий: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Кто угадает, для чего нам ярко солнце светит,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Идут дожди и для кого мы родились на свете?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Что в том лесу весной цветет? Зачем река внизу течет?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Ответьте нам ребята?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Седьмой раунд нашей игры – “Географические загадки”.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lang w:eastAsia="ru-RU"/>
        </w:rPr>
        <w:t>Задания к седьмому раунду “Географические загадки”.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&lt;Презентация </w:t>
      </w:r>
      <w:proofErr w:type="spellStart"/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C</w:t>
      </w:r>
      <w:proofErr w:type="gram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лайд</w:t>
      </w:r>
      <w:proofErr w:type="spellEnd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 55–70&gt;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 Он у моря – как язык,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Он берега лизать привык,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И пляж в часы прилива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Он лизал на диво.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 Он ведет из моря в море,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Он не широк – всего верста,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И в нем, как в школьном коридоре,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И шум, и звон, и теснота.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3. Бежать, бежать –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Не добежать,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Лететь, лететь –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Не долететь.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 День и ночь кричит,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А голос не устает.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 Не море, не земля,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Корабли не плавают,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А ходить нельзя.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6. Чуть дрожит на ветерке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Лента на просторе.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Узкий кончик – в роднике,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А широкий кончик – в море.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7. В тихую погоду,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Нет нас нигде,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А ветер подует –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Бежим по воде.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8. Без рук, без ног воюет.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Без рук, без ног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П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од окном стучит,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В избу просится.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9. Надо мною, над тобою,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Пролетел мешок с водою,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Наскочил на дальний лес,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Вылился там и исчез.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10. Два брата родных: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Одного всякий видит,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Да не слышит,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Второго все слышат,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Да не видят.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11. Шар не велик, лениться не велит,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Если знаешь предмет,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То покажешь весь свет.</w:t>
      </w:r>
    </w:p>
    <w:p w:rsidR="007268FE" w:rsidRPr="007268FE" w:rsidRDefault="007268FE" w:rsidP="007268FE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12. Море есть – плавать нельзя,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Дороги есть – ехать нельзя,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Земля есть – пахать нельзя,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Луга есть – косить нельзя.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13. Кругом вода, а с питьем беда?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14. Есть один полярный остров,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Он внутри, как самовар,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Там из расщелин в скалах острых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С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 свистом вылетает пар.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И в тот не сунешься поток: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Водичка словно кипяток.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15. Смотри: они все длинные – предлинные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И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словно режут шар земной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На дольки апельсиновые [3]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Ведущий: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 этом мы завершаем "путешествие" в страну занимательной географии с надеждой продолжить его в будущем.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Как сказал известный французский писатель 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Антуан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де </w:t>
      </w:r>
      <w:proofErr w:type="spellStart"/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Сент</w:t>
      </w:r>
      <w:proofErr w:type="spellEnd"/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Экзюпери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: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t>“Все мы пассажиры одного корабля по имени Земля”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Подведение итогов, награждение.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&lt;Музыкальное сопровождение [5] Слайд 71&gt;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Каждый раунд игры оценивается членами жюри в соответствии с разработанными критериями оценок &lt;Приложение 1</w:t>
      </w:r>
      <w:r w:rsidRPr="007268FE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t>&gt;</w:t>
      </w: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. Победителем игры становится команда, набравшая максимальное количество баллов.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lastRenderedPageBreak/>
        <w:t>Ведущий: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Игра прошла удачно,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Довольны ей, друзья?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Вы поняли наверно,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Без географии нельзя.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Прощаясь ненадолго,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Пожелаем все себе,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Новых встреч, побед, исканий.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В географии, в игре.</w:t>
      </w:r>
    </w:p>
    <w:p w:rsidR="007268FE" w:rsidRPr="007268FE" w:rsidRDefault="007268FE" w:rsidP="007268FE">
      <w:pPr>
        <w:spacing w:after="160" w:line="320" w:lineRule="atLeast"/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Методическая литература:</w:t>
      </w:r>
    </w:p>
    <w:p w:rsidR="007268FE" w:rsidRPr="007268FE" w:rsidRDefault="007268FE" w:rsidP="00726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География. Начальный курс. 6 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кл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.: 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учеб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.д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ля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общеобразоват.учреждений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/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Т.П.Герасимова, </w:t>
      </w:r>
      <w:proofErr w:type="spellStart"/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Н.П.Неклюкова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– 9-е изд., стереотип. – М. : Дрофа, 2009. – 174, [2]с.: ил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., 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карт.</w:t>
      </w:r>
    </w:p>
    <w:p w:rsidR="007268FE" w:rsidRPr="007268FE" w:rsidRDefault="007268FE" w:rsidP="00726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Занимательная география на уроках и внеклассных мероприятиях. 6–8 классы /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С.Г.Зубанова, Ю.В.Щербакова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– 2-е изд., 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стереотипн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– М.: Глобус, 2009 г. – 173 с. – (Учение с увлечением).</w:t>
      </w:r>
    </w:p>
    <w:p w:rsidR="007268FE" w:rsidRPr="007268FE" w:rsidRDefault="007268FE" w:rsidP="00726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География: 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Занимательные материалы к урокам и внеклассным занятиям”. 6–8 классах (викторины, диктанты, тесты, кроссворды, стихи, вопросы для КВН, олимпиад, бесед) / сост.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Н.А.Касаткина.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– Волгоград: Учитель, 2005. – 155 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Интернет-ресурсы: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4. 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www.zavuch.info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/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component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/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mtree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/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estestvennie</w:t>
      </w:r>
      <w:proofErr w:type="spell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/.../</w:t>
      </w:r>
      <w:proofErr w:type="spell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vneklasgeogr</w:t>
      </w:r>
      <w:proofErr w:type="spellEnd"/>
      <w:r w:rsidRPr="007268F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Крылова О.Н.</w:t>
      </w:r>
      <w:r w:rsidRPr="007268FE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Патриотическая игра “АТЫ – БАТЫ” (история, 4 класс) – шаблон</w:t>
      </w:r>
    </w:p>
    <w:p w:rsidR="007268FE" w:rsidRPr="007268FE" w:rsidRDefault="007268FE" w:rsidP="007268FE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5. http://www.liveinternet.ru/users/ganett/post110869426/ Музыка. И. </w:t>
      </w:r>
      <w:proofErr w:type="gramStart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Крутой</w:t>
      </w:r>
      <w:proofErr w:type="gramEnd"/>
      <w:r w:rsidRPr="007268F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– музыка без слов – Нежность. Залив Ангелов.</w:t>
      </w:r>
    </w:p>
    <w:p w:rsidR="0028449A" w:rsidRDefault="0028449A"/>
    <w:sectPr w:rsidR="0028449A" w:rsidSect="0028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22B"/>
    <w:multiLevelType w:val="multilevel"/>
    <w:tmpl w:val="138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75A91"/>
    <w:multiLevelType w:val="multilevel"/>
    <w:tmpl w:val="53A8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71D3C"/>
    <w:multiLevelType w:val="multilevel"/>
    <w:tmpl w:val="60E0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C5423"/>
    <w:multiLevelType w:val="multilevel"/>
    <w:tmpl w:val="FA90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0678C"/>
    <w:multiLevelType w:val="multilevel"/>
    <w:tmpl w:val="639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F3F34"/>
    <w:multiLevelType w:val="multilevel"/>
    <w:tmpl w:val="E330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D6D15"/>
    <w:multiLevelType w:val="multilevel"/>
    <w:tmpl w:val="3060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68FE"/>
    <w:rsid w:val="00000813"/>
    <w:rsid w:val="00002956"/>
    <w:rsid w:val="00002A46"/>
    <w:rsid w:val="00003E52"/>
    <w:rsid w:val="00003EB6"/>
    <w:rsid w:val="00005A89"/>
    <w:rsid w:val="000064D1"/>
    <w:rsid w:val="000110EB"/>
    <w:rsid w:val="000111F3"/>
    <w:rsid w:val="00011891"/>
    <w:rsid w:val="0001241F"/>
    <w:rsid w:val="000129F4"/>
    <w:rsid w:val="00012B26"/>
    <w:rsid w:val="00014A82"/>
    <w:rsid w:val="00014AEF"/>
    <w:rsid w:val="00021C6B"/>
    <w:rsid w:val="00027C72"/>
    <w:rsid w:val="00033400"/>
    <w:rsid w:val="00041199"/>
    <w:rsid w:val="00046767"/>
    <w:rsid w:val="00047EEF"/>
    <w:rsid w:val="00051333"/>
    <w:rsid w:val="000555B7"/>
    <w:rsid w:val="00056416"/>
    <w:rsid w:val="0005779B"/>
    <w:rsid w:val="00057BA2"/>
    <w:rsid w:val="0006001C"/>
    <w:rsid w:val="000601A3"/>
    <w:rsid w:val="00062CA7"/>
    <w:rsid w:val="00064359"/>
    <w:rsid w:val="000646F7"/>
    <w:rsid w:val="00064B4E"/>
    <w:rsid w:val="0006500F"/>
    <w:rsid w:val="000650BF"/>
    <w:rsid w:val="00066E5C"/>
    <w:rsid w:val="000773A9"/>
    <w:rsid w:val="00077D2C"/>
    <w:rsid w:val="00080E9A"/>
    <w:rsid w:val="00081589"/>
    <w:rsid w:val="00082D48"/>
    <w:rsid w:val="00082F58"/>
    <w:rsid w:val="00087DD7"/>
    <w:rsid w:val="000912D6"/>
    <w:rsid w:val="000952D3"/>
    <w:rsid w:val="00095C40"/>
    <w:rsid w:val="000A0959"/>
    <w:rsid w:val="000A3F02"/>
    <w:rsid w:val="000A4095"/>
    <w:rsid w:val="000A41B1"/>
    <w:rsid w:val="000A507E"/>
    <w:rsid w:val="000A664B"/>
    <w:rsid w:val="000A7BBC"/>
    <w:rsid w:val="000B2BB8"/>
    <w:rsid w:val="000B3B35"/>
    <w:rsid w:val="000B7E5C"/>
    <w:rsid w:val="000C02DA"/>
    <w:rsid w:val="000C74F8"/>
    <w:rsid w:val="000D1AF0"/>
    <w:rsid w:val="000D6EFE"/>
    <w:rsid w:val="000E0A3D"/>
    <w:rsid w:val="000E358A"/>
    <w:rsid w:val="000E4EAC"/>
    <w:rsid w:val="000E51EA"/>
    <w:rsid w:val="000E59A7"/>
    <w:rsid w:val="000E6287"/>
    <w:rsid w:val="000E65C0"/>
    <w:rsid w:val="000E7D62"/>
    <w:rsid w:val="000F2DF0"/>
    <w:rsid w:val="000F4A93"/>
    <w:rsid w:val="000F4B95"/>
    <w:rsid w:val="000F64CE"/>
    <w:rsid w:val="00102E95"/>
    <w:rsid w:val="00102F08"/>
    <w:rsid w:val="00104310"/>
    <w:rsid w:val="00104835"/>
    <w:rsid w:val="0010625D"/>
    <w:rsid w:val="00106366"/>
    <w:rsid w:val="001079F0"/>
    <w:rsid w:val="001159E1"/>
    <w:rsid w:val="001166D9"/>
    <w:rsid w:val="00116FB4"/>
    <w:rsid w:val="00117EC4"/>
    <w:rsid w:val="00120374"/>
    <w:rsid w:val="00120435"/>
    <w:rsid w:val="00120D93"/>
    <w:rsid w:val="00122D57"/>
    <w:rsid w:val="001238E2"/>
    <w:rsid w:val="00124008"/>
    <w:rsid w:val="0012552E"/>
    <w:rsid w:val="00135DB4"/>
    <w:rsid w:val="0013674B"/>
    <w:rsid w:val="0014220D"/>
    <w:rsid w:val="00143654"/>
    <w:rsid w:val="001437F9"/>
    <w:rsid w:val="00144532"/>
    <w:rsid w:val="00144987"/>
    <w:rsid w:val="00146789"/>
    <w:rsid w:val="00147F84"/>
    <w:rsid w:val="00150127"/>
    <w:rsid w:val="00150DBF"/>
    <w:rsid w:val="0015113B"/>
    <w:rsid w:val="0015400D"/>
    <w:rsid w:val="001575D7"/>
    <w:rsid w:val="00161E84"/>
    <w:rsid w:val="001627EB"/>
    <w:rsid w:val="00165D43"/>
    <w:rsid w:val="00170541"/>
    <w:rsid w:val="00175553"/>
    <w:rsid w:val="00176DE2"/>
    <w:rsid w:val="001801E6"/>
    <w:rsid w:val="00180B7B"/>
    <w:rsid w:val="00181E89"/>
    <w:rsid w:val="00185AC4"/>
    <w:rsid w:val="00187597"/>
    <w:rsid w:val="0018769B"/>
    <w:rsid w:val="00190E55"/>
    <w:rsid w:val="00194B40"/>
    <w:rsid w:val="00196952"/>
    <w:rsid w:val="00197145"/>
    <w:rsid w:val="001A2356"/>
    <w:rsid w:val="001A2837"/>
    <w:rsid w:val="001A48E2"/>
    <w:rsid w:val="001A4F6E"/>
    <w:rsid w:val="001A60F2"/>
    <w:rsid w:val="001A79AB"/>
    <w:rsid w:val="001B1D0F"/>
    <w:rsid w:val="001C4473"/>
    <w:rsid w:val="001C5B1D"/>
    <w:rsid w:val="001C6EB8"/>
    <w:rsid w:val="001C6F85"/>
    <w:rsid w:val="001D3EEC"/>
    <w:rsid w:val="001D526B"/>
    <w:rsid w:val="001D55FC"/>
    <w:rsid w:val="001D5C51"/>
    <w:rsid w:val="001E2705"/>
    <w:rsid w:val="001E2B97"/>
    <w:rsid w:val="001E3605"/>
    <w:rsid w:val="001E3AE4"/>
    <w:rsid w:val="001E6418"/>
    <w:rsid w:val="001E679E"/>
    <w:rsid w:val="001E7B05"/>
    <w:rsid w:val="001F7541"/>
    <w:rsid w:val="00200C4B"/>
    <w:rsid w:val="00201DDC"/>
    <w:rsid w:val="00204736"/>
    <w:rsid w:val="00204C9D"/>
    <w:rsid w:val="0020759F"/>
    <w:rsid w:val="00210202"/>
    <w:rsid w:val="00210215"/>
    <w:rsid w:val="00210A63"/>
    <w:rsid w:val="00211DBB"/>
    <w:rsid w:val="00216EB2"/>
    <w:rsid w:val="00220151"/>
    <w:rsid w:val="002210F4"/>
    <w:rsid w:val="00221131"/>
    <w:rsid w:val="00221C03"/>
    <w:rsid w:val="00224A7A"/>
    <w:rsid w:val="002258AE"/>
    <w:rsid w:val="00230C32"/>
    <w:rsid w:val="0023141A"/>
    <w:rsid w:val="00233108"/>
    <w:rsid w:val="00235816"/>
    <w:rsid w:val="0023645C"/>
    <w:rsid w:val="00236CE5"/>
    <w:rsid w:val="00240DA3"/>
    <w:rsid w:val="00242AE1"/>
    <w:rsid w:val="002439CD"/>
    <w:rsid w:val="002453A4"/>
    <w:rsid w:val="0024593E"/>
    <w:rsid w:val="00250885"/>
    <w:rsid w:val="00250971"/>
    <w:rsid w:val="00251078"/>
    <w:rsid w:val="0025435E"/>
    <w:rsid w:val="00261399"/>
    <w:rsid w:val="00261716"/>
    <w:rsid w:val="00261C16"/>
    <w:rsid w:val="00262E79"/>
    <w:rsid w:val="002640A7"/>
    <w:rsid w:val="00264220"/>
    <w:rsid w:val="0026525B"/>
    <w:rsid w:val="00266C2F"/>
    <w:rsid w:val="002679A8"/>
    <w:rsid w:val="0027062A"/>
    <w:rsid w:val="0027424E"/>
    <w:rsid w:val="00275C9A"/>
    <w:rsid w:val="00277269"/>
    <w:rsid w:val="00280D4F"/>
    <w:rsid w:val="0028164B"/>
    <w:rsid w:val="00282D31"/>
    <w:rsid w:val="00283F16"/>
    <w:rsid w:val="002842CD"/>
    <w:rsid w:val="0028449A"/>
    <w:rsid w:val="00284C9F"/>
    <w:rsid w:val="002853A5"/>
    <w:rsid w:val="00286F61"/>
    <w:rsid w:val="00287A4F"/>
    <w:rsid w:val="002900FE"/>
    <w:rsid w:val="00291660"/>
    <w:rsid w:val="002934B4"/>
    <w:rsid w:val="00293775"/>
    <w:rsid w:val="00294198"/>
    <w:rsid w:val="00296B59"/>
    <w:rsid w:val="0029788F"/>
    <w:rsid w:val="002A371A"/>
    <w:rsid w:val="002A4BC2"/>
    <w:rsid w:val="002A6AA7"/>
    <w:rsid w:val="002A751A"/>
    <w:rsid w:val="002B0A1E"/>
    <w:rsid w:val="002B272E"/>
    <w:rsid w:val="002B42FB"/>
    <w:rsid w:val="002C0132"/>
    <w:rsid w:val="002C0BEF"/>
    <w:rsid w:val="002C213A"/>
    <w:rsid w:val="002C6BB9"/>
    <w:rsid w:val="002D1A57"/>
    <w:rsid w:val="002D1BDF"/>
    <w:rsid w:val="002D257E"/>
    <w:rsid w:val="002D3FA9"/>
    <w:rsid w:val="002D49FE"/>
    <w:rsid w:val="002D5FEF"/>
    <w:rsid w:val="002E02F0"/>
    <w:rsid w:val="002E068F"/>
    <w:rsid w:val="002E183A"/>
    <w:rsid w:val="002E2869"/>
    <w:rsid w:val="002E3D7F"/>
    <w:rsid w:val="002E4C53"/>
    <w:rsid w:val="002F0025"/>
    <w:rsid w:val="002F0F1D"/>
    <w:rsid w:val="002F4778"/>
    <w:rsid w:val="002F530E"/>
    <w:rsid w:val="002F5E07"/>
    <w:rsid w:val="002F6A57"/>
    <w:rsid w:val="002F7DBD"/>
    <w:rsid w:val="00302B0C"/>
    <w:rsid w:val="0030664A"/>
    <w:rsid w:val="00311DC9"/>
    <w:rsid w:val="003120F2"/>
    <w:rsid w:val="00313167"/>
    <w:rsid w:val="00321C78"/>
    <w:rsid w:val="00321F0A"/>
    <w:rsid w:val="003251F7"/>
    <w:rsid w:val="0033472E"/>
    <w:rsid w:val="00337A3C"/>
    <w:rsid w:val="00345454"/>
    <w:rsid w:val="003513C2"/>
    <w:rsid w:val="0035176C"/>
    <w:rsid w:val="00352195"/>
    <w:rsid w:val="00353C37"/>
    <w:rsid w:val="003566DD"/>
    <w:rsid w:val="00362627"/>
    <w:rsid w:val="00363E5F"/>
    <w:rsid w:val="003642B0"/>
    <w:rsid w:val="003646CD"/>
    <w:rsid w:val="00365281"/>
    <w:rsid w:val="00367BEF"/>
    <w:rsid w:val="0038019E"/>
    <w:rsid w:val="00380DB4"/>
    <w:rsid w:val="00384577"/>
    <w:rsid w:val="00385382"/>
    <w:rsid w:val="00385E59"/>
    <w:rsid w:val="00385FF6"/>
    <w:rsid w:val="0039235C"/>
    <w:rsid w:val="003941BD"/>
    <w:rsid w:val="00394509"/>
    <w:rsid w:val="0039481A"/>
    <w:rsid w:val="003A0F46"/>
    <w:rsid w:val="003A66F3"/>
    <w:rsid w:val="003B51ED"/>
    <w:rsid w:val="003B782E"/>
    <w:rsid w:val="003C110B"/>
    <w:rsid w:val="003C20BF"/>
    <w:rsid w:val="003C2601"/>
    <w:rsid w:val="003C2EC4"/>
    <w:rsid w:val="003C407B"/>
    <w:rsid w:val="003C5316"/>
    <w:rsid w:val="003C53E0"/>
    <w:rsid w:val="003C64CE"/>
    <w:rsid w:val="003C65F3"/>
    <w:rsid w:val="003C6AE1"/>
    <w:rsid w:val="003D0448"/>
    <w:rsid w:val="003D557E"/>
    <w:rsid w:val="003D7152"/>
    <w:rsid w:val="003D7880"/>
    <w:rsid w:val="003D7DF1"/>
    <w:rsid w:val="003E07AD"/>
    <w:rsid w:val="003E1C58"/>
    <w:rsid w:val="003E39AC"/>
    <w:rsid w:val="003E52E1"/>
    <w:rsid w:val="003F2DBB"/>
    <w:rsid w:val="003F63DF"/>
    <w:rsid w:val="003F7332"/>
    <w:rsid w:val="003F7CC4"/>
    <w:rsid w:val="003F7CE2"/>
    <w:rsid w:val="00400FFD"/>
    <w:rsid w:val="00401A77"/>
    <w:rsid w:val="00401B64"/>
    <w:rsid w:val="004026C8"/>
    <w:rsid w:val="00404A00"/>
    <w:rsid w:val="00406843"/>
    <w:rsid w:val="00407437"/>
    <w:rsid w:val="00407B41"/>
    <w:rsid w:val="00411EE4"/>
    <w:rsid w:val="00413A6A"/>
    <w:rsid w:val="00413A9D"/>
    <w:rsid w:val="004148DC"/>
    <w:rsid w:val="00414D10"/>
    <w:rsid w:val="004225A0"/>
    <w:rsid w:val="0042633D"/>
    <w:rsid w:val="00426636"/>
    <w:rsid w:val="004323FC"/>
    <w:rsid w:val="004351F7"/>
    <w:rsid w:val="00436268"/>
    <w:rsid w:val="00436381"/>
    <w:rsid w:val="004372F0"/>
    <w:rsid w:val="004516F3"/>
    <w:rsid w:val="00451A6E"/>
    <w:rsid w:val="004521B1"/>
    <w:rsid w:val="00455119"/>
    <w:rsid w:val="0045644C"/>
    <w:rsid w:val="00456FD3"/>
    <w:rsid w:val="00461C5E"/>
    <w:rsid w:val="004627EE"/>
    <w:rsid w:val="00465E79"/>
    <w:rsid w:val="004661FF"/>
    <w:rsid w:val="00466D9B"/>
    <w:rsid w:val="004672D8"/>
    <w:rsid w:val="0047105D"/>
    <w:rsid w:val="00472B79"/>
    <w:rsid w:val="00472F99"/>
    <w:rsid w:val="00473BE9"/>
    <w:rsid w:val="004753C8"/>
    <w:rsid w:val="00475482"/>
    <w:rsid w:val="00476A63"/>
    <w:rsid w:val="004774E6"/>
    <w:rsid w:val="00484D9E"/>
    <w:rsid w:val="004870C6"/>
    <w:rsid w:val="0048759A"/>
    <w:rsid w:val="00487FC5"/>
    <w:rsid w:val="00491D6D"/>
    <w:rsid w:val="0049260D"/>
    <w:rsid w:val="004930DC"/>
    <w:rsid w:val="00494FA5"/>
    <w:rsid w:val="004A00B2"/>
    <w:rsid w:val="004A117B"/>
    <w:rsid w:val="004A566E"/>
    <w:rsid w:val="004B013A"/>
    <w:rsid w:val="004B0567"/>
    <w:rsid w:val="004B4368"/>
    <w:rsid w:val="004B5712"/>
    <w:rsid w:val="004C308C"/>
    <w:rsid w:val="004C4656"/>
    <w:rsid w:val="004C5C21"/>
    <w:rsid w:val="004C7BE2"/>
    <w:rsid w:val="004D2DDF"/>
    <w:rsid w:val="004D374F"/>
    <w:rsid w:val="004E1137"/>
    <w:rsid w:val="004E20D0"/>
    <w:rsid w:val="004E3281"/>
    <w:rsid w:val="004E4BBB"/>
    <w:rsid w:val="004E5ADA"/>
    <w:rsid w:val="004E6112"/>
    <w:rsid w:val="004E6B64"/>
    <w:rsid w:val="004F053A"/>
    <w:rsid w:val="004F05EF"/>
    <w:rsid w:val="004F2204"/>
    <w:rsid w:val="004F2263"/>
    <w:rsid w:val="0050224F"/>
    <w:rsid w:val="00503827"/>
    <w:rsid w:val="00504146"/>
    <w:rsid w:val="00504D83"/>
    <w:rsid w:val="0050679C"/>
    <w:rsid w:val="00507814"/>
    <w:rsid w:val="005141DC"/>
    <w:rsid w:val="005160A6"/>
    <w:rsid w:val="00517BBB"/>
    <w:rsid w:val="00517E81"/>
    <w:rsid w:val="00520060"/>
    <w:rsid w:val="005217A6"/>
    <w:rsid w:val="00521D8B"/>
    <w:rsid w:val="00526B40"/>
    <w:rsid w:val="00530E54"/>
    <w:rsid w:val="00534358"/>
    <w:rsid w:val="005348D4"/>
    <w:rsid w:val="00535613"/>
    <w:rsid w:val="00536027"/>
    <w:rsid w:val="005377BE"/>
    <w:rsid w:val="00540D71"/>
    <w:rsid w:val="00541076"/>
    <w:rsid w:val="00542D46"/>
    <w:rsid w:val="00543E79"/>
    <w:rsid w:val="005450C3"/>
    <w:rsid w:val="005469C4"/>
    <w:rsid w:val="0054719E"/>
    <w:rsid w:val="005512F2"/>
    <w:rsid w:val="005532BD"/>
    <w:rsid w:val="00554952"/>
    <w:rsid w:val="0055579B"/>
    <w:rsid w:val="00556BF4"/>
    <w:rsid w:val="00557BEE"/>
    <w:rsid w:val="00561816"/>
    <w:rsid w:val="00564820"/>
    <w:rsid w:val="00565BAD"/>
    <w:rsid w:val="00570AC3"/>
    <w:rsid w:val="0057608E"/>
    <w:rsid w:val="005768F1"/>
    <w:rsid w:val="00577C17"/>
    <w:rsid w:val="00584DFD"/>
    <w:rsid w:val="005861B0"/>
    <w:rsid w:val="00586A1A"/>
    <w:rsid w:val="00591249"/>
    <w:rsid w:val="00592D71"/>
    <w:rsid w:val="00594330"/>
    <w:rsid w:val="0059466A"/>
    <w:rsid w:val="005A037B"/>
    <w:rsid w:val="005A1B26"/>
    <w:rsid w:val="005A30AE"/>
    <w:rsid w:val="005A3C36"/>
    <w:rsid w:val="005A432B"/>
    <w:rsid w:val="005A6D14"/>
    <w:rsid w:val="005A7DA5"/>
    <w:rsid w:val="005B6E57"/>
    <w:rsid w:val="005C42A2"/>
    <w:rsid w:val="005C4AE6"/>
    <w:rsid w:val="005C61DA"/>
    <w:rsid w:val="005D0F1D"/>
    <w:rsid w:val="005D215F"/>
    <w:rsid w:val="005D30A5"/>
    <w:rsid w:val="005D3F44"/>
    <w:rsid w:val="005D4C39"/>
    <w:rsid w:val="005D4D5B"/>
    <w:rsid w:val="005D6D5B"/>
    <w:rsid w:val="005D7C66"/>
    <w:rsid w:val="005E0899"/>
    <w:rsid w:val="005E56A1"/>
    <w:rsid w:val="005E6FB7"/>
    <w:rsid w:val="005E78F2"/>
    <w:rsid w:val="005F3B51"/>
    <w:rsid w:val="005F3F9F"/>
    <w:rsid w:val="005F43A0"/>
    <w:rsid w:val="005F6009"/>
    <w:rsid w:val="005F703D"/>
    <w:rsid w:val="005F7CD4"/>
    <w:rsid w:val="0060006A"/>
    <w:rsid w:val="006013DF"/>
    <w:rsid w:val="006025C4"/>
    <w:rsid w:val="006030B5"/>
    <w:rsid w:val="0060699F"/>
    <w:rsid w:val="00607E34"/>
    <w:rsid w:val="00610380"/>
    <w:rsid w:val="006103D6"/>
    <w:rsid w:val="006120F4"/>
    <w:rsid w:val="006122C3"/>
    <w:rsid w:val="006130F2"/>
    <w:rsid w:val="0061597B"/>
    <w:rsid w:val="00616EEF"/>
    <w:rsid w:val="00617CE0"/>
    <w:rsid w:val="00622483"/>
    <w:rsid w:val="00622AD8"/>
    <w:rsid w:val="006237FB"/>
    <w:rsid w:val="006302A6"/>
    <w:rsid w:val="00630A11"/>
    <w:rsid w:val="00630ADC"/>
    <w:rsid w:val="0063164E"/>
    <w:rsid w:val="00632E17"/>
    <w:rsid w:val="0063527A"/>
    <w:rsid w:val="00635C3D"/>
    <w:rsid w:val="00636F43"/>
    <w:rsid w:val="00637457"/>
    <w:rsid w:val="00641DBD"/>
    <w:rsid w:val="006462A0"/>
    <w:rsid w:val="00647AB5"/>
    <w:rsid w:val="00650C9D"/>
    <w:rsid w:val="00651691"/>
    <w:rsid w:val="00651F69"/>
    <w:rsid w:val="00657564"/>
    <w:rsid w:val="00660E4B"/>
    <w:rsid w:val="00661F74"/>
    <w:rsid w:val="0066346B"/>
    <w:rsid w:val="006652BC"/>
    <w:rsid w:val="006676D4"/>
    <w:rsid w:val="00667B5F"/>
    <w:rsid w:val="00671CBF"/>
    <w:rsid w:val="0067258E"/>
    <w:rsid w:val="006737CF"/>
    <w:rsid w:val="006741CE"/>
    <w:rsid w:val="0067780F"/>
    <w:rsid w:val="00680085"/>
    <w:rsid w:val="00681509"/>
    <w:rsid w:val="00683327"/>
    <w:rsid w:val="00684A2F"/>
    <w:rsid w:val="00687B8E"/>
    <w:rsid w:val="00691765"/>
    <w:rsid w:val="006929BB"/>
    <w:rsid w:val="006955AF"/>
    <w:rsid w:val="006975E0"/>
    <w:rsid w:val="00697E61"/>
    <w:rsid w:val="006A0B08"/>
    <w:rsid w:val="006A375B"/>
    <w:rsid w:val="006A3EE6"/>
    <w:rsid w:val="006B002C"/>
    <w:rsid w:val="006B3796"/>
    <w:rsid w:val="006B76D8"/>
    <w:rsid w:val="006C01DB"/>
    <w:rsid w:val="006C323C"/>
    <w:rsid w:val="006C4288"/>
    <w:rsid w:val="006C46D7"/>
    <w:rsid w:val="006C49A9"/>
    <w:rsid w:val="006C4D77"/>
    <w:rsid w:val="006C522A"/>
    <w:rsid w:val="006C5ADC"/>
    <w:rsid w:val="006C75F7"/>
    <w:rsid w:val="006D0759"/>
    <w:rsid w:val="006D0A54"/>
    <w:rsid w:val="006D22F2"/>
    <w:rsid w:val="006D34A6"/>
    <w:rsid w:val="006D47BF"/>
    <w:rsid w:val="006D4B88"/>
    <w:rsid w:val="006D6704"/>
    <w:rsid w:val="006E0168"/>
    <w:rsid w:val="006E05B3"/>
    <w:rsid w:val="006E0AF3"/>
    <w:rsid w:val="006E207D"/>
    <w:rsid w:val="006E2636"/>
    <w:rsid w:val="006E5819"/>
    <w:rsid w:val="006F0602"/>
    <w:rsid w:val="006F2033"/>
    <w:rsid w:val="006F338C"/>
    <w:rsid w:val="006F3C1B"/>
    <w:rsid w:val="006F5E16"/>
    <w:rsid w:val="006F6C1E"/>
    <w:rsid w:val="006F7973"/>
    <w:rsid w:val="0070167A"/>
    <w:rsid w:val="00701B04"/>
    <w:rsid w:val="00711956"/>
    <w:rsid w:val="0071200D"/>
    <w:rsid w:val="00715BF4"/>
    <w:rsid w:val="00721230"/>
    <w:rsid w:val="007215F6"/>
    <w:rsid w:val="00721BF5"/>
    <w:rsid w:val="007268FE"/>
    <w:rsid w:val="00734EFC"/>
    <w:rsid w:val="007404CF"/>
    <w:rsid w:val="00741255"/>
    <w:rsid w:val="00751059"/>
    <w:rsid w:val="00754DC0"/>
    <w:rsid w:val="007551E2"/>
    <w:rsid w:val="007563EC"/>
    <w:rsid w:val="00756754"/>
    <w:rsid w:val="007577FF"/>
    <w:rsid w:val="00760BC7"/>
    <w:rsid w:val="00761AD0"/>
    <w:rsid w:val="00761F6C"/>
    <w:rsid w:val="007621FE"/>
    <w:rsid w:val="007626F2"/>
    <w:rsid w:val="00762D55"/>
    <w:rsid w:val="007639DD"/>
    <w:rsid w:val="00763CB9"/>
    <w:rsid w:val="00763DC3"/>
    <w:rsid w:val="007661B7"/>
    <w:rsid w:val="00766C97"/>
    <w:rsid w:val="00770A05"/>
    <w:rsid w:val="00771FC4"/>
    <w:rsid w:val="00771FFF"/>
    <w:rsid w:val="00774211"/>
    <w:rsid w:val="00775DAB"/>
    <w:rsid w:val="00776582"/>
    <w:rsid w:val="00776C27"/>
    <w:rsid w:val="00776F9A"/>
    <w:rsid w:val="007821CE"/>
    <w:rsid w:val="007851A2"/>
    <w:rsid w:val="007870F5"/>
    <w:rsid w:val="00791603"/>
    <w:rsid w:val="00792549"/>
    <w:rsid w:val="0079256A"/>
    <w:rsid w:val="0079347E"/>
    <w:rsid w:val="00795859"/>
    <w:rsid w:val="00796C96"/>
    <w:rsid w:val="007A0941"/>
    <w:rsid w:val="007A0D73"/>
    <w:rsid w:val="007A15C5"/>
    <w:rsid w:val="007A3DCD"/>
    <w:rsid w:val="007A53C8"/>
    <w:rsid w:val="007A6200"/>
    <w:rsid w:val="007B0955"/>
    <w:rsid w:val="007B0E2B"/>
    <w:rsid w:val="007B4392"/>
    <w:rsid w:val="007B446C"/>
    <w:rsid w:val="007B592E"/>
    <w:rsid w:val="007B6720"/>
    <w:rsid w:val="007B76BA"/>
    <w:rsid w:val="007C0E49"/>
    <w:rsid w:val="007C1E84"/>
    <w:rsid w:val="007C32BC"/>
    <w:rsid w:val="007C35F0"/>
    <w:rsid w:val="007C6D54"/>
    <w:rsid w:val="007D4533"/>
    <w:rsid w:val="007E0085"/>
    <w:rsid w:val="007E15A0"/>
    <w:rsid w:val="007E1A30"/>
    <w:rsid w:val="007E25D8"/>
    <w:rsid w:val="007E4FAF"/>
    <w:rsid w:val="007F08C0"/>
    <w:rsid w:val="007F27C6"/>
    <w:rsid w:val="007F2EAD"/>
    <w:rsid w:val="007F3600"/>
    <w:rsid w:val="007F41ED"/>
    <w:rsid w:val="007F4832"/>
    <w:rsid w:val="007F4F35"/>
    <w:rsid w:val="007F628D"/>
    <w:rsid w:val="007F6C8A"/>
    <w:rsid w:val="007F6D6F"/>
    <w:rsid w:val="00802FB9"/>
    <w:rsid w:val="0080309F"/>
    <w:rsid w:val="008042E2"/>
    <w:rsid w:val="0080466C"/>
    <w:rsid w:val="00807132"/>
    <w:rsid w:val="00812A6D"/>
    <w:rsid w:val="00813828"/>
    <w:rsid w:val="00816321"/>
    <w:rsid w:val="0081702E"/>
    <w:rsid w:val="0082115E"/>
    <w:rsid w:val="008218D6"/>
    <w:rsid w:val="00821A6F"/>
    <w:rsid w:val="00824D80"/>
    <w:rsid w:val="00825D26"/>
    <w:rsid w:val="00825F94"/>
    <w:rsid w:val="00831ACE"/>
    <w:rsid w:val="00832E78"/>
    <w:rsid w:val="00834F81"/>
    <w:rsid w:val="0084450D"/>
    <w:rsid w:val="00846E4F"/>
    <w:rsid w:val="0084725E"/>
    <w:rsid w:val="008506DB"/>
    <w:rsid w:val="00850B2D"/>
    <w:rsid w:val="00851080"/>
    <w:rsid w:val="00852E19"/>
    <w:rsid w:val="008576E1"/>
    <w:rsid w:val="00857815"/>
    <w:rsid w:val="00862F79"/>
    <w:rsid w:val="00864CDC"/>
    <w:rsid w:val="008659FB"/>
    <w:rsid w:val="008746B8"/>
    <w:rsid w:val="00875FB3"/>
    <w:rsid w:val="00880386"/>
    <w:rsid w:val="008842E1"/>
    <w:rsid w:val="008843BF"/>
    <w:rsid w:val="008867FB"/>
    <w:rsid w:val="00887923"/>
    <w:rsid w:val="008902B2"/>
    <w:rsid w:val="00890ED1"/>
    <w:rsid w:val="00891073"/>
    <w:rsid w:val="00891265"/>
    <w:rsid w:val="00892C01"/>
    <w:rsid w:val="00895692"/>
    <w:rsid w:val="008A4DBC"/>
    <w:rsid w:val="008A72A3"/>
    <w:rsid w:val="008B043B"/>
    <w:rsid w:val="008B206A"/>
    <w:rsid w:val="008B3AAB"/>
    <w:rsid w:val="008B4DAA"/>
    <w:rsid w:val="008B615A"/>
    <w:rsid w:val="008B749D"/>
    <w:rsid w:val="008C01DF"/>
    <w:rsid w:val="008C0BD5"/>
    <w:rsid w:val="008C68FF"/>
    <w:rsid w:val="008C6C3F"/>
    <w:rsid w:val="008C7AF9"/>
    <w:rsid w:val="008D444C"/>
    <w:rsid w:val="008D599D"/>
    <w:rsid w:val="008D66A6"/>
    <w:rsid w:val="008D6FC3"/>
    <w:rsid w:val="008D71DD"/>
    <w:rsid w:val="008E0921"/>
    <w:rsid w:val="008E09E8"/>
    <w:rsid w:val="008E271C"/>
    <w:rsid w:val="008E549D"/>
    <w:rsid w:val="008E5585"/>
    <w:rsid w:val="008E575E"/>
    <w:rsid w:val="008E64E4"/>
    <w:rsid w:val="008E78C4"/>
    <w:rsid w:val="008E7961"/>
    <w:rsid w:val="008F0DE6"/>
    <w:rsid w:val="008F1889"/>
    <w:rsid w:val="008F4515"/>
    <w:rsid w:val="008F4A97"/>
    <w:rsid w:val="008F670D"/>
    <w:rsid w:val="00900117"/>
    <w:rsid w:val="009012A8"/>
    <w:rsid w:val="00901CA4"/>
    <w:rsid w:val="009023EC"/>
    <w:rsid w:val="00902A10"/>
    <w:rsid w:val="00903596"/>
    <w:rsid w:val="00905F1F"/>
    <w:rsid w:val="009069FB"/>
    <w:rsid w:val="00910A1E"/>
    <w:rsid w:val="00912716"/>
    <w:rsid w:val="00913FFA"/>
    <w:rsid w:val="00914EF5"/>
    <w:rsid w:val="00916885"/>
    <w:rsid w:val="009177E9"/>
    <w:rsid w:val="009209C5"/>
    <w:rsid w:val="009236CA"/>
    <w:rsid w:val="00923873"/>
    <w:rsid w:val="00923A8C"/>
    <w:rsid w:val="00924453"/>
    <w:rsid w:val="00924A99"/>
    <w:rsid w:val="009264EE"/>
    <w:rsid w:val="009270FD"/>
    <w:rsid w:val="009328AD"/>
    <w:rsid w:val="00934C7E"/>
    <w:rsid w:val="0093645B"/>
    <w:rsid w:val="00937AC7"/>
    <w:rsid w:val="00937F9C"/>
    <w:rsid w:val="00941C24"/>
    <w:rsid w:val="00942B7B"/>
    <w:rsid w:val="0094626E"/>
    <w:rsid w:val="009542C6"/>
    <w:rsid w:val="00955547"/>
    <w:rsid w:val="009576E9"/>
    <w:rsid w:val="00957AA4"/>
    <w:rsid w:val="0096244E"/>
    <w:rsid w:val="0096401E"/>
    <w:rsid w:val="0096739C"/>
    <w:rsid w:val="00967FB8"/>
    <w:rsid w:val="0097325F"/>
    <w:rsid w:val="00973652"/>
    <w:rsid w:val="00973F42"/>
    <w:rsid w:val="00974468"/>
    <w:rsid w:val="00974BC0"/>
    <w:rsid w:val="009770E5"/>
    <w:rsid w:val="00980A97"/>
    <w:rsid w:val="00986E0C"/>
    <w:rsid w:val="009905C1"/>
    <w:rsid w:val="00991566"/>
    <w:rsid w:val="00992AEE"/>
    <w:rsid w:val="00994B51"/>
    <w:rsid w:val="009A2AAE"/>
    <w:rsid w:val="009A2EAB"/>
    <w:rsid w:val="009A7BE8"/>
    <w:rsid w:val="009B0AD1"/>
    <w:rsid w:val="009B1A3A"/>
    <w:rsid w:val="009B2213"/>
    <w:rsid w:val="009B3016"/>
    <w:rsid w:val="009B58F2"/>
    <w:rsid w:val="009B700F"/>
    <w:rsid w:val="009C6BA1"/>
    <w:rsid w:val="009C74FD"/>
    <w:rsid w:val="009D07D5"/>
    <w:rsid w:val="009D26F5"/>
    <w:rsid w:val="009D5737"/>
    <w:rsid w:val="009D6A33"/>
    <w:rsid w:val="009D75E4"/>
    <w:rsid w:val="009E1EE6"/>
    <w:rsid w:val="009E324D"/>
    <w:rsid w:val="009E3744"/>
    <w:rsid w:val="009E398B"/>
    <w:rsid w:val="009E3B1A"/>
    <w:rsid w:val="009E3B3F"/>
    <w:rsid w:val="009E4F9A"/>
    <w:rsid w:val="009F051A"/>
    <w:rsid w:val="009F06BB"/>
    <w:rsid w:val="009F2C9A"/>
    <w:rsid w:val="009F4BD0"/>
    <w:rsid w:val="009F5362"/>
    <w:rsid w:val="00A01061"/>
    <w:rsid w:val="00A0126B"/>
    <w:rsid w:val="00A02E2F"/>
    <w:rsid w:val="00A02F67"/>
    <w:rsid w:val="00A037AE"/>
    <w:rsid w:val="00A04EDA"/>
    <w:rsid w:val="00A10715"/>
    <w:rsid w:val="00A1260A"/>
    <w:rsid w:val="00A131D8"/>
    <w:rsid w:val="00A13751"/>
    <w:rsid w:val="00A14264"/>
    <w:rsid w:val="00A15F9D"/>
    <w:rsid w:val="00A166EB"/>
    <w:rsid w:val="00A169D3"/>
    <w:rsid w:val="00A205BB"/>
    <w:rsid w:val="00A21007"/>
    <w:rsid w:val="00A21059"/>
    <w:rsid w:val="00A218D6"/>
    <w:rsid w:val="00A2353F"/>
    <w:rsid w:val="00A23609"/>
    <w:rsid w:val="00A252DD"/>
    <w:rsid w:val="00A261E5"/>
    <w:rsid w:val="00A266C4"/>
    <w:rsid w:val="00A276EE"/>
    <w:rsid w:val="00A312F5"/>
    <w:rsid w:val="00A33D2B"/>
    <w:rsid w:val="00A342BD"/>
    <w:rsid w:val="00A372F9"/>
    <w:rsid w:val="00A400B8"/>
    <w:rsid w:val="00A43A45"/>
    <w:rsid w:val="00A4546F"/>
    <w:rsid w:val="00A4553B"/>
    <w:rsid w:val="00A45CBC"/>
    <w:rsid w:val="00A52E7A"/>
    <w:rsid w:val="00A55018"/>
    <w:rsid w:val="00A55A58"/>
    <w:rsid w:val="00A55A9A"/>
    <w:rsid w:val="00A55CAF"/>
    <w:rsid w:val="00A56A67"/>
    <w:rsid w:val="00A7083A"/>
    <w:rsid w:val="00A7246E"/>
    <w:rsid w:val="00A72867"/>
    <w:rsid w:val="00A738FC"/>
    <w:rsid w:val="00A74ED1"/>
    <w:rsid w:val="00A7785D"/>
    <w:rsid w:val="00A77E46"/>
    <w:rsid w:val="00A80434"/>
    <w:rsid w:val="00A807CE"/>
    <w:rsid w:val="00A83EED"/>
    <w:rsid w:val="00A84788"/>
    <w:rsid w:val="00A849D8"/>
    <w:rsid w:val="00A85DF5"/>
    <w:rsid w:val="00A86306"/>
    <w:rsid w:val="00A90260"/>
    <w:rsid w:val="00A93300"/>
    <w:rsid w:val="00A9640E"/>
    <w:rsid w:val="00AA0A2F"/>
    <w:rsid w:val="00AA1148"/>
    <w:rsid w:val="00AA428C"/>
    <w:rsid w:val="00AA42BD"/>
    <w:rsid w:val="00AA5D16"/>
    <w:rsid w:val="00AB1650"/>
    <w:rsid w:val="00AB32B3"/>
    <w:rsid w:val="00AB3C69"/>
    <w:rsid w:val="00AB65E7"/>
    <w:rsid w:val="00AC0DB2"/>
    <w:rsid w:val="00AC1D77"/>
    <w:rsid w:val="00AC2B12"/>
    <w:rsid w:val="00AC3E82"/>
    <w:rsid w:val="00AC509E"/>
    <w:rsid w:val="00AC6569"/>
    <w:rsid w:val="00AD0143"/>
    <w:rsid w:val="00AD3349"/>
    <w:rsid w:val="00AD71A8"/>
    <w:rsid w:val="00AD77BB"/>
    <w:rsid w:val="00AE55A7"/>
    <w:rsid w:val="00AE5FBB"/>
    <w:rsid w:val="00AE739C"/>
    <w:rsid w:val="00AE7D14"/>
    <w:rsid w:val="00AF03AF"/>
    <w:rsid w:val="00AF08CD"/>
    <w:rsid w:val="00AF281A"/>
    <w:rsid w:val="00AF76FE"/>
    <w:rsid w:val="00B00C71"/>
    <w:rsid w:val="00B10608"/>
    <w:rsid w:val="00B10643"/>
    <w:rsid w:val="00B112C6"/>
    <w:rsid w:val="00B11427"/>
    <w:rsid w:val="00B1166E"/>
    <w:rsid w:val="00B14B3A"/>
    <w:rsid w:val="00B17A3C"/>
    <w:rsid w:val="00B17C6B"/>
    <w:rsid w:val="00B20B3D"/>
    <w:rsid w:val="00B22EB6"/>
    <w:rsid w:val="00B2585A"/>
    <w:rsid w:val="00B26B74"/>
    <w:rsid w:val="00B313AD"/>
    <w:rsid w:val="00B324F7"/>
    <w:rsid w:val="00B33008"/>
    <w:rsid w:val="00B33F3B"/>
    <w:rsid w:val="00B34D39"/>
    <w:rsid w:val="00B3540F"/>
    <w:rsid w:val="00B369EC"/>
    <w:rsid w:val="00B404DF"/>
    <w:rsid w:val="00B414E5"/>
    <w:rsid w:val="00B443DD"/>
    <w:rsid w:val="00B44CDF"/>
    <w:rsid w:val="00B4553A"/>
    <w:rsid w:val="00B46D45"/>
    <w:rsid w:val="00B54F24"/>
    <w:rsid w:val="00B57221"/>
    <w:rsid w:val="00B61AC2"/>
    <w:rsid w:val="00B70F57"/>
    <w:rsid w:val="00B7216D"/>
    <w:rsid w:val="00B756E6"/>
    <w:rsid w:val="00B757F3"/>
    <w:rsid w:val="00B858AD"/>
    <w:rsid w:val="00B866EC"/>
    <w:rsid w:val="00B86E07"/>
    <w:rsid w:val="00B87179"/>
    <w:rsid w:val="00B904E7"/>
    <w:rsid w:val="00B9404E"/>
    <w:rsid w:val="00B9450A"/>
    <w:rsid w:val="00B952CF"/>
    <w:rsid w:val="00B96144"/>
    <w:rsid w:val="00B965A6"/>
    <w:rsid w:val="00BA4811"/>
    <w:rsid w:val="00BA49DF"/>
    <w:rsid w:val="00BA57E1"/>
    <w:rsid w:val="00BA7637"/>
    <w:rsid w:val="00BA7EE9"/>
    <w:rsid w:val="00BB402B"/>
    <w:rsid w:val="00BC4F0F"/>
    <w:rsid w:val="00BC56D3"/>
    <w:rsid w:val="00BD069A"/>
    <w:rsid w:val="00BD0FBC"/>
    <w:rsid w:val="00BD1A7D"/>
    <w:rsid w:val="00BD2F3E"/>
    <w:rsid w:val="00BD57A7"/>
    <w:rsid w:val="00BD620D"/>
    <w:rsid w:val="00BD6603"/>
    <w:rsid w:val="00BE17B0"/>
    <w:rsid w:val="00BE381D"/>
    <w:rsid w:val="00BE63D8"/>
    <w:rsid w:val="00BE7201"/>
    <w:rsid w:val="00BF0F98"/>
    <w:rsid w:val="00BF1C73"/>
    <w:rsid w:val="00BF1CB1"/>
    <w:rsid w:val="00BF2207"/>
    <w:rsid w:val="00BF3255"/>
    <w:rsid w:val="00BF46C2"/>
    <w:rsid w:val="00C002C9"/>
    <w:rsid w:val="00C03396"/>
    <w:rsid w:val="00C03FC5"/>
    <w:rsid w:val="00C07AC1"/>
    <w:rsid w:val="00C07BB1"/>
    <w:rsid w:val="00C10B20"/>
    <w:rsid w:val="00C11EFA"/>
    <w:rsid w:val="00C12ACC"/>
    <w:rsid w:val="00C136AD"/>
    <w:rsid w:val="00C143F8"/>
    <w:rsid w:val="00C218CB"/>
    <w:rsid w:val="00C224CC"/>
    <w:rsid w:val="00C24D9B"/>
    <w:rsid w:val="00C32FDC"/>
    <w:rsid w:val="00C35E50"/>
    <w:rsid w:val="00C40849"/>
    <w:rsid w:val="00C409B3"/>
    <w:rsid w:val="00C41EC7"/>
    <w:rsid w:val="00C43018"/>
    <w:rsid w:val="00C439AA"/>
    <w:rsid w:val="00C46BC3"/>
    <w:rsid w:val="00C47319"/>
    <w:rsid w:val="00C504CC"/>
    <w:rsid w:val="00C51E43"/>
    <w:rsid w:val="00C53221"/>
    <w:rsid w:val="00C5371A"/>
    <w:rsid w:val="00C54E89"/>
    <w:rsid w:val="00C550F6"/>
    <w:rsid w:val="00C5701D"/>
    <w:rsid w:val="00C60096"/>
    <w:rsid w:val="00C617F8"/>
    <w:rsid w:val="00C61A18"/>
    <w:rsid w:val="00C62654"/>
    <w:rsid w:val="00C62B33"/>
    <w:rsid w:val="00C62F9E"/>
    <w:rsid w:val="00C6302C"/>
    <w:rsid w:val="00C670ED"/>
    <w:rsid w:val="00C71F63"/>
    <w:rsid w:val="00C71FA4"/>
    <w:rsid w:val="00C774E1"/>
    <w:rsid w:val="00C84D28"/>
    <w:rsid w:val="00C84EF4"/>
    <w:rsid w:val="00C85894"/>
    <w:rsid w:val="00C908A1"/>
    <w:rsid w:val="00C9206F"/>
    <w:rsid w:val="00C96278"/>
    <w:rsid w:val="00CA194E"/>
    <w:rsid w:val="00CA2319"/>
    <w:rsid w:val="00CA35FB"/>
    <w:rsid w:val="00CA5472"/>
    <w:rsid w:val="00CB195F"/>
    <w:rsid w:val="00CB47F1"/>
    <w:rsid w:val="00CB52EE"/>
    <w:rsid w:val="00CC2879"/>
    <w:rsid w:val="00CC3DBF"/>
    <w:rsid w:val="00CC456A"/>
    <w:rsid w:val="00CC5A28"/>
    <w:rsid w:val="00CD0051"/>
    <w:rsid w:val="00CD0977"/>
    <w:rsid w:val="00CD0E52"/>
    <w:rsid w:val="00CD24BE"/>
    <w:rsid w:val="00CD2F2E"/>
    <w:rsid w:val="00CD3011"/>
    <w:rsid w:val="00CD3A39"/>
    <w:rsid w:val="00CD6378"/>
    <w:rsid w:val="00CE095F"/>
    <w:rsid w:val="00CE1757"/>
    <w:rsid w:val="00CE1DB9"/>
    <w:rsid w:val="00CE25BE"/>
    <w:rsid w:val="00CE5120"/>
    <w:rsid w:val="00CE68B7"/>
    <w:rsid w:val="00CE6DDA"/>
    <w:rsid w:val="00CE7855"/>
    <w:rsid w:val="00CF3A8B"/>
    <w:rsid w:val="00CF48DC"/>
    <w:rsid w:val="00CF5D18"/>
    <w:rsid w:val="00D00BB4"/>
    <w:rsid w:val="00D05548"/>
    <w:rsid w:val="00D1184C"/>
    <w:rsid w:val="00D15FBC"/>
    <w:rsid w:val="00D164E8"/>
    <w:rsid w:val="00D20A32"/>
    <w:rsid w:val="00D2283A"/>
    <w:rsid w:val="00D24CFA"/>
    <w:rsid w:val="00D257E0"/>
    <w:rsid w:val="00D26892"/>
    <w:rsid w:val="00D326E8"/>
    <w:rsid w:val="00D33038"/>
    <w:rsid w:val="00D36248"/>
    <w:rsid w:val="00D42461"/>
    <w:rsid w:val="00D44DF0"/>
    <w:rsid w:val="00D473E2"/>
    <w:rsid w:val="00D47A26"/>
    <w:rsid w:val="00D53D49"/>
    <w:rsid w:val="00D5504E"/>
    <w:rsid w:val="00D56C1F"/>
    <w:rsid w:val="00D5747F"/>
    <w:rsid w:val="00D6424A"/>
    <w:rsid w:val="00D64B97"/>
    <w:rsid w:val="00D67ABA"/>
    <w:rsid w:val="00D70ECE"/>
    <w:rsid w:val="00D71674"/>
    <w:rsid w:val="00D71B7F"/>
    <w:rsid w:val="00D731F1"/>
    <w:rsid w:val="00D74F90"/>
    <w:rsid w:val="00D76E09"/>
    <w:rsid w:val="00D77403"/>
    <w:rsid w:val="00D844D7"/>
    <w:rsid w:val="00D8491A"/>
    <w:rsid w:val="00D873AC"/>
    <w:rsid w:val="00D90447"/>
    <w:rsid w:val="00D91BEC"/>
    <w:rsid w:val="00D92956"/>
    <w:rsid w:val="00D92A9A"/>
    <w:rsid w:val="00D9354E"/>
    <w:rsid w:val="00D93C96"/>
    <w:rsid w:val="00D9643D"/>
    <w:rsid w:val="00D971D1"/>
    <w:rsid w:val="00D9762B"/>
    <w:rsid w:val="00DA2DA6"/>
    <w:rsid w:val="00DA30BB"/>
    <w:rsid w:val="00DA4234"/>
    <w:rsid w:val="00DA4F16"/>
    <w:rsid w:val="00DA6B26"/>
    <w:rsid w:val="00DA7557"/>
    <w:rsid w:val="00DB20D8"/>
    <w:rsid w:val="00DB224D"/>
    <w:rsid w:val="00DB528E"/>
    <w:rsid w:val="00DB5FD8"/>
    <w:rsid w:val="00DB6B04"/>
    <w:rsid w:val="00DB6CE5"/>
    <w:rsid w:val="00DB7A92"/>
    <w:rsid w:val="00DC1FA4"/>
    <w:rsid w:val="00DC22D9"/>
    <w:rsid w:val="00DC25FC"/>
    <w:rsid w:val="00DC352D"/>
    <w:rsid w:val="00DC3780"/>
    <w:rsid w:val="00DC6533"/>
    <w:rsid w:val="00DC6DF0"/>
    <w:rsid w:val="00DC7715"/>
    <w:rsid w:val="00DD12F6"/>
    <w:rsid w:val="00DD20C1"/>
    <w:rsid w:val="00DD412E"/>
    <w:rsid w:val="00DD5EC5"/>
    <w:rsid w:val="00DD73B5"/>
    <w:rsid w:val="00DE19EC"/>
    <w:rsid w:val="00DE1CF1"/>
    <w:rsid w:val="00DE2DDE"/>
    <w:rsid w:val="00DE418B"/>
    <w:rsid w:val="00DE5E1A"/>
    <w:rsid w:val="00DE6995"/>
    <w:rsid w:val="00DE7C33"/>
    <w:rsid w:val="00DE7CDC"/>
    <w:rsid w:val="00DF015E"/>
    <w:rsid w:val="00DF1874"/>
    <w:rsid w:val="00DF3BDA"/>
    <w:rsid w:val="00DF3F87"/>
    <w:rsid w:val="00DF5518"/>
    <w:rsid w:val="00DF590D"/>
    <w:rsid w:val="00DF6D4D"/>
    <w:rsid w:val="00E05142"/>
    <w:rsid w:val="00E12E1E"/>
    <w:rsid w:val="00E13EDC"/>
    <w:rsid w:val="00E14148"/>
    <w:rsid w:val="00E20BFC"/>
    <w:rsid w:val="00E20C20"/>
    <w:rsid w:val="00E22D0D"/>
    <w:rsid w:val="00E2340A"/>
    <w:rsid w:val="00E3043D"/>
    <w:rsid w:val="00E31CD1"/>
    <w:rsid w:val="00E4128D"/>
    <w:rsid w:val="00E42CD8"/>
    <w:rsid w:val="00E44159"/>
    <w:rsid w:val="00E47A54"/>
    <w:rsid w:val="00E507EF"/>
    <w:rsid w:val="00E50949"/>
    <w:rsid w:val="00E517D5"/>
    <w:rsid w:val="00E51FDA"/>
    <w:rsid w:val="00E53B61"/>
    <w:rsid w:val="00E55BF5"/>
    <w:rsid w:val="00E56D4F"/>
    <w:rsid w:val="00E5702F"/>
    <w:rsid w:val="00E6011C"/>
    <w:rsid w:val="00E61545"/>
    <w:rsid w:val="00E61F90"/>
    <w:rsid w:val="00E63579"/>
    <w:rsid w:val="00E63989"/>
    <w:rsid w:val="00E64CCE"/>
    <w:rsid w:val="00E7018B"/>
    <w:rsid w:val="00E7105E"/>
    <w:rsid w:val="00E736CB"/>
    <w:rsid w:val="00E7579A"/>
    <w:rsid w:val="00E76BBC"/>
    <w:rsid w:val="00E76E7B"/>
    <w:rsid w:val="00E7767F"/>
    <w:rsid w:val="00E810FB"/>
    <w:rsid w:val="00E85213"/>
    <w:rsid w:val="00E85A07"/>
    <w:rsid w:val="00E873F1"/>
    <w:rsid w:val="00E8780A"/>
    <w:rsid w:val="00E87F12"/>
    <w:rsid w:val="00E907D2"/>
    <w:rsid w:val="00E91E26"/>
    <w:rsid w:val="00E924EE"/>
    <w:rsid w:val="00E94BF9"/>
    <w:rsid w:val="00E978BB"/>
    <w:rsid w:val="00EA1986"/>
    <w:rsid w:val="00EA19D5"/>
    <w:rsid w:val="00EA1CF9"/>
    <w:rsid w:val="00EA5110"/>
    <w:rsid w:val="00EA55B6"/>
    <w:rsid w:val="00EA7274"/>
    <w:rsid w:val="00EA78A4"/>
    <w:rsid w:val="00EB4CFD"/>
    <w:rsid w:val="00EB68C5"/>
    <w:rsid w:val="00EB6DDE"/>
    <w:rsid w:val="00EC062B"/>
    <w:rsid w:val="00EC491E"/>
    <w:rsid w:val="00EC5048"/>
    <w:rsid w:val="00EC55FF"/>
    <w:rsid w:val="00EC5A1F"/>
    <w:rsid w:val="00ED0418"/>
    <w:rsid w:val="00ED06A5"/>
    <w:rsid w:val="00ED10A0"/>
    <w:rsid w:val="00ED19C4"/>
    <w:rsid w:val="00ED2AD1"/>
    <w:rsid w:val="00ED5D49"/>
    <w:rsid w:val="00ED779F"/>
    <w:rsid w:val="00EE087D"/>
    <w:rsid w:val="00EE1D23"/>
    <w:rsid w:val="00EE4214"/>
    <w:rsid w:val="00EE4B65"/>
    <w:rsid w:val="00EE74F2"/>
    <w:rsid w:val="00EF2F91"/>
    <w:rsid w:val="00EF4FC0"/>
    <w:rsid w:val="00EF52F7"/>
    <w:rsid w:val="00EF6BEE"/>
    <w:rsid w:val="00EF7E3D"/>
    <w:rsid w:val="00F00C4B"/>
    <w:rsid w:val="00F048D5"/>
    <w:rsid w:val="00F1283F"/>
    <w:rsid w:val="00F1583B"/>
    <w:rsid w:val="00F1710D"/>
    <w:rsid w:val="00F17CBE"/>
    <w:rsid w:val="00F21079"/>
    <w:rsid w:val="00F23142"/>
    <w:rsid w:val="00F2545C"/>
    <w:rsid w:val="00F25B5C"/>
    <w:rsid w:val="00F27268"/>
    <w:rsid w:val="00F31909"/>
    <w:rsid w:val="00F3244E"/>
    <w:rsid w:val="00F36A59"/>
    <w:rsid w:val="00F4094B"/>
    <w:rsid w:val="00F40CC3"/>
    <w:rsid w:val="00F41C93"/>
    <w:rsid w:val="00F42FC5"/>
    <w:rsid w:val="00F5207C"/>
    <w:rsid w:val="00F52A90"/>
    <w:rsid w:val="00F61782"/>
    <w:rsid w:val="00F653DB"/>
    <w:rsid w:val="00F66070"/>
    <w:rsid w:val="00F711CC"/>
    <w:rsid w:val="00F720E9"/>
    <w:rsid w:val="00F72E12"/>
    <w:rsid w:val="00F73C83"/>
    <w:rsid w:val="00F76A4C"/>
    <w:rsid w:val="00F76B7B"/>
    <w:rsid w:val="00F76C67"/>
    <w:rsid w:val="00F7789E"/>
    <w:rsid w:val="00F800A6"/>
    <w:rsid w:val="00F8097A"/>
    <w:rsid w:val="00F8203B"/>
    <w:rsid w:val="00F86601"/>
    <w:rsid w:val="00F87F24"/>
    <w:rsid w:val="00F9213B"/>
    <w:rsid w:val="00F92C6C"/>
    <w:rsid w:val="00F96388"/>
    <w:rsid w:val="00F96893"/>
    <w:rsid w:val="00F972F0"/>
    <w:rsid w:val="00F97D21"/>
    <w:rsid w:val="00FA1603"/>
    <w:rsid w:val="00FA21A0"/>
    <w:rsid w:val="00FA2D2A"/>
    <w:rsid w:val="00FA4C74"/>
    <w:rsid w:val="00FA57E3"/>
    <w:rsid w:val="00FB0CBE"/>
    <w:rsid w:val="00FB66DB"/>
    <w:rsid w:val="00FC0289"/>
    <w:rsid w:val="00FC0BD8"/>
    <w:rsid w:val="00FC2D00"/>
    <w:rsid w:val="00FC61D7"/>
    <w:rsid w:val="00FD1F9F"/>
    <w:rsid w:val="00FD7F87"/>
    <w:rsid w:val="00FE056E"/>
    <w:rsid w:val="00FE05EA"/>
    <w:rsid w:val="00FE3026"/>
    <w:rsid w:val="00FE4360"/>
    <w:rsid w:val="00FE521E"/>
    <w:rsid w:val="00FE5309"/>
    <w:rsid w:val="00FE6B09"/>
    <w:rsid w:val="00FE7900"/>
    <w:rsid w:val="00FF008B"/>
    <w:rsid w:val="00FF0D64"/>
    <w:rsid w:val="00FF301D"/>
    <w:rsid w:val="00FF310B"/>
    <w:rsid w:val="00FF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8FE"/>
  </w:style>
  <w:style w:type="character" w:styleId="a4">
    <w:name w:val="Strong"/>
    <w:basedOn w:val="a0"/>
    <w:uiPriority w:val="22"/>
    <w:qFormat/>
    <w:rsid w:val="007268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06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38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690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58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338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39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22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1440</Words>
  <Characters>8208</Characters>
  <Application>Microsoft Office Word</Application>
  <DocSecurity>0</DocSecurity>
  <Lines>68</Lines>
  <Paragraphs>19</Paragraphs>
  <ScaleCrop>false</ScaleCrop>
  <Company>Microsoft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2014-09-24T12:13:00Z</cp:lastPrinted>
  <dcterms:created xsi:type="dcterms:W3CDTF">2014-09-24T12:09:00Z</dcterms:created>
  <dcterms:modified xsi:type="dcterms:W3CDTF">2014-09-24T12:28:00Z</dcterms:modified>
</cp:coreProperties>
</file>