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4F" w:rsidRPr="000C474F" w:rsidRDefault="000C474F" w:rsidP="000C474F">
      <w:pPr>
        <w:jc w:val="center"/>
      </w:pPr>
      <w:r w:rsidRPr="000C474F">
        <w:rPr>
          <w:b/>
        </w:rPr>
        <w:t xml:space="preserve">Календарно-тематическое планирование по курсу «История России с древнейших времен </w:t>
      </w:r>
      <w:r w:rsidR="00100C83">
        <w:rPr>
          <w:b/>
        </w:rPr>
        <w:t xml:space="preserve">– середина  </w:t>
      </w:r>
      <w:r w:rsidRPr="000C474F">
        <w:rPr>
          <w:b/>
          <w:lang w:val="en-US"/>
        </w:rPr>
        <w:t>XIX</w:t>
      </w:r>
      <w:r w:rsidRPr="000C474F">
        <w:rPr>
          <w:b/>
        </w:rPr>
        <w:t xml:space="preserve"> века. Всеобщая история                                (с древнейших времен до середины </w:t>
      </w:r>
      <w:r w:rsidRPr="000C474F">
        <w:rPr>
          <w:b/>
          <w:lang w:val="en-US"/>
        </w:rPr>
        <w:t>XIX</w:t>
      </w:r>
      <w:r w:rsidR="004443B9">
        <w:rPr>
          <w:b/>
        </w:rPr>
        <w:t xml:space="preserve"> века)». 10 класс, 136</w:t>
      </w:r>
      <w:r w:rsidRPr="000C474F">
        <w:rPr>
          <w:b/>
        </w:rPr>
        <w:t xml:space="preserve"> часов.</w:t>
      </w:r>
    </w:p>
    <w:p w:rsidR="000C474F" w:rsidRPr="000C474F" w:rsidRDefault="000C474F" w:rsidP="000C474F"/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"/>
        <w:gridCol w:w="9"/>
        <w:gridCol w:w="79"/>
        <w:gridCol w:w="1984"/>
        <w:gridCol w:w="56"/>
        <w:gridCol w:w="21"/>
        <w:gridCol w:w="2098"/>
        <w:gridCol w:w="93"/>
        <w:gridCol w:w="2693"/>
        <w:gridCol w:w="3402"/>
        <w:gridCol w:w="3261"/>
        <w:gridCol w:w="992"/>
      </w:tblGrid>
      <w:tr w:rsidR="0010354B" w:rsidRPr="004443B9" w:rsidTr="0010354B">
        <w:trPr>
          <w:trHeight w:val="430"/>
        </w:trPr>
        <w:tc>
          <w:tcPr>
            <w:tcW w:w="15168" w:type="dxa"/>
            <w:gridSpan w:val="12"/>
          </w:tcPr>
          <w:p w:rsidR="0010354B" w:rsidRPr="004443B9" w:rsidRDefault="0010354B" w:rsidP="006758B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443B9">
              <w:rPr>
                <w:b/>
                <w:color w:val="FF0000"/>
                <w:sz w:val="20"/>
                <w:szCs w:val="20"/>
              </w:rPr>
              <w:t>КУРС «ВСЕОБЩАЯ ИСТОРИЯ»</w:t>
            </w:r>
          </w:p>
        </w:tc>
      </w:tr>
      <w:tr w:rsidR="00A44CA4" w:rsidRPr="004443B9" w:rsidTr="00D6048B">
        <w:trPr>
          <w:trHeight w:val="738"/>
        </w:trPr>
        <w:tc>
          <w:tcPr>
            <w:tcW w:w="480" w:type="dxa"/>
          </w:tcPr>
          <w:p w:rsidR="00A44CA4" w:rsidRPr="004443B9" w:rsidRDefault="00A44CA4" w:rsidP="006758B8">
            <w:pPr>
              <w:jc w:val="center"/>
              <w:rPr>
                <w:b/>
                <w:sz w:val="20"/>
                <w:szCs w:val="20"/>
              </w:rPr>
            </w:pPr>
            <w:r w:rsidRPr="004443B9">
              <w:rPr>
                <w:b/>
                <w:sz w:val="20"/>
                <w:szCs w:val="20"/>
              </w:rPr>
              <w:t>№</w:t>
            </w:r>
          </w:p>
          <w:p w:rsidR="00A44CA4" w:rsidRPr="004443B9" w:rsidRDefault="00A44CA4" w:rsidP="000C474F">
            <w:pPr>
              <w:jc w:val="center"/>
              <w:rPr>
                <w:b/>
                <w:sz w:val="20"/>
                <w:szCs w:val="20"/>
              </w:rPr>
            </w:pPr>
          </w:p>
          <w:p w:rsidR="00A44CA4" w:rsidRPr="004443B9" w:rsidRDefault="00A44CA4" w:rsidP="00100C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8" w:type="dxa"/>
            <w:gridSpan w:val="4"/>
          </w:tcPr>
          <w:p w:rsidR="00A44CA4" w:rsidRPr="004443B9" w:rsidRDefault="00A44CA4" w:rsidP="006758B8">
            <w:pPr>
              <w:jc w:val="center"/>
              <w:rPr>
                <w:b/>
                <w:sz w:val="20"/>
                <w:szCs w:val="20"/>
              </w:rPr>
            </w:pPr>
          </w:p>
          <w:p w:rsidR="00A44CA4" w:rsidRPr="004443B9" w:rsidRDefault="00A44CA4" w:rsidP="000C474F">
            <w:pPr>
              <w:jc w:val="center"/>
              <w:rPr>
                <w:b/>
                <w:sz w:val="20"/>
                <w:szCs w:val="20"/>
              </w:rPr>
            </w:pPr>
            <w:r w:rsidRPr="004443B9">
              <w:rPr>
                <w:b/>
                <w:sz w:val="20"/>
                <w:szCs w:val="20"/>
              </w:rPr>
              <w:t>Название раздела</w:t>
            </w:r>
          </w:p>
          <w:p w:rsidR="00A44CA4" w:rsidRPr="004443B9" w:rsidRDefault="00A44CA4" w:rsidP="000C474F">
            <w:pPr>
              <w:jc w:val="center"/>
              <w:rPr>
                <w:b/>
                <w:sz w:val="20"/>
                <w:szCs w:val="20"/>
              </w:rPr>
            </w:pPr>
            <w:r w:rsidRPr="004443B9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2212" w:type="dxa"/>
            <w:gridSpan w:val="3"/>
          </w:tcPr>
          <w:p w:rsidR="00A44CA4" w:rsidRPr="004443B9" w:rsidRDefault="00A44CA4" w:rsidP="006758B8">
            <w:pPr>
              <w:jc w:val="center"/>
              <w:rPr>
                <w:b/>
                <w:sz w:val="20"/>
                <w:szCs w:val="20"/>
              </w:rPr>
            </w:pPr>
            <w:r w:rsidRPr="004443B9">
              <w:rPr>
                <w:b/>
                <w:sz w:val="20"/>
                <w:szCs w:val="20"/>
              </w:rPr>
              <w:t>Тема урока  (этап исследовательской или проектной работы)</w:t>
            </w:r>
          </w:p>
        </w:tc>
        <w:tc>
          <w:tcPr>
            <w:tcW w:w="2693" w:type="dxa"/>
          </w:tcPr>
          <w:p w:rsidR="00A44CA4" w:rsidRPr="004443B9" w:rsidRDefault="00A44CA4" w:rsidP="006758B8">
            <w:pPr>
              <w:jc w:val="center"/>
              <w:rPr>
                <w:b/>
                <w:sz w:val="20"/>
                <w:szCs w:val="20"/>
              </w:rPr>
            </w:pPr>
            <w:r w:rsidRPr="004443B9">
              <w:rPr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3402" w:type="dxa"/>
          </w:tcPr>
          <w:p w:rsidR="00A44CA4" w:rsidRPr="004443B9" w:rsidRDefault="00A44CA4" w:rsidP="006758B8">
            <w:pPr>
              <w:jc w:val="center"/>
              <w:rPr>
                <w:b/>
                <w:sz w:val="20"/>
                <w:szCs w:val="20"/>
              </w:rPr>
            </w:pPr>
            <w:r w:rsidRPr="004443B9">
              <w:rPr>
                <w:b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4443B9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261" w:type="dxa"/>
          </w:tcPr>
          <w:p w:rsidR="00A44CA4" w:rsidRPr="004443B9" w:rsidRDefault="00A44CA4" w:rsidP="006758B8">
            <w:pPr>
              <w:jc w:val="center"/>
              <w:rPr>
                <w:b/>
                <w:sz w:val="20"/>
                <w:szCs w:val="20"/>
              </w:rPr>
            </w:pPr>
            <w:r w:rsidRPr="004443B9">
              <w:rPr>
                <w:b/>
                <w:sz w:val="20"/>
                <w:szCs w:val="20"/>
              </w:rPr>
              <w:t xml:space="preserve">Тип урока </w:t>
            </w:r>
          </w:p>
          <w:p w:rsidR="00A44CA4" w:rsidRPr="004443B9" w:rsidRDefault="00A44CA4" w:rsidP="006758B8">
            <w:pPr>
              <w:jc w:val="center"/>
              <w:rPr>
                <w:b/>
                <w:sz w:val="20"/>
                <w:szCs w:val="20"/>
              </w:rPr>
            </w:pPr>
            <w:r w:rsidRPr="004443B9">
              <w:rPr>
                <w:b/>
                <w:sz w:val="20"/>
                <w:szCs w:val="20"/>
              </w:rPr>
              <w:t>Вид деятельности учащихся</w:t>
            </w:r>
          </w:p>
        </w:tc>
        <w:tc>
          <w:tcPr>
            <w:tcW w:w="992" w:type="dxa"/>
          </w:tcPr>
          <w:p w:rsidR="00A44CA4" w:rsidRPr="004443B9" w:rsidRDefault="00A44CA4" w:rsidP="006758B8">
            <w:pPr>
              <w:jc w:val="center"/>
              <w:rPr>
                <w:b/>
                <w:sz w:val="20"/>
                <w:szCs w:val="20"/>
              </w:rPr>
            </w:pPr>
            <w:r w:rsidRPr="004443B9">
              <w:rPr>
                <w:b/>
                <w:sz w:val="20"/>
                <w:szCs w:val="20"/>
              </w:rPr>
              <w:t>Дата</w:t>
            </w:r>
          </w:p>
        </w:tc>
      </w:tr>
      <w:tr w:rsidR="00A44CA4" w:rsidRPr="004443B9" w:rsidTr="00D6048B">
        <w:trPr>
          <w:trHeight w:val="234"/>
        </w:trPr>
        <w:tc>
          <w:tcPr>
            <w:tcW w:w="489" w:type="dxa"/>
            <w:gridSpan w:val="2"/>
          </w:tcPr>
          <w:p w:rsidR="00A44CA4" w:rsidRPr="004443B9" w:rsidRDefault="00A44CA4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1.</w:t>
            </w:r>
          </w:p>
          <w:p w:rsidR="008C6082" w:rsidRPr="004443B9" w:rsidRDefault="008C6082" w:rsidP="006758B8">
            <w:pPr>
              <w:rPr>
                <w:b/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1*</w:t>
            </w:r>
          </w:p>
        </w:tc>
        <w:tc>
          <w:tcPr>
            <w:tcW w:w="2119" w:type="dxa"/>
            <w:gridSpan w:val="3"/>
          </w:tcPr>
          <w:p w:rsidR="00A44CA4" w:rsidRPr="004443B9" w:rsidRDefault="00A44CA4" w:rsidP="006758B8">
            <w:pPr>
              <w:ind w:firstLine="709"/>
              <w:jc w:val="both"/>
              <w:rPr>
                <w:b/>
                <w:sz w:val="20"/>
                <w:szCs w:val="20"/>
              </w:rPr>
            </w:pPr>
            <w:r w:rsidRPr="004443B9">
              <w:rPr>
                <w:b/>
                <w:sz w:val="20"/>
                <w:szCs w:val="20"/>
              </w:rPr>
              <w:t>История как наука (4 ч)</w:t>
            </w:r>
          </w:p>
          <w:p w:rsidR="00A44CA4" w:rsidRPr="004443B9" w:rsidRDefault="00A44CA4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FA06AE" w:rsidRPr="004443B9" w:rsidRDefault="00FA06AE" w:rsidP="00FA06AE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4443B9">
              <w:rPr>
                <w:b/>
                <w:bCs/>
                <w:spacing w:val="-12"/>
                <w:sz w:val="20"/>
                <w:szCs w:val="20"/>
              </w:rPr>
              <w:t xml:space="preserve">Вводный урок. Краткая </w:t>
            </w:r>
            <w:r w:rsidRPr="004443B9">
              <w:rPr>
                <w:b/>
                <w:bCs/>
                <w:spacing w:val="-11"/>
                <w:sz w:val="20"/>
                <w:szCs w:val="20"/>
              </w:rPr>
              <w:t>характеристика курса</w:t>
            </w:r>
          </w:p>
          <w:p w:rsidR="00A44CA4" w:rsidRPr="004443B9" w:rsidRDefault="00A44CA4" w:rsidP="00100C83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A44CA4" w:rsidRPr="004443B9" w:rsidRDefault="00FA06AE" w:rsidP="00FA06AE">
            <w:pPr>
              <w:shd w:val="clear" w:color="auto" w:fill="FFFFFF"/>
              <w:tabs>
                <w:tab w:val="left" w:pos="350"/>
              </w:tabs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4443B9">
              <w:rPr>
                <w:spacing w:val="-23"/>
                <w:sz w:val="20"/>
                <w:szCs w:val="20"/>
              </w:rPr>
              <w:t>.</w:t>
            </w:r>
            <w:r w:rsidRPr="004443B9">
              <w:rPr>
                <w:sz w:val="20"/>
                <w:szCs w:val="20"/>
              </w:rPr>
              <w:t>История как предмет изучения</w:t>
            </w:r>
            <w:r w:rsidRPr="004443B9">
              <w:rPr>
                <w:sz w:val="20"/>
                <w:szCs w:val="20"/>
              </w:rPr>
              <w:tab/>
              <w:t>История в системе гуманитарных наук. Ее роль основного источника фактического материала для обобщений в рамках политологии, социологии. Историческая наука, основные этапы ее раз</w:t>
            </w:r>
            <w:r w:rsidRPr="004443B9">
              <w:rPr>
                <w:spacing w:val="-1"/>
                <w:sz w:val="20"/>
                <w:szCs w:val="20"/>
              </w:rPr>
              <w:t>вития. Вспомогательные</w:t>
            </w:r>
            <w:r w:rsidRPr="004443B9">
              <w:rPr>
                <w:spacing w:val="-1"/>
                <w:sz w:val="20"/>
                <w:szCs w:val="20"/>
              </w:rPr>
              <w:br/>
            </w:r>
            <w:r w:rsidRPr="004443B9">
              <w:rPr>
                <w:sz w:val="20"/>
                <w:szCs w:val="20"/>
              </w:rPr>
              <w:t>исторические дисциплины. Система летосчисления</w:t>
            </w:r>
          </w:p>
        </w:tc>
        <w:tc>
          <w:tcPr>
            <w:tcW w:w="3402" w:type="dxa"/>
          </w:tcPr>
          <w:p w:rsidR="00A44CA4" w:rsidRPr="004443B9" w:rsidRDefault="00A44CA4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знать особенности исторического познания</w:t>
            </w:r>
          </w:p>
          <w:p w:rsidR="00A44CA4" w:rsidRPr="004443B9" w:rsidRDefault="00A44CA4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объяснять особенности познания прошлого, характеризовать теории исторического развития</w:t>
            </w:r>
          </w:p>
          <w:p w:rsidR="00A44CA4" w:rsidRPr="004443B9" w:rsidRDefault="00A44CA4" w:rsidP="006758B8">
            <w:pPr>
              <w:rPr>
                <w:b/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работать с учебником</w:t>
            </w:r>
          </w:p>
        </w:tc>
        <w:tc>
          <w:tcPr>
            <w:tcW w:w="3261" w:type="dxa"/>
          </w:tcPr>
          <w:p w:rsidR="00F647A1" w:rsidRPr="004443B9" w:rsidRDefault="00F647A1" w:rsidP="00F647A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t>Вводная лекция с элемен</w:t>
            </w:r>
            <w:r w:rsidRPr="004443B9">
              <w:rPr>
                <w:rFonts w:ascii="Times New Roman" w:hAnsi="Times New Roman"/>
                <w:sz w:val="20"/>
                <w:szCs w:val="20"/>
              </w:rPr>
              <w:softHyphen/>
              <w:t>тами беседы, ознакомление с учебной литературой, структурой учебника и его разделов. Обсуждение во</w:t>
            </w:r>
            <w:r w:rsidRPr="004443B9">
              <w:rPr>
                <w:rFonts w:ascii="Times New Roman" w:hAnsi="Times New Roman"/>
                <w:sz w:val="20"/>
                <w:szCs w:val="20"/>
              </w:rPr>
              <w:softHyphen/>
              <w:t>проса о значимости изуче</w:t>
            </w:r>
            <w:r w:rsidRPr="004443B9">
              <w:rPr>
                <w:rFonts w:ascii="Times New Roman" w:hAnsi="Times New Roman"/>
                <w:sz w:val="20"/>
                <w:szCs w:val="20"/>
              </w:rPr>
              <w:softHyphen/>
              <w:t>ния истории, причинах ин</w:t>
            </w:r>
            <w:r w:rsidRPr="004443B9">
              <w:rPr>
                <w:rFonts w:ascii="Times New Roman" w:hAnsi="Times New Roman"/>
                <w:sz w:val="20"/>
                <w:szCs w:val="20"/>
              </w:rPr>
              <w:softHyphen/>
              <w:t>тереса людей к прошлому. Подготовка учащимися до</w:t>
            </w:r>
            <w:r w:rsidRPr="004443B9">
              <w:rPr>
                <w:rFonts w:ascii="Times New Roman" w:hAnsi="Times New Roman"/>
                <w:sz w:val="20"/>
                <w:szCs w:val="20"/>
              </w:rPr>
              <w:softHyphen/>
              <w:t>кладов об историках про</w:t>
            </w:r>
            <w:r w:rsidRPr="004443B9">
              <w:rPr>
                <w:rFonts w:ascii="Times New Roman" w:hAnsi="Times New Roman"/>
                <w:sz w:val="20"/>
                <w:szCs w:val="20"/>
              </w:rPr>
              <w:softHyphen/>
              <w:t>шлого, их взглядах Выделение основных эта</w:t>
            </w:r>
            <w:r w:rsidRPr="004443B9">
              <w:rPr>
                <w:rFonts w:ascii="Times New Roman" w:hAnsi="Times New Roman"/>
                <w:sz w:val="20"/>
                <w:szCs w:val="20"/>
              </w:rPr>
              <w:softHyphen/>
              <w:t>пов исторического позна</w:t>
            </w:r>
            <w:r w:rsidRPr="004443B9">
              <w:rPr>
                <w:rFonts w:ascii="Times New Roman" w:hAnsi="Times New Roman"/>
                <w:sz w:val="20"/>
                <w:szCs w:val="20"/>
              </w:rPr>
              <w:softHyphen/>
              <w:t>ния. Заполнение таблицы «Развитие человеческих знаний»</w:t>
            </w:r>
          </w:p>
          <w:p w:rsidR="00A44CA4" w:rsidRPr="004443B9" w:rsidRDefault="00F647A1" w:rsidP="00F647A1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t>Краткая характеристика современного этапа разви</w:t>
            </w:r>
            <w:r w:rsidRPr="004443B9">
              <w:rPr>
                <w:rFonts w:ascii="Times New Roman" w:hAnsi="Times New Roman"/>
                <w:sz w:val="20"/>
                <w:szCs w:val="20"/>
              </w:rPr>
              <w:softHyphen/>
              <w:t>тия исторической науки Введение, § 1, 2, 3 учеб</w:t>
            </w:r>
            <w:r w:rsidRPr="004443B9">
              <w:rPr>
                <w:rFonts w:ascii="Times New Roman" w:hAnsi="Times New Roman"/>
                <w:sz w:val="20"/>
                <w:szCs w:val="20"/>
              </w:rPr>
              <w:softHyphen/>
              <w:t>ника</w:t>
            </w:r>
          </w:p>
        </w:tc>
        <w:tc>
          <w:tcPr>
            <w:tcW w:w="992" w:type="dxa"/>
          </w:tcPr>
          <w:p w:rsidR="00A44CA4" w:rsidRPr="004443B9" w:rsidRDefault="00A44CA4" w:rsidP="00F647A1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4CA4" w:rsidRPr="004443B9" w:rsidTr="00D6048B">
        <w:trPr>
          <w:trHeight w:val="234"/>
        </w:trPr>
        <w:tc>
          <w:tcPr>
            <w:tcW w:w="489" w:type="dxa"/>
            <w:gridSpan w:val="2"/>
          </w:tcPr>
          <w:p w:rsidR="00A44CA4" w:rsidRPr="004443B9" w:rsidRDefault="00A44CA4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2</w:t>
            </w:r>
          </w:p>
          <w:p w:rsidR="008C6082" w:rsidRPr="004443B9" w:rsidRDefault="008C6082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2*</w:t>
            </w:r>
          </w:p>
        </w:tc>
        <w:tc>
          <w:tcPr>
            <w:tcW w:w="2119" w:type="dxa"/>
            <w:gridSpan w:val="3"/>
          </w:tcPr>
          <w:p w:rsidR="00A44CA4" w:rsidRPr="004443B9" w:rsidRDefault="00A44CA4" w:rsidP="006758B8">
            <w:pPr>
              <w:ind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FA06AE" w:rsidRPr="004443B9" w:rsidRDefault="00FA06AE" w:rsidP="00FA06AE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4443B9">
              <w:rPr>
                <w:b/>
                <w:bCs/>
                <w:spacing w:val="-12"/>
                <w:sz w:val="20"/>
                <w:szCs w:val="20"/>
              </w:rPr>
              <w:t xml:space="preserve">Основы исторической </w:t>
            </w:r>
            <w:r w:rsidRPr="004443B9">
              <w:rPr>
                <w:b/>
                <w:bCs/>
                <w:sz w:val="20"/>
                <w:szCs w:val="20"/>
              </w:rPr>
              <w:t>науки</w:t>
            </w:r>
          </w:p>
          <w:p w:rsidR="00A44CA4" w:rsidRPr="004443B9" w:rsidRDefault="00A44CA4" w:rsidP="00100C8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A06AE" w:rsidRPr="004443B9" w:rsidRDefault="00FA06AE" w:rsidP="00FA06AE">
            <w:pPr>
              <w:rPr>
                <w:sz w:val="20"/>
                <w:szCs w:val="20"/>
              </w:rPr>
            </w:pPr>
            <w:r w:rsidRPr="004443B9">
              <w:rPr>
                <w:spacing w:val="-26"/>
                <w:sz w:val="20"/>
                <w:szCs w:val="20"/>
              </w:rPr>
              <w:t>1.</w:t>
            </w:r>
            <w:r w:rsidRPr="004443B9">
              <w:rPr>
                <w:sz w:val="20"/>
                <w:szCs w:val="20"/>
              </w:rPr>
              <w:tab/>
              <w:t>Принципы научности в изучении прошлого и их значение в становлении истории как науки</w:t>
            </w:r>
            <w:r w:rsidRPr="004443B9">
              <w:rPr>
                <w:sz w:val="20"/>
                <w:szCs w:val="20"/>
              </w:rPr>
              <w:tab/>
              <w:t>Конкретно-исторический подход и его особенности</w:t>
            </w:r>
            <w:r w:rsidR="00694681">
              <w:rPr>
                <w:sz w:val="20"/>
                <w:szCs w:val="20"/>
              </w:rPr>
              <w:t xml:space="preserve">. </w:t>
            </w:r>
            <w:r w:rsidRPr="004443B9">
              <w:rPr>
                <w:spacing w:val="-14"/>
                <w:sz w:val="20"/>
                <w:szCs w:val="20"/>
              </w:rPr>
              <w:t xml:space="preserve"> </w:t>
            </w:r>
            <w:r w:rsidRPr="004443B9">
              <w:rPr>
                <w:sz w:val="20"/>
                <w:szCs w:val="20"/>
              </w:rPr>
              <w:t xml:space="preserve">Принцип объективности как антипод политизированному, </w:t>
            </w:r>
            <w:proofErr w:type="spellStart"/>
            <w:r w:rsidRPr="004443B9">
              <w:rPr>
                <w:sz w:val="20"/>
                <w:szCs w:val="20"/>
              </w:rPr>
              <w:t>идеологизированному</w:t>
            </w:r>
            <w:proofErr w:type="spellEnd"/>
            <w:r w:rsidRPr="004443B9">
              <w:rPr>
                <w:sz w:val="20"/>
                <w:szCs w:val="20"/>
              </w:rPr>
              <w:t xml:space="preserve"> восприятию истории</w:t>
            </w:r>
            <w:r w:rsidR="00694681">
              <w:rPr>
                <w:sz w:val="20"/>
                <w:szCs w:val="20"/>
              </w:rPr>
              <w:t>.</w:t>
            </w:r>
          </w:p>
          <w:p w:rsidR="00A44CA4" w:rsidRPr="004443B9" w:rsidRDefault="00FA06AE" w:rsidP="00FA06AE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Необходимость и методы проверки подлинности и достоверности исторических источников</w:t>
            </w:r>
          </w:p>
        </w:tc>
        <w:tc>
          <w:tcPr>
            <w:tcW w:w="3402" w:type="dxa"/>
          </w:tcPr>
          <w:p w:rsidR="00A44CA4" w:rsidRPr="004443B9" w:rsidRDefault="00A44CA4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-характеризовать теории исторического развития</w:t>
            </w:r>
          </w:p>
        </w:tc>
        <w:tc>
          <w:tcPr>
            <w:tcW w:w="3261" w:type="dxa"/>
          </w:tcPr>
          <w:p w:rsidR="00FA06AE" w:rsidRPr="004443B9" w:rsidRDefault="00A44CA4" w:rsidP="00FA06AE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Работа с учебником, составление таблицы «Движущие силы исторического развития»</w:t>
            </w:r>
            <w:r w:rsidR="00FA06AE" w:rsidRPr="004443B9">
              <w:rPr>
                <w:sz w:val="20"/>
                <w:szCs w:val="20"/>
              </w:rPr>
              <w:t>. Лекция учителя</w:t>
            </w:r>
          </w:p>
          <w:p w:rsidR="00FA06AE" w:rsidRPr="004443B9" w:rsidRDefault="00FA06AE" w:rsidP="00FA06AE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Дискуссия на тему «Исто</w:t>
            </w:r>
            <w:r w:rsidRPr="004443B9">
              <w:rPr>
                <w:sz w:val="20"/>
                <w:szCs w:val="20"/>
              </w:rPr>
              <w:softHyphen/>
              <w:t>рия: наука, политика или искусство». Сопоставление исторической науки, прозы и публицистики на истори</w:t>
            </w:r>
            <w:r w:rsidRPr="004443B9">
              <w:rPr>
                <w:sz w:val="20"/>
                <w:szCs w:val="20"/>
              </w:rPr>
              <w:softHyphen/>
              <w:t>ческие темы. Вопрос влия</w:t>
            </w:r>
            <w:r w:rsidRPr="004443B9">
              <w:rPr>
                <w:sz w:val="20"/>
                <w:szCs w:val="20"/>
              </w:rPr>
              <w:softHyphen/>
              <w:t>ния текущих политических интересов на восприятие истории</w:t>
            </w:r>
          </w:p>
          <w:p w:rsidR="00A44CA4" w:rsidRPr="004443B9" w:rsidRDefault="00FA06AE" w:rsidP="00FA06AE">
            <w:pPr>
              <w:rPr>
                <w:i/>
                <w:sz w:val="20"/>
                <w:szCs w:val="20"/>
              </w:rPr>
            </w:pPr>
            <w:r w:rsidRPr="004443B9">
              <w:rPr>
                <w:spacing w:val="-2"/>
                <w:sz w:val="20"/>
                <w:szCs w:val="20"/>
              </w:rPr>
              <w:t>Обсуждение проблемы «ис</w:t>
            </w:r>
            <w:r w:rsidRPr="004443B9">
              <w:rPr>
                <w:spacing w:val="-2"/>
                <w:sz w:val="20"/>
                <w:szCs w:val="20"/>
              </w:rPr>
              <w:softHyphen/>
            </w:r>
            <w:r w:rsidRPr="004443B9">
              <w:rPr>
                <w:sz w:val="20"/>
                <w:szCs w:val="20"/>
              </w:rPr>
              <w:t>торические источники: как оценить степень их досто</w:t>
            </w:r>
            <w:r w:rsidRPr="004443B9">
              <w:rPr>
                <w:sz w:val="20"/>
                <w:szCs w:val="20"/>
              </w:rPr>
              <w:softHyphen/>
              <w:t>верности?» Введение, § 1 учебника</w:t>
            </w:r>
          </w:p>
        </w:tc>
        <w:tc>
          <w:tcPr>
            <w:tcW w:w="992" w:type="dxa"/>
          </w:tcPr>
          <w:p w:rsidR="00A44CA4" w:rsidRPr="004443B9" w:rsidRDefault="00A44CA4" w:rsidP="006758B8">
            <w:pPr>
              <w:rPr>
                <w:b/>
                <w:sz w:val="20"/>
                <w:szCs w:val="20"/>
              </w:rPr>
            </w:pPr>
          </w:p>
        </w:tc>
      </w:tr>
      <w:tr w:rsidR="00A44CA4" w:rsidRPr="004443B9" w:rsidTr="00D6048B">
        <w:trPr>
          <w:trHeight w:val="234"/>
        </w:trPr>
        <w:tc>
          <w:tcPr>
            <w:tcW w:w="489" w:type="dxa"/>
            <w:gridSpan w:val="2"/>
          </w:tcPr>
          <w:p w:rsidR="008C6082" w:rsidRPr="004443B9" w:rsidRDefault="008C6082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3</w:t>
            </w:r>
          </w:p>
          <w:p w:rsidR="00A44CA4" w:rsidRPr="004443B9" w:rsidRDefault="00A44CA4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lastRenderedPageBreak/>
              <w:t>3</w:t>
            </w:r>
            <w:r w:rsidR="008C6082" w:rsidRPr="004443B9">
              <w:rPr>
                <w:sz w:val="20"/>
                <w:szCs w:val="20"/>
              </w:rPr>
              <w:t>*</w:t>
            </w:r>
          </w:p>
        </w:tc>
        <w:tc>
          <w:tcPr>
            <w:tcW w:w="2119" w:type="dxa"/>
            <w:gridSpan w:val="3"/>
          </w:tcPr>
          <w:p w:rsidR="00A44CA4" w:rsidRPr="004443B9" w:rsidRDefault="00A44CA4" w:rsidP="00DF551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FA06AE" w:rsidRPr="004443B9" w:rsidRDefault="00FA06AE" w:rsidP="00FA06AE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4443B9">
              <w:rPr>
                <w:bCs/>
                <w:spacing w:val="-13"/>
                <w:sz w:val="20"/>
                <w:szCs w:val="20"/>
              </w:rPr>
              <w:t xml:space="preserve">История и проблемы </w:t>
            </w:r>
            <w:r w:rsidRPr="004443B9">
              <w:rPr>
                <w:bCs/>
                <w:sz w:val="20"/>
                <w:szCs w:val="20"/>
              </w:rPr>
              <w:t xml:space="preserve">ее </w:t>
            </w:r>
            <w:r w:rsidRPr="004443B9">
              <w:rPr>
                <w:bCs/>
                <w:sz w:val="20"/>
                <w:szCs w:val="20"/>
              </w:rPr>
              <w:lastRenderedPageBreak/>
              <w:t>познания</w:t>
            </w:r>
          </w:p>
          <w:p w:rsidR="00A44CA4" w:rsidRPr="004443B9" w:rsidRDefault="00A44CA4" w:rsidP="00FA06AE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647A1" w:rsidRPr="004443B9" w:rsidRDefault="00FA06AE" w:rsidP="00694681">
            <w:pPr>
              <w:shd w:val="clear" w:color="auto" w:fill="FFFFFF"/>
              <w:tabs>
                <w:tab w:val="left" w:pos="331"/>
              </w:tabs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lastRenderedPageBreak/>
              <w:t xml:space="preserve">Единство и многообразие </w:t>
            </w:r>
            <w:r w:rsidRPr="004443B9">
              <w:rPr>
                <w:sz w:val="20"/>
                <w:szCs w:val="20"/>
              </w:rPr>
              <w:lastRenderedPageBreak/>
              <w:t>исторического процесса.</w:t>
            </w:r>
            <w:r w:rsidR="00694681">
              <w:rPr>
                <w:sz w:val="20"/>
                <w:szCs w:val="20"/>
              </w:rPr>
              <w:t xml:space="preserve"> </w:t>
            </w:r>
            <w:r w:rsidRPr="004443B9">
              <w:rPr>
                <w:spacing w:val="-1"/>
                <w:sz w:val="20"/>
                <w:szCs w:val="20"/>
              </w:rPr>
              <w:t xml:space="preserve">Роль закономерностей </w:t>
            </w:r>
            <w:r w:rsidRPr="004443B9">
              <w:rPr>
                <w:sz w:val="20"/>
                <w:szCs w:val="20"/>
              </w:rPr>
              <w:t xml:space="preserve">и случайностей в жизни народов: главная проблема исторической науки. </w:t>
            </w:r>
            <w:r w:rsidRPr="004443B9">
              <w:rPr>
                <w:spacing w:val="-14"/>
                <w:sz w:val="20"/>
                <w:szCs w:val="20"/>
              </w:rPr>
              <w:t xml:space="preserve"> </w:t>
            </w:r>
            <w:r w:rsidRPr="004443B9">
              <w:rPr>
                <w:spacing w:val="-1"/>
                <w:sz w:val="20"/>
                <w:szCs w:val="20"/>
              </w:rPr>
              <w:t>Движущие силы исто</w:t>
            </w:r>
            <w:r w:rsidRPr="004443B9">
              <w:rPr>
                <w:sz w:val="20"/>
                <w:szCs w:val="20"/>
              </w:rPr>
              <w:t>рического развития. «Рост», «развитие» и «прогресс» в истории человечества</w:t>
            </w:r>
          </w:p>
        </w:tc>
        <w:tc>
          <w:tcPr>
            <w:tcW w:w="3402" w:type="dxa"/>
          </w:tcPr>
          <w:p w:rsidR="00A44CA4" w:rsidRPr="004443B9" w:rsidRDefault="00A44CA4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lastRenderedPageBreak/>
              <w:t xml:space="preserve">-характеризовать подходы к </w:t>
            </w:r>
            <w:r w:rsidRPr="004443B9">
              <w:rPr>
                <w:sz w:val="20"/>
                <w:szCs w:val="20"/>
              </w:rPr>
              <w:lastRenderedPageBreak/>
              <w:t>периодизации</w:t>
            </w:r>
          </w:p>
          <w:p w:rsidR="00A44CA4" w:rsidRPr="004443B9" w:rsidRDefault="00A44CA4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-объяснять, почему периодизация относится к числу спорных проблем</w:t>
            </w:r>
          </w:p>
          <w:p w:rsidR="00A44CA4" w:rsidRPr="004443B9" w:rsidRDefault="00A44CA4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-характеризовать теории мыслителей, предлагавших собственные теории исторического развития, их взгляды.</w:t>
            </w:r>
          </w:p>
        </w:tc>
        <w:tc>
          <w:tcPr>
            <w:tcW w:w="3261" w:type="dxa"/>
          </w:tcPr>
          <w:p w:rsidR="00F647A1" w:rsidRPr="004443B9" w:rsidRDefault="00FA06AE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lastRenderedPageBreak/>
              <w:t>Обсуждение вопроса о по</w:t>
            </w:r>
            <w:r w:rsidRPr="004443B9">
              <w:rPr>
                <w:sz w:val="20"/>
                <w:szCs w:val="20"/>
              </w:rPr>
              <w:softHyphen/>
              <w:t xml:space="preserve">нятии </w:t>
            </w:r>
            <w:r w:rsidRPr="004443B9">
              <w:rPr>
                <w:sz w:val="20"/>
                <w:szCs w:val="20"/>
              </w:rPr>
              <w:lastRenderedPageBreak/>
              <w:t>«всемирная исто</w:t>
            </w:r>
            <w:r w:rsidRPr="004443B9">
              <w:rPr>
                <w:sz w:val="20"/>
                <w:szCs w:val="20"/>
              </w:rPr>
              <w:softHyphen/>
              <w:t>рия»: является ли она боль</w:t>
            </w:r>
            <w:r w:rsidRPr="004443B9">
              <w:rPr>
                <w:sz w:val="20"/>
                <w:szCs w:val="20"/>
              </w:rPr>
              <w:softHyphen/>
              <w:t xml:space="preserve">шим, чем суммой историй отдельных народов? Сопоставление </w:t>
            </w:r>
            <w:proofErr w:type="spellStart"/>
            <w:r w:rsidRPr="004443B9">
              <w:rPr>
                <w:sz w:val="20"/>
                <w:szCs w:val="20"/>
              </w:rPr>
              <w:t>цивилизационного</w:t>
            </w:r>
            <w:proofErr w:type="spellEnd"/>
            <w:r w:rsidRPr="004443B9">
              <w:rPr>
                <w:sz w:val="20"/>
                <w:szCs w:val="20"/>
              </w:rPr>
              <w:t>, формационного и стадиального подходов к истории человечества. Проблема возможностей их синтеза. Рассмотрение и сопоставление теорий «магистрального пути развития истории», «вертикального (формаци</w:t>
            </w:r>
            <w:r w:rsidRPr="004443B9">
              <w:rPr>
                <w:sz w:val="20"/>
                <w:szCs w:val="20"/>
              </w:rPr>
              <w:softHyphen/>
              <w:t>онного) прогресса» и су</w:t>
            </w:r>
            <w:r w:rsidRPr="004443B9">
              <w:rPr>
                <w:sz w:val="20"/>
                <w:szCs w:val="20"/>
              </w:rPr>
              <w:softHyphen/>
              <w:t>ществования их зако</w:t>
            </w:r>
            <w:r w:rsidRPr="004443B9">
              <w:rPr>
                <w:sz w:val="20"/>
                <w:szCs w:val="20"/>
              </w:rPr>
              <w:softHyphen/>
              <w:t>номерностей § 2 учебника</w:t>
            </w:r>
          </w:p>
        </w:tc>
        <w:tc>
          <w:tcPr>
            <w:tcW w:w="992" w:type="dxa"/>
          </w:tcPr>
          <w:p w:rsidR="00A44CA4" w:rsidRPr="004443B9" w:rsidRDefault="00A44CA4" w:rsidP="006758B8">
            <w:pPr>
              <w:rPr>
                <w:b/>
                <w:sz w:val="20"/>
                <w:szCs w:val="20"/>
              </w:rPr>
            </w:pPr>
          </w:p>
        </w:tc>
      </w:tr>
      <w:tr w:rsidR="00FA06AE" w:rsidRPr="004443B9" w:rsidTr="00D6048B">
        <w:trPr>
          <w:trHeight w:val="234"/>
        </w:trPr>
        <w:tc>
          <w:tcPr>
            <w:tcW w:w="489" w:type="dxa"/>
            <w:gridSpan w:val="2"/>
          </w:tcPr>
          <w:p w:rsidR="00FA06AE" w:rsidRPr="004443B9" w:rsidRDefault="00FA06AE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lastRenderedPageBreak/>
              <w:t>4</w:t>
            </w:r>
          </w:p>
          <w:p w:rsidR="00FA06AE" w:rsidRPr="004443B9" w:rsidRDefault="00FA06AE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4*</w:t>
            </w:r>
          </w:p>
        </w:tc>
        <w:tc>
          <w:tcPr>
            <w:tcW w:w="2119" w:type="dxa"/>
            <w:gridSpan w:val="3"/>
          </w:tcPr>
          <w:p w:rsidR="00FA06AE" w:rsidRPr="004443B9" w:rsidRDefault="00FA06AE" w:rsidP="00DF551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FA06AE" w:rsidRPr="004443B9" w:rsidRDefault="00FA06AE" w:rsidP="00FA06AE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4443B9">
              <w:rPr>
                <w:bCs/>
                <w:spacing w:val="-11"/>
                <w:sz w:val="20"/>
                <w:szCs w:val="20"/>
              </w:rPr>
              <w:t xml:space="preserve">Этапы исторического </w:t>
            </w:r>
            <w:r w:rsidRPr="004443B9">
              <w:rPr>
                <w:bCs/>
                <w:sz w:val="20"/>
                <w:szCs w:val="20"/>
              </w:rPr>
              <w:t>развития</w:t>
            </w:r>
          </w:p>
          <w:p w:rsidR="00FA06AE" w:rsidRPr="004443B9" w:rsidRDefault="00FA06AE" w:rsidP="00FA06AE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spacing w:val="-13"/>
                <w:sz w:val="20"/>
                <w:szCs w:val="20"/>
              </w:rPr>
            </w:pPr>
          </w:p>
        </w:tc>
        <w:tc>
          <w:tcPr>
            <w:tcW w:w="2693" w:type="dxa"/>
          </w:tcPr>
          <w:p w:rsidR="00FA06AE" w:rsidRPr="004443B9" w:rsidRDefault="00FA06AE" w:rsidP="00FA06AE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Понятие исторического времени</w:t>
            </w:r>
          </w:p>
          <w:p w:rsidR="00FA06AE" w:rsidRPr="004443B9" w:rsidRDefault="00FA06AE" w:rsidP="00FA06AE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Проблема периодизации истории</w:t>
            </w:r>
            <w:r w:rsidR="00694681">
              <w:rPr>
                <w:sz w:val="20"/>
                <w:szCs w:val="20"/>
              </w:rPr>
              <w:t xml:space="preserve">. </w:t>
            </w:r>
            <w:r w:rsidRPr="004443B9">
              <w:rPr>
                <w:sz w:val="20"/>
                <w:szCs w:val="20"/>
              </w:rPr>
              <w:t>Методология и принципы периодизации исторического процесса</w:t>
            </w:r>
          </w:p>
        </w:tc>
        <w:tc>
          <w:tcPr>
            <w:tcW w:w="3402" w:type="dxa"/>
          </w:tcPr>
          <w:p w:rsidR="00FA06AE" w:rsidRPr="004443B9" w:rsidRDefault="00FA06AE" w:rsidP="006758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FA06AE" w:rsidRPr="004443B9" w:rsidRDefault="00FA06AE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Комментарии учителя к схе</w:t>
            </w:r>
            <w:r w:rsidRPr="004443B9">
              <w:rPr>
                <w:sz w:val="20"/>
                <w:szCs w:val="20"/>
              </w:rPr>
              <w:softHyphen/>
              <w:t>мам учебника, иллюстриру</w:t>
            </w:r>
            <w:r w:rsidRPr="004443B9">
              <w:rPr>
                <w:sz w:val="20"/>
                <w:szCs w:val="20"/>
              </w:rPr>
              <w:softHyphen/>
            </w:r>
            <w:r w:rsidRPr="004443B9">
              <w:rPr>
                <w:spacing w:val="-1"/>
                <w:sz w:val="20"/>
                <w:szCs w:val="20"/>
              </w:rPr>
              <w:t xml:space="preserve">ющих различные концепции </w:t>
            </w:r>
            <w:r w:rsidRPr="004443B9">
              <w:rPr>
                <w:spacing w:val="-3"/>
                <w:sz w:val="20"/>
                <w:szCs w:val="20"/>
              </w:rPr>
              <w:t>исторического развития и ва</w:t>
            </w:r>
            <w:r w:rsidRPr="004443B9">
              <w:rPr>
                <w:spacing w:val="-3"/>
                <w:sz w:val="20"/>
                <w:szCs w:val="20"/>
              </w:rPr>
              <w:softHyphen/>
            </w:r>
            <w:r w:rsidRPr="004443B9">
              <w:rPr>
                <w:spacing w:val="-1"/>
                <w:sz w:val="20"/>
                <w:szCs w:val="20"/>
              </w:rPr>
              <w:t xml:space="preserve">рианты его периодизации </w:t>
            </w:r>
            <w:r w:rsidRPr="004443B9">
              <w:rPr>
                <w:sz w:val="20"/>
                <w:szCs w:val="20"/>
              </w:rPr>
              <w:t>Сравнение различных под</w:t>
            </w:r>
            <w:r w:rsidRPr="004443B9">
              <w:rPr>
                <w:sz w:val="20"/>
                <w:szCs w:val="20"/>
              </w:rPr>
              <w:softHyphen/>
              <w:t>ходов к периодизации все</w:t>
            </w:r>
            <w:r w:rsidRPr="004443B9">
              <w:rPr>
                <w:sz w:val="20"/>
                <w:szCs w:val="20"/>
              </w:rPr>
              <w:softHyphen/>
              <w:t>мирной истории. Дискуссия об их универсальности Краткая характеристика особенностей первобытной эпохи, истории Древнего мира, Средних веков, Новой и Новейшей истории. Рабо</w:t>
            </w:r>
            <w:r w:rsidRPr="004443B9">
              <w:rPr>
                <w:sz w:val="20"/>
                <w:szCs w:val="20"/>
              </w:rPr>
              <w:softHyphen/>
              <w:t xml:space="preserve">та с документами </w:t>
            </w:r>
            <w:r w:rsidRPr="004443B9">
              <w:rPr>
                <w:spacing w:val="-1"/>
                <w:sz w:val="20"/>
                <w:szCs w:val="20"/>
              </w:rPr>
              <w:t xml:space="preserve">Заполнение таблицы «Этапы развития человечества» </w:t>
            </w:r>
            <w:r w:rsidRPr="004443B9">
              <w:rPr>
                <w:sz w:val="20"/>
                <w:szCs w:val="20"/>
              </w:rPr>
              <w:t>§ 3 учебника</w:t>
            </w:r>
          </w:p>
        </w:tc>
        <w:tc>
          <w:tcPr>
            <w:tcW w:w="992" w:type="dxa"/>
          </w:tcPr>
          <w:p w:rsidR="00FA06AE" w:rsidRPr="004443B9" w:rsidRDefault="00FA06AE" w:rsidP="006758B8">
            <w:pPr>
              <w:rPr>
                <w:b/>
                <w:sz w:val="20"/>
                <w:szCs w:val="20"/>
              </w:rPr>
            </w:pPr>
          </w:p>
        </w:tc>
      </w:tr>
      <w:tr w:rsidR="00A44CA4" w:rsidRPr="004443B9" w:rsidTr="00D6048B">
        <w:trPr>
          <w:trHeight w:val="234"/>
        </w:trPr>
        <w:tc>
          <w:tcPr>
            <w:tcW w:w="489" w:type="dxa"/>
            <w:gridSpan w:val="2"/>
          </w:tcPr>
          <w:p w:rsidR="008C6082" w:rsidRPr="004443B9" w:rsidRDefault="00FA06AE" w:rsidP="00100C83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5</w:t>
            </w:r>
          </w:p>
          <w:p w:rsidR="00A44CA4" w:rsidRPr="004443B9" w:rsidRDefault="00FA06AE" w:rsidP="00100C83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5</w:t>
            </w:r>
            <w:r w:rsidR="008C6082" w:rsidRPr="004443B9">
              <w:rPr>
                <w:sz w:val="20"/>
                <w:szCs w:val="20"/>
              </w:rPr>
              <w:t>*</w:t>
            </w:r>
          </w:p>
        </w:tc>
        <w:tc>
          <w:tcPr>
            <w:tcW w:w="2119" w:type="dxa"/>
            <w:gridSpan w:val="3"/>
          </w:tcPr>
          <w:p w:rsidR="00A44CA4" w:rsidRPr="004443B9" w:rsidRDefault="00A44CA4" w:rsidP="00DF5513">
            <w:pPr>
              <w:ind w:firstLine="709"/>
              <w:jc w:val="both"/>
              <w:rPr>
                <w:b/>
                <w:sz w:val="20"/>
                <w:szCs w:val="20"/>
              </w:rPr>
            </w:pPr>
            <w:r w:rsidRPr="004443B9">
              <w:rPr>
                <w:b/>
                <w:sz w:val="20"/>
                <w:szCs w:val="20"/>
              </w:rPr>
              <w:t>Древнейшая история человечества (не менее 4 ч)</w:t>
            </w:r>
          </w:p>
          <w:p w:rsidR="00A44CA4" w:rsidRPr="004443B9" w:rsidRDefault="00A44CA4" w:rsidP="006758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A44CA4" w:rsidRPr="004443B9" w:rsidRDefault="00A44CA4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Современные концепции происхождения человека и общества.  Проблема происхождения человека</w:t>
            </w:r>
          </w:p>
          <w:p w:rsidR="00A44CA4" w:rsidRPr="004443B9" w:rsidRDefault="00A44CA4" w:rsidP="001C71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44CA4" w:rsidRPr="004443B9" w:rsidRDefault="00A44CA4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Предыстория человечества, первобытное общество, </w:t>
            </w:r>
          </w:p>
          <w:p w:rsidR="00A44CA4" w:rsidRPr="004443B9" w:rsidRDefault="00A44CA4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антропогенез, </w:t>
            </w:r>
            <w:proofErr w:type="spellStart"/>
            <w:r w:rsidRPr="004443B9">
              <w:rPr>
                <w:sz w:val="20"/>
                <w:szCs w:val="20"/>
              </w:rPr>
              <w:t>социогенез</w:t>
            </w:r>
            <w:proofErr w:type="spellEnd"/>
            <w:r w:rsidRPr="004443B9">
              <w:rPr>
                <w:sz w:val="20"/>
                <w:szCs w:val="20"/>
              </w:rPr>
              <w:t>.</w:t>
            </w:r>
          </w:p>
          <w:p w:rsidR="00A44CA4" w:rsidRPr="004443B9" w:rsidRDefault="00A44CA4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Антропология, археология и этнография о древнейшем прошлом человека. Мифологические и религиозные версии происхождения и древнейшей истории человечества</w:t>
            </w:r>
            <w:r w:rsidRPr="004443B9">
              <w:rPr>
                <w:i/>
                <w:sz w:val="20"/>
                <w:szCs w:val="20"/>
              </w:rPr>
              <w:t xml:space="preserve">. </w:t>
            </w:r>
            <w:r w:rsidRPr="004443B9">
              <w:rPr>
                <w:sz w:val="20"/>
                <w:szCs w:val="20"/>
              </w:rPr>
              <w:t>Православное осмысление творения мира и современная наука.</w:t>
            </w:r>
          </w:p>
        </w:tc>
        <w:tc>
          <w:tcPr>
            <w:tcW w:w="3402" w:type="dxa"/>
          </w:tcPr>
          <w:p w:rsidR="00A44CA4" w:rsidRPr="004443B9" w:rsidRDefault="00C066D4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</w:t>
            </w:r>
            <w:r w:rsidR="00A44CA4" w:rsidRPr="004443B9">
              <w:rPr>
                <w:sz w:val="20"/>
                <w:szCs w:val="20"/>
              </w:rPr>
              <w:t xml:space="preserve">  знать этапы развития человечества</w:t>
            </w:r>
          </w:p>
          <w:p w:rsidR="00A44CA4" w:rsidRPr="004443B9" w:rsidRDefault="00A44CA4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показывать на карте регионы, являющиеся прародиной человечества, формировать собственный алгоритм решения историко-познавательных задач, включая формулирование проблемы и целей работы</w:t>
            </w:r>
          </w:p>
          <w:p w:rsidR="00A44CA4" w:rsidRPr="004443B9" w:rsidRDefault="00A44CA4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- Отработка понятий: неолитическая революция, присваивающее и производящее хозяйство, антропогенез, </w:t>
            </w:r>
            <w:proofErr w:type="spellStart"/>
            <w:r w:rsidRPr="004443B9">
              <w:rPr>
                <w:sz w:val="20"/>
                <w:szCs w:val="20"/>
              </w:rPr>
              <w:t>социогенез</w:t>
            </w:r>
            <w:proofErr w:type="spellEnd"/>
            <w:r w:rsidRPr="004443B9">
              <w:rPr>
                <w:sz w:val="20"/>
                <w:szCs w:val="20"/>
              </w:rPr>
              <w:t>, креационизм.</w:t>
            </w:r>
          </w:p>
        </w:tc>
        <w:tc>
          <w:tcPr>
            <w:tcW w:w="3261" w:type="dxa"/>
          </w:tcPr>
          <w:p w:rsidR="00A44CA4" w:rsidRPr="004443B9" w:rsidRDefault="00A44CA4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Фронтальная.</w:t>
            </w:r>
          </w:p>
          <w:p w:rsidR="00A44CA4" w:rsidRPr="004443B9" w:rsidRDefault="00A44CA4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Решение познавательных задач, стр. 25 – 26 учебника</w:t>
            </w:r>
          </w:p>
          <w:p w:rsidR="00A44CA4" w:rsidRPr="004443B9" w:rsidRDefault="00C302D0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pacing w:val="-2"/>
                <w:sz w:val="20"/>
                <w:szCs w:val="20"/>
              </w:rPr>
              <w:t>Доклады уча</w:t>
            </w:r>
            <w:r w:rsidRPr="004443B9">
              <w:rPr>
                <w:spacing w:val="-2"/>
                <w:sz w:val="20"/>
                <w:szCs w:val="20"/>
              </w:rPr>
              <w:softHyphen/>
            </w:r>
            <w:r w:rsidRPr="004443B9">
              <w:rPr>
                <w:sz w:val="20"/>
                <w:szCs w:val="20"/>
              </w:rPr>
              <w:t>щихся на тему «Гипотезы о происхождении современ</w:t>
            </w:r>
            <w:r w:rsidRPr="004443B9">
              <w:rPr>
                <w:sz w:val="20"/>
                <w:szCs w:val="20"/>
              </w:rPr>
              <w:softHyphen/>
              <w:t>ного человека» § 4 учебника</w:t>
            </w:r>
          </w:p>
        </w:tc>
        <w:tc>
          <w:tcPr>
            <w:tcW w:w="992" w:type="dxa"/>
          </w:tcPr>
          <w:p w:rsidR="00A44CA4" w:rsidRPr="004443B9" w:rsidRDefault="00A44CA4" w:rsidP="006758B8">
            <w:pPr>
              <w:jc w:val="both"/>
              <w:rPr>
                <w:sz w:val="20"/>
                <w:szCs w:val="20"/>
              </w:rPr>
            </w:pPr>
          </w:p>
        </w:tc>
      </w:tr>
      <w:tr w:rsidR="00FA06AE" w:rsidRPr="004443B9" w:rsidTr="00D6048B">
        <w:trPr>
          <w:trHeight w:val="234"/>
        </w:trPr>
        <w:tc>
          <w:tcPr>
            <w:tcW w:w="489" w:type="dxa"/>
            <w:gridSpan w:val="2"/>
          </w:tcPr>
          <w:p w:rsidR="00FA06AE" w:rsidRPr="004443B9" w:rsidRDefault="004443B9" w:rsidP="00100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  <w:p w:rsidR="00FA06AE" w:rsidRPr="004443B9" w:rsidRDefault="004443B9" w:rsidP="00100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77128" w:rsidRPr="004443B9">
              <w:rPr>
                <w:sz w:val="20"/>
                <w:szCs w:val="20"/>
              </w:rPr>
              <w:t>*</w:t>
            </w:r>
          </w:p>
        </w:tc>
        <w:tc>
          <w:tcPr>
            <w:tcW w:w="2119" w:type="dxa"/>
            <w:gridSpan w:val="3"/>
          </w:tcPr>
          <w:p w:rsidR="00FA06AE" w:rsidRPr="004443B9" w:rsidRDefault="00FA06AE" w:rsidP="00DF5513">
            <w:pPr>
              <w:ind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FA06AE" w:rsidRPr="004443B9" w:rsidRDefault="00FA06AE" w:rsidP="006758B8">
            <w:pPr>
              <w:jc w:val="both"/>
              <w:rPr>
                <w:sz w:val="20"/>
                <w:szCs w:val="20"/>
              </w:rPr>
            </w:pPr>
            <w:proofErr w:type="gramStart"/>
            <w:r w:rsidRPr="004443B9">
              <w:rPr>
                <w:sz w:val="20"/>
                <w:szCs w:val="20"/>
              </w:rPr>
              <w:t>Природное</w:t>
            </w:r>
            <w:proofErr w:type="gramEnd"/>
            <w:r w:rsidRPr="004443B9">
              <w:rPr>
                <w:sz w:val="20"/>
                <w:szCs w:val="20"/>
              </w:rPr>
              <w:t xml:space="preserve"> и социальное в человеке и человеческом сообществе первобытной эпохи.</w:t>
            </w:r>
          </w:p>
        </w:tc>
        <w:tc>
          <w:tcPr>
            <w:tcW w:w="2693" w:type="dxa"/>
          </w:tcPr>
          <w:p w:rsidR="00FA06AE" w:rsidRPr="004443B9" w:rsidRDefault="00FA06AE" w:rsidP="00FA06AE">
            <w:pPr>
              <w:shd w:val="clear" w:color="auto" w:fill="FFFFFF"/>
              <w:tabs>
                <w:tab w:val="left" w:pos="355"/>
              </w:tabs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4443B9">
              <w:rPr>
                <w:spacing w:val="-1"/>
                <w:sz w:val="20"/>
                <w:szCs w:val="20"/>
              </w:rPr>
              <w:t>Расселение древней</w:t>
            </w:r>
            <w:r w:rsidRPr="004443B9">
              <w:rPr>
                <w:sz w:val="20"/>
                <w:szCs w:val="20"/>
              </w:rPr>
              <w:t>шего человечества.</w:t>
            </w:r>
            <w:r w:rsidRPr="004443B9">
              <w:rPr>
                <w:spacing w:val="-14"/>
                <w:sz w:val="20"/>
                <w:szCs w:val="20"/>
              </w:rPr>
              <w:t xml:space="preserve"> </w:t>
            </w:r>
            <w:r w:rsidRPr="004443B9">
              <w:rPr>
                <w:sz w:val="20"/>
                <w:szCs w:val="20"/>
              </w:rPr>
              <w:t>Формирование рас и языковых семей</w:t>
            </w:r>
            <w:r w:rsidR="00694681">
              <w:rPr>
                <w:sz w:val="20"/>
                <w:szCs w:val="20"/>
              </w:rPr>
              <w:t>.</w:t>
            </w:r>
            <w:r w:rsidRPr="004443B9">
              <w:rPr>
                <w:spacing w:val="-16"/>
                <w:sz w:val="20"/>
                <w:szCs w:val="20"/>
              </w:rPr>
              <w:t xml:space="preserve"> </w:t>
            </w:r>
            <w:r w:rsidRPr="004443B9">
              <w:rPr>
                <w:sz w:val="20"/>
                <w:szCs w:val="20"/>
              </w:rPr>
              <w:t>Зарождение искус</w:t>
            </w:r>
            <w:r w:rsidRPr="004443B9">
              <w:rPr>
                <w:spacing w:val="-1"/>
                <w:sz w:val="20"/>
                <w:szCs w:val="20"/>
              </w:rPr>
              <w:t>ства. Верования перво</w:t>
            </w:r>
            <w:r w:rsidRPr="004443B9">
              <w:rPr>
                <w:sz w:val="20"/>
                <w:szCs w:val="20"/>
              </w:rPr>
              <w:t>бытного человека</w:t>
            </w:r>
          </w:p>
        </w:tc>
        <w:tc>
          <w:tcPr>
            <w:tcW w:w="3402" w:type="dxa"/>
          </w:tcPr>
          <w:p w:rsidR="00FA06AE" w:rsidRPr="004443B9" w:rsidRDefault="00FA06AE" w:rsidP="00FA06AE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знать этапы развития человечества</w:t>
            </w:r>
          </w:p>
          <w:p w:rsidR="00FA06AE" w:rsidRPr="004443B9" w:rsidRDefault="00FA06AE" w:rsidP="00FA06AE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показывать на карте регионы, являющиеся прародиной человечества, формировать собственный алгоритм решения историко-познавательных задач, включая формулирование проблемы и целей работы</w:t>
            </w:r>
          </w:p>
        </w:tc>
        <w:tc>
          <w:tcPr>
            <w:tcW w:w="3261" w:type="dxa"/>
          </w:tcPr>
          <w:p w:rsidR="00FA06AE" w:rsidRPr="004443B9" w:rsidRDefault="00FA06AE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Обсуждение вопроса о праро</w:t>
            </w:r>
            <w:r w:rsidRPr="004443B9">
              <w:rPr>
                <w:sz w:val="20"/>
                <w:szCs w:val="20"/>
              </w:rPr>
              <w:softHyphen/>
              <w:t>дине современного человече</w:t>
            </w:r>
            <w:r w:rsidRPr="004443B9">
              <w:rPr>
                <w:sz w:val="20"/>
                <w:szCs w:val="20"/>
              </w:rPr>
              <w:softHyphen/>
              <w:t>ства, путях и мотивах мигра</w:t>
            </w:r>
            <w:r w:rsidRPr="004443B9">
              <w:rPr>
                <w:sz w:val="20"/>
                <w:szCs w:val="20"/>
              </w:rPr>
              <w:softHyphen/>
              <w:t>ций в эпоху палеолита Дискуссия на тему «Перво</w:t>
            </w:r>
            <w:r w:rsidRPr="004443B9">
              <w:rPr>
                <w:sz w:val="20"/>
                <w:szCs w:val="20"/>
              </w:rPr>
              <w:softHyphen/>
              <w:t xml:space="preserve">бытная магия и современные </w:t>
            </w:r>
            <w:r w:rsidRPr="004443B9">
              <w:rPr>
                <w:spacing w:val="-1"/>
                <w:sz w:val="20"/>
                <w:szCs w:val="20"/>
              </w:rPr>
              <w:t xml:space="preserve">поверья: общее и особенное». </w:t>
            </w:r>
            <w:r w:rsidRPr="004443B9">
              <w:rPr>
                <w:sz w:val="20"/>
                <w:szCs w:val="20"/>
              </w:rPr>
              <w:t>Работа с текстом учебника и картой «Стоянки первобыт</w:t>
            </w:r>
            <w:r w:rsidRPr="004443B9">
              <w:rPr>
                <w:sz w:val="20"/>
                <w:szCs w:val="20"/>
              </w:rPr>
              <w:softHyphen/>
              <w:t>ного человека» § 4—5 учебника</w:t>
            </w:r>
          </w:p>
        </w:tc>
        <w:tc>
          <w:tcPr>
            <w:tcW w:w="992" w:type="dxa"/>
          </w:tcPr>
          <w:p w:rsidR="00FA06AE" w:rsidRPr="004443B9" w:rsidRDefault="00FA06AE" w:rsidP="006758B8">
            <w:pPr>
              <w:jc w:val="both"/>
              <w:rPr>
                <w:sz w:val="20"/>
                <w:szCs w:val="20"/>
              </w:rPr>
            </w:pPr>
          </w:p>
        </w:tc>
      </w:tr>
      <w:tr w:rsidR="00A44CA4" w:rsidRPr="004443B9" w:rsidTr="00D6048B">
        <w:trPr>
          <w:trHeight w:val="234"/>
        </w:trPr>
        <w:tc>
          <w:tcPr>
            <w:tcW w:w="489" w:type="dxa"/>
            <w:gridSpan w:val="2"/>
          </w:tcPr>
          <w:p w:rsidR="00A44CA4" w:rsidRPr="004443B9" w:rsidRDefault="004443B9" w:rsidP="00675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19" w:type="dxa"/>
            <w:gridSpan w:val="3"/>
          </w:tcPr>
          <w:p w:rsidR="00A44CA4" w:rsidRPr="004443B9" w:rsidRDefault="00A44CA4" w:rsidP="006758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A44CA4" w:rsidRPr="004443B9" w:rsidRDefault="00A44CA4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Неолитическая революция</w:t>
            </w:r>
          </w:p>
          <w:p w:rsidR="00A44CA4" w:rsidRPr="004443B9" w:rsidRDefault="00A44CA4" w:rsidP="00A276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44CA4" w:rsidRPr="004443B9" w:rsidRDefault="00A44CA4" w:rsidP="00A2768C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присваивающее и производящее хозяйство, неолитическая революция. Первичные формы социального объединения</w:t>
            </w:r>
          </w:p>
          <w:p w:rsidR="00A44CA4" w:rsidRPr="004443B9" w:rsidRDefault="00A44CA4" w:rsidP="00A2768C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 Присваивающее и производящее хозяйство</w:t>
            </w:r>
          </w:p>
          <w:p w:rsidR="00A44CA4" w:rsidRPr="004443B9" w:rsidRDefault="00A44CA4" w:rsidP="00A2768C">
            <w:pPr>
              <w:ind w:hanging="15"/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Матриархат и патриархат. Происхождение семьи. Особенности властных отношений и права в родоплеменном обществе. </w:t>
            </w:r>
          </w:p>
          <w:p w:rsidR="00A44CA4" w:rsidRPr="004443B9" w:rsidRDefault="00A44CA4" w:rsidP="00A276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44CA4" w:rsidRPr="004443B9" w:rsidRDefault="00A44CA4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   знать этапы развития человечества</w:t>
            </w:r>
          </w:p>
          <w:p w:rsidR="00A44CA4" w:rsidRPr="004443B9" w:rsidRDefault="00A44CA4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показывать на карте регионы, являющиеся прародиной человечества, формировать собственный алгоритм решения историко-познавательных задач, включая формулирование проблемы и целей работы</w:t>
            </w:r>
          </w:p>
        </w:tc>
        <w:tc>
          <w:tcPr>
            <w:tcW w:w="3261" w:type="dxa"/>
          </w:tcPr>
          <w:p w:rsidR="00A44CA4" w:rsidRPr="004443B9" w:rsidRDefault="00A44CA4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Индивидуальная.</w:t>
            </w:r>
          </w:p>
          <w:p w:rsidR="00A44CA4" w:rsidRPr="004443B9" w:rsidRDefault="00A44CA4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Работа со сравнительной таблицей «Сходства и различия палеолита и неолита»</w:t>
            </w:r>
            <w:r w:rsidR="00877128" w:rsidRPr="004443B9">
              <w:rPr>
                <w:sz w:val="20"/>
                <w:szCs w:val="20"/>
              </w:rPr>
              <w:t>.</w:t>
            </w:r>
          </w:p>
          <w:p w:rsidR="00877128" w:rsidRPr="004443B9" w:rsidRDefault="00877128" w:rsidP="00877128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Лекция учителя. Обсуждения понятия «неолитическая ре</w:t>
            </w:r>
            <w:r w:rsidRPr="004443B9">
              <w:rPr>
                <w:sz w:val="20"/>
                <w:szCs w:val="20"/>
              </w:rPr>
              <w:softHyphen/>
              <w:t>волюция»</w:t>
            </w:r>
          </w:p>
          <w:p w:rsidR="00877128" w:rsidRPr="004443B9" w:rsidRDefault="00877128" w:rsidP="0087712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Объяснение процесса перехо</w:t>
            </w:r>
            <w:r w:rsidRPr="004443B9">
              <w:rPr>
                <w:sz w:val="20"/>
                <w:szCs w:val="20"/>
              </w:rPr>
              <w:softHyphen/>
              <w:t>да от присваивающего к про</w:t>
            </w:r>
            <w:r w:rsidRPr="004443B9">
              <w:rPr>
                <w:sz w:val="20"/>
                <w:szCs w:val="20"/>
              </w:rPr>
              <w:softHyphen/>
              <w:t xml:space="preserve">изводящему типу хозяйства </w:t>
            </w:r>
            <w:r w:rsidRPr="004443B9">
              <w:rPr>
                <w:spacing w:val="-2"/>
                <w:sz w:val="20"/>
                <w:szCs w:val="20"/>
              </w:rPr>
              <w:t>Характеристика ранних аграр</w:t>
            </w:r>
            <w:r w:rsidRPr="004443B9">
              <w:rPr>
                <w:sz w:val="20"/>
                <w:szCs w:val="20"/>
              </w:rPr>
              <w:t xml:space="preserve">но-скотоводческих культур. </w:t>
            </w:r>
            <w:r w:rsidRPr="004443B9">
              <w:rPr>
                <w:spacing w:val="-1"/>
                <w:sz w:val="20"/>
                <w:szCs w:val="20"/>
              </w:rPr>
              <w:t>Рассмотрение вопросов об уг</w:t>
            </w:r>
            <w:r w:rsidRPr="004443B9">
              <w:rPr>
                <w:spacing w:val="-1"/>
                <w:sz w:val="20"/>
                <w:szCs w:val="20"/>
              </w:rPr>
              <w:softHyphen/>
            </w:r>
            <w:r w:rsidRPr="004443B9">
              <w:rPr>
                <w:sz w:val="20"/>
                <w:szCs w:val="20"/>
              </w:rPr>
              <w:t>лублении разделения труда и социальной структуры об</w:t>
            </w:r>
            <w:r w:rsidRPr="004443B9">
              <w:rPr>
                <w:sz w:val="20"/>
                <w:szCs w:val="20"/>
              </w:rPr>
              <w:softHyphen/>
              <w:t>щества эпохи неолита § 5 учебника</w:t>
            </w:r>
          </w:p>
        </w:tc>
        <w:tc>
          <w:tcPr>
            <w:tcW w:w="992" w:type="dxa"/>
          </w:tcPr>
          <w:p w:rsidR="00A44CA4" w:rsidRPr="004443B9" w:rsidRDefault="00A44CA4" w:rsidP="006758B8">
            <w:pPr>
              <w:jc w:val="both"/>
              <w:rPr>
                <w:sz w:val="20"/>
                <w:szCs w:val="20"/>
              </w:rPr>
            </w:pPr>
          </w:p>
        </w:tc>
      </w:tr>
      <w:tr w:rsidR="00877128" w:rsidRPr="004443B9" w:rsidTr="00D6048B">
        <w:trPr>
          <w:trHeight w:val="234"/>
        </w:trPr>
        <w:tc>
          <w:tcPr>
            <w:tcW w:w="489" w:type="dxa"/>
            <w:gridSpan w:val="2"/>
          </w:tcPr>
          <w:p w:rsidR="00877128" w:rsidRPr="004443B9" w:rsidRDefault="004443B9" w:rsidP="00675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19" w:type="dxa"/>
            <w:gridSpan w:val="3"/>
          </w:tcPr>
          <w:p w:rsidR="00877128" w:rsidRPr="004443B9" w:rsidRDefault="00877128" w:rsidP="006758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877128" w:rsidRPr="004443B9" w:rsidRDefault="00877128" w:rsidP="0087712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4443B9">
              <w:rPr>
                <w:bCs/>
                <w:spacing w:val="-14"/>
                <w:sz w:val="20"/>
                <w:szCs w:val="20"/>
              </w:rPr>
              <w:t xml:space="preserve">Социальные отношения </w:t>
            </w:r>
            <w:r w:rsidRPr="004443B9">
              <w:rPr>
                <w:bCs/>
                <w:spacing w:val="-11"/>
                <w:sz w:val="20"/>
                <w:szCs w:val="20"/>
              </w:rPr>
              <w:t>в первобытную эпоху</w:t>
            </w:r>
          </w:p>
          <w:p w:rsidR="00877128" w:rsidRPr="004443B9" w:rsidRDefault="00877128" w:rsidP="006758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77128" w:rsidRPr="004443B9" w:rsidRDefault="00877128" w:rsidP="0087712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Особенности властных отношений и права в родоплеменном обществе</w:t>
            </w:r>
            <w:proofErr w:type="gramStart"/>
            <w:r w:rsidRPr="004443B9">
              <w:rPr>
                <w:sz w:val="20"/>
                <w:szCs w:val="20"/>
              </w:rPr>
              <w:t>.</w:t>
            </w:r>
            <w:proofErr w:type="gramEnd"/>
            <w:r w:rsidRPr="004443B9">
              <w:rPr>
                <w:sz w:val="20"/>
                <w:szCs w:val="20"/>
              </w:rPr>
              <w:t xml:space="preserve"> </w:t>
            </w:r>
            <w:proofErr w:type="gramStart"/>
            <w:r w:rsidRPr="004443B9">
              <w:rPr>
                <w:spacing w:val="-1"/>
                <w:sz w:val="20"/>
                <w:szCs w:val="20"/>
              </w:rPr>
              <w:t>м</w:t>
            </w:r>
            <w:proofErr w:type="gramEnd"/>
            <w:r w:rsidRPr="004443B9">
              <w:rPr>
                <w:spacing w:val="-1"/>
                <w:sz w:val="20"/>
                <w:szCs w:val="20"/>
              </w:rPr>
              <w:t>атриархат и патри</w:t>
            </w:r>
            <w:r w:rsidRPr="004443B9">
              <w:rPr>
                <w:sz w:val="20"/>
                <w:szCs w:val="20"/>
              </w:rPr>
              <w:t>архат, происхождение семьи</w:t>
            </w:r>
          </w:p>
          <w:p w:rsidR="00877128" w:rsidRPr="004443B9" w:rsidRDefault="00877128" w:rsidP="00877128">
            <w:pPr>
              <w:rPr>
                <w:sz w:val="20"/>
                <w:szCs w:val="20"/>
              </w:rPr>
            </w:pPr>
            <w:r w:rsidRPr="004443B9">
              <w:rPr>
                <w:spacing w:val="-14"/>
                <w:sz w:val="20"/>
                <w:szCs w:val="20"/>
              </w:rPr>
              <w:t xml:space="preserve">3. </w:t>
            </w:r>
            <w:r w:rsidRPr="004443B9">
              <w:rPr>
                <w:sz w:val="20"/>
                <w:szCs w:val="20"/>
              </w:rPr>
              <w:t>Переход к энеолиту</w:t>
            </w:r>
          </w:p>
        </w:tc>
        <w:tc>
          <w:tcPr>
            <w:tcW w:w="3402" w:type="dxa"/>
          </w:tcPr>
          <w:p w:rsidR="00877128" w:rsidRPr="004443B9" w:rsidRDefault="00877128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формировать собственный алгоритм решения историко-познавательных задач, включая формулирование проблемы и целей работы</w:t>
            </w:r>
          </w:p>
        </w:tc>
        <w:tc>
          <w:tcPr>
            <w:tcW w:w="3261" w:type="dxa"/>
          </w:tcPr>
          <w:p w:rsidR="00877128" w:rsidRPr="004443B9" w:rsidRDefault="00877128" w:rsidP="0087712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Лекция учителя с элементами беседы. Оценка роли традиций и «табу» в первобытном обще</w:t>
            </w:r>
            <w:r w:rsidRPr="004443B9">
              <w:rPr>
                <w:sz w:val="20"/>
                <w:szCs w:val="20"/>
              </w:rPr>
              <w:softHyphen/>
              <w:t xml:space="preserve">стве. </w:t>
            </w:r>
            <w:proofErr w:type="gramStart"/>
            <w:r w:rsidRPr="004443B9">
              <w:rPr>
                <w:sz w:val="20"/>
                <w:szCs w:val="20"/>
              </w:rPr>
              <w:t>Родоплеменная</w:t>
            </w:r>
            <w:proofErr w:type="gramEnd"/>
            <w:r w:rsidRPr="004443B9">
              <w:rPr>
                <w:sz w:val="20"/>
                <w:szCs w:val="20"/>
              </w:rPr>
              <w:t xml:space="preserve"> знать: ис</w:t>
            </w:r>
            <w:r w:rsidRPr="004443B9">
              <w:rPr>
                <w:sz w:val="20"/>
                <w:szCs w:val="20"/>
              </w:rPr>
              <w:softHyphen/>
              <w:t>точники власти</w:t>
            </w:r>
          </w:p>
          <w:p w:rsidR="00877128" w:rsidRPr="004443B9" w:rsidRDefault="00877128" w:rsidP="00877128">
            <w:pPr>
              <w:rPr>
                <w:i/>
                <w:sz w:val="20"/>
                <w:szCs w:val="20"/>
              </w:rPr>
            </w:pPr>
            <w:r w:rsidRPr="004443B9">
              <w:rPr>
                <w:spacing w:val="-4"/>
                <w:sz w:val="20"/>
                <w:szCs w:val="20"/>
              </w:rPr>
              <w:t>Обсуждение вопроса о послед</w:t>
            </w:r>
            <w:r w:rsidRPr="004443B9">
              <w:rPr>
                <w:spacing w:val="-4"/>
                <w:sz w:val="20"/>
                <w:szCs w:val="20"/>
              </w:rPr>
              <w:softHyphen/>
            </w:r>
            <w:r w:rsidRPr="004443B9">
              <w:rPr>
                <w:spacing w:val="-5"/>
                <w:sz w:val="20"/>
                <w:szCs w:val="20"/>
              </w:rPr>
              <w:t xml:space="preserve">ствиях перехода к патриархату, </w:t>
            </w:r>
            <w:r w:rsidRPr="004443B9">
              <w:rPr>
                <w:sz w:val="20"/>
                <w:szCs w:val="20"/>
              </w:rPr>
              <w:t>сохранении патриархальных традиций в наше время Объяснения значения перехо</w:t>
            </w:r>
            <w:r w:rsidRPr="004443B9">
              <w:rPr>
                <w:sz w:val="20"/>
                <w:szCs w:val="20"/>
              </w:rPr>
              <w:softHyphen/>
              <w:t>да к металлическим орудиям труда § 4—5 учебника</w:t>
            </w:r>
          </w:p>
        </w:tc>
        <w:tc>
          <w:tcPr>
            <w:tcW w:w="992" w:type="dxa"/>
          </w:tcPr>
          <w:p w:rsidR="00877128" w:rsidRPr="004443B9" w:rsidRDefault="00877128" w:rsidP="006758B8">
            <w:pPr>
              <w:jc w:val="both"/>
              <w:rPr>
                <w:sz w:val="20"/>
                <w:szCs w:val="20"/>
              </w:rPr>
            </w:pPr>
          </w:p>
        </w:tc>
      </w:tr>
      <w:tr w:rsidR="0010354B" w:rsidRPr="004443B9" w:rsidTr="001F7B0F">
        <w:trPr>
          <w:trHeight w:val="234"/>
        </w:trPr>
        <w:tc>
          <w:tcPr>
            <w:tcW w:w="15168" w:type="dxa"/>
            <w:gridSpan w:val="12"/>
          </w:tcPr>
          <w:p w:rsidR="0010354B" w:rsidRPr="004443B9" w:rsidRDefault="0010354B" w:rsidP="0010354B">
            <w:pPr>
              <w:jc w:val="center"/>
              <w:rPr>
                <w:color w:val="FF0000"/>
                <w:sz w:val="20"/>
                <w:szCs w:val="20"/>
              </w:rPr>
            </w:pPr>
            <w:r w:rsidRPr="004443B9">
              <w:rPr>
                <w:color w:val="FF0000"/>
                <w:sz w:val="20"/>
                <w:szCs w:val="20"/>
              </w:rPr>
              <w:t>КУРС «ИСТОРИЯ РОССИИ»</w:t>
            </w:r>
          </w:p>
        </w:tc>
      </w:tr>
      <w:tr w:rsidR="00A44CA4" w:rsidRPr="004443B9" w:rsidTr="0010354B">
        <w:trPr>
          <w:trHeight w:val="234"/>
        </w:trPr>
        <w:tc>
          <w:tcPr>
            <w:tcW w:w="489" w:type="dxa"/>
            <w:gridSpan w:val="2"/>
          </w:tcPr>
          <w:p w:rsidR="008C6082" w:rsidRPr="004443B9" w:rsidRDefault="004443B9" w:rsidP="003D7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19" w:type="dxa"/>
            <w:gridSpan w:val="3"/>
          </w:tcPr>
          <w:p w:rsidR="00A44CA4" w:rsidRPr="004443B9" w:rsidRDefault="00A44CA4" w:rsidP="006758B8">
            <w:pPr>
              <w:rPr>
                <w:sz w:val="20"/>
                <w:szCs w:val="20"/>
              </w:rPr>
            </w:pPr>
            <w:r w:rsidRPr="004443B9">
              <w:rPr>
                <w:b/>
                <w:sz w:val="20"/>
                <w:szCs w:val="20"/>
              </w:rPr>
              <w:t xml:space="preserve">История России – часть всемирной </w:t>
            </w:r>
            <w:r w:rsidRPr="004443B9">
              <w:rPr>
                <w:b/>
                <w:sz w:val="20"/>
                <w:szCs w:val="20"/>
              </w:rPr>
              <w:lastRenderedPageBreak/>
              <w:t>истории – 4 часа</w:t>
            </w:r>
          </w:p>
        </w:tc>
        <w:tc>
          <w:tcPr>
            <w:tcW w:w="2212" w:type="dxa"/>
            <w:gridSpan w:val="3"/>
          </w:tcPr>
          <w:p w:rsidR="00A44CA4" w:rsidRPr="004443B9" w:rsidRDefault="00A44CA4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lastRenderedPageBreak/>
              <w:t xml:space="preserve">Российская цивилизация: </w:t>
            </w:r>
            <w:r w:rsidRPr="004443B9">
              <w:rPr>
                <w:sz w:val="20"/>
                <w:szCs w:val="20"/>
              </w:rPr>
              <w:lastRenderedPageBreak/>
              <w:t>особенности становления и развития</w:t>
            </w:r>
          </w:p>
        </w:tc>
        <w:tc>
          <w:tcPr>
            <w:tcW w:w="2693" w:type="dxa"/>
          </w:tcPr>
          <w:p w:rsidR="00A44CA4" w:rsidRPr="004443B9" w:rsidRDefault="00A44CA4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lastRenderedPageBreak/>
              <w:t xml:space="preserve">Особенности становления и развития Российской </w:t>
            </w:r>
            <w:r w:rsidRPr="004443B9">
              <w:rPr>
                <w:sz w:val="20"/>
                <w:szCs w:val="20"/>
              </w:rPr>
              <w:lastRenderedPageBreak/>
              <w:t>цивилизации</w:t>
            </w:r>
          </w:p>
        </w:tc>
        <w:tc>
          <w:tcPr>
            <w:tcW w:w="3402" w:type="dxa"/>
          </w:tcPr>
          <w:p w:rsidR="00A44CA4" w:rsidRPr="004443B9" w:rsidRDefault="00A44CA4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lastRenderedPageBreak/>
              <w:t>Знать основные особенности истории народов и госуда</w:t>
            </w:r>
            <w:proofErr w:type="gramStart"/>
            <w:r w:rsidRPr="004443B9">
              <w:rPr>
                <w:sz w:val="20"/>
                <w:szCs w:val="20"/>
              </w:rPr>
              <w:t xml:space="preserve">рств в </w:t>
            </w:r>
            <w:r w:rsidRPr="004443B9">
              <w:rPr>
                <w:sz w:val="20"/>
                <w:szCs w:val="20"/>
              </w:rPr>
              <w:lastRenderedPageBreak/>
              <w:t>ц</w:t>
            </w:r>
            <w:proofErr w:type="gramEnd"/>
            <w:r w:rsidRPr="004443B9">
              <w:rPr>
                <w:sz w:val="20"/>
                <w:szCs w:val="20"/>
              </w:rPr>
              <w:t>елом, выявлять главные факторы развития России, в сравнении ее с мировой и европейской историей; определять причины отличий исторического пути России. Понимать, что особенности исторического развития народа (народов) зависят не от одной причины или события, а от комплекса, совокупности ряда фактов</w:t>
            </w:r>
          </w:p>
        </w:tc>
        <w:tc>
          <w:tcPr>
            <w:tcW w:w="3261" w:type="dxa"/>
            <w:tcBorders>
              <w:top w:val="nil"/>
            </w:tcBorders>
          </w:tcPr>
          <w:p w:rsidR="00A44CA4" w:rsidRPr="004443B9" w:rsidRDefault="00A44CA4" w:rsidP="006758B8">
            <w:pPr>
              <w:rPr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lastRenderedPageBreak/>
              <w:t>Индивидуальная.</w:t>
            </w:r>
            <w:r w:rsidRPr="004443B9">
              <w:rPr>
                <w:sz w:val="20"/>
                <w:szCs w:val="20"/>
              </w:rPr>
              <w:t xml:space="preserve"> Выявление исторических особенностей </w:t>
            </w:r>
            <w:r w:rsidRPr="004443B9">
              <w:rPr>
                <w:sz w:val="20"/>
                <w:szCs w:val="20"/>
              </w:rPr>
              <w:lastRenderedPageBreak/>
              <w:t>Российского государства</w:t>
            </w:r>
          </w:p>
          <w:p w:rsidR="00A44CA4" w:rsidRPr="004443B9" w:rsidRDefault="00A44CA4" w:rsidP="006758B8">
            <w:pPr>
              <w:rPr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Фронтальная.</w:t>
            </w:r>
            <w:r w:rsidRPr="004443B9">
              <w:rPr>
                <w:sz w:val="20"/>
                <w:szCs w:val="20"/>
              </w:rPr>
              <w:t xml:space="preserve"> Определить геополитическое положение России</w:t>
            </w:r>
          </w:p>
        </w:tc>
        <w:tc>
          <w:tcPr>
            <w:tcW w:w="992" w:type="dxa"/>
            <w:tcBorders>
              <w:top w:val="nil"/>
            </w:tcBorders>
          </w:tcPr>
          <w:p w:rsidR="00A44CA4" w:rsidRPr="004443B9" w:rsidRDefault="00A44CA4" w:rsidP="003D7509">
            <w:pPr>
              <w:rPr>
                <w:sz w:val="20"/>
                <w:szCs w:val="20"/>
              </w:rPr>
            </w:pPr>
          </w:p>
        </w:tc>
      </w:tr>
      <w:tr w:rsidR="00A44CA4" w:rsidRPr="004443B9" w:rsidTr="00D6048B">
        <w:trPr>
          <w:trHeight w:val="234"/>
        </w:trPr>
        <w:tc>
          <w:tcPr>
            <w:tcW w:w="489" w:type="dxa"/>
            <w:gridSpan w:val="2"/>
          </w:tcPr>
          <w:p w:rsidR="00A647D0" w:rsidRPr="004443B9" w:rsidRDefault="004443B9" w:rsidP="003D7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119" w:type="dxa"/>
            <w:gridSpan w:val="3"/>
          </w:tcPr>
          <w:p w:rsidR="00A44CA4" w:rsidRPr="004443B9" w:rsidRDefault="00A44CA4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A44CA4" w:rsidRPr="004443B9" w:rsidRDefault="00A44CA4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Место России в мировой истории.</w:t>
            </w:r>
            <w:r w:rsidRPr="004443B9">
              <w:rPr>
                <w:i/>
                <w:sz w:val="20"/>
                <w:szCs w:val="20"/>
              </w:rPr>
              <w:t xml:space="preserve"> </w:t>
            </w:r>
            <w:r w:rsidRPr="004443B9">
              <w:rPr>
                <w:sz w:val="20"/>
                <w:szCs w:val="20"/>
              </w:rPr>
              <w:t>Опыт политического, экономического и культурного взаимодействия России с народами Европы и Азии.</w:t>
            </w:r>
          </w:p>
        </w:tc>
        <w:tc>
          <w:tcPr>
            <w:tcW w:w="2693" w:type="dxa"/>
          </w:tcPr>
          <w:p w:rsidR="00A44CA4" w:rsidRPr="004443B9" w:rsidRDefault="00A44CA4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Предыстория, история, цивилизация, эшелонная модель развития, история России – часть всемирной истории.</w:t>
            </w:r>
          </w:p>
        </w:tc>
        <w:tc>
          <w:tcPr>
            <w:tcW w:w="3402" w:type="dxa"/>
          </w:tcPr>
          <w:p w:rsidR="00A44CA4" w:rsidRPr="004443B9" w:rsidRDefault="00A44CA4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знать основные особенности истории народов и госуда</w:t>
            </w:r>
            <w:proofErr w:type="gramStart"/>
            <w:r w:rsidRPr="004443B9">
              <w:rPr>
                <w:sz w:val="20"/>
                <w:szCs w:val="20"/>
              </w:rPr>
              <w:t>рств в ц</w:t>
            </w:r>
            <w:proofErr w:type="gramEnd"/>
            <w:r w:rsidRPr="004443B9">
              <w:rPr>
                <w:sz w:val="20"/>
                <w:szCs w:val="20"/>
              </w:rPr>
              <w:t>елом, выявлять главные факторы развития России.</w:t>
            </w:r>
          </w:p>
          <w:p w:rsidR="00A44CA4" w:rsidRPr="004443B9" w:rsidRDefault="00A44CA4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- уметь выделять своеобразие истории России в сравнении ее с мировой историей. </w:t>
            </w:r>
          </w:p>
          <w:p w:rsidR="00A44CA4" w:rsidRPr="004443B9" w:rsidRDefault="00A44CA4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определять причины отличий исторического пути России</w:t>
            </w:r>
          </w:p>
        </w:tc>
        <w:tc>
          <w:tcPr>
            <w:tcW w:w="3261" w:type="dxa"/>
          </w:tcPr>
          <w:p w:rsidR="00A44CA4" w:rsidRPr="004443B9" w:rsidRDefault="00A44CA4" w:rsidP="006758B8">
            <w:pPr>
              <w:rPr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Индивидуальная.</w:t>
            </w:r>
            <w:r w:rsidRPr="004443B9">
              <w:rPr>
                <w:sz w:val="20"/>
                <w:szCs w:val="20"/>
              </w:rPr>
              <w:t xml:space="preserve"> Выявление исторических особенностей Российского государства</w:t>
            </w:r>
          </w:p>
          <w:p w:rsidR="00A44CA4" w:rsidRPr="004443B9" w:rsidRDefault="00A44CA4" w:rsidP="006758B8">
            <w:pPr>
              <w:rPr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Фронтальная.</w:t>
            </w:r>
            <w:r w:rsidRPr="004443B9">
              <w:rPr>
                <w:sz w:val="20"/>
                <w:szCs w:val="20"/>
              </w:rPr>
              <w:t xml:space="preserve"> Определить геополитическое положение России. Сравнительный анализ развития России и стран Западной Европы</w:t>
            </w:r>
          </w:p>
        </w:tc>
        <w:tc>
          <w:tcPr>
            <w:tcW w:w="992" w:type="dxa"/>
          </w:tcPr>
          <w:p w:rsidR="00A44CA4" w:rsidRPr="004443B9" w:rsidRDefault="00A44CA4" w:rsidP="003D7509">
            <w:pPr>
              <w:rPr>
                <w:sz w:val="20"/>
                <w:szCs w:val="20"/>
              </w:rPr>
            </w:pPr>
          </w:p>
        </w:tc>
      </w:tr>
      <w:tr w:rsidR="00A44CA4" w:rsidRPr="004443B9" w:rsidTr="00D6048B">
        <w:trPr>
          <w:trHeight w:val="234"/>
        </w:trPr>
        <w:tc>
          <w:tcPr>
            <w:tcW w:w="489" w:type="dxa"/>
            <w:gridSpan w:val="2"/>
          </w:tcPr>
          <w:p w:rsidR="00A647D0" w:rsidRPr="004443B9" w:rsidRDefault="004443B9" w:rsidP="003D7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19" w:type="dxa"/>
            <w:gridSpan w:val="3"/>
          </w:tcPr>
          <w:p w:rsidR="00A44CA4" w:rsidRPr="004443B9" w:rsidRDefault="00A44CA4" w:rsidP="00A320C7">
            <w:pPr>
              <w:ind w:firstLine="709"/>
              <w:jc w:val="both"/>
              <w:rPr>
                <w:i/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.</w:t>
            </w:r>
            <w:r w:rsidRPr="004443B9">
              <w:rPr>
                <w:i/>
                <w:sz w:val="20"/>
                <w:szCs w:val="20"/>
              </w:rPr>
              <w:t xml:space="preserve"> </w:t>
            </w:r>
          </w:p>
          <w:p w:rsidR="00A44CA4" w:rsidRPr="004443B9" w:rsidRDefault="00A44CA4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A44CA4" w:rsidRPr="004443B9" w:rsidRDefault="00A44CA4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Роль и место России в мировом развитии: история и современность. Проблемы периодизации российской истории</w:t>
            </w:r>
          </w:p>
        </w:tc>
        <w:tc>
          <w:tcPr>
            <w:tcW w:w="2693" w:type="dxa"/>
          </w:tcPr>
          <w:p w:rsidR="00A44CA4" w:rsidRPr="004443B9" w:rsidRDefault="00A44CA4" w:rsidP="00A320C7">
            <w:pPr>
              <w:widowControl w:val="0"/>
              <w:autoSpaceDE w:val="0"/>
              <w:autoSpaceDN w:val="0"/>
              <w:adjustRightInd w:val="0"/>
              <w:ind w:hanging="15"/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Основные задачи и проблемы курса истории России.  Исто</w:t>
            </w:r>
            <w:r w:rsidRPr="004443B9">
              <w:rPr>
                <w:sz w:val="20"/>
                <w:szCs w:val="20"/>
              </w:rPr>
              <w:softHyphen/>
              <w:t>рия России и мировой исторический процесс. Принципы периодизации исторического процесса.</w:t>
            </w:r>
          </w:p>
          <w:p w:rsidR="00A44CA4" w:rsidRPr="004443B9" w:rsidRDefault="00A44CA4" w:rsidP="006758B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44CA4" w:rsidRPr="004443B9" w:rsidRDefault="00A44CA4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-владеть навыками написания самостоятельной работы по исторической проблематике:</w:t>
            </w:r>
          </w:p>
          <w:p w:rsidR="00A44CA4" w:rsidRPr="004443B9" w:rsidRDefault="00A44CA4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-уметь соотносить отдельные исторические события с общей ситуацией в мире, стране и регионе на изучаемый период</w:t>
            </w:r>
          </w:p>
        </w:tc>
        <w:tc>
          <w:tcPr>
            <w:tcW w:w="3261" w:type="dxa"/>
          </w:tcPr>
          <w:p w:rsidR="00A44CA4" w:rsidRPr="004443B9" w:rsidRDefault="00A44CA4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Решение проблемных задач по теме.</w:t>
            </w:r>
          </w:p>
        </w:tc>
        <w:tc>
          <w:tcPr>
            <w:tcW w:w="992" w:type="dxa"/>
          </w:tcPr>
          <w:p w:rsidR="00A44CA4" w:rsidRPr="004443B9" w:rsidRDefault="00A44CA4" w:rsidP="003D7509">
            <w:pPr>
              <w:rPr>
                <w:sz w:val="20"/>
                <w:szCs w:val="20"/>
              </w:rPr>
            </w:pPr>
          </w:p>
        </w:tc>
      </w:tr>
      <w:tr w:rsidR="00A44CA4" w:rsidRPr="004443B9" w:rsidTr="00D6048B">
        <w:trPr>
          <w:trHeight w:val="234"/>
        </w:trPr>
        <w:tc>
          <w:tcPr>
            <w:tcW w:w="489" w:type="dxa"/>
            <w:gridSpan w:val="2"/>
          </w:tcPr>
          <w:p w:rsidR="00A647D0" w:rsidRPr="004443B9" w:rsidRDefault="004443B9" w:rsidP="003D7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19" w:type="dxa"/>
            <w:gridSpan w:val="3"/>
          </w:tcPr>
          <w:p w:rsidR="00A44CA4" w:rsidRPr="004443B9" w:rsidRDefault="00A44CA4" w:rsidP="00A320C7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A44CA4" w:rsidRPr="004443B9" w:rsidRDefault="00A44CA4" w:rsidP="00A320C7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Источники по истории Отечества. Основные этапы развития исторической мысли в России.</w:t>
            </w:r>
          </w:p>
        </w:tc>
        <w:tc>
          <w:tcPr>
            <w:tcW w:w="2693" w:type="dxa"/>
          </w:tcPr>
          <w:p w:rsidR="00A44CA4" w:rsidRPr="004443B9" w:rsidRDefault="00A44CA4" w:rsidP="00A320C7">
            <w:pPr>
              <w:widowControl w:val="0"/>
              <w:autoSpaceDE w:val="0"/>
              <w:autoSpaceDN w:val="0"/>
              <w:adjustRightInd w:val="0"/>
              <w:ind w:hanging="15"/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Историография, научно-популярная и учебная литература по курсу. </w:t>
            </w:r>
            <w:r w:rsidRPr="004443B9">
              <w:rPr>
                <w:i/>
                <w:sz w:val="20"/>
                <w:szCs w:val="20"/>
              </w:rPr>
              <w:t xml:space="preserve"> </w:t>
            </w:r>
            <w:r w:rsidRPr="004443B9">
              <w:rPr>
                <w:sz w:val="20"/>
                <w:szCs w:val="20"/>
              </w:rPr>
              <w:t>В.Н. Татищев, Н.М. Карамзин, С.М. Соловьев, В.О. Ключевский. Советская историческая наука. Современное состояние российской исторической науки.</w:t>
            </w:r>
          </w:p>
        </w:tc>
        <w:tc>
          <w:tcPr>
            <w:tcW w:w="3402" w:type="dxa"/>
          </w:tcPr>
          <w:p w:rsidR="00A44CA4" w:rsidRPr="004443B9" w:rsidRDefault="00A44CA4" w:rsidP="002F3AB1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Уметь</w:t>
            </w:r>
            <w:r w:rsidRPr="004443B9">
              <w:rPr>
                <w:b/>
                <w:sz w:val="20"/>
                <w:szCs w:val="20"/>
              </w:rPr>
              <w:t xml:space="preserve"> </w:t>
            </w:r>
            <w:r w:rsidRPr="004443B9">
              <w:rPr>
                <w:sz w:val="20"/>
                <w:szCs w:val="20"/>
              </w:rPr>
              <w:t>пользоваться научной, справочно-библиографической, методической литературой;</w:t>
            </w:r>
          </w:p>
          <w:p w:rsidR="00A44CA4" w:rsidRPr="004443B9" w:rsidRDefault="00A44CA4" w:rsidP="002F3AB1">
            <w:pPr>
              <w:tabs>
                <w:tab w:val="num" w:pos="426"/>
              </w:tabs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Знать важнейшие теоретические концепции, научные труды и комплексы источников по указанным направлениям исторической науки.</w:t>
            </w:r>
          </w:p>
          <w:p w:rsidR="00A44CA4" w:rsidRPr="004443B9" w:rsidRDefault="00A44CA4" w:rsidP="002F3A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44CA4" w:rsidRPr="004443B9" w:rsidRDefault="00A44CA4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Подготовка докладов и решение познавательных задач.</w:t>
            </w:r>
            <w:r w:rsidR="00C302D0" w:rsidRPr="004443B9">
              <w:rPr>
                <w:sz w:val="20"/>
                <w:szCs w:val="20"/>
              </w:rPr>
              <w:t xml:space="preserve"> </w:t>
            </w:r>
            <w:r w:rsidR="00C302D0" w:rsidRPr="004443B9">
              <w:rPr>
                <w:spacing w:val="-2"/>
                <w:sz w:val="20"/>
                <w:szCs w:val="20"/>
              </w:rPr>
              <w:t>Обсуждение проблемы «ис</w:t>
            </w:r>
            <w:r w:rsidR="00C302D0" w:rsidRPr="004443B9">
              <w:rPr>
                <w:spacing w:val="-2"/>
                <w:sz w:val="20"/>
                <w:szCs w:val="20"/>
              </w:rPr>
              <w:softHyphen/>
            </w:r>
            <w:r w:rsidR="00C302D0" w:rsidRPr="004443B9">
              <w:rPr>
                <w:sz w:val="20"/>
                <w:szCs w:val="20"/>
              </w:rPr>
              <w:t>торические источники: как оценить степень их досто</w:t>
            </w:r>
            <w:r w:rsidR="00C302D0" w:rsidRPr="004443B9">
              <w:rPr>
                <w:sz w:val="20"/>
                <w:szCs w:val="20"/>
              </w:rPr>
              <w:softHyphen/>
              <w:t>верности?»</w:t>
            </w:r>
          </w:p>
        </w:tc>
        <w:tc>
          <w:tcPr>
            <w:tcW w:w="992" w:type="dxa"/>
          </w:tcPr>
          <w:p w:rsidR="00A44CA4" w:rsidRPr="004443B9" w:rsidRDefault="00A44CA4" w:rsidP="003D7509">
            <w:pPr>
              <w:rPr>
                <w:sz w:val="20"/>
                <w:szCs w:val="20"/>
              </w:rPr>
            </w:pPr>
          </w:p>
        </w:tc>
      </w:tr>
      <w:tr w:rsidR="00A44CA4" w:rsidRPr="004443B9" w:rsidTr="00D6048B">
        <w:trPr>
          <w:trHeight w:val="234"/>
        </w:trPr>
        <w:tc>
          <w:tcPr>
            <w:tcW w:w="489" w:type="dxa"/>
            <w:gridSpan w:val="2"/>
          </w:tcPr>
          <w:p w:rsidR="00A647D0" w:rsidRPr="004443B9" w:rsidRDefault="004443B9" w:rsidP="003D7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13вс.ис.</w:t>
            </w:r>
          </w:p>
        </w:tc>
        <w:tc>
          <w:tcPr>
            <w:tcW w:w="2119" w:type="dxa"/>
            <w:gridSpan w:val="3"/>
          </w:tcPr>
          <w:p w:rsidR="00A44CA4" w:rsidRPr="004443B9" w:rsidRDefault="00A44CA4" w:rsidP="00F56E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A44CA4" w:rsidRPr="004443B9" w:rsidRDefault="00A44CA4" w:rsidP="00A320C7">
            <w:pPr>
              <w:jc w:val="both"/>
              <w:rPr>
                <w:color w:val="FF0000"/>
                <w:sz w:val="20"/>
                <w:szCs w:val="20"/>
              </w:rPr>
            </w:pPr>
            <w:r w:rsidRPr="004443B9">
              <w:rPr>
                <w:color w:val="FF0000"/>
                <w:sz w:val="20"/>
                <w:szCs w:val="20"/>
              </w:rPr>
              <w:t>Семинар по теме «Важнейшие проблемы древнейшей истории человечества»</w:t>
            </w:r>
          </w:p>
        </w:tc>
        <w:tc>
          <w:tcPr>
            <w:tcW w:w="2693" w:type="dxa"/>
          </w:tcPr>
          <w:p w:rsidR="00A44CA4" w:rsidRPr="004443B9" w:rsidRDefault="00A44CA4" w:rsidP="00A320C7">
            <w:pPr>
              <w:widowControl w:val="0"/>
              <w:autoSpaceDE w:val="0"/>
              <w:autoSpaceDN w:val="0"/>
              <w:adjustRightInd w:val="0"/>
              <w:ind w:hanging="15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A44CA4" w:rsidRPr="004443B9" w:rsidRDefault="00A44CA4" w:rsidP="002F3AB1">
            <w:pPr>
              <w:jc w:val="both"/>
              <w:rPr>
                <w:color w:val="FF0000"/>
                <w:sz w:val="20"/>
                <w:szCs w:val="20"/>
              </w:rPr>
            </w:pPr>
            <w:r w:rsidRPr="004443B9">
              <w:rPr>
                <w:color w:val="FF0000"/>
                <w:sz w:val="20"/>
                <w:szCs w:val="20"/>
              </w:rPr>
              <w:t>Знать основные этапы и тенденции развития человеческого общества с древнейших времен до современности;</w:t>
            </w:r>
          </w:p>
          <w:p w:rsidR="00A44CA4" w:rsidRPr="004443B9" w:rsidRDefault="00A44CA4" w:rsidP="002F3AB1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44CA4" w:rsidRPr="004443B9" w:rsidRDefault="00A44CA4" w:rsidP="006758B8">
            <w:pPr>
              <w:rPr>
                <w:color w:val="FF0000"/>
                <w:sz w:val="20"/>
                <w:szCs w:val="20"/>
              </w:rPr>
            </w:pPr>
            <w:r w:rsidRPr="004443B9">
              <w:rPr>
                <w:color w:val="FF0000"/>
                <w:sz w:val="20"/>
                <w:szCs w:val="20"/>
              </w:rPr>
              <w:lastRenderedPageBreak/>
              <w:t>Обсуждение ответов, сообщений по предложенным вопросам по теме.</w:t>
            </w:r>
          </w:p>
        </w:tc>
        <w:tc>
          <w:tcPr>
            <w:tcW w:w="992" w:type="dxa"/>
          </w:tcPr>
          <w:p w:rsidR="00A44CA4" w:rsidRPr="004443B9" w:rsidRDefault="00A44CA4" w:rsidP="003D7509">
            <w:pPr>
              <w:rPr>
                <w:sz w:val="20"/>
                <w:szCs w:val="20"/>
              </w:rPr>
            </w:pPr>
          </w:p>
        </w:tc>
      </w:tr>
      <w:tr w:rsidR="00A44CA4" w:rsidRPr="004443B9" w:rsidTr="00D6048B">
        <w:trPr>
          <w:trHeight w:val="234"/>
        </w:trPr>
        <w:tc>
          <w:tcPr>
            <w:tcW w:w="489" w:type="dxa"/>
            <w:gridSpan w:val="2"/>
          </w:tcPr>
          <w:p w:rsidR="00A647D0" w:rsidRPr="004443B9" w:rsidRDefault="004443B9" w:rsidP="00675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119" w:type="dxa"/>
            <w:gridSpan w:val="3"/>
          </w:tcPr>
          <w:p w:rsidR="00A44CA4" w:rsidRPr="004443B9" w:rsidRDefault="00A44CA4" w:rsidP="00F56E43">
            <w:pPr>
              <w:jc w:val="both"/>
              <w:rPr>
                <w:b/>
                <w:sz w:val="20"/>
                <w:szCs w:val="20"/>
              </w:rPr>
            </w:pPr>
            <w:r w:rsidRPr="004443B9">
              <w:rPr>
                <w:b/>
                <w:sz w:val="20"/>
                <w:szCs w:val="20"/>
              </w:rPr>
              <w:t>Цив</w:t>
            </w:r>
            <w:r w:rsidR="00D6048B" w:rsidRPr="004443B9">
              <w:rPr>
                <w:b/>
                <w:sz w:val="20"/>
                <w:szCs w:val="20"/>
              </w:rPr>
              <w:t xml:space="preserve">илизации Древнего мира </w:t>
            </w:r>
            <w:r w:rsidR="0039718C" w:rsidRPr="004443B9">
              <w:rPr>
                <w:b/>
                <w:sz w:val="20"/>
                <w:szCs w:val="20"/>
              </w:rPr>
              <w:t>(</w:t>
            </w:r>
            <w:r w:rsidRPr="004443B9">
              <w:rPr>
                <w:b/>
                <w:sz w:val="20"/>
                <w:szCs w:val="20"/>
              </w:rPr>
              <w:t>10 ч)</w:t>
            </w:r>
          </w:p>
          <w:p w:rsidR="00A44CA4" w:rsidRPr="004443B9" w:rsidRDefault="00A44CA4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A44CA4" w:rsidRPr="004443B9" w:rsidRDefault="00A44CA4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Принципы периодизации древней истории. Историческая карта Древнего мира.</w:t>
            </w:r>
          </w:p>
        </w:tc>
        <w:tc>
          <w:tcPr>
            <w:tcW w:w="2693" w:type="dxa"/>
          </w:tcPr>
          <w:p w:rsidR="00A44CA4" w:rsidRPr="004443B9" w:rsidRDefault="00A44CA4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Периодизация древней истории, Древний мир.</w:t>
            </w:r>
          </w:p>
          <w:p w:rsidR="00A44CA4" w:rsidRPr="004443B9" w:rsidRDefault="00A44CA4" w:rsidP="00F56E43">
            <w:pPr>
              <w:ind w:hanging="15"/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Предпосылки формирования древнейших цивилизаций. </w:t>
            </w:r>
          </w:p>
          <w:p w:rsidR="00A44CA4" w:rsidRPr="004443B9" w:rsidRDefault="00A44CA4" w:rsidP="006758B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44CA4" w:rsidRPr="004443B9" w:rsidRDefault="00A44CA4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знать предпосылки формирования древнейших цивилизаций</w:t>
            </w:r>
          </w:p>
          <w:p w:rsidR="00A44CA4" w:rsidRPr="004443B9" w:rsidRDefault="00A44CA4" w:rsidP="006758B8">
            <w:pPr>
              <w:pStyle w:val="10"/>
              <w:shd w:val="clear" w:color="auto" w:fill="FFFFFF"/>
              <w:spacing w:before="10"/>
              <w:ind w:right="1"/>
              <w:rPr>
                <w:b/>
                <w:color w:val="000000"/>
                <w:spacing w:val="-2"/>
              </w:rPr>
            </w:pPr>
            <w:r w:rsidRPr="004443B9">
              <w:t xml:space="preserve">- уметь </w:t>
            </w:r>
            <w:r w:rsidRPr="004443B9">
              <w:rPr>
                <w:color w:val="000000"/>
                <w:spacing w:val="-2"/>
              </w:rPr>
              <w:t>различать в исторической информации факты и мнения, описания и объяснения, гипотезы и теории</w:t>
            </w:r>
          </w:p>
        </w:tc>
        <w:tc>
          <w:tcPr>
            <w:tcW w:w="3261" w:type="dxa"/>
          </w:tcPr>
          <w:p w:rsidR="00C302D0" w:rsidRPr="004443B9" w:rsidRDefault="00C302D0" w:rsidP="00C302D0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4443B9">
              <w:rPr>
                <w:spacing w:val="-1"/>
                <w:sz w:val="20"/>
                <w:szCs w:val="20"/>
              </w:rPr>
              <w:t>Лекция учителя. Обсужде</w:t>
            </w:r>
            <w:r w:rsidRPr="004443B9">
              <w:rPr>
                <w:spacing w:val="-1"/>
                <w:sz w:val="20"/>
                <w:szCs w:val="20"/>
              </w:rPr>
              <w:softHyphen/>
            </w:r>
            <w:r w:rsidRPr="004443B9">
              <w:rPr>
                <w:sz w:val="20"/>
                <w:szCs w:val="20"/>
              </w:rPr>
              <w:t xml:space="preserve">ние вопроса о причинах возникновения первых государств, перечисление признаков государства. Проведение дискуссии </w:t>
            </w:r>
            <w:r w:rsidRPr="004443B9">
              <w:rPr>
                <w:spacing w:val="-1"/>
                <w:sz w:val="20"/>
                <w:szCs w:val="20"/>
              </w:rPr>
              <w:t>о различиях государствен</w:t>
            </w:r>
            <w:r w:rsidRPr="004443B9">
              <w:rPr>
                <w:spacing w:val="-1"/>
                <w:sz w:val="20"/>
                <w:szCs w:val="20"/>
              </w:rPr>
              <w:softHyphen/>
            </w:r>
            <w:r w:rsidRPr="004443B9">
              <w:rPr>
                <w:sz w:val="20"/>
                <w:szCs w:val="20"/>
              </w:rPr>
              <w:t>ной и родоплеменной орга</w:t>
            </w:r>
            <w:r w:rsidRPr="004443B9">
              <w:rPr>
                <w:sz w:val="20"/>
                <w:szCs w:val="20"/>
              </w:rPr>
              <w:softHyphen/>
              <w:t>низации общественной жизни, роли традиции и права, убеждения и при</w:t>
            </w:r>
            <w:r w:rsidRPr="004443B9">
              <w:rPr>
                <w:sz w:val="20"/>
                <w:szCs w:val="20"/>
              </w:rPr>
              <w:softHyphen/>
              <w:t>нуждения</w:t>
            </w:r>
          </w:p>
          <w:p w:rsidR="00C302D0" w:rsidRPr="004443B9" w:rsidRDefault="00C302D0" w:rsidP="00C302D0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Анализ географических, климатических, социаль</w:t>
            </w:r>
            <w:r w:rsidRPr="004443B9">
              <w:rPr>
                <w:sz w:val="20"/>
                <w:szCs w:val="20"/>
              </w:rPr>
              <w:softHyphen/>
              <w:t>ных условий возникнове</w:t>
            </w:r>
            <w:r w:rsidRPr="004443B9">
              <w:rPr>
                <w:sz w:val="20"/>
                <w:szCs w:val="20"/>
              </w:rPr>
              <w:softHyphen/>
              <w:t>ния первых госуда</w:t>
            </w:r>
            <w:proofErr w:type="gramStart"/>
            <w:r w:rsidRPr="004443B9">
              <w:rPr>
                <w:rStyle w:val="grame"/>
                <w:sz w:val="20"/>
                <w:szCs w:val="20"/>
              </w:rPr>
              <w:t>рств в С</w:t>
            </w:r>
            <w:proofErr w:type="gramEnd"/>
            <w:r w:rsidRPr="004443B9">
              <w:rPr>
                <w:sz w:val="20"/>
                <w:szCs w:val="20"/>
              </w:rPr>
              <w:t>еверной Африке и Юж</w:t>
            </w:r>
            <w:r w:rsidRPr="004443B9">
              <w:rPr>
                <w:sz w:val="20"/>
                <w:szCs w:val="20"/>
              </w:rPr>
              <w:softHyphen/>
              <w:t>ной Азии § 6 учебника</w:t>
            </w:r>
          </w:p>
          <w:p w:rsidR="00A44CA4" w:rsidRPr="004443B9" w:rsidRDefault="00A44CA4" w:rsidP="006758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4CA4" w:rsidRPr="004443B9" w:rsidRDefault="00A44CA4" w:rsidP="006758B8">
            <w:pPr>
              <w:rPr>
                <w:sz w:val="20"/>
                <w:szCs w:val="20"/>
              </w:rPr>
            </w:pPr>
          </w:p>
        </w:tc>
      </w:tr>
      <w:tr w:rsidR="00A44CA4" w:rsidRPr="004443B9" w:rsidTr="00D6048B">
        <w:trPr>
          <w:trHeight w:val="234"/>
        </w:trPr>
        <w:tc>
          <w:tcPr>
            <w:tcW w:w="489" w:type="dxa"/>
            <w:gridSpan w:val="2"/>
          </w:tcPr>
          <w:p w:rsidR="00A647D0" w:rsidRPr="004443B9" w:rsidRDefault="00527C2E" w:rsidP="00675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19" w:type="dxa"/>
            <w:gridSpan w:val="3"/>
          </w:tcPr>
          <w:p w:rsidR="00A44CA4" w:rsidRPr="004443B9" w:rsidRDefault="00A44CA4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A44CA4" w:rsidRPr="004443B9" w:rsidRDefault="00A44CA4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Архаичные цивилизации – географическое положение, материальная культура.</w:t>
            </w:r>
          </w:p>
        </w:tc>
        <w:tc>
          <w:tcPr>
            <w:tcW w:w="2693" w:type="dxa"/>
          </w:tcPr>
          <w:p w:rsidR="00A44CA4" w:rsidRPr="004443B9" w:rsidRDefault="00A44CA4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Архаичные цивилизации, повседневная жизнь, социальная структура общества</w:t>
            </w:r>
          </w:p>
        </w:tc>
        <w:tc>
          <w:tcPr>
            <w:tcW w:w="3402" w:type="dxa"/>
          </w:tcPr>
          <w:p w:rsidR="00A44CA4" w:rsidRPr="004443B9" w:rsidRDefault="00A44CA4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знать географическое положение, материальную культуру архаических цивилизаций</w:t>
            </w:r>
          </w:p>
          <w:p w:rsidR="00A44CA4" w:rsidRPr="004443B9" w:rsidRDefault="00A44CA4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- уметь </w:t>
            </w:r>
            <w:r w:rsidRPr="004443B9">
              <w:rPr>
                <w:color w:val="000000"/>
                <w:spacing w:val="-2"/>
                <w:sz w:val="20"/>
                <w:szCs w:val="20"/>
              </w:rPr>
              <w:t>формировать собственный алгоритм решения историко-познавательных задач, включая формулирование проблемы и целей своей работы</w:t>
            </w:r>
          </w:p>
        </w:tc>
        <w:tc>
          <w:tcPr>
            <w:tcW w:w="3261" w:type="dxa"/>
          </w:tcPr>
          <w:p w:rsidR="00A44CA4" w:rsidRPr="004443B9" w:rsidRDefault="00A44CA4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Решение познавательных задач, работа с текстом.</w:t>
            </w:r>
          </w:p>
        </w:tc>
        <w:tc>
          <w:tcPr>
            <w:tcW w:w="992" w:type="dxa"/>
          </w:tcPr>
          <w:p w:rsidR="00A44CA4" w:rsidRPr="004443B9" w:rsidRDefault="00A44CA4" w:rsidP="006758B8">
            <w:pPr>
              <w:jc w:val="both"/>
              <w:rPr>
                <w:sz w:val="20"/>
                <w:szCs w:val="20"/>
              </w:rPr>
            </w:pPr>
          </w:p>
        </w:tc>
      </w:tr>
      <w:tr w:rsidR="00A44CA4" w:rsidRPr="004443B9" w:rsidTr="00D6048B">
        <w:trPr>
          <w:trHeight w:val="234"/>
        </w:trPr>
        <w:tc>
          <w:tcPr>
            <w:tcW w:w="489" w:type="dxa"/>
            <w:gridSpan w:val="2"/>
          </w:tcPr>
          <w:p w:rsidR="00A647D0" w:rsidRPr="004443B9" w:rsidRDefault="00527C2E" w:rsidP="00675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19" w:type="dxa"/>
            <w:gridSpan w:val="3"/>
          </w:tcPr>
          <w:p w:rsidR="00A44CA4" w:rsidRPr="004443B9" w:rsidRDefault="00A44CA4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A44CA4" w:rsidRPr="004443B9" w:rsidRDefault="00A44CA4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Цивилизации Древнего Востока</w:t>
            </w:r>
          </w:p>
          <w:p w:rsidR="00A44CA4" w:rsidRPr="004443B9" w:rsidRDefault="00A44CA4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(Древний Египет)</w:t>
            </w:r>
          </w:p>
        </w:tc>
        <w:tc>
          <w:tcPr>
            <w:tcW w:w="2693" w:type="dxa"/>
          </w:tcPr>
          <w:p w:rsidR="00A44CA4" w:rsidRPr="004443B9" w:rsidRDefault="00A44CA4" w:rsidP="00A44CA4">
            <w:pPr>
              <w:ind w:firstLine="709"/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Древний мир, Древний Восток. Восточная деспотия. Ментальные особенности цивилизаций древности. Мифологическая картина мира. Восприятие пространства и времени человеком древности. Возникновение письменности и накопление знаний. </w:t>
            </w:r>
          </w:p>
          <w:p w:rsidR="00A44CA4" w:rsidRPr="004443B9" w:rsidRDefault="00A44CA4" w:rsidP="006758B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44CA4" w:rsidRPr="004443B9" w:rsidRDefault="00A44CA4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знать социальную структуру, особенности политической власти, духовную жизнь цивилизаций Древнего Востока</w:t>
            </w:r>
          </w:p>
          <w:p w:rsidR="00A44CA4" w:rsidRPr="004443B9" w:rsidRDefault="00A44CA4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обобщать и анализировать материал по предложенной теме, находить общие черты в развитии стран Древнего Востока, объяснять их</w:t>
            </w:r>
          </w:p>
        </w:tc>
        <w:tc>
          <w:tcPr>
            <w:tcW w:w="3261" w:type="dxa"/>
          </w:tcPr>
          <w:p w:rsidR="00A44CA4" w:rsidRPr="004443B9" w:rsidRDefault="00A44CA4" w:rsidP="006758B8">
            <w:pPr>
              <w:rPr>
                <w:i/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Индивидуальная.</w:t>
            </w:r>
          </w:p>
          <w:p w:rsidR="00A44CA4" w:rsidRPr="004443B9" w:rsidRDefault="00A44CA4" w:rsidP="00A44CA4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Составить тезисы на тему «Социальная структура египетского общества»</w:t>
            </w:r>
          </w:p>
          <w:p w:rsidR="00C302D0" w:rsidRPr="004443B9" w:rsidRDefault="00C302D0" w:rsidP="00C302D0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Лекция учителя. Составле</w:t>
            </w:r>
            <w:r w:rsidRPr="004443B9">
              <w:rPr>
                <w:sz w:val="20"/>
                <w:szCs w:val="20"/>
              </w:rPr>
              <w:softHyphen/>
              <w:t>ние плана по теме «Воен</w:t>
            </w:r>
            <w:r w:rsidRPr="004443B9">
              <w:rPr>
                <w:sz w:val="20"/>
                <w:szCs w:val="20"/>
              </w:rPr>
              <w:softHyphen/>
            </w:r>
            <w:r w:rsidRPr="004443B9">
              <w:rPr>
                <w:spacing w:val="-1"/>
                <w:sz w:val="20"/>
                <w:szCs w:val="20"/>
              </w:rPr>
              <w:t>ные деспотии Древнего ми</w:t>
            </w:r>
            <w:r w:rsidRPr="004443B9">
              <w:rPr>
                <w:spacing w:val="-1"/>
                <w:sz w:val="20"/>
                <w:szCs w:val="20"/>
              </w:rPr>
              <w:softHyphen/>
            </w:r>
            <w:r w:rsidRPr="004443B9">
              <w:rPr>
                <w:sz w:val="20"/>
                <w:szCs w:val="20"/>
              </w:rPr>
              <w:t>ра»</w:t>
            </w:r>
          </w:p>
          <w:p w:rsidR="00C302D0" w:rsidRPr="004443B9" w:rsidRDefault="00C302D0" w:rsidP="00C302D0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Дискуссия о причинах по</w:t>
            </w:r>
            <w:r w:rsidRPr="004443B9">
              <w:rPr>
                <w:sz w:val="20"/>
                <w:szCs w:val="20"/>
              </w:rPr>
              <w:softHyphen/>
              <w:t>явления военных деспотий, их особенностях, истоках слабости</w:t>
            </w:r>
          </w:p>
          <w:p w:rsidR="005F7A5D" w:rsidRPr="004443B9" w:rsidRDefault="005F7A5D" w:rsidP="005F7A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4CA4" w:rsidRPr="004443B9" w:rsidRDefault="00A44CA4" w:rsidP="006758B8">
            <w:pPr>
              <w:rPr>
                <w:sz w:val="20"/>
                <w:szCs w:val="20"/>
              </w:rPr>
            </w:pPr>
          </w:p>
        </w:tc>
      </w:tr>
      <w:tr w:rsidR="00A44CA4" w:rsidRPr="004443B9" w:rsidTr="00D6048B">
        <w:trPr>
          <w:trHeight w:val="234"/>
        </w:trPr>
        <w:tc>
          <w:tcPr>
            <w:tcW w:w="489" w:type="dxa"/>
            <w:gridSpan w:val="2"/>
          </w:tcPr>
          <w:p w:rsidR="00A647D0" w:rsidRPr="004443B9" w:rsidRDefault="00527C2E" w:rsidP="00675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2119" w:type="dxa"/>
            <w:gridSpan w:val="3"/>
          </w:tcPr>
          <w:p w:rsidR="00A44CA4" w:rsidRPr="004443B9" w:rsidRDefault="00A44CA4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A44CA4" w:rsidRPr="004443B9" w:rsidRDefault="00A44CA4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Цивилизации Древнего Востока. Формирование </w:t>
            </w:r>
            <w:proofErr w:type="spellStart"/>
            <w:r w:rsidRPr="004443B9">
              <w:rPr>
                <w:sz w:val="20"/>
                <w:szCs w:val="20"/>
              </w:rPr>
              <w:t>индо-буддийской</w:t>
            </w:r>
            <w:proofErr w:type="spellEnd"/>
            <w:r w:rsidRPr="004443B9">
              <w:rPr>
                <w:sz w:val="20"/>
                <w:szCs w:val="20"/>
              </w:rPr>
              <w:t xml:space="preserve"> и </w:t>
            </w:r>
            <w:proofErr w:type="gramStart"/>
            <w:r w:rsidRPr="004443B9">
              <w:rPr>
                <w:sz w:val="20"/>
                <w:szCs w:val="20"/>
              </w:rPr>
              <w:t>китайско-конфуцианской</w:t>
            </w:r>
            <w:proofErr w:type="gramEnd"/>
            <w:r w:rsidRPr="004443B9">
              <w:rPr>
                <w:sz w:val="20"/>
                <w:szCs w:val="20"/>
              </w:rPr>
              <w:t xml:space="preserve"> цивилизаций.</w:t>
            </w:r>
          </w:p>
        </w:tc>
        <w:tc>
          <w:tcPr>
            <w:tcW w:w="2693" w:type="dxa"/>
          </w:tcPr>
          <w:p w:rsidR="00A44CA4" w:rsidRPr="004443B9" w:rsidRDefault="00A44CA4" w:rsidP="00A44CA4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Общее и особенное в хозяйственной жизни и социальной структуре, социальные нормы и мотивы общественного поведения человека. Возникновение религиозной картины мира. Мировоззренческие особенности буддизма, индуизма, конфуцианства, даосизма. Духовные ценности, философская мысль, культурное наследие Древнего Востока. </w:t>
            </w:r>
          </w:p>
          <w:p w:rsidR="00A44CA4" w:rsidRPr="004443B9" w:rsidRDefault="00A44CA4" w:rsidP="00A44CA4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44CA4" w:rsidRPr="004443B9" w:rsidRDefault="00A44CA4" w:rsidP="00A44CA4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знать социальную структуру, особенности политической власти, духовную жизнь цивилизаций Древнего Востока</w:t>
            </w:r>
          </w:p>
          <w:p w:rsidR="00A44CA4" w:rsidRPr="004443B9" w:rsidRDefault="00A44CA4" w:rsidP="00A44CA4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обобщать и анализировать материал по предложенной теме, находить общие черты в развитии стран Древнего Востока, объяснять</w:t>
            </w:r>
          </w:p>
        </w:tc>
        <w:tc>
          <w:tcPr>
            <w:tcW w:w="3261" w:type="dxa"/>
          </w:tcPr>
          <w:p w:rsidR="00C302D0" w:rsidRPr="004443B9" w:rsidRDefault="00C302D0" w:rsidP="00C302D0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Лекция учителя</w:t>
            </w:r>
          </w:p>
          <w:p w:rsidR="00C302D0" w:rsidRPr="004443B9" w:rsidRDefault="00C302D0" w:rsidP="00C302D0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Цивилиза</w:t>
            </w:r>
            <w:r w:rsidRPr="004443B9">
              <w:rPr>
                <w:sz w:val="20"/>
                <w:szCs w:val="20"/>
              </w:rPr>
              <w:softHyphen/>
              <w:t>ции Древней Индии и Древнего Китая: сравни</w:t>
            </w:r>
            <w:r w:rsidRPr="004443B9">
              <w:rPr>
                <w:sz w:val="20"/>
                <w:szCs w:val="20"/>
              </w:rPr>
              <w:softHyphen/>
              <w:t>тельный анализ историчес</w:t>
            </w:r>
            <w:r w:rsidRPr="004443B9">
              <w:rPr>
                <w:sz w:val="20"/>
                <w:szCs w:val="20"/>
              </w:rPr>
              <w:softHyphen/>
              <w:t xml:space="preserve">кого развития. Дискуссия о причинах становления </w:t>
            </w:r>
            <w:r w:rsidRPr="004443B9">
              <w:rPr>
                <w:spacing w:val="-1"/>
                <w:sz w:val="20"/>
                <w:szCs w:val="20"/>
              </w:rPr>
              <w:t xml:space="preserve">новых систем религиозного </w:t>
            </w:r>
            <w:r w:rsidRPr="004443B9">
              <w:rPr>
                <w:sz w:val="20"/>
                <w:szCs w:val="20"/>
              </w:rPr>
              <w:t>мировоззрения, их влияния на общество, поведение че</w:t>
            </w:r>
            <w:r w:rsidRPr="004443B9">
              <w:rPr>
                <w:sz w:val="20"/>
                <w:szCs w:val="20"/>
              </w:rPr>
              <w:softHyphen/>
              <w:t>ловека. Подготовка учащи</w:t>
            </w:r>
            <w:r w:rsidRPr="004443B9">
              <w:rPr>
                <w:sz w:val="20"/>
                <w:szCs w:val="20"/>
              </w:rPr>
              <w:softHyphen/>
              <w:t>мися сообщений на тему «Духовная жизнь народов Древнего Востока» Влияние традиций древно</w:t>
            </w:r>
            <w:r w:rsidRPr="004443B9">
              <w:rPr>
                <w:sz w:val="20"/>
                <w:szCs w:val="20"/>
              </w:rPr>
              <w:softHyphen/>
              <w:t>сти (кастовой системы в Индии, особой роли госу</w:t>
            </w:r>
            <w:r w:rsidRPr="004443B9">
              <w:rPr>
                <w:sz w:val="20"/>
                <w:szCs w:val="20"/>
              </w:rPr>
              <w:softHyphen/>
              <w:t>дарства в Китае) на совре</w:t>
            </w:r>
            <w:r w:rsidRPr="004443B9">
              <w:rPr>
                <w:sz w:val="20"/>
                <w:szCs w:val="20"/>
              </w:rPr>
              <w:softHyphen/>
              <w:t>менный облик индийской и китайской цивилизаций</w:t>
            </w:r>
          </w:p>
          <w:p w:rsidR="00C302D0" w:rsidRPr="004443B9" w:rsidRDefault="00C302D0" w:rsidP="00C302D0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Составление плана по теме «Виды религиозных верова</w:t>
            </w:r>
            <w:r w:rsidRPr="004443B9">
              <w:rPr>
                <w:sz w:val="20"/>
                <w:szCs w:val="20"/>
              </w:rPr>
              <w:softHyphen/>
              <w:t>ний и их особенности» § 7 учебника</w:t>
            </w:r>
          </w:p>
          <w:p w:rsidR="00A44CA4" w:rsidRPr="004443B9" w:rsidRDefault="00A44CA4" w:rsidP="006758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4CA4" w:rsidRPr="004443B9" w:rsidRDefault="00A44CA4" w:rsidP="006758B8">
            <w:pPr>
              <w:rPr>
                <w:sz w:val="20"/>
                <w:szCs w:val="20"/>
              </w:rPr>
            </w:pPr>
          </w:p>
        </w:tc>
      </w:tr>
      <w:tr w:rsidR="005F7A5D" w:rsidRPr="004443B9" w:rsidTr="00D6048B">
        <w:trPr>
          <w:trHeight w:val="234"/>
        </w:trPr>
        <w:tc>
          <w:tcPr>
            <w:tcW w:w="489" w:type="dxa"/>
            <w:gridSpan w:val="2"/>
          </w:tcPr>
          <w:p w:rsidR="00A647D0" w:rsidRPr="004443B9" w:rsidRDefault="00527C2E" w:rsidP="00675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19" w:type="dxa"/>
            <w:gridSpan w:val="3"/>
          </w:tcPr>
          <w:p w:rsidR="005F7A5D" w:rsidRPr="004443B9" w:rsidRDefault="005F7A5D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5F7A5D" w:rsidRPr="004443B9" w:rsidRDefault="005F7A5D" w:rsidP="005F7A5D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Античные цивилизации </w:t>
            </w:r>
            <w:proofErr w:type="spellStart"/>
            <w:r w:rsidRPr="004443B9">
              <w:rPr>
                <w:sz w:val="20"/>
                <w:szCs w:val="20"/>
              </w:rPr>
              <w:t>Средиземноморья</w:t>
            </w:r>
            <w:r w:rsidR="00B20C69" w:rsidRPr="004443B9">
              <w:rPr>
                <w:sz w:val="20"/>
                <w:szCs w:val="20"/>
              </w:rPr>
              <w:t>Древняя</w:t>
            </w:r>
            <w:proofErr w:type="spellEnd"/>
            <w:r w:rsidR="00B20C69" w:rsidRPr="004443B9">
              <w:rPr>
                <w:sz w:val="20"/>
                <w:szCs w:val="20"/>
              </w:rPr>
              <w:t xml:space="preserve"> Греция. </w:t>
            </w:r>
          </w:p>
        </w:tc>
        <w:tc>
          <w:tcPr>
            <w:tcW w:w="2693" w:type="dxa"/>
          </w:tcPr>
          <w:p w:rsidR="005F7A5D" w:rsidRPr="004443B9" w:rsidRDefault="005F7A5D" w:rsidP="00A44CA4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Специфика географических условий и </w:t>
            </w:r>
            <w:proofErr w:type="spellStart"/>
            <w:r w:rsidRPr="004443B9">
              <w:rPr>
                <w:sz w:val="20"/>
                <w:szCs w:val="20"/>
              </w:rPr>
              <w:t>этносоциального</w:t>
            </w:r>
            <w:proofErr w:type="spellEnd"/>
            <w:r w:rsidRPr="004443B9">
              <w:rPr>
                <w:sz w:val="20"/>
                <w:szCs w:val="20"/>
              </w:rPr>
              <w:t xml:space="preserve"> состава населения, роль колонизации и торговых коммуникаций. Возникновение и развитие полисной политико-правовой организации и социальной структуры.</w:t>
            </w:r>
            <w:r w:rsidR="000F0517" w:rsidRPr="004443B9">
              <w:rPr>
                <w:sz w:val="20"/>
                <w:szCs w:val="20"/>
              </w:rPr>
              <w:t xml:space="preserve"> Полис, полисная система ценностей, язычество, автаркия, классическая система рабства</w:t>
            </w:r>
          </w:p>
        </w:tc>
        <w:tc>
          <w:tcPr>
            <w:tcW w:w="3402" w:type="dxa"/>
          </w:tcPr>
          <w:p w:rsidR="005F7A5D" w:rsidRPr="004443B9" w:rsidRDefault="005F7A5D" w:rsidP="00A44CA4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-знать древнейшие цивилизации Средиземноморья</w:t>
            </w:r>
          </w:p>
          <w:p w:rsidR="005F7A5D" w:rsidRPr="004443B9" w:rsidRDefault="005F7A5D" w:rsidP="00A44CA4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характеризовать пути развития полисов</w:t>
            </w:r>
          </w:p>
          <w:p w:rsidR="005F7A5D" w:rsidRPr="004443B9" w:rsidRDefault="005F7A5D" w:rsidP="00A44CA4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--самостоятельно представлять социальную структуру римского полиса</w:t>
            </w:r>
          </w:p>
          <w:p w:rsidR="000F0517" w:rsidRPr="004443B9" w:rsidRDefault="000F0517" w:rsidP="000F0517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знать ключевые события эпохи Древней Греции, особенности хозяйственной деятельности Греции, варианты развития древнегреческого полиса</w:t>
            </w:r>
          </w:p>
          <w:p w:rsidR="000F0517" w:rsidRPr="004443B9" w:rsidRDefault="000F0517" w:rsidP="000F0517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систематизировать материал, оформлять таблицы</w:t>
            </w:r>
          </w:p>
        </w:tc>
        <w:tc>
          <w:tcPr>
            <w:tcW w:w="3261" w:type="dxa"/>
          </w:tcPr>
          <w:p w:rsidR="00C302D0" w:rsidRPr="004443B9" w:rsidRDefault="00C302D0" w:rsidP="00C302D0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4443B9">
              <w:rPr>
                <w:spacing w:val="-1"/>
                <w:sz w:val="20"/>
                <w:szCs w:val="20"/>
              </w:rPr>
              <w:t>Лекция учителя</w:t>
            </w:r>
          </w:p>
          <w:p w:rsidR="00C302D0" w:rsidRPr="004443B9" w:rsidRDefault="00C302D0" w:rsidP="00C302D0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4443B9">
              <w:rPr>
                <w:spacing w:val="-1"/>
                <w:sz w:val="20"/>
                <w:szCs w:val="20"/>
              </w:rPr>
              <w:t xml:space="preserve">Обсуждение </w:t>
            </w:r>
            <w:r w:rsidRPr="004443B9">
              <w:rPr>
                <w:sz w:val="20"/>
                <w:szCs w:val="20"/>
              </w:rPr>
              <w:t>вопроса: «Что содействовало расцвету древнегреческой цивилизации?» Рассмотрение истоков за</w:t>
            </w:r>
            <w:r w:rsidRPr="004443B9">
              <w:rPr>
                <w:sz w:val="20"/>
                <w:szCs w:val="20"/>
              </w:rPr>
              <w:softHyphen/>
              <w:t>рождения демократии в го</w:t>
            </w:r>
            <w:r w:rsidRPr="004443B9">
              <w:rPr>
                <w:sz w:val="20"/>
                <w:szCs w:val="20"/>
              </w:rPr>
              <w:softHyphen/>
              <w:t>родах-государствах Древней Греции</w:t>
            </w:r>
          </w:p>
          <w:p w:rsidR="00C302D0" w:rsidRPr="004443B9" w:rsidRDefault="00C302D0" w:rsidP="00C302D0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4443B9">
              <w:rPr>
                <w:spacing w:val="-1"/>
                <w:sz w:val="20"/>
                <w:szCs w:val="20"/>
              </w:rPr>
              <w:t>Причины различий в органи</w:t>
            </w:r>
            <w:r w:rsidRPr="004443B9">
              <w:rPr>
                <w:spacing w:val="-1"/>
                <w:sz w:val="20"/>
                <w:szCs w:val="20"/>
              </w:rPr>
              <w:softHyphen/>
            </w:r>
            <w:r w:rsidRPr="004443B9">
              <w:rPr>
                <w:sz w:val="20"/>
                <w:szCs w:val="20"/>
              </w:rPr>
              <w:t>зации их общественно-поли</w:t>
            </w:r>
            <w:r w:rsidRPr="004443B9">
              <w:rPr>
                <w:sz w:val="20"/>
                <w:szCs w:val="20"/>
              </w:rPr>
              <w:softHyphen/>
              <w:t>тической жизни Составление сравнительной таблицы «Пути развития по</w:t>
            </w:r>
            <w:r w:rsidRPr="004443B9">
              <w:rPr>
                <w:sz w:val="20"/>
                <w:szCs w:val="20"/>
              </w:rPr>
              <w:softHyphen/>
              <w:t>лиса. Афины, Спарта» § 8 учебника</w:t>
            </w:r>
          </w:p>
          <w:p w:rsidR="005F7A5D" w:rsidRPr="004443B9" w:rsidRDefault="005F7A5D" w:rsidP="006758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7A5D" w:rsidRPr="004443B9" w:rsidRDefault="005F7A5D" w:rsidP="006758B8">
            <w:pPr>
              <w:rPr>
                <w:sz w:val="20"/>
                <w:szCs w:val="20"/>
              </w:rPr>
            </w:pPr>
          </w:p>
        </w:tc>
      </w:tr>
      <w:tr w:rsidR="00A44CA4" w:rsidRPr="004443B9" w:rsidTr="00D6048B">
        <w:trPr>
          <w:trHeight w:val="234"/>
        </w:trPr>
        <w:tc>
          <w:tcPr>
            <w:tcW w:w="489" w:type="dxa"/>
            <w:gridSpan w:val="2"/>
          </w:tcPr>
          <w:p w:rsidR="00A647D0" w:rsidRPr="004443B9" w:rsidRDefault="00527C2E" w:rsidP="005F7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119" w:type="dxa"/>
            <w:gridSpan w:val="3"/>
          </w:tcPr>
          <w:p w:rsidR="00A44CA4" w:rsidRPr="004443B9" w:rsidRDefault="00A44CA4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A44CA4" w:rsidRPr="004443B9" w:rsidRDefault="000F0517" w:rsidP="006758B8">
            <w:pPr>
              <w:rPr>
                <w:color w:val="FF0000"/>
                <w:sz w:val="20"/>
                <w:szCs w:val="20"/>
              </w:rPr>
            </w:pPr>
            <w:r w:rsidRPr="004443B9">
              <w:rPr>
                <w:color w:val="FF0000"/>
                <w:sz w:val="20"/>
                <w:szCs w:val="20"/>
              </w:rPr>
              <w:t>Образование и распад державы Александра Македонского</w:t>
            </w:r>
          </w:p>
        </w:tc>
        <w:tc>
          <w:tcPr>
            <w:tcW w:w="2693" w:type="dxa"/>
          </w:tcPr>
          <w:p w:rsidR="00A44CA4" w:rsidRPr="004443B9" w:rsidRDefault="000F0517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Греко-персидские войны, Пелопонесская война, возвышение Македонии, завоевания Александра Македонского. Культурное и философское наследие Древней Греции</w:t>
            </w:r>
          </w:p>
        </w:tc>
        <w:tc>
          <w:tcPr>
            <w:tcW w:w="3402" w:type="dxa"/>
          </w:tcPr>
          <w:p w:rsidR="00A44CA4" w:rsidRPr="004443B9" w:rsidRDefault="000F0517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-знать причины и результаты Греко-персидские войны</w:t>
            </w:r>
          </w:p>
          <w:p w:rsidR="000F0517" w:rsidRPr="004443B9" w:rsidRDefault="000F0517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-характеризовать завоевательную политику А. Македонского</w:t>
            </w:r>
          </w:p>
          <w:p w:rsidR="000F0517" w:rsidRPr="004443B9" w:rsidRDefault="000F0517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</w:t>
            </w:r>
            <w:r w:rsidR="00B20C69" w:rsidRPr="004443B9">
              <w:rPr>
                <w:sz w:val="20"/>
                <w:szCs w:val="20"/>
              </w:rPr>
              <w:t>характеризировать достижения греческой культуры</w:t>
            </w:r>
          </w:p>
        </w:tc>
        <w:tc>
          <w:tcPr>
            <w:tcW w:w="3261" w:type="dxa"/>
          </w:tcPr>
          <w:p w:rsidR="00C302D0" w:rsidRPr="004443B9" w:rsidRDefault="00C302D0" w:rsidP="00C302D0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Работа с картой</w:t>
            </w:r>
          </w:p>
          <w:p w:rsidR="00C302D0" w:rsidRPr="004443B9" w:rsidRDefault="00C302D0" w:rsidP="00C302D0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4443B9">
              <w:rPr>
                <w:spacing w:val="-1"/>
                <w:sz w:val="20"/>
                <w:szCs w:val="20"/>
              </w:rPr>
              <w:t>Хроника борьбы за господст</w:t>
            </w:r>
            <w:r w:rsidRPr="004443B9">
              <w:rPr>
                <w:spacing w:val="-1"/>
                <w:sz w:val="20"/>
                <w:szCs w:val="20"/>
              </w:rPr>
              <w:softHyphen/>
            </w:r>
            <w:r w:rsidRPr="004443B9">
              <w:rPr>
                <w:sz w:val="20"/>
                <w:szCs w:val="20"/>
              </w:rPr>
              <w:t>во над Средиземноморьем. Комментарий к схеме учеб</w:t>
            </w:r>
            <w:r w:rsidRPr="004443B9">
              <w:rPr>
                <w:sz w:val="20"/>
                <w:szCs w:val="20"/>
              </w:rPr>
              <w:softHyphen/>
              <w:t>ника «Формирование и рас</w:t>
            </w:r>
            <w:r w:rsidRPr="004443B9">
              <w:rPr>
                <w:sz w:val="20"/>
                <w:szCs w:val="20"/>
              </w:rPr>
              <w:softHyphen/>
            </w:r>
            <w:r w:rsidRPr="004443B9">
              <w:rPr>
                <w:spacing w:val="-2"/>
                <w:sz w:val="20"/>
                <w:szCs w:val="20"/>
              </w:rPr>
              <w:t>пад державы Александра Ма</w:t>
            </w:r>
            <w:r w:rsidRPr="004443B9">
              <w:rPr>
                <w:spacing w:val="-2"/>
                <w:sz w:val="20"/>
                <w:szCs w:val="20"/>
              </w:rPr>
              <w:softHyphen/>
            </w:r>
            <w:r w:rsidRPr="004443B9">
              <w:rPr>
                <w:sz w:val="20"/>
                <w:szCs w:val="20"/>
              </w:rPr>
              <w:t xml:space="preserve">кедонского». Подготовка </w:t>
            </w:r>
            <w:r w:rsidRPr="004443B9">
              <w:rPr>
                <w:spacing w:val="-1"/>
                <w:sz w:val="20"/>
                <w:szCs w:val="20"/>
              </w:rPr>
              <w:t>учащимися сообщения по те</w:t>
            </w:r>
            <w:r w:rsidRPr="004443B9">
              <w:rPr>
                <w:spacing w:val="-1"/>
                <w:sz w:val="20"/>
                <w:szCs w:val="20"/>
              </w:rPr>
              <w:softHyphen/>
            </w:r>
            <w:r w:rsidRPr="004443B9">
              <w:rPr>
                <w:sz w:val="20"/>
                <w:szCs w:val="20"/>
              </w:rPr>
              <w:t xml:space="preserve">ме «Исторический портрет </w:t>
            </w:r>
            <w:r w:rsidRPr="004443B9">
              <w:rPr>
                <w:spacing w:val="-1"/>
                <w:sz w:val="20"/>
                <w:szCs w:val="20"/>
              </w:rPr>
              <w:t xml:space="preserve">Александра Македонского». </w:t>
            </w:r>
            <w:r w:rsidRPr="004443B9">
              <w:rPr>
                <w:sz w:val="20"/>
                <w:szCs w:val="20"/>
              </w:rPr>
              <w:t>Анализ причин и итогов войн за гегемонию в Среди</w:t>
            </w:r>
            <w:r w:rsidRPr="004443B9">
              <w:rPr>
                <w:sz w:val="20"/>
                <w:szCs w:val="20"/>
              </w:rPr>
              <w:softHyphen/>
              <w:t xml:space="preserve">земноморье с </w:t>
            </w:r>
            <w:r w:rsidRPr="004443B9">
              <w:rPr>
                <w:sz w:val="20"/>
                <w:szCs w:val="20"/>
                <w:lang w:val="en-US"/>
              </w:rPr>
              <w:t>V</w:t>
            </w:r>
            <w:r w:rsidRPr="004443B9">
              <w:rPr>
                <w:sz w:val="20"/>
                <w:szCs w:val="20"/>
              </w:rPr>
              <w:t xml:space="preserve"> по </w:t>
            </w:r>
            <w:r w:rsidRPr="004443B9">
              <w:rPr>
                <w:sz w:val="20"/>
                <w:szCs w:val="20"/>
                <w:lang w:val="en-US"/>
              </w:rPr>
              <w:t>II</w:t>
            </w:r>
            <w:r w:rsidRPr="004443B9">
              <w:rPr>
                <w:sz w:val="20"/>
                <w:szCs w:val="20"/>
              </w:rPr>
              <w:t xml:space="preserve"> </w:t>
            </w:r>
            <w:proofErr w:type="gramStart"/>
            <w:r w:rsidRPr="004443B9">
              <w:rPr>
                <w:rStyle w:val="grame"/>
                <w:sz w:val="20"/>
                <w:szCs w:val="20"/>
              </w:rPr>
              <w:t>в</w:t>
            </w:r>
            <w:proofErr w:type="gramEnd"/>
            <w:r w:rsidRPr="004443B9">
              <w:rPr>
                <w:sz w:val="20"/>
                <w:szCs w:val="20"/>
              </w:rPr>
              <w:t xml:space="preserve">. </w:t>
            </w:r>
            <w:proofErr w:type="gramStart"/>
            <w:r w:rsidRPr="004443B9">
              <w:rPr>
                <w:rStyle w:val="grame"/>
                <w:sz w:val="20"/>
                <w:szCs w:val="20"/>
              </w:rPr>
              <w:t>до</w:t>
            </w:r>
            <w:proofErr w:type="gramEnd"/>
            <w:r w:rsidRPr="004443B9">
              <w:rPr>
                <w:sz w:val="20"/>
                <w:szCs w:val="20"/>
              </w:rPr>
              <w:t xml:space="preserve"> н.э., истоков победы Рима. Значение понятия «эллинис</w:t>
            </w:r>
            <w:r w:rsidRPr="004443B9">
              <w:rPr>
                <w:sz w:val="20"/>
                <w:szCs w:val="20"/>
              </w:rPr>
              <w:softHyphen/>
              <w:t>тический мир». Эллинизм и Рим § 9—10 учебника</w:t>
            </w:r>
          </w:p>
          <w:p w:rsidR="00A44CA4" w:rsidRPr="004443B9" w:rsidRDefault="00A44CA4" w:rsidP="006758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4CA4" w:rsidRPr="004443B9" w:rsidRDefault="00A44CA4" w:rsidP="006758B8">
            <w:pPr>
              <w:jc w:val="both"/>
              <w:rPr>
                <w:sz w:val="20"/>
                <w:szCs w:val="20"/>
              </w:rPr>
            </w:pPr>
          </w:p>
        </w:tc>
      </w:tr>
      <w:tr w:rsidR="00A44CA4" w:rsidRPr="004443B9" w:rsidTr="00D6048B">
        <w:trPr>
          <w:trHeight w:val="234"/>
        </w:trPr>
        <w:tc>
          <w:tcPr>
            <w:tcW w:w="489" w:type="dxa"/>
            <w:gridSpan w:val="2"/>
          </w:tcPr>
          <w:p w:rsidR="00A647D0" w:rsidRPr="004443B9" w:rsidRDefault="00527C2E" w:rsidP="00675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19" w:type="dxa"/>
            <w:gridSpan w:val="3"/>
          </w:tcPr>
          <w:p w:rsidR="00A44CA4" w:rsidRPr="004443B9" w:rsidRDefault="00A44CA4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B20C69" w:rsidRPr="004443B9" w:rsidRDefault="00A44CA4" w:rsidP="00B20C69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Античные цивилизации Средиземноморья</w:t>
            </w:r>
            <w:r w:rsidR="00B20C69" w:rsidRPr="004443B9">
              <w:rPr>
                <w:sz w:val="20"/>
                <w:szCs w:val="20"/>
              </w:rPr>
              <w:t xml:space="preserve">. </w:t>
            </w:r>
            <w:r w:rsidR="00C302D0" w:rsidRPr="004443B9">
              <w:rPr>
                <w:sz w:val="20"/>
                <w:szCs w:val="20"/>
              </w:rPr>
              <w:t>Древний Рим.</w:t>
            </w:r>
          </w:p>
          <w:p w:rsidR="00A44CA4" w:rsidRPr="004443B9" w:rsidRDefault="00A44CA4" w:rsidP="006758B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20C69" w:rsidRPr="004443B9" w:rsidRDefault="00A44CA4" w:rsidP="00D6048B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Патриции, плебеи, республика, гражданская община, христианство, монотеизм, </w:t>
            </w:r>
            <w:r w:rsidR="00B20C69" w:rsidRPr="004443B9">
              <w:rPr>
                <w:sz w:val="20"/>
                <w:szCs w:val="20"/>
              </w:rPr>
              <w:t xml:space="preserve">Культурное и философское наследие Древнего Рима. </w:t>
            </w:r>
          </w:p>
        </w:tc>
        <w:tc>
          <w:tcPr>
            <w:tcW w:w="3402" w:type="dxa"/>
          </w:tcPr>
          <w:p w:rsidR="00A44CA4" w:rsidRPr="004443B9" w:rsidRDefault="00A44CA4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знать ключевые события эпохи Древнего Рима, особенности политической и хозяйственной деятельности Рима</w:t>
            </w:r>
          </w:p>
          <w:p w:rsidR="00A44CA4" w:rsidRPr="004443B9" w:rsidRDefault="00A44CA4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формировать собственный алгоритм решения историко-познавательных задач, включая формулирование проблемы и целей работы</w:t>
            </w:r>
          </w:p>
        </w:tc>
        <w:tc>
          <w:tcPr>
            <w:tcW w:w="3261" w:type="dxa"/>
          </w:tcPr>
          <w:p w:rsidR="00C302D0" w:rsidRPr="004443B9" w:rsidRDefault="00C302D0" w:rsidP="004673DE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Лекция учителя</w:t>
            </w:r>
          </w:p>
          <w:p w:rsidR="00C302D0" w:rsidRPr="004443B9" w:rsidRDefault="00C302D0" w:rsidP="004673DE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Обсуждение вопросов: «Что было общего в развитии афинского и римского поли</w:t>
            </w:r>
            <w:r w:rsidRPr="004443B9">
              <w:rPr>
                <w:sz w:val="20"/>
                <w:szCs w:val="20"/>
              </w:rPr>
              <w:softHyphen/>
            </w:r>
            <w:r w:rsidRPr="004443B9">
              <w:rPr>
                <w:spacing w:val="-1"/>
                <w:sz w:val="20"/>
                <w:szCs w:val="20"/>
              </w:rPr>
              <w:t>сов? Чем они различались?»</w:t>
            </w:r>
          </w:p>
          <w:p w:rsidR="00C302D0" w:rsidRPr="004443B9" w:rsidRDefault="00C302D0" w:rsidP="004673DE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Учащиеся самостоятельно представляют пирамиду со</w:t>
            </w:r>
            <w:r w:rsidRPr="004443B9">
              <w:rPr>
                <w:sz w:val="20"/>
                <w:szCs w:val="20"/>
              </w:rPr>
              <w:softHyphen/>
              <w:t>циальной структуры римско</w:t>
            </w:r>
            <w:r w:rsidRPr="004443B9">
              <w:rPr>
                <w:sz w:val="20"/>
                <w:szCs w:val="20"/>
              </w:rPr>
              <w:softHyphen/>
              <w:t>го общества</w:t>
            </w:r>
          </w:p>
          <w:p w:rsidR="00C302D0" w:rsidRPr="004443B9" w:rsidRDefault="00C302D0" w:rsidP="004673DE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Выявление факторов, обес</w:t>
            </w:r>
            <w:r w:rsidRPr="004443B9">
              <w:rPr>
                <w:sz w:val="20"/>
                <w:szCs w:val="20"/>
              </w:rPr>
              <w:softHyphen/>
              <w:t>печивших Риму завоевание господства в Италии § 8, 10 учебника</w:t>
            </w:r>
          </w:p>
          <w:p w:rsidR="00A44CA4" w:rsidRPr="004443B9" w:rsidRDefault="00A44CA4" w:rsidP="006758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4CA4" w:rsidRPr="004443B9" w:rsidRDefault="00A44CA4" w:rsidP="006758B8">
            <w:pPr>
              <w:jc w:val="both"/>
              <w:rPr>
                <w:sz w:val="20"/>
                <w:szCs w:val="20"/>
              </w:rPr>
            </w:pPr>
          </w:p>
        </w:tc>
      </w:tr>
      <w:tr w:rsidR="00B20C69" w:rsidRPr="004443B9" w:rsidTr="00D6048B">
        <w:trPr>
          <w:trHeight w:val="234"/>
        </w:trPr>
        <w:tc>
          <w:tcPr>
            <w:tcW w:w="489" w:type="dxa"/>
            <w:gridSpan w:val="2"/>
          </w:tcPr>
          <w:p w:rsidR="00A647D0" w:rsidRPr="004443B9" w:rsidRDefault="00527C2E" w:rsidP="00675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19" w:type="dxa"/>
            <w:gridSpan w:val="3"/>
          </w:tcPr>
          <w:p w:rsidR="00B20C69" w:rsidRPr="004443B9" w:rsidRDefault="00B20C69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B20C69" w:rsidRPr="004443B9" w:rsidRDefault="00B20C69" w:rsidP="00B20C69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Ранняя христианская церковь</w:t>
            </w:r>
            <w:r w:rsidRPr="004443B9">
              <w:rPr>
                <w:i/>
                <w:sz w:val="20"/>
                <w:szCs w:val="20"/>
              </w:rPr>
              <w:t xml:space="preserve">. </w:t>
            </w:r>
            <w:r w:rsidRPr="004443B9">
              <w:rPr>
                <w:sz w:val="20"/>
                <w:szCs w:val="20"/>
              </w:rPr>
              <w:t xml:space="preserve"> Распространение христианства</w:t>
            </w:r>
          </w:p>
        </w:tc>
        <w:tc>
          <w:tcPr>
            <w:tcW w:w="2693" w:type="dxa"/>
          </w:tcPr>
          <w:p w:rsidR="00B20C69" w:rsidRPr="004443B9" w:rsidRDefault="00B20C69" w:rsidP="00D6048B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Зарождение иудео-христианской духовной традиции, ее религиозно-мировоззренческие особенности.</w:t>
            </w:r>
            <w:r w:rsidR="00D6048B" w:rsidRPr="004443B9">
              <w:rPr>
                <w:sz w:val="20"/>
                <w:szCs w:val="20"/>
              </w:rPr>
              <w:t xml:space="preserve"> </w:t>
            </w:r>
            <w:r w:rsidRPr="004443B9">
              <w:rPr>
                <w:sz w:val="20"/>
                <w:szCs w:val="20"/>
              </w:rPr>
              <w:t>Вселенские соборы. Деятельность императора Константина.</w:t>
            </w:r>
          </w:p>
        </w:tc>
        <w:tc>
          <w:tcPr>
            <w:tcW w:w="3402" w:type="dxa"/>
          </w:tcPr>
          <w:p w:rsidR="00B20C69" w:rsidRPr="004443B9" w:rsidRDefault="00B20C69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-характеризовать роль христианской церкви</w:t>
            </w:r>
          </w:p>
          <w:p w:rsidR="00B20C69" w:rsidRPr="004443B9" w:rsidRDefault="0039718C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-анализировать деятельность императора Константина</w:t>
            </w:r>
          </w:p>
        </w:tc>
        <w:tc>
          <w:tcPr>
            <w:tcW w:w="3261" w:type="dxa"/>
          </w:tcPr>
          <w:p w:rsidR="00D6048B" w:rsidRPr="004443B9" w:rsidRDefault="00C302D0" w:rsidP="00D6048B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Лекция учителя. Выявление комплекса фак</w:t>
            </w:r>
            <w:r w:rsidRPr="004443B9">
              <w:rPr>
                <w:sz w:val="20"/>
                <w:szCs w:val="20"/>
              </w:rPr>
              <w:softHyphen/>
              <w:t>торов, способствовавших кризису духовной жизни Ри</w:t>
            </w:r>
            <w:r w:rsidRPr="004443B9">
              <w:rPr>
                <w:sz w:val="20"/>
                <w:szCs w:val="20"/>
              </w:rPr>
              <w:softHyphen/>
              <w:t>ма, зарождению и распрост</w:t>
            </w:r>
            <w:r w:rsidRPr="004443B9">
              <w:rPr>
                <w:sz w:val="20"/>
                <w:szCs w:val="20"/>
              </w:rPr>
              <w:softHyphen/>
              <w:t>ранению христианства Анализ исторических аспек</w:t>
            </w:r>
            <w:r w:rsidRPr="004443B9">
              <w:rPr>
                <w:sz w:val="20"/>
                <w:szCs w:val="20"/>
              </w:rPr>
              <w:softHyphen/>
              <w:t>тов библейских сказаний. Основные идеи христиан</w:t>
            </w:r>
            <w:r w:rsidRPr="004443B9">
              <w:rPr>
                <w:sz w:val="20"/>
                <w:szCs w:val="20"/>
              </w:rPr>
              <w:softHyphen/>
              <w:t xml:space="preserve">ского вероучения. Причины его быстрого </w:t>
            </w:r>
            <w:r w:rsidRPr="004443B9">
              <w:rPr>
                <w:sz w:val="20"/>
                <w:szCs w:val="20"/>
              </w:rPr>
              <w:lastRenderedPageBreak/>
              <w:t>распростране</w:t>
            </w:r>
            <w:r w:rsidRPr="004443B9">
              <w:rPr>
                <w:sz w:val="20"/>
                <w:szCs w:val="20"/>
              </w:rPr>
              <w:softHyphen/>
              <w:t>ния в Римской империи Власть и христианская Цер</w:t>
            </w:r>
            <w:r w:rsidRPr="004443B9">
              <w:rPr>
                <w:sz w:val="20"/>
                <w:szCs w:val="20"/>
              </w:rPr>
              <w:softHyphen/>
              <w:t>ковь. Причины и последст</w:t>
            </w:r>
            <w:r w:rsidRPr="004443B9">
              <w:rPr>
                <w:sz w:val="20"/>
                <w:szCs w:val="20"/>
              </w:rPr>
              <w:softHyphen/>
              <w:t>вия превращения христиан</w:t>
            </w:r>
            <w:r w:rsidRPr="004443B9">
              <w:rPr>
                <w:sz w:val="20"/>
                <w:szCs w:val="20"/>
              </w:rPr>
              <w:softHyphen/>
              <w:t>ства в государственную религию § 11 —12 учебника</w:t>
            </w:r>
          </w:p>
        </w:tc>
        <w:tc>
          <w:tcPr>
            <w:tcW w:w="992" w:type="dxa"/>
          </w:tcPr>
          <w:p w:rsidR="00B20C69" w:rsidRPr="004443B9" w:rsidRDefault="00B20C69" w:rsidP="006758B8">
            <w:pPr>
              <w:jc w:val="both"/>
              <w:rPr>
                <w:sz w:val="20"/>
                <w:szCs w:val="20"/>
              </w:rPr>
            </w:pPr>
          </w:p>
        </w:tc>
      </w:tr>
      <w:tr w:rsidR="00D6048B" w:rsidRPr="004443B9" w:rsidTr="00D6048B">
        <w:trPr>
          <w:trHeight w:val="234"/>
        </w:trPr>
        <w:tc>
          <w:tcPr>
            <w:tcW w:w="489" w:type="dxa"/>
            <w:gridSpan w:val="2"/>
          </w:tcPr>
          <w:p w:rsidR="00A647D0" w:rsidRPr="004443B9" w:rsidRDefault="00527C2E" w:rsidP="00675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2119" w:type="dxa"/>
            <w:gridSpan w:val="3"/>
          </w:tcPr>
          <w:p w:rsidR="00D6048B" w:rsidRPr="004443B9" w:rsidRDefault="00D6048B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D6048B" w:rsidRPr="004443B9" w:rsidRDefault="00D6048B" w:rsidP="00D6048B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«Великие переселения народов», войны и нашествия как фактор исторического развития в древнем обществе. </w:t>
            </w:r>
            <w:r w:rsidR="00C302D0" w:rsidRPr="004443B9">
              <w:rPr>
                <w:sz w:val="20"/>
                <w:szCs w:val="20"/>
              </w:rPr>
              <w:t>Закат Римской империи.</w:t>
            </w:r>
          </w:p>
          <w:p w:rsidR="00D6048B" w:rsidRPr="004443B9" w:rsidRDefault="00D6048B" w:rsidP="00B20C6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048B" w:rsidRPr="004443B9" w:rsidRDefault="00D6048B" w:rsidP="00D6048B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Кризис Римской империи. Падение Западной Римской империи.  Варвары.</w:t>
            </w:r>
          </w:p>
          <w:p w:rsidR="00D6048B" w:rsidRPr="004443B9" w:rsidRDefault="00D6048B" w:rsidP="006758B8">
            <w:pPr>
              <w:jc w:val="both"/>
              <w:rPr>
                <w:sz w:val="20"/>
                <w:szCs w:val="20"/>
              </w:rPr>
            </w:pPr>
            <w:proofErr w:type="spellStart"/>
            <w:r w:rsidRPr="004443B9">
              <w:rPr>
                <w:sz w:val="20"/>
                <w:szCs w:val="20"/>
              </w:rPr>
              <w:t>Цивилизационное</w:t>
            </w:r>
            <w:proofErr w:type="spellEnd"/>
            <w:r w:rsidRPr="004443B9">
              <w:rPr>
                <w:sz w:val="20"/>
                <w:szCs w:val="20"/>
              </w:rPr>
              <w:t xml:space="preserve"> наследие Древнего мира</w:t>
            </w:r>
          </w:p>
        </w:tc>
        <w:tc>
          <w:tcPr>
            <w:tcW w:w="3402" w:type="dxa"/>
          </w:tcPr>
          <w:p w:rsidR="00D6048B" w:rsidRPr="004443B9" w:rsidRDefault="00D6048B" w:rsidP="00D6048B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-знать причины кризиса римского общества</w:t>
            </w:r>
          </w:p>
          <w:p w:rsidR="00D6048B" w:rsidRPr="004443B9" w:rsidRDefault="00D6048B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-анализировать причины падения Западной Римской империи</w:t>
            </w:r>
          </w:p>
        </w:tc>
        <w:tc>
          <w:tcPr>
            <w:tcW w:w="3261" w:type="dxa"/>
          </w:tcPr>
          <w:p w:rsidR="00C302D0" w:rsidRPr="004443B9" w:rsidRDefault="00C302D0" w:rsidP="004673DE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Лекция учителя Работа с картой, характерис</w:t>
            </w:r>
            <w:r w:rsidRPr="004443B9">
              <w:rPr>
                <w:sz w:val="20"/>
                <w:szCs w:val="20"/>
              </w:rPr>
              <w:softHyphen/>
              <w:t>тика уклада жизни оседлых и кочевых народов Северной и Центральной Евразии во времена Римской империи</w:t>
            </w:r>
          </w:p>
          <w:p w:rsidR="00C302D0" w:rsidRPr="004443B9" w:rsidRDefault="00C302D0" w:rsidP="004673DE">
            <w:pPr>
              <w:rPr>
                <w:sz w:val="20"/>
                <w:szCs w:val="20"/>
              </w:rPr>
            </w:pPr>
            <w:r w:rsidRPr="004443B9">
              <w:rPr>
                <w:spacing w:val="-3"/>
                <w:sz w:val="20"/>
                <w:szCs w:val="20"/>
              </w:rPr>
              <w:t>Обсуждение проблемы Вели</w:t>
            </w:r>
            <w:r w:rsidRPr="004443B9">
              <w:rPr>
                <w:spacing w:val="-3"/>
                <w:sz w:val="20"/>
                <w:szCs w:val="20"/>
              </w:rPr>
              <w:softHyphen/>
            </w:r>
            <w:r w:rsidRPr="004443B9">
              <w:rPr>
                <w:sz w:val="20"/>
                <w:szCs w:val="20"/>
              </w:rPr>
              <w:t>кого переселения народов Выявление комплекса фак</w:t>
            </w:r>
            <w:r w:rsidRPr="004443B9">
              <w:rPr>
                <w:sz w:val="20"/>
                <w:szCs w:val="20"/>
              </w:rPr>
              <w:softHyphen/>
              <w:t xml:space="preserve">торов, способствовавших распаду Римской империи на </w:t>
            </w:r>
            <w:proofErr w:type="gramStart"/>
            <w:r w:rsidRPr="004443B9">
              <w:rPr>
                <w:rStyle w:val="grame"/>
                <w:sz w:val="20"/>
                <w:szCs w:val="20"/>
              </w:rPr>
              <w:t>Восточную</w:t>
            </w:r>
            <w:proofErr w:type="gramEnd"/>
            <w:r w:rsidRPr="004443B9">
              <w:rPr>
                <w:sz w:val="20"/>
                <w:szCs w:val="20"/>
              </w:rPr>
              <w:t xml:space="preserve"> и Западную. Причины и последствия кру</w:t>
            </w:r>
            <w:r w:rsidRPr="004443B9">
              <w:rPr>
                <w:sz w:val="20"/>
                <w:szCs w:val="20"/>
              </w:rPr>
              <w:softHyphen/>
              <w:t>шения Римской империи § 11—12 учебника</w:t>
            </w:r>
          </w:p>
          <w:p w:rsidR="00D6048B" w:rsidRPr="004443B9" w:rsidRDefault="00D6048B" w:rsidP="00D6048B">
            <w:pPr>
              <w:jc w:val="both"/>
              <w:rPr>
                <w:sz w:val="20"/>
                <w:szCs w:val="20"/>
              </w:rPr>
            </w:pPr>
          </w:p>
          <w:p w:rsidR="00D6048B" w:rsidRPr="004443B9" w:rsidRDefault="00D6048B" w:rsidP="006758B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D6048B" w:rsidRPr="004443B9" w:rsidRDefault="00D6048B" w:rsidP="006758B8">
            <w:pPr>
              <w:jc w:val="both"/>
              <w:rPr>
                <w:sz w:val="20"/>
                <w:szCs w:val="20"/>
              </w:rPr>
            </w:pPr>
          </w:p>
        </w:tc>
      </w:tr>
      <w:tr w:rsidR="00D6048B" w:rsidRPr="004443B9" w:rsidTr="00D6048B">
        <w:trPr>
          <w:trHeight w:val="234"/>
        </w:trPr>
        <w:tc>
          <w:tcPr>
            <w:tcW w:w="489" w:type="dxa"/>
            <w:gridSpan w:val="2"/>
          </w:tcPr>
          <w:p w:rsidR="00A647D0" w:rsidRPr="004443B9" w:rsidRDefault="00527C2E" w:rsidP="00675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119" w:type="dxa"/>
            <w:gridSpan w:val="3"/>
          </w:tcPr>
          <w:p w:rsidR="00D6048B" w:rsidRPr="004443B9" w:rsidRDefault="00D6048B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D6048B" w:rsidRPr="004443B9" w:rsidRDefault="00C302D0" w:rsidP="00D6048B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Повторительно-обобщающий урок по теме</w:t>
            </w:r>
            <w:r w:rsidRPr="004443B9">
              <w:rPr>
                <w:b/>
                <w:sz w:val="20"/>
                <w:szCs w:val="20"/>
              </w:rPr>
              <w:t xml:space="preserve"> «Античная эпоха в ис</w:t>
            </w:r>
            <w:r w:rsidRPr="004443B9">
              <w:rPr>
                <w:b/>
                <w:sz w:val="20"/>
                <w:szCs w:val="20"/>
              </w:rPr>
              <w:softHyphen/>
            </w:r>
            <w:r w:rsidRPr="004443B9">
              <w:rPr>
                <w:b/>
                <w:spacing w:val="-2"/>
                <w:sz w:val="20"/>
                <w:szCs w:val="20"/>
              </w:rPr>
              <w:t>тории человечества»</w:t>
            </w:r>
          </w:p>
        </w:tc>
        <w:tc>
          <w:tcPr>
            <w:tcW w:w="2693" w:type="dxa"/>
          </w:tcPr>
          <w:p w:rsidR="00D6048B" w:rsidRPr="004443B9" w:rsidRDefault="00D6048B" w:rsidP="00D604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6048B" w:rsidRPr="004443B9" w:rsidRDefault="00D6048B" w:rsidP="00D604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D6048B" w:rsidRPr="004443B9" w:rsidRDefault="00C302D0" w:rsidP="00D6048B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Проверка знаний, дискуссия по вопросам и заданиям изу</w:t>
            </w:r>
            <w:r w:rsidRPr="004443B9">
              <w:rPr>
                <w:sz w:val="20"/>
                <w:szCs w:val="20"/>
              </w:rPr>
              <w:softHyphen/>
              <w:t>ченной темы</w:t>
            </w:r>
          </w:p>
        </w:tc>
        <w:tc>
          <w:tcPr>
            <w:tcW w:w="992" w:type="dxa"/>
          </w:tcPr>
          <w:p w:rsidR="00D6048B" w:rsidRPr="004443B9" w:rsidRDefault="00D6048B" w:rsidP="006758B8">
            <w:pPr>
              <w:jc w:val="both"/>
              <w:rPr>
                <w:sz w:val="20"/>
                <w:szCs w:val="20"/>
              </w:rPr>
            </w:pPr>
          </w:p>
        </w:tc>
      </w:tr>
      <w:tr w:rsidR="00A44CA4" w:rsidRPr="004443B9" w:rsidTr="00D6048B">
        <w:trPr>
          <w:trHeight w:val="228"/>
        </w:trPr>
        <w:tc>
          <w:tcPr>
            <w:tcW w:w="568" w:type="dxa"/>
            <w:gridSpan w:val="3"/>
          </w:tcPr>
          <w:p w:rsidR="00A647D0" w:rsidRPr="004443B9" w:rsidRDefault="00527C2E" w:rsidP="00675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61" w:type="dxa"/>
            <w:gridSpan w:val="3"/>
          </w:tcPr>
          <w:p w:rsidR="00D6048B" w:rsidRPr="004443B9" w:rsidRDefault="00D6048B" w:rsidP="00D6048B">
            <w:pPr>
              <w:ind w:firstLine="33"/>
              <w:jc w:val="both"/>
              <w:rPr>
                <w:b/>
                <w:sz w:val="20"/>
                <w:szCs w:val="20"/>
              </w:rPr>
            </w:pPr>
            <w:r w:rsidRPr="004443B9">
              <w:rPr>
                <w:b/>
                <w:sz w:val="20"/>
                <w:szCs w:val="20"/>
              </w:rPr>
              <w:t>Традиционное (аграрное) общество эпохи Средневековья (не менее 10 ч)</w:t>
            </w:r>
          </w:p>
          <w:p w:rsidR="00A44CA4" w:rsidRPr="004443B9" w:rsidRDefault="00A44CA4" w:rsidP="006758B8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gridSpan w:val="2"/>
          </w:tcPr>
          <w:p w:rsidR="00A44CA4" w:rsidRPr="004443B9" w:rsidRDefault="00A44CA4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Принципы периодизации Средневековья. Историческая карта Средневековья</w:t>
            </w:r>
          </w:p>
        </w:tc>
        <w:tc>
          <w:tcPr>
            <w:tcW w:w="2693" w:type="dxa"/>
          </w:tcPr>
          <w:p w:rsidR="00C302D0" w:rsidRPr="004443B9" w:rsidRDefault="00A44CA4" w:rsidP="00C302D0">
            <w:pPr>
              <w:shd w:val="clear" w:color="auto" w:fill="FFFFFF"/>
              <w:tabs>
                <w:tab w:val="left" w:pos="365"/>
              </w:tabs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Средневековье</w:t>
            </w:r>
            <w:r w:rsidR="00C302D0" w:rsidRPr="004443B9">
              <w:rPr>
                <w:sz w:val="20"/>
                <w:szCs w:val="20"/>
              </w:rPr>
              <w:t>. Принципы периодизации истории Средневековья</w:t>
            </w:r>
          </w:p>
          <w:p w:rsidR="00C302D0" w:rsidRPr="004443B9" w:rsidRDefault="00C302D0" w:rsidP="00C302D0">
            <w:pPr>
              <w:shd w:val="clear" w:color="auto" w:fill="FFFFFF"/>
              <w:tabs>
                <w:tab w:val="left" w:pos="365"/>
              </w:tabs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4443B9">
              <w:rPr>
                <w:spacing w:val="-11"/>
                <w:sz w:val="20"/>
                <w:szCs w:val="20"/>
              </w:rPr>
              <w:t xml:space="preserve">2. </w:t>
            </w:r>
            <w:r w:rsidRPr="004443B9">
              <w:rPr>
                <w:sz w:val="20"/>
                <w:szCs w:val="20"/>
              </w:rPr>
              <w:t>Историческая карта средневекового мира</w:t>
            </w:r>
          </w:p>
          <w:p w:rsidR="00C302D0" w:rsidRPr="004443B9" w:rsidRDefault="00C302D0" w:rsidP="00C302D0">
            <w:pPr>
              <w:shd w:val="clear" w:color="auto" w:fill="FFFFFF"/>
              <w:tabs>
                <w:tab w:val="left" w:pos="365"/>
              </w:tabs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4443B9">
              <w:rPr>
                <w:spacing w:val="-14"/>
                <w:sz w:val="20"/>
                <w:szCs w:val="20"/>
              </w:rPr>
              <w:t xml:space="preserve">3. </w:t>
            </w:r>
            <w:r w:rsidRPr="004443B9">
              <w:rPr>
                <w:sz w:val="20"/>
                <w:szCs w:val="20"/>
              </w:rPr>
              <w:t>Доколумбовые цивилизации Америки в эпоху европейского Средневековья: осо</w:t>
            </w:r>
            <w:r w:rsidRPr="004443B9">
              <w:rPr>
                <w:spacing w:val="-2"/>
                <w:sz w:val="20"/>
                <w:szCs w:val="20"/>
              </w:rPr>
              <w:t>бенности общественно-</w:t>
            </w:r>
            <w:r w:rsidRPr="004443B9">
              <w:rPr>
                <w:sz w:val="20"/>
                <w:szCs w:val="20"/>
              </w:rPr>
              <w:t xml:space="preserve">политического, </w:t>
            </w:r>
            <w:proofErr w:type="spellStart"/>
            <w:r w:rsidRPr="004443B9">
              <w:rPr>
                <w:rStyle w:val="spelle"/>
                <w:sz w:val="20"/>
                <w:szCs w:val="20"/>
              </w:rPr>
              <w:t>социокультурного</w:t>
            </w:r>
            <w:proofErr w:type="spellEnd"/>
            <w:r w:rsidRPr="004443B9">
              <w:rPr>
                <w:sz w:val="20"/>
                <w:szCs w:val="20"/>
              </w:rPr>
              <w:t xml:space="preserve"> развития. </w:t>
            </w:r>
            <w:r w:rsidRPr="004443B9">
              <w:rPr>
                <w:spacing w:val="-2"/>
                <w:sz w:val="20"/>
                <w:szCs w:val="20"/>
              </w:rPr>
              <w:t>Проблема их историче</w:t>
            </w:r>
            <w:r w:rsidRPr="004443B9">
              <w:rPr>
                <w:sz w:val="20"/>
                <w:szCs w:val="20"/>
              </w:rPr>
              <w:t xml:space="preserve">ской </w:t>
            </w:r>
            <w:r w:rsidRPr="004443B9">
              <w:rPr>
                <w:sz w:val="20"/>
                <w:szCs w:val="20"/>
              </w:rPr>
              <w:lastRenderedPageBreak/>
              <w:t>самобытности</w:t>
            </w:r>
          </w:p>
          <w:p w:rsidR="00A44CA4" w:rsidRPr="004443B9" w:rsidRDefault="00A44CA4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A44CA4" w:rsidRPr="004443B9" w:rsidRDefault="00A44CA4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lastRenderedPageBreak/>
              <w:t xml:space="preserve">- уметь </w:t>
            </w:r>
            <w:r w:rsidRPr="004443B9">
              <w:rPr>
                <w:color w:val="000000"/>
                <w:spacing w:val="-2"/>
                <w:sz w:val="20"/>
                <w:szCs w:val="20"/>
              </w:rPr>
              <w:t>различать в исторической информации факты и мнения, описания и объяснения, гипотезы и теории</w:t>
            </w:r>
          </w:p>
        </w:tc>
        <w:tc>
          <w:tcPr>
            <w:tcW w:w="3261" w:type="dxa"/>
          </w:tcPr>
          <w:p w:rsidR="00C302D0" w:rsidRPr="004443B9" w:rsidRDefault="00D6048B" w:rsidP="004673DE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Работа с  учебником и картой.</w:t>
            </w:r>
            <w:r w:rsidR="00C302D0" w:rsidRPr="004443B9">
              <w:rPr>
                <w:sz w:val="20"/>
                <w:szCs w:val="20"/>
              </w:rPr>
              <w:t xml:space="preserve"> Понятие «Средние века» и его происхождение Дискуссия о хронологичес</w:t>
            </w:r>
            <w:r w:rsidR="00C302D0" w:rsidRPr="004443B9">
              <w:rPr>
                <w:sz w:val="20"/>
                <w:szCs w:val="20"/>
              </w:rPr>
              <w:softHyphen/>
              <w:t>ких рамках Средневековья Беседа с учащимися: «Мир глазами средневекового ев</w:t>
            </w:r>
            <w:r w:rsidR="00C302D0" w:rsidRPr="004443B9">
              <w:rPr>
                <w:sz w:val="20"/>
                <w:szCs w:val="20"/>
              </w:rPr>
              <w:softHyphen/>
              <w:t>ропейца. Незнакомые ему цивилизации»</w:t>
            </w:r>
          </w:p>
          <w:p w:rsidR="00C302D0" w:rsidRPr="004443B9" w:rsidRDefault="00C302D0" w:rsidP="004673DE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Дискуссия на тему «Доколумбовы цивилизации Аме</w:t>
            </w:r>
            <w:r w:rsidRPr="004443B9">
              <w:rPr>
                <w:sz w:val="20"/>
                <w:szCs w:val="20"/>
              </w:rPr>
              <w:softHyphen/>
              <w:t>рики: отставание от евразий</w:t>
            </w:r>
            <w:r w:rsidRPr="004443B9">
              <w:rPr>
                <w:sz w:val="20"/>
                <w:szCs w:val="20"/>
              </w:rPr>
              <w:softHyphen/>
              <w:t>ского мира или особый путь развития?» § 13, 24 учебника</w:t>
            </w:r>
          </w:p>
          <w:p w:rsidR="00A44CA4" w:rsidRPr="004443B9" w:rsidRDefault="00A44CA4" w:rsidP="006758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4CA4" w:rsidRPr="004443B9" w:rsidRDefault="00A44CA4" w:rsidP="006758B8">
            <w:pPr>
              <w:rPr>
                <w:sz w:val="20"/>
                <w:szCs w:val="20"/>
              </w:rPr>
            </w:pPr>
          </w:p>
        </w:tc>
      </w:tr>
      <w:tr w:rsidR="0039718C" w:rsidRPr="004443B9" w:rsidTr="00D6048B">
        <w:trPr>
          <w:trHeight w:val="228"/>
        </w:trPr>
        <w:tc>
          <w:tcPr>
            <w:tcW w:w="568" w:type="dxa"/>
            <w:gridSpan w:val="3"/>
          </w:tcPr>
          <w:p w:rsidR="00A647D0" w:rsidRPr="004443B9" w:rsidRDefault="00527C2E" w:rsidP="00675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2061" w:type="dxa"/>
            <w:gridSpan w:val="3"/>
          </w:tcPr>
          <w:p w:rsidR="0039718C" w:rsidRPr="004443B9" w:rsidRDefault="0039718C" w:rsidP="00D6048B">
            <w:pPr>
              <w:ind w:firstLine="3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91" w:type="dxa"/>
            <w:gridSpan w:val="2"/>
          </w:tcPr>
          <w:p w:rsidR="0039718C" w:rsidRPr="004443B9" w:rsidRDefault="0039718C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Цивилизации Востока в эпоху Средневековья. Возникновение исламской цивилизации.</w:t>
            </w:r>
          </w:p>
        </w:tc>
        <w:tc>
          <w:tcPr>
            <w:tcW w:w="2693" w:type="dxa"/>
          </w:tcPr>
          <w:p w:rsidR="0039718C" w:rsidRPr="004443B9" w:rsidRDefault="0039718C" w:rsidP="0039718C">
            <w:pPr>
              <w:ind w:firstLine="709"/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Ислам, халифат, Коран, Шариат. Социальные нормы и мотивы общественного поведения человека в исламском обществе. Складывание основ системы исламского права.  Шариат. Религиозный раскол исламского общества. Сунниты и шииты. </w:t>
            </w:r>
            <w:proofErr w:type="spellStart"/>
            <w:r w:rsidRPr="004443B9">
              <w:rPr>
                <w:sz w:val="20"/>
                <w:szCs w:val="20"/>
              </w:rPr>
              <w:t>Социокультурные</w:t>
            </w:r>
            <w:proofErr w:type="spellEnd"/>
            <w:r w:rsidRPr="004443B9">
              <w:rPr>
                <w:sz w:val="20"/>
                <w:szCs w:val="20"/>
              </w:rPr>
              <w:t xml:space="preserve"> особенности арабского и тюркского общества. Изменение политической карты исламского мира. Исламская духовная культура и философская мысль в эпоху Средневековья. </w:t>
            </w:r>
          </w:p>
          <w:p w:rsidR="0039718C" w:rsidRPr="004443B9" w:rsidRDefault="0039718C" w:rsidP="006758B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9718C" w:rsidRPr="004443B9" w:rsidRDefault="0039718C" w:rsidP="0039718C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знать основные события истории исламского мира, роль арабов как связующего звена между культурами античного мира и средневековой Европы</w:t>
            </w:r>
          </w:p>
          <w:p w:rsidR="0039718C" w:rsidRPr="004443B9" w:rsidRDefault="0039718C" w:rsidP="0039718C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 работать с исторической картой, формировать собственный алгоритм решения историко-познавательных задач</w:t>
            </w:r>
          </w:p>
        </w:tc>
        <w:tc>
          <w:tcPr>
            <w:tcW w:w="3261" w:type="dxa"/>
          </w:tcPr>
          <w:p w:rsidR="0039718C" w:rsidRPr="004443B9" w:rsidRDefault="0039718C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Отработка понятий Ислам, халифат, Коран, Шариат. Сообщения о различных течениях в исламе при использовании справочные издания и материалы СМИ, ИНТЕРНЕТА.</w:t>
            </w:r>
          </w:p>
        </w:tc>
        <w:tc>
          <w:tcPr>
            <w:tcW w:w="992" w:type="dxa"/>
          </w:tcPr>
          <w:p w:rsidR="0039718C" w:rsidRPr="004443B9" w:rsidRDefault="0039718C" w:rsidP="006758B8">
            <w:pPr>
              <w:rPr>
                <w:sz w:val="20"/>
                <w:szCs w:val="20"/>
              </w:rPr>
            </w:pPr>
          </w:p>
        </w:tc>
      </w:tr>
      <w:tr w:rsidR="0039718C" w:rsidRPr="004443B9" w:rsidTr="00D6048B">
        <w:trPr>
          <w:trHeight w:val="228"/>
        </w:trPr>
        <w:tc>
          <w:tcPr>
            <w:tcW w:w="568" w:type="dxa"/>
            <w:gridSpan w:val="3"/>
          </w:tcPr>
          <w:p w:rsidR="00A647D0" w:rsidRPr="004443B9" w:rsidRDefault="00527C2E" w:rsidP="00675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61" w:type="dxa"/>
            <w:gridSpan w:val="3"/>
          </w:tcPr>
          <w:p w:rsidR="0039718C" w:rsidRPr="004443B9" w:rsidRDefault="0039718C" w:rsidP="00D6048B">
            <w:pPr>
              <w:ind w:firstLine="3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91" w:type="dxa"/>
            <w:gridSpan w:val="2"/>
          </w:tcPr>
          <w:p w:rsidR="0039718C" w:rsidRPr="004443B9" w:rsidRDefault="00030AA0" w:rsidP="00030AA0">
            <w:pPr>
              <w:rPr>
                <w:sz w:val="20"/>
                <w:szCs w:val="20"/>
              </w:rPr>
            </w:pPr>
            <w:r w:rsidRPr="004443B9">
              <w:rPr>
                <w:bCs/>
                <w:sz w:val="20"/>
                <w:szCs w:val="20"/>
              </w:rPr>
              <w:t>Становление христианско-средневековой цивилизации.</w:t>
            </w:r>
          </w:p>
        </w:tc>
        <w:tc>
          <w:tcPr>
            <w:tcW w:w="2693" w:type="dxa"/>
          </w:tcPr>
          <w:p w:rsidR="00030AA0" w:rsidRPr="004443B9" w:rsidRDefault="00030AA0" w:rsidP="00030AA0">
            <w:pPr>
              <w:rPr>
                <w:sz w:val="20"/>
                <w:szCs w:val="20"/>
              </w:rPr>
            </w:pPr>
            <w:r w:rsidRPr="004443B9">
              <w:rPr>
                <w:spacing w:val="-2"/>
                <w:sz w:val="20"/>
                <w:szCs w:val="20"/>
              </w:rPr>
              <w:t xml:space="preserve">Великое переселение </w:t>
            </w:r>
            <w:r w:rsidRPr="004443B9">
              <w:rPr>
                <w:sz w:val="20"/>
                <w:szCs w:val="20"/>
              </w:rPr>
              <w:t>народов в Европе и формирование христианской средневековой цивилизации</w:t>
            </w:r>
          </w:p>
          <w:p w:rsidR="00030AA0" w:rsidRPr="004443B9" w:rsidRDefault="00030AA0" w:rsidP="00030AA0">
            <w:pPr>
              <w:rPr>
                <w:sz w:val="20"/>
                <w:szCs w:val="20"/>
              </w:rPr>
            </w:pPr>
            <w:r w:rsidRPr="004443B9">
              <w:rPr>
                <w:spacing w:val="-1"/>
                <w:sz w:val="20"/>
                <w:szCs w:val="20"/>
              </w:rPr>
              <w:t>Возрождение импер</w:t>
            </w:r>
            <w:r w:rsidRPr="004443B9">
              <w:rPr>
                <w:sz w:val="20"/>
                <w:szCs w:val="20"/>
              </w:rPr>
              <w:t>ской идеи в Западной Европе</w:t>
            </w:r>
          </w:p>
          <w:p w:rsidR="00030AA0" w:rsidRPr="004443B9" w:rsidRDefault="00030AA0" w:rsidP="00030AA0">
            <w:pPr>
              <w:rPr>
                <w:sz w:val="20"/>
                <w:szCs w:val="20"/>
              </w:rPr>
            </w:pPr>
            <w:r w:rsidRPr="004443B9">
              <w:rPr>
                <w:spacing w:val="-16"/>
                <w:sz w:val="20"/>
                <w:szCs w:val="20"/>
              </w:rPr>
              <w:t xml:space="preserve">3. </w:t>
            </w:r>
            <w:r w:rsidRPr="004443B9">
              <w:rPr>
                <w:sz w:val="20"/>
                <w:szCs w:val="20"/>
              </w:rPr>
              <w:t xml:space="preserve">Складывание западноевропейского и восточноевропейского регионов </w:t>
            </w:r>
            <w:proofErr w:type="spellStart"/>
            <w:r w:rsidRPr="004443B9">
              <w:rPr>
                <w:rStyle w:val="spelle"/>
                <w:sz w:val="20"/>
                <w:szCs w:val="20"/>
              </w:rPr>
              <w:t>цивилизационного</w:t>
            </w:r>
            <w:proofErr w:type="spellEnd"/>
            <w:r w:rsidRPr="004443B9">
              <w:rPr>
                <w:sz w:val="20"/>
                <w:szCs w:val="20"/>
              </w:rPr>
              <w:t xml:space="preserve"> развития</w:t>
            </w:r>
          </w:p>
          <w:p w:rsidR="0039718C" w:rsidRPr="004443B9" w:rsidRDefault="0039718C" w:rsidP="0039718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30AA0" w:rsidRPr="004443B9" w:rsidRDefault="00030AA0" w:rsidP="00030AA0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знать события эпохи Средневековья, роль Христианской церкви, процесс формирования системы крупного землевладения</w:t>
            </w:r>
          </w:p>
          <w:p w:rsidR="0039718C" w:rsidRPr="004443B9" w:rsidRDefault="00030AA0" w:rsidP="00030AA0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обобщать и анализировать материал по предложенной теме: В чем состояли основные итоги политического и экономического развития Западной Европы в раннее Средневековье.</w:t>
            </w:r>
          </w:p>
        </w:tc>
        <w:tc>
          <w:tcPr>
            <w:tcW w:w="3261" w:type="dxa"/>
          </w:tcPr>
          <w:p w:rsidR="00030AA0" w:rsidRPr="004443B9" w:rsidRDefault="00030AA0" w:rsidP="004673DE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Обсуждение сходства раз</w:t>
            </w:r>
            <w:r w:rsidRPr="004443B9">
              <w:rPr>
                <w:sz w:val="20"/>
                <w:szCs w:val="20"/>
              </w:rPr>
              <w:softHyphen/>
              <w:t>личных раннефеодальных государственных образова</w:t>
            </w:r>
            <w:r w:rsidRPr="004443B9">
              <w:rPr>
                <w:sz w:val="20"/>
                <w:szCs w:val="20"/>
              </w:rPr>
              <w:softHyphen/>
              <w:t>ний Европы</w:t>
            </w:r>
          </w:p>
          <w:p w:rsidR="00030AA0" w:rsidRPr="004443B9" w:rsidRDefault="00030AA0" w:rsidP="004673DE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Синтез языческих традиций и христианской культуры в германском и славянском мирах</w:t>
            </w:r>
          </w:p>
          <w:p w:rsidR="00030AA0" w:rsidRPr="004443B9" w:rsidRDefault="00030AA0" w:rsidP="004673DE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Роль Церкви в раннефео</w:t>
            </w:r>
            <w:r w:rsidRPr="004443B9">
              <w:rPr>
                <w:sz w:val="20"/>
                <w:szCs w:val="20"/>
              </w:rPr>
              <w:softHyphen/>
              <w:t>дальном обществе § 13,15 учебника</w:t>
            </w:r>
          </w:p>
          <w:p w:rsidR="0039718C" w:rsidRPr="004443B9" w:rsidRDefault="0039718C" w:rsidP="006758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9718C" w:rsidRPr="004443B9" w:rsidRDefault="0039718C" w:rsidP="006758B8">
            <w:pPr>
              <w:rPr>
                <w:sz w:val="20"/>
                <w:szCs w:val="20"/>
              </w:rPr>
            </w:pPr>
          </w:p>
        </w:tc>
      </w:tr>
      <w:tr w:rsidR="00030AA0" w:rsidRPr="004443B9" w:rsidTr="00D6048B">
        <w:trPr>
          <w:trHeight w:val="228"/>
        </w:trPr>
        <w:tc>
          <w:tcPr>
            <w:tcW w:w="568" w:type="dxa"/>
            <w:gridSpan w:val="3"/>
          </w:tcPr>
          <w:p w:rsidR="00A647D0" w:rsidRPr="004443B9" w:rsidRDefault="00527C2E" w:rsidP="00675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061" w:type="dxa"/>
            <w:gridSpan w:val="3"/>
          </w:tcPr>
          <w:p w:rsidR="00030AA0" w:rsidRPr="004443B9" w:rsidRDefault="00030AA0" w:rsidP="00D6048B">
            <w:pPr>
              <w:ind w:firstLine="3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91" w:type="dxa"/>
            <w:gridSpan w:val="2"/>
          </w:tcPr>
          <w:p w:rsidR="00030AA0" w:rsidRPr="004443B9" w:rsidRDefault="00030AA0" w:rsidP="00030AA0">
            <w:pPr>
              <w:rPr>
                <w:bCs/>
                <w:sz w:val="20"/>
                <w:szCs w:val="20"/>
              </w:rPr>
            </w:pPr>
            <w:proofErr w:type="spellStart"/>
            <w:r w:rsidRPr="004443B9">
              <w:rPr>
                <w:sz w:val="20"/>
                <w:szCs w:val="20"/>
              </w:rPr>
              <w:t>Социокультурное</w:t>
            </w:r>
            <w:proofErr w:type="spellEnd"/>
            <w:r w:rsidRPr="004443B9">
              <w:rPr>
                <w:sz w:val="20"/>
                <w:szCs w:val="20"/>
              </w:rPr>
              <w:t xml:space="preserve"> и политическое влияние Византии.</w:t>
            </w:r>
          </w:p>
        </w:tc>
        <w:tc>
          <w:tcPr>
            <w:tcW w:w="2693" w:type="dxa"/>
          </w:tcPr>
          <w:p w:rsidR="00030AA0" w:rsidRPr="004443B9" w:rsidRDefault="00030AA0" w:rsidP="00030AA0">
            <w:pPr>
              <w:rPr>
                <w:sz w:val="20"/>
                <w:szCs w:val="20"/>
              </w:rPr>
            </w:pPr>
            <w:r w:rsidRPr="004443B9">
              <w:rPr>
                <w:spacing w:val="-1"/>
                <w:sz w:val="20"/>
                <w:szCs w:val="20"/>
              </w:rPr>
              <w:t xml:space="preserve">Византия как носитель </w:t>
            </w:r>
            <w:r w:rsidRPr="004443B9">
              <w:rPr>
                <w:sz w:val="20"/>
                <w:szCs w:val="20"/>
              </w:rPr>
              <w:t>римской, имперской ид</w:t>
            </w:r>
            <w:proofErr w:type="gramStart"/>
            <w:r w:rsidRPr="004443B9">
              <w:rPr>
                <w:rStyle w:val="grame"/>
                <w:sz w:val="20"/>
                <w:szCs w:val="20"/>
              </w:rPr>
              <w:t>еи и ее</w:t>
            </w:r>
            <w:proofErr w:type="gramEnd"/>
            <w:r w:rsidRPr="004443B9">
              <w:rPr>
                <w:sz w:val="20"/>
                <w:szCs w:val="20"/>
              </w:rPr>
              <w:t xml:space="preserve"> влияние на Западную и Восточную Европу; русские земли</w:t>
            </w:r>
          </w:p>
          <w:p w:rsidR="00030AA0" w:rsidRPr="004443B9" w:rsidRDefault="00030AA0" w:rsidP="00030AA0">
            <w:pPr>
              <w:rPr>
                <w:sz w:val="20"/>
                <w:szCs w:val="20"/>
              </w:rPr>
            </w:pPr>
            <w:r w:rsidRPr="004443B9">
              <w:rPr>
                <w:spacing w:val="-11"/>
                <w:sz w:val="20"/>
                <w:szCs w:val="20"/>
              </w:rPr>
              <w:lastRenderedPageBreak/>
              <w:t xml:space="preserve">2. </w:t>
            </w:r>
            <w:proofErr w:type="gramStart"/>
            <w:r w:rsidRPr="004443B9">
              <w:rPr>
                <w:rStyle w:val="grame"/>
                <w:sz w:val="20"/>
                <w:szCs w:val="20"/>
              </w:rPr>
              <w:t xml:space="preserve">Политика Византии в конфликте между Западной </w:t>
            </w:r>
            <w:r w:rsidRPr="004443B9">
              <w:rPr>
                <w:rStyle w:val="grame"/>
                <w:bCs/>
                <w:sz w:val="20"/>
                <w:szCs w:val="20"/>
              </w:rPr>
              <w:t xml:space="preserve">и </w:t>
            </w:r>
            <w:r w:rsidRPr="004443B9">
              <w:rPr>
                <w:rStyle w:val="grame"/>
                <w:sz w:val="20"/>
                <w:szCs w:val="20"/>
              </w:rPr>
              <w:t>Восточной христианскими церквами</w:t>
            </w:r>
            <w:proofErr w:type="gramEnd"/>
          </w:p>
          <w:p w:rsidR="00030AA0" w:rsidRPr="004443B9" w:rsidRDefault="00030AA0" w:rsidP="00030AA0">
            <w:pPr>
              <w:rPr>
                <w:sz w:val="20"/>
                <w:szCs w:val="20"/>
              </w:rPr>
            </w:pPr>
            <w:r w:rsidRPr="004443B9">
              <w:rPr>
                <w:spacing w:val="-16"/>
                <w:sz w:val="20"/>
                <w:szCs w:val="20"/>
              </w:rPr>
              <w:t xml:space="preserve">3. </w:t>
            </w:r>
            <w:r w:rsidRPr="004443B9">
              <w:rPr>
                <w:sz w:val="20"/>
                <w:szCs w:val="20"/>
              </w:rPr>
              <w:t>Особенности социальной этики, отношения к труду и собственности, правовой культуры, ду</w:t>
            </w:r>
            <w:r w:rsidRPr="004443B9">
              <w:rPr>
                <w:spacing w:val="-1"/>
                <w:sz w:val="20"/>
                <w:szCs w:val="20"/>
              </w:rPr>
              <w:t>ховных ценностей в като</w:t>
            </w:r>
            <w:r w:rsidRPr="004443B9">
              <w:rPr>
                <w:sz w:val="20"/>
                <w:szCs w:val="20"/>
              </w:rPr>
              <w:t xml:space="preserve">лической </w:t>
            </w:r>
            <w:r w:rsidRPr="004443B9">
              <w:rPr>
                <w:bCs/>
                <w:sz w:val="20"/>
                <w:szCs w:val="20"/>
              </w:rPr>
              <w:t xml:space="preserve">и </w:t>
            </w:r>
            <w:r w:rsidRPr="004443B9">
              <w:rPr>
                <w:sz w:val="20"/>
                <w:szCs w:val="20"/>
              </w:rPr>
              <w:t>православной традициях</w:t>
            </w:r>
          </w:p>
          <w:p w:rsidR="00030AA0" w:rsidRPr="004443B9" w:rsidRDefault="00030AA0" w:rsidP="00030AA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30AA0" w:rsidRPr="004443B9" w:rsidRDefault="00030AA0" w:rsidP="00030AA0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lastRenderedPageBreak/>
              <w:t>знать основные события истории Византии</w:t>
            </w:r>
          </w:p>
          <w:p w:rsidR="00030AA0" w:rsidRPr="004443B9" w:rsidRDefault="00030AA0" w:rsidP="00030AA0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- уметь работать с исторической картой, анализировать точки зрения и давать им оценки, устанавливать </w:t>
            </w:r>
            <w:r w:rsidRPr="004443B9">
              <w:rPr>
                <w:sz w:val="20"/>
                <w:szCs w:val="20"/>
              </w:rPr>
              <w:lastRenderedPageBreak/>
              <w:t xml:space="preserve">причинно-следственные связи, характеризовать влияние Византии на государственность и культуру Древней </w:t>
            </w:r>
            <w:proofErr w:type="gramStart"/>
            <w:r w:rsidRPr="004443B9">
              <w:rPr>
                <w:sz w:val="20"/>
                <w:szCs w:val="20"/>
              </w:rPr>
              <w:t>Руси</w:t>
            </w:r>
            <w:proofErr w:type="gramEnd"/>
            <w:r w:rsidRPr="004443B9">
              <w:rPr>
                <w:sz w:val="20"/>
                <w:szCs w:val="20"/>
              </w:rPr>
              <w:t xml:space="preserve"> и российскую цивилизацию</w:t>
            </w:r>
          </w:p>
        </w:tc>
        <w:tc>
          <w:tcPr>
            <w:tcW w:w="3261" w:type="dxa"/>
          </w:tcPr>
          <w:p w:rsidR="00030AA0" w:rsidRPr="004443B9" w:rsidRDefault="004673DE" w:rsidP="004673DE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lastRenderedPageBreak/>
              <w:t>лекция</w:t>
            </w:r>
            <w:r w:rsidR="00030AA0" w:rsidRPr="004443B9">
              <w:rPr>
                <w:sz w:val="20"/>
                <w:szCs w:val="20"/>
              </w:rPr>
              <w:t xml:space="preserve"> учителя Работа с учебником и кар</w:t>
            </w:r>
            <w:r w:rsidR="00030AA0" w:rsidRPr="004443B9">
              <w:rPr>
                <w:sz w:val="20"/>
                <w:szCs w:val="20"/>
              </w:rPr>
              <w:softHyphen/>
              <w:t>той. Обсуждение пробле</w:t>
            </w:r>
            <w:r w:rsidR="00030AA0" w:rsidRPr="004443B9">
              <w:rPr>
                <w:sz w:val="20"/>
                <w:szCs w:val="20"/>
              </w:rPr>
              <w:softHyphen/>
              <w:t>мы преемственности рим</w:t>
            </w:r>
            <w:r w:rsidR="00030AA0" w:rsidRPr="004443B9">
              <w:rPr>
                <w:sz w:val="20"/>
                <w:szCs w:val="20"/>
              </w:rPr>
              <w:softHyphen/>
              <w:t xml:space="preserve">ской имперской идеи Религиозный раскол как отражение конфликта </w:t>
            </w:r>
            <w:r w:rsidR="00030AA0" w:rsidRPr="004443B9">
              <w:rPr>
                <w:sz w:val="20"/>
                <w:szCs w:val="20"/>
              </w:rPr>
              <w:lastRenderedPageBreak/>
              <w:t>между Западной и Вос</w:t>
            </w:r>
            <w:r w:rsidR="00030AA0" w:rsidRPr="004443B9">
              <w:rPr>
                <w:sz w:val="20"/>
                <w:szCs w:val="20"/>
              </w:rPr>
              <w:softHyphen/>
              <w:t>точной Европой Работа над понятийным аппаратом</w:t>
            </w:r>
          </w:p>
          <w:p w:rsidR="00030AA0" w:rsidRPr="004443B9" w:rsidRDefault="00030AA0" w:rsidP="004673DE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Рассмотрение причин упадка Византийской им</w:t>
            </w:r>
            <w:r w:rsidRPr="004443B9">
              <w:rPr>
                <w:sz w:val="20"/>
                <w:szCs w:val="20"/>
              </w:rPr>
              <w:softHyphen/>
              <w:t>перии § 16—17 учебника</w:t>
            </w:r>
          </w:p>
          <w:p w:rsidR="00030AA0" w:rsidRPr="004443B9" w:rsidRDefault="00030AA0" w:rsidP="004673DE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Влияние Византии на государственность и культуру Древней </w:t>
            </w:r>
            <w:proofErr w:type="gramStart"/>
            <w:r w:rsidRPr="004443B9">
              <w:rPr>
                <w:sz w:val="20"/>
                <w:szCs w:val="20"/>
              </w:rPr>
              <w:t>Руси</w:t>
            </w:r>
            <w:proofErr w:type="gramEnd"/>
            <w:r w:rsidRPr="004443B9">
              <w:rPr>
                <w:sz w:val="20"/>
                <w:szCs w:val="20"/>
              </w:rPr>
              <w:t xml:space="preserve"> и российскую цивилизацию – мини-сочинение.</w:t>
            </w:r>
          </w:p>
        </w:tc>
        <w:tc>
          <w:tcPr>
            <w:tcW w:w="992" w:type="dxa"/>
          </w:tcPr>
          <w:p w:rsidR="00030AA0" w:rsidRPr="004443B9" w:rsidRDefault="00030AA0" w:rsidP="006758B8">
            <w:pPr>
              <w:rPr>
                <w:sz w:val="20"/>
                <w:szCs w:val="20"/>
              </w:rPr>
            </w:pPr>
          </w:p>
        </w:tc>
      </w:tr>
      <w:tr w:rsidR="00030AA0" w:rsidRPr="004443B9" w:rsidTr="00D6048B">
        <w:trPr>
          <w:trHeight w:val="228"/>
        </w:trPr>
        <w:tc>
          <w:tcPr>
            <w:tcW w:w="568" w:type="dxa"/>
            <w:gridSpan w:val="3"/>
          </w:tcPr>
          <w:p w:rsidR="00A647D0" w:rsidRPr="004443B9" w:rsidRDefault="003A71AF" w:rsidP="00675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2061" w:type="dxa"/>
            <w:gridSpan w:val="3"/>
          </w:tcPr>
          <w:p w:rsidR="00030AA0" w:rsidRPr="004443B9" w:rsidRDefault="00030AA0" w:rsidP="00D6048B">
            <w:pPr>
              <w:ind w:firstLine="3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91" w:type="dxa"/>
            <w:gridSpan w:val="2"/>
          </w:tcPr>
          <w:p w:rsidR="00030AA0" w:rsidRPr="004443B9" w:rsidRDefault="00030AA0" w:rsidP="00030AA0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Феодализм как система социальной организации и властных отношений. Особенности хозяйственной жизни. Торговые коммуникации в средневековой Европе.</w:t>
            </w:r>
          </w:p>
        </w:tc>
        <w:tc>
          <w:tcPr>
            <w:tcW w:w="2693" w:type="dxa"/>
          </w:tcPr>
          <w:p w:rsidR="00030AA0" w:rsidRPr="004443B9" w:rsidRDefault="00030AA0" w:rsidP="00030AA0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Феод, феодал, сеньор, вассал, феодальная лестница, католицизм, сословная монархия. Становление и развитие сословно-корпоративного строя в европейском средневековом обществе</w:t>
            </w:r>
          </w:p>
          <w:p w:rsidR="00030AA0" w:rsidRPr="004443B9" w:rsidRDefault="00030AA0" w:rsidP="00030AA0">
            <w:pPr>
              <w:rPr>
                <w:sz w:val="20"/>
                <w:szCs w:val="20"/>
              </w:rPr>
            </w:pPr>
            <w:r w:rsidRPr="004443B9">
              <w:rPr>
                <w:spacing w:val="-14"/>
                <w:sz w:val="20"/>
                <w:szCs w:val="20"/>
              </w:rPr>
              <w:t xml:space="preserve">2. </w:t>
            </w:r>
            <w:r w:rsidRPr="004443B9">
              <w:rPr>
                <w:spacing w:val="-1"/>
                <w:sz w:val="20"/>
                <w:szCs w:val="20"/>
              </w:rPr>
              <w:t xml:space="preserve">Феодализм как система </w:t>
            </w:r>
            <w:r w:rsidRPr="004443B9">
              <w:rPr>
                <w:sz w:val="20"/>
                <w:szCs w:val="20"/>
              </w:rPr>
              <w:t>социальной организации и властных отношений</w:t>
            </w:r>
          </w:p>
          <w:p w:rsidR="00030AA0" w:rsidRPr="004443B9" w:rsidRDefault="00030AA0" w:rsidP="00030AA0">
            <w:pPr>
              <w:rPr>
                <w:sz w:val="20"/>
                <w:szCs w:val="20"/>
              </w:rPr>
            </w:pPr>
            <w:r w:rsidRPr="004443B9">
              <w:rPr>
                <w:spacing w:val="-16"/>
                <w:sz w:val="20"/>
                <w:szCs w:val="20"/>
              </w:rPr>
              <w:t xml:space="preserve">3. </w:t>
            </w:r>
            <w:r w:rsidRPr="004443B9">
              <w:rPr>
                <w:sz w:val="20"/>
                <w:szCs w:val="20"/>
              </w:rPr>
              <w:t>Положение крестьянства в феодальном обществе</w:t>
            </w:r>
          </w:p>
          <w:p w:rsidR="00030AA0" w:rsidRPr="004443B9" w:rsidRDefault="00030AA0" w:rsidP="00030AA0">
            <w:pPr>
              <w:rPr>
                <w:sz w:val="20"/>
                <w:szCs w:val="20"/>
              </w:rPr>
            </w:pPr>
            <w:r w:rsidRPr="004443B9">
              <w:rPr>
                <w:spacing w:val="-11"/>
                <w:sz w:val="20"/>
                <w:szCs w:val="20"/>
              </w:rPr>
              <w:t xml:space="preserve">4. </w:t>
            </w:r>
            <w:r w:rsidRPr="004443B9">
              <w:rPr>
                <w:sz w:val="20"/>
                <w:szCs w:val="20"/>
              </w:rPr>
              <w:t>Особенности феодальных отношений</w:t>
            </w:r>
          </w:p>
          <w:p w:rsidR="00030AA0" w:rsidRPr="004443B9" w:rsidRDefault="00030AA0" w:rsidP="00030AA0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3402" w:type="dxa"/>
          </w:tcPr>
          <w:p w:rsidR="002E09DA" w:rsidRPr="004443B9" w:rsidRDefault="002E09DA" w:rsidP="002E09DA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процесс формирования системы крупного землевладения</w:t>
            </w:r>
          </w:p>
          <w:p w:rsidR="00030AA0" w:rsidRPr="004443B9" w:rsidRDefault="002E09DA" w:rsidP="002E09DA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устанавливать причинно-следственные связи, находить нужную информацию в тексте учебника, аргументировано доказывать свою точку зрения</w:t>
            </w:r>
          </w:p>
        </w:tc>
        <w:tc>
          <w:tcPr>
            <w:tcW w:w="3261" w:type="dxa"/>
          </w:tcPr>
          <w:p w:rsidR="00030AA0" w:rsidRPr="004443B9" w:rsidRDefault="00030AA0" w:rsidP="00030AA0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Обсуждение причин фео</w:t>
            </w:r>
            <w:r w:rsidRPr="004443B9">
              <w:rPr>
                <w:sz w:val="20"/>
                <w:szCs w:val="20"/>
              </w:rPr>
              <w:softHyphen/>
              <w:t xml:space="preserve">дальной раздробленности. </w:t>
            </w:r>
            <w:r w:rsidRPr="004443B9">
              <w:rPr>
                <w:spacing w:val="-2"/>
                <w:sz w:val="20"/>
                <w:szCs w:val="20"/>
              </w:rPr>
              <w:t>Дискуссия на тему «Рыцар</w:t>
            </w:r>
            <w:r w:rsidRPr="004443B9">
              <w:rPr>
                <w:spacing w:val="-2"/>
                <w:sz w:val="20"/>
                <w:szCs w:val="20"/>
              </w:rPr>
              <w:softHyphen/>
            </w:r>
            <w:r w:rsidRPr="004443B9">
              <w:rPr>
                <w:sz w:val="20"/>
                <w:szCs w:val="20"/>
              </w:rPr>
              <w:t>ский кодекс чести: миф или реальность?» Значение роста городов как центров хозяйствен</w:t>
            </w:r>
            <w:r w:rsidRPr="004443B9">
              <w:rPr>
                <w:sz w:val="20"/>
                <w:szCs w:val="20"/>
              </w:rPr>
              <w:softHyphen/>
              <w:t>ной, социальной и духов</w:t>
            </w:r>
            <w:r w:rsidRPr="004443B9">
              <w:rPr>
                <w:sz w:val="20"/>
                <w:szCs w:val="20"/>
              </w:rPr>
              <w:softHyphen/>
              <w:t>ной жизни § 13, 19 учебника</w:t>
            </w:r>
          </w:p>
        </w:tc>
        <w:tc>
          <w:tcPr>
            <w:tcW w:w="992" w:type="dxa"/>
          </w:tcPr>
          <w:p w:rsidR="00030AA0" w:rsidRPr="004443B9" w:rsidRDefault="00030AA0" w:rsidP="006758B8">
            <w:pPr>
              <w:rPr>
                <w:sz w:val="20"/>
                <w:szCs w:val="20"/>
              </w:rPr>
            </w:pPr>
          </w:p>
        </w:tc>
      </w:tr>
      <w:tr w:rsidR="002E09DA" w:rsidRPr="004443B9" w:rsidTr="00D6048B">
        <w:trPr>
          <w:trHeight w:val="228"/>
        </w:trPr>
        <w:tc>
          <w:tcPr>
            <w:tcW w:w="568" w:type="dxa"/>
            <w:gridSpan w:val="3"/>
          </w:tcPr>
          <w:p w:rsidR="00A647D0" w:rsidRPr="004443B9" w:rsidRDefault="003A71AF" w:rsidP="00675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061" w:type="dxa"/>
            <w:gridSpan w:val="3"/>
          </w:tcPr>
          <w:p w:rsidR="002E09DA" w:rsidRPr="004443B9" w:rsidRDefault="002E09DA" w:rsidP="00D6048B">
            <w:pPr>
              <w:ind w:firstLine="3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91" w:type="dxa"/>
            <w:gridSpan w:val="2"/>
          </w:tcPr>
          <w:p w:rsidR="002E09DA" w:rsidRPr="004443B9" w:rsidRDefault="002E09DA" w:rsidP="00030AA0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Образование централизованных государств. Складывание европейской правовой традиции. Роль церкви в европейском средневековом обществе</w:t>
            </w:r>
          </w:p>
        </w:tc>
        <w:tc>
          <w:tcPr>
            <w:tcW w:w="2693" w:type="dxa"/>
          </w:tcPr>
          <w:p w:rsidR="002E09DA" w:rsidRPr="004443B9" w:rsidRDefault="002E09DA" w:rsidP="002E09DA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Предпосылки образования централизованных государств</w:t>
            </w:r>
          </w:p>
          <w:p w:rsidR="002E09DA" w:rsidRPr="004443B9" w:rsidRDefault="002E09DA" w:rsidP="002E09DA">
            <w:pPr>
              <w:rPr>
                <w:sz w:val="20"/>
                <w:szCs w:val="20"/>
              </w:rPr>
            </w:pPr>
            <w:r w:rsidRPr="004443B9">
              <w:rPr>
                <w:spacing w:val="-16"/>
                <w:sz w:val="20"/>
                <w:szCs w:val="20"/>
              </w:rPr>
              <w:t xml:space="preserve">2. </w:t>
            </w:r>
            <w:r w:rsidRPr="004443B9">
              <w:rPr>
                <w:sz w:val="20"/>
                <w:szCs w:val="20"/>
              </w:rPr>
              <w:t>Складывание европейской правовой традиции</w:t>
            </w:r>
          </w:p>
          <w:p w:rsidR="002E09DA" w:rsidRPr="004443B9" w:rsidRDefault="002E09DA" w:rsidP="002E09DA">
            <w:pPr>
              <w:rPr>
                <w:sz w:val="20"/>
                <w:szCs w:val="20"/>
              </w:rPr>
            </w:pPr>
            <w:r w:rsidRPr="004443B9">
              <w:rPr>
                <w:spacing w:val="-16"/>
                <w:sz w:val="20"/>
                <w:szCs w:val="20"/>
              </w:rPr>
              <w:t xml:space="preserve">3. </w:t>
            </w:r>
            <w:r w:rsidRPr="004443B9">
              <w:rPr>
                <w:sz w:val="20"/>
                <w:szCs w:val="20"/>
              </w:rPr>
              <w:t>Роль Церкви в европейском обществе. Светская и церковная власть</w:t>
            </w:r>
          </w:p>
          <w:p w:rsidR="002E09DA" w:rsidRPr="004443B9" w:rsidRDefault="002E09DA" w:rsidP="002E09DA">
            <w:pPr>
              <w:rPr>
                <w:sz w:val="20"/>
                <w:szCs w:val="20"/>
              </w:rPr>
            </w:pPr>
            <w:r w:rsidRPr="004443B9">
              <w:rPr>
                <w:spacing w:val="-16"/>
                <w:sz w:val="20"/>
                <w:szCs w:val="20"/>
              </w:rPr>
              <w:t xml:space="preserve">4. </w:t>
            </w:r>
            <w:r w:rsidRPr="004443B9">
              <w:rPr>
                <w:sz w:val="20"/>
                <w:szCs w:val="20"/>
              </w:rPr>
              <w:t>Романская и готическая эстетика как образы мироощущения. Культурное и философское наследие европейского Средневековья</w:t>
            </w:r>
          </w:p>
          <w:p w:rsidR="002E09DA" w:rsidRPr="004443B9" w:rsidRDefault="002E09DA" w:rsidP="00030AA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E09DA" w:rsidRPr="004443B9" w:rsidRDefault="002E09DA" w:rsidP="002E09DA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-сравнивать и характеризовать основные типы государственности, сложившиеся в странах Европы в период Средневековья</w:t>
            </w:r>
          </w:p>
        </w:tc>
        <w:tc>
          <w:tcPr>
            <w:tcW w:w="3261" w:type="dxa"/>
          </w:tcPr>
          <w:p w:rsidR="002E09DA" w:rsidRPr="004443B9" w:rsidRDefault="002E09DA" w:rsidP="002E09DA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Работа с учебником и кар</w:t>
            </w:r>
            <w:r w:rsidRPr="004443B9">
              <w:rPr>
                <w:sz w:val="20"/>
                <w:szCs w:val="20"/>
              </w:rPr>
              <w:softHyphen/>
              <w:t>той</w:t>
            </w:r>
          </w:p>
          <w:p w:rsidR="002E09DA" w:rsidRPr="004443B9" w:rsidRDefault="002E09DA" w:rsidP="002E09DA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Обсуждение с учащи</w:t>
            </w:r>
            <w:r w:rsidRPr="004443B9">
              <w:rPr>
                <w:sz w:val="20"/>
                <w:szCs w:val="20"/>
              </w:rPr>
              <w:softHyphen/>
            </w:r>
            <w:r w:rsidRPr="004443B9">
              <w:rPr>
                <w:spacing w:val="-2"/>
                <w:sz w:val="20"/>
                <w:szCs w:val="20"/>
              </w:rPr>
              <w:t xml:space="preserve">мися вопроса о зарождении </w:t>
            </w:r>
            <w:r w:rsidRPr="004443B9">
              <w:rPr>
                <w:spacing w:val="-1"/>
                <w:sz w:val="20"/>
                <w:szCs w:val="20"/>
              </w:rPr>
              <w:t>европейской правовой тра</w:t>
            </w:r>
            <w:r w:rsidRPr="004443B9">
              <w:rPr>
                <w:spacing w:val="-1"/>
                <w:sz w:val="20"/>
                <w:szCs w:val="20"/>
              </w:rPr>
              <w:softHyphen/>
            </w:r>
            <w:r w:rsidRPr="004443B9">
              <w:rPr>
                <w:spacing w:val="-2"/>
                <w:sz w:val="20"/>
                <w:szCs w:val="20"/>
              </w:rPr>
              <w:t xml:space="preserve">диции: конфликте светской </w:t>
            </w:r>
            <w:r w:rsidRPr="004443B9">
              <w:rPr>
                <w:spacing w:val="-3"/>
                <w:sz w:val="20"/>
                <w:szCs w:val="20"/>
              </w:rPr>
              <w:t>и духовной власти и их раз</w:t>
            </w:r>
            <w:r w:rsidRPr="004443B9">
              <w:rPr>
                <w:spacing w:val="-3"/>
                <w:sz w:val="20"/>
                <w:szCs w:val="20"/>
              </w:rPr>
              <w:softHyphen/>
            </w:r>
            <w:r w:rsidRPr="004443B9">
              <w:rPr>
                <w:sz w:val="20"/>
                <w:szCs w:val="20"/>
              </w:rPr>
              <w:t>граничении; особенностях статуса городов; зарожде</w:t>
            </w:r>
            <w:r w:rsidRPr="004443B9">
              <w:rPr>
                <w:sz w:val="20"/>
                <w:szCs w:val="20"/>
              </w:rPr>
              <w:softHyphen/>
              <w:t>нии системы сословного представительства Выявление социально-экономических и полити</w:t>
            </w:r>
            <w:r w:rsidRPr="004443B9">
              <w:rPr>
                <w:sz w:val="20"/>
                <w:szCs w:val="20"/>
              </w:rPr>
              <w:softHyphen/>
              <w:t xml:space="preserve">ческих факторов </w:t>
            </w:r>
            <w:r w:rsidRPr="004443B9">
              <w:rPr>
                <w:rStyle w:val="grame"/>
                <w:sz w:val="20"/>
                <w:szCs w:val="20"/>
              </w:rPr>
              <w:t>процесса централизации.  Причины укрепления вла</w:t>
            </w:r>
            <w:r w:rsidRPr="004443B9">
              <w:rPr>
                <w:rStyle w:val="grame"/>
                <w:sz w:val="20"/>
                <w:szCs w:val="20"/>
              </w:rPr>
              <w:softHyphen/>
              <w:t>сти монархов</w:t>
            </w:r>
            <w:r w:rsidRPr="004443B9">
              <w:rPr>
                <w:sz w:val="20"/>
                <w:szCs w:val="20"/>
              </w:rPr>
              <w:t xml:space="preserve"> в западноев</w:t>
            </w:r>
            <w:r w:rsidRPr="004443B9">
              <w:rPr>
                <w:sz w:val="20"/>
                <w:szCs w:val="20"/>
              </w:rPr>
              <w:softHyphen/>
            </w:r>
            <w:r w:rsidRPr="004443B9">
              <w:rPr>
                <w:spacing w:val="-1"/>
                <w:sz w:val="20"/>
                <w:szCs w:val="20"/>
              </w:rPr>
              <w:t xml:space="preserve">ропейских государствах </w:t>
            </w:r>
            <w:r w:rsidRPr="004443B9">
              <w:rPr>
                <w:sz w:val="20"/>
                <w:szCs w:val="20"/>
              </w:rPr>
              <w:t>§ 19, 21 учебника Таблица из § 21</w:t>
            </w:r>
          </w:p>
          <w:p w:rsidR="002E09DA" w:rsidRPr="004443B9" w:rsidRDefault="002E09DA" w:rsidP="00030AA0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09DA" w:rsidRPr="004443B9" w:rsidRDefault="002E09DA" w:rsidP="006758B8">
            <w:pPr>
              <w:rPr>
                <w:sz w:val="20"/>
                <w:szCs w:val="20"/>
              </w:rPr>
            </w:pPr>
          </w:p>
        </w:tc>
      </w:tr>
      <w:tr w:rsidR="002E09DA" w:rsidRPr="004443B9" w:rsidTr="00D6048B">
        <w:trPr>
          <w:trHeight w:val="228"/>
        </w:trPr>
        <w:tc>
          <w:tcPr>
            <w:tcW w:w="568" w:type="dxa"/>
            <w:gridSpan w:val="3"/>
          </w:tcPr>
          <w:p w:rsidR="00A647D0" w:rsidRPr="004443B9" w:rsidRDefault="003A71AF" w:rsidP="00675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2061" w:type="dxa"/>
            <w:gridSpan w:val="3"/>
          </w:tcPr>
          <w:p w:rsidR="002E09DA" w:rsidRPr="004443B9" w:rsidRDefault="002E09DA" w:rsidP="00D6048B">
            <w:pPr>
              <w:ind w:firstLine="3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91" w:type="dxa"/>
            <w:gridSpan w:val="2"/>
          </w:tcPr>
          <w:p w:rsidR="002E09DA" w:rsidRPr="004443B9" w:rsidRDefault="002E09DA" w:rsidP="00030AA0">
            <w:pPr>
              <w:rPr>
                <w:sz w:val="20"/>
                <w:szCs w:val="20"/>
              </w:rPr>
            </w:pPr>
            <w:r w:rsidRPr="004443B9">
              <w:rPr>
                <w:bCs/>
                <w:spacing w:val="-11"/>
                <w:sz w:val="20"/>
                <w:szCs w:val="20"/>
              </w:rPr>
              <w:t>Международные отноше</w:t>
            </w:r>
            <w:r w:rsidRPr="004443B9">
              <w:rPr>
                <w:bCs/>
                <w:spacing w:val="-11"/>
                <w:sz w:val="20"/>
                <w:szCs w:val="20"/>
              </w:rPr>
              <w:softHyphen/>
            </w:r>
            <w:r w:rsidRPr="004443B9">
              <w:rPr>
                <w:bCs/>
                <w:spacing w:val="-10"/>
                <w:sz w:val="20"/>
                <w:szCs w:val="20"/>
              </w:rPr>
              <w:t>ния в средние века</w:t>
            </w:r>
          </w:p>
        </w:tc>
        <w:tc>
          <w:tcPr>
            <w:tcW w:w="2693" w:type="dxa"/>
          </w:tcPr>
          <w:p w:rsidR="002E09DA" w:rsidRPr="004443B9" w:rsidRDefault="002E09DA" w:rsidP="002E09DA">
            <w:pPr>
              <w:rPr>
                <w:sz w:val="20"/>
                <w:szCs w:val="20"/>
              </w:rPr>
            </w:pPr>
            <w:r w:rsidRPr="004443B9">
              <w:rPr>
                <w:spacing w:val="-26"/>
                <w:sz w:val="20"/>
                <w:szCs w:val="20"/>
              </w:rPr>
              <w:t xml:space="preserve">. </w:t>
            </w:r>
            <w:r w:rsidRPr="004443B9">
              <w:rPr>
                <w:spacing w:val="-2"/>
                <w:sz w:val="20"/>
                <w:szCs w:val="20"/>
              </w:rPr>
              <w:t xml:space="preserve">Характер международных отношений в средние </w:t>
            </w:r>
            <w:r w:rsidRPr="004443B9">
              <w:rPr>
                <w:sz w:val="20"/>
                <w:szCs w:val="20"/>
              </w:rPr>
              <w:t>века. Династические, религиозные конфликты, стремления к захвату новых земель</w:t>
            </w:r>
          </w:p>
          <w:p w:rsidR="002E09DA" w:rsidRPr="004443B9" w:rsidRDefault="002E09DA" w:rsidP="002E09DA">
            <w:pPr>
              <w:rPr>
                <w:sz w:val="20"/>
                <w:szCs w:val="20"/>
              </w:rPr>
            </w:pPr>
            <w:r w:rsidRPr="004443B9">
              <w:rPr>
                <w:spacing w:val="-16"/>
                <w:sz w:val="20"/>
                <w:szCs w:val="20"/>
              </w:rPr>
              <w:t xml:space="preserve">2. </w:t>
            </w:r>
            <w:r w:rsidRPr="004443B9">
              <w:rPr>
                <w:sz w:val="20"/>
                <w:szCs w:val="20"/>
              </w:rPr>
              <w:t xml:space="preserve">Арабские, монгольские и тюркские завоевания. Индия и Китай в период </w:t>
            </w:r>
            <w:r w:rsidRPr="004443B9">
              <w:rPr>
                <w:spacing w:val="-1"/>
                <w:sz w:val="20"/>
                <w:szCs w:val="20"/>
              </w:rPr>
              <w:t xml:space="preserve">монгольских и исламских </w:t>
            </w:r>
            <w:r w:rsidRPr="004443B9">
              <w:rPr>
                <w:sz w:val="20"/>
                <w:szCs w:val="20"/>
              </w:rPr>
              <w:t>завоеваний</w:t>
            </w:r>
          </w:p>
          <w:p w:rsidR="002E09DA" w:rsidRPr="004443B9" w:rsidRDefault="002E09DA" w:rsidP="002E09DA">
            <w:pPr>
              <w:rPr>
                <w:sz w:val="20"/>
                <w:szCs w:val="20"/>
              </w:rPr>
            </w:pPr>
            <w:r w:rsidRPr="004443B9">
              <w:rPr>
                <w:spacing w:val="-18"/>
                <w:sz w:val="20"/>
                <w:szCs w:val="20"/>
              </w:rPr>
              <w:t xml:space="preserve">3. </w:t>
            </w:r>
            <w:r w:rsidRPr="004443B9">
              <w:rPr>
                <w:spacing w:val="-3"/>
                <w:sz w:val="20"/>
                <w:szCs w:val="20"/>
              </w:rPr>
              <w:t>Феномен крестовых по</w:t>
            </w:r>
            <w:r w:rsidRPr="004443B9">
              <w:rPr>
                <w:sz w:val="20"/>
                <w:szCs w:val="20"/>
              </w:rPr>
              <w:t xml:space="preserve">ходов — столкновение </w:t>
            </w:r>
            <w:r w:rsidRPr="004443B9">
              <w:rPr>
                <w:spacing w:val="-1"/>
                <w:sz w:val="20"/>
                <w:szCs w:val="20"/>
              </w:rPr>
              <w:t>и взаимовлияние цивили</w:t>
            </w:r>
            <w:r w:rsidRPr="004443B9">
              <w:rPr>
                <w:spacing w:val="-3"/>
                <w:sz w:val="20"/>
                <w:szCs w:val="20"/>
              </w:rPr>
              <w:t>заций. Причины и послед</w:t>
            </w:r>
            <w:r w:rsidRPr="004443B9">
              <w:rPr>
                <w:spacing w:val="-4"/>
                <w:sz w:val="20"/>
                <w:szCs w:val="20"/>
              </w:rPr>
              <w:t>ствия крестовых походов</w:t>
            </w:r>
          </w:p>
          <w:p w:rsidR="002E09DA" w:rsidRPr="004443B9" w:rsidRDefault="002E09DA" w:rsidP="002E09D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E09DA" w:rsidRPr="004443B9" w:rsidRDefault="002E09DA" w:rsidP="002E09DA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работать с исторической картой</w:t>
            </w:r>
          </w:p>
        </w:tc>
        <w:tc>
          <w:tcPr>
            <w:tcW w:w="3261" w:type="dxa"/>
          </w:tcPr>
          <w:p w:rsidR="002E09DA" w:rsidRPr="004443B9" w:rsidRDefault="002E09DA" w:rsidP="002E09DA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Обсуждение причин войн </w:t>
            </w:r>
            <w:r w:rsidRPr="004443B9">
              <w:rPr>
                <w:spacing w:val="-2"/>
                <w:sz w:val="20"/>
                <w:szCs w:val="20"/>
              </w:rPr>
              <w:t>в Средневековье и их идей</w:t>
            </w:r>
            <w:r w:rsidRPr="004443B9">
              <w:rPr>
                <w:spacing w:val="-2"/>
                <w:sz w:val="20"/>
                <w:szCs w:val="20"/>
              </w:rPr>
              <w:softHyphen/>
            </w:r>
            <w:r w:rsidRPr="004443B9">
              <w:rPr>
                <w:sz w:val="20"/>
                <w:szCs w:val="20"/>
              </w:rPr>
              <w:t xml:space="preserve">ное обоснование Определение </w:t>
            </w:r>
            <w:proofErr w:type="spellStart"/>
            <w:r w:rsidRPr="004443B9">
              <w:rPr>
                <w:rStyle w:val="spelle"/>
                <w:sz w:val="20"/>
                <w:szCs w:val="20"/>
              </w:rPr>
              <w:t>внутрицивилизационных</w:t>
            </w:r>
            <w:proofErr w:type="spellEnd"/>
            <w:r w:rsidRPr="004443B9">
              <w:rPr>
                <w:sz w:val="20"/>
                <w:szCs w:val="20"/>
              </w:rPr>
              <w:t xml:space="preserve"> и </w:t>
            </w:r>
            <w:proofErr w:type="spellStart"/>
            <w:r w:rsidRPr="004443B9">
              <w:rPr>
                <w:rStyle w:val="spelle"/>
                <w:sz w:val="20"/>
                <w:szCs w:val="20"/>
              </w:rPr>
              <w:t>межцивилизационных</w:t>
            </w:r>
            <w:proofErr w:type="spellEnd"/>
            <w:r w:rsidRPr="004443B9">
              <w:rPr>
                <w:sz w:val="20"/>
                <w:szCs w:val="20"/>
              </w:rPr>
              <w:t xml:space="preserve"> столкнове</w:t>
            </w:r>
            <w:r w:rsidRPr="004443B9">
              <w:rPr>
                <w:sz w:val="20"/>
                <w:szCs w:val="20"/>
              </w:rPr>
              <w:softHyphen/>
              <w:t>ний</w:t>
            </w:r>
          </w:p>
          <w:p w:rsidR="002E09DA" w:rsidRPr="004443B9" w:rsidRDefault="002E09DA" w:rsidP="002E09DA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Сообщение учащихся об </w:t>
            </w:r>
            <w:r w:rsidRPr="004443B9">
              <w:rPr>
                <w:spacing w:val="-4"/>
                <w:sz w:val="20"/>
                <w:szCs w:val="20"/>
              </w:rPr>
              <w:t>азиатских завоевателях вре</w:t>
            </w:r>
            <w:r w:rsidRPr="004443B9">
              <w:rPr>
                <w:spacing w:val="-4"/>
                <w:sz w:val="20"/>
                <w:szCs w:val="20"/>
              </w:rPr>
              <w:softHyphen/>
            </w:r>
            <w:r w:rsidRPr="004443B9">
              <w:rPr>
                <w:sz w:val="20"/>
                <w:szCs w:val="20"/>
              </w:rPr>
              <w:t>мен Средневековья (Чин</w:t>
            </w:r>
            <w:r w:rsidRPr="004443B9">
              <w:rPr>
                <w:sz w:val="20"/>
                <w:szCs w:val="20"/>
              </w:rPr>
              <w:softHyphen/>
              <w:t>гисхан, Батый, Тамерлан) и факторах их побед § 19, 20, 22-23 учебника</w:t>
            </w:r>
          </w:p>
          <w:p w:rsidR="002E09DA" w:rsidRPr="004443B9" w:rsidRDefault="002E09DA" w:rsidP="002E09D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09DA" w:rsidRPr="004443B9" w:rsidRDefault="002E09DA" w:rsidP="006758B8">
            <w:pPr>
              <w:rPr>
                <w:sz w:val="20"/>
                <w:szCs w:val="20"/>
              </w:rPr>
            </w:pPr>
          </w:p>
        </w:tc>
      </w:tr>
      <w:tr w:rsidR="00A44CA4" w:rsidRPr="004443B9" w:rsidTr="00D6048B">
        <w:trPr>
          <w:trHeight w:val="228"/>
        </w:trPr>
        <w:tc>
          <w:tcPr>
            <w:tcW w:w="568" w:type="dxa"/>
            <w:gridSpan w:val="3"/>
          </w:tcPr>
          <w:p w:rsidR="00A647D0" w:rsidRPr="004443B9" w:rsidRDefault="003A71AF" w:rsidP="00675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061" w:type="dxa"/>
            <w:gridSpan w:val="3"/>
          </w:tcPr>
          <w:p w:rsidR="00A44CA4" w:rsidRPr="004443B9" w:rsidRDefault="00A44CA4" w:rsidP="006758B8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gridSpan w:val="2"/>
          </w:tcPr>
          <w:p w:rsidR="00A44CA4" w:rsidRPr="004443B9" w:rsidRDefault="00A44CA4" w:rsidP="006727A1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 </w:t>
            </w:r>
            <w:r w:rsidR="002E09DA" w:rsidRPr="004443B9">
              <w:rPr>
                <w:sz w:val="20"/>
                <w:szCs w:val="20"/>
              </w:rPr>
              <w:t>Традиционное (аграрное) общество на Западе и Востоке: особенности социальной структуры, экономической жизни, политических отношений. Средневековья.</w:t>
            </w:r>
          </w:p>
        </w:tc>
        <w:tc>
          <w:tcPr>
            <w:tcW w:w="2693" w:type="dxa"/>
          </w:tcPr>
          <w:p w:rsidR="002E09DA" w:rsidRPr="004443B9" w:rsidRDefault="002E09DA" w:rsidP="009A5A7F">
            <w:pPr>
              <w:rPr>
                <w:sz w:val="20"/>
                <w:szCs w:val="20"/>
              </w:rPr>
            </w:pPr>
            <w:r w:rsidRPr="004443B9">
              <w:rPr>
                <w:spacing w:val="-1"/>
                <w:sz w:val="20"/>
                <w:szCs w:val="20"/>
              </w:rPr>
              <w:t>Традиционное общест</w:t>
            </w:r>
            <w:r w:rsidRPr="004443B9">
              <w:rPr>
                <w:sz w:val="20"/>
                <w:szCs w:val="20"/>
              </w:rPr>
              <w:t>во на Западе и Востоке: универсальные особен</w:t>
            </w:r>
            <w:r w:rsidRPr="004443B9">
              <w:rPr>
                <w:spacing w:val="-2"/>
                <w:sz w:val="20"/>
                <w:szCs w:val="20"/>
              </w:rPr>
              <w:t xml:space="preserve">ности социальных связей, </w:t>
            </w:r>
            <w:r w:rsidRPr="004443B9">
              <w:rPr>
                <w:sz w:val="20"/>
                <w:szCs w:val="20"/>
              </w:rPr>
              <w:t>экономической жизни, политических отношений. Проблема уникальности европейской средневековой цивилизации</w:t>
            </w:r>
          </w:p>
          <w:p w:rsidR="002E09DA" w:rsidRPr="004443B9" w:rsidRDefault="002E09DA" w:rsidP="009A5A7F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2. Темпы и характер развития европейского об</w:t>
            </w:r>
            <w:r w:rsidRPr="004443B9">
              <w:rPr>
                <w:spacing w:val="-1"/>
                <w:sz w:val="20"/>
                <w:szCs w:val="20"/>
              </w:rPr>
              <w:t>щества в эпоху Средневе</w:t>
            </w:r>
            <w:r w:rsidRPr="004443B9">
              <w:rPr>
                <w:sz w:val="20"/>
                <w:szCs w:val="20"/>
              </w:rPr>
              <w:t>ковья</w:t>
            </w:r>
            <w:r w:rsidR="006727A1" w:rsidRPr="004443B9">
              <w:rPr>
                <w:sz w:val="20"/>
                <w:szCs w:val="20"/>
              </w:rPr>
              <w:t xml:space="preserve"> Дискуссия об уникальности европейской средневековой цивилизации. Динамика развития европейского общества в эпоху</w:t>
            </w:r>
          </w:p>
          <w:p w:rsidR="00A44CA4" w:rsidRPr="004443B9" w:rsidRDefault="00A44CA4" w:rsidP="009A5A7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44CA4" w:rsidRPr="004443B9" w:rsidRDefault="00A44CA4" w:rsidP="006758B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2E09DA" w:rsidRPr="004443B9" w:rsidRDefault="002E09DA" w:rsidP="004673DE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Работа с текстом учебника и картой</w:t>
            </w:r>
          </w:p>
          <w:p w:rsidR="002E09DA" w:rsidRPr="004443B9" w:rsidRDefault="002E09DA" w:rsidP="004673DE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Лекция учителя. Дискус</w:t>
            </w:r>
            <w:r w:rsidRPr="004443B9">
              <w:rPr>
                <w:spacing w:val="-1"/>
                <w:sz w:val="20"/>
                <w:szCs w:val="20"/>
              </w:rPr>
              <w:t xml:space="preserve">сия на темы: «Особенности </w:t>
            </w:r>
            <w:r w:rsidRPr="004443B9">
              <w:rPr>
                <w:sz w:val="20"/>
                <w:szCs w:val="20"/>
              </w:rPr>
              <w:t>развития средневекового европейского общества», «Кризисы цивилизаций Средневековья и пути их преодоления»</w:t>
            </w:r>
          </w:p>
          <w:p w:rsidR="00A44CA4" w:rsidRPr="004443B9" w:rsidRDefault="00A44CA4" w:rsidP="006758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44CA4" w:rsidRPr="004443B9" w:rsidRDefault="00A44CA4" w:rsidP="006758B8">
            <w:pPr>
              <w:rPr>
                <w:sz w:val="20"/>
                <w:szCs w:val="20"/>
              </w:rPr>
            </w:pPr>
          </w:p>
        </w:tc>
      </w:tr>
      <w:tr w:rsidR="002E09DA" w:rsidRPr="004443B9" w:rsidTr="00D6048B">
        <w:trPr>
          <w:trHeight w:val="228"/>
        </w:trPr>
        <w:tc>
          <w:tcPr>
            <w:tcW w:w="568" w:type="dxa"/>
            <w:gridSpan w:val="3"/>
          </w:tcPr>
          <w:p w:rsidR="00A647D0" w:rsidRPr="004443B9" w:rsidRDefault="003A71AF" w:rsidP="00675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061" w:type="dxa"/>
            <w:gridSpan w:val="3"/>
          </w:tcPr>
          <w:p w:rsidR="002E09DA" w:rsidRPr="004443B9" w:rsidRDefault="002E09DA" w:rsidP="006758B8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gridSpan w:val="2"/>
          </w:tcPr>
          <w:p w:rsidR="002E09DA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Кризис европейского традиционного общества в XIV-XV вв.:</w:t>
            </w:r>
          </w:p>
        </w:tc>
        <w:tc>
          <w:tcPr>
            <w:tcW w:w="2693" w:type="dxa"/>
          </w:tcPr>
          <w:p w:rsidR="009A5A7F" w:rsidRPr="004443B9" w:rsidRDefault="009A5A7F" w:rsidP="009A5A7F">
            <w:pPr>
              <w:rPr>
                <w:sz w:val="20"/>
                <w:szCs w:val="20"/>
              </w:rPr>
            </w:pPr>
            <w:r w:rsidRPr="004443B9">
              <w:rPr>
                <w:spacing w:val="-2"/>
                <w:sz w:val="20"/>
                <w:szCs w:val="20"/>
              </w:rPr>
              <w:t>Социально-психологи</w:t>
            </w:r>
            <w:r w:rsidRPr="004443B9">
              <w:rPr>
                <w:spacing w:val="-3"/>
                <w:sz w:val="20"/>
                <w:szCs w:val="20"/>
              </w:rPr>
              <w:t xml:space="preserve">ческий, демографический, </w:t>
            </w:r>
            <w:r w:rsidRPr="004443B9">
              <w:rPr>
                <w:sz w:val="20"/>
                <w:szCs w:val="20"/>
              </w:rPr>
              <w:t xml:space="preserve">политический кризис европейского общества </w:t>
            </w:r>
            <w:r w:rsidRPr="004443B9">
              <w:rPr>
                <w:spacing w:val="-2"/>
                <w:sz w:val="20"/>
                <w:szCs w:val="20"/>
              </w:rPr>
              <w:t xml:space="preserve">в </w:t>
            </w:r>
            <w:r w:rsidRPr="004443B9">
              <w:rPr>
                <w:spacing w:val="-2"/>
                <w:sz w:val="20"/>
                <w:szCs w:val="20"/>
                <w:lang w:val="en-US"/>
              </w:rPr>
              <w:lastRenderedPageBreak/>
              <w:t>XIV</w:t>
            </w:r>
            <w:r w:rsidRPr="004443B9">
              <w:rPr>
                <w:spacing w:val="-2"/>
                <w:sz w:val="20"/>
                <w:szCs w:val="20"/>
              </w:rPr>
              <w:t>—</w:t>
            </w:r>
            <w:r w:rsidRPr="004443B9">
              <w:rPr>
                <w:spacing w:val="-2"/>
                <w:sz w:val="20"/>
                <w:szCs w:val="20"/>
                <w:lang w:val="en-US"/>
              </w:rPr>
              <w:t>XV</w:t>
            </w:r>
            <w:r w:rsidRPr="004443B9">
              <w:rPr>
                <w:spacing w:val="-2"/>
                <w:sz w:val="20"/>
                <w:szCs w:val="20"/>
              </w:rPr>
              <w:t xml:space="preserve"> вв. Столетняя </w:t>
            </w:r>
            <w:r w:rsidRPr="004443B9">
              <w:rPr>
                <w:spacing w:val="-3"/>
                <w:sz w:val="20"/>
                <w:szCs w:val="20"/>
              </w:rPr>
              <w:t>война и крестьянские вос</w:t>
            </w:r>
            <w:r w:rsidRPr="004443B9">
              <w:rPr>
                <w:sz w:val="20"/>
                <w:szCs w:val="20"/>
              </w:rPr>
              <w:t>стания. Изменения в мировосприятии европейского человека</w:t>
            </w:r>
          </w:p>
          <w:p w:rsidR="009A5A7F" w:rsidRPr="004443B9" w:rsidRDefault="009A5A7F" w:rsidP="009A5A7F">
            <w:pPr>
              <w:rPr>
                <w:sz w:val="20"/>
                <w:szCs w:val="20"/>
              </w:rPr>
            </w:pPr>
            <w:r w:rsidRPr="004443B9">
              <w:rPr>
                <w:spacing w:val="-16"/>
                <w:sz w:val="20"/>
                <w:szCs w:val="20"/>
              </w:rPr>
              <w:t xml:space="preserve">5. </w:t>
            </w:r>
            <w:r w:rsidRPr="004443B9">
              <w:rPr>
                <w:sz w:val="20"/>
                <w:szCs w:val="20"/>
              </w:rPr>
              <w:t>Предпосылки начала процесса модернизации</w:t>
            </w:r>
          </w:p>
          <w:p w:rsidR="002E09DA" w:rsidRPr="004443B9" w:rsidRDefault="002E09DA" w:rsidP="009A5A7F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3402" w:type="dxa"/>
          </w:tcPr>
          <w:p w:rsidR="002E09DA" w:rsidRPr="004443B9" w:rsidRDefault="002E09DA" w:rsidP="006758B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2E09DA" w:rsidRPr="004443B9" w:rsidRDefault="009A5A7F" w:rsidP="002E09DA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Обсуждение роли крестьянских восстании и их роли в истории. Сравнение путей развития стран Западной, Центральной и </w:t>
            </w:r>
            <w:r w:rsidRPr="004443B9">
              <w:rPr>
                <w:sz w:val="20"/>
                <w:szCs w:val="20"/>
              </w:rPr>
              <w:lastRenderedPageBreak/>
              <w:t>Восточной Европы, Европы и Азии § 21 учебника</w:t>
            </w:r>
          </w:p>
        </w:tc>
        <w:tc>
          <w:tcPr>
            <w:tcW w:w="992" w:type="dxa"/>
          </w:tcPr>
          <w:p w:rsidR="002E09DA" w:rsidRPr="004443B9" w:rsidRDefault="002E09DA" w:rsidP="006758B8">
            <w:pPr>
              <w:rPr>
                <w:sz w:val="20"/>
                <w:szCs w:val="20"/>
              </w:rPr>
            </w:pPr>
          </w:p>
        </w:tc>
      </w:tr>
      <w:tr w:rsidR="009A5A7F" w:rsidRPr="004443B9" w:rsidTr="00D6048B">
        <w:trPr>
          <w:trHeight w:val="228"/>
        </w:trPr>
        <w:tc>
          <w:tcPr>
            <w:tcW w:w="568" w:type="dxa"/>
            <w:gridSpan w:val="3"/>
          </w:tcPr>
          <w:p w:rsidR="00A647D0" w:rsidRPr="004443B9" w:rsidRDefault="003A71AF" w:rsidP="00675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2061" w:type="dxa"/>
            <w:gridSpan w:val="3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gridSpan w:val="2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bCs/>
                <w:spacing w:val="-9"/>
                <w:sz w:val="20"/>
                <w:szCs w:val="20"/>
              </w:rPr>
              <w:t>Повторительно-обобщаю</w:t>
            </w:r>
            <w:r w:rsidRPr="004443B9">
              <w:rPr>
                <w:bCs/>
                <w:sz w:val="20"/>
                <w:szCs w:val="20"/>
              </w:rPr>
              <w:t>щий урок по теме</w:t>
            </w:r>
            <w:r w:rsidRPr="004443B9">
              <w:rPr>
                <w:b/>
                <w:bCs/>
                <w:sz w:val="20"/>
                <w:szCs w:val="20"/>
              </w:rPr>
              <w:t xml:space="preserve"> «Мир </w:t>
            </w:r>
            <w:r w:rsidRPr="004443B9">
              <w:rPr>
                <w:b/>
                <w:bCs/>
                <w:spacing w:val="-11"/>
                <w:sz w:val="20"/>
                <w:szCs w:val="20"/>
              </w:rPr>
              <w:t>в эпоху Средневековья»</w:t>
            </w:r>
          </w:p>
        </w:tc>
        <w:tc>
          <w:tcPr>
            <w:tcW w:w="2693" w:type="dxa"/>
          </w:tcPr>
          <w:p w:rsidR="009A5A7F" w:rsidRPr="004443B9" w:rsidRDefault="009A5A7F" w:rsidP="009A5A7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3402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A5A7F" w:rsidRPr="004443B9" w:rsidRDefault="009A5A7F" w:rsidP="002E09DA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Проверка знаний, дискуссия по вопросам и заданиям изученной темы</w:t>
            </w:r>
          </w:p>
        </w:tc>
        <w:tc>
          <w:tcPr>
            <w:tcW w:w="992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</w:tr>
      <w:tr w:rsidR="00AF09CF" w:rsidRPr="004443B9" w:rsidTr="00AF09CF">
        <w:trPr>
          <w:trHeight w:val="228"/>
        </w:trPr>
        <w:tc>
          <w:tcPr>
            <w:tcW w:w="14176" w:type="dxa"/>
            <w:gridSpan w:val="11"/>
          </w:tcPr>
          <w:p w:rsidR="00AF09CF" w:rsidRPr="004443B9" w:rsidRDefault="00AF09CF" w:rsidP="00AF09CF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4443B9">
              <w:rPr>
                <w:color w:val="FF0000"/>
                <w:sz w:val="20"/>
                <w:szCs w:val="20"/>
              </w:rPr>
              <w:t>КУРС «ИСТОРИЯ РОССИИ»</w:t>
            </w:r>
          </w:p>
        </w:tc>
        <w:tc>
          <w:tcPr>
            <w:tcW w:w="992" w:type="dxa"/>
          </w:tcPr>
          <w:p w:rsidR="00AF09CF" w:rsidRPr="004443B9" w:rsidRDefault="00AF09CF" w:rsidP="006758B8">
            <w:pPr>
              <w:rPr>
                <w:sz w:val="20"/>
                <w:szCs w:val="20"/>
              </w:rPr>
            </w:pPr>
          </w:p>
        </w:tc>
      </w:tr>
      <w:tr w:rsidR="009A5A7F" w:rsidRPr="004443B9" w:rsidTr="00D6048B">
        <w:trPr>
          <w:trHeight w:val="228"/>
        </w:trPr>
        <w:tc>
          <w:tcPr>
            <w:tcW w:w="489" w:type="dxa"/>
            <w:gridSpan w:val="2"/>
          </w:tcPr>
          <w:p w:rsidR="00A647D0" w:rsidRPr="004443B9" w:rsidRDefault="003A71AF" w:rsidP="00675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119" w:type="dxa"/>
            <w:gridSpan w:val="3"/>
          </w:tcPr>
          <w:p w:rsidR="00AC7A3E" w:rsidRPr="004443B9" w:rsidRDefault="00AC7A3E" w:rsidP="00AC7A3E">
            <w:pPr>
              <w:jc w:val="both"/>
              <w:rPr>
                <w:b/>
                <w:sz w:val="20"/>
                <w:szCs w:val="20"/>
              </w:rPr>
            </w:pPr>
            <w:r w:rsidRPr="004443B9">
              <w:rPr>
                <w:b/>
                <w:sz w:val="20"/>
                <w:szCs w:val="20"/>
              </w:rPr>
              <w:t>Народы и древнейшие государства на территории России (8 ч)</w:t>
            </w:r>
          </w:p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Природно-климатические факторы и особенности освоения территории Восточной Европы и Севера Евразии</w:t>
            </w:r>
            <w:r w:rsidR="00AC7A3E" w:rsidRPr="004443B9">
              <w:rPr>
                <w:sz w:val="20"/>
                <w:szCs w:val="20"/>
              </w:rPr>
              <w:t>.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Присваивающее хозяйство, производящее хозяйство, скотоводство, земледелие, индоевропейцы, этнос, генезис, </w:t>
            </w:r>
            <w:proofErr w:type="spellStart"/>
            <w:r w:rsidRPr="004443B9">
              <w:rPr>
                <w:sz w:val="20"/>
                <w:szCs w:val="20"/>
              </w:rPr>
              <w:t>этногенезис</w:t>
            </w:r>
            <w:proofErr w:type="spellEnd"/>
          </w:p>
          <w:p w:rsidR="00AC7A3E" w:rsidRPr="004443B9" w:rsidRDefault="00AC7A3E" w:rsidP="006758B8">
            <w:pPr>
              <w:rPr>
                <w:sz w:val="20"/>
                <w:szCs w:val="20"/>
              </w:rPr>
            </w:pPr>
            <w:r w:rsidRPr="004443B9">
              <w:rPr>
                <w:color w:val="FF0000"/>
                <w:sz w:val="20"/>
                <w:szCs w:val="20"/>
              </w:rPr>
              <w:t>Освоение человеком восточных и северных регионов Евразии. Великое оледенение.</w:t>
            </w:r>
            <w:r w:rsidR="001F4F7F" w:rsidRPr="004443B9">
              <w:rPr>
                <w:color w:val="FF0000"/>
                <w:sz w:val="20"/>
                <w:szCs w:val="20"/>
              </w:rPr>
              <w:t xml:space="preserve"> Стоянки каменного века. Переход от присваивающего хозяйства к </w:t>
            </w:r>
            <w:proofErr w:type="gramStart"/>
            <w:r w:rsidR="001F4F7F" w:rsidRPr="004443B9">
              <w:rPr>
                <w:color w:val="FF0000"/>
                <w:sz w:val="20"/>
                <w:szCs w:val="20"/>
              </w:rPr>
              <w:t>производящему</w:t>
            </w:r>
            <w:proofErr w:type="gramEnd"/>
            <w:r w:rsidR="001F4F7F" w:rsidRPr="004443B9">
              <w:rPr>
                <w:color w:val="FF0000"/>
                <w:sz w:val="20"/>
                <w:szCs w:val="20"/>
              </w:rPr>
              <w:t>. Скотоводы и</w:t>
            </w:r>
            <w:r w:rsidR="001F4F7F" w:rsidRPr="004443B9">
              <w:rPr>
                <w:sz w:val="20"/>
                <w:szCs w:val="20"/>
              </w:rPr>
              <w:t xml:space="preserve"> земледельцы. Появление металлических орудий</w:t>
            </w:r>
          </w:p>
        </w:tc>
        <w:tc>
          <w:tcPr>
            <w:tcW w:w="3402" w:type="dxa"/>
          </w:tcPr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знать об этногенезе восточных славян, понимать место славянской этнической группы в общей индоевропейской системе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  определять основные восточнославянские племена, характеризовать их быт, занятия, указывать территорию их расселения</w:t>
            </w:r>
          </w:p>
        </w:tc>
        <w:tc>
          <w:tcPr>
            <w:tcW w:w="3261" w:type="dxa"/>
          </w:tcPr>
          <w:p w:rsidR="009A5A7F" w:rsidRPr="004443B9" w:rsidRDefault="009A5A7F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Индивидуальная.</w:t>
            </w:r>
          </w:p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Характеристика быта, занятий, верования восточных славян</w:t>
            </w:r>
          </w:p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Фронтальная.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Определить природно-климатические факторы и их влияние на историю России</w:t>
            </w:r>
          </w:p>
        </w:tc>
        <w:tc>
          <w:tcPr>
            <w:tcW w:w="992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</w:tr>
      <w:tr w:rsidR="009A5A7F" w:rsidRPr="004443B9" w:rsidTr="00D6048B">
        <w:trPr>
          <w:trHeight w:val="228"/>
        </w:trPr>
        <w:tc>
          <w:tcPr>
            <w:tcW w:w="489" w:type="dxa"/>
            <w:gridSpan w:val="2"/>
          </w:tcPr>
          <w:p w:rsidR="00A647D0" w:rsidRPr="004443B9" w:rsidRDefault="003A71AF" w:rsidP="001F4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119" w:type="dxa"/>
            <w:gridSpan w:val="3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9A5A7F" w:rsidRPr="004443B9" w:rsidRDefault="001F4F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Начальные этапы формирования этносов. Языковые семьи. Индоевропейцы.</w:t>
            </w:r>
          </w:p>
        </w:tc>
        <w:tc>
          <w:tcPr>
            <w:tcW w:w="2693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«Великое переселение народов» и его влияние на формирование праславянского этноса. Место славян среди индоевропейцев</w:t>
            </w:r>
            <w:r w:rsidR="001F4F7F" w:rsidRPr="004443B9">
              <w:rPr>
                <w:sz w:val="20"/>
                <w:szCs w:val="20"/>
              </w:rPr>
              <w:t>. «Великое переселение народов</w:t>
            </w:r>
            <w:r w:rsidR="001F4F7F" w:rsidRPr="004443B9">
              <w:rPr>
                <w:i/>
                <w:sz w:val="20"/>
                <w:szCs w:val="20"/>
              </w:rPr>
              <w:t>».</w:t>
            </w:r>
          </w:p>
        </w:tc>
        <w:tc>
          <w:tcPr>
            <w:tcW w:w="3402" w:type="dxa"/>
          </w:tcPr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знать об этногенезе восточных славян, понимать место славянской этнической группы в общей индоевропейской системе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  определять основные восточнославянские племена, характеризовать их быт, занятия, указывать территорию их расселения</w:t>
            </w:r>
          </w:p>
        </w:tc>
        <w:tc>
          <w:tcPr>
            <w:tcW w:w="3261" w:type="dxa"/>
          </w:tcPr>
          <w:p w:rsidR="009A5A7F" w:rsidRPr="004443B9" w:rsidRDefault="009A5A7F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Индивидуальная.</w:t>
            </w:r>
          </w:p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Выбор и обоснование точки зрения на прародину славян </w:t>
            </w:r>
            <w:proofErr w:type="gramStart"/>
            <w:r w:rsidRPr="004443B9">
              <w:rPr>
                <w:i/>
                <w:sz w:val="20"/>
                <w:szCs w:val="20"/>
              </w:rPr>
              <w:t>Фронтальная</w:t>
            </w:r>
            <w:proofErr w:type="gramEnd"/>
            <w:r w:rsidRPr="004443B9">
              <w:rPr>
                <w:i/>
                <w:sz w:val="20"/>
                <w:szCs w:val="20"/>
              </w:rPr>
              <w:t>.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Появление первых поселений </w:t>
            </w:r>
            <w:proofErr w:type="spellStart"/>
            <w:r w:rsidRPr="004443B9">
              <w:rPr>
                <w:sz w:val="20"/>
                <w:szCs w:val="20"/>
              </w:rPr>
              <w:t>праславян</w:t>
            </w:r>
            <w:proofErr w:type="spellEnd"/>
          </w:p>
        </w:tc>
        <w:tc>
          <w:tcPr>
            <w:tcW w:w="992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Работа с географической картой – древнейшие культуры на территории Восточной Европы</w:t>
            </w:r>
          </w:p>
        </w:tc>
      </w:tr>
      <w:tr w:rsidR="009A5A7F" w:rsidRPr="004443B9" w:rsidTr="00D6048B">
        <w:trPr>
          <w:trHeight w:val="228"/>
        </w:trPr>
        <w:tc>
          <w:tcPr>
            <w:tcW w:w="489" w:type="dxa"/>
            <w:gridSpan w:val="2"/>
          </w:tcPr>
          <w:p w:rsidR="00A647D0" w:rsidRPr="004443B9" w:rsidRDefault="003A71AF" w:rsidP="00675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119" w:type="dxa"/>
            <w:gridSpan w:val="3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1F4F7F" w:rsidRPr="004443B9" w:rsidRDefault="001F4F7F" w:rsidP="001F4F7F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Дискуссии о </w:t>
            </w:r>
            <w:r w:rsidRPr="004443B9">
              <w:rPr>
                <w:sz w:val="20"/>
                <w:szCs w:val="20"/>
              </w:rPr>
              <w:lastRenderedPageBreak/>
              <w:t xml:space="preserve">прародине славян. Города-государства Северного Причерноморья. Скифы и сарматы. 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5A7F" w:rsidRPr="004443B9" w:rsidRDefault="001F4F7F" w:rsidP="001F4F7F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lastRenderedPageBreak/>
              <w:t xml:space="preserve">ИНДОЕВРОПЕЙСКАЯ </w:t>
            </w:r>
            <w:r w:rsidRPr="004443B9">
              <w:rPr>
                <w:sz w:val="20"/>
                <w:szCs w:val="20"/>
              </w:rPr>
              <w:lastRenderedPageBreak/>
              <w:t>СЕМЬЯ, языковые группы,</w:t>
            </w:r>
            <w:r w:rsidR="007F4753" w:rsidRPr="004443B9">
              <w:rPr>
                <w:sz w:val="20"/>
                <w:szCs w:val="20"/>
              </w:rPr>
              <w:t xml:space="preserve"> </w:t>
            </w:r>
            <w:r w:rsidRPr="004443B9">
              <w:rPr>
                <w:sz w:val="20"/>
                <w:szCs w:val="20"/>
              </w:rPr>
              <w:t>скифы,</w:t>
            </w:r>
            <w:r w:rsidR="007F4753" w:rsidRPr="004443B9">
              <w:rPr>
                <w:sz w:val="20"/>
                <w:szCs w:val="20"/>
              </w:rPr>
              <w:t xml:space="preserve"> </w:t>
            </w:r>
            <w:proofErr w:type="spellStart"/>
            <w:r w:rsidR="007F4753" w:rsidRPr="004443B9">
              <w:rPr>
                <w:sz w:val="20"/>
                <w:szCs w:val="20"/>
              </w:rPr>
              <w:t>склавины</w:t>
            </w:r>
            <w:proofErr w:type="spellEnd"/>
            <w:r w:rsidR="007F4753" w:rsidRPr="004443B9">
              <w:rPr>
                <w:sz w:val="20"/>
                <w:szCs w:val="20"/>
              </w:rPr>
              <w:t xml:space="preserve"> и анты, союзы славянских племен.</w:t>
            </w:r>
          </w:p>
        </w:tc>
        <w:tc>
          <w:tcPr>
            <w:tcW w:w="3402" w:type="dxa"/>
          </w:tcPr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lastRenderedPageBreak/>
              <w:t xml:space="preserve">- знать главные особенности </w:t>
            </w:r>
            <w:r w:rsidRPr="004443B9">
              <w:rPr>
                <w:sz w:val="20"/>
                <w:szCs w:val="20"/>
              </w:rPr>
              <w:lastRenderedPageBreak/>
              <w:t>занятий, общественного строя, быта и верований восточных славян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устанавливать причинно-следственные связи в обозначенных процессах</w:t>
            </w:r>
          </w:p>
        </w:tc>
        <w:tc>
          <w:tcPr>
            <w:tcW w:w="3261" w:type="dxa"/>
          </w:tcPr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lastRenderedPageBreak/>
              <w:t>Фронтальная.</w:t>
            </w:r>
          </w:p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lastRenderedPageBreak/>
              <w:t>Определять взаимосвязь природно-климатических условий и занятий восточных славян</w:t>
            </w:r>
          </w:p>
          <w:p w:rsidR="009A5A7F" w:rsidRPr="004443B9" w:rsidRDefault="009A5A7F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Индивидуальная.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По карте составить схему «Соседи восточных славян»</w:t>
            </w:r>
          </w:p>
        </w:tc>
        <w:tc>
          <w:tcPr>
            <w:tcW w:w="992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lastRenderedPageBreak/>
              <w:t>Мини-</w:t>
            </w:r>
            <w:r w:rsidRPr="004443B9">
              <w:rPr>
                <w:sz w:val="20"/>
                <w:szCs w:val="20"/>
              </w:rPr>
              <w:lastRenderedPageBreak/>
              <w:t>тесты</w:t>
            </w:r>
          </w:p>
        </w:tc>
      </w:tr>
      <w:tr w:rsidR="009A5A7F" w:rsidRPr="004443B9" w:rsidTr="00D6048B">
        <w:trPr>
          <w:trHeight w:val="228"/>
        </w:trPr>
        <w:tc>
          <w:tcPr>
            <w:tcW w:w="489" w:type="dxa"/>
            <w:gridSpan w:val="2"/>
          </w:tcPr>
          <w:p w:rsidR="00A647D0" w:rsidRPr="004443B9" w:rsidRDefault="003A71AF" w:rsidP="00675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2119" w:type="dxa"/>
            <w:gridSpan w:val="3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Восточные славяне в </w:t>
            </w:r>
            <w:r w:rsidRPr="004443B9">
              <w:rPr>
                <w:sz w:val="20"/>
                <w:szCs w:val="20"/>
                <w:lang w:val="en-US"/>
              </w:rPr>
              <w:t>V</w:t>
            </w:r>
            <w:r w:rsidRPr="004443B9">
              <w:rPr>
                <w:sz w:val="20"/>
                <w:szCs w:val="20"/>
              </w:rPr>
              <w:t xml:space="preserve"> – </w:t>
            </w:r>
            <w:r w:rsidRPr="004443B9">
              <w:rPr>
                <w:sz w:val="20"/>
                <w:szCs w:val="20"/>
                <w:lang w:val="en-US"/>
              </w:rPr>
              <w:t>VIII</w:t>
            </w:r>
            <w:r w:rsidRPr="004443B9">
              <w:rPr>
                <w:sz w:val="20"/>
                <w:szCs w:val="20"/>
              </w:rPr>
              <w:t xml:space="preserve"> веках</w:t>
            </w:r>
            <w:r w:rsidR="007F4753" w:rsidRPr="004443B9">
              <w:rPr>
                <w:sz w:val="20"/>
                <w:szCs w:val="20"/>
              </w:rPr>
              <w:t xml:space="preserve"> и их соседи.</w:t>
            </w:r>
          </w:p>
        </w:tc>
        <w:tc>
          <w:tcPr>
            <w:tcW w:w="2693" w:type="dxa"/>
          </w:tcPr>
          <w:p w:rsidR="009A5A7F" w:rsidRPr="004443B9" w:rsidRDefault="007F4753" w:rsidP="007F4753">
            <w:pPr>
              <w:ind w:firstLine="34"/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балтийские, угро-финские, тюркские племена. Тюркский каганат. Волжская </w:t>
            </w:r>
            <w:proofErr w:type="spellStart"/>
            <w:r w:rsidRPr="004443B9">
              <w:rPr>
                <w:sz w:val="20"/>
                <w:szCs w:val="20"/>
              </w:rPr>
              <w:t>Булгария</w:t>
            </w:r>
            <w:proofErr w:type="spellEnd"/>
            <w:r w:rsidRPr="004443B9">
              <w:rPr>
                <w:sz w:val="20"/>
                <w:szCs w:val="20"/>
              </w:rPr>
              <w:t xml:space="preserve">. Хазарский каганат. </w:t>
            </w:r>
            <w:r w:rsidRPr="004443B9">
              <w:rPr>
                <w:i/>
                <w:sz w:val="20"/>
                <w:szCs w:val="20"/>
              </w:rPr>
              <w:t xml:space="preserve">Борьба восточных славян с кочевыми народами Степи, аварами и хазарами. </w:t>
            </w:r>
          </w:p>
        </w:tc>
        <w:tc>
          <w:tcPr>
            <w:tcW w:w="3402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- знать главные особенности занятий, общественного строя, быта и верований восточных славян; 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устанавливать причинно-следственные связи в обозначенных процессах</w:t>
            </w:r>
          </w:p>
        </w:tc>
        <w:tc>
          <w:tcPr>
            <w:tcW w:w="3261" w:type="dxa"/>
          </w:tcPr>
          <w:p w:rsidR="009A5A7F" w:rsidRPr="004443B9" w:rsidRDefault="009A5A7F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Индивидуальная.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Установление причин перехода от родовой общины </w:t>
            </w:r>
            <w:proofErr w:type="gramStart"/>
            <w:r w:rsidRPr="004443B9">
              <w:rPr>
                <w:sz w:val="20"/>
                <w:szCs w:val="20"/>
              </w:rPr>
              <w:t>к</w:t>
            </w:r>
            <w:proofErr w:type="gramEnd"/>
            <w:r w:rsidRPr="004443B9">
              <w:rPr>
                <w:sz w:val="20"/>
                <w:szCs w:val="20"/>
              </w:rPr>
              <w:t xml:space="preserve"> территориальной, следствие этого явления</w:t>
            </w:r>
          </w:p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 </w:t>
            </w:r>
            <w:r w:rsidRPr="004443B9">
              <w:rPr>
                <w:i/>
                <w:sz w:val="20"/>
                <w:szCs w:val="20"/>
              </w:rPr>
              <w:t>Фронтальная.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Особенности развития городов на территории восточных славян</w:t>
            </w:r>
          </w:p>
        </w:tc>
        <w:tc>
          <w:tcPr>
            <w:tcW w:w="992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</w:tr>
      <w:tr w:rsidR="007F4753" w:rsidRPr="004443B9" w:rsidTr="00D6048B">
        <w:trPr>
          <w:trHeight w:val="228"/>
        </w:trPr>
        <w:tc>
          <w:tcPr>
            <w:tcW w:w="489" w:type="dxa"/>
            <w:gridSpan w:val="2"/>
          </w:tcPr>
          <w:p w:rsidR="00A647D0" w:rsidRPr="004443B9" w:rsidRDefault="003A71AF" w:rsidP="00675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119" w:type="dxa"/>
            <w:gridSpan w:val="3"/>
          </w:tcPr>
          <w:p w:rsidR="007F4753" w:rsidRPr="004443B9" w:rsidRDefault="007F4753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7F4753" w:rsidRPr="004443B9" w:rsidRDefault="007F4753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Занятия, общественный строй и верования восточных славян.</w:t>
            </w:r>
          </w:p>
        </w:tc>
        <w:tc>
          <w:tcPr>
            <w:tcW w:w="2693" w:type="dxa"/>
          </w:tcPr>
          <w:p w:rsidR="007F4753" w:rsidRPr="004443B9" w:rsidRDefault="007F4753" w:rsidP="007F4753">
            <w:pPr>
              <w:ind w:firstLine="34"/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Усиление роли племенных вождей, имущественное расслоение. Переход </w:t>
            </w:r>
            <w:proofErr w:type="gramStart"/>
            <w:r w:rsidRPr="004443B9">
              <w:rPr>
                <w:sz w:val="20"/>
                <w:szCs w:val="20"/>
              </w:rPr>
              <w:t>от</w:t>
            </w:r>
            <w:proofErr w:type="gramEnd"/>
            <w:r w:rsidRPr="004443B9">
              <w:rPr>
                <w:sz w:val="20"/>
                <w:szCs w:val="20"/>
              </w:rPr>
              <w:t xml:space="preserve"> родовой к территориальной общине. Восточнославянские города.</w:t>
            </w:r>
          </w:p>
          <w:p w:rsidR="007F4753" w:rsidRPr="004443B9" w:rsidRDefault="007F4753" w:rsidP="007F4753">
            <w:pPr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F4753" w:rsidRPr="004443B9" w:rsidRDefault="007F4753" w:rsidP="007F4753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t xml:space="preserve">-Использовать навыки анализа </w:t>
            </w:r>
          </w:p>
          <w:p w:rsidR="007F4753" w:rsidRPr="004443B9" w:rsidRDefault="007F4753" w:rsidP="007F4753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t>при критическом восприятии получаемой извне информации.</w:t>
            </w:r>
          </w:p>
          <w:p w:rsidR="007F4753" w:rsidRPr="004443B9" w:rsidRDefault="007F4753" w:rsidP="007F4753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t>-Характеризовать главные особенности занятий, общественного строя, быта, верований восточных славян.</w:t>
            </w:r>
          </w:p>
          <w:p w:rsidR="007F4753" w:rsidRPr="004443B9" w:rsidRDefault="007F4753" w:rsidP="006758B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7F4753" w:rsidRPr="004443B9" w:rsidRDefault="007F4753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Работа с учебником картой, решение проблемных задач</w:t>
            </w:r>
          </w:p>
        </w:tc>
        <w:tc>
          <w:tcPr>
            <w:tcW w:w="992" w:type="dxa"/>
          </w:tcPr>
          <w:p w:rsidR="007F4753" w:rsidRPr="004443B9" w:rsidRDefault="007F4753" w:rsidP="006758B8">
            <w:pPr>
              <w:rPr>
                <w:sz w:val="20"/>
                <w:szCs w:val="20"/>
              </w:rPr>
            </w:pPr>
          </w:p>
        </w:tc>
      </w:tr>
      <w:tr w:rsidR="00363D9C" w:rsidRPr="004443B9" w:rsidTr="00D6048B">
        <w:trPr>
          <w:trHeight w:val="228"/>
        </w:trPr>
        <w:tc>
          <w:tcPr>
            <w:tcW w:w="489" w:type="dxa"/>
            <w:gridSpan w:val="2"/>
          </w:tcPr>
          <w:p w:rsidR="00A647D0" w:rsidRPr="004443B9" w:rsidRDefault="003A71AF" w:rsidP="00675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119" w:type="dxa"/>
            <w:gridSpan w:val="3"/>
          </w:tcPr>
          <w:p w:rsidR="00363D9C" w:rsidRPr="004443B9" w:rsidRDefault="00363D9C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363D9C" w:rsidRPr="004443B9" w:rsidRDefault="00363D9C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Урок-практикум: «Восточные славяне и проблема их происхождения»</w:t>
            </w:r>
          </w:p>
        </w:tc>
        <w:tc>
          <w:tcPr>
            <w:tcW w:w="2693" w:type="dxa"/>
          </w:tcPr>
          <w:p w:rsidR="00363D9C" w:rsidRPr="004443B9" w:rsidRDefault="00363D9C" w:rsidP="007F4753">
            <w:pPr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63D9C" w:rsidRPr="004443B9" w:rsidRDefault="00363D9C" w:rsidP="007F4753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t>развитие навыков поиска информации, работы с ее различными типами, объяснения и оценивания исторических фактов и явлений, определению учащимися собственного отношения к наиболее значительным событиям и личностям истории России</w:t>
            </w:r>
          </w:p>
        </w:tc>
        <w:tc>
          <w:tcPr>
            <w:tcW w:w="3261" w:type="dxa"/>
          </w:tcPr>
          <w:p w:rsidR="00363D9C" w:rsidRPr="004443B9" w:rsidRDefault="00363D9C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Работа с историческими документами «</w:t>
            </w:r>
            <w:proofErr w:type="spellStart"/>
            <w:r w:rsidRPr="004443B9">
              <w:rPr>
                <w:sz w:val="20"/>
                <w:szCs w:val="20"/>
              </w:rPr>
              <w:t>Стратегикон</w:t>
            </w:r>
            <w:proofErr w:type="spellEnd"/>
            <w:r w:rsidRPr="004443B9">
              <w:rPr>
                <w:sz w:val="20"/>
                <w:szCs w:val="20"/>
              </w:rPr>
              <w:t>» «Война с готами», «Книги драгоценных сокровищ»</w:t>
            </w:r>
          </w:p>
        </w:tc>
        <w:tc>
          <w:tcPr>
            <w:tcW w:w="992" w:type="dxa"/>
          </w:tcPr>
          <w:p w:rsidR="00363D9C" w:rsidRPr="004443B9" w:rsidRDefault="00363D9C" w:rsidP="006758B8">
            <w:pPr>
              <w:rPr>
                <w:sz w:val="20"/>
                <w:szCs w:val="20"/>
              </w:rPr>
            </w:pPr>
          </w:p>
        </w:tc>
      </w:tr>
      <w:tr w:rsidR="009A5A7F" w:rsidRPr="004443B9" w:rsidTr="00D6048B">
        <w:trPr>
          <w:trHeight w:val="228"/>
        </w:trPr>
        <w:tc>
          <w:tcPr>
            <w:tcW w:w="489" w:type="dxa"/>
            <w:gridSpan w:val="2"/>
          </w:tcPr>
          <w:p w:rsidR="00A647D0" w:rsidRPr="004443B9" w:rsidRDefault="003A71AF" w:rsidP="00675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119" w:type="dxa"/>
            <w:gridSpan w:val="3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9A5A7F" w:rsidRPr="004443B9" w:rsidRDefault="00363D9C" w:rsidP="006758B8">
            <w:pPr>
              <w:rPr>
                <w:sz w:val="20"/>
                <w:szCs w:val="20"/>
              </w:rPr>
            </w:pPr>
            <w:r w:rsidRPr="004443B9">
              <w:rPr>
                <w:bCs/>
                <w:sz w:val="20"/>
                <w:szCs w:val="20"/>
              </w:rPr>
              <w:t>Христианство на территории нынешней России до Крещения Руси Святым Князем Владимиром.</w:t>
            </w:r>
          </w:p>
        </w:tc>
        <w:tc>
          <w:tcPr>
            <w:tcW w:w="2693" w:type="dxa"/>
          </w:tcPr>
          <w:p w:rsidR="00E23718" w:rsidRPr="004443B9" w:rsidRDefault="00E23718" w:rsidP="00E2371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Миссионерская деятельность </w:t>
            </w:r>
            <w:proofErr w:type="spellStart"/>
            <w:r w:rsidRPr="004443B9">
              <w:rPr>
                <w:sz w:val="20"/>
                <w:szCs w:val="20"/>
              </w:rPr>
              <w:t>Ромейской</w:t>
            </w:r>
            <w:proofErr w:type="spellEnd"/>
            <w:r w:rsidRPr="004443B9">
              <w:rPr>
                <w:sz w:val="20"/>
                <w:szCs w:val="20"/>
              </w:rPr>
              <w:t xml:space="preserve"> Империи (Византии). Образование греческих епархий на Кавказе и в Причерноморье. Ведущая роль </w:t>
            </w:r>
            <w:proofErr w:type="spellStart"/>
            <w:r w:rsidRPr="004443B9">
              <w:rPr>
                <w:sz w:val="20"/>
                <w:szCs w:val="20"/>
              </w:rPr>
              <w:t>Ромейской</w:t>
            </w:r>
            <w:proofErr w:type="spellEnd"/>
            <w:r w:rsidRPr="004443B9">
              <w:rPr>
                <w:sz w:val="20"/>
                <w:szCs w:val="20"/>
              </w:rPr>
              <w:t xml:space="preserve"> Империи в духовной и культурной жизни Европы и всего христианского мира.</w:t>
            </w:r>
          </w:p>
          <w:p w:rsidR="00E23718" w:rsidRPr="004443B9" w:rsidRDefault="00E23718" w:rsidP="00E2371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Христианское просвещение славянских народов. </w:t>
            </w:r>
            <w:proofErr w:type="spellStart"/>
            <w:r w:rsidRPr="004443B9">
              <w:rPr>
                <w:sz w:val="20"/>
                <w:szCs w:val="20"/>
              </w:rPr>
              <w:lastRenderedPageBreak/>
              <w:t>Благовестнические</w:t>
            </w:r>
            <w:proofErr w:type="spellEnd"/>
            <w:r w:rsidRPr="004443B9">
              <w:rPr>
                <w:sz w:val="20"/>
                <w:szCs w:val="20"/>
              </w:rPr>
              <w:t xml:space="preserve"> труды Святых Равноапостольных братьев Кирилла и </w:t>
            </w:r>
            <w:proofErr w:type="spellStart"/>
            <w:r w:rsidRPr="004443B9">
              <w:rPr>
                <w:sz w:val="20"/>
                <w:szCs w:val="20"/>
              </w:rPr>
              <w:t>Мефодия</w:t>
            </w:r>
            <w:proofErr w:type="spellEnd"/>
            <w:r w:rsidRPr="004443B9">
              <w:rPr>
                <w:sz w:val="20"/>
                <w:szCs w:val="20"/>
              </w:rPr>
              <w:t>.</w:t>
            </w:r>
          </w:p>
          <w:p w:rsidR="009A5A7F" w:rsidRPr="004443B9" w:rsidRDefault="009A5A7F" w:rsidP="00E2371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lastRenderedPageBreak/>
              <w:t xml:space="preserve"> - уметь обобщать и структурировать пройденный материал</w:t>
            </w:r>
          </w:p>
        </w:tc>
        <w:tc>
          <w:tcPr>
            <w:tcW w:w="3261" w:type="dxa"/>
          </w:tcPr>
          <w:p w:rsidR="009A5A7F" w:rsidRPr="004443B9" w:rsidRDefault="009A5A7F" w:rsidP="006758B8">
            <w:pPr>
              <w:rPr>
                <w:i/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 xml:space="preserve">Групповая 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Работа в группах по определенным проблемам изученной темы</w:t>
            </w:r>
          </w:p>
        </w:tc>
        <w:tc>
          <w:tcPr>
            <w:tcW w:w="992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</w:tr>
      <w:tr w:rsidR="00E23718" w:rsidRPr="004443B9" w:rsidTr="00D6048B">
        <w:trPr>
          <w:trHeight w:val="228"/>
        </w:trPr>
        <w:tc>
          <w:tcPr>
            <w:tcW w:w="489" w:type="dxa"/>
            <w:gridSpan w:val="2"/>
          </w:tcPr>
          <w:p w:rsidR="00A647D0" w:rsidRPr="004443B9" w:rsidRDefault="003A71AF" w:rsidP="00675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2119" w:type="dxa"/>
            <w:gridSpan w:val="3"/>
          </w:tcPr>
          <w:p w:rsidR="00E23718" w:rsidRPr="004443B9" w:rsidRDefault="00E23718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E23718" w:rsidRPr="004443B9" w:rsidRDefault="00E23718" w:rsidP="006758B8">
            <w:pPr>
              <w:rPr>
                <w:b/>
                <w:bCs/>
                <w:sz w:val="20"/>
                <w:szCs w:val="20"/>
              </w:rPr>
            </w:pPr>
            <w:r w:rsidRPr="004443B9">
              <w:rPr>
                <w:b/>
                <w:bCs/>
                <w:sz w:val="20"/>
                <w:szCs w:val="20"/>
              </w:rPr>
              <w:t>Повторительно-обобщающий урок по теме</w:t>
            </w:r>
            <w:r w:rsidR="00DB706C" w:rsidRPr="004443B9">
              <w:rPr>
                <w:b/>
                <w:bCs/>
                <w:sz w:val="20"/>
                <w:szCs w:val="20"/>
              </w:rPr>
              <w:t xml:space="preserve"> «</w:t>
            </w:r>
            <w:r w:rsidR="00DB706C" w:rsidRPr="004443B9">
              <w:rPr>
                <w:b/>
                <w:sz w:val="20"/>
                <w:szCs w:val="20"/>
              </w:rPr>
              <w:t>Народы и древнейшие государства на территории России</w:t>
            </w:r>
            <w:r w:rsidR="00DB706C" w:rsidRPr="004443B9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E23718" w:rsidRPr="004443B9" w:rsidRDefault="00E23718" w:rsidP="00E2371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23718" w:rsidRPr="004443B9" w:rsidRDefault="00E23718" w:rsidP="006758B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23718" w:rsidRPr="004443B9" w:rsidRDefault="00E23718" w:rsidP="006758B8">
            <w:pPr>
              <w:rPr>
                <w:i/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Зачет</w:t>
            </w:r>
          </w:p>
        </w:tc>
        <w:tc>
          <w:tcPr>
            <w:tcW w:w="992" w:type="dxa"/>
          </w:tcPr>
          <w:p w:rsidR="00E23718" w:rsidRPr="004443B9" w:rsidRDefault="00E23718" w:rsidP="006758B8">
            <w:pPr>
              <w:rPr>
                <w:sz w:val="20"/>
                <w:szCs w:val="20"/>
              </w:rPr>
            </w:pPr>
          </w:p>
        </w:tc>
      </w:tr>
      <w:tr w:rsidR="009A5A7F" w:rsidRPr="004443B9" w:rsidTr="00D6048B">
        <w:trPr>
          <w:trHeight w:val="228"/>
        </w:trPr>
        <w:tc>
          <w:tcPr>
            <w:tcW w:w="489" w:type="dxa"/>
            <w:gridSpan w:val="2"/>
          </w:tcPr>
          <w:p w:rsidR="006C3FBD" w:rsidRPr="004443B9" w:rsidRDefault="003A71AF" w:rsidP="00675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119" w:type="dxa"/>
            <w:gridSpan w:val="3"/>
          </w:tcPr>
          <w:p w:rsidR="005E15F7" w:rsidRPr="004443B9" w:rsidRDefault="005E15F7" w:rsidP="005E15F7">
            <w:pPr>
              <w:jc w:val="both"/>
              <w:rPr>
                <w:b/>
                <w:sz w:val="20"/>
                <w:szCs w:val="20"/>
              </w:rPr>
            </w:pPr>
            <w:r w:rsidRPr="004443B9">
              <w:rPr>
                <w:b/>
                <w:sz w:val="20"/>
                <w:szCs w:val="20"/>
              </w:rPr>
              <w:t>Русь в IX – начале XII вв. (</w:t>
            </w:r>
            <w:r w:rsidR="00DB706C" w:rsidRPr="004443B9">
              <w:rPr>
                <w:b/>
                <w:sz w:val="20"/>
                <w:szCs w:val="20"/>
              </w:rPr>
              <w:t xml:space="preserve">8 </w:t>
            </w:r>
            <w:r w:rsidRPr="004443B9">
              <w:rPr>
                <w:b/>
                <w:sz w:val="20"/>
                <w:szCs w:val="20"/>
              </w:rPr>
              <w:t>ч)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Возникновение государственности у восточных славян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5A7F" w:rsidRPr="004443B9" w:rsidRDefault="009A5A7F" w:rsidP="005E15F7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Предпосылки складывания Древнерусского государства, этапы складывания государства, теории возникновения государства</w:t>
            </w:r>
            <w:r w:rsidR="005E15F7" w:rsidRPr="004443B9">
              <w:rPr>
                <w:sz w:val="20"/>
                <w:szCs w:val="20"/>
              </w:rPr>
              <w:t xml:space="preserve"> Происхождение государственности у восточных славян «Повесть временных лет»</w:t>
            </w:r>
            <w:r w:rsidR="00B87D74" w:rsidRPr="004443B9">
              <w:rPr>
                <w:sz w:val="20"/>
                <w:szCs w:val="20"/>
              </w:rPr>
              <w:t>.</w:t>
            </w:r>
          </w:p>
          <w:p w:rsidR="00B87D74" w:rsidRPr="004443B9" w:rsidRDefault="00B87D74" w:rsidP="005E15F7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Дискуссия о происхождении Древнерусского государства и слова «Русь».</w:t>
            </w:r>
          </w:p>
        </w:tc>
        <w:tc>
          <w:tcPr>
            <w:tcW w:w="3402" w:type="dxa"/>
          </w:tcPr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знать этапы складывания государства у восточных славян</w:t>
            </w:r>
          </w:p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находить оценочные суждения в справочной литературе по проблеме теорий происхождения славян</w:t>
            </w:r>
          </w:p>
          <w:p w:rsidR="009A5A7F" w:rsidRPr="004443B9" w:rsidRDefault="009A5A7F" w:rsidP="00B87D74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выявлять предпосылки образования Древнерусского государства, сопоставлять процесс образования Древнерусского государства и европейских государств периода средневековья, выявлять признаки Древнерусского государства</w:t>
            </w:r>
          </w:p>
        </w:tc>
        <w:tc>
          <w:tcPr>
            <w:tcW w:w="3261" w:type="dxa"/>
          </w:tcPr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Фронтальная.</w:t>
            </w:r>
          </w:p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Характеристика этапов становления Древнерусского государства</w:t>
            </w:r>
          </w:p>
          <w:p w:rsidR="009A5A7F" w:rsidRPr="004443B9" w:rsidRDefault="009A5A7F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Индивидуальная.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Анализ теорий возникновения государства выявление своей позиции по данной проблеме</w:t>
            </w:r>
            <w:r w:rsidR="00B87D74" w:rsidRPr="004443B9">
              <w:rPr>
                <w:sz w:val="20"/>
                <w:szCs w:val="20"/>
              </w:rPr>
              <w:t>.</w:t>
            </w:r>
          </w:p>
          <w:p w:rsidR="00B87D74" w:rsidRPr="004443B9" w:rsidRDefault="00B87D74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Работа по таблице «Предпосылки возникновения Древнерусского государства» работа с интерпретациями норманнской теории</w:t>
            </w:r>
          </w:p>
        </w:tc>
        <w:tc>
          <w:tcPr>
            <w:tcW w:w="992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</w:tr>
      <w:tr w:rsidR="009A5A7F" w:rsidRPr="004443B9" w:rsidTr="00D6048B">
        <w:trPr>
          <w:trHeight w:val="228"/>
        </w:trPr>
        <w:tc>
          <w:tcPr>
            <w:tcW w:w="489" w:type="dxa"/>
            <w:gridSpan w:val="2"/>
          </w:tcPr>
          <w:p w:rsidR="006C3FBD" w:rsidRPr="004443B9" w:rsidRDefault="00B87D74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4</w:t>
            </w:r>
            <w:r w:rsidR="003A71AF">
              <w:rPr>
                <w:sz w:val="20"/>
                <w:szCs w:val="20"/>
              </w:rPr>
              <w:t>3</w:t>
            </w:r>
          </w:p>
        </w:tc>
        <w:tc>
          <w:tcPr>
            <w:tcW w:w="2119" w:type="dxa"/>
            <w:gridSpan w:val="3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Начало династии Рюриковичей</w:t>
            </w:r>
            <w:r w:rsidR="00B87D74" w:rsidRPr="004443B9">
              <w:rPr>
                <w:sz w:val="20"/>
                <w:szCs w:val="20"/>
              </w:rPr>
              <w:t>.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Становление Древнерусского государства</w:t>
            </w:r>
            <w:r w:rsidR="00B87D74" w:rsidRPr="004443B9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Государство, дань, полюдье, уроки, погосты</w:t>
            </w:r>
            <w:r w:rsidR="00B87D74" w:rsidRPr="004443B9">
              <w:rPr>
                <w:sz w:val="20"/>
                <w:szCs w:val="20"/>
              </w:rPr>
              <w:t>. Дань и подданство. Князья и дружина. Вечевые порядки. Киев и Новгород – два центра древнерусской государственности.</w:t>
            </w:r>
          </w:p>
        </w:tc>
        <w:tc>
          <w:tcPr>
            <w:tcW w:w="3402" w:type="dxa"/>
          </w:tcPr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знать основные направления деятельности первых русских князей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характеризовать деятельность князей, значение реформ Ольги в становлении Древнерусского государства</w:t>
            </w:r>
          </w:p>
        </w:tc>
        <w:tc>
          <w:tcPr>
            <w:tcW w:w="3261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Составление таблицы «Первые русские князья»</w:t>
            </w:r>
            <w:r w:rsidR="00B87D74" w:rsidRPr="004443B9">
              <w:rPr>
                <w:sz w:val="20"/>
                <w:szCs w:val="20"/>
              </w:rPr>
              <w:t>. Сравнительный анализ деятельности первых русских князей (таблица)</w:t>
            </w:r>
          </w:p>
        </w:tc>
        <w:tc>
          <w:tcPr>
            <w:tcW w:w="992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</w:tr>
      <w:tr w:rsidR="00B87D74" w:rsidRPr="004443B9" w:rsidTr="00D6048B">
        <w:trPr>
          <w:trHeight w:val="228"/>
        </w:trPr>
        <w:tc>
          <w:tcPr>
            <w:tcW w:w="489" w:type="dxa"/>
            <w:gridSpan w:val="2"/>
          </w:tcPr>
          <w:p w:rsidR="006C3FBD" w:rsidRPr="004443B9" w:rsidRDefault="003A71AF" w:rsidP="00675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119" w:type="dxa"/>
            <w:gridSpan w:val="3"/>
          </w:tcPr>
          <w:p w:rsidR="00B87D74" w:rsidRPr="004443B9" w:rsidRDefault="00B87D74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B87D74" w:rsidRPr="004443B9" w:rsidRDefault="00C26046" w:rsidP="00C2604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t>Внешняя политика первых русских князей</w:t>
            </w:r>
          </w:p>
        </w:tc>
        <w:tc>
          <w:tcPr>
            <w:tcW w:w="2693" w:type="dxa"/>
          </w:tcPr>
          <w:p w:rsidR="00C26046" w:rsidRPr="004443B9" w:rsidRDefault="00C26046" w:rsidP="00C26046">
            <w:pPr>
              <w:ind w:firstLine="34"/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Международные связи Древней Руси. Торговый путь «</w:t>
            </w:r>
            <w:proofErr w:type="gramStart"/>
            <w:r w:rsidRPr="004443B9">
              <w:rPr>
                <w:sz w:val="20"/>
                <w:szCs w:val="20"/>
              </w:rPr>
              <w:t>из</w:t>
            </w:r>
            <w:proofErr w:type="gramEnd"/>
            <w:r w:rsidRPr="004443B9">
              <w:rPr>
                <w:sz w:val="20"/>
                <w:szCs w:val="20"/>
              </w:rPr>
              <w:t xml:space="preserve"> варяг в греки». Военные походы  русских князей. </w:t>
            </w:r>
          </w:p>
          <w:p w:rsidR="00B87D74" w:rsidRPr="004443B9" w:rsidRDefault="00B87D74" w:rsidP="006758B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87D74" w:rsidRPr="004443B9" w:rsidRDefault="00B87D74" w:rsidP="00B87D7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t xml:space="preserve">-Проводить поиск информации </w:t>
            </w:r>
          </w:p>
          <w:p w:rsidR="00B87D74" w:rsidRPr="004443B9" w:rsidRDefault="00B87D74" w:rsidP="00B87D74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в источниках разного типа.</w:t>
            </w:r>
          </w:p>
          <w:p w:rsidR="00B87D74" w:rsidRPr="004443B9" w:rsidRDefault="00B87D74" w:rsidP="00B87D7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t>- Определять главные направления внешнеполитической деятельности первых русских князей. Давать ее оценку.</w:t>
            </w:r>
          </w:p>
          <w:p w:rsidR="00B87D74" w:rsidRPr="004443B9" w:rsidRDefault="00B87D74" w:rsidP="00B87D74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Направления походов</w:t>
            </w:r>
          </w:p>
        </w:tc>
        <w:tc>
          <w:tcPr>
            <w:tcW w:w="3261" w:type="dxa"/>
          </w:tcPr>
          <w:p w:rsidR="00B87D74" w:rsidRPr="004443B9" w:rsidRDefault="00C26046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Сравнительный анализ деятельности первых русских князей (таблица)</w:t>
            </w:r>
          </w:p>
        </w:tc>
        <w:tc>
          <w:tcPr>
            <w:tcW w:w="992" w:type="dxa"/>
          </w:tcPr>
          <w:p w:rsidR="00B87D74" w:rsidRPr="004443B9" w:rsidRDefault="00B87D74" w:rsidP="006758B8">
            <w:pPr>
              <w:rPr>
                <w:sz w:val="20"/>
                <w:szCs w:val="20"/>
              </w:rPr>
            </w:pPr>
          </w:p>
        </w:tc>
      </w:tr>
      <w:tr w:rsidR="007F1BD7" w:rsidRPr="004443B9" w:rsidTr="00D6048B">
        <w:trPr>
          <w:trHeight w:val="228"/>
        </w:trPr>
        <w:tc>
          <w:tcPr>
            <w:tcW w:w="489" w:type="dxa"/>
            <w:gridSpan w:val="2"/>
          </w:tcPr>
          <w:p w:rsidR="006C3FBD" w:rsidRPr="004443B9" w:rsidRDefault="003A71AF" w:rsidP="00675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119" w:type="dxa"/>
            <w:gridSpan w:val="3"/>
          </w:tcPr>
          <w:p w:rsidR="007F1BD7" w:rsidRPr="004443B9" w:rsidRDefault="007F1BD7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7F1BD7" w:rsidRPr="004443B9" w:rsidRDefault="007F1BD7" w:rsidP="00C2604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Проповедь христианства на Руси при Аскольде и </w:t>
            </w:r>
            <w:proofErr w:type="spellStart"/>
            <w:r w:rsidRPr="004443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</w:t>
            </w:r>
            <w:proofErr w:type="spellEnd"/>
            <w:r w:rsidRPr="004443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Pr="004443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 Святой Княгине Ольге. Христиане в Киевской Руси до 988 года. Мученичество святых Феодор</w:t>
            </w:r>
            <w:proofErr w:type="gramStart"/>
            <w:r w:rsidRPr="004443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 и Иоа</w:t>
            </w:r>
            <w:proofErr w:type="gramEnd"/>
            <w:r w:rsidRPr="004443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нна — </w:t>
            </w:r>
            <w:proofErr w:type="spellStart"/>
            <w:r w:rsidRPr="004443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Первомучеников</w:t>
            </w:r>
            <w:proofErr w:type="spellEnd"/>
            <w:r w:rsidRPr="004443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Российских</w:t>
            </w:r>
          </w:p>
        </w:tc>
        <w:tc>
          <w:tcPr>
            <w:tcW w:w="2693" w:type="dxa"/>
          </w:tcPr>
          <w:p w:rsidR="007F1BD7" w:rsidRPr="004443B9" w:rsidRDefault="007F1BD7" w:rsidP="007F1BD7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lastRenderedPageBreak/>
              <w:t xml:space="preserve">Христианское просвещение славянских народов. </w:t>
            </w:r>
            <w:proofErr w:type="spellStart"/>
            <w:r w:rsidRPr="004443B9">
              <w:rPr>
                <w:sz w:val="20"/>
                <w:szCs w:val="20"/>
              </w:rPr>
              <w:t>Благовестнические</w:t>
            </w:r>
            <w:proofErr w:type="spellEnd"/>
            <w:r w:rsidRPr="004443B9">
              <w:rPr>
                <w:sz w:val="20"/>
                <w:szCs w:val="20"/>
              </w:rPr>
              <w:t xml:space="preserve"> труды </w:t>
            </w:r>
            <w:r w:rsidRPr="004443B9">
              <w:rPr>
                <w:sz w:val="20"/>
                <w:szCs w:val="20"/>
              </w:rPr>
              <w:lastRenderedPageBreak/>
              <w:t xml:space="preserve">Святых Равноапостольных братьев Кирилла и </w:t>
            </w:r>
            <w:proofErr w:type="spellStart"/>
            <w:r w:rsidRPr="004443B9">
              <w:rPr>
                <w:sz w:val="20"/>
                <w:szCs w:val="20"/>
              </w:rPr>
              <w:t>Мефодия</w:t>
            </w:r>
            <w:proofErr w:type="spellEnd"/>
            <w:r w:rsidRPr="004443B9">
              <w:rPr>
                <w:sz w:val="20"/>
                <w:szCs w:val="20"/>
              </w:rPr>
              <w:t>.</w:t>
            </w:r>
          </w:p>
          <w:p w:rsidR="007F1BD7" w:rsidRPr="004443B9" w:rsidRDefault="007F1BD7" w:rsidP="007F1BD7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Предание о путешествии на Русь Апостола Андрея Первозванного. Русские князья и Церковь. Крещение Князей Аскольда и </w:t>
            </w:r>
            <w:proofErr w:type="spellStart"/>
            <w:r w:rsidRPr="004443B9">
              <w:rPr>
                <w:sz w:val="20"/>
                <w:szCs w:val="20"/>
              </w:rPr>
              <w:t>Дира</w:t>
            </w:r>
            <w:proofErr w:type="spellEnd"/>
            <w:r w:rsidRPr="004443B9">
              <w:rPr>
                <w:sz w:val="20"/>
                <w:szCs w:val="20"/>
              </w:rPr>
              <w:t>, их убийство язычником Олегом.</w:t>
            </w:r>
          </w:p>
          <w:p w:rsidR="007F1BD7" w:rsidRPr="004443B9" w:rsidRDefault="007F1BD7" w:rsidP="007F1BD7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Христианская церковь</w:t>
            </w:r>
            <w:proofErr w:type="gramStart"/>
            <w:r w:rsidRPr="004443B9">
              <w:rPr>
                <w:sz w:val="20"/>
                <w:szCs w:val="20"/>
              </w:rPr>
              <w:t xml:space="preserve"> С</w:t>
            </w:r>
            <w:proofErr w:type="gramEnd"/>
            <w:r w:rsidRPr="004443B9">
              <w:rPr>
                <w:sz w:val="20"/>
                <w:szCs w:val="20"/>
              </w:rPr>
              <w:t xml:space="preserve">в. Ильи в Киеве. Киевские христиане. Русские </w:t>
            </w:r>
            <w:proofErr w:type="spellStart"/>
            <w:r w:rsidRPr="004443B9">
              <w:rPr>
                <w:sz w:val="20"/>
                <w:szCs w:val="20"/>
              </w:rPr>
              <w:t>Первомученики</w:t>
            </w:r>
            <w:proofErr w:type="spellEnd"/>
            <w:r w:rsidRPr="004443B9">
              <w:rPr>
                <w:sz w:val="20"/>
                <w:szCs w:val="20"/>
              </w:rPr>
              <w:t xml:space="preserve"> Иоанн и Федор, варяги.</w:t>
            </w:r>
          </w:p>
          <w:p w:rsidR="007F1BD7" w:rsidRPr="004443B9" w:rsidRDefault="007F1BD7" w:rsidP="007F1BD7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Предание об «Избрании Веры».</w:t>
            </w:r>
          </w:p>
          <w:p w:rsidR="007F1BD7" w:rsidRPr="004443B9" w:rsidRDefault="007F1BD7" w:rsidP="00C26046">
            <w:pPr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F1BD7" w:rsidRPr="004443B9" w:rsidRDefault="007F1BD7" w:rsidP="00B87D7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F1BD7" w:rsidRPr="004443B9" w:rsidRDefault="007F1BD7" w:rsidP="006758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F1BD7" w:rsidRPr="004443B9" w:rsidRDefault="007F1BD7" w:rsidP="006758B8">
            <w:pPr>
              <w:rPr>
                <w:sz w:val="20"/>
                <w:szCs w:val="20"/>
              </w:rPr>
            </w:pPr>
          </w:p>
        </w:tc>
      </w:tr>
      <w:tr w:rsidR="009A5A7F" w:rsidRPr="004443B9" w:rsidTr="00D6048B">
        <w:trPr>
          <w:trHeight w:val="228"/>
        </w:trPr>
        <w:tc>
          <w:tcPr>
            <w:tcW w:w="489" w:type="dxa"/>
            <w:gridSpan w:val="2"/>
          </w:tcPr>
          <w:p w:rsidR="006C3FBD" w:rsidRPr="004443B9" w:rsidRDefault="003A71AF" w:rsidP="00675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2119" w:type="dxa"/>
            <w:gridSpan w:val="3"/>
          </w:tcPr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Политика Владимира Святого</w:t>
            </w:r>
            <w:r w:rsidR="00C26046" w:rsidRPr="004443B9">
              <w:rPr>
                <w:sz w:val="20"/>
                <w:szCs w:val="20"/>
              </w:rPr>
              <w:t>. Принятие христианства на Руси.</w:t>
            </w:r>
          </w:p>
          <w:p w:rsidR="009A5A7F" w:rsidRPr="004443B9" w:rsidRDefault="009A5A7F" w:rsidP="00C2604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5A7F" w:rsidRPr="004443B9" w:rsidRDefault="00C26046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Принятие Христианства. Роль церкви в истории Древней Руси языческая культура и языческие традиции. Влияние на Русь Византии и народов Степи.</w:t>
            </w:r>
          </w:p>
        </w:tc>
        <w:tc>
          <w:tcPr>
            <w:tcW w:w="3402" w:type="dxa"/>
          </w:tcPr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знать влияние Византии на политическую сферу и культуру Руси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выделять причины и последствия принятия Русью христианства</w:t>
            </w:r>
          </w:p>
        </w:tc>
        <w:tc>
          <w:tcPr>
            <w:tcW w:w="3261" w:type="dxa"/>
          </w:tcPr>
          <w:p w:rsidR="009A5A7F" w:rsidRPr="004443B9" w:rsidRDefault="009A5A7F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Индивидуальная.</w:t>
            </w:r>
          </w:p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Анализ причин и последствий принятия христианства</w:t>
            </w:r>
          </w:p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Фронтальная.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Последствия православия для Руси и католичества для Европы (сравнительный анализ)</w:t>
            </w:r>
          </w:p>
        </w:tc>
        <w:tc>
          <w:tcPr>
            <w:tcW w:w="992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</w:tr>
      <w:tr w:rsidR="009A5A7F" w:rsidRPr="004443B9" w:rsidTr="00D6048B">
        <w:trPr>
          <w:trHeight w:val="228"/>
        </w:trPr>
        <w:tc>
          <w:tcPr>
            <w:tcW w:w="489" w:type="dxa"/>
            <w:gridSpan w:val="2"/>
          </w:tcPr>
          <w:p w:rsidR="006C3FBD" w:rsidRPr="004443B9" w:rsidRDefault="003A71AF" w:rsidP="00675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119" w:type="dxa"/>
            <w:gridSpan w:val="3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Внутренняя и внешняя политика Ярослава Мудрого</w:t>
            </w:r>
          </w:p>
          <w:p w:rsidR="009A5A7F" w:rsidRPr="004443B9" w:rsidRDefault="009A5A7F" w:rsidP="0010557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B706C" w:rsidRPr="004443B9" w:rsidRDefault="009A5A7F" w:rsidP="00105575">
            <w:pPr>
              <w:rPr>
                <w:sz w:val="20"/>
                <w:szCs w:val="20"/>
              </w:rPr>
            </w:pPr>
            <w:proofErr w:type="gramStart"/>
            <w:r w:rsidRPr="004443B9">
              <w:rPr>
                <w:sz w:val="20"/>
                <w:szCs w:val="20"/>
              </w:rPr>
              <w:t>Русская</w:t>
            </w:r>
            <w:proofErr w:type="gramEnd"/>
            <w:r w:rsidRPr="004443B9">
              <w:rPr>
                <w:sz w:val="20"/>
                <w:szCs w:val="20"/>
              </w:rPr>
              <w:t xml:space="preserve"> Правда, кормление, вотчина, </w:t>
            </w:r>
            <w:proofErr w:type="spellStart"/>
            <w:r w:rsidRPr="004443B9">
              <w:rPr>
                <w:sz w:val="20"/>
                <w:szCs w:val="20"/>
              </w:rPr>
              <w:t>лествица</w:t>
            </w:r>
            <w:proofErr w:type="spellEnd"/>
            <w:r w:rsidRPr="004443B9">
              <w:rPr>
                <w:sz w:val="20"/>
                <w:szCs w:val="20"/>
              </w:rPr>
              <w:t>, династический брак</w:t>
            </w:r>
            <w:r w:rsidR="00C26046" w:rsidRPr="004443B9">
              <w:rPr>
                <w:sz w:val="20"/>
                <w:szCs w:val="20"/>
              </w:rPr>
              <w:t>.</w:t>
            </w:r>
          </w:p>
          <w:p w:rsidR="00DB706C" w:rsidRPr="004443B9" w:rsidRDefault="00DB706C" w:rsidP="00DB706C">
            <w:pPr>
              <w:ind w:firstLine="34"/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Закрепление «</w:t>
            </w:r>
            <w:proofErr w:type="spellStart"/>
            <w:r w:rsidRPr="004443B9">
              <w:rPr>
                <w:sz w:val="20"/>
                <w:szCs w:val="20"/>
              </w:rPr>
              <w:t>лествичного</w:t>
            </w:r>
            <w:proofErr w:type="spellEnd"/>
            <w:r w:rsidRPr="004443B9">
              <w:rPr>
                <w:sz w:val="20"/>
                <w:szCs w:val="20"/>
              </w:rPr>
              <w:t>» (очередного) порядка наследования власти. Княжеские усобицы</w:t>
            </w:r>
            <w:r w:rsidRPr="004443B9">
              <w:rPr>
                <w:i/>
                <w:sz w:val="20"/>
                <w:szCs w:val="20"/>
              </w:rPr>
              <w:t>.</w:t>
            </w:r>
            <w:r w:rsidRPr="004443B9">
              <w:rPr>
                <w:sz w:val="20"/>
                <w:szCs w:val="20"/>
              </w:rPr>
              <w:t xml:space="preserve"> </w:t>
            </w:r>
          </w:p>
          <w:p w:rsidR="009A5A7F" w:rsidRPr="004443B9" w:rsidRDefault="00C26046" w:rsidP="00105575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9A5A7F" w:rsidRPr="004443B9" w:rsidRDefault="00DB706C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-выделять основные этапы междоусобной борьбы после смерти Владимира</w:t>
            </w:r>
          </w:p>
          <w:p w:rsidR="00DB706C" w:rsidRPr="004443B9" w:rsidRDefault="00DB706C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-характеризовать деятельность Ярослава Мудрого во внутренней и внешней политике.</w:t>
            </w:r>
          </w:p>
        </w:tc>
        <w:tc>
          <w:tcPr>
            <w:tcW w:w="3261" w:type="dxa"/>
          </w:tcPr>
          <w:p w:rsidR="00C26046" w:rsidRPr="004443B9" w:rsidRDefault="00C26046" w:rsidP="00C26046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Сравнительная характеристика деятельности Владимира Святого и Ярослава Мудрого, работа с документом</w:t>
            </w:r>
          </w:p>
          <w:p w:rsidR="009A5A7F" w:rsidRPr="004443B9" w:rsidRDefault="00C26046" w:rsidP="00C26046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Сравнительная характеристика развития феодальных отношений на Руси и в Западной Европе</w:t>
            </w:r>
          </w:p>
        </w:tc>
        <w:tc>
          <w:tcPr>
            <w:tcW w:w="992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</w:tr>
      <w:tr w:rsidR="00105575" w:rsidRPr="004443B9" w:rsidTr="00D6048B">
        <w:trPr>
          <w:trHeight w:val="228"/>
        </w:trPr>
        <w:tc>
          <w:tcPr>
            <w:tcW w:w="489" w:type="dxa"/>
            <w:gridSpan w:val="2"/>
          </w:tcPr>
          <w:p w:rsidR="006C3FBD" w:rsidRPr="004443B9" w:rsidRDefault="003A71AF" w:rsidP="00675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119" w:type="dxa"/>
            <w:gridSpan w:val="3"/>
          </w:tcPr>
          <w:p w:rsidR="00105575" w:rsidRPr="004443B9" w:rsidRDefault="00105575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105575" w:rsidRPr="004443B9" w:rsidRDefault="00105575" w:rsidP="00105575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«</w:t>
            </w:r>
            <w:proofErr w:type="gramStart"/>
            <w:r w:rsidRPr="004443B9">
              <w:rPr>
                <w:sz w:val="20"/>
                <w:szCs w:val="20"/>
              </w:rPr>
              <w:t>Русская</w:t>
            </w:r>
            <w:proofErr w:type="gramEnd"/>
            <w:r w:rsidR="006F71BD" w:rsidRPr="004443B9">
              <w:rPr>
                <w:sz w:val="20"/>
                <w:szCs w:val="20"/>
              </w:rPr>
              <w:t xml:space="preserve"> П</w:t>
            </w:r>
            <w:r w:rsidRPr="004443B9">
              <w:rPr>
                <w:sz w:val="20"/>
                <w:szCs w:val="20"/>
              </w:rPr>
              <w:t>равда»- - древнейший свод законов Древней Руси</w:t>
            </w:r>
          </w:p>
          <w:p w:rsidR="00105575" w:rsidRPr="004443B9" w:rsidRDefault="00105575" w:rsidP="006758B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05575" w:rsidRPr="004443B9" w:rsidRDefault="00105575" w:rsidP="00105575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Развитие норм права на Руси. Категории населения. Этнический состав древнерусского общества</w:t>
            </w:r>
            <w:r w:rsidRPr="004443B9">
              <w:rPr>
                <w:i/>
                <w:sz w:val="20"/>
                <w:szCs w:val="20"/>
              </w:rPr>
              <w:t xml:space="preserve">. </w:t>
            </w:r>
            <w:r w:rsidRPr="004443B9">
              <w:rPr>
                <w:sz w:val="20"/>
                <w:szCs w:val="20"/>
              </w:rPr>
              <w:t xml:space="preserve">Развитие феодальных отношений. Княжеский домен, феод, феодалы, феодализм, холопы, купа, первые народные восстания </w:t>
            </w:r>
            <w:r w:rsidRPr="004443B9">
              <w:rPr>
                <w:sz w:val="20"/>
                <w:szCs w:val="20"/>
              </w:rPr>
              <w:lastRenderedPageBreak/>
              <w:t>на Руси</w:t>
            </w:r>
            <w:r w:rsidR="006F71BD" w:rsidRPr="004443B9">
              <w:rPr>
                <w:sz w:val="20"/>
                <w:szCs w:val="20"/>
              </w:rPr>
              <w:t xml:space="preserve"> « </w:t>
            </w:r>
            <w:proofErr w:type="gramStart"/>
            <w:r w:rsidR="006F71BD" w:rsidRPr="004443B9">
              <w:rPr>
                <w:sz w:val="20"/>
                <w:szCs w:val="20"/>
              </w:rPr>
              <w:t>П</w:t>
            </w:r>
            <w:r w:rsidRPr="004443B9">
              <w:rPr>
                <w:sz w:val="20"/>
                <w:szCs w:val="20"/>
              </w:rPr>
              <w:t>равда</w:t>
            </w:r>
            <w:proofErr w:type="gramEnd"/>
            <w:r w:rsidRPr="004443B9">
              <w:rPr>
                <w:sz w:val="20"/>
                <w:szCs w:val="20"/>
              </w:rPr>
              <w:t xml:space="preserve"> Ярославичей»</w:t>
            </w:r>
          </w:p>
          <w:p w:rsidR="00105575" w:rsidRPr="004443B9" w:rsidRDefault="00DB706C" w:rsidP="00C26046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Дискуссии историков об уровне социально-экономического развития Древней Руси</w:t>
            </w:r>
            <w:r w:rsidRPr="004443B9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105575" w:rsidRPr="004443B9" w:rsidRDefault="00105575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lastRenderedPageBreak/>
              <w:t>- характеризовать систему управления страной</w:t>
            </w:r>
            <w:r w:rsidR="006F71BD" w:rsidRPr="004443B9">
              <w:rPr>
                <w:sz w:val="20"/>
                <w:szCs w:val="20"/>
              </w:rPr>
              <w:t xml:space="preserve"> и формы феодальной зависимости</w:t>
            </w:r>
          </w:p>
          <w:p w:rsidR="006F71BD" w:rsidRPr="004443B9" w:rsidRDefault="006F71BD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-знать основные понятия темы</w:t>
            </w:r>
          </w:p>
          <w:p w:rsidR="006F71BD" w:rsidRPr="004443B9" w:rsidRDefault="006F71BD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-определять значение «Русской правды»</w:t>
            </w:r>
          </w:p>
          <w:p w:rsidR="00DB706C" w:rsidRPr="004443B9" w:rsidRDefault="00DB706C" w:rsidP="00DB706C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-- знать основные положения Русской Правды</w:t>
            </w:r>
          </w:p>
          <w:p w:rsidR="00DB706C" w:rsidRPr="004443B9" w:rsidRDefault="00DB706C" w:rsidP="00DB706C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- уметь излагать свое мнение по </w:t>
            </w:r>
            <w:r w:rsidRPr="004443B9">
              <w:rPr>
                <w:sz w:val="20"/>
                <w:szCs w:val="20"/>
              </w:rPr>
              <w:lastRenderedPageBreak/>
              <w:t>поводу причин и последствий принятия первого письменного закона на Руси</w:t>
            </w:r>
          </w:p>
        </w:tc>
        <w:tc>
          <w:tcPr>
            <w:tcW w:w="3261" w:type="dxa"/>
          </w:tcPr>
          <w:p w:rsidR="00105575" w:rsidRPr="004443B9" w:rsidRDefault="00105575" w:rsidP="00105575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lastRenderedPageBreak/>
              <w:t>Индивидуальная.</w:t>
            </w:r>
          </w:p>
          <w:p w:rsidR="00105575" w:rsidRPr="004443B9" w:rsidRDefault="00105575" w:rsidP="00105575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Анализ «Русской Правды» - работа с историческим документом.</w:t>
            </w:r>
          </w:p>
          <w:p w:rsidR="00105575" w:rsidRPr="004443B9" w:rsidRDefault="00105575" w:rsidP="00105575">
            <w:pPr>
              <w:jc w:val="both"/>
              <w:rPr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Фронтальная.</w:t>
            </w:r>
          </w:p>
          <w:p w:rsidR="00105575" w:rsidRPr="004443B9" w:rsidRDefault="00105575" w:rsidP="00105575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Анализ развития феодальных отношений на Руси и в Западной Европе.</w:t>
            </w:r>
          </w:p>
        </w:tc>
        <w:tc>
          <w:tcPr>
            <w:tcW w:w="992" w:type="dxa"/>
          </w:tcPr>
          <w:p w:rsidR="00105575" w:rsidRPr="004443B9" w:rsidRDefault="00105575" w:rsidP="006758B8">
            <w:pPr>
              <w:rPr>
                <w:sz w:val="20"/>
                <w:szCs w:val="20"/>
              </w:rPr>
            </w:pPr>
          </w:p>
        </w:tc>
      </w:tr>
      <w:tr w:rsidR="00E30FAE" w:rsidRPr="004443B9" w:rsidTr="00D6048B">
        <w:trPr>
          <w:trHeight w:val="228"/>
        </w:trPr>
        <w:tc>
          <w:tcPr>
            <w:tcW w:w="489" w:type="dxa"/>
            <w:gridSpan w:val="2"/>
          </w:tcPr>
          <w:p w:rsidR="003A71AF" w:rsidRPr="004443B9" w:rsidRDefault="00E30FAE" w:rsidP="003A71AF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lastRenderedPageBreak/>
              <w:t>4</w:t>
            </w:r>
            <w:r w:rsidR="003A71AF">
              <w:rPr>
                <w:sz w:val="20"/>
                <w:szCs w:val="20"/>
              </w:rPr>
              <w:t>9</w:t>
            </w:r>
          </w:p>
          <w:p w:rsidR="006C3FBD" w:rsidRPr="004443B9" w:rsidRDefault="006C3FBD" w:rsidP="006758B8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3"/>
          </w:tcPr>
          <w:p w:rsidR="00E30FAE" w:rsidRPr="004443B9" w:rsidRDefault="00E30FAE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E30FAE" w:rsidRPr="004443B9" w:rsidRDefault="00105575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Культура Древней Руси как один из факторов образования древнерусской народности.</w:t>
            </w:r>
          </w:p>
        </w:tc>
        <w:tc>
          <w:tcPr>
            <w:tcW w:w="2693" w:type="dxa"/>
          </w:tcPr>
          <w:p w:rsidR="00105575" w:rsidRPr="004443B9" w:rsidRDefault="00105575" w:rsidP="00105575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Происхождение славянской письменности. Древнерусские монастыри как центры культуры. Архитектура Древней Руси.</w:t>
            </w:r>
          </w:p>
          <w:p w:rsidR="00105575" w:rsidRPr="004443B9" w:rsidRDefault="00105575" w:rsidP="00105575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Устное народное творчество. Литература. Декоративно-прикладное искусство, быт различных слоев древнерусского общества.</w:t>
            </w:r>
          </w:p>
          <w:p w:rsidR="00E30FAE" w:rsidRPr="004443B9" w:rsidRDefault="00E30FAE" w:rsidP="00C2604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30FAE" w:rsidRPr="004443B9" w:rsidRDefault="00105575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-характеризовать  культурные достижения Древней Руси</w:t>
            </w:r>
          </w:p>
          <w:p w:rsidR="00105575" w:rsidRPr="004443B9" w:rsidRDefault="00105575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-описывать известные объекты архитектуры</w:t>
            </w:r>
          </w:p>
          <w:p w:rsidR="00105575" w:rsidRPr="004443B9" w:rsidRDefault="00105575" w:rsidP="00105575">
            <w:pPr>
              <w:pStyle w:val="10"/>
              <w:shd w:val="clear" w:color="auto" w:fill="FFFFFF"/>
              <w:spacing w:before="10"/>
              <w:ind w:right="1"/>
              <w:jc w:val="both"/>
              <w:rPr>
                <w:b/>
                <w:color w:val="000000"/>
                <w:spacing w:val="-2"/>
              </w:rPr>
            </w:pPr>
            <w:r w:rsidRPr="004443B9">
              <w:t xml:space="preserve">- уметь </w:t>
            </w:r>
            <w:r w:rsidRPr="004443B9">
              <w:rPr>
                <w:color w:val="000000"/>
                <w:spacing w:val="-2"/>
              </w:rPr>
              <w:t>проводить комплексный поиск исторической информации в источниках разного типа</w:t>
            </w:r>
          </w:p>
          <w:p w:rsidR="00105575" w:rsidRPr="004443B9" w:rsidRDefault="00105575" w:rsidP="006758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30FAE" w:rsidRPr="004443B9" w:rsidRDefault="00105575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Работа с иллюстративным материалом. Справочной дополнительной литературой. </w:t>
            </w:r>
          </w:p>
        </w:tc>
        <w:tc>
          <w:tcPr>
            <w:tcW w:w="992" w:type="dxa"/>
          </w:tcPr>
          <w:p w:rsidR="00E30FAE" w:rsidRPr="004443B9" w:rsidRDefault="00E30FAE" w:rsidP="006758B8">
            <w:pPr>
              <w:rPr>
                <w:sz w:val="20"/>
                <w:szCs w:val="20"/>
              </w:rPr>
            </w:pPr>
          </w:p>
        </w:tc>
      </w:tr>
      <w:tr w:rsidR="00DB706C" w:rsidRPr="004443B9" w:rsidTr="00D6048B">
        <w:trPr>
          <w:trHeight w:val="228"/>
        </w:trPr>
        <w:tc>
          <w:tcPr>
            <w:tcW w:w="489" w:type="dxa"/>
            <w:gridSpan w:val="2"/>
          </w:tcPr>
          <w:p w:rsidR="006C3FBD" w:rsidRPr="004443B9" w:rsidRDefault="003A71AF" w:rsidP="00675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19" w:type="dxa"/>
            <w:gridSpan w:val="3"/>
          </w:tcPr>
          <w:p w:rsidR="00DB706C" w:rsidRPr="004443B9" w:rsidRDefault="00DB706C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DB706C" w:rsidRPr="004443B9" w:rsidRDefault="00DB706C" w:rsidP="006758B8">
            <w:pPr>
              <w:rPr>
                <w:sz w:val="20"/>
                <w:szCs w:val="20"/>
              </w:rPr>
            </w:pPr>
            <w:r w:rsidRPr="004443B9">
              <w:rPr>
                <w:b/>
                <w:i/>
                <w:sz w:val="20"/>
                <w:szCs w:val="20"/>
              </w:rPr>
              <w:t>Урок контроля, оценки и коррекции знаний учащихся по теме:</w:t>
            </w:r>
            <w:r w:rsidRPr="004443B9">
              <w:rPr>
                <w:b/>
                <w:sz w:val="20"/>
                <w:szCs w:val="20"/>
              </w:rPr>
              <w:t xml:space="preserve"> «</w:t>
            </w:r>
            <w:r w:rsidRPr="004443B9">
              <w:rPr>
                <w:b/>
                <w:i/>
                <w:sz w:val="20"/>
                <w:szCs w:val="20"/>
              </w:rPr>
              <w:t xml:space="preserve">Русь в </w:t>
            </w:r>
            <w:r w:rsidRPr="004443B9">
              <w:rPr>
                <w:b/>
                <w:i/>
                <w:sz w:val="20"/>
                <w:szCs w:val="20"/>
                <w:lang w:val="en-US"/>
              </w:rPr>
              <w:t>IX</w:t>
            </w:r>
            <w:r w:rsidRPr="004443B9">
              <w:rPr>
                <w:b/>
                <w:i/>
                <w:sz w:val="20"/>
                <w:szCs w:val="20"/>
              </w:rPr>
              <w:t xml:space="preserve"> – начале </w:t>
            </w:r>
            <w:r w:rsidRPr="004443B9">
              <w:rPr>
                <w:b/>
                <w:i/>
                <w:sz w:val="20"/>
                <w:szCs w:val="20"/>
                <w:lang w:val="en-US"/>
              </w:rPr>
              <w:t>XII</w:t>
            </w:r>
            <w:r w:rsidRPr="004443B9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4443B9">
              <w:rPr>
                <w:b/>
                <w:i/>
                <w:sz w:val="20"/>
                <w:szCs w:val="20"/>
              </w:rPr>
              <w:t>в</w:t>
            </w:r>
            <w:proofErr w:type="gramEnd"/>
            <w:r w:rsidRPr="004443B9">
              <w:rPr>
                <w:b/>
                <w:i/>
                <w:sz w:val="20"/>
                <w:szCs w:val="20"/>
              </w:rPr>
              <w:t xml:space="preserve">.»  </w:t>
            </w:r>
          </w:p>
        </w:tc>
        <w:tc>
          <w:tcPr>
            <w:tcW w:w="2693" w:type="dxa"/>
          </w:tcPr>
          <w:p w:rsidR="00DB706C" w:rsidRPr="004443B9" w:rsidRDefault="00DB706C" w:rsidP="0010557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B706C" w:rsidRPr="004443B9" w:rsidRDefault="00DB706C" w:rsidP="00DB706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t xml:space="preserve">Обобщать и систематизировать знания. Использовать </w:t>
            </w:r>
          </w:p>
          <w:p w:rsidR="00DB706C" w:rsidRPr="004443B9" w:rsidRDefault="00DB706C" w:rsidP="00DB706C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на практике полученные знания</w:t>
            </w:r>
          </w:p>
        </w:tc>
        <w:tc>
          <w:tcPr>
            <w:tcW w:w="3261" w:type="dxa"/>
          </w:tcPr>
          <w:p w:rsidR="00DB706C" w:rsidRPr="004443B9" w:rsidRDefault="00DB706C" w:rsidP="00DB706C">
            <w:pPr>
              <w:pStyle w:val="ac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443B9">
              <w:rPr>
                <w:rFonts w:ascii="Times New Roman" w:hAnsi="Times New Roman"/>
                <w:b/>
                <w:i/>
                <w:sz w:val="20"/>
                <w:szCs w:val="20"/>
              </w:rPr>
              <w:t>Тест в формате ЕГЭ</w:t>
            </w:r>
          </w:p>
          <w:p w:rsidR="00DB706C" w:rsidRPr="004443B9" w:rsidRDefault="00DB706C" w:rsidP="006758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B706C" w:rsidRPr="004443B9" w:rsidRDefault="00DB706C" w:rsidP="006758B8">
            <w:pPr>
              <w:rPr>
                <w:sz w:val="20"/>
                <w:szCs w:val="20"/>
              </w:rPr>
            </w:pPr>
          </w:p>
        </w:tc>
      </w:tr>
      <w:tr w:rsidR="009A5A7F" w:rsidRPr="004443B9" w:rsidTr="00D6048B">
        <w:trPr>
          <w:trHeight w:val="228"/>
        </w:trPr>
        <w:tc>
          <w:tcPr>
            <w:tcW w:w="489" w:type="dxa"/>
            <w:gridSpan w:val="2"/>
          </w:tcPr>
          <w:p w:rsidR="006C3FBD" w:rsidRPr="004443B9" w:rsidRDefault="003A71AF" w:rsidP="00675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119" w:type="dxa"/>
            <w:gridSpan w:val="3"/>
          </w:tcPr>
          <w:p w:rsidR="00DB706C" w:rsidRPr="004443B9" w:rsidRDefault="00DB706C" w:rsidP="00DB706C">
            <w:pPr>
              <w:ind w:firstLine="709"/>
              <w:jc w:val="both"/>
              <w:rPr>
                <w:b/>
                <w:sz w:val="20"/>
                <w:szCs w:val="20"/>
              </w:rPr>
            </w:pPr>
            <w:r w:rsidRPr="004443B9">
              <w:rPr>
                <w:b/>
                <w:sz w:val="20"/>
                <w:szCs w:val="20"/>
              </w:rPr>
              <w:t xml:space="preserve">Русские земли и княжества в XII – середине XV вв. (не менее 18 ч) </w:t>
            </w:r>
          </w:p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Владимир Мономах – великий киевский князь</w:t>
            </w:r>
            <w:r w:rsidR="00DB706C" w:rsidRPr="004443B9">
              <w:rPr>
                <w:sz w:val="20"/>
                <w:szCs w:val="20"/>
              </w:rPr>
              <w:t>.</w:t>
            </w:r>
          </w:p>
          <w:p w:rsidR="00DB706C" w:rsidRPr="004443B9" w:rsidRDefault="00DB706C" w:rsidP="00DB706C">
            <w:pPr>
              <w:jc w:val="both"/>
              <w:rPr>
                <w:sz w:val="20"/>
                <w:szCs w:val="20"/>
              </w:rPr>
            </w:pP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Реформы, восстания</w:t>
            </w:r>
            <w:r w:rsidR="00975BF7" w:rsidRPr="004443B9">
              <w:rPr>
                <w:sz w:val="20"/>
                <w:szCs w:val="20"/>
              </w:rPr>
              <w:t xml:space="preserve">, </w:t>
            </w:r>
            <w:proofErr w:type="spellStart"/>
            <w:r w:rsidR="00975BF7" w:rsidRPr="004443B9">
              <w:rPr>
                <w:sz w:val="20"/>
                <w:szCs w:val="20"/>
              </w:rPr>
              <w:t>Любечский</w:t>
            </w:r>
            <w:proofErr w:type="spellEnd"/>
            <w:r w:rsidR="00975BF7" w:rsidRPr="004443B9">
              <w:rPr>
                <w:sz w:val="20"/>
                <w:szCs w:val="20"/>
              </w:rPr>
              <w:t xml:space="preserve">  съезд, столкновения с половцами,</w:t>
            </w:r>
          </w:p>
        </w:tc>
        <w:tc>
          <w:tcPr>
            <w:tcW w:w="3402" w:type="dxa"/>
          </w:tcPr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знать основные направления деятельности Владимира Мономаха</w:t>
            </w:r>
          </w:p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давать оценку историческому деятелю</w:t>
            </w:r>
          </w:p>
        </w:tc>
        <w:tc>
          <w:tcPr>
            <w:tcW w:w="3261" w:type="dxa"/>
          </w:tcPr>
          <w:p w:rsidR="009A5A7F" w:rsidRPr="004443B9" w:rsidRDefault="009A5A7F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Индивидуальная.</w:t>
            </w:r>
          </w:p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Анализ причин и последствий реформ Владимира Мономаха</w:t>
            </w:r>
            <w:r w:rsidR="00DB706C" w:rsidRPr="004443B9">
              <w:rPr>
                <w:sz w:val="20"/>
                <w:szCs w:val="20"/>
              </w:rPr>
              <w:t>.</w:t>
            </w:r>
          </w:p>
          <w:p w:rsidR="00DB706C" w:rsidRPr="004443B9" w:rsidRDefault="00DB706C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Сравнительная характеристика деятельности Владимира Святого и Владимира Мономаха</w:t>
            </w:r>
          </w:p>
        </w:tc>
        <w:tc>
          <w:tcPr>
            <w:tcW w:w="992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</w:tr>
      <w:tr w:rsidR="009A5A7F" w:rsidRPr="004443B9" w:rsidTr="00D6048B">
        <w:trPr>
          <w:trHeight w:val="228"/>
        </w:trPr>
        <w:tc>
          <w:tcPr>
            <w:tcW w:w="489" w:type="dxa"/>
            <w:gridSpan w:val="2"/>
          </w:tcPr>
          <w:p w:rsidR="006C3FBD" w:rsidRPr="004443B9" w:rsidRDefault="003A71AF" w:rsidP="00675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119" w:type="dxa"/>
            <w:gridSpan w:val="3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Причины распада Древнерусского государства</w:t>
            </w:r>
          </w:p>
          <w:p w:rsidR="009A5A7F" w:rsidRPr="004443B9" w:rsidRDefault="00D37F94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Усиление экономической и политической самостоятельности русских земель.</w:t>
            </w:r>
          </w:p>
        </w:tc>
        <w:tc>
          <w:tcPr>
            <w:tcW w:w="2693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Политическая раздробленность, княжеский домен, вотчинное землевладение, удел</w:t>
            </w:r>
            <w:r w:rsidR="00D37F94" w:rsidRPr="004443B9">
              <w:rPr>
                <w:sz w:val="20"/>
                <w:szCs w:val="20"/>
              </w:rPr>
              <w:t>.</w:t>
            </w:r>
          </w:p>
          <w:p w:rsidR="00D37F94" w:rsidRPr="004443B9" w:rsidRDefault="00D37F94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Политическая раздробленность на Западе и Востоке Европы: общее и особенное.</w:t>
            </w:r>
          </w:p>
        </w:tc>
        <w:tc>
          <w:tcPr>
            <w:tcW w:w="3402" w:type="dxa"/>
          </w:tcPr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знать причины политической раздробленности, ее сущность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характеризовать предпосылки раздробленности, сопоставлять процесс раздробленности Древнерусского государства и стран Западной Европы, определять сходства и различия, высказывать оценочные суждения о положительных и отрицательных последствиях раздробленности</w:t>
            </w:r>
          </w:p>
        </w:tc>
        <w:tc>
          <w:tcPr>
            <w:tcW w:w="3261" w:type="dxa"/>
          </w:tcPr>
          <w:p w:rsidR="009A5A7F" w:rsidRPr="004443B9" w:rsidRDefault="009A5A7F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Индивидуальная.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Анализ причин и последствий раздробленности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Фронтальная.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Сравнительный анализ процесса раздробленности на Руси и в Западной Европе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Составление сравнительной таблицы по периоду раздробленности на Руси и в Западной Европе</w:t>
            </w:r>
          </w:p>
        </w:tc>
      </w:tr>
      <w:tr w:rsidR="009A5A7F" w:rsidRPr="004443B9" w:rsidTr="00D6048B">
        <w:trPr>
          <w:trHeight w:val="228"/>
        </w:trPr>
        <w:tc>
          <w:tcPr>
            <w:tcW w:w="489" w:type="dxa"/>
            <w:gridSpan w:val="2"/>
          </w:tcPr>
          <w:p w:rsidR="003A71AF" w:rsidRPr="004443B9" w:rsidRDefault="007F1BD7" w:rsidP="003A71AF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lastRenderedPageBreak/>
              <w:t>5</w:t>
            </w:r>
            <w:r w:rsidR="003A71AF">
              <w:rPr>
                <w:sz w:val="20"/>
                <w:szCs w:val="20"/>
              </w:rPr>
              <w:t>3</w:t>
            </w:r>
          </w:p>
          <w:p w:rsidR="006C3FBD" w:rsidRPr="004443B9" w:rsidRDefault="006C3FBD" w:rsidP="006758B8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3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Крупнейшие земли и княжества Руси в </w:t>
            </w:r>
            <w:r w:rsidRPr="004443B9">
              <w:rPr>
                <w:sz w:val="20"/>
                <w:szCs w:val="20"/>
                <w:lang w:val="en-US"/>
              </w:rPr>
              <w:t>XII</w:t>
            </w:r>
            <w:r w:rsidRPr="004443B9">
              <w:rPr>
                <w:sz w:val="20"/>
                <w:szCs w:val="20"/>
              </w:rPr>
              <w:t xml:space="preserve"> – </w:t>
            </w:r>
            <w:r w:rsidRPr="004443B9">
              <w:rPr>
                <w:sz w:val="20"/>
                <w:szCs w:val="20"/>
                <w:lang w:val="en-US"/>
              </w:rPr>
              <w:t>XIII</w:t>
            </w:r>
            <w:r w:rsidRPr="004443B9">
              <w:rPr>
                <w:sz w:val="20"/>
                <w:szCs w:val="20"/>
              </w:rPr>
              <w:t xml:space="preserve"> веках. 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Галицко-Волынское княжество</w:t>
            </w:r>
            <w:r w:rsidR="00D37F94" w:rsidRPr="004443B9">
              <w:rPr>
                <w:sz w:val="20"/>
                <w:szCs w:val="20"/>
              </w:rPr>
              <w:t xml:space="preserve"> и 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Владимиро-Суздальское княжество</w:t>
            </w:r>
          </w:p>
        </w:tc>
        <w:tc>
          <w:tcPr>
            <w:tcW w:w="2693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Социально-экономические особенности, органы власти, характер политической власти</w:t>
            </w:r>
            <w:r w:rsidR="00D37F94" w:rsidRPr="004443B9">
              <w:rPr>
                <w:sz w:val="20"/>
                <w:szCs w:val="20"/>
              </w:rPr>
              <w:t>.</w:t>
            </w:r>
          </w:p>
          <w:p w:rsidR="00D37F94" w:rsidRPr="004443B9" w:rsidRDefault="00D37F94" w:rsidP="00D37F94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Княжеская власть и боярство в русских землях и княжествах</w:t>
            </w:r>
          </w:p>
          <w:p w:rsidR="00D37F94" w:rsidRPr="004443B9" w:rsidRDefault="00D37F94" w:rsidP="006758B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знать основные события истории крупнейших княжеств и земель Руси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характеризовать княжества по самостоятельно выделенным критериям</w:t>
            </w:r>
          </w:p>
        </w:tc>
        <w:tc>
          <w:tcPr>
            <w:tcW w:w="3261" w:type="dxa"/>
          </w:tcPr>
          <w:p w:rsidR="009A5A7F" w:rsidRPr="004443B9" w:rsidRDefault="009A5A7F" w:rsidP="00D37F94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Составление </w:t>
            </w:r>
            <w:r w:rsidR="00D37F94" w:rsidRPr="004443B9">
              <w:rPr>
                <w:sz w:val="20"/>
                <w:szCs w:val="20"/>
              </w:rPr>
              <w:t>таблицы по тему</w:t>
            </w:r>
            <w:r w:rsidRPr="004443B9">
              <w:rPr>
                <w:sz w:val="20"/>
                <w:szCs w:val="20"/>
              </w:rPr>
              <w:t>: «Новгородская земля», «</w:t>
            </w:r>
            <w:proofErr w:type="spellStart"/>
            <w:r w:rsidRPr="004443B9">
              <w:rPr>
                <w:sz w:val="20"/>
                <w:szCs w:val="20"/>
              </w:rPr>
              <w:t>Галицко</w:t>
            </w:r>
            <w:proofErr w:type="spellEnd"/>
            <w:r w:rsidRPr="004443B9">
              <w:rPr>
                <w:sz w:val="20"/>
                <w:szCs w:val="20"/>
              </w:rPr>
              <w:t xml:space="preserve"> - Волынское княжество», «Владимиро-Суздальское княжество»</w:t>
            </w:r>
          </w:p>
        </w:tc>
        <w:tc>
          <w:tcPr>
            <w:tcW w:w="992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</w:tr>
      <w:tr w:rsidR="00D37F94" w:rsidRPr="004443B9" w:rsidTr="00D6048B">
        <w:trPr>
          <w:trHeight w:val="228"/>
        </w:trPr>
        <w:tc>
          <w:tcPr>
            <w:tcW w:w="489" w:type="dxa"/>
            <w:gridSpan w:val="2"/>
          </w:tcPr>
          <w:p w:rsidR="006C3FBD" w:rsidRPr="004443B9" w:rsidRDefault="003A71AF" w:rsidP="00675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119" w:type="dxa"/>
            <w:gridSpan w:val="3"/>
          </w:tcPr>
          <w:p w:rsidR="00D37F94" w:rsidRPr="004443B9" w:rsidRDefault="00D37F94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D37F94" w:rsidRPr="004443B9" w:rsidRDefault="00D37F94" w:rsidP="00D37F94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Крупнейшие земли и княжества Руси в </w:t>
            </w:r>
            <w:r w:rsidRPr="004443B9">
              <w:rPr>
                <w:sz w:val="20"/>
                <w:szCs w:val="20"/>
                <w:lang w:val="en-US"/>
              </w:rPr>
              <w:t>XII</w:t>
            </w:r>
            <w:r w:rsidRPr="004443B9">
              <w:rPr>
                <w:sz w:val="20"/>
                <w:szCs w:val="20"/>
              </w:rPr>
              <w:t xml:space="preserve"> – </w:t>
            </w:r>
            <w:r w:rsidRPr="004443B9">
              <w:rPr>
                <w:sz w:val="20"/>
                <w:szCs w:val="20"/>
                <w:lang w:val="en-US"/>
              </w:rPr>
              <w:t>XIII</w:t>
            </w:r>
            <w:r w:rsidRPr="004443B9">
              <w:rPr>
                <w:sz w:val="20"/>
                <w:szCs w:val="20"/>
              </w:rPr>
              <w:t xml:space="preserve"> веках. </w:t>
            </w:r>
          </w:p>
          <w:p w:rsidR="00D37F94" w:rsidRPr="004443B9" w:rsidRDefault="00D37F94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Новгородская республика</w:t>
            </w:r>
          </w:p>
        </w:tc>
        <w:tc>
          <w:tcPr>
            <w:tcW w:w="2693" w:type="dxa"/>
          </w:tcPr>
          <w:p w:rsidR="00212BEB" w:rsidRPr="004443B9" w:rsidRDefault="00212BEB" w:rsidP="00212BEB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Социально-экономические особенности, органы власти, характер политической власти.</w:t>
            </w:r>
          </w:p>
          <w:p w:rsidR="00D37F94" w:rsidRPr="004443B9" w:rsidRDefault="00D37F94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Монархии и республики. Княжеская власть и боярство</w:t>
            </w:r>
          </w:p>
        </w:tc>
        <w:tc>
          <w:tcPr>
            <w:tcW w:w="3402" w:type="dxa"/>
          </w:tcPr>
          <w:p w:rsidR="00212BEB" w:rsidRPr="004443B9" w:rsidRDefault="00212BEB" w:rsidP="00212BEB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знать основные события истории крупнейших княжеств и земель Руси</w:t>
            </w:r>
          </w:p>
          <w:p w:rsidR="00D37F94" w:rsidRPr="004443B9" w:rsidRDefault="00212BEB" w:rsidP="00212BEB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характеризовать княжества по самостоятельно выделенным критериям</w:t>
            </w:r>
          </w:p>
        </w:tc>
        <w:tc>
          <w:tcPr>
            <w:tcW w:w="3261" w:type="dxa"/>
          </w:tcPr>
          <w:p w:rsidR="00D37F94" w:rsidRPr="004443B9" w:rsidRDefault="00D37F94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 Составление таблицы по тему: «Новгородская земля»,</w:t>
            </w:r>
          </w:p>
          <w:p w:rsidR="00D37F94" w:rsidRPr="004443B9" w:rsidRDefault="00D37F94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Сравнительная характеристика Новгородской земли и Владимиро-Суздальского княжества, работа с документом</w:t>
            </w:r>
          </w:p>
        </w:tc>
        <w:tc>
          <w:tcPr>
            <w:tcW w:w="992" w:type="dxa"/>
          </w:tcPr>
          <w:p w:rsidR="00D37F94" w:rsidRPr="004443B9" w:rsidRDefault="00D37F94" w:rsidP="006758B8">
            <w:pPr>
              <w:rPr>
                <w:sz w:val="20"/>
                <w:szCs w:val="20"/>
              </w:rPr>
            </w:pPr>
          </w:p>
        </w:tc>
      </w:tr>
      <w:tr w:rsidR="009A5A7F" w:rsidRPr="004443B9" w:rsidTr="00D6048B">
        <w:trPr>
          <w:trHeight w:val="228"/>
        </w:trPr>
        <w:tc>
          <w:tcPr>
            <w:tcW w:w="489" w:type="dxa"/>
            <w:gridSpan w:val="2"/>
          </w:tcPr>
          <w:p w:rsidR="003A71AF" w:rsidRPr="004443B9" w:rsidRDefault="007F1BD7" w:rsidP="003A71AF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5</w:t>
            </w:r>
            <w:r w:rsidR="003A71AF">
              <w:rPr>
                <w:sz w:val="20"/>
                <w:szCs w:val="20"/>
              </w:rPr>
              <w:t>5</w:t>
            </w:r>
          </w:p>
          <w:p w:rsidR="006C3FBD" w:rsidRPr="004443B9" w:rsidRDefault="006C3FBD" w:rsidP="006758B8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3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9A5A7F" w:rsidRPr="004443B9" w:rsidRDefault="009A5A7F" w:rsidP="00DE4145">
            <w:pPr>
              <w:ind w:hanging="22"/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Расцвет культуры </w:t>
            </w:r>
            <w:proofErr w:type="spellStart"/>
            <w:r w:rsidRPr="004443B9">
              <w:rPr>
                <w:sz w:val="20"/>
                <w:szCs w:val="20"/>
              </w:rPr>
              <w:t>домонгольской</w:t>
            </w:r>
            <w:proofErr w:type="spellEnd"/>
            <w:r w:rsidRPr="004443B9">
              <w:rPr>
                <w:sz w:val="20"/>
                <w:szCs w:val="20"/>
              </w:rPr>
              <w:t xml:space="preserve">  Руси</w:t>
            </w:r>
            <w:r w:rsidR="00212BEB" w:rsidRPr="004443B9">
              <w:rPr>
                <w:sz w:val="20"/>
                <w:szCs w:val="20"/>
              </w:rPr>
              <w:t>. Православная Церковь и идея единства Русской земли</w:t>
            </w:r>
            <w:r w:rsidR="00212BEB" w:rsidRPr="004443B9">
              <w:rPr>
                <w:b/>
                <w:sz w:val="20"/>
                <w:szCs w:val="20"/>
              </w:rPr>
              <w:t>.</w:t>
            </w:r>
            <w:r w:rsidR="00212BEB" w:rsidRPr="004443B9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Культура, житие, хождение, икона, фреска, миниатюра</w:t>
            </w:r>
            <w:r w:rsidR="00212BEB" w:rsidRPr="004443B9">
              <w:rPr>
                <w:sz w:val="20"/>
                <w:szCs w:val="20"/>
              </w:rPr>
              <w:t>.</w:t>
            </w:r>
          </w:p>
          <w:p w:rsidR="00212BEB" w:rsidRPr="004443B9" w:rsidRDefault="00212BEB" w:rsidP="00212BEB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«Слово о полку Игореве». Региональные особенности культурного развития.</w:t>
            </w:r>
          </w:p>
          <w:p w:rsidR="001E4332" w:rsidRPr="004443B9" w:rsidRDefault="001E4332" w:rsidP="001E4332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Сооружение греческими мастерами Десятинной Церкви (Храма Успения Божией Матери) в Киеве. Первые русские монастыри. Св. Антоний, </w:t>
            </w:r>
            <w:proofErr w:type="spellStart"/>
            <w:r w:rsidRPr="004443B9">
              <w:rPr>
                <w:sz w:val="20"/>
                <w:szCs w:val="20"/>
              </w:rPr>
              <w:t>постриженник</w:t>
            </w:r>
            <w:proofErr w:type="spellEnd"/>
            <w:r w:rsidRPr="004443B9">
              <w:rPr>
                <w:sz w:val="20"/>
                <w:szCs w:val="20"/>
              </w:rPr>
              <w:t xml:space="preserve"> Афонский. Св. Феодосии Печерский. Киево-Печерская Лавра.</w:t>
            </w:r>
          </w:p>
          <w:p w:rsidR="001E4332" w:rsidRPr="004443B9" w:rsidRDefault="001E4332" w:rsidP="001E4332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Русская Православная Церковь в эпоху Киевской Руси.</w:t>
            </w:r>
          </w:p>
          <w:p w:rsidR="00212BEB" w:rsidRPr="004443B9" w:rsidRDefault="00212BEB" w:rsidP="006758B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знать основные достижения культуры Киевской Руси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- уметь </w:t>
            </w:r>
            <w:r w:rsidRPr="004443B9">
              <w:rPr>
                <w:color w:val="000000"/>
                <w:spacing w:val="-2"/>
                <w:sz w:val="20"/>
                <w:szCs w:val="20"/>
              </w:rPr>
              <w:t>участвовать в групповой исследовательской работе</w:t>
            </w:r>
            <w:r w:rsidR="00212BEB" w:rsidRPr="004443B9">
              <w:rPr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Групповая.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Разработка проектов по теме</w:t>
            </w:r>
          </w:p>
        </w:tc>
        <w:tc>
          <w:tcPr>
            <w:tcW w:w="992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</w:tr>
      <w:tr w:rsidR="009A5A7F" w:rsidRPr="004443B9" w:rsidTr="00D6048B">
        <w:trPr>
          <w:trHeight w:val="228"/>
        </w:trPr>
        <w:tc>
          <w:tcPr>
            <w:tcW w:w="489" w:type="dxa"/>
            <w:gridSpan w:val="2"/>
          </w:tcPr>
          <w:p w:rsidR="003A71AF" w:rsidRPr="001A02C1" w:rsidRDefault="00212BEB" w:rsidP="003A71AF">
            <w:pPr>
              <w:rPr>
                <w:sz w:val="20"/>
                <w:szCs w:val="20"/>
                <w:lang w:val="en-US"/>
              </w:rPr>
            </w:pPr>
            <w:r w:rsidRPr="004443B9">
              <w:rPr>
                <w:sz w:val="20"/>
                <w:szCs w:val="20"/>
              </w:rPr>
              <w:t>5</w:t>
            </w:r>
            <w:r w:rsidR="001A02C1">
              <w:rPr>
                <w:sz w:val="20"/>
                <w:szCs w:val="20"/>
                <w:lang w:val="en-US"/>
              </w:rPr>
              <w:t>6</w:t>
            </w:r>
          </w:p>
          <w:p w:rsidR="006C3FBD" w:rsidRPr="004443B9" w:rsidRDefault="006C3FBD" w:rsidP="00212BEB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3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9A5A7F" w:rsidRDefault="00212BEB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Образование Монгольского государства. Первые завоевания монголов.</w:t>
            </w:r>
          </w:p>
          <w:p w:rsidR="003A71AF" w:rsidRPr="004443B9" w:rsidRDefault="003A71A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Нашествие на Русь</w:t>
            </w:r>
          </w:p>
        </w:tc>
        <w:tc>
          <w:tcPr>
            <w:tcW w:w="2693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кочевой феодализм</w:t>
            </w:r>
            <w:r w:rsidR="00503A72" w:rsidRPr="004443B9">
              <w:rPr>
                <w:sz w:val="20"/>
                <w:szCs w:val="20"/>
              </w:rPr>
              <w:t>.</w:t>
            </w:r>
          </w:p>
          <w:p w:rsidR="00503A72" w:rsidRPr="004443B9" w:rsidRDefault="00503A72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Битва на Калке</w:t>
            </w:r>
          </w:p>
          <w:p w:rsidR="00503A72" w:rsidRPr="004443B9" w:rsidRDefault="00503A72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Чингисхан,  Батый. </w:t>
            </w:r>
          </w:p>
          <w:p w:rsidR="00503A72" w:rsidRPr="004443B9" w:rsidRDefault="00503A72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Завоевания монголов в Азии, тактика</w:t>
            </w:r>
            <w:r w:rsidR="003A71AF">
              <w:rPr>
                <w:sz w:val="20"/>
                <w:szCs w:val="20"/>
              </w:rPr>
              <w:t xml:space="preserve">. </w:t>
            </w:r>
            <w:r w:rsidR="003A71AF" w:rsidRPr="004443B9">
              <w:rPr>
                <w:sz w:val="20"/>
                <w:szCs w:val="20"/>
              </w:rPr>
              <w:t>Образование Золотой Орды и ее социально-политический строй</w:t>
            </w:r>
            <w:r w:rsidR="003A71AF" w:rsidRPr="004443B9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- знать основные события </w:t>
            </w:r>
          </w:p>
          <w:p w:rsidR="003A71AF" w:rsidRPr="004443B9" w:rsidRDefault="003A71AF" w:rsidP="003A71AF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t xml:space="preserve">Умение работать </w:t>
            </w:r>
          </w:p>
          <w:p w:rsidR="003A71AF" w:rsidRPr="004443B9" w:rsidRDefault="003A71AF" w:rsidP="003A71AF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с первоисточниками, их анализ.</w:t>
            </w:r>
          </w:p>
          <w:p w:rsidR="003A71AF" w:rsidRPr="004443B9" w:rsidRDefault="003A71AF" w:rsidP="003A71AF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t xml:space="preserve">Проводить поиск информации </w:t>
            </w:r>
          </w:p>
          <w:p w:rsidR="003A71AF" w:rsidRPr="004443B9" w:rsidRDefault="003A71AF" w:rsidP="003A71AF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в источниках разного типа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A5A7F" w:rsidRPr="004443B9" w:rsidRDefault="009A5A7F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Индивидуальная.</w:t>
            </w:r>
          </w:p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Составление конспекта «Этапы монгольского нашествия», работа с интерпретациями монгольского нашествия</w:t>
            </w:r>
          </w:p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Фронтальная.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Участие в дискуссии</w:t>
            </w:r>
            <w:r w:rsidR="003A71AF" w:rsidRPr="004443B9">
              <w:rPr>
                <w:sz w:val="20"/>
                <w:szCs w:val="20"/>
              </w:rPr>
              <w:t xml:space="preserve"> Работа с интерпретациями монгольского нашествия. Составление схемы </w:t>
            </w:r>
            <w:r w:rsidR="003A71AF" w:rsidRPr="004443B9">
              <w:rPr>
                <w:sz w:val="20"/>
                <w:szCs w:val="20"/>
              </w:rPr>
              <w:lastRenderedPageBreak/>
              <w:t xml:space="preserve">«Причины поражения Киевской Руси в борьбе с татаро-монгольскими захватчиками в </w:t>
            </w:r>
            <w:r w:rsidR="003A71AF" w:rsidRPr="004443B9">
              <w:rPr>
                <w:sz w:val="20"/>
                <w:szCs w:val="20"/>
                <w:lang w:val="en-US"/>
              </w:rPr>
              <w:t>XIII</w:t>
            </w:r>
            <w:r w:rsidR="003A71AF" w:rsidRPr="004443B9">
              <w:rPr>
                <w:sz w:val="20"/>
                <w:szCs w:val="20"/>
              </w:rPr>
              <w:t xml:space="preserve"> веке»</w:t>
            </w:r>
          </w:p>
        </w:tc>
        <w:tc>
          <w:tcPr>
            <w:tcW w:w="992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lastRenderedPageBreak/>
              <w:t>»</w:t>
            </w:r>
          </w:p>
        </w:tc>
      </w:tr>
      <w:tr w:rsidR="00503A72" w:rsidRPr="004443B9" w:rsidTr="00D6048B">
        <w:trPr>
          <w:trHeight w:val="228"/>
        </w:trPr>
        <w:tc>
          <w:tcPr>
            <w:tcW w:w="489" w:type="dxa"/>
            <w:gridSpan w:val="2"/>
          </w:tcPr>
          <w:p w:rsidR="003A71AF" w:rsidRPr="001A02C1" w:rsidRDefault="00503A72" w:rsidP="003A71AF">
            <w:pPr>
              <w:rPr>
                <w:sz w:val="20"/>
                <w:szCs w:val="20"/>
                <w:lang w:val="en-US"/>
              </w:rPr>
            </w:pPr>
            <w:r w:rsidRPr="004443B9">
              <w:rPr>
                <w:sz w:val="20"/>
                <w:szCs w:val="20"/>
              </w:rPr>
              <w:lastRenderedPageBreak/>
              <w:t>5</w:t>
            </w:r>
            <w:r w:rsidR="001A02C1">
              <w:rPr>
                <w:sz w:val="20"/>
                <w:szCs w:val="20"/>
                <w:lang w:val="en-US"/>
              </w:rPr>
              <w:t>7</w:t>
            </w:r>
          </w:p>
          <w:p w:rsidR="006C3FBD" w:rsidRPr="004443B9" w:rsidRDefault="006C3FBD" w:rsidP="00212BEB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3"/>
          </w:tcPr>
          <w:p w:rsidR="00503A72" w:rsidRPr="004443B9" w:rsidRDefault="00503A72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503A72" w:rsidRPr="004443B9" w:rsidRDefault="00503A72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Русь и Орда. Система управления завоеванными землями</w:t>
            </w:r>
          </w:p>
        </w:tc>
        <w:tc>
          <w:tcPr>
            <w:tcW w:w="2693" w:type="dxa"/>
          </w:tcPr>
          <w:p w:rsidR="00503A72" w:rsidRPr="004443B9" w:rsidRDefault="00503A72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Принятие Ордой ислама. Орда, ордынский выход, ордынское иго, </w:t>
            </w:r>
            <w:proofErr w:type="spellStart"/>
            <w:r w:rsidRPr="004443B9">
              <w:rPr>
                <w:sz w:val="20"/>
                <w:szCs w:val="20"/>
              </w:rPr>
              <w:t>бессермены</w:t>
            </w:r>
            <w:proofErr w:type="spellEnd"/>
            <w:r w:rsidRPr="004443B9">
              <w:rPr>
                <w:sz w:val="20"/>
                <w:szCs w:val="20"/>
              </w:rPr>
              <w:t>, баскаки,</w:t>
            </w:r>
          </w:p>
        </w:tc>
        <w:tc>
          <w:tcPr>
            <w:tcW w:w="3402" w:type="dxa"/>
          </w:tcPr>
          <w:p w:rsidR="00503A72" w:rsidRPr="004443B9" w:rsidRDefault="00503A72" w:rsidP="004673DE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- уметь выявлять последствия монгольского нахождения, его влияния на весь ход русской истории, </w:t>
            </w:r>
          </w:p>
        </w:tc>
        <w:tc>
          <w:tcPr>
            <w:tcW w:w="3261" w:type="dxa"/>
          </w:tcPr>
          <w:p w:rsidR="00503A72" w:rsidRPr="004443B9" w:rsidRDefault="00503A72" w:rsidP="004673DE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Составление хронологической таблицы. Работа с источниками. Обсуждение вопроса </w:t>
            </w:r>
          </w:p>
          <w:p w:rsidR="00503A72" w:rsidRPr="004443B9" w:rsidRDefault="00503A72" w:rsidP="004673DE">
            <w:pPr>
              <w:rPr>
                <w:i/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о характере взаимоотношений между русскими землями и Ордой.</w:t>
            </w:r>
          </w:p>
        </w:tc>
        <w:tc>
          <w:tcPr>
            <w:tcW w:w="992" w:type="dxa"/>
          </w:tcPr>
          <w:p w:rsidR="00503A72" w:rsidRPr="004443B9" w:rsidRDefault="00503A72" w:rsidP="006758B8">
            <w:pPr>
              <w:rPr>
                <w:sz w:val="20"/>
                <w:szCs w:val="20"/>
              </w:rPr>
            </w:pPr>
          </w:p>
        </w:tc>
      </w:tr>
      <w:tr w:rsidR="009A5A7F" w:rsidRPr="004443B9" w:rsidTr="00D6048B">
        <w:trPr>
          <w:trHeight w:val="228"/>
        </w:trPr>
        <w:tc>
          <w:tcPr>
            <w:tcW w:w="489" w:type="dxa"/>
            <w:gridSpan w:val="2"/>
          </w:tcPr>
          <w:p w:rsidR="006C3FBD" w:rsidRPr="001A02C1" w:rsidRDefault="001E4332" w:rsidP="006758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 w:rsidR="001A02C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119" w:type="dxa"/>
            <w:gridSpan w:val="3"/>
          </w:tcPr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Экспансия с Запада и ее роль в истории народов России и Прибалтики</w:t>
            </w:r>
            <w:r w:rsidR="00503A72" w:rsidRPr="004443B9">
              <w:rPr>
                <w:sz w:val="20"/>
                <w:szCs w:val="20"/>
              </w:rPr>
              <w:t>. Борьба с крестоносной агрессией. А. Невский.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Экспансия, крестоносцы, крестовые походы</w:t>
            </w:r>
          </w:p>
        </w:tc>
        <w:tc>
          <w:tcPr>
            <w:tcW w:w="3402" w:type="dxa"/>
          </w:tcPr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основные факты и хронологию событий немецко-шведской агрессии на Русь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высказывать оценочные суждения и вести дискуссию по теме «Все славянские народы утрачивали национальную самостоятельность кроме русских. Выбор А. Невского сохранил возможность формирования русской государственности. Согласны ли вы с данным утверждением?»</w:t>
            </w:r>
          </w:p>
        </w:tc>
        <w:tc>
          <w:tcPr>
            <w:tcW w:w="3261" w:type="dxa"/>
          </w:tcPr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Групповая.</w:t>
            </w:r>
          </w:p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Обсуждение вопроса «Итоги и последствия вторжения крестоносцев»</w:t>
            </w:r>
          </w:p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Фронтальная.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Участие в дискуссии</w:t>
            </w:r>
          </w:p>
        </w:tc>
        <w:tc>
          <w:tcPr>
            <w:tcW w:w="992" w:type="dxa"/>
          </w:tcPr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Работа с документом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Мини-тесты</w:t>
            </w:r>
          </w:p>
        </w:tc>
      </w:tr>
      <w:tr w:rsidR="009A5A7F" w:rsidRPr="004443B9" w:rsidTr="00D6048B">
        <w:trPr>
          <w:trHeight w:val="228"/>
        </w:trPr>
        <w:tc>
          <w:tcPr>
            <w:tcW w:w="489" w:type="dxa"/>
            <w:gridSpan w:val="2"/>
          </w:tcPr>
          <w:p w:rsidR="006C3FBD" w:rsidRPr="001A02C1" w:rsidRDefault="001A02C1" w:rsidP="006758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2119" w:type="dxa"/>
            <w:gridSpan w:val="3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Образование Великого княжества Литовского. Русские земли в составе Великого княжества Литовского</w:t>
            </w:r>
          </w:p>
        </w:tc>
        <w:tc>
          <w:tcPr>
            <w:tcW w:w="2693" w:type="dxa"/>
          </w:tcPr>
          <w:p w:rsidR="00340BD1" w:rsidRPr="004443B9" w:rsidRDefault="00340BD1" w:rsidP="00340BD1">
            <w:pPr>
              <w:ind w:firstLine="34"/>
              <w:jc w:val="both"/>
              <w:rPr>
                <w:i/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Влияние внешнеполитического фактора на выбор путей развития Руси</w:t>
            </w:r>
            <w:r w:rsidRPr="004443B9">
              <w:rPr>
                <w:i/>
                <w:sz w:val="20"/>
                <w:szCs w:val="20"/>
              </w:rPr>
              <w:t xml:space="preserve">. 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- уметь </w:t>
            </w:r>
            <w:r w:rsidRPr="004443B9">
              <w:rPr>
                <w:color w:val="000000"/>
                <w:spacing w:val="-2"/>
                <w:sz w:val="20"/>
                <w:szCs w:val="20"/>
              </w:rPr>
              <w:t>формировать собственный алгоритм решения историко-познавательных задач, включая формулирование проблемы и целей своей работы, представлять результаты историко-познавательной деятельности в виде плана</w:t>
            </w:r>
          </w:p>
        </w:tc>
        <w:tc>
          <w:tcPr>
            <w:tcW w:w="3261" w:type="dxa"/>
          </w:tcPr>
          <w:p w:rsidR="009A5A7F" w:rsidRPr="004443B9" w:rsidRDefault="009A5A7F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Индивидуальная.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Составление плана ответа на вопрос «Русские земли в составе Великого княжества Литовского»</w:t>
            </w:r>
          </w:p>
          <w:p w:rsidR="00340BD1" w:rsidRPr="004443B9" w:rsidRDefault="00340BD1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Самостоятельная работа с текстом учебника</w:t>
            </w:r>
          </w:p>
        </w:tc>
        <w:tc>
          <w:tcPr>
            <w:tcW w:w="992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</w:tr>
      <w:tr w:rsidR="009A5A7F" w:rsidRPr="004443B9" w:rsidTr="00D6048B">
        <w:trPr>
          <w:trHeight w:val="228"/>
        </w:trPr>
        <w:tc>
          <w:tcPr>
            <w:tcW w:w="489" w:type="dxa"/>
            <w:gridSpan w:val="2"/>
          </w:tcPr>
          <w:p w:rsidR="006C3FBD" w:rsidRPr="001A02C1" w:rsidRDefault="003A71AF" w:rsidP="006758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 w:rsidR="001A02C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119" w:type="dxa"/>
            <w:gridSpan w:val="3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9A5A7F" w:rsidRPr="004443B9" w:rsidRDefault="00340BD1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Начало возрождения Руси. Восстановление экономики русских земель.</w:t>
            </w:r>
          </w:p>
        </w:tc>
        <w:tc>
          <w:tcPr>
            <w:tcW w:w="2693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Хозяйственный подъем, чисти, росчисти, подсека, перелог, крестьяне, холопы, дворяне</w:t>
            </w:r>
            <w:r w:rsidR="00340BD1" w:rsidRPr="004443B9">
              <w:rPr>
                <w:sz w:val="20"/>
                <w:szCs w:val="20"/>
              </w:rPr>
              <w:t>.</w:t>
            </w:r>
          </w:p>
          <w:p w:rsidR="00340BD1" w:rsidRPr="004443B9" w:rsidRDefault="00340BD1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Колонизация Северо-Восточной Руси.</w:t>
            </w:r>
          </w:p>
          <w:p w:rsidR="00340BD1" w:rsidRPr="004443B9" w:rsidRDefault="00340BD1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Формы землевладения и категории населения. Роль городов в объединительном процессе.</w:t>
            </w:r>
          </w:p>
        </w:tc>
        <w:tc>
          <w:tcPr>
            <w:tcW w:w="3402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знать главные тенденции в сфере хозяйства, экономики и социальных отношений на русских землях</w:t>
            </w:r>
          </w:p>
          <w:p w:rsidR="009A5A7F" w:rsidRPr="004443B9" w:rsidRDefault="009A5A7F" w:rsidP="006758B8">
            <w:pPr>
              <w:pStyle w:val="10"/>
              <w:shd w:val="clear" w:color="auto" w:fill="FFFFFF"/>
              <w:spacing w:before="10"/>
              <w:ind w:right="1"/>
              <w:rPr>
                <w:b/>
                <w:color w:val="000000"/>
                <w:spacing w:val="-2"/>
              </w:rPr>
            </w:pPr>
            <w:r w:rsidRPr="004443B9">
              <w:t xml:space="preserve">- уметь </w:t>
            </w:r>
            <w:r w:rsidRPr="004443B9">
              <w:rPr>
                <w:color w:val="000000"/>
                <w:spacing w:val="-2"/>
              </w:rPr>
              <w:t>использ</w:t>
            </w:r>
            <w:r w:rsidR="00340BD1" w:rsidRPr="004443B9">
              <w:rPr>
                <w:color w:val="000000"/>
                <w:spacing w:val="-2"/>
              </w:rPr>
              <w:t>овать принципы причинно-следств</w:t>
            </w:r>
            <w:r w:rsidRPr="004443B9">
              <w:rPr>
                <w:color w:val="000000"/>
                <w:spacing w:val="-2"/>
              </w:rPr>
              <w:t>енного анализа для изучения исторических процессов и явлений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A5A7F" w:rsidRPr="004443B9" w:rsidRDefault="009A5A7F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Индивидуальная.</w:t>
            </w:r>
          </w:p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Анализ причин и последствий процесса централизации</w:t>
            </w:r>
          </w:p>
          <w:p w:rsidR="009A5A7F" w:rsidRPr="004443B9" w:rsidRDefault="00340BD1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Мини-тесты, сравнительный анализ процессов централизации на Руси и в Западной Европе</w:t>
            </w:r>
          </w:p>
        </w:tc>
        <w:tc>
          <w:tcPr>
            <w:tcW w:w="992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</w:tr>
      <w:tr w:rsidR="009A5A7F" w:rsidRPr="004443B9" w:rsidTr="00D6048B">
        <w:trPr>
          <w:trHeight w:val="228"/>
        </w:trPr>
        <w:tc>
          <w:tcPr>
            <w:tcW w:w="489" w:type="dxa"/>
            <w:gridSpan w:val="2"/>
          </w:tcPr>
          <w:p w:rsidR="006C3FBD" w:rsidRPr="00ED64C1" w:rsidRDefault="003A71AF" w:rsidP="006758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 w:rsidR="00ED64C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119" w:type="dxa"/>
            <w:gridSpan w:val="3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340BD1" w:rsidRPr="004443B9" w:rsidRDefault="00340BD1" w:rsidP="00340BD1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Политические, социальные, экономические и территориально-</w:t>
            </w:r>
            <w:r w:rsidRPr="004443B9">
              <w:rPr>
                <w:sz w:val="20"/>
                <w:szCs w:val="20"/>
              </w:rPr>
              <w:lastRenderedPageBreak/>
              <w:t>географические причины превращения Москвы в центр объединения русских земель. Политика московских князей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40BD1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lastRenderedPageBreak/>
              <w:t xml:space="preserve">Религиозный центр национальное самосознание, уния общежительный устав, феодальная война, </w:t>
            </w:r>
            <w:r w:rsidRPr="004443B9">
              <w:rPr>
                <w:sz w:val="20"/>
                <w:szCs w:val="20"/>
              </w:rPr>
              <w:lastRenderedPageBreak/>
              <w:t>автокефалия</w:t>
            </w:r>
            <w:r w:rsidR="00340BD1" w:rsidRPr="004443B9">
              <w:rPr>
                <w:sz w:val="20"/>
                <w:szCs w:val="20"/>
              </w:rPr>
              <w:t>.</w:t>
            </w:r>
          </w:p>
          <w:p w:rsidR="009A5A7F" w:rsidRPr="004443B9" w:rsidRDefault="00340BD1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Борьба за политическую гегемонию в Северо-Восточной Руси. Дискуссии о путях и центрах объединения русских земель. </w:t>
            </w:r>
            <w:r w:rsidR="009A5A7F" w:rsidRPr="004443B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402" w:type="dxa"/>
          </w:tcPr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lastRenderedPageBreak/>
              <w:t>- знать этапы объединения земель вокруг Москвы, причины возвышения Москвы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- уметь анализировать деятельность </w:t>
            </w:r>
            <w:r w:rsidRPr="004443B9">
              <w:rPr>
                <w:sz w:val="20"/>
                <w:szCs w:val="20"/>
              </w:rPr>
              <w:lastRenderedPageBreak/>
              <w:t>русских князей, дискутировать по теме «Москва или Тверь», соотносить процесс объединения русских земель с объединительным процессом в Европе</w:t>
            </w:r>
          </w:p>
        </w:tc>
        <w:tc>
          <w:tcPr>
            <w:tcW w:w="3261" w:type="dxa"/>
          </w:tcPr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lastRenderedPageBreak/>
              <w:t>Фронтальная.</w:t>
            </w:r>
          </w:p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Участие в дискуссии</w:t>
            </w:r>
          </w:p>
          <w:p w:rsidR="009A5A7F" w:rsidRPr="004443B9" w:rsidRDefault="009A5A7F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Индивидуальная.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Выявлять причины возвышения </w:t>
            </w:r>
            <w:r w:rsidRPr="004443B9">
              <w:rPr>
                <w:sz w:val="20"/>
                <w:szCs w:val="20"/>
              </w:rPr>
              <w:lastRenderedPageBreak/>
              <w:t>Москвы</w:t>
            </w:r>
            <w:r w:rsidR="00340BD1" w:rsidRPr="004443B9">
              <w:rPr>
                <w:sz w:val="20"/>
                <w:szCs w:val="20"/>
              </w:rPr>
              <w:t>.</w:t>
            </w:r>
          </w:p>
          <w:p w:rsidR="00340BD1" w:rsidRPr="004443B9" w:rsidRDefault="00340BD1" w:rsidP="00340BD1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Сравнительный анализ процессов централизации на Руси и в Западной Европе. Работа с интерпретациями возвышения Москвы</w:t>
            </w:r>
          </w:p>
          <w:p w:rsidR="00340BD1" w:rsidRPr="004443B9" w:rsidRDefault="00340BD1" w:rsidP="006758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5A7F" w:rsidRPr="004443B9" w:rsidRDefault="009A5A7F" w:rsidP="00340BD1">
            <w:pPr>
              <w:jc w:val="both"/>
              <w:rPr>
                <w:sz w:val="20"/>
                <w:szCs w:val="20"/>
              </w:rPr>
            </w:pPr>
          </w:p>
        </w:tc>
      </w:tr>
      <w:tr w:rsidR="00340BD1" w:rsidRPr="004443B9" w:rsidTr="00D6048B">
        <w:trPr>
          <w:trHeight w:val="228"/>
        </w:trPr>
        <w:tc>
          <w:tcPr>
            <w:tcW w:w="489" w:type="dxa"/>
            <w:gridSpan w:val="2"/>
          </w:tcPr>
          <w:p w:rsidR="006C3FBD" w:rsidRPr="00ED64C1" w:rsidRDefault="003A71AF" w:rsidP="006758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ED64C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19" w:type="dxa"/>
            <w:gridSpan w:val="3"/>
          </w:tcPr>
          <w:p w:rsidR="00340BD1" w:rsidRPr="004443B9" w:rsidRDefault="00340BD1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340BD1" w:rsidRPr="004443B9" w:rsidRDefault="00340BD1" w:rsidP="00340BD1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Зарождение национального самосознания на Руси. Церковь и консолидация русских земель. </w:t>
            </w:r>
          </w:p>
          <w:p w:rsidR="00340BD1" w:rsidRPr="004443B9" w:rsidRDefault="00340BD1" w:rsidP="00340BD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40BD1" w:rsidRPr="004443B9" w:rsidRDefault="00C066D4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Взаимосвязь процессов объединения русских земель и борьбы против ордынского владычества.</w:t>
            </w:r>
          </w:p>
        </w:tc>
        <w:tc>
          <w:tcPr>
            <w:tcW w:w="3402" w:type="dxa"/>
          </w:tcPr>
          <w:p w:rsidR="00340BD1" w:rsidRPr="004443B9" w:rsidRDefault="003A71A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- уметь </w:t>
            </w:r>
            <w:r w:rsidRPr="004443B9">
              <w:rPr>
                <w:color w:val="000000"/>
                <w:spacing w:val="-2"/>
                <w:sz w:val="20"/>
                <w:szCs w:val="20"/>
              </w:rPr>
              <w:t>формировать собственный алгоритм решения историко-познавательных задач, включая формулирование проблемы и целей своей работы</w:t>
            </w:r>
          </w:p>
        </w:tc>
        <w:tc>
          <w:tcPr>
            <w:tcW w:w="3261" w:type="dxa"/>
          </w:tcPr>
          <w:p w:rsidR="00340BD1" w:rsidRPr="004443B9" w:rsidRDefault="00340BD1" w:rsidP="006758B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340BD1" w:rsidRPr="004443B9" w:rsidRDefault="00340BD1" w:rsidP="006758B8">
            <w:pPr>
              <w:jc w:val="both"/>
              <w:rPr>
                <w:sz w:val="20"/>
                <w:szCs w:val="20"/>
              </w:rPr>
            </w:pPr>
          </w:p>
        </w:tc>
      </w:tr>
      <w:tr w:rsidR="009A5A7F" w:rsidRPr="004443B9" w:rsidTr="00D6048B">
        <w:trPr>
          <w:trHeight w:val="228"/>
        </w:trPr>
        <w:tc>
          <w:tcPr>
            <w:tcW w:w="489" w:type="dxa"/>
            <w:gridSpan w:val="2"/>
          </w:tcPr>
          <w:p w:rsidR="003A71AF" w:rsidRPr="00ED64C1" w:rsidRDefault="00C066D4" w:rsidP="003A71AF">
            <w:pPr>
              <w:rPr>
                <w:sz w:val="20"/>
                <w:szCs w:val="20"/>
                <w:lang w:val="en-US"/>
              </w:rPr>
            </w:pPr>
            <w:r w:rsidRPr="004443B9">
              <w:rPr>
                <w:sz w:val="20"/>
                <w:szCs w:val="20"/>
              </w:rPr>
              <w:t>6</w:t>
            </w:r>
            <w:r w:rsidR="00ED64C1">
              <w:rPr>
                <w:sz w:val="20"/>
                <w:szCs w:val="20"/>
                <w:lang w:val="en-US"/>
              </w:rPr>
              <w:t>3</w:t>
            </w:r>
          </w:p>
          <w:p w:rsidR="006C3FBD" w:rsidRPr="004443B9" w:rsidRDefault="006C3FBD" w:rsidP="006758B8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3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Великое княжество Московское в системе международных отношений</w:t>
            </w:r>
          </w:p>
        </w:tc>
        <w:tc>
          <w:tcPr>
            <w:tcW w:w="2693" w:type="dxa"/>
          </w:tcPr>
          <w:p w:rsidR="00C066D4" w:rsidRPr="004443B9" w:rsidRDefault="009A5A7F" w:rsidP="001E4332">
            <w:pPr>
              <w:ind w:firstLine="34"/>
              <w:jc w:val="both"/>
              <w:rPr>
                <w:i/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Автокефалия </w:t>
            </w:r>
            <w:r w:rsidR="00C066D4" w:rsidRPr="004443B9">
              <w:rPr>
                <w:sz w:val="20"/>
                <w:szCs w:val="20"/>
              </w:rPr>
              <w:t>Разгром Тимуром Золотой Орды и поход на Русь. Начало распада Золотой Орды. Образование Казанского, Крымского, Астраханского ханств. Принятие католичества как государственной религии Великим княжеством Литовским. Вхождение западных и южных русских земель в состав Великого княжества Литовского. Падение Византии и установление автокефалии Русской Православной Церкви</w:t>
            </w:r>
            <w:r w:rsidR="00C066D4" w:rsidRPr="004443B9">
              <w:rPr>
                <w:i/>
                <w:sz w:val="20"/>
                <w:szCs w:val="20"/>
              </w:rPr>
              <w:t xml:space="preserve">. 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- уметь </w:t>
            </w:r>
            <w:r w:rsidRPr="004443B9">
              <w:rPr>
                <w:color w:val="000000"/>
                <w:spacing w:val="-2"/>
                <w:sz w:val="20"/>
                <w:szCs w:val="20"/>
              </w:rPr>
              <w:t>формировать собственный алгоритм решения историко-познавательных задач, включая формулирование проблемы и целей своей работы</w:t>
            </w:r>
          </w:p>
        </w:tc>
        <w:tc>
          <w:tcPr>
            <w:tcW w:w="3261" w:type="dxa"/>
          </w:tcPr>
          <w:p w:rsidR="009A5A7F" w:rsidRPr="004443B9" w:rsidRDefault="009A5A7F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Индивидуальная.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Выделение проблемы и формулирование алгоритма ее решения</w:t>
            </w:r>
          </w:p>
        </w:tc>
        <w:tc>
          <w:tcPr>
            <w:tcW w:w="992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</w:tr>
      <w:tr w:rsidR="00C066D4" w:rsidRPr="004443B9" w:rsidTr="00D6048B">
        <w:trPr>
          <w:trHeight w:val="228"/>
        </w:trPr>
        <w:tc>
          <w:tcPr>
            <w:tcW w:w="489" w:type="dxa"/>
            <w:gridSpan w:val="2"/>
          </w:tcPr>
          <w:p w:rsidR="003A71AF" w:rsidRPr="00ED64C1" w:rsidRDefault="00C066D4" w:rsidP="003A71AF">
            <w:pPr>
              <w:rPr>
                <w:sz w:val="20"/>
                <w:szCs w:val="20"/>
                <w:lang w:val="en-US"/>
              </w:rPr>
            </w:pPr>
            <w:r w:rsidRPr="004443B9">
              <w:rPr>
                <w:sz w:val="20"/>
                <w:szCs w:val="20"/>
              </w:rPr>
              <w:t>6</w:t>
            </w:r>
            <w:r w:rsidR="00ED64C1">
              <w:rPr>
                <w:sz w:val="20"/>
                <w:szCs w:val="20"/>
                <w:lang w:val="en-US"/>
              </w:rPr>
              <w:t>4</w:t>
            </w:r>
          </w:p>
          <w:p w:rsidR="006C3FBD" w:rsidRPr="004443B9" w:rsidRDefault="006C3FBD" w:rsidP="006758B8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3"/>
          </w:tcPr>
          <w:p w:rsidR="00C066D4" w:rsidRPr="004443B9" w:rsidRDefault="00C066D4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C066D4" w:rsidRPr="004443B9" w:rsidRDefault="00C066D4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Внешняя и внутренняя политика Дмитрия Ивановича Донского</w:t>
            </w:r>
          </w:p>
        </w:tc>
        <w:tc>
          <w:tcPr>
            <w:tcW w:w="2693" w:type="dxa"/>
          </w:tcPr>
          <w:p w:rsidR="00C066D4" w:rsidRPr="004443B9" w:rsidRDefault="00C066D4" w:rsidP="00C066D4">
            <w:pPr>
              <w:ind w:firstLine="709"/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Митрополит Алексий и Сергий Радонежский. Начало открытой борьбы с Золотой Ордой. Куликовская битва и ее значение. Московское княжество при Василии </w:t>
            </w:r>
            <w:r w:rsidRPr="004443B9">
              <w:rPr>
                <w:sz w:val="20"/>
                <w:szCs w:val="20"/>
                <w:lang w:val="en-US"/>
              </w:rPr>
              <w:t>I</w:t>
            </w:r>
            <w:r w:rsidRPr="004443B9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066D4" w:rsidRPr="004443B9" w:rsidRDefault="00071E3B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-характеризовать  деятельность Дмитрия Донского и Василия</w:t>
            </w:r>
          </w:p>
          <w:p w:rsidR="00071E3B" w:rsidRPr="004443B9" w:rsidRDefault="00071E3B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по карте уметь воспроизводить ход Куликовской битвы</w:t>
            </w:r>
          </w:p>
          <w:p w:rsidR="00071E3B" w:rsidRPr="004443B9" w:rsidRDefault="00071E3B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-анализировать причины победы русского воинства в битве</w:t>
            </w:r>
          </w:p>
          <w:p w:rsidR="00071E3B" w:rsidRPr="004443B9" w:rsidRDefault="00071E3B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-оценивать роль РПЦ</w:t>
            </w:r>
          </w:p>
        </w:tc>
        <w:tc>
          <w:tcPr>
            <w:tcW w:w="3261" w:type="dxa"/>
          </w:tcPr>
          <w:p w:rsidR="00C066D4" w:rsidRPr="004443B9" w:rsidRDefault="00C066D4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Составление плана-конспекта по теме «историческое значение Куликовская битва»</w:t>
            </w:r>
          </w:p>
        </w:tc>
        <w:tc>
          <w:tcPr>
            <w:tcW w:w="992" w:type="dxa"/>
          </w:tcPr>
          <w:p w:rsidR="00C066D4" w:rsidRPr="004443B9" w:rsidRDefault="00C066D4" w:rsidP="006758B8">
            <w:pPr>
              <w:rPr>
                <w:sz w:val="20"/>
                <w:szCs w:val="20"/>
              </w:rPr>
            </w:pPr>
          </w:p>
        </w:tc>
      </w:tr>
      <w:tr w:rsidR="00071E3B" w:rsidRPr="004443B9" w:rsidTr="00D6048B">
        <w:trPr>
          <w:trHeight w:val="228"/>
        </w:trPr>
        <w:tc>
          <w:tcPr>
            <w:tcW w:w="489" w:type="dxa"/>
            <w:gridSpan w:val="2"/>
          </w:tcPr>
          <w:p w:rsidR="006C3FBD" w:rsidRPr="00ED64C1" w:rsidRDefault="00071E3B" w:rsidP="003A71AF">
            <w:pPr>
              <w:rPr>
                <w:sz w:val="20"/>
                <w:szCs w:val="20"/>
                <w:lang w:val="en-US"/>
              </w:rPr>
            </w:pPr>
            <w:r w:rsidRPr="004443B9">
              <w:rPr>
                <w:sz w:val="20"/>
                <w:szCs w:val="20"/>
              </w:rPr>
              <w:t>6</w:t>
            </w:r>
            <w:r w:rsidR="00ED64C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119" w:type="dxa"/>
            <w:gridSpan w:val="3"/>
          </w:tcPr>
          <w:p w:rsidR="00071E3B" w:rsidRPr="004443B9" w:rsidRDefault="00071E3B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071E3B" w:rsidRPr="004443B9" w:rsidRDefault="00071E3B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Культурное развитие русских земель и </w:t>
            </w:r>
            <w:r w:rsidRPr="004443B9">
              <w:rPr>
                <w:sz w:val="20"/>
                <w:szCs w:val="20"/>
              </w:rPr>
              <w:lastRenderedPageBreak/>
              <w:t xml:space="preserve">княжеств в конце </w:t>
            </w:r>
            <w:r w:rsidRPr="004443B9">
              <w:rPr>
                <w:sz w:val="20"/>
                <w:szCs w:val="20"/>
                <w:lang w:val="en-US"/>
              </w:rPr>
              <w:t>XIII</w:t>
            </w:r>
            <w:r w:rsidRPr="004443B9">
              <w:rPr>
                <w:sz w:val="20"/>
                <w:szCs w:val="20"/>
              </w:rPr>
              <w:t xml:space="preserve"> – середине X</w:t>
            </w:r>
            <w:r w:rsidR="00EB4A1F" w:rsidRPr="004443B9">
              <w:rPr>
                <w:sz w:val="20"/>
                <w:szCs w:val="20"/>
                <w:lang w:val="en-US"/>
              </w:rPr>
              <w:t>I</w:t>
            </w:r>
            <w:r w:rsidRPr="004443B9">
              <w:rPr>
                <w:sz w:val="20"/>
                <w:szCs w:val="20"/>
              </w:rPr>
              <w:t>V вв.</w:t>
            </w:r>
          </w:p>
        </w:tc>
        <w:tc>
          <w:tcPr>
            <w:tcW w:w="2693" w:type="dxa"/>
          </w:tcPr>
          <w:p w:rsidR="00071E3B" w:rsidRPr="004443B9" w:rsidRDefault="00071E3B" w:rsidP="00071E3B">
            <w:pPr>
              <w:ind w:firstLine="34"/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lastRenderedPageBreak/>
              <w:t xml:space="preserve">Влияние внешних факторов на развитие русской </w:t>
            </w:r>
            <w:r w:rsidRPr="004443B9">
              <w:rPr>
                <w:sz w:val="20"/>
                <w:szCs w:val="20"/>
              </w:rPr>
              <w:lastRenderedPageBreak/>
              <w:t>культуры. Формирование русского, украинского и белорусского народов. Москва как центр развития культуры великорусской народности. Возрождение традиций храмового строительства. Расцвет древнерусской иконописи. Создание русского иконостаса. Древнерусская литература: летописи, жития, сказания и «хождения».</w:t>
            </w:r>
          </w:p>
          <w:p w:rsidR="00071E3B" w:rsidRPr="004443B9" w:rsidRDefault="00071E3B" w:rsidP="00071E3B">
            <w:pPr>
              <w:ind w:firstLine="709"/>
              <w:jc w:val="both"/>
              <w:rPr>
                <w:b/>
                <w:bCs/>
                <w:sz w:val="20"/>
                <w:szCs w:val="20"/>
              </w:rPr>
            </w:pPr>
          </w:p>
          <w:p w:rsidR="00071E3B" w:rsidRPr="004443B9" w:rsidRDefault="00071E3B" w:rsidP="00C066D4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71E3B" w:rsidRPr="004443B9" w:rsidRDefault="00071E3B" w:rsidP="00071E3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 особенности русской культуры изучаемого периода. </w:t>
            </w:r>
            <w:r w:rsidRPr="004443B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Характеризовать главные </w:t>
            </w:r>
          </w:p>
          <w:p w:rsidR="00071E3B" w:rsidRPr="004443B9" w:rsidRDefault="00071E3B" w:rsidP="00071E3B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её достижения</w:t>
            </w:r>
          </w:p>
        </w:tc>
        <w:tc>
          <w:tcPr>
            <w:tcW w:w="3261" w:type="dxa"/>
          </w:tcPr>
          <w:p w:rsidR="00071E3B" w:rsidRPr="004443B9" w:rsidRDefault="00071E3B" w:rsidP="00071E3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Защита презентаций по </w:t>
            </w:r>
            <w:proofErr w:type="gramStart"/>
            <w:r w:rsidRPr="004443B9">
              <w:rPr>
                <w:rFonts w:ascii="Times New Roman" w:hAnsi="Times New Roman"/>
                <w:sz w:val="20"/>
                <w:szCs w:val="20"/>
              </w:rPr>
              <w:t>художественным</w:t>
            </w:r>
            <w:proofErr w:type="gramEnd"/>
          </w:p>
          <w:p w:rsidR="00071E3B" w:rsidRPr="004443B9" w:rsidRDefault="00071E3B" w:rsidP="00071E3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lastRenderedPageBreak/>
              <w:t>направлениям,</w:t>
            </w:r>
          </w:p>
          <w:p w:rsidR="00071E3B" w:rsidRPr="004443B9" w:rsidRDefault="00071E3B" w:rsidP="00071E3B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рецензирование.</w:t>
            </w:r>
          </w:p>
        </w:tc>
        <w:tc>
          <w:tcPr>
            <w:tcW w:w="992" w:type="dxa"/>
          </w:tcPr>
          <w:p w:rsidR="00071E3B" w:rsidRPr="004443B9" w:rsidRDefault="00071E3B" w:rsidP="006758B8">
            <w:pPr>
              <w:rPr>
                <w:sz w:val="20"/>
                <w:szCs w:val="20"/>
              </w:rPr>
            </w:pPr>
          </w:p>
        </w:tc>
      </w:tr>
      <w:tr w:rsidR="0051217F" w:rsidRPr="004443B9" w:rsidTr="00D6048B">
        <w:trPr>
          <w:trHeight w:val="228"/>
        </w:trPr>
        <w:tc>
          <w:tcPr>
            <w:tcW w:w="489" w:type="dxa"/>
            <w:gridSpan w:val="2"/>
          </w:tcPr>
          <w:p w:rsidR="003A71AF" w:rsidRPr="00ED64C1" w:rsidRDefault="0051217F" w:rsidP="003A71AF">
            <w:pPr>
              <w:rPr>
                <w:sz w:val="20"/>
                <w:szCs w:val="20"/>
                <w:lang w:val="en-US"/>
              </w:rPr>
            </w:pPr>
            <w:r w:rsidRPr="004443B9">
              <w:rPr>
                <w:sz w:val="20"/>
                <w:szCs w:val="20"/>
              </w:rPr>
              <w:lastRenderedPageBreak/>
              <w:t>6</w:t>
            </w:r>
            <w:proofErr w:type="spellStart"/>
            <w:r w:rsidR="00ED64C1">
              <w:rPr>
                <w:sz w:val="20"/>
                <w:szCs w:val="20"/>
                <w:lang w:val="en-US"/>
              </w:rPr>
              <w:t>6</w:t>
            </w:r>
            <w:proofErr w:type="spellEnd"/>
          </w:p>
          <w:p w:rsidR="006C3FBD" w:rsidRPr="004443B9" w:rsidRDefault="006C3FBD" w:rsidP="006758B8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3"/>
          </w:tcPr>
          <w:p w:rsidR="0051217F" w:rsidRPr="004443B9" w:rsidRDefault="0051217F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51217F" w:rsidRPr="004443B9" w:rsidRDefault="0051217F" w:rsidP="0051217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443B9">
              <w:rPr>
                <w:bCs/>
                <w:sz w:val="20"/>
                <w:szCs w:val="20"/>
              </w:rPr>
              <w:t>Русская Церковь в годы монголо-татарского ига.</w:t>
            </w:r>
          </w:p>
          <w:p w:rsidR="0051217F" w:rsidRPr="004443B9" w:rsidRDefault="0051217F" w:rsidP="006758B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1217F" w:rsidRPr="004443B9" w:rsidRDefault="0051217F" w:rsidP="0051217F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Состояние РПЦ во время монголо-татарского ига. Митрополиты Кирилл II, Петр и Алексий.</w:t>
            </w:r>
          </w:p>
          <w:p w:rsidR="0051217F" w:rsidRPr="004443B9" w:rsidRDefault="0051217F" w:rsidP="0051217F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Святой Сергий Радонежский — его жизнь и подвиги. Основание преподобным Сергием Свято-Троицкой Сергиевой Лавры, его ученики.</w:t>
            </w:r>
          </w:p>
          <w:p w:rsidR="0051217F" w:rsidRPr="004443B9" w:rsidRDefault="0051217F" w:rsidP="0051217F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РПЦ в борьбе народа за духовную и политическую независимость.</w:t>
            </w:r>
          </w:p>
          <w:p w:rsidR="0051217F" w:rsidRPr="004443B9" w:rsidRDefault="0051217F" w:rsidP="0051217F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Распространение христианства на востоке и севере Руси. Деятельность Святого Стефана в Пермском крае.</w:t>
            </w:r>
          </w:p>
          <w:p w:rsidR="0051217F" w:rsidRPr="004443B9" w:rsidRDefault="0051217F" w:rsidP="00071E3B">
            <w:pPr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1217F" w:rsidRPr="004443B9" w:rsidRDefault="0051217F" w:rsidP="00071E3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51217F" w:rsidRPr="004443B9" w:rsidRDefault="003A71AF" w:rsidP="00071E3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сообщений</w:t>
            </w:r>
          </w:p>
        </w:tc>
        <w:tc>
          <w:tcPr>
            <w:tcW w:w="992" w:type="dxa"/>
          </w:tcPr>
          <w:p w:rsidR="0051217F" w:rsidRPr="004443B9" w:rsidRDefault="0051217F" w:rsidP="006758B8">
            <w:pPr>
              <w:rPr>
                <w:sz w:val="20"/>
                <w:szCs w:val="20"/>
              </w:rPr>
            </w:pPr>
          </w:p>
        </w:tc>
      </w:tr>
      <w:tr w:rsidR="00071E3B" w:rsidRPr="004443B9" w:rsidTr="00D6048B">
        <w:trPr>
          <w:trHeight w:val="228"/>
        </w:trPr>
        <w:tc>
          <w:tcPr>
            <w:tcW w:w="489" w:type="dxa"/>
            <w:gridSpan w:val="2"/>
          </w:tcPr>
          <w:p w:rsidR="006C3FBD" w:rsidRPr="00ED64C1" w:rsidRDefault="00071E3B" w:rsidP="003A71AF">
            <w:pPr>
              <w:rPr>
                <w:sz w:val="20"/>
                <w:szCs w:val="20"/>
                <w:lang w:val="en-US"/>
              </w:rPr>
            </w:pPr>
            <w:r w:rsidRPr="004443B9">
              <w:rPr>
                <w:sz w:val="20"/>
                <w:szCs w:val="20"/>
              </w:rPr>
              <w:t>6</w:t>
            </w:r>
            <w:r w:rsidR="00ED64C1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119" w:type="dxa"/>
            <w:gridSpan w:val="3"/>
          </w:tcPr>
          <w:p w:rsidR="00071E3B" w:rsidRPr="004443B9" w:rsidRDefault="00071E3B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071E3B" w:rsidRPr="004443B9" w:rsidRDefault="00071E3B" w:rsidP="00071E3B">
            <w:pPr>
              <w:pStyle w:val="ac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443B9">
              <w:rPr>
                <w:rFonts w:ascii="Times New Roman" w:hAnsi="Times New Roman"/>
                <w:b/>
                <w:i/>
                <w:sz w:val="20"/>
                <w:szCs w:val="20"/>
              </w:rPr>
              <w:t>Урок контроля, оценки и коррекции знаний учащихся</w:t>
            </w:r>
          </w:p>
          <w:p w:rsidR="00071E3B" w:rsidRPr="004443B9" w:rsidRDefault="00071E3B" w:rsidP="00071E3B">
            <w:pPr>
              <w:rPr>
                <w:sz w:val="20"/>
                <w:szCs w:val="20"/>
              </w:rPr>
            </w:pPr>
            <w:r w:rsidRPr="004443B9">
              <w:rPr>
                <w:b/>
                <w:i/>
                <w:sz w:val="20"/>
                <w:szCs w:val="20"/>
              </w:rPr>
              <w:t xml:space="preserve">по теме «Русские земли и княжества в </w:t>
            </w:r>
            <w:r w:rsidRPr="004443B9">
              <w:rPr>
                <w:b/>
                <w:i/>
                <w:sz w:val="20"/>
                <w:szCs w:val="20"/>
                <w:lang w:val="en-US"/>
              </w:rPr>
              <w:t>XII</w:t>
            </w:r>
            <w:r w:rsidRPr="004443B9">
              <w:rPr>
                <w:b/>
                <w:i/>
                <w:sz w:val="20"/>
                <w:szCs w:val="20"/>
              </w:rPr>
              <w:t xml:space="preserve">-середине </w:t>
            </w:r>
            <w:r w:rsidRPr="004443B9">
              <w:rPr>
                <w:b/>
                <w:i/>
                <w:sz w:val="20"/>
                <w:szCs w:val="20"/>
                <w:lang w:val="en-US"/>
              </w:rPr>
              <w:t>XV</w:t>
            </w:r>
            <w:r w:rsidRPr="004443B9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071E3B" w:rsidRPr="004443B9" w:rsidRDefault="00071E3B" w:rsidP="00071E3B">
            <w:pPr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71E3B" w:rsidRPr="004443B9" w:rsidRDefault="00071E3B" w:rsidP="00071E3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t xml:space="preserve">Обобщать и систематизировать знания. Использовать </w:t>
            </w:r>
          </w:p>
          <w:p w:rsidR="00071E3B" w:rsidRPr="004443B9" w:rsidRDefault="00071E3B" w:rsidP="00071E3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t>на практике полученные знания</w:t>
            </w:r>
          </w:p>
        </w:tc>
        <w:tc>
          <w:tcPr>
            <w:tcW w:w="3261" w:type="dxa"/>
          </w:tcPr>
          <w:p w:rsidR="00071E3B" w:rsidRPr="004443B9" w:rsidRDefault="00071E3B" w:rsidP="00071E3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b/>
                <w:i/>
                <w:sz w:val="20"/>
                <w:szCs w:val="20"/>
              </w:rPr>
              <w:t>Практическая работа.  (Задания  в формате ЕГЭ, часть С)</w:t>
            </w:r>
          </w:p>
        </w:tc>
        <w:tc>
          <w:tcPr>
            <w:tcW w:w="992" w:type="dxa"/>
          </w:tcPr>
          <w:p w:rsidR="00071E3B" w:rsidRPr="004443B9" w:rsidRDefault="00071E3B" w:rsidP="006758B8">
            <w:pPr>
              <w:rPr>
                <w:sz w:val="20"/>
                <w:szCs w:val="20"/>
              </w:rPr>
            </w:pPr>
          </w:p>
        </w:tc>
      </w:tr>
      <w:tr w:rsidR="00B27ABF" w:rsidRPr="004443B9" w:rsidTr="00D6048B">
        <w:trPr>
          <w:trHeight w:val="228"/>
        </w:trPr>
        <w:tc>
          <w:tcPr>
            <w:tcW w:w="489" w:type="dxa"/>
            <w:gridSpan w:val="2"/>
          </w:tcPr>
          <w:p w:rsidR="006C3FBD" w:rsidRPr="00ED64C1" w:rsidRDefault="001E4332" w:rsidP="006758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 w:rsidR="00ED64C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119" w:type="dxa"/>
            <w:gridSpan w:val="3"/>
          </w:tcPr>
          <w:p w:rsidR="00B27ABF" w:rsidRPr="004443B9" w:rsidRDefault="00B27ABF" w:rsidP="00B27ABF">
            <w:pPr>
              <w:jc w:val="both"/>
              <w:rPr>
                <w:b/>
                <w:sz w:val="20"/>
                <w:szCs w:val="20"/>
              </w:rPr>
            </w:pPr>
            <w:r w:rsidRPr="004443B9">
              <w:rPr>
                <w:b/>
                <w:sz w:val="20"/>
                <w:szCs w:val="20"/>
              </w:rPr>
              <w:t xml:space="preserve">Российское </w:t>
            </w:r>
            <w:r w:rsidRPr="004443B9">
              <w:rPr>
                <w:b/>
                <w:sz w:val="20"/>
                <w:szCs w:val="20"/>
              </w:rPr>
              <w:lastRenderedPageBreak/>
              <w:t>государство во второй полови</w:t>
            </w:r>
            <w:r w:rsidR="00ED64C1">
              <w:rPr>
                <w:b/>
                <w:sz w:val="20"/>
                <w:szCs w:val="20"/>
              </w:rPr>
              <w:t>не XV - конце XVI вв. (</w:t>
            </w:r>
            <w:r w:rsidR="00ED64C1">
              <w:rPr>
                <w:b/>
                <w:sz w:val="20"/>
                <w:szCs w:val="20"/>
                <w:lang w:val="en-US"/>
              </w:rPr>
              <w:t>14</w:t>
            </w:r>
            <w:r w:rsidRPr="004443B9">
              <w:rPr>
                <w:b/>
                <w:sz w:val="20"/>
                <w:szCs w:val="20"/>
              </w:rPr>
              <w:t xml:space="preserve"> ч)</w:t>
            </w:r>
          </w:p>
          <w:p w:rsidR="00B27ABF" w:rsidRPr="004443B9" w:rsidRDefault="00B27ABF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B27ABF" w:rsidRPr="004443B9" w:rsidRDefault="00B27ABF" w:rsidP="00071E3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Феодальная война </w:t>
            </w:r>
            <w:r w:rsidRPr="004443B9">
              <w:rPr>
                <w:rFonts w:ascii="Times New Roman" w:hAnsi="Times New Roman"/>
                <w:sz w:val="20"/>
                <w:szCs w:val="20"/>
              </w:rPr>
              <w:lastRenderedPageBreak/>
              <w:t>второй четверти 15 века</w:t>
            </w:r>
          </w:p>
        </w:tc>
        <w:tc>
          <w:tcPr>
            <w:tcW w:w="2693" w:type="dxa"/>
          </w:tcPr>
          <w:p w:rsidR="00B27ABF" w:rsidRPr="004443B9" w:rsidRDefault="00B27ABF" w:rsidP="00071E3B">
            <w:pPr>
              <w:ind w:firstLine="34"/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lastRenderedPageBreak/>
              <w:t xml:space="preserve">Причины войны, позиция </w:t>
            </w:r>
            <w:r w:rsidRPr="004443B9">
              <w:rPr>
                <w:sz w:val="20"/>
                <w:szCs w:val="20"/>
              </w:rPr>
              <w:lastRenderedPageBreak/>
              <w:t>орды во время войны, итоги войны</w:t>
            </w:r>
          </w:p>
        </w:tc>
        <w:tc>
          <w:tcPr>
            <w:tcW w:w="3402" w:type="dxa"/>
          </w:tcPr>
          <w:p w:rsidR="00B27ABF" w:rsidRPr="004443B9" w:rsidRDefault="00B27ABF" w:rsidP="00071E3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характеризовать главных </w:t>
            </w:r>
            <w:r w:rsidRPr="004443B9">
              <w:rPr>
                <w:rFonts w:ascii="Times New Roman" w:hAnsi="Times New Roman"/>
                <w:sz w:val="20"/>
                <w:szCs w:val="20"/>
              </w:rPr>
              <w:lastRenderedPageBreak/>
              <w:t>участников войны</w:t>
            </w:r>
          </w:p>
          <w:p w:rsidR="00B27ABF" w:rsidRPr="004443B9" w:rsidRDefault="00B27ABF" w:rsidP="00071E3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t>- анализировать итоги войны, обосновывать свои выводы</w:t>
            </w:r>
          </w:p>
        </w:tc>
        <w:tc>
          <w:tcPr>
            <w:tcW w:w="3261" w:type="dxa"/>
          </w:tcPr>
          <w:p w:rsidR="00B27ABF" w:rsidRPr="004443B9" w:rsidRDefault="00B27ABF" w:rsidP="00071E3B">
            <w:pPr>
              <w:pStyle w:val="ac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текстом учебника, </w:t>
            </w:r>
            <w:r w:rsidRPr="004443B9">
              <w:rPr>
                <w:rFonts w:ascii="Times New Roman" w:hAnsi="Times New Roman"/>
                <w:sz w:val="20"/>
                <w:szCs w:val="20"/>
              </w:rPr>
              <w:lastRenderedPageBreak/>
              <w:t>составление плана-конспекта</w:t>
            </w:r>
            <w:r w:rsidRPr="004443B9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B27ABF" w:rsidRPr="004443B9" w:rsidRDefault="00B27ABF" w:rsidP="006758B8">
            <w:pPr>
              <w:rPr>
                <w:sz w:val="20"/>
                <w:szCs w:val="20"/>
              </w:rPr>
            </w:pPr>
          </w:p>
        </w:tc>
      </w:tr>
      <w:tr w:rsidR="009A5A7F" w:rsidRPr="004443B9" w:rsidTr="00D6048B">
        <w:trPr>
          <w:trHeight w:val="228"/>
        </w:trPr>
        <w:tc>
          <w:tcPr>
            <w:tcW w:w="489" w:type="dxa"/>
            <w:gridSpan w:val="2"/>
          </w:tcPr>
          <w:p w:rsidR="006C3FBD" w:rsidRPr="00ED64C1" w:rsidRDefault="00ED64C1" w:rsidP="006758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69</w:t>
            </w:r>
          </w:p>
        </w:tc>
        <w:tc>
          <w:tcPr>
            <w:tcW w:w="2119" w:type="dxa"/>
            <w:gridSpan w:val="3"/>
          </w:tcPr>
          <w:p w:rsidR="009A5A7F" w:rsidRPr="004443B9" w:rsidRDefault="009A5A7F" w:rsidP="00B27A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9A5A7F" w:rsidRPr="004443B9" w:rsidRDefault="009A5A7F" w:rsidP="004673DE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Завершен</w:t>
            </w:r>
            <w:r w:rsidR="004673DE" w:rsidRPr="004443B9">
              <w:rPr>
                <w:sz w:val="20"/>
                <w:szCs w:val="20"/>
              </w:rPr>
              <w:t xml:space="preserve">ие объединения русских земель. </w:t>
            </w:r>
          </w:p>
        </w:tc>
        <w:tc>
          <w:tcPr>
            <w:tcW w:w="2693" w:type="dxa"/>
          </w:tcPr>
          <w:p w:rsidR="009A5A7F" w:rsidRPr="004443B9" w:rsidRDefault="00537B59" w:rsidP="00071E3B">
            <w:pPr>
              <w:rPr>
                <w:sz w:val="20"/>
                <w:szCs w:val="20"/>
                <w:lang w:val="en-US"/>
              </w:rPr>
            </w:pPr>
            <w:r w:rsidRPr="004443B9">
              <w:rPr>
                <w:sz w:val="20"/>
                <w:szCs w:val="20"/>
              </w:rPr>
              <w:t xml:space="preserve">Конец Новгородско-Псковской независимости. Характер присоединения великорусских земель (Тверь, Смоленск, Рязань). Деятельность Ивана </w:t>
            </w:r>
            <w:r w:rsidRPr="004443B9">
              <w:rPr>
                <w:sz w:val="20"/>
                <w:szCs w:val="20"/>
                <w:lang w:val="en-US"/>
              </w:rPr>
              <w:t xml:space="preserve">III </w:t>
            </w:r>
            <w:r w:rsidRPr="004443B9">
              <w:rPr>
                <w:sz w:val="20"/>
                <w:szCs w:val="20"/>
              </w:rPr>
              <w:t>и</w:t>
            </w:r>
            <w:r w:rsidRPr="004443B9">
              <w:rPr>
                <w:sz w:val="20"/>
                <w:szCs w:val="20"/>
                <w:lang w:val="en-US"/>
              </w:rPr>
              <w:t xml:space="preserve"> </w:t>
            </w:r>
            <w:r w:rsidRPr="004443B9">
              <w:rPr>
                <w:sz w:val="20"/>
                <w:szCs w:val="20"/>
              </w:rPr>
              <w:t xml:space="preserve">Василия </w:t>
            </w:r>
            <w:r w:rsidRPr="004443B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402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знать основные события, приведшие к образованию централизованного государства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выявлять причины складывания в России самодержавной формы государственности, высказывать аргументировано свое мнение по проблеме «Каковы причины складывания деспотической формы Российского государства»</w:t>
            </w:r>
          </w:p>
        </w:tc>
        <w:tc>
          <w:tcPr>
            <w:tcW w:w="3261" w:type="dxa"/>
          </w:tcPr>
          <w:p w:rsidR="009A5A7F" w:rsidRPr="004443B9" w:rsidRDefault="009A5A7F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Индивидуальная.</w:t>
            </w:r>
          </w:p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Анализ статей Судебника 1497 года, сравнение с Русской Правдой</w:t>
            </w:r>
          </w:p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Составление схемы «Основные направления деятельности Ивана </w:t>
            </w:r>
            <w:r w:rsidRPr="004443B9">
              <w:rPr>
                <w:sz w:val="20"/>
                <w:szCs w:val="20"/>
                <w:lang w:val="en-US"/>
              </w:rPr>
              <w:t>III</w:t>
            </w:r>
            <w:r w:rsidRPr="004443B9">
              <w:rPr>
                <w:sz w:val="20"/>
                <w:szCs w:val="20"/>
              </w:rPr>
              <w:t>»</w:t>
            </w:r>
          </w:p>
          <w:p w:rsidR="009A5A7F" w:rsidRPr="004443B9" w:rsidRDefault="00B27ABF" w:rsidP="00B27ABF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Работа с документом, таблица «Основные направления деятельности Ивана </w:t>
            </w:r>
            <w:r w:rsidRPr="004443B9">
              <w:rPr>
                <w:sz w:val="20"/>
                <w:szCs w:val="20"/>
                <w:lang w:val="en-US"/>
              </w:rPr>
              <w:t>III</w:t>
            </w:r>
            <w:r w:rsidRPr="004443B9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</w:tr>
      <w:tr w:rsidR="00071E3B" w:rsidRPr="004443B9" w:rsidTr="00D6048B">
        <w:trPr>
          <w:trHeight w:val="228"/>
        </w:trPr>
        <w:tc>
          <w:tcPr>
            <w:tcW w:w="489" w:type="dxa"/>
            <w:gridSpan w:val="2"/>
          </w:tcPr>
          <w:p w:rsidR="006C3FBD" w:rsidRPr="00ED64C1" w:rsidRDefault="00624BD6" w:rsidP="006758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 w:rsidR="00ED64C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119" w:type="dxa"/>
            <w:gridSpan w:val="3"/>
          </w:tcPr>
          <w:p w:rsidR="00071E3B" w:rsidRPr="004443B9" w:rsidRDefault="00071E3B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4673DE" w:rsidRPr="004443B9" w:rsidRDefault="00071E3B" w:rsidP="004673DE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Свержение золотоордынского ига.</w:t>
            </w:r>
            <w:r w:rsidR="004673DE" w:rsidRPr="004443B9">
              <w:rPr>
                <w:sz w:val="20"/>
                <w:szCs w:val="20"/>
              </w:rPr>
              <w:t xml:space="preserve"> Дискуссии о последствиях монгольского завоевания для русских земель.  </w:t>
            </w:r>
          </w:p>
          <w:p w:rsidR="00071E3B" w:rsidRPr="004443B9" w:rsidRDefault="00071E3B" w:rsidP="006758B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1E3B" w:rsidRPr="004443B9" w:rsidRDefault="00071E3B" w:rsidP="00071E3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71E3B" w:rsidRPr="004443B9" w:rsidRDefault="004673DE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-высказывать аргументированное мнение по проблеме «Влияние монгольского ига на складывание российской цивилизации. Оценки монгольского ига: 1. Иго носило террористический характер. 2. Русь и Золотая Орда – идеальный симбиоз (Л. Н. Гумилев) »</w:t>
            </w:r>
          </w:p>
        </w:tc>
        <w:tc>
          <w:tcPr>
            <w:tcW w:w="3261" w:type="dxa"/>
          </w:tcPr>
          <w:p w:rsidR="00071E3B" w:rsidRPr="004443B9" w:rsidRDefault="004673DE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Работа с историческими документами «Софийская вторая летопись»</w:t>
            </w:r>
          </w:p>
        </w:tc>
        <w:tc>
          <w:tcPr>
            <w:tcW w:w="992" w:type="dxa"/>
          </w:tcPr>
          <w:p w:rsidR="00071E3B" w:rsidRPr="004443B9" w:rsidRDefault="00071E3B" w:rsidP="006758B8">
            <w:pPr>
              <w:rPr>
                <w:sz w:val="20"/>
                <w:szCs w:val="20"/>
              </w:rPr>
            </w:pPr>
          </w:p>
        </w:tc>
      </w:tr>
      <w:tr w:rsidR="004673DE" w:rsidRPr="004443B9" w:rsidTr="00D6048B">
        <w:trPr>
          <w:trHeight w:val="228"/>
        </w:trPr>
        <w:tc>
          <w:tcPr>
            <w:tcW w:w="489" w:type="dxa"/>
            <w:gridSpan w:val="2"/>
          </w:tcPr>
          <w:p w:rsidR="00624BD6" w:rsidRPr="00ED64C1" w:rsidRDefault="0051217F" w:rsidP="00624BD6">
            <w:pPr>
              <w:rPr>
                <w:sz w:val="20"/>
                <w:szCs w:val="20"/>
                <w:lang w:val="en-US"/>
              </w:rPr>
            </w:pPr>
            <w:r w:rsidRPr="004443B9">
              <w:rPr>
                <w:sz w:val="20"/>
                <w:szCs w:val="20"/>
              </w:rPr>
              <w:t>7</w:t>
            </w:r>
            <w:r w:rsidR="00ED64C1">
              <w:rPr>
                <w:sz w:val="20"/>
                <w:szCs w:val="20"/>
                <w:lang w:val="en-US"/>
              </w:rPr>
              <w:t>1</w:t>
            </w:r>
          </w:p>
          <w:p w:rsidR="006C3FBD" w:rsidRPr="004443B9" w:rsidRDefault="006C3FBD" w:rsidP="006758B8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3"/>
          </w:tcPr>
          <w:p w:rsidR="004673DE" w:rsidRPr="004443B9" w:rsidRDefault="004673DE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4673DE" w:rsidRPr="004443B9" w:rsidRDefault="004673DE" w:rsidP="004673DE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Образование Российского государства.</w:t>
            </w:r>
          </w:p>
          <w:p w:rsidR="004673DE" w:rsidRPr="004443B9" w:rsidRDefault="004673DE" w:rsidP="004673DE">
            <w:pPr>
              <w:rPr>
                <w:sz w:val="20"/>
                <w:szCs w:val="20"/>
              </w:rPr>
            </w:pPr>
          </w:p>
          <w:p w:rsidR="004673DE" w:rsidRPr="004443B9" w:rsidRDefault="004673DE" w:rsidP="004673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37B59" w:rsidRPr="004443B9" w:rsidRDefault="004673DE" w:rsidP="00537B59">
            <w:pPr>
              <w:ind w:firstLine="709"/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Формирование новой системы управления страной и развитие правовых норм. Роль церкви в государственном строительстве. </w:t>
            </w:r>
            <w:r w:rsidR="00537B59" w:rsidRPr="004443B9">
              <w:rPr>
                <w:sz w:val="20"/>
                <w:szCs w:val="20"/>
              </w:rPr>
              <w:t>Борьба «иосифлян» и «</w:t>
            </w:r>
            <w:proofErr w:type="spellStart"/>
            <w:r w:rsidR="00537B59" w:rsidRPr="004443B9">
              <w:rPr>
                <w:sz w:val="20"/>
                <w:szCs w:val="20"/>
              </w:rPr>
              <w:t>нестяжателей</w:t>
            </w:r>
            <w:proofErr w:type="spellEnd"/>
            <w:r w:rsidR="00537B59" w:rsidRPr="004443B9">
              <w:rPr>
                <w:sz w:val="20"/>
                <w:szCs w:val="20"/>
              </w:rPr>
              <w:t xml:space="preserve">». «Москва – третий Рим». Ереси на Руси. </w:t>
            </w:r>
          </w:p>
          <w:p w:rsidR="004673DE" w:rsidRPr="004443B9" w:rsidRDefault="004673DE" w:rsidP="00537B5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673DE" w:rsidRPr="004443B9" w:rsidRDefault="004673DE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Выявлять на основе текста и схем учебника изменения в политическом строе страны и системе управления.</w:t>
            </w:r>
          </w:p>
          <w:p w:rsidR="004673DE" w:rsidRPr="004443B9" w:rsidRDefault="004673DE" w:rsidP="004673DE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Использовать навыки анализа при критическом восприятии получаемой информации</w:t>
            </w:r>
          </w:p>
          <w:p w:rsidR="00537B59" w:rsidRPr="004443B9" w:rsidRDefault="00537B59" w:rsidP="004673DE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673DE" w:rsidRPr="004443B9" w:rsidRDefault="00537B59" w:rsidP="004673DE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Подготовка сообщения по теме «Историческое значение       образования Российского  централизованного государства»</w:t>
            </w:r>
          </w:p>
        </w:tc>
        <w:tc>
          <w:tcPr>
            <w:tcW w:w="992" w:type="dxa"/>
          </w:tcPr>
          <w:p w:rsidR="004673DE" w:rsidRPr="004443B9" w:rsidRDefault="004673DE" w:rsidP="006758B8">
            <w:pPr>
              <w:rPr>
                <w:sz w:val="20"/>
                <w:szCs w:val="20"/>
              </w:rPr>
            </w:pPr>
          </w:p>
        </w:tc>
      </w:tr>
      <w:tr w:rsidR="009A5A7F" w:rsidRPr="004443B9" w:rsidTr="00D6048B">
        <w:trPr>
          <w:trHeight w:val="228"/>
        </w:trPr>
        <w:tc>
          <w:tcPr>
            <w:tcW w:w="489" w:type="dxa"/>
            <w:gridSpan w:val="2"/>
          </w:tcPr>
          <w:p w:rsidR="00624BD6" w:rsidRPr="00ED64C1" w:rsidRDefault="0051217F" w:rsidP="00624BD6">
            <w:pPr>
              <w:rPr>
                <w:sz w:val="20"/>
                <w:szCs w:val="20"/>
                <w:lang w:val="en-US"/>
              </w:rPr>
            </w:pPr>
            <w:r w:rsidRPr="004443B9">
              <w:rPr>
                <w:sz w:val="20"/>
                <w:szCs w:val="20"/>
              </w:rPr>
              <w:t>7</w:t>
            </w:r>
            <w:r w:rsidR="00ED64C1">
              <w:rPr>
                <w:sz w:val="20"/>
                <w:szCs w:val="20"/>
                <w:lang w:val="en-US"/>
              </w:rPr>
              <w:t>2</w:t>
            </w:r>
          </w:p>
          <w:p w:rsidR="006C3FBD" w:rsidRPr="004443B9" w:rsidRDefault="006C3FBD" w:rsidP="006758B8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3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9A5A7F" w:rsidRPr="004443B9" w:rsidRDefault="00537B59" w:rsidP="00EB4A1F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Культура народов Российского государства </w:t>
            </w:r>
            <w:r w:rsidR="00EB4A1F" w:rsidRPr="004443B9">
              <w:rPr>
                <w:sz w:val="20"/>
                <w:szCs w:val="20"/>
              </w:rPr>
              <w:t xml:space="preserve">в </w:t>
            </w:r>
            <w:r w:rsidRPr="004443B9">
              <w:rPr>
                <w:sz w:val="20"/>
                <w:szCs w:val="20"/>
              </w:rPr>
              <w:t xml:space="preserve">XV-XVI вв. Особенности культурного развития в условиях укрепления централизованного государства и </w:t>
            </w:r>
            <w:r w:rsidRPr="004443B9">
              <w:rPr>
                <w:sz w:val="20"/>
                <w:szCs w:val="20"/>
              </w:rPr>
              <w:lastRenderedPageBreak/>
              <w:t>утверждения самодержавия.</w:t>
            </w:r>
          </w:p>
        </w:tc>
        <w:tc>
          <w:tcPr>
            <w:tcW w:w="2693" w:type="dxa"/>
          </w:tcPr>
          <w:p w:rsidR="00537B59" w:rsidRPr="004443B9" w:rsidRDefault="00537B59" w:rsidP="00537B59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lastRenderedPageBreak/>
              <w:t xml:space="preserve"> «Ренессансные» тенденции в русском искусстве. Новые формы зодчества. Расцвет русской фресковой живописи</w:t>
            </w:r>
            <w:proofErr w:type="gramStart"/>
            <w:r w:rsidRPr="004443B9">
              <w:rPr>
                <w:sz w:val="20"/>
                <w:szCs w:val="20"/>
              </w:rPr>
              <w:t>.</w:t>
            </w:r>
            <w:proofErr w:type="gramEnd"/>
            <w:r w:rsidRPr="004443B9">
              <w:rPr>
                <w:sz w:val="20"/>
                <w:szCs w:val="20"/>
              </w:rPr>
              <w:t xml:space="preserve"> </w:t>
            </w:r>
            <w:proofErr w:type="gramStart"/>
            <w:r w:rsidRPr="004443B9">
              <w:rPr>
                <w:sz w:val="20"/>
                <w:szCs w:val="20"/>
              </w:rPr>
              <w:t>п</w:t>
            </w:r>
            <w:proofErr w:type="gramEnd"/>
            <w:r w:rsidRPr="004443B9">
              <w:rPr>
                <w:sz w:val="20"/>
                <w:szCs w:val="20"/>
              </w:rPr>
              <w:t xml:space="preserve">атриархальные традиции в быте и нравах. Крестьянский и городской быт. </w:t>
            </w:r>
          </w:p>
          <w:p w:rsidR="00537B59" w:rsidRPr="004443B9" w:rsidRDefault="00537B59" w:rsidP="00537B59">
            <w:pPr>
              <w:ind w:firstLine="709"/>
              <w:jc w:val="both"/>
              <w:rPr>
                <w:b/>
                <w:bCs/>
                <w:sz w:val="20"/>
                <w:szCs w:val="20"/>
              </w:rPr>
            </w:pP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lastRenderedPageBreak/>
              <w:t>- знать достижения русской культуры</w:t>
            </w:r>
          </w:p>
          <w:p w:rsidR="009A5A7F" w:rsidRPr="004443B9" w:rsidRDefault="009A5A7F" w:rsidP="006758B8">
            <w:pPr>
              <w:pStyle w:val="10"/>
              <w:shd w:val="clear" w:color="auto" w:fill="FFFFFF"/>
              <w:spacing w:before="10"/>
              <w:ind w:right="1"/>
              <w:rPr>
                <w:b/>
                <w:color w:val="000000"/>
                <w:spacing w:val="-2"/>
              </w:rPr>
            </w:pPr>
            <w:r w:rsidRPr="004443B9">
              <w:t xml:space="preserve">- уметь выявлять основные тенденции развития культуры, характеризовать достижения русской культуры, </w:t>
            </w:r>
            <w:r w:rsidRPr="004443B9">
              <w:rPr>
                <w:color w:val="000000"/>
                <w:spacing w:val="-2"/>
              </w:rPr>
              <w:t xml:space="preserve">представлять результаты индивидуальной и групповой историко-познавательной </w:t>
            </w:r>
            <w:r w:rsidRPr="004443B9">
              <w:rPr>
                <w:color w:val="000000"/>
                <w:spacing w:val="-2"/>
              </w:rPr>
              <w:lastRenderedPageBreak/>
              <w:t>деятельности в формах публичной презентации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A5A7F" w:rsidRPr="004443B9" w:rsidRDefault="009A5A7F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lastRenderedPageBreak/>
              <w:t>Групповая.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Разработка проектов по теме, защита проектов</w:t>
            </w:r>
          </w:p>
        </w:tc>
        <w:tc>
          <w:tcPr>
            <w:tcW w:w="992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Мини-тесты</w:t>
            </w:r>
          </w:p>
        </w:tc>
      </w:tr>
      <w:tr w:rsidR="009A5A7F" w:rsidRPr="004443B9" w:rsidTr="00D6048B">
        <w:trPr>
          <w:trHeight w:val="228"/>
        </w:trPr>
        <w:tc>
          <w:tcPr>
            <w:tcW w:w="489" w:type="dxa"/>
            <w:gridSpan w:val="2"/>
          </w:tcPr>
          <w:p w:rsidR="00624BD6" w:rsidRPr="00ED64C1" w:rsidRDefault="0051217F" w:rsidP="00624BD6">
            <w:pPr>
              <w:rPr>
                <w:sz w:val="20"/>
                <w:szCs w:val="20"/>
                <w:lang w:val="en-US"/>
              </w:rPr>
            </w:pPr>
            <w:r w:rsidRPr="004443B9">
              <w:rPr>
                <w:sz w:val="20"/>
                <w:szCs w:val="20"/>
              </w:rPr>
              <w:lastRenderedPageBreak/>
              <w:t>7</w:t>
            </w:r>
            <w:r w:rsidR="00ED64C1">
              <w:rPr>
                <w:sz w:val="20"/>
                <w:szCs w:val="20"/>
                <w:lang w:val="en-US"/>
              </w:rPr>
              <w:t>3</w:t>
            </w:r>
          </w:p>
          <w:p w:rsidR="006C3FBD" w:rsidRPr="004443B9" w:rsidRDefault="006C3FBD" w:rsidP="006758B8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3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D20C48" w:rsidRPr="004443B9" w:rsidRDefault="00D20C48" w:rsidP="00D20C4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Реформы середины XVI в. Создание органов сословно-представительной монархии. 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Реформы, сословие, сословно-представительная монархия, приказы, Избранная рада, царь, стрельцы</w:t>
            </w:r>
          </w:p>
          <w:p w:rsidR="00D20C48" w:rsidRPr="004443B9" w:rsidRDefault="00D20C48" w:rsidP="00D20C4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Установление царской власти и ее сакрализация в общественном сознании.</w:t>
            </w:r>
          </w:p>
          <w:p w:rsidR="00D20C48" w:rsidRPr="004443B9" w:rsidRDefault="00D20C48" w:rsidP="00D20C4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Складывание идеологии самодержавия.</w:t>
            </w:r>
          </w:p>
          <w:p w:rsidR="00D20C48" w:rsidRPr="004443B9" w:rsidRDefault="00D20C48" w:rsidP="00D20C4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знать содержание реформ Избранной рады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определять характер политического курса Избранной рады, характеризовать причины и последствия отказа от курса реформ</w:t>
            </w:r>
          </w:p>
        </w:tc>
        <w:tc>
          <w:tcPr>
            <w:tcW w:w="3261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Фронтальная.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Составление схемы «реформы Избранной рады»</w:t>
            </w:r>
          </w:p>
          <w:p w:rsidR="009A5A7F" w:rsidRPr="004443B9" w:rsidRDefault="009A5A7F" w:rsidP="006758B8">
            <w:pPr>
              <w:rPr>
                <w:i/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Индивидуальная.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Анализ значения реформ</w:t>
            </w:r>
          </w:p>
          <w:p w:rsidR="00D20C48" w:rsidRPr="004443B9" w:rsidRDefault="00D20C48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Работа с документами «Стоглав», «Судебник» Ивана </w:t>
            </w:r>
            <w:r w:rsidRPr="004443B9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992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</w:tr>
      <w:tr w:rsidR="009A5A7F" w:rsidRPr="004443B9" w:rsidTr="00D6048B">
        <w:trPr>
          <w:trHeight w:val="228"/>
        </w:trPr>
        <w:tc>
          <w:tcPr>
            <w:tcW w:w="489" w:type="dxa"/>
            <w:gridSpan w:val="2"/>
          </w:tcPr>
          <w:p w:rsidR="006C3FBD" w:rsidRPr="00ED64C1" w:rsidRDefault="0051217F" w:rsidP="00624BD6">
            <w:pPr>
              <w:rPr>
                <w:sz w:val="20"/>
                <w:szCs w:val="20"/>
                <w:lang w:val="en-US"/>
              </w:rPr>
            </w:pPr>
            <w:r w:rsidRPr="004443B9">
              <w:rPr>
                <w:sz w:val="20"/>
                <w:szCs w:val="20"/>
              </w:rPr>
              <w:t>7</w:t>
            </w:r>
            <w:r w:rsidR="00ED64C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119" w:type="dxa"/>
            <w:gridSpan w:val="3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D20C48" w:rsidRPr="004443B9" w:rsidRDefault="009A5A7F" w:rsidP="00D20C4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Опричнина</w:t>
            </w:r>
            <w:r w:rsidR="00D20C48" w:rsidRPr="004443B9">
              <w:rPr>
                <w:sz w:val="20"/>
                <w:szCs w:val="20"/>
              </w:rPr>
              <w:t>. Дискуссия о характере опричнины и ее роли в истории России. Учреждение патриаршества.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5A7F" w:rsidRPr="004443B9" w:rsidRDefault="009A5A7F" w:rsidP="00D20C4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Опричнина, террор, патриаршество, </w:t>
            </w:r>
          </w:p>
        </w:tc>
        <w:tc>
          <w:tcPr>
            <w:tcW w:w="3402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знать сущность опричнины, ее цели и последствия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характеризовать личность Ивана Грозного, определять влияние личности царя на историко-культурный процесс</w:t>
            </w:r>
          </w:p>
        </w:tc>
        <w:tc>
          <w:tcPr>
            <w:tcW w:w="3261" w:type="dxa"/>
          </w:tcPr>
          <w:p w:rsidR="009A5A7F" w:rsidRPr="004443B9" w:rsidRDefault="009A5A7F" w:rsidP="006758B8">
            <w:pPr>
              <w:rPr>
                <w:i/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Индивидуальная.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Работа с интерпретацией политических целей опричнины  Ивана Грозного</w:t>
            </w:r>
          </w:p>
        </w:tc>
        <w:tc>
          <w:tcPr>
            <w:tcW w:w="992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Решение исторических задач. Сравнительная характеристика опричнины и Избранной рады</w:t>
            </w:r>
          </w:p>
        </w:tc>
      </w:tr>
      <w:tr w:rsidR="009A5A7F" w:rsidRPr="004443B9" w:rsidTr="00D6048B">
        <w:trPr>
          <w:trHeight w:val="228"/>
        </w:trPr>
        <w:tc>
          <w:tcPr>
            <w:tcW w:w="489" w:type="dxa"/>
            <w:gridSpan w:val="2"/>
          </w:tcPr>
          <w:p w:rsidR="00624BD6" w:rsidRPr="00ED64C1" w:rsidRDefault="00D20C48" w:rsidP="00624BD6">
            <w:pPr>
              <w:rPr>
                <w:sz w:val="20"/>
                <w:szCs w:val="20"/>
                <w:lang w:val="en-US"/>
              </w:rPr>
            </w:pPr>
            <w:r w:rsidRPr="004443B9">
              <w:rPr>
                <w:sz w:val="20"/>
                <w:szCs w:val="20"/>
              </w:rPr>
              <w:t>7</w:t>
            </w:r>
            <w:r w:rsidR="00ED64C1">
              <w:rPr>
                <w:sz w:val="20"/>
                <w:szCs w:val="20"/>
                <w:lang w:val="en-US"/>
              </w:rPr>
              <w:t>5</w:t>
            </w:r>
          </w:p>
          <w:p w:rsidR="006C3FBD" w:rsidRPr="004443B9" w:rsidRDefault="006C3FBD" w:rsidP="006758B8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3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Расширение территории России в </w:t>
            </w:r>
            <w:r w:rsidRPr="004443B9">
              <w:rPr>
                <w:sz w:val="20"/>
                <w:szCs w:val="20"/>
                <w:lang w:val="en-US"/>
              </w:rPr>
              <w:t>XVI</w:t>
            </w:r>
            <w:r w:rsidRPr="004443B9">
              <w:rPr>
                <w:sz w:val="20"/>
                <w:szCs w:val="20"/>
              </w:rPr>
              <w:t xml:space="preserve"> веке</w:t>
            </w:r>
            <w:r w:rsidR="00D20C48" w:rsidRPr="004443B9">
              <w:rPr>
                <w:sz w:val="20"/>
                <w:szCs w:val="20"/>
              </w:rPr>
              <w:t>: завоевания и колонизационные процессы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Ливонская война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Закрепощение, урочные лета, заповедные лета</w:t>
            </w:r>
          </w:p>
          <w:p w:rsidR="00D20C48" w:rsidRPr="004443B9" w:rsidRDefault="00D20C48" w:rsidP="00D20C48">
            <w:pPr>
              <w:ind w:firstLine="34"/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Рост международного авторитета Российского государства. </w:t>
            </w:r>
          </w:p>
          <w:p w:rsidR="00D20C48" w:rsidRPr="004443B9" w:rsidRDefault="00D20C48" w:rsidP="006758B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знать основные направления внешней политики Ивана Грозного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определять основные задачи внешней политики, прослеживать взаимосвязь внешнеполитических событий и внутренней жизни</w:t>
            </w:r>
          </w:p>
          <w:p w:rsidR="00EB4A1F" w:rsidRPr="004443B9" w:rsidRDefault="00EB4A1F" w:rsidP="00EB4A1F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t xml:space="preserve">- Использовать историческую карту, выявлять  приоритетные направления внешней политики России в </w:t>
            </w:r>
            <w:r w:rsidRPr="004443B9">
              <w:rPr>
                <w:rFonts w:ascii="Times New Roman" w:hAnsi="Times New Roman"/>
                <w:sz w:val="20"/>
                <w:szCs w:val="20"/>
                <w:lang w:val="en-US"/>
              </w:rPr>
              <w:t>XVI</w:t>
            </w:r>
            <w:r w:rsidRPr="004443B9">
              <w:rPr>
                <w:rFonts w:ascii="Times New Roman" w:hAnsi="Times New Roman"/>
                <w:sz w:val="20"/>
                <w:szCs w:val="20"/>
              </w:rPr>
              <w:t xml:space="preserve">  в. Давать оценку итогам войн</w:t>
            </w:r>
          </w:p>
        </w:tc>
        <w:tc>
          <w:tcPr>
            <w:tcW w:w="3261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Фронтальная.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Выявление целей, итогов внешней политики</w:t>
            </w:r>
          </w:p>
          <w:p w:rsidR="00D20C48" w:rsidRPr="004443B9" w:rsidRDefault="00D20C48" w:rsidP="00D20C4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Решение исторических задач: «Определить основные направления внешней политики Ивана Грозного и указать примеры успехов и неудач в ее осуществлении»</w:t>
            </w:r>
          </w:p>
          <w:p w:rsidR="00D20C48" w:rsidRPr="004443B9" w:rsidRDefault="00D20C48" w:rsidP="00D20C4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«Причины побед России на Востоке и поражений на Западе»</w:t>
            </w:r>
          </w:p>
        </w:tc>
        <w:tc>
          <w:tcPr>
            <w:tcW w:w="992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</w:tr>
      <w:tr w:rsidR="00D20C48" w:rsidRPr="004443B9" w:rsidTr="00D6048B">
        <w:trPr>
          <w:trHeight w:val="228"/>
        </w:trPr>
        <w:tc>
          <w:tcPr>
            <w:tcW w:w="489" w:type="dxa"/>
            <w:gridSpan w:val="2"/>
          </w:tcPr>
          <w:p w:rsidR="00624BD6" w:rsidRPr="00ED64C1" w:rsidRDefault="00D20C48" w:rsidP="00624BD6">
            <w:pPr>
              <w:rPr>
                <w:sz w:val="20"/>
                <w:szCs w:val="20"/>
                <w:lang w:val="en-US"/>
              </w:rPr>
            </w:pPr>
            <w:r w:rsidRPr="004443B9">
              <w:rPr>
                <w:sz w:val="20"/>
                <w:szCs w:val="20"/>
              </w:rPr>
              <w:t>7</w:t>
            </w:r>
            <w:r w:rsidR="00ED64C1">
              <w:rPr>
                <w:sz w:val="20"/>
                <w:szCs w:val="20"/>
                <w:lang w:val="en-US"/>
              </w:rPr>
              <w:t>6</w:t>
            </w:r>
          </w:p>
          <w:p w:rsidR="006C3FBD" w:rsidRPr="004443B9" w:rsidRDefault="006C3FBD" w:rsidP="006758B8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3"/>
          </w:tcPr>
          <w:p w:rsidR="00D20C48" w:rsidRPr="004443B9" w:rsidRDefault="00D20C48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D20C48" w:rsidRPr="004443B9" w:rsidRDefault="00D20C48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Оценка современниками, историками и общественными деятелями политики </w:t>
            </w:r>
            <w:r w:rsidRPr="004443B9">
              <w:rPr>
                <w:sz w:val="20"/>
                <w:szCs w:val="20"/>
              </w:rPr>
              <w:lastRenderedPageBreak/>
              <w:t>Ивана Грозного.</w:t>
            </w:r>
          </w:p>
        </w:tc>
        <w:tc>
          <w:tcPr>
            <w:tcW w:w="2693" w:type="dxa"/>
          </w:tcPr>
          <w:p w:rsidR="00D20C48" w:rsidRPr="004443B9" w:rsidRDefault="00D20C48" w:rsidP="006758B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B4A1F" w:rsidRPr="004443B9" w:rsidRDefault="00EB4A1F" w:rsidP="00EB4A1F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t xml:space="preserve">Определять свое отношение к опричному террору </w:t>
            </w:r>
          </w:p>
          <w:p w:rsidR="00D20C48" w:rsidRPr="004443B9" w:rsidRDefault="00EB4A1F" w:rsidP="00EB4A1F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на основе анализа документов, отрывков из работ историков.</w:t>
            </w:r>
          </w:p>
        </w:tc>
        <w:tc>
          <w:tcPr>
            <w:tcW w:w="3261" w:type="dxa"/>
          </w:tcPr>
          <w:p w:rsidR="00D20C48" w:rsidRPr="004443B9" w:rsidRDefault="00EB4A1F" w:rsidP="00EB4A1F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Работа с историческими источниками «Книга о великом и могущественном царе» Р. </w:t>
            </w:r>
            <w:proofErr w:type="spellStart"/>
            <w:r w:rsidRPr="004443B9">
              <w:rPr>
                <w:sz w:val="20"/>
                <w:szCs w:val="20"/>
              </w:rPr>
              <w:t>Ченслера</w:t>
            </w:r>
            <w:proofErr w:type="spellEnd"/>
            <w:r w:rsidRPr="004443B9">
              <w:rPr>
                <w:sz w:val="20"/>
                <w:szCs w:val="20"/>
              </w:rPr>
              <w:t xml:space="preserve">,  «Первое послание князя Андрея Курбского», «Второе </w:t>
            </w:r>
            <w:r w:rsidRPr="004443B9">
              <w:rPr>
                <w:sz w:val="20"/>
                <w:szCs w:val="20"/>
              </w:rPr>
              <w:lastRenderedPageBreak/>
              <w:t>послание Андрея Курбского»</w:t>
            </w:r>
          </w:p>
        </w:tc>
        <w:tc>
          <w:tcPr>
            <w:tcW w:w="992" w:type="dxa"/>
          </w:tcPr>
          <w:p w:rsidR="00D20C48" w:rsidRPr="004443B9" w:rsidRDefault="00D20C48" w:rsidP="006758B8">
            <w:pPr>
              <w:rPr>
                <w:sz w:val="20"/>
                <w:szCs w:val="20"/>
              </w:rPr>
            </w:pPr>
          </w:p>
        </w:tc>
      </w:tr>
      <w:tr w:rsidR="009A5A7F" w:rsidRPr="004443B9" w:rsidTr="00D6048B">
        <w:trPr>
          <w:trHeight w:val="228"/>
        </w:trPr>
        <w:tc>
          <w:tcPr>
            <w:tcW w:w="489" w:type="dxa"/>
            <w:gridSpan w:val="2"/>
          </w:tcPr>
          <w:p w:rsidR="009A5A7F" w:rsidRPr="00ED64C1" w:rsidRDefault="00EB4A1F" w:rsidP="00624BD6">
            <w:pPr>
              <w:rPr>
                <w:sz w:val="20"/>
                <w:szCs w:val="20"/>
                <w:lang w:val="en-US"/>
              </w:rPr>
            </w:pPr>
            <w:r w:rsidRPr="004443B9">
              <w:rPr>
                <w:sz w:val="20"/>
                <w:szCs w:val="20"/>
              </w:rPr>
              <w:lastRenderedPageBreak/>
              <w:t>7</w:t>
            </w:r>
            <w:proofErr w:type="spellStart"/>
            <w:r w:rsidR="00ED64C1">
              <w:rPr>
                <w:sz w:val="20"/>
                <w:szCs w:val="20"/>
                <w:lang w:val="en-US"/>
              </w:rPr>
              <w:t>7</w:t>
            </w:r>
            <w:proofErr w:type="spellEnd"/>
          </w:p>
        </w:tc>
        <w:tc>
          <w:tcPr>
            <w:tcW w:w="2119" w:type="dxa"/>
            <w:gridSpan w:val="3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Культура Российского государства конца </w:t>
            </w:r>
            <w:r w:rsidRPr="004443B9">
              <w:rPr>
                <w:sz w:val="20"/>
                <w:szCs w:val="20"/>
                <w:lang w:val="en-US"/>
              </w:rPr>
              <w:t>XV</w:t>
            </w:r>
            <w:r w:rsidRPr="004443B9">
              <w:rPr>
                <w:sz w:val="20"/>
                <w:szCs w:val="20"/>
              </w:rPr>
              <w:t xml:space="preserve"> – </w:t>
            </w:r>
            <w:r w:rsidRPr="004443B9">
              <w:rPr>
                <w:sz w:val="20"/>
                <w:szCs w:val="20"/>
                <w:lang w:val="en-US"/>
              </w:rPr>
              <w:t>XVI</w:t>
            </w:r>
            <w:r w:rsidRPr="004443B9">
              <w:rPr>
                <w:sz w:val="20"/>
                <w:szCs w:val="20"/>
              </w:rPr>
              <w:t xml:space="preserve"> вв.</w:t>
            </w:r>
          </w:p>
        </w:tc>
        <w:tc>
          <w:tcPr>
            <w:tcW w:w="2693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Великие Минеи четьи, Домострой, публицистика, книгопечатание, шатровая архитектура</w:t>
            </w:r>
          </w:p>
          <w:p w:rsidR="00EB4A1F" w:rsidRPr="004443B9" w:rsidRDefault="00EB4A1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Развитие «книжного дела» на Руси. «</w:t>
            </w:r>
            <w:proofErr w:type="gramStart"/>
            <w:r w:rsidRPr="004443B9">
              <w:rPr>
                <w:sz w:val="20"/>
                <w:szCs w:val="20"/>
              </w:rPr>
              <w:t>Великие</w:t>
            </w:r>
            <w:proofErr w:type="gramEnd"/>
            <w:r w:rsidRPr="004443B9">
              <w:rPr>
                <w:sz w:val="20"/>
                <w:szCs w:val="20"/>
              </w:rPr>
              <w:t xml:space="preserve"> </w:t>
            </w:r>
            <w:proofErr w:type="spellStart"/>
            <w:r w:rsidRPr="004443B9">
              <w:rPr>
                <w:sz w:val="20"/>
                <w:szCs w:val="20"/>
              </w:rPr>
              <w:t>Четьи-Минеи</w:t>
            </w:r>
            <w:proofErr w:type="spellEnd"/>
            <w:r w:rsidRPr="004443B9">
              <w:rPr>
                <w:sz w:val="20"/>
                <w:szCs w:val="20"/>
              </w:rPr>
              <w:t xml:space="preserve">» митрополита </w:t>
            </w:r>
            <w:proofErr w:type="spellStart"/>
            <w:r w:rsidRPr="004443B9">
              <w:rPr>
                <w:sz w:val="20"/>
                <w:szCs w:val="20"/>
              </w:rPr>
              <w:t>Макария</w:t>
            </w:r>
            <w:proofErr w:type="spellEnd"/>
            <w:r w:rsidRPr="004443B9">
              <w:rPr>
                <w:sz w:val="20"/>
                <w:szCs w:val="20"/>
              </w:rPr>
              <w:t>. Начало книгопечатания и его влияние на общество. «Домострой» Литейное дело. Общественно-политическая мысль.</w:t>
            </w:r>
          </w:p>
        </w:tc>
        <w:tc>
          <w:tcPr>
            <w:tcW w:w="3402" w:type="dxa"/>
          </w:tcPr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знать культуру народов российского государства, новые формы культуры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выявлять основные тенденции развития культуры, характеризовать достижения русской культуры</w:t>
            </w:r>
          </w:p>
        </w:tc>
        <w:tc>
          <w:tcPr>
            <w:tcW w:w="3261" w:type="dxa"/>
          </w:tcPr>
          <w:p w:rsidR="009A5A7F" w:rsidRPr="004443B9" w:rsidRDefault="009A5A7F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Групповая.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Разработка проектов по теме</w:t>
            </w:r>
          </w:p>
        </w:tc>
        <w:tc>
          <w:tcPr>
            <w:tcW w:w="992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</w:tr>
      <w:tr w:rsidR="0051217F" w:rsidRPr="004443B9" w:rsidTr="00D6048B">
        <w:trPr>
          <w:trHeight w:val="228"/>
        </w:trPr>
        <w:tc>
          <w:tcPr>
            <w:tcW w:w="489" w:type="dxa"/>
            <w:gridSpan w:val="2"/>
          </w:tcPr>
          <w:p w:rsidR="006C3FBD" w:rsidRPr="00ED64C1" w:rsidRDefault="00945B97" w:rsidP="006758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 w:rsidR="00ED64C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119" w:type="dxa"/>
            <w:gridSpan w:val="3"/>
          </w:tcPr>
          <w:p w:rsidR="0051217F" w:rsidRPr="004443B9" w:rsidRDefault="0051217F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51217F" w:rsidRPr="004443B9" w:rsidRDefault="0051217F" w:rsidP="0051217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Восстановление русской государственности, централизация власти, возрождение Русской Православной Церкви.</w:t>
            </w:r>
          </w:p>
          <w:p w:rsidR="0051217F" w:rsidRPr="004443B9" w:rsidRDefault="0051217F" w:rsidP="006758B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1217F" w:rsidRPr="004443B9" w:rsidRDefault="0051217F" w:rsidP="0051217F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Разделение Русской Митрополии на </w:t>
            </w:r>
            <w:proofErr w:type="gramStart"/>
            <w:r w:rsidRPr="004443B9">
              <w:rPr>
                <w:sz w:val="20"/>
                <w:szCs w:val="20"/>
              </w:rPr>
              <w:t>Московскую</w:t>
            </w:r>
            <w:proofErr w:type="gramEnd"/>
            <w:r w:rsidRPr="004443B9">
              <w:rPr>
                <w:sz w:val="20"/>
                <w:szCs w:val="20"/>
              </w:rPr>
              <w:t xml:space="preserve"> и Киевскую. Военные вторжения и </w:t>
            </w:r>
            <w:proofErr w:type="gramStart"/>
            <w:r w:rsidRPr="004443B9">
              <w:rPr>
                <w:sz w:val="20"/>
                <w:szCs w:val="20"/>
              </w:rPr>
              <w:t>папский</w:t>
            </w:r>
            <w:proofErr w:type="gramEnd"/>
            <w:r w:rsidRPr="004443B9">
              <w:rPr>
                <w:sz w:val="20"/>
                <w:szCs w:val="20"/>
              </w:rPr>
              <w:t xml:space="preserve"> </w:t>
            </w:r>
            <w:proofErr w:type="spellStart"/>
            <w:r w:rsidRPr="004443B9">
              <w:rPr>
                <w:sz w:val="20"/>
                <w:szCs w:val="20"/>
              </w:rPr>
              <w:t>прозелетизм</w:t>
            </w:r>
            <w:proofErr w:type="spellEnd"/>
            <w:r w:rsidRPr="004443B9">
              <w:rPr>
                <w:sz w:val="20"/>
                <w:szCs w:val="20"/>
              </w:rPr>
              <w:t xml:space="preserve"> на западе Руси. Гибель </w:t>
            </w:r>
            <w:proofErr w:type="spellStart"/>
            <w:r w:rsidRPr="004443B9">
              <w:rPr>
                <w:sz w:val="20"/>
                <w:szCs w:val="20"/>
              </w:rPr>
              <w:t>Ромейской</w:t>
            </w:r>
            <w:proofErr w:type="spellEnd"/>
            <w:r w:rsidRPr="004443B9">
              <w:rPr>
                <w:sz w:val="20"/>
                <w:szCs w:val="20"/>
              </w:rPr>
              <w:t xml:space="preserve"> Империи как следствие унии с папством. Униатство на западе Руси.</w:t>
            </w:r>
          </w:p>
          <w:p w:rsidR="0051217F" w:rsidRPr="004443B9" w:rsidRDefault="0051217F" w:rsidP="0051217F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Начало самостоятельного управления в РПЦ. Митрополит Иона.</w:t>
            </w:r>
          </w:p>
          <w:p w:rsidR="0051217F" w:rsidRPr="004443B9" w:rsidRDefault="0051217F" w:rsidP="006758B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1217F" w:rsidRPr="004443B9" w:rsidRDefault="0051217F" w:rsidP="006758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51217F" w:rsidRPr="004443B9" w:rsidRDefault="0051217F" w:rsidP="006758B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51217F" w:rsidRPr="004443B9" w:rsidRDefault="0051217F" w:rsidP="006758B8">
            <w:pPr>
              <w:rPr>
                <w:sz w:val="20"/>
                <w:szCs w:val="20"/>
              </w:rPr>
            </w:pPr>
          </w:p>
        </w:tc>
      </w:tr>
      <w:tr w:rsidR="0051217F" w:rsidRPr="004443B9" w:rsidTr="00D6048B">
        <w:trPr>
          <w:trHeight w:val="228"/>
        </w:trPr>
        <w:tc>
          <w:tcPr>
            <w:tcW w:w="489" w:type="dxa"/>
            <w:gridSpan w:val="2"/>
          </w:tcPr>
          <w:p w:rsidR="006C3FBD" w:rsidRPr="00ED64C1" w:rsidRDefault="00ED64C1" w:rsidP="006758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2119" w:type="dxa"/>
            <w:gridSpan w:val="3"/>
          </w:tcPr>
          <w:p w:rsidR="0051217F" w:rsidRPr="004443B9" w:rsidRDefault="0051217F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51217F" w:rsidRPr="004443B9" w:rsidRDefault="0051217F" w:rsidP="0051217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Русская Церковь в правление Ивана IV(Грозного). Стоглавый Собор 1551 года.</w:t>
            </w:r>
          </w:p>
          <w:p w:rsidR="0051217F" w:rsidRPr="004443B9" w:rsidRDefault="0051217F" w:rsidP="006758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51217F" w:rsidRPr="004443B9" w:rsidRDefault="0051217F" w:rsidP="0051217F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Расширение пределов Русского Царства. Взятие Казани и присоединение других остатков Орды. Просвещение народов Поволжья. Явление Казанской иконы Божьей Матери.</w:t>
            </w:r>
          </w:p>
          <w:p w:rsidR="0051217F" w:rsidRPr="004443B9" w:rsidRDefault="0051217F" w:rsidP="0051217F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Церковь и опричнина. Деятельность святого Филиппа II, Митрополита Московского.</w:t>
            </w:r>
          </w:p>
          <w:p w:rsidR="0051217F" w:rsidRPr="004443B9" w:rsidRDefault="0051217F" w:rsidP="0051217F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Церковная культура XVI</w:t>
            </w:r>
            <w:r w:rsidR="009A1943" w:rsidRPr="004443B9">
              <w:rPr>
                <w:sz w:val="20"/>
                <w:szCs w:val="20"/>
              </w:rPr>
              <w:t xml:space="preserve"> </w:t>
            </w:r>
            <w:r w:rsidRPr="004443B9">
              <w:rPr>
                <w:sz w:val="20"/>
                <w:szCs w:val="20"/>
              </w:rPr>
              <w:t xml:space="preserve">века. Духовное просвещение. </w:t>
            </w:r>
            <w:r w:rsidRPr="004443B9">
              <w:rPr>
                <w:sz w:val="20"/>
                <w:szCs w:val="20"/>
              </w:rPr>
              <w:lastRenderedPageBreak/>
              <w:t>Традиционный уклад жизни русского православного общества. Русский Домострой.</w:t>
            </w:r>
          </w:p>
          <w:p w:rsidR="0051217F" w:rsidRPr="004443B9" w:rsidRDefault="0051217F" w:rsidP="0051217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1217F" w:rsidRPr="004443B9" w:rsidRDefault="0051217F" w:rsidP="006758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51217F" w:rsidRPr="004443B9" w:rsidRDefault="0051217F" w:rsidP="006758B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51217F" w:rsidRPr="004443B9" w:rsidRDefault="0051217F" w:rsidP="006758B8">
            <w:pPr>
              <w:rPr>
                <w:sz w:val="20"/>
                <w:szCs w:val="20"/>
              </w:rPr>
            </w:pPr>
          </w:p>
        </w:tc>
      </w:tr>
      <w:tr w:rsidR="00EB4A1F" w:rsidRPr="004443B9" w:rsidTr="00D6048B">
        <w:trPr>
          <w:trHeight w:val="228"/>
        </w:trPr>
        <w:tc>
          <w:tcPr>
            <w:tcW w:w="489" w:type="dxa"/>
            <w:gridSpan w:val="2"/>
          </w:tcPr>
          <w:p w:rsidR="00624BD6" w:rsidRPr="00ED64C1" w:rsidRDefault="0051217F" w:rsidP="00624BD6">
            <w:pPr>
              <w:rPr>
                <w:sz w:val="20"/>
                <w:szCs w:val="20"/>
                <w:lang w:val="en-US"/>
              </w:rPr>
            </w:pPr>
            <w:r w:rsidRPr="004443B9">
              <w:rPr>
                <w:sz w:val="20"/>
                <w:szCs w:val="20"/>
              </w:rPr>
              <w:lastRenderedPageBreak/>
              <w:t>8</w:t>
            </w:r>
            <w:r w:rsidR="00ED64C1">
              <w:rPr>
                <w:sz w:val="20"/>
                <w:szCs w:val="20"/>
                <w:lang w:val="en-US"/>
              </w:rPr>
              <w:t>0</w:t>
            </w:r>
          </w:p>
          <w:p w:rsidR="006C3FBD" w:rsidRPr="004443B9" w:rsidRDefault="006C3FBD" w:rsidP="006758B8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3"/>
          </w:tcPr>
          <w:p w:rsidR="00EB4A1F" w:rsidRPr="004443B9" w:rsidRDefault="00EB4A1F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EB4A1F" w:rsidRPr="004443B9" w:rsidRDefault="00EB4A1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Изменения в социальной структуре общества и формах феодального землевладения во второй половине XV - конце XVI вв.</w:t>
            </w:r>
          </w:p>
        </w:tc>
        <w:tc>
          <w:tcPr>
            <w:tcW w:w="2693" w:type="dxa"/>
          </w:tcPr>
          <w:p w:rsidR="00EB4A1F" w:rsidRPr="004443B9" w:rsidRDefault="00EB4A1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Развитие поместной системы. Города, ремесла, торговля в условиях централизованного государства. Установление крепостного права. Роль свободного крестьянства и казачества во внутренней колонизации страны.</w:t>
            </w:r>
          </w:p>
        </w:tc>
        <w:tc>
          <w:tcPr>
            <w:tcW w:w="3402" w:type="dxa"/>
          </w:tcPr>
          <w:p w:rsidR="007F1BD7" w:rsidRPr="004443B9" w:rsidRDefault="007F1BD7" w:rsidP="007F1BD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t xml:space="preserve">Выявлять на основе текста учебника и документов изменения </w:t>
            </w:r>
          </w:p>
          <w:p w:rsidR="00EB4A1F" w:rsidRPr="004443B9" w:rsidRDefault="007F1BD7" w:rsidP="007F1BD7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в экономической жизни.</w:t>
            </w:r>
          </w:p>
          <w:p w:rsidR="007F1BD7" w:rsidRPr="004443B9" w:rsidRDefault="007F1BD7" w:rsidP="007F1BD7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Использовать навыки анализа при критическом восприятии получаемой информации.</w:t>
            </w:r>
          </w:p>
        </w:tc>
        <w:tc>
          <w:tcPr>
            <w:tcW w:w="3261" w:type="dxa"/>
          </w:tcPr>
          <w:p w:rsidR="00EB4A1F" w:rsidRPr="004443B9" w:rsidRDefault="007F1BD7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Работа с учебником, картой, решение познавательных задач</w:t>
            </w:r>
          </w:p>
        </w:tc>
        <w:tc>
          <w:tcPr>
            <w:tcW w:w="992" w:type="dxa"/>
          </w:tcPr>
          <w:p w:rsidR="00EB4A1F" w:rsidRPr="004443B9" w:rsidRDefault="00EB4A1F" w:rsidP="006758B8">
            <w:pPr>
              <w:rPr>
                <w:sz w:val="20"/>
                <w:szCs w:val="20"/>
              </w:rPr>
            </w:pPr>
          </w:p>
        </w:tc>
      </w:tr>
      <w:tr w:rsidR="007F1BD7" w:rsidRPr="004443B9" w:rsidTr="00D6048B">
        <w:trPr>
          <w:trHeight w:val="228"/>
        </w:trPr>
        <w:tc>
          <w:tcPr>
            <w:tcW w:w="489" w:type="dxa"/>
            <w:gridSpan w:val="2"/>
          </w:tcPr>
          <w:p w:rsidR="006C3FBD" w:rsidRPr="00ED64C1" w:rsidRDefault="00624BD6" w:rsidP="006758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  <w:r w:rsidR="00ED64C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119" w:type="dxa"/>
            <w:gridSpan w:val="3"/>
          </w:tcPr>
          <w:p w:rsidR="007F1BD7" w:rsidRPr="004443B9" w:rsidRDefault="007F1BD7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7F1BD7" w:rsidRPr="004443B9" w:rsidRDefault="007F1BD7" w:rsidP="007F1BD7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  <w:r w:rsidRPr="004443B9">
              <w:rPr>
                <w:rFonts w:ascii="Times New Roman" w:hAnsi="Times New Roman"/>
                <w:b/>
                <w:sz w:val="20"/>
                <w:szCs w:val="20"/>
              </w:rPr>
              <w:t>Урок контроля, оценки и коррекции знаний учащихся</w:t>
            </w:r>
          </w:p>
          <w:p w:rsidR="007F1BD7" w:rsidRPr="004443B9" w:rsidRDefault="007F1BD7" w:rsidP="007F1BD7">
            <w:pPr>
              <w:jc w:val="both"/>
              <w:rPr>
                <w:b/>
                <w:sz w:val="20"/>
                <w:szCs w:val="20"/>
              </w:rPr>
            </w:pPr>
            <w:r w:rsidRPr="004443B9">
              <w:rPr>
                <w:b/>
                <w:sz w:val="20"/>
                <w:szCs w:val="20"/>
              </w:rPr>
              <w:t>по теме Российское государство во второй половине XV - конце XVI вв. (не менее 8 ч)</w:t>
            </w:r>
          </w:p>
          <w:p w:rsidR="007F1BD7" w:rsidRPr="004443B9" w:rsidRDefault="007F1BD7" w:rsidP="007F1BD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F1BD7" w:rsidRPr="004443B9" w:rsidRDefault="007F1BD7" w:rsidP="007F1BD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t>Основные этапы развития и личности истории России</w:t>
            </w:r>
          </w:p>
          <w:p w:rsidR="007F1BD7" w:rsidRPr="004443B9" w:rsidRDefault="007F1BD7" w:rsidP="007F1BD7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 в </w:t>
            </w:r>
            <w:r w:rsidRPr="004443B9">
              <w:rPr>
                <w:sz w:val="20"/>
                <w:szCs w:val="20"/>
                <w:lang w:val="en-US"/>
              </w:rPr>
              <w:t>XV</w:t>
            </w:r>
            <w:r w:rsidRPr="004443B9">
              <w:rPr>
                <w:sz w:val="20"/>
                <w:szCs w:val="20"/>
              </w:rPr>
              <w:t>-</w:t>
            </w:r>
            <w:r w:rsidRPr="004443B9">
              <w:rPr>
                <w:sz w:val="20"/>
                <w:szCs w:val="20"/>
                <w:lang w:val="en-US"/>
              </w:rPr>
              <w:t>XVI</w:t>
            </w:r>
            <w:r w:rsidRPr="004443B9">
              <w:rPr>
                <w:sz w:val="20"/>
                <w:szCs w:val="20"/>
              </w:rPr>
              <w:t xml:space="preserve"> </w:t>
            </w:r>
            <w:r w:rsidR="0051217F" w:rsidRPr="004443B9">
              <w:rPr>
                <w:sz w:val="20"/>
                <w:szCs w:val="20"/>
              </w:rPr>
              <w:t>вв.</w:t>
            </w:r>
          </w:p>
        </w:tc>
        <w:tc>
          <w:tcPr>
            <w:tcW w:w="3402" w:type="dxa"/>
          </w:tcPr>
          <w:p w:rsidR="007F1BD7" w:rsidRPr="004443B9" w:rsidRDefault="007F1BD7" w:rsidP="007F1BD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t xml:space="preserve">Обобщать и систематизировать знания. Использовать </w:t>
            </w:r>
          </w:p>
          <w:p w:rsidR="007F1BD7" w:rsidRPr="004443B9" w:rsidRDefault="007F1BD7" w:rsidP="007F1BD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t>на практике полученные знания</w:t>
            </w:r>
          </w:p>
        </w:tc>
        <w:tc>
          <w:tcPr>
            <w:tcW w:w="3261" w:type="dxa"/>
          </w:tcPr>
          <w:p w:rsidR="007F1BD7" w:rsidRPr="004443B9" w:rsidRDefault="007F1BD7" w:rsidP="006758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F1BD7" w:rsidRPr="004443B9" w:rsidRDefault="007F1BD7" w:rsidP="006758B8">
            <w:pPr>
              <w:rPr>
                <w:sz w:val="20"/>
                <w:szCs w:val="20"/>
              </w:rPr>
            </w:pPr>
          </w:p>
        </w:tc>
      </w:tr>
      <w:tr w:rsidR="0051217F" w:rsidRPr="004443B9" w:rsidTr="00A36095">
        <w:trPr>
          <w:trHeight w:val="228"/>
        </w:trPr>
        <w:tc>
          <w:tcPr>
            <w:tcW w:w="489" w:type="dxa"/>
            <w:gridSpan w:val="2"/>
          </w:tcPr>
          <w:p w:rsidR="0051217F" w:rsidRPr="004443B9" w:rsidRDefault="0051217F" w:rsidP="006758B8">
            <w:pPr>
              <w:rPr>
                <w:sz w:val="20"/>
                <w:szCs w:val="20"/>
              </w:rPr>
            </w:pPr>
          </w:p>
        </w:tc>
        <w:tc>
          <w:tcPr>
            <w:tcW w:w="14679" w:type="dxa"/>
            <w:gridSpan w:val="10"/>
          </w:tcPr>
          <w:p w:rsidR="0051217F" w:rsidRPr="004443B9" w:rsidRDefault="0051217F" w:rsidP="0051217F">
            <w:pPr>
              <w:jc w:val="center"/>
              <w:rPr>
                <w:color w:val="FF0000"/>
                <w:sz w:val="20"/>
                <w:szCs w:val="20"/>
              </w:rPr>
            </w:pPr>
            <w:r w:rsidRPr="004443B9">
              <w:rPr>
                <w:color w:val="FF0000"/>
                <w:sz w:val="20"/>
                <w:szCs w:val="20"/>
              </w:rPr>
              <w:t>КУРС «ВСЕОБЩАЯ ИСТОРИЯ»</w:t>
            </w:r>
          </w:p>
        </w:tc>
      </w:tr>
      <w:tr w:rsidR="009A5A7F" w:rsidRPr="004443B9" w:rsidTr="00D6048B">
        <w:trPr>
          <w:trHeight w:val="228"/>
        </w:trPr>
        <w:tc>
          <w:tcPr>
            <w:tcW w:w="489" w:type="dxa"/>
            <w:gridSpan w:val="2"/>
          </w:tcPr>
          <w:p w:rsidR="006C3FBD" w:rsidRPr="00ED64C1" w:rsidRDefault="00624BD6" w:rsidP="006758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  <w:r w:rsidR="00ED64C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19" w:type="dxa"/>
            <w:gridSpan w:val="3"/>
          </w:tcPr>
          <w:p w:rsidR="00A36095" w:rsidRPr="004443B9" w:rsidRDefault="00A36095" w:rsidP="00A36095">
            <w:pPr>
              <w:ind w:firstLine="709"/>
              <w:jc w:val="both"/>
              <w:rPr>
                <w:b/>
                <w:sz w:val="20"/>
                <w:szCs w:val="20"/>
              </w:rPr>
            </w:pPr>
            <w:r w:rsidRPr="004443B9">
              <w:rPr>
                <w:b/>
                <w:sz w:val="20"/>
                <w:szCs w:val="20"/>
              </w:rPr>
              <w:t>Новое время: эпоха модернизации (не менее 20 ч)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9A5A7F" w:rsidRPr="004443B9" w:rsidRDefault="00A36095" w:rsidP="006758B8">
            <w:pPr>
              <w:rPr>
                <w:sz w:val="20"/>
                <w:szCs w:val="20"/>
              </w:rPr>
            </w:pPr>
            <w:r w:rsidRPr="004443B9">
              <w:rPr>
                <w:bCs/>
                <w:spacing w:val="-13"/>
                <w:sz w:val="20"/>
                <w:szCs w:val="20"/>
              </w:rPr>
              <w:t>Характеристика эпохи «Но</w:t>
            </w:r>
            <w:r w:rsidRPr="004443B9">
              <w:rPr>
                <w:bCs/>
                <w:spacing w:val="-13"/>
                <w:sz w:val="20"/>
                <w:szCs w:val="20"/>
              </w:rPr>
              <w:softHyphen/>
            </w:r>
            <w:r w:rsidRPr="004443B9">
              <w:rPr>
                <w:bCs/>
                <w:spacing w:val="-14"/>
                <w:sz w:val="20"/>
                <w:szCs w:val="20"/>
              </w:rPr>
              <w:t>вое время» в современной исторической науке</w:t>
            </w:r>
          </w:p>
        </w:tc>
        <w:tc>
          <w:tcPr>
            <w:tcW w:w="2693" w:type="dxa"/>
          </w:tcPr>
          <w:p w:rsidR="00A36095" w:rsidRPr="004443B9" w:rsidRDefault="00A36095" w:rsidP="00A36095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Понятие «Новое время»</w:t>
            </w:r>
          </w:p>
          <w:p w:rsidR="00A36095" w:rsidRPr="004443B9" w:rsidRDefault="00A36095" w:rsidP="00A36095">
            <w:pPr>
              <w:rPr>
                <w:sz w:val="20"/>
                <w:szCs w:val="20"/>
              </w:rPr>
            </w:pPr>
            <w:r w:rsidRPr="004443B9">
              <w:rPr>
                <w:spacing w:val="-14"/>
                <w:sz w:val="20"/>
                <w:szCs w:val="20"/>
              </w:rPr>
              <w:t xml:space="preserve">2. </w:t>
            </w:r>
            <w:r w:rsidRPr="004443B9">
              <w:rPr>
                <w:sz w:val="20"/>
                <w:szCs w:val="20"/>
              </w:rPr>
              <w:t>Принципы периодизации Нового времени</w:t>
            </w:r>
          </w:p>
          <w:p w:rsidR="00A36095" w:rsidRPr="004443B9" w:rsidRDefault="00A36095" w:rsidP="00A36095">
            <w:pPr>
              <w:rPr>
                <w:sz w:val="20"/>
                <w:szCs w:val="20"/>
              </w:rPr>
            </w:pPr>
            <w:r w:rsidRPr="004443B9">
              <w:rPr>
                <w:spacing w:val="-16"/>
                <w:sz w:val="20"/>
                <w:szCs w:val="20"/>
              </w:rPr>
              <w:t xml:space="preserve">3. </w:t>
            </w:r>
            <w:r w:rsidRPr="004443B9">
              <w:rPr>
                <w:sz w:val="20"/>
                <w:szCs w:val="20"/>
              </w:rPr>
              <w:t>Дискуссия об исторической природе процесса модернизации в современной исторической науке</w:t>
            </w:r>
          </w:p>
          <w:p w:rsidR="00A36095" w:rsidRPr="004443B9" w:rsidRDefault="00A36095" w:rsidP="00A36095">
            <w:pPr>
              <w:rPr>
                <w:sz w:val="20"/>
                <w:szCs w:val="20"/>
              </w:rPr>
            </w:pPr>
            <w:r w:rsidRPr="004443B9">
              <w:rPr>
                <w:spacing w:val="-14"/>
                <w:sz w:val="20"/>
                <w:szCs w:val="20"/>
              </w:rPr>
              <w:t xml:space="preserve">4. </w:t>
            </w:r>
            <w:r w:rsidRPr="004443B9">
              <w:rPr>
                <w:sz w:val="20"/>
                <w:szCs w:val="20"/>
              </w:rPr>
              <w:t xml:space="preserve">Модернизация как процесс перехода </w:t>
            </w:r>
            <w:proofErr w:type="gramStart"/>
            <w:r w:rsidRPr="004443B9">
              <w:rPr>
                <w:rStyle w:val="grame"/>
                <w:sz w:val="20"/>
                <w:szCs w:val="20"/>
              </w:rPr>
              <w:t>от</w:t>
            </w:r>
            <w:proofErr w:type="gramEnd"/>
            <w:r w:rsidRPr="004443B9">
              <w:rPr>
                <w:sz w:val="20"/>
                <w:szCs w:val="20"/>
              </w:rPr>
              <w:t xml:space="preserve"> традиционного к индустриальному обществу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знать причины перехода к индустриальной цивилизации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участвовать в дискуссии, отстаивать свою точку зрения</w:t>
            </w:r>
          </w:p>
        </w:tc>
        <w:tc>
          <w:tcPr>
            <w:tcW w:w="3261" w:type="dxa"/>
          </w:tcPr>
          <w:p w:rsidR="00A36095" w:rsidRPr="004443B9" w:rsidRDefault="00A36095" w:rsidP="00A36095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Вводный урок</w:t>
            </w:r>
          </w:p>
          <w:p w:rsidR="00A36095" w:rsidRPr="004443B9" w:rsidRDefault="00A36095" w:rsidP="00A36095">
            <w:pPr>
              <w:rPr>
                <w:sz w:val="20"/>
                <w:szCs w:val="20"/>
              </w:rPr>
            </w:pPr>
            <w:r w:rsidRPr="004443B9">
              <w:rPr>
                <w:spacing w:val="-1"/>
                <w:sz w:val="20"/>
                <w:szCs w:val="20"/>
              </w:rPr>
              <w:t>Новое время — эпоха ми</w:t>
            </w:r>
            <w:r w:rsidRPr="004443B9">
              <w:rPr>
                <w:spacing w:val="-1"/>
                <w:sz w:val="20"/>
                <w:szCs w:val="20"/>
              </w:rPr>
              <w:softHyphen/>
            </w:r>
            <w:r w:rsidRPr="004443B9">
              <w:rPr>
                <w:sz w:val="20"/>
                <w:szCs w:val="20"/>
              </w:rPr>
              <w:t>ровоззренческих, поли</w:t>
            </w:r>
            <w:r w:rsidRPr="004443B9">
              <w:rPr>
                <w:sz w:val="20"/>
                <w:szCs w:val="20"/>
              </w:rPr>
              <w:softHyphen/>
              <w:t>тических, экономических и технологических пере</w:t>
            </w:r>
            <w:r w:rsidRPr="004443B9">
              <w:rPr>
                <w:sz w:val="20"/>
                <w:szCs w:val="20"/>
              </w:rPr>
              <w:softHyphen/>
              <w:t>мен</w:t>
            </w:r>
          </w:p>
          <w:p w:rsidR="00A36095" w:rsidRPr="004443B9" w:rsidRDefault="00A36095" w:rsidP="00A36095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Беседа с учащимися о важнейших событиях нового этапа историчес</w:t>
            </w:r>
            <w:r w:rsidRPr="004443B9">
              <w:rPr>
                <w:sz w:val="20"/>
                <w:szCs w:val="20"/>
              </w:rPr>
              <w:softHyphen/>
              <w:t>кого развития § 25 учебника</w:t>
            </w:r>
          </w:p>
          <w:p w:rsidR="009A5A7F" w:rsidRPr="004443B9" w:rsidRDefault="009A5A7F" w:rsidP="00A36095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</w:tr>
      <w:tr w:rsidR="009A5A7F" w:rsidRPr="004443B9" w:rsidTr="00D6048B">
        <w:trPr>
          <w:trHeight w:val="228"/>
        </w:trPr>
        <w:tc>
          <w:tcPr>
            <w:tcW w:w="489" w:type="dxa"/>
            <w:gridSpan w:val="2"/>
          </w:tcPr>
          <w:p w:rsidR="00624BD6" w:rsidRPr="00ED64C1" w:rsidRDefault="009A5A7F" w:rsidP="00624BD6">
            <w:pPr>
              <w:jc w:val="center"/>
              <w:rPr>
                <w:sz w:val="20"/>
                <w:szCs w:val="20"/>
                <w:lang w:val="en-US"/>
              </w:rPr>
            </w:pPr>
            <w:r w:rsidRPr="004443B9">
              <w:rPr>
                <w:sz w:val="20"/>
                <w:szCs w:val="20"/>
              </w:rPr>
              <w:t>8</w:t>
            </w:r>
            <w:r w:rsidR="00ED64C1">
              <w:rPr>
                <w:sz w:val="20"/>
                <w:szCs w:val="20"/>
                <w:lang w:val="en-US"/>
              </w:rPr>
              <w:t>3</w:t>
            </w:r>
          </w:p>
          <w:p w:rsidR="006C3FBD" w:rsidRPr="004443B9" w:rsidRDefault="006C3FBD" w:rsidP="00A36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3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Великие географические открытия и начало европейской колониальной </w:t>
            </w:r>
            <w:r w:rsidRPr="004443B9">
              <w:rPr>
                <w:sz w:val="20"/>
                <w:szCs w:val="20"/>
              </w:rPr>
              <w:lastRenderedPageBreak/>
              <w:t>экспансии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36095" w:rsidRPr="004443B9" w:rsidRDefault="009A5A7F" w:rsidP="00A36095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lastRenderedPageBreak/>
              <w:t>Колония, метрополия, экспансия Новое время, великие географические открытия, мировой рынок, акционерные компании</w:t>
            </w:r>
            <w:r w:rsidR="00A36095" w:rsidRPr="004443B9">
              <w:rPr>
                <w:spacing w:val="-1"/>
                <w:sz w:val="20"/>
                <w:szCs w:val="20"/>
              </w:rPr>
              <w:t xml:space="preserve"> </w:t>
            </w:r>
            <w:r w:rsidR="00A36095" w:rsidRPr="004443B9">
              <w:rPr>
                <w:spacing w:val="-1"/>
                <w:sz w:val="20"/>
                <w:szCs w:val="20"/>
              </w:rPr>
              <w:lastRenderedPageBreak/>
              <w:t xml:space="preserve">Великие географические </w:t>
            </w:r>
            <w:r w:rsidR="00A36095" w:rsidRPr="004443B9">
              <w:rPr>
                <w:sz w:val="20"/>
                <w:szCs w:val="20"/>
              </w:rPr>
              <w:t>открытия и начало европейской колониальной экспансии</w:t>
            </w:r>
          </w:p>
          <w:p w:rsidR="00A36095" w:rsidRPr="004443B9" w:rsidRDefault="00A36095" w:rsidP="00A36095">
            <w:pPr>
              <w:rPr>
                <w:sz w:val="20"/>
                <w:szCs w:val="20"/>
              </w:rPr>
            </w:pPr>
            <w:r w:rsidRPr="004443B9">
              <w:rPr>
                <w:spacing w:val="-16"/>
                <w:sz w:val="20"/>
                <w:szCs w:val="20"/>
              </w:rPr>
              <w:t xml:space="preserve">2. </w:t>
            </w:r>
            <w:r w:rsidRPr="004443B9">
              <w:rPr>
                <w:sz w:val="20"/>
                <w:szCs w:val="20"/>
              </w:rPr>
              <w:t>Влияние Великих географических открытий на развитие европейского общества</w:t>
            </w:r>
          </w:p>
          <w:p w:rsidR="00A36095" w:rsidRPr="004443B9" w:rsidRDefault="00A36095" w:rsidP="00A36095">
            <w:pPr>
              <w:rPr>
                <w:sz w:val="20"/>
                <w:szCs w:val="20"/>
              </w:rPr>
            </w:pPr>
            <w:r w:rsidRPr="004443B9">
              <w:rPr>
                <w:spacing w:val="-18"/>
                <w:sz w:val="20"/>
                <w:szCs w:val="20"/>
              </w:rPr>
              <w:t xml:space="preserve">3. </w:t>
            </w:r>
            <w:r w:rsidRPr="004443B9">
              <w:rPr>
                <w:sz w:val="20"/>
                <w:szCs w:val="20"/>
              </w:rPr>
              <w:t>Начало борьбы за колонии между европейскими державами</w:t>
            </w:r>
          </w:p>
          <w:p w:rsidR="00A36095" w:rsidRPr="004443B9" w:rsidRDefault="00A36095" w:rsidP="00A36095">
            <w:pPr>
              <w:rPr>
                <w:sz w:val="20"/>
                <w:szCs w:val="20"/>
              </w:rPr>
            </w:pPr>
            <w:r w:rsidRPr="004443B9">
              <w:rPr>
                <w:spacing w:val="-13"/>
                <w:sz w:val="20"/>
                <w:szCs w:val="20"/>
              </w:rPr>
              <w:t xml:space="preserve">4. </w:t>
            </w:r>
            <w:r w:rsidRPr="004443B9">
              <w:rPr>
                <w:sz w:val="20"/>
                <w:szCs w:val="20"/>
              </w:rPr>
              <w:t>Европейское соперни</w:t>
            </w:r>
            <w:r w:rsidRPr="004443B9">
              <w:rPr>
                <w:spacing w:val="-1"/>
                <w:sz w:val="20"/>
                <w:szCs w:val="20"/>
              </w:rPr>
              <w:t>чество в борьбе за колонии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lastRenderedPageBreak/>
              <w:t>- знать понятие Новое время, роль Великих географических открытий в мировой истории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- уметь работать с исторической картой, обобщать и анализировать </w:t>
            </w:r>
            <w:r w:rsidRPr="004443B9">
              <w:rPr>
                <w:sz w:val="20"/>
                <w:szCs w:val="20"/>
              </w:rPr>
              <w:lastRenderedPageBreak/>
              <w:t xml:space="preserve">материал по предложенной теме: </w:t>
            </w:r>
            <w:r w:rsidR="001978E0" w:rsidRPr="004443B9">
              <w:rPr>
                <w:sz w:val="20"/>
                <w:szCs w:val="20"/>
              </w:rPr>
              <w:t>«</w:t>
            </w:r>
            <w:r w:rsidRPr="004443B9">
              <w:rPr>
                <w:sz w:val="20"/>
                <w:szCs w:val="20"/>
              </w:rPr>
              <w:t xml:space="preserve">В </w:t>
            </w:r>
            <w:proofErr w:type="gramStart"/>
            <w:r w:rsidRPr="004443B9">
              <w:rPr>
                <w:sz w:val="20"/>
                <w:szCs w:val="20"/>
              </w:rPr>
              <w:t>силу</w:t>
            </w:r>
            <w:proofErr w:type="gramEnd"/>
            <w:r w:rsidRPr="004443B9">
              <w:rPr>
                <w:sz w:val="20"/>
                <w:szCs w:val="20"/>
              </w:rPr>
              <w:t xml:space="preserve"> каких оснований решающая роль в переходе к Новому времени могла отводиться таким событиям как Великие географические открытия</w:t>
            </w:r>
            <w:r w:rsidR="001978E0" w:rsidRPr="004443B9">
              <w:rPr>
                <w:sz w:val="20"/>
                <w:szCs w:val="20"/>
              </w:rPr>
              <w:t>»</w:t>
            </w:r>
          </w:p>
        </w:tc>
        <w:tc>
          <w:tcPr>
            <w:tcW w:w="3261" w:type="dxa"/>
          </w:tcPr>
          <w:p w:rsidR="00A36095" w:rsidRPr="004443B9" w:rsidRDefault="00A36095" w:rsidP="00A36095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lastRenderedPageBreak/>
              <w:t>Работа с картой и учебни</w:t>
            </w:r>
            <w:r w:rsidRPr="004443B9">
              <w:rPr>
                <w:sz w:val="20"/>
                <w:szCs w:val="20"/>
              </w:rPr>
              <w:softHyphen/>
              <w:t>ком</w:t>
            </w:r>
          </w:p>
          <w:p w:rsidR="00A36095" w:rsidRPr="004443B9" w:rsidRDefault="00A36095" w:rsidP="00A36095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Заполнение учащимися таблицы «Великие гео</w:t>
            </w:r>
            <w:r w:rsidRPr="004443B9">
              <w:rPr>
                <w:sz w:val="20"/>
                <w:szCs w:val="20"/>
              </w:rPr>
              <w:softHyphen/>
              <w:t>графические открытия». Сообщение учащихся о великих путешествен</w:t>
            </w:r>
            <w:r w:rsidRPr="004443B9">
              <w:rPr>
                <w:sz w:val="20"/>
                <w:szCs w:val="20"/>
              </w:rPr>
              <w:softHyphen/>
              <w:t>никах</w:t>
            </w:r>
          </w:p>
          <w:p w:rsidR="00A36095" w:rsidRPr="004443B9" w:rsidRDefault="00A36095" w:rsidP="00A36095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lastRenderedPageBreak/>
              <w:t>Мотивы колониальной экспансии и причины ус</w:t>
            </w:r>
            <w:r w:rsidRPr="004443B9">
              <w:rPr>
                <w:sz w:val="20"/>
                <w:szCs w:val="20"/>
              </w:rPr>
              <w:softHyphen/>
              <w:t>пехов европейских завое</w:t>
            </w:r>
            <w:r w:rsidRPr="004443B9">
              <w:rPr>
                <w:sz w:val="20"/>
                <w:szCs w:val="20"/>
              </w:rPr>
              <w:softHyphen/>
              <w:t>вателей</w:t>
            </w:r>
          </w:p>
          <w:p w:rsidR="00A36095" w:rsidRPr="004443B9" w:rsidRDefault="00A36095" w:rsidP="00A36095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Расширение горизонтов восприятия мира евро</w:t>
            </w:r>
            <w:r w:rsidRPr="004443B9">
              <w:rPr>
                <w:sz w:val="20"/>
                <w:szCs w:val="20"/>
              </w:rPr>
              <w:softHyphen/>
              <w:t>пейцами § 24 учебника</w:t>
            </w:r>
          </w:p>
          <w:p w:rsidR="007F1BD7" w:rsidRPr="004443B9" w:rsidRDefault="007F1BD7" w:rsidP="006758B8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</w:tr>
      <w:tr w:rsidR="009A5A7F" w:rsidRPr="004443B9" w:rsidTr="00D6048B">
        <w:trPr>
          <w:trHeight w:val="228"/>
        </w:trPr>
        <w:tc>
          <w:tcPr>
            <w:tcW w:w="489" w:type="dxa"/>
            <w:gridSpan w:val="2"/>
          </w:tcPr>
          <w:p w:rsidR="00624BD6" w:rsidRPr="00ED64C1" w:rsidRDefault="00A36095" w:rsidP="00624BD6">
            <w:pPr>
              <w:jc w:val="center"/>
              <w:rPr>
                <w:sz w:val="20"/>
                <w:szCs w:val="20"/>
                <w:lang w:val="en-US"/>
              </w:rPr>
            </w:pPr>
            <w:r w:rsidRPr="004443B9">
              <w:rPr>
                <w:sz w:val="20"/>
                <w:szCs w:val="20"/>
              </w:rPr>
              <w:lastRenderedPageBreak/>
              <w:t>8</w:t>
            </w:r>
            <w:r w:rsidR="00ED64C1">
              <w:rPr>
                <w:sz w:val="20"/>
                <w:szCs w:val="20"/>
                <w:lang w:val="en-US"/>
              </w:rPr>
              <w:t>4</w:t>
            </w:r>
          </w:p>
          <w:p w:rsidR="006C3FBD" w:rsidRPr="004443B9" w:rsidRDefault="006C3FBD" w:rsidP="00675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3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9A5A7F" w:rsidRPr="004443B9" w:rsidRDefault="00A36095" w:rsidP="006758B8">
            <w:pPr>
              <w:rPr>
                <w:sz w:val="20"/>
                <w:szCs w:val="20"/>
              </w:rPr>
            </w:pPr>
            <w:r w:rsidRPr="004443B9">
              <w:rPr>
                <w:bCs/>
                <w:spacing w:val="-11"/>
                <w:sz w:val="20"/>
                <w:szCs w:val="20"/>
              </w:rPr>
              <w:t xml:space="preserve">Социально-экономическое </w:t>
            </w:r>
            <w:r w:rsidRPr="004443B9">
              <w:rPr>
                <w:bCs/>
                <w:spacing w:val="-9"/>
                <w:sz w:val="20"/>
                <w:szCs w:val="20"/>
              </w:rPr>
              <w:t xml:space="preserve">развитие в странах </w:t>
            </w:r>
            <w:r w:rsidRPr="004443B9">
              <w:rPr>
                <w:bCs/>
                <w:spacing w:val="-13"/>
                <w:sz w:val="20"/>
                <w:szCs w:val="20"/>
              </w:rPr>
              <w:t xml:space="preserve">Западной Европы в </w:t>
            </w:r>
            <w:r w:rsidRPr="004443B9">
              <w:rPr>
                <w:bCs/>
                <w:spacing w:val="-13"/>
                <w:sz w:val="20"/>
                <w:szCs w:val="20"/>
                <w:lang w:val="en-US"/>
              </w:rPr>
              <w:t>XV</w:t>
            </w:r>
            <w:r w:rsidRPr="004443B9">
              <w:rPr>
                <w:bCs/>
                <w:spacing w:val="-13"/>
                <w:sz w:val="20"/>
                <w:szCs w:val="20"/>
              </w:rPr>
              <w:t xml:space="preserve"> — </w:t>
            </w:r>
            <w:r w:rsidRPr="004443B9">
              <w:rPr>
                <w:bCs/>
                <w:sz w:val="20"/>
                <w:szCs w:val="20"/>
              </w:rPr>
              <w:t xml:space="preserve">середине </w:t>
            </w:r>
            <w:r w:rsidRPr="004443B9">
              <w:rPr>
                <w:bCs/>
                <w:sz w:val="20"/>
                <w:szCs w:val="20"/>
                <w:lang w:val="en-US"/>
              </w:rPr>
              <w:t>XVII</w:t>
            </w:r>
            <w:r w:rsidRPr="004443B9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4443B9">
              <w:rPr>
                <w:rStyle w:val="grame"/>
                <w:bCs/>
                <w:sz w:val="20"/>
                <w:szCs w:val="20"/>
              </w:rPr>
              <w:t>в</w:t>
            </w:r>
            <w:proofErr w:type="gramEnd"/>
            <w:r w:rsidRPr="004443B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A36095" w:rsidRPr="004443B9" w:rsidRDefault="00A36095" w:rsidP="00A36095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Социально-психологические, экономические и технологические факторы развертывания процесса модернизации</w:t>
            </w:r>
          </w:p>
          <w:p w:rsidR="00A36095" w:rsidRPr="004443B9" w:rsidRDefault="00A36095" w:rsidP="00A36095">
            <w:pPr>
              <w:rPr>
                <w:sz w:val="20"/>
                <w:szCs w:val="20"/>
              </w:rPr>
            </w:pPr>
            <w:r w:rsidRPr="004443B9">
              <w:rPr>
                <w:spacing w:val="-14"/>
                <w:sz w:val="20"/>
                <w:szCs w:val="20"/>
              </w:rPr>
              <w:t xml:space="preserve">2. </w:t>
            </w:r>
            <w:r w:rsidRPr="004443B9">
              <w:rPr>
                <w:sz w:val="20"/>
                <w:szCs w:val="20"/>
              </w:rPr>
              <w:t>Торговый и мануфактурный капитализм</w:t>
            </w:r>
          </w:p>
          <w:p w:rsidR="00A36095" w:rsidRPr="004443B9" w:rsidRDefault="00A36095" w:rsidP="00A36095">
            <w:pPr>
              <w:rPr>
                <w:sz w:val="20"/>
                <w:szCs w:val="20"/>
              </w:rPr>
            </w:pPr>
            <w:r w:rsidRPr="004443B9">
              <w:rPr>
                <w:spacing w:val="-14"/>
                <w:sz w:val="20"/>
                <w:szCs w:val="20"/>
              </w:rPr>
              <w:t xml:space="preserve">3. </w:t>
            </w:r>
            <w:r w:rsidRPr="004443B9">
              <w:rPr>
                <w:sz w:val="20"/>
                <w:szCs w:val="20"/>
              </w:rPr>
              <w:t>Эпоха меркантилизма</w:t>
            </w:r>
          </w:p>
          <w:p w:rsidR="00A36095" w:rsidRPr="004443B9" w:rsidRDefault="00A36095" w:rsidP="00A36095">
            <w:pPr>
              <w:rPr>
                <w:sz w:val="20"/>
                <w:szCs w:val="20"/>
              </w:rPr>
            </w:pPr>
            <w:r w:rsidRPr="004443B9">
              <w:rPr>
                <w:spacing w:val="-11"/>
                <w:sz w:val="20"/>
                <w:szCs w:val="20"/>
              </w:rPr>
              <w:t xml:space="preserve">4. </w:t>
            </w:r>
            <w:r w:rsidRPr="004443B9">
              <w:rPr>
                <w:sz w:val="20"/>
                <w:szCs w:val="20"/>
              </w:rPr>
              <w:t>Становление единых внутренних рынков в странах Европы, развитие международного разделения труда и протекционистская политика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устанавливать причинно-следственные связи, находить нужную информацию в тексте учебника, аргументировано доказывать свою точку зрения</w:t>
            </w:r>
          </w:p>
        </w:tc>
        <w:tc>
          <w:tcPr>
            <w:tcW w:w="3261" w:type="dxa"/>
          </w:tcPr>
          <w:p w:rsidR="00A36095" w:rsidRPr="004443B9" w:rsidRDefault="00A36095" w:rsidP="00A36095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Дискуссия: «Социально-экономические послед</w:t>
            </w:r>
            <w:r w:rsidRPr="004443B9">
              <w:rPr>
                <w:sz w:val="20"/>
                <w:szCs w:val="20"/>
              </w:rPr>
              <w:softHyphen/>
              <w:t>ствия колониальных завое</w:t>
            </w:r>
            <w:r w:rsidRPr="004443B9">
              <w:rPr>
                <w:sz w:val="20"/>
                <w:szCs w:val="20"/>
              </w:rPr>
              <w:softHyphen/>
              <w:t>ваний для различных стран Европы</w:t>
            </w:r>
          </w:p>
          <w:p w:rsidR="00A36095" w:rsidRPr="004443B9" w:rsidRDefault="00A36095" w:rsidP="00A36095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Торгово-банковские дома и развитие мануфактурно</w:t>
            </w:r>
            <w:r w:rsidRPr="004443B9">
              <w:rPr>
                <w:sz w:val="20"/>
                <w:szCs w:val="20"/>
              </w:rPr>
              <w:softHyphen/>
              <w:t>го производства, его типы Сравнительная характери</w:t>
            </w:r>
            <w:r w:rsidRPr="004443B9">
              <w:rPr>
                <w:sz w:val="20"/>
                <w:szCs w:val="20"/>
              </w:rPr>
              <w:softHyphen/>
              <w:t xml:space="preserve">стика цеховой и </w:t>
            </w:r>
            <w:proofErr w:type="gramStart"/>
            <w:r w:rsidRPr="004443B9">
              <w:rPr>
                <w:rStyle w:val="grame"/>
                <w:sz w:val="20"/>
                <w:szCs w:val="20"/>
              </w:rPr>
              <w:t>мануфак</w:t>
            </w:r>
            <w:r w:rsidRPr="004443B9">
              <w:rPr>
                <w:rStyle w:val="grame"/>
                <w:sz w:val="20"/>
                <w:szCs w:val="20"/>
              </w:rPr>
              <w:softHyphen/>
              <w:t>турной</w:t>
            </w:r>
            <w:proofErr w:type="gramEnd"/>
            <w:r w:rsidRPr="004443B9">
              <w:rPr>
                <w:sz w:val="20"/>
                <w:szCs w:val="20"/>
              </w:rPr>
              <w:t xml:space="preserve"> стадий производст</w:t>
            </w:r>
            <w:r w:rsidRPr="004443B9">
              <w:rPr>
                <w:sz w:val="20"/>
                <w:szCs w:val="20"/>
              </w:rPr>
              <w:softHyphen/>
              <w:t>ва § 24—25 учебника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</w:tr>
      <w:tr w:rsidR="00A36095" w:rsidRPr="004443B9" w:rsidTr="00D6048B">
        <w:trPr>
          <w:trHeight w:val="228"/>
        </w:trPr>
        <w:tc>
          <w:tcPr>
            <w:tcW w:w="489" w:type="dxa"/>
            <w:gridSpan w:val="2"/>
          </w:tcPr>
          <w:p w:rsidR="00624BD6" w:rsidRPr="00ED64C1" w:rsidRDefault="00A36095" w:rsidP="00624BD6">
            <w:pPr>
              <w:jc w:val="center"/>
              <w:rPr>
                <w:sz w:val="20"/>
                <w:szCs w:val="20"/>
                <w:lang w:val="en-US"/>
              </w:rPr>
            </w:pPr>
            <w:r w:rsidRPr="004443B9">
              <w:rPr>
                <w:sz w:val="20"/>
                <w:szCs w:val="20"/>
              </w:rPr>
              <w:t>8</w:t>
            </w:r>
            <w:r w:rsidR="00ED64C1">
              <w:rPr>
                <w:sz w:val="20"/>
                <w:szCs w:val="20"/>
                <w:lang w:val="en-US"/>
              </w:rPr>
              <w:t>5</w:t>
            </w:r>
          </w:p>
          <w:p w:rsidR="006C3FBD" w:rsidRPr="004443B9" w:rsidRDefault="006C3FBD" w:rsidP="00675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3"/>
          </w:tcPr>
          <w:p w:rsidR="00A36095" w:rsidRPr="004443B9" w:rsidRDefault="00A36095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A36095" w:rsidRPr="004443B9" w:rsidRDefault="00A36095" w:rsidP="006758B8">
            <w:pPr>
              <w:rPr>
                <w:bCs/>
                <w:spacing w:val="-11"/>
                <w:sz w:val="20"/>
                <w:szCs w:val="20"/>
              </w:rPr>
            </w:pPr>
            <w:r w:rsidRPr="004443B9">
              <w:rPr>
                <w:bCs/>
                <w:spacing w:val="-10"/>
                <w:sz w:val="20"/>
                <w:szCs w:val="20"/>
              </w:rPr>
              <w:t xml:space="preserve">Западная Европа: общественно-политическое </w:t>
            </w:r>
            <w:r w:rsidRPr="004443B9">
              <w:rPr>
                <w:bCs/>
                <w:spacing w:val="-9"/>
                <w:sz w:val="20"/>
                <w:szCs w:val="20"/>
              </w:rPr>
              <w:t xml:space="preserve">и духовное развитие </w:t>
            </w:r>
            <w:r w:rsidRPr="004443B9">
              <w:rPr>
                <w:bCs/>
                <w:spacing w:val="-11"/>
                <w:sz w:val="20"/>
                <w:szCs w:val="20"/>
              </w:rPr>
              <w:t xml:space="preserve">в </w:t>
            </w:r>
            <w:r w:rsidRPr="004443B9">
              <w:rPr>
                <w:bCs/>
                <w:spacing w:val="-11"/>
                <w:sz w:val="20"/>
                <w:szCs w:val="20"/>
                <w:lang w:val="en-US"/>
              </w:rPr>
              <w:t>XV</w:t>
            </w:r>
            <w:r w:rsidRPr="004443B9">
              <w:rPr>
                <w:bCs/>
                <w:spacing w:val="-11"/>
                <w:sz w:val="20"/>
                <w:szCs w:val="20"/>
              </w:rPr>
              <w:t xml:space="preserve"> — середине </w:t>
            </w:r>
            <w:r w:rsidRPr="004443B9">
              <w:rPr>
                <w:bCs/>
                <w:spacing w:val="-11"/>
                <w:sz w:val="20"/>
                <w:szCs w:val="20"/>
                <w:lang w:val="en-US"/>
              </w:rPr>
              <w:t>XVII</w:t>
            </w:r>
            <w:r w:rsidRPr="004443B9">
              <w:rPr>
                <w:bCs/>
                <w:spacing w:val="-11"/>
                <w:sz w:val="20"/>
                <w:szCs w:val="20"/>
              </w:rPr>
              <w:t xml:space="preserve"> </w:t>
            </w:r>
            <w:proofErr w:type="gramStart"/>
            <w:r w:rsidRPr="004443B9">
              <w:rPr>
                <w:rStyle w:val="grame"/>
                <w:bCs/>
                <w:spacing w:val="-11"/>
                <w:sz w:val="20"/>
                <w:szCs w:val="20"/>
              </w:rPr>
              <w:t>в</w:t>
            </w:r>
            <w:proofErr w:type="gramEnd"/>
            <w:r w:rsidRPr="004443B9">
              <w:rPr>
                <w:bCs/>
                <w:spacing w:val="-11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A36095" w:rsidRPr="004443B9" w:rsidRDefault="00A36095" w:rsidP="00A36095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Новации в образе жизни, характере мышления, ценностных ориентирах и социальных нормах в эпоху Возрождения и Реформации</w:t>
            </w:r>
          </w:p>
          <w:p w:rsidR="00A36095" w:rsidRPr="004443B9" w:rsidRDefault="00A36095" w:rsidP="00A36095">
            <w:pPr>
              <w:rPr>
                <w:sz w:val="20"/>
                <w:szCs w:val="20"/>
              </w:rPr>
            </w:pPr>
            <w:r w:rsidRPr="004443B9">
              <w:rPr>
                <w:spacing w:val="-14"/>
                <w:sz w:val="20"/>
                <w:szCs w:val="20"/>
              </w:rPr>
              <w:t xml:space="preserve">2. </w:t>
            </w:r>
            <w:r w:rsidRPr="004443B9">
              <w:rPr>
                <w:sz w:val="20"/>
                <w:szCs w:val="20"/>
              </w:rPr>
              <w:t>Религиозные войны и конфессиональный раскол европейского об</w:t>
            </w:r>
            <w:r w:rsidRPr="004443B9">
              <w:rPr>
                <w:spacing w:val="-3"/>
                <w:sz w:val="20"/>
                <w:szCs w:val="20"/>
              </w:rPr>
              <w:t xml:space="preserve">щества. Гуситские войны. </w:t>
            </w:r>
            <w:r w:rsidRPr="004443B9">
              <w:rPr>
                <w:sz w:val="20"/>
                <w:szCs w:val="20"/>
              </w:rPr>
              <w:t>Крестьянская война в Герман</w:t>
            </w:r>
            <w:proofErr w:type="gramStart"/>
            <w:r w:rsidRPr="004443B9">
              <w:rPr>
                <w:rStyle w:val="grame"/>
                <w:sz w:val="20"/>
                <w:szCs w:val="20"/>
              </w:rPr>
              <w:t>ии и ее</w:t>
            </w:r>
            <w:proofErr w:type="gramEnd"/>
            <w:r w:rsidRPr="004443B9">
              <w:rPr>
                <w:sz w:val="20"/>
                <w:szCs w:val="20"/>
              </w:rPr>
              <w:t xml:space="preserve"> последствия</w:t>
            </w:r>
          </w:p>
          <w:p w:rsidR="00A36095" w:rsidRPr="004443B9" w:rsidRDefault="00A36095" w:rsidP="00A3609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1978E0" w:rsidRPr="004443B9" w:rsidRDefault="001978E0" w:rsidP="001978E0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lastRenderedPageBreak/>
              <w:t>знать религиозные противоречия в Европе в начале Нового времени</w:t>
            </w:r>
          </w:p>
          <w:p w:rsidR="00A36095" w:rsidRPr="004443B9" w:rsidRDefault="001978E0" w:rsidP="001978E0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рассматривать события и явления с точки зрения их исторической природы и принадлежности к конкретной исторической эпохе</w:t>
            </w:r>
          </w:p>
        </w:tc>
        <w:tc>
          <w:tcPr>
            <w:tcW w:w="3261" w:type="dxa"/>
          </w:tcPr>
          <w:p w:rsidR="00A36095" w:rsidRPr="004443B9" w:rsidRDefault="001978E0" w:rsidP="00A36095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Обсуждение темы «Эпоха </w:t>
            </w:r>
            <w:r w:rsidRPr="004443B9">
              <w:rPr>
                <w:spacing w:val="-2"/>
                <w:sz w:val="20"/>
                <w:szCs w:val="20"/>
              </w:rPr>
              <w:t>Возрожден</w:t>
            </w:r>
            <w:r w:rsidRPr="004443B9">
              <w:rPr>
                <w:rStyle w:val="grame"/>
                <w:spacing w:val="-2"/>
                <w:sz w:val="20"/>
                <w:szCs w:val="20"/>
              </w:rPr>
              <w:t>ия и ее</w:t>
            </w:r>
            <w:r w:rsidRPr="004443B9">
              <w:rPr>
                <w:spacing w:val="-2"/>
                <w:sz w:val="20"/>
                <w:szCs w:val="20"/>
              </w:rPr>
              <w:t xml:space="preserve"> значение </w:t>
            </w:r>
            <w:r w:rsidRPr="004443B9">
              <w:rPr>
                <w:sz w:val="20"/>
                <w:szCs w:val="20"/>
              </w:rPr>
              <w:t>для народов Европы» Характеристика основных идей Реформации (люте</w:t>
            </w:r>
            <w:r w:rsidRPr="004443B9">
              <w:rPr>
                <w:sz w:val="20"/>
                <w:szCs w:val="20"/>
              </w:rPr>
              <w:softHyphen/>
              <w:t>ранство, кальвинизм) и причина Религиозных войн</w:t>
            </w:r>
          </w:p>
        </w:tc>
        <w:tc>
          <w:tcPr>
            <w:tcW w:w="992" w:type="dxa"/>
          </w:tcPr>
          <w:p w:rsidR="00A36095" w:rsidRPr="004443B9" w:rsidRDefault="00A36095" w:rsidP="006758B8">
            <w:pPr>
              <w:rPr>
                <w:sz w:val="20"/>
                <w:szCs w:val="20"/>
              </w:rPr>
            </w:pPr>
          </w:p>
        </w:tc>
      </w:tr>
      <w:tr w:rsidR="001978E0" w:rsidRPr="004443B9" w:rsidTr="00D6048B">
        <w:trPr>
          <w:trHeight w:val="228"/>
        </w:trPr>
        <w:tc>
          <w:tcPr>
            <w:tcW w:w="489" w:type="dxa"/>
            <w:gridSpan w:val="2"/>
          </w:tcPr>
          <w:p w:rsidR="006C3FBD" w:rsidRPr="00ED64C1" w:rsidRDefault="00624BD6" w:rsidP="006758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ED64C1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119" w:type="dxa"/>
            <w:gridSpan w:val="3"/>
          </w:tcPr>
          <w:p w:rsidR="001978E0" w:rsidRPr="004443B9" w:rsidRDefault="001978E0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1978E0" w:rsidRPr="004443B9" w:rsidRDefault="001978E0" w:rsidP="006758B8">
            <w:pPr>
              <w:rPr>
                <w:bCs/>
                <w:spacing w:val="-10"/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Влияние католицизма и протестантизма на </w:t>
            </w:r>
            <w:r w:rsidRPr="004443B9">
              <w:rPr>
                <w:spacing w:val="-3"/>
                <w:sz w:val="20"/>
                <w:szCs w:val="20"/>
              </w:rPr>
              <w:t xml:space="preserve">политическую культуру </w:t>
            </w:r>
            <w:r w:rsidRPr="004443B9">
              <w:rPr>
                <w:sz w:val="20"/>
                <w:szCs w:val="20"/>
              </w:rPr>
              <w:t xml:space="preserve">общества, социальную </w:t>
            </w:r>
            <w:r w:rsidRPr="004443B9">
              <w:rPr>
                <w:spacing w:val="-1"/>
                <w:sz w:val="20"/>
                <w:szCs w:val="20"/>
              </w:rPr>
              <w:t>психологию, эстетичес</w:t>
            </w:r>
            <w:r w:rsidRPr="004443B9">
              <w:rPr>
                <w:sz w:val="20"/>
                <w:szCs w:val="20"/>
              </w:rPr>
              <w:t>кое мировосприятие.</w:t>
            </w:r>
          </w:p>
        </w:tc>
        <w:tc>
          <w:tcPr>
            <w:tcW w:w="2693" w:type="dxa"/>
          </w:tcPr>
          <w:p w:rsidR="001978E0" w:rsidRPr="004443B9" w:rsidRDefault="001978E0" w:rsidP="001978E0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Становление англиканской церкви. Контрреформация</w:t>
            </w:r>
            <w:r w:rsidRPr="004443B9">
              <w:rPr>
                <w:spacing w:val="-16"/>
                <w:sz w:val="20"/>
                <w:szCs w:val="20"/>
              </w:rPr>
              <w:t xml:space="preserve"> </w:t>
            </w:r>
            <w:r w:rsidRPr="004443B9">
              <w:rPr>
                <w:spacing w:val="-1"/>
                <w:sz w:val="20"/>
                <w:szCs w:val="20"/>
              </w:rPr>
              <w:t xml:space="preserve">Тридцатилетняя война и ее последствия для </w:t>
            </w:r>
            <w:r w:rsidRPr="004443B9">
              <w:rPr>
                <w:sz w:val="20"/>
                <w:szCs w:val="20"/>
              </w:rPr>
              <w:t>духовной жизни евро</w:t>
            </w:r>
            <w:r w:rsidRPr="004443B9">
              <w:rPr>
                <w:spacing w:val="-1"/>
                <w:sz w:val="20"/>
                <w:szCs w:val="20"/>
              </w:rPr>
              <w:t>пейских государств</w:t>
            </w:r>
          </w:p>
          <w:p w:rsidR="001978E0" w:rsidRPr="004443B9" w:rsidRDefault="001978E0" w:rsidP="001978E0">
            <w:pPr>
              <w:rPr>
                <w:sz w:val="20"/>
                <w:szCs w:val="20"/>
              </w:rPr>
            </w:pPr>
            <w:r w:rsidRPr="004443B9">
              <w:rPr>
                <w:spacing w:val="-16"/>
                <w:sz w:val="20"/>
                <w:szCs w:val="20"/>
              </w:rPr>
              <w:t xml:space="preserve"> </w:t>
            </w:r>
            <w:r w:rsidRPr="004443B9">
              <w:rPr>
                <w:sz w:val="20"/>
                <w:szCs w:val="20"/>
              </w:rPr>
              <w:t xml:space="preserve">Зарождение </w:t>
            </w:r>
            <w:proofErr w:type="gramStart"/>
            <w:r w:rsidRPr="004443B9">
              <w:rPr>
                <w:sz w:val="20"/>
                <w:szCs w:val="20"/>
              </w:rPr>
              <w:t>протестантской</w:t>
            </w:r>
            <w:proofErr w:type="gramEnd"/>
            <w:r w:rsidRPr="004443B9">
              <w:rPr>
                <w:sz w:val="20"/>
                <w:szCs w:val="20"/>
              </w:rPr>
              <w:t xml:space="preserve"> этик</w:t>
            </w:r>
          </w:p>
          <w:p w:rsidR="001978E0" w:rsidRPr="004443B9" w:rsidRDefault="001978E0" w:rsidP="00A3609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1978E0" w:rsidRPr="004443B9" w:rsidRDefault="001978E0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уметь устанавливать причинно-следственные связи, находить нужную информацию в тексте учебника, аргументировано доказывать свою точку зрения</w:t>
            </w:r>
          </w:p>
        </w:tc>
        <w:tc>
          <w:tcPr>
            <w:tcW w:w="3261" w:type="dxa"/>
          </w:tcPr>
          <w:p w:rsidR="001978E0" w:rsidRPr="004443B9" w:rsidRDefault="001978E0" w:rsidP="00A36095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Характеристика деятель</w:t>
            </w:r>
            <w:r w:rsidRPr="004443B9">
              <w:rPr>
                <w:sz w:val="20"/>
                <w:szCs w:val="20"/>
              </w:rPr>
              <w:softHyphen/>
              <w:t>ности ордена иезуитов и инквизиции Обсуждение вопроса: «Протестантская этика» и ее влияние на поведение человека» § 25, 27 учебника</w:t>
            </w:r>
          </w:p>
        </w:tc>
        <w:tc>
          <w:tcPr>
            <w:tcW w:w="992" w:type="dxa"/>
          </w:tcPr>
          <w:p w:rsidR="001978E0" w:rsidRPr="004443B9" w:rsidRDefault="001978E0" w:rsidP="006758B8">
            <w:pPr>
              <w:rPr>
                <w:sz w:val="20"/>
                <w:szCs w:val="20"/>
              </w:rPr>
            </w:pPr>
          </w:p>
        </w:tc>
      </w:tr>
      <w:tr w:rsidR="001978E0" w:rsidRPr="004443B9" w:rsidTr="00D6048B">
        <w:trPr>
          <w:trHeight w:val="228"/>
        </w:trPr>
        <w:tc>
          <w:tcPr>
            <w:tcW w:w="489" w:type="dxa"/>
            <w:gridSpan w:val="2"/>
          </w:tcPr>
          <w:p w:rsidR="00624BD6" w:rsidRPr="00ED64C1" w:rsidRDefault="001978E0" w:rsidP="00624BD6">
            <w:pPr>
              <w:jc w:val="center"/>
              <w:rPr>
                <w:sz w:val="20"/>
                <w:szCs w:val="20"/>
                <w:lang w:val="en-US"/>
              </w:rPr>
            </w:pPr>
            <w:r w:rsidRPr="004443B9">
              <w:rPr>
                <w:sz w:val="20"/>
                <w:szCs w:val="20"/>
              </w:rPr>
              <w:t>8</w:t>
            </w:r>
            <w:r w:rsidR="00ED64C1">
              <w:rPr>
                <w:sz w:val="20"/>
                <w:szCs w:val="20"/>
                <w:lang w:val="en-US"/>
              </w:rPr>
              <w:t>7</w:t>
            </w:r>
          </w:p>
          <w:p w:rsidR="006C3FBD" w:rsidRPr="004443B9" w:rsidRDefault="006C3FBD" w:rsidP="00675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3"/>
          </w:tcPr>
          <w:p w:rsidR="001978E0" w:rsidRPr="004443B9" w:rsidRDefault="001978E0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1978E0" w:rsidRPr="004443B9" w:rsidRDefault="001978E0" w:rsidP="001978E0">
            <w:pPr>
              <w:rPr>
                <w:sz w:val="20"/>
                <w:szCs w:val="20"/>
              </w:rPr>
            </w:pPr>
            <w:r w:rsidRPr="004443B9">
              <w:rPr>
                <w:bCs/>
                <w:spacing w:val="-11"/>
                <w:sz w:val="20"/>
                <w:szCs w:val="20"/>
              </w:rPr>
              <w:t>Абсолютистские монар</w:t>
            </w:r>
            <w:r w:rsidRPr="004443B9">
              <w:rPr>
                <w:bCs/>
                <w:spacing w:val="-11"/>
                <w:sz w:val="20"/>
                <w:szCs w:val="20"/>
              </w:rPr>
              <w:softHyphen/>
            </w:r>
            <w:r w:rsidRPr="004443B9">
              <w:rPr>
                <w:bCs/>
                <w:spacing w:val="-10"/>
                <w:sz w:val="20"/>
                <w:szCs w:val="20"/>
              </w:rPr>
              <w:t>хии в Западной Европе</w:t>
            </w:r>
          </w:p>
        </w:tc>
        <w:tc>
          <w:tcPr>
            <w:tcW w:w="2693" w:type="dxa"/>
          </w:tcPr>
          <w:p w:rsidR="001978E0" w:rsidRPr="004443B9" w:rsidRDefault="001978E0" w:rsidP="001978E0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От сословно-пред</w:t>
            </w:r>
            <w:r w:rsidRPr="004443B9">
              <w:rPr>
                <w:spacing w:val="-1"/>
                <w:sz w:val="20"/>
                <w:szCs w:val="20"/>
              </w:rPr>
              <w:t xml:space="preserve">ставительных монархий </w:t>
            </w:r>
            <w:r w:rsidRPr="004443B9">
              <w:rPr>
                <w:sz w:val="20"/>
                <w:szCs w:val="20"/>
              </w:rPr>
              <w:t>к абсолютизму — эволюция европейской государственности, ее идеологических и правовых основ</w:t>
            </w:r>
          </w:p>
          <w:p w:rsidR="001978E0" w:rsidRPr="004443B9" w:rsidRDefault="001978E0" w:rsidP="001978E0">
            <w:pPr>
              <w:rPr>
                <w:sz w:val="20"/>
                <w:szCs w:val="20"/>
              </w:rPr>
            </w:pPr>
            <w:r w:rsidRPr="004443B9">
              <w:rPr>
                <w:spacing w:val="-16"/>
                <w:sz w:val="20"/>
                <w:szCs w:val="20"/>
              </w:rPr>
              <w:t xml:space="preserve">2. </w:t>
            </w:r>
            <w:r w:rsidRPr="004443B9">
              <w:rPr>
                <w:spacing w:val="-2"/>
                <w:sz w:val="20"/>
                <w:szCs w:val="20"/>
              </w:rPr>
              <w:t xml:space="preserve">Формы абсолютизма. </w:t>
            </w:r>
            <w:r w:rsidRPr="004443B9">
              <w:rPr>
                <w:sz w:val="20"/>
                <w:szCs w:val="20"/>
              </w:rPr>
              <w:t>Возникновение концепции государственного суверенитета</w:t>
            </w:r>
          </w:p>
          <w:p w:rsidR="001978E0" w:rsidRPr="004443B9" w:rsidRDefault="001978E0" w:rsidP="001978E0">
            <w:pPr>
              <w:rPr>
                <w:sz w:val="20"/>
                <w:szCs w:val="20"/>
              </w:rPr>
            </w:pPr>
            <w:r w:rsidRPr="004443B9">
              <w:rPr>
                <w:spacing w:val="-16"/>
                <w:sz w:val="20"/>
                <w:szCs w:val="20"/>
              </w:rPr>
              <w:t xml:space="preserve">3. </w:t>
            </w:r>
            <w:r w:rsidRPr="004443B9">
              <w:rPr>
                <w:sz w:val="20"/>
                <w:szCs w:val="20"/>
              </w:rPr>
              <w:t>Суверенитет государства как отражение универсального признания суверенной вла</w:t>
            </w:r>
            <w:r w:rsidRPr="004443B9">
              <w:rPr>
                <w:spacing w:val="-2"/>
                <w:sz w:val="20"/>
                <w:szCs w:val="20"/>
              </w:rPr>
              <w:t xml:space="preserve">сти монарха над своими </w:t>
            </w:r>
            <w:r w:rsidRPr="004443B9">
              <w:rPr>
                <w:sz w:val="20"/>
                <w:szCs w:val="20"/>
              </w:rPr>
              <w:t>подданными</w:t>
            </w:r>
          </w:p>
          <w:p w:rsidR="001978E0" w:rsidRPr="004443B9" w:rsidRDefault="001978E0" w:rsidP="001978E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1978E0" w:rsidRPr="004443B9" w:rsidRDefault="001978E0" w:rsidP="001978E0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знать процессы становления централизованных  госуда</w:t>
            </w:r>
            <w:proofErr w:type="gramStart"/>
            <w:r w:rsidRPr="004443B9">
              <w:rPr>
                <w:sz w:val="20"/>
                <w:szCs w:val="20"/>
              </w:rPr>
              <w:t>рств в З</w:t>
            </w:r>
            <w:proofErr w:type="gramEnd"/>
            <w:r w:rsidRPr="004443B9">
              <w:rPr>
                <w:sz w:val="20"/>
                <w:szCs w:val="20"/>
              </w:rPr>
              <w:t>ападной Европе</w:t>
            </w:r>
          </w:p>
          <w:p w:rsidR="001978E0" w:rsidRPr="004443B9" w:rsidRDefault="001978E0" w:rsidP="001978E0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проводить сравнительный анализ процессов становления абсолютизма</w:t>
            </w:r>
          </w:p>
        </w:tc>
        <w:tc>
          <w:tcPr>
            <w:tcW w:w="3261" w:type="dxa"/>
          </w:tcPr>
          <w:p w:rsidR="001978E0" w:rsidRPr="004443B9" w:rsidRDefault="001978E0" w:rsidP="001978E0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Лекция с элементами беседы</w:t>
            </w:r>
          </w:p>
          <w:p w:rsidR="001978E0" w:rsidRPr="004443B9" w:rsidRDefault="001978E0" w:rsidP="001978E0">
            <w:pPr>
              <w:rPr>
                <w:sz w:val="20"/>
                <w:szCs w:val="20"/>
              </w:rPr>
            </w:pPr>
            <w:r w:rsidRPr="004443B9">
              <w:rPr>
                <w:spacing w:val="-3"/>
                <w:sz w:val="20"/>
                <w:szCs w:val="20"/>
              </w:rPr>
              <w:t xml:space="preserve">Привлечение </w:t>
            </w:r>
            <w:proofErr w:type="spellStart"/>
            <w:r w:rsidRPr="004443B9">
              <w:rPr>
                <w:rStyle w:val="spelle"/>
                <w:spacing w:val="-3"/>
                <w:sz w:val="20"/>
                <w:szCs w:val="20"/>
              </w:rPr>
              <w:t>межпредметных</w:t>
            </w:r>
            <w:proofErr w:type="spellEnd"/>
            <w:r w:rsidRPr="004443B9">
              <w:rPr>
                <w:spacing w:val="-3"/>
                <w:sz w:val="20"/>
                <w:szCs w:val="20"/>
              </w:rPr>
              <w:t xml:space="preserve"> </w:t>
            </w:r>
            <w:r w:rsidRPr="004443B9">
              <w:rPr>
                <w:sz w:val="20"/>
                <w:szCs w:val="20"/>
              </w:rPr>
              <w:t>связей. Дискуссия на тему «Понятие «абсолютизм», его особенности в различных странах Европы» Рассмотрение предпосылок перехода от деспотических режимов древности к ев</w:t>
            </w:r>
            <w:r w:rsidRPr="004443B9">
              <w:rPr>
                <w:sz w:val="20"/>
                <w:szCs w:val="20"/>
              </w:rPr>
              <w:softHyphen/>
              <w:t>ропейскому абсолютизму Обсуждение феномена про</w:t>
            </w:r>
            <w:r w:rsidRPr="004443B9">
              <w:rPr>
                <w:sz w:val="20"/>
                <w:szCs w:val="20"/>
              </w:rPr>
              <w:softHyphen/>
            </w:r>
            <w:r w:rsidRPr="004443B9">
              <w:rPr>
                <w:spacing w:val="-2"/>
                <w:sz w:val="20"/>
                <w:szCs w:val="20"/>
              </w:rPr>
              <w:t>свещенного абсолютизма. Су</w:t>
            </w:r>
            <w:r w:rsidRPr="004443B9">
              <w:rPr>
                <w:spacing w:val="-2"/>
                <w:sz w:val="20"/>
                <w:szCs w:val="20"/>
              </w:rPr>
              <w:softHyphen/>
            </w:r>
            <w:r w:rsidRPr="004443B9">
              <w:rPr>
                <w:spacing w:val="-3"/>
                <w:sz w:val="20"/>
                <w:szCs w:val="20"/>
              </w:rPr>
              <w:t xml:space="preserve">ществует ли различие (и в чем </w:t>
            </w:r>
            <w:r w:rsidRPr="004443B9">
              <w:rPr>
                <w:spacing w:val="-2"/>
                <w:sz w:val="20"/>
                <w:szCs w:val="20"/>
              </w:rPr>
              <w:t>оно проявляется) между евро</w:t>
            </w:r>
            <w:r w:rsidRPr="004443B9">
              <w:rPr>
                <w:spacing w:val="-2"/>
                <w:sz w:val="20"/>
                <w:szCs w:val="20"/>
              </w:rPr>
              <w:softHyphen/>
            </w:r>
            <w:r w:rsidRPr="004443B9">
              <w:rPr>
                <w:sz w:val="20"/>
                <w:szCs w:val="20"/>
              </w:rPr>
              <w:t xml:space="preserve">пейским абсолютизмом </w:t>
            </w:r>
            <w:r w:rsidRPr="004443B9">
              <w:rPr>
                <w:spacing w:val="-1"/>
                <w:sz w:val="20"/>
                <w:szCs w:val="20"/>
              </w:rPr>
              <w:t xml:space="preserve">и восточной деспотией? </w:t>
            </w:r>
            <w:r w:rsidRPr="004443B9">
              <w:rPr>
                <w:sz w:val="20"/>
                <w:szCs w:val="20"/>
              </w:rPr>
              <w:t>Сообщения учащихся о вели</w:t>
            </w:r>
            <w:r w:rsidRPr="004443B9">
              <w:rPr>
                <w:sz w:val="20"/>
                <w:szCs w:val="20"/>
              </w:rPr>
              <w:softHyphen/>
            </w:r>
            <w:r w:rsidRPr="004443B9">
              <w:rPr>
                <w:spacing w:val="-2"/>
                <w:sz w:val="20"/>
                <w:szCs w:val="20"/>
              </w:rPr>
              <w:t>ких просветителях и их взгля</w:t>
            </w:r>
            <w:r w:rsidRPr="004443B9">
              <w:rPr>
                <w:spacing w:val="-2"/>
                <w:sz w:val="20"/>
                <w:szCs w:val="20"/>
              </w:rPr>
              <w:softHyphen/>
            </w:r>
            <w:r w:rsidRPr="004443B9">
              <w:rPr>
                <w:sz w:val="20"/>
                <w:szCs w:val="20"/>
              </w:rPr>
              <w:t>дах § 26, 27, 29, 30 учебника</w:t>
            </w:r>
          </w:p>
          <w:p w:rsidR="001978E0" w:rsidRPr="004443B9" w:rsidRDefault="001978E0" w:rsidP="00A360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78E0" w:rsidRPr="004443B9" w:rsidRDefault="001978E0" w:rsidP="006758B8">
            <w:pPr>
              <w:rPr>
                <w:sz w:val="20"/>
                <w:szCs w:val="20"/>
              </w:rPr>
            </w:pPr>
          </w:p>
        </w:tc>
      </w:tr>
      <w:tr w:rsidR="009A5A7F" w:rsidRPr="004443B9" w:rsidTr="00D6048B">
        <w:trPr>
          <w:trHeight w:val="228"/>
        </w:trPr>
        <w:tc>
          <w:tcPr>
            <w:tcW w:w="489" w:type="dxa"/>
            <w:gridSpan w:val="2"/>
          </w:tcPr>
          <w:p w:rsidR="00624BD6" w:rsidRPr="00ED64C1" w:rsidRDefault="00ED64C1" w:rsidP="00624B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  <w:proofErr w:type="spellStart"/>
            <w:r>
              <w:rPr>
                <w:sz w:val="20"/>
                <w:szCs w:val="20"/>
                <w:lang w:val="en-US"/>
              </w:rPr>
              <w:t>8</w:t>
            </w:r>
            <w:proofErr w:type="spellEnd"/>
          </w:p>
          <w:p w:rsidR="006C3FBD" w:rsidRPr="004443B9" w:rsidRDefault="006C3FBD" w:rsidP="00675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3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9A5A7F" w:rsidRPr="004443B9" w:rsidRDefault="001978E0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Буржуазные революции XVII-XIX вв.: исторические предпосылки и значение, идеология социальных и политических движений.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proofErr w:type="gramStart"/>
            <w:r w:rsidRPr="004443B9">
              <w:rPr>
                <w:sz w:val="20"/>
                <w:szCs w:val="20"/>
              </w:rPr>
              <w:t>Пуританизм, пресвитериане, индепенденты, Долгий парламент, протекторат, «Билль о правах», левеллеры Роялисты, конституционалисты, жирондисты, якобинцы террор, диктатура</w:t>
            </w:r>
            <w:proofErr w:type="gramEnd"/>
          </w:p>
          <w:p w:rsidR="001978E0" w:rsidRPr="004443B9" w:rsidRDefault="001978E0" w:rsidP="001978E0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Первые буржуазные революции: исторические предпосылки и значение, идеология социальных и политических движений</w:t>
            </w:r>
          </w:p>
          <w:p w:rsidR="001978E0" w:rsidRPr="004443B9" w:rsidRDefault="001978E0" w:rsidP="001978E0">
            <w:pPr>
              <w:rPr>
                <w:sz w:val="20"/>
                <w:szCs w:val="20"/>
              </w:rPr>
            </w:pPr>
            <w:r w:rsidRPr="004443B9">
              <w:rPr>
                <w:spacing w:val="-11"/>
                <w:sz w:val="20"/>
                <w:szCs w:val="20"/>
              </w:rPr>
              <w:t xml:space="preserve">2. </w:t>
            </w:r>
            <w:r w:rsidRPr="004443B9">
              <w:rPr>
                <w:sz w:val="20"/>
                <w:szCs w:val="20"/>
              </w:rPr>
              <w:t xml:space="preserve">Кризис сословного </w:t>
            </w:r>
            <w:r w:rsidRPr="004443B9">
              <w:rPr>
                <w:sz w:val="20"/>
                <w:szCs w:val="20"/>
              </w:rPr>
              <w:lastRenderedPageBreak/>
              <w:t>мышления и формирование основ гражданского, национального сознания</w:t>
            </w:r>
          </w:p>
          <w:p w:rsidR="001978E0" w:rsidRPr="004443B9" w:rsidRDefault="001978E0" w:rsidP="006758B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lastRenderedPageBreak/>
              <w:t xml:space="preserve">- знать причины, основные события и последствия Английской революции середины </w:t>
            </w:r>
            <w:r w:rsidRPr="004443B9">
              <w:rPr>
                <w:sz w:val="20"/>
                <w:szCs w:val="20"/>
                <w:lang w:val="en-US"/>
              </w:rPr>
              <w:t>XVII</w:t>
            </w:r>
            <w:r w:rsidRPr="004443B9">
              <w:rPr>
                <w:sz w:val="20"/>
                <w:szCs w:val="20"/>
              </w:rPr>
              <w:t xml:space="preserve"> века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рассматривать события и явления с точки зрения их исторической природы и принадлежности к конкретной исторической эпохе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- знать причины, основные события и последствия Французской революции конца </w:t>
            </w:r>
            <w:r w:rsidRPr="004443B9">
              <w:rPr>
                <w:sz w:val="20"/>
                <w:szCs w:val="20"/>
                <w:lang w:val="en-US"/>
              </w:rPr>
              <w:t>XVIII</w:t>
            </w:r>
            <w:r w:rsidRPr="004443B9">
              <w:rPr>
                <w:sz w:val="20"/>
                <w:szCs w:val="20"/>
              </w:rPr>
              <w:t xml:space="preserve"> века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- 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1978E0" w:rsidRPr="004443B9" w:rsidRDefault="001978E0" w:rsidP="001978E0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Лекция. Классический урок</w:t>
            </w:r>
          </w:p>
          <w:p w:rsidR="001978E0" w:rsidRPr="004443B9" w:rsidRDefault="001978E0" w:rsidP="001978E0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Работа с текстом учебника и картой </w:t>
            </w:r>
            <w:r w:rsidRPr="004443B9">
              <w:rPr>
                <w:spacing w:val="-3"/>
                <w:sz w:val="20"/>
                <w:szCs w:val="20"/>
              </w:rPr>
              <w:t xml:space="preserve">Характеристика революций </w:t>
            </w:r>
            <w:r w:rsidRPr="004443B9">
              <w:rPr>
                <w:sz w:val="20"/>
                <w:szCs w:val="20"/>
              </w:rPr>
              <w:t>в Нидерландах и Англии. Их причины, особенности и последствия. Прослежи</w:t>
            </w:r>
            <w:r w:rsidRPr="004443B9">
              <w:rPr>
                <w:sz w:val="20"/>
                <w:szCs w:val="20"/>
              </w:rPr>
              <w:softHyphen/>
            </w:r>
            <w:r w:rsidRPr="004443B9">
              <w:rPr>
                <w:spacing w:val="-3"/>
                <w:sz w:val="20"/>
                <w:szCs w:val="20"/>
              </w:rPr>
              <w:t>вание основных этапов раз</w:t>
            </w:r>
            <w:r w:rsidRPr="004443B9">
              <w:rPr>
                <w:spacing w:val="-3"/>
                <w:sz w:val="20"/>
                <w:szCs w:val="20"/>
              </w:rPr>
              <w:softHyphen/>
            </w:r>
            <w:r w:rsidRPr="004443B9">
              <w:rPr>
                <w:spacing w:val="-1"/>
                <w:sz w:val="20"/>
                <w:szCs w:val="20"/>
              </w:rPr>
              <w:t xml:space="preserve">вития революции в Англии </w:t>
            </w:r>
            <w:r w:rsidRPr="004443B9">
              <w:rPr>
                <w:sz w:val="20"/>
                <w:szCs w:val="20"/>
              </w:rPr>
              <w:t>и укрепления традиций парламентаризма.</w:t>
            </w:r>
          </w:p>
          <w:p w:rsidR="009A5A7F" w:rsidRPr="004443B9" w:rsidRDefault="009A5A7F" w:rsidP="006758B8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9A5A7F" w:rsidRPr="004443B9" w:rsidRDefault="009A5A7F" w:rsidP="001978E0">
            <w:pPr>
              <w:rPr>
                <w:sz w:val="20"/>
                <w:szCs w:val="20"/>
              </w:rPr>
            </w:pPr>
          </w:p>
        </w:tc>
      </w:tr>
      <w:tr w:rsidR="001978E0" w:rsidRPr="004443B9" w:rsidTr="00D6048B">
        <w:trPr>
          <w:trHeight w:val="228"/>
        </w:trPr>
        <w:tc>
          <w:tcPr>
            <w:tcW w:w="489" w:type="dxa"/>
            <w:gridSpan w:val="2"/>
          </w:tcPr>
          <w:p w:rsidR="00624BD6" w:rsidRPr="00ED64C1" w:rsidRDefault="00ED64C1" w:rsidP="00624B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89</w:t>
            </w:r>
          </w:p>
          <w:p w:rsidR="006C3FBD" w:rsidRPr="004443B9" w:rsidRDefault="006C3FBD" w:rsidP="00675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3"/>
          </w:tcPr>
          <w:p w:rsidR="001978E0" w:rsidRPr="004443B9" w:rsidRDefault="001978E0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1978E0" w:rsidRPr="004443B9" w:rsidRDefault="008812D0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Философско-мировоззренческие основы идеологии Просвещения.</w:t>
            </w:r>
          </w:p>
        </w:tc>
        <w:tc>
          <w:tcPr>
            <w:tcW w:w="2693" w:type="dxa"/>
          </w:tcPr>
          <w:p w:rsidR="008812D0" w:rsidRPr="004443B9" w:rsidRDefault="008812D0" w:rsidP="008812D0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Философско-мировоззренческие основы Просвещения</w:t>
            </w:r>
          </w:p>
          <w:p w:rsidR="008812D0" w:rsidRPr="004443B9" w:rsidRDefault="008812D0" w:rsidP="008812D0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Размежевание романо-германской и англо</w:t>
            </w:r>
            <w:r w:rsidRPr="004443B9">
              <w:rPr>
                <w:sz w:val="20"/>
                <w:szCs w:val="20"/>
              </w:rPr>
              <w:softHyphen/>
              <w:t>-саксонской правовой традиции</w:t>
            </w:r>
          </w:p>
          <w:p w:rsidR="001978E0" w:rsidRPr="004443B9" w:rsidRDefault="001978E0" w:rsidP="006758B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1978E0" w:rsidRPr="004443B9" w:rsidRDefault="008812D0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уметь устанавливать причинно-следственные связи, проводить сравнительный анализ, систематизировать материал, оформлять таблицы</w:t>
            </w:r>
          </w:p>
        </w:tc>
        <w:tc>
          <w:tcPr>
            <w:tcW w:w="3261" w:type="dxa"/>
          </w:tcPr>
          <w:p w:rsidR="001978E0" w:rsidRPr="004443B9" w:rsidRDefault="008812D0" w:rsidP="001978E0">
            <w:pPr>
              <w:rPr>
                <w:sz w:val="20"/>
                <w:szCs w:val="20"/>
              </w:rPr>
            </w:pPr>
            <w:r w:rsidRPr="004443B9">
              <w:rPr>
                <w:spacing w:val="-1"/>
                <w:sz w:val="20"/>
                <w:szCs w:val="20"/>
              </w:rPr>
              <w:t xml:space="preserve">Акцент на революционном </w:t>
            </w:r>
            <w:r w:rsidRPr="004443B9">
              <w:rPr>
                <w:sz w:val="20"/>
                <w:szCs w:val="20"/>
              </w:rPr>
              <w:t>характере идей Просвеще</w:t>
            </w:r>
            <w:r w:rsidRPr="004443B9">
              <w:rPr>
                <w:sz w:val="20"/>
                <w:szCs w:val="20"/>
              </w:rPr>
              <w:softHyphen/>
              <w:t xml:space="preserve">ния для своего времени Сравнительный анализ: </w:t>
            </w:r>
            <w:r w:rsidRPr="004443B9">
              <w:rPr>
                <w:spacing w:val="-7"/>
                <w:sz w:val="20"/>
                <w:szCs w:val="20"/>
              </w:rPr>
              <w:t>свободы, дарованные монар</w:t>
            </w:r>
            <w:r w:rsidRPr="004443B9">
              <w:rPr>
                <w:spacing w:val="-7"/>
                <w:sz w:val="20"/>
                <w:szCs w:val="20"/>
              </w:rPr>
              <w:softHyphen/>
            </w:r>
            <w:r w:rsidRPr="004443B9">
              <w:rPr>
                <w:spacing w:val="-4"/>
                <w:sz w:val="20"/>
                <w:szCs w:val="20"/>
              </w:rPr>
              <w:t>хом (сувереном) и завоеван</w:t>
            </w:r>
            <w:r w:rsidRPr="004443B9">
              <w:rPr>
                <w:spacing w:val="-4"/>
                <w:sz w:val="20"/>
                <w:szCs w:val="20"/>
              </w:rPr>
              <w:softHyphen/>
            </w:r>
            <w:r w:rsidRPr="004443B9">
              <w:rPr>
                <w:spacing w:val="-1"/>
                <w:sz w:val="20"/>
                <w:szCs w:val="20"/>
              </w:rPr>
              <w:t>ные гражданами, формаль</w:t>
            </w:r>
            <w:r w:rsidRPr="004443B9">
              <w:rPr>
                <w:spacing w:val="-1"/>
                <w:sz w:val="20"/>
                <w:szCs w:val="20"/>
              </w:rPr>
              <w:softHyphen/>
            </w:r>
            <w:r w:rsidRPr="004443B9">
              <w:rPr>
                <w:spacing w:val="-2"/>
                <w:sz w:val="20"/>
                <w:szCs w:val="20"/>
              </w:rPr>
              <w:t xml:space="preserve">ное сходство и сущностные </w:t>
            </w:r>
            <w:r w:rsidRPr="004443B9">
              <w:rPr>
                <w:sz w:val="20"/>
                <w:szCs w:val="20"/>
              </w:rPr>
              <w:t>различия § 27, 29, 30 учебника</w:t>
            </w:r>
          </w:p>
        </w:tc>
        <w:tc>
          <w:tcPr>
            <w:tcW w:w="992" w:type="dxa"/>
          </w:tcPr>
          <w:p w:rsidR="001978E0" w:rsidRPr="004443B9" w:rsidRDefault="001978E0" w:rsidP="001978E0">
            <w:pPr>
              <w:rPr>
                <w:sz w:val="20"/>
                <w:szCs w:val="20"/>
              </w:rPr>
            </w:pPr>
          </w:p>
        </w:tc>
      </w:tr>
      <w:tr w:rsidR="008812D0" w:rsidRPr="004443B9" w:rsidTr="00D6048B">
        <w:trPr>
          <w:trHeight w:val="228"/>
        </w:trPr>
        <w:tc>
          <w:tcPr>
            <w:tcW w:w="489" w:type="dxa"/>
            <w:gridSpan w:val="2"/>
          </w:tcPr>
          <w:p w:rsidR="00624BD6" w:rsidRPr="00ED64C1" w:rsidRDefault="008812D0" w:rsidP="00624BD6">
            <w:pPr>
              <w:jc w:val="center"/>
              <w:rPr>
                <w:sz w:val="20"/>
                <w:szCs w:val="20"/>
                <w:lang w:val="en-US"/>
              </w:rPr>
            </w:pPr>
            <w:r w:rsidRPr="004443B9">
              <w:rPr>
                <w:sz w:val="20"/>
                <w:szCs w:val="20"/>
              </w:rPr>
              <w:t>9</w:t>
            </w:r>
            <w:r w:rsidR="00ED64C1">
              <w:rPr>
                <w:sz w:val="20"/>
                <w:szCs w:val="20"/>
                <w:lang w:val="en-US"/>
              </w:rPr>
              <w:t>0</w:t>
            </w:r>
          </w:p>
          <w:p w:rsidR="006C3FBD" w:rsidRPr="004443B9" w:rsidRDefault="006C3FBD" w:rsidP="00675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3"/>
          </w:tcPr>
          <w:p w:rsidR="008812D0" w:rsidRPr="004443B9" w:rsidRDefault="008812D0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8812D0" w:rsidRPr="004443B9" w:rsidRDefault="008812D0" w:rsidP="006758B8">
            <w:pPr>
              <w:rPr>
                <w:sz w:val="20"/>
                <w:szCs w:val="20"/>
              </w:rPr>
            </w:pPr>
            <w:r w:rsidRPr="004443B9">
              <w:rPr>
                <w:bCs/>
                <w:spacing w:val="-12"/>
                <w:sz w:val="20"/>
                <w:szCs w:val="20"/>
              </w:rPr>
              <w:t xml:space="preserve">Великая французская </w:t>
            </w:r>
            <w:r w:rsidRPr="004443B9">
              <w:rPr>
                <w:bCs/>
                <w:sz w:val="20"/>
                <w:szCs w:val="20"/>
              </w:rPr>
              <w:t>революция</w:t>
            </w:r>
          </w:p>
        </w:tc>
        <w:tc>
          <w:tcPr>
            <w:tcW w:w="2693" w:type="dxa"/>
          </w:tcPr>
          <w:p w:rsidR="008812D0" w:rsidRPr="004443B9" w:rsidRDefault="008812D0" w:rsidP="008812D0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Причины и этапы развития Великой французской революции</w:t>
            </w:r>
          </w:p>
          <w:p w:rsidR="008812D0" w:rsidRPr="004443B9" w:rsidRDefault="008812D0" w:rsidP="008812D0">
            <w:pPr>
              <w:rPr>
                <w:sz w:val="20"/>
                <w:szCs w:val="20"/>
              </w:rPr>
            </w:pPr>
            <w:r w:rsidRPr="004443B9">
              <w:rPr>
                <w:spacing w:val="-11"/>
                <w:sz w:val="20"/>
                <w:szCs w:val="20"/>
              </w:rPr>
              <w:t xml:space="preserve">2. </w:t>
            </w:r>
            <w:r w:rsidRPr="004443B9">
              <w:rPr>
                <w:sz w:val="20"/>
                <w:szCs w:val="20"/>
              </w:rPr>
              <w:t>Революция во Франции ее влияние на страны Европы</w:t>
            </w:r>
          </w:p>
          <w:p w:rsidR="008812D0" w:rsidRPr="004443B9" w:rsidRDefault="008812D0" w:rsidP="008812D0">
            <w:pPr>
              <w:rPr>
                <w:sz w:val="20"/>
                <w:szCs w:val="20"/>
              </w:rPr>
            </w:pPr>
            <w:r w:rsidRPr="004443B9">
              <w:rPr>
                <w:spacing w:val="-18"/>
                <w:sz w:val="20"/>
                <w:szCs w:val="20"/>
              </w:rPr>
              <w:t xml:space="preserve">3. </w:t>
            </w:r>
            <w:r w:rsidRPr="004443B9">
              <w:rPr>
                <w:spacing w:val="-3"/>
                <w:sz w:val="20"/>
                <w:szCs w:val="20"/>
              </w:rPr>
              <w:t>Революционные и завое</w:t>
            </w:r>
            <w:r w:rsidRPr="004443B9">
              <w:rPr>
                <w:sz w:val="20"/>
                <w:szCs w:val="20"/>
              </w:rPr>
              <w:t>вательные войны Франции, их последствия</w:t>
            </w:r>
          </w:p>
          <w:p w:rsidR="008812D0" w:rsidRPr="004443B9" w:rsidRDefault="008812D0" w:rsidP="008812D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812D0" w:rsidRPr="004443B9" w:rsidRDefault="008812D0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уметь устанавливать причинно-следственные связи, проводить сравнительный анализ, систематизировать материал, оформлять таблицы</w:t>
            </w:r>
          </w:p>
        </w:tc>
        <w:tc>
          <w:tcPr>
            <w:tcW w:w="3261" w:type="dxa"/>
          </w:tcPr>
          <w:p w:rsidR="008812D0" w:rsidRPr="004443B9" w:rsidRDefault="008812D0" w:rsidP="001978E0">
            <w:pPr>
              <w:rPr>
                <w:spacing w:val="-1"/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Истоки кризиса абсолю</w:t>
            </w:r>
            <w:r w:rsidRPr="004443B9">
              <w:rPr>
                <w:sz w:val="20"/>
                <w:szCs w:val="20"/>
              </w:rPr>
              <w:softHyphen/>
              <w:t xml:space="preserve">тизма во Франции Сравнительный анализ: ход и итоги Английской буржуазной и Великой французской революций. </w:t>
            </w:r>
            <w:r w:rsidRPr="004443B9">
              <w:rPr>
                <w:spacing w:val="-2"/>
                <w:sz w:val="20"/>
                <w:szCs w:val="20"/>
              </w:rPr>
              <w:t>Дискуссии на темы: «Поче</w:t>
            </w:r>
            <w:r w:rsidRPr="004443B9">
              <w:rPr>
                <w:spacing w:val="-2"/>
                <w:sz w:val="20"/>
                <w:szCs w:val="20"/>
              </w:rPr>
              <w:softHyphen/>
            </w:r>
            <w:r w:rsidRPr="004443B9">
              <w:rPr>
                <w:sz w:val="20"/>
                <w:szCs w:val="20"/>
              </w:rPr>
              <w:t>му революция во Франции вошла в историю под на</w:t>
            </w:r>
            <w:r w:rsidRPr="004443B9">
              <w:rPr>
                <w:sz w:val="20"/>
                <w:szCs w:val="20"/>
              </w:rPr>
              <w:softHyphen/>
              <w:t>званием великой?», «По</w:t>
            </w:r>
            <w:r w:rsidRPr="004443B9">
              <w:rPr>
                <w:sz w:val="20"/>
                <w:szCs w:val="20"/>
              </w:rPr>
              <w:softHyphen/>
              <w:t>следствия революционных и наполеоновских войн» § 38—40 учебника</w:t>
            </w:r>
          </w:p>
        </w:tc>
        <w:tc>
          <w:tcPr>
            <w:tcW w:w="992" w:type="dxa"/>
          </w:tcPr>
          <w:p w:rsidR="008812D0" w:rsidRPr="004443B9" w:rsidRDefault="008812D0" w:rsidP="001978E0">
            <w:pPr>
              <w:rPr>
                <w:sz w:val="20"/>
                <w:szCs w:val="20"/>
              </w:rPr>
            </w:pPr>
          </w:p>
        </w:tc>
      </w:tr>
      <w:tr w:rsidR="008812D0" w:rsidRPr="004443B9" w:rsidTr="00D6048B">
        <w:trPr>
          <w:trHeight w:val="228"/>
        </w:trPr>
        <w:tc>
          <w:tcPr>
            <w:tcW w:w="489" w:type="dxa"/>
            <w:gridSpan w:val="2"/>
          </w:tcPr>
          <w:p w:rsidR="00624BD6" w:rsidRPr="00ED64C1" w:rsidRDefault="008812D0" w:rsidP="00624BD6">
            <w:pPr>
              <w:jc w:val="center"/>
              <w:rPr>
                <w:sz w:val="20"/>
                <w:szCs w:val="20"/>
                <w:lang w:val="en-US"/>
              </w:rPr>
            </w:pPr>
            <w:r w:rsidRPr="004443B9">
              <w:rPr>
                <w:sz w:val="20"/>
                <w:szCs w:val="20"/>
              </w:rPr>
              <w:t>9</w:t>
            </w:r>
            <w:r w:rsidR="00ED64C1">
              <w:rPr>
                <w:sz w:val="20"/>
                <w:szCs w:val="20"/>
                <w:lang w:val="en-US"/>
              </w:rPr>
              <w:t>1</w:t>
            </w:r>
          </w:p>
          <w:p w:rsidR="006C3FBD" w:rsidRPr="004443B9" w:rsidRDefault="006C3FBD" w:rsidP="00675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3"/>
          </w:tcPr>
          <w:p w:rsidR="008812D0" w:rsidRPr="004443B9" w:rsidRDefault="008812D0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8812D0" w:rsidRPr="004443B9" w:rsidRDefault="008812D0" w:rsidP="006758B8">
            <w:pPr>
              <w:rPr>
                <w:bCs/>
                <w:spacing w:val="-12"/>
                <w:sz w:val="20"/>
                <w:szCs w:val="20"/>
              </w:rPr>
            </w:pPr>
            <w:r w:rsidRPr="004443B9">
              <w:rPr>
                <w:bCs/>
                <w:spacing w:val="-15"/>
                <w:sz w:val="20"/>
                <w:szCs w:val="20"/>
              </w:rPr>
              <w:t xml:space="preserve">Промышленный переворот </w:t>
            </w:r>
            <w:r w:rsidRPr="004443B9">
              <w:rPr>
                <w:bCs/>
                <w:sz w:val="20"/>
                <w:szCs w:val="20"/>
              </w:rPr>
              <w:t>и его значение</w:t>
            </w:r>
          </w:p>
        </w:tc>
        <w:tc>
          <w:tcPr>
            <w:tcW w:w="2693" w:type="dxa"/>
          </w:tcPr>
          <w:p w:rsidR="008812D0" w:rsidRPr="004443B9" w:rsidRDefault="008812D0" w:rsidP="008812D0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Технический прогресс </w:t>
            </w:r>
            <w:r w:rsidRPr="004443B9">
              <w:rPr>
                <w:spacing w:val="-3"/>
                <w:sz w:val="20"/>
                <w:szCs w:val="20"/>
              </w:rPr>
              <w:t xml:space="preserve">в </w:t>
            </w:r>
            <w:r w:rsidRPr="004443B9">
              <w:rPr>
                <w:spacing w:val="-3"/>
                <w:sz w:val="20"/>
                <w:szCs w:val="20"/>
                <w:lang w:val="en-US"/>
              </w:rPr>
              <w:t>XVIII</w:t>
            </w:r>
            <w:r w:rsidRPr="004443B9">
              <w:rPr>
                <w:spacing w:val="-3"/>
                <w:sz w:val="20"/>
                <w:szCs w:val="20"/>
              </w:rPr>
              <w:t xml:space="preserve"> — середине </w:t>
            </w:r>
            <w:r w:rsidRPr="004443B9">
              <w:rPr>
                <w:spacing w:val="-3"/>
                <w:sz w:val="20"/>
                <w:szCs w:val="20"/>
                <w:lang w:val="en-US"/>
              </w:rPr>
              <w:t>XIX</w:t>
            </w:r>
            <w:r w:rsidRPr="004443B9">
              <w:rPr>
                <w:spacing w:val="-3"/>
                <w:sz w:val="20"/>
                <w:szCs w:val="20"/>
              </w:rPr>
              <w:t xml:space="preserve"> в. </w:t>
            </w:r>
            <w:r w:rsidRPr="004443B9">
              <w:rPr>
                <w:sz w:val="20"/>
                <w:szCs w:val="20"/>
              </w:rPr>
              <w:t>и промышленный переворот в Англии</w:t>
            </w:r>
          </w:p>
          <w:p w:rsidR="008812D0" w:rsidRPr="004443B9" w:rsidRDefault="008812D0" w:rsidP="008812D0">
            <w:pPr>
              <w:rPr>
                <w:sz w:val="20"/>
                <w:szCs w:val="20"/>
              </w:rPr>
            </w:pPr>
            <w:r w:rsidRPr="004443B9">
              <w:rPr>
                <w:spacing w:val="-16"/>
                <w:sz w:val="20"/>
                <w:szCs w:val="20"/>
              </w:rPr>
              <w:t xml:space="preserve">2. </w:t>
            </w:r>
            <w:r w:rsidRPr="004443B9">
              <w:rPr>
                <w:spacing w:val="-3"/>
                <w:sz w:val="20"/>
                <w:szCs w:val="20"/>
              </w:rPr>
              <w:t>Развитие капиталистиче</w:t>
            </w:r>
            <w:r w:rsidRPr="004443B9">
              <w:rPr>
                <w:spacing w:val="-4"/>
                <w:sz w:val="20"/>
                <w:szCs w:val="20"/>
              </w:rPr>
              <w:t>ских отношений и социаль</w:t>
            </w:r>
            <w:r w:rsidRPr="004443B9">
              <w:rPr>
                <w:sz w:val="20"/>
                <w:szCs w:val="20"/>
              </w:rPr>
              <w:t>ной структуры индустри</w:t>
            </w:r>
            <w:r w:rsidRPr="004443B9">
              <w:rPr>
                <w:spacing w:val="-5"/>
                <w:sz w:val="20"/>
                <w:szCs w:val="20"/>
              </w:rPr>
              <w:t xml:space="preserve">ального общества в </w:t>
            </w:r>
            <w:r w:rsidRPr="004443B9">
              <w:rPr>
                <w:spacing w:val="-5"/>
                <w:sz w:val="20"/>
                <w:szCs w:val="20"/>
                <w:lang w:val="en-US"/>
              </w:rPr>
              <w:t>XIX</w:t>
            </w:r>
            <w:r w:rsidRPr="004443B9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4443B9">
              <w:rPr>
                <w:rStyle w:val="grame"/>
                <w:spacing w:val="-5"/>
                <w:sz w:val="20"/>
                <w:szCs w:val="20"/>
              </w:rPr>
              <w:t>в</w:t>
            </w:r>
            <w:proofErr w:type="gramEnd"/>
            <w:r w:rsidRPr="004443B9">
              <w:rPr>
                <w:spacing w:val="-5"/>
                <w:sz w:val="20"/>
                <w:szCs w:val="20"/>
              </w:rPr>
              <w:t>.</w:t>
            </w:r>
          </w:p>
          <w:p w:rsidR="008812D0" w:rsidRPr="004443B9" w:rsidRDefault="008812D0" w:rsidP="008812D0">
            <w:pPr>
              <w:rPr>
                <w:sz w:val="20"/>
                <w:szCs w:val="20"/>
              </w:rPr>
            </w:pPr>
            <w:r w:rsidRPr="004443B9">
              <w:rPr>
                <w:spacing w:val="-18"/>
                <w:sz w:val="20"/>
                <w:szCs w:val="20"/>
              </w:rPr>
              <w:t xml:space="preserve">3. </w:t>
            </w:r>
            <w:r w:rsidRPr="004443B9">
              <w:rPr>
                <w:sz w:val="20"/>
                <w:szCs w:val="20"/>
              </w:rPr>
              <w:t>Изменение среды оби</w:t>
            </w:r>
            <w:r w:rsidRPr="004443B9">
              <w:rPr>
                <w:spacing w:val="-1"/>
                <w:sz w:val="20"/>
                <w:szCs w:val="20"/>
              </w:rPr>
              <w:t>тания человека. Урбаниза</w:t>
            </w:r>
            <w:r w:rsidRPr="004443B9">
              <w:rPr>
                <w:spacing w:val="-2"/>
                <w:sz w:val="20"/>
                <w:szCs w:val="20"/>
              </w:rPr>
              <w:t xml:space="preserve">ция. Городской и </w:t>
            </w:r>
            <w:proofErr w:type="gramStart"/>
            <w:r w:rsidRPr="004443B9">
              <w:rPr>
                <w:rStyle w:val="grame"/>
                <w:spacing w:val="-2"/>
                <w:sz w:val="20"/>
                <w:szCs w:val="20"/>
              </w:rPr>
              <w:t>сельский</w:t>
            </w:r>
            <w:proofErr w:type="gramEnd"/>
            <w:r w:rsidRPr="004443B9">
              <w:rPr>
                <w:spacing w:val="-2"/>
                <w:sz w:val="20"/>
                <w:szCs w:val="20"/>
              </w:rPr>
              <w:t xml:space="preserve"> </w:t>
            </w:r>
            <w:r w:rsidRPr="004443B9">
              <w:rPr>
                <w:sz w:val="20"/>
                <w:szCs w:val="20"/>
              </w:rPr>
              <w:t>образы жизни</w:t>
            </w:r>
          </w:p>
          <w:p w:rsidR="008812D0" w:rsidRPr="004443B9" w:rsidRDefault="008812D0" w:rsidP="008812D0">
            <w:pPr>
              <w:rPr>
                <w:sz w:val="20"/>
                <w:szCs w:val="20"/>
              </w:rPr>
            </w:pPr>
            <w:r w:rsidRPr="004443B9">
              <w:rPr>
                <w:spacing w:val="-11"/>
                <w:sz w:val="20"/>
                <w:szCs w:val="20"/>
              </w:rPr>
              <w:t xml:space="preserve">4. </w:t>
            </w:r>
            <w:r w:rsidRPr="004443B9">
              <w:rPr>
                <w:sz w:val="20"/>
                <w:szCs w:val="20"/>
              </w:rPr>
              <w:t>Проблема бедности в индустриальном обществе</w:t>
            </w:r>
          </w:p>
          <w:p w:rsidR="008812D0" w:rsidRPr="004443B9" w:rsidRDefault="008812D0" w:rsidP="008812D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812D0" w:rsidRPr="004443B9" w:rsidRDefault="008812D0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-характеризовать изменения в промышленном производстве</w:t>
            </w:r>
          </w:p>
          <w:p w:rsidR="008812D0" w:rsidRPr="004443B9" w:rsidRDefault="008812D0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-определять особенности промышленного развития отдельных регионов</w:t>
            </w:r>
          </w:p>
          <w:p w:rsidR="008812D0" w:rsidRPr="004443B9" w:rsidRDefault="008812D0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-характеризовать положение рабочего класса</w:t>
            </w:r>
          </w:p>
        </w:tc>
        <w:tc>
          <w:tcPr>
            <w:tcW w:w="3261" w:type="dxa"/>
          </w:tcPr>
          <w:p w:rsidR="008812D0" w:rsidRPr="004443B9" w:rsidRDefault="008812D0" w:rsidP="001978E0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Заполнение таблицы «Технический переворот и его последствия»</w:t>
            </w:r>
          </w:p>
        </w:tc>
        <w:tc>
          <w:tcPr>
            <w:tcW w:w="992" w:type="dxa"/>
          </w:tcPr>
          <w:p w:rsidR="008812D0" w:rsidRPr="004443B9" w:rsidRDefault="008812D0" w:rsidP="001978E0">
            <w:pPr>
              <w:rPr>
                <w:sz w:val="20"/>
                <w:szCs w:val="20"/>
              </w:rPr>
            </w:pPr>
          </w:p>
        </w:tc>
      </w:tr>
      <w:tr w:rsidR="008812D0" w:rsidRPr="004443B9" w:rsidTr="00D6048B">
        <w:trPr>
          <w:trHeight w:val="228"/>
        </w:trPr>
        <w:tc>
          <w:tcPr>
            <w:tcW w:w="489" w:type="dxa"/>
            <w:gridSpan w:val="2"/>
          </w:tcPr>
          <w:p w:rsidR="00624BD6" w:rsidRPr="00ED64C1" w:rsidRDefault="008812D0" w:rsidP="00624BD6">
            <w:pPr>
              <w:jc w:val="center"/>
              <w:rPr>
                <w:sz w:val="20"/>
                <w:szCs w:val="20"/>
                <w:lang w:val="en-US"/>
              </w:rPr>
            </w:pPr>
            <w:r w:rsidRPr="004443B9">
              <w:rPr>
                <w:sz w:val="20"/>
                <w:szCs w:val="20"/>
              </w:rPr>
              <w:t>9</w:t>
            </w:r>
            <w:r w:rsidR="00ED64C1">
              <w:rPr>
                <w:sz w:val="20"/>
                <w:szCs w:val="20"/>
                <w:lang w:val="en-US"/>
              </w:rPr>
              <w:t>2</w:t>
            </w:r>
          </w:p>
          <w:p w:rsidR="006C3FBD" w:rsidRPr="004443B9" w:rsidRDefault="006C3FBD" w:rsidP="00675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3"/>
          </w:tcPr>
          <w:p w:rsidR="008812D0" w:rsidRPr="004443B9" w:rsidRDefault="008812D0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8812D0" w:rsidRPr="004443B9" w:rsidRDefault="00FE4CD3" w:rsidP="006758B8">
            <w:pPr>
              <w:rPr>
                <w:bCs/>
                <w:spacing w:val="-15"/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Возникновение классических доктрин либерализма, </w:t>
            </w:r>
            <w:r w:rsidRPr="004443B9">
              <w:rPr>
                <w:sz w:val="20"/>
                <w:szCs w:val="20"/>
              </w:rPr>
              <w:lastRenderedPageBreak/>
              <w:t>консерватизма, социализма, анархизма.</w:t>
            </w:r>
          </w:p>
        </w:tc>
        <w:tc>
          <w:tcPr>
            <w:tcW w:w="2693" w:type="dxa"/>
          </w:tcPr>
          <w:p w:rsidR="00FE4CD3" w:rsidRPr="004443B9" w:rsidRDefault="00FE4CD3" w:rsidP="00FE4CD3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lastRenderedPageBreak/>
              <w:t>Характеристика классиче</w:t>
            </w:r>
            <w:r w:rsidRPr="004443B9">
              <w:rPr>
                <w:spacing w:val="-1"/>
                <w:sz w:val="20"/>
                <w:szCs w:val="20"/>
              </w:rPr>
              <w:t xml:space="preserve">ских доктрин либерализма, </w:t>
            </w:r>
            <w:r w:rsidRPr="004443B9">
              <w:rPr>
                <w:sz w:val="20"/>
                <w:szCs w:val="20"/>
              </w:rPr>
              <w:t xml:space="preserve">социализма, </w:t>
            </w:r>
            <w:r w:rsidRPr="004443B9">
              <w:rPr>
                <w:sz w:val="20"/>
                <w:szCs w:val="20"/>
              </w:rPr>
              <w:lastRenderedPageBreak/>
              <w:t>консерватизма, анархизма, их истоков и эволюции</w:t>
            </w:r>
          </w:p>
          <w:p w:rsidR="00FE4CD3" w:rsidRPr="004443B9" w:rsidRDefault="00FE4CD3" w:rsidP="00FE4CD3">
            <w:pPr>
              <w:rPr>
                <w:sz w:val="20"/>
                <w:szCs w:val="20"/>
              </w:rPr>
            </w:pPr>
            <w:r w:rsidRPr="004443B9">
              <w:rPr>
                <w:spacing w:val="-1"/>
                <w:sz w:val="20"/>
                <w:szCs w:val="20"/>
              </w:rPr>
              <w:t>Суть идей марксизма и вы</w:t>
            </w:r>
            <w:r w:rsidRPr="004443B9">
              <w:rPr>
                <w:sz w:val="20"/>
                <w:szCs w:val="20"/>
              </w:rPr>
              <w:t>явление причин их попул</w:t>
            </w:r>
            <w:r w:rsidRPr="004443B9">
              <w:rPr>
                <w:spacing w:val="-1"/>
                <w:sz w:val="20"/>
                <w:szCs w:val="20"/>
              </w:rPr>
              <w:t>ярности в рабочем движе</w:t>
            </w:r>
            <w:r w:rsidRPr="004443B9">
              <w:rPr>
                <w:sz w:val="20"/>
                <w:szCs w:val="20"/>
              </w:rPr>
              <w:t>нии</w:t>
            </w:r>
          </w:p>
          <w:p w:rsidR="00FE4CD3" w:rsidRPr="004443B9" w:rsidRDefault="00FE4CD3" w:rsidP="00FE4CD3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Зарождение и этапы развития идеологии национализма</w:t>
            </w:r>
          </w:p>
          <w:p w:rsidR="00FE4CD3" w:rsidRPr="004443B9" w:rsidRDefault="00FE4CD3" w:rsidP="00FE4CD3">
            <w:pPr>
              <w:rPr>
                <w:sz w:val="20"/>
                <w:szCs w:val="20"/>
              </w:rPr>
            </w:pPr>
            <w:r w:rsidRPr="004443B9">
              <w:rPr>
                <w:spacing w:val="-14"/>
                <w:sz w:val="20"/>
                <w:szCs w:val="20"/>
              </w:rPr>
              <w:t xml:space="preserve">5. </w:t>
            </w:r>
            <w:r w:rsidRPr="004443B9">
              <w:rPr>
                <w:sz w:val="20"/>
                <w:szCs w:val="20"/>
              </w:rPr>
              <w:t>Национализм и его влияние на обществен</w:t>
            </w:r>
            <w:r w:rsidRPr="004443B9">
              <w:rPr>
                <w:spacing w:val="-1"/>
                <w:sz w:val="20"/>
                <w:szCs w:val="20"/>
              </w:rPr>
              <w:t xml:space="preserve">но-политическую жизнь </w:t>
            </w:r>
            <w:r w:rsidRPr="004443B9">
              <w:rPr>
                <w:sz w:val="20"/>
                <w:szCs w:val="20"/>
              </w:rPr>
              <w:t>в странах Европы</w:t>
            </w:r>
          </w:p>
          <w:p w:rsidR="008812D0" w:rsidRPr="004443B9" w:rsidRDefault="008812D0" w:rsidP="008812D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812D0" w:rsidRPr="004443B9" w:rsidRDefault="00FE4CD3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lastRenderedPageBreak/>
              <w:t xml:space="preserve">уметь устанавливать причинно-следственные связи, проводить сравнительный анализ, </w:t>
            </w:r>
            <w:r w:rsidRPr="004443B9">
              <w:rPr>
                <w:sz w:val="20"/>
                <w:szCs w:val="20"/>
              </w:rPr>
              <w:lastRenderedPageBreak/>
              <w:t>систематизировать материал, оформлять таблицы «Общественно-политическая мысль в 19 веке»</w:t>
            </w:r>
          </w:p>
        </w:tc>
        <w:tc>
          <w:tcPr>
            <w:tcW w:w="3261" w:type="dxa"/>
          </w:tcPr>
          <w:p w:rsidR="008812D0" w:rsidRPr="004443B9" w:rsidRDefault="00FE4CD3" w:rsidP="001978E0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lastRenderedPageBreak/>
              <w:t>Обсуждение позитивных и негативных аспектов идеологии национализма</w:t>
            </w:r>
          </w:p>
        </w:tc>
        <w:tc>
          <w:tcPr>
            <w:tcW w:w="992" w:type="dxa"/>
          </w:tcPr>
          <w:p w:rsidR="008812D0" w:rsidRPr="004443B9" w:rsidRDefault="008812D0" w:rsidP="001978E0">
            <w:pPr>
              <w:rPr>
                <w:sz w:val="20"/>
                <w:szCs w:val="20"/>
              </w:rPr>
            </w:pPr>
          </w:p>
        </w:tc>
      </w:tr>
      <w:tr w:rsidR="00FE4CD3" w:rsidRPr="004443B9" w:rsidTr="00D6048B">
        <w:trPr>
          <w:trHeight w:val="228"/>
        </w:trPr>
        <w:tc>
          <w:tcPr>
            <w:tcW w:w="489" w:type="dxa"/>
            <w:gridSpan w:val="2"/>
          </w:tcPr>
          <w:p w:rsidR="00624BD6" w:rsidRPr="00ED64C1" w:rsidRDefault="00FE4CD3" w:rsidP="00624BD6">
            <w:pPr>
              <w:jc w:val="center"/>
              <w:rPr>
                <w:sz w:val="20"/>
                <w:szCs w:val="20"/>
                <w:lang w:val="en-US"/>
              </w:rPr>
            </w:pPr>
            <w:r w:rsidRPr="004443B9">
              <w:rPr>
                <w:sz w:val="20"/>
                <w:szCs w:val="20"/>
              </w:rPr>
              <w:lastRenderedPageBreak/>
              <w:t>9</w:t>
            </w:r>
            <w:r w:rsidR="00ED64C1">
              <w:rPr>
                <w:sz w:val="20"/>
                <w:szCs w:val="20"/>
                <w:lang w:val="en-US"/>
              </w:rPr>
              <w:t>3</w:t>
            </w:r>
          </w:p>
          <w:p w:rsidR="006C3FBD" w:rsidRPr="004443B9" w:rsidRDefault="006C3FBD" w:rsidP="00675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3"/>
          </w:tcPr>
          <w:p w:rsidR="00FE4CD3" w:rsidRPr="004443B9" w:rsidRDefault="00FE4CD3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FE4CD3" w:rsidRPr="004443B9" w:rsidRDefault="00FE4CD3" w:rsidP="00FE4CD3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Формирование классической научной картины мира в  XVII-XIX вв. Культурное и философское наследие Нового времени. </w:t>
            </w:r>
          </w:p>
          <w:p w:rsidR="00FE4CD3" w:rsidRPr="004443B9" w:rsidRDefault="00FE4CD3" w:rsidP="006758B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E4CD3" w:rsidRPr="004443B9" w:rsidRDefault="00FE4CD3" w:rsidP="00FE4CD3">
            <w:pPr>
              <w:shd w:val="clear" w:color="auto" w:fill="FFFFFF"/>
              <w:tabs>
                <w:tab w:val="left" w:pos="413"/>
              </w:tabs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Мировосприятие человека индустриального общества. Становление классической научной картины мира — от на</w:t>
            </w:r>
            <w:r w:rsidRPr="004443B9">
              <w:rPr>
                <w:spacing w:val="-5"/>
                <w:sz w:val="20"/>
                <w:szCs w:val="20"/>
              </w:rPr>
              <w:t xml:space="preserve">учной революции </w:t>
            </w:r>
            <w:r w:rsidRPr="004443B9">
              <w:rPr>
                <w:spacing w:val="-5"/>
                <w:sz w:val="20"/>
                <w:szCs w:val="20"/>
                <w:lang w:val="en-US"/>
              </w:rPr>
              <w:t>XVII</w:t>
            </w:r>
            <w:r w:rsidRPr="004443B9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4443B9">
              <w:rPr>
                <w:rStyle w:val="grame"/>
                <w:spacing w:val="-5"/>
                <w:sz w:val="20"/>
                <w:szCs w:val="20"/>
              </w:rPr>
              <w:t>в</w:t>
            </w:r>
            <w:proofErr w:type="gramEnd"/>
            <w:r w:rsidRPr="004443B9">
              <w:rPr>
                <w:spacing w:val="-5"/>
                <w:sz w:val="20"/>
                <w:szCs w:val="20"/>
              </w:rPr>
              <w:t xml:space="preserve">. </w:t>
            </w:r>
            <w:r w:rsidRPr="004443B9">
              <w:rPr>
                <w:sz w:val="20"/>
                <w:szCs w:val="20"/>
              </w:rPr>
              <w:t xml:space="preserve">к торжеству позитивизма в </w:t>
            </w:r>
            <w:r w:rsidRPr="004443B9">
              <w:rPr>
                <w:sz w:val="20"/>
                <w:szCs w:val="20"/>
                <w:lang w:val="en-US"/>
              </w:rPr>
              <w:t>XIX</w:t>
            </w:r>
            <w:r w:rsidRPr="004443B9">
              <w:rPr>
                <w:sz w:val="20"/>
                <w:szCs w:val="20"/>
              </w:rPr>
              <w:t xml:space="preserve"> в.</w:t>
            </w:r>
          </w:p>
          <w:p w:rsidR="00FE4CD3" w:rsidRPr="004443B9" w:rsidRDefault="00FE4CD3" w:rsidP="00FE4CD3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4443B9">
              <w:rPr>
                <w:spacing w:val="-14"/>
                <w:sz w:val="20"/>
                <w:szCs w:val="20"/>
              </w:rPr>
              <w:t xml:space="preserve">7. </w:t>
            </w:r>
            <w:r w:rsidRPr="004443B9">
              <w:rPr>
                <w:sz w:val="20"/>
                <w:szCs w:val="20"/>
              </w:rPr>
              <w:t>Культурное и философское наследие Нового времени</w:t>
            </w:r>
          </w:p>
          <w:p w:rsidR="00FE4CD3" w:rsidRPr="004443B9" w:rsidRDefault="00FE4CD3" w:rsidP="00FE4CD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E4CD3" w:rsidRPr="004443B9" w:rsidRDefault="00FE4CD3" w:rsidP="00FE4CD3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знать основные достижения художественной культуры Нового времени</w:t>
            </w:r>
          </w:p>
          <w:p w:rsidR="00FE4CD3" w:rsidRPr="004443B9" w:rsidRDefault="00FE4CD3" w:rsidP="00FE4CD3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находить нужную информацию в тексте учебника, аргументировано доказывать свою точку зрения</w:t>
            </w:r>
          </w:p>
          <w:p w:rsidR="00FE4CD3" w:rsidRPr="004443B9" w:rsidRDefault="00FE4CD3" w:rsidP="006758B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FE4CD3" w:rsidRPr="004443B9" w:rsidRDefault="00FE4CD3" w:rsidP="00FE4CD3">
            <w:pPr>
              <w:rPr>
                <w:sz w:val="20"/>
                <w:szCs w:val="20"/>
              </w:rPr>
            </w:pPr>
            <w:r w:rsidRPr="004443B9">
              <w:rPr>
                <w:spacing w:val="-1"/>
                <w:sz w:val="20"/>
                <w:szCs w:val="20"/>
              </w:rPr>
              <w:t xml:space="preserve">Акцентирование внимания </w:t>
            </w:r>
            <w:r w:rsidRPr="004443B9">
              <w:rPr>
                <w:sz w:val="20"/>
                <w:szCs w:val="20"/>
              </w:rPr>
              <w:t>учащихся на крушении религиозной картины мира и утверждение механистических взглядов на миро</w:t>
            </w:r>
            <w:r w:rsidRPr="004443B9">
              <w:rPr>
                <w:sz w:val="20"/>
                <w:szCs w:val="20"/>
              </w:rPr>
              <w:softHyphen/>
              <w:t>здание</w:t>
            </w:r>
          </w:p>
          <w:p w:rsidR="00FE4CD3" w:rsidRPr="004443B9" w:rsidRDefault="00FE4CD3" w:rsidP="00FE4CD3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Характеристика основных направлений развития литературы и искусства</w:t>
            </w:r>
          </w:p>
          <w:p w:rsidR="00FE4CD3" w:rsidRPr="004443B9" w:rsidRDefault="00FE4CD3" w:rsidP="00FE4CD3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§ 53—55 учебника</w:t>
            </w:r>
          </w:p>
          <w:p w:rsidR="00FE4CD3" w:rsidRPr="004443B9" w:rsidRDefault="00FE4CD3" w:rsidP="001978E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E4CD3" w:rsidRPr="004443B9" w:rsidRDefault="00FE4CD3" w:rsidP="001978E0">
            <w:pPr>
              <w:rPr>
                <w:sz w:val="20"/>
                <w:szCs w:val="20"/>
              </w:rPr>
            </w:pPr>
          </w:p>
        </w:tc>
      </w:tr>
      <w:tr w:rsidR="00FE4CD3" w:rsidRPr="004443B9" w:rsidTr="00D6048B">
        <w:trPr>
          <w:trHeight w:val="228"/>
        </w:trPr>
        <w:tc>
          <w:tcPr>
            <w:tcW w:w="489" w:type="dxa"/>
            <w:gridSpan w:val="2"/>
          </w:tcPr>
          <w:p w:rsidR="00624BD6" w:rsidRPr="00ED64C1" w:rsidRDefault="00B01E3C" w:rsidP="00624BD6">
            <w:pPr>
              <w:jc w:val="center"/>
              <w:rPr>
                <w:sz w:val="20"/>
                <w:szCs w:val="20"/>
                <w:lang w:val="en-US"/>
              </w:rPr>
            </w:pPr>
            <w:r w:rsidRPr="004443B9">
              <w:rPr>
                <w:sz w:val="20"/>
                <w:szCs w:val="20"/>
              </w:rPr>
              <w:t>9</w:t>
            </w:r>
            <w:r w:rsidR="00ED64C1">
              <w:rPr>
                <w:sz w:val="20"/>
                <w:szCs w:val="20"/>
                <w:lang w:val="en-US"/>
              </w:rPr>
              <w:t>4</w:t>
            </w:r>
          </w:p>
          <w:p w:rsidR="006C3FBD" w:rsidRPr="004443B9" w:rsidRDefault="006C3FBD" w:rsidP="00675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3"/>
          </w:tcPr>
          <w:p w:rsidR="00FE4CD3" w:rsidRPr="004443B9" w:rsidRDefault="00FE4CD3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FE4CD3" w:rsidRPr="004443B9" w:rsidRDefault="00FE4CD3" w:rsidP="00FE4CD3">
            <w:pPr>
              <w:jc w:val="both"/>
              <w:rPr>
                <w:sz w:val="20"/>
                <w:szCs w:val="20"/>
              </w:rPr>
            </w:pPr>
            <w:proofErr w:type="spellStart"/>
            <w:r w:rsidRPr="004443B9">
              <w:rPr>
                <w:rStyle w:val="spelle"/>
                <w:bCs/>
                <w:spacing w:val="-11"/>
                <w:sz w:val="20"/>
                <w:szCs w:val="20"/>
              </w:rPr>
              <w:t>Модернизационные</w:t>
            </w:r>
            <w:proofErr w:type="spellEnd"/>
            <w:r w:rsidRPr="004443B9">
              <w:rPr>
                <w:bCs/>
                <w:spacing w:val="-11"/>
                <w:sz w:val="20"/>
                <w:szCs w:val="20"/>
              </w:rPr>
              <w:t xml:space="preserve"> про</w:t>
            </w:r>
            <w:r w:rsidRPr="004443B9">
              <w:rPr>
                <w:bCs/>
                <w:spacing w:val="-12"/>
                <w:sz w:val="20"/>
                <w:szCs w:val="20"/>
              </w:rPr>
              <w:t xml:space="preserve">цессы в странах Европы в </w:t>
            </w:r>
            <w:r w:rsidRPr="004443B9">
              <w:rPr>
                <w:bCs/>
                <w:spacing w:val="-12"/>
                <w:sz w:val="20"/>
                <w:szCs w:val="20"/>
                <w:lang w:val="en-US"/>
              </w:rPr>
              <w:t>I</w:t>
            </w:r>
            <w:r w:rsidRPr="004443B9">
              <w:rPr>
                <w:bCs/>
                <w:spacing w:val="-12"/>
                <w:sz w:val="20"/>
                <w:szCs w:val="20"/>
              </w:rPr>
              <w:t xml:space="preserve"> половине </w:t>
            </w:r>
            <w:r w:rsidRPr="004443B9">
              <w:rPr>
                <w:bCs/>
                <w:sz w:val="20"/>
                <w:szCs w:val="20"/>
                <w:lang w:val="en-US"/>
              </w:rPr>
              <w:t>XIX</w:t>
            </w:r>
            <w:r w:rsidRPr="004443B9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4443B9">
              <w:rPr>
                <w:rStyle w:val="grame"/>
                <w:bCs/>
                <w:sz w:val="20"/>
                <w:szCs w:val="20"/>
              </w:rPr>
              <w:t>в</w:t>
            </w:r>
            <w:proofErr w:type="gramEnd"/>
            <w:r w:rsidRPr="004443B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FE4CD3" w:rsidRPr="004443B9" w:rsidRDefault="00FE4CD3" w:rsidP="00FE4CD3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Предпосылки формирования в европейских</w:t>
            </w:r>
            <w:r w:rsidRPr="004443B9">
              <w:rPr>
                <w:sz w:val="20"/>
                <w:szCs w:val="20"/>
              </w:rPr>
              <w:br/>
              <w:t xml:space="preserve">странах различных моделей перехода </w:t>
            </w:r>
            <w:proofErr w:type="gramStart"/>
            <w:r w:rsidRPr="004443B9">
              <w:rPr>
                <w:rStyle w:val="grame"/>
                <w:sz w:val="20"/>
                <w:szCs w:val="20"/>
              </w:rPr>
              <w:t>от</w:t>
            </w:r>
            <w:proofErr w:type="gramEnd"/>
            <w:r w:rsidRPr="004443B9">
              <w:rPr>
                <w:sz w:val="20"/>
                <w:szCs w:val="20"/>
              </w:rPr>
              <w:t xml:space="preserve"> традиционного к индустриальному обществу</w:t>
            </w:r>
          </w:p>
          <w:p w:rsidR="00FE4CD3" w:rsidRPr="004443B9" w:rsidRDefault="00FE4CD3" w:rsidP="00FE4CD3">
            <w:pPr>
              <w:rPr>
                <w:sz w:val="20"/>
                <w:szCs w:val="20"/>
              </w:rPr>
            </w:pPr>
            <w:r w:rsidRPr="004443B9">
              <w:rPr>
                <w:spacing w:val="-14"/>
                <w:sz w:val="20"/>
                <w:szCs w:val="20"/>
              </w:rPr>
              <w:t xml:space="preserve">2. </w:t>
            </w:r>
            <w:r w:rsidRPr="004443B9">
              <w:rPr>
                <w:sz w:val="20"/>
                <w:szCs w:val="20"/>
              </w:rPr>
              <w:t>Влияние революций 1830 и 1848-1849 гг. на модернизацию в континентальной Европе</w:t>
            </w:r>
          </w:p>
          <w:p w:rsidR="00FE4CD3" w:rsidRPr="004443B9" w:rsidRDefault="00FE4CD3" w:rsidP="00FE4CD3">
            <w:pPr>
              <w:rPr>
                <w:sz w:val="20"/>
                <w:szCs w:val="20"/>
              </w:rPr>
            </w:pPr>
            <w:r w:rsidRPr="004443B9">
              <w:rPr>
                <w:spacing w:val="-14"/>
                <w:sz w:val="20"/>
                <w:szCs w:val="20"/>
              </w:rPr>
              <w:t xml:space="preserve">3. </w:t>
            </w:r>
            <w:r w:rsidRPr="004443B9">
              <w:rPr>
                <w:sz w:val="20"/>
                <w:szCs w:val="20"/>
              </w:rPr>
              <w:t xml:space="preserve">Гражданская война </w:t>
            </w:r>
            <w:r w:rsidRPr="004443B9">
              <w:rPr>
                <w:spacing w:val="-3"/>
                <w:sz w:val="20"/>
                <w:szCs w:val="20"/>
              </w:rPr>
              <w:t>в США, объединение Гер</w:t>
            </w:r>
            <w:r w:rsidRPr="004443B9">
              <w:rPr>
                <w:sz w:val="20"/>
                <w:szCs w:val="20"/>
              </w:rPr>
              <w:t xml:space="preserve">мании и Италии: возникновение новых </w:t>
            </w:r>
            <w:r w:rsidRPr="004443B9">
              <w:rPr>
                <w:sz w:val="20"/>
                <w:szCs w:val="20"/>
              </w:rPr>
              <w:lastRenderedPageBreak/>
              <w:t>центров модернизации и особенности их развития</w:t>
            </w:r>
          </w:p>
          <w:p w:rsidR="00FE4CD3" w:rsidRPr="004443B9" w:rsidRDefault="00FE4CD3" w:rsidP="00FE4CD3">
            <w:pPr>
              <w:shd w:val="clear" w:color="auto" w:fill="FFFFFF"/>
              <w:tabs>
                <w:tab w:val="left" w:pos="413"/>
              </w:tabs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E4CD3" w:rsidRPr="004443B9" w:rsidRDefault="00FE4CD3" w:rsidP="00FE4CD3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lastRenderedPageBreak/>
              <w:t>Выявлять социально-экономи</w:t>
            </w:r>
            <w:r w:rsidRPr="004443B9">
              <w:rPr>
                <w:sz w:val="20"/>
                <w:szCs w:val="20"/>
              </w:rPr>
              <w:softHyphen/>
              <w:t xml:space="preserve">ческих и общественно-политических причин неравномерности развития </w:t>
            </w:r>
            <w:proofErr w:type="spellStart"/>
            <w:r w:rsidRPr="004443B9">
              <w:rPr>
                <w:rStyle w:val="spelle"/>
                <w:sz w:val="20"/>
                <w:szCs w:val="20"/>
              </w:rPr>
              <w:t>модернизационных</w:t>
            </w:r>
            <w:proofErr w:type="spellEnd"/>
            <w:r w:rsidRPr="004443B9">
              <w:rPr>
                <w:sz w:val="20"/>
                <w:szCs w:val="20"/>
              </w:rPr>
              <w:t xml:space="preserve"> про</w:t>
            </w:r>
            <w:r w:rsidRPr="004443B9">
              <w:rPr>
                <w:sz w:val="20"/>
                <w:szCs w:val="20"/>
              </w:rPr>
              <w:softHyphen/>
              <w:t>цессов в странах Европы и Америки</w:t>
            </w:r>
          </w:p>
        </w:tc>
        <w:tc>
          <w:tcPr>
            <w:tcW w:w="3261" w:type="dxa"/>
          </w:tcPr>
          <w:p w:rsidR="00FE4CD3" w:rsidRPr="004443B9" w:rsidRDefault="00FE4CD3" w:rsidP="00FE4CD3">
            <w:pPr>
              <w:rPr>
                <w:spacing w:val="-1"/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дискуссия о значении от</w:t>
            </w:r>
            <w:r w:rsidRPr="004443B9">
              <w:rPr>
                <w:sz w:val="20"/>
                <w:szCs w:val="20"/>
              </w:rPr>
              <w:softHyphen/>
              <w:t>мены рабства и преодоле</w:t>
            </w:r>
            <w:r w:rsidRPr="004443B9">
              <w:rPr>
                <w:sz w:val="20"/>
                <w:szCs w:val="20"/>
              </w:rPr>
              <w:softHyphen/>
              <w:t>нии сепаратизма штатов для модернизации амери</w:t>
            </w:r>
            <w:r w:rsidRPr="004443B9">
              <w:rPr>
                <w:sz w:val="20"/>
                <w:szCs w:val="20"/>
              </w:rPr>
              <w:softHyphen/>
              <w:t xml:space="preserve">канского общества </w:t>
            </w:r>
            <w:r w:rsidRPr="004443B9">
              <w:rPr>
                <w:spacing w:val="-1"/>
                <w:sz w:val="20"/>
                <w:szCs w:val="20"/>
              </w:rPr>
              <w:t xml:space="preserve">§ </w:t>
            </w:r>
            <w:r w:rsidRPr="004443B9">
              <w:rPr>
                <w:sz w:val="20"/>
                <w:szCs w:val="20"/>
              </w:rPr>
              <w:t>41,44,</w:t>
            </w:r>
            <w:r w:rsidRPr="004443B9">
              <w:rPr>
                <w:spacing w:val="-1"/>
                <w:sz w:val="20"/>
                <w:szCs w:val="20"/>
              </w:rPr>
              <w:t xml:space="preserve"> 47, 48 учебника</w:t>
            </w:r>
          </w:p>
        </w:tc>
        <w:tc>
          <w:tcPr>
            <w:tcW w:w="992" w:type="dxa"/>
          </w:tcPr>
          <w:p w:rsidR="00FE4CD3" w:rsidRPr="004443B9" w:rsidRDefault="00FE4CD3" w:rsidP="001978E0">
            <w:pPr>
              <w:rPr>
                <w:sz w:val="20"/>
                <w:szCs w:val="20"/>
              </w:rPr>
            </w:pPr>
          </w:p>
        </w:tc>
      </w:tr>
      <w:tr w:rsidR="00FE4CD3" w:rsidRPr="004443B9" w:rsidTr="00D6048B">
        <w:trPr>
          <w:trHeight w:val="228"/>
        </w:trPr>
        <w:tc>
          <w:tcPr>
            <w:tcW w:w="489" w:type="dxa"/>
            <w:gridSpan w:val="2"/>
          </w:tcPr>
          <w:p w:rsidR="00624BD6" w:rsidRPr="00ED64C1" w:rsidRDefault="00B01E3C" w:rsidP="00624BD6">
            <w:pPr>
              <w:jc w:val="center"/>
              <w:rPr>
                <w:sz w:val="20"/>
                <w:szCs w:val="20"/>
                <w:lang w:val="en-US"/>
              </w:rPr>
            </w:pPr>
            <w:r w:rsidRPr="004443B9">
              <w:rPr>
                <w:sz w:val="20"/>
                <w:szCs w:val="20"/>
              </w:rPr>
              <w:lastRenderedPageBreak/>
              <w:t>9</w:t>
            </w:r>
            <w:r w:rsidR="00ED64C1">
              <w:rPr>
                <w:sz w:val="20"/>
                <w:szCs w:val="20"/>
                <w:lang w:val="en-US"/>
              </w:rPr>
              <w:t>5</w:t>
            </w:r>
          </w:p>
          <w:p w:rsidR="006C3FBD" w:rsidRPr="004443B9" w:rsidRDefault="006C3FBD" w:rsidP="00675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3"/>
          </w:tcPr>
          <w:p w:rsidR="00FE4CD3" w:rsidRPr="004443B9" w:rsidRDefault="00FE4CD3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FE4CD3" w:rsidRPr="004443B9" w:rsidRDefault="00FE4CD3" w:rsidP="00FE4CD3">
            <w:pPr>
              <w:jc w:val="both"/>
              <w:rPr>
                <w:rStyle w:val="spelle"/>
                <w:bCs/>
                <w:spacing w:val="-11"/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Предпосылки ускоренной модернизации в странах «второго эшелона».</w:t>
            </w:r>
          </w:p>
        </w:tc>
        <w:tc>
          <w:tcPr>
            <w:tcW w:w="2693" w:type="dxa"/>
          </w:tcPr>
          <w:p w:rsidR="00FE4CD3" w:rsidRPr="004443B9" w:rsidRDefault="00FE4CD3" w:rsidP="00FE4CD3">
            <w:pPr>
              <w:ind w:firstLine="709"/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Предпосылки ускоренной модернизации в странах «второго эшелона». Влияние европейской колониальной экспансии на традиционные общества Востока. Экономическое развитие и общественные движения в колониальных и зависимых странах. </w:t>
            </w:r>
          </w:p>
          <w:p w:rsidR="00FE4CD3" w:rsidRPr="004443B9" w:rsidRDefault="00FE4CD3" w:rsidP="00FE4CD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E4CD3" w:rsidRPr="004443B9" w:rsidRDefault="00FE4CD3" w:rsidP="00FE4CD3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Выявлять социально-экономи</w:t>
            </w:r>
            <w:r w:rsidRPr="004443B9">
              <w:rPr>
                <w:sz w:val="20"/>
                <w:szCs w:val="20"/>
              </w:rPr>
              <w:softHyphen/>
              <w:t xml:space="preserve">ческих и общественно-политических причин неравномерности развития </w:t>
            </w:r>
            <w:proofErr w:type="spellStart"/>
            <w:r w:rsidRPr="004443B9">
              <w:rPr>
                <w:rStyle w:val="spelle"/>
                <w:sz w:val="20"/>
                <w:szCs w:val="20"/>
              </w:rPr>
              <w:t>модернизационных</w:t>
            </w:r>
            <w:proofErr w:type="spellEnd"/>
            <w:r w:rsidRPr="004443B9">
              <w:rPr>
                <w:sz w:val="20"/>
                <w:szCs w:val="20"/>
              </w:rPr>
              <w:t xml:space="preserve"> про</w:t>
            </w:r>
            <w:r w:rsidRPr="004443B9">
              <w:rPr>
                <w:sz w:val="20"/>
                <w:szCs w:val="20"/>
              </w:rPr>
              <w:softHyphen/>
              <w:t>цессов в странах Европы и Америки</w:t>
            </w:r>
          </w:p>
        </w:tc>
        <w:tc>
          <w:tcPr>
            <w:tcW w:w="3261" w:type="dxa"/>
          </w:tcPr>
          <w:p w:rsidR="00FE4CD3" w:rsidRPr="004443B9" w:rsidRDefault="00FE4CD3" w:rsidP="00FE4CD3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Обсуждение особенностей динамики развития стран «старого капитализма» и стран «запаздывающей модернизации» </w:t>
            </w:r>
            <w:r w:rsidRPr="004443B9">
              <w:rPr>
                <w:spacing w:val="-2"/>
                <w:sz w:val="20"/>
                <w:szCs w:val="20"/>
              </w:rPr>
              <w:t xml:space="preserve">Работа с текстом учебника, </w:t>
            </w:r>
            <w:r w:rsidRPr="004443B9">
              <w:rPr>
                <w:sz w:val="20"/>
                <w:szCs w:val="20"/>
              </w:rPr>
              <w:t xml:space="preserve">картами и схемами </w:t>
            </w:r>
            <w:r w:rsidRPr="004443B9">
              <w:rPr>
                <w:spacing w:val="-2"/>
                <w:sz w:val="20"/>
                <w:szCs w:val="20"/>
              </w:rPr>
              <w:t>Сообщения учащихся о ли</w:t>
            </w:r>
            <w:r w:rsidRPr="004443B9">
              <w:rPr>
                <w:spacing w:val="-2"/>
                <w:sz w:val="20"/>
                <w:szCs w:val="20"/>
              </w:rPr>
              <w:softHyphen/>
            </w:r>
            <w:r w:rsidRPr="004443B9">
              <w:rPr>
                <w:sz w:val="20"/>
                <w:szCs w:val="20"/>
              </w:rPr>
              <w:t>дерах революционного движения в Латинской Америке</w:t>
            </w:r>
          </w:p>
        </w:tc>
        <w:tc>
          <w:tcPr>
            <w:tcW w:w="992" w:type="dxa"/>
          </w:tcPr>
          <w:p w:rsidR="00FE4CD3" w:rsidRPr="004443B9" w:rsidRDefault="00FE4CD3" w:rsidP="001978E0">
            <w:pPr>
              <w:rPr>
                <w:sz w:val="20"/>
                <w:szCs w:val="20"/>
              </w:rPr>
            </w:pPr>
          </w:p>
        </w:tc>
      </w:tr>
      <w:tr w:rsidR="00B01E3C" w:rsidRPr="004443B9" w:rsidTr="00D6048B">
        <w:trPr>
          <w:trHeight w:val="228"/>
        </w:trPr>
        <w:tc>
          <w:tcPr>
            <w:tcW w:w="489" w:type="dxa"/>
            <w:gridSpan w:val="2"/>
          </w:tcPr>
          <w:p w:rsidR="00624BD6" w:rsidRPr="00ED64C1" w:rsidRDefault="00B01E3C" w:rsidP="00624BD6">
            <w:pPr>
              <w:jc w:val="center"/>
              <w:rPr>
                <w:sz w:val="20"/>
                <w:szCs w:val="20"/>
                <w:lang w:val="en-US"/>
              </w:rPr>
            </w:pPr>
            <w:r w:rsidRPr="004443B9">
              <w:rPr>
                <w:sz w:val="20"/>
                <w:szCs w:val="20"/>
              </w:rPr>
              <w:t>9</w:t>
            </w:r>
            <w:r w:rsidR="00ED64C1">
              <w:rPr>
                <w:sz w:val="20"/>
                <w:szCs w:val="20"/>
                <w:lang w:val="en-US"/>
              </w:rPr>
              <w:t>6</w:t>
            </w:r>
          </w:p>
          <w:p w:rsidR="006C3FBD" w:rsidRPr="004443B9" w:rsidRDefault="006C3FBD" w:rsidP="00675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3"/>
          </w:tcPr>
          <w:p w:rsidR="00B01E3C" w:rsidRPr="004443B9" w:rsidRDefault="00B01E3C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B01E3C" w:rsidRPr="004443B9" w:rsidRDefault="00B01E3C" w:rsidP="00B01E3C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4443B9">
              <w:rPr>
                <w:bCs/>
                <w:spacing w:val="-11"/>
                <w:sz w:val="20"/>
                <w:szCs w:val="20"/>
              </w:rPr>
              <w:t>Модернизационные</w:t>
            </w:r>
            <w:proofErr w:type="spellEnd"/>
            <w:r w:rsidRPr="004443B9">
              <w:rPr>
                <w:bCs/>
                <w:spacing w:val="-11"/>
                <w:sz w:val="20"/>
                <w:szCs w:val="20"/>
              </w:rPr>
              <w:t xml:space="preserve"> про</w:t>
            </w:r>
            <w:r w:rsidRPr="004443B9">
              <w:rPr>
                <w:bCs/>
                <w:spacing w:val="-12"/>
                <w:sz w:val="20"/>
                <w:szCs w:val="20"/>
              </w:rPr>
              <w:t xml:space="preserve">цессы в странах Европы в Европе </w:t>
            </w:r>
            <w:r w:rsidRPr="004443B9">
              <w:rPr>
                <w:bCs/>
                <w:spacing w:val="-12"/>
                <w:sz w:val="20"/>
                <w:szCs w:val="20"/>
                <w:lang w:val="en-US"/>
              </w:rPr>
              <w:t>I</w:t>
            </w:r>
            <w:r w:rsidRPr="004443B9">
              <w:rPr>
                <w:bCs/>
                <w:spacing w:val="-12"/>
                <w:sz w:val="20"/>
                <w:szCs w:val="20"/>
              </w:rPr>
              <w:t xml:space="preserve"> половине </w:t>
            </w:r>
            <w:r w:rsidRPr="004443B9">
              <w:rPr>
                <w:bCs/>
                <w:sz w:val="20"/>
                <w:szCs w:val="20"/>
                <w:lang w:val="en-US"/>
              </w:rPr>
              <w:t>XIX</w:t>
            </w:r>
            <w:r w:rsidRPr="004443B9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4443B9">
              <w:rPr>
                <w:bCs/>
                <w:sz w:val="20"/>
                <w:szCs w:val="20"/>
              </w:rPr>
              <w:t>в</w:t>
            </w:r>
            <w:proofErr w:type="gramEnd"/>
            <w:r w:rsidRPr="004443B9">
              <w:rPr>
                <w:bCs/>
                <w:sz w:val="20"/>
                <w:szCs w:val="20"/>
              </w:rPr>
              <w:t>.</w:t>
            </w:r>
          </w:p>
          <w:p w:rsidR="00B01E3C" w:rsidRPr="004443B9" w:rsidRDefault="00B01E3C" w:rsidP="00B01E3C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Особенности динамики развития стран «старого капитализма».</w:t>
            </w:r>
          </w:p>
        </w:tc>
        <w:tc>
          <w:tcPr>
            <w:tcW w:w="2693" w:type="dxa"/>
          </w:tcPr>
          <w:p w:rsidR="00B01E3C" w:rsidRPr="004443B9" w:rsidRDefault="00B01E3C" w:rsidP="00B01E3C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Предпосылки формирования в европейских</w:t>
            </w:r>
            <w:r w:rsidRPr="004443B9">
              <w:rPr>
                <w:sz w:val="20"/>
                <w:szCs w:val="20"/>
              </w:rPr>
              <w:br/>
              <w:t xml:space="preserve">странах различных моделей перехода </w:t>
            </w:r>
            <w:proofErr w:type="gramStart"/>
            <w:r w:rsidRPr="004443B9">
              <w:rPr>
                <w:sz w:val="20"/>
                <w:szCs w:val="20"/>
              </w:rPr>
              <w:t>от</w:t>
            </w:r>
            <w:proofErr w:type="gramEnd"/>
            <w:r w:rsidRPr="004443B9">
              <w:rPr>
                <w:sz w:val="20"/>
                <w:szCs w:val="20"/>
              </w:rPr>
              <w:t xml:space="preserve"> традиционного к индустриальному обществу</w:t>
            </w:r>
          </w:p>
          <w:p w:rsidR="00B01E3C" w:rsidRPr="004443B9" w:rsidRDefault="00B01E3C" w:rsidP="00B01E3C">
            <w:pPr>
              <w:rPr>
                <w:sz w:val="20"/>
                <w:szCs w:val="20"/>
              </w:rPr>
            </w:pPr>
            <w:r w:rsidRPr="004443B9">
              <w:rPr>
                <w:spacing w:val="-14"/>
                <w:sz w:val="20"/>
                <w:szCs w:val="20"/>
              </w:rPr>
              <w:t xml:space="preserve">2. </w:t>
            </w:r>
            <w:r w:rsidRPr="004443B9">
              <w:rPr>
                <w:sz w:val="20"/>
                <w:szCs w:val="20"/>
              </w:rPr>
              <w:t>Влияние революций 1830 и 1848-1849 гг. на модернизацию в континентальной Европе</w:t>
            </w:r>
          </w:p>
          <w:p w:rsidR="00B01E3C" w:rsidRPr="004443B9" w:rsidRDefault="00B01E3C" w:rsidP="00B01E3C">
            <w:pPr>
              <w:rPr>
                <w:sz w:val="20"/>
                <w:szCs w:val="20"/>
              </w:rPr>
            </w:pPr>
            <w:proofErr w:type="gramStart"/>
            <w:r w:rsidRPr="004443B9">
              <w:rPr>
                <w:sz w:val="20"/>
                <w:szCs w:val="20"/>
              </w:rPr>
              <w:t xml:space="preserve">Дискуссия о различных моделях перехода от традиционного к индустриальному обществу («эшелонах модернизации»). </w:t>
            </w:r>
            <w:proofErr w:type="gramEnd"/>
          </w:p>
          <w:p w:rsidR="00B01E3C" w:rsidRPr="004443B9" w:rsidRDefault="00B01E3C" w:rsidP="00FE4CD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01E3C" w:rsidRPr="004443B9" w:rsidRDefault="00B01E3C" w:rsidP="00FE4CD3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B01E3C" w:rsidRPr="004443B9" w:rsidRDefault="00B01E3C" w:rsidP="00B01E3C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Лекция учителя</w:t>
            </w:r>
          </w:p>
          <w:p w:rsidR="00B01E3C" w:rsidRPr="004443B9" w:rsidRDefault="00B01E3C" w:rsidP="00B01E3C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Выявле</w:t>
            </w:r>
            <w:r w:rsidRPr="004443B9">
              <w:rPr>
                <w:sz w:val="20"/>
                <w:szCs w:val="20"/>
              </w:rPr>
              <w:softHyphen/>
              <w:t>ние социально-экономи</w:t>
            </w:r>
            <w:r w:rsidRPr="004443B9">
              <w:rPr>
                <w:sz w:val="20"/>
                <w:szCs w:val="20"/>
              </w:rPr>
              <w:softHyphen/>
              <w:t xml:space="preserve">ческих и общественно-политических причин неравномерности развития </w:t>
            </w:r>
            <w:proofErr w:type="spellStart"/>
            <w:r w:rsidRPr="004443B9">
              <w:rPr>
                <w:sz w:val="20"/>
                <w:szCs w:val="20"/>
              </w:rPr>
              <w:t>модернизационных</w:t>
            </w:r>
            <w:proofErr w:type="spellEnd"/>
            <w:r w:rsidRPr="004443B9">
              <w:rPr>
                <w:sz w:val="20"/>
                <w:szCs w:val="20"/>
              </w:rPr>
              <w:t xml:space="preserve"> про</w:t>
            </w:r>
            <w:r w:rsidRPr="004443B9">
              <w:rPr>
                <w:sz w:val="20"/>
                <w:szCs w:val="20"/>
              </w:rPr>
              <w:softHyphen/>
              <w:t>цессов в странах Европы и Америки</w:t>
            </w:r>
          </w:p>
          <w:p w:rsidR="00B01E3C" w:rsidRPr="004443B9" w:rsidRDefault="00B01E3C" w:rsidP="00B01E3C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Обсуждение особенностей динамики развития стран «старого капитализма» и стран «запаздывающей модернизации» </w:t>
            </w:r>
            <w:r w:rsidRPr="004443B9">
              <w:rPr>
                <w:spacing w:val="-2"/>
                <w:sz w:val="20"/>
                <w:szCs w:val="20"/>
              </w:rPr>
              <w:t xml:space="preserve">Работа с текстом учебника, </w:t>
            </w:r>
            <w:r w:rsidRPr="004443B9">
              <w:rPr>
                <w:sz w:val="20"/>
                <w:szCs w:val="20"/>
              </w:rPr>
              <w:t>картами и схемами</w:t>
            </w:r>
          </w:p>
        </w:tc>
        <w:tc>
          <w:tcPr>
            <w:tcW w:w="992" w:type="dxa"/>
          </w:tcPr>
          <w:p w:rsidR="00B01E3C" w:rsidRPr="004443B9" w:rsidRDefault="00B01E3C" w:rsidP="001978E0">
            <w:pPr>
              <w:rPr>
                <w:sz w:val="20"/>
                <w:szCs w:val="20"/>
              </w:rPr>
            </w:pPr>
          </w:p>
        </w:tc>
      </w:tr>
      <w:tr w:rsidR="00B01E3C" w:rsidRPr="004443B9" w:rsidTr="00D6048B">
        <w:trPr>
          <w:trHeight w:val="228"/>
        </w:trPr>
        <w:tc>
          <w:tcPr>
            <w:tcW w:w="489" w:type="dxa"/>
            <w:gridSpan w:val="2"/>
          </w:tcPr>
          <w:p w:rsidR="00F647A1" w:rsidRPr="00ED64C1" w:rsidRDefault="00624BD6" w:rsidP="006758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  <w:r w:rsidR="00ED64C1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119" w:type="dxa"/>
            <w:gridSpan w:val="3"/>
          </w:tcPr>
          <w:p w:rsidR="00B01E3C" w:rsidRPr="004443B9" w:rsidRDefault="00B01E3C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B01E3C" w:rsidRPr="004443B9" w:rsidRDefault="00B01E3C" w:rsidP="00B01E3C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4443B9">
              <w:rPr>
                <w:bCs/>
                <w:spacing w:val="-11"/>
                <w:sz w:val="20"/>
                <w:szCs w:val="20"/>
              </w:rPr>
              <w:t>Модернизационные</w:t>
            </w:r>
            <w:proofErr w:type="spellEnd"/>
            <w:r w:rsidRPr="004443B9">
              <w:rPr>
                <w:bCs/>
                <w:spacing w:val="-11"/>
                <w:sz w:val="20"/>
                <w:szCs w:val="20"/>
              </w:rPr>
              <w:t xml:space="preserve"> про</w:t>
            </w:r>
            <w:r w:rsidRPr="004443B9">
              <w:rPr>
                <w:bCs/>
                <w:spacing w:val="-12"/>
                <w:sz w:val="20"/>
                <w:szCs w:val="20"/>
              </w:rPr>
              <w:t xml:space="preserve">цессы в странах Европы и Америки в </w:t>
            </w:r>
            <w:r w:rsidRPr="004443B9">
              <w:rPr>
                <w:bCs/>
                <w:spacing w:val="-12"/>
                <w:sz w:val="20"/>
                <w:szCs w:val="20"/>
                <w:lang w:val="en-US"/>
              </w:rPr>
              <w:t>I</w:t>
            </w:r>
            <w:r w:rsidRPr="004443B9">
              <w:rPr>
                <w:bCs/>
                <w:spacing w:val="-12"/>
                <w:sz w:val="20"/>
                <w:szCs w:val="20"/>
              </w:rPr>
              <w:t xml:space="preserve"> половине </w:t>
            </w:r>
            <w:r w:rsidRPr="004443B9">
              <w:rPr>
                <w:bCs/>
                <w:sz w:val="20"/>
                <w:szCs w:val="20"/>
                <w:lang w:val="en-US"/>
              </w:rPr>
              <w:t>XIX</w:t>
            </w:r>
            <w:r w:rsidRPr="004443B9">
              <w:rPr>
                <w:bCs/>
                <w:sz w:val="20"/>
                <w:szCs w:val="20"/>
              </w:rPr>
              <w:t xml:space="preserve"> в.</w:t>
            </w:r>
            <w:r w:rsidRPr="004443B9">
              <w:rPr>
                <w:i/>
                <w:sz w:val="20"/>
                <w:szCs w:val="20"/>
              </w:rPr>
              <w:t xml:space="preserve"> </w:t>
            </w:r>
            <w:r w:rsidRPr="004443B9">
              <w:rPr>
                <w:sz w:val="20"/>
                <w:szCs w:val="20"/>
              </w:rPr>
              <w:t>«Периферия» евроатлантического мира</w:t>
            </w:r>
          </w:p>
          <w:p w:rsidR="00B01E3C" w:rsidRPr="004443B9" w:rsidRDefault="00B01E3C" w:rsidP="00B01E3C">
            <w:pPr>
              <w:jc w:val="both"/>
              <w:rPr>
                <w:b/>
                <w:bCs/>
                <w:spacing w:val="-11"/>
                <w:sz w:val="20"/>
                <w:szCs w:val="20"/>
              </w:rPr>
            </w:pPr>
          </w:p>
        </w:tc>
        <w:tc>
          <w:tcPr>
            <w:tcW w:w="2693" w:type="dxa"/>
          </w:tcPr>
          <w:p w:rsidR="00B01E3C" w:rsidRPr="004443B9" w:rsidRDefault="00B01E3C" w:rsidP="00B01E3C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Гражданская война </w:t>
            </w:r>
            <w:r w:rsidRPr="004443B9">
              <w:rPr>
                <w:spacing w:val="-3"/>
                <w:sz w:val="20"/>
                <w:szCs w:val="20"/>
              </w:rPr>
              <w:t>в США, объединение Гер</w:t>
            </w:r>
            <w:r w:rsidRPr="004443B9">
              <w:rPr>
                <w:sz w:val="20"/>
                <w:szCs w:val="20"/>
              </w:rPr>
              <w:t>мании и Италии: возникновение новых центров модернизации и особенности их развития</w:t>
            </w:r>
          </w:p>
          <w:p w:rsidR="00B01E3C" w:rsidRPr="004443B9" w:rsidRDefault="00B01E3C" w:rsidP="00B01E3C">
            <w:pPr>
              <w:rPr>
                <w:sz w:val="20"/>
                <w:szCs w:val="20"/>
              </w:rPr>
            </w:pPr>
            <w:r w:rsidRPr="004443B9">
              <w:rPr>
                <w:spacing w:val="-16"/>
                <w:sz w:val="20"/>
                <w:szCs w:val="20"/>
              </w:rPr>
              <w:t xml:space="preserve">4. </w:t>
            </w:r>
            <w:r w:rsidRPr="004443B9">
              <w:rPr>
                <w:spacing w:val="-6"/>
                <w:sz w:val="20"/>
                <w:szCs w:val="20"/>
              </w:rPr>
              <w:t>«Периферия» евроатлан</w:t>
            </w:r>
            <w:r w:rsidRPr="004443B9">
              <w:rPr>
                <w:spacing w:val="-7"/>
                <w:sz w:val="20"/>
                <w:szCs w:val="20"/>
              </w:rPr>
              <w:t>тического мира. Государст</w:t>
            </w:r>
            <w:r w:rsidRPr="004443B9">
              <w:rPr>
                <w:sz w:val="20"/>
                <w:szCs w:val="20"/>
              </w:rPr>
              <w:t xml:space="preserve">ва Латинской Америки: специфика </w:t>
            </w:r>
            <w:r w:rsidRPr="004443B9">
              <w:rPr>
                <w:sz w:val="20"/>
                <w:szCs w:val="20"/>
              </w:rPr>
              <w:lastRenderedPageBreak/>
              <w:t xml:space="preserve">приобщения </w:t>
            </w:r>
            <w:r w:rsidRPr="004443B9">
              <w:rPr>
                <w:spacing w:val="-5"/>
                <w:sz w:val="20"/>
                <w:szCs w:val="20"/>
              </w:rPr>
              <w:t>к индустриальному миру</w:t>
            </w:r>
          </w:p>
        </w:tc>
        <w:tc>
          <w:tcPr>
            <w:tcW w:w="3402" w:type="dxa"/>
          </w:tcPr>
          <w:p w:rsidR="00B01E3C" w:rsidRPr="004443B9" w:rsidRDefault="00B01E3C" w:rsidP="00FE4CD3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B01E3C" w:rsidRPr="004443B9" w:rsidRDefault="00B01E3C" w:rsidP="00B01E3C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Обсуждение особенностей динамики развития стран «старого капитализма» и стран «запаздывающей модернизации» </w:t>
            </w:r>
            <w:r w:rsidRPr="004443B9">
              <w:rPr>
                <w:spacing w:val="-2"/>
                <w:sz w:val="20"/>
                <w:szCs w:val="20"/>
              </w:rPr>
              <w:t xml:space="preserve">Работа с текстом учебника, </w:t>
            </w:r>
            <w:r w:rsidRPr="004443B9">
              <w:rPr>
                <w:sz w:val="20"/>
                <w:szCs w:val="20"/>
              </w:rPr>
              <w:t xml:space="preserve">картами и схемами </w:t>
            </w:r>
            <w:r w:rsidRPr="004443B9">
              <w:rPr>
                <w:spacing w:val="-2"/>
                <w:sz w:val="20"/>
                <w:szCs w:val="20"/>
              </w:rPr>
              <w:t>Сообщения учащихся о ли</w:t>
            </w:r>
            <w:r w:rsidRPr="004443B9">
              <w:rPr>
                <w:spacing w:val="-2"/>
                <w:sz w:val="20"/>
                <w:szCs w:val="20"/>
              </w:rPr>
              <w:softHyphen/>
            </w:r>
            <w:r w:rsidRPr="004443B9">
              <w:rPr>
                <w:sz w:val="20"/>
                <w:szCs w:val="20"/>
              </w:rPr>
              <w:t>дерах революционного движения в Латинской Америке</w:t>
            </w:r>
          </w:p>
          <w:p w:rsidR="00B01E3C" w:rsidRPr="004443B9" w:rsidRDefault="00B01E3C" w:rsidP="00B01E3C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Дискуссия о значении от</w:t>
            </w:r>
            <w:r w:rsidRPr="004443B9">
              <w:rPr>
                <w:sz w:val="20"/>
                <w:szCs w:val="20"/>
              </w:rPr>
              <w:softHyphen/>
              <w:t>мены рабства и преодоле</w:t>
            </w:r>
            <w:r w:rsidRPr="004443B9">
              <w:rPr>
                <w:sz w:val="20"/>
                <w:szCs w:val="20"/>
              </w:rPr>
              <w:softHyphen/>
              <w:t xml:space="preserve">нии </w:t>
            </w:r>
            <w:r w:rsidRPr="004443B9">
              <w:rPr>
                <w:sz w:val="20"/>
                <w:szCs w:val="20"/>
              </w:rPr>
              <w:lastRenderedPageBreak/>
              <w:t>сепаратизма штатов для модернизации амери</w:t>
            </w:r>
            <w:r w:rsidRPr="004443B9">
              <w:rPr>
                <w:sz w:val="20"/>
                <w:szCs w:val="20"/>
              </w:rPr>
              <w:softHyphen/>
              <w:t xml:space="preserve">канского общества </w:t>
            </w:r>
            <w:r w:rsidRPr="004443B9">
              <w:rPr>
                <w:spacing w:val="-1"/>
                <w:sz w:val="20"/>
                <w:szCs w:val="20"/>
              </w:rPr>
              <w:t xml:space="preserve">§ </w:t>
            </w:r>
            <w:r w:rsidRPr="004443B9">
              <w:rPr>
                <w:sz w:val="20"/>
                <w:szCs w:val="20"/>
              </w:rPr>
              <w:t>41,44,</w:t>
            </w:r>
            <w:r w:rsidRPr="004443B9">
              <w:rPr>
                <w:spacing w:val="-1"/>
                <w:sz w:val="20"/>
                <w:szCs w:val="20"/>
              </w:rPr>
              <w:t xml:space="preserve"> 47, 48 учебника</w:t>
            </w:r>
          </w:p>
        </w:tc>
        <w:tc>
          <w:tcPr>
            <w:tcW w:w="992" w:type="dxa"/>
          </w:tcPr>
          <w:p w:rsidR="00B01E3C" w:rsidRPr="004443B9" w:rsidRDefault="00B01E3C" w:rsidP="001978E0">
            <w:pPr>
              <w:rPr>
                <w:sz w:val="20"/>
                <w:szCs w:val="20"/>
              </w:rPr>
            </w:pPr>
          </w:p>
        </w:tc>
      </w:tr>
      <w:tr w:rsidR="00B01E3C" w:rsidRPr="004443B9" w:rsidTr="00D6048B">
        <w:trPr>
          <w:trHeight w:val="228"/>
        </w:trPr>
        <w:tc>
          <w:tcPr>
            <w:tcW w:w="489" w:type="dxa"/>
            <w:gridSpan w:val="2"/>
          </w:tcPr>
          <w:p w:rsidR="00F647A1" w:rsidRPr="00ED64C1" w:rsidRDefault="00945B97" w:rsidP="006758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ED64C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119" w:type="dxa"/>
            <w:gridSpan w:val="3"/>
          </w:tcPr>
          <w:p w:rsidR="00B01E3C" w:rsidRPr="004443B9" w:rsidRDefault="00B01E3C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B01E3C" w:rsidRPr="004443B9" w:rsidRDefault="00B01E3C" w:rsidP="00B01E3C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4443B9">
              <w:rPr>
                <w:bCs/>
                <w:spacing w:val="-14"/>
                <w:sz w:val="20"/>
                <w:szCs w:val="20"/>
              </w:rPr>
              <w:t xml:space="preserve">Государства Азии в эпоху европейского нового </w:t>
            </w:r>
            <w:r w:rsidRPr="004443B9">
              <w:rPr>
                <w:bCs/>
                <w:sz w:val="20"/>
                <w:szCs w:val="20"/>
              </w:rPr>
              <w:t>времени</w:t>
            </w:r>
          </w:p>
          <w:p w:rsidR="00B01E3C" w:rsidRPr="004443B9" w:rsidRDefault="00B01E3C" w:rsidP="00B01E3C">
            <w:pPr>
              <w:shd w:val="clear" w:color="auto" w:fill="FFFFFF"/>
              <w:spacing w:before="100" w:beforeAutospacing="1" w:after="100" w:afterAutospacing="1"/>
              <w:rPr>
                <w:bCs/>
                <w:spacing w:val="-11"/>
                <w:sz w:val="20"/>
                <w:szCs w:val="20"/>
              </w:rPr>
            </w:pPr>
          </w:p>
        </w:tc>
        <w:tc>
          <w:tcPr>
            <w:tcW w:w="2693" w:type="dxa"/>
          </w:tcPr>
          <w:p w:rsidR="00B01E3C" w:rsidRPr="004443B9" w:rsidRDefault="00B01E3C" w:rsidP="0010354B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Влияние европейской колониальной экспансии на традиционные общества Востока. Экономическое развитие и общественные движения в колониальных и зависимых странах. </w:t>
            </w:r>
          </w:p>
          <w:p w:rsidR="0010354B" w:rsidRPr="004443B9" w:rsidRDefault="0010354B" w:rsidP="0010354B">
            <w:pPr>
              <w:rPr>
                <w:sz w:val="20"/>
                <w:szCs w:val="20"/>
              </w:rPr>
            </w:pPr>
            <w:r w:rsidRPr="004443B9">
              <w:rPr>
                <w:spacing w:val="-14"/>
                <w:sz w:val="20"/>
                <w:szCs w:val="20"/>
              </w:rPr>
              <w:t xml:space="preserve">4. </w:t>
            </w:r>
            <w:r w:rsidRPr="004443B9">
              <w:rPr>
                <w:sz w:val="20"/>
                <w:szCs w:val="20"/>
              </w:rPr>
              <w:t xml:space="preserve">Экономическое развитие и общественные движения </w:t>
            </w:r>
            <w:r w:rsidRPr="004443B9">
              <w:rPr>
                <w:spacing w:val="-1"/>
                <w:sz w:val="20"/>
                <w:szCs w:val="20"/>
              </w:rPr>
              <w:t xml:space="preserve">в колониальных и зависимых </w:t>
            </w:r>
            <w:r w:rsidRPr="004443B9">
              <w:rPr>
                <w:sz w:val="20"/>
                <w:szCs w:val="20"/>
              </w:rPr>
              <w:t>странах</w:t>
            </w:r>
          </w:p>
          <w:p w:rsidR="0010354B" w:rsidRPr="004443B9" w:rsidRDefault="0010354B" w:rsidP="0010354B">
            <w:pPr>
              <w:rPr>
                <w:sz w:val="20"/>
                <w:szCs w:val="20"/>
              </w:rPr>
            </w:pPr>
            <w:r w:rsidRPr="004443B9">
              <w:rPr>
                <w:spacing w:val="-16"/>
                <w:sz w:val="20"/>
                <w:szCs w:val="20"/>
              </w:rPr>
              <w:t xml:space="preserve">5. </w:t>
            </w:r>
            <w:r w:rsidRPr="004443B9">
              <w:rPr>
                <w:spacing w:val="-2"/>
                <w:sz w:val="20"/>
                <w:szCs w:val="20"/>
              </w:rPr>
              <w:t xml:space="preserve">Первые антиколониальные </w:t>
            </w:r>
            <w:r w:rsidRPr="004443B9">
              <w:rPr>
                <w:sz w:val="20"/>
                <w:szCs w:val="20"/>
              </w:rPr>
              <w:t>движения народов Востока</w:t>
            </w:r>
          </w:p>
          <w:p w:rsidR="00B01E3C" w:rsidRPr="004443B9" w:rsidRDefault="0010354B" w:rsidP="0010354B">
            <w:pPr>
              <w:rPr>
                <w:sz w:val="20"/>
                <w:szCs w:val="20"/>
              </w:rPr>
            </w:pPr>
            <w:r w:rsidRPr="004443B9">
              <w:rPr>
                <w:spacing w:val="-14"/>
                <w:sz w:val="20"/>
                <w:szCs w:val="20"/>
              </w:rPr>
              <w:t xml:space="preserve">6. </w:t>
            </w:r>
            <w:r w:rsidRPr="004443B9">
              <w:rPr>
                <w:spacing w:val="-3"/>
                <w:sz w:val="20"/>
                <w:szCs w:val="20"/>
              </w:rPr>
              <w:t xml:space="preserve">Реставрация </w:t>
            </w:r>
            <w:proofErr w:type="spellStart"/>
            <w:r w:rsidRPr="004443B9">
              <w:rPr>
                <w:spacing w:val="-3"/>
                <w:sz w:val="20"/>
                <w:szCs w:val="20"/>
              </w:rPr>
              <w:t>Мэйдзи</w:t>
            </w:r>
            <w:proofErr w:type="spellEnd"/>
            <w:r w:rsidRPr="004443B9">
              <w:rPr>
                <w:spacing w:val="-3"/>
                <w:sz w:val="20"/>
                <w:szCs w:val="20"/>
              </w:rPr>
              <w:t xml:space="preserve"> в Япо</w:t>
            </w:r>
            <w:r w:rsidRPr="004443B9">
              <w:rPr>
                <w:spacing w:val="-1"/>
                <w:sz w:val="20"/>
                <w:szCs w:val="20"/>
              </w:rPr>
              <w:t xml:space="preserve">нии и первый опыт </w:t>
            </w:r>
            <w:proofErr w:type="spellStart"/>
            <w:r w:rsidRPr="004443B9">
              <w:rPr>
                <w:spacing w:val="-1"/>
                <w:sz w:val="20"/>
                <w:szCs w:val="20"/>
              </w:rPr>
              <w:t>модерни</w:t>
            </w:r>
            <w:r w:rsidRPr="004443B9">
              <w:rPr>
                <w:spacing w:val="-2"/>
                <w:sz w:val="20"/>
                <w:szCs w:val="20"/>
              </w:rPr>
              <w:t>зационного</w:t>
            </w:r>
            <w:proofErr w:type="spellEnd"/>
            <w:r w:rsidRPr="004443B9">
              <w:rPr>
                <w:spacing w:val="-2"/>
                <w:sz w:val="20"/>
                <w:szCs w:val="20"/>
              </w:rPr>
              <w:t xml:space="preserve"> развития в Азии</w:t>
            </w:r>
          </w:p>
        </w:tc>
        <w:tc>
          <w:tcPr>
            <w:tcW w:w="3402" w:type="dxa"/>
          </w:tcPr>
          <w:p w:rsidR="00B01E3C" w:rsidRPr="004443B9" w:rsidRDefault="00B01E3C" w:rsidP="00FE4CD3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B01E3C" w:rsidRPr="004443B9" w:rsidRDefault="0010354B" w:rsidP="00B01E3C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Обсуждение кризиса тра</w:t>
            </w:r>
            <w:r w:rsidRPr="004443B9">
              <w:rPr>
                <w:sz w:val="20"/>
                <w:szCs w:val="20"/>
              </w:rPr>
              <w:softHyphen/>
              <w:t xml:space="preserve">диционного общества в странах Азии: формы проявления и последствия </w:t>
            </w:r>
            <w:r w:rsidRPr="004443B9">
              <w:rPr>
                <w:spacing w:val="-1"/>
                <w:sz w:val="20"/>
                <w:szCs w:val="20"/>
              </w:rPr>
              <w:t>§ 28, 36, 45—46 учебника</w:t>
            </w:r>
          </w:p>
        </w:tc>
        <w:tc>
          <w:tcPr>
            <w:tcW w:w="992" w:type="dxa"/>
          </w:tcPr>
          <w:p w:rsidR="00B01E3C" w:rsidRPr="004443B9" w:rsidRDefault="00B01E3C" w:rsidP="001978E0">
            <w:pPr>
              <w:rPr>
                <w:sz w:val="20"/>
                <w:szCs w:val="20"/>
              </w:rPr>
            </w:pPr>
          </w:p>
        </w:tc>
      </w:tr>
      <w:tr w:rsidR="009A5A7F" w:rsidRPr="004443B9" w:rsidTr="00D6048B">
        <w:trPr>
          <w:trHeight w:val="228"/>
        </w:trPr>
        <w:tc>
          <w:tcPr>
            <w:tcW w:w="489" w:type="dxa"/>
            <w:gridSpan w:val="2"/>
          </w:tcPr>
          <w:p w:rsidR="00F647A1" w:rsidRPr="00ED64C1" w:rsidRDefault="00ED64C1" w:rsidP="006758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2119" w:type="dxa"/>
            <w:gridSpan w:val="3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Эволюция системы международных отношений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Колония, метрополия, эмиграция</w:t>
            </w:r>
          </w:p>
          <w:p w:rsidR="0010354B" w:rsidRPr="004443B9" w:rsidRDefault="0010354B" w:rsidP="0010354B">
            <w:pPr>
              <w:ind w:firstLine="34"/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Изменение характера внешней политики в эпоху Нового времени. Вестфальская система и зарождение международного права. Политика «баланса сил». Венская система и первый опыт «коллективной дипломатии». Роль геополитических факторов в международных отношениях Нового времени. Колониальный раздел мира.</w:t>
            </w:r>
          </w:p>
          <w:p w:rsidR="0010354B" w:rsidRPr="004443B9" w:rsidRDefault="0010354B" w:rsidP="006758B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знать процессы, приведшие к рождению колониальной системы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работать с исторической картой, обобщать и анализировать материал по предложенной теме</w:t>
            </w:r>
          </w:p>
        </w:tc>
        <w:tc>
          <w:tcPr>
            <w:tcW w:w="3261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Фронтальная.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Обсуждение вопросов темы</w:t>
            </w:r>
          </w:p>
          <w:p w:rsidR="009A5A7F" w:rsidRPr="004443B9" w:rsidRDefault="0010354B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Дискуссия: мотивы </w:t>
            </w:r>
            <w:r w:rsidRPr="004443B9">
              <w:rPr>
                <w:spacing w:val="-3"/>
                <w:sz w:val="20"/>
                <w:szCs w:val="20"/>
              </w:rPr>
              <w:t>войн и заключения сою</w:t>
            </w:r>
            <w:r w:rsidRPr="004443B9">
              <w:rPr>
                <w:spacing w:val="-3"/>
                <w:sz w:val="20"/>
                <w:szCs w:val="20"/>
              </w:rPr>
              <w:softHyphen/>
            </w:r>
            <w:r w:rsidRPr="004443B9">
              <w:rPr>
                <w:sz w:val="20"/>
                <w:szCs w:val="20"/>
              </w:rPr>
              <w:t xml:space="preserve">зов </w:t>
            </w:r>
            <w:proofErr w:type="gramStart"/>
            <w:r w:rsidRPr="004443B9">
              <w:rPr>
                <w:sz w:val="20"/>
                <w:szCs w:val="20"/>
              </w:rPr>
              <w:t>в начале</w:t>
            </w:r>
            <w:proofErr w:type="gramEnd"/>
            <w:r w:rsidRPr="004443B9">
              <w:rPr>
                <w:sz w:val="20"/>
                <w:szCs w:val="20"/>
              </w:rPr>
              <w:t xml:space="preserve"> </w:t>
            </w:r>
            <w:r w:rsidRPr="004443B9">
              <w:rPr>
                <w:sz w:val="20"/>
                <w:szCs w:val="20"/>
                <w:lang w:val="en-US"/>
              </w:rPr>
              <w:t>XVI</w:t>
            </w:r>
            <w:r w:rsidRPr="004443B9">
              <w:rPr>
                <w:sz w:val="20"/>
                <w:szCs w:val="20"/>
              </w:rPr>
              <w:t xml:space="preserve"> — на</w:t>
            </w:r>
            <w:r w:rsidRPr="004443B9">
              <w:rPr>
                <w:sz w:val="20"/>
                <w:szCs w:val="20"/>
              </w:rPr>
              <w:softHyphen/>
              <w:t xml:space="preserve">чале </w:t>
            </w:r>
            <w:r w:rsidRPr="004443B9">
              <w:rPr>
                <w:sz w:val="20"/>
                <w:szCs w:val="20"/>
                <w:lang w:val="en-US"/>
              </w:rPr>
              <w:t>XIX</w:t>
            </w:r>
            <w:r w:rsidRPr="004443B9">
              <w:rPr>
                <w:sz w:val="20"/>
                <w:szCs w:val="20"/>
              </w:rPr>
              <w:t xml:space="preserve"> в. (религиоз</w:t>
            </w:r>
            <w:r w:rsidRPr="004443B9">
              <w:rPr>
                <w:sz w:val="20"/>
                <w:szCs w:val="20"/>
              </w:rPr>
              <w:softHyphen/>
              <w:t>ные, династические, геополитические, эко</w:t>
            </w:r>
            <w:r w:rsidRPr="004443B9">
              <w:rPr>
                <w:sz w:val="20"/>
                <w:szCs w:val="20"/>
              </w:rPr>
              <w:softHyphen/>
              <w:t>номические, социаль</w:t>
            </w:r>
            <w:r w:rsidRPr="004443B9">
              <w:rPr>
                <w:sz w:val="20"/>
                <w:szCs w:val="20"/>
              </w:rPr>
              <w:softHyphen/>
              <w:t xml:space="preserve">ные, этнические и др.), факторы их изменения. Тридцатилетняя война как переломный рубеж </w:t>
            </w:r>
            <w:r w:rsidRPr="004443B9">
              <w:rPr>
                <w:spacing w:val="-1"/>
                <w:sz w:val="20"/>
                <w:szCs w:val="20"/>
              </w:rPr>
              <w:t xml:space="preserve">в развитии европейской </w:t>
            </w:r>
            <w:r w:rsidRPr="004443B9">
              <w:rPr>
                <w:sz w:val="20"/>
                <w:szCs w:val="20"/>
              </w:rPr>
              <w:t xml:space="preserve">дипломатии </w:t>
            </w:r>
            <w:r w:rsidRPr="004443B9">
              <w:rPr>
                <w:spacing w:val="-7"/>
                <w:sz w:val="20"/>
                <w:szCs w:val="20"/>
              </w:rPr>
              <w:t>Работа над понятием «ве</w:t>
            </w:r>
            <w:r w:rsidRPr="004443B9">
              <w:rPr>
                <w:spacing w:val="-7"/>
                <w:sz w:val="20"/>
                <w:szCs w:val="20"/>
              </w:rPr>
              <w:softHyphen/>
            </w:r>
            <w:r w:rsidRPr="004443B9">
              <w:rPr>
                <w:spacing w:val="-5"/>
                <w:sz w:val="20"/>
                <w:szCs w:val="20"/>
              </w:rPr>
              <w:t>ликая держава» и обсуж</w:t>
            </w:r>
            <w:r w:rsidRPr="004443B9">
              <w:rPr>
                <w:spacing w:val="-5"/>
                <w:sz w:val="20"/>
                <w:szCs w:val="20"/>
              </w:rPr>
              <w:softHyphen/>
            </w:r>
            <w:r w:rsidRPr="004443B9">
              <w:rPr>
                <w:spacing w:val="-2"/>
                <w:sz w:val="20"/>
                <w:szCs w:val="20"/>
              </w:rPr>
              <w:t>дение принципов «евро</w:t>
            </w:r>
            <w:r w:rsidRPr="004443B9">
              <w:rPr>
                <w:spacing w:val="-2"/>
                <w:sz w:val="20"/>
                <w:szCs w:val="20"/>
              </w:rPr>
              <w:softHyphen/>
            </w:r>
            <w:r w:rsidRPr="004443B9">
              <w:rPr>
                <w:sz w:val="20"/>
                <w:szCs w:val="20"/>
              </w:rPr>
              <w:t xml:space="preserve">пейского концерта» «Священный союз»: </w:t>
            </w:r>
            <w:r w:rsidRPr="004443B9">
              <w:rPr>
                <w:spacing w:val="-2"/>
                <w:sz w:val="20"/>
                <w:szCs w:val="20"/>
              </w:rPr>
              <w:t>идеи устойчивого миро</w:t>
            </w:r>
            <w:r w:rsidRPr="004443B9">
              <w:rPr>
                <w:spacing w:val="-2"/>
                <w:sz w:val="20"/>
                <w:szCs w:val="20"/>
              </w:rPr>
              <w:softHyphen/>
            </w:r>
            <w:r w:rsidRPr="004443B9">
              <w:rPr>
                <w:spacing w:val="-1"/>
                <w:sz w:val="20"/>
                <w:szCs w:val="20"/>
              </w:rPr>
              <w:t>порядка и их крушение § 27, 39, 40, 41, 51 учебн</w:t>
            </w:r>
            <w:r w:rsidRPr="004443B9">
              <w:rPr>
                <w:sz w:val="20"/>
                <w:szCs w:val="20"/>
              </w:rPr>
              <w:t>ика Работа с картой</w:t>
            </w:r>
          </w:p>
        </w:tc>
        <w:tc>
          <w:tcPr>
            <w:tcW w:w="992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</w:tr>
      <w:tr w:rsidR="0010354B" w:rsidRPr="004443B9" w:rsidTr="00D6048B">
        <w:trPr>
          <w:trHeight w:val="228"/>
        </w:trPr>
        <w:tc>
          <w:tcPr>
            <w:tcW w:w="489" w:type="dxa"/>
            <w:gridSpan w:val="2"/>
          </w:tcPr>
          <w:p w:rsidR="00F647A1" w:rsidRPr="00ED64C1" w:rsidRDefault="00624BD6" w:rsidP="006758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 w:rsidR="00ED64C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119" w:type="dxa"/>
            <w:gridSpan w:val="3"/>
          </w:tcPr>
          <w:p w:rsidR="0010354B" w:rsidRPr="004443B9" w:rsidRDefault="0010354B" w:rsidP="006758B8">
            <w:pPr>
              <w:rPr>
                <w:b/>
                <w:sz w:val="20"/>
                <w:szCs w:val="20"/>
              </w:rPr>
            </w:pPr>
          </w:p>
        </w:tc>
        <w:tc>
          <w:tcPr>
            <w:tcW w:w="2212" w:type="dxa"/>
            <w:gridSpan w:val="3"/>
          </w:tcPr>
          <w:p w:rsidR="0010354B" w:rsidRPr="004443B9" w:rsidRDefault="0010354B" w:rsidP="006758B8">
            <w:pPr>
              <w:rPr>
                <w:sz w:val="20"/>
                <w:szCs w:val="20"/>
              </w:rPr>
            </w:pPr>
            <w:r w:rsidRPr="004443B9">
              <w:rPr>
                <w:b/>
                <w:sz w:val="20"/>
                <w:szCs w:val="20"/>
              </w:rPr>
              <w:t>Повторительно-обобщающий урок по курсу «Всеобщая история»</w:t>
            </w:r>
          </w:p>
        </w:tc>
        <w:tc>
          <w:tcPr>
            <w:tcW w:w="2693" w:type="dxa"/>
          </w:tcPr>
          <w:p w:rsidR="0010354B" w:rsidRPr="004443B9" w:rsidRDefault="0010354B" w:rsidP="006758B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10354B" w:rsidRPr="004443B9" w:rsidRDefault="0010354B" w:rsidP="006758B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10354B" w:rsidRPr="004443B9" w:rsidRDefault="0010354B" w:rsidP="006758B8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0354B" w:rsidRPr="004443B9" w:rsidRDefault="0010354B" w:rsidP="006758B8">
            <w:pPr>
              <w:rPr>
                <w:sz w:val="20"/>
                <w:szCs w:val="20"/>
              </w:rPr>
            </w:pPr>
          </w:p>
        </w:tc>
      </w:tr>
      <w:tr w:rsidR="0010354B" w:rsidRPr="004443B9" w:rsidTr="001F7B0F">
        <w:trPr>
          <w:trHeight w:val="228"/>
        </w:trPr>
        <w:tc>
          <w:tcPr>
            <w:tcW w:w="15168" w:type="dxa"/>
            <w:gridSpan w:val="12"/>
          </w:tcPr>
          <w:p w:rsidR="0010354B" w:rsidRPr="004443B9" w:rsidRDefault="0010354B" w:rsidP="0010354B">
            <w:pPr>
              <w:jc w:val="center"/>
              <w:rPr>
                <w:sz w:val="20"/>
                <w:szCs w:val="20"/>
              </w:rPr>
            </w:pPr>
            <w:r w:rsidRPr="004443B9">
              <w:rPr>
                <w:color w:val="FF0000"/>
                <w:sz w:val="20"/>
                <w:szCs w:val="20"/>
              </w:rPr>
              <w:lastRenderedPageBreak/>
              <w:t>КУРС «ИСТОРИЯ РОССИИ»</w:t>
            </w:r>
          </w:p>
        </w:tc>
      </w:tr>
      <w:tr w:rsidR="009A5A7F" w:rsidRPr="004443B9" w:rsidTr="00ED64C1">
        <w:trPr>
          <w:trHeight w:val="228"/>
        </w:trPr>
        <w:tc>
          <w:tcPr>
            <w:tcW w:w="489" w:type="dxa"/>
            <w:gridSpan w:val="2"/>
          </w:tcPr>
          <w:p w:rsidR="009A5A7F" w:rsidRPr="00ED64C1" w:rsidRDefault="0010354B" w:rsidP="006758B8">
            <w:pPr>
              <w:rPr>
                <w:sz w:val="20"/>
                <w:szCs w:val="20"/>
                <w:lang w:val="en-US"/>
              </w:rPr>
            </w:pPr>
            <w:r w:rsidRPr="004443B9">
              <w:rPr>
                <w:sz w:val="20"/>
                <w:szCs w:val="20"/>
              </w:rPr>
              <w:t>10</w:t>
            </w:r>
            <w:r w:rsidR="00ED64C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063" w:type="dxa"/>
            <w:gridSpan w:val="2"/>
          </w:tcPr>
          <w:p w:rsidR="005301EA" w:rsidRPr="004443B9" w:rsidRDefault="00C127E4" w:rsidP="005301EA">
            <w:pPr>
              <w:jc w:val="both"/>
              <w:rPr>
                <w:b/>
                <w:sz w:val="20"/>
                <w:szCs w:val="20"/>
              </w:rPr>
            </w:pPr>
            <w:r w:rsidRPr="004443B9">
              <w:rPr>
                <w:b/>
                <w:sz w:val="20"/>
                <w:szCs w:val="20"/>
              </w:rPr>
              <w:t>Россия в XVII в. (11</w:t>
            </w:r>
            <w:r w:rsidR="005301EA" w:rsidRPr="004443B9">
              <w:rPr>
                <w:b/>
                <w:sz w:val="20"/>
                <w:szCs w:val="20"/>
              </w:rPr>
              <w:t xml:space="preserve"> ч)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3"/>
          </w:tcPr>
          <w:p w:rsidR="009A5A7F" w:rsidRPr="004443B9" w:rsidRDefault="007F324A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«Смутное время». Дискуссия о причинах и характере Смуты</w:t>
            </w:r>
          </w:p>
        </w:tc>
        <w:tc>
          <w:tcPr>
            <w:tcW w:w="2786" w:type="dxa"/>
            <w:gridSpan w:val="2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Смута, династический кризис, междуцарствие, самозванец, </w:t>
            </w:r>
          </w:p>
          <w:p w:rsidR="007F324A" w:rsidRPr="004443B9" w:rsidRDefault="007F324A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Пресечение правящей династии. Феномен самозванства. Боярские группировки. Обострение социально-экономических противоречий. Социальные движения в России в начале XVII </w:t>
            </w:r>
            <w:proofErr w:type="gramStart"/>
            <w:r w:rsidRPr="004443B9">
              <w:rPr>
                <w:sz w:val="20"/>
                <w:szCs w:val="20"/>
              </w:rPr>
              <w:t>в</w:t>
            </w:r>
            <w:proofErr w:type="gramEnd"/>
            <w:r w:rsidRPr="004443B9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знать основные события смутного времени</w:t>
            </w:r>
          </w:p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выявлять предпосылки Смуты, аргументировано доказывать свою точку зрения, участвуя в дискуссии по проблеме «Можно ли сравнивать Смуту с революционными событиями начала ХХ века? Что объединяет и отличает эти две национальные катастрофы», выявлять различные точки зрения на исторические события и уметь аргументировать одну из них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Фронтальная.</w:t>
            </w:r>
          </w:p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Участие в дискуссии</w:t>
            </w:r>
          </w:p>
          <w:p w:rsidR="009A5A7F" w:rsidRPr="004443B9" w:rsidRDefault="009A5A7F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Индивидуальная.</w:t>
            </w:r>
          </w:p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Работа с интерпретацией причин и характера Смуты</w:t>
            </w:r>
          </w:p>
          <w:p w:rsidR="009A5A7F" w:rsidRPr="004443B9" w:rsidRDefault="005301EA" w:rsidP="007F324A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Работа с интерпретацией причин и характера Смуты, </w:t>
            </w:r>
          </w:p>
        </w:tc>
        <w:tc>
          <w:tcPr>
            <w:tcW w:w="992" w:type="dxa"/>
          </w:tcPr>
          <w:p w:rsidR="009A5A7F" w:rsidRPr="004443B9" w:rsidRDefault="009A5A7F" w:rsidP="005301EA">
            <w:pPr>
              <w:jc w:val="both"/>
              <w:rPr>
                <w:sz w:val="20"/>
                <w:szCs w:val="20"/>
              </w:rPr>
            </w:pPr>
          </w:p>
        </w:tc>
      </w:tr>
      <w:tr w:rsidR="007F324A" w:rsidRPr="004443B9" w:rsidTr="00ED64C1">
        <w:trPr>
          <w:trHeight w:val="228"/>
        </w:trPr>
        <w:tc>
          <w:tcPr>
            <w:tcW w:w="489" w:type="dxa"/>
            <w:gridSpan w:val="2"/>
          </w:tcPr>
          <w:p w:rsidR="007F324A" w:rsidRPr="00ED64C1" w:rsidRDefault="00230767" w:rsidP="006758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 w:rsidR="00ED64C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063" w:type="dxa"/>
            <w:gridSpan w:val="2"/>
          </w:tcPr>
          <w:p w:rsidR="007F324A" w:rsidRPr="004443B9" w:rsidRDefault="007F324A" w:rsidP="005301E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75" w:type="dxa"/>
            <w:gridSpan w:val="3"/>
          </w:tcPr>
          <w:p w:rsidR="007F324A" w:rsidRPr="004443B9" w:rsidRDefault="007F324A" w:rsidP="007F324A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Национальный подъем в России. Восстановление независимости страны. </w:t>
            </w:r>
          </w:p>
          <w:p w:rsidR="007F324A" w:rsidRPr="004443B9" w:rsidRDefault="007F324A" w:rsidP="006758B8"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  <w:gridSpan w:val="2"/>
          </w:tcPr>
          <w:p w:rsidR="007F324A" w:rsidRPr="004443B9" w:rsidRDefault="007F324A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Семибоярщина, интервенция, ополчение, национальный подъем Борьба против агрессии Речи </w:t>
            </w:r>
            <w:proofErr w:type="spellStart"/>
            <w:r w:rsidRPr="004443B9">
              <w:rPr>
                <w:sz w:val="20"/>
                <w:szCs w:val="20"/>
              </w:rPr>
              <w:t>Посполитой</w:t>
            </w:r>
            <w:proofErr w:type="spellEnd"/>
            <w:r w:rsidRPr="004443B9">
              <w:rPr>
                <w:sz w:val="20"/>
                <w:szCs w:val="20"/>
              </w:rPr>
              <w:t xml:space="preserve"> и Швеции</w:t>
            </w:r>
          </w:p>
        </w:tc>
        <w:tc>
          <w:tcPr>
            <w:tcW w:w="3402" w:type="dxa"/>
          </w:tcPr>
          <w:p w:rsidR="007F324A" w:rsidRPr="004443B9" w:rsidRDefault="007F324A" w:rsidP="007F324A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знать основные события смутного времени</w:t>
            </w:r>
          </w:p>
          <w:p w:rsidR="007F324A" w:rsidRPr="004443B9" w:rsidRDefault="007F324A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выявлять различные точки зрения на исторические события и уметь аргументировать одну из них</w:t>
            </w:r>
          </w:p>
        </w:tc>
        <w:tc>
          <w:tcPr>
            <w:tcW w:w="3261" w:type="dxa"/>
          </w:tcPr>
          <w:p w:rsidR="007F324A" w:rsidRPr="004443B9" w:rsidRDefault="007F324A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сравнительная таблица «Первое и второе ополчение» работа с документами, учебник,</w:t>
            </w:r>
          </w:p>
        </w:tc>
        <w:tc>
          <w:tcPr>
            <w:tcW w:w="992" w:type="dxa"/>
          </w:tcPr>
          <w:p w:rsidR="007F324A" w:rsidRPr="004443B9" w:rsidRDefault="007F324A" w:rsidP="005301EA">
            <w:pPr>
              <w:jc w:val="both"/>
              <w:rPr>
                <w:sz w:val="20"/>
                <w:szCs w:val="20"/>
              </w:rPr>
            </w:pPr>
          </w:p>
        </w:tc>
      </w:tr>
      <w:tr w:rsidR="009A5A7F" w:rsidRPr="004443B9" w:rsidTr="00ED64C1">
        <w:trPr>
          <w:trHeight w:val="228"/>
        </w:trPr>
        <w:tc>
          <w:tcPr>
            <w:tcW w:w="489" w:type="dxa"/>
            <w:gridSpan w:val="2"/>
          </w:tcPr>
          <w:p w:rsidR="009A5A7F" w:rsidRPr="00ED64C1" w:rsidRDefault="007F324A" w:rsidP="006758B8">
            <w:pPr>
              <w:rPr>
                <w:sz w:val="20"/>
                <w:szCs w:val="20"/>
                <w:lang w:val="en-US"/>
              </w:rPr>
            </w:pPr>
            <w:r w:rsidRPr="004443B9">
              <w:rPr>
                <w:sz w:val="20"/>
                <w:szCs w:val="20"/>
              </w:rPr>
              <w:t>10</w:t>
            </w:r>
            <w:r w:rsidR="00ED64C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063" w:type="dxa"/>
            <w:gridSpan w:val="2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3"/>
          </w:tcPr>
          <w:p w:rsidR="001F7B0F" w:rsidRPr="004443B9" w:rsidRDefault="001F7B0F" w:rsidP="001F7B0F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t>Правление  первых Романовых.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  <w:gridSpan w:val="2"/>
          </w:tcPr>
          <w:p w:rsidR="009A5A7F" w:rsidRPr="004443B9" w:rsidRDefault="001F7B0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Ликвидация последствий Смуты </w:t>
            </w:r>
            <w:r w:rsidR="009A5A7F" w:rsidRPr="004443B9">
              <w:rPr>
                <w:sz w:val="20"/>
                <w:szCs w:val="20"/>
              </w:rPr>
              <w:t>Консолидация общества, «белая слобода», тягло, ясак</w:t>
            </w:r>
            <w:r w:rsidR="007F324A" w:rsidRPr="004443B9">
              <w:rPr>
                <w:sz w:val="20"/>
                <w:szCs w:val="20"/>
              </w:rPr>
              <w:t xml:space="preserve">. </w:t>
            </w:r>
            <w:proofErr w:type="gramStart"/>
            <w:r w:rsidR="007F324A" w:rsidRPr="004443B9">
              <w:rPr>
                <w:sz w:val="20"/>
                <w:szCs w:val="20"/>
              </w:rPr>
              <w:t>Земской</w:t>
            </w:r>
            <w:proofErr w:type="gramEnd"/>
            <w:r w:rsidR="007F324A" w:rsidRPr="004443B9">
              <w:rPr>
                <w:sz w:val="20"/>
                <w:szCs w:val="20"/>
              </w:rPr>
              <w:t xml:space="preserve"> собор 1613 г. и восстановление самодержавия. Начало династии  Романовых. Смоленская война.</w:t>
            </w:r>
          </w:p>
          <w:p w:rsidR="007F324A" w:rsidRPr="004443B9" w:rsidRDefault="007F324A" w:rsidP="006758B8">
            <w:pPr>
              <w:rPr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Россия и Тридцатилетняя война в Европе</w:t>
            </w:r>
          </w:p>
        </w:tc>
        <w:tc>
          <w:tcPr>
            <w:tcW w:w="3402" w:type="dxa"/>
          </w:tcPr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знать основные события начала правления Романовых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сравнивать правление Михаила Федоровича и Алексея Михайловича, выделяя общие черты и их различия</w:t>
            </w:r>
          </w:p>
        </w:tc>
        <w:tc>
          <w:tcPr>
            <w:tcW w:w="3261" w:type="dxa"/>
          </w:tcPr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Фронтальная.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Сравнительная характеристика царствования первых Романовых</w:t>
            </w:r>
          </w:p>
        </w:tc>
        <w:tc>
          <w:tcPr>
            <w:tcW w:w="992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Работа с документами, учебник, стр. 271 - 272</w:t>
            </w:r>
          </w:p>
        </w:tc>
      </w:tr>
      <w:tr w:rsidR="007F324A" w:rsidRPr="004443B9" w:rsidTr="00ED64C1">
        <w:trPr>
          <w:trHeight w:val="228"/>
        </w:trPr>
        <w:tc>
          <w:tcPr>
            <w:tcW w:w="489" w:type="dxa"/>
            <w:gridSpan w:val="2"/>
          </w:tcPr>
          <w:p w:rsidR="007F324A" w:rsidRPr="00ED64C1" w:rsidRDefault="00230767" w:rsidP="006758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 w:rsidR="00ED64C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063" w:type="dxa"/>
            <w:gridSpan w:val="2"/>
          </w:tcPr>
          <w:p w:rsidR="007F324A" w:rsidRPr="004443B9" w:rsidRDefault="007F324A" w:rsidP="006758B8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3"/>
          </w:tcPr>
          <w:p w:rsidR="007F324A" w:rsidRPr="004443B9" w:rsidRDefault="007F324A" w:rsidP="007F324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t xml:space="preserve">Внешняя политика России в </w:t>
            </w:r>
            <w:r w:rsidRPr="004443B9">
              <w:rPr>
                <w:rFonts w:ascii="Times New Roman" w:hAnsi="Times New Roman"/>
                <w:sz w:val="20"/>
                <w:szCs w:val="20"/>
                <w:lang w:val="en-US"/>
              </w:rPr>
              <w:t>XVII</w:t>
            </w:r>
            <w:r w:rsidRPr="004443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443B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4443B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F324A" w:rsidRPr="004443B9" w:rsidRDefault="007F324A" w:rsidP="006758B8"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  <w:gridSpan w:val="2"/>
          </w:tcPr>
          <w:p w:rsidR="007F324A" w:rsidRPr="004443B9" w:rsidRDefault="007F324A" w:rsidP="007F324A">
            <w:pPr>
              <w:ind w:firstLine="709"/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Расширение территории Российского государства. Вхождение Левобережной Украины в состав России. Освоение Сибири. Войны России с Османской империей, Крымским ханством и Речью </w:t>
            </w:r>
            <w:proofErr w:type="spellStart"/>
            <w:r w:rsidRPr="004443B9">
              <w:rPr>
                <w:sz w:val="20"/>
                <w:szCs w:val="20"/>
              </w:rPr>
              <w:t>Посполитой</w:t>
            </w:r>
            <w:proofErr w:type="spellEnd"/>
            <w:r w:rsidRPr="004443B9">
              <w:rPr>
                <w:sz w:val="20"/>
                <w:szCs w:val="20"/>
              </w:rPr>
              <w:t xml:space="preserve"> во второй половине </w:t>
            </w:r>
            <w:r w:rsidRPr="004443B9">
              <w:rPr>
                <w:sz w:val="20"/>
                <w:szCs w:val="20"/>
                <w:lang w:val="en-US"/>
              </w:rPr>
              <w:t>XVII</w:t>
            </w:r>
            <w:r w:rsidRPr="004443B9">
              <w:rPr>
                <w:sz w:val="20"/>
                <w:szCs w:val="20"/>
              </w:rPr>
              <w:t xml:space="preserve"> </w:t>
            </w:r>
            <w:proofErr w:type="gramStart"/>
            <w:r w:rsidRPr="004443B9">
              <w:rPr>
                <w:sz w:val="20"/>
                <w:szCs w:val="20"/>
              </w:rPr>
              <w:t>в</w:t>
            </w:r>
            <w:proofErr w:type="gramEnd"/>
            <w:r w:rsidRPr="004443B9">
              <w:rPr>
                <w:sz w:val="20"/>
                <w:szCs w:val="20"/>
              </w:rPr>
              <w:t xml:space="preserve">. </w:t>
            </w:r>
          </w:p>
          <w:p w:rsidR="007F324A" w:rsidRPr="004443B9" w:rsidRDefault="007F324A" w:rsidP="006758B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F324A" w:rsidRPr="004443B9" w:rsidRDefault="007F324A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Умение изучать и систематизировать информацию из различных источников, раскрывая ее познавательную ценность</w:t>
            </w:r>
          </w:p>
          <w:p w:rsidR="007F324A" w:rsidRPr="004443B9" w:rsidRDefault="007F324A" w:rsidP="007F324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t>Объяснять,  в чем заключались цели и результаты внешней политики  России</w:t>
            </w:r>
          </w:p>
          <w:p w:rsidR="007F324A" w:rsidRPr="004443B9" w:rsidRDefault="007F324A" w:rsidP="007F324A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 в </w:t>
            </w:r>
            <w:r w:rsidRPr="004443B9">
              <w:rPr>
                <w:sz w:val="20"/>
                <w:szCs w:val="20"/>
                <w:lang w:val="en-US"/>
              </w:rPr>
              <w:t>XVII</w:t>
            </w:r>
            <w:r w:rsidRPr="004443B9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3261" w:type="dxa"/>
          </w:tcPr>
          <w:p w:rsidR="007F324A" w:rsidRPr="004443B9" w:rsidRDefault="007F324A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Составление хронологической таблицы</w:t>
            </w:r>
          </w:p>
        </w:tc>
        <w:tc>
          <w:tcPr>
            <w:tcW w:w="992" w:type="dxa"/>
          </w:tcPr>
          <w:p w:rsidR="007F324A" w:rsidRPr="004443B9" w:rsidRDefault="007F324A" w:rsidP="006758B8">
            <w:pPr>
              <w:rPr>
                <w:sz w:val="20"/>
                <w:szCs w:val="20"/>
              </w:rPr>
            </w:pPr>
          </w:p>
        </w:tc>
      </w:tr>
      <w:tr w:rsidR="009A5A7F" w:rsidRPr="004443B9" w:rsidTr="00ED64C1">
        <w:trPr>
          <w:trHeight w:val="228"/>
        </w:trPr>
        <w:tc>
          <w:tcPr>
            <w:tcW w:w="489" w:type="dxa"/>
            <w:gridSpan w:val="2"/>
          </w:tcPr>
          <w:p w:rsidR="009A5A7F" w:rsidRPr="00ED64C1" w:rsidRDefault="009A5A7F" w:rsidP="006758B8">
            <w:pPr>
              <w:rPr>
                <w:sz w:val="20"/>
                <w:szCs w:val="20"/>
                <w:lang w:val="en-US"/>
              </w:rPr>
            </w:pPr>
            <w:r w:rsidRPr="004443B9">
              <w:rPr>
                <w:sz w:val="20"/>
                <w:szCs w:val="20"/>
              </w:rPr>
              <w:lastRenderedPageBreak/>
              <w:t>10</w:t>
            </w:r>
            <w:r w:rsidR="00ED64C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063" w:type="dxa"/>
            <w:gridSpan w:val="2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3"/>
          </w:tcPr>
          <w:p w:rsidR="009A5A7F" w:rsidRPr="004443B9" w:rsidRDefault="001F7B0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Церковный раскол в России и его значение.</w:t>
            </w:r>
          </w:p>
        </w:tc>
        <w:tc>
          <w:tcPr>
            <w:tcW w:w="2786" w:type="dxa"/>
            <w:gridSpan w:val="2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Старообрядчество</w:t>
            </w:r>
            <w:r w:rsidR="001F7B0F" w:rsidRPr="004443B9">
              <w:rPr>
                <w:sz w:val="20"/>
                <w:szCs w:val="20"/>
              </w:rPr>
              <w:t>.</w:t>
            </w:r>
          </w:p>
          <w:p w:rsidR="001F7B0F" w:rsidRPr="004443B9" w:rsidRDefault="001F7B0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Особенности церковного раскола в России в сравнении с процессами Реформации и  Контрреформации в Европе.</w:t>
            </w:r>
          </w:p>
        </w:tc>
        <w:tc>
          <w:tcPr>
            <w:tcW w:w="3402" w:type="dxa"/>
          </w:tcPr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знать основные события реформ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определять последствия реформ</w:t>
            </w:r>
          </w:p>
        </w:tc>
        <w:tc>
          <w:tcPr>
            <w:tcW w:w="3261" w:type="dxa"/>
          </w:tcPr>
          <w:p w:rsidR="009A5A7F" w:rsidRPr="004443B9" w:rsidRDefault="009A5A7F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Индивидуальная.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Причины и последствия реформ Никона</w:t>
            </w:r>
            <w:r w:rsidR="001F7B0F" w:rsidRPr="004443B9">
              <w:rPr>
                <w:sz w:val="20"/>
                <w:szCs w:val="20"/>
              </w:rPr>
              <w:t>.</w:t>
            </w:r>
          </w:p>
          <w:p w:rsidR="001F7B0F" w:rsidRPr="004443B9" w:rsidRDefault="001F7B0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Решение исторических задач</w:t>
            </w:r>
          </w:p>
        </w:tc>
        <w:tc>
          <w:tcPr>
            <w:tcW w:w="992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</w:tr>
      <w:tr w:rsidR="009A5A7F" w:rsidRPr="004443B9" w:rsidTr="00ED64C1">
        <w:trPr>
          <w:trHeight w:val="228"/>
        </w:trPr>
        <w:tc>
          <w:tcPr>
            <w:tcW w:w="489" w:type="dxa"/>
            <w:gridSpan w:val="2"/>
          </w:tcPr>
          <w:p w:rsidR="009A5A7F" w:rsidRPr="00ED64C1" w:rsidRDefault="001F7B0F" w:rsidP="006758B8">
            <w:pPr>
              <w:rPr>
                <w:sz w:val="20"/>
                <w:szCs w:val="20"/>
                <w:lang w:val="en-US"/>
              </w:rPr>
            </w:pPr>
            <w:r w:rsidRPr="004443B9">
              <w:rPr>
                <w:sz w:val="20"/>
                <w:szCs w:val="20"/>
              </w:rPr>
              <w:t>10</w:t>
            </w:r>
            <w:r w:rsidR="00ED64C1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063" w:type="dxa"/>
            <w:gridSpan w:val="2"/>
          </w:tcPr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3"/>
          </w:tcPr>
          <w:p w:rsidR="001F7B0F" w:rsidRPr="004443B9" w:rsidRDefault="001F7B0F" w:rsidP="001F7B0F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t xml:space="preserve">Экономическое развитие России  в </w:t>
            </w:r>
            <w:r w:rsidRPr="004443B9">
              <w:rPr>
                <w:rFonts w:ascii="Times New Roman" w:hAnsi="Times New Roman"/>
                <w:sz w:val="20"/>
                <w:szCs w:val="20"/>
                <w:lang w:val="en-US"/>
              </w:rPr>
              <w:t>XVII</w:t>
            </w:r>
            <w:r w:rsidRPr="004443B9">
              <w:rPr>
                <w:rFonts w:ascii="Times New Roman" w:hAnsi="Times New Roman"/>
                <w:sz w:val="20"/>
                <w:szCs w:val="20"/>
              </w:rPr>
              <w:t xml:space="preserve"> в.</w:t>
            </w:r>
            <w:r w:rsidR="002307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0767" w:rsidRPr="004443B9">
              <w:rPr>
                <w:rFonts w:ascii="Times New Roman" w:hAnsi="Times New Roman"/>
                <w:sz w:val="20"/>
                <w:szCs w:val="20"/>
              </w:rPr>
              <w:t>Юридическое оформление системы крепостного права.</w:t>
            </w:r>
          </w:p>
          <w:p w:rsidR="009A5A7F" w:rsidRPr="004443B9" w:rsidRDefault="009A5A7F" w:rsidP="001F7B0F"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  <w:gridSpan w:val="2"/>
          </w:tcPr>
          <w:p w:rsidR="001F7B0F" w:rsidRPr="004443B9" w:rsidRDefault="009A5A7F" w:rsidP="001F7B0F">
            <w:pPr>
              <w:ind w:firstLine="709"/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Мануфактура, всероссийский рынок, ясак, тягло, протекционизм</w:t>
            </w:r>
            <w:r w:rsidR="001F7B0F" w:rsidRPr="004443B9">
              <w:rPr>
                <w:sz w:val="20"/>
                <w:szCs w:val="20"/>
              </w:rPr>
              <w:t xml:space="preserve">. Новые явления в экономике: начало складывания всероссийского рынка, образование мануфактур. Развитие новых торговых центров. Укрепление купеческого сословия. Преобразования в военном деле.   </w:t>
            </w:r>
          </w:p>
          <w:p w:rsidR="009A5A7F" w:rsidRPr="004443B9" w:rsidRDefault="00230767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Социальное развитие русского общества. Этапы становления крепостного права</w:t>
            </w:r>
          </w:p>
        </w:tc>
        <w:tc>
          <w:tcPr>
            <w:tcW w:w="3402" w:type="dxa"/>
          </w:tcPr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- знать новые явления, которые стали появляться в Российской экономике в </w:t>
            </w:r>
            <w:r w:rsidRPr="004443B9">
              <w:rPr>
                <w:sz w:val="20"/>
                <w:szCs w:val="20"/>
                <w:lang w:val="en-US"/>
              </w:rPr>
              <w:t>XVII</w:t>
            </w:r>
            <w:r w:rsidRPr="004443B9">
              <w:rPr>
                <w:sz w:val="20"/>
                <w:szCs w:val="20"/>
              </w:rPr>
              <w:t xml:space="preserve"> веке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анализировать эти явления, определяя к какой экономической системе они принадлежат</w:t>
            </w:r>
          </w:p>
        </w:tc>
        <w:tc>
          <w:tcPr>
            <w:tcW w:w="3261" w:type="dxa"/>
          </w:tcPr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Фронтальная.</w:t>
            </w:r>
          </w:p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Определение основных понятий темы, беседа по ключевым вопросам темы</w:t>
            </w:r>
          </w:p>
          <w:p w:rsidR="009A5A7F" w:rsidRPr="004443B9" w:rsidRDefault="009A5A7F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Индивидуальная.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Определение типа экономической системы в России</w:t>
            </w:r>
          </w:p>
          <w:p w:rsidR="001F7B0F" w:rsidRDefault="001F7B0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Характеристика типов экономических систем и наличие их элементов в экономике России</w:t>
            </w:r>
          </w:p>
          <w:p w:rsidR="00230767" w:rsidRPr="004443B9" w:rsidRDefault="00230767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Работа с историческими документами</w:t>
            </w:r>
          </w:p>
        </w:tc>
        <w:tc>
          <w:tcPr>
            <w:tcW w:w="992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</w:tr>
      <w:tr w:rsidR="009A5A7F" w:rsidRPr="004443B9" w:rsidTr="00ED64C1">
        <w:trPr>
          <w:trHeight w:val="228"/>
        </w:trPr>
        <w:tc>
          <w:tcPr>
            <w:tcW w:w="489" w:type="dxa"/>
            <w:gridSpan w:val="2"/>
          </w:tcPr>
          <w:p w:rsidR="009A5A7F" w:rsidRPr="00ED64C1" w:rsidRDefault="001F7B0F" w:rsidP="006758B8">
            <w:pPr>
              <w:rPr>
                <w:sz w:val="20"/>
                <w:szCs w:val="20"/>
                <w:lang w:val="en-US"/>
              </w:rPr>
            </w:pPr>
            <w:r w:rsidRPr="004443B9">
              <w:rPr>
                <w:sz w:val="20"/>
                <w:szCs w:val="20"/>
              </w:rPr>
              <w:t>10</w:t>
            </w:r>
            <w:r w:rsidR="00ED64C1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063" w:type="dxa"/>
            <w:gridSpan w:val="2"/>
          </w:tcPr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3"/>
          </w:tcPr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Социальные движения в России во второй половине </w:t>
            </w:r>
            <w:r w:rsidRPr="004443B9">
              <w:rPr>
                <w:sz w:val="20"/>
                <w:szCs w:val="20"/>
                <w:lang w:val="en-US"/>
              </w:rPr>
              <w:t>XVII</w:t>
            </w:r>
            <w:r w:rsidRPr="004443B9">
              <w:rPr>
                <w:sz w:val="20"/>
                <w:szCs w:val="20"/>
              </w:rPr>
              <w:t xml:space="preserve"> века</w:t>
            </w:r>
          </w:p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Городские восстания</w:t>
            </w:r>
            <w:r w:rsidR="001F7B0F" w:rsidRPr="004443B9">
              <w:rPr>
                <w:sz w:val="20"/>
                <w:szCs w:val="20"/>
              </w:rPr>
              <w:t>.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Восстание под предводительством Степана Разина</w:t>
            </w:r>
          </w:p>
        </w:tc>
        <w:tc>
          <w:tcPr>
            <w:tcW w:w="2786" w:type="dxa"/>
            <w:gridSpan w:val="2"/>
          </w:tcPr>
          <w:p w:rsidR="001F7B0F" w:rsidRPr="004443B9" w:rsidRDefault="009A5A7F" w:rsidP="001F7B0F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t>Соляной бунт, Медный бунт, крестьянская война</w:t>
            </w:r>
            <w:r w:rsidR="001F7B0F" w:rsidRPr="004443B9">
              <w:rPr>
                <w:rFonts w:ascii="Times New Roman" w:hAnsi="Times New Roman"/>
                <w:sz w:val="20"/>
                <w:szCs w:val="20"/>
              </w:rPr>
              <w:t>. Дискуссия</w:t>
            </w:r>
          </w:p>
          <w:p w:rsidR="001F7B0F" w:rsidRPr="004443B9" w:rsidRDefault="001F7B0F" w:rsidP="001F7B0F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t xml:space="preserve"> о характере социальных движений </w:t>
            </w:r>
          </w:p>
          <w:p w:rsidR="009A5A7F" w:rsidRPr="004443B9" w:rsidRDefault="001F7B0F" w:rsidP="001F7B0F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в России во второй половине </w:t>
            </w:r>
            <w:r w:rsidRPr="004443B9">
              <w:rPr>
                <w:sz w:val="20"/>
                <w:szCs w:val="20"/>
                <w:lang w:val="en-US"/>
              </w:rPr>
              <w:t>XVII</w:t>
            </w:r>
            <w:r w:rsidRPr="004443B9">
              <w:rPr>
                <w:sz w:val="20"/>
                <w:szCs w:val="20"/>
              </w:rPr>
              <w:t xml:space="preserve"> </w:t>
            </w:r>
            <w:proofErr w:type="gramStart"/>
            <w:r w:rsidRPr="004443B9">
              <w:rPr>
                <w:sz w:val="20"/>
                <w:szCs w:val="20"/>
              </w:rPr>
              <w:t>в</w:t>
            </w:r>
            <w:proofErr w:type="gramEnd"/>
            <w:r w:rsidRPr="004443B9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- знать социальные выступления </w:t>
            </w:r>
            <w:r w:rsidRPr="004443B9">
              <w:rPr>
                <w:sz w:val="20"/>
                <w:szCs w:val="20"/>
                <w:lang w:val="en-US"/>
              </w:rPr>
              <w:t>XVII</w:t>
            </w:r>
            <w:r w:rsidRPr="004443B9">
              <w:rPr>
                <w:sz w:val="20"/>
                <w:szCs w:val="20"/>
              </w:rPr>
              <w:t xml:space="preserve"> века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 - уметь давать оценочные суждения  социальным потрясениям </w:t>
            </w:r>
            <w:r w:rsidRPr="004443B9">
              <w:rPr>
                <w:sz w:val="20"/>
                <w:szCs w:val="20"/>
                <w:lang w:val="en-US"/>
              </w:rPr>
              <w:t>XVII</w:t>
            </w:r>
            <w:r w:rsidRPr="004443B9">
              <w:rPr>
                <w:sz w:val="20"/>
                <w:szCs w:val="20"/>
              </w:rPr>
              <w:t xml:space="preserve"> века, </w:t>
            </w:r>
            <w:r w:rsidRPr="004443B9">
              <w:rPr>
                <w:color w:val="000000"/>
                <w:spacing w:val="-2"/>
                <w:sz w:val="20"/>
                <w:szCs w:val="20"/>
              </w:rPr>
              <w:t>представлять результаты индивидуальной историко-познавательной деятельности в формах публичной презентации</w:t>
            </w:r>
          </w:p>
        </w:tc>
        <w:tc>
          <w:tcPr>
            <w:tcW w:w="3261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Составление классификации народных движений </w:t>
            </w:r>
            <w:r w:rsidRPr="004443B9">
              <w:rPr>
                <w:sz w:val="20"/>
                <w:szCs w:val="20"/>
                <w:lang w:val="en-US"/>
              </w:rPr>
              <w:t>XVII</w:t>
            </w:r>
            <w:r w:rsidRPr="004443B9">
              <w:rPr>
                <w:sz w:val="20"/>
                <w:szCs w:val="20"/>
              </w:rPr>
              <w:t xml:space="preserve"> века</w:t>
            </w:r>
          </w:p>
        </w:tc>
      </w:tr>
      <w:tr w:rsidR="009A5A7F" w:rsidRPr="004443B9" w:rsidTr="00ED64C1">
        <w:trPr>
          <w:trHeight w:val="228"/>
        </w:trPr>
        <w:tc>
          <w:tcPr>
            <w:tcW w:w="489" w:type="dxa"/>
            <w:gridSpan w:val="2"/>
          </w:tcPr>
          <w:p w:rsidR="009A5A7F" w:rsidRPr="00ED64C1" w:rsidRDefault="00C127E4" w:rsidP="006758B8">
            <w:pPr>
              <w:rPr>
                <w:sz w:val="20"/>
                <w:szCs w:val="20"/>
                <w:lang w:val="en-US"/>
              </w:rPr>
            </w:pPr>
            <w:r w:rsidRPr="004443B9">
              <w:rPr>
                <w:sz w:val="20"/>
                <w:szCs w:val="20"/>
              </w:rPr>
              <w:t>1</w:t>
            </w:r>
            <w:r w:rsidR="00945B97">
              <w:rPr>
                <w:sz w:val="20"/>
                <w:szCs w:val="20"/>
              </w:rPr>
              <w:t>0</w:t>
            </w:r>
            <w:r w:rsidR="00ED64C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063" w:type="dxa"/>
            <w:gridSpan w:val="2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3"/>
          </w:tcPr>
          <w:p w:rsidR="009A5A7F" w:rsidRDefault="00C127E4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Особенности русской традиционной (средневековой) культуры.</w:t>
            </w:r>
          </w:p>
          <w:p w:rsidR="00230767" w:rsidRPr="004443B9" w:rsidRDefault="00230767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Культура и быт </w:t>
            </w:r>
            <w:r w:rsidRPr="004443B9">
              <w:rPr>
                <w:sz w:val="20"/>
                <w:szCs w:val="20"/>
                <w:lang w:val="en-US"/>
              </w:rPr>
              <w:t>XVII</w:t>
            </w:r>
            <w:r w:rsidRPr="004443B9"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2786" w:type="dxa"/>
            <w:gridSpan w:val="2"/>
          </w:tcPr>
          <w:p w:rsidR="009A5A7F" w:rsidRPr="004443B9" w:rsidRDefault="00C127E4" w:rsidP="00C127E4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Формирование национального самосознания. Усиление светских элементов в русской культуре XVII в. Расширение культурных связей со странами Западной Европы. </w:t>
            </w:r>
            <w:r w:rsidR="00230767" w:rsidRPr="004443B9">
              <w:rPr>
                <w:sz w:val="20"/>
                <w:szCs w:val="20"/>
              </w:rPr>
              <w:t xml:space="preserve">Обновление принципов градостроительства. Светские мотивы в культовых постройках. Немецкая слобода в Москве. Русская монументальная живопись </w:t>
            </w:r>
            <w:r w:rsidR="00230767" w:rsidRPr="004443B9">
              <w:rPr>
                <w:sz w:val="20"/>
                <w:szCs w:val="20"/>
                <w:lang w:val="en-US"/>
              </w:rPr>
              <w:lastRenderedPageBreak/>
              <w:t>XVII</w:t>
            </w:r>
            <w:r w:rsidR="00230767" w:rsidRPr="004443B9">
              <w:rPr>
                <w:sz w:val="20"/>
                <w:szCs w:val="20"/>
              </w:rPr>
              <w:t xml:space="preserve"> в. Расцвет ювелирного и декоративно-прикладного искусства. Распространение грамотности. Зарождение публицистики. Славяно-греко-латинская академия</w:t>
            </w:r>
          </w:p>
        </w:tc>
        <w:tc>
          <w:tcPr>
            <w:tcW w:w="3402" w:type="dxa"/>
          </w:tcPr>
          <w:p w:rsidR="009A5A7F" w:rsidRPr="004443B9" w:rsidRDefault="009A5A7F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lastRenderedPageBreak/>
              <w:t>- знать достижения русской культуры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выявлять основные тенденции развития культуры, характеризовать достижения русской культуры</w:t>
            </w:r>
          </w:p>
        </w:tc>
        <w:tc>
          <w:tcPr>
            <w:tcW w:w="3261" w:type="dxa"/>
          </w:tcPr>
          <w:p w:rsidR="009A5A7F" w:rsidRPr="004443B9" w:rsidRDefault="009A5A7F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Групповая.</w:t>
            </w:r>
          </w:p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Разработка проектов по теме</w:t>
            </w:r>
          </w:p>
        </w:tc>
        <w:tc>
          <w:tcPr>
            <w:tcW w:w="992" w:type="dxa"/>
          </w:tcPr>
          <w:p w:rsidR="009A5A7F" w:rsidRPr="004443B9" w:rsidRDefault="009A5A7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Мини-тесты</w:t>
            </w:r>
          </w:p>
        </w:tc>
      </w:tr>
      <w:tr w:rsidR="00ED64C1" w:rsidRPr="004443B9" w:rsidTr="00ED64C1">
        <w:trPr>
          <w:trHeight w:val="228"/>
        </w:trPr>
        <w:tc>
          <w:tcPr>
            <w:tcW w:w="489" w:type="dxa"/>
            <w:gridSpan w:val="2"/>
          </w:tcPr>
          <w:p w:rsidR="00ED64C1" w:rsidRPr="00ED64C1" w:rsidRDefault="00ED64C1" w:rsidP="006758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109</w:t>
            </w:r>
          </w:p>
        </w:tc>
        <w:tc>
          <w:tcPr>
            <w:tcW w:w="2063" w:type="dxa"/>
            <w:gridSpan w:val="2"/>
          </w:tcPr>
          <w:p w:rsidR="00ED64C1" w:rsidRPr="004443B9" w:rsidRDefault="00ED64C1" w:rsidP="006758B8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3"/>
          </w:tcPr>
          <w:p w:rsidR="00ED64C1" w:rsidRPr="004443B9" w:rsidRDefault="00ED64C1" w:rsidP="00ED64C1">
            <w:pPr>
              <w:pStyle w:val="ac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443B9">
              <w:rPr>
                <w:rFonts w:ascii="Times New Roman" w:hAnsi="Times New Roman"/>
                <w:b/>
                <w:i/>
                <w:sz w:val="20"/>
                <w:szCs w:val="20"/>
              </w:rPr>
              <w:t>Урок контроля, оценки и коррекции знаний учащихся</w:t>
            </w:r>
          </w:p>
          <w:p w:rsidR="00ED64C1" w:rsidRPr="004443B9" w:rsidRDefault="00ED64C1" w:rsidP="00ED64C1">
            <w:pPr>
              <w:pStyle w:val="ac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443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 теме «Россия </w:t>
            </w:r>
          </w:p>
          <w:p w:rsidR="00ED64C1" w:rsidRPr="004443B9" w:rsidRDefault="00ED64C1" w:rsidP="00ED64C1">
            <w:pPr>
              <w:rPr>
                <w:sz w:val="20"/>
                <w:szCs w:val="20"/>
              </w:rPr>
            </w:pPr>
            <w:r w:rsidRPr="004443B9">
              <w:rPr>
                <w:b/>
                <w:i/>
                <w:sz w:val="20"/>
                <w:szCs w:val="20"/>
              </w:rPr>
              <w:t xml:space="preserve">в </w:t>
            </w:r>
            <w:r>
              <w:rPr>
                <w:b/>
                <w:i/>
                <w:sz w:val="20"/>
                <w:szCs w:val="20"/>
                <w:lang w:val="en-US"/>
              </w:rPr>
              <w:t>XVII</w:t>
            </w:r>
            <w:r w:rsidRPr="004443B9">
              <w:rPr>
                <w:b/>
                <w:i/>
                <w:sz w:val="20"/>
                <w:szCs w:val="20"/>
              </w:rPr>
              <w:t xml:space="preserve"> в»</w:t>
            </w:r>
          </w:p>
        </w:tc>
        <w:tc>
          <w:tcPr>
            <w:tcW w:w="2786" w:type="dxa"/>
            <w:gridSpan w:val="2"/>
          </w:tcPr>
          <w:p w:rsidR="00ED64C1" w:rsidRPr="004443B9" w:rsidRDefault="00ED64C1" w:rsidP="00C127E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D64C1" w:rsidRPr="004443B9" w:rsidRDefault="00ED64C1" w:rsidP="006758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D64C1" w:rsidRPr="004443B9" w:rsidRDefault="00ED64C1" w:rsidP="006758B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ED64C1" w:rsidRPr="004443B9" w:rsidRDefault="00ED64C1" w:rsidP="006758B8">
            <w:pPr>
              <w:rPr>
                <w:sz w:val="20"/>
                <w:szCs w:val="20"/>
              </w:rPr>
            </w:pPr>
          </w:p>
        </w:tc>
      </w:tr>
      <w:tr w:rsidR="00C127E4" w:rsidRPr="004443B9" w:rsidTr="00ED64C1">
        <w:trPr>
          <w:trHeight w:val="228"/>
        </w:trPr>
        <w:tc>
          <w:tcPr>
            <w:tcW w:w="489" w:type="dxa"/>
            <w:gridSpan w:val="2"/>
          </w:tcPr>
          <w:p w:rsidR="00C127E4" w:rsidRPr="004443B9" w:rsidRDefault="00B833BB" w:rsidP="00230767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1</w:t>
            </w:r>
            <w:r w:rsidR="00230767">
              <w:rPr>
                <w:sz w:val="20"/>
                <w:szCs w:val="20"/>
              </w:rPr>
              <w:t>1</w:t>
            </w:r>
            <w:r w:rsidR="00945B97">
              <w:rPr>
                <w:sz w:val="20"/>
                <w:szCs w:val="20"/>
              </w:rPr>
              <w:t>0</w:t>
            </w:r>
          </w:p>
        </w:tc>
        <w:tc>
          <w:tcPr>
            <w:tcW w:w="2063" w:type="dxa"/>
            <w:gridSpan w:val="2"/>
          </w:tcPr>
          <w:p w:rsidR="00C127E4" w:rsidRPr="004443B9" w:rsidRDefault="00C127E4" w:rsidP="00C127E4">
            <w:pPr>
              <w:jc w:val="both"/>
              <w:rPr>
                <w:b/>
                <w:sz w:val="20"/>
                <w:szCs w:val="20"/>
              </w:rPr>
            </w:pPr>
            <w:r w:rsidRPr="004443B9">
              <w:rPr>
                <w:b/>
                <w:sz w:val="20"/>
                <w:szCs w:val="20"/>
              </w:rPr>
              <w:t xml:space="preserve">Российская империя в XVIII </w:t>
            </w:r>
            <w:proofErr w:type="gramStart"/>
            <w:r w:rsidRPr="004443B9">
              <w:rPr>
                <w:b/>
                <w:sz w:val="20"/>
                <w:szCs w:val="20"/>
              </w:rPr>
              <w:t>в</w:t>
            </w:r>
            <w:proofErr w:type="gramEnd"/>
            <w:r w:rsidRPr="004443B9">
              <w:rPr>
                <w:b/>
                <w:sz w:val="20"/>
                <w:szCs w:val="20"/>
              </w:rPr>
              <w:t xml:space="preserve">. (не менее 10 ч) </w:t>
            </w:r>
          </w:p>
          <w:p w:rsidR="00C127E4" w:rsidRPr="004443B9" w:rsidRDefault="00C127E4" w:rsidP="006758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3"/>
          </w:tcPr>
          <w:p w:rsidR="00C127E4" w:rsidRPr="004443B9" w:rsidRDefault="00C127E4" w:rsidP="00C127E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t xml:space="preserve">Россия на рубеже </w:t>
            </w:r>
            <w:r w:rsidRPr="004443B9">
              <w:rPr>
                <w:rFonts w:ascii="Times New Roman" w:hAnsi="Times New Roman"/>
                <w:sz w:val="20"/>
                <w:szCs w:val="20"/>
                <w:lang w:val="en-US"/>
              </w:rPr>
              <w:t>XVII</w:t>
            </w:r>
            <w:r w:rsidRPr="004443B9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4443B9">
              <w:rPr>
                <w:rFonts w:ascii="Times New Roman" w:hAnsi="Times New Roman"/>
                <w:sz w:val="20"/>
                <w:szCs w:val="20"/>
                <w:lang w:val="en-US"/>
              </w:rPr>
              <w:t>XVIII</w:t>
            </w:r>
            <w:r w:rsidRPr="004443B9">
              <w:rPr>
                <w:rFonts w:ascii="Times New Roman" w:hAnsi="Times New Roman"/>
                <w:sz w:val="20"/>
                <w:szCs w:val="20"/>
              </w:rPr>
              <w:t xml:space="preserve"> вв.  </w:t>
            </w:r>
          </w:p>
          <w:p w:rsidR="00C127E4" w:rsidRPr="004443B9" w:rsidRDefault="00C127E4" w:rsidP="006758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86" w:type="dxa"/>
            <w:gridSpan w:val="2"/>
          </w:tcPr>
          <w:p w:rsidR="00C127E4" w:rsidRPr="004443B9" w:rsidRDefault="00B833BB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Необходимость  и   предпосылки  преобразований. Начало правления Петра </w:t>
            </w:r>
            <w:r w:rsidRPr="004443B9">
              <w:rPr>
                <w:sz w:val="20"/>
                <w:szCs w:val="20"/>
                <w:lang w:val="en-US"/>
              </w:rPr>
              <w:t>I</w:t>
            </w:r>
            <w:r w:rsidRPr="004443B9">
              <w:rPr>
                <w:sz w:val="20"/>
                <w:szCs w:val="20"/>
              </w:rPr>
              <w:t>. Азовские походы. Великое посольство.</w:t>
            </w:r>
          </w:p>
        </w:tc>
        <w:tc>
          <w:tcPr>
            <w:tcW w:w="3402" w:type="dxa"/>
          </w:tcPr>
          <w:p w:rsidR="00C127E4" w:rsidRPr="004443B9" w:rsidRDefault="00B833BB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Устанавливать причинно – следственные связи между явлениями, пространственные и временные рамки процессов.</w:t>
            </w:r>
          </w:p>
          <w:p w:rsidR="00B833BB" w:rsidRPr="004443B9" w:rsidRDefault="00B833BB" w:rsidP="00B833B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t xml:space="preserve">Характеризовать географическое и экономическое положение России </w:t>
            </w:r>
          </w:p>
          <w:p w:rsidR="00B833BB" w:rsidRPr="004443B9" w:rsidRDefault="00B833BB" w:rsidP="00B833BB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на рубеже веков, используя  историческую карту.  Объяснять, в чем заключались предпосылки петровских преобразований.</w:t>
            </w:r>
          </w:p>
        </w:tc>
        <w:tc>
          <w:tcPr>
            <w:tcW w:w="3261" w:type="dxa"/>
          </w:tcPr>
          <w:p w:rsidR="00C127E4" w:rsidRDefault="00B833BB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Составление конспекта</w:t>
            </w:r>
            <w:r w:rsidR="001E4332">
              <w:rPr>
                <w:sz w:val="20"/>
                <w:szCs w:val="20"/>
              </w:rPr>
              <w:t>.</w:t>
            </w:r>
          </w:p>
          <w:p w:rsidR="001E4332" w:rsidRPr="004443B9" w:rsidRDefault="001E4332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Дискуссия о предпосылках преобразования общественного строя и характере процесса модернизации в России</w:t>
            </w:r>
          </w:p>
        </w:tc>
        <w:tc>
          <w:tcPr>
            <w:tcW w:w="992" w:type="dxa"/>
          </w:tcPr>
          <w:p w:rsidR="00C127E4" w:rsidRPr="004443B9" w:rsidRDefault="00C127E4" w:rsidP="006758B8">
            <w:pPr>
              <w:rPr>
                <w:sz w:val="20"/>
                <w:szCs w:val="20"/>
              </w:rPr>
            </w:pPr>
          </w:p>
        </w:tc>
      </w:tr>
      <w:tr w:rsidR="00D57A40" w:rsidRPr="004443B9" w:rsidTr="005F2734">
        <w:trPr>
          <w:trHeight w:val="2825"/>
        </w:trPr>
        <w:tc>
          <w:tcPr>
            <w:tcW w:w="489" w:type="dxa"/>
            <w:gridSpan w:val="2"/>
          </w:tcPr>
          <w:p w:rsidR="00D57A40" w:rsidRPr="004443B9" w:rsidRDefault="00230767" w:rsidP="00675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45B97">
              <w:rPr>
                <w:sz w:val="20"/>
                <w:szCs w:val="20"/>
              </w:rPr>
              <w:t>1</w:t>
            </w:r>
          </w:p>
        </w:tc>
        <w:tc>
          <w:tcPr>
            <w:tcW w:w="2063" w:type="dxa"/>
            <w:gridSpan w:val="2"/>
          </w:tcPr>
          <w:p w:rsidR="00D57A40" w:rsidRPr="004443B9" w:rsidRDefault="00D57A40" w:rsidP="00C127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3"/>
          </w:tcPr>
          <w:p w:rsidR="00D57A40" w:rsidRPr="004443B9" w:rsidRDefault="00D57A40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Внешняя политика Петра </w:t>
            </w:r>
            <w:r w:rsidRPr="004443B9">
              <w:rPr>
                <w:sz w:val="20"/>
                <w:szCs w:val="20"/>
                <w:lang w:val="en-US"/>
              </w:rPr>
              <w:t>I</w:t>
            </w:r>
            <w:r w:rsidRPr="004443B9">
              <w:rPr>
                <w:sz w:val="20"/>
                <w:szCs w:val="20"/>
              </w:rPr>
              <w:t>. Северная война</w:t>
            </w:r>
          </w:p>
          <w:p w:rsidR="00D57A40" w:rsidRPr="004443B9" w:rsidRDefault="00D57A40" w:rsidP="0001798F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Роль России в системе международных отношений в </w:t>
            </w:r>
            <w:r w:rsidRPr="004443B9">
              <w:rPr>
                <w:sz w:val="20"/>
                <w:szCs w:val="20"/>
                <w:lang w:val="en-US"/>
              </w:rPr>
              <w:t>XVIII</w:t>
            </w:r>
            <w:r w:rsidRPr="004443B9">
              <w:rPr>
                <w:sz w:val="20"/>
                <w:szCs w:val="20"/>
              </w:rPr>
              <w:t xml:space="preserve"> веке и превращение России в мировую державу</w:t>
            </w:r>
          </w:p>
        </w:tc>
        <w:tc>
          <w:tcPr>
            <w:tcW w:w="2786" w:type="dxa"/>
            <w:gridSpan w:val="2"/>
          </w:tcPr>
          <w:p w:rsidR="0001798F" w:rsidRPr="004443B9" w:rsidRDefault="00D57A40" w:rsidP="0001798F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Военно-морской флот, Северный союз, морская держава</w:t>
            </w:r>
            <w:r w:rsidR="0001798F" w:rsidRPr="004443B9">
              <w:rPr>
                <w:sz w:val="20"/>
                <w:szCs w:val="20"/>
              </w:rPr>
              <w:t xml:space="preserve"> Реформы армии и флота</w:t>
            </w:r>
          </w:p>
          <w:p w:rsidR="00D57A40" w:rsidRPr="004443B9" w:rsidRDefault="00D57A40" w:rsidP="006758B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57A40" w:rsidRPr="004443B9" w:rsidRDefault="00D57A40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- знать основные события внешнеполитической деятельности Петра </w:t>
            </w:r>
            <w:r w:rsidRPr="004443B9">
              <w:rPr>
                <w:sz w:val="20"/>
                <w:szCs w:val="20"/>
                <w:lang w:val="en-US"/>
              </w:rPr>
              <w:t>I</w:t>
            </w:r>
            <w:r w:rsidRPr="004443B9">
              <w:rPr>
                <w:sz w:val="20"/>
                <w:szCs w:val="20"/>
              </w:rPr>
              <w:t xml:space="preserve">, излагать в хронологической последовательности события Северной войны, Азовских, </w:t>
            </w:r>
            <w:proofErr w:type="spellStart"/>
            <w:r w:rsidRPr="004443B9">
              <w:rPr>
                <w:sz w:val="20"/>
                <w:szCs w:val="20"/>
              </w:rPr>
              <w:t>Прутского</w:t>
            </w:r>
            <w:proofErr w:type="spellEnd"/>
            <w:r w:rsidRPr="004443B9">
              <w:rPr>
                <w:sz w:val="20"/>
                <w:szCs w:val="20"/>
              </w:rPr>
              <w:t xml:space="preserve"> походов</w:t>
            </w:r>
          </w:p>
          <w:p w:rsidR="00D57A40" w:rsidRPr="004443B9" w:rsidRDefault="00D57A40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прослеживать взаимосвязь внешнеполитических событий и внутренней жизни</w:t>
            </w:r>
          </w:p>
        </w:tc>
        <w:tc>
          <w:tcPr>
            <w:tcW w:w="3261" w:type="dxa"/>
          </w:tcPr>
          <w:p w:rsidR="00D57A40" w:rsidRPr="004443B9" w:rsidRDefault="00D57A40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Индивидуальная.</w:t>
            </w:r>
          </w:p>
          <w:p w:rsidR="00D57A40" w:rsidRPr="004443B9" w:rsidRDefault="00D57A40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Работа с таблицей «Войны России первой половины </w:t>
            </w:r>
            <w:r w:rsidRPr="004443B9">
              <w:rPr>
                <w:sz w:val="20"/>
                <w:szCs w:val="20"/>
                <w:lang w:val="en-US"/>
              </w:rPr>
              <w:t>XVIII</w:t>
            </w:r>
            <w:r w:rsidRPr="004443B9">
              <w:rPr>
                <w:sz w:val="20"/>
                <w:szCs w:val="20"/>
              </w:rPr>
              <w:t xml:space="preserve"> века»</w:t>
            </w:r>
            <w:r w:rsidR="0001798F" w:rsidRPr="004443B9">
              <w:rPr>
                <w:sz w:val="20"/>
                <w:szCs w:val="20"/>
              </w:rPr>
              <w:t xml:space="preserve"> Решение исторических задач</w:t>
            </w:r>
          </w:p>
        </w:tc>
        <w:tc>
          <w:tcPr>
            <w:tcW w:w="992" w:type="dxa"/>
          </w:tcPr>
          <w:p w:rsidR="00D57A40" w:rsidRPr="004443B9" w:rsidRDefault="00D57A40" w:rsidP="006758B8">
            <w:pPr>
              <w:rPr>
                <w:sz w:val="20"/>
                <w:szCs w:val="20"/>
              </w:rPr>
            </w:pPr>
          </w:p>
        </w:tc>
      </w:tr>
      <w:tr w:rsidR="00D57A40" w:rsidRPr="004443B9" w:rsidTr="00ED64C1">
        <w:trPr>
          <w:trHeight w:val="228"/>
        </w:trPr>
        <w:tc>
          <w:tcPr>
            <w:tcW w:w="489" w:type="dxa"/>
            <w:gridSpan w:val="2"/>
          </w:tcPr>
          <w:p w:rsidR="00D57A40" w:rsidRPr="004443B9" w:rsidRDefault="00D57A40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1</w:t>
            </w:r>
            <w:r w:rsidR="0001798F" w:rsidRPr="004443B9">
              <w:rPr>
                <w:sz w:val="20"/>
                <w:szCs w:val="20"/>
              </w:rPr>
              <w:t>1</w:t>
            </w:r>
            <w:r w:rsidR="00945B97">
              <w:rPr>
                <w:sz w:val="20"/>
                <w:szCs w:val="20"/>
              </w:rPr>
              <w:t>2</w:t>
            </w:r>
          </w:p>
        </w:tc>
        <w:tc>
          <w:tcPr>
            <w:tcW w:w="2063" w:type="dxa"/>
            <w:gridSpan w:val="2"/>
          </w:tcPr>
          <w:p w:rsidR="00D57A40" w:rsidRPr="004443B9" w:rsidRDefault="00D57A40" w:rsidP="001D3C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3"/>
          </w:tcPr>
          <w:p w:rsidR="00D57A40" w:rsidRPr="004443B9" w:rsidRDefault="00D57A40" w:rsidP="00D57A40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Петровские преобразования</w:t>
            </w:r>
          </w:p>
          <w:p w:rsidR="00D57A40" w:rsidRPr="004443B9" w:rsidRDefault="00D57A40" w:rsidP="00D57A40"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  <w:gridSpan w:val="2"/>
          </w:tcPr>
          <w:p w:rsidR="00D57A40" w:rsidRPr="004443B9" w:rsidRDefault="00D57A40" w:rsidP="001D3C7A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Рекрутский набор, регулярная армия, единонаследие, подушная подать, перепись населения приписные и посессионные крестьяне, меркантилизм, протекционизм</w:t>
            </w:r>
            <w:r w:rsidR="00A64411" w:rsidRPr="004443B9">
              <w:rPr>
                <w:sz w:val="20"/>
                <w:szCs w:val="20"/>
              </w:rPr>
              <w:t>.</w:t>
            </w:r>
          </w:p>
          <w:p w:rsidR="00A64411" w:rsidRPr="004443B9" w:rsidRDefault="00A64411" w:rsidP="001D3C7A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Реформы армии и флота. </w:t>
            </w:r>
            <w:r w:rsidRPr="004443B9">
              <w:rPr>
                <w:sz w:val="20"/>
                <w:szCs w:val="20"/>
              </w:rPr>
              <w:lastRenderedPageBreak/>
              <w:t>Создание заводской промышленности Политика протекционизма. Новшества в культуре и быте.</w:t>
            </w:r>
          </w:p>
        </w:tc>
        <w:tc>
          <w:tcPr>
            <w:tcW w:w="3402" w:type="dxa"/>
          </w:tcPr>
          <w:p w:rsidR="00D57A40" w:rsidRPr="004443B9" w:rsidRDefault="00D57A40" w:rsidP="00D57A40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lastRenderedPageBreak/>
              <w:t xml:space="preserve">- знать содержание и значение для России реформ Петра </w:t>
            </w:r>
            <w:r w:rsidRPr="004443B9">
              <w:rPr>
                <w:sz w:val="20"/>
                <w:szCs w:val="20"/>
                <w:lang w:val="en-US"/>
              </w:rPr>
              <w:t>I</w:t>
            </w:r>
          </w:p>
          <w:p w:rsidR="00D57A40" w:rsidRPr="004443B9" w:rsidRDefault="00D57A40" w:rsidP="00D57A40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- уметь делать анализ петровских реформ, находить положительные и отрицательные последствия петровских реформ для России. Отработка навыка работы со схемой «Петровские реформы и их значение </w:t>
            </w:r>
            <w:r w:rsidRPr="004443B9">
              <w:rPr>
                <w:sz w:val="20"/>
                <w:szCs w:val="20"/>
              </w:rPr>
              <w:lastRenderedPageBreak/>
              <w:t>для российского общества»</w:t>
            </w:r>
          </w:p>
        </w:tc>
        <w:tc>
          <w:tcPr>
            <w:tcW w:w="3261" w:type="dxa"/>
          </w:tcPr>
          <w:p w:rsidR="00D57A40" w:rsidRPr="004443B9" w:rsidRDefault="00D57A40" w:rsidP="00D57A40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lastRenderedPageBreak/>
              <w:t>Групповая.</w:t>
            </w:r>
          </w:p>
          <w:p w:rsidR="00D57A40" w:rsidRPr="004443B9" w:rsidRDefault="00D57A40" w:rsidP="00D57A40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Проанализировать содержание реформ</w:t>
            </w:r>
          </w:p>
          <w:p w:rsidR="00D57A40" w:rsidRPr="004443B9" w:rsidRDefault="00D57A40" w:rsidP="00D57A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57A40" w:rsidRPr="004443B9" w:rsidRDefault="00D57A40" w:rsidP="001D3C7A">
            <w:pPr>
              <w:rPr>
                <w:sz w:val="20"/>
                <w:szCs w:val="20"/>
              </w:rPr>
            </w:pPr>
          </w:p>
        </w:tc>
      </w:tr>
      <w:tr w:rsidR="00A64411" w:rsidRPr="004443B9" w:rsidTr="00ED64C1">
        <w:trPr>
          <w:trHeight w:val="228"/>
        </w:trPr>
        <w:tc>
          <w:tcPr>
            <w:tcW w:w="489" w:type="dxa"/>
            <w:gridSpan w:val="2"/>
          </w:tcPr>
          <w:p w:rsidR="00A64411" w:rsidRPr="004443B9" w:rsidRDefault="00A64411" w:rsidP="00230767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lastRenderedPageBreak/>
              <w:t>11</w:t>
            </w:r>
            <w:r w:rsidR="00945B97">
              <w:rPr>
                <w:sz w:val="20"/>
                <w:szCs w:val="20"/>
              </w:rPr>
              <w:t>3</w:t>
            </w:r>
          </w:p>
        </w:tc>
        <w:tc>
          <w:tcPr>
            <w:tcW w:w="2063" w:type="dxa"/>
            <w:gridSpan w:val="2"/>
          </w:tcPr>
          <w:p w:rsidR="00A64411" w:rsidRPr="004443B9" w:rsidRDefault="00A64411" w:rsidP="001D3C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3"/>
          </w:tcPr>
          <w:p w:rsidR="00A64411" w:rsidRPr="004443B9" w:rsidRDefault="00A64411" w:rsidP="00D57A40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Государство и общество в эпоху реформ Петра </w:t>
            </w:r>
            <w:r w:rsidRPr="004443B9">
              <w:rPr>
                <w:sz w:val="20"/>
                <w:szCs w:val="20"/>
                <w:lang w:val="en-US"/>
              </w:rPr>
              <w:t>I</w:t>
            </w:r>
            <w:r w:rsidRPr="004443B9">
              <w:rPr>
                <w:sz w:val="20"/>
                <w:szCs w:val="20"/>
              </w:rPr>
              <w:t>.</w:t>
            </w:r>
          </w:p>
        </w:tc>
        <w:tc>
          <w:tcPr>
            <w:tcW w:w="2786" w:type="dxa"/>
            <w:gridSpan w:val="2"/>
          </w:tcPr>
          <w:p w:rsidR="00A64411" w:rsidRPr="004443B9" w:rsidRDefault="00A64411" w:rsidP="00A64411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Формирование чиновничье-бюрократического аппарата. Провозглашение империи. Превращение дворянства в господствующее сословие. Методы проведения реформ. Оппозиция петровским преобразованиям  в обществе. Дискуссия о роли петровских реформ в истории России. Особенности складывания абсолютизма в России и Европе. Роль европейского влияния в развертывании </w:t>
            </w:r>
            <w:proofErr w:type="spellStart"/>
            <w:r w:rsidRPr="004443B9">
              <w:rPr>
                <w:sz w:val="20"/>
                <w:szCs w:val="20"/>
              </w:rPr>
              <w:t>модернизационных</w:t>
            </w:r>
            <w:proofErr w:type="spellEnd"/>
            <w:r w:rsidRPr="004443B9">
              <w:rPr>
                <w:sz w:val="20"/>
                <w:szCs w:val="20"/>
              </w:rPr>
              <w:t xml:space="preserve"> процессов в российском обществе.</w:t>
            </w:r>
          </w:p>
        </w:tc>
        <w:tc>
          <w:tcPr>
            <w:tcW w:w="3402" w:type="dxa"/>
          </w:tcPr>
          <w:p w:rsidR="00A64411" w:rsidRPr="004443B9" w:rsidRDefault="00A64411" w:rsidP="00D57A40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-давать общую оценку эпохе Петра.</w:t>
            </w:r>
          </w:p>
          <w:p w:rsidR="00A64411" w:rsidRPr="004443B9" w:rsidRDefault="00A64411" w:rsidP="00D57A40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-сравнивать Россию до начала реформ и после</w:t>
            </w:r>
          </w:p>
          <w:p w:rsidR="00A64411" w:rsidRPr="004443B9" w:rsidRDefault="00A64411" w:rsidP="00D57A40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-характеризовать личность Петра по плану с привлечением дополнительной литературы</w:t>
            </w:r>
          </w:p>
        </w:tc>
        <w:tc>
          <w:tcPr>
            <w:tcW w:w="3261" w:type="dxa"/>
          </w:tcPr>
          <w:p w:rsidR="00A64411" w:rsidRPr="004443B9" w:rsidRDefault="00A64411" w:rsidP="00A64411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Индивидуальная.</w:t>
            </w:r>
          </w:p>
          <w:p w:rsidR="00A64411" w:rsidRPr="004443B9" w:rsidRDefault="00A64411" w:rsidP="00A64411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Работа с таблицей «Преображение российского государства и общества в результате петровских реформ»</w:t>
            </w:r>
          </w:p>
        </w:tc>
        <w:tc>
          <w:tcPr>
            <w:tcW w:w="992" w:type="dxa"/>
          </w:tcPr>
          <w:p w:rsidR="00A64411" w:rsidRPr="004443B9" w:rsidRDefault="00A64411" w:rsidP="001D3C7A">
            <w:pPr>
              <w:rPr>
                <w:sz w:val="20"/>
                <w:szCs w:val="20"/>
              </w:rPr>
            </w:pPr>
          </w:p>
        </w:tc>
      </w:tr>
      <w:tr w:rsidR="00A64411" w:rsidRPr="004443B9" w:rsidTr="00ED64C1">
        <w:trPr>
          <w:trHeight w:val="228"/>
        </w:trPr>
        <w:tc>
          <w:tcPr>
            <w:tcW w:w="489" w:type="dxa"/>
            <w:gridSpan w:val="2"/>
          </w:tcPr>
          <w:p w:rsidR="00A64411" w:rsidRPr="004443B9" w:rsidRDefault="00230767" w:rsidP="00675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45B97">
              <w:rPr>
                <w:sz w:val="20"/>
                <w:szCs w:val="20"/>
              </w:rPr>
              <w:t>4</w:t>
            </w:r>
          </w:p>
        </w:tc>
        <w:tc>
          <w:tcPr>
            <w:tcW w:w="2063" w:type="dxa"/>
            <w:gridSpan w:val="2"/>
          </w:tcPr>
          <w:p w:rsidR="00A64411" w:rsidRPr="004443B9" w:rsidRDefault="00A64411" w:rsidP="001D3C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3"/>
          </w:tcPr>
          <w:p w:rsidR="00A64411" w:rsidRPr="004443B9" w:rsidRDefault="00A64411" w:rsidP="00D57A40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Реформы Петра I. Упразднение Патриаршества. Учреждение Святейшего Синода. Духовный регламент</w:t>
            </w:r>
          </w:p>
        </w:tc>
        <w:tc>
          <w:tcPr>
            <w:tcW w:w="2786" w:type="dxa"/>
            <w:gridSpan w:val="2"/>
          </w:tcPr>
          <w:p w:rsidR="00A64411" w:rsidRPr="004443B9" w:rsidRDefault="00A64411" w:rsidP="00A6441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Реформа Петра I. Отмена патриаршества. Разрушение Симфонии Церкви и Государства. Отмена соборного народного представительства. «Великий, Отец Народа и Император». Местоблюститель Патриаршего Престола Митрополит Рязанский Стефан (Яворский). Упразднение Патриаршества и учреждение Святейшего Синода. Духовный Регламент. Святитель Феофан (Прокопович) - архиерей, писатель, богослов, философ и поэт, Президент Святейшего Синода.</w:t>
            </w:r>
            <w:r w:rsidR="00007A37" w:rsidRPr="004443B9">
              <w:rPr>
                <w:sz w:val="20"/>
                <w:szCs w:val="20"/>
              </w:rPr>
              <w:t xml:space="preserve"> </w:t>
            </w:r>
            <w:r w:rsidR="00007A37" w:rsidRPr="004443B9">
              <w:rPr>
                <w:sz w:val="20"/>
                <w:szCs w:val="20"/>
              </w:rPr>
              <w:lastRenderedPageBreak/>
              <w:t xml:space="preserve">Святитель </w:t>
            </w:r>
            <w:proofErr w:type="spellStart"/>
            <w:r w:rsidR="00007A37" w:rsidRPr="004443B9">
              <w:rPr>
                <w:sz w:val="20"/>
                <w:szCs w:val="20"/>
              </w:rPr>
              <w:t>Димитрий</w:t>
            </w:r>
            <w:proofErr w:type="spellEnd"/>
            <w:r w:rsidR="00007A37" w:rsidRPr="004443B9">
              <w:rPr>
                <w:sz w:val="20"/>
                <w:szCs w:val="20"/>
              </w:rPr>
              <w:t xml:space="preserve"> Ростовский.</w:t>
            </w:r>
          </w:p>
          <w:p w:rsidR="00A64411" w:rsidRPr="004443B9" w:rsidRDefault="00A64411" w:rsidP="001D3C7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64411" w:rsidRPr="004443B9" w:rsidRDefault="00A64411" w:rsidP="00A64411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lastRenderedPageBreak/>
              <w:t>- выявлять различные точки зрения на исторические события и уметь аргументировать одну из них</w:t>
            </w:r>
          </w:p>
        </w:tc>
        <w:tc>
          <w:tcPr>
            <w:tcW w:w="3261" w:type="dxa"/>
          </w:tcPr>
          <w:p w:rsidR="00A64411" w:rsidRPr="004443B9" w:rsidRDefault="00DD058D" w:rsidP="00A64411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Работа с дополнительной литературой</w:t>
            </w:r>
          </w:p>
        </w:tc>
        <w:tc>
          <w:tcPr>
            <w:tcW w:w="992" w:type="dxa"/>
          </w:tcPr>
          <w:p w:rsidR="00A64411" w:rsidRPr="004443B9" w:rsidRDefault="00A64411" w:rsidP="001D3C7A">
            <w:pPr>
              <w:rPr>
                <w:sz w:val="20"/>
                <w:szCs w:val="20"/>
              </w:rPr>
            </w:pPr>
          </w:p>
        </w:tc>
      </w:tr>
      <w:tr w:rsidR="00D57A40" w:rsidRPr="004443B9" w:rsidTr="00ED64C1">
        <w:trPr>
          <w:trHeight w:val="228"/>
        </w:trPr>
        <w:tc>
          <w:tcPr>
            <w:tcW w:w="489" w:type="dxa"/>
            <w:gridSpan w:val="2"/>
          </w:tcPr>
          <w:p w:rsidR="00D57A40" w:rsidRPr="004443B9" w:rsidRDefault="00230767" w:rsidP="00675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  <w:r w:rsidR="00945B97">
              <w:rPr>
                <w:sz w:val="20"/>
                <w:szCs w:val="20"/>
              </w:rPr>
              <w:t>5</w:t>
            </w:r>
          </w:p>
        </w:tc>
        <w:tc>
          <w:tcPr>
            <w:tcW w:w="2063" w:type="dxa"/>
            <w:gridSpan w:val="2"/>
          </w:tcPr>
          <w:p w:rsidR="00D57A40" w:rsidRPr="004443B9" w:rsidRDefault="00D57A40" w:rsidP="006758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3"/>
          </w:tcPr>
          <w:p w:rsidR="00D57A40" w:rsidRPr="004443B9" w:rsidRDefault="00D57A40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Россия в период дворцовых переворотов</w:t>
            </w:r>
          </w:p>
          <w:p w:rsidR="00D57A40" w:rsidRPr="004443B9" w:rsidRDefault="00D57A40" w:rsidP="006758B8"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  <w:gridSpan w:val="2"/>
          </w:tcPr>
          <w:p w:rsidR="00D57A40" w:rsidRPr="004443B9" w:rsidRDefault="00D57A40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Дворцовый переворот, фаворит, Верховный тайный совет, олигархия </w:t>
            </w:r>
            <w:proofErr w:type="gramStart"/>
            <w:r w:rsidRPr="004443B9">
              <w:rPr>
                <w:sz w:val="20"/>
                <w:szCs w:val="20"/>
              </w:rPr>
              <w:t>бироновщина</w:t>
            </w:r>
            <w:proofErr w:type="gramEnd"/>
            <w:r w:rsidRPr="004443B9">
              <w:rPr>
                <w:sz w:val="20"/>
                <w:szCs w:val="20"/>
              </w:rPr>
              <w:t>, манифест, кондиции</w:t>
            </w:r>
            <w:r w:rsidR="001D3C7A" w:rsidRPr="004443B9">
              <w:rPr>
                <w:sz w:val="20"/>
                <w:szCs w:val="20"/>
              </w:rPr>
              <w:t>.</w:t>
            </w:r>
          </w:p>
          <w:p w:rsidR="001D3C7A" w:rsidRPr="004443B9" w:rsidRDefault="001D3C7A" w:rsidP="006758B8">
            <w:pPr>
              <w:rPr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 xml:space="preserve"> </w:t>
            </w:r>
            <w:r w:rsidRPr="004443B9">
              <w:rPr>
                <w:sz w:val="20"/>
                <w:szCs w:val="20"/>
              </w:rPr>
              <w:t>Борьба дворцовых группировок за власть. Расширение прав и привилегий дворянства. Развитие системы крепостничества</w:t>
            </w:r>
          </w:p>
        </w:tc>
        <w:tc>
          <w:tcPr>
            <w:tcW w:w="3402" w:type="dxa"/>
          </w:tcPr>
          <w:p w:rsidR="00D57A40" w:rsidRPr="004443B9" w:rsidRDefault="00D57A40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- знать внутреннюю и  внешнюю политику преемников Петра </w:t>
            </w:r>
            <w:r w:rsidRPr="004443B9">
              <w:rPr>
                <w:sz w:val="20"/>
                <w:szCs w:val="20"/>
                <w:lang w:val="en-US"/>
              </w:rPr>
              <w:t>I</w:t>
            </w:r>
            <w:r w:rsidRPr="004443B9">
              <w:rPr>
                <w:sz w:val="20"/>
                <w:szCs w:val="20"/>
              </w:rPr>
              <w:t>, насущные общественные проблемы</w:t>
            </w:r>
          </w:p>
          <w:p w:rsidR="00D57A40" w:rsidRPr="004443B9" w:rsidRDefault="00D57A40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- уметь проводить сравнительный анализ деятельности Петра </w:t>
            </w:r>
            <w:r w:rsidRPr="004443B9">
              <w:rPr>
                <w:sz w:val="20"/>
                <w:szCs w:val="20"/>
                <w:lang w:val="en-US"/>
              </w:rPr>
              <w:t>I</w:t>
            </w:r>
            <w:r w:rsidRPr="004443B9">
              <w:rPr>
                <w:sz w:val="20"/>
                <w:szCs w:val="20"/>
              </w:rPr>
              <w:t xml:space="preserve"> и его преемников</w:t>
            </w:r>
          </w:p>
        </w:tc>
        <w:tc>
          <w:tcPr>
            <w:tcW w:w="3261" w:type="dxa"/>
          </w:tcPr>
          <w:p w:rsidR="00D57A40" w:rsidRPr="004443B9" w:rsidRDefault="00D57A40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Индивидуальная.</w:t>
            </w:r>
          </w:p>
          <w:p w:rsidR="00D57A40" w:rsidRPr="004443B9" w:rsidRDefault="00D57A40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Сравнительная таблица «Деятельность Петра </w:t>
            </w:r>
            <w:r w:rsidRPr="004443B9">
              <w:rPr>
                <w:sz w:val="20"/>
                <w:szCs w:val="20"/>
                <w:lang w:val="en-US"/>
              </w:rPr>
              <w:t>I</w:t>
            </w:r>
            <w:r w:rsidRPr="004443B9">
              <w:rPr>
                <w:sz w:val="20"/>
                <w:szCs w:val="20"/>
              </w:rPr>
              <w:t xml:space="preserve"> и его преемников»</w:t>
            </w:r>
          </w:p>
          <w:p w:rsidR="00D57A40" w:rsidRPr="004443B9" w:rsidRDefault="00D57A40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Фронтальная.</w:t>
            </w:r>
          </w:p>
          <w:p w:rsidR="00D57A40" w:rsidRPr="004443B9" w:rsidRDefault="00D57A40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Анализ деятельности Петра </w:t>
            </w:r>
            <w:r w:rsidRPr="004443B9">
              <w:rPr>
                <w:sz w:val="20"/>
                <w:szCs w:val="20"/>
                <w:lang w:val="en-US"/>
              </w:rPr>
              <w:t>I</w:t>
            </w:r>
            <w:r w:rsidRPr="004443B9">
              <w:rPr>
                <w:sz w:val="20"/>
                <w:szCs w:val="20"/>
              </w:rPr>
              <w:t xml:space="preserve"> и его преемников</w:t>
            </w:r>
            <w:r w:rsidR="00DD058D" w:rsidRPr="004443B9">
              <w:rPr>
                <w:sz w:val="20"/>
                <w:szCs w:val="20"/>
              </w:rPr>
              <w:t>.</w:t>
            </w:r>
          </w:p>
          <w:p w:rsidR="00DD058D" w:rsidRPr="004443B9" w:rsidRDefault="00DD058D" w:rsidP="00DD058D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Сравнительная таблица «Деятельность Петра </w:t>
            </w:r>
            <w:r w:rsidRPr="004443B9">
              <w:rPr>
                <w:sz w:val="20"/>
                <w:szCs w:val="20"/>
                <w:lang w:val="en-US"/>
              </w:rPr>
              <w:t>I</w:t>
            </w:r>
            <w:r w:rsidRPr="004443B9">
              <w:rPr>
                <w:sz w:val="20"/>
                <w:szCs w:val="20"/>
              </w:rPr>
              <w:t xml:space="preserve"> и его преемников»</w:t>
            </w:r>
          </w:p>
          <w:p w:rsidR="00DD058D" w:rsidRPr="004443B9" w:rsidRDefault="00DD058D" w:rsidP="006758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57A40" w:rsidRPr="004443B9" w:rsidRDefault="00D57A40" w:rsidP="00DD058D">
            <w:pPr>
              <w:jc w:val="both"/>
              <w:rPr>
                <w:sz w:val="20"/>
                <w:szCs w:val="20"/>
              </w:rPr>
            </w:pPr>
          </w:p>
        </w:tc>
      </w:tr>
      <w:tr w:rsidR="001D3C7A" w:rsidRPr="004443B9" w:rsidTr="00ED64C1">
        <w:trPr>
          <w:trHeight w:val="228"/>
        </w:trPr>
        <w:tc>
          <w:tcPr>
            <w:tcW w:w="489" w:type="dxa"/>
            <w:gridSpan w:val="2"/>
          </w:tcPr>
          <w:p w:rsidR="001D3C7A" w:rsidRPr="004443B9" w:rsidRDefault="00230767" w:rsidP="00675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45B97">
              <w:rPr>
                <w:sz w:val="20"/>
                <w:szCs w:val="20"/>
              </w:rPr>
              <w:t>6</w:t>
            </w:r>
          </w:p>
        </w:tc>
        <w:tc>
          <w:tcPr>
            <w:tcW w:w="2063" w:type="dxa"/>
            <w:gridSpan w:val="2"/>
          </w:tcPr>
          <w:p w:rsidR="001D3C7A" w:rsidRPr="004443B9" w:rsidRDefault="001D3C7A" w:rsidP="006758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3"/>
          </w:tcPr>
          <w:p w:rsidR="001D3C7A" w:rsidRPr="004443B9" w:rsidRDefault="001D3C7A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Внешняя политика Российской империи в середине 18 века</w:t>
            </w:r>
          </w:p>
        </w:tc>
        <w:tc>
          <w:tcPr>
            <w:tcW w:w="2786" w:type="dxa"/>
            <w:gridSpan w:val="2"/>
          </w:tcPr>
          <w:p w:rsidR="001D3C7A" w:rsidRPr="004443B9" w:rsidRDefault="001D3C7A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Роль России в развитии системы международных отношений в </w:t>
            </w:r>
            <w:r w:rsidRPr="004443B9">
              <w:rPr>
                <w:sz w:val="20"/>
                <w:szCs w:val="20"/>
                <w:lang w:val="en-US"/>
              </w:rPr>
              <w:t>XVIII</w:t>
            </w:r>
            <w:r w:rsidRPr="004443B9">
              <w:rPr>
                <w:sz w:val="20"/>
                <w:szCs w:val="20"/>
              </w:rPr>
              <w:t xml:space="preserve"> </w:t>
            </w:r>
            <w:proofErr w:type="gramStart"/>
            <w:r w:rsidRPr="004443B9">
              <w:rPr>
                <w:sz w:val="20"/>
                <w:szCs w:val="20"/>
              </w:rPr>
              <w:t>в</w:t>
            </w:r>
            <w:proofErr w:type="gramEnd"/>
            <w:r w:rsidRPr="004443B9">
              <w:rPr>
                <w:sz w:val="20"/>
                <w:szCs w:val="20"/>
              </w:rPr>
              <w:t xml:space="preserve">. </w:t>
            </w:r>
            <w:proofErr w:type="gramStart"/>
            <w:r w:rsidRPr="004443B9">
              <w:rPr>
                <w:sz w:val="20"/>
                <w:szCs w:val="20"/>
              </w:rPr>
              <w:t>Победа</w:t>
            </w:r>
            <w:proofErr w:type="gramEnd"/>
            <w:r w:rsidRPr="004443B9">
              <w:rPr>
                <w:sz w:val="20"/>
                <w:szCs w:val="20"/>
              </w:rPr>
              <w:t xml:space="preserve"> в Северной войне и превращение России в мировую державу. Россия и европейская политика «баланса сил». Участие России в Семилетней войне.</w:t>
            </w:r>
          </w:p>
        </w:tc>
        <w:tc>
          <w:tcPr>
            <w:tcW w:w="3402" w:type="dxa"/>
          </w:tcPr>
          <w:p w:rsidR="001D3C7A" w:rsidRPr="004443B9" w:rsidRDefault="001D3C7A" w:rsidP="001D3C7A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знать приоритетные направления внешней политики России в середине </w:t>
            </w:r>
            <w:r w:rsidRPr="004443B9">
              <w:rPr>
                <w:sz w:val="20"/>
                <w:szCs w:val="20"/>
                <w:lang w:val="en-US"/>
              </w:rPr>
              <w:t>XVIII</w:t>
            </w:r>
            <w:r w:rsidRPr="004443B9">
              <w:rPr>
                <w:sz w:val="20"/>
                <w:szCs w:val="20"/>
              </w:rPr>
              <w:t xml:space="preserve"> века</w:t>
            </w:r>
          </w:p>
          <w:p w:rsidR="001D3C7A" w:rsidRPr="004443B9" w:rsidRDefault="001D3C7A" w:rsidP="001D3C7A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давать оценку итогам внешнеполитической деятельности</w:t>
            </w:r>
          </w:p>
        </w:tc>
        <w:tc>
          <w:tcPr>
            <w:tcW w:w="3261" w:type="dxa"/>
          </w:tcPr>
          <w:p w:rsidR="001D3C7A" w:rsidRPr="004443B9" w:rsidRDefault="001D3C7A" w:rsidP="001D3C7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t>Составление хронологической таблицы.</w:t>
            </w:r>
          </w:p>
          <w:p w:rsidR="001D3C7A" w:rsidRPr="004443B9" w:rsidRDefault="001D3C7A" w:rsidP="001D3C7A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Характеристика русских полководцев</w:t>
            </w:r>
          </w:p>
        </w:tc>
        <w:tc>
          <w:tcPr>
            <w:tcW w:w="992" w:type="dxa"/>
          </w:tcPr>
          <w:p w:rsidR="001D3C7A" w:rsidRPr="004443B9" w:rsidRDefault="001D3C7A" w:rsidP="00DD058D">
            <w:pPr>
              <w:jc w:val="both"/>
              <w:rPr>
                <w:sz w:val="20"/>
                <w:szCs w:val="20"/>
              </w:rPr>
            </w:pPr>
          </w:p>
        </w:tc>
      </w:tr>
      <w:tr w:rsidR="00D57A40" w:rsidRPr="004443B9" w:rsidTr="00ED64C1">
        <w:trPr>
          <w:trHeight w:val="228"/>
        </w:trPr>
        <w:tc>
          <w:tcPr>
            <w:tcW w:w="489" w:type="dxa"/>
            <w:gridSpan w:val="2"/>
          </w:tcPr>
          <w:p w:rsidR="00D57A40" w:rsidRPr="004443B9" w:rsidRDefault="00DD058D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1</w:t>
            </w:r>
            <w:r w:rsidR="00945B97">
              <w:rPr>
                <w:sz w:val="20"/>
                <w:szCs w:val="20"/>
              </w:rPr>
              <w:t>17</w:t>
            </w:r>
          </w:p>
        </w:tc>
        <w:tc>
          <w:tcPr>
            <w:tcW w:w="2063" w:type="dxa"/>
            <w:gridSpan w:val="2"/>
          </w:tcPr>
          <w:p w:rsidR="00D57A40" w:rsidRPr="004443B9" w:rsidRDefault="00D57A40" w:rsidP="006758B8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3"/>
          </w:tcPr>
          <w:p w:rsidR="00D57A40" w:rsidRPr="004443B9" w:rsidRDefault="001D3C7A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Просвещенный абсолютизм: идеология и политика.</w:t>
            </w:r>
          </w:p>
        </w:tc>
        <w:tc>
          <w:tcPr>
            <w:tcW w:w="2786" w:type="dxa"/>
            <w:gridSpan w:val="2"/>
          </w:tcPr>
          <w:p w:rsidR="00D57A40" w:rsidRPr="004443B9" w:rsidRDefault="00D57A40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Просвещенный абсолютизм, монополия, гильдия жалованная грамота, мещанство дворянское собрание</w:t>
            </w:r>
            <w:r w:rsidR="0003059C" w:rsidRPr="004443B9">
              <w:rPr>
                <w:sz w:val="20"/>
                <w:szCs w:val="20"/>
              </w:rPr>
              <w:t>.</w:t>
            </w:r>
          </w:p>
          <w:p w:rsidR="0003059C" w:rsidRPr="004443B9" w:rsidRDefault="0003059C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Законодательное оформление сословного строя.</w:t>
            </w:r>
          </w:p>
          <w:p w:rsidR="0003059C" w:rsidRPr="004443B9" w:rsidRDefault="0003059C" w:rsidP="0003059C">
            <w:pPr>
              <w:ind w:hanging="15"/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Зарождение антикрепостнической идеологии. Масонство</w:t>
            </w:r>
            <w:r w:rsidRPr="004443B9">
              <w:rPr>
                <w:i/>
                <w:sz w:val="20"/>
                <w:szCs w:val="20"/>
              </w:rPr>
              <w:t xml:space="preserve">. </w:t>
            </w:r>
          </w:p>
          <w:p w:rsidR="0003059C" w:rsidRPr="004443B9" w:rsidRDefault="0003059C" w:rsidP="006758B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57A40" w:rsidRPr="004443B9" w:rsidRDefault="00D57A40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- знать особенности внутренней политики Екатерины </w:t>
            </w:r>
            <w:r w:rsidRPr="004443B9">
              <w:rPr>
                <w:sz w:val="20"/>
                <w:szCs w:val="20"/>
                <w:lang w:val="en-US"/>
              </w:rPr>
              <w:t>II</w:t>
            </w:r>
          </w:p>
          <w:p w:rsidR="00D57A40" w:rsidRPr="004443B9" w:rsidRDefault="00D57A40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делать обобщения и выводы</w:t>
            </w:r>
          </w:p>
        </w:tc>
        <w:tc>
          <w:tcPr>
            <w:tcW w:w="3261" w:type="dxa"/>
          </w:tcPr>
          <w:p w:rsidR="00D57A40" w:rsidRPr="004443B9" w:rsidRDefault="00D57A40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Индивидуальная.</w:t>
            </w:r>
          </w:p>
          <w:p w:rsidR="00D57A40" w:rsidRPr="004443B9" w:rsidRDefault="00D57A40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Участвовать в беседе, подготовить сообщение о личности Екатерины </w:t>
            </w:r>
            <w:r w:rsidRPr="004443B9">
              <w:rPr>
                <w:sz w:val="20"/>
                <w:szCs w:val="20"/>
                <w:lang w:val="en-US"/>
              </w:rPr>
              <w:t>II</w:t>
            </w:r>
            <w:r w:rsidRPr="004443B9">
              <w:rPr>
                <w:sz w:val="20"/>
                <w:szCs w:val="20"/>
              </w:rPr>
              <w:t xml:space="preserve">, работа с таблицей «Преображение российского государства и общества в результате реформ Екатерины </w:t>
            </w:r>
            <w:r w:rsidRPr="004443B9">
              <w:rPr>
                <w:sz w:val="20"/>
                <w:szCs w:val="20"/>
                <w:lang w:val="en-US"/>
              </w:rPr>
              <w:t>II</w:t>
            </w:r>
            <w:r w:rsidRPr="004443B9">
              <w:rPr>
                <w:sz w:val="20"/>
                <w:szCs w:val="20"/>
              </w:rPr>
              <w:t>»</w:t>
            </w:r>
          </w:p>
          <w:p w:rsidR="0003059C" w:rsidRPr="004443B9" w:rsidRDefault="0003059C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Сравнительная таблица «Деятельность Петра </w:t>
            </w:r>
            <w:r w:rsidRPr="004443B9">
              <w:rPr>
                <w:sz w:val="20"/>
                <w:szCs w:val="20"/>
                <w:lang w:val="en-US"/>
              </w:rPr>
              <w:t>I</w:t>
            </w:r>
            <w:r w:rsidRPr="004443B9">
              <w:rPr>
                <w:sz w:val="20"/>
                <w:szCs w:val="20"/>
              </w:rPr>
              <w:t xml:space="preserve"> и Екатерины </w:t>
            </w:r>
            <w:r w:rsidRPr="004443B9">
              <w:rPr>
                <w:sz w:val="20"/>
                <w:szCs w:val="20"/>
                <w:lang w:val="en-US"/>
              </w:rPr>
              <w:t>II</w:t>
            </w:r>
            <w:r w:rsidRPr="004443B9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D57A40" w:rsidRPr="004443B9" w:rsidRDefault="00D57A40" w:rsidP="006758B8">
            <w:pPr>
              <w:rPr>
                <w:sz w:val="20"/>
                <w:szCs w:val="20"/>
              </w:rPr>
            </w:pPr>
          </w:p>
        </w:tc>
      </w:tr>
      <w:tr w:rsidR="00D57A40" w:rsidRPr="004443B9" w:rsidTr="00ED64C1">
        <w:trPr>
          <w:trHeight w:val="228"/>
        </w:trPr>
        <w:tc>
          <w:tcPr>
            <w:tcW w:w="489" w:type="dxa"/>
            <w:gridSpan w:val="2"/>
          </w:tcPr>
          <w:p w:rsidR="00D57A40" w:rsidRPr="004443B9" w:rsidRDefault="0003059C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1</w:t>
            </w:r>
            <w:r w:rsidR="00945B97">
              <w:rPr>
                <w:sz w:val="20"/>
                <w:szCs w:val="20"/>
              </w:rPr>
              <w:t>18</w:t>
            </w:r>
          </w:p>
        </w:tc>
        <w:tc>
          <w:tcPr>
            <w:tcW w:w="2063" w:type="dxa"/>
            <w:gridSpan w:val="2"/>
          </w:tcPr>
          <w:p w:rsidR="00D57A40" w:rsidRPr="004443B9" w:rsidRDefault="00D57A40" w:rsidP="006758B8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3"/>
          </w:tcPr>
          <w:p w:rsidR="00D57A40" w:rsidRPr="004443B9" w:rsidRDefault="00D57A40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Внешняя политика России во второй половине </w:t>
            </w:r>
            <w:r w:rsidRPr="004443B9">
              <w:rPr>
                <w:sz w:val="20"/>
                <w:szCs w:val="20"/>
                <w:lang w:val="en-US"/>
              </w:rPr>
              <w:t>XVIII</w:t>
            </w:r>
            <w:r w:rsidRPr="004443B9">
              <w:rPr>
                <w:sz w:val="20"/>
                <w:szCs w:val="20"/>
              </w:rPr>
              <w:t xml:space="preserve"> </w:t>
            </w:r>
            <w:proofErr w:type="gramStart"/>
            <w:r w:rsidRPr="004443B9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786" w:type="dxa"/>
            <w:gridSpan w:val="2"/>
          </w:tcPr>
          <w:p w:rsidR="00D57A40" w:rsidRPr="004443B9" w:rsidRDefault="00D57A40" w:rsidP="006758B8">
            <w:pPr>
              <w:rPr>
                <w:sz w:val="20"/>
                <w:szCs w:val="20"/>
              </w:rPr>
            </w:pPr>
            <w:proofErr w:type="spellStart"/>
            <w:r w:rsidRPr="004443B9">
              <w:rPr>
                <w:sz w:val="20"/>
                <w:szCs w:val="20"/>
              </w:rPr>
              <w:t>Новороссия</w:t>
            </w:r>
            <w:proofErr w:type="spellEnd"/>
            <w:r w:rsidRPr="004443B9">
              <w:rPr>
                <w:sz w:val="20"/>
                <w:szCs w:val="20"/>
              </w:rPr>
              <w:t xml:space="preserve">, разделы Речи </w:t>
            </w:r>
            <w:proofErr w:type="spellStart"/>
            <w:r w:rsidRPr="004443B9">
              <w:rPr>
                <w:sz w:val="20"/>
                <w:szCs w:val="20"/>
              </w:rPr>
              <w:t>Посполитой</w:t>
            </w:r>
            <w:proofErr w:type="spellEnd"/>
            <w:r w:rsidRPr="004443B9">
              <w:rPr>
                <w:sz w:val="20"/>
                <w:szCs w:val="20"/>
              </w:rPr>
              <w:t>, коалиция</w:t>
            </w:r>
          </w:p>
          <w:p w:rsidR="0003059C" w:rsidRPr="004443B9" w:rsidRDefault="0003059C" w:rsidP="0003059C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Участие России в Семилетней войне. Разделы Польши. Русско-турецкие войны. Расширение территории государства. </w:t>
            </w:r>
          </w:p>
          <w:p w:rsidR="0003059C" w:rsidRPr="004443B9" w:rsidRDefault="0003059C" w:rsidP="006758B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57A40" w:rsidRPr="004443B9" w:rsidRDefault="00D57A40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lastRenderedPageBreak/>
              <w:t xml:space="preserve">- знать приоритетные направления внешней политики России во второй половине </w:t>
            </w:r>
            <w:r w:rsidRPr="004443B9">
              <w:rPr>
                <w:sz w:val="20"/>
                <w:szCs w:val="20"/>
                <w:lang w:val="en-US"/>
              </w:rPr>
              <w:t>XVIII</w:t>
            </w:r>
            <w:r w:rsidRPr="004443B9">
              <w:rPr>
                <w:sz w:val="20"/>
                <w:szCs w:val="20"/>
              </w:rPr>
              <w:t xml:space="preserve"> века</w:t>
            </w:r>
          </w:p>
          <w:p w:rsidR="00D57A40" w:rsidRPr="004443B9" w:rsidRDefault="00D57A40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давать оценку итогам внешнеполитической деятельности</w:t>
            </w:r>
          </w:p>
        </w:tc>
        <w:tc>
          <w:tcPr>
            <w:tcW w:w="3261" w:type="dxa"/>
          </w:tcPr>
          <w:p w:rsidR="00D57A40" w:rsidRPr="004443B9" w:rsidRDefault="00D57A40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Индивидуальная.</w:t>
            </w:r>
          </w:p>
          <w:p w:rsidR="00D57A40" w:rsidRPr="004443B9" w:rsidRDefault="00D57A40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Работа с таблицей «Войны России второй половины </w:t>
            </w:r>
            <w:r w:rsidRPr="004443B9">
              <w:rPr>
                <w:sz w:val="20"/>
                <w:szCs w:val="20"/>
                <w:lang w:val="en-US"/>
              </w:rPr>
              <w:t>XVIII</w:t>
            </w:r>
            <w:r w:rsidRPr="004443B9">
              <w:rPr>
                <w:sz w:val="20"/>
                <w:szCs w:val="20"/>
              </w:rPr>
              <w:t xml:space="preserve"> века»</w:t>
            </w:r>
          </w:p>
          <w:p w:rsidR="0003059C" w:rsidRPr="004443B9" w:rsidRDefault="0003059C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Таблица «Дипломатические договоры и соглашения России второй половины </w:t>
            </w:r>
            <w:r w:rsidRPr="004443B9">
              <w:rPr>
                <w:sz w:val="20"/>
                <w:szCs w:val="20"/>
                <w:lang w:val="en-US"/>
              </w:rPr>
              <w:t>XVIII</w:t>
            </w:r>
            <w:r w:rsidRPr="004443B9">
              <w:rPr>
                <w:sz w:val="20"/>
                <w:szCs w:val="20"/>
              </w:rPr>
              <w:t xml:space="preserve"> века»</w:t>
            </w:r>
          </w:p>
        </w:tc>
        <w:tc>
          <w:tcPr>
            <w:tcW w:w="992" w:type="dxa"/>
          </w:tcPr>
          <w:p w:rsidR="00D57A40" w:rsidRPr="004443B9" w:rsidRDefault="00D57A40" w:rsidP="006758B8">
            <w:pPr>
              <w:rPr>
                <w:sz w:val="20"/>
                <w:szCs w:val="20"/>
              </w:rPr>
            </w:pPr>
          </w:p>
        </w:tc>
      </w:tr>
      <w:tr w:rsidR="00D57A40" w:rsidRPr="004443B9" w:rsidTr="00ED64C1">
        <w:trPr>
          <w:trHeight w:val="228"/>
        </w:trPr>
        <w:tc>
          <w:tcPr>
            <w:tcW w:w="489" w:type="dxa"/>
            <w:gridSpan w:val="2"/>
          </w:tcPr>
          <w:p w:rsidR="00D57A40" w:rsidRPr="004443B9" w:rsidRDefault="0003059C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lastRenderedPageBreak/>
              <w:t>1</w:t>
            </w:r>
            <w:r w:rsidR="00945B97">
              <w:rPr>
                <w:sz w:val="20"/>
                <w:szCs w:val="20"/>
              </w:rPr>
              <w:t>19</w:t>
            </w:r>
          </w:p>
        </w:tc>
        <w:tc>
          <w:tcPr>
            <w:tcW w:w="2063" w:type="dxa"/>
            <w:gridSpan w:val="2"/>
          </w:tcPr>
          <w:p w:rsidR="00D57A40" w:rsidRPr="004443B9" w:rsidRDefault="00D57A40" w:rsidP="006758B8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3"/>
          </w:tcPr>
          <w:p w:rsidR="00D57A40" w:rsidRPr="004443B9" w:rsidRDefault="00D57A40" w:rsidP="0003059C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Народные восстания в России</w:t>
            </w:r>
            <w:r w:rsidR="0003059C" w:rsidRPr="004443B9">
              <w:rPr>
                <w:sz w:val="20"/>
                <w:szCs w:val="20"/>
              </w:rPr>
              <w:t xml:space="preserve"> в 18 веке.</w:t>
            </w:r>
          </w:p>
        </w:tc>
        <w:tc>
          <w:tcPr>
            <w:tcW w:w="2786" w:type="dxa"/>
            <w:gridSpan w:val="2"/>
          </w:tcPr>
          <w:p w:rsidR="0003059C" w:rsidRPr="004443B9" w:rsidRDefault="00D57A40" w:rsidP="0003059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t>Крестьянская война</w:t>
            </w:r>
            <w:r w:rsidR="0003059C" w:rsidRPr="004443B9">
              <w:rPr>
                <w:rFonts w:ascii="Times New Roman" w:hAnsi="Times New Roman"/>
                <w:sz w:val="20"/>
                <w:szCs w:val="20"/>
              </w:rPr>
              <w:t xml:space="preserve">. Причины  и участники выступления. </w:t>
            </w:r>
          </w:p>
          <w:p w:rsidR="00D57A40" w:rsidRPr="004443B9" w:rsidRDefault="0003059C" w:rsidP="0003059C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Ход восстаний и значение.  Восстание Е.Пугачева.</w:t>
            </w:r>
          </w:p>
        </w:tc>
        <w:tc>
          <w:tcPr>
            <w:tcW w:w="3402" w:type="dxa"/>
          </w:tcPr>
          <w:p w:rsidR="00D57A40" w:rsidRPr="004443B9" w:rsidRDefault="00D57A40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- знать причины, повод, социальный состав народных движений </w:t>
            </w:r>
            <w:r w:rsidRPr="004443B9">
              <w:rPr>
                <w:sz w:val="20"/>
                <w:szCs w:val="20"/>
                <w:lang w:val="en-US"/>
              </w:rPr>
              <w:t>XVIII</w:t>
            </w:r>
            <w:r w:rsidRPr="004443B9">
              <w:rPr>
                <w:sz w:val="20"/>
                <w:szCs w:val="20"/>
              </w:rPr>
              <w:t xml:space="preserve"> века.</w:t>
            </w:r>
          </w:p>
          <w:p w:rsidR="00D57A40" w:rsidRPr="004443B9" w:rsidRDefault="00D57A40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давать оценку значения этих событий, критически анализировать источники исторической информации</w:t>
            </w:r>
          </w:p>
        </w:tc>
        <w:tc>
          <w:tcPr>
            <w:tcW w:w="3261" w:type="dxa"/>
          </w:tcPr>
          <w:p w:rsidR="00D57A40" w:rsidRPr="004443B9" w:rsidRDefault="00D57A40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Индивидуальная.</w:t>
            </w:r>
          </w:p>
          <w:p w:rsidR="00D57A40" w:rsidRPr="004443B9" w:rsidRDefault="00D57A40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Составление классификации народных движений </w:t>
            </w:r>
            <w:r w:rsidRPr="004443B9">
              <w:rPr>
                <w:sz w:val="20"/>
                <w:szCs w:val="20"/>
                <w:lang w:val="en-US"/>
              </w:rPr>
              <w:t>XVIII</w:t>
            </w:r>
            <w:r w:rsidRPr="004443B9"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992" w:type="dxa"/>
          </w:tcPr>
          <w:p w:rsidR="00D57A40" w:rsidRPr="004443B9" w:rsidRDefault="00D57A40" w:rsidP="006758B8">
            <w:pPr>
              <w:rPr>
                <w:sz w:val="20"/>
                <w:szCs w:val="20"/>
              </w:rPr>
            </w:pPr>
          </w:p>
        </w:tc>
      </w:tr>
      <w:tr w:rsidR="0003059C" w:rsidRPr="004443B9" w:rsidTr="00ED64C1">
        <w:trPr>
          <w:trHeight w:val="228"/>
        </w:trPr>
        <w:tc>
          <w:tcPr>
            <w:tcW w:w="489" w:type="dxa"/>
            <w:gridSpan w:val="2"/>
          </w:tcPr>
          <w:p w:rsidR="0003059C" w:rsidRPr="004443B9" w:rsidRDefault="00230767" w:rsidP="00675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45B97">
              <w:rPr>
                <w:sz w:val="20"/>
                <w:szCs w:val="20"/>
              </w:rPr>
              <w:t>0</w:t>
            </w:r>
          </w:p>
        </w:tc>
        <w:tc>
          <w:tcPr>
            <w:tcW w:w="2063" w:type="dxa"/>
            <w:gridSpan w:val="2"/>
          </w:tcPr>
          <w:p w:rsidR="0003059C" w:rsidRPr="004443B9" w:rsidRDefault="0003059C" w:rsidP="006758B8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3"/>
          </w:tcPr>
          <w:p w:rsidR="004B4912" w:rsidRPr="004443B9" w:rsidRDefault="004B4912" w:rsidP="004B4912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t>Социально-экономическое развитие России</w:t>
            </w:r>
          </w:p>
          <w:p w:rsidR="004B4912" w:rsidRPr="004443B9" w:rsidRDefault="004B4912" w:rsidP="004B4912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4443B9">
              <w:rPr>
                <w:rFonts w:ascii="Times New Roman" w:hAnsi="Times New Roman"/>
                <w:sz w:val="20"/>
                <w:szCs w:val="20"/>
                <w:lang w:val="en-US"/>
              </w:rPr>
              <w:t>XVIII</w:t>
            </w:r>
            <w:r w:rsidRPr="004443B9">
              <w:rPr>
                <w:rFonts w:ascii="Times New Roman" w:hAnsi="Times New Roman"/>
                <w:sz w:val="20"/>
                <w:szCs w:val="20"/>
              </w:rPr>
              <w:t xml:space="preserve"> в.</w:t>
            </w:r>
          </w:p>
          <w:p w:rsidR="0003059C" w:rsidRPr="004443B9" w:rsidRDefault="0003059C" w:rsidP="0003059C"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  <w:gridSpan w:val="2"/>
          </w:tcPr>
          <w:p w:rsidR="004B4912" w:rsidRPr="004443B9" w:rsidRDefault="004B4912" w:rsidP="004B4912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t>Развитие капиталистических отношений. Начало промышленного переворота. Формирование единого внутреннего рынка.</w:t>
            </w:r>
          </w:p>
          <w:p w:rsidR="0003059C" w:rsidRPr="004443B9" w:rsidRDefault="0003059C" w:rsidP="004B4912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3059C" w:rsidRPr="004443B9" w:rsidRDefault="004B4912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Уметь анализировать социально-экономическое развитие России; раскрывать взаимосвязь единичных событий и общих процессов в прошлом и настоящем</w:t>
            </w:r>
          </w:p>
        </w:tc>
        <w:tc>
          <w:tcPr>
            <w:tcW w:w="3261" w:type="dxa"/>
          </w:tcPr>
          <w:p w:rsidR="0003059C" w:rsidRPr="004443B9" w:rsidRDefault="00C47099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Выполнение заданий </w:t>
            </w:r>
            <w:proofErr w:type="gramStart"/>
            <w:r w:rsidRPr="004443B9">
              <w:rPr>
                <w:sz w:val="20"/>
                <w:szCs w:val="20"/>
              </w:rPr>
              <w:t>к</w:t>
            </w:r>
            <w:proofErr w:type="gramEnd"/>
            <w:r w:rsidRPr="004443B9">
              <w:rPr>
                <w:sz w:val="20"/>
                <w:szCs w:val="20"/>
              </w:rPr>
              <w:t xml:space="preserve">  §,  работа с картой и терминологией</w:t>
            </w:r>
          </w:p>
        </w:tc>
        <w:tc>
          <w:tcPr>
            <w:tcW w:w="992" w:type="dxa"/>
          </w:tcPr>
          <w:p w:rsidR="0003059C" w:rsidRPr="004443B9" w:rsidRDefault="0003059C" w:rsidP="006758B8">
            <w:pPr>
              <w:rPr>
                <w:sz w:val="20"/>
                <w:szCs w:val="20"/>
              </w:rPr>
            </w:pPr>
          </w:p>
        </w:tc>
      </w:tr>
      <w:tr w:rsidR="00D57A40" w:rsidRPr="004443B9" w:rsidTr="00ED64C1">
        <w:trPr>
          <w:trHeight w:val="228"/>
        </w:trPr>
        <w:tc>
          <w:tcPr>
            <w:tcW w:w="489" w:type="dxa"/>
            <w:gridSpan w:val="2"/>
          </w:tcPr>
          <w:p w:rsidR="00D57A40" w:rsidRPr="004443B9" w:rsidRDefault="0003059C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1</w:t>
            </w:r>
            <w:r w:rsidR="00230767">
              <w:rPr>
                <w:sz w:val="20"/>
                <w:szCs w:val="20"/>
              </w:rPr>
              <w:t>2</w:t>
            </w:r>
            <w:r w:rsidR="00945B97">
              <w:rPr>
                <w:sz w:val="20"/>
                <w:szCs w:val="20"/>
              </w:rPr>
              <w:t>1</w:t>
            </w:r>
          </w:p>
        </w:tc>
        <w:tc>
          <w:tcPr>
            <w:tcW w:w="2063" w:type="dxa"/>
            <w:gridSpan w:val="2"/>
          </w:tcPr>
          <w:p w:rsidR="00D57A40" w:rsidRPr="004443B9" w:rsidRDefault="00D57A40" w:rsidP="006758B8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3"/>
          </w:tcPr>
          <w:p w:rsidR="00D57A40" w:rsidRPr="004443B9" w:rsidRDefault="00D57A40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Культура и быт </w:t>
            </w:r>
            <w:r w:rsidRPr="004443B9">
              <w:rPr>
                <w:sz w:val="20"/>
                <w:szCs w:val="20"/>
                <w:lang w:val="en-US"/>
              </w:rPr>
              <w:t>XVIII</w:t>
            </w:r>
            <w:r w:rsidRPr="004443B9"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2786" w:type="dxa"/>
            <w:gridSpan w:val="2"/>
          </w:tcPr>
          <w:p w:rsidR="00D57A40" w:rsidRPr="004443B9" w:rsidRDefault="00D57A40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Сословное образование, университет, гимназия, барокко идеология</w:t>
            </w:r>
            <w:r w:rsidR="004B4912" w:rsidRPr="004443B9">
              <w:rPr>
                <w:sz w:val="20"/>
                <w:szCs w:val="20"/>
              </w:rPr>
              <w:t>.</w:t>
            </w:r>
          </w:p>
          <w:p w:rsidR="004B4912" w:rsidRPr="004443B9" w:rsidRDefault="004B4912" w:rsidP="004B4912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Новый характер взаимодействия российской и западноевропейской культуры в </w:t>
            </w:r>
            <w:r w:rsidRPr="004443B9">
              <w:rPr>
                <w:sz w:val="20"/>
                <w:szCs w:val="20"/>
                <w:lang w:val="en-US"/>
              </w:rPr>
              <w:t>XVIII</w:t>
            </w:r>
            <w:r w:rsidRPr="004443B9">
              <w:rPr>
                <w:sz w:val="20"/>
                <w:szCs w:val="20"/>
              </w:rPr>
              <w:t xml:space="preserve"> в. Быт и нравы дворянства: русская усадьба. </w:t>
            </w:r>
          </w:p>
          <w:p w:rsidR="004B4912" w:rsidRPr="004443B9" w:rsidRDefault="00CF694C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Влияние просветительской идеологии на развитие русской литературы. Основание Академии наук и Московского университета. Деятельность Вольного экономического общества. Географические экспедиции. Создание Академии художеств. Эстетические принципы барокко, рококо и классицизма в русской архитектуре, живописи, скульптуре </w:t>
            </w:r>
            <w:r w:rsidRPr="004443B9">
              <w:rPr>
                <w:sz w:val="20"/>
                <w:szCs w:val="20"/>
                <w:lang w:val="en-US"/>
              </w:rPr>
              <w:t>XVIII</w:t>
            </w:r>
            <w:r w:rsidRPr="004443B9">
              <w:rPr>
                <w:sz w:val="20"/>
                <w:szCs w:val="20"/>
              </w:rPr>
              <w:t xml:space="preserve"> в. Развитие музыкального искусства. Возникновение профессионального театра.</w:t>
            </w:r>
          </w:p>
        </w:tc>
        <w:tc>
          <w:tcPr>
            <w:tcW w:w="3402" w:type="dxa"/>
          </w:tcPr>
          <w:p w:rsidR="00D57A40" w:rsidRPr="004443B9" w:rsidRDefault="00D57A40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знать достижения русской культуры</w:t>
            </w:r>
          </w:p>
          <w:p w:rsidR="00D57A40" w:rsidRPr="004443B9" w:rsidRDefault="00D57A40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выявлять основные тенденции развития культуры, характеризовать достижения русской культуры</w:t>
            </w:r>
          </w:p>
        </w:tc>
        <w:tc>
          <w:tcPr>
            <w:tcW w:w="3261" w:type="dxa"/>
          </w:tcPr>
          <w:p w:rsidR="00D57A40" w:rsidRPr="004443B9" w:rsidRDefault="00D57A40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Групповая.</w:t>
            </w:r>
          </w:p>
          <w:p w:rsidR="00D57A40" w:rsidRPr="004443B9" w:rsidRDefault="00D57A40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Разработка проектов по теме</w:t>
            </w:r>
          </w:p>
        </w:tc>
        <w:tc>
          <w:tcPr>
            <w:tcW w:w="992" w:type="dxa"/>
          </w:tcPr>
          <w:p w:rsidR="00D57A40" w:rsidRPr="004443B9" w:rsidRDefault="00D57A40" w:rsidP="006758B8">
            <w:pPr>
              <w:rPr>
                <w:sz w:val="20"/>
                <w:szCs w:val="20"/>
              </w:rPr>
            </w:pPr>
          </w:p>
        </w:tc>
      </w:tr>
      <w:tr w:rsidR="004B4912" w:rsidRPr="004443B9" w:rsidTr="00ED64C1">
        <w:trPr>
          <w:trHeight w:val="228"/>
        </w:trPr>
        <w:tc>
          <w:tcPr>
            <w:tcW w:w="489" w:type="dxa"/>
            <w:gridSpan w:val="2"/>
          </w:tcPr>
          <w:p w:rsidR="004B4912" w:rsidRPr="004443B9" w:rsidRDefault="004B4912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1</w:t>
            </w:r>
            <w:r w:rsidR="00C47099" w:rsidRPr="004443B9">
              <w:rPr>
                <w:sz w:val="20"/>
                <w:szCs w:val="20"/>
              </w:rPr>
              <w:t>2</w:t>
            </w:r>
            <w:r w:rsidR="00945B97">
              <w:rPr>
                <w:sz w:val="20"/>
                <w:szCs w:val="20"/>
              </w:rPr>
              <w:t>2</w:t>
            </w:r>
          </w:p>
        </w:tc>
        <w:tc>
          <w:tcPr>
            <w:tcW w:w="2063" w:type="dxa"/>
            <w:gridSpan w:val="2"/>
          </w:tcPr>
          <w:p w:rsidR="004B4912" w:rsidRPr="004443B9" w:rsidRDefault="004B4912" w:rsidP="006758B8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3"/>
          </w:tcPr>
          <w:p w:rsidR="004B4912" w:rsidRPr="004443B9" w:rsidRDefault="004B4912" w:rsidP="004B4912">
            <w:pPr>
              <w:pStyle w:val="ac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443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Урок контроля, оценки и коррекции </w:t>
            </w:r>
            <w:r w:rsidRPr="004443B9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знаний учащихся</w:t>
            </w:r>
          </w:p>
          <w:p w:rsidR="004B4912" w:rsidRPr="004443B9" w:rsidRDefault="004B4912" w:rsidP="004B4912">
            <w:pPr>
              <w:pStyle w:val="ac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443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 теме «Россия </w:t>
            </w:r>
          </w:p>
          <w:p w:rsidR="004B4912" w:rsidRPr="004443B9" w:rsidRDefault="004B4912" w:rsidP="004B4912">
            <w:pPr>
              <w:rPr>
                <w:sz w:val="20"/>
                <w:szCs w:val="20"/>
              </w:rPr>
            </w:pPr>
            <w:r w:rsidRPr="004443B9">
              <w:rPr>
                <w:b/>
                <w:i/>
                <w:sz w:val="20"/>
                <w:szCs w:val="20"/>
              </w:rPr>
              <w:t xml:space="preserve">в </w:t>
            </w:r>
            <w:r w:rsidRPr="004443B9">
              <w:rPr>
                <w:b/>
                <w:i/>
                <w:sz w:val="20"/>
                <w:szCs w:val="20"/>
                <w:lang w:val="en-US"/>
              </w:rPr>
              <w:t>XVIII</w:t>
            </w:r>
            <w:r w:rsidRPr="004443B9">
              <w:rPr>
                <w:b/>
                <w:i/>
                <w:sz w:val="20"/>
                <w:szCs w:val="20"/>
              </w:rPr>
              <w:t xml:space="preserve"> в»</w:t>
            </w:r>
          </w:p>
        </w:tc>
        <w:tc>
          <w:tcPr>
            <w:tcW w:w="2786" w:type="dxa"/>
            <w:gridSpan w:val="2"/>
          </w:tcPr>
          <w:p w:rsidR="004B4912" w:rsidRPr="004443B9" w:rsidRDefault="004B4912" w:rsidP="004B4912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Основные этапы исторического развития, </w:t>
            </w:r>
            <w:r w:rsidRPr="004443B9">
              <w:rPr>
                <w:rFonts w:ascii="Times New Roman" w:hAnsi="Times New Roman"/>
                <w:sz w:val="20"/>
                <w:szCs w:val="20"/>
              </w:rPr>
              <w:lastRenderedPageBreak/>
              <w:t>личности России</w:t>
            </w:r>
          </w:p>
          <w:p w:rsidR="004B4912" w:rsidRPr="004443B9" w:rsidRDefault="004B4912" w:rsidP="004B4912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t xml:space="preserve">в  </w:t>
            </w:r>
            <w:r w:rsidRPr="004443B9">
              <w:rPr>
                <w:rFonts w:ascii="Times New Roman" w:hAnsi="Times New Roman"/>
                <w:sz w:val="20"/>
                <w:szCs w:val="20"/>
                <w:lang w:val="en-US"/>
              </w:rPr>
              <w:t>XVIII</w:t>
            </w:r>
            <w:r w:rsidRPr="004443B9">
              <w:rPr>
                <w:rFonts w:ascii="Times New Roman" w:hAnsi="Times New Roman"/>
                <w:sz w:val="20"/>
                <w:szCs w:val="20"/>
              </w:rPr>
              <w:t xml:space="preserve">  века.</w:t>
            </w:r>
          </w:p>
          <w:p w:rsidR="004B4912" w:rsidRPr="004443B9" w:rsidRDefault="004B4912" w:rsidP="006758B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B4912" w:rsidRPr="004443B9" w:rsidRDefault="004B4912" w:rsidP="004B4912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Обобщать и систематизировать знания. Использовать </w:t>
            </w:r>
          </w:p>
          <w:p w:rsidR="004B4912" w:rsidRPr="004443B9" w:rsidRDefault="004B4912" w:rsidP="004B4912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lastRenderedPageBreak/>
              <w:t>на практике полученные знания</w:t>
            </w:r>
          </w:p>
        </w:tc>
        <w:tc>
          <w:tcPr>
            <w:tcW w:w="3261" w:type="dxa"/>
          </w:tcPr>
          <w:p w:rsidR="004B4912" w:rsidRPr="004443B9" w:rsidRDefault="004B4912" w:rsidP="006758B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4B4912" w:rsidRPr="004443B9" w:rsidRDefault="004B4912" w:rsidP="006758B8">
            <w:pPr>
              <w:rPr>
                <w:sz w:val="20"/>
                <w:szCs w:val="20"/>
              </w:rPr>
            </w:pPr>
          </w:p>
        </w:tc>
      </w:tr>
      <w:tr w:rsidR="004B4912" w:rsidRPr="004443B9" w:rsidTr="00ED64C1">
        <w:trPr>
          <w:trHeight w:val="228"/>
        </w:trPr>
        <w:tc>
          <w:tcPr>
            <w:tcW w:w="489" w:type="dxa"/>
            <w:gridSpan w:val="2"/>
          </w:tcPr>
          <w:p w:rsidR="004B4912" w:rsidRPr="004443B9" w:rsidRDefault="004B4912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lastRenderedPageBreak/>
              <w:t>12</w:t>
            </w:r>
            <w:r w:rsidR="00945B97">
              <w:rPr>
                <w:sz w:val="20"/>
                <w:szCs w:val="20"/>
              </w:rPr>
              <w:t>3</w:t>
            </w:r>
          </w:p>
        </w:tc>
        <w:tc>
          <w:tcPr>
            <w:tcW w:w="2063" w:type="dxa"/>
            <w:gridSpan w:val="2"/>
          </w:tcPr>
          <w:p w:rsidR="004B4912" w:rsidRPr="004443B9" w:rsidRDefault="004B4912" w:rsidP="004B4912">
            <w:pPr>
              <w:jc w:val="both"/>
              <w:rPr>
                <w:b/>
                <w:sz w:val="20"/>
                <w:szCs w:val="20"/>
              </w:rPr>
            </w:pPr>
            <w:r w:rsidRPr="004443B9">
              <w:rPr>
                <w:b/>
                <w:sz w:val="20"/>
                <w:szCs w:val="20"/>
              </w:rPr>
              <w:t xml:space="preserve">Россия в первой половине XIX </w:t>
            </w:r>
            <w:proofErr w:type="gramStart"/>
            <w:r w:rsidRPr="004443B9">
              <w:rPr>
                <w:b/>
                <w:sz w:val="20"/>
                <w:szCs w:val="20"/>
              </w:rPr>
              <w:t>в</w:t>
            </w:r>
            <w:proofErr w:type="gramEnd"/>
            <w:r w:rsidRPr="004443B9">
              <w:rPr>
                <w:b/>
                <w:sz w:val="20"/>
                <w:szCs w:val="20"/>
              </w:rPr>
              <w:t>. (не менее 8 ч)</w:t>
            </w:r>
          </w:p>
          <w:p w:rsidR="004B4912" w:rsidRPr="004443B9" w:rsidRDefault="004B4912" w:rsidP="006758B8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3"/>
          </w:tcPr>
          <w:p w:rsidR="004B4912" w:rsidRPr="004443B9" w:rsidRDefault="004B4912" w:rsidP="004B4912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t xml:space="preserve">Внутренняя и внешняя политика Павла </w:t>
            </w:r>
            <w:r w:rsidRPr="004443B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786" w:type="dxa"/>
            <w:gridSpan w:val="2"/>
          </w:tcPr>
          <w:p w:rsidR="004B4912" w:rsidRPr="004443B9" w:rsidRDefault="00A84B9E" w:rsidP="004B4912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t xml:space="preserve">Трехдневная барщина. Основные направления внутренней политики Павла. Политической устройство Российской империи. Действия русских войск в Италии и Швейцарии. Русское </w:t>
            </w:r>
            <w:proofErr w:type="gramStart"/>
            <w:r w:rsidRPr="004443B9">
              <w:rPr>
                <w:rFonts w:ascii="Times New Roman" w:hAnsi="Times New Roman"/>
                <w:sz w:val="20"/>
                <w:szCs w:val="20"/>
              </w:rPr>
              <w:t>военной</w:t>
            </w:r>
            <w:proofErr w:type="gramEnd"/>
            <w:r w:rsidRPr="004443B9">
              <w:rPr>
                <w:rFonts w:ascii="Times New Roman" w:hAnsi="Times New Roman"/>
                <w:sz w:val="20"/>
                <w:szCs w:val="20"/>
              </w:rPr>
              <w:t xml:space="preserve"> искусство: Суворов, Ушаков, румянцев</w:t>
            </w:r>
          </w:p>
        </w:tc>
        <w:tc>
          <w:tcPr>
            <w:tcW w:w="3402" w:type="dxa"/>
          </w:tcPr>
          <w:p w:rsidR="004B4912" w:rsidRPr="004443B9" w:rsidRDefault="00A84B9E" w:rsidP="004B4912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t>-характеризовать личность Павла</w:t>
            </w:r>
          </w:p>
          <w:p w:rsidR="00A84B9E" w:rsidRPr="004443B9" w:rsidRDefault="00A84B9E" w:rsidP="004B4912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t>-сопоставлять цели и методы осуществления внутренней политики</w:t>
            </w:r>
          </w:p>
          <w:p w:rsidR="00A84B9E" w:rsidRPr="004443B9" w:rsidRDefault="00A84B9E" w:rsidP="004B4912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t>-</w:t>
            </w:r>
            <w:r w:rsidR="00C47099" w:rsidRPr="004443B9">
              <w:rPr>
                <w:rFonts w:ascii="Times New Roman" w:hAnsi="Times New Roman"/>
                <w:sz w:val="20"/>
                <w:szCs w:val="20"/>
              </w:rPr>
              <w:t>анализировать основные результаты внешней политики</w:t>
            </w:r>
          </w:p>
        </w:tc>
        <w:tc>
          <w:tcPr>
            <w:tcW w:w="3261" w:type="dxa"/>
          </w:tcPr>
          <w:p w:rsidR="004B4912" w:rsidRPr="004443B9" w:rsidRDefault="0046192F" w:rsidP="0046192F">
            <w:pPr>
              <w:rPr>
                <w:i/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Составление схемы «Павел </w:t>
            </w:r>
            <w:r w:rsidRPr="004443B9">
              <w:rPr>
                <w:sz w:val="20"/>
                <w:szCs w:val="20"/>
                <w:lang w:val="en-US"/>
              </w:rPr>
              <w:t>I</w:t>
            </w:r>
            <w:r w:rsidRPr="004443B9">
              <w:rPr>
                <w:sz w:val="20"/>
                <w:szCs w:val="20"/>
              </w:rPr>
              <w:t xml:space="preserve"> (1796 - 1801): противоречивость внутренней политики»</w:t>
            </w:r>
          </w:p>
        </w:tc>
        <w:tc>
          <w:tcPr>
            <w:tcW w:w="992" w:type="dxa"/>
          </w:tcPr>
          <w:p w:rsidR="004B4912" w:rsidRPr="004443B9" w:rsidRDefault="004B4912" w:rsidP="006758B8">
            <w:pPr>
              <w:rPr>
                <w:sz w:val="20"/>
                <w:szCs w:val="20"/>
              </w:rPr>
            </w:pPr>
          </w:p>
        </w:tc>
      </w:tr>
      <w:tr w:rsidR="00D57A40" w:rsidRPr="004443B9" w:rsidTr="00ED64C1">
        <w:trPr>
          <w:trHeight w:val="228"/>
        </w:trPr>
        <w:tc>
          <w:tcPr>
            <w:tcW w:w="489" w:type="dxa"/>
            <w:gridSpan w:val="2"/>
          </w:tcPr>
          <w:p w:rsidR="00D57A40" w:rsidRPr="004443B9" w:rsidRDefault="0046192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12</w:t>
            </w:r>
            <w:r w:rsidR="00945B97">
              <w:rPr>
                <w:sz w:val="20"/>
                <w:szCs w:val="20"/>
              </w:rPr>
              <w:t>4</w:t>
            </w:r>
          </w:p>
        </w:tc>
        <w:tc>
          <w:tcPr>
            <w:tcW w:w="2063" w:type="dxa"/>
            <w:gridSpan w:val="2"/>
          </w:tcPr>
          <w:p w:rsidR="00D57A40" w:rsidRPr="004443B9" w:rsidRDefault="00D57A40" w:rsidP="004B4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3"/>
          </w:tcPr>
          <w:p w:rsidR="00D57A40" w:rsidRPr="004443B9" w:rsidRDefault="00D57A40" w:rsidP="00CF694C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Попытки укрепления абсолютизма в первой половине </w:t>
            </w:r>
            <w:r w:rsidRPr="004443B9">
              <w:rPr>
                <w:sz w:val="20"/>
                <w:szCs w:val="20"/>
                <w:lang w:val="en-US"/>
              </w:rPr>
              <w:t>XIX</w:t>
            </w:r>
            <w:r w:rsidRPr="004443B9">
              <w:rPr>
                <w:sz w:val="20"/>
                <w:szCs w:val="20"/>
              </w:rPr>
              <w:t xml:space="preserve"> века. </w:t>
            </w:r>
            <w:r w:rsidR="00CF694C">
              <w:rPr>
                <w:sz w:val="20"/>
                <w:szCs w:val="20"/>
              </w:rPr>
              <w:t xml:space="preserve">Царствование </w:t>
            </w:r>
            <w:r w:rsidRPr="004443B9">
              <w:rPr>
                <w:sz w:val="20"/>
                <w:szCs w:val="20"/>
              </w:rPr>
              <w:t xml:space="preserve"> Александра </w:t>
            </w:r>
            <w:r w:rsidRPr="004443B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786" w:type="dxa"/>
            <w:gridSpan w:val="2"/>
          </w:tcPr>
          <w:p w:rsidR="00D57A40" w:rsidRPr="004443B9" w:rsidRDefault="00D57A40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Министерство, автономия, «вольные хлебопашцы», самоуправление</w:t>
            </w:r>
            <w:r w:rsidR="0046192F" w:rsidRPr="004443B9">
              <w:rPr>
                <w:sz w:val="20"/>
                <w:szCs w:val="20"/>
              </w:rPr>
              <w:t>.</w:t>
            </w:r>
          </w:p>
          <w:p w:rsidR="0046192F" w:rsidRPr="004443B9" w:rsidRDefault="0046192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Реформы системы государственного управления. Систематизация законодательства. Распространение идей конституционализма.</w:t>
            </w:r>
            <w:r w:rsidR="00CF694C" w:rsidRPr="004443B9">
              <w:rPr>
                <w:sz w:val="20"/>
                <w:szCs w:val="20"/>
              </w:rPr>
              <w:t xml:space="preserve"> </w:t>
            </w:r>
            <w:proofErr w:type="gramStart"/>
            <w:r w:rsidR="00CF694C" w:rsidRPr="004443B9">
              <w:rPr>
                <w:sz w:val="20"/>
                <w:szCs w:val="20"/>
              </w:rPr>
              <w:t>Аракчеевщина</w:t>
            </w:r>
            <w:proofErr w:type="gramEnd"/>
            <w:r w:rsidR="00CF694C" w:rsidRPr="004443B9">
              <w:rPr>
                <w:sz w:val="20"/>
                <w:szCs w:val="20"/>
              </w:rPr>
              <w:t>, военные поселения, цензура, тайное общество, военная диктатура, каторга, федерация</w:t>
            </w:r>
          </w:p>
        </w:tc>
        <w:tc>
          <w:tcPr>
            <w:tcW w:w="3402" w:type="dxa"/>
          </w:tcPr>
          <w:p w:rsidR="00D57A40" w:rsidRPr="004443B9" w:rsidRDefault="00D57A40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- знать особенности правления Павла </w:t>
            </w:r>
            <w:r w:rsidRPr="004443B9">
              <w:rPr>
                <w:sz w:val="20"/>
                <w:szCs w:val="20"/>
                <w:lang w:val="en-US"/>
              </w:rPr>
              <w:t>I</w:t>
            </w:r>
            <w:r w:rsidRPr="004443B9">
              <w:rPr>
                <w:sz w:val="20"/>
                <w:szCs w:val="20"/>
              </w:rPr>
              <w:t xml:space="preserve"> и Александра </w:t>
            </w:r>
            <w:r w:rsidRPr="004443B9">
              <w:rPr>
                <w:sz w:val="20"/>
                <w:szCs w:val="20"/>
                <w:lang w:val="en-US"/>
              </w:rPr>
              <w:t>I</w:t>
            </w:r>
          </w:p>
          <w:p w:rsidR="00D57A40" w:rsidRPr="004443B9" w:rsidRDefault="00D57A40" w:rsidP="006758B8">
            <w:pPr>
              <w:pStyle w:val="10"/>
              <w:shd w:val="clear" w:color="auto" w:fill="FFFFFF"/>
              <w:spacing w:before="10"/>
              <w:ind w:right="1"/>
              <w:rPr>
                <w:b/>
                <w:color w:val="000000"/>
                <w:spacing w:val="-2"/>
              </w:rPr>
            </w:pPr>
            <w:r w:rsidRPr="004443B9">
              <w:t xml:space="preserve">- уметь давать оценку их деятельности, </w:t>
            </w:r>
            <w:r w:rsidRPr="004443B9">
              <w:rPr>
                <w:color w:val="000000"/>
                <w:spacing w:val="-2"/>
              </w:rPr>
              <w:t>проводить комплексный поиск исторической информации в источниках разного типа</w:t>
            </w:r>
          </w:p>
          <w:p w:rsidR="00CF694C" w:rsidRPr="004443B9" w:rsidRDefault="00CF694C" w:rsidP="00CF694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t xml:space="preserve">Проводить сопоставительный и критический анализ версий и оценок событий, излагаемых </w:t>
            </w:r>
          </w:p>
          <w:p w:rsidR="00CF694C" w:rsidRPr="004443B9" w:rsidRDefault="00CF694C" w:rsidP="00CF694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t>в учебнике.</w:t>
            </w:r>
          </w:p>
          <w:p w:rsidR="00D57A40" w:rsidRPr="004443B9" w:rsidRDefault="00CF694C" w:rsidP="00CF694C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Объяснять  причины и особенности изменения политического курса</w:t>
            </w:r>
          </w:p>
        </w:tc>
        <w:tc>
          <w:tcPr>
            <w:tcW w:w="3261" w:type="dxa"/>
          </w:tcPr>
          <w:p w:rsidR="00D57A40" w:rsidRPr="004443B9" w:rsidRDefault="00D57A40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Индивидуальная.</w:t>
            </w:r>
          </w:p>
          <w:p w:rsidR="00D57A40" w:rsidRPr="004443B9" w:rsidRDefault="00D57A40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Составление схемы «Реформа высших органов власти при Александре </w:t>
            </w:r>
            <w:r w:rsidRPr="004443B9">
              <w:rPr>
                <w:sz w:val="20"/>
                <w:szCs w:val="20"/>
                <w:lang w:val="en-US"/>
              </w:rPr>
              <w:t>I</w:t>
            </w:r>
            <w:r w:rsidRPr="004443B9">
              <w:rPr>
                <w:sz w:val="20"/>
                <w:szCs w:val="20"/>
              </w:rPr>
              <w:t xml:space="preserve">»,  «Важнейшие аспекты внутренней политики Александра </w:t>
            </w:r>
            <w:r w:rsidRPr="004443B9">
              <w:rPr>
                <w:sz w:val="20"/>
                <w:szCs w:val="20"/>
                <w:lang w:val="en-US"/>
              </w:rPr>
              <w:t>I</w:t>
            </w:r>
            <w:r w:rsidRPr="004443B9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D57A40" w:rsidRPr="004443B9" w:rsidRDefault="00D57A40" w:rsidP="006758B8">
            <w:pPr>
              <w:jc w:val="both"/>
              <w:rPr>
                <w:sz w:val="20"/>
                <w:szCs w:val="20"/>
              </w:rPr>
            </w:pPr>
          </w:p>
        </w:tc>
      </w:tr>
      <w:tr w:rsidR="0046192F" w:rsidRPr="004443B9" w:rsidTr="00ED64C1">
        <w:trPr>
          <w:trHeight w:val="228"/>
        </w:trPr>
        <w:tc>
          <w:tcPr>
            <w:tcW w:w="489" w:type="dxa"/>
            <w:gridSpan w:val="2"/>
          </w:tcPr>
          <w:p w:rsidR="0046192F" w:rsidRPr="004443B9" w:rsidRDefault="00CF694C" w:rsidP="00675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45B97">
              <w:rPr>
                <w:sz w:val="20"/>
                <w:szCs w:val="20"/>
              </w:rPr>
              <w:t>5</w:t>
            </w:r>
          </w:p>
        </w:tc>
        <w:tc>
          <w:tcPr>
            <w:tcW w:w="2063" w:type="dxa"/>
            <w:gridSpan w:val="2"/>
          </w:tcPr>
          <w:p w:rsidR="0046192F" w:rsidRPr="004443B9" w:rsidRDefault="0046192F" w:rsidP="006758B8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3"/>
          </w:tcPr>
          <w:p w:rsidR="0046192F" w:rsidRPr="004443B9" w:rsidRDefault="0046192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Россия в системе международных отношений первой половины XIX </w:t>
            </w:r>
            <w:proofErr w:type="gramStart"/>
            <w:r w:rsidRPr="004443B9">
              <w:rPr>
                <w:sz w:val="20"/>
                <w:szCs w:val="20"/>
              </w:rPr>
              <w:t>в</w:t>
            </w:r>
            <w:proofErr w:type="gramEnd"/>
            <w:r w:rsidRPr="004443B9">
              <w:rPr>
                <w:sz w:val="20"/>
                <w:szCs w:val="20"/>
              </w:rPr>
              <w:t>.</w:t>
            </w:r>
          </w:p>
        </w:tc>
        <w:tc>
          <w:tcPr>
            <w:tcW w:w="2786" w:type="dxa"/>
            <w:gridSpan w:val="2"/>
          </w:tcPr>
          <w:p w:rsidR="0046192F" w:rsidRPr="004443B9" w:rsidRDefault="0046192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Участие России в антифранцузских коалициях. Изменение внешнеполитической стратегии в период наполеоновских войн</w:t>
            </w:r>
          </w:p>
        </w:tc>
        <w:tc>
          <w:tcPr>
            <w:tcW w:w="3402" w:type="dxa"/>
          </w:tcPr>
          <w:p w:rsidR="0046192F" w:rsidRPr="004443B9" w:rsidRDefault="0046192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Уметь логически обосновать и аргументировать суждения, давать общие утверждения уметь пользоваться основными источниками информации, включая электронные.</w:t>
            </w:r>
          </w:p>
          <w:p w:rsidR="0046192F" w:rsidRPr="004443B9" w:rsidRDefault="0046192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Знать современные версии и трактовки важнейших проблем отечественной истории.</w:t>
            </w:r>
          </w:p>
        </w:tc>
        <w:tc>
          <w:tcPr>
            <w:tcW w:w="3261" w:type="dxa"/>
          </w:tcPr>
          <w:p w:rsidR="0046192F" w:rsidRPr="004443B9" w:rsidRDefault="0046192F" w:rsidP="0046192F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t>Составление хронологической таблицы.</w:t>
            </w:r>
          </w:p>
          <w:p w:rsidR="0046192F" w:rsidRPr="004443B9" w:rsidRDefault="0046192F" w:rsidP="006758B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46192F" w:rsidRPr="004443B9" w:rsidRDefault="0046192F" w:rsidP="006758B8">
            <w:pPr>
              <w:rPr>
                <w:sz w:val="20"/>
                <w:szCs w:val="20"/>
              </w:rPr>
            </w:pPr>
          </w:p>
          <w:p w:rsidR="0046192F" w:rsidRPr="004443B9" w:rsidRDefault="0046192F" w:rsidP="006758B8">
            <w:pPr>
              <w:rPr>
                <w:sz w:val="20"/>
                <w:szCs w:val="20"/>
              </w:rPr>
            </w:pPr>
          </w:p>
          <w:p w:rsidR="0046192F" w:rsidRPr="004443B9" w:rsidRDefault="0046192F" w:rsidP="006758B8">
            <w:pPr>
              <w:rPr>
                <w:sz w:val="20"/>
                <w:szCs w:val="20"/>
              </w:rPr>
            </w:pPr>
          </w:p>
          <w:p w:rsidR="0046192F" w:rsidRPr="004443B9" w:rsidRDefault="0046192F" w:rsidP="006758B8">
            <w:pPr>
              <w:rPr>
                <w:sz w:val="20"/>
                <w:szCs w:val="20"/>
              </w:rPr>
            </w:pPr>
          </w:p>
          <w:p w:rsidR="0046192F" w:rsidRPr="004443B9" w:rsidRDefault="0046192F" w:rsidP="006758B8">
            <w:pPr>
              <w:rPr>
                <w:sz w:val="20"/>
                <w:szCs w:val="20"/>
              </w:rPr>
            </w:pPr>
          </w:p>
          <w:p w:rsidR="0046192F" w:rsidRPr="004443B9" w:rsidRDefault="0046192F" w:rsidP="006758B8">
            <w:pPr>
              <w:rPr>
                <w:sz w:val="20"/>
                <w:szCs w:val="20"/>
              </w:rPr>
            </w:pPr>
          </w:p>
          <w:p w:rsidR="0046192F" w:rsidRPr="004443B9" w:rsidRDefault="0046192F" w:rsidP="006758B8">
            <w:pPr>
              <w:rPr>
                <w:sz w:val="20"/>
                <w:szCs w:val="20"/>
              </w:rPr>
            </w:pPr>
          </w:p>
        </w:tc>
      </w:tr>
      <w:tr w:rsidR="00D57A40" w:rsidRPr="004443B9" w:rsidTr="00ED64C1">
        <w:trPr>
          <w:trHeight w:val="228"/>
        </w:trPr>
        <w:tc>
          <w:tcPr>
            <w:tcW w:w="489" w:type="dxa"/>
            <w:gridSpan w:val="2"/>
          </w:tcPr>
          <w:p w:rsidR="00D57A40" w:rsidRPr="004443B9" w:rsidRDefault="0046192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12</w:t>
            </w:r>
            <w:r w:rsidR="00945B97">
              <w:rPr>
                <w:sz w:val="20"/>
                <w:szCs w:val="20"/>
              </w:rPr>
              <w:t>6</w:t>
            </w:r>
          </w:p>
        </w:tc>
        <w:tc>
          <w:tcPr>
            <w:tcW w:w="2063" w:type="dxa"/>
            <w:gridSpan w:val="2"/>
          </w:tcPr>
          <w:p w:rsidR="00D57A40" w:rsidRPr="004443B9" w:rsidRDefault="00D57A40" w:rsidP="006758B8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3"/>
          </w:tcPr>
          <w:p w:rsidR="00DD55FF" w:rsidRPr="004443B9" w:rsidRDefault="00D57A40" w:rsidP="00DD55FF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Отечественная война 1812 года</w:t>
            </w:r>
            <w:proofErr w:type="gramStart"/>
            <w:r w:rsidRPr="004443B9">
              <w:rPr>
                <w:sz w:val="20"/>
                <w:szCs w:val="20"/>
              </w:rPr>
              <w:t xml:space="preserve"> </w:t>
            </w:r>
            <w:r w:rsidR="00DD55FF" w:rsidRPr="004443B9">
              <w:rPr>
                <w:sz w:val="20"/>
                <w:szCs w:val="20"/>
              </w:rPr>
              <w:t>.</w:t>
            </w:r>
            <w:proofErr w:type="gramEnd"/>
          </w:p>
          <w:p w:rsidR="00D57A40" w:rsidRPr="004443B9" w:rsidRDefault="00D57A40" w:rsidP="006758B8"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  <w:gridSpan w:val="2"/>
          </w:tcPr>
          <w:p w:rsidR="00D57A40" w:rsidRPr="004443B9" w:rsidRDefault="00D57A40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Контрибуция, континентальная блокада, конгресс, партизаны, Восточный вопрос</w:t>
            </w:r>
          </w:p>
        </w:tc>
        <w:tc>
          <w:tcPr>
            <w:tcW w:w="3402" w:type="dxa"/>
          </w:tcPr>
          <w:p w:rsidR="00D57A40" w:rsidRPr="004443B9" w:rsidRDefault="00D57A40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- знать ключевые задачи внешней политики России в начале </w:t>
            </w:r>
            <w:r w:rsidRPr="004443B9">
              <w:rPr>
                <w:sz w:val="20"/>
                <w:szCs w:val="20"/>
                <w:lang w:val="en-US"/>
              </w:rPr>
              <w:t>XIX</w:t>
            </w:r>
            <w:r w:rsidRPr="004443B9">
              <w:rPr>
                <w:sz w:val="20"/>
                <w:szCs w:val="20"/>
              </w:rPr>
              <w:t xml:space="preserve"> века и способы их достижения, ключевые события Отечественной войны 1812 г.</w:t>
            </w:r>
          </w:p>
          <w:p w:rsidR="00D57A40" w:rsidRPr="004443B9" w:rsidRDefault="00D57A40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аргументировано отстаивать свою точку зрения</w:t>
            </w:r>
          </w:p>
          <w:p w:rsidR="00DD55FF" w:rsidRPr="004443B9" w:rsidRDefault="00DD55FF" w:rsidP="006758B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D57A40" w:rsidRPr="004443B9" w:rsidRDefault="00D57A40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Индивидуальная.</w:t>
            </w:r>
          </w:p>
          <w:p w:rsidR="00D57A40" w:rsidRPr="004443B9" w:rsidRDefault="00D57A40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Написание эссе на тему «Бородино – победа или поражение русской армии»</w:t>
            </w:r>
          </w:p>
          <w:p w:rsidR="00D57A40" w:rsidRPr="004443B9" w:rsidRDefault="00D57A40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Групповая.</w:t>
            </w:r>
          </w:p>
          <w:p w:rsidR="00D57A40" w:rsidRPr="004443B9" w:rsidRDefault="00D57A40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Участие в групповом проекте «Герои Отечественной войны 1812 года»</w:t>
            </w:r>
          </w:p>
        </w:tc>
        <w:tc>
          <w:tcPr>
            <w:tcW w:w="992" w:type="dxa"/>
          </w:tcPr>
          <w:p w:rsidR="00D57A40" w:rsidRPr="004443B9" w:rsidRDefault="00D57A40" w:rsidP="006758B8">
            <w:pPr>
              <w:rPr>
                <w:sz w:val="20"/>
                <w:szCs w:val="20"/>
              </w:rPr>
            </w:pPr>
          </w:p>
        </w:tc>
      </w:tr>
      <w:tr w:rsidR="00DD55FF" w:rsidRPr="004443B9" w:rsidTr="00ED64C1">
        <w:trPr>
          <w:trHeight w:val="228"/>
        </w:trPr>
        <w:tc>
          <w:tcPr>
            <w:tcW w:w="489" w:type="dxa"/>
            <w:gridSpan w:val="2"/>
          </w:tcPr>
          <w:p w:rsidR="00DD55FF" w:rsidRPr="004443B9" w:rsidRDefault="00CF694C" w:rsidP="00675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945B97">
              <w:rPr>
                <w:sz w:val="20"/>
                <w:szCs w:val="20"/>
              </w:rPr>
              <w:t>27</w:t>
            </w:r>
          </w:p>
        </w:tc>
        <w:tc>
          <w:tcPr>
            <w:tcW w:w="2063" w:type="dxa"/>
            <w:gridSpan w:val="2"/>
          </w:tcPr>
          <w:p w:rsidR="00DD55FF" w:rsidRPr="004443B9" w:rsidRDefault="00DD55FF" w:rsidP="006758B8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3"/>
          </w:tcPr>
          <w:p w:rsidR="00DD55FF" w:rsidRPr="004443B9" w:rsidRDefault="00DD55FF" w:rsidP="00DD55FF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Заграничный поход русской армии. Россия и создание Венской системы международных отношений.</w:t>
            </w:r>
          </w:p>
        </w:tc>
        <w:tc>
          <w:tcPr>
            <w:tcW w:w="2786" w:type="dxa"/>
            <w:gridSpan w:val="2"/>
          </w:tcPr>
          <w:p w:rsidR="00DD55FF" w:rsidRPr="004443B9" w:rsidRDefault="00DD55F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Венская система международных отношений.</w:t>
            </w:r>
          </w:p>
          <w:p w:rsidR="00941644" w:rsidRPr="004443B9" w:rsidRDefault="00941644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Россия и создание Венской системы международных отношений. Россия в Священном союзе.</w:t>
            </w:r>
          </w:p>
          <w:p w:rsidR="00AC45F9" w:rsidRPr="004443B9" w:rsidRDefault="00AC45F9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Имперская внешняя политика России</w:t>
            </w:r>
          </w:p>
        </w:tc>
        <w:tc>
          <w:tcPr>
            <w:tcW w:w="3402" w:type="dxa"/>
          </w:tcPr>
          <w:p w:rsidR="00DD55FF" w:rsidRPr="004443B9" w:rsidRDefault="00DD55FF" w:rsidP="00DD55FF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t xml:space="preserve">Определять цели заграничных походов </w:t>
            </w:r>
          </w:p>
          <w:p w:rsidR="00DD55FF" w:rsidRPr="004443B9" w:rsidRDefault="00DD55FF" w:rsidP="00DD55FF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1813 – 1814 гг.</w:t>
            </w:r>
          </w:p>
        </w:tc>
        <w:tc>
          <w:tcPr>
            <w:tcW w:w="3261" w:type="dxa"/>
          </w:tcPr>
          <w:p w:rsidR="00DD55FF" w:rsidRPr="004443B9" w:rsidRDefault="00DD55FF" w:rsidP="00DD55FF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t>Работа с текстом учебника, картами. Составление хроники основных военных событий</w:t>
            </w:r>
          </w:p>
          <w:p w:rsidR="00DD55FF" w:rsidRPr="004443B9" w:rsidRDefault="00DD55FF" w:rsidP="00DD55FF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t xml:space="preserve">Обсуждение вопроса </w:t>
            </w:r>
          </w:p>
          <w:p w:rsidR="00DD55FF" w:rsidRPr="004443B9" w:rsidRDefault="00DD55FF" w:rsidP="00DD55FF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о воздействии Отечественной  войны и заграничных походов на развитие национального и общественного самосознания. Составление таблицы «Участие России в наполеоновских войнах. Отечественная война 1812 года. Разгром Наполеона»</w:t>
            </w:r>
          </w:p>
        </w:tc>
        <w:tc>
          <w:tcPr>
            <w:tcW w:w="992" w:type="dxa"/>
          </w:tcPr>
          <w:p w:rsidR="00DD55FF" w:rsidRPr="004443B9" w:rsidRDefault="00DD55FF" w:rsidP="006758B8">
            <w:pPr>
              <w:rPr>
                <w:sz w:val="20"/>
                <w:szCs w:val="20"/>
              </w:rPr>
            </w:pPr>
          </w:p>
        </w:tc>
      </w:tr>
      <w:tr w:rsidR="00D57A40" w:rsidRPr="004443B9" w:rsidTr="00ED64C1">
        <w:trPr>
          <w:trHeight w:val="228"/>
        </w:trPr>
        <w:tc>
          <w:tcPr>
            <w:tcW w:w="489" w:type="dxa"/>
            <w:gridSpan w:val="2"/>
          </w:tcPr>
          <w:p w:rsidR="00D57A40" w:rsidRPr="004443B9" w:rsidRDefault="00DD55F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1</w:t>
            </w:r>
            <w:r w:rsidR="00945B97">
              <w:rPr>
                <w:sz w:val="20"/>
                <w:szCs w:val="20"/>
              </w:rPr>
              <w:t>28</w:t>
            </w:r>
          </w:p>
        </w:tc>
        <w:tc>
          <w:tcPr>
            <w:tcW w:w="2063" w:type="dxa"/>
            <w:gridSpan w:val="2"/>
          </w:tcPr>
          <w:p w:rsidR="00D57A40" w:rsidRPr="004443B9" w:rsidRDefault="00D57A40" w:rsidP="006758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3"/>
          </w:tcPr>
          <w:p w:rsidR="00D57A40" w:rsidRPr="004443B9" w:rsidRDefault="00DD55FF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Движение декабристов и его оценки в российской исторической науке</w:t>
            </w:r>
          </w:p>
        </w:tc>
        <w:tc>
          <w:tcPr>
            <w:tcW w:w="2786" w:type="dxa"/>
            <w:gridSpan w:val="2"/>
          </w:tcPr>
          <w:p w:rsidR="00D57A40" w:rsidRPr="004443B9" w:rsidRDefault="00941644" w:rsidP="00941644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Влияние Отечественной войны 1812 г. на общественное сознание в России.</w:t>
            </w:r>
            <w:r w:rsidRPr="004443B9">
              <w:rPr>
                <w:i/>
                <w:sz w:val="20"/>
                <w:szCs w:val="20"/>
              </w:rPr>
              <w:t xml:space="preserve"> </w:t>
            </w:r>
            <w:r w:rsidRPr="004443B9">
              <w:rPr>
                <w:sz w:val="20"/>
                <w:szCs w:val="20"/>
              </w:rPr>
              <w:t>Организации декабристов. Конституция Муравьева, «</w:t>
            </w:r>
            <w:proofErr w:type="gramStart"/>
            <w:r w:rsidRPr="004443B9">
              <w:rPr>
                <w:sz w:val="20"/>
                <w:szCs w:val="20"/>
              </w:rPr>
              <w:t>Русская</w:t>
            </w:r>
            <w:proofErr w:type="gramEnd"/>
            <w:r w:rsidRPr="004443B9">
              <w:rPr>
                <w:sz w:val="20"/>
                <w:szCs w:val="20"/>
              </w:rPr>
              <w:t xml:space="preserve"> Правда» Пестеля</w:t>
            </w:r>
          </w:p>
        </w:tc>
        <w:tc>
          <w:tcPr>
            <w:tcW w:w="3402" w:type="dxa"/>
          </w:tcPr>
          <w:p w:rsidR="00D57A40" w:rsidRPr="004443B9" w:rsidRDefault="00D57A40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- знать основные события второго периода царствования Александра </w:t>
            </w:r>
            <w:r w:rsidRPr="004443B9">
              <w:rPr>
                <w:sz w:val="20"/>
                <w:szCs w:val="20"/>
                <w:lang w:val="en-US"/>
              </w:rPr>
              <w:t>I</w:t>
            </w:r>
          </w:p>
          <w:p w:rsidR="00D57A40" w:rsidRPr="004443B9" w:rsidRDefault="00D57A40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- уметь объяснять противоречивость царствования Александра </w:t>
            </w:r>
            <w:r w:rsidRPr="004443B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3261" w:type="dxa"/>
          </w:tcPr>
          <w:p w:rsidR="00D57A40" w:rsidRPr="004443B9" w:rsidRDefault="00D57A40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Индивидуальная.</w:t>
            </w:r>
          </w:p>
          <w:p w:rsidR="00D57A40" w:rsidRPr="004443B9" w:rsidRDefault="00D57A40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Работа со схемой «Внутренняя политика Александра </w:t>
            </w:r>
            <w:r w:rsidRPr="004443B9">
              <w:rPr>
                <w:sz w:val="20"/>
                <w:szCs w:val="20"/>
                <w:lang w:val="en-US"/>
              </w:rPr>
              <w:t>I</w:t>
            </w:r>
            <w:r w:rsidRPr="004443B9">
              <w:rPr>
                <w:sz w:val="20"/>
                <w:szCs w:val="20"/>
              </w:rPr>
              <w:t xml:space="preserve"> второго периода царствования»</w:t>
            </w:r>
          </w:p>
          <w:p w:rsidR="00D57A40" w:rsidRPr="004443B9" w:rsidRDefault="00941644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Сравнительная таблица «Конституция Н. Муравьева и «</w:t>
            </w:r>
            <w:proofErr w:type="gramStart"/>
            <w:r w:rsidRPr="004443B9">
              <w:rPr>
                <w:sz w:val="20"/>
                <w:szCs w:val="20"/>
              </w:rPr>
              <w:t>Русская</w:t>
            </w:r>
            <w:proofErr w:type="gramEnd"/>
            <w:r w:rsidRPr="004443B9">
              <w:rPr>
                <w:sz w:val="20"/>
                <w:szCs w:val="20"/>
              </w:rPr>
              <w:t xml:space="preserve"> правда» П. Пестеля», схема «Идеологические истоки декабристского движения», работа с документом</w:t>
            </w:r>
          </w:p>
        </w:tc>
        <w:tc>
          <w:tcPr>
            <w:tcW w:w="992" w:type="dxa"/>
          </w:tcPr>
          <w:p w:rsidR="00D57A40" w:rsidRPr="004443B9" w:rsidRDefault="00D57A40" w:rsidP="006758B8">
            <w:pPr>
              <w:rPr>
                <w:sz w:val="20"/>
                <w:szCs w:val="20"/>
              </w:rPr>
            </w:pPr>
          </w:p>
        </w:tc>
      </w:tr>
      <w:tr w:rsidR="00D57A40" w:rsidRPr="004443B9" w:rsidTr="00ED64C1">
        <w:trPr>
          <w:trHeight w:val="228"/>
        </w:trPr>
        <w:tc>
          <w:tcPr>
            <w:tcW w:w="489" w:type="dxa"/>
            <w:gridSpan w:val="2"/>
          </w:tcPr>
          <w:p w:rsidR="00D57A40" w:rsidRPr="004443B9" w:rsidRDefault="00941644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1</w:t>
            </w:r>
            <w:r w:rsidR="00945B97">
              <w:rPr>
                <w:sz w:val="20"/>
                <w:szCs w:val="20"/>
              </w:rPr>
              <w:t>29</w:t>
            </w:r>
          </w:p>
        </w:tc>
        <w:tc>
          <w:tcPr>
            <w:tcW w:w="2063" w:type="dxa"/>
            <w:gridSpan w:val="2"/>
          </w:tcPr>
          <w:p w:rsidR="00D57A40" w:rsidRPr="004443B9" w:rsidRDefault="00D57A40" w:rsidP="006758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3"/>
          </w:tcPr>
          <w:p w:rsidR="00D57A40" w:rsidRPr="004443B9" w:rsidRDefault="00D57A40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Внутренняя политика Николая </w:t>
            </w:r>
            <w:r w:rsidRPr="004443B9">
              <w:rPr>
                <w:sz w:val="20"/>
                <w:szCs w:val="20"/>
                <w:lang w:val="en-US"/>
              </w:rPr>
              <w:t>I</w:t>
            </w:r>
          </w:p>
          <w:p w:rsidR="00941644" w:rsidRPr="004443B9" w:rsidRDefault="00941644" w:rsidP="00941644">
            <w:pPr>
              <w:rPr>
                <w:sz w:val="20"/>
                <w:szCs w:val="20"/>
              </w:rPr>
            </w:pPr>
          </w:p>
          <w:p w:rsidR="00D57A40" w:rsidRPr="004443B9" w:rsidRDefault="00D57A40" w:rsidP="006758B8"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  <w:gridSpan w:val="2"/>
          </w:tcPr>
          <w:p w:rsidR="00D57A40" w:rsidRPr="004443B9" w:rsidRDefault="00D57A40" w:rsidP="00941644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Канцелярия, государственная безопасность, теория официальной народности, </w:t>
            </w:r>
            <w:r w:rsidR="00941644" w:rsidRPr="004443B9">
              <w:rPr>
                <w:sz w:val="20"/>
                <w:szCs w:val="20"/>
              </w:rPr>
              <w:t xml:space="preserve">Оформление российской консервативной идеологии </w:t>
            </w:r>
          </w:p>
        </w:tc>
        <w:tc>
          <w:tcPr>
            <w:tcW w:w="3402" w:type="dxa"/>
          </w:tcPr>
          <w:p w:rsidR="00D57A40" w:rsidRPr="004443B9" w:rsidRDefault="00D57A40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- знать основные  события царствования Николая </w:t>
            </w:r>
            <w:r w:rsidRPr="004443B9">
              <w:rPr>
                <w:sz w:val="20"/>
                <w:szCs w:val="20"/>
                <w:lang w:val="en-US"/>
              </w:rPr>
              <w:t>I</w:t>
            </w:r>
          </w:p>
          <w:p w:rsidR="00D57A40" w:rsidRPr="004443B9" w:rsidRDefault="00D57A40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анализировать и классифицировать общественные организации и движения первой половины</w:t>
            </w:r>
          </w:p>
        </w:tc>
        <w:tc>
          <w:tcPr>
            <w:tcW w:w="3261" w:type="dxa"/>
          </w:tcPr>
          <w:p w:rsidR="00D57A40" w:rsidRPr="004443B9" w:rsidRDefault="00D57A40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Индивидуальная.</w:t>
            </w:r>
          </w:p>
          <w:p w:rsidR="00D57A40" w:rsidRPr="004443B9" w:rsidRDefault="00D57A40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Схема «Реакционная внутренняя политика Николая </w:t>
            </w:r>
            <w:r w:rsidRPr="004443B9">
              <w:rPr>
                <w:sz w:val="20"/>
                <w:szCs w:val="20"/>
                <w:lang w:val="en-US"/>
              </w:rPr>
              <w:t>I</w:t>
            </w:r>
            <w:r w:rsidRPr="004443B9">
              <w:rPr>
                <w:sz w:val="20"/>
                <w:szCs w:val="20"/>
              </w:rPr>
              <w:t xml:space="preserve">», таблица «Попытки демонтажа крепостнической системы при Николае </w:t>
            </w:r>
            <w:r w:rsidRPr="004443B9">
              <w:rPr>
                <w:sz w:val="20"/>
                <w:szCs w:val="20"/>
                <w:lang w:val="en-US"/>
              </w:rPr>
              <w:t>I</w:t>
            </w:r>
            <w:r w:rsidRPr="004443B9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D57A40" w:rsidRPr="004443B9" w:rsidRDefault="00D57A40" w:rsidP="006758B8">
            <w:pPr>
              <w:rPr>
                <w:sz w:val="20"/>
                <w:szCs w:val="20"/>
              </w:rPr>
            </w:pPr>
          </w:p>
        </w:tc>
      </w:tr>
      <w:tr w:rsidR="00941644" w:rsidRPr="004443B9" w:rsidTr="00ED64C1">
        <w:trPr>
          <w:trHeight w:val="228"/>
        </w:trPr>
        <w:tc>
          <w:tcPr>
            <w:tcW w:w="489" w:type="dxa"/>
            <w:gridSpan w:val="2"/>
          </w:tcPr>
          <w:p w:rsidR="00941644" w:rsidRPr="004443B9" w:rsidRDefault="00CF694C" w:rsidP="00675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945B97">
              <w:rPr>
                <w:sz w:val="20"/>
                <w:szCs w:val="20"/>
              </w:rPr>
              <w:t>0</w:t>
            </w:r>
          </w:p>
        </w:tc>
        <w:tc>
          <w:tcPr>
            <w:tcW w:w="2063" w:type="dxa"/>
            <w:gridSpan w:val="2"/>
          </w:tcPr>
          <w:p w:rsidR="00941644" w:rsidRPr="004443B9" w:rsidRDefault="00941644" w:rsidP="006758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3"/>
          </w:tcPr>
          <w:p w:rsidR="00941644" w:rsidRPr="004443B9" w:rsidRDefault="00941644" w:rsidP="0094164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t xml:space="preserve">Общественная жизнь России при Николае </w:t>
            </w:r>
            <w:r w:rsidRPr="004443B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  <w:p w:rsidR="00941644" w:rsidRPr="004443B9" w:rsidRDefault="00941644" w:rsidP="006758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86" w:type="dxa"/>
            <w:gridSpan w:val="2"/>
          </w:tcPr>
          <w:p w:rsidR="00941644" w:rsidRPr="004443B9" w:rsidRDefault="00941644" w:rsidP="00941644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западники, славянофилы, Теория «официальной народности». Славянофилы и западники. Зарождение русской геополитической школы. Русский утопический социализм. Европейское влияние на российское общество. </w:t>
            </w:r>
          </w:p>
          <w:p w:rsidR="00941644" w:rsidRPr="004443B9" w:rsidRDefault="00941644" w:rsidP="0094164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41644" w:rsidRPr="004443B9" w:rsidRDefault="00941644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Критически анализировать источник информации, различать факты и мнения, представлять результаты изучения в форме конспекта.</w:t>
            </w:r>
          </w:p>
          <w:p w:rsidR="00941644" w:rsidRPr="004443B9" w:rsidRDefault="00941644" w:rsidP="0094164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t xml:space="preserve">Обсуждение альтернативных мнений, высказывавшихся </w:t>
            </w:r>
          </w:p>
          <w:p w:rsidR="00941644" w:rsidRPr="004443B9" w:rsidRDefault="00941644" w:rsidP="00941644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в российском обществе середины </w:t>
            </w:r>
            <w:r w:rsidRPr="004443B9">
              <w:rPr>
                <w:sz w:val="20"/>
                <w:szCs w:val="20"/>
                <w:lang w:val="en-US"/>
              </w:rPr>
              <w:t>XIX</w:t>
            </w:r>
            <w:r w:rsidRPr="004443B9">
              <w:rPr>
                <w:sz w:val="20"/>
                <w:szCs w:val="20"/>
              </w:rPr>
              <w:t xml:space="preserve"> </w:t>
            </w:r>
            <w:proofErr w:type="gramStart"/>
            <w:r w:rsidRPr="004443B9">
              <w:rPr>
                <w:sz w:val="20"/>
                <w:szCs w:val="20"/>
              </w:rPr>
              <w:t>в</w:t>
            </w:r>
            <w:proofErr w:type="gramEnd"/>
            <w:r w:rsidRPr="004443B9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941644" w:rsidRPr="004443B9" w:rsidRDefault="00941644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Решение исторических задач, интерпретация правления Николая </w:t>
            </w:r>
            <w:r w:rsidRPr="004443B9">
              <w:rPr>
                <w:sz w:val="20"/>
                <w:szCs w:val="20"/>
                <w:lang w:val="en-US"/>
              </w:rPr>
              <w:t>I</w:t>
            </w:r>
            <w:r w:rsidRPr="004443B9">
              <w:rPr>
                <w:sz w:val="20"/>
                <w:szCs w:val="20"/>
              </w:rPr>
              <w:t>, сравнительная характеристика западников и славянофилов</w:t>
            </w:r>
          </w:p>
        </w:tc>
        <w:tc>
          <w:tcPr>
            <w:tcW w:w="992" w:type="dxa"/>
          </w:tcPr>
          <w:p w:rsidR="00941644" w:rsidRPr="004443B9" w:rsidRDefault="00941644" w:rsidP="006758B8">
            <w:pPr>
              <w:rPr>
                <w:sz w:val="20"/>
                <w:szCs w:val="20"/>
              </w:rPr>
            </w:pPr>
          </w:p>
        </w:tc>
      </w:tr>
      <w:tr w:rsidR="00941644" w:rsidRPr="004443B9" w:rsidTr="00ED64C1">
        <w:trPr>
          <w:trHeight w:val="228"/>
        </w:trPr>
        <w:tc>
          <w:tcPr>
            <w:tcW w:w="489" w:type="dxa"/>
            <w:gridSpan w:val="2"/>
          </w:tcPr>
          <w:p w:rsidR="00941644" w:rsidRPr="004443B9" w:rsidRDefault="00945B97" w:rsidP="00675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063" w:type="dxa"/>
            <w:gridSpan w:val="2"/>
          </w:tcPr>
          <w:p w:rsidR="00941644" w:rsidRPr="004443B9" w:rsidRDefault="00941644" w:rsidP="006758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3"/>
          </w:tcPr>
          <w:p w:rsidR="00941644" w:rsidRPr="004443B9" w:rsidRDefault="00941644" w:rsidP="0094164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t xml:space="preserve">Особенности экономического развития России в первой половине XIX </w:t>
            </w:r>
            <w:r w:rsidRPr="004443B9">
              <w:rPr>
                <w:rFonts w:ascii="Times New Roman" w:hAnsi="Times New Roman"/>
                <w:sz w:val="20"/>
                <w:szCs w:val="20"/>
              </w:rPr>
              <w:lastRenderedPageBreak/>
              <w:t>вв. Развитие капиталистических отношений.</w:t>
            </w:r>
          </w:p>
        </w:tc>
        <w:tc>
          <w:tcPr>
            <w:tcW w:w="2786" w:type="dxa"/>
            <w:gridSpan w:val="2"/>
          </w:tcPr>
          <w:p w:rsidR="00941644" w:rsidRPr="004443B9" w:rsidRDefault="00941644" w:rsidP="00941644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lastRenderedPageBreak/>
              <w:t xml:space="preserve">Начало промышленного переворота. Формирование единого внутреннего рынка. Региональные особенности </w:t>
            </w:r>
            <w:r w:rsidRPr="004443B9">
              <w:rPr>
                <w:sz w:val="20"/>
                <w:szCs w:val="20"/>
              </w:rPr>
              <w:lastRenderedPageBreak/>
              <w:t xml:space="preserve">экономического развития. Изменение социальной структуры российского общества в условиях промышленного переворота. Противоречия новых форм экономических отношений и крепостнических порядков. Нарастание кризиса традиционного общества. </w:t>
            </w:r>
          </w:p>
          <w:p w:rsidR="00941644" w:rsidRPr="004443B9" w:rsidRDefault="00941644" w:rsidP="009416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41644" w:rsidRPr="004443B9" w:rsidRDefault="00941644" w:rsidP="00941644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lastRenderedPageBreak/>
              <w:t xml:space="preserve">Уметь логически обосновать и аргументировать суждения, давать общие утверждения уметь пользоваться основными </w:t>
            </w:r>
            <w:r w:rsidRPr="004443B9">
              <w:rPr>
                <w:sz w:val="20"/>
                <w:szCs w:val="20"/>
              </w:rPr>
              <w:lastRenderedPageBreak/>
              <w:t>источниками информации, включая электронные.</w:t>
            </w:r>
          </w:p>
          <w:p w:rsidR="00941644" w:rsidRPr="004443B9" w:rsidRDefault="00941644" w:rsidP="006758B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41644" w:rsidRPr="004443B9" w:rsidRDefault="00941644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lastRenderedPageBreak/>
              <w:t>Работа с учебником, картой, статистическим материалом.</w:t>
            </w:r>
          </w:p>
        </w:tc>
        <w:tc>
          <w:tcPr>
            <w:tcW w:w="992" w:type="dxa"/>
          </w:tcPr>
          <w:p w:rsidR="00941644" w:rsidRPr="004443B9" w:rsidRDefault="00941644" w:rsidP="006758B8">
            <w:pPr>
              <w:rPr>
                <w:sz w:val="20"/>
                <w:szCs w:val="20"/>
              </w:rPr>
            </w:pPr>
          </w:p>
        </w:tc>
      </w:tr>
      <w:tr w:rsidR="00D57A40" w:rsidRPr="004443B9" w:rsidTr="00ED64C1">
        <w:trPr>
          <w:trHeight w:val="228"/>
        </w:trPr>
        <w:tc>
          <w:tcPr>
            <w:tcW w:w="489" w:type="dxa"/>
            <w:gridSpan w:val="2"/>
          </w:tcPr>
          <w:p w:rsidR="00D57A40" w:rsidRPr="004443B9" w:rsidRDefault="00D57A40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lastRenderedPageBreak/>
              <w:t>13</w:t>
            </w:r>
            <w:r w:rsidR="00945B97">
              <w:rPr>
                <w:sz w:val="20"/>
                <w:szCs w:val="20"/>
              </w:rPr>
              <w:t>2</w:t>
            </w:r>
          </w:p>
        </w:tc>
        <w:tc>
          <w:tcPr>
            <w:tcW w:w="2063" w:type="dxa"/>
            <w:gridSpan w:val="2"/>
          </w:tcPr>
          <w:p w:rsidR="00D57A40" w:rsidRPr="004443B9" w:rsidRDefault="00D57A40" w:rsidP="006758B8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3"/>
          </w:tcPr>
          <w:p w:rsidR="00AC45F9" w:rsidRPr="004443B9" w:rsidRDefault="00AC45F9" w:rsidP="00AC45F9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Крымская война: причины и последствия.</w:t>
            </w:r>
          </w:p>
          <w:p w:rsidR="00D57A40" w:rsidRPr="004443B9" w:rsidRDefault="00D57A40" w:rsidP="006758B8"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  <w:gridSpan w:val="2"/>
          </w:tcPr>
          <w:p w:rsidR="00D57A40" w:rsidRPr="004443B9" w:rsidRDefault="00D57A40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Восточный вопрос</w:t>
            </w:r>
            <w:r w:rsidR="00AC45F9" w:rsidRPr="004443B9">
              <w:rPr>
                <w:sz w:val="20"/>
                <w:szCs w:val="20"/>
              </w:rPr>
              <w:t>. Основные сражения войны. Герои войны</w:t>
            </w:r>
          </w:p>
        </w:tc>
        <w:tc>
          <w:tcPr>
            <w:tcW w:w="3402" w:type="dxa"/>
          </w:tcPr>
          <w:p w:rsidR="00D57A40" w:rsidRPr="004443B9" w:rsidRDefault="00D57A40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знать события войны, ее значение и последствия</w:t>
            </w:r>
          </w:p>
        </w:tc>
        <w:tc>
          <w:tcPr>
            <w:tcW w:w="3261" w:type="dxa"/>
          </w:tcPr>
          <w:p w:rsidR="00D57A40" w:rsidRPr="004443B9" w:rsidRDefault="00D57A40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Индивидуальная.</w:t>
            </w:r>
          </w:p>
          <w:p w:rsidR="00D57A40" w:rsidRPr="004443B9" w:rsidRDefault="00D57A40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Составление таблицы «Крымская война»</w:t>
            </w:r>
            <w:r w:rsidR="00AC45F9" w:rsidRPr="004443B9">
              <w:rPr>
                <w:sz w:val="20"/>
                <w:szCs w:val="20"/>
              </w:rPr>
              <w:t>.</w:t>
            </w:r>
          </w:p>
          <w:p w:rsidR="00AC45F9" w:rsidRPr="004443B9" w:rsidRDefault="00AC45F9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Решение исторических задач</w:t>
            </w:r>
          </w:p>
        </w:tc>
        <w:tc>
          <w:tcPr>
            <w:tcW w:w="992" w:type="dxa"/>
          </w:tcPr>
          <w:p w:rsidR="00D57A40" w:rsidRPr="004443B9" w:rsidRDefault="00D57A40" w:rsidP="006758B8">
            <w:pPr>
              <w:rPr>
                <w:sz w:val="20"/>
                <w:szCs w:val="20"/>
              </w:rPr>
            </w:pPr>
          </w:p>
        </w:tc>
      </w:tr>
      <w:tr w:rsidR="00D57A40" w:rsidRPr="004443B9" w:rsidTr="00ED64C1">
        <w:trPr>
          <w:trHeight w:val="228"/>
        </w:trPr>
        <w:tc>
          <w:tcPr>
            <w:tcW w:w="489" w:type="dxa"/>
            <w:gridSpan w:val="2"/>
          </w:tcPr>
          <w:p w:rsidR="00D57A40" w:rsidRPr="004443B9" w:rsidRDefault="00D57A40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13</w:t>
            </w:r>
            <w:r w:rsidR="00945B97">
              <w:rPr>
                <w:sz w:val="20"/>
                <w:szCs w:val="20"/>
              </w:rPr>
              <w:t>3</w:t>
            </w:r>
          </w:p>
        </w:tc>
        <w:tc>
          <w:tcPr>
            <w:tcW w:w="2063" w:type="dxa"/>
            <w:gridSpan w:val="2"/>
          </w:tcPr>
          <w:p w:rsidR="00D57A40" w:rsidRPr="004443B9" w:rsidRDefault="00D57A40" w:rsidP="006758B8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3"/>
          </w:tcPr>
          <w:p w:rsidR="00D57A40" w:rsidRPr="004443B9" w:rsidRDefault="00D57A40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Культура народов Росс</w:t>
            </w:r>
            <w:proofErr w:type="gramStart"/>
            <w:r w:rsidRPr="004443B9">
              <w:rPr>
                <w:sz w:val="20"/>
                <w:szCs w:val="20"/>
              </w:rPr>
              <w:t>ии и ее</w:t>
            </w:r>
            <w:proofErr w:type="gramEnd"/>
            <w:r w:rsidRPr="004443B9">
              <w:rPr>
                <w:sz w:val="20"/>
                <w:szCs w:val="20"/>
              </w:rPr>
              <w:t xml:space="preserve"> связи с европейской и мировой культурой</w:t>
            </w:r>
          </w:p>
        </w:tc>
        <w:tc>
          <w:tcPr>
            <w:tcW w:w="2786" w:type="dxa"/>
            <w:gridSpan w:val="2"/>
          </w:tcPr>
          <w:p w:rsidR="00AC45F9" w:rsidRPr="004443B9" w:rsidRDefault="00AC45F9" w:rsidP="00AC45F9">
            <w:pPr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Ученые общества. Научные экспедиции. Создание системы народного образования. </w:t>
            </w:r>
          </w:p>
          <w:p w:rsidR="00D57A40" w:rsidRPr="004443B9" w:rsidRDefault="00D57A40" w:rsidP="006758B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57A40" w:rsidRPr="004443B9" w:rsidRDefault="00D57A40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знать достижения русской культуры</w:t>
            </w:r>
          </w:p>
          <w:p w:rsidR="00D57A40" w:rsidRPr="004443B9" w:rsidRDefault="00D57A40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выявлять основные тенденции развития культуры, характеризовать достижения русской культуры</w:t>
            </w:r>
          </w:p>
        </w:tc>
        <w:tc>
          <w:tcPr>
            <w:tcW w:w="3261" w:type="dxa"/>
          </w:tcPr>
          <w:p w:rsidR="00D57A40" w:rsidRPr="004443B9" w:rsidRDefault="00D57A40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Групповая.</w:t>
            </w:r>
          </w:p>
          <w:p w:rsidR="00D57A40" w:rsidRPr="004443B9" w:rsidRDefault="00D57A40" w:rsidP="006758B8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Разработка проектов по теме</w:t>
            </w:r>
          </w:p>
        </w:tc>
        <w:tc>
          <w:tcPr>
            <w:tcW w:w="992" w:type="dxa"/>
          </w:tcPr>
          <w:p w:rsidR="00D57A40" w:rsidRPr="004443B9" w:rsidRDefault="00D57A40" w:rsidP="006758B8">
            <w:pPr>
              <w:rPr>
                <w:sz w:val="20"/>
                <w:szCs w:val="20"/>
              </w:rPr>
            </w:pPr>
          </w:p>
        </w:tc>
      </w:tr>
      <w:tr w:rsidR="00007A37" w:rsidRPr="004443B9" w:rsidTr="00ED64C1">
        <w:trPr>
          <w:trHeight w:val="228"/>
        </w:trPr>
        <w:tc>
          <w:tcPr>
            <w:tcW w:w="489" w:type="dxa"/>
            <w:gridSpan w:val="2"/>
          </w:tcPr>
          <w:p w:rsidR="00007A37" w:rsidRPr="004443B9" w:rsidRDefault="00007A37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134</w:t>
            </w:r>
          </w:p>
        </w:tc>
        <w:tc>
          <w:tcPr>
            <w:tcW w:w="2063" w:type="dxa"/>
            <w:gridSpan w:val="2"/>
          </w:tcPr>
          <w:p w:rsidR="00007A37" w:rsidRPr="004443B9" w:rsidRDefault="00007A37" w:rsidP="006758B8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3"/>
          </w:tcPr>
          <w:p w:rsidR="00007A37" w:rsidRPr="004443B9" w:rsidRDefault="00007A37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«Золотой век» культуры</w:t>
            </w:r>
          </w:p>
        </w:tc>
        <w:tc>
          <w:tcPr>
            <w:tcW w:w="2786" w:type="dxa"/>
            <w:gridSpan w:val="2"/>
          </w:tcPr>
          <w:p w:rsidR="00007A37" w:rsidRPr="004443B9" w:rsidRDefault="00007A37" w:rsidP="00007A37">
            <w:pPr>
              <w:ind w:firstLine="709"/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«Золотой век» русской поэзии. Формирование русского литературного языка. Общественная роль театрального искусства. Традиции классицизма в русской архитектуре. Романтизм и реализм в изобразительном искусстве.  </w:t>
            </w:r>
          </w:p>
          <w:p w:rsidR="00007A37" w:rsidRPr="004443B9" w:rsidRDefault="00007A37" w:rsidP="00AC45F9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07A37" w:rsidRPr="004443B9" w:rsidRDefault="00007A37" w:rsidP="00007A37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знать достижения русской культуры</w:t>
            </w:r>
          </w:p>
          <w:p w:rsidR="00007A37" w:rsidRPr="004443B9" w:rsidRDefault="00007A37" w:rsidP="00007A37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- уметь выявлять основные тенденции развития культуры, характеризовать достижения русской культуры</w:t>
            </w:r>
          </w:p>
        </w:tc>
        <w:tc>
          <w:tcPr>
            <w:tcW w:w="3261" w:type="dxa"/>
          </w:tcPr>
          <w:p w:rsidR="00007A37" w:rsidRPr="004443B9" w:rsidRDefault="00007A37" w:rsidP="00007A37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i/>
                <w:sz w:val="20"/>
                <w:szCs w:val="20"/>
              </w:rPr>
              <w:t>Групповая.</w:t>
            </w:r>
          </w:p>
          <w:p w:rsidR="00007A37" w:rsidRPr="004443B9" w:rsidRDefault="00007A37" w:rsidP="00007A37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Разработка проектов по теме</w:t>
            </w:r>
          </w:p>
        </w:tc>
        <w:tc>
          <w:tcPr>
            <w:tcW w:w="992" w:type="dxa"/>
          </w:tcPr>
          <w:p w:rsidR="00007A37" w:rsidRPr="004443B9" w:rsidRDefault="00007A37" w:rsidP="006758B8">
            <w:pPr>
              <w:rPr>
                <w:sz w:val="20"/>
                <w:szCs w:val="20"/>
              </w:rPr>
            </w:pPr>
          </w:p>
        </w:tc>
      </w:tr>
      <w:tr w:rsidR="00AC45F9" w:rsidRPr="004443B9" w:rsidTr="00ED64C1">
        <w:trPr>
          <w:trHeight w:val="228"/>
        </w:trPr>
        <w:tc>
          <w:tcPr>
            <w:tcW w:w="489" w:type="dxa"/>
            <w:gridSpan w:val="2"/>
          </w:tcPr>
          <w:p w:rsidR="00AC45F9" w:rsidRPr="004443B9" w:rsidRDefault="00AC45F9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13</w:t>
            </w:r>
            <w:r w:rsidR="00007A37" w:rsidRPr="004443B9">
              <w:rPr>
                <w:sz w:val="20"/>
                <w:szCs w:val="20"/>
              </w:rPr>
              <w:t>5</w:t>
            </w:r>
          </w:p>
        </w:tc>
        <w:tc>
          <w:tcPr>
            <w:tcW w:w="2063" w:type="dxa"/>
            <w:gridSpan w:val="2"/>
          </w:tcPr>
          <w:p w:rsidR="00AC45F9" w:rsidRPr="004443B9" w:rsidRDefault="00AC45F9" w:rsidP="006758B8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3"/>
          </w:tcPr>
          <w:p w:rsidR="00AC45F9" w:rsidRPr="004443B9" w:rsidRDefault="00AC45F9" w:rsidP="00AC45F9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РПЦ в первой половине 19 века</w:t>
            </w:r>
          </w:p>
        </w:tc>
        <w:tc>
          <w:tcPr>
            <w:tcW w:w="2786" w:type="dxa"/>
            <w:gridSpan w:val="2"/>
          </w:tcPr>
          <w:p w:rsidR="008570FD" w:rsidRPr="004443B9" w:rsidRDefault="008570FD" w:rsidP="008570F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Святитель Филарет Московский, его труды на благо Церкви и Государства. Преподобный Серафим </w:t>
            </w:r>
            <w:proofErr w:type="spellStart"/>
            <w:r w:rsidRPr="004443B9">
              <w:rPr>
                <w:sz w:val="20"/>
                <w:szCs w:val="20"/>
              </w:rPr>
              <w:t>Саровский</w:t>
            </w:r>
            <w:proofErr w:type="spellEnd"/>
            <w:r w:rsidRPr="004443B9">
              <w:rPr>
                <w:sz w:val="20"/>
                <w:szCs w:val="20"/>
              </w:rPr>
              <w:t>. Архиепископ Иннокентий Херсонский.</w:t>
            </w:r>
          </w:p>
          <w:p w:rsidR="00AC45F9" w:rsidRPr="004443B9" w:rsidRDefault="00AC45F9" w:rsidP="006758B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570FD" w:rsidRPr="004443B9" w:rsidRDefault="008570FD" w:rsidP="008570FD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Уметь логически обосновать и аргументировать суждения, давать общие утверждения уметь пользоваться основными источниками информации, включая электронные.</w:t>
            </w:r>
          </w:p>
          <w:p w:rsidR="00AC45F9" w:rsidRPr="004443B9" w:rsidRDefault="00AC45F9" w:rsidP="006758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C45F9" w:rsidRPr="004443B9" w:rsidRDefault="008570FD" w:rsidP="006758B8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Работа с дополнительной литературой. Подготовка  сообщений.</w:t>
            </w:r>
          </w:p>
        </w:tc>
        <w:tc>
          <w:tcPr>
            <w:tcW w:w="992" w:type="dxa"/>
          </w:tcPr>
          <w:p w:rsidR="00AC45F9" w:rsidRPr="004443B9" w:rsidRDefault="00AC45F9" w:rsidP="006758B8">
            <w:pPr>
              <w:rPr>
                <w:sz w:val="20"/>
                <w:szCs w:val="20"/>
              </w:rPr>
            </w:pPr>
          </w:p>
        </w:tc>
      </w:tr>
      <w:tr w:rsidR="00AC45F9" w:rsidRPr="004443B9" w:rsidTr="00ED64C1">
        <w:trPr>
          <w:trHeight w:val="228"/>
        </w:trPr>
        <w:tc>
          <w:tcPr>
            <w:tcW w:w="489" w:type="dxa"/>
            <w:gridSpan w:val="2"/>
          </w:tcPr>
          <w:p w:rsidR="00AC45F9" w:rsidRPr="004443B9" w:rsidRDefault="00AC45F9" w:rsidP="006758B8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13</w:t>
            </w:r>
            <w:r w:rsidR="00007A37" w:rsidRPr="004443B9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063" w:type="dxa"/>
            <w:gridSpan w:val="2"/>
          </w:tcPr>
          <w:p w:rsidR="00AC45F9" w:rsidRPr="004443B9" w:rsidRDefault="00AC45F9" w:rsidP="006758B8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3"/>
          </w:tcPr>
          <w:p w:rsidR="00007A37" w:rsidRPr="004443B9" w:rsidRDefault="00007A37" w:rsidP="00007A37">
            <w:pPr>
              <w:pStyle w:val="ac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443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Урок контроля, </w:t>
            </w:r>
            <w:r w:rsidRPr="004443B9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оценки и коррекции знаний учащихся</w:t>
            </w:r>
          </w:p>
          <w:p w:rsidR="00007A37" w:rsidRPr="004443B9" w:rsidRDefault="00007A37" w:rsidP="00007A37">
            <w:pPr>
              <w:pStyle w:val="ac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443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 теме «Россия </w:t>
            </w:r>
          </w:p>
          <w:p w:rsidR="00007A37" w:rsidRPr="004443B9" w:rsidRDefault="00007A37" w:rsidP="00007A37">
            <w:pPr>
              <w:rPr>
                <w:b/>
                <w:i/>
                <w:sz w:val="20"/>
                <w:szCs w:val="20"/>
              </w:rPr>
            </w:pPr>
            <w:r w:rsidRPr="004443B9">
              <w:rPr>
                <w:b/>
                <w:i/>
                <w:sz w:val="20"/>
                <w:szCs w:val="20"/>
              </w:rPr>
              <w:t xml:space="preserve">в первой половине </w:t>
            </w:r>
          </w:p>
          <w:p w:rsidR="00AC45F9" w:rsidRPr="004443B9" w:rsidRDefault="00007A37" w:rsidP="00007A37">
            <w:pPr>
              <w:rPr>
                <w:sz w:val="20"/>
                <w:szCs w:val="20"/>
              </w:rPr>
            </w:pPr>
            <w:r w:rsidRPr="004443B9">
              <w:rPr>
                <w:b/>
                <w:i/>
                <w:sz w:val="20"/>
                <w:szCs w:val="20"/>
              </w:rPr>
              <w:t xml:space="preserve"> </w:t>
            </w:r>
            <w:r w:rsidRPr="004443B9">
              <w:rPr>
                <w:b/>
                <w:i/>
                <w:sz w:val="20"/>
                <w:szCs w:val="20"/>
                <w:lang w:val="en-US"/>
              </w:rPr>
              <w:t>XIX</w:t>
            </w:r>
            <w:r w:rsidRPr="004443B9">
              <w:rPr>
                <w:b/>
                <w:i/>
                <w:sz w:val="20"/>
                <w:szCs w:val="20"/>
              </w:rPr>
              <w:t xml:space="preserve">  в»</w:t>
            </w:r>
          </w:p>
        </w:tc>
        <w:tc>
          <w:tcPr>
            <w:tcW w:w="2786" w:type="dxa"/>
            <w:gridSpan w:val="2"/>
          </w:tcPr>
          <w:p w:rsidR="00007A37" w:rsidRPr="004443B9" w:rsidRDefault="00007A37" w:rsidP="00007A3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Основные этапы </w:t>
            </w:r>
            <w:r w:rsidRPr="004443B9">
              <w:rPr>
                <w:rFonts w:ascii="Times New Roman" w:hAnsi="Times New Roman"/>
                <w:sz w:val="20"/>
                <w:szCs w:val="20"/>
              </w:rPr>
              <w:lastRenderedPageBreak/>
              <w:t>исторического развития, личности России</w:t>
            </w:r>
          </w:p>
          <w:p w:rsidR="00AC45F9" w:rsidRPr="004443B9" w:rsidRDefault="00007A37" w:rsidP="00007A37">
            <w:pPr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 xml:space="preserve">в  первой половине </w:t>
            </w:r>
            <w:r w:rsidRPr="004443B9">
              <w:rPr>
                <w:sz w:val="20"/>
                <w:szCs w:val="20"/>
                <w:lang w:val="en-US"/>
              </w:rPr>
              <w:t>XIX</w:t>
            </w:r>
            <w:r w:rsidRPr="004443B9">
              <w:rPr>
                <w:sz w:val="20"/>
                <w:szCs w:val="20"/>
              </w:rPr>
              <w:t xml:space="preserve">  века.</w:t>
            </w:r>
          </w:p>
        </w:tc>
        <w:tc>
          <w:tcPr>
            <w:tcW w:w="3402" w:type="dxa"/>
          </w:tcPr>
          <w:p w:rsidR="00007A37" w:rsidRPr="004443B9" w:rsidRDefault="00007A37" w:rsidP="00007A3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4443B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Обобщать и систематизировать </w:t>
            </w:r>
            <w:r w:rsidRPr="004443B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знания. Использовать </w:t>
            </w:r>
          </w:p>
          <w:p w:rsidR="00AC45F9" w:rsidRPr="004443B9" w:rsidRDefault="00007A37" w:rsidP="00007A37">
            <w:pPr>
              <w:jc w:val="both"/>
              <w:rPr>
                <w:sz w:val="20"/>
                <w:szCs w:val="20"/>
              </w:rPr>
            </w:pPr>
            <w:r w:rsidRPr="004443B9">
              <w:rPr>
                <w:sz w:val="20"/>
                <w:szCs w:val="20"/>
              </w:rPr>
              <w:t>на практике полученные знания</w:t>
            </w:r>
          </w:p>
        </w:tc>
        <w:tc>
          <w:tcPr>
            <w:tcW w:w="3261" w:type="dxa"/>
          </w:tcPr>
          <w:p w:rsidR="00007A37" w:rsidRPr="004443B9" w:rsidRDefault="00007A37" w:rsidP="00007A37">
            <w:pPr>
              <w:rPr>
                <w:b/>
                <w:i/>
                <w:sz w:val="20"/>
                <w:szCs w:val="20"/>
              </w:rPr>
            </w:pPr>
            <w:r w:rsidRPr="004443B9">
              <w:rPr>
                <w:b/>
                <w:i/>
                <w:sz w:val="20"/>
                <w:szCs w:val="20"/>
              </w:rPr>
              <w:lastRenderedPageBreak/>
              <w:t xml:space="preserve">Тест в формате ЕГЭ </w:t>
            </w:r>
          </w:p>
          <w:p w:rsidR="00AC45F9" w:rsidRPr="004443B9" w:rsidRDefault="00007A37" w:rsidP="00007A37">
            <w:pPr>
              <w:jc w:val="both"/>
              <w:rPr>
                <w:i/>
                <w:sz w:val="20"/>
                <w:szCs w:val="20"/>
              </w:rPr>
            </w:pPr>
            <w:r w:rsidRPr="004443B9">
              <w:rPr>
                <w:b/>
                <w:i/>
                <w:sz w:val="20"/>
                <w:szCs w:val="20"/>
              </w:rPr>
              <w:lastRenderedPageBreak/>
              <w:t>(части А</w:t>
            </w:r>
            <w:proofErr w:type="gramStart"/>
            <w:r w:rsidRPr="004443B9">
              <w:rPr>
                <w:b/>
                <w:i/>
                <w:sz w:val="20"/>
                <w:szCs w:val="20"/>
              </w:rPr>
              <w:t>,В</w:t>
            </w:r>
            <w:proofErr w:type="gramEnd"/>
            <w:r w:rsidRPr="004443B9">
              <w:rPr>
                <w:b/>
                <w:i/>
                <w:sz w:val="20"/>
                <w:szCs w:val="20"/>
              </w:rPr>
              <w:t>,С</w:t>
            </w:r>
          </w:p>
        </w:tc>
        <w:tc>
          <w:tcPr>
            <w:tcW w:w="992" w:type="dxa"/>
          </w:tcPr>
          <w:p w:rsidR="00AC45F9" w:rsidRPr="004443B9" w:rsidRDefault="00AC45F9" w:rsidP="006758B8">
            <w:pPr>
              <w:rPr>
                <w:sz w:val="20"/>
                <w:szCs w:val="20"/>
              </w:rPr>
            </w:pPr>
          </w:p>
        </w:tc>
      </w:tr>
    </w:tbl>
    <w:p w:rsidR="002A7E96" w:rsidRPr="004443B9" w:rsidRDefault="002A7E96" w:rsidP="000C474F">
      <w:pPr>
        <w:ind w:right="-739"/>
        <w:rPr>
          <w:sz w:val="20"/>
          <w:szCs w:val="20"/>
        </w:rPr>
      </w:pPr>
    </w:p>
    <w:sectPr w:rsidR="002A7E96" w:rsidRPr="004443B9" w:rsidSect="005F2734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8A965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CEF715E"/>
    <w:multiLevelType w:val="hybridMultilevel"/>
    <w:tmpl w:val="DC044386"/>
    <w:lvl w:ilvl="0" w:tplc="0422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>
    <w:nsid w:val="143B43A5"/>
    <w:multiLevelType w:val="hybridMultilevel"/>
    <w:tmpl w:val="C1D6DF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8D7A5D"/>
    <w:multiLevelType w:val="hybridMultilevel"/>
    <w:tmpl w:val="326244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24E94"/>
    <w:multiLevelType w:val="hybridMultilevel"/>
    <w:tmpl w:val="88BE5A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D1393"/>
    <w:multiLevelType w:val="hybridMultilevel"/>
    <w:tmpl w:val="28E6734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0A0170"/>
    <w:multiLevelType w:val="hybridMultilevel"/>
    <w:tmpl w:val="AC50FF4C"/>
    <w:lvl w:ilvl="0" w:tplc="04190001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7">
    <w:nsid w:val="345D207F"/>
    <w:multiLevelType w:val="hybridMultilevel"/>
    <w:tmpl w:val="50D6713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4A32EB"/>
    <w:multiLevelType w:val="hybridMultilevel"/>
    <w:tmpl w:val="493E67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8190C"/>
    <w:multiLevelType w:val="hybridMultilevel"/>
    <w:tmpl w:val="20164C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D65B4"/>
    <w:multiLevelType w:val="hybridMultilevel"/>
    <w:tmpl w:val="A70AB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5279E6"/>
    <w:multiLevelType w:val="hybridMultilevel"/>
    <w:tmpl w:val="96C8F0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FD00B8"/>
    <w:multiLevelType w:val="hybridMultilevel"/>
    <w:tmpl w:val="FC8C3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A54970"/>
    <w:multiLevelType w:val="hybridMultilevel"/>
    <w:tmpl w:val="FF646D04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</w:num>
  <w:num w:numId="5">
    <w:abstractNumId w:val="13"/>
  </w:num>
  <w:num w:numId="6">
    <w:abstractNumId w:val="1"/>
  </w:num>
  <w:num w:numId="7">
    <w:abstractNumId w:val="11"/>
  </w:num>
  <w:num w:numId="8">
    <w:abstractNumId w:val="9"/>
  </w:num>
  <w:num w:numId="9">
    <w:abstractNumId w:val="8"/>
  </w:num>
  <w:num w:numId="10">
    <w:abstractNumId w:val="6"/>
  </w:num>
  <w:num w:numId="11">
    <w:abstractNumId w:val="4"/>
  </w:num>
  <w:num w:numId="12">
    <w:abstractNumId w:val="3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474F"/>
    <w:rsid w:val="00007A37"/>
    <w:rsid w:val="0001798F"/>
    <w:rsid w:val="0003059C"/>
    <w:rsid w:val="00030AA0"/>
    <w:rsid w:val="00071E3B"/>
    <w:rsid w:val="00095733"/>
    <w:rsid w:val="000C474F"/>
    <w:rsid w:val="000F0517"/>
    <w:rsid w:val="00100C83"/>
    <w:rsid w:val="0010354B"/>
    <w:rsid w:val="00105575"/>
    <w:rsid w:val="001978E0"/>
    <w:rsid w:val="001A02C1"/>
    <w:rsid w:val="001C71A0"/>
    <w:rsid w:val="001D3C7A"/>
    <w:rsid w:val="001E4332"/>
    <w:rsid w:val="001F4F7F"/>
    <w:rsid w:val="001F7B0F"/>
    <w:rsid w:val="0020104D"/>
    <w:rsid w:val="00212BEB"/>
    <w:rsid w:val="00230767"/>
    <w:rsid w:val="00244C60"/>
    <w:rsid w:val="002829E1"/>
    <w:rsid w:val="002A7E96"/>
    <w:rsid w:val="002E09DA"/>
    <w:rsid w:val="002F3AB1"/>
    <w:rsid w:val="00340BD1"/>
    <w:rsid w:val="00363D9C"/>
    <w:rsid w:val="0039718C"/>
    <w:rsid w:val="003A038E"/>
    <w:rsid w:val="003A71AF"/>
    <w:rsid w:val="003B477C"/>
    <w:rsid w:val="003D7509"/>
    <w:rsid w:val="004443B9"/>
    <w:rsid w:val="00454A26"/>
    <w:rsid w:val="0046192F"/>
    <w:rsid w:val="004673DE"/>
    <w:rsid w:val="004B4912"/>
    <w:rsid w:val="004D6B95"/>
    <w:rsid w:val="00503A72"/>
    <w:rsid w:val="0051217F"/>
    <w:rsid w:val="00527C2E"/>
    <w:rsid w:val="005301EA"/>
    <w:rsid w:val="00537B59"/>
    <w:rsid w:val="00566EAE"/>
    <w:rsid w:val="005D7765"/>
    <w:rsid w:val="005E15F7"/>
    <w:rsid w:val="005F2734"/>
    <w:rsid w:val="005F7A5D"/>
    <w:rsid w:val="00613951"/>
    <w:rsid w:val="00624BD6"/>
    <w:rsid w:val="006727A1"/>
    <w:rsid w:val="006758B8"/>
    <w:rsid w:val="006852AE"/>
    <w:rsid w:val="00694681"/>
    <w:rsid w:val="006C3FBD"/>
    <w:rsid w:val="006E4983"/>
    <w:rsid w:val="006F71BD"/>
    <w:rsid w:val="00722D12"/>
    <w:rsid w:val="007847D0"/>
    <w:rsid w:val="007F1BD7"/>
    <w:rsid w:val="007F324A"/>
    <w:rsid w:val="007F4753"/>
    <w:rsid w:val="00801846"/>
    <w:rsid w:val="008570FD"/>
    <w:rsid w:val="00877128"/>
    <w:rsid w:val="008812D0"/>
    <w:rsid w:val="008C6082"/>
    <w:rsid w:val="008D25BE"/>
    <w:rsid w:val="008F6B82"/>
    <w:rsid w:val="009103FA"/>
    <w:rsid w:val="00941644"/>
    <w:rsid w:val="00945B97"/>
    <w:rsid w:val="009658AE"/>
    <w:rsid w:val="00975BF7"/>
    <w:rsid w:val="009A1943"/>
    <w:rsid w:val="009A5A7F"/>
    <w:rsid w:val="009B1124"/>
    <w:rsid w:val="009B288F"/>
    <w:rsid w:val="009B7C79"/>
    <w:rsid w:val="00A2768C"/>
    <w:rsid w:val="00A320C7"/>
    <w:rsid w:val="00A36095"/>
    <w:rsid w:val="00A44CA4"/>
    <w:rsid w:val="00A64411"/>
    <w:rsid w:val="00A647D0"/>
    <w:rsid w:val="00A84B9E"/>
    <w:rsid w:val="00AC45F9"/>
    <w:rsid w:val="00AC7A3E"/>
    <w:rsid w:val="00AE2749"/>
    <w:rsid w:val="00AF09CF"/>
    <w:rsid w:val="00B01E3C"/>
    <w:rsid w:val="00B12EB0"/>
    <w:rsid w:val="00B20C69"/>
    <w:rsid w:val="00B27ABF"/>
    <w:rsid w:val="00B833BB"/>
    <w:rsid w:val="00B85053"/>
    <w:rsid w:val="00B87D74"/>
    <w:rsid w:val="00BD7B69"/>
    <w:rsid w:val="00C066D4"/>
    <w:rsid w:val="00C127E4"/>
    <w:rsid w:val="00C26046"/>
    <w:rsid w:val="00C302D0"/>
    <w:rsid w:val="00C47099"/>
    <w:rsid w:val="00CD0704"/>
    <w:rsid w:val="00CF694C"/>
    <w:rsid w:val="00D20C48"/>
    <w:rsid w:val="00D37033"/>
    <w:rsid w:val="00D37F94"/>
    <w:rsid w:val="00D57A40"/>
    <w:rsid w:val="00D6048B"/>
    <w:rsid w:val="00DB706C"/>
    <w:rsid w:val="00DC251B"/>
    <w:rsid w:val="00DD058D"/>
    <w:rsid w:val="00DD55FF"/>
    <w:rsid w:val="00DE4145"/>
    <w:rsid w:val="00DF5513"/>
    <w:rsid w:val="00E23718"/>
    <w:rsid w:val="00E30FAE"/>
    <w:rsid w:val="00E75EE9"/>
    <w:rsid w:val="00EA7F12"/>
    <w:rsid w:val="00EB4A1F"/>
    <w:rsid w:val="00ED64C1"/>
    <w:rsid w:val="00F2391B"/>
    <w:rsid w:val="00F56A96"/>
    <w:rsid w:val="00F56E43"/>
    <w:rsid w:val="00F647A1"/>
    <w:rsid w:val="00F8774D"/>
    <w:rsid w:val="00F945F2"/>
    <w:rsid w:val="00FA06AE"/>
    <w:rsid w:val="00FC13B7"/>
    <w:rsid w:val="00FE4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C474F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474F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Body Text Indent 3"/>
    <w:basedOn w:val="a"/>
    <w:link w:val="30"/>
    <w:rsid w:val="000C474F"/>
    <w:pPr>
      <w:spacing w:after="120"/>
      <w:ind w:left="283"/>
    </w:pPr>
    <w:rPr>
      <w:sz w:val="16"/>
      <w:szCs w:val="20"/>
    </w:rPr>
  </w:style>
  <w:style w:type="character" w:customStyle="1" w:styleId="30">
    <w:name w:val="Основной текст с отступом 3 Знак"/>
    <w:basedOn w:val="a0"/>
    <w:link w:val="3"/>
    <w:rsid w:val="000C474F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1">
    <w:name w:val="Основной 1 см"/>
    <w:basedOn w:val="a"/>
    <w:rsid w:val="000C474F"/>
    <w:pPr>
      <w:ind w:firstLine="567"/>
      <w:jc w:val="both"/>
    </w:pPr>
    <w:rPr>
      <w:sz w:val="28"/>
      <w:szCs w:val="20"/>
    </w:rPr>
  </w:style>
  <w:style w:type="paragraph" w:styleId="a3">
    <w:name w:val="Body Text Indent"/>
    <w:basedOn w:val="a"/>
    <w:link w:val="a4"/>
    <w:uiPriority w:val="99"/>
    <w:unhideWhenUsed/>
    <w:rsid w:val="000C474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0C47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0C474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C474F"/>
    <w:pPr>
      <w:ind w:left="720"/>
      <w:contextualSpacing/>
    </w:pPr>
  </w:style>
  <w:style w:type="table" w:styleId="a6">
    <w:name w:val="Table Grid"/>
    <w:basedOn w:val="a1"/>
    <w:rsid w:val="000C4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0C474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C47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474F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47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"/>
    <w:basedOn w:val="a"/>
    <w:next w:val="a"/>
    <w:rsid w:val="00A320C7"/>
    <w:pPr>
      <w:ind w:firstLine="357"/>
      <w:jc w:val="both"/>
    </w:pPr>
    <w:rPr>
      <w:sz w:val="20"/>
      <w:szCs w:val="20"/>
      <w:lang w:eastAsia="en-US"/>
    </w:rPr>
  </w:style>
  <w:style w:type="character" w:customStyle="1" w:styleId="grame">
    <w:name w:val="grame"/>
    <w:basedOn w:val="a0"/>
    <w:rsid w:val="00C302D0"/>
  </w:style>
  <w:style w:type="character" w:customStyle="1" w:styleId="spelle">
    <w:name w:val="spelle"/>
    <w:basedOn w:val="a0"/>
    <w:rsid w:val="00C302D0"/>
  </w:style>
  <w:style w:type="paragraph" w:styleId="ac">
    <w:name w:val="No Spacing"/>
    <w:uiPriority w:val="1"/>
    <w:qFormat/>
    <w:rsid w:val="007F4753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AC45F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23002-3E45-457B-9AE1-33B8492E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40</Pages>
  <Words>12319</Words>
  <Characters>70221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марина</cp:lastModifiedBy>
  <cp:revision>9</cp:revision>
  <cp:lastPrinted>2012-09-15T06:52:00Z</cp:lastPrinted>
  <dcterms:created xsi:type="dcterms:W3CDTF">2012-09-02T08:50:00Z</dcterms:created>
  <dcterms:modified xsi:type="dcterms:W3CDTF">2012-10-29T08:00:00Z</dcterms:modified>
</cp:coreProperties>
</file>