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72" w:rsidRPr="009D1AE5" w:rsidRDefault="00197672" w:rsidP="00197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4</w:t>
      </w:r>
    </w:p>
    <w:p w:rsidR="00197672" w:rsidRPr="009D1AE5" w:rsidRDefault="00197672" w:rsidP="00197672">
      <w:pPr>
        <w:rPr>
          <w:b/>
          <w:sz w:val="28"/>
          <w:szCs w:val="28"/>
        </w:rPr>
      </w:pPr>
      <w:r w:rsidRPr="009D1AE5">
        <w:rPr>
          <w:b/>
          <w:sz w:val="28"/>
          <w:szCs w:val="28"/>
        </w:rPr>
        <w:t>Вес тела.</w:t>
      </w:r>
    </w:p>
    <w:p w:rsidR="00197672" w:rsidRPr="009D1AE5" w:rsidRDefault="00197672" w:rsidP="00197672">
      <w:pPr>
        <w:rPr>
          <w:sz w:val="28"/>
          <w:szCs w:val="28"/>
        </w:rPr>
      </w:pPr>
      <w:r w:rsidRPr="009D1AE5">
        <w:rPr>
          <w:b/>
          <w:sz w:val="28"/>
          <w:szCs w:val="28"/>
        </w:rPr>
        <w:t>Цель:</w:t>
      </w:r>
      <w:r w:rsidRPr="009D1AE5">
        <w:rPr>
          <w:sz w:val="28"/>
          <w:szCs w:val="28"/>
        </w:rPr>
        <w:t xml:space="preserve"> понятие веса тела, вес тела, находящегося на неподвижной или равномерно движущейся опоре.</w:t>
      </w:r>
    </w:p>
    <w:p w:rsidR="00197672" w:rsidRDefault="00197672" w:rsidP="00197672">
      <w:pPr>
        <w:rPr>
          <w:b/>
          <w:sz w:val="28"/>
          <w:szCs w:val="28"/>
        </w:rPr>
      </w:pPr>
      <w:r w:rsidRPr="009D1AE5">
        <w:rPr>
          <w:sz w:val="28"/>
          <w:szCs w:val="28"/>
        </w:rPr>
        <w:t xml:space="preserve"> </w:t>
      </w:r>
      <w:r w:rsidRPr="009D1AE5">
        <w:rPr>
          <w:b/>
          <w:sz w:val="28"/>
          <w:szCs w:val="28"/>
        </w:rPr>
        <w:t>Демонстрации:</w:t>
      </w:r>
      <w:r>
        <w:rPr>
          <w:b/>
          <w:sz w:val="28"/>
          <w:szCs w:val="28"/>
        </w:rPr>
        <w:t xml:space="preserve"> </w:t>
      </w:r>
    </w:p>
    <w:p w:rsidR="00197672" w:rsidRPr="00F2566E" w:rsidRDefault="00197672" w:rsidP="0019767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2566E">
        <w:rPr>
          <w:sz w:val="28"/>
          <w:szCs w:val="28"/>
        </w:rPr>
        <w:t>действие веса тела на горизонтальную опору;</w:t>
      </w:r>
    </w:p>
    <w:p w:rsidR="00197672" w:rsidRDefault="00197672" w:rsidP="0019767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действие веса тела на подвес;</w:t>
      </w:r>
    </w:p>
    <w:p w:rsidR="00197672" w:rsidRDefault="00197672" w:rsidP="00197672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C4184">
        <w:rPr>
          <w:b/>
          <w:sz w:val="28"/>
          <w:szCs w:val="28"/>
        </w:rPr>
        <w:t>Презентация «</w:t>
      </w:r>
      <w:r>
        <w:rPr>
          <w:b/>
          <w:sz w:val="28"/>
          <w:szCs w:val="28"/>
        </w:rPr>
        <w:t>Вес тела</w:t>
      </w:r>
      <w:r w:rsidRPr="002C4184">
        <w:rPr>
          <w:b/>
          <w:sz w:val="28"/>
          <w:szCs w:val="28"/>
        </w:rPr>
        <w:t>»</w:t>
      </w:r>
    </w:p>
    <w:tbl>
      <w:tblPr>
        <w:tblStyle w:val="a3"/>
        <w:tblW w:w="5000" w:type="pct"/>
        <w:tblInd w:w="0" w:type="dxa"/>
        <w:tblLook w:val="01E0"/>
      </w:tblPr>
      <w:tblGrid>
        <w:gridCol w:w="3189"/>
        <w:gridCol w:w="3191"/>
        <w:gridCol w:w="3191"/>
      </w:tblGrid>
      <w:tr w:rsidR="00197672" w:rsidRPr="0021311A" w:rsidTr="005D708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72" w:rsidRPr="0021311A" w:rsidRDefault="00197672" w:rsidP="005D7089">
            <w:r w:rsidRPr="0021311A">
              <w:t>Этап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72" w:rsidRPr="0021311A" w:rsidRDefault="00197672" w:rsidP="005D7089">
            <w:r w:rsidRPr="0021311A">
              <w:t xml:space="preserve">Время, мин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72" w:rsidRPr="0021311A" w:rsidRDefault="00197672" w:rsidP="005D7089">
            <w:r w:rsidRPr="0021311A">
              <w:t>Приемы и методы</w:t>
            </w:r>
          </w:p>
        </w:tc>
      </w:tr>
      <w:tr w:rsidR="00197672" w:rsidRPr="0021311A" w:rsidTr="005D708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72" w:rsidRDefault="00197672" w:rsidP="005D7089">
            <w:r w:rsidRPr="0021311A">
              <w:t>1.Постановка  задач урока. Вводная беседа.</w:t>
            </w:r>
          </w:p>
          <w:p w:rsidR="00197672" w:rsidRDefault="00197672" w:rsidP="005D7089">
            <w:r>
              <w:t>2.Разминка</w:t>
            </w:r>
          </w:p>
          <w:p w:rsidR="00197672" w:rsidRDefault="00197672" w:rsidP="005D7089"/>
          <w:p w:rsidR="00197672" w:rsidRDefault="00197672" w:rsidP="005D7089">
            <w:r>
              <w:t>3.Проверка домашнего задания</w:t>
            </w:r>
          </w:p>
          <w:p w:rsidR="00197672" w:rsidRPr="0021311A" w:rsidRDefault="00197672" w:rsidP="005D7089"/>
          <w:p w:rsidR="00197672" w:rsidRPr="0021311A" w:rsidRDefault="00197672" w:rsidP="005D7089">
            <w:r>
              <w:t>3</w:t>
            </w:r>
            <w:r w:rsidRPr="0021311A">
              <w:t>. Изучение нового материала.</w:t>
            </w:r>
          </w:p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>
            <w:r>
              <w:t>5</w:t>
            </w:r>
            <w:r w:rsidRPr="0021311A">
              <w:t xml:space="preserve">.Закрепление </w:t>
            </w:r>
          </w:p>
          <w:p w:rsidR="00197672" w:rsidRPr="0021311A" w:rsidRDefault="00197672" w:rsidP="005D7089">
            <w:r w:rsidRPr="0021311A">
              <w:t>материала</w:t>
            </w:r>
          </w:p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>
            <w:r>
              <w:t>6</w:t>
            </w:r>
            <w:r w:rsidRPr="0021311A">
              <w:t>.Физкультминутка</w:t>
            </w:r>
          </w:p>
          <w:p w:rsidR="00197672" w:rsidRPr="0021311A" w:rsidRDefault="00197672" w:rsidP="005D7089"/>
          <w:p w:rsidR="00197672" w:rsidRPr="0021311A" w:rsidRDefault="00197672" w:rsidP="005D7089">
            <w:r>
              <w:t>7</w:t>
            </w:r>
            <w:r w:rsidRPr="0021311A">
              <w:t>.Проверка усвоения темы</w:t>
            </w:r>
          </w:p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>
            <w:r w:rsidRPr="0021311A">
              <w:t>4.Подведение итогов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72" w:rsidRPr="0021311A" w:rsidRDefault="00197672" w:rsidP="005D7089">
            <w:r w:rsidRPr="0021311A">
              <w:t>1</w:t>
            </w:r>
          </w:p>
          <w:p w:rsidR="00197672" w:rsidRPr="0021311A" w:rsidRDefault="00197672" w:rsidP="005D7089"/>
          <w:p w:rsidR="00197672" w:rsidRDefault="00197672" w:rsidP="005D7089">
            <w:r>
              <w:t>2</w:t>
            </w:r>
          </w:p>
          <w:p w:rsidR="00197672" w:rsidRDefault="00197672" w:rsidP="005D7089"/>
          <w:p w:rsidR="00197672" w:rsidRPr="0021311A" w:rsidRDefault="00197672" w:rsidP="005D7089">
            <w:r>
              <w:t>10</w:t>
            </w:r>
          </w:p>
          <w:p w:rsidR="00197672" w:rsidRPr="0021311A" w:rsidRDefault="00197672" w:rsidP="005D7089"/>
          <w:p w:rsidR="00197672" w:rsidRPr="0021311A" w:rsidRDefault="00197672" w:rsidP="005D7089"/>
          <w:p w:rsidR="00197672" w:rsidRDefault="00197672" w:rsidP="005D7089">
            <w:r>
              <w:t>10</w:t>
            </w:r>
          </w:p>
          <w:p w:rsidR="00197672" w:rsidRDefault="00197672" w:rsidP="005D7089"/>
          <w:p w:rsidR="00197672" w:rsidRDefault="00197672" w:rsidP="005D7089"/>
          <w:p w:rsidR="00197672" w:rsidRDefault="00197672" w:rsidP="005D7089"/>
          <w:p w:rsidR="00197672" w:rsidRDefault="00197672" w:rsidP="005D7089"/>
          <w:p w:rsidR="00197672" w:rsidRDefault="00197672" w:rsidP="005D7089"/>
          <w:p w:rsidR="00197672" w:rsidRPr="0021311A" w:rsidRDefault="00197672" w:rsidP="005D7089">
            <w:r>
              <w:t>10</w:t>
            </w:r>
          </w:p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>
            <w:r w:rsidRPr="0021311A">
              <w:t>1</w:t>
            </w:r>
          </w:p>
          <w:p w:rsidR="00197672" w:rsidRPr="0021311A" w:rsidRDefault="00197672" w:rsidP="005D7089"/>
          <w:p w:rsidR="00197672" w:rsidRPr="0021311A" w:rsidRDefault="00197672" w:rsidP="005D7089">
            <w:r>
              <w:t>5</w:t>
            </w:r>
          </w:p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>
            <w:r w:rsidRPr="0021311A"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72" w:rsidRPr="0021311A" w:rsidRDefault="00197672" w:rsidP="005D7089">
            <w:r w:rsidRPr="0021311A">
              <w:t>Сообщение учителя</w:t>
            </w:r>
          </w:p>
          <w:p w:rsidR="00197672" w:rsidRPr="0021311A" w:rsidRDefault="00197672" w:rsidP="005D7089"/>
          <w:p w:rsidR="00197672" w:rsidRDefault="00197672" w:rsidP="005D7089">
            <w:r>
              <w:t>Фронтальный опрос</w:t>
            </w:r>
          </w:p>
          <w:p w:rsidR="00197672" w:rsidRDefault="00197672" w:rsidP="005D7089"/>
          <w:p w:rsidR="00197672" w:rsidRDefault="00197672" w:rsidP="005D7089">
            <w:r>
              <w:t>Индивидуальная работа по карточкам</w:t>
            </w:r>
          </w:p>
          <w:p w:rsidR="00197672" w:rsidRDefault="00197672" w:rsidP="005D7089"/>
          <w:p w:rsidR="00197672" w:rsidRPr="0021311A" w:rsidRDefault="00197672" w:rsidP="005D7089">
            <w:r w:rsidRPr="0021311A">
              <w:t xml:space="preserve">Фронтальная беседа, демонстрационный эксперимент, групповая работа, индивидуальное задание </w:t>
            </w:r>
          </w:p>
          <w:p w:rsidR="00197672" w:rsidRPr="0021311A" w:rsidRDefault="00197672" w:rsidP="005D7089"/>
          <w:p w:rsidR="00197672" w:rsidRPr="0021311A" w:rsidRDefault="00197672" w:rsidP="005D7089">
            <w:r w:rsidRPr="0021311A">
              <w:t xml:space="preserve">Групповое  решение качественных и графических задач, фронтальный опрос. </w:t>
            </w:r>
          </w:p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>
            <w:r>
              <w:t>Фронтальный опрос</w:t>
            </w:r>
          </w:p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/>
          <w:p w:rsidR="00197672" w:rsidRPr="0021311A" w:rsidRDefault="00197672" w:rsidP="005D7089">
            <w:r w:rsidRPr="0021311A">
              <w:t>Выставление оценок, записи на доске и в дневниках</w:t>
            </w:r>
          </w:p>
          <w:p w:rsidR="00197672" w:rsidRPr="0021311A" w:rsidRDefault="00197672" w:rsidP="005D7089"/>
        </w:tc>
      </w:tr>
    </w:tbl>
    <w:p w:rsidR="00197672" w:rsidRPr="0021311A" w:rsidRDefault="00197672" w:rsidP="00197672"/>
    <w:p w:rsidR="00197672" w:rsidRPr="009D1AE5" w:rsidRDefault="00197672" w:rsidP="00197672">
      <w:pPr>
        <w:rPr>
          <w:b/>
          <w:sz w:val="28"/>
          <w:szCs w:val="28"/>
        </w:rPr>
      </w:pPr>
      <w:r w:rsidRPr="009D1AE5">
        <w:rPr>
          <w:b/>
          <w:sz w:val="28"/>
          <w:szCs w:val="28"/>
        </w:rPr>
        <w:t>Ход урока</w:t>
      </w:r>
    </w:p>
    <w:p w:rsidR="00197672" w:rsidRDefault="00197672" w:rsidP="00197672">
      <w:pPr>
        <w:rPr>
          <w:b/>
          <w:sz w:val="28"/>
          <w:szCs w:val="28"/>
        </w:rPr>
      </w:pPr>
      <w:r w:rsidRPr="00AE7698">
        <w:rPr>
          <w:b/>
          <w:sz w:val="28"/>
          <w:szCs w:val="28"/>
        </w:rPr>
        <w:t>1.Организация класса</w:t>
      </w:r>
    </w:p>
    <w:p w:rsidR="00197672" w:rsidRDefault="00197672" w:rsidP="00197672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654FB8">
        <w:rPr>
          <w:b/>
          <w:sz w:val="28"/>
          <w:szCs w:val="28"/>
        </w:rPr>
        <w:t>Разминка</w:t>
      </w:r>
      <w:r>
        <w:rPr>
          <w:sz w:val="28"/>
          <w:szCs w:val="28"/>
        </w:rPr>
        <w:t xml:space="preserve"> – работа с карточками «Обозначения и единицы измерения физических величин»</w:t>
      </w:r>
    </w:p>
    <w:p w:rsidR="00197672" w:rsidRDefault="00197672" w:rsidP="00197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D1AE5">
        <w:rPr>
          <w:b/>
          <w:sz w:val="28"/>
          <w:szCs w:val="28"/>
        </w:rPr>
        <w:t>.</w:t>
      </w:r>
      <w:r w:rsidRPr="009D1AE5">
        <w:rPr>
          <w:b/>
          <w:sz w:val="28"/>
          <w:szCs w:val="28"/>
        </w:rPr>
        <w:tab/>
        <w:t>Проверка домашнего задания</w:t>
      </w:r>
    </w:p>
    <w:p w:rsidR="00197672" w:rsidRDefault="00197672" w:rsidP="00197672">
      <w:pPr>
        <w:rPr>
          <w:i/>
          <w:sz w:val="28"/>
          <w:szCs w:val="28"/>
        </w:rPr>
      </w:pPr>
      <w:r w:rsidRPr="005F04DA">
        <w:rPr>
          <w:i/>
          <w:sz w:val="28"/>
          <w:szCs w:val="28"/>
        </w:rPr>
        <w:t>1.Индивидуальная работа по карточкам</w:t>
      </w:r>
    </w:p>
    <w:p w:rsidR="00197672" w:rsidRPr="000C30DF" w:rsidRDefault="00197672" w:rsidP="00197672">
      <w:pPr>
        <w:rPr>
          <w:b/>
          <w:sz w:val="28"/>
          <w:szCs w:val="28"/>
        </w:rPr>
      </w:pPr>
      <w:r w:rsidRPr="000C30DF">
        <w:rPr>
          <w:b/>
          <w:sz w:val="28"/>
          <w:szCs w:val="28"/>
        </w:rPr>
        <w:t>Вариант</w:t>
      </w:r>
      <w:proofErr w:type="gramStart"/>
      <w:r w:rsidRPr="000C30DF">
        <w:rPr>
          <w:b/>
          <w:sz w:val="28"/>
          <w:szCs w:val="28"/>
        </w:rPr>
        <w:t>1</w:t>
      </w:r>
      <w:proofErr w:type="gramEnd"/>
      <w:r w:rsidRPr="000C30DF">
        <w:rPr>
          <w:b/>
          <w:sz w:val="28"/>
          <w:szCs w:val="28"/>
        </w:rPr>
        <w:t>.</w:t>
      </w:r>
    </w:p>
    <w:p w:rsidR="00197672" w:rsidRPr="000C30DF" w:rsidRDefault="00197672" w:rsidP="00197672">
      <w:pPr>
        <w:rPr>
          <w:sz w:val="28"/>
          <w:szCs w:val="28"/>
        </w:rPr>
      </w:pPr>
      <w:r w:rsidRPr="000C30DF">
        <w:rPr>
          <w:sz w:val="28"/>
          <w:szCs w:val="28"/>
        </w:rPr>
        <w:lastRenderedPageBreak/>
        <w:t>1.На книгу, лежащую на столе, действует сила тяжести. Почему книга не продолжает движение вниз?</w:t>
      </w:r>
    </w:p>
    <w:p w:rsidR="00197672" w:rsidRPr="000C30DF" w:rsidRDefault="00197672" w:rsidP="00197672">
      <w:pPr>
        <w:rPr>
          <w:sz w:val="28"/>
          <w:szCs w:val="28"/>
        </w:rPr>
      </w:pPr>
      <w:r w:rsidRPr="000C30DF">
        <w:rPr>
          <w:sz w:val="28"/>
          <w:szCs w:val="28"/>
        </w:rPr>
        <w:t>2.Что понимают под деформацией тела? Приведите примеры.</w:t>
      </w:r>
    </w:p>
    <w:p w:rsidR="00197672" w:rsidRPr="000C30DF" w:rsidRDefault="00197672" w:rsidP="00197672">
      <w:pPr>
        <w:rPr>
          <w:b/>
          <w:sz w:val="28"/>
          <w:szCs w:val="28"/>
        </w:rPr>
      </w:pPr>
      <w:r w:rsidRPr="000C30DF">
        <w:rPr>
          <w:b/>
          <w:sz w:val="28"/>
          <w:szCs w:val="28"/>
        </w:rPr>
        <w:t>Вариант</w:t>
      </w:r>
      <w:proofErr w:type="gramStart"/>
      <w:r w:rsidRPr="000C30DF">
        <w:rPr>
          <w:b/>
          <w:sz w:val="28"/>
          <w:szCs w:val="28"/>
        </w:rPr>
        <w:t>2</w:t>
      </w:r>
      <w:proofErr w:type="gramEnd"/>
      <w:r w:rsidRPr="000C30DF">
        <w:rPr>
          <w:b/>
          <w:sz w:val="28"/>
          <w:szCs w:val="28"/>
        </w:rPr>
        <w:t>.</w:t>
      </w:r>
    </w:p>
    <w:p w:rsidR="00197672" w:rsidRPr="000C30DF" w:rsidRDefault="00197672" w:rsidP="00197672">
      <w:pPr>
        <w:rPr>
          <w:sz w:val="28"/>
          <w:szCs w:val="28"/>
        </w:rPr>
      </w:pPr>
      <w:r w:rsidRPr="000C30DF">
        <w:rPr>
          <w:sz w:val="28"/>
          <w:szCs w:val="28"/>
        </w:rPr>
        <w:t>1.Человек сидит на скамейке. На него действует сила тяжести. Почему же человек находится в состоянии покоя?</w:t>
      </w:r>
    </w:p>
    <w:p w:rsidR="00197672" w:rsidRPr="000C30DF" w:rsidRDefault="00197672" w:rsidP="00197672">
      <w:pPr>
        <w:rPr>
          <w:sz w:val="28"/>
          <w:szCs w:val="28"/>
        </w:rPr>
      </w:pPr>
      <w:r w:rsidRPr="000C30DF">
        <w:rPr>
          <w:sz w:val="28"/>
          <w:szCs w:val="28"/>
        </w:rPr>
        <w:t>2.Как зависит величина силы упругости от деформации тел</w:t>
      </w:r>
      <w:proofErr w:type="gramStart"/>
      <w:r w:rsidRPr="000C30DF">
        <w:rPr>
          <w:sz w:val="28"/>
          <w:szCs w:val="28"/>
        </w:rPr>
        <w:t>а(</w:t>
      </w:r>
      <w:proofErr w:type="gramEnd"/>
      <w:r w:rsidRPr="000C30DF">
        <w:rPr>
          <w:sz w:val="28"/>
          <w:szCs w:val="28"/>
        </w:rPr>
        <w:t xml:space="preserve"> прогиба доски или растяжения подвеса)?</w:t>
      </w:r>
    </w:p>
    <w:p w:rsidR="00197672" w:rsidRPr="000C30DF" w:rsidRDefault="00197672" w:rsidP="00197672">
      <w:pPr>
        <w:rPr>
          <w:b/>
          <w:sz w:val="28"/>
          <w:szCs w:val="28"/>
        </w:rPr>
      </w:pPr>
      <w:r w:rsidRPr="000C30DF">
        <w:rPr>
          <w:b/>
          <w:sz w:val="28"/>
          <w:szCs w:val="28"/>
        </w:rPr>
        <w:t>Вариант3.</w:t>
      </w:r>
    </w:p>
    <w:p w:rsidR="00197672" w:rsidRPr="000C30DF" w:rsidRDefault="00197672" w:rsidP="00197672">
      <w:pPr>
        <w:rPr>
          <w:sz w:val="28"/>
          <w:szCs w:val="28"/>
        </w:rPr>
      </w:pPr>
      <w:r w:rsidRPr="000C30DF">
        <w:rPr>
          <w:sz w:val="28"/>
          <w:szCs w:val="28"/>
        </w:rPr>
        <w:t>1.Как направлена сила упругости, действующая на человека, стоящего на полу? Чему равна величина этой силы?</w:t>
      </w:r>
    </w:p>
    <w:p w:rsidR="00197672" w:rsidRPr="000C30DF" w:rsidRDefault="00197672" w:rsidP="00197672">
      <w:pPr>
        <w:rPr>
          <w:sz w:val="28"/>
          <w:szCs w:val="28"/>
        </w:rPr>
      </w:pPr>
      <w:r w:rsidRPr="000C30DF">
        <w:rPr>
          <w:sz w:val="28"/>
          <w:szCs w:val="28"/>
        </w:rPr>
        <w:t xml:space="preserve">2.Найдите жесткость пружины, которая под действием силы 10 Н удлинилась на </w:t>
      </w:r>
      <w:smartTag w:uri="urn:schemas-microsoft-com:office:smarttags" w:element="metricconverter">
        <w:smartTagPr>
          <w:attr w:name="ProductID" w:val="10 см"/>
        </w:smartTagPr>
        <w:r w:rsidRPr="000C30DF">
          <w:rPr>
            <w:sz w:val="28"/>
            <w:szCs w:val="28"/>
          </w:rPr>
          <w:t>10 см</w:t>
        </w:r>
      </w:smartTag>
      <w:r w:rsidRPr="000C30DF">
        <w:rPr>
          <w:sz w:val="28"/>
          <w:szCs w:val="28"/>
        </w:rPr>
        <w:t>.</w:t>
      </w:r>
    </w:p>
    <w:p w:rsidR="00197672" w:rsidRPr="000C30DF" w:rsidRDefault="00197672" w:rsidP="00197672">
      <w:pPr>
        <w:rPr>
          <w:b/>
          <w:sz w:val="28"/>
          <w:szCs w:val="28"/>
        </w:rPr>
      </w:pPr>
      <w:r w:rsidRPr="000C30DF">
        <w:rPr>
          <w:b/>
          <w:sz w:val="28"/>
          <w:szCs w:val="28"/>
        </w:rPr>
        <w:t>Вариант</w:t>
      </w:r>
      <w:proofErr w:type="gramStart"/>
      <w:r w:rsidRPr="000C30DF">
        <w:rPr>
          <w:b/>
          <w:sz w:val="28"/>
          <w:szCs w:val="28"/>
        </w:rPr>
        <w:t>4</w:t>
      </w:r>
      <w:proofErr w:type="gramEnd"/>
    </w:p>
    <w:p w:rsidR="00197672" w:rsidRPr="000C30DF" w:rsidRDefault="00197672" w:rsidP="00197672">
      <w:pPr>
        <w:rPr>
          <w:sz w:val="28"/>
          <w:szCs w:val="28"/>
        </w:rPr>
      </w:pPr>
      <w:r w:rsidRPr="000C30DF">
        <w:rPr>
          <w:sz w:val="28"/>
          <w:szCs w:val="28"/>
        </w:rPr>
        <w:t xml:space="preserve">1.В игре по </w:t>
      </w:r>
      <w:proofErr w:type="spellStart"/>
      <w:r w:rsidRPr="000C30DF">
        <w:rPr>
          <w:sz w:val="28"/>
          <w:szCs w:val="28"/>
        </w:rPr>
        <w:t>перетягиванию</w:t>
      </w:r>
      <w:proofErr w:type="spellEnd"/>
      <w:r w:rsidRPr="000C30DF">
        <w:rPr>
          <w:sz w:val="28"/>
          <w:szCs w:val="28"/>
        </w:rPr>
        <w:t xml:space="preserve"> каната участвуют две команды. Как направлены  силы упругости, с которыми канат  действует на участников игры? К чему (или к кому) эти силы приложены?</w:t>
      </w:r>
    </w:p>
    <w:p w:rsidR="00197672" w:rsidRPr="000C30DF" w:rsidRDefault="00197672" w:rsidP="00197672">
      <w:pPr>
        <w:rPr>
          <w:sz w:val="28"/>
          <w:szCs w:val="28"/>
        </w:rPr>
      </w:pPr>
      <w:r w:rsidRPr="000C30DF">
        <w:rPr>
          <w:sz w:val="28"/>
          <w:szCs w:val="28"/>
        </w:rPr>
        <w:t>2.Какой станет длина пружины</w:t>
      </w:r>
      <w:proofErr w:type="gramStart"/>
      <w:r w:rsidRPr="000C30DF">
        <w:rPr>
          <w:sz w:val="28"/>
          <w:szCs w:val="28"/>
        </w:rPr>
        <w:t xml:space="preserve"> ,</w:t>
      </w:r>
      <w:proofErr w:type="gramEnd"/>
      <w:r w:rsidRPr="000C30DF">
        <w:rPr>
          <w:sz w:val="28"/>
          <w:szCs w:val="28"/>
        </w:rPr>
        <w:t xml:space="preserve"> если ее растянуть с силой 2Н? жесткость пружины 20Н\м, длина недеформированной пружины </w:t>
      </w:r>
      <w:smartTag w:uri="urn:schemas-microsoft-com:office:smarttags" w:element="metricconverter">
        <w:smartTagPr>
          <w:attr w:name="ProductID" w:val="20 см"/>
        </w:smartTagPr>
        <w:r w:rsidRPr="000C30DF">
          <w:rPr>
            <w:sz w:val="28"/>
            <w:szCs w:val="28"/>
          </w:rPr>
          <w:t>20 см</w:t>
        </w:r>
      </w:smartTag>
      <w:r w:rsidRPr="000C30DF">
        <w:rPr>
          <w:sz w:val="28"/>
          <w:szCs w:val="28"/>
        </w:rPr>
        <w:t>.</w:t>
      </w:r>
    </w:p>
    <w:p w:rsidR="00197672" w:rsidRDefault="00197672" w:rsidP="00197672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D1AE5">
        <w:rPr>
          <w:b/>
          <w:sz w:val="28"/>
          <w:szCs w:val="28"/>
        </w:rPr>
        <w:t>Изучение нового материала</w:t>
      </w:r>
    </w:p>
    <w:p w:rsidR="00197672" w:rsidRDefault="00197672" w:rsidP="0019767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.Контрольные вопросы:</w:t>
      </w:r>
    </w:p>
    <w:p w:rsidR="00197672" w:rsidRDefault="00197672" w:rsidP="00197672">
      <w:pPr>
        <w:rPr>
          <w:sz w:val="28"/>
          <w:szCs w:val="28"/>
        </w:rPr>
      </w:pPr>
      <w:r>
        <w:rPr>
          <w:sz w:val="28"/>
          <w:szCs w:val="28"/>
        </w:rPr>
        <w:t>1.Какую силу называют весом тела?</w:t>
      </w:r>
    </w:p>
    <w:p w:rsidR="00197672" w:rsidRPr="009D1AE5" w:rsidRDefault="00197672" w:rsidP="00197672">
      <w:pPr>
        <w:rPr>
          <w:sz w:val="28"/>
          <w:szCs w:val="28"/>
        </w:rPr>
      </w:pPr>
      <w:r>
        <w:rPr>
          <w:sz w:val="28"/>
          <w:szCs w:val="28"/>
        </w:rPr>
        <w:t>2.Каково направление и точка приложения веса тела?</w:t>
      </w:r>
    </w:p>
    <w:p w:rsidR="00197672" w:rsidRDefault="00197672" w:rsidP="00197672">
      <w:pPr>
        <w:rPr>
          <w:sz w:val="28"/>
          <w:szCs w:val="28"/>
        </w:rPr>
      </w:pPr>
      <w:r>
        <w:rPr>
          <w:sz w:val="28"/>
          <w:szCs w:val="28"/>
        </w:rPr>
        <w:t>3.Что общего и в чем различие веса тела и силы тяжести</w:t>
      </w:r>
      <w:r w:rsidRPr="009D1AE5">
        <w:rPr>
          <w:sz w:val="28"/>
          <w:szCs w:val="28"/>
        </w:rPr>
        <w:t>?</w:t>
      </w:r>
    </w:p>
    <w:p w:rsidR="00197672" w:rsidRDefault="00197672" w:rsidP="00197672">
      <w:pPr>
        <w:rPr>
          <w:sz w:val="28"/>
          <w:szCs w:val="28"/>
        </w:rPr>
      </w:pPr>
      <w:r>
        <w:rPr>
          <w:sz w:val="28"/>
          <w:szCs w:val="28"/>
        </w:rPr>
        <w:t>4.Что общего и в чем различие веса тела и силы упругости</w:t>
      </w:r>
      <w:r w:rsidRPr="009D1AE5">
        <w:rPr>
          <w:sz w:val="28"/>
          <w:szCs w:val="28"/>
        </w:rPr>
        <w:t>?</w:t>
      </w:r>
    </w:p>
    <w:p w:rsidR="00197672" w:rsidRDefault="00197672" w:rsidP="00197672">
      <w:pPr>
        <w:rPr>
          <w:sz w:val="28"/>
          <w:szCs w:val="28"/>
        </w:rPr>
      </w:pPr>
      <w:r w:rsidRPr="00D903A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F229CD">
        <w:rPr>
          <w:sz w:val="28"/>
          <w:szCs w:val="28"/>
        </w:rPr>
        <w:t xml:space="preserve">В обиходе часто вес путают с массой, силой тяжести: "Сколько весит ведро воды?" или "Взвесьте </w:t>
      </w:r>
      <w:smartTag w:uri="urn:schemas-microsoft-com:office:smarttags" w:element="metricconverter">
        <w:smartTagPr>
          <w:attr w:name="ProductID" w:val="0,5 кг"/>
        </w:smartTagPr>
        <w:r w:rsidRPr="00F229CD">
          <w:rPr>
            <w:sz w:val="28"/>
            <w:szCs w:val="28"/>
          </w:rPr>
          <w:t>0,5 кг</w:t>
        </w:r>
      </w:smartTag>
      <w:r w:rsidRPr="00F229CD">
        <w:rPr>
          <w:sz w:val="28"/>
          <w:szCs w:val="28"/>
        </w:rPr>
        <w:t xml:space="preserve"> конфет". Чтобы в дальнейшем избежать путаницы, дадим определение понятия "вес тела".</w:t>
      </w:r>
    </w:p>
    <w:p w:rsidR="00197672" w:rsidRDefault="00197672" w:rsidP="00197672">
      <w:pPr>
        <w:ind w:firstLine="708"/>
        <w:rPr>
          <w:b/>
          <w:sz w:val="28"/>
          <w:szCs w:val="28"/>
        </w:rPr>
      </w:pPr>
      <w:r w:rsidRPr="00F229CD">
        <w:rPr>
          <w:b/>
          <w:sz w:val="28"/>
          <w:szCs w:val="28"/>
        </w:rPr>
        <w:lastRenderedPageBreak/>
        <w:t xml:space="preserve">Под весом тела понимают силу, с которой тело давит на опору, либо натягивает подвес, вследствие земного притяжения. </w:t>
      </w:r>
    </w:p>
    <w:p w:rsidR="00197672" w:rsidRDefault="00197672" w:rsidP="00197672">
      <w:pPr>
        <w:rPr>
          <w:sz w:val="28"/>
          <w:szCs w:val="28"/>
        </w:rPr>
      </w:pPr>
      <w:r>
        <w:rPr>
          <w:sz w:val="28"/>
          <w:szCs w:val="28"/>
        </w:rPr>
        <w:t>Вес тела обозначают буквой Р.</w:t>
      </w:r>
      <w:r w:rsidRPr="009D1AE5">
        <w:rPr>
          <w:sz w:val="28"/>
          <w:szCs w:val="28"/>
        </w:rPr>
        <w:t xml:space="preserve">  </w:t>
      </w:r>
    </w:p>
    <w:p w:rsidR="00197672" w:rsidRPr="00F229CD" w:rsidRDefault="00197672" w:rsidP="00197672">
      <w:pPr>
        <w:rPr>
          <w:b/>
          <w:i/>
          <w:sz w:val="28"/>
          <w:szCs w:val="28"/>
        </w:rPr>
      </w:pPr>
      <w:r w:rsidRPr="00F229CD">
        <w:rPr>
          <w:b/>
          <w:i/>
          <w:sz w:val="28"/>
          <w:szCs w:val="28"/>
        </w:rPr>
        <w:t>Фронтальный эк</w:t>
      </w:r>
      <w:r>
        <w:rPr>
          <w:b/>
          <w:i/>
          <w:sz w:val="28"/>
          <w:szCs w:val="28"/>
        </w:rPr>
        <w:t>с</w:t>
      </w:r>
      <w:r w:rsidRPr="00F229CD">
        <w:rPr>
          <w:b/>
          <w:i/>
          <w:sz w:val="28"/>
          <w:szCs w:val="28"/>
        </w:rPr>
        <w:t xml:space="preserve">перимент: </w:t>
      </w:r>
    </w:p>
    <w:p w:rsidR="00197672" w:rsidRPr="00F229CD" w:rsidRDefault="00197672" w:rsidP="0019767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229CD">
        <w:rPr>
          <w:sz w:val="28"/>
          <w:szCs w:val="28"/>
        </w:rPr>
        <w:t>Оборудование: Два бруска, металлическая планка, груз.</w:t>
      </w:r>
    </w:p>
    <w:p w:rsidR="00197672" w:rsidRDefault="00197672" w:rsidP="00197672">
      <w:pPr>
        <w:rPr>
          <w:sz w:val="28"/>
          <w:szCs w:val="28"/>
        </w:rPr>
      </w:pPr>
      <w:r w:rsidRPr="00F229CD">
        <w:rPr>
          <w:sz w:val="28"/>
          <w:szCs w:val="28"/>
        </w:rPr>
        <w:t>Под действием силы тяжести некоторое время груз будет двигаться вниз, прогибая доску, а затем, остановится, при этом возникает сила, с которой опора действует на тело. Деформируется не только опора, но и тело притягивается Землей.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97672" w:rsidRDefault="00197672" w:rsidP="001976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z-index:251660288" from="54pt,58.3pt" to="54pt,103.3pt" strokecolor="blue" strokeweight="3pt">
            <v:stroke endarrow="block"/>
          </v:lin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56360" cy="975995"/>
            <wp:effectExtent l="19050" t="0" r="0" b="0"/>
            <wp:docPr id="1" name="Рисунок 1" descr="http://festival.1september.ru/articles/414057/full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4057/full.h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72" w:rsidRDefault="00197672" w:rsidP="00197672">
      <w:pPr>
        <w:rPr>
          <w:rFonts w:ascii="Arial" w:hAnsi="Arial" w:cs="Arial"/>
          <w:sz w:val="20"/>
          <w:szCs w:val="20"/>
        </w:rPr>
      </w:pPr>
    </w:p>
    <w:p w:rsidR="00197672" w:rsidRDefault="00197672" w:rsidP="001976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7" style="position:absolute;z-index:251661312" from="63pt,5.7pt" to="81pt,5.7pt">
            <v:stroke endarrow="block"/>
          </v:line>
        </w:pict>
      </w:r>
    </w:p>
    <w:p w:rsidR="00197672" w:rsidRDefault="00197672" w:rsidP="001976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</w:p>
    <w:p w:rsidR="00197672" w:rsidRPr="00F229CD" w:rsidRDefault="00197672" w:rsidP="00197672">
      <w:pPr>
        <w:rPr>
          <w:sz w:val="28"/>
          <w:szCs w:val="28"/>
        </w:rPr>
      </w:pPr>
      <w:r>
        <w:rPr>
          <w:sz w:val="28"/>
          <w:szCs w:val="28"/>
        </w:rPr>
        <w:t>2.Оборудование</w:t>
      </w:r>
      <w:proofErr w:type="gramStart"/>
      <w:r>
        <w:rPr>
          <w:sz w:val="28"/>
          <w:szCs w:val="28"/>
        </w:rPr>
        <w:t>:ш</w:t>
      </w:r>
      <w:proofErr w:type="gramEnd"/>
      <w:r w:rsidRPr="00F229CD">
        <w:rPr>
          <w:sz w:val="28"/>
          <w:szCs w:val="28"/>
        </w:rPr>
        <w:t>татив, пружина, груз.</w:t>
      </w:r>
    </w:p>
    <w:p w:rsidR="00197672" w:rsidRDefault="00197672" w:rsidP="001976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400050</wp:posOffset>
            </wp:positionV>
            <wp:extent cx="762000" cy="1381125"/>
            <wp:effectExtent l="19050" t="0" r="0" b="0"/>
            <wp:wrapTight wrapText="bothSides">
              <wp:wrapPolygon edited="0">
                <wp:start x="-540" y="0"/>
                <wp:lineTo x="-540" y="21451"/>
                <wp:lineTo x="21600" y="21451"/>
                <wp:lineTo x="21600" y="0"/>
                <wp:lineTo x="-540" y="0"/>
              </wp:wrapPolygon>
            </wp:wrapTight>
            <wp:docPr id="4" name="Рисунок 4" descr="http://festival.1september.ru/articles/414057/full.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4057/full.h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9CD">
        <w:rPr>
          <w:sz w:val="28"/>
          <w:szCs w:val="28"/>
        </w:rPr>
        <w:t>Пружина окажется деформированной, появится сила упругости пружины, но возникнет ещё одна сила — сила упругости деформированного тела.</w:t>
      </w:r>
    </w:p>
    <w:p w:rsidR="00197672" w:rsidRDefault="00197672" w:rsidP="00197672">
      <w:pPr>
        <w:rPr>
          <w:sz w:val="28"/>
          <w:szCs w:val="28"/>
        </w:rPr>
      </w:pPr>
    </w:p>
    <w:p w:rsidR="00197672" w:rsidRPr="00F229CD" w:rsidRDefault="00197672" w:rsidP="00197672">
      <w:pPr>
        <w:rPr>
          <w:b/>
          <w:sz w:val="28"/>
          <w:szCs w:val="28"/>
        </w:rPr>
      </w:pPr>
    </w:p>
    <w:p w:rsidR="00197672" w:rsidRDefault="00197672" w:rsidP="00197672">
      <w:pPr>
        <w:rPr>
          <w:b/>
          <w:sz w:val="28"/>
          <w:szCs w:val="28"/>
        </w:rPr>
      </w:pPr>
    </w:p>
    <w:p w:rsidR="00197672" w:rsidRPr="009D1AE5" w:rsidRDefault="00197672" w:rsidP="00197672">
      <w:pPr>
        <w:rPr>
          <w:sz w:val="28"/>
          <w:szCs w:val="28"/>
        </w:rPr>
      </w:pPr>
      <w:r w:rsidRPr="00F229CD">
        <w:rPr>
          <w:b/>
          <w:sz w:val="28"/>
          <w:szCs w:val="28"/>
        </w:rPr>
        <w:t>Учитель:</w:t>
      </w:r>
      <w:r w:rsidRPr="009D1AE5">
        <w:rPr>
          <w:sz w:val="28"/>
          <w:szCs w:val="28"/>
        </w:rPr>
        <w:t xml:space="preserve"> Если груз растянул пру</w:t>
      </w:r>
      <w:r>
        <w:rPr>
          <w:sz w:val="28"/>
          <w:szCs w:val="28"/>
        </w:rPr>
        <w:t>жину, то сила упругости числен</w:t>
      </w:r>
      <w:r w:rsidRPr="009D1AE5">
        <w:rPr>
          <w:sz w:val="28"/>
          <w:szCs w:val="28"/>
        </w:rPr>
        <w:t xml:space="preserve">но равна весу тела Р. </w:t>
      </w:r>
      <w:proofErr w:type="gramStart"/>
      <w:r w:rsidRPr="009D1AE5">
        <w:rPr>
          <w:sz w:val="28"/>
          <w:szCs w:val="28"/>
        </w:rPr>
        <w:t>Только сила упругости направлена</w:t>
      </w:r>
      <w:proofErr w:type="gramEnd"/>
      <w:r w:rsidRPr="009D1AE5">
        <w:rPr>
          <w:sz w:val="28"/>
          <w:szCs w:val="28"/>
        </w:rPr>
        <w:t xml:space="preserve"> вверх, а вес — вниз.</w:t>
      </w:r>
    </w:p>
    <w:p w:rsidR="00197672" w:rsidRPr="009D1AE5" w:rsidRDefault="00197672" w:rsidP="00197672">
      <w:pPr>
        <w:ind w:firstLine="708"/>
        <w:rPr>
          <w:sz w:val="28"/>
          <w:szCs w:val="28"/>
        </w:rPr>
      </w:pPr>
      <w:r w:rsidRPr="009D1AE5">
        <w:rPr>
          <w:sz w:val="28"/>
          <w:szCs w:val="28"/>
        </w:rPr>
        <w:t>Вес покоящихся, или движущихся по горизонтальной опоре тел, прямолин</w:t>
      </w:r>
      <w:r>
        <w:rPr>
          <w:sz w:val="28"/>
          <w:szCs w:val="28"/>
        </w:rPr>
        <w:t>ейно и равномерно равен по вели</w:t>
      </w:r>
      <w:r w:rsidRPr="009D1AE5">
        <w:rPr>
          <w:sz w:val="28"/>
          <w:szCs w:val="28"/>
        </w:rPr>
        <w:t>чине силе тяжести.</w:t>
      </w:r>
    </w:p>
    <w:p w:rsidR="00197672" w:rsidRDefault="00197672" w:rsidP="00197672">
      <w:pPr>
        <w:ind w:left="1416" w:firstLine="708"/>
        <w:rPr>
          <w:sz w:val="28"/>
          <w:szCs w:val="28"/>
        </w:rPr>
      </w:pPr>
      <w:r w:rsidRPr="009D1AE5">
        <w:rPr>
          <w:sz w:val="28"/>
          <w:szCs w:val="28"/>
        </w:rPr>
        <w:t xml:space="preserve">P = </w:t>
      </w:r>
      <w:proofErr w:type="spellStart"/>
      <w:r w:rsidRPr="009D1AE5">
        <w:rPr>
          <w:sz w:val="28"/>
          <w:szCs w:val="28"/>
        </w:rPr>
        <w:t>mg</w:t>
      </w:r>
      <w:proofErr w:type="spellEnd"/>
      <w:r w:rsidRPr="009D1AE5">
        <w:rPr>
          <w:sz w:val="28"/>
          <w:szCs w:val="28"/>
        </w:rPr>
        <w:t xml:space="preserve"> </w:t>
      </w:r>
    </w:p>
    <w:p w:rsidR="00197672" w:rsidRPr="009D1AE5" w:rsidRDefault="00197672" w:rsidP="00197672">
      <w:pPr>
        <w:ind w:firstLine="708"/>
        <w:rPr>
          <w:sz w:val="28"/>
          <w:szCs w:val="28"/>
        </w:rPr>
      </w:pPr>
      <w:r w:rsidRPr="009D1AE5">
        <w:rPr>
          <w:sz w:val="28"/>
          <w:szCs w:val="28"/>
        </w:rPr>
        <w:lastRenderedPageBreak/>
        <w:t>Однако между силой тяже</w:t>
      </w:r>
      <w:r>
        <w:rPr>
          <w:sz w:val="28"/>
          <w:szCs w:val="28"/>
        </w:rPr>
        <w:t>сти и весом есть принципи</w:t>
      </w:r>
      <w:r w:rsidRPr="009D1AE5">
        <w:rPr>
          <w:sz w:val="28"/>
          <w:szCs w:val="28"/>
        </w:rPr>
        <w:t>альное различие: сила тяжести приложена к самому телу, а вес - к опоре, либо подвесу.</w:t>
      </w:r>
    </w:p>
    <w:p w:rsidR="00197672" w:rsidRDefault="00197672" w:rsidP="00197672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1AE5">
        <w:rPr>
          <w:sz w:val="28"/>
          <w:szCs w:val="28"/>
        </w:rPr>
        <w:t>Вес тела - сила, а масса — это мера</w:t>
      </w:r>
      <w:r>
        <w:rPr>
          <w:sz w:val="28"/>
          <w:szCs w:val="28"/>
        </w:rPr>
        <w:t xml:space="preserve"> инертности тел. Эти понятия пу</w:t>
      </w:r>
      <w:r w:rsidRPr="009D1AE5">
        <w:rPr>
          <w:sz w:val="28"/>
          <w:szCs w:val="28"/>
        </w:rPr>
        <w:t>тать нельзя.</w:t>
      </w:r>
    </w:p>
    <w:p w:rsidR="00197672" w:rsidRPr="00F229CD" w:rsidRDefault="00197672" w:rsidP="00197672">
      <w:pPr>
        <w:rPr>
          <w:sz w:val="28"/>
          <w:szCs w:val="28"/>
        </w:rPr>
      </w:pPr>
      <w:r w:rsidRPr="00E850D1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>:</w:t>
      </w:r>
      <w:r w:rsidRPr="009D1AE5">
        <w:rPr>
          <w:sz w:val="28"/>
          <w:szCs w:val="28"/>
        </w:rPr>
        <w:t xml:space="preserve"> </w:t>
      </w:r>
      <w:r w:rsidRPr="00F229CD">
        <w:rPr>
          <w:sz w:val="28"/>
          <w:szCs w:val="28"/>
        </w:rPr>
        <w:t xml:space="preserve">Ребята, я сейчас возьму пружинные весы. Рука покоится относительно Земли, весы покажут, что вес тела по модулю равен силе тяжести. Теперь весы выпустим из рук, и они вместе с грузом свободно падают. В этом случае стрелка весов установится на нуле. Вес исчез: груз, как говорят, стал невесомым. </w:t>
      </w:r>
    </w:p>
    <w:p w:rsidR="00197672" w:rsidRPr="00F229CD" w:rsidRDefault="00197672" w:rsidP="00197672">
      <w:pPr>
        <w:ind w:firstLine="708"/>
        <w:rPr>
          <w:sz w:val="28"/>
          <w:szCs w:val="28"/>
        </w:rPr>
      </w:pPr>
      <w:r w:rsidRPr="00F229CD">
        <w:rPr>
          <w:sz w:val="28"/>
          <w:szCs w:val="28"/>
        </w:rPr>
        <w:t>Исчез вес, т.е. сила, с которой груз действует на подвес. Сила тяжести остается – она причина свободного падения.</w:t>
      </w:r>
    </w:p>
    <w:p w:rsidR="00197672" w:rsidRPr="003D1DFF" w:rsidRDefault="00197672" w:rsidP="00197672">
      <w:pPr>
        <w:rPr>
          <w:sz w:val="28"/>
          <w:szCs w:val="28"/>
        </w:rPr>
      </w:pPr>
      <w:r w:rsidRPr="009D1AE5">
        <w:rPr>
          <w:sz w:val="28"/>
          <w:szCs w:val="28"/>
        </w:rPr>
        <w:t>Невесом</w:t>
      </w:r>
      <w:r>
        <w:rPr>
          <w:sz w:val="28"/>
          <w:szCs w:val="28"/>
        </w:rPr>
        <w:t>ость наступает в космическом ко</w:t>
      </w:r>
      <w:r w:rsidRPr="009D1AE5">
        <w:rPr>
          <w:sz w:val="28"/>
          <w:szCs w:val="28"/>
        </w:rPr>
        <w:t>рабле, когда выключает двигатели. При этом космонавты свободно могут парить в кабине.</w:t>
      </w:r>
      <w:r>
        <w:rPr>
          <w:sz w:val="28"/>
          <w:szCs w:val="28"/>
        </w:rPr>
        <w:t xml:space="preserve"> </w:t>
      </w:r>
      <w:r w:rsidRPr="003D1DFF">
        <w:rPr>
          <w:sz w:val="28"/>
          <w:szCs w:val="28"/>
        </w:rPr>
        <w:t>Невесомость далеко не безобидна для человеческого организма, но для науки она открывает новые возможности. Можно, например, смешивать жидкости, которые на Земле невозможно перемешать; получать в 50—100 раз быстрее и в 10—20 раз чище, чем на Земле, вещества, необходимые для изготовления лекарств и полупроводников, и многое другое…</w:t>
      </w:r>
    </w:p>
    <w:p w:rsidR="00197672" w:rsidRDefault="00197672" w:rsidP="00197672">
      <w:pPr>
        <w:rPr>
          <w:b/>
          <w:sz w:val="28"/>
          <w:szCs w:val="28"/>
        </w:rPr>
      </w:pPr>
      <w:r w:rsidRPr="00E850D1">
        <w:rPr>
          <w:b/>
          <w:sz w:val="28"/>
          <w:szCs w:val="28"/>
        </w:rPr>
        <w:t xml:space="preserve">5. Закрепление </w:t>
      </w:r>
      <w:proofErr w:type="gramStart"/>
      <w:r w:rsidRPr="00E850D1">
        <w:rPr>
          <w:b/>
          <w:sz w:val="28"/>
          <w:szCs w:val="28"/>
        </w:rPr>
        <w:t>изученного</w:t>
      </w:r>
      <w:proofErr w:type="gramEnd"/>
    </w:p>
    <w:p w:rsidR="00197672" w:rsidRDefault="00197672" w:rsidP="00197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Работав </w:t>
      </w:r>
      <w:proofErr w:type="gramStart"/>
      <w:r>
        <w:rPr>
          <w:b/>
          <w:sz w:val="28"/>
          <w:szCs w:val="28"/>
        </w:rPr>
        <w:t>парах</w:t>
      </w:r>
      <w:proofErr w:type="gramEnd"/>
      <w:r>
        <w:rPr>
          <w:b/>
          <w:sz w:val="28"/>
          <w:szCs w:val="28"/>
        </w:rPr>
        <w:t>:</w:t>
      </w:r>
    </w:p>
    <w:p w:rsidR="00197672" w:rsidRPr="00E850D1" w:rsidRDefault="00197672" w:rsidP="00197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1.Обсужение вопросов:</w:t>
      </w:r>
    </w:p>
    <w:p w:rsidR="00197672" w:rsidRPr="009D1AE5" w:rsidRDefault="00197672" w:rsidP="0019767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D1AE5">
        <w:rPr>
          <w:sz w:val="28"/>
          <w:szCs w:val="28"/>
        </w:rPr>
        <w:t xml:space="preserve">Почему покоятся предметы, </w:t>
      </w:r>
      <w:r>
        <w:rPr>
          <w:sz w:val="28"/>
          <w:szCs w:val="28"/>
        </w:rPr>
        <w:t>имеющие опору или висящие на ве</w:t>
      </w:r>
      <w:r w:rsidRPr="009D1AE5">
        <w:rPr>
          <w:sz w:val="28"/>
          <w:szCs w:val="28"/>
        </w:rPr>
        <w:t>ревке?</w:t>
      </w:r>
    </w:p>
    <w:p w:rsidR="00197672" w:rsidRPr="009D1AE5" w:rsidRDefault="00197672" w:rsidP="0019767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D1AE5">
        <w:rPr>
          <w:sz w:val="28"/>
          <w:szCs w:val="28"/>
        </w:rPr>
        <w:t>С каким прибором вы сегодня познакомились?</w:t>
      </w:r>
    </w:p>
    <w:p w:rsidR="00197672" w:rsidRPr="009D1AE5" w:rsidRDefault="00197672" w:rsidP="0019767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D1AE5">
        <w:rPr>
          <w:sz w:val="28"/>
          <w:szCs w:val="28"/>
        </w:rPr>
        <w:t>Что значит, проградуировать прибор?</w:t>
      </w:r>
    </w:p>
    <w:p w:rsidR="00197672" w:rsidRDefault="00197672" w:rsidP="0019767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D1AE5">
        <w:rPr>
          <w:sz w:val="28"/>
          <w:szCs w:val="28"/>
        </w:rPr>
        <w:t>Что измеряют с помощью динамометра?</w:t>
      </w:r>
    </w:p>
    <w:p w:rsidR="00197672" w:rsidRPr="003D1DFF" w:rsidRDefault="00197672" w:rsidP="00197672">
      <w:pPr>
        <w:rPr>
          <w:sz w:val="28"/>
          <w:szCs w:val="28"/>
        </w:rPr>
      </w:pPr>
      <w:r w:rsidRPr="003D1DFF">
        <w:rPr>
          <w:sz w:val="28"/>
          <w:szCs w:val="28"/>
        </w:rPr>
        <w:t>2.</w:t>
      </w:r>
      <w:r>
        <w:rPr>
          <w:sz w:val="28"/>
          <w:szCs w:val="28"/>
        </w:rPr>
        <w:t xml:space="preserve">Работа по </w:t>
      </w:r>
      <w:r w:rsidRPr="003D1D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1DFF">
        <w:rPr>
          <w:sz w:val="28"/>
          <w:szCs w:val="28"/>
        </w:rPr>
        <w:t>лан</w:t>
      </w:r>
      <w:r>
        <w:rPr>
          <w:sz w:val="28"/>
          <w:szCs w:val="28"/>
        </w:rPr>
        <w:t>у-памятке</w:t>
      </w:r>
      <w:r w:rsidRPr="003D1DFF">
        <w:rPr>
          <w:sz w:val="28"/>
          <w:szCs w:val="28"/>
        </w:rPr>
        <w:t xml:space="preserve"> изучения физических величин.</w:t>
      </w:r>
    </w:p>
    <w:p w:rsidR="00197672" w:rsidRPr="00E850D1" w:rsidRDefault="00197672" w:rsidP="00197672">
      <w:pPr>
        <w:rPr>
          <w:b/>
          <w:sz w:val="28"/>
          <w:szCs w:val="28"/>
        </w:rPr>
      </w:pPr>
      <w:r w:rsidRPr="00E850D1">
        <w:rPr>
          <w:b/>
          <w:sz w:val="28"/>
          <w:szCs w:val="28"/>
        </w:rPr>
        <w:t>6.Физкульминутка</w:t>
      </w:r>
    </w:p>
    <w:p w:rsidR="00197672" w:rsidRDefault="00197672" w:rsidP="00197672">
      <w:pPr>
        <w:rPr>
          <w:b/>
          <w:sz w:val="28"/>
          <w:szCs w:val="28"/>
        </w:rPr>
      </w:pPr>
      <w:r w:rsidRPr="00E850D1">
        <w:rPr>
          <w:b/>
          <w:sz w:val="28"/>
          <w:szCs w:val="28"/>
        </w:rPr>
        <w:t>7.Проверка усвоения темы</w:t>
      </w:r>
    </w:p>
    <w:p w:rsidR="00197672" w:rsidRDefault="00197672" w:rsidP="00197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1.Фронтальный опрос – </w:t>
      </w:r>
    </w:p>
    <w:p w:rsidR="00197672" w:rsidRDefault="00197672" w:rsidP="0019767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D1DFF">
        <w:rPr>
          <w:sz w:val="28"/>
          <w:szCs w:val="28"/>
        </w:rPr>
        <w:t xml:space="preserve">вопросы обсуждения, </w:t>
      </w:r>
    </w:p>
    <w:p w:rsidR="00197672" w:rsidRDefault="00197672" w:rsidP="0019767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D1DFF">
        <w:rPr>
          <w:sz w:val="28"/>
          <w:szCs w:val="28"/>
        </w:rPr>
        <w:t xml:space="preserve">рассказ о физической величине, </w:t>
      </w:r>
    </w:p>
    <w:p w:rsidR="00197672" w:rsidRPr="00E850D1" w:rsidRDefault="00197672" w:rsidP="0019767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3D1DFF">
        <w:rPr>
          <w:sz w:val="28"/>
          <w:szCs w:val="28"/>
        </w:rPr>
        <w:lastRenderedPageBreak/>
        <w:t>контрольные вопросы</w:t>
      </w:r>
    </w:p>
    <w:p w:rsidR="00197672" w:rsidRDefault="00197672" w:rsidP="00197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8.Итоги урока.</w:t>
      </w:r>
    </w:p>
    <w:p w:rsidR="00197672" w:rsidRPr="00F16FE2" w:rsidRDefault="00197672" w:rsidP="00197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D1AE5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§26, вопросы к параграфу.</w:t>
      </w:r>
    </w:p>
    <w:p w:rsidR="00197672" w:rsidRDefault="00197672" w:rsidP="00197672">
      <w:pPr>
        <w:rPr>
          <w:b/>
          <w:sz w:val="28"/>
          <w:szCs w:val="28"/>
        </w:rPr>
      </w:pPr>
    </w:p>
    <w:p w:rsidR="008668E3" w:rsidRDefault="008668E3"/>
    <w:sectPr w:rsidR="0086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BB"/>
    <w:multiLevelType w:val="hybridMultilevel"/>
    <w:tmpl w:val="F5F8B4F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D1A37"/>
    <w:multiLevelType w:val="hybridMultilevel"/>
    <w:tmpl w:val="D5628C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B4729"/>
    <w:multiLevelType w:val="hybridMultilevel"/>
    <w:tmpl w:val="F5FEB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E6480"/>
    <w:multiLevelType w:val="hybridMultilevel"/>
    <w:tmpl w:val="BC72E8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454BA"/>
    <w:multiLevelType w:val="hybridMultilevel"/>
    <w:tmpl w:val="45B229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7672"/>
    <w:rsid w:val="00197672"/>
    <w:rsid w:val="008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414057/full.h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414057/full.h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4241</Characters>
  <Application>Microsoft Office Word</Application>
  <DocSecurity>0</DocSecurity>
  <Lines>35</Lines>
  <Paragraphs>9</Paragraphs>
  <ScaleCrop>false</ScaleCrop>
  <Company>домашний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2015-03-01T08:23:00Z</dcterms:created>
  <dcterms:modified xsi:type="dcterms:W3CDTF">2015-03-01T08:23:00Z</dcterms:modified>
</cp:coreProperties>
</file>