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61" w:rsidRDefault="00BB3C61" w:rsidP="00BB3C61">
      <w:pPr>
        <w:rPr>
          <w:sz w:val="28"/>
          <w:szCs w:val="28"/>
        </w:rPr>
      </w:pPr>
      <w:r>
        <w:rPr>
          <w:sz w:val="28"/>
          <w:szCs w:val="28"/>
        </w:rPr>
        <w:t>Карточка индивидуальных заданий по курсу «Физика-8»</w:t>
      </w:r>
    </w:p>
    <w:p w:rsidR="00BB3C61" w:rsidRDefault="00BB3C61" w:rsidP="00BB3C61">
      <w:pPr>
        <w:rPr>
          <w:sz w:val="28"/>
          <w:szCs w:val="28"/>
        </w:rPr>
      </w:pPr>
      <w:r>
        <w:rPr>
          <w:sz w:val="28"/>
          <w:szCs w:val="28"/>
        </w:rPr>
        <w:t>Тема: Удельная теплота плавления.</w:t>
      </w:r>
    </w:p>
    <w:tbl>
      <w:tblPr>
        <w:tblStyle w:val="a3"/>
        <w:tblW w:w="0" w:type="auto"/>
        <w:tblLook w:val="04A0"/>
      </w:tblPr>
      <w:tblGrid>
        <w:gridCol w:w="9571"/>
      </w:tblGrid>
      <w:tr w:rsidR="00BB3C61" w:rsidTr="007D501C">
        <w:trPr>
          <w:trHeight w:val="4167"/>
        </w:trPr>
        <w:tc>
          <w:tcPr>
            <w:tcW w:w="9571" w:type="dxa"/>
          </w:tcPr>
          <w:p w:rsidR="00BB3C61" w:rsidRPr="00B657E7" w:rsidRDefault="00BB3C61" w:rsidP="007D501C">
            <w:pPr>
              <w:rPr>
                <w:b/>
                <w:sz w:val="28"/>
                <w:szCs w:val="28"/>
              </w:rPr>
            </w:pPr>
            <w:r w:rsidRPr="00B657E7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А</w:t>
            </w:r>
          </w:p>
          <w:p w:rsidR="00BB3C61" w:rsidRDefault="00BB3C61" w:rsidP="007D501C">
            <w:pPr>
              <w:rPr>
                <w:sz w:val="28"/>
                <w:szCs w:val="28"/>
              </w:rPr>
            </w:pPr>
          </w:p>
          <w:p w:rsidR="00BB3C61" w:rsidRDefault="00BB3C61" w:rsidP="007D501C">
            <w:pPr>
              <w:rPr>
                <w:sz w:val="28"/>
                <w:szCs w:val="28"/>
              </w:rPr>
            </w:pPr>
          </w:p>
          <w:p w:rsidR="00BB3C61" w:rsidRDefault="00BB3C61" w:rsidP="007D501C">
            <w:pPr>
              <w:rPr>
                <w:sz w:val="28"/>
                <w:szCs w:val="28"/>
              </w:rPr>
            </w:pPr>
          </w:p>
          <w:p w:rsidR="00BB3C61" w:rsidRDefault="00BB3C61" w:rsidP="007D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Удельная теплота плавления</w:t>
            </w:r>
          </w:p>
          <w:p w:rsidR="00BB3C61" w:rsidRDefault="00BB3C61" w:rsidP="007D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Определение – </w:t>
            </w:r>
          </w:p>
          <w:p w:rsidR="00BB3C61" w:rsidRDefault="00BB3C61" w:rsidP="007D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Обозначение – </w:t>
            </w:r>
          </w:p>
          <w:p w:rsidR="00BB3C61" w:rsidRDefault="00BB3C61" w:rsidP="007D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Единица – </w:t>
            </w:r>
          </w:p>
          <w:p w:rsidR="00BB3C61" w:rsidRDefault="00BB3C61" w:rsidP="007D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Что предварительно нужно сделать с телом, чтобы его расплавить?</w:t>
            </w:r>
          </w:p>
        </w:tc>
      </w:tr>
      <w:tr w:rsidR="00BB3C61" w:rsidTr="007D501C">
        <w:trPr>
          <w:trHeight w:val="4241"/>
        </w:trPr>
        <w:tc>
          <w:tcPr>
            <w:tcW w:w="9571" w:type="dxa"/>
          </w:tcPr>
          <w:p w:rsidR="00BB3C61" w:rsidRPr="00B657E7" w:rsidRDefault="00BB3C61" w:rsidP="007D501C">
            <w:pPr>
              <w:rPr>
                <w:b/>
                <w:sz w:val="28"/>
                <w:szCs w:val="28"/>
              </w:rPr>
            </w:pPr>
            <w:r w:rsidRPr="00B657E7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В</w:t>
            </w:r>
          </w:p>
          <w:p w:rsidR="00BB3C61" w:rsidRDefault="00BB3C61" w:rsidP="007D501C">
            <w:pPr>
              <w:rPr>
                <w:sz w:val="28"/>
                <w:szCs w:val="28"/>
              </w:rPr>
            </w:pPr>
          </w:p>
          <w:p w:rsidR="00BB3C61" w:rsidRDefault="00BB3C61" w:rsidP="007D501C">
            <w:pPr>
              <w:rPr>
                <w:sz w:val="28"/>
                <w:szCs w:val="28"/>
              </w:rPr>
            </w:pPr>
          </w:p>
          <w:p w:rsidR="00BB3C61" w:rsidRDefault="00BB3C61" w:rsidP="007D501C">
            <w:pPr>
              <w:rPr>
                <w:sz w:val="28"/>
                <w:szCs w:val="28"/>
              </w:rPr>
            </w:pPr>
          </w:p>
          <w:p w:rsidR="00BB3C61" w:rsidRDefault="00BB3C61" w:rsidP="007D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Куски алюминия и меди массой по 1кг нагреты до температуры их плавления. </w:t>
            </w:r>
            <w:proofErr w:type="gramStart"/>
            <w:r>
              <w:rPr>
                <w:sz w:val="28"/>
                <w:szCs w:val="28"/>
              </w:rPr>
              <w:t>Плавление</w:t>
            </w:r>
            <w:proofErr w:type="gramEnd"/>
            <w:r>
              <w:rPr>
                <w:sz w:val="28"/>
                <w:szCs w:val="28"/>
              </w:rPr>
              <w:t xml:space="preserve"> которого из них потребует большего количества теплоты?</w:t>
            </w:r>
          </w:p>
        </w:tc>
      </w:tr>
      <w:tr w:rsidR="00BB3C61" w:rsidTr="007D501C">
        <w:trPr>
          <w:trHeight w:val="4103"/>
        </w:trPr>
        <w:tc>
          <w:tcPr>
            <w:tcW w:w="9571" w:type="dxa"/>
          </w:tcPr>
          <w:p w:rsidR="00BB3C61" w:rsidRDefault="00BB3C61" w:rsidP="007D501C">
            <w:pPr>
              <w:rPr>
                <w:b/>
                <w:sz w:val="28"/>
                <w:szCs w:val="28"/>
              </w:rPr>
            </w:pPr>
            <w:r w:rsidRPr="00B657E7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С</w:t>
            </w:r>
          </w:p>
          <w:p w:rsidR="00BB3C61" w:rsidRDefault="00BB3C61" w:rsidP="007D501C">
            <w:pPr>
              <w:rPr>
                <w:b/>
                <w:sz w:val="28"/>
                <w:szCs w:val="28"/>
              </w:rPr>
            </w:pPr>
          </w:p>
          <w:p w:rsidR="00BB3C61" w:rsidRDefault="00BB3C61" w:rsidP="007D501C">
            <w:pPr>
              <w:rPr>
                <w:b/>
                <w:sz w:val="28"/>
                <w:szCs w:val="28"/>
              </w:rPr>
            </w:pPr>
          </w:p>
          <w:p w:rsidR="00BB3C61" w:rsidRPr="00B657E7" w:rsidRDefault="00BB3C61" w:rsidP="007D501C">
            <w:pPr>
              <w:rPr>
                <w:b/>
                <w:sz w:val="28"/>
                <w:szCs w:val="28"/>
              </w:rPr>
            </w:pPr>
          </w:p>
          <w:p w:rsidR="00BB3C61" w:rsidRDefault="00BB3C61" w:rsidP="007D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Какое количество теплоты необходимо, чтобы расплавить 10г олова, взятого при температуре 32</w:t>
            </w:r>
            <w:proofErr w:type="gramStart"/>
            <w:r>
              <w:rPr>
                <w:sz w:val="28"/>
                <w:szCs w:val="28"/>
              </w:rPr>
              <w:t>°С</w:t>
            </w:r>
            <w:proofErr w:type="gramEnd"/>
            <w:r>
              <w:rPr>
                <w:sz w:val="28"/>
                <w:szCs w:val="28"/>
              </w:rPr>
              <w:t>?</w:t>
            </w:r>
          </w:p>
        </w:tc>
      </w:tr>
    </w:tbl>
    <w:p w:rsidR="00BB3C61" w:rsidRDefault="00BB3C61" w:rsidP="00BB3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9F77ED" w:rsidRDefault="009F77ED"/>
    <w:sectPr w:rsidR="009F77ED" w:rsidSect="009F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3C61"/>
    <w:rsid w:val="009F77ED"/>
    <w:rsid w:val="00BB3C61"/>
    <w:rsid w:val="00E5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2014-11-30T08:38:00Z</dcterms:created>
  <dcterms:modified xsi:type="dcterms:W3CDTF">2014-11-30T08:39:00Z</dcterms:modified>
</cp:coreProperties>
</file>