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8A" w:rsidRDefault="00C8728A" w:rsidP="00C8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28A" w:rsidRDefault="00C8728A" w:rsidP="00C8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8CA" w:rsidRPr="00C8728A" w:rsidRDefault="00C8728A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Восточные деспотии. Расширение ареала цивилизации.</w:t>
      </w:r>
    </w:p>
    <w:p w:rsidR="00A06823" w:rsidRPr="00A06823" w:rsidRDefault="00A06823" w:rsidP="00C872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="00C8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8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восточные деспотии </w:t>
      </w:r>
    </w:p>
    <w:p w:rsidR="00A06823" w:rsidRPr="00A06823" w:rsidRDefault="00A06823" w:rsidP="00C872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урока </w:t>
      </w:r>
    </w:p>
    <w:p w:rsidR="00A06823" w:rsidRPr="00A06823" w:rsidRDefault="00A06823" w:rsidP="00C87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осветить основные особенности правовой системы восточных деспотий </w:t>
      </w:r>
    </w:p>
    <w:p w:rsidR="00A06823" w:rsidRPr="00A06823" w:rsidRDefault="00A06823" w:rsidP="00C87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об особенностях деспотической власти </w:t>
      </w:r>
    </w:p>
    <w:p w:rsidR="00A06823" w:rsidRPr="00A06823" w:rsidRDefault="00A06823" w:rsidP="00C87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навыки делать выводы из выученного материала </w:t>
      </w:r>
    </w:p>
    <w:p w:rsidR="00A06823" w:rsidRPr="00A06823" w:rsidRDefault="00A06823" w:rsidP="00C87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работать с видеоматериалом </w:t>
      </w:r>
    </w:p>
    <w:p w:rsidR="00A06823" w:rsidRPr="00A06823" w:rsidRDefault="00A06823" w:rsidP="00C87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по теме </w:t>
      </w:r>
    </w:p>
    <w:p w:rsidR="00A06823" w:rsidRPr="00A06823" w:rsidRDefault="00A06823" w:rsidP="00C872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урока </w:t>
      </w:r>
    </w:p>
    <w:p w:rsidR="00A06823" w:rsidRPr="00C8728A" w:rsidRDefault="00A06823" w:rsidP="00C8728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и мотивация </w:t>
      </w:r>
    </w:p>
    <w:p w:rsidR="00A06823" w:rsidRPr="00A06823" w:rsidRDefault="00A06823" w:rsidP="00C872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нового материала </w:t>
      </w:r>
    </w:p>
    <w:p w:rsidR="00A06823" w:rsidRPr="00A06823" w:rsidRDefault="00A06823" w:rsidP="00C872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выученного материала </w:t>
      </w:r>
    </w:p>
    <w:p w:rsidR="00A06823" w:rsidRPr="00A06823" w:rsidRDefault="00A06823" w:rsidP="00C872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</w:t>
      </w:r>
    </w:p>
    <w:p w:rsidR="00A06823" w:rsidRPr="00A06823" w:rsidRDefault="00A06823" w:rsidP="00C872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вопросы, ответы, обсуждения </w:t>
      </w:r>
    </w:p>
    <w:p w:rsidR="00A06823" w:rsidRPr="00C8728A" w:rsidRDefault="004A36DD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bCs/>
          <w:sz w:val="28"/>
          <w:szCs w:val="28"/>
        </w:rPr>
        <w:t>Оборудование урока:</w:t>
      </w:r>
      <w:r w:rsidRPr="00C8728A">
        <w:rPr>
          <w:rFonts w:ascii="Times New Roman" w:hAnsi="Times New Roman" w:cs="Times New Roman"/>
          <w:sz w:val="28"/>
          <w:szCs w:val="28"/>
        </w:rPr>
        <w:t xml:space="preserve"> компьютер, проектор, экран, интернет, презентации «Древняя Индия», «Древний Египет», «Древний Китай», «Деспотии Востока».</w:t>
      </w:r>
    </w:p>
    <w:p w:rsidR="00C8728A" w:rsidRDefault="00C8728A" w:rsidP="00C8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F72" w:rsidRPr="00C8728A" w:rsidRDefault="00082F72" w:rsidP="00C8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28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6124E" w:rsidRPr="00C8728A" w:rsidRDefault="0056124E" w:rsidP="00C8728A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Приветствие и мотивация </w:t>
      </w:r>
    </w:p>
    <w:p w:rsidR="004A36DD" w:rsidRPr="00C8728A" w:rsidRDefault="00C8728A" w:rsidP="00C8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6DD" w:rsidRPr="00C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Восток был родиной великих культур, выведших человека из лона первобытного мифа. Однако, покинув первобытность, Вос</w:t>
      </w:r>
      <w:r w:rsidR="004A36DD" w:rsidRPr="00C872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 не преодолел мифологического способа отношения человека к миру. Мир древних восточных культур — это магический космос, в котором человек чувствует себя лишь подчиненной частью. Однако это уже не тот космос, в котором жил человек первобытной общины. Теперь обожествляются не только природные стихии, но и подняв</w:t>
      </w:r>
      <w:r w:rsidR="004A36DD" w:rsidRPr="00C872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шаяся над человеком мощь деспотического государства. Древние боги вечной Природы теперь выступают в облике </w:t>
      </w:r>
      <w:proofErr w:type="spellStart"/>
      <w:r w:rsidR="004A36DD" w:rsidRPr="00C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первостроителей</w:t>
      </w:r>
      <w:proofErr w:type="spellEnd"/>
      <w:r w:rsidR="004A36DD" w:rsidRPr="00C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покровителей Государства, которое мыслится как продолжение божественного порядка.</w:t>
      </w:r>
    </w:p>
    <w:p w:rsidR="004A36DD" w:rsidRPr="004A36DD" w:rsidRDefault="00C8728A" w:rsidP="00C8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первобытного мифа, мы застаем здесь пробуж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и первые шаги свободного духа, однако его начальным созна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оказывается чувство своей темницы, своей замкнутости во внешней несвободе. Дух здесь тоскует и рвется наружу из подавля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ющего его мира, но даже в бунте он </w:t>
      </w:r>
      <w:proofErr w:type="gramStart"/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внутренне связан</w:t>
      </w:r>
      <w:proofErr w:type="gramEnd"/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своих путей. Путь человека к своей свободе на Древнем Вос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токе оказывается не поиском нового бытия, а отказом от всякого оп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ределенного бытия. На вершинах восточной мудрости свобода вы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глядит как тотальное отрицание внешнего мира, от которого пыта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укрыться, растворившись в вечном потоке жизни, или обрести внутри себя покой, где нет ни страха, ни надежды.</w:t>
      </w:r>
    </w:p>
    <w:p w:rsidR="0095158F" w:rsidRPr="00C8728A" w:rsidRDefault="00C8728A" w:rsidP="00C8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черты культур Древнего Востока во многом определены способом коллективного выживания, единственно возможного для человека той эпохи и в тех географических условиях. Условием вы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живания было наличие 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мощного деспотического государства, получавшего свое смысловое оправдание в культуре и мироощуще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древнего человека. Но наиболее развитые восточные культуры рождали в себе не только оправдание, но и духовный протест про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подавляющей человека государственной мощи и пытались дать человеку внутреннее (смысловое) убежище от внешнего деспотиз</w:t>
      </w:r>
      <w:r w:rsidR="004A36DD"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56124E" w:rsidRPr="00C8728A" w:rsidRDefault="0056124E" w:rsidP="00C8728A">
      <w:pPr>
        <w:pStyle w:val="a6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нового материала </w:t>
      </w:r>
      <w:r w:rsidR="00C8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(презентация)</w:t>
      </w:r>
    </w:p>
    <w:p w:rsidR="00082F72" w:rsidRPr="00C8728A" w:rsidRDefault="00082F72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… Азия выступает по сравнению с крошечной Европой во всем величии своего огромного пространства. Хронологически она представляется всеохватывающей основой, откуда вышли все люди. </w:t>
      </w:r>
    </w:p>
    <w:p w:rsidR="00082F72" w:rsidRPr="00C8728A" w:rsidRDefault="00082F72" w:rsidP="00C872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124E" w:rsidRPr="00C8728A">
        <w:rPr>
          <w:rFonts w:ascii="Times New Roman" w:hAnsi="Times New Roman" w:cs="Times New Roman"/>
          <w:sz w:val="28"/>
          <w:szCs w:val="28"/>
        </w:rPr>
        <w:t xml:space="preserve"> </w:t>
      </w:r>
      <w:r w:rsidRPr="00C8728A">
        <w:rPr>
          <w:rFonts w:ascii="Times New Roman" w:hAnsi="Times New Roman" w:cs="Times New Roman"/>
          <w:sz w:val="28"/>
          <w:szCs w:val="28"/>
        </w:rPr>
        <w:t>К.Ясперс, современный немецкий философ</w:t>
      </w:r>
    </w:p>
    <w:p w:rsidR="00082F72" w:rsidRPr="00C8728A" w:rsidRDefault="00082F72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6124E"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Как вы понимаете слова современного </w:t>
      </w:r>
      <w:r w:rsidR="006507C4" w:rsidRPr="00C8728A">
        <w:rPr>
          <w:rFonts w:ascii="Times New Roman" w:hAnsi="Times New Roman" w:cs="Times New Roman"/>
          <w:b/>
          <w:i/>
          <w:sz w:val="28"/>
          <w:szCs w:val="28"/>
        </w:rPr>
        <w:t>немецкого</w:t>
      </w:r>
      <w:r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 философа К.Ясперса?</w:t>
      </w:r>
    </w:p>
    <w:p w:rsidR="00082F72" w:rsidRPr="00C8728A" w:rsidRDefault="00082F72" w:rsidP="00C872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…История превратила человека в существо, стремящееся выйти за свои пределы.</w:t>
      </w:r>
    </w:p>
    <w:p w:rsidR="00082F72" w:rsidRPr="00C8728A" w:rsidRDefault="00082F72" w:rsidP="00C872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     </w:t>
      </w:r>
      <w:r w:rsidR="0056124E" w:rsidRPr="00C872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8728A">
        <w:rPr>
          <w:rFonts w:ascii="Times New Roman" w:hAnsi="Times New Roman" w:cs="Times New Roman"/>
          <w:sz w:val="28"/>
          <w:szCs w:val="28"/>
        </w:rPr>
        <w:t xml:space="preserve"> К.Ясперс, современный немецкий философ</w:t>
      </w:r>
    </w:p>
    <w:p w:rsidR="00210F19" w:rsidRPr="00C8728A" w:rsidRDefault="00082F72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10F19" w:rsidRPr="00C8728A">
        <w:rPr>
          <w:rFonts w:ascii="Times New Roman" w:hAnsi="Times New Roman" w:cs="Times New Roman"/>
          <w:b/>
          <w:i/>
          <w:sz w:val="28"/>
          <w:szCs w:val="28"/>
        </w:rPr>
        <w:t>Французский философ-просветитель М.Ж.Кондорсе и американский этнограф,  историк Л.Г.Морган определили этапы развития человечества, согласно которым человечество проходит три этапа, напомните какие?</w:t>
      </w:r>
      <w:r w:rsidR="00210F19" w:rsidRPr="00C8728A">
        <w:rPr>
          <w:rFonts w:ascii="Times New Roman" w:hAnsi="Times New Roman" w:cs="Times New Roman"/>
          <w:sz w:val="28"/>
          <w:szCs w:val="28"/>
        </w:rPr>
        <w:t xml:space="preserve"> (дикость, варварство, цивилизация).</w:t>
      </w:r>
    </w:p>
    <w:p w:rsidR="00210F19" w:rsidRPr="00C8728A" w:rsidRDefault="00210F19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>- Вспомните, что представляло собой жизнь людей в первобытном обществе. Назовите основные отличительные черты общества, вставшего на путь цивилизации. При ответе вы можете воспользоваться электронной версией учебника: Хачатурян В. История мировых цивилизаций с древнейших времен до конца XX века, пройдя по ссылке:</w:t>
      </w:r>
      <w:r w:rsidRPr="00C8728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8728A">
          <w:rPr>
            <w:rStyle w:val="a3"/>
            <w:rFonts w:ascii="Times New Roman" w:hAnsi="Times New Roman" w:cs="Times New Roman"/>
            <w:sz w:val="28"/>
            <w:szCs w:val="28"/>
          </w:rPr>
          <w:t>http://www.gumer.info/bibliotek_Buks/History/hach_istmir/01.php</w:t>
        </w:r>
      </w:hyperlink>
    </w:p>
    <w:p w:rsidR="00210F19" w:rsidRPr="00C8728A" w:rsidRDefault="00210F19" w:rsidP="00C872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ремесло отделилось от сельского хозяйства;</w:t>
      </w:r>
    </w:p>
    <w:p w:rsidR="00210F19" w:rsidRPr="00C8728A" w:rsidRDefault="00210F19" w:rsidP="00C872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ирригационные сооружения повысили производительность сельского хозяйства;</w:t>
      </w:r>
    </w:p>
    <w:p w:rsidR="00210F19" w:rsidRPr="00C8728A" w:rsidRDefault="00210F19" w:rsidP="00C872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появились разные социальные слои общества, что вызвало усложнение социальной структуры;</w:t>
      </w:r>
    </w:p>
    <w:p w:rsidR="00210F19" w:rsidRPr="00C8728A" w:rsidRDefault="00210F19" w:rsidP="00C872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образовались государства</w:t>
      </w:r>
      <w:r w:rsidR="004D04A9" w:rsidRPr="00C8728A">
        <w:rPr>
          <w:rFonts w:ascii="Times New Roman" w:hAnsi="Times New Roman" w:cs="Times New Roman"/>
          <w:sz w:val="28"/>
          <w:szCs w:val="28"/>
        </w:rPr>
        <w:t xml:space="preserve"> - система органов управления обществом и его подавления</w:t>
      </w:r>
      <w:r w:rsidRPr="00C8728A">
        <w:rPr>
          <w:rFonts w:ascii="Times New Roman" w:hAnsi="Times New Roman" w:cs="Times New Roman"/>
          <w:sz w:val="28"/>
          <w:szCs w:val="28"/>
        </w:rPr>
        <w:t>;</w:t>
      </w:r>
    </w:p>
    <w:p w:rsidR="00210F19" w:rsidRPr="00C8728A" w:rsidRDefault="00210F19" w:rsidP="00C872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создана письменность</w:t>
      </w:r>
      <w:r w:rsidR="004D04A9" w:rsidRPr="00C8728A">
        <w:rPr>
          <w:rFonts w:ascii="Times New Roman" w:hAnsi="Times New Roman" w:cs="Times New Roman"/>
          <w:sz w:val="28"/>
          <w:szCs w:val="28"/>
        </w:rPr>
        <w:t>, благодаря которой люди смогли закрепить законы, научные и религиозные идеи и передать их потомству</w:t>
      </w:r>
      <w:r w:rsidRPr="00C8728A">
        <w:rPr>
          <w:rFonts w:ascii="Times New Roman" w:hAnsi="Times New Roman" w:cs="Times New Roman"/>
          <w:sz w:val="28"/>
          <w:szCs w:val="28"/>
        </w:rPr>
        <w:t>;</w:t>
      </w:r>
    </w:p>
    <w:p w:rsidR="00210F19" w:rsidRPr="00C8728A" w:rsidRDefault="00210F19" w:rsidP="00C872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появились города.</w:t>
      </w:r>
    </w:p>
    <w:p w:rsidR="004D04A9" w:rsidRPr="00C8728A" w:rsidRDefault="004D04A9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- Где и когда зародились самые древние цивилизации мира? Перечислите все наиболее крупные цивилизации, существовавшие в </w:t>
      </w:r>
      <w:r w:rsidRPr="00C8728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C8728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8728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 тысячелетии до</w:t>
      </w:r>
      <w:r w:rsidR="00635185"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 н.э. и покажите их на карте</w:t>
      </w:r>
      <w:proofErr w:type="gramStart"/>
      <w:r w:rsidR="00635185" w:rsidRPr="00C8728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35185" w:rsidRPr="00C8728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C8728A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C8728A">
        <w:rPr>
          <w:rFonts w:ascii="Times New Roman" w:hAnsi="Times New Roman" w:cs="Times New Roman"/>
          <w:b/>
          <w:i/>
          <w:sz w:val="28"/>
          <w:szCs w:val="28"/>
        </w:rPr>
        <w:t>чащиеся называют и показывают цивилизации  -</w:t>
      </w:r>
      <w:r w:rsidRPr="00C8728A">
        <w:rPr>
          <w:rFonts w:ascii="Times New Roman" w:hAnsi="Times New Roman" w:cs="Times New Roman"/>
          <w:sz w:val="28"/>
          <w:szCs w:val="28"/>
        </w:rPr>
        <w:t xml:space="preserve"> египетская, Месопотамия, индийская, китайская, цивилизация хеттов, финикийская, древнееврейская, крито-микенская (греческая), цивилизация  Урарту, персов, римская. </w:t>
      </w:r>
      <w:proofErr w:type="gramStart"/>
      <w:r w:rsidRPr="00C8728A">
        <w:rPr>
          <w:rFonts w:ascii="Times New Roman" w:hAnsi="Times New Roman" w:cs="Times New Roman"/>
          <w:sz w:val="28"/>
          <w:szCs w:val="28"/>
        </w:rPr>
        <w:t>На территории Америки –</w:t>
      </w:r>
      <w:r w:rsidR="00C8728A">
        <w:rPr>
          <w:rFonts w:ascii="Times New Roman" w:hAnsi="Times New Roman" w:cs="Times New Roman"/>
          <w:sz w:val="28"/>
          <w:szCs w:val="28"/>
        </w:rPr>
        <w:t xml:space="preserve"> цивилизации инков, майя, ацтеков</w:t>
      </w:r>
      <w:r w:rsidRPr="00C872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04A9" w:rsidRPr="00C8728A" w:rsidRDefault="004D04A9" w:rsidP="00C872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 …Реки – это великие воспитатели человечества</w:t>
      </w:r>
    </w:p>
    <w:p w:rsidR="004D04A9" w:rsidRPr="00C8728A" w:rsidRDefault="00C8728A" w:rsidP="00C872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D04A9" w:rsidRPr="00C8728A">
        <w:rPr>
          <w:rFonts w:ascii="Times New Roman" w:hAnsi="Times New Roman" w:cs="Times New Roman"/>
          <w:sz w:val="28"/>
          <w:szCs w:val="28"/>
        </w:rPr>
        <w:t xml:space="preserve">Л.И.Мечников, русский историк, </w:t>
      </w:r>
      <w:r w:rsidR="004D04A9" w:rsidRPr="00C8728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D04A9" w:rsidRPr="00C8728A">
        <w:rPr>
          <w:rFonts w:ascii="Times New Roman" w:hAnsi="Times New Roman" w:cs="Times New Roman"/>
          <w:sz w:val="28"/>
          <w:szCs w:val="28"/>
        </w:rPr>
        <w:t xml:space="preserve"> века </w:t>
      </w:r>
    </w:p>
    <w:p w:rsidR="004D04A9" w:rsidRPr="00C8728A" w:rsidRDefault="004D04A9" w:rsidP="00C872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66" w:rsidRPr="00C8728A" w:rsidRDefault="004D04A9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>- Какую роль в жизни древних цивилизаций играла окружающая их естественная среда. Почему Мечников называет реки – воспитателями человечества?</w:t>
      </w:r>
    </w:p>
    <w:p w:rsidR="00751266" w:rsidRPr="00C8728A" w:rsidRDefault="00751266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-  Создание ирригационных систем требовало организации коллективного труда большого числа людей, усилий всей страны в целом. Сложно </w:t>
      </w:r>
      <w:proofErr w:type="gramStart"/>
      <w:r w:rsidRPr="00C8728A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C8728A">
        <w:rPr>
          <w:rFonts w:ascii="Times New Roman" w:hAnsi="Times New Roman" w:cs="Times New Roman"/>
          <w:sz w:val="28"/>
          <w:szCs w:val="28"/>
        </w:rPr>
        <w:t xml:space="preserve"> и поддерживать в порядке систему каналов. Все эти работы невозможно было осуществить без жесткой организации, без сильной централизованной власти. Ученые считают, что это повлияло на формирование особого типа государства — восточной деспотии.</w:t>
      </w:r>
    </w:p>
    <w:p w:rsidR="00751266" w:rsidRPr="00C8728A" w:rsidRDefault="00751266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35185" w:rsidRPr="00C8728A">
        <w:rPr>
          <w:rFonts w:ascii="Times New Roman" w:hAnsi="Times New Roman" w:cs="Times New Roman"/>
          <w:sz w:val="28"/>
          <w:szCs w:val="28"/>
        </w:rPr>
        <w:t>понять,</w:t>
      </w:r>
      <w:r w:rsidRPr="00C8728A">
        <w:rPr>
          <w:rFonts w:ascii="Times New Roman" w:hAnsi="Times New Roman" w:cs="Times New Roman"/>
          <w:sz w:val="28"/>
          <w:szCs w:val="28"/>
        </w:rPr>
        <w:t xml:space="preserve"> почему первые цивилизации являются деспотиями, давайте обратимся к электронным словарям, воспользовавшись интернетом в ваших телефонах.</w:t>
      </w:r>
    </w:p>
    <w:p w:rsidR="0056124E" w:rsidRPr="00C8728A" w:rsidRDefault="00D53924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25882" w:rsidRPr="00C8728A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http://ru.wikipedia.org/wiki/%C4%E5%F1%EF%EE%F2%E8%E7%EC</w:t>
        </w:r>
      </w:hyperlink>
    </w:p>
    <w:p w:rsidR="00751266" w:rsidRPr="00C8728A" w:rsidRDefault="00751266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 xml:space="preserve"> – свободная энциклопедия</w:t>
      </w:r>
    </w:p>
    <w:p w:rsidR="0056124E" w:rsidRPr="00C8728A" w:rsidRDefault="00125882" w:rsidP="00C8728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Деспоти́зм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8728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8728A">
        <w:rPr>
          <w:rFonts w:ascii="Times New Roman" w:hAnsi="Times New Roman" w:cs="Times New Roman"/>
          <w:sz w:val="28"/>
          <w:szCs w:val="28"/>
        </w:rPr>
        <w:t>ограниченная власть.</w:t>
      </w:r>
    </w:p>
    <w:p w:rsidR="0056124E" w:rsidRPr="00C8728A" w:rsidRDefault="00125882" w:rsidP="00C8728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Де́спот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C8728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8728A">
        <w:rPr>
          <w:rFonts w:ascii="Times New Roman" w:hAnsi="Times New Roman" w:cs="Times New Roman"/>
          <w:sz w:val="28"/>
          <w:szCs w:val="28"/>
        </w:rPr>
        <w:t>греч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>. δεσπότης — господин) — полновластный правитель (не путать с жестоким правителем — тираном). Славянский аналог термина «деспот» — термин «</w:t>
      </w: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8728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728A">
        <w:rPr>
          <w:rFonts w:ascii="Times New Roman" w:hAnsi="Times New Roman" w:cs="Times New Roman"/>
          <w:sz w:val="28"/>
          <w:szCs w:val="28"/>
        </w:rPr>
        <w:t>е следует путать с византийским придворным титулом «деспот», не подразумевающим какой-либо абсолютной власти, — византийские деспоты были вассалами императора, а территория, управляемая византийским деспотом, называлась «</w:t>
      </w: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деспотат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>».</w:t>
      </w:r>
    </w:p>
    <w:p w:rsidR="00125882" w:rsidRPr="00C8728A" w:rsidRDefault="00125882" w:rsidP="00C8728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Деспотия — форма государственного правления, когда верховная государственная власть сконцентрирована в руках абсолютного правителя или узкой группы лиц, которые вправе свободно распоряжаться судьбой своих подданных, то есть в деспотии самодержавный монарх не только правитель своего государства, но и господин своих подданных. Под деспотией также часто подразумевается тоталитарное правление, сопровождающееся репрессиями, подавлением гражданских свобод, контролем и слежкой за подданными государства. Тем не менее, деспотия и не всегда является тоталитарным государством.</w:t>
      </w:r>
    </w:p>
    <w:p w:rsidR="0056124E" w:rsidRPr="00C8728A" w:rsidRDefault="00D53924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25882" w:rsidRPr="00C8728A">
          <w:rPr>
            <w:rStyle w:val="a3"/>
            <w:rFonts w:ascii="Times New Roman" w:hAnsi="Times New Roman" w:cs="Times New Roman"/>
            <w:sz w:val="28"/>
            <w:szCs w:val="28"/>
          </w:rPr>
          <w:t>http://ru.wikisource.org/wiki/ЭСБЕ/Деспотизм</w:t>
        </w:r>
      </w:hyperlink>
      <w:r w:rsidR="00125882" w:rsidRPr="00C8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73" w:rsidRPr="00C8728A" w:rsidRDefault="00125882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Деспотизм // Энциклопедический словарь Брокгауза и </w:t>
      </w: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>: В 86 томах (82 т. и 4 доп.). — СПб</w:t>
      </w:r>
      <w:proofErr w:type="gramStart"/>
      <w:r w:rsidRPr="00C8728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728A">
        <w:rPr>
          <w:rFonts w:ascii="Times New Roman" w:hAnsi="Times New Roman" w:cs="Times New Roman"/>
          <w:sz w:val="28"/>
          <w:szCs w:val="28"/>
        </w:rPr>
        <w:t>1890—1907.</w:t>
      </w:r>
    </w:p>
    <w:p w:rsidR="00751266" w:rsidRPr="00C8728A" w:rsidRDefault="00125882" w:rsidP="00C8728A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Деспотизм (греч.) — как понятие государственного права — форма государственного устройства, при которой решающей силой является воля властителя, направленная к осуществлению его личных желаний, чуждая стремления к общему благу, и главное, не сдерживаемая законами, хотя бы изданными той же властью. </w:t>
      </w:r>
    </w:p>
    <w:p w:rsidR="00751266" w:rsidRPr="00C8728A" w:rsidRDefault="00751266" w:rsidP="00C872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>- Какой вывод из всего вышеизложенного можно сделать?</w:t>
      </w:r>
    </w:p>
    <w:p w:rsidR="00751266" w:rsidRPr="00C8728A" w:rsidRDefault="00751266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sz w:val="28"/>
          <w:szCs w:val="28"/>
        </w:rPr>
        <w:t>- (вывод учащихся)</w:t>
      </w:r>
      <w:r w:rsidRPr="00C8728A">
        <w:rPr>
          <w:rFonts w:ascii="Times New Roman" w:hAnsi="Times New Roman" w:cs="Times New Roman"/>
          <w:sz w:val="28"/>
          <w:szCs w:val="28"/>
        </w:rPr>
        <w:t xml:space="preserve"> Следовательно, классическими деспотиями являлись государства Древнего Востока и Древней Африки: Ассирия, Вавилон, Древний Египет, древнеиндийские государства, Китайские империи, Персия </w:t>
      </w:r>
      <w:proofErr w:type="spellStart"/>
      <w:r w:rsidRPr="00C8728A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Pr="00C8728A">
        <w:rPr>
          <w:rFonts w:ascii="Times New Roman" w:hAnsi="Times New Roman" w:cs="Times New Roman"/>
          <w:sz w:val="28"/>
          <w:szCs w:val="28"/>
        </w:rPr>
        <w:t xml:space="preserve"> и Персия Сасанидов. Кроме того классическими деспотиями </w:t>
      </w:r>
      <w:r w:rsidRPr="00C8728A">
        <w:rPr>
          <w:rFonts w:ascii="Times New Roman" w:hAnsi="Times New Roman" w:cs="Times New Roman"/>
          <w:sz w:val="28"/>
          <w:szCs w:val="28"/>
        </w:rPr>
        <w:lastRenderedPageBreak/>
        <w:t>были греческие тирании, государство Великих Моголов в Индии и Османская империя.</w:t>
      </w:r>
    </w:p>
    <w:p w:rsidR="009B6DA0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28A">
        <w:rPr>
          <w:rFonts w:ascii="Times New Roman" w:hAnsi="Times New Roman" w:cs="Times New Roman"/>
          <w:b/>
          <w:i/>
          <w:sz w:val="28"/>
          <w:szCs w:val="28"/>
        </w:rPr>
        <w:t>- Какие основные функции выполняло централизованная государственная власть в государствах Древнего Востока?</w:t>
      </w:r>
    </w:p>
    <w:p w:rsidR="009B6DA0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b/>
          <w:sz w:val="28"/>
          <w:szCs w:val="28"/>
        </w:rPr>
        <w:t>- (ответ учащихся)</w:t>
      </w:r>
      <w:r w:rsidRPr="00C8728A">
        <w:rPr>
          <w:rFonts w:ascii="Times New Roman" w:hAnsi="Times New Roman" w:cs="Times New Roman"/>
          <w:sz w:val="28"/>
          <w:szCs w:val="28"/>
        </w:rPr>
        <w:t xml:space="preserve"> В разных цивилизациях она могла иметь некоторые различия, но суть ее была единой: во главе государства стоял правитель, обладавший всей полнотой </w:t>
      </w:r>
      <w:r w:rsidR="00C8728A">
        <w:rPr>
          <w:rFonts w:ascii="Times New Roman" w:hAnsi="Times New Roman" w:cs="Times New Roman"/>
          <w:sz w:val="28"/>
          <w:szCs w:val="28"/>
        </w:rPr>
        <w:t xml:space="preserve"> </w:t>
      </w:r>
      <w:r w:rsidRPr="00C8728A">
        <w:rPr>
          <w:rFonts w:ascii="Times New Roman" w:hAnsi="Times New Roman" w:cs="Times New Roman"/>
          <w:sz w:val="28"/>
          <w:szCs w:val="28"/>
        </w:rPr>
        <w:t xml:space="preserve">власти и считавшийся собственником всей земли. Такой тип власти реализовался за счет разветвленной административной системы, т. е. аппарата чиновников, который охватывал всю страну. Чиновники не только взимали налоги с населения, но и организовывали совместные сельскохозяйственные работы, строительство, следили за состоянием каналов, набирали рекрутов для военных походов, осуществляли суд. </w:t>
      </w:r>
    </w:p>
    <w:p w:rsidR="009B6DA0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- Такое государственное устройство было очень долговечным и устойчивым: даже когда большие империи распадались на части, каждая из них воспроизводила деспотию в миниатюре.</w:t>
      </w:r>
    </w:p>
    <w:p w:rsidR="009B6DA0" w:rsidRPr="00C8728A" w:rsidRDefault="009B6DA0" w:rsidP="00C872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28A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9B6DA0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Ваше домашнее задание состояло в том, что работая в группах, вы должны были проследить развитие первичных цивилизации, выявить особенности их развития:</w:t>
      </w:r>
    </w:p>
    <w:p w:rsidR="0056124E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1 группа – Египетская цивилизация </w:t>
      </w:r>
    </w:p>
    <w:p w:rsidR="00D76EED" w:rsidRPr="00C8728A" w:rsidRDefault="00D53924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http://files.school-collection.edu.ru/dlrstore/02b53d85-bd06-4ab3-8aa6-45666b5ab3fb/%5BIS10VI_3-06%5D_%5BSS_03%5D.html</w:t>
        </w:r>
      </w:hyperlink>
      <w:r w:rsidR="0056124E" w:rsidRPr="00C8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A0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2 группа – Индийская цивилизация</w:t>
      </w:r>
    </w:p>
    <w:p w:rsidR="0056124E" w:rsidRPr="00C8728A" w:rsidRDefault="00D53924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FVuyZC</w:t>
        </w:r>
        <w:proofErr w:type="spellEnd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Je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88</w:t>
        </w:r>
      </w:hyperlink>
      <w:r w:rsidR="0056124E" w:rsidRPr="00C8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A0" w:rsidRPr="00C8728A" w:rsidRDefault="009B6DA0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>3 группа – Китайская цивилизация</w:t>
      </w:r>
    </w:p>
    <w:p w:rsidR="0056124E" w:rsidRPr="00C8728A" w:rsidRDefault="00D53924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2" w:history="1"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zclReB</w:t>
        </w:r>
        <w:proofErr w:type="spellEnd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56124E" w:rsidRPr="00C872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xvfs</w:t>
        </w:r>
        <w:proofErr w:type="spellEnd"/>
      </w:hyperlink>
      <w:r w:rsidR="0056124E" w:rsidRPr="00C8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ED" w:rsidRPr="00C8728A" w:rsidRDefault="005C3D17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A">
        <w:rPr>
          <w:rFonts w:ascii="Times New Roman" w:hAnsi="Times New Roman" w:cs="Times New Roman"/>
          <w:sz w:val="28"/>
          <w:szCs w:val="28"/>
        </w:rPr>
        <w:t xml:space="preserve">(выступление групп в сопровождении презентаций </w:t>
      </w:r>
      <w:proofErr w:type="spellStart"/>
      <w:r w:rsidR="00C8728A">
        <w:rPr>
          <w:rFonts w:ascii="Times New Roman" w:hAnsi="Times New Roman" w:cs="Times New Roman"/>
          <w:b/>
          <w:bCs/>
          <w:sz w:val="28"/>
          <w:szCs w:val="28"/>
        </w:rPr>
        <w:t>Power</w:t>
      </w:r>
      <w:proofErr w:type="spellEnd"/>
      <w:r w:rsidR="00C87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8A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proofErr w:type="spellStart"/>
      <w:r w:rsidRPr="00C8728A">
        <w:rPr>
          <w:rFonts w:ascii="Times New Roman" w:hAnsi="Times New Roman" w:cs="Times New Roman"/>
          <w:b/>
          <w:bCs/>
          <w:sz w:val="28"/>
          <w:szCs w:val="28"/>
        </w:rPr>
        <w:t>oint</w:t>
      </w:r>
      <w:proofErr w:type="spellEnd"/>
      <w:r w:rsidR="00DF452D" w:rsidRPr="00C8728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5158F" w:rsidRPr="00C8728A" w:rsidRDefault="0095158F" w:rsidP="00C8728A">
      <w:pPr>
        <w:pStyle w:val="a7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8728A">
        <w:rPr>
          <w:b/>
          <w:sz w:val="28"/>
          <w:szCs w:val="28"/>
        </w:rPr>
        <w:t xml:space="preserve">Закрепление </w:t>
      </w:r>
      <w:proofErr w:type="gramStart"/>
      <w:r w:rsidRPr="00C8728A">
        <w:rPr>
          <w:b/>
          <w:sz w:val="28"/>
          <w:szCs w:val="28"/>
        </w:rPr>
        <w:t>пройденного</w:t>
      </w:r>
      <w:proofErr w:type="gramEnd"/>
      <w:r w:rsidRPr="00C8728A">
        <w:rPr>
          <w:b/>
          <w:sz w:val="28"/>
          <w:szCs w:val="28"/>
        </w:rPr>
        <w:t xml:space="preserve"> на уроке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>Отнеси</w:t>
      </w:r>
      <w:r w:rsidR="004A36DD" w:rsidRPr="00C8728A">
        <w:rPr>
          <w:sz w:val="28"/>
          <w:szCs w:val="28"/>
        </w:rPr>
        <w:t xml:space="preserve">те </w:t>
      </w:r>
      <w:r w:rsidRPr="00C8728A">
        <w:rPr>
          <w:sz w:val="28"/>
          <w:szCs w:val="28"/>
        </w:rPr>
        <w:t xml:space="preserve"> перечисленные положения </w:t>
      </w:r>
      <w:proofErr w:type="gramStart"/>
      <w:r w:rsidRPr="00C8728A">
        <w:rPr>
          <w:sz w:val="28"/>
          <w:szCs w:val="28"/>
        </w:rPr>
        <w:t>к</w:t>
      </w:r>
      <w:proofErr w:type="gramEnd"/>
      <w:r w:rsidRPr="00C8728A">
        <w:rPr>
          <w:sz w:val="28"/>
          <w:szCs w:val="28"/>
        </w:rPr>
        <w:t xml:space="preserve">: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А) причинам образования государства;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Б) к признакам государства.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1. Заинтересованность знати в укреплении своей власти.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2. Появление законодательства.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3. Наличие определенной территории.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4. Необходимость удержания в повиновении народа.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5. Необходимость защиты от врагов. 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>6. Наличие центров ремесла и торговли.</w:t>
      </w:r>
    </w:p>
    <w:p w:rsidR="0095158F" w:rsidRPr="00C8728A" w:rsidRDefault="0095158F" w:rsidP="00C8728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8728A">
        <w:rPr>
          <w:sz w:val="28"/>
          <w:szCs w:val="28"/>
        </w:rPr>
        <w:t xml:space="preserve">7. Появление аппарата управления. </w:t>
      </w:r>
    </w:p>
    <w:p w:rsidR="004A36DD" w:rsidRPr="004A36DD" w:rsidRDefault="004A36DD" w:rsidP="00C8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“Что такое цивилизация?”.</w:t>
      </w: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6DD" w:rsidRPr="004A36DD" w:rsidRDefault="004A36DD" w:rsidP="00C872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государства появлялись: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земле одновременно;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океанском побережье;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 долинах крупных рек.</w:t>
      </w:r>
    </w:p>
    <w:p w:rsidR="004A36DD" w:rsidRPr="004A36DD" w:rsidRDefault="004A36DD" w:rsidP="00C872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древних государств были: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города, окруженные крепостными стенами;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дома жителей;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жителей.</w:t>
      </w:r>
    </w:p>
    <w:p w:rsidR="004A36DD" w:rsidRPr="004A36DD" w:rsidRDefault="004A36DD" w:rsidP="00C872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в древних государствах: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равны перед законом;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считались рабами правителя;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неравны, то есть были богатые и бедные.</w:t>
      </w:r>
    </w:p>
    <w:p w:rsidR="004A36DD" w:rsidRPr="004A36DD" w:rsidRDefault="004A36DD" w:rsidP="00C872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государства был: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старейшина избранный всеми;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получивший власть по наследству;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религиозный служитель “по воле бога”.</w:t>
      </w:r>
    </w:p>
    <w:p w:rsidR="004A36DD" w:rsidRPr="004A36DD" w:rsidRDefault="004A36DD" w:rsidP="00C872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для обеспечения правопорядка в государстве было: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тайная полиция;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письменность;</w:t>
      </w:r>
    </w:p>
    <w:p w:rsidR="004A36DD" w:rsidRPr="004A36DD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всем жителям;</w:t>
      </w:r>
    </w:p>
    <w:p w:rsidR="004A36DD" w:rsidRPr="00C8728A" w:rsidRDefault="004A36DD" w:rsidP="00C87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грамотные чиновники.</w:t>
      </w:r>
    </w:p>
    <w:p w:rsidR="0056124E" w:rsidRPr="00C8728A" w:rsidRDefault="0095158F" w:rsidP="00C8728A">
      <w:pPr>
        <w:pStyle w:val="3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rStyle w:val="mw-headline"/>
          <w:sz w:val="28"/>
          <w:szCs w:val="28"/>
        </w:rPr>
      </w:pPr>
      <w:r w:rsidRPr="00C8728A">
        <w:rPr>
          <w:rStyle w:val="mw-headline"/>
          <w:sz w:val="28"/>
          <w:szCs w:val="28"/>
        </w:rPr>
        <w:t>Домашнее задание</w:t>
      </w:r>
      <w:r w:rsidR="004A36DD" w:rsidRPr="00C8728A">
        <w:rPr>
          <w:rStyle w:val="mw-headline"/>
          <w:sz w:val="28"/>
          <w:szCs w:val="28"/>
        </w:rPr>
        <w:t>.</w:t>
      </w:r>
    </w:p>
    <w:p w:rsidR="004A36DD" w:rsidRPr="00C8728A" w:rsidRDefault="004A36DD" w:rsidP="00C8728A">
      <w:pPr>
        <w:pStyle w:val="3"/>
        <w:spacing w:before="0" w:beforeAutospacing="0" w:after="0" w:afterAutospacing="0"/>
        <w:jc w:val="both"/>
        <w:rPr>
          <w:rStyle w:val="mw-headline"/>
          <w:b w:val="0"/>
          <w:sz w:val="28"/>
          <w:szCs w:val="28"/>
        </w:rPr>
      </w:pPr>
      <w:r w:rsidRPr="00C8728A">
        <w:rPr>
          <w:rStyle w:val="mw-headline"/>
          <w:b w:val="0"/>
          <w:sz w:val="28"/>
          <w:szCs w:val="28"/>
        </w:rPr>
        <w:t>Параграф 7</w:t>
      </w:r>
    </w:p>
    <w:p w:rsidR="004A36DD" w:rsidRPr="00C8728A" w:rsidRDefault="0095158F" w:rsidP="00C8728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728A">
        <w:rPr>
          <w:b w:val="0"/>
          <w:sz w:val="28"/>
          <w:szCs w:val="28"/>
        </w:rPr>
        <w:t xml:space="preserve">Нарисовать иллюстрацию к теме </w:t>
      </w:r>
      <w:r w:rsidR="0056124E" w:rsidRPr="00C8728A">
        <w:rPr>
          <w:b w:val="0"/>
          <w:sz w:val="28"/>
          <w:szCs w:val="28"/>
        </w:rPr>
        <w:t>« Деспотии Востока. Расширение ареала цивилизации»</w:t>
      </w:r>
    </w:p>
    <w:p w:rsidR="0095158F" w:rsidRPr="00C8728A" w:rsidRDefault="0095158F" w:rsidP="00C8728A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EED" w:rsidRPr="00C8728A" w:rsidRDefault="00D76EED" w:rsidP="00C8728A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18CA" w:rsidRPr="00C8728A" w:rsidRDefault="00F518CA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8CA" w:rsidRPr="00C8728A" w:rsidRDefault="00F518CA" w:rsidP="00C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18CA" w:rsidRPr="00C8728A" w:rsidSect="008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CF6"/>
    <w:multiLevelType w:val="hybridMultilevel"/>
    <w:tmpl w:val="4A1EA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0DC"/>
    <w:multiLevelType w:val="multilevel"/>
    <w:tmpl w:val="FE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42FCA"/>
    <w:multiLevelType w:val="hybridMultilevel"/>
    <w:tmpl w:val="3CEE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0403"/>
    <w:multiLevelType w:val="multilevel"/>
    <w:tmpl w:val="AA5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D00F2"/>
    <w:multiLevelType w:val="hybridMultilevel"/>
    <w:tmpl w:val="E124A6B0"/>
    <w:lvl w:ilvl="0" w:tplc="BF20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63396"/>
    <w:multiLevelType w:val="hybridMultilevel"/>
    <w:tmpl w:val="B6DC88DA"/>
    <w:lvl w:ilvl="0" w:tplc="F96A0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E5B2B"/>
    <w:multiLevelType w:val="multilevel"/>
    <w:tmpl w:val="9F96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215D3"/>
    <w:multiLevelType w:val="hybridMultilevel"/>
    <w:tmpl w:val="EEF0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920B5"/>
    <w:multiLevelType w:val="multilevel"/>
    <w:tmpl w:val="E18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05631"/>
    <w:multiLevelType w:val="hybridMultilevel"/>
    <w:tmpl w:val="A75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970CA"/>
    <w:multiLevelType w:val="hybridMultilevel"/>
    <w:tmpl w:val="FA4A6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82"/>
    <w:rsid w:val="00046F34"/>
    <w:rsid w:val="00082F72"/>
    <w:rsid w:val="00125882"/>
    <w:rsid w:val="00210F19"/>
    <w:rsid w:val="00254D1C"/>
    <w:rsid w:val="003707B0"/>
    <w:rsid w:val="00401BF3"/>
    <w:rsid w:val="004A36DD"/>
    <w:rsid w:val="004D04A9"/>
    <w:rsid w:val="0056124E"/>
    <w:rsid w:val="005C3D17"/>
    <w:rsid w:val="00635185"/>
    <w:rsid w:val="006507C4"/>
    <w:rsid w:val="00751266"/>
    <w:rsid w:val="00847473"/>
    <w:rsid w:val="0095158F"/>
    <w:rsid w:val="009B6DA0"/>
    <w:rsid w:val="00A06823"/>
    <w:rsid w:val="00C8728A"/>
    <w:rsid w:val="00D53924"/>
    <w:rsid w:val="00D76EED"/>
    <w:rsid w:val="00DF452D"/>
    <w:rsid w:val="00E87625"/>
    <w:rsid w:val="00F04786"/>
    <w:rsid w:val="00F5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73"/>
  </w:style>
  <w:style w:type="paragraph" w:styleId="3">
    <w:name w:val="heading 3"/>
    <w:basedOn w:val="a"/>
    <w:link w:val="30"/>
    <w:uiPriority w:val="9"/>
    <w:qFormat/>
    <w:rsid w:val="00A0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8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F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6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6823"/>
  </w:style>
  <w:style w:type="paragraph" w:styleId="a7">
    <w:name w:val="Normal (Web)"/>
    <w:basedOn w:val="a"/>
    <w:uiPriority w:val="99"/>
    <w:semiHidden/>
    <w:unhideWhenUsed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2b53d85-bd06-4ab3-8aa6-45666b5ab3fb/%5BIS10VI_3-06%5D_%5BSS_03%5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source.org/wiki/&#1069;&#1057;&#1041;&#1045;/&#1044;&#1077;&#1089;&#1087;&#1086;&#1090;&#1080;&#1079;&#1084;" TargetMode="External"/><Relationship Id="rId12" Type="http://schemas.openxmlformats.org/officeDocument/2006/relationships/hyperlink" Target="http://www.youtube.com/watch?v=zclReB5xv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4%E5%F1%EF%EE%F2%E8%E7%EC" TargetMode="External"/><Relationship Id="rId11" Type="http://schemas.openxmlformats.org/officeDocument/2006/relationships/hyperlink" Target="http://www.youtube.com/watch?v=zclReB5xvfs" TargetMode="External"/><Relationship Id="rId5" Type="http://schemas.openxmlformats.org/officeDocument/2006/relationships/hyperlink" Target="http://www.gumer.info/bibliotek_Buks/History/hach_istmir/01.php" TargetMode="External"/><Relationship Id="rId10" Type="http://schemas.openxmlformats.org/officeDocument/2006/relationships/hyperlink" Target="http://www.youtube.com/watch?v=FVuyZC2J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VuyZC2Je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2013-10-12T12:25:00Z</dcterms:created>
  <dcterms:modified xsi:type="dcterms:W3CDTF">2014-01-29T12:07:00Z</dcterms:modified>
</cp:coreProperties>
</file>