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48" w:rsidRPr="00D85D9A" w:rsidRDefault="00EB1448" w:rsidP="00EB1448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D85D9A">
        <w:rPr>
          <w:sz w:val="28"/>
          <w:szCs w:val="28"/>
        </w:rPr>
        <w:t>Муниципальное казенное общеобразовательное учреждение</w:t>
      </w:r>
    </w:p>
    <w:p w:rsidR="00EB1448" w:rsidRPr="00D85D9A" w:rsidRDefault="00EB1448" w:rsidP="00EB1448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D85D9A">
        <w:rPr>
          <w:sz w:val="28"/>
          <w:szCs w:val="28"/>
        </w:rPr>
        <w:t>«Колыванская средняя общеобразовательная школа»</w:t>
      </w:r>
    </w:p>
    <w:p w:rsidR="009779CE" w:rsidRPr="00D85D9A" w:rsidRDefault="009779CE" w:rsidP="00EB144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B1448" w:rsidRPr="00D85D9A" w:rsidRDefault="00EB1448" w:rsidP="00EB144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B1448" w:rsidRPr="00D85D9A" w:rsidRDefault="00EB1448" w:rsidP="00EB1448">
      <w:pPr>
        <w:tabs>
          <w:tab w:val="left" w:pos="9288"/>
        </w:tabs>
        <w:rPr>
          <w:sz w:val="28"/>
          <w:szCs w:val="28"/>
        </w:rPr>
      </w:pPr>
      <w:proofErr w:type="gramStart"/>
      <w:r w:rsidRPr="00D85D9A">
        <w:rPr>
          <w:sz w:val="28"/>
          <w:szCs w:val="28"/>
        </w:rPr>
        <w:t>УТВЕРЖДЕНО</w:t>
      </w:r>
      <w:proofErr w:type="gramEnd"/>
      <w:r w:rsidRPr="00D85D9A">
        <w:rPr>
          <w:sz w:val="28"/>
          <w:szCs w:val="28"/>
        </w:rPr>
        <w:t xml:space="preserve">                    ПРИНЯТО                       РАССМОТРЕНО</w:t>
      </w:r>
    </w:p>
    <w:p w:rsidR="00EB1448" w:rsidRPr="00D85D9A" w:rsidRDefault="00EB1448" w:rsidP="00EB1448">
      <w:pPr>
        <w:tabs>
          <w:tab w:val="left" w:pos="9288"/>
        </w:tabs>
        <w:rPr>
          <w:sz w:val="28"/>
          <w:szCs w:val="28"/>
        </w:rPr>
      </w:pPr>
    </w:p>
    <w:p w:rsidR="00EB1448" w:rsidRPr="00D85D9A" w:rsidRDefault="00EB1448" w:rsidP="009779CE">
      <w:pPr>
        <w:tabs>
          <w:tab w:val="left" w:pos="9288"/>
        </w:tabs>
        <w:spacing w:line="360" w:lineRule="auto"/>
        <w:rPr>
          <w:sz w:val="28"/>
          <w:szCs w:val="28"/>
        </w:rPr>
      </w:pPr>
      <w:r w:rsidRPr="00D85D9A">
        <w:rPr>
          <w:sz w:val="28"/>
          <w:szCs w:val="28"/>
        </w:rPr>
        <w:t>приказом директора   методическим советом    методическим объединением</w:t>
      </w:r>
    </w:p>
    <w:p w:rsidR="00EB1448" w:rsidRPr="00D85D9A" w:rsidRDefault="00EB1448" w:rsidP="009779CE">
      <w:pPr>
        <w:tabs>
          <w:tab w:val="left" w:pos="9288"/>
        </w:tabs>
        <w:spacing w:line="360" w:lineRule="auto"/>
        <w:rPr>
          <w:sz w:val="28"/>
          <w:szCs w:val="28"/>
        </w:rPr>
      </w:pPr>
      <w:r w:rsidRPr="00D85D9A">
        <w:rPr>
          <w:sz w:val="28"/>
          <w:szCs w:val="28"/>
        </w:rPr>
        <w:t>№____</w:t>
      </w:r>
      <w:proofErr w:type="gramStart"/>
      <w:r w:rsidRPr="00D85D9A">
        <w:rPr>
          <w:sz w:val="28"/>
          <w:szCs w:val="28"/>
        </w:rPr>
        <w:t>от</w:t>
      </w:r>
      <w:proofErr w:type="gramEnd"/>
      <w:r w:rsidRPr="00D85D9A">
        <w:rPr>
          <w:sz w:val="28"/>
          <w:szCs w:val="28"/>
        </w:rPr>
        <w:t xml:space="preserve"> _____           протокол  №____от____   протокол  № ___ от ______</w:t>
      </w:r>
    </w:p>
    <w:p w:rsidR="00EB1448" w:rsidRPr="00D85D9A" w:rsidRDefault="00EB1448" w:rsidP="009779CE">
      <w:pPr>
        <w:tabs>
          <w:tab w:val="left" w:pos="9288"/>
        </w:tabs>
        <w:spacing w:line="360" w:lineRule="auto"/>
        <w:rPr>
          <w:sz w:val="28"/>
          <w:szCs w:val="28"/>
        </w:rPr>
      </w:pPr>
      <w:r w:rsidRPr="00D85D9A">
        <w:rPr>
          <w:sz w:val="28"/>
          <w:szCs w:val="28"/>
        </w:rPr>
        <w:t>______</w:t>
      </w:r>
      <w:r w:rsidR="009779CE" w:rsidRPr="00D85D9A">
        <w:rPr>
          <w:sz w:val="28"/>
          <w:szCs w:val="28"/>
        </w:rPr>
        <w:t>/</w:t>
      </w:r>
      <w:r w:rsidRPr="00D85D9A">
        <w:rPr>
          <w:sz w:val="28"/>
          <w:szCs w:val="28"/>
        </w:rPr>
        <w:t>Медведева И.А.   ________</w:t>
      </w:r>
      <w:r w:rsidR="009779CE" w:rsidRPr="00D85D9A">
        <w:rPr>
          <w:sz w:val="28"/>
          <w:szCs w:val="28"/>
        </w:rPr>
        <w:t>/</w:t>
      </w:r>
      <w:r w:rsidRPr="00D85D9A">
        <w:rPr>
          <w:sz w:val="28"/>
          <w:szCs w:val="28"/>
        </w:rPr>
        <w:t xml:space="preserve">Жукова О.В.  ________ </w:t>
      </w:r>
      <w:r w:rsidR="009779CE" w:rsidRPr="00D85D9A">
        <w:rPr>
          <w:sz w:val="28"/>
          <w:szCs w:val="28"/>
        </w:rPr>
        <w:t>/</w:t>
      </w:r>
      <w:r w:rsidRPr="00D85D9A">
        <w:rPr>
          <w:sz w:val="28"/>
          <w:szCs w:val="28"/>
        </w:rPr>
        <w:t xml:space="preserve">Егорова С.В.   </w:t>
      </w:r>
    </w:p>
    <w:p w:rsidR="00EB1448" w:rsidRPr="00D85D9A" w:rsidRDefault="00EB1448" w:rsidP="00EB1448">
      <w:pPr>
        <w:tabs>
          <w:tab w:val="left" w:pos="9288"/>
        </w:tabs>
        <w:rPr>
          <w:sz w:val="28"/>
          <w:szCs w:val="28"/>
        </w:rPr>
      </w:pPr>
    </w:p>
    <w:p w:rsidR="00EB1448" w:rsidRPr="00D85D9A" w:rsidRDefault="00EB1448" w:rsidP="00EB1448">
      <w:pPr>
        <w:tabs>
          <w:tab w:val="left" w:pos="9288"/>
        </w:tabs>
        <w:rPr>
          <w:sz w:val="28"/>
          <w:szCs w:val="28"/>
        </w:rPr>
      </w:pPr>
    </w:p>
    <w:p w:rsidR="00EB1448" w:rsidRPr="00D85D9A" w:rsidRDefault="00EB1448" w:rsidP="00EB1448">
      <w:pPr>
        <w:tabs>
          <w:tab w:val="left" w:pos="9288"/>
        </w:tabs>
        <w:rPr>
          <w:sz w:val="28"/>
          <w:szCs w:val="28"/>
        </w:rPr>
      </w:pPr>
    </w:p>
    <w:p w:rsidR="00EB1448" w:rsidRPr="00D85D9A" w:rsidRDefault="00EB1448" w:rsidP="009779CE">
      <w:pPr>
        <w:tabs>
          <w:tab w:val="left" w:pos="9288"/>
        </w:tabs>
        <w:jc w:val="center"/>
        <w:rPr>
          <w:sz w:val="36"/>
          <w:szCs w:val="36"/>
        </w:rPr>
      </w:pPr>
      <w:r w:rsidRPr="00D85D9A">
        <w:rPr>
          <w:sz w:val="36"/>
          <w:szCs w:val="36"/>
        </w:rPr>
        <w:t>Рабочая программа</w:t>
      </w:r>
    </w:p>
    <w:p w:rsidR="00EB1448" w:rsidRPr="00D85D9A" w:rsidRDefault="00EB1448" w:rsidP="009779C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779CE" w:rsidRPr="00D85D9A" w:rsidRDefault="009779CE" w:rsidP="009779CE">
      <w:pPr>
        <w:jc w:val="center"/>
        <w:rPr>
          <w:sz w:val="28"/>
          <w:szCs w:val="28"/>
        </w:rPr>
      </w:pPr>
      <w:r w:rsidRPr="00D85D9A">
        <w:t>По учебному курсу</w:t>
      </w:r>
      <w:r w:rsidRPr="00D85D9A">
        <w:rPr>
          <w:sz w:val="32"/>
          <w:szCs w:val="32"/>
        </w:rPr>
        <w:t xml:space="preserve"> </w:t>
      </w:r>
      <w:r w:rsidRPr="00D85D9A">
        <w:rPr>
          <w:sz w:val="28"/>
          <w:szCs w:val="28"/>
        </w:rPr>
        <w:t>«</w:t>
      </w:r>
      <w:r w:rsidR="00EB1448" w:rsidRPr="00D85D9A">
        <w:rPr>
          <w:sz w:val="28"/>
          <w:szCs w:val="28"/>
        </w:rPr>
        <w:t>История  Древнего мира</w:t>
      </w:r>
      <w:r w:rsidRPr="00D85D9A">
        <w:rPr>
          <w:sz w:val="28"/>
          <w:szCs w:val="28"/>
        </w:rPr>
        <w:t>»</w:t>
      </w:r>
    </w:p>
    <w:p w:rsidR="009779CE" w:rsidRPr="00D85D9A" w:rsidRDefault="00EB1448" w:rsidP="009779CE">
      <w:pPr>
        <w:jc w:val="center"/>
        <w:rPr>
          <w:bCs/>
          <w:sz w:val="28"/>
          <w:szCs w:val="28"/>
        </w:rPr>
      </w:pPr>
      <w:r w:rsidRPr="00D85D9A">
        <w:rPr>
          <w:sz w:val="28"/>
          <w:szCs w:val="28"/>
        </w:rPr>
        <w:t>5 класс</w:t>
      </w:r>
      <w:r w:rsidR="009779CE" w:rsidRPr="00D85D9A">
        <w:rPr>
          <w:sz w:val="28"/>
          <w:szCs w:val="28"/>
        </w:rPr>
        <w:t>,</w:t>
      </w:r>
      <w:r w:rsidR="009779CE" w:rsidRPr="00D85D9A">
        <w:rPr>
          <w:bCs/>
          <w:sz w:val="28"/>
          <w:szCs w:val="28"/>
        </w:rPr>
        <w:t xml:space="preserve"> базовый уровень</w:t>
      </w:r>
    </w:p>
    <w:p w:rsidR="00EB1448" w:rsidRPr="00D85D9A" w:rsidRDefault="00EB1448" w:rsidP="009779C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779CE" w:rsidRPr="00D85D9A" w:rsidRDefault="009779CE" w:rsidP="009779C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B1448" w:rsidRPr="00D85D9A" w:rsidRDefault="00EB1448" w:rsidP="009779C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B1448" w:rsidRPr="00D85D9A" w:rsidRDefault="00EB1448" w:rsidP="009779CE">
      <w:pPr>
        <w:jc w:val="center"/>
        <w:rPr>
          <w:sz w:val="28"/>
          <w:szCs w:val="28"/>
        </w:rPr>
      </w:pPr>
      <w:r w:rsidRPr="00D85D9A">
        <w:rPr>
          <w:sz w:val="28"/>
          <w:szCs w:val="28"/>
        </w:rPr>
        <w:t>2012-2013 учебный год</w:t>
      </w:r>
    </w:p>
    <w:p w:rsidR="00EB1448" w:rsidRPr="00D85D9A" w:rsidRDefault="00EB1448" w:rsidP="009779C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B1448" w:rsidRDefault="00EB1448" w:rsidP="00EB144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B1448" w:rsidRDefault="00EB1448" w:rsidP="00EB144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B1448" w:rsidRDefault="00EB1448" w:rsidP="00EB144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B1448" w:rsidRDefault="00EB1448" w:rsidP="00EB1448"/>
    <w:p w:rsidR="00EB1448" w:rsidRDefault="00EB1448" w:rsidP="00EB1448"/>
    <w:p w:rsidR="00EB1448" w:rsidRDefault="00EB1448" w:rsidP="00EB1448"/>
    <w:p w:rsidR="00EB1448" w:rsidRDefault="00EB1448" w:rsidP="00EB1448"/>
    <w:p w:rsidR="00EB1448" w:rsidRDefault="00EB1448" w:rsidP="00EB1448"/>
    <w:p w:rsidR="00EB1448" w:rsidRDefault="00EB1448" w:rsidP="00EB1448"/>
    <w:p w:rsidR="00EB1448" w:rsidRDefault="00EB1448" w:rsidP="00EB1448"/>
    <w:p w:rsidR="00EB1448" w:rsidRDefault="00EB1448" w:rsidP="00EB1448"/>
    <w:p w:rsidR="00EB1448" w:rsidRDefault="00EB1448" w:rsidP="00EB1448"/>
    <w:p w:rsidR="00EB1448" w:rsidRDefault="00EB1448" w:rsidP="00EB1448">
      <w:pPr>
        <w:jc w:val="center"/>
        <w:rPr>
          <w:sz w:val="28"/>
          <w:szCs w:val="28"/>
        </w:rPr>
      </w:pPr>
      <w:r w:rsidRPr="00EB1448">
        <w:rPr>
          <w:sz w:val="28"/>
          <w:szCs w:val="28"/>
        </w:rPr>
        <w:t>Рабочая программа  составлена на основе программы</w:t>
      </w:r>
    </w:p>
    <w:p w:rsidR="00EB1448" w:rsidRPr="00EB1448" w:rsidRDefault="00EB1448" w:rsidP="00EB1448">
      <w:pPr>
        <w:jc w:val="center"/>
        <w:rPr>
          <w:sz w:val="28"/>
          <w:szCs w:val="28"/>
        </w:rPr>
      </w:pPr>
    </w:p>
    <w:p w:rsidR="00EB1448" w:rsidRPr="000F3B79" w:rsidRDefault="00EB1448" w:rsidP="00EB144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</w:pPr>
      <w:r w:rsidRPr="00EB1448">
        <w:rPr>
          <w:color w:val="000000"/>
          <w:u w:val="single"/>
        </w:rPr>
        <w:t xml:space="preserve">под редакцией А. А. </w:t>
      </w:r>
      <w:proofErr w:type="spellStart"/>
      <w:r w:rsidRPr="00EB1448">
        <w:rPr>
          <w:color w:val="000000"/>
          <w:u w:val="single"/>
        </w:rPr>
        <w:t>Вигасина</w:t>
      </w:r>
      <w:proofErr w:type="spellEnd"/>
      <w:r w:rsidRPr="00EB1448">
        <w:rPr>
          <w:color w:val="000000"/>
          <w:u w:val="single"/>
        </w:rPr>
        <w:t xml:space="preserve">, Г. И. </w:t>
      </w:r>
      <w:proofErr w:type="spellStart"/>
      <w:r w:rsidRPr="00EB1448">
        <w:rPr>
          <w:color w:val="000000"/>
          <w:u w:val="single"/>
        </w:rPr>
        <w:t>Годера</w:t>
      </w:r>
      <w:proofErr w:type="spellEnd"/>
      <w:r w:rsidRPr="00EB1448">
        <w:rPr>
          <w:color w:val="000000"/>
          <w:u w:val="single"/>
        </w:rPr>
        <w:t>, И. С. Свенцицкой «История Древнего мира», издательство «Просвещение», 2008</w:t>
      </w:r>
      <w:r w:rsidRPr="000F3B79">
        <w:rPr>
          <w:color w:val="000000"/>
        </w:rPr>
        <w:t xml:space="preserve"> г.</w:t>
      </w:r>
    </w:p>
    <w:p w:rsidR="00EB1448" w:rsidRPr="00EB1448" w:rsidRDefault="00EB1448" w:rsidP="00EB1448">
      <w:pPr>
        <w:rPr>
          <w:sz w:val="28"/>
          <w:szCs w:val="28"/>
        </w:rPr>
      </w:pPr>
    </w:p>
    <w:p w:rsidR="00EB1448" w:rsidRDefault="00EB1448" w:rsidP="00EB1448"/>
    <w:p w:rsidR="00EB1448" w:rsidRPr="0065060F" w:rsidRDefault="00EB1448" w:rsidP="00EB1448">
      <w:pPr>
        <w:rPr>
          <w:i/>
        </w:rPr>
      </w:pPr>
      <w:r w:rsidRPr="00EB1448">
        <w:rPr>
          <w:b/>
          <w:i/>
        </w:rPr>
        <w:t>Составитель:</w:t>
      </w:r>
      <w:r w:rsidRPr="0065060F">
        <w:rPr>
          <w:i/>
        </w:rPr>
        <w:t xml:space="preserve">    </w:t>
      </w:r>
      <w:r>
        <w:rPr>
          <w:i/>
        </w:rPr>
        <w:t>Борданенко М.В</w:t>
      </w:r>
      <w:r w:rsidR="009779CE">
        <w:rPr>
          <w:i/>
        </w:rPr>
        <w:t>.,</w:t>
      </w:r>
      <w:r w:rsidRPr="00EB1448">
        <w:rPr>
          <w:i/>
        </w:rPr>
        <w:t xml:space="preserve"> </w:t>
      </w:r>
      <w:r w:rsidR="009779CE">
        <w:rPr>
          <w:i/>
        </w:rPr>
        <w:t>у</w:t>
      </w:r>
      <w:r w:rsidRPr="0065060F">
        <w:rPr>
          <w:i/>
        </w:rPr>
        <w:t>чи</w:t>
      </w:r>
      <w:r>
        <w:rPr>
          <w:i/>
        </w:rPr>
        <w:t>тель истории и обществознания, высшая квалификационная категория</w:t>
      </w:r>
    </w:p>
    <w:p w:rsidR="00EB1448" w:rsidRDefault="00EB1448" w:rsidP="00EB1448"/>
    <w:p w:rsidR="00DF777C" w:rsidRDefault="00DF777C"/>
    <w:p w:rsidR="009779CE" w:rsidRDefault="009779CE"/>
    <w:p w:rsidR="00D85D9A" w:rsidRDefault="00D85D9A"/>
    <w:p w:rsidR="009779CE" w:rsidRPr="00FA6216" w:rsidRDefault="009779CE">
      <w:pPr>
        <w:rPr>
          <w:b/>
        </w:rPr>
      </w:pPr>
      <w:r w:rsidRPr="00FA6216">
        <w:rPr>
          <w:b/>
        </w:rPr>
        <w:lastRenderedPageBreak/>
        <w:t>2. Пояснительная записка</w:t>
      </w:r>
    </w:p>
    <w:p w:rsidR="009779CE" w:rsidRPr="00FA6216" w:rsidRDefault="009779CE">
      <w:pPr>
        <w:rPr>
          <w:b/>
        </w:rPr>
      </w:pPr>
    </w:p>
    <w:p w:rsidR="009779CE" w:rsidRPr="00FA6216" w:rsidRDefault="009779CE" w:rsidP="009779C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FA6216">
        <w:rPr>
          <w:color w:val="000000"/>
        </w:rPr>
        <w:t xml:space="preserve">Рабочая программа по истории Древнего мира составлена на основе Примерной программы основного общего образования по истории МО РФ 2004 г. и авторской программы под редакцией А. А. </w:t>
      </w:r>
      <w:proofErr w:type="spellStart"/>
      <w:r w:rsidRPr="00FA6216">
        <w:rPr>
          <w:color w:val="000000"/>
        </w:rPr>
        <w:t>Вигасина</w:t>
      </w:r>
      <w:proofErr w:type="spellEnd"/>
      <w:r w:rsidRPr="00FA6216">
        <w:rPr>
          <w:color w:val="000000"/>
        </w:rPr>
        <w:t xml:space="preserve">, Г. И. </w:t>
      </w:r>
      <w:proofErr w:type="spellStart"/>
      <w:r w:rsidRPr="00FA6216">
        <w:rPr>
          <w:color w:val="000000"/>
        </w:rPr>
        <w:t>Годера</w:t>
      </w:r>
      <w:proofErr w:type="spellEnd"/>
      <w:r w:rsidRPr="00FA6216">
        <w:rPr>
          <w:color w:val="000000"/>
        </w:rPr>
        <w:t>, И. С. Свенцицкой «История Древнего мира», издательство «Просвещение», 2008 г.</w:t>
      </w:r>
    </w:p>
    <w:p w:rsidR="009779CE" w:rsidRPr="00FA6216" w:rsidRDefault="009779CE" w:rsidP="009779CE">
      <w:pPr>
        <w:spacing w:line="360" w:lineRule="auto"/>
        <w:jc w:val="both"/>
        <w:rPr>
          <w:color w:val="000000"/>
        </w:rPr>
      </w:pPr>
      <w:r w:rsidRPr="00FA6216">
        <w:rPr>
          <w:color w:val="000000"/>
        </w:rPr>
        <w:t>Опирается на стандарт основного общего образования по истории.</w:t>
      </w:r>
    </w:p>
    <w:p w:rsidR="009779CE" w:rsidRPr="00FA6216" w:rsidRDefault="009779CE" w:rsidP="009779C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A6216">
        <w:rPr>
          <w:b/>
          <w:bCs/>
          <w:color w:val="000000"/>
        </w:rPr>
        <w:t>Цели курса:</w:t>
      </w:r>
    </w:p>
    <w:p w:rsidR="009779CE" w:rsidRPr="00FA6216" w:rsidRDefault="009779CE" w:rsidP="009779C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A6216">
        <w:rPr>
          <w:color w:val="000000"/>
        </w:rPr>
        <w:t>• осветить взаимодействие человека с окружающей природной средой, экономическое развитие древних обществ;</w:t>
      </w:r>
    </w:p>
    <w:p w:rsidR="009779CE" w:rsidRPr="00FA6216" w:rsidRDefault="009779CE" w:rsidP="009779C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A6216">
        <w:rPr>
          <w:color w:val="000000"/>
        </w:rPr>
        <w:t>• показать наиболее яркие личности Древнего мира и их роль в истории и культуре;</w:t>
      </w:r>
    </w:p>
    <w:p w:rsidR="009779CE" w:rsidRPr="00FA6216" w:rsidRDefault="009779CE" w:rsidP="009779C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A6216">
        <w:rPr>
          <w:color w:val="000000"/>
        </w:rPr>
        <w:t>• охарактеризовать становление идей и инстинктов, понимание которых необходимо со</w:t>
      </w:r>
      <w:r w:rsidRPr="00FA6216">
        <w:rPr>
          <w:color w:val="000000"/>
        </w:rPr>
        <w:softHyphen/>
        <w:t>временному человеку и гражданину (деспотическая форма правления, законы, демократия, республика, моральные нормы, религиозные верования);</w:t>
      </w:r>
    </w:p>
    <w:p w:rsidR="009779CE" w:rsidRPr="00FA6216" w:rsidRDefault="009779CE" w:rsidP="009779C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A6216">
        <w:rPr>
          <w:color w:val="000000"/>
        </w:rPr>
        <w:t>• раскрыть на конкретном примере, что каждый из народов древности оставил позитив</w:t>
      </w:r>
      <w:r w:rsidRPr="00FA6216">
        <w:rPr>
          <w:color w:val="000000"/>
        </w:rPr>
        <w:softHyphen/>
        <w:t>ный след в истории человечества.</w:t>
      </w:r>
    </w:p>
    <w:p w:rsidR="00FA6216" w:rsidRPr="009969DB" w:rsidRDefault="009779CE" w:rsidP="00FA6216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9969DB">
        <w:rPr>
          <w:rFonts w:ascii="Times New Roman" w:hAnsi="Times New Roman"/>
          <w:sz w:val="24"/>
          <w:szCs w:val="24"/>
          <w:lang w:val="ru-RU"/>
        </w:rPr>
        <w:t>Формировать у ученика терпимость, широту мировоззрения, гуманизм.</w:t>
      </w:r>
      <w:r w:rsidR="00FA6216" w:rsidRPr="009969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A6216" w:rsidRPr="00FA6216" w:rsidRDefault="00FA6216" w:rsidP="00FA6216">
      <w:pPr>
        <w:rPr>
          <w:color w:val="000000"/>
        </w:rPr>
      </w:pPr>
      <w:r w:rsidRPr="00FA6216">
        <w:rPr>
          <w:b/>
          <w:bCs/>
          <w:color w:val="000000"/>
        </w:rPr>
        <w:t>Задачи:</w:t>
      </w:r>
    </w:p>
    <w:p w:rsidR="00FA6216" w:rsidRPr="00FA6216" w:rsidRDefault="00FA6216" w:rsidP="00FA621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FA6216">
        <w:rPr>
          <w:color w:val="000000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FA6216" w:rsidRPr="00FA6216" w:rsidRDefault="00FA6216" w:rsidP="00FA621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FA6216">
        <w:rPr>
          <w:color w:val="000000"/>
        </w:rPr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FA6216" w:rsidRPr="00FA6216" w:rsidRDefault="00FA6216" w:rsidP="00FA621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FA6216">
        <w:rPr>
          <w:color w:val="000000"/>
        </w:rPr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FA6216" w:rsidRPr="00FA6216" w:rsidRDefault="00FA6216" w:rsidP="00FA621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FA6216">
        <w:rPr>
          <w:color w:val="000000"/>
        </w:rPr>
        <w:t xml:space="preserve">овладение умениями и навыками поиска, систематизации и комплексного анализа исторической информации; </w:t>
      </w:r>
    </w:p>
    <w:p w:rsidR="00FA6216" w:rsidRPr="000F3B79" w:rsidRDefault="00FA6216" w:rsidP="00FA621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FA6216">
        <w:rPr>
          <w:color w:val="000000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</w:t>
      </w:r>
      <w:r w:rsidRPr="000F3B79">
        <w:rPr>
          <w:color w:val="000000"/>
        </w:rPr>
        <w:t>овременности.</w:t>
      </w:r>
    </w:p>
    <w:p w:rsidR="009779CE" w:rsidRDefault="009779CE" w:rsidP="009779C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</w:rPr>
      </w:pPr>
    </w:p>
    <w:p w:rsidR="005A5DE0" w:rsidRPr="00B11C2D" w:rsidRDefault="005A5DE0" w:rsidP="009779C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</w:rPr>
      </w:pPr>
    </w:p>
    <w:p w:rsidR="009779CE" w:rsidRDefault="009779CE" w:rsidP="009779CE">
      <w:pPr>
        <w:spacing w:line="360" w:lineRule="auto"/>
        <w:jc w:val="center"/>
        <w:rPr>
          <w:b/>
          <w:bCs/>
          <w:caps/>
          <w:color w:val="000000"/>
        </w:rPr>
      </w:pPr>
    </w:p>
    <w:p w:rsidR="009779CE" w:rsidRPr="000F3B79" w:rsidRDefault="009779CE" w:rsidP="009779CE">
      <w:pPr>
        <w:ind w:firstLine="60"/>
        <w:jc w:val="center"/>
        <w:rPr>
          <w:color w:val="000000"/>
        </w:rPr>
      </w:pPr>
    </w:p>
    <w:p w:rsidR="009779CE" w:rsidRPr="000F3B79" w:rsidRDefault="009779CE" w:rsidP="009779CE">
      <w:pPr>
        <w:rPr>
          <w:color w:val="000000"/>
        </w:rPr>
      </w:pPr>
      <w:r w:rsidRPr="000F3B79">
        <w:rPr>
          <w:color w:val="000000"/>
        </w:rPr>
        <w:t> </w:t>
      </w:r>
    </w:p>
    <w:p w:rsidR="009779CE" w:rsidRPr="000F3B79" w:rsidRDefault="009779CE" w:rsidP="009779CE">
      <w:pPr>
        <w:ind w:firstLine="709"/>
        <w:jc w:val="center"/>
        <w:rPr>
          <w:color w:val="000000"/>
        </w:rPr>
      </w:pPr>
      <w:r w:rsidRPr="000F3B79">
        <w:rPr>
          <w:b/>
          <w:bCs/>
          <w:color w:val="000000"/>
        </w:rPr>
        <w:t> </w:t>
      </w:r>
    </w:p>
    <w:p w:rsidR="009779CE" w:rsidRDefault="00FA6216" w:rsidP="000F392E">
      <w:pPr>
        <w:spacing w:line="360" w:lineRule="auto"/>
        <w:ind w:left="709" w:hanging="709"/>
        <w:rPr>
          <w:b/>
        </w:rPr>
      </w:pPr>
      <w:r w:rsidRPr="00FA6216">
        <w:rPr>
          <w:b/>
        </w:rPr>
        <w:lastRenderedPageBreak/>
        <w:t xml:space="preserve">3. </w:t>
      </w:r>
      <w:proofErr w:type="spellStart"/>
      <w:r w:rsidRPr="00FA6216">
        <w:rPr>
          <w:b/>
        </w:rPr>
        <w:t>Учебно</w:t>
      </w:r>
      <w:proofErr w:type="spellEnd"/>
      <w:r w:rsidRPr="00FA6216">
        <w:rPr>
          <w:b/>
        </w:rPr>
        <w:t xml:space="preserve"> – тематический план</w:t>
      </w:r>
    </w:p>
    <w:p w:rsidR="00FA6216" w:rsidRPr="00D85D9A" w:rsidRDefault="00FA6216" w:rsidP="00FA6216">
      <w:pPr>
        <w:spacing w:line="360" w:lineRule="auto"/>
        <w:ind w:left="709"/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003"/>
        <w:gridCol w:w="3704"/>
        <w:gridCol w:w="1276"/>
        <w:gridCol w:w="1288"/>
        <w:gridCol w:w="1591"/>
      </w:tblGrid>
      <w:tr w:rsidR="00FA6216" w:rsidRPr="00D85D9A" w:rsidTr="00FA6216">
        <w:tc>
          <w:tcPr>
            <w:tcW w:w="980" w:type="dxa"/>
          </w:tcPr>
          <w:p w:rsidR="00FA6216" w:rsidRPr="00D85D9A" w:rsidRDefault="00FA6216" w:rsidP="00FA6216">
            <w:pPr>
              <w:spacing w:line="360" w:lineRule="auto"/>
              <w:rPr>
                <w:i/>
                <w:sz w:val="24"/>
                <w:szCs w:val="24"/>
              </w:rPr>
            </w:pPr>
            <w:r w:rsidRPr="00D85D9A">
              <w:rPr>
                <w:i/>
                <w:sz w:val="24"/>
                <w:szCs w:val="24"/>
              </w:rPr>
              <w:t>№</w:t>
            </w:r>
          </w:p>
          <w:p w:rsidR="00FA6216" w:rsidRPr="00D85D9A" w:rsidRDefault="00FA6216" w:rsidP="00FA6216">
            <w:pPr>
              <w:spacing w:line="360" w:lineRule="auto"/>
              <w:rPr>
                <w:i/>
                <w:sz w:val="24"/>
                <w:szCs w:val="24"/>
              </w:rPr>
            </w:pPr>
            <w:r w:rsidRPr="00D85D9A">
              <w:rPr>
                <w:i/>
                <w:sz w:val="24"/>
                <w:szCs w:val="24"/>
              </w:rPr>
              <w:t>раздела</w:t>
            </w:r>
          </w:p>
        </w:tc>
        <w:tc>
          <w:tcPr>
            <w:tcW w:w="3786" w:type="dxa"/>
          </w:tcPr>
          <w:p w:rsidR="00FA6216" w:rsidRPr="00D85D9A" w:rsidRDefault="00FA6216" w:rsidP="00FA621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D85D9A"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1263" w:type="dxa"/>
          </w:tcPr>
          <w:p w:rsidR="00FA6216" w:rsidRPr="00D85D9A" w:rsidRDefault="00FA6216" w:rsidP="00FA6216">
            <w:pPr>
              <w:spacing w:line="360" w:lineRule="auto"/>
              <w:rPr>
                <w:i/>
                <w:sz w:val="24"/>
                <w:szCs w:val="24"/>
              </w:rPr>
            </w:pPr>
            <w:r w:rsidRPr="00D85D9A">
              <w:rPr>
                <w:i/>
                <w:sz w:val="24"/>
                <w:szCs w:val="24"/>
              </w:rPr>
              <w:t>Кол-во</w:t>
            </w:r>
          </w:p>
          <w:p w:rsidR="00FA6216" w:rsidRPr="00D85D9A" w:rsidRDefault="00FA6216" w:rsidP="00FA6216">
            <w:pPr>
              <w:spacing w:line="360" w:lineRule="auto"/>
              <w:rPr>
                <w:i/>
                <w:sz w:val="24"/>
                <w:szCs w:val="24"/>
              </w:rPr>
            </w:pPr>
            <w:r w:rsidRPr="00D85D9A">
              <w:rPr>
                <w:i/>
                <w:sz w:val="24"/>
                <w:szCs w:val="24"/>
              </w:rPr>
              <w:t xml:space="preserve">часов </w:t>
            </w:r>
            <w:proofErr w:type="gramStart"/>
            <w:r w:rsidRPr="00D85D9A">
              <w:rPr>
                <w:i/>
                <w:sz w:val="24"/>
                <w:szCs w:val="24"/>
              </w:rPr>
              <w:t>по</w:t>
            </w:r>
            <w:proofErr w:type="gramEnd"/>
            <w:r w:rsidRPr="00D85D9A">
              <w:rPr>
                <w:i/>
                <w:sz w:val="24"/>
                <w:szCs w:val="24"/>
              </w:rPr>
              <w:t xml:space="preserve"> программ.</w:t>
            </w:r>
          </w:p>
        </w:tc>
        <w:tc>
          <w:tcPr>
            <w:tcW w:w="1308" w:type="dxa"/>
          </w:tcPr>
          <w:p w:rsidR="00FA6216" w:rsidRPr="00D85D9A" w:rsidRDefault="00FA6216" w:rsidP="00FA6216">
            <w:pPr>
              <w:spacing w:line="360" w:lineRule="auto"/>
              <w:rPr>
                <w:i/>
                <w:sz w:val="24"/>
                <w:szCs w:val="24"/>
              </w:rPr>
            </w:pPr>
            <w:r w:rsidRPr="00D85D9A">
              <w:rPr>
                <w:i/>
                <w:sz w:val="24"/>
                <w:szCs w:val="24"/>
              </w:rPr>
              <w:t>Кол-во</w:t>
            </w:r>
          </w:p>
          <w:p w:rsidR="00FA6216" w:rsidRPr="00D85D9A" w:rsidRDefault="00FA6216" w:rsidP="00FA6216">
            <w:pPr>
              <w:spacing w:line="360" w:lineRule="auto"/>
              <w:rPr>
                <w:i/>
                <w:sz w:val="24"/>
                <w:szCs w:val="24"/>
              </w:rPr>
            </w:pPr>
            <w:r w:rsidRPr="00D85D9A">
              <w:rPr>
                <w:i/>
                <w:sz w:val="24"/>
                <w:szCs w:val="24"/>
              </w:rPr>
              <w:t xml:space="preserve">часов </w:t>
            </w:r>
            <w:proofErr w:type="gramStart"/>
            <w:r w:rsidRPr="00D85D9A">
              <w:rPr>
                <w:i/>
                <w:sz w:val="24"/>
                <w:szCs w:val="24"/>
              </w:rPr>
              <w:t>по</w:t>
            </w:r>
            <w:proofErr w:type="gramEnd"/>
          </w:p>
          <w:p w:rsidR="00FA6216" w:rsidRPr="00D85D9A" w:rsidRDefault="00FA6216" w:rsidP="00FA6216">
            <w:pPr>
              <w:spacing w:line="360" w:lineRule="auto"/>
              <w:rPr>
                <w:i/>
                <w:sz w:val="24"/>
                <w:szCs w:val="24"/>
              </w:rPr>
            </w:pPr>
            <w:r w:rsidRPr="00D85D9A">
              <w:rPr>
                <w:i/>
                <w:sz w:val="24"/>
                <w:szCs w:val="24"/>
              </w:rPr>
              <w:t>раб</w:t>
            </w:r>
            <w:proofErr w:type="gramStart"/>
            <w:r w:rsidRPr="00D85D9A">
              <w:rPr>
                <w:i/>
                <w:sz w:val="24"/>
                <w:szCs w:val="24"/>
              </w:rPr>
              <w:t>.</w:t>
            </w:r>
            <w:proofErr w:type="gramEnd"/>
            <w:r w:rsidRPr="00D85D9A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5D9A">
              <w:rPr>
                <w:i/>
                <w:sz w:val="24"/>
                <w:szCs w:val="24"/>
              </w:rPr>
              <w:t>п</w:t>
            </w:r>
            <w:proofErr w:type="gramEnd"/>
            <w:r w:rsidRPr="00D85D9A">
              <w:rPr>
                <w:i/>
                <w:sz w:val="24"/>
                <w:szCs w:val="24"/>
              </w:rPr>
              <w:t>рог</w:t>
            </w:r>
            <w:proofErr w:type="spellEnd"/>
            <w:r w:rsidRPr="00D85D9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FA6216" w:rsidRPr="00D85D9A" w:rsidRDefault="00FA6216" w:rsidP="00FA6216">
            <w:pPr>
              <w:spacing w:line="360" w:lineRule="auto"/>
              <w:rPr>
                <w:i/>
                <w:sz w:val="24"/>
                <w:szCs w:val="24"/>
              </w:rPr>
            </w:pPr>
            <w:r w:rsidRPr="00D85D9A">
              <w:rPr>
                <w:i/>
                <w:sz w:val="24"/>
                <w:szCs w:val="24"/>
              </w:rPr>
              <w:t>Форма</w:t>
            </w:r>
          </w:p>
          <w:p w:rsidR="00FA6216" w:rsidRPr="00D85D9A" w:rsidRDefault="00FA6216" w:rsidP="00FA6216">
            <w:pPr>
              <w:spacing w:line="360" w:lineRule="auto"/>
              <w:rPr>
                <w:i/>
                <w:sz w:val="24"/>
                <w:szCs w:val="24"/>
              </w:rPr>
            </w:pPr>
            <w:r w:rsidRPr="00D85D9A">
              <w:rPr>
                <w:i/>
                <w:sz w:val="24"/>
                <w:szCs w:val="24"/>
              </w:rPr>
              <w:t>контроля</w:t>
            </w:r>
          </w:p>
          <w:p w:rsidR="00FA6216" w:rsidRPr="00D85D9A" w:rsidRDefault="00FA6216" w:rsidP="00FA6216">
            <w:pPr>
              <w:spacing w:line="360" w:lineRule="auto"/>
              <w:rPr>
                <w:i/>
                <w:sz w:val="24"/>
                <w:szCs w:val="24"/>
              </w:rPr>
            </w:pPr>
            <w:proofErr w:type="spellStart"/>
            <w:r w:rsidRPr="00D85D9A">
              <w:rPr>
                <w:i/>
                <w:sz w:val="24"/>
                <w:szCs w:val="24"/>
              </w:rPr>
              <w:t>результ</w:t>
            </w:r>
            <w:proofErr w:type="spellEnd"/>
            <w:r w:rsidRPr="00D85D9A">
              <w:rPr>
                <w:i/>
                <w:sz w:val="24"/>
                <w:szCs w:val="24"/>
              </w:rPr>
              <w:t>.</w:t>
            </w:r>
          </w:p>
        </w:tc>
      </w:tr>
      <w:tr w:rsidR="00FA6216" w:rsidRPr="00D85D9A" w:rsidTr="00FA6216">
        <w:tc>
          <w:tcPr>
            <w:tcW w:w="980" w:type="dxa"/>
          </w:tcPr>
          <w:p w:rsidR="00FA6216" w:rsidRPr="00D85D9A" w:rsidRDefault="00FA6216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1.</w:t>
            </w:r>
          </w:p>
        </w:tc>
        <w:tc>
          <w:tcPr>
            <w:tcW w:w="3786" w:type="dxa"/>
          </w:tcPr>
          <w:p w:rsidR="00FA6216" w:rsidRPr="00D85D9A" w:rsidRDefault="00FA6216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Что изучает история Древнего мира</w:t>
            </w:r>
          </w:p>
        </w:tc>
        <w:tc>
          <w:tcPr>
            <w:tcW w:w="1263" w:type="dxa"/>
          </w:tcPr>
          <w:p w:rsidR="00FA6216" w:rsidRPr="00D85D9A" w:rsidRDefault="007A653F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FA6216" w:rsidRPr="00D85D9A" w:rsidRDefault="00D85D9A" w:rsidP="00FA62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FA6216" w:rsidRPr="00D85D9A" w:rsidRDefault="00FA6216" w:rsidP="00FA62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216" w:rsidRPr="00D85D9A" w:rsidTr="00FA6216">
        <w:tc>
          <w:tcPr>
            <w:tcW w:w="980" w:type="dxa"/>
          </w:tcPr>
          <w:p w:rsidR="00FA6216" w:rsidRPr="00D85D9A" w:rsidRDefault="000F392E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2.</w:t>
            </w:r>
          </w:p>
        </w:tc>
        <w:tc>
          <w:tcPr>
            <w:tcW w:w="3786" w:type="dxa"/>
          </w:tcPr>
          <w:p w:rsidR="00FA6216" w:rsidRPr="00D85D9A" w:rsidRDefault="00FA6216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Жизнь первобытных людей</w:t>
            </w:r>
          </w:p>
        </w:tc>
        <w:tc>
          <w:tcPr>
            <w:tcW w:w="1263" w:type="dxa"/>
          </w:tcPr>
          <w:p w:rsidR="00FA6216" w:rsidRPr="00D85D9A" w:rsidRDefault="004E444E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6</w:t>
            </w:r>
          </w:p>
        </w:tc>
        <w:tc>
          <w:tcPr>
            <w:tcW w:w="1308" w:type="dxa"/>
          </w:tcPr>
          <w:p w:rsidR="00FA6216" w:rsidRPr="00D85D9A" w:rsidRDefault="00D85D9A" w:rsidP="00FA62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FA6216" w:rsidRPr="00D85D9A" w:rsidRDefault="00D85D9A" w:rsidP="00FA62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FA6216" w:rsidRPr="00D85D9A" w:rsidTr="00FA6216">
        <w:tc>
          <w:tcPr>
            <w:tcW w:w="980" w:type="dxa"/>
          </w:tcPr>
          <w:p w:rsidR="00FA6216" w:rsidRPr="00D85D9A" w:rsidRDefault="000F392E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3.</w:t>
            </w:r>
          </w:p>
        </w:tc>
        <w:tc>
          <w:tcPr>
            <w:tcW w:w="3786" w:type="dxa"/>
          </w:tcPr>
          <w:p w:rsidR="00FA6216" w:rsidRPr="00D85D9A" w:rsidRDefault="00FA6216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Древний Восток</w:t>
            </w:r>
          </w:p>
        </w:tc>
        <w:tc>
          <w:tcPr>
            <w:tcW w:w="1263" w:type="dxa"/>
          </w:tcPr>
          <w:p w:rsidR="00FA6216" w:rsidRPr="00D85D9A" w:rsidRDefault="004E444E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20</w:t>
            </w:r>
          </w:p>
        </w:tc>
        <w:tc>
          <w:tcPr>
            <w:tcW w:w="1308" w:type="dxa"/>
          </w:tcPr>
          <w:p w:rsidR="00FA6216" w:rsidRPr="00D85D9A" w:rsidRDefault="00D85D9A" w:rsidP="00FA62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FA6216" w:rsidRPr="00D85D9A" w:rsidRDefault="00D85D9A" w:rsidP="00FA62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0F392E" w:rsidRPr="00D85D9A" w:rsidTr="000F392E">
        <w:trPr>
          <w:trHeight w:val="611"/>
        </w:trPr>
        <w:tc>
          <w:tcPr>
            <w:tcW w:w="980" w:type="dxa"/>
          </w:tcPr>
          <w:p w:rsidR="000F392E" w:rsidRPr="00D85D9A" w:rsidRDefault="007A653F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4</w:t>
            </w:r>
            <w:r w:rsidR="000F392E" w:rsidRPr="00D85D9A">
              <w:rPr>
                <w:sz w:val="24"/>
                <w:szCs w:val="24"/>
              </w:rPr>
              <w:t>.</w:t>
            </w:r>
          </w:p>
        </w:tc>
        <w:tc>
          <w:tcPr>
            <w:tcW w:w="3786" w:type="dxa"/>
          </w:tcPr>
          <w:p w:rsidR="000F392E" w:rsidRPr="00D85D9A" w:rsidRDefault="000F392E" w:rsidP="00065644">
            <w:pPr>
              <w:tabs>
                <w:tab w:val="left" w:pos="7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Древняя Греция</w:t>
            </w:r>
          </w:p>
        </w:tc>
        <w:tc>
          <w:tcPr>
            <w:tcW w:w="1263" w:type="dxa"/>
          </w:tcPr>
          <w:p w:rsidR="000F392E" w:rsidRPr="00D85D9A" w:rsidRDefault="007A653F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2</w:t>
            </w:r>
            <w:r w:rsidR="004E444E" w:rsidRPr="00D85D9A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0F392E" w:rsidRPr="00D85D9A" w:rsidRDefault="00D85D9A" w:rsidP="00FA62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25" w:type="dxa"/>
          </w:tcPr>
          <w:p w:rsidR="000F392E" w:rsidRPr="00D85D9A" w:rsidRDefault="00D85D9A" w:rsidP="00FA62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0F392E" w:rsidRPr="00D85D9A" w:rsidTr="00FA6216">
        <w:tc>
          <w:tcPr>
            <w:tcW w:w="980" w:type="dxa"/>
          </w:tcPr>
          <w:p w:rsidR="000F392E" w:rsidRPr="00D85D9A" w:rsidRDefault="007A653F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5</w:t>
            </w:r>
            <w:r w:rsidR="000F392E" w:rsidRPr="00D85D9A">
              <w:rPr>
                <w:sz w:val="24"/>
                <w:szCs w:val="24"/>
              </w:rPr>
              <w:t>.</w:t>
            </w:r>
          </w:p>
        </w:tc>
        <w:tc>
          <w:tcPr>
            <w:tcW w:w="3786" w:type="dxa"/>
          </w:tcPr>
          <w:p w:rsidR="000F392E" w:rsidRPr="00D85D9A" w:rsidRDefault="000F392E" w:rsidP="00065644">
            <w:pPr>
              <w:tabs>
                <w:tab w:val="left" w:pos="7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Древний Рим</w:t>
            </w:r>
          </w:p>
        </w:tc>
        <w:tc>
          <w:tcPr>
            <w:tcW w:w="1263" w:type="dxa"/>
          </w:tcPr>
          <w:p w:rsidR="000F392E" w:rsidRPr="00D85D9A" w:rsidRDefault="007A653F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17</w:t>
            </w:r>
          </w:p>
        </w:tc>
        <w:tc>
          <w:tcPr>
            <w:tcW w:w="1308" w:type="dxa"/>
          </w:tcPr>
          <w:p w:rsidR="000F392E" w:rsidRPr="00D85D9A" w:rsidRDefault="00D85D9A" w:rsidP="00FA62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25" w:type="dxa"/>
          </w:tcPr>
          <w:p w:rsidR="000F392E" w:rsidRPr="00D85D9A" w:rsidRDefault="00D85D9A" w:rsidP="00FA62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0F392E" w:rsidRPr="00D85D9A" w:rsidTr="00FA6216">
        <w:tc>
          <w:tcPr>
            <w:tcW w:w="980" w:type="dxa"/>
          </w:tcPr>
          <w:p w:rsidR="000F392E" w:rsidRPr="00D85D9A" w:rsidRDefault="007A653F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6</w:t>
            </w:r>
            <w:r w:rsidR="000F392E" w:rsidRPr="00D85D9A">
              <w:rPr>
                <w:sz w:val="24"/>
                <w:szCs w:val="24"/>
              </w:rPr>
              <w:t>.</w:t>
            </w:r>
          </w:p>
        </w:tc>
        <w:tc>
          <w:tcPr>
            <w:tcW w:w="3786" w:type="dxa"/>
          </w:tcPr>
          <w:p w:rsidR="000F392E" w:rsidRPr="00D85D9A" w:rsidRDefault="000F392E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Текущий и итоговый контроль</w:t>
            </w:r>
          </w:p>
        </w:tc>
        <w:tc>
          <w:tcPr>
            <w:tcW w:w="1263" w:type="dxa"/>
          </w:tcPr>
          <w:p w:rsidR="000F392E" w:rsidRPr="00D85D9A" w:rsidRDefault="007A653F" w:rsidP="00FA6216">
            <w:pPr>
              <w:spacing w:line="360" w:lineRule="auto"/>
              <w:rPr>
                <w:sz w:val="24"/>
                <w:szCs w:val="24"/>
              </w:rPr>
            </w:pPr>
            <w:r w:rsidRPr="00D85D9A">
              <w:rPr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0F392E" w:rsidRPr="00D85D9A" w:rsidRDefault="00D85D9A" w:rsidP="00FA62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0F392E" w:rsidRPr="00D85D9A" w:rsidRDefault="00D85D9A" w:rsidP="00FA62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</w:tbl>
    <w:p w:rsidR="00FA6216" w:rsidRPr="00FA6216" w:rsidRDefault="00FA6216" w:rsidP="00FA6216">
      <w:pPr>
        <w:spacing w:line="360" w:lineRule="auto"/>
        <w:ind w:left="709"/>
        <w:rPr>
          <w:b/>
        </w:rPr>
      </w:pPr>
    </w:p>
    <w:p w:rsidR="009779CE" w:rsidRDefault="000F392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знаний</w:t>
      </w:r>
    </w:p>
    <w:p w:rsidR="000F392E" w:rsidRPr="009779CE" w:rsidRDefault="000F39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9"/>
        <w:gridCol w:w="6"/>
        <w:gridCol w:w="1439"/>
        <w:gridCol w:w="1440"/>
        <w:gridCol w:w="7"/>
        <w:gridCol w:w="1448"/>
        <w:gridCol w:w="1440"/>
        <w:gridCol w:w="7"/>
        <w:gridCol w:w="1735"/>
      </w:tblGrid>
      <w:tr w:rsidR="00613065" w:rsidTr="00613065">
        <w:trPr>
          <w:trHeight w:val="158"/>
        </w:trPr>
        <w:tc>
          <w:tcPr>
            <w:tcW w:w="2049" w:type="dxa"/>
          </w:tcPr>
          <w:p w:rsidR="000F392E" w:rsidRPr="000F392E" w:rsidRDefault="00613065" w:rsidP="00613065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0F392E" w:rsidRPr="000F392E">
              <w:rPr>
                <w:b/>
                <w:sz w:val="24"/>
                <w:szCs w:val="24"/>
              </w:rPr>
              <w:t>етверть</w:t>
            </w:r>
            <w:r w:rsidR="000F392E" w:rsidRPr="000F392E">
              <w:rPr>
                <w:b/>
                <w:sz w:val="24"/>
                <w:szCs w:val="24"/>
              </w:rPr>
              <w:tab/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92E" w:rsidRPr="000F392E" w:rsidRDefault="000F392E" w:rsidP="00613065">
            <w:pPr>
              <w:jc w:val="center"/>
              <w:rPr>
                <w:b/>
                <w:sz w:val="24"/>
                <w:szCs w:val="24"/>
              </w:rPr>
            </w:pPr>
            <w:r w:rsidRPr="000F39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92E" w:rsidRPr="000F392E" w:rsidRDefault="000F392E" w:rsidP="00613065">
            <w:pPr>
              <w:jc w:val="center"/>
              <w:rPr>
                <w:b/>
                <w:sz w:val="24"/>
                <w:szCs w:val="24"/>
              </w:rPr>
            </w:pPr>
            <w:r w:rsidRPr="000F39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F392E" w:rsidRPr="000F392E" w:rsidRDefault="000F392E" w:rsidP="00613065">
            <w:pPr>
              <w:jc w:val="center"/>
              <w:rPr>
                <w:b/>
                <w:sz w:val="24"/>
                <w:szCs w:val="24"/>
              </w:rPr>
            </w:pPr>
            <w:r w:rsidRPr="000F39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92E" w:rsidRPr="000F392E" w:rsidRDefault="000F392E" w:rsidP="00613065">
            <w:pPr>
              <w:jc w:val="center"/>
              <w:rPr>
                <w:b/>
                <w:sz w:val="24"/>
                <w:szCs w:val="24"/>
              </w:rPr>
            </w:pPr>
            <w:r w:rsidRPr="000F39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0F392E" w:rsidRPr="000F392E" w:rsidRDefault="000F392E" w:rsidP="00613065">
            <w:pPr>
              <w:jc w:val="center"/>
              <w:rPr>
                <w:b/>
                <w:sz w:val="24"/>
                <w:szCs w:val="24"/>
              </w:rPr>
            </w:pPr>
            <w:r w:rsidRPr="000F392E">
              <w:rPr>
                <w:b/>
                <w:sz w:val="24"/>
                <w:szCs w:val="24"/>
              </w:rPr>
              <w:t>примечание</w:t>
            </w:r>
          </w:p>
        </w:tc>
      </w:tr>
      <w:tr w:rsidR="000F392E" w:rsidTr="00613065">
        <w:trPr>
          <w:trHeight w:val="157"/>
        </w:trPr>
        <w:tc>
          <w:tcPr>
            <w:tcW w:w="2049" w:type="dxa"/>
          </w:tcPr>
          <w:p w:rsidR="000F392E" w:rsidRPr="000F392E" w:rsidRDefault="000F392E" w:rsidP="00613065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0F392E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7522" w:type="dxa"/>
            <w:gridSpan w:val="8"/>
            <w:tcBorders>
              <w:top w:val="single" w:sz="4" w:space="0" w:color="auto"/>
            </w:tcBorders>
          </w:tcPr>
          <w:p w:rsidR="00613065" w:rsidRDefault="00613065" w:rsidP="00613065">
            <w:pPr>
              <w:jc w:val="center"/>
              <w:rPr>
                <w:b/>
                <w:sz w:val="24"/>
                <w:szCs w:val="24"/>
              </w:rPr>
            </w:pPr>
          </w:p>
          <w:p w:rsidR="000F392E" w:rsidRPr="000F392E" w:rsidRDefault="000F392E" w:rsidP="006130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613065" w:rsidTr="00613065">
        <w:tc>
          <w:tcPr>
            <w:tcW w:w="2049" w:type="dxa"/>
          </w:tcPr>
          <w:p w:rsidR="000F392E" w:rsidRPr="000F392E" w:rsidRDefault="000F392E" w:rsidP="0061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45" w:type="dxa"/>
            <w:gridSpan w:val="2"/>
          </w:tcPr>
          <w:p w:rsidR="000F392E" w:rsidRDefault="00613065" w:rsidP="00613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613065" w:rsidRDefault="00613065" w:rsidP="00613065">
            <w:pPr>
              <w:rPr>
                <w:b/>
                <w:sz w:val="28"/>
                <w:szCs w:val="28"/>
              </w:rPr>
            </w:pPr>
          </w:p>
          <w:p w:rsidR="00613065" w:rsidRDefault="00613065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2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2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</w:tr>
      <w:tr w:rsidR="00613065" w:rsidTr="00613065">
        <w:tc>
          <w:tcPr>
            <w:tcW w:w="2049" w:type="dxa"/>
          </w:tcPr>
          <w:p w:rsidR="000F392E" w:rsidRPr="00613065" w:rsidRDefault="000F392E" w:rsidP="00613065">
            <w:pPr>
              <w:rPr>
                <w:sz w:val="24"/>
                <w:szCs w:val="24"/>
              </w:rPr>
            </w:pPr>
            <w:r w:rsidRPr="00613065">
              <w:rPr>
                <w:sz w:val="24"/>
                <w:szCs w:val="24"/>
              </w:rPr>
              <w:t xml:space="preserve"> Проверочная </w:t>
            </w:r>
          </w:p>
          <w:p w:rsidR="000F392E" w:rsidRPr="00613065" w:rsidRDefault="000F392E" w:rsidP="00613065">
            <w:pPr>
              <w:rPr>
                <w:sz w:val="24"/>
                <w:szCs w:val="24"/>
              </w:rPr>
            </w:pPr>
            <w:r w:rsidRPr="00613065">
              <w:rPr>
                <w:sz w:val="24"/>
                <w:szCs w:val="24"/>
              </w:rPr>
              <w:t>работа</w:t>
            </w:r>
          </w:p>
        </w:tc>
        <w:tc>
          <w:tcPr>
            <w:tcW w:w="1445" w:type="dxa"/>
            <w:gridSpan w:val="2"/>
          </w:tcPr>
          <w:p w:rsidR="000F392E" w:rsidRDefault="000F392E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Pr="00613065" w:rsidRDefault="00613065" w:rsidP="0061306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2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</w:tr>
      <w:tr w:rsidR="00613065" w:rsidTr="00613065">
        <w:tc>
          <w:tcPr>
            <w:tcW w:w="2049" w:type="dxa"/>
          </w:tcPr>
          <w:p w:rsidR="000F392E" w:rsidRPr="00613065" w:rsidRDefault="000F392E" w:rsidP="00613065">
            <w:pPr>
              <w:rPr>
                <w:sz w:val="24"/>
                <w:szCs w:val="24"/>
              </w:rPr>
            </w:pPr>
            <w:r w:rsidRPr="0061306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45" w:type="dxa"/>
            <w:gridSpan w:val="2"/>
          </w:tcPr>
          <w:p w:rsidR="000F392E" w:rsidRDefault="000F392E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Pr="00613065" w:rsidRDefault="00613065" w:rsidP="0061306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2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</w:tr>
      <w:tr w:rsidR="00613065" w:rsidTr="00613065">
        <w:tc>
          <w:tcPr>
            <w:tcW w:w="2049" w:type="dxa"/>
          </w:tcPr>
          <w:p w:rsidR="000F392E" w:rsidRPr="00613065" w:rsidRDefault="000F392E" w:rsidP="00613065">
            <w:pPr>
              <w:rPr>
                <w:sz w:val="24"/>
                <w:szCs w:val="24"/>
              </w:rPr>
            </w:pPr>
            <w:r w:rsidRPr="00613065">
              <w:rPr>
                <w:sz w:val="24"/>
                <w:szCs w:val="24"/>
              </w:rPr>
              <w:t>Тест</w:t>
            </w:r>
          </w:p>
        </w:tc>
        <w:tc>
          <w:tcPr>
            <w:tcW w:w="1445" w:type="dxa"/>
            <w:gridSpan w:val="2"/>
          </w:tcPr>
          <w:p w:rsidR="000F392E" w:rsidRDefault="00613065" w:rsidP="0061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Pr="00613065" w:rsidRDefault="00613065" w:rsidP="0061306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2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</w:tr>
      <w:tr w:rsidR="00613065" w:rsidTr="00613065">
        <w:tc>
          <w:tcPr>
            <w:tcW w:w="2049" w:type="dxa"/>
          </w:tcPr>
          <w:p w:rsidR="000F392E" w:rsidRPr="00613065" w:rsidRDefault="00613065" w:rsidP="0061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0F392E" w:rsidRPr="00613065">
              <w:rPr>
                <w:sz w:val="24"/>
                <w:szCs w:val="24"/>
              </w:rPr>
              <w:t>ачет</w:t>
            </w:r>
          </w:p>
        </w:tc>
        <w:tc>
          <w:tcPr>
            <w:tcW w:w="1445" w:type="dxa"/>
            <w:gridSpan w:val="2"/>
          </w:tcPr>
          <w:p w:rsidR="000F392E" w:rsidRDefault="000F392E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Pr="00613065" w:rsidRDefault="00613065" w:rsidP="0061306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2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</w:tr>
      <w:tr w:rsidR="00613065" w:rsidTr="00613065">
        <w:tc>
          <w:tcPr>
            <w:tcW w:w="2049" w:type="dxa"/>
          </w:tcPr>
          <w:p w:rsidR="000F392E" w:rsidRPr="00613065" w:rsidRDefault="00613065" w:rsidP="00613065">
            <w:pPr>
              <w:rPr>
                <w:sz w:val="24"/>
                <w:szCs w:val="24"/>
              </w:rPr>
            </w:pPr>
            <w:r w:rsidRPr="0061306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45" w:type="dxa"/>
            <w:gridSpan w:val="2"/>
          </w:tcPr>
          <w:p w:rsidR="000F392E" w:rsidRDefault="000F392E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Pr="00613065" w:rsidRDefault="00613065" w:rsidP="0061306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2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</w:tr>
      <w:tr w:rsidR="00613065" w:rsidTr="00613065">
        <w:tc>
          <w:tcPr>
            <w:tcW w:w="2049" w:type="dxa"/>
            <w:tcBorders>
              <w:right w:val="single" w:sz="4" w:space="0" w:color="auto"/>
            </w:tcBorders>
          </w:tcPr>
          <w:p w:rsidR="000F392E" w:rsidRPr="00613065" w:rsidRDefault="00613065" w:rsidP="00613065">
            <w:pPr>
              <w:rPr>
                <w:sz w:val="24"/>
                <w:szCs w:val="24"/>
              </w:rPr>
            </w:pPr>
            <w:r w:rsidRPr="00613065">
              <w:rPr>
                <w:sz w:val="24"/>
                <w:szCs w:val="24"/>
              </w:rPr>
              <w:t>Проект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92E" w:rsidRDefault="000F392E" w:rsidP="00613065">
            <w:pPr>
              <w:rPr>
                <w:sz w:val="24"/>
                <w:szCs w:val="24"/>
              </w:rPr>
            </w:pPr>
          </w:p>
          <w:p w:rsidR="00613065" w:rsidRDefault="00613065" w:rsidP="00613065">
            <w:pPr>
              <w:rPr>
                <w:sz w:val="24"/>
                <w:szCs w:val="24"/>
              </w:rPr>
            </w:pPr>
          </w:p>
          <w:p w:rsidR="00613065" w:rsidRPr="00613065" w:rsidRDefault="00613065" w:rsidP="0061306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0F392E" w:rsidRDefault="000F392E" w:rsidP="00613065">
            <w:pPr>
              <w:rPr>
                <w:b/>
                <w:sz w:val="28"/>
                <w:szCs w:val="28"/>
              </w:rPr>
            </w:pPr>
          </w:p>
        </w:tc>
      </w:tr>
      <w:tr w:rsidR="00613065" w:rsidTr="00613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055" w:type="dxa"/>
            <w:gridSpan w:val="2"/>
          </w:tcPr>
          <w:p w:rsidR="00613065" w:rsidRPr="00613065" w:rsidRDefault="00613065" w:rsidP="00613065">
            <w:pPr>
              <w:rPr>
                <w:sz w:val="24"/>
                <w:szCs w:val="24"/>
              </w:rPr>
            </w:pPr>
            <w:r w:rsidRPr="00613065">
              <w:rPr>
                <w:sz w:val="24"/>
                <w:szCs w:val="24"/>
              </w:rPr>
              <w:t>Реферат</w:t>
            </w:r>
          </w:p>
        </w:tc>
        <w:tc>
          <w:tcPr>
            <w:tcW w:w="1439" w:type="dxa"/>
          </w:tcPr>
          <w:p w:rsidR="00613065" w:rsidRDefault="00613065" w:rsidP="00613065">
            <w:pPr>
              <w:rPr>
                <w:b/>
                <w:sz w:val="28"/>
                <w:szCs w:val="28"/>
              </w:rPr>
            </w:pPr>
          </w:p>
          <w:p w:rsidR="00613065" w:rsidRDefault="00613065" w:rsidP="00613065">
            <w:pPr>
              <w:rPr>
                <w:b/>
                <w:sz w:val="28"/>
                <w:szCs w:val="28"/>
              </w:rPr>
            </w:pPr>
          </w:p>
          <w:p w:rsidR="00613065" w:rsidRDefault="00613065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13065" w:rsidRDefault="00613065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613065" w:rsidRDefault="00613065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13065" w:rsidRDefault="00613065" w:rsidP="00613065">
            <w:pPr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gridSpan w:val="2"/>
          </w:tcPr>
          <w:p w:rsidR="00613065" w:rsidRDefault="00613065" w:rsidP="00613065">
            <w:pPr>
              <w:rPr>
                <w:b/>
                <w:sz w:val="28"/>
                <w:szCs w:val="28"/>
              </w:rPr>
            </w:pPr>
          </w:p>
        </w:tc>
      </w:tr>
    </w:tbl>
    <w:p w:rsidR="000F392E" w:rsidRDefault="000F392E">
      <w:pPr>
        <w:rPr>
          <w:b/>
          <w:sz w:val="28"/>
          <w:szCs w:val="28"/>
        </w:rPr>
      </w:pPr>
    </w:p>
    <w:p w:rsidR="00613065" w:rsidRDefault="00613065">
      <w:pPr>
        <w:rPr>
          <w:b/>
        </w:rPr>
      </w:pPr>
      <w:r>
        <w:rPr>
          <w:b/>
          <w:sz w:val="28"/>
          <w:szCs w:val="28"/>
        </w:rPr>
        <w:t xml:space="preserve">5. </w:t>
      </w:r>
      <w:r w:rsidRPr="00613065">
        <w:rPr>
          <w:b/>
        </w:rPr>
        <w:t>Требования к подготовке</w:t>
      </w:r>
      <w:r>
        <w:rPr>
          <w:b/>
        </w:rPr>
        <w:t xml:space="preserve"> учащ</w:t>
      </w:r>
      <w:r w:rsidRPr="00613065">
        <w:rPr>
          <w:b/>
        </w:rPr>
        <w:t>ихся</w:t>
      </w:r>
    </w:p>
    <w:p w:rsidR="00613065" w:rsidRDefault="00613065">
      <w:pPr>
        <w:rPr>
          <w:b/>
        </w:rPr>
      </w:pPr>
    </w:p>
    <w:p w:rsidR="00613065" w:rsidRPr="009969DB" w:rsidRDefault="00613065" w:rsidP="00613065">
      <w:pPr>
        <w:spacing w:line="360" w:lineRule="auto"/>
        <w:ind w:firstLine="709"/>
        <w:rPr>
          <w:color w:val="000000"/>
        </w:rPr>
      </w:pPr>
      <w:r w:rsidRPr="009969DB">
        <w:rPr>
          <w:color w:val="000000"/>
        </w:rPr>
        <w:t xml:space="preserve">В результате изучения истории ученик должен </w:t>
      </w:r>
    </w:p>
    <w:p w:rsidR="00613065" w:rsidRPr="009969DB" w:rsidRDefault="00613065" w:rsidP="006130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9969DB">
        <w:rPr>
          <w:rFonts w:ascii="Times New Roman" w:hAnsi="Times New Roman"/>
          <w:lang w:val="ru-RU"/>
        </w:rPr>
        <w:t>знать основные этапы и ключевые события истории Древнего мира и выдающихся деятелей древней истории;</w:t>
      </w:r>
    </w:p>
    <w:p w:rsidR="00613065" w:rsidRPr="009969DB" w:rsidRDefault="00613065" w:rsidP="006130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9969DB">
        <w:rPr>
          <w:rFonts w:ascii="Times New Roman" w:hAnsi="Times New Roman"/>
        </w:rPr>
        <w:t>     </w:t>
      </w:r>
      <w:r w:rsidRPr="009969DB">
        <w:rPr>
          <w:rFonts w:ascii="Times New Roman" w:hAnsi="Times New Roman"/>
          <w:lang w:val="ru-RU"/>
        </w:rPr>
        <w:t xml:space="preserve"> знать важнейшие достижения культуры и системы ценностей, сформировавшиеся в ходе исторического развития;</w:t>
      </w:r>
    </w:p>
    <w:p w:rsidR="00613065" w:rsidRPr="009969DB" w:rsidRDefault="00613065" w:rsidP="00613065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9969DB">
        <w:rPr>
          <w:rFonts w:ascii="Times New Roman" w:hAnsi="Times New Roman"/>
        </w:rPr>
        <w:t>     </w:t>
      </w:r>
      <w:r w:rsidRPr="009969DB">
        <w:rPr>
          <w:rFonts w:ascii="Times New Roman" w:hAnsi="Times New Roman"/>
          <w:lang w:val="ru-RU"/>
        </w:rPr>
        <w:t xml:space="preserve"> знать изученные виды исторических источников;</w:t>
      </w:r>
    </w:p>
    <w:p w:rsidR="00613065" w:rsidRPr="009969DB" w:rsidRDefault="00613065" w:rsidP="006130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9969DB">
        <w:rPr>
          <w:rFonts w:ascii="Times New Roman" w:hAnsi="Times New Roman"/>
        </w:rPr>
        <w:t>      </w:t>
      </w:r>
      <w:r w:rsidRPr="009969DB">
        <w:rPr>
          <w:rFonts w:ascii="Times New Roman" w:hAnsi="Times New Roman"/>
          <w:lang w:val="ru-RU"/>
        </w:rPr>
        <w:t xml:space="preserve"> уметь определять последовательность и длительность важнейших событий древней</w:t>
      </w:r>
      <w:r w:rsidRPr="009969DB">
        <w:rPr>
          <w:rFonts w:ascii="Times New Roman" w:hAnsi="Times New Roman"/>
        </w:rPr>
        <w:t> </w:t>
      </w:r>
      <w:r w:rsidRPr="009969DB">
        <w:rPr>
          <w:rFonts w:ascii="Times New Roman" w:hAnsi="Times New Roman"/>
          <w:lang w:val="ru-RU"/>
        </w:rPr>
        <w:t>истории;</w:t>
      </w:r>
    </w:p>
    <w:p w:rsidR="00613065" w:rsidRPr="009969DB" w:rsidRDefault="00613065" w:rsidP="006130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9969DB">
        <w:rPr>
          <w:rFonts w:ascii="Times New Roman" w:hAnsi="Times New Roman"/>
        </w:rPr>
        <w:t>       </w:t>
      </w:r>
      <w:r w:rsidRPr="009969DB">
        <w:rPr>
          <w:rFonts w:ascii="Times New Roman" w:hAnsi="Times New Roman"/>
          <w:lang w:val="ru-RU"/>
        </w:rPr>
        <w:t xml:space="preserve"> 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613065" w:rsidRPr="009969DB" w:rsidRDefault="00613065" w:rsidP="006130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9969DB">
        <w:rPr>
          <w:rFonts w:ascii="Times New Roman" w:hAnsi="Times New Roman"/>
        </w:rPr>
        <w:t>       </w:t>
      </w:r>
      <w:r w:rsidRPr="009969DB">
        <w:rPr>
          <w:rFonts w:ascii="Times New Roman" w:hAnsi="Times New Roman"/>
          <w:lang w:val="ru-RU"/>
        </w:rPr>
        <w:t xml:space="preserve"> уметь читать историческую карту и</w:t>
      </w:r>
      <w:r w:rsidRPr="009969DB">
        <w:rPr>
          <w:rFonts w:ascii="Times New Roman" w:hAnsi="Times New Roman"/>
        </w:rPr>
        <w:t> </w:t>
      </w:r>
      <w:r w:rsidRPr="009969DB">
        <w:rPr>
          <w:rFonts w:ascii="Times New Roman" w:hAnsi="Times New Roman"/>
          <w:lang w:val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13065" w:rsidRPr="009969DB" w:rsidRDefault="00613065" w:rsidP="006130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9969DB">
        <w:rPr>
          <w:rFonts w:ascii="Times New Roman" w:hAnsi="Times New Roman"/>
        </w:rPr>
        <w:t>     </w:t>
      </w:r>
      <w:r w:rsidRPr="009969DB">
        <w:rPr>
          <w:rFonts w:ascii="Times New Roman" w:hAnsi="Times New Roman"/>
          <w:lang w:val="ru-RU"/>
        </w:rPr>
        <w:t xml:space="preserve"> уметь рассказывать о важнейших исторических событиях и их участниках, показывая знание необходимых</w:t>
      </w:r>
      <w:r w:rsidRPr="009969DB">
        <w:rPr>
          <w:rFonts w:ascii="Times New Roman" w:hAnsi="Times New Roman"/>
        </w:rPr>
        <w:t> </w:t>
      </w:r>
      <w:r w:rsidRPr="009969DB">
        <w:rPr>
          <w:rFonts w:ascii="Times New Roman" w:hAnsi="Times New Roman"/>
          <w:lang w:val="ru-RU"/>
        </w:rPr>
        <w:t>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613065" w:rsidRPr="009969DB" w:rsidRDefault="00613065" w:rsidP="006130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9969DB">
        <w:rPr>
          <w:rFonts w:ascii="Times New Roman" w:hAnsi="Times New Roman"/>
        </w:rPr>
        <w:t>       </w:t>
      </w:r>
      <w:r w:rsidRPr="009969DB">
        <w:rPr>
          <w:rFonts w:ascii="Times New Roman" w:hAnsi="Times New Roman"/>
          <w:lang w:val="ru-RU"/>
        </w:rPr>
        <w:t xml:space="preserve"> использовать приобретенные знания при написании творческих работ </w:t>
      </w:r>
    </w:p>
    <w:p w:rsidR="00613065" w:rsidRPr="009969DB" w:rsidRDefault="00613065" w:rsidP="006130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9969DB">
        <w:rPr>
          <w:rFonts w:ascii="Times New Roman" w:hAnsi="Times New Roman"/>
        </w:rPr>
        <w:t>      </w:t>
      </w:r>
      <w:r w:rsidRPr="009969DB">
        <w:rPr>
          <w:rFonts w:ascii="Times New Roman" w:hAnsi="Times New Roman"/>
          <w:lang w:val="ru-RU"/>
        </w:rPr>
        <w:t xml:space="preserve"> выявлять существенные черты исторических процессов, явлений и событий; </w:t>
      </w:r>
    </w:p>
    <w:p w:rsidR="00613065" w:rsidRPr="009969DB" w:rsidRDefault="00613065" w:rsidP="006130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9969DB">
        <w:rPr>
          <w:rFonts w:ascii="Times New Roman" w:hAnsi="Times New Roman"/>
        </w:rPr>
        <w:t>      </w:t>
      </w:r>
      <w:r w:rsidRPr="009969DB">
        <w:rPr>
          <w:rFonts w:ascii="Times New Roman" w:hAnsi="Times New Roman"/>
          <w:lang w:val="ru-RU"/>
        </w:rPr>
        <w:t xml:space="preserve"> группировать исторические явления и события по заданному признаку; </w:t>
      </w:r>
    </w:p>
    <w:p w:rsidR="00613065" w:rsidRPr="009969DB" w:rsidRDefault="00613065" w:rsidP="00613065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9969DB">
        <w:rPr>
          <w:rFonts w:ascii="Times New Roman" w:hAnsi="Times New Roman"/>
        </w:rPr>
        <w:t>       </w:t>
      </w:r>
      <w:r w:rsidRPr="009969DB">
        <w:rPr>
          <w:rFonts w:ascii="Times New Roman" w:hAnsi="Times New Roman"/>
          <w:lang w:val="ru-RU"/>
        </w:rPr>
        <w:t xml:space="preserve"> объяснять смысл изученных исторических понятий и терминов;</w:t>
      </w:r>
    </w:p>
    <w:p w:rsidR="00613065" w:rsidRPr="009969DB" w:rsidRDefault="00613065" w:rsidP="006130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9969DB">
        <w:rPr>
          <w:rFonts w:ascii="Times New Roman" w:hAnsi="Times New Roman"/>
        </w:rPr>
        <w:t>       </w:t>
      </w:r>
      <w:r w:rsidRPr="009969DB">
        <w:rPr>
          <w:rFonts w:ascii="Times New Roman" w:hAnsi="Times New Roman"/>
          <w:lang w:val="ru-RU"/>
        </w:rPr>
        <w:t xml:space="preserve"> выявлять общность и различия сравниваемых исторических событий и явлений;</w:t>
      </w:r>
    </w:p>
    <w:p w:rsidR="00613065" w:rsidRPr="009969DB" w:rsidRDefault="00613065" w:rsidP="006130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9969DB">
        <w:rPr>
          <w:rFonts w:ascii="Times New Roman" w:hAnsi="Times New Roman"/>
        </w:rPr>
        <w:t>       </w:t>
      </w:r>
      <w:r w:rsidRPr="009969DB">
        <w:rPr>
          <w:rFonts w:ascii="Times New Roman" w:hAnsi="Times New Roman"/>
          <w:lang w:val="ru-RU"/>
        </w:rPr>
        <w:t xml:space="preserve"> определять на основе учебного материала причины и следствия важнейших исторических событий; </w:t>
      </w:r>
    </w:p>
    <w:p w:rsidR="00613065" w:rsidRPr="00B11C2D" w:rsidRDefault="00613065" w:rsidP="00613065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9969DB">
        <w:rPr>
          <w:rFonts w:ascii="Times New Roman" w:hAnsi="Times New Roman"/>
        </w:rPr>
        <w:t>       </w:t>
      </w:r>
      <w:r w:rsidRPr="009969DB">
        <w:rPr>
          <w:rFonts w:ascii="Times New Roman" w:hAnsi="Times New Roman"/>
          <w:lang w:val="ru-RU"/>
        </w:rPr>
        <w:t xml:space="preserve"> объяснять свое отношение к наиболее значительным событиям и личностям истории Древней истории, достижениям культуры</w:t>
      </w:r>
      <w:r w:rsidRPr="00B11C2D">
        <w:rPr>
          <w:lang w:val="ru-RU"/>
        </w:rPr>
        <w:t>;</w:t>
      </w:r>
    </w:p>
    <w:p w:rsidR="00613065" w:rsidRDefault="00613065" w:rsidP="00613065">
      <w:r w:rsidRPr="00B11C2D">
        <w:t xml:space="preserve">        использовать приобретенные знания и умения в практической деятельности и повседневной жизни для: </w:t>
      </w:r>
      <w:r w:rsidRPr="00B11C2D">
        <w:br/>
        <w:t xml:space="preserve">- понимания исторических причин и исторического значения событий и явлений </w:t>
      </w:r>
      <w:r w:rsidRPr="00B11C2D">
        <w:lastRenderedPageBreak/>
        <w:t xml:space="preserve">современной жизни; </w:t>
      </w:r>
      <w:r w:rsidRPr="00B11C2D">
        <w:br/>
        <w:t xml:space="preserve">- высказывания собственных суждений (в споре и т.п.) об историческом наследии народов мира; </w:t>
      </w:r>
      <w:r w:rsidRPr="00B11C2D">
        <w:br/>
        <w:t xml:space="preserve">- объяснения исторически сложившихся норм социального поведения; </w:t>
      </w:r>
      <w:r w:rsidRPr="00B11C2D"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</w:t>
      </w:r>
      <w:r>
        <w:t>.</w:t>
      </w:r>
    </w:p>
    <w:p w:rsidR="005A5DE0" w:rsidRDefault="005A5DE0" w:rsidP="00613065"/>
    <w:p w:rsidR="005A5DE0" w:rsidRPr="00446C8A" w:rsidRDefault="005A5DE0" w:rsidP="00613065">
      <w:pPr>
        <w:rPr>
          <w:u w:val="single"/>
        </w:rPr>
      </w:pPr>
      <w:r w:rsidRPr="00446C8A">
        <w:rPr>
          <w:b/>
          <w:color w:val="000000"/>
          <w:u w:val="single"/>
        </w:rPr>
        <w:t>Данное тематическое планирование рассчитано на 68 учебных часов при 2 часах в неделю</w:t>
      </w:r>
    </w:p>
    <w:p w:rsidR="005A5DE0" w:rsidRDefault="005A5DE0" w:rsidP="00613065"/>
    <w:p w:rsidR="00613065" w:rsidRPr="00613065" w:rsidRDefault="00613065" w:rsidP="00613065">
      <w:pPr>
        <w:rPr>
          <w:b/>
        </w:rPr>
      </w:pPr>
      <w:bookmarkStart w:id="0" w:name="_GoBack"/>
      <w:bookmarkEnd w:id="0"/>
    </w:p>
    <w:p w:rsidR="00613065" w:rsidRDefault="00613065" w:rsidP="00613065">
      <w:pPr>
        <w:rPr>
          <w:b/>
        </w:rPr>
      </w:pPr>
      <w:r w:rsidRPr="00613065">
        <w:rPr>
          <w:b/>
        </w:rPr>
        <w:t>6. Календарно – тематическое планирование</w:t>
      </w:r>
    </w:p>
    <w:p w:rsidR="00613065" w:rsidRPr="00613065" w:rsidRDefault="00613065" w:rsidP="00613065">
      <w:pPr>
        <w:rPr>
          <w:b/>
        </w:rPr>
      </w:pPr>
      <w:r>
        <w:rPr>
          <w:b/>
        </w:rPr>
        <w:t xml:space="preserve">  </w:t>
      </w:r>
    </w:p>
    <w:tbl>
      <w:tblPr>
        <w:tblpPr w:leftFromText="180" w:rightFromText="180" w:vertAnchor="text" w:horzAnchor="margin" w:tblpXSpec="center" w:tblpY="14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343"/>
        <w:gridCol w:w="1140"/>
        <w:gridCol w:w="1335"/>
        <w:gridCol w:w="1316"/>
        <w:gridCol w:w="19"/>
        <w:gridCol w:w="1774"/>
      </w:tblGrid>
      <w:tr w:rsidR="002620D1" w:rsidRPr="000607BA" w:rsidTr="00E83E06">
        <w:trPr>
          <w:trHeight w:val="307"/>
        </w:trPr>
        <w:tc>
          <w:tcPr>
            <w:tcW w:w="897" w:type="dxa"/>
            <w:vMerge w:val="restart"/>
          </w:tcPr>
          <w:p w:rsidR="002620D1" w:rsidRDefault="002620D1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2620D1" w:rsidRPr="002620D1" w:rsidRDefault="002620D1" w:rsidP="002620D1">
            <w:pPr>
              <w:jc w:val="center"/>
              <w:rPr>
                <w:b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3343" w:type="dxa"/>
            <w:vMerge w:val="restart"/>
          </w:tcPr>
          <w:p w:rsidR="002620D1" w:rsidRDefault="002620D1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Наименование </w:t>
            </w:r>
          </w:p>
          <w:p w:rsidR="002620D1" w:rsidRDefault="002620D1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разделов и тем </w:t>
            </w:r>
          </w:p>
          <w:p w:rsidR="002620D1" w:rsidRPr="00EA0867" w:rsidRDefault="002620D1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урока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:rsidR="002620D1" w:rsidRDefault="002620D1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</w:t>
            </w:r>
          </w:p>
          <w:p w:rsidR="002620D1" w:rsidRPr="00EA0867" w:rsidRDefault="002620D1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</w:tc>
        <w:tc>
          <w:tcPr>
            <w:tcW w:w="26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20D1" w:rsidRPr="00EA0867" w:rsidRDefault="002620D1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17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20D1" w:rsidRPr="00EA0867" w:rsidRDefault="002620D1" w:rsidP="002620D1">
            <w:pPr>
              <w:jc w:val="center"/>
              <w:rPr>
                <w:b/>
                <w:i/>
              </w:rPr>
            </w:pPr>
          </w:p>
        </w:tc>
      </w:tr>
      <w:tr w:rsidR="002620D1" w:rsidTr="00E83E06">
        <w:trPr>
          <w:trHeight w:val="260"/>
        </w:trPr>
        <w:tc>
          <w:tcPr>
            <w:tcW w:w="897" w:type="dxa"/>
            <w:vMerge/>
          </w:tcPr>
          <w:p w:rsidR="002620D1" w:rsidRDefault="002620D1" w:rsidP="002620D1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  <w:vMerge/>
          </w:tcPr>
          <w:p w:rsidR="002620D1" w:rsidRDefault="002620D1" w:rsidP="002620D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2620D1" w:rsidRPr="00EA0867" w:rsidRDefault="002620D1" w:rsidP="002620D1">
            <w:pPr>
              <w:rPr>
                <w:b/>
                <w:i/>
              </w:rPr>
            </w:pPr>
          </w:p>
        </w:tc>
        <w:tc>
          <w:tcPr>
            <w:tcW w:w="26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20D1" w:rsidRPr="00EA0867" w:rsidRDefault="002620D1" w:rsidP="002620D1">
            <w:pPr>
              <w:jc w:val="center"/>
              <w:rPr>
                <w:b/>
                <w:i/>
              </w:rPr>
            </w:pP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2620D1" w:rsidRPr="00EA0867" w:rsidRDefault="002620D1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примечание</w:t>
            </w:r>
          </w:p>
        </w:tc>
      </w:tr>
      <w:tr w:rsidR="002620D1" w:rsidTr="00E83E06">
        <w:trPr>
          <w:trHeight w:val="420"/>
        </w:trPr>
        <w:tc>
          <w:tcPr>
            <w:tcW w:w="897" w:type="dxa"/>
            <w:vMerge/>
          </w:tcPr>
          <w:p w:rsidR="002620D1" w:rsidRDefault="002620D1" w:rsidP="002620D1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  <w:vMerge/>
          </w:tcPr>
          <w:p w:rsidR="002620D1" w:rsidRDefault="002620D1" w:rsidP="002620D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2620D1" w:rsidRPr="00EA0867" w:rsidRDefault="002620D1" w:rsidP="002620D1">
            <w:pPr>
              <w:rPr>
                <w:b/>
                <w:i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2620D1" w:rsidRPr="00EA0867" w:rsidRDefault="002620D1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 плану</w:t>
            </w:r>
          </w:p>
        </w:tc>
        <w:tc>
          <w:tcPr>
            <w:tcW w:w="1335" w:type="dxa"/>
            <w:gridSpan w:val="2"/>
          </w:tcPr>
          <w:p w:rsidR="002620D1" w:rsidRPr="00EA0867" w:rsidRDefault="002620D1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 факту</w:t>
            </w: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2620D1" w:rsidRPr="00EA0867" w:rsidRDefault="002620D1" w:rsidP="002620D1">
            <w:pPr>
              <w:rPr>
                <w:b/>
                <w:i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  <w:tcBorders>
              <w:right w:val="single" w:sz="4" w:space="0" w:color="auto"/>
            </w:tcBorders>
          </w:tcPr>
          <w:p w:rsidR="00E83E06" w:rsidRPr="00736799" w:rsidRDefault="00E83E06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736799" w:rsidRDefault="00E83E06" w:rsidP="002620D1">
            <w:pPr>
              <w:jc w:val="center"/>
              <w:rPr>
                <w:b/>
                <w:i/>
              </w:rPr>
            </w:pPr>
            <w:r w:rsidRPr="00784D49">
              <w:t>Что изучает история Древнего мира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736799" w:rsidRDefault="00E83E06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736799" w:rsidRDefault="00E83E06" w:rsidP="002620D1">
            <w:pPr>
              <w:jc w:val="center"/>
              <w:rPr>
                <w:b/>
                <w:i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E06" w:rsidRPr="00736799" w:rsidRDefault="00E83E06" w:rsidP="002620D1">
            <w:pPr>
              <w:jc w:val="center"/>
              <w:rPr>
                <w:b/>
                <w:i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Pr="00736799" w:rsidRDefault="00E83E06" w:rsidP="002620D1">
            <w:pPr>
              <w:jc w:val="center"/>
              <w:rPr>
                <w:b/>
                <w:i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D587A" w:rsidRDefault="00E83E06" w:rsidP="002620D1">
            <w:pPr>
              <w:tabs>
                <w:tab w:val="left" w:pos="3400"/>
              </w:tabs>
              <w:ind w:left="180"/>
            </w:pPr>
            <w:r>
              <w:t>2.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Древнейшие люди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Default="00E83E06" w:rsidP="00262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242"/>
        </w:trPr>
        <w:tc>
          <w:tcPr>
            <w:tcW w:w="897" w:type="dxa"/>
            <w:tcBorders>
              <w:right w:val="single" w:sz="4" w:space="0" w:color="auto"/>
            </w:tcBorders>
          </w:tcPr>
          <w:p w:rsidR="00E83E06" w:rsidRPr="001433C9" w:rsidRDefault="00E83E06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784D49" w:rsidRDefault="00E83E06" w:rsidP="00065644">
            <w:r w:rsidRPr="00784D49">
              <w:t>Родовые общины охотников и собирателей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1433C9" w:rsidRDefault="00E83E06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1433C9" w:rsidRDefault="00E83E06" w:rsidP="002620D1">
            <w:pPr>
              <w:jc w:val="center"/>
              <w:rPr>
                <w:b/>
                <w:i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E06" w:rsidRPr="001433C9" w:rsidRDefault="00E83E06" w:rsidP="002620D1">
            <w:pPr>
              <w:jc w:val="center"/>
              <w:rPr>
                <w:b/>
                <w:i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Pr="001433C9" w:rsidRDefault="00E83E06" w:rsidP="002620D1">
            <w:pPr>
              <w:jc w:val="center"/>
              <w:rPr>
                <w:b/>
                <w:i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D587A" w:rsidRDefault="00E83E06" w:rsidP="002620D1">
            <w:pPr>
              <w:tabs>
                <w:tab w:val="left" w:pos="3400"/>
              </w:tabs>
              <w:ind w:left="180"/>
              <w:jc w:val="both"/>
            </w:pPr>
            <w:r>
              <w:t>4.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Возникновение искусства и религиозных верований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1433C9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D587A" w:rsidRDefault="00E83E06" w:rsidP="002620D1">
            <w:pPr>
              <w:tabs>
                <w:tab w:val="left" w:pos="3400"/>
              </w:tabs>
              <w:ind w:left="180"/>
              <w:jc w:val="both"/>
            </w:pPr>
            <w:r>
              <w:t>5.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Возникновение земледелия и скотоводства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1433C9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237"/>
        </w:trPr>
        <w:tc>
          <w:tcPr>
            <w:tcW w:w="897" w:type="dxa"/>
            <w:tcBorders>
              <w:right w:val="single" w:sz="4" w:space="0" w:color="auto"/>
            </w:tcBorders>
          </w:tcPr>
          <w:p w:rsidR="00E83E06" w:rsidRPr="001433C9" w:rsidRDefault="00E83E06" w:rsidP="0026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784D49" w:rsidRDefault="00E83E06" w:rsidP="00065644">
            <w:r w:rsidRPr="00784D49">
              <w:t>Появление неравенства и знати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1433C9" w:rsidRDefault="00E83E06" w:rsidP="0026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1433C9" w:rsidRDefault="00E83E06" w:rsidP="0026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E06" w:rsidRPr="001433C9" w:rsidRDefault="00E83E06" w:rsidP="0026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Pr="001433C9" w:rsidRDefault="00E83E06" w:rsidP="002620D1">
            <w:pPr>
              <w:jc w:val="center"/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Default="00E83E06" w:rsidP="002620D1">
            <w:pPr>
              <w:tabs>
                <w:tab w:val="left" w:pos="3400"/>
              </w:tabs>
              <w:jc w:val="both"/>
            </w:pPr>
            <w:r>
              <w:t>7.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/>
              </w:rPr>
            </w:pPr>
            <w:r w:rsidRPr="00784D49">
              <w:rPr>
                <w:b/>
              </w:rPr>
              <w:t>Повторительно-обобщающий урок «Жизнь первобытных людей»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1433C9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8.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Счет лет в истории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1433C9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9.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Государство на берегах Нила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1433C9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10.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 xml:space="preserve">Как жили земледельцы и ремесленники в Египте 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1433C9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11.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Жизнь египетского вельможи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1433C9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12.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Военные походы фараонов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1433C9" w:rsidRDefault="00E83E06" w:rsidP="002620D1">
            <w:pPr>
              <w:jc w:val="center"/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13.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 xml:space="preserve">Культура Древнего Египта 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1433C9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301"/>
        </w:trPr>
        <w:tc>
          <w:tcPr>
            <w:tcW w:w="897" w:type="dxa"/>
            <w:tcBorders>
              <w:right w:val="single" w:sz="4" w:space="0" w:color="auto"/>
            </w:tcBorders>
          </w:tcPr>
          <w:p w:rsidR="00E83E06" w:rsidRPr="00784D49" w:rsidRDefault="00E83E06" w:rsidP="00065644">
            <w:r w:rsidRPr="00784D49">
              <w:t>14.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784D49" w:rsidRDefault="00E83E06" w:rsidP="00065644">
            <w:r w:rsidRPr="00784D49">
              <w:t xml:space="preserve">Культура Древнего Египта 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7133D2" w:rsidRDefault="00E83E06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7133D2" w:rsidRDefault="00E83E06" w:rsidP="002620D1">
            <w:pPr>
              <w:jc w:val="center"/>
              <w:rPr>
                <w:b/>
                <w:i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E06" w:rsidRPr="007133D2" w:rsidRDefault="00E83E06" w:rsidP="002620D1">
            <w:pPr>
              <w:jc w:val="center"/>
              <w:rPr>
                <w:b/>
                <w:i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Pr="007133D2" w:rsidRDefault="00E83E06" w:rsidP="002620D1">
            <w:pPr>
              <w:jc w:val="center"/>
              <w:rPr>
                <w:b/>
                <w:i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15.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Религия древних египтян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16.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/>
              </w:rPr>
            </w:pPr>
            <w:r w:rsidRPr="00784D49">
              <w:rPr>
                <w:b/>
              </w:rPr>
              <w:t xml:space="preserve">Повторительно-обобщающий урок 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17.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 xml:space="preserve">Древнее </w:t>
            </w:r>
            <w:proofErr w:type="spellStart"/>
            <w:r w:rsidRPr="00784D49">
              <w:t>Двуречье</w:t>
            </w:r>
            <w:proofErr w:type="spellEnd"/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18.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Вавилонский царь Хаммурапи и его законы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305"/>
        </w:trPr>
        <w:tc>
          <w:tcPr>
            <w:tcW w:w="897" w:type="dxa"/>
          </w:tcPr>
          <w:p w:rsidR="00E83E06" w:rsidRPr="00784D49" w:rsidRDefault="00E83E06" w:rsidP="00065644">
            <w:r w:rsidRPr="00784D49">
              <w:t>19.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Финикийские мореплаватели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lastRenderedPageBreak/>
              <w:t>20.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 xml:space="preserve">Библейские сказания 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21.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Царство Давида и Соломона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22.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Ассирийская держава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23.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Персидская держава «Царя царей»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  <w:tcBorders>
              <w:right w:val="single" w:sz="4" w:space="0" w:color="auto"/>
            </w:tcBorders>
          </w:tcPr>
          <w:p w:rsidR="00E83E06" w:rsidRPr="00784D49" w:rsidRDefault="00E83E06" w:rsidP="00065644">
            <w:r w:rsidRPr="00784D49">
              <w:t>24.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784D49" w:rsidRDefault="00E83E06" w:rsidP="00065644">
            <w:r w:rsidRPr="00784D49">
              <w:t>Природа и люди Древней Индии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Default="00E83E06" w:rsidP="0026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Default="00E83E06" w:rsidP="0026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E06" w:rsidRDefault="00E83E06" w:rsidP="0026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jc w:val="center"/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25.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Индийские касты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26.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Китайский мудрец Конфуций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27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Первый властелин единого Китая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28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/>
              </w:rPr>
            </w:pPr>
            <w:r w:rsidRPr="00784D49">
              <w:rPr>
                <w:b/>
              </w:rPr>
              <w:t>Повторительно-обобщающий урок по теме: «Западная Азия, Индия и Китай в древности».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29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 xml:space="preserve">Греки и критяне 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30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Микены и Троя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31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Поэмы Гомера «Илиада» и «Одиссея»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32</w:t>
            </w:r>
          </w:p>
        </w:tc>
        <w:tc>
          <w:tcPr>
            <w:tcW w:w="3343" w:type="dxa"/>
          </w:tcPr>
          <w:p w:rsidR="00E83E06" w:rsidRPr="00784D49" w:rsidRDefault="00E83E06" w:rsidP="00065644">
            <w:r w:rsidRPr="00784D49">
              <w:t>Поэмы Гомера «Илиада» и «Одиссея»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  <w:tcBorders>
              <w:right w:val="single" w:sz="4" w:space="0" w:color="auto"/>
            </w:tcBorders>
          </w:tcPr>
          <w:p w:rsidR="00E83E06" w:rsidRPr="00784D49" w:rsidRDefault="00E83E06" w:rsidP="00065644">
            <w:r w:rsidRPr="00784D49">
              <w:t>33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784D49" w:rsidRDefault="00E83E06" w:rsidP="00065644">
            <w:r w:rsidRPr="00784D49">
              <w:t>Религия древних греков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361A7C" w:rsidRDefault="00E83E06" w:rsidP="002620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E83E06" w:rsidRPr="00361A7C" w:rsidRDefault="00E83E06" w:rsidP="002620D1">
            <w:pPr>
              <w:jc w:val="center"/>
              <w:rPr>
                <w:b/>
                <w:i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E06" w:rsidRPr="00361A7C" w:rsidRDefault="00E83E06" w:rsidP="002620D1">
            <w:pPr>
              <w:jc w:val="center"/>
              <w:rPr>
                <w:b/>
                <w:i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Pr="00361A7C" w:rsidRDefault="00E83E06" w:rsidP="002620D1">
            <w:pPr>
              <w:jc w:val="center"/>
              <w:rPr>
                <w:b/>
                <w:i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34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Земледельцы Аттики теряют землю и свободу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35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Зарождение демократии в Афинах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36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Древняя Спарта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584"/>
        </w:trPr>
        <w:tc>
          <w:tcPr>
            <w:tcW w:w="897" w:type="dxa"/>
          </w:tcPr>
          <w:p w:rsidR="00E83E06" w:rsidRPr="00784D49" w:rsidRDefault="00E83E06" w:rsidP="00065644">
            <w:r w:rsidRPr="00784D49">
              <w:t>37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Основание греческих колоний</w:t>
            </w:r>
          </w:p>
        </w:tc>
        <w:tc>
          <w:tcPr>
            <w:tcW w:w="1140" w:type="dxa"/>
            <w:tcBorders>
              <w:right w:val="double" w:sz="4" w:space="0" w:color="auto"/>
            </w:tcBorders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38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Олимпийские игры в древности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39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Победа греков над персами в Марафонской битве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40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t>Нашествие персидских войск на Элладу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41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В гаванях афинского порта Пирей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42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В городе богини Афины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43</w:t>
            </w:r>
            <w:r>
              <w:t>-44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Культура древней Греции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45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Афинская демократия при Перикле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46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Города Эллады подчиняются Македонии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47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Поход Александра Македонского на Восток.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lastRenderedPageBreak/>
              <w:t>48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В древней Александрии Египетской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49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/>
                <w:bCs/>
              </w:rPr>
            </w:pPr>
            <w:r w:rsidRPr="00784D49">
              <w:rPr>
                <w:b/>
                <w:bCs/>
              </w:rPr>
              <w:t>Повторительно-обобщающий урок по теме «Древняя Греция»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50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Древний Рим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51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Завоевание Римом Италии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52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Завоевание Римом Италии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53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 xml:space="preserve">Вторая война Рима с Карфагеном 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54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 xml:space="preserve">Установление господства Рима во всем Средиземноморье во </w:t>
            </w:r>
            <w:r w:rsidRPr="00784D49">
              <w:rPr>
                <w:bCs/>
                <w:lang w:val="en-US"/>
              </w:rPr>
              <w:t>II</w:t>
            </w:r>
            <w:r w:rsidRPr="00784D49">
              <w:rPr>
                <w:bCs/>
              </w:rPr>
              <w:t xml:space="preserve"> веке до нашей эры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55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Рабство в Древнем Риме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56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 xml:space="preserve">Земельный закон братьев </w:t>
            </w:r>
            <w:proofErr w:type="spellStart"/>
            <w:r w:rsidRPr="00784D49">
              <w:rPr>
                <w:bCs/>
              </w:rPr>
              <w:t>Гракхов</w:t>
            </w:r>
            <w:proofErr w:type="spellEnd"/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57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 xml:space="preserve">Восстание Спартака 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58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Единовластие Цезаря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59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Установление империи в Риме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60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Соседи Римской империи в первые века нашей эры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61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В Риме при императоре Нероне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62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Первые христиане и их учение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63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Жизнь в римской империи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64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Жизнь в римской империи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65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Римская империя при Константине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66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Взятие Рима готами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67</w:t>
            </w:r>
          </w:p>
        </w:tc>
        <w:tc>
          <w:tcPr>
            <w:tcW w:w="3343" w:type="dxa"/>
          </w:tcPr>
          <w:p w:rsidR="00E83E06" w:rsidRPr="00784D49" w:rsidRDefault="00E83E06" w:rsidP="00065644">
            <w:pPr>
              <w:rPr>
                <w:bCs/>
              </w:rPr>
            </w:pPr>
            <w:r w:rsidRPr="00784D49">
              <w:rPr>
                <w:bCs/>
              </w:rPr>
              <w:t>Восточная Римская империя при Юстиниане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  <w:tr w:rsidR="00E83E06" w:rsidTr="00E83E06">
        <w:trPr>
          <w:trHeight w:val="420"/>
        </w:trPr>
        <w:tc>
          <w:tcPr>
            <w:tcW w:w="897" w:type="dxa"/>
          </w:tcPr>
          <w:p w:rsidR="00E83E06" w:rsidRPr="00784D49" w:rsidRDefault="00E83E06" w:rsidP="00065644">
            <w:r w:rsidRPr="00784D49">
              <w:t>68</w:t>
            </w:r>
          </w:p>
        </w:tc>
        <w:tc>
          <w:tcPr>
            <w:tcW w:w="3343" w:type="dxa"/>
          </w:tcPr>
          <w:p w:rsidR="00E83E06" w:rsidRPr="00D85D9A" w:rsidRDefault="00E83E06" w:rsidP="00065644">
            <w:pPr>
              <w:rPr>
                <w:bCs/>
              </w:rPr>
            </w:pPr>
            <w:r w:rsidRPr="00D85D9A">
              <w:rPr>
                <w:bCs/>
              </w:rPr>
              <w:t>Повторительно-обобщающий урок по теме: Древний Рим»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83E06" w:rsidRPr="007153D8" w:rsidRDefault="00E83E06" w:rsidP="002620D1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E83E06" w:rsidRPr="003F5E42" w:rsidRDefault="00E83E06" w:rsidP="002620D1">
            <w:pPr>
              <w:jc w:val="center"/>
            </w:pPr>
          </w:p>
        </w:tc>
        <w:tc>
          <w:tcPr>
            <w:tcW w:w="1335" w:type="dxa"/>
            <w:gridSpan w:val="2"/>
            <w:tcBorders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double" w:sz="4" w:space="0" w:color="auto"/>
            </w:tcBorders>
          </w:tcPr>
          <w:p w:rsidR="00E83E06" w:rsidRDefault="00E83E06" w:rsidP="002620D1">
            <w:pPr>
              <w:rPr>
                <w:sz w:val="20"/>
                <w:szCs w:val="20"/>
              </w:rPr>
            </w:pPr>
          </w:p>
        </w:tc>
      </w:tr>
    </w:tbl>
    <w:p w:rsidR="00613065" w:rsidRDefault="00613065" w:rsidP="00613065">
      <w:pPr>
        <w:rPr>
          <w:b/>
        </w:rPr>
      </w:pPr>
    </w:p>
    <w:p w:rsidR="005A5DE0" w:rsidRDefault="005A5DE0" w:rsidP="00613065">
      <w:pPr>
        <w:rPr>
          <w:b/>
        </w:rPr>
      </w:pPr>
      <w:r>
        <w:rPr>
          <w:b/>
        </w:rPr>
        <w:t xml:space="preserve">7. Перечень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методического обеспечения: </w:t>
      </w:r>
    </w:p>
    <w:p w:rsidR="005A5DE0" w:rsidRDefault="005A5DE0" w:rsidP="00613065">
      <w:pPr>
        <w:rPr>
          <w:b/>
        </w:rPr>
      </w:pPr>
    </w:p>
    <w:p w:rsidR="005A5DE0" w:rsidRPr="005A5DE0" w:rsidRDefault="005A5DE0" w:rsidP="005A5DE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 w:rsidRPr="005A5DE0">
        <w:rPr>
          <w:color w:val="000000"/>
        </w:rPr>
        <w:t>Вигасин</w:t>
      </w:r>
      <w:proofErr w:type="spellEnd"/>
      <w:r w:rsidRPr="005A5DE0">
        <w:rPr>
          <w:color w:val="000000"/>
        </w:rPr>
        <w:t xml:space="preserve"> А.А. История Древнего мира: учеб</w:t>
      </w:r>
      <w:proofErr w:type="gramStart"/>
      <w:r w:rsidRPr="005A5DE0">
        <w:rPr>
          <w:color w:val="000000"/>
        </w:rPr>
        <w:t>.</w:t>
      </w:r>
      <w:proofErr w:type="gramEnd"/>
      <w:r w:rsidRPr="005A5DE0">
        <w:rPr>
          <w:color w:val="000000"/>
        </w:rPr>
        <w:t xml:space="preserve"> </w:t>
      </w:r>
      <w:proofErr w:type="gramStart"/>
      <w:r w:rsidRPr="005A5DE0">
        <w:rPr>
          <w:color w:val="000000"/>
        </w:rPr>
        <w:t>д</w:t>
      </w:r>
      <w:proofErr w:type="gramEnd"/>
      <w:r w:rsidRPr="005A5DE0">
        <w:rPr>
          <w:color w:val="000000"/>
        </w:rPr>
        <w:t xml:space="preserve">ля 5 </w:t>
      </w:r>
      <w:proofErr w:type="spellStart"/>
      <w:r w:rsidRPr="005A5DE0">
        <w:rPr>
          <w:color w:val="000000"/>
        </w:rPr>
        <w:t>кл</w:t>
      </w:r>
      <w:proofErr w:type="spellEnd"/>
      <w:r w:rsidRPr="005A5DE0">
        <w:rPr>
          <w:color w:val="000000"/>
        </w:rPr>
        <w:t xml:space="preserve">. </w:t>
      </w:r>
      <w:proofErr w:type="spellStart"/>
      <w:r w:rsidRPr="005A5DE0">
        <w:rPr>
          <w:color w:val="000000"/>
        </w:rPr>
        <w:t>общеобразоват</w:t>
      </w:r>
      <w:proofErr w:type="spellEnd"/>
      <w:r w:rsidRPr="005A5DE0">
        <w:rPr>
          <w:color w:val="000000"/>
        </w:rPr>
        <w:t xml:space="preserve">. учреждений / А.А. </w:t>
      </w:r>
      <w:proofErr w:type="spellStart"/>
      <w:r w:rsidRPr="005A5DE0">
        <w:rPr>
          <w:color w:val="000000"/>
        </w:rPr>
        <w:t>Вигасин</w:t>
      </w:r>
      <w:proofErr w:type="spellEnd"/>
      <w:r w:rsidRPr="005A5DE0">
        <w:rPr>
          <w:color w:val="000000"/>
        </w:rPr>
        <w:t xml:space="preserve"> и др. – М.: Просвещение, 2010г.</w:t>
      </w:r>
    </w:p>
    <w:p w:rsidR="005A5DE0" w:rsidRPr="005A5DE0" w:rsidRDefault="005A5DE0" w:rsidP="005A5DE0">
      <w:pPr>
        <w:spacing w:line="360" w:lineRule="auto"/>
        <w:jc w:val="both"/>
        <w:rPr>
          <w:color w:val="000000"/>
        </w:rPr>
      </w:pPr>
      <w:r w:rsidRPr="005A5DE0">
        <w:t>Мультимедийный атлас История Древнего мира</w:t>
      </w:r>
    </w:p>
    <w:p w:rsidR="005A5DE0" w:rsidRPr="005A5DE0" w:rsidRDefault="005A5DE0" w:rsidP="00613065"/>
    <w:sectPr w:rsidR="005A5DE0" w:rsidRPr="005A5DE0" w:rsidSect="0041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0E5"/>
    <w:multiLevelType w:val="hybridMultilevel"/>
    <w:tmpl w:val="1500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E5B75"/>
    <w:multiLevelType w:val="hybridMultilevel"/>
    <w:tmpl w:val="AE464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3A1551"/>
    <w:multiLevelType w:val="hybridMultilevel"/>
    <w:tmpl w:val="D90E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626C9"/>
    <w:multiLevelType w:val="multilevel"/>
    <w:tmpl w:val="4A72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448"/>
    <w:rsid w:val="000F392E"/>
    <w:rsid w:val="0018094D"/>
    <w:rsid w:val="002620D1"/>
    <w:rsid w:val="002E2421"/>
    <w:rsid w:val="003D2DC2"/>
    <w:rsid w:val="00446C8A"/>
    <w:rsid w:val="004E444E"/>
    <w:rsid w:val="005A5DE0"/>
    <w:rsid w:val="00613065"/>
    <w:rsid w:val="007A653F"/>
    <w:rsid w:val="007E1094"/>
    <w:rsid w:val="009779CE"/>
    <w:rsid w:val="009969DB"/>
    <w:rsid w:val="00A27EA1"/>
    <w:rsid w:val="00BC742C"/>
    <w:rsid w:val="00BE1455"/>
    <w:rsid w:val="00BF711E"/>
    <w:rsid w:val="00D85D9A"/>
    <w:rsid w:val="00DF777C"/>
    <w:rsid w:val="00E43EB6"/>
    <w:rsid w:val="00E83E06"/>
    <w:rsid w:val="00EB1448"/>
    <w:rsid w:val="00ED3ACA"/>
    <w:rsid w:val="00F57267"/>
    <w:rsid w:val="00F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48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CE"/>
    <w:pPr>
      <w:spacing w:after="200" w:line="252" w:lineRule="auto"/>
      <w:ind w:left="720"/>
      <w:contextualSpacing/>
    </w:pPr>
    <w:rPr>
      <w:rFonts w:asciiTheme="minorHAnsi" w:eastAsiaTheme="minorHAnsi" w:hAnsiTheme="minorHAnsi"/>
      <w:bCs/>
      <w:color w:val="000000"/>
      <w:sz w:val="22"/>
      <w:szCs w:val="22"/>
      <w:lang w:val="en-US" w:eastAsia="en-US" w:bidi="en-US"/>
    </w:rPr>
  </w:style>
  <w:style w:type="table" w:styleId="a4">
    <w:name w:val="Table Grid"/>
    <w:basedOn w:val="a1"/>
    <w:uiPriority w:val="59"/>
    <w:rsid w:val="00FA621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F3B9-B5BA-45E1-91E5-6FAF35BA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школа</cp:lastModifiedBy>
  <cp:revision>10</cp:revision>
  <cp:lastPrinted>2012-09-02T16:07:00Z</cp:lastPrinted>
  <dcterms:created xsi:type="dcterms:W3CDTF">2012-08-31T05:51:00Z</dcterms:created>
  <dcterms:modified xsi:type="dcterms:W3CDTF">2013-09-04T02:54:00Z</dcterms:modified>
</cp:coreProperties>
</file>