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2E" w:rsidRPr="00CA7D31" w:rsidRDefault="00E07D2E" w:rsidP="00CF59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7F">
        <w:rPr>
          <w:rFonts w:ascii="Times New Roman" w:hAnsi="Times New Roman" w:cs="Times New Roman"/>
          <w:b/>
          <w:sz w:val="28"/>
          <w:szCs w:val="28"/>
        </w:rPr>
        <w:t>Кто добро творит, того Бог благословит.</w:t>
      </w:r>
    </w:p>
    <w:p w:rsidR="0053728C" w:rsidRPr="00FB497F" w:rsidRDefault="0053728C" w:rsidP="00CF59B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497F">
        <w:rPr>
          <w:rFonts w:ascii="Times New Roman" w:hAnsi="Times New Roman" w:cs="Times New Roman"/>
          <w:i/>
          <w:sz w:val="28"/>
          <w:szCs w:val="28"/>
        </w:rPr>
        <w:t>"Стара пословица, да про новое молвится".</w:t>
      </w:r>
    </w:p>
    <w:p w:rsidR="0053728C" w:rsidRPr="00FB497F" w:rsidRDefault="00CF59BA" w:rsidP="00FB4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3728C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Доброта, любовь к миру, к окружающим людям, благорасположенность, – эти качества человеческой души считались наивысшей ценностью во все времена. </w:t>
      </w:r>
      <w:proofErr w:type="gramStart"/>
      <w:r w:rsidR="0053728C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в эпоху современности, когда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мире, казалось бы, преобладают</w:t>
      </w:r>
      <w:r w:rsidR="0053728C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качества, как агрессия, враждебн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зависть и алчность, добро </w:t>
      </w:r>
      <w:r w:rsidR="0053728C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же имеет место быть, а это согревает души и сознание тех людей, чьи сердца открыты истинным моральным ценностям,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53728C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на времена и нравы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28C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стремящихся к лучшему и не приемлющих для себя ничего, кроме чести, достоинства и благородства.</w:t>
      </w:r>
      <w:proofErr w:type="gramEnd"/>
    </w:p>
    <w:p w:rsidR="0053728C" w:rsidRPr="00FB497F" w:rsidRDefault="00CF59BA" w:rsidP="00FB4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728C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ведь в древности бытовало утверждение, что к каждому шагу, к каждому поступку человека приставлено зеркало, отражающее злость злостью, а добро возвращающее добром.</w:t>
      </w:r>
    </w:p>
    <w:p w:rsidR="0053728C" w:rsidRPr="00FB497F" w:rsidRDefault="00CF59BA" w:rsidP="00FB49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728C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народ - это народ православный, ему очень важно мнение Всевышнего о </w:t>
      </w:r>
      <w:proofErr w:type="gramStart"/>
      <w:r w:rsidR="0053728C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proofErr w:type="gramEnd"/>
      <w:r w:rsidR="0053728C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русский народ очень боязлив. Поэтому пословица предупреждает и напоминает о том, что Бог все видит и обязательно отблагодарит чем-то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совершенный</w:t>
      </w:r>
      <w:r w:rsidR="0053728C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благодетель.</w:t>
      </w:r>
    </w:p>
    <w:p w:rsidR="0053728C" w:rsidRPr="00FB497F" w:rsidRDefault="0053728C" w:rsidP="00FB49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97F">
        <w:rPr>
          <w:rFonts w:ascii="Times New Roman" w:hAnsi="Times New Roman" w:cs="Times New Roman"/>
          <w:sz w:val="28"/>
          <w:szCs w:val="28"/>
        </w:rPr>
        <w:t>Только добрые люди могут совершать или делать добро. Когда ты делаешь кому-то добро, Бог благословляет тебя, каждому поступку есть свой ответ. «</w:t>
      </w:r>
      <w:proofErr w:type="gramStart"/>
      <w:r w:rsidRPr="00FB497F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FB497F">
        <w:rPr>
          <w:rFonts w:ascii="Times New Roman" w:hAnsi="Times New Roman" w:cs="Times New Roman"/>
          <w:sz w:val="28"/>
          <w:szCs w:val="28"/>
        </w:rPr>
        <w:t xml:space="preserve"> Бог помогает»</w:t>
      </w:r>
      <w:r w:rsidR="00E07D2E" w:rsidRPr="00FB497F">
        <w:rPr>
          <w:rFonts w:ascii="Times New Roman" w:hAnsi="Times New Roman" w:cs="Times New Roman"/>
          <w:sz w:val="28"/>
          <w:szCs w:val="28"/>
        </w:rPr>
        <w:t>.</w:t>
      </w:r>
    </w:p>
    <w:p w:rsidR="00F33F97" w:rsidRDefault="0081402A" w:rsidP="004E3F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7F">
        <w:rPr>
          <w:rFonts w:ascii="Times New Roman" w:hAnsi="Times New Roman" w:cs="Times New Roman"/>
          <w:sz w:val="28"/>
          <w:szCs w:val="28"/>
        </w:rPr>
        <w:t xml:space="preserve">Каждый человек понимает слова «добро», </w:t>
      </w:r>
      <w:r w:rsidR="00E07D2E" w:rsidRPr="00FB497F">
        <w:rPr>
          <w:rFonts w:ascii="Times New Roman" w:hAnsi="Times New Roman" w:cs="Times New Roman"/>
          <w:sz w:val="28"/>
          <w:szCs w:val="28"/>
        </w:rPr>
        <w:t xml:space="preserve">«милосердие»  по-своему. </w:t>
      </w:r>
      <w:r w:rsidR="00CF59BA">
        <w:rPr>
          <w:rFonts w:ascii="Times New Roman" w:hAnsi="Times New Roman" w:cs="Times New Roman"/>
          <w:sz w:val="28"/>
          <w:szCs w:val="28"/>
        </w:rPr>
        <w:t>Сколько людей - столько и мнений.</w:t>
      </w:r>
      <w:r w:rsidR="00E07D2E" w:rsidRPr="00FB497F">
        <w:rPr>
          <w:rFonts w:ascii="Times New Roman" w:hAnsi="Times New Roman" w:cs="Times New Roman"/>
          <w:sz w:val="28"/>
          <w:szCs w:val="28"/>
        </w:rPr>
        <w:t xml:space="preserve"> </w:t>
      </w:r>
      <w:r w:rsidR="00CF59BA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E07D2E" w:rsidRPr="00FB497F">
        <w:rPr>
          <w:rFonts w:ascii="Times New Roman" w:hAnsi="Times New Roman" w:cs="Times New Roman"/>
          <w:sz w:val="28"/>
          <w:szCs w:val="28"/>
        </w:rPr>
        <w:t xml:space="preserve">все высказывания людей сходятся в одном: милосердие - это </w:t>
      </w:r>
      <w:r w:rsidR="008C4847">
        <w:rPr>
          <w:rFonts w:ascii="Times New Roman" w:hAnsi="Times New Roman" w:cs="Times New Roman"/>
          <w:sz w:val="28"/>
          <w:szCs w:val="28"/>
        </w:rPr>
        <w:t>готов</w:t>
      </w:r>
      <w:r w:rsidR="003A06B5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8C4847">
        <w:rPr>
          <w:rFonts w:ascii="Times New Roman" w:hAnsi="Times New Roman" w:cs="Times New Roman"/>
          <w:sz w:val="28"/>
          <w:szCs w:val="28"/>
        </w:rPr>
        <w:t xml:space="preserve"> помочь </w:t>
      </w:r>
      <w:r w:rsidR="00E07D2E" w:rsidRPr="00FB497F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8C4847">
        <w:rPr>
          <w:rFonts w:ascii="Times New Roman" w:hAnsi="Times New Roman" w:cs="Times New Roman"/>
          <w:sz w:val="28"/>
          <w:szCs w:val="28"/>
        </w:rPr>
        <w:t>, сделать</w:t>
      </w:r>
      <w:r w:rsidR="00E07D2E" w:rsidRPr="00FB497F">
        <w:rPr>
          <w:rFonts w:ascii="Times New Roman" w:hAnsi="Times New Roman" w:cs="Times New Roman"/>
          <w:sz w:val="28"/>
          <w:szCs w:val="28"/>
        </w:rPr>
        <w:t xml:space="preserve"> что-то </w:t>
      </w:r>
      <w:r w:rsidR="008C4847">
        <w:rPr>
          <w:rFonts w:ascii="Times New Roman" w:hAnsi="Times New Roman" w:cs="Times New Roman"/>
          <w:sz w:val="28"/>
          <w:szCs w:val="28"/>
        </w:rPr>
        <w:t>доброе. П</w:t>
      </w:r>
      <w:r w:rsidR="003A06B5">
        <w:rPr>
          <w:rFonts w:ascii="Times New Roman" w:hAnsi="Times New Roman" w:cs="Times New Roman"/>
          <w:sz w:val="28"/>
          <w:szCs w:val="28"/>
        </w:rPr>
        <w:t xml:space="preserve">ричём, понятие </w:t>
      </w:r>
      <w:r w:rsidR="00E07D2E" w:rsidRPr="00FB497F">
        <w:rPr>
          <w:rFonts w:ascii="Times New Roman" w:hAnsi="Times New Roman" w:cs="Times New Roman"/>
          <w:sz w:val="28"/>
          <w:szCs w:val="28"/>
        </w:rPr>
        <w:t>добр</w:t>
      </w:r>
      <w:r w:rsidR="003A06B5">
        <w:rPr>
          <w:rFonts w:ascii="Times New Roman" w:hAnsi="Times New Roman" w:cs="Times New Roman"/>
          <w:sz w:val="28"/>
          <w:szCs w:val="28"/>
        </w:rPr>
        <w:t xml:space="preserve">а может быть </w:t>
      </w:r>
      <w:r w:rsidR="00E07D2E" w:rsidRPr="00FB497F">
        <w:rPr>
          <w:rFonts w:ascii="Times New Roman" w:hAnsi="Times New Roman" w:cs="Times New Roman"/>
          <w:sz w:val="28"/>
          <w:szCs w:val="28"/>
        </w:rPr>
        <w:t xml:space="preserve"> разным. </w:t>
      </w:r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моих друзей свое определение добра. Кто-то считает, что быть добрым – значит, не обижать </w:t>
      </w:r>
      <w:proofErr w:type="gramStart"/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</w:t>
      </w:r>
      <w:proofErr w:type="gramEnd"/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обманывать и помогать людям. Другие</w:t>
      </w:r>
      <w:r w:rsid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если ты </w:t>
      </w:r>
      <w:r w:rsid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выполнил долг</w:t>
      </w:r>
      <w:r w:rsidR="00CF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семьей, перед родными</w:t>
      </w:r>
      <w:r w:rsidR="003A0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никого не подвел – это добро</w:t>
      </w:r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3F40" w:rsidRPr="00FB497F">
        <w:rPr>
          <w:noProof/>
          <w:sz w:val="28"/>
          <w:szCs w:val="28"/>
          <w:lang w:eastAsia="ru-RU"/>
        </w:rPr>
        <w:drawing>
          <wp:inline distT="0" distB="0" distL="0" distR="0" wp14:anchorId="31FDCDC8" wp14:editId="70CC5289">
            <wp:extent cx="800100" cy="1008530"/>
            <wp:effectExtent l="0" t="0" r="0" b="0"/>
            <wp:docPr id="10" name="Рисунок 10" descr="http://im7-tub-ru.yandex.net/i?id=136828365-28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7-tub-ru.yandex.net/i?id=136828365-28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41A" w:rsidRDefault="008C4847" w:rsidP="00C6641A">
      <w:pPr>
        <w:shd w:val="clear" w:color="auto" w:fill="FFFFFF"/>
        <w:spacing w:after="0" w:line="360" w:lineRule="auto"/>
        <w:rPr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в моем понимании -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намеренно и бескорыстно помогать</w:t>
      </w:r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ожидая чего-то взамен. Если я просто подсказал</w:t>
      </w:r>
      <w:r w:rsidR="00A942A2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незнакомому мне че</w:t>
      </w:r>
      <w:r w:rsidR="00C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ловеку, как пройти в нужное ему </w:t>
      </w:r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- это уже добро. Добро, сделанное без усилий и спонтанно - са</w:t>
      </w:r>
      <w:r w:rsidR="0081402A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прия</w:t>
      </w:r>
      <w:r w:rsidR="00A500B1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поступок для меня. Я думаю</w:t>
      </w:r>
      <w:r w:rsidR="0081402A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человек помог другому, </w:t>
      </w:r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81402A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бедному человеку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Б</w:t>
      </w:r>
      <w:r w:rsidR="00E07D2E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 ему тоже поможет.</w:t>
      </w:r>
    </w:p>
    <w:p w:rsidR="00C6641A" w:rsidRPr="00F33F97" w:rsidRDefault="008C4847" w:rsidP="00C6641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003D">
        <w:rPr>
          <w:rFonts w:ascii="Times New Roman" w:hAnsi="Times New Roman" w:cs="Times New Roman"/>
          <w:sz w:val="28"/>
          <w:szCs w:val="28"/>
        </w:rPr>
        <w:t>И</w:t>
      </w:r>
      <w:r w:rsidR="00A942A2" w:rsidRPr="00FB497F">
        <w:rPr>
          <w:rFonts w:ascii="Times New Roman" w:hAnsi="Times New Roman" w:cs="Times New Roman"/>
          <w:sz w:val="28"/>
          <w:szCs w:val="28"/>
        </w:rPr>
        <w:t>звестные писатели тоже считают доброту высочайшей ценностью</w:t>
      </w:r>
      <w:r w:rsidR="00A942A2" w:rsidRPr="00C664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41A" w:rsidRPr="00C66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«Добро есть вечная, высшая цель нашей жизни. Как бы мы ни понимали добро, жизнь наша есть не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иное, как стремление к добру</w:t>
      </w:r>
      <w:r w:rsidR="00C6641A" w:rsidRPr="00C66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6641A" w:rsidRPr="00C66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писал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641A" w:rsidRPr="00C66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выдающийся русский писатель и мыслитель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075C" w:rsidRPr="00C66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 Толстой</w:t>
      </w:r>
      <w:r w:rsidR="0076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3F97" w:rsidRPr="00F33F97">
        <w:rPr>
          <w:rFonts w:ascii="Times New Roman" w:hAnsi="Times New Roman" w:cs="Times New Roman"/>
          <w:sz w:val="28"/>
          <w:szCs w:val="28"/>
        </w:rPr>
        <w:t>«Добро — это как будто превосходная степень пользы, это как будто очень полезная польза»</w:t>
      </w:r>
      <w:proofErr w:type="gramStart"/>
      <w:r w:rsidR="00F33F97" w:rsidRPr="00F33F97">
        <w:rPr>
          <w:rFonts w:ascii="Times New Roman" w:hAnsi="Times New Roman" w:cs="Times New Roman"/>
          <w:sz w:val="28"/>
          <w:szCs w:val="28"/>
        </w:rPr>
        <w:t>,</w:t>
      </w:r>
      <w:r w:rsidR="00F33F9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3F97" w:rsidRPr="00F33F97">
        <w:rPr>
          <w:rFonts w:ascii="Times New Roman" w:hAnsi="Times New Roman" w:cs="Times New Roman"/>
          <w:sz w:val="28"/>
          <w:szCs w:val="28"/>
        </w:rPr>
        <w:t>так высказался  Николай Гаврилович Чернышевский.</w:t>
      </w:r>
    </w:p>
    <w:p w:rsidR="00E07D2E" w:rsidRPr="00FB497F" w:rsidRDefault="008C4847" w:rsidP="00FB497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42A2" w:rsidRPr="00FB497F">
        <w:rPr>
          <w:rFonts w:ascii="Times New Roman" w:hAnsi="Times New Roman" w:cs="Times New Roman"/>
          <w:sz w:val="28"/>
          <w:szCs w:val="28"/>
        </w:rPr>
        <w:t>Я бы хотела закончи</w:t>
      </w:r>
      <w:r>
        <w:rPr>
          <w:rFonts w:ascii="Times New Roman" w:hAnsi="Times New Roman" w:cs="Times New Roman"/>
          <w:sz w:val="28"/>
          <w:szCs w:val="28"/>
        </w:rPr>
        <w:t xml:space="preserve">ть свои размышления строчками </w:t>
      </w:r>
      <w:r w:rsidR="00A942A2" w:rsidRPr="00FB497F">
        <w:rPr>
          <w:rFonts w:ascii="Times New Roman" w:hAnsi="Times New Roman" w:cs="Times New Roman"/>
          <w:sz w:val="28"/>
          <w:szCs w:val="28"/>
        </w:rPr>
        <w:t xml:space="preserve"> одного стихотворения, которые запали мне в душу:</w:t>
      </w:r>
    </w:p>
    <w:p w:rsidR="00A500B1" w:rsidRPr="00FB497F" w:rsidRDefault="008C4847" w:rsidP="008C4847">
      <w:pPr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500B1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человек, живи разумно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00B1" w:rsidRPr="00FB497F" w:rsidRDefault="00A500B1" w:rsidP="00F33F97">
      <w:pPr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Наследье предков свято чти</w:t>
      </w:r>
      <w:r w:rsidR="008C4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0B1" w:rsidRPr="00FB497F" w:rsidRDefault="008C4847" w:rsidP="008C4847">
      <w:pPr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500B1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кто рядом – возлюби</w:t>
      </w:r>
    </w:p>
    <w:p w:rsidR="00A500B1" w:rsidRPr="00FB497F" w:rsidRDefault="008C4847" w:rsidP="00F33F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зла, </w:t>
      </w:r>
      <w:proofErr w:type="gramStart"/>
      <w:r w:rsidR="00A500B1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="00A500B1" w:rsidRPr="00FB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твори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FB497F" w:rsidRDefault="00FB497F" w:rsidP="008C21F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C4847" w:rsidRPr="004E3F40" w:rsidRDefault="004E3F40" w:rsidP="004E3F4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</w:pPr>
      <w:bookmarkStart w:id="0" w:name="_GoBack"/>
      <w:r>
        <w:rPr>
          <w:noProof/>
          <w:color w:val="0000FF"/>
          <w:lang w:eastAsia="ru-RU"/>
        </w:rPr>
        <w:drawing>
          <wp:inline distT="0" distB="0" distL="0" distR="0" wp14:anchorId="3DC231EB" wp14:editId="5E01D25F">
            <wp:extent cx="876300" cy="806411"/>
            <wp:effectExtent l="0" t="0" r="0" b="0"/>
            <wp:docPr id="1" name="Рисунок 1" descr="http://im7-tub-ru.yandex.net/i?id=386473411-66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7-tub-ru.yandex.net/i?id=386473411-66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3F97" w:rsidRDefault="00F33F97" w:rsidP="008C21F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728C" w:rsidRPr="00A500B1" w:rsidRDefault="0053728C" w:rsidP="008C21FD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433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 добро</w:t>
      </w:r>
      <w:r w:rsidR="00C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добром оно Вам обернется!</w:t>
      </w:r>
    </w:p>
    <w:p w:rsidR="0053728C" w:rsidRDefault="0053728C" w:rsidP="008C21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F97" w:rsidRDefault="00F33F97" w:rsidP="008C21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F97" w:rsidRPr="00E94EBC" w:rsidRDefault="00F33F97" w:rsidP="008C21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D27" w:rsidRPr="00E94EBC" w:rsidRDefault="00321D27" w:rsidP="008C21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1D27" w:rsidRPr="00E94EBC" w:rsidSect="0053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1272"/>
    <w:multiLevelType w:val="multilevel"/>
    <w:tmpl w:val="BA14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72EA2"/>
    <w:multiLevelType w:val="multilevel"/>
    <w:tmpl w:val="7558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41BF9"/>
    <w:multiLevelType w:val="multilevel"/>
    <w:tmpl w:val="A3E6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734"/>
    <w:rsid w:val="00041734"/>
    <w:rsid w:val="00321D27"/>
    <w:rsid w:val="003A06B5"/>
    <w:rsid w:val="004E3F40"/>
    <w:rsid w:val="0053728C"/>
    <w:rsid w:val="005376EB"/>
    <w:rsid w:val="0076075C"/>
    <w:rsid w:val="007C003D"/>
    <w:rsid w:val="0081402A"/>
    <w:rsid w:val="008C21FD"/>
    <w:rsid w:val="008C4847"/>
    <w:rsid w:val="00A500B1"/>
    <w:rsid w:val="00A942A2"/>
    <w:rsid w:val="00C6641A"/>
    <w:rsid w:val="00CA7D31"/>
    <w:rsid w:val="00CF59BA"/>
    <w:rsid w:val="00E07D2E"/>
    <w:rsid w:val="00E94EBC"/>
    <w:rsid w:val="00F33F97"/>
    <w:rsid w:val="00FB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1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6641A"/>
    <w:rPr>
      <w:color w:val="0000FF"/>
      <w:u w:val="single"/>
    </w:rPr>
  </w:style>
  <w:style w:type="paragraph" w:customStyle="1" w:styleId="author">
    <w:name w:val="author"/>
    <w:basedOn w:val="a"/>
    <w:rsid w:val="00C6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6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1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6641A"/>
    <w:rPr>
      <w:color w:val="0000FF"/>
      <w:u w:val="single"/>
    </w:rPr>
  </w:style>
  <w:style w:type="paragraph" w:customStyle="1" w:styleId="author">
    <w:name w:val="author"/>
    <w:basedOn w:val="a"/>
    <w:rsid w:val="00C6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6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7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1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3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37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4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2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7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0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7195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2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7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8083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1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6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3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71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62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5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33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160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8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2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8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64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57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9338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8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0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5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6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57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6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19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1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844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3576">
                          <w:marLeft w:val="0"/>
                          <w:marRight w:val="0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22691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02098">
                              <w:marLeft w:val="0"/>
                              <w:marRight w:val="0"/>
                              <w:marTop w:val="336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1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8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0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0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35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7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4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2194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27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0271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7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26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03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33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6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2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9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59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2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5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63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4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5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7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638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2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7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43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5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2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0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7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3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465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176739">
                          <w:marLeft w:val="0"/>
                          <w:marRight w:val="0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3545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46646">
                              <w:marLeft w:val="0"/>
                              <w:marRight w:val="0"/>
                              <w:marTop w:val="336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4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5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1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2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0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8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09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33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02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06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02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0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7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524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4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6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8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1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4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7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2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15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6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98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0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3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5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919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7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26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27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8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4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8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2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52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8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6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873838">
                          <w:marLeft w:val="0"/>
                          <w:marRight w:val="0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29680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200221">
                              <w:marLeft w:val="0"/>
                              <w:marRight w:val="0"/>
                              <w:marTop w:val="336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5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2&amp;img_url=http://edu.pkgo.ru/education/children/ds52/listovka%204.jpg&amp;uinfo=ww-1413-wh-705-fw-1188-fh-499-pd-0.800000011920929&amp;p=2&amp;text=%D0%BA%D0%B0%D1%80%D1%82%D0%B8%D0%BD%D0%BA%D0%B8%20%D0%B4%D0%BE%D0%B1%D1%80%D1%8B%D0%B5%20%D0%B4%D0%B5%D0%BB%D0%B0%20%D0%B8%20%D0%BF%D0%BE%D1%81%D1%82%D1%83%D0%BF%D0%BA%D0%B8&amp;noreask=1&amp;pos=67&amp;rpt=simage&amp;lr=19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fp=0&amp;img_url=http://sphotos-h.ak.fbcdn.net/hphotos-ak-ash3/p480x480/15058_517773154942129_1438643105_n.jpg&amp;text=%D0%BA%D0%B0%D1%80%D1%82%D0%B8%D0%BD%D0%BA%D0%B8%20%D0%B4%D0%BE%D0%B1%D1%80%D1%8B%D0%B5%20%D0%B4%D0%B5%D0%BB%D0%B0%20%D0%B8%20%D0%BF%D0%BE%D1%81%D1%82%D1%83%D0%BF%D0%BA%D0%B8&amp;noreask=1&amp;pos=0&amp;lr=194&amp;rpt=sima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8</cp:revision>
  <cp:lastPrinted>2002-03-04T09:09:00Z</cp:lastPrinted>
  <dcterms:created xsi:type="dcterms:W3CDTF">2014-04-21T15:31:00Z</dcterms:created>
  <dcterms:modified xsi:type="dcterms:W3CDTF">2014-08-24T07:28:00Z</dcterms:modified>
</cp:coreProperties>
</file>