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2E" w:rsidRPr="00781666" w:rsidRDefault="00B7322E" w:rsidP="00B7322E">
      <w:pPr>
        <w:jc w:val="center"/>
        <w:rPr>
          <w:rFonts w:ascii="Times New Roman" w:hAnsi="Times New Roman" w:cs="Times New Roman"/>
          <w:sz w:val="32"/>
          <w:szCs w:val="32"/>
        </w:rPr>
      </w:pPr>
      <w:r w:rsidRPr="00781666">
        <w:rPr>
          <w:rFonts w:ascii="Times New Roman" w:hAnsi="Times New Roman" w:cs="Times New Roman"/>
          <w:sz w:val="32"/>
          <w:szCs w:val="32"/>
        </w:rPr>
        <w:t xml:space="preserve">Свойства </w:t>
      </w:r>
      <w:proofErr w:type="gramStart"/>
      <w:r w:rsidRPr="00781666">
        <w:rPr>
          <w:rFonts w:ascii="Times New Roman" w:hAnsi="Times New Roman" w:cs="Times New Roman"/>
          <w:sz w:val="32"/>
          <w:szCs w:val="32"/>
        </w:rPr>
        <w:t>параллельных</w:t>
      </w:r>
      <w:proofErr w:type="gramEnd"/>
      <w:r w:rsidRPr="00781666">
        <w:rPr>
          <w:rFonts w:ascii="Times New Roman" w:hAnsi="Times New Roman" w:cs="Times New Roman"/>
          <w:sz w:val="32"/>
          <w:szCs w:val="32"/>
        </w:rPr>
        <w:t xml:space="preserve"> прямых</w:t>
      </w:r>
    </w:p>
    <w:p w:rsidR="00B7322E" w:rsidRPr="00781666" w:rsidRDefault="00B7322E" w:rsidP="00B7322E">
      <w:pPr>
        <w:rPr>
          <w:rFonts w:ascii="Times New Roman" w:hAnsi="Times New Roman" w:cs="Times New Roman"/>
          <w:sz w:val="28"/>
          <w:szCs w:val="28"/>
        </w:rPr>
      </w:pPr>
    </w:p>
    <w:p w:rsidR="00B7322E" w:rsidRPr="00781666" w:rsidRDefault="00B7322E">
      <w:pPr>
        <w:rPr>
          <w:rFonts w:ascii="Times New Roman" w:hAnsi="Times New Roman" w:cs="Times New Roman"/>
          <w:sz w:val="28"/>
          <w:szCs w:val="28"/>
        </w:rPr>
      </w:pPr>
      <w:r w:rsidRPr="00781666">
        <w:rPr>
          <w:rFonts w:ascii="Times New Roman" w:hAnsi="Times New Roman" w:cs="Times New Roman"/>
          <w:b/>
          <w:sz w:val="28"/>
          <w:szCs w:val="28"/>
        </w:rPr>
        <w:t xml:space="preserve">     Цель урока</w:t>
      </w:r>
      <w:r w:rsidRPr="00781666">
        <w:rPr>
          <w:rFonts w:ascii="Times New Roman" w:hAnsi="Times New Roman" w:cs="Times New Roman"/>
          <w:sz w:val="28"/>
          <w:szCs w:val="28"/>
        </w:rPr>
        <w:t>: формирование у учащихся понятие о свойствах параллельных прямых.</w:t>
      </w:r>
    </w:p>
    <w:p w:rsidR="00B7322E" w:rsidRPr="00781666" w:rsidRDefault="00B7322E">
      <w:pPr>
        <w:rPr>
          <w:rFonts w:ascii="Times New Roman" w:hAnsi="Times New Roman" w:cs="Times New Roman"/>
          <w:sz w:val="28"/>
          <w:szCs w:val="28"/>
        </w:rPr>
      </w:pPr>
      <w:r w:rsidRPr="00781666">
        <w:rPr>
          <w:rFonts w:ascii="Times New Roman" w:hAnsi="Times New Roman" w:cs="Times New Roman"/>
          <w:sz w:val="28"/>
          <w:szCs w:val="28"/>
        </w:rPr>
        <w:t xml:space="preserve">     </w:t>
      </w:r>
      <w:r w:rsidRPr="00781666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781666">
        <w:rPr>
          <w:rFonts w:ascii="Times New Roman" w:hAnsi="Times New Roman" w:cs="Times New Roman"/>
          <w:sz w:val="28"/>
          <w:szCs w:val="28"/>
        </w:rPr>
        <w:t>:</w:t>
      </w:r>
    </w:p>
    <w:p w:rsidR="00B7322E" w:rsidRPr="00781666" w:rsidRDefault="00B7322E">
      <w:pPr>
        <w:rPr>
          <w:rFonts w:ascii="Times New Roman" w:hAnsi="Times New Roman" w:cs="Times New Roman"/>
          <w:sz w:val="28"/>
          <w:szCs w:val="28"/>
        </w:rPr>
      </w:pPr>
      <w:r w:rsidRPr="00781666">
        <w:rPr>
          <w:rFonts w:ascii="Times New Roman" w:hAnsi="Times New Roman" w:cs="Times New Roman"/>
          <w:i/>
          <w:sz w:val="28"/>
          <w:szCs w:val="28"/>
        </w:rPr>
        <w:t>Образовательн</w:t>
      </w:r>
      <w:r w:rsidR="006876F7">
        <w:rPr>
          <w:rFonts w:ascii="Times New Roman" w:hAnsi="Times New Roman" w:cs="Times New Roman"/>
          <w:i/>
          <w:sz w:val="28"/>
          <w:szCs w:val="28"/>
        </w:rPr>
        <w:t>ые</w:t>
      </w:r>
      <w:r w:rsidRPr="00781666">
        <w:rPr>
          <w:rFonts w:ascii="Times New Roman" w:hAnsi="Times New Roman" w:cs="Times New Roman"/>
          <w:i/>
          <w:sz w:val="28"/>
          <w:szCs w:val="28"/>
        </w:rPr>
        <w:t>:</w:t>
      </w:r>
      <w:r w:rsidR="00781666">
        <w:rPr>
          <w:rFonts w:ascii="Times New Roman" w:hAnsi="Times New Roman" w:cs="Times New Roman"/>
          <w:sz w:val="28"/>
          <w:szCs w:val="28"/>
        </w:rPr>
        <w:t xml:space="preserve"> </w:t>
      </w:r>
      <w:r w:rsidR="00633E1D">
        <w:rPr>
          <w:rFonts w:ascii="Times New Roman" w:hAnsi="Times New Roman" w:cs="Times New Roman"/>
          <w:sz w:val="28"/>
          <w:szCs w:val="28"/>
        </w:rPr>
        <w:t xml:space="preserve">установить взаимосвязь между признаками и свойствами предметов; </w:t>
      </w:r>
      <w:r w:rsidR="00781666">
        <w:rPr>
          <w:rFonts w:ascii="Times New Roman" w:hAnsi="Times New Roman" w:cs="Times New Roman"/>
          <w:sz w:val="28"/>
          <w:szCs w:val="28"/>
        </w:rPr>
        <w:t xml:space="preserve"> </w:t>
      </w:r>
      <w:r w:rsidR="00633E1D">
        <w:rPr>
          <w:rFonts w:ascii="Times New Roman" w:hAnsi="Times New Roman" w:cs="Times New Roman"/>
          <w:sz w:val="28"/>
          <w:szCs w:val="28"/>
        </w:rPr>
        <w:t>рассмотреть свойства параллельных прямых, опираясь на их признаки; пока</w:t>
      </w:r>
      <w:r w:rsidR="004A73AD">
        <w:rPr>
          <w:rFonts w:ascii="Times New Roman" w:hAnsi="Times New Roman" w:cs="Times New Roman"/>
          <w:sz w:val="28"/>
          <w:szCs w:val="28"/>
        </w:rPr>
        <w:t>з</w:t>
      </w:r>
      <w:r w:rsidR="00633E1D">
        <w:rPr>
          <w:rFonts w:ascii="Times New Roman" w:hAnsi="Times New Roman" w:cs="Times New Roman"/>
          <w:sz w:val="28"/>
          <w:szCs w:val="28"/>
        </w:rPr>
        <w:t>ать учащимся практическое применение свойств параллельных прямых.</w:t>
      </w:r>
    </w:p>
    <w:p w:rsidR="00781666" w:rsidRPr="00781666" w:rsidRDefault="00B7322E" w:rsidP="00781666">
      <w:pPr>
        <w:rPr>
          <w:rFonts w:ascii="Times New Roman" w:eastAsia="Calibri" w:hAnsi="Times New Roman" w:cs="Times New Roman"/>
          <w:sz w:val="28"/>
          <w:szCs w:val="28"/>
        </w:rPr>
      </w:pPr>
      <w:r w:rsidRPr="00781666">
        <w:rPr>
          <w:rFonts w:ascii="Times New Roman" w:hAnsi="Times New Roman" w:cs="Times New Roman"/>
          <w:i/>
          <w:sz w:val="28"/>
          <w:szCs w:val="28"/>
        </w:rPr>
        <w:t>Развивающ</w:t>
      </w:r>
      <w:r w:rsidR="006876F7">
        <w:rPr>
          <w:rFonts w:ascii="Times New Roman" w:hAnsi="Times New Roman" w:cs="Times New Roman"/>
          <w:i/>
          <w:sz w:val="28"/>
          <w:szCs w:val="28"/>
        </w:rPr>
        <w:t>ие</w:t>
      </w:r>
      <w:r w:rsidRPr="00781666">
        <w:rPr>
          <w:rFonts w:ascii="Times New Roman" w:hAnsi="Times New Roman" w:cs="Times New Roman"/>
          <w:i/>
          <w:sz w:val="28"/>
          <w:szCs w:val="28"/>
        </w:rPr>
        <w:t>:</w:t>
      </w:r>
      <w:r w:rsidR="00781666" w:rsidRPr="00781666">
        <w:rPr>
          <w:rFonts w:ascii="Times New Roman" w:eastAsia="Calibri" w:hAnsi="Times New Roman" w:cs="Times New Roman"/>
        </w:rPr>
        <w:t xml:space="preserve"> </w:t>
      </w:r>
      <w:r w:rsidR="00781666" w:rsidRPr="00781666">
        <w:rPr>
          <w:rFonts w:ascii="Times New Roman" w:eastAsia="Calibri" w:hAnsi="Times New Roman" w:cs="Times New Roman"/>
          <w:sz w:val="28"/>
          <w:szCs w:val="28"/>
        </w:rPr>
        <w:t xml:space="preserve">развивать наглядно-образное мышление </w:t>
      </w:r>
      <w:proofErr w:type="gramStart"/>
      <w:r w:rsidR="00781666" w:rsidRPr="0078166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781666" w:rsidRPr="007816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876F7">
        <w:rPr>
          <w:rFonts w:ascii="Times New Roman" w:eastAsia="Calibri" w:hAnsi="Times New Roman" w:cs="Times New Roman"/>
          <w:sz w:val="28"/>
          <w:szCs w:val="28"/>
        </w:rPr>
        <w:t xml:space="preserve">умение анализировать и обобщать результаты данного анализа;  </w:t>
      </w:r>
      <w:r w:rsidR="00781666" w:rsidRPr="00781666">
        <w:rPr>
          <w:rFonts w:ascii="Times New Roman" w:eastAsia="Calibri" w:hAnsi="Times New Roman" w:cs="Times New Roman"/>
          <w:sz w:val="28"/>
          <w:szCs w:val="28"/>
        </w:rPr>
        <w:t>к</w:t>
      </w:r>
      <w:r w:rsidR="00781666" w:rsidRPr="00515D65">
        <w:rPr>
          <w:rFonts w:ascii="Times New Roman" w:eastAsia="Calibri" w:hAnsi="Times New Roman" w:cs="Times New Roman"/>
          <w:sz w:val="28"/>
          <w:szCs w:val="28"/>
        </w:rPr>
        <w:t>онцепцию</w:t>
      </w:r>
      <w:r w:rsidR="00781666" w:rsidRPr="00781666">
        <w:rPr>
          <w:rFonts w:ascii="Times New Roman" w:eastAsia="Calibri" w:hAnsi="Times New Roman" w:cs="Times New Roman"/>
          <w:sz w:val="28"/>
          <w:szCs w:val="28"/>
        </w:rPr>
        <w:t xml:space="preserve"> и переключение внимания.</w:t>
      </w:r>
    </w:p>
    <w:p w:rsidR="00781666" w:rsidRPr="00781666" w:rsidRDefault="00B7322E" w:rsidP="00781666">
      <w:pPr>
        <w:rPr>
          <w:rFonts w:ascii="Times New Roman" w:eastAsia="Calibri" w:hAnsi="Times New Roman" w:cs="Times New Roman"/>
        </w:rPr>
      </w:pPr>
      <w:r w:rsidRPr="00781666">
        <w:rPr>
          <w:rFonts w:ascii="Times New Roman" w:hAnsi="Times New Roman" w:cs="Times New Roman"/>
          <w:i/>
          <w:sz w:val="28"/>
          <w:szCs w:val="28"/>
        </w:rPr>
        <w:t>Воспитательн</w:t>
      </w:r>
      <w:r w:rsidR="006876F7">
        <w:rPr>
          <w:rFonts w:ascii="Times New Roman" w:hAnsi="Times New Roman" w:cs="Times New Roman"/>
          <w:i/>
          <w:sz w:val="28"/>
          <w:szCs w:val="28"/>
        </w:rPr>
        <w:t>ые</w:t>
      </w:r>
      <w:r w:rsidRPr="00781666">
        <w:rPr>
          <w:rFonts w:ascii="Times New Roman" w:hAnsi="Times New Roman" w:cs="Times New Roman"/>
          <w:i/>
          <w:sz w:val="28"/>
          <w:szCs w:val="28"/>
        </w:rPr>
        <w:t>:</w:t>
      </w:r>
      <w:r w:rsidR="00781666" w:rsidRPr="00781666">
        <w:rPr>
          <w:rFonts w:ascii="Times New Roman" w:eastAsia="Calibri" w:hAnsi="Times New Roman" w:cs="Times New Roman"/>
        </w:rPr>
        <w:t xml:space="preserve"> </w:t>
      </w:r>
      <w:r w:rsidR="00781666" w:rsidRPr="00781666">
        <w:rPr>
          <w:rFonts w:ascii="Times New Roman" w:eastAsia="Calibri" w:hAnsi="Times New Roman" w:cs="Times New Roman"/>
          <w:sz w:val="28"/>
          <w:szCs w:val="28"/>
        </w:rPr>
        <w:t xml:space="preserve">воспитание познавательной активности, чувства ответственности, </w:t>
      </w:r>
      <w:r w:rsidR="006876F7">
        <w:rPr>
          <w:rFonts w:ascii="Times New Roman" w:eastAsia="Calibri" w:hAnsi="Times New Roman" w:cs="Times New Roman"/>
          <w:sz w:val="28"/>
          <w:szCs w:val="28"/>
        </w:rPr>
        <w:t xml:space="preserve">умения работать в группе; </w:t>
      </w:r>
      <w:r w:rsidR="00781666" w:rsidRPr="00781666">
        <w:rPr>
          <w:rFonts w:ascii="Times New Roman" w:eastAsia="Calibri" w:hAnsi="Times New Roman" w:cs="Times New Roman"/>
          <w:sz w:val="28"/>
          <w:szCs w:val="28"/>
        </w:rPr>
        <w:t>культуры общения.</w:t>
      </w:r>
    </w:p>
    <w:p w:rsidR="00B7322E" w:rsidRPr="00781666" w:rsidRDefault="00B7322E">
      <w:pPr>
        <w:rPr>
          <w:rFonts w:ascii="Times New Roman" w:hAnsi="Times New Roman" w:cs="Times New Roman"/>
          <w:sz w:val="28"/>
          <w:szCs w:val="28"/>
        </w:rPr>
      </w:pPr>
    </w:p>
    <w:p w:rsidR="00B7322E" w:rsidRPr="00781666" w:rsidRDefault="00633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</w:t>
      </w:r>
      <w:r w:rsidR="00B7322E" w:rsidRPr="00781666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B7322E" w:rsidRPr="00781666"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B7322E" w:rsidRPr="00781666" w:rsidRDefault="00B7322E">
      <w:pPr>
        <w:rPr>
          <w:rFonts w:ascii="Times New Roman" w:hAnsi="Times New Roman" w:cs="Times New Roman"/>
          <w:b/>
          <w:sz w:val="28"/>
          <w:szCs w:val="28"/>
        </w:rPr>
      </w:pPr>
      <w:r w:rsidRPr="0078166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81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666" w:rsidRPr="00781666">
        <w:rPr>
          <w:rFonts w:ascii="Times New Roman" w:hAnsi="Times New Roman" w:cs="Times New Roman"/>
          <w:sz w:val="28"/>
          <w:szCs w:val="28"/>
        </w:rPr>
        <w:t>проектор</w:t>
      </w:r>
      <w:r w:rsidR="00781666">
        <w:rPr>
          <w:rFonts w:ascii="Times New Roman" w:hAnsi="Times New Roman" w:cs="Times New Roman"/>
          <w:sz w:val="28"/>
          <w:szCs w:val="28"/>
        </w:rPr>
        <w:t>, компьютер, интерактивная доска</w:t>
      </w:r>
    </w:p>
    <w:p w:rsidR="00B7322E" w:rsidRPr="00781666" w:rsidRDefault="00633E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B7322E" w:rsidRPr="00781666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B7322E" w:rsidRPr="00781666" w:rsidRDefault="00B7322E" w:rsidP="00B7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1666">
        <w:rPr>
          <w:rFonts w:ascii="Times New Roman" w:hAnsi="Times New Roman" w:cs="Times New Roman"/>
          <w:sz w:val="28"/>
          <w:szCs w:val="28"/>
        </w:rPr>
        <w:t>Организационный момент;</w:t>
      </w:r>
    </w:p>
    <w:p w:rsidR="00B7322E" w:rsidRPr="00781666" w:rsidRDefault="00495845" w:rsidP="00B7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знаний;</w:t>
      </w:r>
    </w:p>
    <w:p w:rsidR="00B7322E" w:rsidRPr="00781666" w:rsidRDefault="00495845" w:rsidP="00B7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проблемы;</w:t>
      </w:r>
    </w:p>
    <w:p w:rsidR="00963BF9" w:rsidRDefault="00963BF9" w:rsidP="00B7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1666">
        <w:rPr>
          <w:rFonts w:ascii="Times New Roman" w:hAnsi="Times New Roman" w:cs="Times New Roman"/>
          <w:sz w:val="28"/>
          <w:szCs w:val="28"/>
        </w:rPr>
        <w:t>Изучение нового материала;</w:t>
      </w:r>
    </w:p>
    <w:p w:rsidR="00495845" w:rsidRPr="00781666" w:rsidRDefault="00495845" w:rsidP="00B7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Физкультминутка;</w:t>
      </w:r>
    </w:p>
    <w:p w:rsidR="00963BF9" w:rsidRPr="00781666" w:rsidRDefault="00963BF9" w:rsidP="00B7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1666">
        <w:rPr>
          <w:rFonts w:ascii="Times New Roman" w:hAnsi="Times New Roman" w:cs="Times New Roman"/>
          <w:sz w:val="28"/>
          <w:szCs w:val="28"/>
        </w:rPr>
        <w:t>Первичное закрепление;</w:t>
      </w:r>
    </w:p>
    <w:p w:rsidR="00963BF9" w:rsidRPr="00781666" w:rsidRDefault="00963BF9" w:rsidP="00B7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1666">
        <w:rPr>
          <w:rFonts w:ascii="Times New Roman" w:hAnsi="Times New Roman" w:cs="Times New Roman"/>
          <w:sz w:val="28"/>
          <w:szCs w:val="28"/>
        </w:rPr>
        <w:t>Подведение итогов урока;</w:t>
      </w:r>
    </w:p>
    <w:p w:rsidR="00963BF9" w:rsidRPr="00781666" w:rsidRDefault="00963BF9" w:rsidP="00B7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1666">
        <w:rPr>
          <w:rFonts w:ascii="Times New Roman" w:hAnsi="Times New Roman" w:cs="Times New Roman"/>
          <w:sz w:val="28"/>
          <w:szCs w:val="28"/>
        </w:rPr>
        <w:t>Рефлексия.</w:t>
      </w:r>
    </w:p>
    <w:p w:rsidR="00963BF9" w:rsidRPr="00781666" w:rsidRDefault="00963BF9" w:rsidP="00963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66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352"/>
        <w:gridCol w:w="4395"/>
      </w:tblGrid>
      <w:tr w:rsidR="00963BF9" w:rsidRPr="00781666" w:rsidTr="00021205">
        <w:tc>
          <w:tcPr>
            <w:tcW w:w="5352" w:type="dxa"/>
          </w:tcPr>
          <w:p w:rsidR="00963BF9" w:rsidRPr="00781666" w:rsidRDefault="00963BF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395" w:type="dxa"/>
          </w:tcPr>
          <w:p w:rsidR="00963BF9" w:rsidRPr="00781666" w:rsidRDefault="00963BF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963BF9" w:rsidRPr="00781666" w:rsidTr="00021205">
        <w:tc>
          <w:tcPr>
            <w:tcW w:w="5352" w:type="dxa"/>
          </w:tcPr>
          <w:p w:rsidR="00495845" w:rsidRDefault="00515D65" w:rsidP="00515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D65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63BF9" w:rsidRPr="00515D65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Организационный момент</w:t>
            </w:r>
            <w:r w:rsidR="00963BF9" w:rsidRPr="00515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5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3BF9" w:rsidRPr="00515D65" w:rsidRDefault="00495845" w:rsidP="00515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845">
              <w:rPr>
                <w:rFonts w:ascii="Times New Roman" w:hAnsi="Times New Roman" w:cs="Times New Roman"/>
                <w:b/>
                <w:sz w:val="28"/>
                <w:szCs w:val="28"/>
              </w:rPr>
              <w:t>(слайд 1)</w:t>
            </w:r>
          </w:p>
          <w:p w:rsidR="00515D65" w:rsidRDefault="00495845" w:rsidP="00515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Счастье</w:t>
            </w:r>
          </w:p>
          <w:p w:rsidR="00633E1D" w:rsidRDefault="00495845" w:rsidP="00515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Любви</w:t>
            </w:r>
          </w:p>
          <w:p w:rsidR="00633E1D" w:rsidRDefault="00495845" w:rsidP="00515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урок</w:t>
            </w:r>
          </w:p>
          <w:p w:rsidR="00633E1D" w:rsidRDefault="00495845" w:rsidP="00515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</w:t>
            </w:r>
          </w:p>
          <w:p w:rsidR="00633E1D" w:rsidRDefault="00495845" w:rsidP="00515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 можно</w:t>
            </w:r>
          </w:p>
          <w:p w:rsidR="00495845" w:rsidRDefault="00495845" w:rsidP="00515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845" w:rsidRPr="00515D65" w:rsidRDefault="00495845" w:rsidP="00515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63BF9" w:rsidRDefault="00963BF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845" w:rsidRDefault="00495845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D65" w:rsidRDefault="00495845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Море</w:t>
            </w:r>
          </w:p>
          <w:p w:rsidR="00633E1D" w:rsidRDefault="00495845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Океан</w:t>
            </w:r>
          </w:p>
          <w:p w:rsidR="00495845" w:rsidRDefault="00495845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Нужен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</w:t>
            </w:r>
          </w:p>
          <w:p w:rsidR="00495845" w:rsidRDefault="00495845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пять</w:t>
            </w:r>
          </w:p>
          <w:p w:rsidR="00495845" w:rsidRPr="00781666" w:rsidRDefault="00495845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Начинать </w:t>
            </w:r>
          </w:p>
        </w:tc>
      </w:tr>
      <w:tr w:rsidR="00963BF9" w:rsidRPr="00781666" w:rsidTr="004048E9">
        <w:trPr>
          <w:trHeight w:val="70"/>
        </w:trPr>
        <w:tc>
          <w:tcPr>
            <w:tcW w:w="5352" w:type="dxa"/>
          </w:tcPr>
          <w:p w:rsidR="00CF7B98" w:rsidRDefault="00963BF9" w:rsidP="00633E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633E1D">
              <w:rPr>
                <w:rFonts w:ascii="Times New Roman" w:hAnsi="Times New Roman" w:cs="Times New Roman"/>
                <w:i/>
                <w:sz w:val="28"/>
                <w:szCs w:val="28"/>
              </w:rPr>
              <w:t>Актуализация знаний.</w:t>
            </w:r>
          </w:p>
          <w:p w:rsidR="00495845" w:rsidRDefault="00495845" w:rsidP="00633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84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2)</w:t>
            </w:r>
          </w:p>
          <w:p w:rsidR="00495845" w:rsidRPr="00495845" w:rsidRDefault="00495845" w:rsidP="00633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9D7" w:rsidRPr="004048E9" w:rsidRDefault="004048E9" w:rsidP="00DD1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E9">
              <w:rPr>
                <w:rFonts w:ascii="Times New Roman" w:hAnsi="Times New Roman" w:cs="Times New Roman"/>
                <w:b/>
                <w:sz w:val="28"/>
                <w:szCs w:val="28"/>
              </w:rPr>
              <w:t>(слайд 3)</w:t>
            </w:r>
          </w:p>
          <w:p w:rsidR="00DD19D7" w:rsidRPr="00DD19D7" w:rsidRDefault="006B7381" w:rsidP="00DD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19D7" w:rsidRPr="00DD19D7"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Параллельными называются </w:t>
            </w:r>
            <w:proofErr w:type="gramStart"/>
            <w:r w:rsidR="00DD19D7" w:rsidRPr="00DD19D7">
              <w:rPr>
                <w:rFonts w:ascii="Times New Roman" w:hAnsi="Times New Roman" w:cs="Times New Roman"/>
                <w:sz w:val="28"/>
                <w:szCs w:val="28"/>
              </w:rPr>
              <w:t>прямые</w:t>
            </w:r>
            <w:proofErr w:type="gramEnd"/>
            <w:r w:rsidR="00DD19D7" w:rsidRPr="00DD19D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DD19D7" w:rsidRPr="00DD19D7" w:rsidRDefault="006B7381" w:rsidP="00DD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19D7" w:rsidRPr="00DD19D7">
              <w:rPr>
                <w:rFonts w:ascii="Times New Roman" w:hAnsi="Times New Roman" w:cs="Times New Roman"/>
                <w:sz w:val="28"/>
                <w:szCs w:val="28"/>
              </w:rPr>
              <w:t xml:space="preserve">Перпендикулярными называются </w:t>
            </w:r>
            <w:proofErr w:type="gramStart"/>
            <w:r w:rsidR="00DD19D7" w:rsidRPr="00DD19D7">
              <w:rPr>
                <w:rFonts w:ascii="Times New Roman" w:hAnsi="Times New Roman" w:cs="Times New Roman"/>
                <w:sz w:val="28"/>
                <w:szCs w:val="28"/>
              </w:rPr>
              <w:t>прямые</w:t>
            </w:r>
            <w:proofErr w:type="gramEnd"/>
            <w:r w:rsidR="00DD19D7" w:rsidRPr="00DD19D7">
              <w:rPr>
                <w:rFonts w:ascii="Times New Roman" w:hAnsi="Times New Roman" w:cs="Times New Roman"/>
                <w:sz w:val="28"/>
                <w:szCs w:val="28"/>
              </w:rPr>
              <w:t>, которые…</w:t>
            </w:r>
          </w:p>
          <w:p w:rsidR="00DD19D7" w:rsidRPr="00DD19D7" w:rsidRDefault="006B7381" w:rsidP="00DD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19D7" w:rsidRPr="00DD19D7">
              <w:rPr>
                <w:rFonts w:ascii="Times New Roman" w:hAnsi="Times New Roman" w:cs="Times New Roman"/>
                <w:sz w:val="28"/>
                <w:szCs w:val="28"/>
              </w:rPr>
              <w:t>Если прямые перпендикулярны третьей, то они между собой…</w:t>
            </w:r>
          </w:p>
          <w:p w:rsidR="00CF7B98" w:rsidRDefault="006B7381" w:rsidP="006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F7B98" w:rsidRPr="004048E9" w:rsidRDefault="004048E9" w:rsidP="006B7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4)</w:t>
            </w:r>
          </w:p>
          <w:p w:rsidR="00CF7B98" w:rsidRDefault="00CF7B98" w:rsidP="006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называются следующие углы:</w:t>
            </w:r>
          </w:p>
          <w:p w:rsidR="006B7381" w:rsidRPr="006B7381" w:rsidRDefault="00CF7B98" w:rsidP="006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B7381" w:rsidRPr="006B7381">
              <w:rPr>
                <w:rFonts w:ascii="Times New Roman" w:hAnsi="Times New Roman" w:cs="Times New Roman"/>
                <w:sz w:val="28"/>
                <w:szCs w:val="28"/>
              </w:rPr>
              <w:t>углы 1и 5, 2 и 6 называются ...</w:t>
            </w:r>
          </w:p>
          <w:p w:rsidR="006B7381" w:rsidRPr="006B7381" w:rsidRDefault="006B7381" w:rsidP="006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B7381">
              <w:rPr>
                <w:rFonts w:ascii="Times New Roman" w:hAnsi="Times New Roman" w:cs="Times New Roman"/>
                <w:sz w:val="28"/>
                <w:szCs w:val="28"/>
              </w:rPr>
              <w:t>углы 3 и 6, 4 и 5 называются ...</w:t>
            </w:r>
          </w:p>
          <w:p w:rsidR="006B7381" w:rsidRPr="006B7381" w:rsidRDefault="006B7381" w:rsidP="006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B7381">
              <w:rPr>
                <w:rFonts w:ascii="Times New Roman" w:hAnsi="Times New Roman" w:cs="Times New Roman"/>
                <w:sz w:val="28"/>
                <w:szCs w:val="28"/>
              </w:rPr>
              <w:t>углы 6 и 4, 5и 3 называются ...</w:t>
            </w:r>
          </w:p>
          <w:p w:rsidR="006B7381" w:rsidRPr="00DD19D7" w:rsidRDefault="006B7381" w:rsidP="00DD1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1D" w:rsidRDefault="00DD19D7" w:rsidP="006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140C90" wp14:editId="2132D59E">
                  <wp:extent cx="3261360" cy="2962910"/>
                  <wp:effectExtent l="0" t="0" r="0" b="889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360" cy="2962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048E9" w:rsidRDefault="004048E9" w:rsidP="00633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5)</w:t>
            </w:r>
          </w:p>
          <w:p w:rsidR="004048E9" w:rsidRPr="004048E9" w:rsidRDefault="004048E9" w:rsidP="006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Дайте вспомним признаки параллельности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963BF9" w:rsidRDefault="00963BF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B98" w:rsidRDefault="00CF7B98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B98" w:rsidRDefault="00CF7B98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845" w:rsidRDefault="00495845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B98" w:rsidRDefault="004048E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7B98">
              <w:rPr>
                <w:rFonts w:ascii="Times New Roman" w:hAnsi="Times New Roman" w:cs="Times New Roman"/>
                <w:sz w:val="28"/>
                <w:szCs w:val="28"/>
              </w:rPr>
              <w:t>Которые никогда не пересекутся</w:t>
            </w:r>
          </w:p>
          <w:p w:rsidR="00CF7B98" w:rsidRDefault="004048E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CF7B98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="00CF7B98">
              <w:rPr>
                <w:rFonts w:ascii="Times New Roman" w:hAnsi="Times New Roman" w:cs="Times New Roman"/>
                <w:sz w:val="28"/>
                <w:szCs w:val="28"/>
              </w:rPr>
              <w:t xml:space="preserve"> пересекаются под прямым углом.</w:t>
            </w:r>
          </w:p>
          <w:p w:rsidR="00CF7B98" w:rsidRDefault="00CF7B98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B98" w:rsidRDefault="004048E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7B98">
              <w:rPr>
                <w:rFonts w:ascii="Times New Roman" w:hAnsi="Times New Roman" w:cs="Times New Roman"/>
                <w:sz w:val="28"/>
                <w:szCs w:val="28"/>
              </w:rPr>
              <w:t>Параллельны.</w:t>
            </w:r>
          </w:p>
          <w:p w:rsidR="00CF7B98" w:rsidRDefault="00CF7B98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B98" w:rsidRDefault="00CF7B98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E9" w:rsidRDefault="004048E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B98" w:rsidRDefault="00CF7B98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Соответственные.</w:t>
            </w:r>
          </w:p>
          <w:p w:rsidR="00CF7B98" w:rsidRDefault="00CF7B98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Накрест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лежащие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7B98" w:rsidRDefault="00CF7B98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Односторонние.</w:t>
            </w:r>
          </w:p>
          <w:p w:rsidR="004048E9" w:rsidRDefault="004048E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E9" w:rsidRDefault="004048E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E9" w:rsidRDefault="004048E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E9" w:rsidRDefault="004048E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E9" w:rsidRDefault="004048E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E9" w:rsidRDefault="004048E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E9" w:rsidRDefault="004048E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E9" w:rsidRDefault="004048E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E9" w:rsidRDefault="004048E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E9" w:rsidRDefault="004048E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E9" w:rsidRDefault="004048E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E9" w:rsidRDefault="004048E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E9" w:rsidRDefault="004048E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E9" w:rsidRDefault="004048E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E9" w:rsidRDefault="004048E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E9" w:rsidRDefault="004048E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E9" w:rsidRDefault="004048E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E9" w:rsidRPr="004048E9" w:rsidRDefault="004048E9" w:rsidP="0040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8E9">
              <w:rPr>
                <w:rFonts w:ascii="Times New Roman" w:hAnsi="Times New Roman" w:cs="Times New Roman"/>
                <w:sz w:val="28"/>
                <w:szCs w:val="28"/>
              </w:rPr>
              <w:t xml:space="preserve">Если при пересечении двух прямых и </w:t>
            </w:r>
            <w:proofErr w:type="gramStart"/>
            <w:r w:rsidRPr="004048E9">
              <w:rPr>
                <w:rFonts w:ascii="Times New Roman" w:hAnsi="Times New Roman" w:cs="Times New Roman"/>
                <w:sz w:val="28"/>
                <w:szCs w:val="28"/>
              </w:rPr>
              <w:t>секущей</w:t>
            </w:r>
            <w:proofErr w:type="gramEnd"/>
            <w:r w:rsidRPr="004048E9">
              <w:rPr>
                <w:rFonts w:ascii="Times New Roman" w:hAnsi="Times New Roman" w:cs="Times New Roman"/>
                <w:sz w:val="28"/>
                <w:szCs w:val="28"/>
              </w:rPr>
              <w:t xml:space="preserve"> накрест лежащие углы равны, то прямые параллельны.</w:t>
            </w:r>
          </w:p>
          <w:p w:rsidR="004048E9" w:rsidRDefault="004048E9" w:rsidP="0040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Если при пересечении двух прямых и секущей соответственные углы равны, то прямые параллельны.</w:t>
            </w:r>
          </w:p>
          <w:p w:rsidR="004048E9" w:rsidRPr="00781666" w:rsidRDefault="004048E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Если при пересечении двух прямых и секущей сумма односторонних углов равна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параллельны.</w:t>
            </w:r>
          </w:p>
        </w:tc>
      </w:tr>
      <w:tr w:rsidR="00963BF9" w:rsidRPr="00781666" w:rsidTr="00021205">
        <w:tc>
          <w:tcPr>
            <w:tcW w:w="5352" w:type="dxa"/>
          </w:tcPr>
          <w:p w:rsidR="00963BF9" w:rsidRDefault="001E1995" w:rsidP="00963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</w:t>
            </w:r>
            <w:r w:rsidR="00963BF9" w:rsidRPr="001E19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Постановка проблемы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B738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  <w:p w:rsidR="004048E9" w:rsidRPr="004048E9" w:rsidRDefault="004048E9" w:rsidP="00963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6)</w:t>
            </w:r>
          </w:p>
          <w:p w:rsidR="006B7381" w:rsidRDefault="006B7381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изучении следующей темы нам поможет биология и русский язык.</w:t>
            </w:r>
          </w:p>
          <w:p w:rsidR="006B7381" w:rsidRPr="006B7381" w:rsidRDefault="006B7381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81" w:rsidRDefault="006B7381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Попробуйте отгадать, что у меня в коробке. </w:t>
            </w:r>
            <w:r w:rsidR="007F0D7D">
              <w:rPr>
                <w:rFonts w:ascii="Times New Roman" w:hAnsi="Times New Roman" w:cs="Times New Roman"/>
                <w:sz w:val="28"/>
                <w:szCs w:val="28"/>
              </w:rPr>
              <w:t xml:space="preserve">Я точно знаю, что это: </w:t>
            </w:r>
          </w:p>
          <w:p w:rsidR="007F0D7D" w:rsidRDefault="007F0D7D" w:rsidP="007F0D7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фрукт;</w:t>
            </w:r>
          </w:p>
          <w:p w:rsidR="007F0D7D" w:rsidRDefault="007F0D7D" w:rsidP="007F0D7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ярко-жёлтый;</w:t>
            </w:r>
            <w:proofErr w:type="gramEnd"/>
          </w:p>
          <w:p w:rsidR="007F0D7D" w:rsidRDefault="007F0D7D" w:rsidP="007F0D7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кислый на вкус;</w:t>
            </w:r>
            <w:proofErr w:type="gramEnd"/>
          </w:p>
          <w:p w:rsidR="007F0D7D" w:rsidRDefault="007F0D7D" w:rsidP="007F0D7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 кожицу и мякоть;</w:t>
            </w:r>
          </w:p>
          <w:p w:rsidR="007F0D7D" w:rsidRPr="007F0D7D" w:rsidRDefault="007F0D7D" w:rsidP="007F0D7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цитрусовый.</w:t>
            </w:r>
          </w:p>
          <w:p w:rsidR="004048E9" w:rsidRPr="004048E9" w:rsidRDefault="004048E9" w:rsidP="00404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6)</w:t>
            </w:r>
          </w:p>
          <w:p w:rsidR="006B7381" w:rsidRPr="006B7381" w:rsidRDefault="006B7381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81" w:rsidRPr="006B7381" w:rsidRDefault="006B7381" w:rsidP="006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81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7F0D7D">
              <w:rPr>
                <w:rFonts w:ascii="Times New Roman" w:hAnsi="Times New Roman" w:cs="Times New Roman"/>
                <w:sz w:val="28"/>
                <w:szCs w:val="28"/>
              </w:rPr>
              <w:t>помогло отгадать, что в коробке?</w:t>
            </w:r>
          </w:p>
          <w:p w:rsidR="006B7381" w:rsidRDefault="006B7381" w:rsidP="006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81">
              <w:rPr>
                <w:rFonts w:ascii="Times New Roman" w:hAnsi="Times New Roman" w:cs="Times New Roman"/>
                <w:sz w:val="28"/>
                <w:szCs w:val="28"/>
              </w:rPr>
              <w:t xml:space="preserve">Замечательно! </w:t>
            </w:r>
          </w:p>
          <w:p w:rsidR="009D4C39" w:rsidRPr="006B7381" w:rsidRDefault="006B7381" w:rsidP="009D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8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</w:t>
            </w:r>
            <w:r w:rsidR="009D4C39">
              <w:rPr>
                <w:rFonts w:ascii="Times New Roman" w:hAnsi="Times New Roman" w:cs="Times New Roman"/>
                <w:sz w:val="28"/>
                <w:szCs w:val="28"/>
              </w:rPr>
              <w:t>составьте предложение, которое начинается со слова «Если…» с использованием этих признаков</w:t>
            </w:r>
          </w:p>
          <w:p w:rsidR="006B7381" w:rsidRPr="006B7381" w:rsidRDefault="006B7381" w:rsidP="006B7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39" w:rsidRDefault="009D4C39" w:rsidP="006B7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39" w:rsidRDefault="009D4C39" w:rsidP="006B7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39" w:rsidRDefault="009D4C39" w:rsidP="006B7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39" w:rsidRDefault="009D4C39" w:rsidP="006B7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39" w:rsidRDefault="009D4C39" w:rsidP="006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мы называем лимоном?</w:t>
            </w:r>
          </w:p>
          <w:p w:rsidR="006B7381" w:rsidRDefault="006B7381" w:rsidP="006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81">
              <w:rPr>
                <w:rFonts w:ascii="Times New Roman" w:hAnsi="Times New Roman" w:cs="Times New Roman"/>
                <w:sz w:val="28"/>
                <w:szCs w:val="28"/>
              </w:rPr>
              <w:t xml:space="preserve">Что мы с вами перечислили? </w:t>
            </w:r>
          </w:p>
          <w:p w:rsidR="0063221A" w:rsidRDefault="0063221A" w:rsidP="006B7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39" w:rsidRDefault="009D4C39" w:rsidP="006B7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39" w:rsidRDefault="009D4C39" w:rsidP="006B7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39" w:rsidRDefault="009D4C39" w:rsidP="006B7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39" w:rsidRDefault="009D4C39" w:rsidP="006B7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21A" w:rsidRPr="006B7381" w:rsidRDefault="0063221A" w:rsidP="006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можем отгадать с каким предметом имеем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дело, если перечислим его…</w:t>
            </w:r>
          </w:p>
          <w:p w:rsidR="006B7381" w:rsidRPr="006B7381" w:rsidRDefault="006B7381" w:rsidP="006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7381" w:rsidRPr="00721B26" w:rsidRDefault="0063221A" w:rsidP="006B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если видим предмет и хотим его описать, то говорим его…</w:t>
            </w:r>
          </w:p>
          <w:p w:rsidR="00721B26" w:rsidRDefault="00721B26" w:rsidP="0068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21A" w:rsidRDefault="009D4C39" w:rsidP="0068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Этих два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proofErr w:type="gramEnd"/>
            <w:r w:rsidR="004048E9">
              <w:rPr>
                <w:rFonts w:ascii="Times New Roman" w:hAnsi="Times New Roman" w:cs="Times New Roman"/>
                <w:sz w:val="28"/>
                <w:szCs w:val="28"/>
              </w:rPr>
              <w:t xml:space="preserve"> между собой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048E9" w:rsidRDefault="004048E9" w:rsidP="0068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995" w:rsidRPr="001E1995" w:rsidRDefault="001E1995" w:rsidP="001E19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1E199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E1995">
              <w:rPr>
                <w:rFonts w:ascii="Times New Roman" w:hAnsi="Times New Roman" w:cs="Times New Roman"/>
                <w:i/>
                <w:sz w:val="28"/>
                <w:szCs w:val="28"/>
              </w:rPr>
              <w:t>Изучение нового материала</w:t>
            </w:r>
          </w:p>
          <w:p w:rsidR="00751B7A" w:rsidRPr="00751B7A" w:rsidRDefault="00751B7A" w:rsidP="0068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прошлом уроке вы изучили параллельные прямые и их признаки.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51B7A">
              <w:rPr>
                <w:rFonts w:ascii="Times New Roman" w:hAnsi="Times New Roman" w:cs="Times New Roman"/>
                <w:sz w:val="28"/>
                <w:szCs w:val="28"/>
              </w:rPr>
              <w:t>ак вы думаете,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B7A">
              <w:rPr>
                <w:rFonts w:ascii="Times New Roman" w:hAnsi="Times New Roman" w:cs="Times New Roman"/>
                <w:sz w:val="28"/>
                <w:szCs w:val="28"/>
              </w:rPr>
              <w:t>что мы будем изучать сегодня на уроке?</w:t>
            </w:r>
          </w:p>
          <w:p w:rsidR="009D4C39" w:rsidRPr="00691199" w:rsidRDefault="00691199" w:rsidP="00687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8)</w:t>
            </w:r>
          </w:p>
          <w:p w:rsidR="008B097C" w:rsidRDefault="002E4BB6" w:rsidP="006876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4BB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proofErr w:type="gramStart"/>
            <w:r w:rsidRPr="002E4BB6">
              <w:rPr>
                <w:rFonts w:ascii="Times New Roman" w:hAnsi="Times New Roman" w:cs="Times New Roman"/>
                <w:i/>
                <w:sz w:val="28"/>
                <w:szCs w:val="28"/>
              </w:rPr>
              <w:t>Опираясь на знание признаков параллельных прямых попробуем получить свойства</w:t>
            </w:r>
            <w:proofErr w:type="gramEnd"/>
            <w:r w:rsidRPr="002E4B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параллельных прямых)</w:t>
            </w:r>
          </w:p>
          <w:p w:rsidR="00691199" w:rsidRPr="00691199" w:rsidRDefault="00691199" w:rsidP="006876F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9)</w:t>
            </w:r>
          </w:p>
          <w:p w:rsidR="008B097C" w:rsidRDefault="008B097C" w:rsidP="00687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97C">
              <w:rPr>
                <w:rFonts w:ascii="Times New Roman" w:hAnsi="Times New Roman" w:cs="Times New Roman"/>
                <w:b/>
                <w:sz w:val="28"/>
                <w:szCs w:val="28"/>
              </w:rPr>
              <w:t>Задача 1</w:t>
            </w:r>
          </w:p>
          <w:p w:rsidR="008B097C" w:rsidRDefault="008B097C" w:rsidP="008B097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Дано: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a,b, c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секущая; </w:t>
            </w:r>
            <w:r w:rsidR="0052225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∠4=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 ∠5=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oMath>
          </w:p>
          <w:p w:rsidR="0052225B" w:rsidRPr="0052225B" w:rsidRDefault="0052225B" w:rsidP="00522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Доказать: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a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||b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52225B" w:rsidRPr="00691199" w:rsidRDefault="0052225B" w:rsidP="008B097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2225B" w:rsidRDefault="0052225B" w:rsidP="008B09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39D80E" wp14:editId="642259C4">
                  <wp:extent cx="3200400" cy="2962910"/>
                  <wp:effectExtent l="0" t="0" r="0" b="889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962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1199" w:rsidRDefault="00691199" w:rsidP="008B09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слайд10)</w:t>
            </w:r>
          </w:p>
          <w:p w:rsidR="00F27100" w:rsidRDefault="00F27100" w:rsidP="008B0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2. </w:t>
            </w:r>
          </w:p>
          <w:p w:rsidR="00F27100" w:rsidRDefault="00F27100" w:rsidP="00F271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Дано: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a∥b, c-секущая;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∠4=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:rsidR="00F27100" w:rsidRPr="00F27100" w:rsidRDefault="00F27100" w:rsidP="00F271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Доказать: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∠5-?</m:t>
              </m:r>
            </m:oMath>
          </w:p>
          <w:p w:rsidR="00F27100" w:rsidRDefault="00F27100" w:rsidP="008B0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A0C" w:rsidRDefault="00761A0C" w:rsidP="008B0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A0C" w:rsidRDefault="00761A0C" w:rsidP="008B0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A0C" w:rsidRDefault="00761A0C" w:rsidP="008B0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1199" w:rsidRDefault="00691199" w:rsidP="008B0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199" w:rsidRDefault="00691199" w:rsidP="008B0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199" w:rsidRDefault="00691199" w:rsidP="008B0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0C" w:rsidRDefault="00761A0C" w:rsidP="008B0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1A0C">
              <w:rPr>
                <w:rFonts w:ascii="Times New Roman" w:hAnsi="Times New Roman" w:cs="Times New Roman"/>
                <w:sz w:val="28"/>
                <w:szCs w:val="28"/>
              </w:rPr>
              <w:t>Чем отличаются задачи друг от друга?</w:t>
            </w:r>
          </w:p>
          <w:p w:rsidR="00691199" w:rsidRDefault="00691199" w:rsidP="008B0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199" w:rsidRDefault="00691199" w:rsidP="008B0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0C" w:rsidRDefault="00761A0C" w:rsidP="008B0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это задачи по смыслу?</w:t>
            </w:r>
          </w:p>
          <w:p w:rsidR="00691199" w:rsidRDefault="00691199" w:rsidP="008B0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199" w:rsidRDefault="00691199" w:rsidP="008B0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199" w:rsidRDefault="00691199" w:rsidP="008B0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0C" w:rsidRDefault="00761A0C" w:rsidP="008B0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Если первую решили с помощью признака,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вторую надо решать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помощью…</w:t>
            </w:r>
          </w:p>
          <w:p w:rsidR="00761A0C" w:rsidRDefault="00761A0C" w:rsidP="008B0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0C" w:rsidRPr="00691199" w:rsidRDefault="00691199" w:rsidP="008B0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11)</w:t>
            </w:r>
          </w:p>
          <w:p w:rsidR="00761A0C" w:rsidRDefault="00761A0C" w:rsidP="008B0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1199">
              <w:rPr>
                <w:rFonts w:ascii="Times New Roman" w:hAnsi="Times New Roman" w:cs="Times New Roman"/>
                <w:sz w:val="28"/>
                <w:szCs w:val="28"/>
              </w:rPr>
              <w:t>Мы уже с вами вспоминали признаки:</w:t>
            </w:r>
          </w:p>
          <w:p w:rsidR="000440EC" w:rsidRDefault="000440EC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Если при пересечении двух прямых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секущей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накрест лежащие углы равны, то прямые параллельны.</w:t>
            </w:r>
          </w:p>
          <w:p w:rsidR="000440EC" w:rsidRDefault="000440EC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Если при пересечении двух прямых и секущей соответственные углы равны, то прямые параллельны.</w:t>
            </w:r>
          </w:p>
          <w:p w:rsidR="000440EC" w:rsidRDefault="000440EC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Если при пересечении двух прямых и секущей сумма односторонних углов равна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параллельны.</w:t>
            </w:r>
          </w:p>
          <w:p w:rsidR="000440EC" w:rsidRDefault="000440EC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EC" w:rsidRDefault="000440EC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каких частей состоит любая теорема?</w:t>
            </w:r>
          </w:p>
          <w:p w:rsidR="000440EC" w:rsidRDefault="000440EC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EC" w:rsidRDefault="000440EC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EC" w:rsidRDefault="004048E9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440EC">
              <w:rPr>
                <w:rFonts w:ascii="Times New Roman" w:hAnsi="Times New Roman" w:cs="Times New Roman"/>
                <w:sz w:val="28"/>
                <w:szCs w:val="28"/>
              </w:rPr>
              <w:t>Если признак и свойства по смыслу взаимообратные, на основании признаков сформулируйте свойства.</w:t>
            </w:r>
          </w:p>
          <w:p w:rsidR="00691199" w:rsidRDefault="000440EC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91199" w:rsidRPr="006911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ряд </w:t>
            </w:r>
            <w:r w:rsidR="00691199">
              <w:rPr>
                <w:rFonts w:ascii="Times New Roman" w:hAnsi="Times New Roman" w:cs="Times New Roman"/>
                <w:sz w:val="28"/>
                <w:szCs w:val="28"/>
              </w:rPr>
              <w:t>(1 свойство)</w:t>
            </w:r>
          </w:p>
          <w:p w:rsidR="000440EC" w:rsidRDefault="000440EC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Если…, то…</w:t>
            </w:r>
            <w:r w:rsidR="00021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1205" w:rsidRDefault="00021205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205" w:rsidRDefault="00021205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199" w:rsidRDefault="00021205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91199" w:rsidRPr="00691199">
              <w:rPr>
                <w:rFonts w:ascii="Times New Roman" w:hAnsi="Times New Roman" w:cs="Times New Roman"/>
                <w:b/>
                <w:sz w:val="28"/>
                <w:szCs w:val="28"/>
              </w:rPr>
              <w:t>2 ряд</w:t>
            </w:r>
            <w:r w:rsidR="00691199">
              <w:rPr>
                <w:rFonts w:ascii="Times New Roman" w:hAnsi="Times New Roman" w:cs="Times New Roman"/>
                <w:sz w:val="28"/>
                <w:szCs w:val="28"/>
              </w:rPr>
              <w:t xml:space="preserve"> (2 свойство)</w:t>
            </w:r>
          </w:p>
          <w:p w:rsidR="00021205" w:rsidRDefault="00021205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…, то….</w:t>
            </w:r>
          </w:p>
          <w:p w:rsidR="00021205" w:rsidRDefault="00021205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205" w:rsidRDefault="00021205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199" w:rsidRDefault="00021205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91199" w:rsidRPr="00691199">
              <w:rPr>
                <w:rFonts w:ascii="Times New Roman" w:hAnsi="Times New Roman" w:cs="Times New Roman"/>
                <w:b/>
                <w:sz w:val="28"/>
                <w:szCs w:val="28"/>
              </w:rPr>
              <w:t>3 ряд</w:t>
            </w:r>
            <w:r w:rsidR="00691199">
              <w:rPr>
                <w:rFonts w:ascii="Times New Roman" w:hAnsi="Times New Roman" w:cs="Times New Roman"/>
                <w:sz w:val="28"/>
                <w:szCs w:val="28"/>
              </w:rPr>
              <w:t xml:space="preserve"> (3 свойство)</w:t>
            </w:r>
          </w:p>
          <w:p w:rsidR="00021205" w:rsidRDefault="00021205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…, то ….</w:t>
            </w:r>
          </w:p>
          <w:p w:rsidR="00021205" w:rsidRDefault="00021205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205" w:rsidRDefault="00021205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205" w:rsidRDefault="00021205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A9" w:rsidRDefault="00CB18A9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995" w:rsidRDefault="00021205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E1995">
              <w:rPr>
                <w:rFonts w:ascii="Times New Roman" w:hAnsi="Times New Roman" w:cs="Times New Roman"/>
                <w:sz w:val="28"/>
                <w:szCs w:val="28"/>
              </w:rPr>
              <w:t>Давайте теперь на практике проверим правильность наших рассуждений.</w:t>
            </w:r>
          </w:p>
          <w:p w:rsidR="001E1995" w:rsidRDefault="001E1995" w:rsidP="00044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12)</w:t>
            </w:r>
          </w:p>
          <w:p w:rsidR="001E1995" w:rsidRPr="001E1995" w:rsidRDefault="001E1995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 ряд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накрест лежащие углы.</w:t>
            </w:r>
          </w:p>
          <w:p w:rsidR="001E1995" w:rsidRDefault="001E1995" w:rsidP="00044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 ряд – </w:t>
            </w:r>
            <w:r w:rsidRPr="001E1995">
              <w:rPr>
                <w:rFonts w:ascii="Times New Roman" w:hAnsi="Times New Roman" w:cs="Times New Roman"/>
                <w:sz w:val="28"/>
                <w:szCs w:val="28"/>
              </w:rPr>
              <w:t>соответственные углы</w:t>
            </w:r>
          </w:p>
          <w:p w:rsidR="001E1995" w:rsidRDefault="001E1995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3 ряд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односторонние углы.</w:t>
            </w:r>
          </w:p>
          <w:p w:rsidR="001E1995" w:rsidRDefault="001E1995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995" w:rsidRDefault="001E1995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вывод можем сделать?</w:t>
            </w:r>
          </w:p>
          <w:p w:rsidR="001E1995" w:rsidRPr="001E1995" w:rsidRDefault="001E1995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A9" w:rsidRDefault="00CB18A9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A9" w:rsidRDefault="00CB18A9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 условие и заключение теорем.</w:t>
            </w:r>
          </w:p>
          <w:p w:rsidR="00CB18A9" w:rsidRDefault="00CB18A9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A9" w:rsidRDefault="00CB18A9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A9" w:rsidRDefault="00CB18A9" w:rsidP="00044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бы вы назвали эти теоремы</w:t>
            </w:r>
            <w:proofErr w:type="gramStart"/>
            <w:r w:rsidR="001E1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:rsidR="00CB18A9" w:rsidRDefault="00CB18A9" w:rsidP="00CB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A9" w:rsidRDefault="00CB18A9" w:rsidP="00CB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можем вернуться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 </w:t>
            </w:r>
            <w:r w:rsidR="001E199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решить ее.</w:t>
            </w:r>
          </w:p>
          <w:p w:rsidR="00CB18A9" w:rsidRPr="001E1995" w:rsidRDefault="001E1995" w:rsidP="00044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13)</w:t>
            </w:r>
          </w:p>
        </w:tc>
        <w:tc>
          <w:tcPr>
            <w:tcW w:w="4395" w:type="dxa"/>
          </w:tcPr>
          <w:p w:rsidR="00963BF9" w:rsidRDefault="00963BF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81" w:rsidRDefault="006B7381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81" w:rsidRDefault="006B7381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81" w:rsidRDefault="006B7381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81" w:rsidRDefault="006B7381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81" w:rsidRDefault="006B7381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81" w:rsidRDefault="006B7381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81" w:rsidRDefault="006B7381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81" w:rsidRDefault="006B7381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D7D" w:rsidRDefault="007F0D7D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81" w:rsidRDefault="006B7381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Лимон.</w:t>
            </w:r>
          </w:p>
          <w:p w:rsidR="006B7381" w:rsidRDefault="006B7381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E9" w:rsidRDefault="006B7381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8E9" w:rsidRDefault="004048E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81" w:rsidRDefault="007F0D7D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лимона.</w:t>
            </w:r>
          </w:p>
          <w:p w:rsidR="006B7381" w:rsidRDefault="006B7381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81" w:rsidRDefault="006B7381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21A" w:rsidRDefault="0063221A" w:rsidP="00632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39" w:rsidRDefault="009D4C39" w:rsidP="00632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предмет фрукт, ярко-жёлтый, имеет кожицу и мякоть, очень ароматный, цитрусовый, кислый на вкус, то это лимон.</w:t>
            </w:r>
          </w:p>
          <w:p w:rsidR="009D4C39" w:rsidRDefault="009D4C39" w:rsidP="00632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(слайд)</w:t>
            </w:r>
          </w:p>
          <w:p w:rsidR="0063221A" w:rsidRDefault="0063221A" w:rsidP="00632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81" w:rsidRDefault="0063221A" w:rsidP="00632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C39">
              <w:rPr>
                <w:rFonts w:ascii="Times New Roman" w:hAnsi="Times New Roman" w:cs="Times New Roman"/>
                <w:sz w:val="28"/>
                <w:szCs w:val="28"/>
              </w:rPr>
              <w:t>Лимон - это</w:t>
            </w:r>
            <w:r w:rsidR="009D4C39" w:rsidRPr="009D4C39">
              <w:rPr>
                <w:rFonts w:ascii="Times New Roman" w:hAnsi="Times New Roman" w:cs="Times New Roman"/>
                <w:sz w:val="28"/>
                <w:szCs w:val="28"/>
              </w:rPr>
              <w:t xml:space="preserve"> предмет фрукт, ярко-жёлтый, имеет кожицу и мякоть, очень ароматный, цитрусовый, кислый на вкус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Свойства предмета</w:t>
            </w:r>
            <w:r w:rsidRPr="006B7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21A" w:rsidRDefault="0063221A" w:rsidP="00632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21A" w:rsidRDefault="0063221A" w:rsidP="00632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21A" w:rsidRDefault="0063221A" w:rsidP="00632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Признаки.</w:t>
            </w:r>
          </w:p>
          <w:p w:rsidR="0063221A" w:rsidRDefault="0063221A" w:rsidP="00632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21A" w:rsidRDefault="0063221A" w:rsidP="00632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21A" w:rsidRDefault="009D4C39" w:rsidP="00632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221A">
              <w:rPr>
                <w:rFonts w:ascii="Times New Roman" w:hAnsi="Times New Roman" w:cs="Times New Roman"/>
                <w:sz w:val="28"/>
                <w:szCs w:val="28"/>
              </w:rPr>
              <w:t>войства</w:t>
            </w:r>
          </w:p>
          <w:p w:rsidR="009D4C39" w:rsidRDefault="009D4C39" w:rsidP="00632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39" w:rsidRDefault="009D4C39" w:rsidP="00632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C39" w:rsidRDefault="00CF7B98" w:rsidP="00632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Взаимообратные</w:t>
            </w:r>
            <w:r w:rsidR="009D4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1B7A" w:rsidRDefault="00751B7A" w:rsidP="00632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B7A" w:rsidRDefault="00751B7A" w:rsidP="00632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B7A" w:rsidRDefault="00751B7A" w:rsidP="00632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B7A" w:rsidRDefault="00751B7A" w:rsidP="00632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прямых.</w:t>
            </w:r>
          </w:p>
          <w:p w:rsidR="00751B7A" w:rsidRDefault="00751B7A" w:rsidP="00632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25B" w:rsidRDefault="0052225B" w:rsidP="00632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25B" w:rsidRDefault="0052225B" w:rsidP="00632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25B" w:rsidRDefault="0052225B" w:rsidP="00632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25B" w:rsidRDefault="0052225B" w:rsidP="00632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25B" w:rsidRDefault="0052225B" w:rsidP="00632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25B" w:rsidRDefault="0052225B" w:rsidP="00632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25B" w:rsidRDefault="0052225B" w:rsidP="00F271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</m:t>
              </m:r>
            </m:oMath>
            <w:r w:rsidR="00F27100">
              <w:rPr>
                <w:rFonts w:ascii="Times New Roman" w:hAnsi="Times New Roman" w:cs="Times New Roman"/>
                <w:sz w:val="28"/>
                <w:szCs w:val="28"/>
              </w:rPr>
              <w:t>4=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</m:t>
              </m:r>
            </m:oMath>
            <w:r w:rsidR="00F27100">
              <w:rPr>
                <w:rFonts w:ascii="Times New Roman" w:hAnsi="Times New Roman" w:cs="Times New Roman"/>
                <w:sz w:val="28"/>
                <w:szCs w:val="28"/>
              </w:rPr>
              <w:t xml:space="preserve">5-накрестл </w:t>
            </w:r>
            <w:proofErr w:type="gramStart"/>
            <w:r w:rsidR="00F27100">
              <w:rPr>
                <w:rFonts w:ascii="Times New Roman" w:hAnsi="Times New Roman" w:cs="Times New Roman"/>
                <w:sz w:val="28"/>
                <w:szCs w:val="28"/>
              </w:rPr>
              <w:t>лежащие</w:t>
            </w:r>
            <w:proofErr w:type="gramEnd"/>
            <w:r w:rsidR="00F27100">
              <w:rPr>
                <w:rFonts w:ascii="Times New Roman" w:hAnsi="Times New Roman" w:cs="Times New Roman"/>
                <w:sz w:val="28"/>
                <w:szCs w:val="28"/>
              </w:rPr>
              <w:t xml:space="preserve"> при прямых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a,b и секущей  c</m:t>
              </m:r>
            </m:oMath>
            <w:r w:rsidR="00F2710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По первому признаку параллельных прямых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a∥b</m:t>
              </m:r>
            </m:oMath>
            <w:r w:rsidR="00F27100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F27100" w:rsidRDefault="00F27100" w:rsidP="00F271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27100" w:rsidRDefault="00F27100" w:rsidP="00F271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27100" w:rsidRDefault="00F27100" w:rsidP="00F271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27100" w:rsidRDefault="00F27100" w:rsidP="00F271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27100" w:rsidRDefault="00F27100" w:rsidP="00F271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27100" w:rsidRDefault="00F27100" w:rsidP="00F271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27100" w:rsidRDefault="00F27100" w:rsidP="00F271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27100" w:rsidRDefault="00F27100" w:rsidP="00F271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27100" w:rsidRDefault="00F27100" w:rsidP="00F271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27100" w:rsidRDefault="00F27100" w:rsidP="00F271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27100" w:rsidRDefault="00F27100" w:rsidP="00F271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27100" w:rsidRDefault="00F27100" w:rsidP="00F271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27100" w:rsidRDefault="00F27100" w:rsidP="00F271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27100" w:rsidRDefault="00F27100" w:rsidP="00F271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27100" w:rsidRDefault="00F27100" w:rsidP="00F271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27100" w:rsidRDefault="00F27100" w:rsidP="00F271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27100" w:rsidRDefault="00F27100" w:rsidP="00F271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27100" w:rsidRDefault="00F27100" w:rsidP="00F271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27100" w:rsidRDefault="00F27100" w:rsidP="00F271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27100" w:rsidRDefault="00F27100" w:rsidP="00F271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27100" w:rsidRDefault="00F27100" w:rsidP="00F271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Мы не можем доказать, т.к.</w:t>
            </w:r>
            <w:r w:rsidR="00761A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что прямые параллельны 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∠4,∠5</m:t>
              </m:r>
            </m:oMath>
            <w:r w:rsidR="00761A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–накрест лежащие, но мы не </w:t>
            </w:r>
            <w:proofErr w:type="gramStart"/>
            <w:r w:rsidR="00761A0C">
              <w:rPr>
                <w:rFonts w:ascii="Times New Roman" w:eastAsiaTheme="minorEastAsia" w:hAnsi="Times New Roman" w:cs="Times New Roman"/>
                <w:sz w:val="28"/>
                <w:szCs w:val="28"/>
              </w:rPr>
              <w:t>знаем</w:t>
            </w:r>
            <w:proofErr w:type="gramEnd"/>
            <w:r w:rsidR="00761A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следует ли из этого, что накрест лежащие углы равны.</w:t>
            </w:r>
          </w:p>
          <w:p w:rsidR="00F27100" w:rsidRDefault="00F27100" w:rsidP="00F271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91199" w:rsidRDefault="00691199" w:rsidP="00F271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-Что дано в первой нужно доказать во второй.</w:t>
            </w:r>
          </w:p>
          <w:p w:rsidR="00691199" w:rsidRDefault="00691199" w:rsidP="00F271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61A0C" w:rsidRDefault="00691199" w:rsidP="00F271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761A0C">
              <w:rPr>
                <w:rFonts w:ascii="Times New Roman" w:eastAsiaTheme="minorEastAsia" w:hAnsi="Times New Roman" w:cs="Times New Roman"/>
                <w:sz w:val="28"/>
                <w:szCs w:val="28"/>
              </w:rPr>
              <w:t>Взаимообратные.</w:t>
            </w:r>
          </w:p>
          <w:p w:rsidR="00F27100" w:rsidRDefault="00F27100" w:rsidP="00F2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0C" w:rsidRDefault="00761A0C" w:rsidP="00F2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0C" w:rsidRDefault="00761A0C" w:rsidP="00F2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0C" w:rsidRDefault="00761A0C" w:rsidP="00F27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Свойства.</w:t>
            </w:r>
          </w:p>
          <w:p w:rsidR="000440EC" w:rsidRDefault="000440EC" w:rsidP="00F2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EC" w:rsidRDefault="000440EC" w:rsidP="00F2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EC" w:rsidRDefault="000440EC" w:rsidP="00F2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EC" w:rsidRDefault="000440EC" w:rsidP="00F2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EC" w:rsidRDefault="000440EC" w:rsidP="00F2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EC" w:rsidRDefault="000440EC" w:rsidP="00F2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EC" w:rsidRDefault="000440EC" w:rsidP="00F2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EC" w:rsidRDefault="000440EC" w:rsidP="00F2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EC" w:rsidRDefault="000440EC" w:rsidP="00F2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EC" w:rsidRDefault="000440EC" w:rsidP="00F2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EC" w:rsidRDefault="000440EC" w:rsidP="00F2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EC" w:rsidRDefault="000440EC" w:rsidP="00F2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EC" w:rsidRDefault="000440EC" w:rsidP="00F2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EC" w:rsidRDefault="000440EC" w:rsidP="00F2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199" w:rsidRDefault="00691199" w:rsidP="00F2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EC" w:rsidRDefault="000440EC" w:rsidP="00F27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и заключение.</w:t>
            </w:r>
          </w:p>
          <w:p w:rsidR="000440EC" w:rsidRDefault="000440EC" w:rsidP="00F27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Условие- то, что дано, заключение- то, то надо доказать</w:t>
            </w:r>
            <w:r w:rsidR="00021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1205" w:rsidRDefault="00021205" w:rsidP="00F2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205" w:rsidRDefault="00021205" w:rsidP="00F2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205" w:rsidRDefault="00021205" w:rsidP="00F2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199" w:rsidRDefault="00021205" w:rsidP="00F27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21205" w:rsidRDefault="00691199" w:rsidP="00F27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21205">
              <w:rPr>
                <w:rFonts w:ascii="Times New Roman" w:hAnsi="Times New Roman" w:cs="Times New Roman"/>
                <w:sz w:val="28"/>
                <w:szCs w:val="28"/>
              </w:rPr>
              <w:t>Если две параллельные прямые пересечены секущей, то накрест лежащие углы равны.</w:t>
            </w:r>
          </w:p>
          <w:p w:rsidR="00691199" w:rsidRDefault="00021205" w:rsidP="00021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21205" w:rsidRDefault="00691199" w:rsidP="00021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21205">
              <w:rPr>
                <w:rFonts w:ascii="Times New Roman" w:hAnsi="Times New Roman" w:cs="Times New Roman"/>
                <w:sz w:val="28"/>
                <w:szCs w:val="28"/>
              </w:rPr>
              <w:t xml:space="preserve"> Если две параллельные прямые пересечены секущей, то соответственные углы равны.</w:t>
            </w:r>
          </w:p>
          <w:p w:rsidR="00691199" w:rsidRDefault="00021205" w:rsidP="00021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21205" w:rsidRDefault="00691199" w:rsidP="00021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21205">
              <w:rPr>
                <w:rFonts w:ascii="Times New Roman" w:hAnsi="Times New Roman" w:cs="Times New Roman"/>
                <w:sz w:val="28"/>
                <w:szCs w:val="28"/>
              </w:rPr>
              <w:t xml:space="preserve"> Если две параллельные прямые пересечены секущей, то сумма односторонних углов равна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</w:p>
          <w:p w:rsidR="00021205" w:rsidRDefault="00021205" w:rsidP="00021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205" w:rsidRDefault="00021205" w:rsidP="00F2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205" w:rsidRPr="001E1995" w:rsidRDefault="00021205" w:rsidP="0002120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21205" w:rsidRDefault="00021205" w:rsidP="00021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A9" w:rsidRDefault="00CB18A9" w:rsidP="00021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A9" w:rsidRDefault="00CB18A9" w:rsidP="00021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995" w:rsidRDefault="001E1995" w:rsidP="00021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995" w:rsidRDefault="001E1995" w:rsidP="00021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995" w:rsidRDefault="001E1995" w:rsidP="00021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A9" w:rsidRDefault="001E1995" w:rsidP="00021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Сформулировали верно.</w:t>
            </w:r>
          </w:p>
          <w:p w:rsidR="00CB18A9" w:rsidRDefault="00CB18A9" w:rsidP="00021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A9" w:rsidRDefault="00CB18A9" w:rsidP="00021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A9" w:rsidRDefault="00CB18A9" w:rsidP="00021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Условие первой – это заключения второй, условие второй –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заключение первой.</w:t>
            </w:r>
          </w:p>
          <w:p w:rsidR="00CB18A9" w:rsidRDefault="00CB18A9" w:rsidP="00021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Обратные теоремы.</w:t>
            </w:r>
          </w:p>
          <w:p w:rsidR="00CB18A9" w:rsidRDefault="00CB18A9" w:rsidP="00021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A9" w:rsidRDefault="00CB18A9" w:rsidP="0002120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Доказательство: по свойству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прямых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∠5=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:rsidR="001E1995" w:rsidRPr="00F27100" w:rsidRDefault="001E1995" w:rsidP="00021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995" w:rsidRPr="00781666" w:rsidTr="00021205">
        <w:tc>
          <w:tcPr>
            <w:tcW w:w="5352" w:type="dxa"/>
          </w:tcPr>
          <w:p w:rsidR="001E1995" w:rsidRPr="001E1995" w:rsidRDefault="001E1995" w:rsidP="001E19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199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E1995"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Физкультминутка.</w:t>
            </w:r>
          </w:p>
          <w:p w:rsidR="001E1995" w:rsidRDefault="001E1995" w:rsidP="001E1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14)</w:t>
            </w:r>
          </w:p>
          <w:p w:rsidR="001E1995" w:rsidRDefault="001E1995" w:rsidP="001E1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995" w:rsidRDefault="001E1995" w:rsidP="001E1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995" w:rsidRDefault="001E1995" w:rsidP="001E1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995" w:rsidRDefault="001E1995" w:rsidP="001E1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995" w:rsidRDefault="001E1995" w:rsidP="001E1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995" w:rsidRPr="001E1995" w:rsidRDefault="001E1995" w:rsidP="001E1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E1995" w:rsidRDefault="001E1995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BF9" w:rsidRPr="00781666" w:rsidTr="00021205">
        <w:tc>
          <w:tcPr>
            <w:tcW w:w="5352" w:type="dxa"/>
          </w:tcPr>
          <w:p w:rsidR="00721B26" w:rsidRPr="001D339A" w:rsidRDefault="001D339A" w:rsidP="001D33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  <w:r w:rsidR="00CB18A9" w:rsidRPr="001D339A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Закрепление изученного материала</w:t>
            </w:r>
          </w:p>
          <w:p w:rsidR="001D339A" w:rsidRPr="001D339A" w:rsidRDefault="001D339A" w:rsidP="001D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9A">
              <w:rPr>
                <w:rFonts w:ascii="Times New Roman" w:hAnsi="Times New Roman" w:cs="Times New Roman"/>
                <w:b/>
                <w:sz w:val="28"/>
                <w:szCs w:val="28"/>
              </w:rPr>
              <w:t>(слайд 15)</w:t>
            </w:r>
          </w:p>
          <w:p w:rsidR="00B867B1" w:rsidRPr="00DF56EB" w:rsidRDefault="00B867B1" w:rsidP="00CB18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56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уровень</w:t>
            </w:r>
          </w:p>
          <w:p w:rsidR="00B867B1" w:rsidRDefault="00B867B1" w:rsidP="00CB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D0B72B" wp14:editId="090FD440">
                  <wp:extent cx="3124200" cy="19621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96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867B1" w:rsidRPr="00DF56EB" w:rsidRDefault="00DF56EB" w:rsidP="00CB1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ряд.</w:t>
            </w:r>
          </w:p>
          <w:p w:rsidR="00B867B1" w:rsidRPr="00B867B1" w:rsidRDefault="00B867B1" w:rsidP="00CB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Дано: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a∥b,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секущая,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∠6=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</w:p>
          <w:p w:rsidR="00CB18A9" w:rsidRDefault="00DF56EB" w:rsidP="00CB18A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Найти: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∠3.</m:t>
              </m:r>
            </m:oMath>
          </w:p>
          <w:p w:rsidR="00E85891" w:rsidRDefault="00E85891" w:rsidP="00CB18A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85891" w:rsidRDefault="00E85891" w:rsidP="00CB18A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85891" w:rsidRDefault="00E85891" w:rsidP="00CB18A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85891" w:rsidRDefault="00E85891" w:rsidP="00CB18A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85891" w:rsidRDefault="00E85891" w:rsidP="00CB18A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F56EB" w:rsidRPr="00DF56EB" w:rsidRDefault="00DF56EB" w:rsidP="00DF56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6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ряд.</w:t>
            </w:r>
          </w:p>
          <w:p w:rsidR="00DF56EB" w:rsidRPr="00B867B1" w:rsidRDefault="00DF56EB" w:rsidP="00D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Дано: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a∥b,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секущая,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∠6=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</w:p>
          <w:p w:rsidR="00DF56EB" w:rsidRDefault="00DF56EB" w:rsidP="00DF56E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Найти: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∠2.</m:t>
              </m:r>
            </m:oMath>
          </w:p>
          <w:p w:rsidR="00E85891" w:rsidRDefault="00E85891" w:rsidP="00DF56E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85891" w:rsidRDefault="00E85891" w:rsidP="00DF56E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85891" w:rsidRDefault="00E85891" w:rsidP="00DF56E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7298" w:rsidRDefault="008B7298" w:rsidP="00DF56E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7298" w:rsidRDefault="008B7298" w:rsidP="00DF56E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7298" w:rsidRDefault="008B7298" w:rsidP="00DF56E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F56EB" w:rsidRPr="00DF56EB" w:rsidRDefault="00DF56EB" w:rsidP="00DF56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6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ряд.</w:t>
            </w:r>
          </w:p>
          <w:p w:rsidR="00DF56EB" w:rsidRPr="00B867B1" w:rsidRDefault="00DF56EB" w:rsidP="00D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Дано: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a∥b,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секущая,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∠6=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</w:p>
          <w:p w:rsidR="00DF56EB" w:rsidRDefault="00DF56EB" w:rsidP="00DF56E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Найти: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∠4.</m:t>
              </m:r>
            </m:oMath>
          </w:p>
          <w:p w:rsidR="008B7298" w:rsidRDefault="008B7298" w:rsidP="00DF56E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7298" w:rsidRDefault="008B7298" w:rsidP="00DF56E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7298" w:rsidRDefault="008B7298" w:rsidP="00DF56E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7298" w:rsidRDefault="008B7298" w:rsidP="00DF56E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CA3EEC" w:rsidRPr="00CA3EEC" w:rsidRDefault="00CA3EEC" w:rsidP="00DF56E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DF56EB" w:rsidRPr="001D339A" w:rsidRDefault="001D339A" w:rsidP="00DF56E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слайд 16)</w:t>
            </w:r>
          </w:p>
          <w:p w:rsidR="00DF56EB" w:rsidRDefault="00DF56EB" w:rsidP="00CB18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56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уровень</w:t>
            </w:r>
          </w:p>
          <w:p w:rsidR="001125BF" w:rsidRDefault="004C55B7" w:rsidP="00CB1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D78">
              <w:rPr>
                <w:rFonts w:ascii="Times New Roman" w:hAnsi="Times New Roman" w:cs="Times New Roman"/>
                <w:b/>
                <w:sz w:val="28"/>
                <w:szCs w:val="28"/>
              </w:rPr>
              <w:t>1 ряд.</w:t>
            </w:r>
          </w:p>
          <w:p w:rsidR="001125BF" w:rsidRPr="001125BF" w:rsidRDefault="001125BF" w:rsidP="001125B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Дано</w:t>
            </w:r>
            <w:r w:rsidRPr="001125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: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∥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секущая</m:t>
              </m:r>
            </m:oMath>
          </w:p>
          <w:p w:rsidR="001125BF" w:rsidRDefault="001125BF" w:rsidP="001125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25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∠2-∠1=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1125BF" w:rsidRPr="00CA3EEC" w:rsidRDefault="001125BF" w:rsidP="001125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Найти: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∠1 и ∠2.</m:t>
              </m:r>
            </m:oMath>
          </w:p>
          <w:p w:rsidR="001125BF" w:rsidRDefault="001125BF" w:rsidP="00CB1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5BF" w:rsidRPr="001125BF" w:rsidRDefault="001125BF" w:rsidP="001125BF">
            <w:pP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F4E56BE" wp14:editId="3B629968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71120</wp:posOffset>
                      </wp:positionV>
                      <wp:extent cx="1000125" cy="1171575"/>
                      <wp:effectExtent l="0" t="0" r="28575" b="2857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0125" cy="11715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585858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7pt,5.6pt" to="129.4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1125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                   </w:t>
            </w: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c</w:t>
            </w:r>
          </w:p>
          <w:p w:rsidR="001125BF" w:rsidRPr="001125BF" w:rsidRDefault="001125BF" w:rsidP="001125BF">
            <w:pP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A3F137" wp14:editId="3C699AEE">
                      <wp:simplePos x="0" y="0"/>
                      <wp:positionH relativeFrom="column">
                        <wp:posOffset>443864</wp:posOffset>
                      </wp:positionH>
                      <wp:positionV relativeFrom="paragraph">
                        <wp:posOffset>161925</wp:posOffset>
                      </wp:positionV>
                      <wp:extent cx="1590675" cy="28575"/>
                      <wp:effectExtent l="0" t="0" r="28575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285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585858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5pt,12.75pt" to="160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1125BF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 xml:space="preserve">             </w:t>
            </w:r>
            <w:r w:rsidRPr="00CA3EE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</w:p>
          <w:p w:rsidR="001125BF" w:rsidRPr="001125BF" w:rsidRDefault="001125BF" w:rsidP="001125BF">
            <w:pP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1125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             </w:t>
            </w:r>
            <w:r w:rsidRPr="001125BF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  <w:p w:rsidR="001125BF" w:rsidRPr="001125BF" w:rsidRDefault="001125BF" w:rsidP="001125BF">
            <w:pP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1125BF" w:rsidRPr="001125BF" w:rsidRDefault="001125BF" w:rsidP="001125BF">
            <w:pP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696F08" wp14:editId="79D56630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177165</wp:posOffset>
                      </wp:positionV>
                      <wp:extent cx="1695450" cy="28575"/>
                      <wp:effectExtent l="0" t="0" r="19050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285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585858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13.95pt" to="160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1125BF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Pr="001125BF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 xml:space="preserve">         2</w:t>
            </w:r>
          </w:p>
          <w:p w:rsidR="001125BF" w:rsidRPr="001125BF" w:rsidRDefault="001125BF" w:rsidP="001125BF">
            <w:pP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1125BF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 xml:space="preserve">       </w:t>
            </w:r>
          </w:p>
          <w:p w:rsidR="001125BF" w:rsidRDefault="001125BF" w:rsidP="00CB1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5BF" w:rsidRDefault="001125BF" w:rsidP="00CB1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298" w:rsidRDefault="008B7298" w:rsidP="00CB1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298" w:rsidRDefault="008B7298" w:rsidP="00CB1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298" w:rsidRDefault="008B7298" w:rsidP="00CB1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5BF" w:rsidRPr="005311B8" w:rsidRDefault="001125BF" w:rsidP="001125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84D7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 ряд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Pr="005311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</w:t>
            </w:r>
          </w:p>
          <w:p w:rsidR="001125BF" w:rsidRPr="003A032D" w:rsidRDefault="001125BF" w:rsidP="001125BF">
            <w:pPr>
              <w:rPr>
                <w:rFonts w:ascii="Times New Roman" w:eastAsiaTheme="minorEastAsia" w:hAnsi="Times New Roman" w:cs="Times New Roman"/>
                <w:i/>
                <w:color w:val="585858" w:themeColor="text1"/>
                <w:sz w:val="28"/>
                <w:szCs w:val="28"/>
              </w:rPr>
            </w:pPr>
            <w:r w:rsidRPr="003A032D">
              <w:rPr>
                <w:rFonts w:ascii="Times New Roman" w:hAnsi="Times New Roman" w:cs="Times New Roman"/>
                <w:color w:val="585858" w:themeColor="text1"/>
                <w:sz w:val="28"/>
                <w:szCs w:val="28"/>
              </w:rPr>
              <w:t xml:space="preserve">Дано:  </w:t>
            </w:r>
            <w:r w:rsidRPr="003A032D">
              <w:rPr>
                <w:rFonts w:ascii="Times New Roman" w:hAnsi="Times New Roman" w:cs="Times New Roman"/>
                <w:i/>
                <w:color w:val="585858" w:themeColor="text1"/>
                <w:sz w:val="28"/>
                <w:szCs w:val="28"/>
                <w:lang w:val="en-US"/>
              </w:rPr>
              <w:t>a</w:t>
            </w:r>
            <m:oMath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 xml:space="preserve"> ∥AC; ∠</m:t>
              </m:r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>1</m:t>
              </m:r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585858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585858" w:themeColor="text1"/>
                      <w:sz w:val="28"/>
                      <w:szCs w:val="28"/>
                    </w:rPr>
                    <m:t>80</m:t>
                  </m:r>
                </m:e>
                <m:sup>
                  <m:r>
                    <w:rPr>
                      <w:rFonts w:ascii="Cambria Math" w:hAnsi="Cambria Math" w:cs="Times New Roman"/>
                      <w:color w:val="585858" w:themeColor="text1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>, ∠</m:t>
              </m:r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585858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585858" w:themeColor="text1"/>
                      <w:sz w:val="28"/>
                      <w:szCs w:val="28"/>
                    </w:rPr>
                    <m:t>70</m:t>
                  </m:r>
                </m:e>
                <m:sup>
                  <m:r>
                    <w:rPr>
                      <w:rFonts w:ascii="Cambria Math" w:hAnsi="Cambria Math" w:cs="Times New Roman"/>
                      <w:color w:val="585858" w:themeColor="text1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:rsidR="001125BF" w:rsidRPr="003A032D" w:rsidRDefault="001125BF" w:rsidP="001125BF">
            <w:pP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</w:pPr>
            <w:r w:rsidRPr="003A032D"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  <w:t xml:space="preserve">Найти: </w:t>
            </w:r>
            <m:oMath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>∠A,   ∠B,   ∠C.</m:t>
              </m:r>
            </m:oMath>
          </w:p>
          <w:p w:rsidR="001125BF" w:rsidRPr="003A032D" w:rsidRDefault="001125BF" w:rsidP="001125BF">
            <w:pPr>
              <w:rPr>
                <w:rFonts w:ascii="Times New Roman" w:eastAsiaTheme="minorEastAsia" w:hAnsi="Times New Roman" w:cs="Times New Roman"/>
                <w:i/>
                <w:color w:val="585858" w:themeColor="text1"/>
                <w:sz w:val="28"/>
                <w:szCs w:val="28"/>
              </w:rPr>
            </w:pPr>
            <w:r w:rsidRPr="003A032D">
              <w:rPr>
                <w:rFonts w:ascii="Times New Roman" w:hAnsi="Times New Roman" w:cs="Times New Roman"/>
                <w:i/>
                <w:noProof/>
                <w:color w:val="585858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BE28F1" wp14:editId="3C354F70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198120</wp:posOffset>
                      </wp:positionV>
                      <wp:extent cx="1809750" cy="9525"/>
                      <wp:effectExtent l="0" t="0" r="19050" b="28575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0" cy="95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585858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15.6pt" to="166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3A032D"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  <w:t xml:space="preserve">                        </w:t>
            </w:r>
            <w:r w:rsidRPr="003A032D">
              <w:rPr>
                <w:rFonts w:ascii="Times New Roman" w:eastAsiaTheme="minorEastAsia" w:hAnsi="Times New Roman" w:cs="Times New Roman"/>
                <w:i/>
                <w:color w:val="585858" w:themeColor="text1"/>
                <w:sz w:val="28"/>
                <w:szCs w:val="28"/>
                <w:lang w:val="en-US"/>
              </w:rPr>
              <w:t>B</w:t>
            </w:r>
            <w:r w:rsidRPr="003A032D">
              <w:rPr>
                <w:rFonts w:ascii="Times New Roman" w:eastAsiaTheme="minorEastAsia" w:hAnsi="Times New Roman" w:cs="Times New Roman"/>
                <w:i/>
                <w:color w:val="585858" w:themeColor="text1"/>
                <w:sz w:val="28"/>
                <w:szCs w:val="28"/>
              </w:rPr>
              <w:t xml:space="preserve">                </w:t>
            </w:r>
          </w:p>
          <w:p w:rsidR="001125BF" w:rsidRPr="003A032D" w:rsidRDefault="001125BF" w:rsidP="001125BF">
            <w:pPr>
              <w:rPr>
                <w:rFonts w:ascii="Times New Roman" w:hAnsi="Times New Roman" w:cs="Times New Roman"/>
                <w:i/>
                <w:color w:val="585858" w:themeColor="text1"/>
                <w:sz w:val="28"/>
                <w:szCs w:val="28"/>
              </w:rPr>
            </w:pPr>
            <w:r w:rsidRPr="003A032D">
              <w:rPr>
                <w:rFonts w:ascii="Times New Roman" w:hAnsi="Times New Roman" w:cs="Times New Roman"/>
                <w:i/>
                <w:noProof/>
                <w:color w:val="585858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3543C4" wp14:editId="6A75AC5D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12700</wp:posOffset>
                      </wp:positionV>
                      <wp:extent cx="942975" cy="1209675"/>
                      <wp:effectExtent l="19050" t="19050" r="47625" b="28575"/>
                      <wp:wrapNone/>
                      <wp:docPr id="30" name="Равнобедренный тре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120967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CFCFC"/>
                              </a:solidFill>
                              <a:ln w="12700" cap="flat" cmpd="sng" algn="ctr">
                                <a:solidFill>
                                  <a:sysClr val="windowText" lastClr="585858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30" o:spid="_x0000_s1026" type="#_x0000_t5" style="position:absolute;margin-left:50.7pt;margin-top:1pt;width:74.25pt;height:9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" fillcolor="window" strokecolor="windowText" strokeweight="1pt"/>
                  </w:pict>
                </mc:Fallback>
              </mc:AlternateContent>
            </w:r>
            <w:r w:rsidRPr="003A032D">
              <w:rPr>
                <w:rFonts w:ascii="Times New Roman" w:hAnsi="Times New Roman" w:cs="Times New Roman"/>
                <w:i/>
                <w:color w:val="585858" w:themeColor="text1"/>
                <w:sz w:val="28"/>
                <w:szCs w:val="28"/>
              </w:rPr>
              <w:t xml:space="preserve">   </w:t>
            </w:r>
            <w:r w:rsidR="003A032D" w:rsidRPr="003A032D">
              <w:rPr>
                <w:rFonts w:ascii="Times New Roman" w:hAnsi="Times New Roman" w:cs="Times New Roman"/>
                <w:i/>
                <w:color w:val="585858" w:themeColor="text1"/>
                <w:sz w:val="28"/>
                <w:szCs w:val="28"/>
              </w:rPr>
              <w:t xml:space="preserve"> </w:t>
            </w:r>
            <w:r w:rsidRPr="003A032D">
              <w:rPr>
                <w:rFonts w:ascii="Times New Roman" w:hAnsi="Times New Roman" w:cs="Times New Roman"/>
                <w:i/>
                <w:color w:val="585858" w:themeColor="text1"/>
                <w:sz w:val="28"/>
                <w:szCs w:val="28"/>
              </w:rPr>
              <w:t xml:space="preserve"> </w:t>
            </w:r>
            <w:r w:rsidR="003A032D">
              <w:rPr>
                <w:rFonts w:ascii="Times New Roman" w:hAnsi="Times New Roman" w:cs="Times New Roman"/>
                <w:i/>
                <w:color w:val="585858" w:themeColor="text1"/>
                <w:sz w:val="28"/>
                <w:szCs w:val="28"/>
              </w:rPr>
              <w:t>а</w:t>
            </w:r>
            <w:r w:rsidR="003A032D" w:rsidRPr="003A032D">
              <w:rPr>
                <w:rFonts w:ascii="Times New Roman" w:hAnsi="Times New Roman" w:cs="Times New Roman"/>
                <w:i/>
                <w:color w:val="585858" w:themeColor="text1"/>
                <w:sz w:val="28"/>
                <w:szCs w:val="28"/>
              </w:rPr>
              <w:t xml:space="preserve">              1    2</w:t>
            </w:r>
          </w:p>
          <w:p w:rsidR="001125BF" w:rsidRPr="003A032D" w:rsidRDefault="001125BF" w:rsidP="001125BF">
            <w:pPr>
              <w:rPr>
                <w:rFonts w:ascii="Times New Roman" w:hAnsi="Times New Roman" w:cs="Times New Roman"/>
                <w:i/>
                <w:color w:val="585858" w:themeColor="text1"/>
                <w:sz w:val="28"/>
                <w:szCs w:val="28"/>
              </w:rPr>
            </w:pPr>
            <w:r w:rsidRPr="003A032D">
              <w:rPr>
                <w:rFonts w:ascii="Times New Roman" w:hAnsi="Times New Roman" w:cs="Times New Roman"/>
                <w:i/>
                <w:color w:val="585858" w:themeColor="text1"/>
                <w:sz w:val="28"/>
                <w:szCs w:val="28"/>
              </w:rPr>
              <w:t xml:space="preserve">                                          </w:t>
            </w:r>
          </w:p>
          <w:p w:rsidR="001125BF" w:rsidRPr="003A032D" w:rsidRDefault="001125BF" w:rsidP="001125BF">
            <w:pPr>
              <w:rPr>
                <w:rFonts w:ascii="Times New Roman" w:hAnsi="Times New Roman" w:cs="Times New Roman"/>
                <w:i/>
                <w:color w:val="585858" w:themeColor="text1"/>
                <w:sz w:val="28"/>
                <w:szCs w:val="28"/>
              </w:rPr>
            </w:pPr>
          </w:p>
          <w:p w:rsidR="001125BF" w:rsidRPr="003A032D" w:rsidRDefault="001125BF" w:rsidP="001125BF">
            <w:pPr>
              <w:rPr>
                <w:rFonts w:ascii="Times New Roman" w:hAnsi="Times New Roman" w:cs="Times New Roman"/>
                <w:i/>
                <w:color w:val="585858" w:themeColor="text1"/>
                <w:sz w:val="28"/>
                <w:szCs w:val="28"/>
              </w:rPr>
            </w:pPr>
          </w:p>
          <w:p w:rsidR="001125BF" w:rsidRPr="003A032D" w:rsidRDefault="001125BF" w:rsidP="001125BF">
            <w:pPr>
              <w:rPr>
                <w:rFonts w:ascii="Times New Roman" w:hAnsi="Times New Roman" w:cs="Times New Roman"/>
                <w:i/>
                <w:color w:val="585858" w:themeColor="text1"/>
                <w:sz w:val="28"/>
                <w:szCs w:val="28"/>
              </w:rPr>
            </w:pPr>
          </w:p>
          <w:p w:rsidR="001125BF" w:rsidRPr="003A032D" w:rsidRDefault="001125BF" w:rsidP="001125BF">
            <w:pPr>
              <w:rPr>
                <w:rFonts w:ascii="Times New Roman" w:hAnsi="Times New Roman" w:cs="Times New Roman"/>
                <w:i/>
                <w:color w:val="585858" w:themeColor="text1"/>
                <w:sz w:val="28"/>
                <w:szCs w:val="28"/>
              </w:rPr>
            </w:pPr>
          </w:p>
          <w:p w:rsidR="001125BF" w:rsidRPr="003A032D" w:rsidRDefault="001125BF" w:rsidP="001125BF">
            <w:pPr>
              <w:rPr>
                <w:rFonts w:ascii="Times New Roman" w:hAnsi="Times New Roman" w:cs="Times New Roman"/>
                <w:i/>
                <w:color w:val="585858" w:themeColor="text1"/>
                <w:sz w:val="28"/>
                <w:szCs w:val="28"/>
              </w:rPr>
            </w:pPr>
            <w:r w:rsidRPr="003A032D">
              <w:rPr>
                <w:rFonts w:ascii="Times New Roman" w:hAnsi="Times New Roman" w:cs="Times New Roman"/>
                <w:i/>
                <w:color w:val="585858" w:themeColor="text1"/>
                <w:sz w:val="28"/>
                <w:szCs w:val="28"/>
              </w:rPr>
              <w:t xml:space="preserve">            </w:t>
            </w:r>
            <w:r w:rsidRPr="003A032D">
              <w:rPr>
                <w:rFonts w:ascii="Times New Roman" w:hAnsi="Times New Roman" w:cs="Times New Roman"/>
                <w:i/>
                <w:color w:val="585858" w:themeColor="text1"/>
                <w:sz w:val="28"/>
                <w:szCs w:val="28"/>
                <w:lang w:val="en-US"/>
              </w:rPr>
              <w:t>A</w:t>
            </w:r>
            <w:r w:rsidRPr="003A032D">
              <w:rPr>
                <w:rFonts w:ascii="Times New Roman" w:hAnsi="Times New Roman" w:cs="Times New Roman"/>
                <w:i/>
                <w:color w:val="585858" w:themeColor="text1"/>
                <w:sz w:val="28"/>
                <w:szCs w:val="28"/>
              </w:rPr>
              <w:t xml:space="preserve">                    </w:t>
            </w:r>
            <w:r w:rsidRPr="003A032D">
              <w:rPr>
                <w:rFonts w:ascii="Times New Roman" w:hAnsi="Times New Roman" w:cs="Times New Roman"/>
                <w:i/>
                <w:color w:val="585858" w:themeColor="text1"/>
                <w:sz w:val="28"/>
                <w:szCs w:val="28"/>
                <w:lang w:val="en-US"/>
              </w:rPr>
              <w:t>C</w:t>
            </w:r>
          </w:p>
          <w:p w:rsidR="001125BF" w:rsidRDefault="001125BF" w:rsidP="00112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6" w:rsidRDefault="00231096" w:rsidP="00112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6" w:rsidRPr="001125BF" w:rsidRDefault="00231096" w:rsidP="00112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BF" w:rsidRDefault="001125BF" w:rsidP="00112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084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ряд.</w:t>
            </w:r>
          </w:p>
          <w:p w:rsidR="001125BF" w:rsidRPr="00084D78" w:rsidRDefault="001125BF" w:rsidP="001125BF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4C55B7">
              <w:rPr>
                <w:rFonts w:ascii="Times New Roman" w:hAnsi="Times New Roman" w:cs="Times New Roman"/>
                <w:sz w:val="28"/>
                <w:szCs w:val="28"/>
              </w:rPr>
              <w:t>Дано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AC∥BD, BC биссектриса ∠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ABD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</m:oMath>
          </w:p>
          <w:p w:rsidR="001125BF" w:rsidRDefault="001125BF" w:rsidP="001125BF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∠EAB=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116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</m:oMath>
            </m:oMathPara>
          </w:p>
          <w:p w:rsidR="001125BF" w:rsidRDefault="001125BF" w:rsidP="00112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5B7">
              <w:rPr>
                <w:rFonts w:ascii="Times New Roman" w:eastAsiaTheme="minorEastAsia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айти: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∠BCA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</w:p>
          <w:p w:rsidR="001125BF" w:rsidRPr="00084D78" w:rsidRDefault="001125BF" w:rsidP="0011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6256C8" wp14:editId="3AA81F2F">
                      <wp:simplePos x="0" y="0"/>
                      <wp:positionH relativeFrom="column">
                        <wp:posOffset>158114</wp:posOffset>
                      </wp:positionH>
                      <wp:positionV relativeFrom="paragraph">
                        <wp:posOffset>201930</wp:posOffset>
                      </wp:positionV>
                      <wp:extent cx="1876425" cy="9525"/>
                      <wp:effectExtent l="0" t="0" r="28575" b="28575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76425" cy="95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585858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5pt,15.9pt" to="160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084D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84D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125BF" w:rsidRPr="00084D78" w:rsidRDefault="001125BF" w:rsidP="0011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C11076" wp14:editId="2FA15629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6985</wp:posOffset>
                      </wp:positionV>
                      <wp:extent cx="1333500" cy="1019175"/>
                      <wp:effectExtent l="19050" t="19050" r="38100" b="28575"/>
                      <wp:wrapNone/>
                      <wp:docPr id="34" name="Равнобедренный тре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01917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CFCFC"/>
                              </a:solidFill>
                              <a:ln w="12700" cap="flat" cmpd="sng" algn="ctr">
                                <a:solidFill>
                                  <a:sysClr val="windowText" lastClr="585858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34" o:spid="_x0000_s1026" type="#_x0000_t5" style="position:absolute;margin-left:34.95pt;margin-top:.55pt;width:105pt;height:8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" fillcolor="window" strokecolor="windowText" strokeweight="1pt"/>
                  </w:pict>
                </mc:Fallback>
              </mc:AlternateContent>
            </w:r>
          </w:p>
          <w:p w:rsidR="001125BF" w:rsidRPr="00084D78" w:rsidRDefault="001125BF" w:rsidP="00112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BF" w:rsidRPr="00084D78" w:rsidRDefault="001125BF" w:rsidP="00112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BF" w:rsidRPr="00084D78" w:rsidRDefault="001125BF" w:rsidP="00112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BF" w:rsidRPr="00084D78" w:rsidRDefault="001125BF" w:rsidP="00112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5B7" w:rsidRDefault="001125BF" w:rsidP="00CB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732DD2" wp14:editId="6CB1C3B4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4444</wp:posOffset>
                      </wp:positionV>
                      <wp:extent cx="1857375" cy="9525"/>
                      <wp:effectExtent l="0" t="0" r="28575" b="28575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95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585858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.35pt" to="153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84D7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084D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  <w:bookmarkEnd w:id="0"/>
          <w:p w:rsidR="00E85891" w:rsidRDefault="00E85891" w:rsidP="00CB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6" w:rsidRDefault="00231096" w:rsidP="00CB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6" w:rsidRDefault="00231096" w:rsidP="00CB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6" w:rsidRDefault="00231096" w:rsidP="00CB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6" w:rsidRDefault="00231096" w:rsidP="00CB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46" w:rsidRPr="00E85891" w:rsidRDefault="006C6546" w:rsidP="00CB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BF" w:rsidRPr="00E85891" w:rsidRDefault="00E85891" w:rsidP="00CB1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17)</w:t>
            </w:r>
          </w:p>
          <w:p w:rsidR="006C6546" w:rsidRDefault="001125BF" w:rsidP="006C65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уровень</w:t>
            </w:r>
          </w:p>
          <w:p w:rsidR="006C6546" w:rsidRDefault="006C6546" w:rsidP="006C6546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4C5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5B7">
              <w:rPr>
                <w:rFonts w:ascii="Times New Roman" w:hAnsi="Times New Roman" w:cs="Times New Roman"/>
                <w:sz w:val="28"/>
                <w:szCs w:val="28"/>
              </w:rPr>
              <w:t>Дано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AC∥BD, AC=AB,  ∠MAC=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</w:p>
          <w:p w:rsidR="001D339A" w:rsidRPr="001125BF" w:rsidRDefault="006C6546" w:rsidP="006C65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5B7">
              <w:rPr>
                <w:rFonts w:ascii="Times New Roman" w:eastAsiaTheme="minorEastAsia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айти: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∠C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BD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</w:p>
          <w:p w:rsidR="00C13427" w:rsidRDefault="00C13427" w:rsidP="00CB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ADB83D" wp14:editId="7581F2EB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2540</wp:posOffset>
                      </wp:positionV>
                      <wp:extent cx="533400" cy="1714500"/>
                      <wp:effectExtent l="0" t="0" r="19050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3400" cy="1714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.2pt" to="88.2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" strokecolor="#585858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oMath>
            <w:r w:rsidRPr="00DF56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</w:t>
            </w:r>
          </w:p>
          <w:p w:rsidR="00C13427" w:rsidRPr="00C13427" w:rsidRDefault="00C13427" w:rsidP="00CB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EB" w:rsidRPr="00DF56EB" w:rsidRDefault="00DF56EB" w:rsidP="00CB18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C134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oMath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F56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r w:rsidR="00C134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oMath>
            <w:r w:rsidRPr="00DF56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</w:p>
          <w:p w:rsidR="00DF56EB" w:rsidRDefault="00DF56EB" w:rsidP="00CB18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15511DD4" wp14:editId="63F21C9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13334</wp:posOffset>
                      </wp:positionV>
                      <wp:extent cx="1057275" cy="733425"/>
                      <wp:effectExtent l="0" t="0" r="28575" b="28575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7275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4EA6541" id="Прямая соединительная линия 28" o:spid="_x0000_s1026" style="position:absolute;flip:y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1.05pt" to="137.7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5A40A1A1" wp14:editId="7C857B38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17780</wp:posOffset>
                      </wp:positionV>
                      <wp:extent cx="1866900" cy="9525"/>
                      <wp:effectExtent l="0" t="0" r="19050" b="28575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2814866" id="Прямая соединительная линия 25" o:spid="_x0000_s1026" style="position:absolute;flip:y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1.4pt" to="179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DF56EB" w:rsidRDefault="00DF56EB" w:rsidP="00CB18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56EB" w:rsidRDefault="00DF56EB" w:rsidP="00CB18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56EB" w:rsidRDefault="00DF56EB" w:rsidP="00CB18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D51C77" wp14:editId="35B1C424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118745</wp:posOffset>
                      </wp:positionV>
                      <wp:extent cx="1933575" cy="19050"/>
                      <wp:effectExtent l="0" t="0" r="28575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35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F0F3035" id="Прямая соединительная линия 2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9.35pt" to="178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DF56EB" w:rsidRDefault="00DF56EB" w:rsidP="00CB18A9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4C55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oMath>
            <w:r w:rsidRPr="004C55B7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</m:oMath>
            <w:r w:rsidRPr="004C55B7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</w:t>
            </w:r>
          </w:p>
          <w:p w:rsidR="004C55B7" w:rsidRPr="004C55B7" w:rsidRDefault="004C55B7" w:rsidP="00CB18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85891" w:rsidRDefault="00E85891" w:rsidP="00112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EC" w:rsidRPr="00E85891" w:rsidRDefault="00CA3EEC" w:rsidP="00CB18A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63BF9" w:rsidRPr="00781666" w:rsidRDefault="00963BF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E9" w:rsidRDefault="00A237E9" w:rsidP="00CB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EC" w:rsidRDefault="00CA3EEC" w:rsidP="00CB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EC" w:rsidRDefault="00CA3EEC" w:rsidP="00CB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EC" w:rsidRDefault="00CA3EEC" w:rsidP="00CB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EC" w:rsidRDefault="00CA3EEC" w:rsidP="00CB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EC" w:rsidRDefault="00CA3EEC" w:rsidP="00CB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EC" w:rsidRDefault="00CA3EEC" w:rsidP="00CB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EC" w:rsidRDefault="00CA3EEC" w:rsidP="00CB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EC" w:rsidRDefault="00CA3EEC" w:rsidP="00CB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EC" w:rsidRDefault="00CA3EEC" w:rsidP="00CB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EC" w:rsidRDefault="00CA3EEC" w:rsidP="00CB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EC" w:rsidRDefault="00CA3EEC" w:rsidP="00CB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EC" w:rsidRDefault="00CA3EEC" w:rsidP="00CB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EC" w:rsidRDefault="00CA3EEC" w:rsidP="00E85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∠6</m:t>
              </m:r>
            </m:oMath>
            <w:r w:rsidR="00E8589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∠3</m:t>
              </m:r>
            </m:oMath>
            <w:r w:rsidR="00E8589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накрест </w:t>
            </w:r>
            <w:proofErr w:type="gramStart"/>
            <w:r w:rsidR="00E85891">
              <w:rPr>
                <w:rFonts w:ascii="Times New Roman" w:eastAsiaTheme="minorEastAsia" w:hAnsi="Times New Roman" w:cs="Times New Roman"/>
                <w:sz w:val="28"/>
                <w:szCs w:val="28"/>
              </w:rPr>
              <w:t>лежащие</w:t>
            </w:r>
            <w:proofErr w:type="gramEnd"/>
            <w:r w:rsidR="00E8589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a∥b,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секущая</m:t>
              </m:r>
            </m:oMath>
            <w:r w:rsidR="00E8589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по свойству параллельных прямых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∠3</m:t>
              </m:r>
            </m:oMath>
            <w:r w:rsidR="00E85891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="00E85891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E85891" w:rsidRDefault="00E85891" w:rsidP="00E85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E85891" w:rsidRDefault="00E85891" w:rsidP="00E85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85891" w:rsidRDefault="00E85891" w:rsidP="00E85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85891" w:rsidRDefault="00E85891" w:rsidP="00E85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85891" w:rsidRDefault="00E85891" w:rsidP="00E85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∠6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∠2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соответственные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a∥b,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секущая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по свойству параллельных прямых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∠2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E85891" w:rsidRDefault="00E85891" w:rsidP="00E85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8B7298" w:rsidRDefault="008B7298" w:rsidP="00E85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7298" w:rsidRDefault="008B7298" w:rsidP="00E85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7298" w:rsidRDefault="008B7298" w:rsidP="00E858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7298" w:rsidRDefault="008B7298" w:rsidP="008B72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∠6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∠4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односторонние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a∥b,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секущая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по свойству параллельных прямых</w:t>
            </w:r>
          </w:p>
          <w:p w:rsidR="008B7298" w:rsidRDefault="008B7298" w:rsidP="008B72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∠6+∠3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⟹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∠3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8B7298" w:rsidRDefault="008B7298" w:rsidP="008B72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Ответ: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8B7298" w:rsidRDefault="008B7298" w:rsidP="008B72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7298" w:rsidRDefault="008B7298" w:rsidP="008B72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7298" w:rsidRDefault="008B7298" w:rsidP="008B72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7298" w:rsidRDefault="008B7298" w:rsidP="008B72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7298" w:rsidRDefault="008B7298" w:rsidP="008B72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7298" w:rsidRDefault="008B7298" w:rsidP="008B72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7298" w:rsidRDefault="008B7298" w:rsidP="008B72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Решение: пусть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x  </m:t>
              </m:r>
            </m:oMath>
            <w:r w:rsidRPr="008B729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∠1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8B7298" w:rsidRDefault="008B7298" w:rsidP="008B72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тогда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-∠2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8B7298" w:rsidRDefault="008B7298" w:rsidP="008B72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Т.к.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∥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то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∠1 и ∠2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односторонние. По свойству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прямых составим уравнение:</w:t>
            </w:r>
          </w:p>
          <w:p w:rsidR="008B7298" w:rsidRPr="008B7298" w:rsidRDefault="008B7298" w:rsidP="008B72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20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  <w:p w:rsidR="008B7298" w:rsidRPr="008B7298" w:rsidRDefault="008B7298" w:rsidP="008B7298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  <w:p w:rsidR="008B7298" w:rsidRDefault="008B7298" w:rsidP="008B72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Вернемся к замене: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w:br/>
                <m:t>∠1=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∠2=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8B7298" w:rsidRDefault="008B7298" w:rsidP="008B72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Ответ: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:rsidR="008B7298" w:rsidRPr="008B7298" w:rsidRDefault="008B7298" w:rsidP="008B72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w:br/>
                </m:r>
              </m:oMath>
            </m:oMathPara>
          </w:p>
          <w:p w:rsidR="008B7298" w:rsidRDefault="008B7298" w:rsidP="008B72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7298" w:rsidRDefault="008B7298" w:rsidP="008B72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B7298" w:rsidRDefault="008B7298" w:rsidP="008B72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Решение:</w:t>
            </w:r>
          </w:p>
          <w:p w:rsidR="003A032D" w:rsidRDefault="003A032D" w:rsidP="003A032D">
            <w:pP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1)</w:t>
            </w:r>
            <m:oMath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>∠B</m:t>
              </m:r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585858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585858" w:themeColor="text1"/>
                      <w:sz w:val="28"/>
                      <w:szCs w:val="28"/>
                    </w:rPr>
                    <m:t>∠1</m:t>
                  </m:r>
                  <m:r>
                    <w:rPr>
                      <w:rFonts w:ascii="Cambria Math" w:hAnsi="Cambria Math" w:cs="Times New Roman"/>
                      <w:color w:val="585858" w:themeColor="text1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color w:val="585858" w:themeColor="text1"/>
                      <w:sz w:val="28"/>
                      <w:szCs w:val="28"/>
                    </w:rPr>
                    <m:t>∠2</m:t>
                  </m:r>
                </m:e>
              </m:d>
            </m:oMath>
          </w:p>
          <w:p w:rsidR="003A032D" w:rsidRDefault="003A032D" w:rsidP="003A032D">
            <w:pP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>∠B</m:t>
              </m:r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585858" w:themeColor="text1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585858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585858" w:themeColor="text1"/>
                          <w:sz w:val="28"/>
                          <w:szCs w:val="28"/>
                        </w:rPr>
                        <m:t>80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585858" w:themeColor="text1"/>
                          <w:sz w:val="28"/>
                          <w:szCs w:val="28"/>
                        </w:rPr>
                        <m:t>0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585858" w:themeColor="text1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585858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585858" w:themeColor="text1"/>
                          <w:sz w:val="28"/>
                          <w:szCs w:val="28"/>
                        </w:rPr>
                        <m:t>70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585858" w:themeColor="text1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585858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585858" w:themeColor="text1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color w:val="585858" w:themeColor="text1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color w:val="585858" w:themeColor="text1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:rsidR="003A032D" w:rsidRPr="003A032D" w:rsidRDefault="003A032D" w:rsidP="003A032D">
            <w:pP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  <w:t>2)</w:t>
            </w:r>
            <m:oMath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>∠A</m:t>
              </m:r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 xml:space="preserve"> и </m:t>
              </m:r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>∠1</m:t>
              </m:r>
            </m:oMath>
            <w: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  <w:t xml:space="preserve">- накрест </w:t>
            </w:r>
            <w:proofErr w:type="gramStart"/>
            <w: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  <w:t>лежащие</w:t>
            </w:r>
            <w:proofErr w:type="gramEnd"/>
            <w: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  <w:t xml:space="preserve"> при</w:t>
            </w:r>
            <w:r w:rsidRPr="003A032D">
              <w:rPr>
                <w:rFonts w:ascii="Times New Roman" w:hAnsi="Times New Roman" w:cs="Times New Roman"/>
                <w:i/>
                <w:color w:val="585858" w:themeColor="text1"/>
                <w:sz w:val="28"/>
                <w:szCs w:val="28"/>
              </w:rPr>
              <w:t xml:space="preserve"> </w:t>
            </w:r>
            <w:r w:rsidRPr="003A032D">
              <w:rPr>
                <w:rFonts w:ascii="Times New Roman" w:hAnsi="Times New Roman" w:cs="Times New Roman"/>
                <w:i/>
                <w:color w:val="585858" w:themeColor="text1"/>
                <w:sz w:val="28"/>
                <w:szCs w:val="28"/>
                <w:lang w:val="en-US"/>
              </w:rPr>
              <w:t>a</w:t>
            </w:r>
            <m:oMath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 xml:space="preserve"> ∥AC</m:t>
              </m:r>
            </m:oMath>
            <w:r>
              <w:rPr>
                <w:rFonts w:ascii="Times New Roman" w:eastAsiaTheme="minorEastAsia" w:hAnsi="Times New Roman" w:cs="Times New Roman"/>
                <w:i/>
                <w:color w:val="585858" w:themeColor="text1"/>
                <w:sz w:val="28"/>
                <w:szCs w:val="28"/>
              </w:rPr>
              <w:t xml:space="preserve"> и </w:t>
            </w:r>
            <m:oMath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>A</m:t>
              </m:r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>B</m:t>
              </m:r>
            </m:oMath>
            <w:r>
              <w:rPr>
                <w:rFonts w:ascii="Times New Roman" w:eastAsiaTheme="minorEastAsia" w:hAnsi="Times New Roman" w:cs="Times New Roman"/>
                <w:i/>
                <w:color w:val="585858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  <w:t xml:space="preserve">секущая. </w:t>
            </w:r>
          </w:p>
          <w:p w:rsidR="003A032D" w:rsidRDefault="003A032D" w:rsidP="003A032D">
            <w:pP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>∠A</m:t>
              </m:r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>∠1</m:t>
              </m:r>
            </m:oMath>
            <w: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585858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585858" w:themeColor="text1"/>
                      <w:sz w:val="28"/>
                      <w:szCs w:val="28"/>
                    </w:rPr>
                    <m:t>80</m:t>
                  </m:r>
                </m:e>
                <m:sup>
                  <m:r>
                    <w:rPr>
                      <w:rFonts w:ascii="Cambria Math" w:hAnsi="Cambria Math" w:cs="Times New Roman"/>
                      <w:color w:val="585858" w:themeColor="text1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  <w:t>.</w:t>
            </w:r>
          </w:p>
          <w:p w:rsidR="003A032D" w:rsidRDefault="003A032D" w:rsidP="003A032D">
            <w:pP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  <w:t>3)</w:t>
            </w:r>
            <m:oMath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>∠C</m:t>
              </m:r>
            </m:oMath>
            <w: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  <w:t xml:space="preserve"> и </w:t>
            </w:r>
            <m:oMath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>∠2</m:t>
              </m:r>
            </m:oMath>
            <w: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  <w:t xml:space="preserve">- накрест </w:t>
            </w:r>
            <w:proofErr w:type="gramStart"/>
            <w: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  <w:t>лежащие</w:t>
            </w:r>
            <w:proofErr w:type="gramEnd"/>
            <w: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  <w:t xml:space="preserve"> при</w:t>
            </w:r>
            <w:r w:rsidRPr="003A032D">
              <w:rPr>
                <w:rFonts w:ascii="Times New Roman" w:hAnsi="Times New Roman" w:cs="Times New Roman"/>
                <w:i/>
                <w:color w:val="585858" w:themeColor="text1"/>
                <w:sz w:val="28"/>
                <w:szCs w:val="28"/>
              </w:rPr>
              <w:t xml:space="preserve"> </w:t>
            </w:r>
            <w:r w:rsidRPr="003A032D">
              <w:rPr>
                <w:rFonts w:ascii="Times New Roman" w:hAnsi="Times New Roman" w:cs="Times New Roman"/>
                <w:i/>
                <w:color w:val="585858" w:themeColor="text1"/>
                <w:sz w:val="28"/>
                <w:szCs w:val="28"/>
                <w:lang w:val="en-US"/>
              </w:rPr>
              <w:t>a</w:t>
            </w:r>
            <m:oMath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 xml:space="preserve"> ∥AC</m:t>
              </m:r>
            </m:oMath>
            <w:r>
              <w:rPr>
                <w:rFonts w:ascii="Times New Roman" w:eastAsiaTheme="minorEastAsia" w:hAnsi="Times New Roman" w:cs="Times New Roman"/>
                <w:i/>
                <w:color w:val="585858" w:themeColor="text1"/>
                <w:sz w:val="28"/>
                <w:szCs w:val="28"/>
              </w:rPr>
              <w:t xml:space="preserve"> и</w:t>
            </w:r>
            <w:r w:rsidRPr="003A032D">
              <w:rPr>
                <w:rFonts w:ascii="Times New Roman" w:eastAsiaTheme="minorEastAsia" w:hAnsi="Times New Roman" w:cs="Times New Roman"/>
                <w:i/>
                <w:color w:val="585858" w:themeColor="text1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>B</m:t>
              </m:r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>C</m:t>
              </m:r>
            </m:oMath>
            <w:r>
              <w:rPr>
                <w:rFonts w:ascii="Times New Roman" w:eastAsiaTheme="minorEastAsia" w:hAnsi="Times New Roman" w:cs="Times New Roman"/>
                <w:i/>
                <w:color w:val="585858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  <w:t xml:space="preserve">секущая. </w:t>
            </w:r>
          </w:p>
          <w:p w:rsidR="00231096" w:rsidRPr="003A032D" w:rsidRDefault="00231096" w:rsidP="003A032D">
            <w:pP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>∠C</m:t>
              </m:r>
            </m:oMath>
            <w: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  <w:t>=</w:t>
            </w:r>
            <w: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>∠2</m:t>
              </m:r>
            </m:oMath>
            <w: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  <w:t xml:space="preserve"> =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585858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585858" w:themeColor="text1"/>
                      <w:sz w:val="28"/>
                      <w:szCs w:val="28"/>
                    </w:rPr>
                    <m:t>70</m:t>
                  </m:r>
                </m:e>
                <m:sup>
                  <m:r>
                    <w:rPr>
                      <w:rFonts w:ascii="Cambria Math" w:hAnsi="Cambria Math" w:cs="Times New Roman"/>
                      <w:color w:val="585858" w:themeColor="text1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  <w:t>.</w:t>
            </w:r>
          </w:p>
          <w:p w:rsidR="003A032D" w:rsidRDefault="00231096" w:rsidP="003A032D">
            <w:pP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585858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585858" w:themeColor="text1"/>
                      <w:sz w:val="28"/>
                      <w:szCs w:val="28"/>
                    </w:rPr>
                    <m:t>80</m:t>
                  </m:r>
                </m:e>
                <m:sup>
                  <m:r>
                    <w:rPr>
                      <w:rFonts w:ascii="Cambria Math" w:hAnsi="Cambria Math" w:cs="Times New Roman"/>
                      <w:color w:val="585858" w:themeColor="text1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 xml:space="preserve">,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585858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585858" w:themeColor="text1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color w:val="585858" w:themeColor="text1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color w:val="585858" w:themeColor="text1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585858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585858" w:themeColor="text1"/>
                      <w:sz w:val="28"/>
                      <w:szCs w:val="28"/>
                    </w:rPr>
                    <m:t>70</m:t>
                  </m:r>
                </m:e>
                <m:sup>
                  <m:r>
                    <w:rPr>
                      <w:rFonts w:ascii="Cambria Math" w:hAnsi="Cambria Math" w:cs="Times New Roman"/>
                      <w:color w:val="585858" w:themeColor="text1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color w:val="585858" w:themeColor="text1"/>
                  <w:sz w:val="28"/>
                  <w:szCs w:val="28"/>
                </w:rPr>
                <m:t>.</m:t>
              </m:r>
            </m:oMath>
          </w:p>
          <w:p w:rsidR="00231096" w:rsidRDefault="00231096" w:rsidP="003A032D">
            <w:pP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</w:pPr>
          </w:p>
          <w:p w:rsidR="00231096" w:rsidRDefault="00231096" w:rsidP="003A032D">
            <w:pP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</w:pPr>
          </w:p>
          <w:p w:rsidR="00231096" w:rsidRDefault="00231096" w:rsidP="003A032D">
            <w:pP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</w:pPr>
          </w:p>
          <w:p w:rsidR="00231096" w:rsidRDefault="00231096" w:rsidP="003A032D">
            <w:pP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  <w:t>Решение:</w:t>
            </w:r>
          </w:p>
          <w:p w:rsidR="00231096" w:rsidRPr="00231096" w:rsidRDefault="00231096" w:rsidP="002310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585858" w:themeColor="text1"/>
                <w:sz w:val="28"/>
                <w:szCs w:val="28"/>
              </w:rPr>
              <w:t>1)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∠EAB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и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∠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DBA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накрест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лежащие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AC∥BD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</w:p>
          <w:p w:rsidR="00231096" w:rsidRDefault="00231096" w:rsidP="002310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секущей. По свойству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параллельных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прямых:</w:t>
            </w:r>
          </w:p>
          <w:p w:rsidR="00231096" w:rsidRDefault="00231096" w:rsidP="002310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∠EAB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∠DBA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116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  <w:p w:rsidR="00231096" w:rsidRDefault="00231096" w:rsidP="002310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BC биссектриса ∠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ABD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значит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∠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ABC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∠DBC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то</w:t>
            </w:r>
          </w:p>
          <w:p w:rsidR="00231096" w:rsidRPr="00231096" w:rsidRDefault="00231096" w:rsidP="00231096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∠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ABC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116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:2=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58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  <w:p w:rsidR="00231096" w:rsidRPr="00231096" w:rsidRDefault="00231096" w:rsidP="002310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3)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∠DBC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∠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ACB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накрест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лежащие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AC∥BD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</w:p>
          <w:p w:rsidR="00231096" w:rsidRDefault="00231096" w:rsidP="002310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BC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 секущей.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 свойству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прямых:</w:t>
            </w:r>
          </w:p>
          <w:p w:rsidR="00231096" w:rsidRDefault="00231096" w:rsidP="002310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∠DBC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∠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ACB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58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231096" w:rsidRDefault="00231096" w:rsidP="002310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58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:rsidR="006C6546" w:rsidRDefault="006C6546" w:rsidP="002310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C6546" w:rsidRDefault="006C6546" w:rsidP="002310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C6546" w:rsidRDefault="006C6546" w:rsidP="002310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C6546" w:rsidRDefault="006C6546" w:rsidP="002310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C6546" w:rsidRDefault="006C6546" w:rsidP="002310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C6546" w:rsidRDefault="006C6546" w:rsidP="002310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Решение:</w:t>
            </w:r>
          </w:p>
          <w:p w:rsidR="006C6546" w:rsidRDefault="006C6546" w:rsidP="006C654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∠MAC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ABD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соответственные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AC∥BD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секущей. По свойству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прямых </w:t>
            </w:r>
          </w:p>
          <w:p w:rsidR="006C6546" w:rsidRDefault="006C6546" w:rsidP="006C654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∠MAC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∠ABD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6C6546" w:rsidRPr="006C6546" w:rsidRDefault="006C6546" w:rsidP="006C654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2)рассмотрим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ABC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т.к. </w:t>
            </w:r>
          </w:p>
          <w:p w:rsidR="006C6546" w:rsidRDefault="006C6546" w:rsidP="006C654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AC=AB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значит</w:t>
            </w:r>
          </w:p>
          <w:p w:rsidR="006C6546" w:rsidRDefault="006C6546" w:rsidP="006C654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ABC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-равнобедренный.</w:t>
            </w:r>
          </w:p>
          <w:p w:rsidR="006C6546" w:rsidRDefault="006C6546" w:rsidP="006C654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∠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ABC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∠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ACB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 по свойству равнобедренного треугольника).</w:t>
            </w:r>
          </w:p>
          <w:p w:rsidR="006C6546" w:rsidRDefault="006C6546" w:rsidP="006C654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3)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∠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ACB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и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∠C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BD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накрест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лежащие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при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AC∥BD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</w:p>
          <w:p w:rsidR="006C6546" w:rsidRPr="006C6546" w:rsidRDefault="006C6546" w:rsidP="006C654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-секущей.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 свойству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прямых:</w:t>
            </w:r>
          </w:p>
          <w:p w:rsidR="006C6546" w:rsidRDefault="006C6546" w:rsidP="006C6546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∠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ACB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∠C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BD</m:t>
              </m:r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.</w:t>
            </w:r>
          </w:p>
          <w:p w:rsidR="006C6546" w:rsidRDefault="006C6546" w:rsidP="00F8306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C6546">
              <w:rPr>
                <w:rFonts w:ascii="Times New Roman" w:eastAsiaTheme="minorEastAsia" w:hAnsi="Times New Roman" w:cs="Times New Roman"/>
                <w:sz w:val="28"/>
                <w:szCs w:val="28"/>
              </w:rPr>
              <w:t>4)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из 3 и 4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⟹</m:t>
              </m:r>
            </m:oMath>
            <w:r w:rsidR="00F8306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∠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ABC</m:t>
              </m:r>
            </m:oMath>
            <w:r w:rsidR="00F8306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∠C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BD</m:t>
              </m:r>
            </m:oMath>
            <w:r w:rsidR="00F83062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F83062" w:rsidRDefault="00F83062" w:rsidP="00F8306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∠C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BD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=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∠ABD</m:t>
              </m:r>
            </m:oMath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F83062" w:rsidRPr="00F83062" w:rsidRDefault="00F83062" w:rsidP="00F8306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</w:tc>
      </w:tr>
      <w:tr w:rsidR="00365017" w:rsidRPr="00781666" w:rsidTr="00021205">
        <w:tc>
          <w:tcPr>
            <w:tcW w:w="5352" w:type="dxa"/>
          </w:tcPr>
          <w:p w:rsidR="00AF2879" w:rsidRPr="00AF2879" w:rsidRDefault="00AF2879" w:rsidP="0036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AF2879">
              <w:rPr>
                <w:rFonts w:ascii="Times New Roman" w:hAnsi="Times New Roman" w:cs="Times New Roman"/>
                <w:sz w:val="28"/>
                <w:szCs w:val="28"/>
              </w:rPr>
              <w:t>Где у нас в жизни встречаются  параллельные прямые.</w:t>
            </w:r>
          </w:p>
          <w:p w:rsidR="00AF2879" w:rsidRDefault="00AF2879" w:rsidP="0036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  <w:p w:rsidR="00AF2879" w:rsidRDefault="00505243" w:rsidP="0036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 вспомните наш город Благовещенск</w:t>
            </w:r>
            <w:r w:rsidR="00E85891">
              <w:rPr>
                <w:rFonts w:ascii="Times New Roman" w:hAnsi="Times New Roman" w:cs="Times New Roman"/>
                <w:sz w:val="28"/>
                <w:szCs w:val="28"/>
              </w:rPr>
              <w:t xml:space="preserve"> и его улицы</w:t>
            </w:r>
            <w:proofErr w:type="gramStart"/>
            <w:r w:rsidR="00E858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8589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E858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85891">
              <w:rPr>
                <w:rFonts w:ascii="Times New Roman" w:hAnsi="Times New Roman" w:cs="Times New Roman"/>
                <w:sz w:val="28"/>
                <w:szCs w:val="28"/>
              </w:rPr>
              <w:t>ауза)</w:t>
            </w:r>
          </w:p>
          <w:p w:rsidR="00E85891" w:rsidRDefault="00E85891" w:rsidP="0036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Уникальность градостроения улиц</w:t>
            </w:r>
            <w:r w:rsidR="009C06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чём заключается?</w:t>
            </w:r>
          </w:p>
          <w:p w:rsidR="00E85891" w:rsidRPr="00E85891" w:rsidRDefault="00E85891" w:rsidP="003650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9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18)</w:t>
            </w:r>
          </w:p>
          <w:p w:rsidR="005B1151" w:rsidRDefault="00E85891" w:rsidP="005B11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Посмотрите на карту, очень хорошо </w:t>
            </w:r>
            <w:r w:rsidRPr="00E858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видно, что улицы параллельны. Назовите мне параллельные улицы</w:t>
            </w:r>
          </w:p>
          <w:p w:rsidR="00E85891" w:rsidRDefault="00E85891" w:rsidP="005B11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5891" w:rsidRDefault="00E85891" w:rsidP="005B11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их секущая?</w:t>
            </w:r>
          </w:p>
          <w:p w:rsidR="00E85891" w:rsidRDefault="00E85891" w:rsidP="005B11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5891" w:rsidRDefault="00E85891" w:rsidP="005B11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5891" w:rsidRDefault="00E85891" w:rsidP="005B11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5891" w:rsidRPr="00E85891" w:rsidRDefault="00E85891" w:rsidP="005B11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65017" w:rsidRDefault="00505243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(возможные варианты ответов: шкаф, потолок и пол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…)</w:t>
            </w:r>
            <w:proofErr w:type="gramEnd"/>
          </w:p>
          <w:p w:rsidR="00DD19D7" w:rsidRDefault="00DD19D7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91" w:rsidRDefault="00E85891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91" w:rsidRDefault="00E85891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91" w:rsidRDefault="00E85891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</w:t>
            </w:r>
            <w:r w:rsidR="009D101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параллельны.</w:t>
            </w:r>
          </w:p>
          <w:p w:rsidR="00E85891" w:rsidRDefault="00E85891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91" w:rsidRDefault="00E85891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91" w:rsidRDefault="00E85891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91" w:rsidRDefault="00E85891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91" w:rsidRDefault="00E85891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5891" w:rsidRDefault="00E85891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91" w:rsidRDefault="00E85891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Калинина </w:t>
            </w:r>
          </w:p>
        </w:tc>
      </w:tr>
      <w:tr w:rsidR="00A06BAE" w:rsidRPr="00781666" w:rsidTr="002309CC">
        <w:trPr>
          <w:trHeight w:val="3073"/>
        </w:trPr>
        <w:tc>
          <w:tcPr>
            <w:tcW w:w="5352" w:type="dxa"/>
          </w:tcPr>
          <w:p w:rsidR="00A06BAE" w:rsidRDefault="00B867B1" w:rsidP="00A06B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7</w:t>
            </w:r>
            <w:r w:rsidR="00A06BAE">
              <w:rPr>
                <w:rFonts w:ascii="Times New Roman" w:hAnsi="Times New Roman" w:cs="Times New Roman"/>
                <w:i/>
                <w:sz w:val="28"/>
                <w:szCs w:val="28"/>
              </w:rPr>
              <w:t>. Рефлексия</w:t>
            </w:r>
          </w:p>
          <w:p w:rsidR="00E85891" w:rsidRDefault="002309CC" w:rsidP="00A06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(слайд 19) </w:t>
            </w:r>
          </w:p>
          <w:p w:rsidR="002309CC" w:rsidRDefault="002309CC" w:rsidP="00A0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1.Какова была тема урока?</w:t>
            </w:r>
          </w:p>
          <w:p w:rsidR="002309CC" w:rsidRDefault="002309CC" w:rsidP="00A0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2.Какая цель стояла перед тобой на уроке?</w:t>
            </w:r>
          </w:p>
          <w:p w:rsidR="002309CC" w:rsidRDefault="002309CC" w:rsidP="00A0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3.Какие новые теоремы ты усвоил или повторил на уроке?</w:t>
            </w:r>
          </w:p>
          <w:p w:rsidR="002309CC" w:rsidRDefault="002309CC" w:rsidP="00A0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4.Какова главная мысль, вывод урока?</w:t>
            </w:r>
          </w:p>
          <w:p w:rsidR="002309CC" w:rsidRDefault="002309CC" w:rsidP="00A0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5.Как ты себя чувствовал на уроке?</w:t>
            </w:r>
          </w:p>
          <w:p w:rsidR="00E85891" w:rsidRPr="00E85891" w:rsidRDefault="002309CC" w:rsidP="00A0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6.Какое настроение было у тебя?</w:t>
            </w:r>
          </w:p>
        </w:tc>
        <w:tc>
          <w:tcPr>
            <w:tcW w:w="4395" w:type="dxa"/>
          </w:tcPr>
          <w:p w:rsidR="00A06BAE" w:rsidRDefault="00A06BAE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CC" w:rsidRDefault="002309CC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CC" w:rsidRDefault="002309CC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 карточки, отвечают на вопросы.</w:t>
            </w:r>
          </w:p>
        </w:tc>
      </w:tr>
    </w:tbl>
    <w:p w:rsidR="00963BF9" w:rsidRPr="00781666" w:rsidRDefault="00963BF9" w:rsidP="00963BF9">
      <w:pPr>
        <w:rPr>
          <w:rFonts w:ascii="Times New Roman" w:hAnsi="Times New Roman" w:cs="Times New Roman"/>
          <w:sz w:val="28"/>
          <w:szCs w:val="28"/>
        </w:rPr>
      </w:pPr>
    </w:p>
    <w:p w:rsidR="00DD19D7" w:rsidRPr="00DD19D7" w:rsidRDefault="00DD19D7" w:rsidP="00DD19D7">
      <w:pPr>
        <w:rPr>
          <w:rFonts w:ascii="Times New Roman" w:hAnsi="Times New Roman" w:cs="Times New Roman"/>
          <w:sz w:val="28"/>
          <w:szCs w:val="28"/>
        </w:rPr>
      </w:pPr>
      <w:r w:rsidRPr="00DD19D7">
        <w:rPr>
          <w:rFonts w:ascii="Times New Roman" w:hAnsi="Times New Roman" w:cs="Times New Roman"/>
          <w:sz w:val="28"/>
          <w:szCs w:val="28"/>
        </w:rPr>
        <w:t> </w:t>
      </w:r>
    </w:p>
    <w:p w:rsidR="00B7322E" w:rsidRPr="00781666" w:rsidRDefault="00B7322E">
      <w:pPr>
        <w:rPr>
          <w:rFonts w:ascii="Times New Roman" w:hAnsi="Times New Roman" w:cs="Times New Roman"/>
          <w:sz w:val="28"/>
          <w:szCs w:val="28"/>
        </w:rPr>
      </w:pPr>
    </w:p>
    <w:sectPr w:rsidR="00B7322E" w:rsidRPr="0078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98" w:rsidRDefault="008B7298" w:rsidP="00751B7A">
      <w:pPr>
        <w:spacing w:after="0" w:line="240" w:lineRule="auto"/>
      </w:pPr>
      <w:r>
        <w:separator/>
      </w:r>
    </w:p>
  </w:endnote>
  <w:endnote w:type="continuationSeparator" w:id="0">
    <w:p w:rsidR="008B7298" w:rsidRDefault="008B7298" w:rsidP="0075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98" w:rsidRDefault="008B7298" w:rsidP="00751B7A">
      <w:pPr>
        <w:spacing w:after="0" w:line="240" w:lineRule="auto"/>
      </w:pPr>
      <w:r>
        <w:separator/>
      </w:r>
    </w:p>
  </w:footnote>
  <w:footnote w:type="continuationSeparator" w:id="0">
    <w:p w:rsidR="008B7298" w:rsidRDefault="008B7298" w:rsidP="00751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03BE"/>
    <w:multiLevelType w:val="hybridMultilevel"/>
    <w:tmpl w:val="2C6E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51AE5"/>
    <w:multiLevelType w:val="hybridMultilevel"/>
    <w:tmpl w:val="1286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D1073"/>
    <w:multiLevelType w:val="hybridMultilevel"/>
    <w:tmpl w:val="0A30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117D2"/>
    <w:multiLevelType w:val="hybridMultilevel"/>
    <w:tmpl w:val="7A103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2E"/>
    <w:rsid w:val="00021205"/>
    <w:rsid w:val="000440EC"/>
    <w:rsid w:val="00071420"/>
    <w:rsid w:val="00084D78"/>
    <w:rsid w:val="001125BF"/>
    <w:rsid w:val="00123970"/>
    <w:rsid w:val="001B30BE"/>
    <w:rsid w:val="001B7D23"/>
    <w:rsid w:val="001D339A"/>
    <w:rsid w:val="001E1995"/>
    <w:rsid w:val="001E43ED"/>
    <w:rsid w:val="002309CC"/>
    <w:rsid w:val="00231096"/>
    <w:rsid w:val="0029598E"/>
    <w:rsid w:val="002A455E"/>
    <w:rsid w:val="002E3085"/>
    <w:rsid w:val="002E4BB6"/>
    <w:rsid w:val="00365017"/>
    <w:rsid w:val="003A032D"/>
    <w:rsid w:val="004048E9"/>
    <w:rsid w:val="00495845"/>
    <w:rsid w:val="004A73AD"/>
    <w:rsid w:val="004C55B7"/>
    <w:rsid w:val="004F73B8"/>
    <w:rsid w:val="00505243"/>
    <w:rsid w:val="00515D65"/>
    <w:rsid w:val="0052225B"/>
    <w:rsid w:val="005311B8"/>
    <w:rsid w:val="0056650C"/>
    <w:rsid w:val="005B1151"/>
    <w:rsid w:val="0063221A"/>
    <w:rsid w:val="00633E1D"/>
    <w:rsid w:val="006876F7"/>
    <w:rsid w:val="00691199"/>
    <w:rsid w:val="006B501E"/>
    <w:rsid w:val="006B7381"/>
    <w:rsid w:val="006C6546"/>
    <w:rsid w:val="00721B26"/>
    <w:rsid w:val="00751B7A"/>
    <w:rsid w:val="00761A0C"/>
    <w:rsid w:val="007764E8"/>
    <w:rsid w:val="00781666"/>
    <w:rsid w:val="007C06E5"/>
    <w:rsid w:val="007F0D7D"/>
    <w:rsid w:val="008B097C"/>
    <w:rsid w:val="008B7298"/>
    <w:rsid w:val="00950ED6"/>
    <w:rsid w:val="00963BF9"/>
    <w:rsid w:val="009C0657"/>
    <w:rsid w:val="009D1015"/>
    <w:rsid w:val="009D4C39"/>
    <w:rsid w:val="00A06BAE"/>
    <w:rsid w:val="00A1145C"/>
    <w:rsid w:val="00A237E9"/>
    <w:rsid w:val="00AF2879"/>
    <w:rsid w:val="00B7322E"/>
    <w:rsid w:val="00B867B1"/>
    <w:rsid w:val="00B92B87"/>
    <w:rsid w:val="00C13427"/>
    <w:rsid w:val="00C8605A"/>
    <w:rsid w:val="00CA3EEC"/>
    <w:rsid w:val="00CB18A9"/>
    <w:rsid w:val="00CF7B98"/>
    <w:rsid w:val="00D441D2"/>
    <w:rsid w:val="00DD19D7"/>
    <w:rsid w:val="00DF56EB"/>
    <w:rsid w:val="00E85891"/>
    <w:rsid w:val="00F27100"/>
    <w:rsid w:val="00F304AB"/>
    <w:rsid w:val="00F83062"/>
    <w:rsid w:val="00FA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22E"/>
    <w:pPr>
      <w:ind w:left="720"/>
      <w:contextualSpacing/>
    </w:pPr>
  </w:style>
  <w:style w:type="table" w:styleId="a4">
    <w:name w:val="Table Grid"/>
    <w:basedOn w:val="a1"/>
    <w:uiPriority w:val="39"/>
    <w:rsid w:val="0096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92B8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8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66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C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51B7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51B7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51B7A"/>
    <w:rPr>
      <w:vertAlign w:val="superscript"/>
    </w:rPr>
  </w:style>
  <w:style w:type="character" w:styleId="ab">
    <w:name w:val="line number"/>
    <w:basedOn w:val="a0"/>
    <w:uiPriority w:val="99"/>
    <w:semiHidden/>
    <w:unhideWhenUsed/>
    <w:rsid w:val="00691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22E"/>
    <w:pPr>
      <w:ind w:left="720"/>
      <w:contextualSpacing/>
    </w:pPr>
  </w:style>
  <w:style w:type="table" w:styleId="a4">
    <w:name w:val="Table Grid"/>
    <w:basedOn w:val="a1"/>
    <w:uiPriority w:val="39"/>
    <w:rsid w:val="0096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92B8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8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66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C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51B7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51B7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51B7A"/>
    <w:rPr>
      <w:vertAlign w:val="superscript"/>
    </w:rPr>
  </w:style>
  <w:style w:type="character" w:styleId="ab">
    <w:name w:val="line number"/>
    <w:basedOn w:val="a0"/>
    <w:uiPriority w:val="99"/>
    <w:semiHidden/>
    <w:unhideWhenUsed/>
    <w:rsid w:val="00691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801E2-35CF-431F-B64A-E46B9745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9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</cp:lastModifiedBy>
  <cp:revision>12</cp:revision>
  <cp:lastPrinted>2014-01-23T19:44:00Z</cp:lastPrinted>
  <dcterms:created xsi:type="dcterms:W3CDTF">2014-01-19T14:27:00Z</dcterms:created>
  <dcterms:modified xsi:type="dcterms:W3CDTF">2014-01-23T21:30:00Z</dcterms:modified>
</cp:coreProperties>
</file>