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E1" w:rsidRDefault="00D71B57" w:rsidP="00CF5F35">
      <w:pPr>
        <w:ind w:firstLine="142"/>
        <w:rPr>
          <w:sz w:val="28"/>
          <w:szCs w:val="28"/>
        </w:rPr>
      </w:pPr>
      <w:r w:rsidRPr="00D71B57">
        <w:rPr>
          <w:b/>
          <w:sz w:val="28"/>
          <w:szCs w:val="28"/>
        </w:rPr>
        <w:t>Номинация « Литературное творчество»  Ученица 11 класса Гурская Анастасия МОАУ</w:t>
      </w:r>
      <w:r w:rsidRPr="00D71B57">
        <w:rPr>
          <w:sz w:val="28"/>
          <w:szCs w:val="28"/>
        </w:rPr>
        <w:t xml:space="preserve"> </w:t>
      </w:r>
      <w:r w:rsidRPr="00D71B57">
        <w:rPr>
          <w:b/>
          <w:sz w:val="28"/>
          <w:szCs w:val="28"/>
        </w:rPr>
        <w:t>Новопетровская СОШ</w:t>
      </w:r>
      <w:r w:rsidR="008C59E1">
        <w:rPr>
          <w:b/>
          <w:sz w:val="28"/>
          <w:szCs w:val="28"/>
        </w:rPr>
        <w:t>. Сказка</w:t>
      </w:r>
      <w:r w:rsidRPr="00D71B57">
        <w:rPr>
          <w:sz w:val="28"/>
          <w:szCs w:val="28"/>
        </w:rPr>
        <w:t xml:space="preserve"> </w:t>
      </w:r>
    </w:p>
    <w:p w:rsidR="0037239A" w:rsidRPr="00D71B57" w:rsidRDefault="00FE0D18" w:rsidP="00CF5F35">
      <w:pPr>
        <w:ind w:firstLine="142"/>
        <w:rPr>
          <w:sz w:val="28"/>
          <w:szCs w:val="28"/>
        </w:rPr>
      </w:pPr>
      <w:r w:rsidRPr="00D71B57">
        <w:rPr>
          <w:sz w:val="28"/>
          <w:szCs w:val="28"/>
        </w:rPr>
        <w:t>Это была обычная советская семья. Мать, отец, четыре сына, две дочери и их дедушка. Жили бедно, но не жаловались. Отец работа</w:t>
      </w:r>
      <w:r w:rsidR="00453F9A" w:rsidRPr="00D71B57">
        <w:rPr>
          <w:sz w:val="28"/>
          <w:szCs w:val="28"/>
        </w:rPr>
        <w:t xml:space="preserve">л на фабрике до позднего вечера, </w:t>
      </w:r>
      <w:r w:rsidRPr="00D71B57">
        <w:rPr>
          <w:sz w:val="28"/>
          <w:szCs w:val="28"/>
        </w:rPr>
        <w:t xml:space="preserve"> мать была поваром в столовой и частенько подрабатывала уборщицей. Дети ходили в школу, а уже дома за ними присматривал дедушка</w:t>
      </w:r>
      <w:r w:rsidR="00453F9A" w:rsidRPr="00D71B57">
        <w:rPr>
          <w:sz w:val="28"/>
          <w:szCs w:val="28"/>
        </w:rPr>
        <w:t xml:space="preserve">, Иван </w:t>
      </w:r>
      <w:proofErr w:type="spellStart"/>
      <w:r w:rsidR="00453F9A" w:rsidRPr="00D71B57">
        <w:rPr>
          <w:sz w:val="28"/>
          <w:szCs w:val="28"/>
        </w:rPr>
        <w:t>Ефимыч</w:t>
      </w:r>
      <w:proofErr w:type="spellEnd"/>
      <w:r w:rsidRPr="00D71B57">
        <w:rPr>
          <w:sz w:val="28"/>
          <w:szCs w:val="28"/>
        </w:rPr>
        <w:t xml:space="preserve">. Заставлял их учить уроки, хотя сам был неграмотный, </w:t>
      </w:r>
      <w:r w:rsidR="00453F9A" w:rsidRPr="00D71B57">
        <w:rPr>
          <w:sz w:val="28"/>
          <w:szCs w:val="28"/>
        </w:rPr>
        <w:t xml:space="preserve">следил, чтобы дети поели, чтобы не </w:t>
      </w:r>
      <w:proofErr w:type="gramStart"/>
      <w:r w:rsidR="00453F9A" w:rsidRPr="00D71B57">
        <w:rPr>
          <w:sz w:val="28"/>
          <w:szCs w:val="28"/>
        </w:rPr>
        <w:t>набедокурили</w:t>
      </w:r>
      <w:proofErr w:type="gramEnd"/>
      <w:r w:rsidR="00453F9A" w:rsidRPr="00D71B57">
        <w:rPr>
          <w:sz w:val="28"/>
          <w:szCs w:val="28"/>
        </w:rPr>
        <w:t xml:space="preserve"> в отсутствие родителей. А вечерами, перед сном,  все вместе  собирались в комнате у дедушки, и он рассказывал им сказки. Дети всегда слушали с большим интересом, даже старший Мишка, который в свои четырнадцать знал наизусть «Бородино» и часто хвастался перед братьями и сестрами. </w:t>
      </w:r>
    </w:p>
    <w:p w:rsidR="00453F9A" w:rsidRPr="00D71B57" w:rsidRDefault="00453F9A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И вот в один из таких вечеров, когда все уселись </w:t>
      </w:r>
      <w:proofErr w:type="gramStart"/>
      <w:r w:rsidRPr="00D71B57">
        <w:rPr>
          <w:sz w:val="28"/>
          <w:szCs w:val="28"/>
        </w:rPr>
        <w:t>поудобнее</w:t>
      </w:r>
      <w:proofErr w:type="gramEnd"/>
      <w:r w:rsidRPr="00D71B57">
        <w:rPr>
          <w:sz w:val="28"/>
          <w:szCs w:val="28"/>
        </w:rPr>
        <w:t>, Мишка сказал:</w:t>
      </w:r>
    </w:p>
    <w:p w:rsidR="00453F9A" w:rsidRPr="00D71B57" w:rsidRDefault="00453F9A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 - Дедушка, а расскажи про свою молодость!</w:t>
      </w:r>
    </w:p>
    <w:p w:rsidR="00453F9A" w:rsidRPr="00D71B57" w:rsidRDefault="00453F9A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Иван </w:t>
      </w:r>
      <w:proofErr w:type="spellStart"/>
      <w:r w:rsidRPr="00D71B57">
        <w:rPr>
          <w:sz w:val="28"/>
          <w:szCs w:val="28"/>
        </w:rPr>
        <w:t>Ефимыч</w:t>
      </w:r>
      <w:proofErr w:type="spellEnd"/>
      <w:r w:rsidRPr="00D71B57">
        <w:rPr>
          <w:sz w:val="28"/>
          <w:szCs w:val="28"/>
        </w:rPr>
        <w:t xml:space="preserve"> не</w:t>
      </w:r>
      <w:r w:rsidR="001963E3" w:rsidRPr="00D71B57">
        <w:rPr>
          <w:sz w:val="28"/>
          <w:szCs w:val="28"/>
        </w:rPr>
        <w:t xml:space="preserve"> ожидал такой просьбы, но ответил:</w:t>
      </w:r>
    </w:p>
    <w:p w:rsidR="001963E3" w:rsidRPr="00D71B57" w:rsidRDefault="001963E3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 - Ой, стар я стал, уже не помню. А про что вы хотите послушать?</w:t>
      </w:r>
    </w:p>
    <w:p w:rsidR="001963E3" w:rsidRPr="00D71B57" w:rsidRDefault="000E411A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 - Ну, каков</w:t>
      </w:r>
      <w:r w:rsidR="00A6749E" w:rsidRPr="00D71B57">
        <w:rPr>
          <w:sz w:val="28"/>
          <w:szCs w:val="28"/>
        </w:rPr>
        <w:t>о</w:t>
      </w:r>
      <w:r w:rsidRPr="00D71B57">
        <w:rPr>
          <w:sz w:val="28"/>
          <w:szCs w:val="28"/>
        </w:rPr>
        <w:t xml:space="preserve"> о</w:t>
      </w:r>
      <w:r w:rsidR="00A6749E" w:rsidRPr="00D71B57">
        <w:rPr>
          <w:sz w:val="28"/>
          <w:szCs w:val="28"/>
        </w:rPr>
        <w:t>н</w:t>
      </w:r>
      <w:r w:rsidRPr="00D71B57">
        <w:rPr>
          <w:sz w:val="28"/>
          <w:szCs w:val="28"/>
        </w:rPr>
        <w:t>о</w:t>
      </w:r>
      <w:r w:rsidR="00A6749E" w:rsidRPr="00D71B57">
        <w:rPr>
          <w:sz w:val="28"/>
          <w:szCs w:val="28"/>
        </w:rPr>
        <w:t xml:space="preserve"> было, при императоре</w:t>
      </w:r>
      <w:r w:rsidR="001963E3" w:rsidRPr="00D71B57">
        <w:rPr>
          <w:sz w:val="28"/>
          <w:szCs w:val="28"/>
        </w:rPr>
        <w:t>?</w:t>
      </w:r>
    </w:p>
    <w:p w:rsidR="001963E3" w:rsidRPr="00D71B57" w:rsidRDefault="001963E3">
      <w:pPr>
        <w:rPr>
          <w:sz w:val="28"/>
          <w:szCs w:val="28"/>
        </w:rPr>
      </w:pPr>
      <w:r w:rsidRPr="00D71B57">
        <w:rPr>
          <w:sz w:val="28"/>
          <w:szCs w:val="28"/>
        </w:rPr>
        <w:t>Дедушка подумал, вздохнул, и ответил:</w:t>
      </w:r>
    </w:p>
    <w:p w:rsidR="001963E3" w:rsidRPr="00D71B57" w:rsidRDefault="001963E3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 - Не легче, чем сейчас.</w:t>
      </w:r>
    </w:p>
    <w:p w:rsidR="00453F9A" w:rsidRPr="00D71B57" w:rsidRDefault="001963E3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 - А ты был на балах? – не унимался Мишка.</w:t>
      </w:r>
    </w:p>
    <w:p w:rsidR="001963E3" w:rsidRPr="00D71B57" w:rsidRDefault="001963E3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Иван </w:t>
      </w:r>
      <w:proofErr w:type="spellStart"/>
      <w:r w:rsidRPr="00D71B57">
        <w:rPr>
          <w:sz w:val="28"/>
          <w:szCs w:val="28"/>
        </w:rPr>
        <w:t>Ефимыч</w:t>
      </w:r>
      <w:proofErr w:type="spellEnd"/>
      <w:r w:rsidRPr="00D71B57">
        <w:rPr>
          <w:sz w:val="28"/>
          <w:szCs w:val="28"/>
        </w:rPr>
        <w:t xml:space="preserve"> опять вздохнул, посмотрел в окно, подумал о чем-то.</w:t>
      </w:r>
    </w:p>
    <w:p w:rsidR="001963E3" w:rsidRPr="00D71B57" w:rsidRDefault="001963E3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 - Дедушка, так ты был на балах?</w:t>
      </w:r>
    </w:p>
    <w:p w:rsidR="00EE733D" w:rsidRPr="00D71B57" w:rsidRDefault="001963E3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 - Да, </w:t>
      </w:r>
      <w:proofErr w:type="gramStart"/>
      <w:r w:rsidRPr="00D71B57">
        <w:rPr>
          <w:sz w:val="28"/>
          <w:szCs w:val="28"/>
        </w:rPr>
        <w:t>мои</w:t>
      </w:r>
      <w:proofErr w:type="gramEnd"/>
      <w:r w:rsidRPr="00D71B57">
        <w:rPr>
          <w:sz w:val="28"/>
          <w:szCs w:val="28"/>
        </w:rPr>
        <w:t xml:space="preserve"> хорошие, на одном мне удалось побывать. </w:t>
      </w:r>
      <w:r w:rsidR="001E6ABB" w:rsidRPr="00D71B57">
        <w:rPr>
          <w:sz w:val="28"/>
          <w:szCs w:val="28"/>
        </w:rPr>
        <w:t xml:space="preserve">Тогда мы жили в далеком Петербурге, сейчас он Ленинград называется. Я работал на чугунной фабрике. </w:t>
      </w:r>
      <w:r w:rsidRPr="00D71B57">
        <w:rPr>
          <w:sz w:val="28"/>
          <w:szCs w:val="28"/>
        </w:rPr>
        <w:t xml:space="preserve">Однажды мой друг Петька Филонов сильно  заболел, а он работал </w:t>
      </w:r>
      <w:r w:rsidR="00A121ED" w:rsidRPr="00D71B57">
        <w:rPr>
          <w:sz w:val="28"/>
          <w:szCs w:val="28"/>
        </w:rPr>
        <w:t xml:space="preserve">извозчиком </w:t>
      </w:r>
      <w:r w:rsidRPr="00D71B57">
        <w:rPr>
          <w:sz w:val="28"/>
          <w:szCs w:val="28"/>
        </w:rPr>
        <w:t xml:space="preserve">у одной очень важной особы. Она любила балы, а в тот день как раз туда и собиралась. Эта особа была очень строга к </w:t>
      </w:r>
      <w:r w:rsidR="00A121ED" w:rsidRPr="00D71B57">
        <w:rPr>
          <w:sz w:val="28"/>
          <w:szCs w:val="28"/>
        </w:rPr>
        <w:t>слугам, и, если бы не я, Петьку бы уволили. И я решил, что помогу своему другу, тем более что балы начинались</w:t>
      </w:r>
      <w:r w:rsidR="001E6ABB" w:rsidRPr="00D71B57">
        <w:rPr>
          <w:sz w:val="28"/>
          <w:szCs w:val="28"/>
        </w:rPr>
        <w:t xml:space="preserve"> вечером, а я мог уйти с работы тайком пораньше. Так я тогда и сделал, Петька мне объяснил, что к чему. </w:t>
      </w:r>
    </w:p>
    <w:p w:rsidR="00EE733D" w:rsidRPr="00D71B57" w:rsidRDefault="001E6ABB">
      <w:pPr>
        <w:rPr>
          <w:sz w:val="28"/>
          <w:szCs w:val="28"/>
        </w:rPr>
      </w:pPr>
      <w:r w:rsidRPr="00D71B57">
        <w:rPr>
          <w:sz w:val="28"/>
          <w:szCs w:val="28"/>
        </w:rPr>
        <w:lastRenderedPageBreak/>
        <w:t xml:space="preserve">Утром и днем он сам работал, а к вечеру совсем занемог. Когда я пришел, он еле на ногах держался. Его лихорадило. Я заменил Петьку, а он ушел домой. Буквально через полчаса после его ухода я все подготовил, и повез знатную особу </w:t>
      </w:r>
      <w:r w:rsidR="00E0012D" w:rsidRPr="00D71B57">
        <w:rPr>
          <w:sz w:val="28"/>
          <w:szCs w:val="28"/>
        </w:rPr>
        <w:t xml:space="preserve">и ее служанку </w:t>
      </w:r>
      <w:proofErr w:type="gramStart"/>
      <w:r w:rsidRPr="00D71B57">
        <w:rPr>
          <w:sz w:val="28"/>
          <w:szCs w:val="28"/>
        </w:rPr>
        <w:t>ко</w:t>
      </w:r>
      <w:proofErr w:type="gramEnd"/>
      <w:r w:rsidRPr="00D71B57">
        <w:rPr>
          <w:sz w:val="28"/>
          <w:szCs w:val="28"/>
        </w:rPr>
        <w:t xml:space="preserve"> дворцу. Она почему-то одела сарафан и кокошник, богато </w:t>
      </w:r>
      <w:proofErr w:type="gramStart"/>
      <w:r w:rsidRPr="00D71B57">
        <w:rPr>
          <w:sz w:val="28"/>
          <w:szCs w:val="28"/>
        </w:rPr>
        <w:t>украшенные</w:t>
      </w:r>
      <w:proofErr w:type="gramEnd"/>
      <w:r w:rsidRPr="00D71B57">
        <w:rPr>
          <w:sz w:val="28"/>
          <w:szCs w:val="28"/>
        </w:rPr>
        <w:t xml:space="preserve"> каменьями. Когда мы прибыли, я понял, почему. В тот раз был костюмированный вечер, и все гости нарядились в русскую народную одежду. Я отвез карету на задний двор и украдкой стал смотреть в окна. Такого блеска я никогда не видел! На том балу, если собрать с каж</w:t>
      </w:r>
      <w:r w:rsidR="00E0012D" w:rsidRPr="00D71B57">
        <w:rPr>
          <w:sz w:val="28"/>
          <w:szCs w:val="28"/>
        </w:rPr>
        <w:t>д</w:t>
      </w:r>
      <w:r w:rsidRPr="00D71B57">
        <w:rPr>
          <w:sz w:val="28"/>
          <w:szCs w:val="28"/>
        </w:rPr>
        <w:t>ого все украшения</w:t>
      </w:r>
      <w:r w:rsidR="00E0012D" w:rsidRPr="00D71B57">
        <w:rPr>
          <w:sz w:val="28"/>
          <w:szCs w:val="28"/>
        </w:rPr>
        <w:t xml:space="preserve">, то и в мешке бы не унес. Девушки были в сарафанах, мужчины были одеты как стрельцы. </w:t>
      </w:r>
      <w:r w:rsidR="00306033" w:rsidRPr="00D71B57">
        <w:rPr>
          <w:sz w:val="28"/>
          <w:szCs w:val="28"/>
        </w:rPr>
        <w:t xml:space="preserve">Я как будто попал в сказку, только сказка была за оконным стеклом! </w:t>
      </w:r>
      <w:r w:rsidR="00E0012D" w:rsidRPr="00D71B57">
        <w:rPr>
          <w:sz w:val="28"/>
          <w:szCs w:val="28"/>
        </w:rPr>
        <w:t xml:space="preserve">Играла народная музыка, все </w:t>
      </w:r>
      <w:proofErr w:type="gramStart"/>
      <w:r w:rsidR="00E0012D" w:rsidRPr="00D71B57">
        <w:rPr>
          <w:sz w:val="28"/>
          <w:szCs w:val="28"/>
        </w:rPr>
        <w:t>гости</w:t>
      </w:r>
      <w:proofErr w:type="gramEnd"/>
      <w:r w:rsidR="00E0012D" w:rsidRPr="00D71B57">
        <w:rPr>
          <w:sz w:val="28"/>
          <w:szCs w:val="28"/>
        </w:rPr>
        <w:t xml:space="preserve"> и я смотрели на настоящий хоровод! Потом пошли другие русские т</w:t>
      </w:r>
      <w:r w:rsidR="00A6749E" w:rsidRPr="00D71B57">
        <w:rPr>
          <w:sz w:val="28"/>
          <w:szCs w:val="28"/>
        </w:rPr>
        <w:t>анцы. После нихлюди стали это…как его…</w:t>
      </w:r>
      <w:proofErr w:type="spellStart"/>
      <w:r w:rsidR="00A6749E" w:rsidRPr="00D71B57">
        <w:rPr>
          <w:sz w:val="28"/>
          <w:szCs w:val="28"/>
        </w:rPr>
        <w:t>фотуграфироваться</w:t>
      </w:r>
      <w:proofErr w:type="spellEnd"/>
      <w:r w:rsidR="00A6749E" w:rsidRPr="00D71B57">
        <w:rPr>
          <w:sz w:val="28"/>
          <w:szCs w:val="28"/>
        </w:rPr>
        <w:t xml:space="preserve">. </w:t>
      </w:r>
      <w:r w:rsidR="00E0012D" w:rsidRPr="00D71B57">
        <w:rPr>
          <w:sz w:val="28"/>
          <w:szCs w:val="28"/>
        </w:rPr>
        <w:t>Потом гости начали танцевать</w:t>
      </w:r>
      <w:r w:rsidR="00A6749E" w:rsidRPr="00D71B57">
        <w:rPr>
          <w:sz w:val="28"/>
          <w:szCs w:val="28"/>
        </w:rPr>
        <w:t xml:space="preserve"> вальс, мазурку и прочую ерунду</w:t>
      </w:r>
      <w:r w:rsidR="00E0012D" w:rsidRPr="00D71B57">
        <w:rPr>
          <w:sz w:val="28"/>
          <w:szCs w:val="28"/>
        </w:rPr>
        <w:t>.</w:t>
      </w:r>
    </w:p>
    <w:p w:rsidR="00A6749E" w:rsidRPr="00D71B57" w:rsidRDefault="00E0012D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 И только в этот момент я обратил внимание на возвышение у другой стены. Там стоял</w:t>
      </w:r>
      <w:r w:rsidR="00A6749E" w:rsidRPr="00D71B57">
        <w:rPr>
          <w:sz w:val="28"/>
          <w:szCs w:val="28"/>
        </w:rPr>
        <w:t xml:space="preserve"> трон, а на троне сидел сам император</w:t>
      </w:r>
      <w:r w:rsidRPr="00D71B57">
        <w:rPr>
          <w:sz w:val="28"/>
          <w:szCs w:val="28"/>
        </w:rPr>
        <w:t>!</w:t>
      </w:r>
      <w:r w:rsidR="00A6749E" w:rsidRPr="00D71B57">
        <w:rPr>
          <w:sz w:val="28"/>
          <w:szCs w:val="28"/>
        </w:rPr>
        <w:t xml:space="preserve"> Так богато одет! Меха, каменья, царская шапка</w:t>
      </w:r>
      <w:proofErr w:type="gramStart"/>
      <w:r w:rsidR="00A6749E" w:rsidRPr="00D71B57">
        <w:rPr>
          <w:sz w:val="28"/>
          <w:szCs w:val="28"/>
        </w:rPr>
        <w:t>…А</w:t>
      </w:r>
      <w:proofErr w:type="gramEnd"/>
      <w:r w:rsidR="00A6749E" w:rsidRPr="00D71B57">
        <w:rPr>
          <w:sz w:val="28"/>
          <w:szCs w:val="28"/>
        </w:rPr>
        <w:t xml:space="preserve"> рядом с ним была его жена, одетая не хуже мужа! Они выглядели как цари!</w:t>
      </w:r>
      <w:r w:rsidRPr="00D71B57">
        <w:rPr>
          <w:sz w:val="28"/>
          <w:szCs w:val="28"/>
        </w:rPr>
        <w:t xml:space="preserve"> Я был в восторге. Я даже не думал, что дама, которую я подвозил, настолько важная птица! </w:t>
      </w:r>
    </w:p>
    <w:p w:rsidR="00A6749E" w:rsidRPr="00D71B57" w:rsidRDefault="00A6749E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 - Так значит, ты императора видел? – спросил Мишка, - А какой он из себя?</w:t>
      </w:r>
    </w:p>
    <w:p w:rsidR="00EE733D" w:rsidRPr="00D71B57" w:rsidRDefault="00A6749E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 - Ой, Мишка, ты не представляешь, сокол вылитый! Осанка прямая, идет – под ноги не смотрит, но</w:t>
      </w:r>
      <w:r w:rsidR="00EE733D" w:rsidRPr="00D71B57">
        <w:rPr>
          <w:sz w:val="28"/>
          <w:szCs w:val="28"/>
        </w:rPr>
        <w:t xml:space="preserve"> и не спотыкается. Глаза умные-умные. Солидный, в </w:t>
      </w:r>
      <w:proofErr w:type="gramStart"/>
      <w:r w:rsidR="00EE733D" w:rsidRPr="00D71B57">
        <w:rPr>
          <w:sz w:val="28"/>
          <w:szCs w:val="28"/>
        </w:rPr>
        <w:t>общем</w:t>
      </w:r>
      <w:proofErr w:type="gramEnd"/>
      <w:r w:rsidR="00EE733D" w:rsidRPr="00D71B57">
        <w:rPr>
          <w:sz w:val="28"/>
          <w:szCs w:val="28"/>
        </w:rPr>
        <w:t>.</w:t>
      </w:r>
    </w:p>
    <w:p w:rsidR="00EE733D" w:rsidRPr="00D71B57" w:rsidRDefault="00EE733D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 - А его жена красивая? </w:t>
      </w:r>
    </w:p>
    <w:p w:rsidR="00EE733D" w:rsidRPr="00D71B57" w:rsidRDefault="00EE733D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 - </w:t>
      </w:r>
      <w:proofErr w:type="gramStart"/>
      <w:r w:rsidRPr="00D71B57">
        <w:rPr>
          <w:sz w:val="28"/>
          <w:szCs w:val="28"/>
        </w:rPr>
        <w:t>Таких</w:t>
      </w:r>
      <w:proofErr w:type="gramEnd"/>
      <w:r w:rsidRPr="00D71B57">
        <w:rPr>
          <w:sz w:val="28"/>
          <w:szCs w:val="28"/>
        </w:rPr>
        <w:t xml:space="preserve"> вы, наверно, никогда больше не увидите. Статная, красивая. Лицом милая, а улыбается так, что сердце растопит. Голубая кровь, нечего еще сказать. </w:t>
      </w:r>
    </w:p>
    <w:p w:rsidR="001963E3" w:rsidRPr="00D71B57" w:rsidRDefault="00E0012D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Танцы продолжались до глубокой ночи, явно за полночь </w:t>
      </w:r>
      <w:r w:rsidR="00EE733D" w:rsidRPr="00D71B57">
        <w:rPr>
          <w:sz w:val="28"/>
          <w:szCs w:val="28"/>
        </w:rPr>
        <w:t>гости начали разъезжаться</w:t>
      </w:r>
      <w:r w:rsidR="00306033" w:rsidRPr="00D71B57">
        <w:rPr>
          <w:sz w:val="28"/>
          <w:szCs w:val="28"/>
        </w:rPr>
        <w:t xml:space="preserve">. Служанка и дама всю дорогу обсуждали прошедший бал, а я помалкивал и все мечтал попасть на что-то похожее. Привез я, значит, их до особняка и сам пошел домой. Как сейчас помню, это был февраль по новому времени, получается, 1903 года. На следующий день весь Петербург обсуждал прошедший бал. Слухи докатились даже до нас, простых </w:t>
      </w:r>
      <w:proofErr w:type="gramStart"/>
      <w:r w:rsidR="00306033" w:rsidRPr="00D71B57">
        <w:rPr>
          <w:sz w:val="28"/>
          <w:szCs w:val="28"/>
        </w:rPr>
        <w:t>работяг</w:t>
      </w:r>
      <w:proofErr w:type="gramEnd"/>
      <w:r w:rsidR="00306033" w:rsidRPr="00D71B57">
        <w:rPr>
          <w:sz w:val="28"/>
          <w:szCs w:val="28"/>
        </w:rPr>
        <w:t>. Разговоры о бале были и через много лет после этого.</w:t>
      </w:r>
    </w:p>
    <w:p w:rsidR="00306033" w:rsidRPr="00D71B57" w:rsidRDefault="00306033">
      <w:pPr>
        <w:rPr>
          <w:sz w:val="28"/>
          <w:szCs w:val="28"/>
        </w:rPr>
      </w:pPr>
      <w:r w:rsidRPr="00D71B57">
        <w:rPr>
          <w:sz w:val="28"/>
          <w:szCs w:val="28"/>
        </w:rPr>
        <w:lastRenderedPageBreak/>
        <w:t xml:space="preserve"> - А Петька?</w:t>
      </w:r>
    </w:p>
    <w:p w:rsidR="00C538A4" w:rsidRPr="00D71B57" w:rsidRDefault="00306033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 - А что Петька? Через неделю он поправился и работал себе дальше спокойно. Вот только жалел, что пропустил этот бал. А я уехал тогда. Мать не хотела меня опускать, а я все равно уехал. Не мог я каждое утро проходить мимо Петьки и не вспоминать про тот в</w:t>
      </w:r>
      <w:r w:rsidR="00C538A4" w:rsidRPr="00D71B57">
        <w:rPr>
          <w:sz w:val="28"/>
          <w:szCs w:val="28"/>
        </w:rPr>
        <w:t xml:space="preserve">ечер. Меня терзала мысль, что я тоже мог бы танцевать с ними, а не горбатиться на фабрике.  Даже </w:t>
      </w:r>
      <w:r w:rsidRPr="00D71B57">
        <w:rPr>
          <w:sz w:val="28"/>
          <w:szCs w:val="28"/>
        </w:rPr>
        <w:t xml:space="preserve">часто снилось, что я тоже со всеми танцую на этом балу. </w:t>
      </w:r>
      <w:r w:rsidR="00C538A4" w:rsidRPr="00D71B57">
        <w:rPr>
          <w:sz w:val="28"/>
          <w:szCs w:val="28"/>
        </w:rPr>
        <w:t xml:space="preserve">Только они потом понимали, что я обычный </w:t>
      </w:r>
      <w:proofErr w:type="gramStart"/>
      <w:r w:rsidR="00C538A4" w:rsidRPr="00D71B57">
        <w:rPr>
          <w:sz w:val="28"/>
          <w:szCs w:val="28"/>
        </w:rPr>
        <w:t>работяга</w:t>
      </w:r>
      <w:proofErr w:type="gramEnd"/>
      <w:r w:rsidR="00C538A4" w:rsidRPr="00D71B57">
        <w:rPr>
          <w:sz w:val="28"/>
          <w:szCs w:val="28"/>
        </w:rPr>
        <w:t>, и прогоняли меня. Ладно, ребята, расходитесь по комнатам, вам уже пора спать. Спокойной ночи!</w:t>
      </w:r>
    </w:p>
    <w:p w:rsidR="00C538A4" w:rsidRPr="00D71B57" w:rsidRDefault="00C538A4">
      <w:pPr>
        <w:rPr>
          <w:sz w:val="28"/>
          <w:szCs w:val="28"/>
        </w:rPr>
      </w:pPr>
      <w:r w:rsidRPr="00D71B57">
        <w:rPr>
          <w:sz w:val="28"/>
          <w:szCs w:val="28"/>
        </w:rPr>
        <w:t xml:space="preserve"> - Спокойной ночи, дедушка! Хором сказали дети и ушли.</w:t>
      </w:r>
    </w:p>
    <w:p w:rsidR="00C538A4" w:rsidRPr="00D71B57" w:rsidRDefault="00C538A4">
      <w:pPr>
        <w:rPr>
          <w:sz w:val="28"/>
          <w:szCs w:val="28"/>
        </w:rPr>
      </w:pPr>
      <w:bookmarkStart w:id="0" w:name="_GoBack"/>
      <w:bookmarkEnd w:id="0"/>
      <w:r w:rsidRPr="00D71B57">
        <w:rPr>
          <w:sz w:val="28"/>
          <w:szCs w:val="28"/>
        </w:rPr>
        <w:t>Старик закрыл глаза, и теперь ему снилось, что он со своей бабкой танцевал на этом вечере, только теперь его никто не прогонял, и сон этот длился вечно.</w:t>
      </w:r>
    </w:p>
    <w:sectPr w:rsidR="00C538A4" w:rsidRPr="00D71B57" w:rsidSect="000A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0D18"/>
    <w:rsid w:val="00014FD2"/>
    <w:rsid w:val="00035D91"/>
    <w:rsid w:val="00037576"/>
    <w:rsid w:val="00051955"/>
    <w:rsid w:val="00062C64"/>
    <w:rsid w:val="000736BD"/>
    <w:rsid w:val="000A2CC5"/>
    <w:rsid w:val="000A31C9"/>
    <w:rsid w:val="000A5EC3"/>
    <w:rsid w:val="000A6C3F"/>
    <w:rsid w:val="000B57F3"/>
    <w:rsid w:val="000B6FCF"/>
    <w:rsid w:val="000C6F5B"/>
    <w:rsid w:val="000D773D"/>
    <w:rsid w:val="000D7AFF"/>
    <w:rsid w:val="000E15BE"/>
    <w:rsid w:val="000E411A"/>
    <w:rsid w:val="000F4A7F"/>
    <w:rsid w:val="001124BD"/>
    <w:rsid w:val="0012142A"/>
    <w:rsid w:val="00123003"/>
    <w:rsid w:val="00131243"/>
    <w:rsid w:val="00132603"/>
    <w:rsid w:val="00135F46"/>
    <w:rsid w:val="00144227"/>
    <w:rsid w:val="001716B8"/>
    <w:rsid w:val="00174CCF"/>
    <w:rsid w:val="00186F19"/>
    <w:rsid w:val="00187811"/>
    <w:rsid w:val="001963E3"/>
    <w:rsid w:val="001D35DA"/>
    <w:rsid w:val="001D42B3"/>
    <w:rsid w:val="001D4562"/>
    <w:rsid w:val="001E6ABB"/>
    <w:rsid w:val="001E6AD2"/>
    <w:rsid w:val="00201F3F"/>
    <w:rsid w:val="00204614"/>
    <w:rsid w:val="00205B6A"/>
    <w:rsid w:val="00226726"/>
    <w:rsid w:val="00241BAD"/>
    <w:rsid w:val="00242291"/>
    <w:rsid w:val="0025167F"/>
    <w:rsid w:val="00256439"/>
    <w:rsid w:val="0027222D"/>
    <w:rsid w:val="002901AF"/>
    <w:rsid w:val="002937C2"/>
    <w:rsid w:val="002B2405"/>
    <w:rsid w:val="002C198B"/>
    <w:rsid w:val="002E0F39"/>
    <w:rsid w:val="002E35D8"/>
    <w:rsid w:val="002F5F72"/>
    <w:rsid w:val="00303B15"/>
    <w:rsid w:val="0030407E"/>
    <w:rsid w:val="00306033"/>
    <w:rsid w:val="003110DE"/>
    <w:rsid w:val="00334173"/>
    <w:rsid w:val="003342E1"/>
    <w:rsid w:val="003364BF"/>
    <w:rsid w:val="003544B2"/>
    <w:rsid w:val="00355F26"/>
    <w:rsid w:val="0037239A"/>
    <w:rsid w:val="003800C8"/>
    <w:rsid w:val="00397A54"/>
    <w:rsid w:val="003B3CC4"/>
    <w:rsid w:val="003E2332"/>
    <w:rsid w:val="003F77F5"/>
    <w:rsid w:val="00453F9A"/>
    <w:rsid w:val="00493ADC"/>
    <w:rsid w:val="004957F5"/>
    <w:rsid w:val="004B147B"/>
    <w:rsid w:val="004C3636"/>
    <w:rsid w:val="004F0182"/>
    <w:rsid w:val="005027BA"/>
    <w:rsid w:val="00507E42"/>
    <w:rsid w:val="0051668A"/>
    <w:rsid w:val="00516E52"/>
    <w:rsid w:val="00521C2D"/>
    <w:rsid w:val="005317FB"/>
    <w:rsid w:val="00542224"/>
    <w:rsid w:val="00542EDC"/>
    <w:rsid w:val="005436B5"/>
    <w:rsid w:val="00593B95"/>
    <w:rsid w:val="005B5F6E"/>
    <w:rsid w:val="005B672E"/>
    <w:rsid w:val="005F222C"/>
    <w:rsid w:val="00616872"/>
    <w:rsid w:val="00622F13"/>
    <w:rsid w:val="006253D2"/>
    <w:rsid w:val="006265C7"/>
    <w:rsid w:val="006334C2"/>
    <w:rsid w:val="00646EA4"/>
    <w:rsid w:val="00651B9F"/>
    <w:rsid w:val="00660E70"/>
    <w:rsid w:val="006A26F8"/>
    <w:rsid w:val="006C542B"/>
    <w:rsid w:val="00721D12"/>
    <w:rsid w:val="007352DF"/>
    <w:rsid w:val="007628C2"/>
    <w:rsid w:val="007709E4"/>
    <w:rsid w:val="00777FB7"/>
    <w:rsid w:val="007914EA"/>
    <w:rsid w:val="007A532B"/>
    <w:rsid w:val="007D4B31"/>
    <w:rsid w:val="007D6123"/>
    <w:rsid w:val="007E5F19"/>
    <w:rsid w:val="00840841"/>
    <w:rsid w:val="008421CE"/>
    <w:rsid w:val="00844A6E"/>
    <w:rsid w:val="00846646"/>
    <w:rsid w:val="00884199"/>
    <w:rsid w:val="00895029"/>
    <w:rsid w:val="008A0AD4"/>
    <w:rsid w:val="008C4C6B"/>
    <w:rsid w:val="008C509B"/>
    <w:rsid w:val="008C59E1"/>
    <w:rsid w:val="00910D62"/>
    <w:rsid w:val="00921777"/>
    <w:rsid w:val="00940288"/>
    <w:rsid w:val="00943323"/>
    <w:rsid w:val="009509DD"/>
    <w:rsid w:val="00953E56"/>
    <w:rsid w:val="0095791C"/>
    <w:rsid w:val="00980275"/>
    <w:rsid w:val="0099584F"/>
    <w:rsid w:val="009972DC"/>
    <w:rsid w:val="00A06B00"/>
    <w:rsid w:val="00A11EE1"/>
    <w:rsid w:val="00A121ED"/>
    <w:rsid w:val="00A21324"/>
    <w:rsid w:val="00A2318B"/>
    <w:rsid w:val="00A23F85"/>
    <w:rsid w:val="00A40DB1"/>
    <w:rsid w:val="00A5079A"/>
    <w:rsid w:val="00A6749E"/>
    <w:rsid w:val="00A738D4"/>
    <w:rsid w:val="00A74C03"/>
    <w:rsid w:val="00A820DD"/>
    <w:rsid w:val="00A87B15"/>
    <w:rsid w:val="00A9449F"/>
    <w:rsid w:val="00AC0BCE"/>
    <w:rsid w:val="00AD07CD"/>
    <w:rsid w:val="00AF46F2"/>
    <w:rsid w:val="00B01957"/>
    <w:rsid w:val="00B01A78"/>
    <w:rsid w:val="00B07895"/>
    <w:rsid w:val="00B46635"/>
    <w:rsid w:val="00B6503A"/>
    <w:rsid w:val="00BA35E2"/>
    <w:rsid w:val="00BB3939"/>
    <w:rsid w:val="00BB452C"/>
    <w:rsid w:val="00BE04FD"/>
    <w:rsid w:val="00C373E5"/>
    <w:rsid w:val="00C4601A"/>
    <w:rsid w:val="00C538A4"/>
    <w:rsid w:val="00C55BF9"/>
    <w:rsid w:val="00C62B75"/>
    <w:rsid w:val="00C80139"/>
    <w:rsid w:val="00CA235D"/>
    <w:rsid w:val="00CB031B"/>
    <w:rsid w:val="00CF4132"/>
    <w:rsid w:val="00CF5F35"/>
    <w:rsid w:val="00D07BA8"/>
    <w:rsid w:val="00D123D7"/>
    <w:rsid w:val="00D302CA"/>
    <w:rsid w:val="00D62B97"/>
    <w:rsid w:val="00D71B57"/>
    <w:rsid w:val="00D768ED"/>
    <w:rsid w:val="00D903DC"/>
    <w:rsid w:val="00D95D8E"/>
    <w:rsid w:val="00DA2F6B"/>
    <w:rsid w:val="00DB77B8"/>
    <w:rsid w:val="00DF3262"/>
    <w:rsid w:val="00E0012D"/>
    <w:rsid w:val="00E03499"/>
    <w:rsid w:val="00E03BED"/>
    <w:rsid w:val="00E052BA"/>
    <w:rsid w:val="00E10F4A"/>
    <w:rsid w:val="00E15650"/>
    <w:rsid w:val="00E269C5"/>
    <w:rsid w:val="00E3356F"/>
    <w:rsid w:val="00E36037"/>
    <w:rsid w:val="00E514EF"/>
    <w:rsid w:val="00E87BB7"/>
    <w:rsid w:val="00EA673F"/>
    <w:rsid w:val="00EA79C3"/>
    <w:rsid w:val="00EB2343"/>
    <w:rsid w:val="00EC7036"/>
    <w:rsid w:val="00ED1AD3"/>
    <w:rsid w:val="00EE733D"/>
    <w:rsid w:val="00EF32BE"/>
    <w:rsid w:val="00F075DA"/>
    <w:rsid w:val="00F17F55"/>
    <w:rsid w:val="00F348D0"/>
    <w:rsid w:val="00F35CE4"/>
    <w:rsid w:val="00F45F5C"/>
    <w:rsid w:val="00F55AAF"/>
    <w:rsid w:val="00F82B28"/>
    <w:rsid w:val="00F82C09"/>
    <w:rsid w:val="00FC7B28"/>
    <w:rsid w:val="00FD7145"/>
    <w:rsid w:val="00FE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Настька</dc:creator>
  <cp:lastModifiedBy>useriche</cp:lastModifiedBy>
  <cp:revision>9</cp:revision>
  <dcterms:created xsi:type="dcterms:W3CDTF">2013-10-22T07:49:00Z</dcterms:created>
  <dcterms:modified xsi:type="dcterms:W3CDTF">2013-10-29T00:31:00Z</dcterms:modified>
</cp:coreProperties>
</file>