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11" w:rsidRDefault="00C366B2">
      <w:r>
        <w:t>Для выполнения теста, пожалуйста, перейдите по ссылке:</w:t>
      </w:r>
    </w:p>
    <w:p w:rsidR="00C366B2" w:rsidRDefault="00C366B2">
      <w:r w:rsidRPr="00C366B2">
        <w:t>http://master-test.net/ru/quiz/testing/id/42099</w:t>
      </w:r>
      <w:bookmarkStart w:id="0" w:name="_GoBack"/>
      <w:bookmarkEnd w:id="0"/>
    </w:p>
    <w:sectPr w:rsidR="00C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B2"/>
    <w:rsid w:val="00600D11"/>
    <w:rsid w:val="00C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2014-12-19T19:53:00Z</dcterms:created>
  <dcterms:modified xsi:type="dcterms:W3CDTF">2014-12-19T19:54:00Z</dcterms:modified>
</cp:coreProperties>
</file>