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077" w:rsidRPr="00D6407A" w:rsidRDefault="00681234" w:rsidP="00BD30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077" w:rsidRPr="00D6407A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</w:t>
      </w:r>
    </w:p>
    <w:p w:rsidR="00BD3077" w:rsidRPr="00D6407A" w:rsidRDefault="00001580" w:rsidP="00BD30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07A">
        <w:rPr>
          <w:rFonts w:ascii="Times New Roman" w:hAnsi="Times New Roman" w:cs="Times New Roman"/>
          <w:b/>
          <w:sz w:val="28"/>
          <w:szCs w:val="28"/>
        </w:rPr>
        <w:t>Лицей №554</w:t>
      </w:r>
    </w:p>
    <w:p w:rsidR="00BD3077" w:rsidRPr="00D6407A" w:rsidRDefault="00001580" w:rsidP="00BD30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07A">
        <w:rPr>
          <w:rFonts w:ascii="Times New Roman" w:hAnsi="Times New Roman" w:cs="Times New Roman"/>
          <w:b/>
          <w:sz w:val="28"/>
          <w:szCs w:val="28"/>
        </w:rPr>
        <w:t xml:space="preserve">Приморского района </w:t>
      </w:r>
      <w:proofErr w:type="gramStart"/>
      <w:r w:rsidR="00BD3077" w:rsidRPr="00D6407A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BD3077" w:rsidRPr="00D6407A">
        <w:rPr>
          <w:rFonts w:ascii="Times New Roman" w:hAnsi="Times New Roman" w:cs="Times New Roman"/>
          <w:b/>
          <w:sz w:val="28"/>
          <w:szCs w:val="28"/>
        </w:rPr>
        <w:t>. Санкт-Петербурга</w:t>
      </w:r>
    </w:p>
    <w:p w:rsidR="00BD3077" w:rsidRPr="00D6407A" w:rsidRDefault="00BD3077" w:rsidP="00BD3077">
      <w:pPr>
        <w:jc w:val="both"/>
        <w:rPr>
          <w:rFonts w:ascii="Times New Roman" w:hAnsi="Times New Roman" w:cs="Times New Roman"/>
        </w:rPr>
      </w:pPr>
    </w:p>
    <w:p w:rsidR="00BD3077" w:rsidRPr="00D6407A" w:rsidRDefault="00BD3077" w:rsidP="00BD3077">
      <w:pPr>
        <w:jc w:val="both"/>
        <w:rPr>
          <w:rFonts w:ascii="Times New Roman" w:hAnsi="Times New Roman" w:cs="Times New Roman"/>
        </w:rPr>
      </w:pPr>
    </w:p>
    <w:p w:rsidR="00BD3077" w:rsidRPr="00D6407A" w:rsidRDefault="00BD3077" w:rsidP="00BD3077">
      <w:pPr>
        <w:jc w:val="both"/>
        <w:rPr>
          <w:rFonts w:ascii="Times New Roman" w:hAnsi="Times New Roman" w:cs="Times New Roman"/>
        </w:rPr>
      </w:pPr>
    </w:p>
    <w:p w:rsidR="00BD3077" w:rsidRPr="00D6407A" w:rsidRDefault="00BD3077" w:rsidP="00BD3077">
      <w:pPr>
        <w:jc w:val="both"/>
        <w:rPr>
          <w:rFonts w:ascii="Times New Roman" w:hAnsi="Times New Roman" w:cs="Times New Roman"/>
        </w:rPr>
      </w:pPr>
    </w:p>
    <w:p w:rsidR="00BD3077" w:rsidRPr="00D6407A" w:rsidRDefault="00BD3077" w:rsidP="00BD3077">
      <w:pPr>
        <w:jc w:val="both"/>
        <w:rPr>
          <w:rFonts w:ascii="Times New Roman" w:hAnsi="Times New Roman" w:cs="Times New Roman"/>
        </w:rPr>
      </w:pPr>
    </w:p>
    <w:p w:rsidR="00BD3077" w:rsidRPr="00D6407A" w:rsidRDefault="00BD3077" w:rsidP="00BD3077">
      <w:pPr>
        <w:jc w:val="both"/>
        <w:rPr>
          <w:rFonts w:ascii="Times New Roman" w:hAnsi="Times New Roman" w:cs="Times New Roman"/>
        </w:rPr>
      </w:pPr>
    </w:p>
    <w:p w:rsidR="00BD3077" w:rsidRPr="00D6407A" w:rsidRDefault="00BD3077" w:rsidP="00BD3077">
      <w:pPr>
        <w:jc w:val="both"/>
        <w:rPr>
          <w:rFonts w:ascii="Times New Roman" w:hAnsi="Times New Roman" w:cs="Times New Roman"/>
        </w:rPr>
      </w:pPr>
    </w:p>
    <w:p w:rsidR="00BD3077" w:rsidRPr="00D6407A" w:rsidRDefault="00BD3077" w:rsidP="00BD3077">
      <w:pPr>
        <w:jc w:val="center"/>
        <w:rPr>
          <w:rFonts w:ascii="Times New Roman" w:hAnsi="Times New Roman" w:cs="Times New Roman"/>
          <w:b/>
        </w:rPr>
      </w:pPr>
      <w:r w:rsidRPr="00D6407A">
        <w:rPr>
          <w:rFonts w:ascii="Times New Roman" w:hAnsi="Times New Roman" w:cs="Times New Roman"/>
          <w:b/>
        </w:rPr>
        <w:t>Методическая разработка урока</w:t>
      </w:r>
    </w:p>
    <w:p w:rsidR="00BD3077" w:rsidRPr="00D6407A" w:rsidRDefault="00BD3077" w:rsidP="00BD3077">
      <w:pPr>
        <w:jc w:val="center"/>
        <w:rPr>
          <w:rFonts w:ascii="Times New Roman" w:hAnsi="Times New Roman" w:cs="Times New Roman"/>
          <w:b/>
        </w:rPr>
      </w:pPr>
    </w:p>
    <w:p w:rsidR="00BD3077" w:rsidRPr="00D6407A" w:rsidRDefault="00001580" w:rsidP="00BD3077">
      <w:pPr>
        <w:jc w:val="center"/>
        <w:rPr>
          <w:rFonts w:ascii="Times New Roman" w:hAnsi="Times New Roman" w:cs="Times New Roman"/>
          <w:b/>
        </w:rPr>
      </w:pPr>
      <w:r w:rsidRPr="00D6407A">
        <w:rPr>
          <w:rFonts w:ascii="Times New Roman" w:hAnsi="Times New Roman" w:cs="Times New Roman"/>
          <w:b/>
        </w:rPr>
        <w:t>по геометрии</w:t>
      </w:r>
    </w:p>
    <w:p w:rsidR="00BD3077" w:rsidRPr="00D6407A" w:rsidRDefault="00001580" w:rsidP="00BD307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407A">
        <w:rPr>
          <w:rFonts w:ascii="Times New Roman" w:hAnsi="Times New Roman" w:cs="Times New Roman"/>
          <w:b/>
          <w:sz w:val="32"/>
          <w:szCs w:val="32"/>
        </w:rPr>
        <w:t>«Окружность</w:t>
      </w:r>
      <w:r w:rsidR="00BD3077" w:rsidRPr="00D6407A">
        <w:rPr>
          <w:rFonts w:ascii="Times New Roman" w:hAnsi="Times New Roman" w:cs="Times New Roman"/>
          <w:b/>
          <w:sz w:val="32"/>
          <w:szCs w:val="32"/>
        </w:rPr>
        <w:t>»</w:t>
      </w:r>
    </w:p>
    <w:p w:rsidR="00BD3077" w:rsidRPr="00D6407A" w:rsidRDefault="00BD3077" w:rsidP="00BD3077">
      <w:pPr>
        <w:jc w:val="center"/>
        <w:rPr>
          <w:rFonts w:ascii="Times New Roman" w:hAnsi="Times New Roman" w:cs="Times New Roman"/>
        </w:rPr>
      </w:pPr>
    </w:p>
    <w:p w:rsidR="00BD3077" w:rsidRPr="00D6407A" w:rsidRDefault="00001580" w:rsidP="00BD3077">
      <w:pPr>
        <w:jc w:val="center"/>
        <w:rPr>
          <w:rFonts w:ascii="Times New Roman" w:hAnsi="Times New Roman" w:cs="Times New Roman"/>
        </w:rPr>
      </w:pPr>
      <w:r w:rsidRPr="00D6407A">
        <w:rPr>
          <w:rFonts w:ascii="Times New Roman" w:hAnsi="Times New Roman" w:cs="Times New Roman"/>
        </w:rPr>
        <w:t xml:space="preserve">для учащихся 8 </w:t>
      </w:r>
      <w:r w:rsidR="00BD3077" w:rsidRPr="00D6407A">
        <w:rPr>
          <w:rFonts w:ascii="Times New Roman" w:hAnsi="Times New Roman" w:cs="Times New Roman"/>
        </w:rPr>
        <w:t xml:space="preserve"> классов</w:t>
      </w:r>
    </w:p>
    <w:p w:rsidR="00BD3077" w:rsidRPr="00D6407A" w:rsidRDefault="00BD3077" w:rsidP="00BD3077">
      <w:pPr>
        <w:jc w:val="center"/>
        <w:rPr>
          <w:rFonts w:ascii="Times New Roman" w:hAnsi="Times New Roman" w:cs="Times New Roman"/>
        </w:rPr>
      </w:pPr>
      <w:r w:rsidRPr="00D6407A">
        <w:rPr>
          <w:rFonts w:ascii="Times New Roman" w:hAnsi="Times New Roman" w:cs="Times New Roman"/>
        </w:rPr>
        <w:t>тип урока тест</w:t>
      </w:r>
    </w:p>
    <w:p w:rsidR="00BD3077" w:rsidRPr="00D6407A" w:rsidRDefault="00BD3077" w:rsidP="00BD3077">
      <w:pPr>
        <w:jc w:val="both"/>
        <w:rPr>
          <w:rFonts w:ascii="Times New Roman" w:hAnsi="Times New Roman" w:cs="Times New Roman"/>
        </w:rPr>
      </w:pPr>
    </w:p>
    <w:p w:rsidR="00BD3077" w:rsidRPr="00D6407A" w:rsidRDefault="00BD3077" w:rsidP="00BD3077">
      <w:pPr>
        <w:jc w:val="both"/>
        <w:rPr>
          <w:rFonts w:ascii="Times New Roman" w:hAnsi="Times New Roman" w:cs="Times New Roman"/>
        </w:rPr>
      </w:pPr>
    </w:p>
    <w:p w:rsidR="00BD3077" w:rsidRPr="00D6407A" w:rsidRDefault="00BD3077" w:rsidP="00BD3077">
      <w:pPr>
        <w:jc w:val="right"/>
        <w:rPr>
          <w:rFonts w:ascii="Times New Roman" w:hAnsi="Times New Roman" w:cs="Times New Roman"/>
        </w:rPr>
      </w:pPr>
      <w:r w:rsidRPr="00D6407A">
        <w:rPr>
          <w:rFonts w:ascii="Times New Roman" w:hAnsi="Times New Roman" w:cs="Times New Roman"/>
        </w:rPr>
        <w:t>Автор разработки</w:t>
      </w:r>
    </w:p>
    <w:p w:rsidR="00BD3077" w:rsidRPr="00D6407A" w:rsidRDefault="00BD3077" w:rsidP="00BD3077">
      <w:pPr>
        <w:jc w:val="right"/>
        <w:rPr>
          <w:rFonts w:ascii="Times New Roman" w:hAnsi="Times New Roman" w:cs="Times New Roman"/>
        </w:rPr>
      </w:pPr>
      <w:r w:rsidRPr="00D6407A">
        <w:rPr>
          <w:rFonts w:ascii="Times New Roman" w:hAnsi="Times New Roman" w:cs="Times New Roman"/>
        </w:rPr>
        <w:t>учитель математики</w:t>
      </w:r>
    </w:p>
    <w:p w:rsidR="00BD3077" w:rsidRPr="00D6407A" w:rsidRDefault="00001580" w:rsidP="00BD3077">
      <w:pPr>
        <w:jc w:val="right"/>
        <w:rPr>
          <w:rFonts w:ascii="Times New Roman" w:hAnsi="Times New Roman" w:cs="Times New Roman"/>
          <w:b/>
        </w:rPr>
      </w:pPr>
      <w:proofErr w:type="spellStart"/>
      <w:r w:rsidRPr="00D6407A">
        <w:rPr>
          <w:rFonts w:ascii="Times New Roman" w:hAnsi="Times New Roman" w:cs="Times New Roman"/>
          <w:b/>
        </w:rPr>
        <w:t>Блинова</w:t>
      </w:r>
      <w:proofErr w:type="spellEnd"/>
      <w:r w:rsidRPr="00D6407A">
        <w:rPr>
          <w:rFonts w:ascii="Times New Roman" w:hAnsi="Times New Roman" w:cs="Times New Roman"/>
          <w:b/>
        </w:rPr>
        <w:t xml:space="preserve"> Екатерина Васильевна</w:t>
      </w:r>
    </w:p>
    <w:p w:rsidR="00BD3077" w:rsidRPr="00D6407A" w:rsidRDefault="00BD3077" w:rsidP="00BD3077">
      <w:pPr>
        <w:jc w:val="both"/>
        <w:rPr>
          <w:rFonts w:ascii="Times New Roman" w:hAnsi="Times New Roman" w:cs="Times New Roman"/>
        </w:rPr>
      </w:pPr>
    </w:p>
    <w:p w:rsidR="00BD3077" w:rsidRPr="00D6407A" w:rsidRDefault="00BD3077" w:rsidP="00BD3077">
      <w:pPr>
        <w:jc w:val="both"/>
        <w:rPr>
          <w:rFonts w:ascii="Times New Roman" w:hAnsi="Times New Roman" w:cs="Times New Roman"/>
        </w:rPr>
      </w:pPr>
    </w:p>
    <w:p w:rsidR="00BD3077" w:rsidRPr="00D6407A" w:rsidRDefault="00BD3077" w:rsidP="00BD3077">
      <w:pPr>
        <w:jc w:val="both"/>
        <w:rPr>
          <w:rFonts w:ascii="Times New Roman" w:hAnsi="Times New Roman" w:cs="Times New Roman"/>
        </w:rPr>
      </w:pPr>
    </w:p>
    <w:p w:rsidR="00BD3077" w:rsidRPr="00D6407A" w:rsidRDefault="00001580" w:rsidP="00BD3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D6407A">
        <w:rPr>
          <w:rFonts w:ascii="Times New Roman" w:hAnsi="Times New Roman" w:cs="Times New Roman"/>
          <w:sz w:val="28"/>
          <w:szCs w:val="28"/>
        </w:rPr>
        <w:t>Са</w:t>
      </w:r>
      <w:r w:rsidR="00BD3077" w:rsidRPr="00D6407A">
        <w:rPr>
          <w:rFonts w:ascii="Times New Roman" w:hAnsi="Times New Roman" w:cs="Times New Roman"/>
          <w:sz w:val="28"/>
          <w:szCs w:val="28"/>
        </w:rPr>
        <w:t>нкт-Петербург</w:t>
      </w:r>
    </w:p>
    <w:p w:rsidR="00BD3077" w:rsidRPr="00D6407A" w:rsidRDefault="00BD3077" w:rsidP="00BD3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D6407A">
        <w:rPr>
          <w:rFonts w:ascii="Times New Roman" w:hAnsi="Times New Roman" w:cs="Times New Roman"/>
          <w:sz w:val="28"/>
          <w:szCs w:val="28"/>
        </w:rPr>
        <w:t>201</w:t>
      </w:r>
      <w:r w:rsidR="00001580" w:rsidRPr="00D6407A">
        <w:rPr>
          <w:rFonts w:ascii="Times New Roman" w:hAnsi="Times New Roman" w:cs="Times New Roman"/>
          <w:sz w:val="28"/>
          <w:szCs w:val="28"/>
        </w:rPr>
        <w:t>4</w:t>
      </w:r>
      <w:r w:rsidRPr="00D6407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D3077" w:rsidRPr="00D6407A" w:rsidRDefault="00BD3077" w:rsidP="00BD3077">
      <w:pPr>
        <w:jc w:val="both"/>
        <w:rPr>
          <w:rFonts w:ascii="Times New Roman" w:hAnsi="Times New Roman" w:cs="Times New Roman"/>
        </w:rPr>
      </w:pPr>
    </w:p>
    <w:p w:rsidR="00BD3077" w:rsidRPr="003201CA" w:rsidRDefault="00BD3077" w:rsidP="00BD30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1CA">
        <w:rPr>
          <w:rFonts w:ascii="Times New Roman" w:hAnsi="Times New Roman" w:cs="Times New Roman"/>
          <w:b/>
          <w:sz w:val="24"/>
          <w:szCs w:val="24"/>
        </w:rPr>
        <w:lastRenderedPageBreak/>
        <w:t>Анкета</w:t>
      </w:r>
    </w:p>
    <w:p w:rsidR="00BD3077" w:rsidRPr="003201CA" w:rsidRDefault="00BD3077" w:rsidP="00BD3077">
      <w:pPr>
        <w:jc w:val="both"/>
        <w:rPr>
          <w:rFonts w:ascii="Times New Roman" w:hAnsi="Times New Roman" w:cs="Times New Roman"/>
          <w:sz w:val="24"/>
          <w:szCs w:val="24"/>
        </w:rPr>
      </w:pPr>
      <w:r w:rsidRPr="003201CA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001580" w:rsidRPr="003201CA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="00001580" w:rsidRPr="003201CA">
        <w:rPr>
          <w:rFonts w:ascii="Times New Roman" w:hAnsi="Times New Roman" w:cs="Times New Roman"/>
          <w:sz w:val="24"/>
          <w:szCs w:val="24"/>
        </w:rPr>
        <w:t xml:space="preserve"> Екатерина Васильевна</w:t>
      </w:r>
    </w:p>
    <w:p w:rsidR="00BD3077" w:rsidRPr="003201CA" w:rsidRDefault="00BD3077" w:rsidP="00BD3077">
      <w:pPr>
        <w:jc w:val="both"/>
        <w:rPr>
          <w:rFonts w:ascii="Times New Roman" w:hAnsi="Times New Roman" w:cs="Times New Roman"/>
          <w:sz w:val="24"/>
          <w:szCs w:val="24"/>
        </w:rPr>
      </w:pPr>
      <w:r w:rsidRPr="003201CA">
        <w:rPr>
          <w:rFonts w:ascii="Times New Roman" w:hAnsi="Times New Roman" w:cs="Times New Roman"/>
          <w:sz w:val="24"/>
          <w:szCs w:val="24"/>
        </w:rPr>
        <w:t>2. ГБОУ</w:t>
      </w:r>
      <w:r w:rsidR="00874BB5" w:rsidRPr="003201CA">
        <w:rPr>
          <w:rFonts w:ascii="Times New Roman" w:hAnsi="Times New Roman" w:cs="Times New Roman"/>
          <w:sz w:val="24"/>
          <w:szCs w:val="24"/>
        </w:rPr>
        <w:t xml:space="preserve"> Лицей </w:t>
      </w:r>
      <w:r w:rsidRPr="003201CA">
        <w:rPr>
          <w:rFonts w:ascii="Times New Roman" w:hAnsi="Times New Roman" w:cs="Times New Roman"/>
          <w:sz w:val="24"/>
          <w:szCs w:val="24"/>
        </w:rPr>
        <w:t>№</w:t>
      </w:r>
      <w:r w:rsidR="00874BB5" w:rsidRPr="003201CA">
        <w:rPr>
          <w:rFonts w:ascii="Times New Roman" w:hAnsi="Times New Roman" w:cs="Times New Roman"/>
          <w:sz w:val="24"/>
          <w:szCs w:val="24"/>
        </w:rPr>
        <w:t>554</w:t>
      </w:r>
      <w:r w:rsidRPr="003201CA">
        <w:rPr>
          <w:rFonts w:ascii="Times New Roman" w:hAnsi="Times New Roman" w:cs="Times New Roman"/>
          <w:sz w:val="24"/>
          <w:szCs w:val="24"/>
        </w:rPr>
        <w:t xml:space="preserve"> г. Санкт-Петербурга, </w:t>
      </w:r>
      <w:r w:rsidR="00874BB5" w:rsidRPr="003201CA">
        <w:rPr>
          <w:rFonts w:ascii="Times New Roman" w:hAnsi="Times New Roman" w:cs="Times New Roman"/>
          <w:sz w:val="24"/>
          <w:szCs w:val="24"/>
        </w:rPr>
        <w:t>Приморский</w:t>
      </w:r>
      <w:r w:rsidRPr="003201CA">
        <w:rPr>
          <w:rFonts w:ascii="Times New Roman" w:hAnsi="Times New Roman" w:cs="Times New Roman"/>
          <w:sz w:val="24"/>
          <w:szCs w:val="24"/>
        </w:rPr>
        <w:t xml:space="preserve"> район, учитель математики</w:t>
      </w:r>
    </w:p>
    <w:p w:rsidR="00BD3077" w:rsidRPr="003201CA" w:rsidRDefault="00874BB5" w:rsidP="00BD3077">
      <w:pPr>
        <w:jc w:val="both"/>
        <w:rPr>
          <w:rFonts w:ascii="Times New Roman" w:hAnsi="Times New Roman" w:cs="Times New Roman"/>
          <w:sz w:val="24"/>
          <w:szCs w:val="24"/>
        </w:rPr>
      </w:pPr>
      <w:r w:rsidRPr="003201CA">
        <w:rPr>
          <w:rFonts w:ascii="Times New Roman" w:hAnsi="Times New Roman" w:cs="Times New Roman"/>
          <w:sz w:val="24"/>
          <w:szCs w:val="24"/>
        </w:rPr>
        <w:t>3. Предмет: математика</w:t>
      </w:r>
    </w:p>
    <w:p w:rsidR="00BD3077" w:rsidRPr="003201CA" w:rsidRDefault="00874BB5" w:rsidP="00BD3077">
      <w:pPr>
        <w:jc w:val="both"/>
        <w:rPr>
          <w:rFonts w:ascii="Times New Roman" w:hAnsi="Times New Roman" w:cs="Times New Roman"/>
          <w:sz w:val="24"/>
          <w:szCs w:val="24"/>
        </w:rPr>
      </w:pPr>
      <w:r w:rsidRPr="003201CA">
        <w:rPr>
          <w:rFonts w:ascii="Times New Roman" w:hAnsi="Times New Roman" w:cs="Times New Roman"/>
          <w:sz w:val="24"/>
          <w:szCs w:val="24"/>
        </w:rPr>
        <w:t>4. Тип урока: тест</w:t>
      </w:r>
    </w:p>
    <w:p w:rsidR="00BD3077" w:rsidRPr="003201CA" w:rsidRDefault="00BD3077" w:rsidP="00BD3077">
      <w:pPr>
        <w:jc w:val="both"/>
        <w:rPr>
          <w:rFonts w:ascii="Times New Roman" w:hAnsi="Times New Roman" w:cs="Times New Roman"/>
          <w:sz w:val="24"/>
          <w:szCs w:val="24"/>
        </w:rPr>
      </w:pPr>
      <w:r w:rsidRPr="003201CA">
        <w:rPr>
          <w:rFonts w:ascii="Times New Roman" w:hAnsi="Times New Roman" w:cs="Times New Roman"/>
          <w:sz w:val="24"/>
          <w:szCs w:val="24"/>
        </w:rPr>
        <w:t>5. комплектация работы: данный файл.</w:t>
      </w:r>
    </w:p>
    <w:p w:rsidR="00BD3077" w:rsidRPr="003201CA" w:rsidRDefault="00BD3077" w:rsidP="00BD3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077" w:rsidRPr="003201CA" w:rsidRDefault="00BD3077" w:rsidP="00BD30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1C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BD3077" w:rsidRPr="003201CA" w:rsidRDefault="00BD3077" w:rsidP="00BD3077">
      <w:pPr>
        <w:jc w:val="both"/>
        <w:rPr>
          <w:rFonts w:ascii="Times New Roman" w:hAnsi="Times New Roman" w:cs="Times New Roman"/>
          <w:sz w:val="24"/>
          <w:szCs w:val="24"/>
        </w:rPr>
      </w:pPr>
      <w:r w:rsidRPr="003201CA">
        <w:rPr>
          <w:rFonts w:ascii="Times New Roman" w:hAnsi="Times New Roman" w:cs="Times New Roman"/>
          <w:sz w:val="24"/>
          <w:szCs w:val="24"/>
        </w:rPr>
        <w:t>Данный тест составлен по теме «</w:t>
      </w:r>
      <w:r w:rsidR="00874BB5" w:rsidRPr="003201CA">
        <w:rPr>
          <w:rFonts w:ascii="Times New Roman" w:hAnsi="Times New Roman" w:cs="Times New Roman"/>
          <w:sz w:val="24"/>
          <w:szCs w:val="24"/>
        </w:rPr>
        <w:t>Окружн</w:t>
      </w:r>
      <w:r w:rsidR="005C5E84" w:rsidRPr="003201CA">
        <w:rPr>
          <w:rFonts w:ascii="Times New Roman" w:hAnsi="Times New Roman" w:cs="Times New Roman"/>
          <w:sz w:val="24"/>
          <w:szCs w:val="24"/>
        </w:rPr>
        <w:t>о</w:t>
      </w:r>
      <w:r w:rsidR="00874BB5" w:rsidRPr="003201CA">
        <w:rPr>
          <w:rFonts w:ascii="Times New Roman" w:hAnsi="Times New Roman" w:cs="Times New Roman"/>
          <w:sz w:val="24"/>
          <w:szCs w:val="24"/>
        </w:rPr>
        <w:t>сть</w:t>
      </w:r>
      <w:r w:rsidRPr="003201CA">
        <w:rPr>
          <w:rFonts w:ascii="Times New Roman" w:hAnsi="Times New Roman" w:cs="Times New Roman"/>
          <w:sz w:val="24"/>
          <w:szCs w:val="24"/>
        </w:rPr>
        <w:t>» и предназначен для учащихся</w:t>
      </w:r>
      <w:r w:rsidR="005C5E84" w:rsidRPr="003201CA">
        <w:rPr>
          <w:rFonts w:ascii="Times New Roman" w:hAnsi="Times New Roman" w:cs="Times New Roman"/>
          <w:sz w:val="24"/>
          <w:szCs w:val="24"/>
        </w:rPr>
        <w:t xml:space="preserve"> 8</w:t>
      </w:r>
      <w:r w:rsidRPr="003201CA">
        <w:rPr>
          <w:rFonts w:ascii="Times New Roman" w:hAnsi="Times New Roman" w:cs="Times New Roman"/>
          <w:sz w:val="24"/>
          <w:szCs w:val="24"/>
        </w:rPr>
        <w:t xml:space="preserve"> классов. Он может быть использован на</w:t>
      </w:r>
      <w:r w:rsidR="005C5E84" w:rsidRPr="003201CA">
        <w:rPr>
          <w:rFonts w:ascii="Times New Roman" w:hAnsi="Times New Roman" w:cs="Times New Roman"/>
          <w:sz w:val="24"/>
          <w:szCs w:val="24"/>
        </w:rPr>
        <w:t xml:space="preserve"> уроках</w:t>
      </w:r>
      <w:r w:rsidRPr="003201CA">
        <w:rPr>
          <w:rFonts w:ascii="Times New Roman" w:hAnsi="Times New Roman" w:cs="Times New Roman"/>
          <w:sz w:val="24"/>
          <w:szCs w:val="24"/>
        </w:rPr>
        <w:t xml:space="preserve"> обобщающего контроля по данной теме и при организации обобщающего повторения в 9  и 11 классах.</w:t>
      </w:r>
    </w:p>
    <w:p w:rsidR="00BD3077" w:rsidRPr="003201CA" w:rsidRDefault="00BD3077" w:rsidP="00BD30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D3077" w:rsidRPr="003201CA" w:rsidRDefault="00BD3077" w:rsidP="00BD30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1CA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E258E" w:rsidRPr="003201CA" w:rsidRDefault="00BD3077" w:rsidP="00D91899">
      <w:pPr>
        <w:jc w:val="both"/>
        <w:rPr>
          <w:rFonts w:ascii="Times New Roman" w:hAnsi="Times New Roman" w:cs="Times New Roman"/>
          <w:sz w:val="24"/>
          <w:szCs w:val="24"/>
        </w:rPr>
      </w:pPr>
      <w:r w:rsidRPr="003201CA">
        <w:rPr>
          <w:rFonts w:ascii="Times New Roman" w:hAnsi="Times New Roman" w:cs="Times New Roman"/>
          <w:sz w:val="24"/>
          <w:szCs w:val="24"/>
        </w:rPr>
        <w:t>Данный тест позволяет систематизировать знания учащихся по теме «</w:t>
      </w:r>
      <w:r w:rsidR="005C5E84" w:rsidRPr="003201CA">
        <w:rPr>
          <w:rFonts w:ascii="Times New Roman" w:hAnsi="Times New Roman" w:cs="Times New Roman"/>
          <w:sz w:val="24"/>
          <w:szCs w:val="24"/>
        </w:rPr>
        <w:t>Окружность</w:t>
      </w:r>
      <w:r w:rsidRPr="003201CA">
        <w:rPr>
          <w:rFonts w:ascii="Times New Roman" w:hAnsi="Times New Roman" w:cs="Times New Roman"/>
          <w:sz w:val="24"/>
          <w:szCs w:val="24"/>
        </w:rPr>
        <w:t xml:space="preserve">», своевременно выявить пробелы в изученном материале. </w:t>
      </w:r>
      <w:r w:rsidR="00D91899">
        <w:rPr>
          <w:rFonts w:ascii="Times New Roman" w:hAnsi="Times New Roman" w:cs="Times New Roman"/>
          <w:sz w:val="24"/>
          <w:szCs w:val="24"/>
        </w:rPr>
        <w:t>Тест имеет два</w:t>
      </w:r>
      <w:r w:rsidR="008E258E" w:rsidRPr="003201CA">
        <w:rPr>
          <w:rFonts w:ascii="Times New Roman" w:hAnsi="Times New Roman" w:cs="Times New Roman"/>
          <w:sz w:val="24"/>
          <w:szCs w:val="24"/>
        </w:rPr>
        <w:t xml:space="preserve"> уровня сложности. Вопросы в части «Уровень</w:t>
      </w:r>
      <w:proofErr w:type="gramStart"/>
      <w:r w:rsidR="008E258E" w:rsidRPr="003201C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8E258E" w:rsidRPr="003201CA">
        <w:rPr>
          <w:rFonts w:ascii="Times New Roman" w:hAnsi="Times New Roman" w:cs="Times New Roman"/>
          <w:sz w:val="24"/>
          <w:szCs w:val="24"/>
        </w:rPr>
        <w:t>» не требуют пис</w:t>
      </w:r>
      <w:r w:rsidR="00B67167" w:rsidRPr="003201CA">
        <w:rPr>
          <w:rFonts w:ascii="Times New Roman" w:hAnsi="Times New Roman" w:cs="Times New Roman"/>
          <w:sz w:val="24"/>
          <w:szCs w:val="24"/>
        </w:rPr>
        <w:t>ьменно</w:t>
      </w:r>
      <w:r w:rsidR="00F5736E" w:rsidRPr="003201CA">
        <w:rPr>
          <w:rFonts w:ascii="Times New Roman" w:hAnsi="Times New Roman" w:cs="Times New Roman"/>
          <w:sz w:val="24"/>
          <w:szCs w:val="24"/>
        </w:rPr>
        <w:t xml:space="preserve">го решения, </w:t>
      </w:r>
      <w:r w:rsidR="00BC12A7" w:rsidRPr="003201CA">
        <w:rPr>
          <w:rFonts w:ascii="Times New Roman" w:hAnsi="Times New Roman" w:cs="Times New Roman"/>
          <w:sz w:val="24"/>
          <w:szCs w:val="24"/>
        </w:rPr>
        <w:t>правильный ответ мо</w:t>
      </w:r>
      <w:r w:rsidR="00B67167" w:rsidRPr="003201CA">
        <w:rPr>
          <w:rFonts w:ascii="Times New Roman" w:hAnsi="Times New Roman" w:cs="Times New Roman"/>
          <w:sz w:val="24"/>
          <w:szCs w:val="24"/>
        </w:rPr>
        <w:t xml:space="preserve">жно найти устно, опираясь на </w:t>
      </w:r>
      <w:r w:rsidR="008E258E" w:rsidRPr="003201CA">
        <w:rPr>
          <w:rFonts w:ascii="Times New Roman" w:hAnsi="Times New Roman" w:cs="Times New Roman"/>
          <w:sz w:val="24"/>
          <w:szCs w:val="24"/>
        </w:rPr>
        <w:t xml:space="preserve"> теоретический материал. </w:t>
      </w:r>
      <w:r w:rsidR="002820EC" w:rsidRPr="003201CA">
        <w:rPr>
          <w:rFonts w:ascii="Times New Roman" w:hAnsi="Times New Roman" w:cs="Times New Roman"/>
          <w:sz w:val="24"/>
          <w:szCs w:val="24"/>
        </w:rPr>
        <w:t>В тестовых заданиях «Уровень</w:t>
      </w:r>
      <w:proofErr w:type="gramStart"/>
      <w:r w:rsidR="002820EC" w:rsidRPr="003201CA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2820EC" w:rsidRPr="003201CA">
        <w:rPr>
          <w:rFonts w:ascii="Times New Roman" w:hAnsi="Times New Roman" w:cs="Times New Roman"/>
          <w:sz w:val="24"/>
          <w:szCs w:val="24"/>
        </w:rPr>
        <w:t>»</w:t>
      </w:r>
      <w:r w:rsidR="008E258E" w:rsidRPr="003201CA">
        <w:rPr>
          <w:rFonts w:ascii="Times New Roman" w:hAnsi="Times New Roman" w:cs="Times New Roman"/>
          <w:sz w:val="24"/>
          <w:szCs w:val="24"/>
        </w:rPr>
        <w:t xml:space="preserve"> </w:t>
      </w:r>
      <w:r w:rsidR="00BC12A7" w:rsidRPr="003201CA">
        <w:rPr>
          <w:rFonts w:ascii="Times New Roman" w:hAnsi="Times New Roman" w:cs="Times New Roman"/>
          <w:sz w:val="24"/>
          <w:szCs w:val="24"/>
        </w:rPr>
        <w:t xml:space="preserve">опираясь </w:t>
      </w:r>
      <w:r w:rsidR="00042986" w:rsidRPr="003201CA">
        <w:rPr>
          <w:rFonts w:ascii="Times New Roman" w:hAnsi="Times New Roman" w:cs="Times New Roman"/>
          <w:sz w:val="24"/>
          <w:szCs w:val="24"/>
        </w:rPr>
        <w:t>на теоретический материал и представленный</w:t>
      </w:r>
      <w:r w:rsidR="00BC12A7" w:rsidRPr="003201CA">
        <w:rPr>
          <w:rFonts w:ascii="Times New Roman" w:hAnsi="Times New Roman" w:cs="Times New Roman"/>
          <w:sz w:val="24"/>
          <w:szCs w:val="24"/>
        </w:rPr>
        <w:t xml:space="preserve"> рисунок</w:t>
      </w:r>
      <w:r w:rsidR="00042986" w:rsidRPr="003201CA">
        <w:rPr>
          <w:rFonts w:ascii="Times New Roman" w:hAnsi="Times New Roman" w:cs="Times New Roman"/>
          <w:sz w:val="24"/>
          <w:szCs w:val="24"/>
        </w:rPr>
        <w:t xml:space="preserve"> к задаче</w:t>
      </w:r>
      <w:r w:rsidR="00BC12A7" w:rsidRPr="003201CA">
        <w:rPr>
          <w:rFonts w:ascii="Times New Roman" w:hAnsi="Times New Roman" w:cs="Times New Roman"/>
          <w:sz w:val="24"/>
          <w:szCs w:val="24"/>
        </w:rPr>
        <w:t xml:space="preserve"> </w:t>
      </w:r>
      <w:r w:rsidR="00042986" w:rsidRPr="003201CA">
        <w:rPr>
          <w:rFonts w:ascii="Times New Roman" w:hAnsi="Times New Roman" w:cs="Times New Roman"/>
          <w:sz w:val="24"/>
          <w:szCs w:val="24"/>
        </w:rPr>
        <w:t>нужно найти правильный ответ. В некоторых задачах в ходе решения могут понадобиться дополнительные построения (например, провести радиус окружности, хорду…).</w:t>
      </w:r>
    </w:p>
    <w:p w:rsidR="00FD59A8" w:rsidRPr="003201CA" w:rsidRDefault="00FD59A8" w:rsidP="002820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558E5" w:rsidRDefault="00D91899" w:rsidP="00D91899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91899" w:rsidRDefault="00D91899" w:rsidP="00D91899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899" w:rsidRDefault="00D91899" w:rsidP="00D91899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899" w:rsidRDefault="00D91899" w:rsidP="00D91899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899" w:rsidRDefault="00D91899" w:rsidP="00D91899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899" w:rsidRDefault="00D91899" w:rsidP="00D91899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899" w:rsidRDefault="00D91899" w:rsidP="00D91899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899" w:rsidRDefault="00D91899" w:rsidP="00D91899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899" w:rsidRDefault="00D91899" w:rsidP="00D91899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899" w:rsidRDefault="00D91899" w:rsidP="00D91899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899" w:rsidRDefault="00D91899" w:rsidP="00D91899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899" w:rsidRDefault="00D91899" w:rsidP="00D91899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899" w:rsidRDefault="00D91899" w:rsidP="00D91899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899" w:rsidRDefault="00D91899" w:rsidP="00D91899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899" w:rsidRDefault="00D91899" w:rsidP="00D91899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899" w:rsidRDefault="00D91899" w:rsidP="00D91899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899" w:rsidRDefault="00D91899" w:rsidP="00D91899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899" w:rsidRDefault="00D91899" w:rsidP="00D91899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899" w:rsidRDefault="00D91899" w:rsidP="00D91899">
      <w:pPr>
        <w:tabs>
          <w:tab w:val="left" w:pos="25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1899" w:rsidRDefault="00C558E5" w:rsidP="00C55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0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</w:t>
      </w:r>
    </w:p>
    <w:p w:rsidR="00C558E5" w:rsidRPr="00D6407A" w:rsidRDefault="00C558E5" w:rsidP="00C55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07A">
        <w:rPr>
          <w:rFonts w:ascii="Times New Roman" w:hAnsi="Times New Roman" w:cs="Times New Roman"/>
          <w:b/>
          <w:sz w:val="24"/>
          <w:szCs w:val="24"/>
        </w:rPr>
        <w:t>(</w:t>
      </w:r>
      <w:r w:rsidR="00783E7A">
        <w:rPr>
          <w:rFonts w:ascii="Times New Roman" w:hAnsi="Times New Roman" w:cs="Times New Roman"/>
          <w:b/>
          <w:sz w:val="24"/>
          <w:szCs w:val="24"/>
          <w:lang w:val="en-US"/>
        </w:rPr>
        <w:t xml:space="preserve">22 </w:t>
      </w:r>
      <w:r w:rsidRPr="00D6407A">
        <w:rPr>
          <w:rFonts w:ascii="Times New Roman" w:hAnsi="Times New Roman" w:cs="Times New Roman"/>
          <w:b/>
          <w:sz w:val="24"/>
          <w:szCs w:val="24"/>
        </w:rPr>
        <w:t xml:space="preserve">вопросов, 4 варианта ответа) </w:t>
      </w:r>
    </w:p>
    <w:p w:rsidR="00736C11" w:rsidRPr="00D6407A" w:rsidRDefault="00736C11" w:rsidP="00C558E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558E5" w:rsidRPr="00D6407A" w:rsidRDefault="00C558E5" w:rsidP="00C558E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6407A">
        <w:rPr>
          <w:rFonts w:ascii="Times New Roman" w:hAnsi="Times New Roman" w:cs="Times New Roman"/>
          <w:i/>
          <w:sz w:val="24"/>
          <w:szCs w:val="24"/>
        </w:rPr>
        <w:t xml:space="preserve">В каждом задании установите один верный ответ из числа </w:t>
      </w:r>
      <w:proofErr w:type="gramStart"/>
      <w:r w:rsidRPr="00D6407A">
        <w:rPr>
          <w:rFonts w:ascii="Times New Roman" w:hAnsi="Times New Roman" w:cs="Times New Roman"/>
          <w:i/>
          <w:sz w:val="24"/>
          <w:szCs w:val="24"/>
        </w:rPr>
        <w:t>предложенных</w:t>
      </w:r>
      <w:proofErr w:type="gramEnd"/>
      <w:r w:rsidRPr="00D6407A">
        <w:rPr>
          <w:rFonts w:ascii="Times New Roman" w:hAnsi="Times New Roman" w:cs="Times New Roman"/>
          <w:i/>
          <w:sz w:val="24"/>
          <w:szCs w:val="24"/>
        </w:rPr>
        <w:t>:</w:t>
      </w:r>
    </w:p>
    <w:p w:rsidR="00736C11" w:rsidRPr="00D6407A" w:rsidRDefault="00736C11" w:rsidP="00C55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7167" w:rsidRPr="00D6407A" w:rsidRDefault="00B67167" w:rsidP="00B671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07A">
        <w:rPr>
          <w:rFonts w:ascii="Times New Roman" w:hAnsi="Times New Roman" w:cs="Times New Roman"/>
          <w:b/>
          <w:sz w:val="24"/>
          <w:szCs w:val="24"/>
        </w:rPr>
        <w:t>Уровень</w:t>
      </w:r>
      <w:proofErr w:type="gramStart"/>
      <w:r w:rsidRPr="00D6407A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:rsidR="00B67167" w:rsidRPr="00D6407A" w:rsidRDefault="00B67167" w:rsidP="00B671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167" w:rsidRPr="00D6407A" w:rsidRDefault="00B67167" w:rsidP="00B671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сле</w:t>
      </w:r>
      <w:r w:rsidRPr="00D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D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D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утвер</w:t>
      </w:r>
      <w:r w:rsidRPr="00D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</w:t>
      </w:r>
      <w:r w:rsidRPr="00D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верны?</w:t>
      </w:r>
    </w:p>
    <w:p w:rsidR="00B67167" w:rsidRPr="00D6407A" w:rsidRDefault="00B67167" w:rsidP="00B67167">
      <w:pPr>
        <w:pStyle w:val="leftmargin"/>
        <w:ind w:left="720"/>
        <w:jc w:val="both"/>
        <w:rPr>
          <w:color w:val="000000"/>
        </w:rPr>
      </w:pPr>
      <w:r w:rsidRPr="00D6407A">
        <w:rPr>
          <w:color w:val="000000"/>
        </w:rPr>
        <w:t>а) Если ра</w:t>
      </w:r>
      <w:r w:rsidRPr="00D6407A">
        <w:rPr>
          <w:color w:val="000000"/>
        </w:rPr>
        <w:softHyphen/>
        <w:t>ди</w:t>
      </w:r>
      <w:r w:rsidRPr="00D6407A">
        <w:rPr>
          <w:color w:val="000000"/>
        </w:rPr>
        <w:softHyphen/>
        <w:t>ус окруж</w:t>
      </w:r>
      <w:r w:rsidRPr="00D6407A">
        <w:rPr>
          <w:color w:val="000000"/>
        </w:rPr>
        <w:softHyphen/>
        <w:t>но</w:t>
      </w:r>
      <w:r w:rsidRPr="00D6407A">
        <w:rPr>
          <w:color w:val="000000"/>
        </w:rPr>
        <w:softHyphen/>
        <w:t>сти равен 3, а рас</w:t>
      </w:r>
      <w:r w:rsidRPr="00D6407A">
        <w:rPr>
          <w:color w:val="000000"/>
        </w:rPr>
        <w:softHyphen/>
        <w:t>сто</w:t>
      </w:r>
      <w:r w:rsidRPr="00D6407A">
        <w:rPr>
          <w:color w:val="000000"/>
        </w:rPr>
        <w:softHyphen/>
        <w:t>я</w:t>
      </w:r>
      <w:r w:rsidRPr="00D6407A">
        <w:rPr>
          <w:color w:val="000000"/>
        </w:rPr>
        <w:softHyphen/>
        <w:t>ние от цен</w:t>
      </w:r>
      <w:r w:rsidRPr="00D6407A">
        <w:rPr>
          <w:color w:val="000000"/>
        </w:rPr>
        <w:softHyphen/>
        <w:t>тра окруж</w:t>
      </w:r>
      <w:r w:rsidRPr="00D6407A">
        <w:rPr>
          <w:color w:val="000000"/>
        </w:rPr>
        <w:softHyphen/>
        <w:t>но</w:t>
      </w:r>
      <w:r w:rsidRPr="00D6407A">
        <w:rPr>
          <w:color w:val="000000"/>
        </w:rPr>
        <w:softHyphen/>
        <w:t xml:space="preserve">сти </w:t>
      </w:r>
      <w:proofErr w:type="gramStart"/>
      <w:r w:rsidRPr="00D6407A">
        <w:rPr>
          <w:color w:val="000000"/>
        </w:rPr>
        <w:t>до</w:t>
      </w:r>
      <w:proofErr w:type="gramEnd"/>
      <w:r w:rsidRPr="00D6407A">
        <w:rPr>
          <w:color w:val="000000"/>
        </w:rPr>
        <w:t xml:space="preserve"> пря</w:t>
      </w:r>
      <w:r w:rsidRPr="00D6407A">
        <w:rPr>
          <w:color w:val="000000"/>
        </w:rPr>
        <w:softHyphen/>
        <w:t>мой равно 2, то пря</w:t>
      </w:r>
      <w:r w:rsidRPr="00D6407A">
        <w:rPr>
          <w:color w:val="000000"/>
        </w:rPr>
        <w:softHyphen/>
        <w:t>мая и окруж</w:t>
      </w:r>
      <w:r w:rsidRPr="00D6407A">
        <w:rPr>
          <w:color w:val="000000"/>
        </w:rPr>
        <w:softHyphen/>
        <w:t>ность пе</w:t>
      </w:r>
      <w:r w:rsidRPr="00D6407A">
        <w:rPr>
          <w:color w:val="000000"/>
        </w:rPr>
        <w:softHyphen/>
        <w:t>ре</w:t>
      </w:r>
      <w:r w:rsidRPr="00D6407A">
        <w:rPr>
          <w:color w:val="000000"/>
        </w:rPr>
        <w:softHyphen/>
        <w:t>се</w:t>
      </w:r>
      <w:r w:rsidRPr="00D6407A">
        <w:rPr>
          <w:color w:val="000000"/>
        </w:rPr>
        <w:softHyphen/>
        <w:t>ка</w:t>
      </w:r>
      <w:r w:rsidRPr="00D6407A">
        <w:rPr>
          <w:color w:val="000000"/>
        </w:rPr>
        <w:softHyphen/>
        <w:t>ют</w:t>
      </w:r>
      <w:r w:rsidRPr="00D6407A">
        <w:rPr>
          <w:color w:val="000000"/>
        </w:rPr>
        <w:softHyphen/>
        <w:t>ся.</w:t>
      </w:r>
    </w:p>
    <w:p w:rsidR="00B67167" w:rsidRPr="00D6407A" w:rsidRDefault="00B67167" w:rsidP="00B6716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Впи</w:t>
      </w:r>
      <w:r w:rsidRPr="00D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сан</w:t>
      </w:r>
      <w:r w:rsidRPr="00D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углы окруж</w:t>
      </w:r>
      <w:r w:rsidRPr="00D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D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равны;</w:t>
      </w:r>
    </w:p>
    <w:p w:rsidR="00B67167" w:rsidRPr="00D6407A" w:rsidRDefault="00B67167" w:rsidP="00B6716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Если впи</w:t>
      </w:r>
      <w:r w:rsidRPr="00D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сан</w:t>
      </w:r>
      <w:r w:rsidRPr="00D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угол равен 30°, то дуга окруж</w:t>
      </w:r>
      <w:r w:rsidRPr="00D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D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сти, на ко</w:t>
      </w:r>
      <w:r w:rsidRPr="00D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D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рую опи</w:t>
      </w:r>
      <w:r w:rsidRPr="00D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D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D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этот угол, равна 60°;</w:t>
      </w:r>
    </w:p>
    <w:p w:rsidR="00B67167" w:rsidRPr="00D6407A" w:rsidRDefault="00B67167" w:rsidP="00B67167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r w:rsidR="00A37A45" w:rsidRPr="00D6407A">
        <w:rPr>
          <w:rFonts w:ascii="Times New Roman" w:hAnsi="Times New Roman" w:cs="Times New Roman"/>
          <w:color w:val="000000"/>
          <w:sz w:val="24"/>
          <w:szCs w:val="24"/>
        </w:rPr>
        <w:t>Если рас</w:t>
      </w:r>
      <w:r w:rsidR="00A37A45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сто</w:t>
      </w:r>
      <w:r w:rsidR="00A37A45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я</w:t>
      </w:r>
      <w:r w:rsidR="00A37A45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ние от цен</w:t>
      </w:r>
      <w:r w:rsidR="00A37A45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тра окруж</w:t>
      </w:r>
      <w:r w:rsidR="00A37A45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="00A37A45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сти до пря</w:t>
      </w:r>
      <w:r w:rsidR="00A37A45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мой боль</w:t>
      </w:r>
      <w:r w:rsidR="00A37A45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ше диа</w:t>
      </w:r>
      <w:r w:rsidR="00A37A45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мет</w:t>
      </w:r>
      <w:r w:rsidR="00A37A45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ра окруж</w:t>
      </w:r>
      <w:r w:rsidR="00A37A45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="00A37A45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сти, то эти пря</w:t>
      </w:r>
      <w:r w:rsidR="00A37A45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мая и окруж</w:t>
      </w:r>
      <w:r w:rsidR="00A37A45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ность не имеют общих точек.</w:t>
      </w:r>
    </w:p>
    <w:p w:rsidR="00A37A45" w:rsidRPr="00D6407A" w:rsidRDefault="00A37A45" w:rsidP="00B6716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167" w:rsidRPr="00D6407A" w:rsidRDefault="00A37A45" w:rsidP="00B6716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640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а) а, в и </w:t>
      </w:r>
      <w:proofErr w:type="gramStart"/>
      <w:r w:rsidRPr="00D640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</w:t>
      </w:r>
      <w:proofErr w:type="gramEnd"/>
      <w:r w:rsidRPr="00D6407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;    б) б и г;    в) а, б и г;     г) б и в.</w:t>
      </w:r>
    </w:p>
    <w:p w:rsidR="00A37A45" w:rsidRPr="00D6407A" w:rsidRDefault="00A37A45" w:rsidP="00B6716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167" w:rsidRPr="00D6407A" w:rsidRDefault="00B67167" w:rsidP="00B671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из сле</w:t>
      </w:r>
      <w:r w:rsidRPr="00D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D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D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утвер</w:t>
      </w:r>
      <w:r w:rsidRPr="00D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жде</w:t>
      </w:r>
      <w:r w:rsidRPr="00D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верны?</w:t>
      </w:r>
    </w:p>
    <w:p w:rsidR="00B67167" w:rsidRPr="00D6407A" w:rsidRDefault="00B67167" w:rsidP="00B67167">
      <w:pPr>
        <w:pStyle w:val="leftmargin"/>
        <w:ind w:left="720"/>
        <w:jc w:val="both"/>
        <w:rPr>
          <w:color w:val="000000"/>
        </w:rPr>
      </w:pPr>
      <w:r w:rsidRPr="00D6407A">
        <w:rPr>
          <w:color w:val="000000"/>
        </w:rPr>
        <w:t>а) Впи</w:t>
      </w:r>
      <w:r w:rsidRPr="00D6407A">
        <w:rPr>
          <w:color w:val="000000"/>
        </w:rPr>
        <w:softHyphen/>
        <w:t>сан</w:t>
      </w:r>
      <w:r w:rsidRPr="00D6407A">
        <w:rPr>
          <w:color w:val="000000"/>
        </w:rPr>
        <w:softHyphen/>
        <w:t>ные углы, опи</w:t>
      </w:r>
      <w:r w:rsidRPr="00D6407A">
        <w:rPr>
          <w:color w:val="000000"/>
        </w:rPr>
        <w:softHyphen/>
        <w:t>ра</w:t>
      </w:r>
      <w:r w:rsidRPr="00D6407A">
        <w:rPr>
          <w:color w:val="000000"/>
        </w:rPr>
        <w:softHyphen/>
        <w:t>ю</w:t>
      </w:r>
      <w:r w:rsidRPr="00D6407A">
        <w:rPr>
          <w:color w:val="000000"/>
        </w:rPr>
        <w:softHyphen/>
        <w:t>щи</w:t>
      </w:r>
      <w:r w:rsidRPr="00D6407A">
        <w:rPr>
          <w:color w:val="000000"/>
        </w:rPr>
        <w:softHyphen/>
        <w:t>е</w:t>
      </w:r>
      <w:r w:rsidRPr="00D6407A">
        <w:rPr>
          <w:color w:val="000000"/>
        </w:rPr>
        <w:softHyphen/>
        <w:t>ся на одну и ту же хорду окруж</w:t>
      </w:r>
      <w:r w:rsidRPr="00D6407A">
        <w:rPr>
          <w:color w:val="000000"/>
        </w:rPr>
        <w:softHyphen/>
        <w:t>но</w:t>
      </w:r>
      <w:r w:rsidRPr="00D6407A">
        <w:rPr>
          <w:color w:val="000000"/>
        </w:rPr>
        <w:softHyphen/>
        <w:t>сти, равны;</w:t>
      </w:r>
    </w:p>
    <w:p w:rsidR="00B67167" w:rsidRPr="00D6407A" w:rsidRDefault="00B67167" w:rsidP="00A37A45">
      <w:pPr>
        <w:pStyle w:val="ab"/>
        <w:ind w:left="720"/>
        <w:jc w:val="both"/>
        <w:rPr>
          <w:color w:val="000000"/>
        </w:rPr>
      </w:pPr>
      <w:r w:rsidRPr="00D6407A">
        <w:rPr>
          <w:color w:val="000000"/>
        </w:rPr>
        <w:t>б) Если дуга окруж</w:t>
      </w:r>
      <w:r w:rsidRPr="00D6407A">
        <w:rPr>
          <w:color w:val="000000"/>
        </w:rPr>
        <w:softHyphen/>
        <w:t>но</w:t>
      </w:r>
      <w:r w:rsidRPr="00D6407A">
        <w:rPr>
          <w:color w:val="000000"/>
        </w:rPr>
        <w:softHyphen/>
        <w:t>сти со</w:t>
      </w:r>
      <w:r w:rsidRPr="00D6407A">
        <w:rPr>
          <w:color w:val="000000"/>
        </w:rPr>
        <w:softHyphen/>
        <w:t>став</w:t>
      </w:r>
      <w:r w:rsidRPr="00D6407A">
        <w:rPr>
          <w:color w:val="000000"/>
        </w:rPr>
        <w:softHyphen/>
        <w:t>ля</w:t>
      </w:r>
      <w:r w:rsidRPr="00D6407A">
        <w:rPr>
          <w:color w:val="000000"/>
        </w:rPr>
        <w:softHyphen/>
        <w:t>ет 80°, то впи</w:t>
      </w:r>
      <w:r w:rsidRPr="00D6407A">
        <w:rPr>
          <w:color w:val="000000"/>
        </w:rPr>
        <w:softHyphen/>
        <w:t>сан</w:t>
      </w:r>
      <w:r w:rsidRPr="00D6407A">
        <w:rPr>
          <w:color w:val="000000"/>
        </w:rPr>
        <w:softHyphen/>
        <w:t>ный угол, опи</w:t>
      </w:r>
      <w:r w:rsidRPr="00D6407A">
        <w:rPr>
          <w:color w:val="000000"/>
        </w:rPr>
        <w:softHyphen/>
        <w:t>ра</w:t>
      </w:r>
      <w:r w:rsidRPr="00D6407A">
        <w:rPr>
          <w:color w:val="000000"/>
        </w:rPr>
        <w:softHyphen/>
        <w:t>ю</w:t>
      </w:r>
      <w:r w:rsidRPr="00D6407A">
        <w:rPr>
          <w:color w:val="000000"/>
        </w:rPr>
        <w:softHyphen/>
        <w:t>щий</w:t>
      </w:r>
      <w:r w:rsidRPr="00D6407A">
        <w:rPr>
          <w:color w:val="000000"/>
        </w:rPr>
        <w:softHyphen/>
        <w:t>ся на эту дугу окруж</w:t>
      </w:r>
      <w:r w:rsidRPr="00D6407A">
        <w:rPr>
          <w:color w:val="000000"/>
        </w:rPr>
        <w:softHyphen/>
        <w:t>но</w:t>
      </w:r>
      <w:r w:rsidRPr="00D6407A">
        <w:rPr>
          <w:color w:val="000000"/>
        </w:rPr>
        <w:softHyphen/>
        <w:t>сти, равен 40°;</w:t>
      </w:r>
    </w:p>
    <w:p w:rsidR="00B67167" w:rsidRPr="00D6407A" w:rsidRDefault="00B67167" w:rsidP="00A37A4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A37A45" w:rsidRPr="00D6407A">
        <w:rPr>
          <w:rFonts w:ascii="Times New Roman" w:hAnsi="Times New Roman" w:cs="Times New Roman"/>
          <w:color w:val="000000"/>
          <w:sz w:val="24"/>
          <w:szCs w:val="24"/>
        </w:rPr>
        <w:t xml:space="preserve"> Если ра</w:t>
      </w:r>
      <w:r w:rsidR="00A37A45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="00A37A45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ус окруж</w:t>
      </w:r>
      <w:r w:rsidR="00A37A45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="00A37A45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сти равен 2, а рас</w:t>
      </w:r>
      <w:r w:rsidR="00A37A45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сто</w:t>
      </w:r>
      <w:r w:rsidR="00A37A45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я</w:t>
      </w:r>
      <w:r w:rsidR="00A37A45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ние от цен</w:t>
      </w:r>
      <w:r w:rsidR="00A37A45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тра окруж</w:t>
      </w:r>
      <w:r w:rsidR="00A37A45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="00A37A45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сти до пря</w:t>
      </w:r>
      <w:r w:rsidR="00A37A45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мой равно 3, то эти пря</w:t>
      </w:r>
      <w:r w:rsidR="00A37A45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мая и окруж</w:t>
      </w:r>
      <w:r w:rsidR="00A37A45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ность не имеют общих точек. </w:t>
      </w:r>
      <w:proofErr w:type="gramEnd"/>
    </w:p>
    <w:p w:rsidR="00A37A45" w:rsidRPr="00D6407A" w:rsidRDefault="00B67167" w:rsidP="00A37A45">
      <w:pPr>
        <w:pStyle w:val="leftmargin"/>
        <w:ind w:left="709"/>
        <w:jc w:val="both"/>
        <w:rPr>
          <w:color w:val="000000"/>
        </w:rPr>
      </w:pPr>
      <w:r w:rsidRPr="00D6407A">
        <w:rPr>
          <w:color w:val="000000"/>
        </w:rPr>
        <w:t>г)</w:t>
      </w:r>
      <w:r w:rsidR="00A37A45" w:rsidRPr="00D6407A">
        <w:rPr>
          <w:color w:val="000000"/>
        </w:rPr>
        <w:t xml:space="preserve"> Если рас</w:t>
      </w:r>
      <w:r w:rsidR="00A37A45" w:rsidRPr="00D6407A">
        <w:rPr>
          <w:color w:val="000000"/>
        </w:rPr>
        <w:softHyphen/>
        <w:t>сто</w:t>
      </w:r>
      <w:r w:rsidR="00A37A45" w:rsidRPr="00D6407A">
        <w:rPr>
          <w:color w:val="000000"/>
        </w:rPr>
        <w:softHyphen/>
        <w:t>я</w:t>
      </w:r>
      <w:r w:rsidR="00A37A45" w:rsidRPr="00D6407A">
        <w:rPr>
          <w:color w:val="000000"/>
        </w:rPr>
        <w:softHyphen/>
        <w:t>ние от цен</w:t>
      </w:r>
      <w:r w:rsidR="00A37A45" w:rsidRPr="00D6407A">
        <w:rPr>
          <w:color w:val="000000"/>
        </w:rPr>
        <w:softHyphen/>
        <w:t>тра окруж</w:t>
      </w:r>
      <w:r w:rsidR="00A37A45" w:rsidRPr="00D6407A">
        <w:rPr>
          <w:color w:val="000000"/>
        </w:rPr>
        <w:softHyphen/>
        <w:t>но</w:t>
      </w:r>
      <w:r w:rsidR="00A37A45" w:rsidRPr="00D6407A">
        <w:rPr>
          <w:color w:val="000000"/>
        </w:rPr>
        <w:softHyphen/>
        <w:t>сти до пря</w:t>
      </w:r>
      <w:r w:rsidR="00A37A45" w:rsidRPr="00D6407A">
        <w:rPr>
          <w:color w:val="000000"/>
        </w:rPr>
        <w:softHyphen/>
        <w:t>мой равно диа</w:t>
      </w:r>
      <w:r w:rsidR="00A37A45" w:rsidRPr="00D6407A">
        <w:rPr>
          <w:color w:val="000000"/>
        </w:rPr>
        <w:softHyphen/>
        <w:t>мет</w:t>
      </w:r>
      <w:r w:rsidR="00A37A45" w:rsidRPr="00D6407A">
        <w:rPr>
          <w:color w:val="000000"/>
        </w:rPr>
        <w:softHyphen/>
        <w:t>ру окруж</w:t>
      </w:r>
      <w:r w:rsidR="00A37A45" w:rsidRPr="00D6407A">
        <w:rPr>
          <w:color w:val="000000"/>
        </w:rPr>
        <w:softHyphen/>
        <w:t>но</w:t>
      </w:r>
      <w:r w:rsidR="00A37A45" w:rsidRPr="00D6407A">
        <w:rPr>
          <w:color w:val="000000"/>
        </w:rPr>
        <w:softHyphen/>
        <w:t>сти, то эти пря</w:t>
      </w:r>
      <w:r w:rsidR="00A37A45" w:rsidRPr="00D6407A">
        <w:rPr>
          <w:color w:val="000000"/>
        </w:rPr>
        <w:softHyphen/>
        <w:t>мая и окруж</w:t>
      </w:r>
      <w:r w:rsidR="00A37A45" w:rsidRPr="00D6407A">
        <w:rPr>
          <w:color w:val="000000"/>
        </w:rPr>
        <w:softHyphen/>
        <w:t>ность ка</w:t>
      </w:r>
      <w:r w:rsidR="00A37A45" w:rsidRPr="00D6407A">
        <w:rPr>
          <w:color w:val="000000"/>
        </w:rPr>
        <w:softHyphen/>
        <w:t>са</w:t>
      </w:r>
      <w:r w:rsidR="00A37A45" w:rsidRPr="00D6407A">
        <w:rPr>
          <w:color w:val="000000"/>
        </w:rPr>
        <w:softHyphen/>
        <w:t>ют</w:t>
      </w:r>
      <w:r w:rsidR="00A37A45" w:rsidRPr="00D6407A">
        <w:rPr>
          <w:color w:val="000000"/>
        </w:rPr>
        <w:softHyphen/>
        <w:t>ся.</w:t>
      </w:r>
    </w:p>
    <w:p w:rsidR="00A37A45" w:rsidRPr="00D6407A" w:rsidRDefault="00A37A45" w:rsidP="00A37A45">
      <w:pPr>
        <w:pStyle w:val="leftmargin"/>
        <w:ind w:left="709"/>
        <w:jc w:val="both"/>
        <w:rPr>
          <w:color w:val="000000"/>
        </w:rPr>
      </w:pPr>
    </w:p>
    <w:p w:rsidR="00A37A45" w:rsidRPr="00D6407A" w:rsidRDefault="00A37A45" w:rsidP="00A37A45">
      <w:pPr>
        <w:pStyle w:val="leftmargin"/>
        <w:ind w:left="709"/>
        <w:jc w:val="both"/>
        <w:rPr>
          <w:i/>
          <w:color w:val="000000"/>
        </w:rPr>
      </w:pPr>
      <w:r w:rsidRPr="00D6407A">
        <w:rPr>
          <w:i/>
          <w:color w:val="000000"/>
        </w:rPr>
        <w:t xml:space="preserve">а) </w:t>
      </w:r>
      <w:r w:rsidR="006A72D0" w:rsidRPr="00D6407A">
        <w:rPr>
          <w:i/>
          <w:color w:val="000000"/>
        </w:rPr>
        <w:t>а, б и в</w:t>
      </w:r>
      <w:r w:rsidRPr="00D6407A">
        <w:rPr>
          <w:i/>
          <w:color w:val="000000"/>
        </w:rPr>
        <w:t xml:space="preserve">;     б) а и </w:t>
      </w:r>
      <w:proofErr w:type="gramStart"/>
      <w:r w:rsidRPr="00D6407A">
        <w:rPr>
          <w:i/>
          <w:color w:val="000000"/>
        </w:rPr>
        <w:t>г</w:t>
      </w:r>
      <w:proofErr w:type="gramEnd"/>
      <w:r w:rsidRPr="00D6407A">
        <w:rPr>
          <w:i/>
          <w:color w:val="000000"/>
        </w:rPr>
        <w:t xml:space="preserve">;     в) </w:t>
      </w:r>
      <w:r w:rsidR="006A72D0" w:rsidRPr="00D6407A">
        <w:rPr>
          <w:i/>
          <w:color w:val="000000"/>
        </w:rPr>
        <w:t>б, в и г</w:t>
      </w:r>
      <w:r w:rsidRPr="00D6407A">
        <w:rPr>
          <w:i/>
          <w:color w:val="000000"/>
        </w:rPr>
        <w:t>;     г) а, б  и г.</w:t>
      </w:r>
    </w:p>
    <w:p w:rsidR="00B67167" w:rsidRPr="00D6407A" w:rsidRDefault="00A37A45" w:rsidP="00A37A45">
      <w:pPr>
        <w:pStyle w:val="ab"/>
        <w:jc w:val="both"/>
        <w:rPr>
          <w:color w:val="000000"/>
        </w:rPr>
      </w:pPr>
      <w:r w:rsidRPr="00D6407A">
        <w:rPr>
          <w:color w:val="000000"/>
        </w:rPr>
        <w:t> </w:t>
      </w:r>
    </w:p>
    <w:p w:rsidR="00C558E5" w:rsidRPr="00D6407A" w:rsidRDefault="006F1D33" w:rsidP="00B671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7A">
        <w:rPr>
          <w:rFonts w:ascii="Times New Roman" w:hAnsi="Times New Roman" w:cs="Times New Roman"/>
          <w:sz w:val="24"/>
          <w:szCs w:val="24"/>
        </w:rPr>
        <w:t>Чему равен вписанный угол, опирающийся на диаметр окружности?</w:t>
      </w:r>
      <w:r w:rsidR="00B67167" w:rsidRPr="00D6407A">
        <w:rPr>
          <w:rFonts w:ascii="Times New Roman" w:hAnsi="Times New Roman" w:cs="Times New Roman"/>
          <w:sz w:val="24"/>
          <w:szCs w:val="24"/>
        </w:rPr>
        <w:t xml:space="preserve"> Ответ дайте в градусах.</w:t>
      </w:r>
    </w:p>
    <w:p w:rsidR="00A37A45" w:rsidRPr="00D6407A" w:rsidRDefault="00A37A45" w:rsidP="00A37A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D33" w:rsidRPr="00D6407A" w:rsidRDefault="006F1D33" w:rsidP="00B67167">
      <w:pPr>
        <w:pStyle w:val="a3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D6407A">
        <w:rPr>
          <w:rFonts w:ascii="Times New Roman" w:hAnsi="Times New Roman" w:cs="Times New Roman"/>
          <w:i/>
          <w:sz w:val="24"/>
          <w:szCs w:val="24"/>
        </w:rPr>
        <w:t>а)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  <w:r w:rsidRPr="00D6407A">
        <w:rPr>
          <w:rFonts w:ascii="Times New Roman" w:eastAsiaTheme="minorEastAsia" w:hAnsi="Times New Roman" w:cs="Times New Roman"/>
          <w:i/>
          <w:sz w:val="24"/>
          <w:szCs w:val="24"/>
        </w:rPr>
        <w:t>;    б)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60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</m:oMath>
      <w:r w:rsidRPr="00D6407A">
        <w:rPr>
          <w:rFonts w:ascii="Times New Roman" w:eastAsiaTheme="minorEastAsia" w:hAnsi="Times New Roman" w:cs="Times New Roman"/>
          <w:i/>
          <w:sz w:val="24"/>
          <w:szCs w:val="24"/>
        </w:rPr>
        <w:t xml:space="preserve">   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45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</m:oMath>
      <w:r w:rsidRPr="00D6407A">
        <w:rPr>
          <w:rFonts w:ascii="Times New Roman" w:eastAsiaTheme="minorEastAsia" w:hAnsi="Times New Roman" w:cs="Times New Roman"/>
          <w:i/>
          <w:sz w:val="24"/>
          <w:szCs w:val="24"/>
        </w:rPr>
        <w:t xml:space="preserve">;   г)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</m:oMath>
      <w:r w:rsidRPr="00D6407A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6F1D33" w:rsidRPr="00D6407A" w:rsidRDefault="006F1D33" w:rsidP="00B671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D33" w:rsidRPr="00D6407A" w:rsidRDefault="006F1D33" w:rsidP="00B671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7A">
        <w:rPr>
          <w:rFonts w:ascii="Times New Roman" w:hAnsi="Times New Roman" w:cs="Times New Roman"/>
          <w:sz w:val="24"/>
          <w:szCs w:val="24"/>
        </w:rPr>
        <w:t xml:space="preserve">Найдите хорду, на которую опирается угол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90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</m:oMath>
      <w:r w:rsidRPr="00D6407A">
        <w:rPr>
          <w:rFonts w:ascii="Times New Roman" w:eastAsiaTheme="minorEastAsia" w:hAnsi="Times New Roman" w:cs="Times New Roman"/>
          <w:sz w:val="24"/>
          <w:szCs w:val="24"/>
        </w:rPr>
        <w:t xml:space="preserve">, вписанный в окружность радиуса </w:t>
      </w:r>
      <w:r w:rsidRPr="00D6407A">
        <w:rPr>
          <w:rFonts w:ascii="Times New Roman" w:eastAsiaTheme="minorEastAsia" w:hAnsi="Times New Roman" w:cs="Times New Roman"/>
          <w:i/>
          <w:sz w:val="24"/>
          <w:szCs w:val="24"/>
        </w:rPr>
        <w:t>1</w:t>
      </w:r>
      <w:r w:rsidRPr="00D6407A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E55B0D" w:rsidRPr="00D6407A" w:rsidRDefault="00E55B0D" w:rsidP="00B67167">
      <w:pPr>
        <w:pStyle w:val="a3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D6407A">
        <w:rPr>
          <w:rFonts w:ascii="Times New Roman" w:eastAsiaTheme="minorEastAsia" w:hAnsi="Times New Roman" w:cs="Times New Roman"/>
          <w:i/>
          <w:sz w:val="24"/>
          <w:szCs w:val="24"/>
        </w:rPr>
        <w:t xml:space="preserve">а) </w:t>
      </w:r>
      <w:r w:rsidR="006A72D0" w:rsidRPr="00D6407A">
        <w:rPr>
          <w:rFonts w:ascii="Times New Roman" w:eastAsiaTheme="minorEastAsia" w:hAnsi="Times New Roman" w:cs="Times New Roman"/>
          <w:i/>
          <w:sz w:val="24"/>
          <w:szCs w:val="24"/>
        </w:rPr>
        <w:t>2</w:t>
      </w:r>
      <w:r w:rsidRPr="00D6407A">
        <w:rPr>
          <w:rFonts w:ascii="Times New Roman" w:eastAsiaTheme="minorEastAsia" w:hAnsi="Times New Roman" w:cs="Times New Roman"/>
          <w:i/>
          <w:sz w:val="24"/>
          <w:szCs w:val="24"/>
        </w:rPr>
        <w:t xml:space="preserve">;     </w:t>
      </w:r>
      <w:r w:rsidR="00B67167" w:rsidRPr="00D6407A">
        <w:rPr>
          <w:rFonts w:ascii="Times New Roman" w:eastAsiaTheme="minorEastAsia" w:hAnsi="Times New Roman" w:cs="Times New Roman"/>
          <w:i/>
          <w:sz w:val="24"/>
          <w:szCs w:val="24"/>
        </w:rPr>
        <w:t xml:space="preserve">   </w:t>
      </w:r>
      <w:r w:rsidRPr="00D6407A">
        <w:rPr>
          <w:rFonts w:ascii="Times New Roman" w:eastAsiaTheme="minorEastAsia" w:hAnsi="Times New Roman" w:cs="Times New Roman"/>
          <w:i/>
          <w:sz w:val="24"/>
          <w:szCs w:val="24"/>
        </w:rPr>
        <w:t xml:space="preserve">б) 4;  </w:t>
      </w:r>
      <w:r w:rsidR="00B67167" w:rsidRPr="00D6407A">
        <w:rPr>
          <w:rFonts w:ascii="Times New Roman" w:eastAsiaTheme="minorEastAsia" w:hAnsi="Times New Roman" w:cs="Times New Roman"/>
          <w:i/>
          <w:sz w:val="24"/>
          <w:szCs w:val="24"/>
        </w:rPr>
        <w:t xml:space="preserve">  </w:t>
      </w:r>
      <w:r w:rsidRPr="00D6407A">
        <w:rPr>
          <w:rFonts w:ascii="Times New Roman" w:eastAsiaTheme="minorEastAsia" w:hAnsi="Times New Roman" w:cs="Times New Roman"/>
          <w:i/>
          <w:sz w:val="24"/>
          <w:szCs w:val="24"/>
        </w:rPr>
        <w:t xml:space="preserve">  в)</w:t>
      </w:r>
      <w:r w:rsidR="006A72D0" w:rsidRPr="006A72D0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6A72D0" w:rsidRPr="00D6407A">
        <w:rPr>
          <w:rFonts w:ascii="Times New Roman" w:eastAsiaTheme="minorEastAsia" w:hAnsi="Times New Roman" w:cs="Times New Roman"/>
          <w:i/>
          <w:sz w:val="24"/>
          <w:szCs w:val="24"/>
        </w:rPr>
        <w:t>1</w:t>
      </w:r>
      <w:r w:rsidRPr="00D6407A">
        <w:rPr>
          <w:rFonts w:ascii="Times New Roman" w:eastAsiaTheme="minorEastAsia" w:hAnsi="Times New Roman" w:cs="Times New Roman"/>
          <w:i/>
          <w:sz w:val="24"/>
          <w:szCs w:val="24"/>
        </w:rPr>
        <w:t xml:space="preserve">;   </w:t>
      </w:r>
      <w:r w:rsidR="00B67167" w:rsidRPr="00D6407A">
        <w:rPr>
          <w:rFonts w:ascii="Times New Roman" w:eastAsiaTheme="minorEastAsia" w:hAnsi="Times New Roman" w:cs="Times New Roman"/>
          <w:i/>
          <w:sz w:val="24"/>
          <w:szCs w:val="24"/>
        </w:rPr>
        <w:t xml:space="preserve">   </w:t>
      </w:r>
      <w:r w:rsidRPr="00D6407A">
        <w:rPr>
          <w:rFonts w:ascii="Times New Roman" w:eastAsiaTheme="minorEastAsia" w:hAnsi="Times New Roman" w:cs="Times New Roman"/>
          <w:i/>
          <w:sz w:val="24"/>
          <w:szCs w:val="24"/>
        </w:rPr>
        <w:t xml:space="preserve"> г) 10.</w:t>
      </w:r>
    </w:p>
    <w:p w:rsidR="00B67167" w:rsidRPr="00D6407A" w:rsidRDefault="00B67167" w:rsidP="00B6716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1D33" w:rsidRPr="00D6407A" w:rsidRDefault="004F28FD" w:rsidP="00B671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07A">
        <w:rPr>
          <w:rFonts w:ascii="Times New Roman" w:hAnsi="Times New Roman" w:cs="Times New Roman"/>
          <w:color w:val="000000"/>
          <w:sz w:val="24"/>
          <w:szCs w:val="24"/>
        </w:rPr>
        <w:t>Най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те цен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траль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ный угол </w:t>
      </w:r>
      <w:r w:rsidRPr="00D6407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5275" cy="133350"/>
            <wp:effectExtent l="19050" t="0" r="9525" b="0"/>
            <wp:docPr id="1" name="Рисунок 1" descr="http://reshuege.ru/formula/4d/4d1904de6c15b2cf5e4cf3236746ec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formula/4d/4d1904de6c15b2cf5e4cf3236746ec8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t xml:space="preserve">, если он </w:t>
      </w:r>
      <w:proofErr w:type="gramStart"/>
      <w:r w:rsidRPr="00D6407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D64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407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90500" cy="152400"/>
            <wp:effectExtent l="19050" t="0" r="0" b="0"/>
            <wp:docPr id="2" name="Рисунок 2" descr="http://reshuege.ru/formula/58/58c20b6975e8f104fb209ba60a72f6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58/58c20b6975e8f104fb209ba60a72f6b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167" w:rsidRPr="00D64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t>боль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ше </w:t>
      </w:r>
      <w:proofErr w:type="gramStart"/>
      <w:r w:rsidRPr="00D6407A">
        <w:rPr>
          <w:rFonts w:ascii="Times New Roman" w:hAnsi="Times New Roman" w:cs="Times New Roman"/>
          <w:color w:val="000000"/>
          <w:sz w:val="24"/>
          <w:szCs w:val="24"/>
        </w:rPr>
        <w:t>впи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сан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го</w:t>
      </w:r>
      <w:proofErr w:type="gramEnd"/>
      <w:r w:rsidRPr="00D6407A">
        <w:rPr>
          <w:rFonts w:ascii="Times New Roman" w:hAnsi="Times New Roman" w:cs="Times New Roman"/>
          <w:color w:val="000000"/>
          <w:sz w:val="24"/>
          <w:szCs w:val="24"/>
        </w:rPr>
        <w:t xml:space="preserve"> угла </w:t>
      </w:r>
      <w:r w:rsidRPr="00D6407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5750" cy="133350"/>
            <wp:effectExtent l="19050" t="0" r="0" b="0"/>
            <wp:docPr id="3" name="Рисунок 3" descr="http://reshuege.ru/formula/79/79661ff25e39af70fc48d7785f587e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79/79661ff25e39af70fc48d7785f587e8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t>, опи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ю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ще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го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ся на ту же дугу. Ответ дайте в гра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ду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сах.</w:t>
      </w:r>
    </w:p>
    <w:p w:rsidR="00B67167" w:rsidRPr="00D6407A" w:rsidRDefault="00B67167" w:rsidP="00B67167">
      <w:pPr>
        <w:pStyle w:val="a3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D6407A">
        <w:rPr>
          <w:rFonts w:ascii="Times New Roman" w:hAnsi="Times New Roman" w:cs="Times New Roman"/>
          <w:i/>
          <w:sz w:val="24"/>
          <w:szCs w:val="24"/>
        </w:rPr>
        <w:t>а)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</m:oMath>
      <w:r w:rsidRPr="00D6407A">
        <w:rPr>
          <w:rFonts w:ascii="Times New Roman" w:hAnsi="Times New Roman" w:cs="Times New Roman"/>
          <w:i/>
          <w:sz w:val="24"/>
          <w:szCs w:val="24"/>
        </w:rPr>
        <w:t xml:space="preserve">     б)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60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Pr="00D6407A">
        <w:rPr>
          <w:rFonts w:ascii="Times New Roman" w:hAnsi="Times New Roman" w:cs="Times New Roman"/>
          <w:i/>
          <w:sz w:val="24"/>
          <w:szCs w:val="24"/>
        </w:rPr>
        <w:t xml:space="preserve">   в)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Pr="00D6407A">
        <w:rPr>
          <w:rFonts w:ascii="Times New Roman" w:eastAsiaTheme="minorEastAsia" w:hAnsi="Times New Roman" w:cs="Times New Roman"/>
          <w:i/>
          <w:sz w:val="24"/>
          <w:szCs w:val="24"/>
        </w:rPr>
        <w:t xml:space="preserve">;  </w:t>
      </w:r>
      <w:r w:rsidRPr="00D6407A">
        <w:rPr>
          <w:rFonts w:ascii="Times New Roman" w:hAnsi="Times New Roman" w:cs="Times New Roman"/>
          <w:i/>
          <w:sz w:val="24"/>
          <w:szCs w:val="24"/>
        </w:rPr>
        <w:t xml:space="preserve">  г)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B67167" w:rsidRPr="00D6407A" w:rsidRDefault="00B67167" w:rsidP="00B67167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37A45" w:rsidRPr="00D6407A" w:rsidRDefault="004F28FD" w:rsidP="00A37A45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67167" w:rsidRPr="00D6407A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B67167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траль</w:t>
      </w:r>
      <w:r w:rsidR="00B67167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ный угол </w:t>
      </w:r>
      <w:proofErr w:type="gramStart"/>
      <w:r w:rsidR="00B67167" w:rsidRPr="00D6407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="00B67167" w:rsidRPr="00D640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7167" w:rsidRPr="00D6407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0025" cy="152400"/>
            <wp:effectExtent l="19050" t="0" r="9525" b="0"/>
            <wp:docPr id="22" name="Рисунок 22" descr="http://reshuege.ru/formula/32/3243ab696ec89070d934d98f96d786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32/3243ab696ec89070d934d98f96d786a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167" w:rsidRPr="00D6407A">
        <w:rPr>
          <w:rFonts w:ascii="Times New Roman" w:hAnsi="Times New Roman" w:cs="Times New Roman"/>
          <w:color w:val="000000"/>
          <w:sz w:val="24"/>
          <w:szCs w:val="24"/>
        </w:rPr>
        <w:t>боль</w:t>
      </w:r>
      <w:r w:rsidR="00B67167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ше </w:t>
      </w:r>
      <w:proofErr w:type="gramStart"/>
      <w:r w:rsidR="00B67167" w:rsidRPr="00D6407A">
        <w:rPr>
          <w:rFonts w:ascii="Times New Roman" w:hAnsi="Times New Roman" w:cs="Times New Roman"/>
          <w:color w:val="000000"/>
          <w:sz w:val="24"/>
          <w:szCs w:val="24"/>
        </w:rPr>
        <w:t>остро</w:t>
      </w:r>
      <w:r w:rsidR="00B67167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го</w:t>
      </w:r>
      <w:proofErr w:type="gramEnd"/>
      <w:r w:rsidR="00B67167" w:rsidRPr="00D6407A">
        <w:rPr>
          <w:rFonts w:ascii="Times New Roman" w:hAnsi="Times New Roman" w:cs="Times New Roman"/>
          <w:color w:val="000000"/>
          <w:sz w:val="24"/>
          <w:szCs w:val="24"/>
        </w:rPr>
        <w:t xml:space="preserve"> впи</w:t>
      </w:r>
      <w:r w:rsidR="00B67167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сан</w:t>
      </w:r>
      <w:r w:rsidR="00B67167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="00B67167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го угла, опи</w:t>
      </w:r>
      <w:r w:rsidR="00B67167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="00B67167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ю</w:t>
      </w:r>
      <w:r w:rsidR="00B67167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ще</w:t>
      </w:r>
      <w:r w:rsidR="00B67167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го</w:t>
      </w:r>
      <w:r w:rsidR="00B67167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ся на ту же дугу окруж</w:t>
      </w:r>
      <w:r w:rsidR="00B67167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="00B67167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сти. Най</w:t>
      </w:r>
      <w:r w:rsidR="00B67167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="00B67167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те впи</w:t>
      </w:r>
      <w:r w:rsidR="00B67167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сан</w:t>
      </w:r>
      <w:r w:rsidR="00B67167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ный угол. Ответ дайте в гра</w:t>
      </w:r>
      <w:r w:rsidR="00B67167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ду</w:t>
      </w:r>
      <w:r w:rsidR="00B67167"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сах.</w:t>
      </w:r>
    </w:p>
    <w:p w:rsidR="00F40A8A" w:rsidRPr="00D6407A" w:rsidRDefault="00F40A8A" w:rsidP="00F40A8A">
      <w:pPr>
        <w:pStyle w:val="a3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D6407A">
        <w:rPr>
          <w:rFonts w:ascii="Times New Roman" w:hAnsi="Times New Roman" w:cs="Times New Roman"/>
          <w:i/>
          <w:sz w:val="24"/>
          <w:szCs w:val="24"/>
        </w:rPr>
        <w:t>а)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36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  <w:r w:rsidR="006A72D0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 xml:space="preserve"> </w:t>
      </w:r>
      <w:r w:rsidRPr="00D6407A">
        <w:rPr>
          <w:rFonts w:ascii="Times New Roman" w:eastAsiaTheme="minorEastAsia" w:hAnsi="Times New Roman" w:cs="Times New Roman"/>
          <w:i/>
          <w:sz w:val="24"/>
          <w:szCs w:val="24"/>
        </w:rPr>
        <w:t xml:space="preserve">   б)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60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</m:oMath>
      <w:r w:rsidR="006A72D0">
        <w:rPr>
          <w:rFonts w:ascii="Times New Roman" w:eastAsiaTheme="minorEastAsia" w:hAnsi="Times New Roman" w:cs="Times New Roman"/>
          <w:i/>
          <w:sz w:val="24"/>
          <w:szCs w:val="24"/>
        </w:rPr>
        <w:t>;</w:t>
      </w:r>
      <w:r w:rsidRPr="00D6407A">
        <w:rPr>
          <w:rFonts w:ascii="Times New Roman" w:eastAsiaTheme="minorEastAsia" w:hAnsi="Times New Roman" w:cs="Times New Roman"/>
          <w:i/>
          <w:sz w:val="24"/>
          <w:szCs w:val="24"/>
        </w:rPr>
        <w:t xml:space="preserve">   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144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</m:oMath>
      <w:r w:rsidRPr="00D6407A">
        <w:rPr>
          <w:rFonts w:ascii="Times New Roman" w:eastAsiaTheme="minorEastAsia" w:hAnsi="Times New Roman" w:cs="Times New Roman"/>
          <w:i/>
          <w:sz w:val="24"/>
          <w:szCs w:val="24"/>
        </w:rPr>
        <w:t xml:space="preserve">;   г)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</m:oMath>
      <w:r w:rsidRPr="00D6407A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F40A8A" w:rsidRPr="00D6407A" w:rsidRDefault="00F40A8A" w:rsidP="00F40A8A">
      <w:pPr>
        <w:pStyle w:val="a3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28FD" w:rsidRPr="00D6407A" w:rsidRDefault="00B67167" w:rsidP="00A37A45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07A">
        <w:rPr>
          <w:rFonts w:ascii="Times New Roman" w:hAnsi="Times New Roman" w:cs="Times New Roman"/>
          <w:color w:val="000000"/>
          <w:sz w:val="24"/>
          <w:szCs w:val="24"/>
        </w:rPr>
        <w:t>Най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те впи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сан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ный угол, опи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ю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щий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ся на дугу, ко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рая со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став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ля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ет </w:t>
      </w:r>
      <w:r w:rsidRPr="00D6407A">
        <w:rPr>
          <w:noProof/>
          <w:sz w:val="24"/>
          <w:szCs w:val="24"/>
          <w:lang w:eastAsia="ru-RU"/>
        </w:rPr>
        <w:drawing>
          <wp:inline distT="0" distB="0" distL="0" distR="0">
            <wp:extent cx="85725" cy="342900"/>
            <wp:effectExtent l="19050" t="0" r="9525" b="0"/>
            <wp:docPr id="25" name="Рисунок 25" descr="http://reshuege.ru/formula/22/22417f146ced89939510e270d4201b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reshuege.ru/formula/22/22417f146ced89939510e270d4201b2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t>окруж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сти. Ответ дайте в гра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ду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сах</w:t>
      </w:r>
      <w:r w:rsidR="00A37A45" w:rsidRPr="00D6407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0A8A" w:rsidRPr="00D6407A" w:rsidRDefault="00F40A8A" w:rsidP="00F40A8A">
      <w:pPr>
        <w:pStyle w:val="a3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D6407A">
        <w:rPr>
          <w:rFonts w:ascii="Times New Roman" w:hAnsi="Times New Roman" w:cs="Times New Roman"/>
          <w:i/>
          <w:sz w:val="24"/>
          <w:szCs w:val="24"/>
        </w:rPr>
        <w:t xml:space="preserve">а)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</m:oMath>
      <w:r w:rsidRPr="00D6407A">
        <w:rPr>
          <w:rFonts w:ascii="Times New Roman" w:eastAsiaTheme="minorEastAsia" w:hAnsi="Times New Roman" w:cs="Times New Roman"/>
          <w:i/>
          <w:sz w:val="24"/>
          <w:szCs w:val="24"/>
        </w:rPr>
        <w:t xml:space="preserve">;   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  <w:r w:rsidRPr="00D6407A">
        <w:rPr>
          <w:rFonts w:ascii="Times New Roman" w:eastAsiaTheme="minorEastAsia" w:hAnsi="Times New Roman" w:cs="Times New Roman"/>
          <w:i/>
          <w:sz w:val="24"/>
          <w:szCs w:val="24"/>
        </w:rPr>
        <w:t xml:space="preserve">   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</m:oMath>
      <w:r w:rsidRPr="00D6407A">
        <w:rPr>
          <w:rFonts w:ascii="Times New Roman" w:eastAsiaTheme="minorEastAsia" w:hAnsi="Times New Roman" w:cs="Times New Roman"/>
          <w:i/>
          <w:sz w:val="24"/>
          <w:szCs w:val="24"/>
        </w:rPr>
        <w:t xml:space="preserve">;   г)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</m:oMath>
      <w:r w:rsidRPr="00D6407A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A37A45" w:rsidRPr="00D6407A" w:rsidRDefault="00A37A45" w:rsidP="00A37A45">
      <w:pPr>
        <w:pStyle w:val="a3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7167" w:rsidRPr="00D6407A" w:rsidRDefault="00B67167" w:rsidP="00A37A45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6407A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Най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ди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те впи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сан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ный угол, опи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ра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ю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щий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ся на дугу, ко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то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рая со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став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ля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ет </w:t>
      </w:r>
      <w:r w:rsidRPr="00D6407A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66700" cy="133350"/>
            <wp:effectExtent l="19050" t="0" r="0" b="0"/>
            <wp:docPr id="28" name="Рисунок 28" descr="http://reshuege.ru/formula/b9/b9e75b179597f2e9560cf2837b049d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reshuege.ru/formula/b9/b9e75b179597f2e9560cf2837b049d4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t>окруж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но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сти. Ответ дайте в гра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ду</w:t>
      </w:r>
      <w:r w:rsidRPr="00D6407A">
        <w:rPr>
          <w:rFonts w:ascii="Times New Roman" w:hAnsi="Times New Roman" w:cs="Times New Roman"/>
          <w:color w:val="000000"/>
          <w:sz w:val="24"/>
          <w:szCs w:val="24"/>
        </w:rPr>
        <w:softHyphen/>
        <w:t>сах.</w:t>
      </w:r>
    </w:p>
    <w:p w:rsidR="00F40A8A" w:rsidRPr="00D6407A" w:rsidRDefault="00F40A8A" w:rsidP="00F40A8A">
      <w:pPr>
        <w:pStyle w:val="a3"/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D6407A">
        <w:rPr>
          <w:rFonts w:ascii="Times New Roman" w:hAnsi="Times New Roman" w:cs="Times New Roman"/>
          <w:i/>
          <w:sz w:val="24"/>
          <w:szCs w:val="24"/>
        </w:rPr>
        <w:t>а)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36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</m:oMath>
      <w:r w:rsidRPr="00D6407A">
        <w:rPr>
          <w:rFonts w:ascii="Times New Roman" w:eastAsiaTheme="minorEastAsia" w:hAnsi="Times New Roman" w:cs="Times New Roman"/>
          <w:i/>
          <w:sz w:val="24"/>
          <w:szCs w:val="24"/>
        </w:rPr>
        <w:t xml:space="preserve">;    б)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  <w:r w:rsidRPr="00D6407A">
        <w:rPr>
          <w:rFonts w:ascii="Times New Roman" w:eastAsiaTheme="minorEastAsia" w:hAnsi="Times New Roman" w:cs="Times New Roman"/>
          <w:i/>
          <w:sz w:val="24"/>
          <w:szCs w:val="24"/>
        </w:rPr>
        <w:t xml:space="preserve">   в)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p>
        </m:sSup>
      </m:oMath>
      <w:r w:rsidRPr="00D6407A">
        <w:rPr>
          <w:rFonts w:ascii="Times New Roman" w:eastAsiaTheme="minorEastAsia" w:hAnsi="Times New Roman" w:cs="Times New Roman"/>
          <w:i/>
          <w:sz w:val="24"/>
          <w:szCs w:val="24"/>
        </w:rPr>
        <w:t>;   г)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60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p>
        </m:sSup>
      </m:oMath>
      <w:r w:rsidRPr="00D6407A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F40A8A" w:rsidRPr="00D6407A" w:rsidRDefault="00F40A8A" w:rsidP="00C55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8E5" w:rsidRPr="00D6407A" w:rsidRDefault="00C558E5" w:rsidP="00C55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07A">
        <w:rPr>
          <w:rFonts w:ascii="Times New Roman" w:hAnsi="Times New Roman" w:cs="Times New Roman"/>
          <w:b/>
          <w:sz w:val="24"/>
          <w:szCs w:val="24"/>
        </w:rPr>
        <w:t>Уровень</w:t>
      </w:r>
      <w:proofErr w:type="gramStart"/>
      <w:r w:rsidRPr="00D6407A"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</w:p>
    <w:p w:rsidR="00F40A8A" w:rsidRPr="00D6407A" w:rsidRDefault="00F40A8A" w:rsidP="00C55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  <w:gridCol w:w="3827"/>
      </w:tblGrid>
      <w:tr w:rsidR="00F40A8A" w:rsidRPr="00D6407A" w:rsidTr="00D91899">
        <w:tc>
          <w:tcPr>
            <w:tcW w:w="9923" w:type="dxa"/>
            <w:gridSpan w:val="2"/>
          </w:tcPr>
          <w:p w:rsidR="00F40A8A" w:rsidRPr="00D6407A" w:rsidRDefault="00F40A8A" w:rsidP="00F40A8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7A">
              <w:rPr>
                <w:rFonts w:ascii="Times New Roman" w:hAnsi="Times New Roman" w:cs="Times New Roman"/>
                <w:sz w:val="24"/>
                <w:szCs w:val="24"/>
              </w:rPr>
              <w:t xml:space="preserve">Хорда  </w:t>
            </w:r>
            <w:r w:rsidRPr="00D6407A">
              <w:rPr>
                <w:rFonts w:ascii="Times New Roman" w:hAnsi="Times New Roman" w:cs="Times New Roman"/>
                <w:i/>
                <w:sz w:val="24"/>
                <w:szCs w:val="24"/>
              </w:rPr>
              <w:t>АВ</w:t>
            </w:r>
            <w:r w:rsidRPr="00D6407A">
              <w:rPr>
                <w:rFonts w:ascii="Times New Roman" w:hAnsi="Times New Roman" w:cs="Times New Roman"/>
                <w:sz w:val="24"/>
                <w:szCs w:val="24"/>
              </w:rPr>
              <w:t xml:space="preserve"> делит окружность на две части, градусные величины которых относятся как </w:t>
            </w:r>
            <w:r w:rsidRPr="00D6407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proofErr w:type="gramStart"/>
            <w:r w:rsidRPr="00D64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D64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</w:t>
            </w:r>
            <w:r w:rsidRPr="00D6407A">
              <w:rPr>
                <w:rFonts w:ascii="Times New Roman" w:hAnsi="Times New Roman" w:cs="Times New Roman"/>
                <w:sz w:val="24"/>
                <w:szCs w:val="24"/>
              </w:rPr>
              <w:t>. Под каким углом видна эта хорда из точки</w:t>
            </w:r>
            <w:proofErr w:type="gramStart"/>
            <w:r w:rsidRPr="00D64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07A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D6407A">
              <w:rPr>
                <w:rFonts w:ascii="Times New Roman" w:hAnsi="Times New Roman" w:cs="Times New Roman"/>
                <w:sz w:val="24"/>
                <w:szCs w:val="24"/>
              </w:rPr>
              <w:t xml:space="preserve"> меньшей дуги окружности? </w:t>
            </w:r>
          </w:p>
          <w:p w:rsidR="00F40A8A" w:rsidRPr="00D6407A" w:rsidRDefault="00F40A8A" w:rsidP="00F40A8A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D64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="0020423F" w:rsidRPr="00D64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4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918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4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F3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4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;    б)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210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;</m:t>
              </m:r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 в)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150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;   г)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270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</w:p>
          <w:p w:rsidR="00F40A8A" w:rsidRPr="00D6407A" w:rsidRDefault="00F40A8A" w:rsidP="00F40A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7F17" w:rsidRPr="00D6407A" w:rsidTr="00D91899">
        <w:tc>
          <w:tcPr>
            <w:tcW w:w="9923" w:type="dxa"/>
            <w:gridSpan w:val="2"/>
          </w:tcPr>
          <w:p w:rsidR="00267F17" w:rsidRPr="00D6407A" w:rsidRDefault="00267F17" w:rsidP="00F40A8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Точки  </w:t>
            </w:r>
            <w:r w:rsidRPr="00D6407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133350"/>
                  <wp:effectExtent l="19050" t="0" r="0" b="0"/>
                  <wp:docPr id="155" name="Рисунок 155" descr="http://sdamgia.ru/formula/7f/7fc56270e7a70fa81a5935b72eacb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sdamgia.ru/formula/7f/7fc56270e7a70fa81a5935b72eacbe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и  </w:t>
            </w:r>
            <w:r w:rsidRPr="00D6407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133350"/>
                  <wp:effectExtent l="19050" t="0" r="0" b="0"/>
                  <wp:docPr id="156" name="Рисунок 156" descr="http://sdamgia.ru/formula/9d/9d5ed678fe57bcca610140957afab5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://sdamgia.ru/formula/9d/9d5ed678fe57bcca610140957afab5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делят окруж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ность на две дуги, длины ко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рых от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сят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 как 9</w:t>
            </w:r>
            <w:proofErr w:type="gramStart"/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11. Най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 ве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 цен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траль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угла, опи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ся </w:t>
            </w:r>
            <w:proofErr w:type="gramStart"/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мень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шую из дуг. Ответ дайте в гра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ду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сах.</w:t>
            </w:r>
          </w:p>
          <w:p w:rsidR="00267F17" w:rsidRPr="00D6407A" w:rsidRDefault="00267F17" w:rsidP="00267F17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D64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="00D918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F3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4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162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;    б)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111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;</m:t>
              </m:r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 в)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;   г)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81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</w:p>
          <w:p w:rsidR="00267F17" w:rsidRPr="00D6407A" w:rsidRDefault="00267F17" w:rsidP="00267F1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A8A" w:rsidRPr="00D6407A" w:rsidTr="00D91899">
        <w:tc>
          <w:tcPr>
            <w:tcW w:w="6096" w:type="dxa"/>
          </w:tcPr>
          <w:p w:rsidR="00F40A8A" w:rsidRPr="00D6407A" w:rsidRDefault="00F40A8A" w:rsidP="00F40A8A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 равен ост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рый впи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сан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угол, опи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щий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 на хорду, рав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ную ра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су окруж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сти? Ответ дайте в гра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ду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сах.</w:t>
            </w:r>
          </w:p>
          <w:p w:rsidR="0020423F" w:rsidRPr="00D6407A" w:rsidRDefault="0020423F" w:rsidP="0020423F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D64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="004F3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918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4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а)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;    б)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;</m:t>
              </m:r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 в)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;   г)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</w:p>
          <w:p w:rsidR="00F40A8A" w:rsidRPr="00D6407A" w:rsidRDefault="00F40A8A" w:rsidP="00C55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F40A8A" w:rsidRPr="00D6407A" w:rsidRDefault="00F40A8A" w:rsidP="00C55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5350" cy="908233"/>
                  <wp:effectExtent l="19050" t="0" r="0" b="0"/>
                  <wp:docPr id="32" name="Рисунок 32" descr="C:\Users\Учитель\Desktop\get_fi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Учитель\Desktop\get_fi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082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A8A" w:rsidRPr="00D6407A" w:rsidTr="00D91899">
        <w:tc>
          <w:tcPr>
            <w:tcW w:w="6096" w:type="dxa"/>
          </w:tcPr>
          <w:p w:rsidR="00F40A8A" w:rsidRPr="00D6407A" w:rsidRDefault="0020423F" w:rsidP="0020423F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 угол </w:t>
            </w:r>
            <w:r w:rsidRPr="00D6407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133350"/>
                  <wp:effectExtent l="19050" t="0" r="0" b="0"/>
                  <wp:docPr id="33" name="Рисунок 33" descr="http://reshuege.ru/formula/79/79661ff25e39af70fc48d7785f587e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reshuege.ru/formula/79/79661ff25e39af70fc48d7785f587e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если впи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сан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ные углы </w:t>
            </w:r>
            <w:r w:rsidRPr="00D6407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133350"/>
                  <wp:effectExtent l="19050" t="0" r="0" b="0"/>
                  <wp:docPr id="34" name="Рисунок 34" descr="http://reshuege.ru/formula/11/1180214aaa473661d2ded5bf02abc75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reshuege.ru/formula/11/1180214aaa473661d2ded5bf02abc75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6407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5275" cy="133350"/>
                  <wp:effectExtent l="19050" t="0" r="9525" b="0"/>
                  <wp:docPr id="35" name="Рисунок 35" descr="http://reshuege.ru/formula/2b/2b25dd65bb2cc89a2a6b151c9a3221b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reshuege.ru/formula/2b/2b25dd65bb2cc89a2a6b151c9a3221b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ют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 на дуги окруж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сти, гра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дус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ве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 ко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рых равны со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от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вет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 </w:t>
            </w:r>
            <w:r w:rsidRPr="00D6407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6700" cy="152400"/>
                  <wp:effectExtent l="19050" t="0" r="0" b="0"/>
                  <wp:docPr id="36" name="Рисунок 36" descr="http://reshuege.ru/formula/aa/aacf0fd9f5e9dfd460c72aa61e75f9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reshuege.ru/formula/aa/aacf0fd9f5e9dfd460c72aa61e75f9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6407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152400"/>
                  <wp:effectExtent l="19050" t="0" r="9525" b="0"/>
                  <wp:docPr id="37" name="Рисунок 37" descr="http://reshuege.ru/formula/40/40a68964a402cefd4bb9b0ecea99ac9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reshuege.ru/formula/40/40a68964a402cefd4bb9b0ecea99ac9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Ответ дайте в гра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ду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сах.</w:t>
            </w:r>
          </w:p>
          <w:p w:rsidR="0020423F" w:rsidRPr="00D6407A" w:rsidRDefault="0020423F" w:rsidP="0020423F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D64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="00D918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4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4F3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407A">
              <w:rPr>
                <w:rFonts w:ascii="Times New Roman" w:hAnsi="Times New Roman" w:cs="Times New Roman"/>
                <w:i/>
                <w:sz w:val="24"/>
                <w:szCs w:val="24"/>
              </w:rPr>
              <w:t>а)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;</m:t>
              </m:r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;    б)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 в)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;   г)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</w:p>
          <w:p w:rsidR="0020423F" w:rsidRPr="00D6407A" w:rsidRDefault="0020423F" w:rsidP="0020423F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25514" w:rsidRPr="00D6407A" w:rsidRDefault="00825514" w:rsidP="00C55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A8A" w:rsidRPr="00D6407A" w:rsidRDefault="00A36BBC" w:rsidP="00C55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0423F" w:rsidRPr="00D640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1010580"/>
                  <wp:effectExtent l="19050" t="0" r="0" b="0"/>
                  <wp:docPr id="88" name="Рисунок 88" descr="C:\Users\Учитель\Desktop\get_fi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C:\Users\Учитель\Desktop\get_fi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10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A8A" w:rsidRPr="00D6407A" w:rsidTr="00D91899">
        <w:tc>
          <w:tcPr>
            <w:tcW w:w="6096" w:type="dxa"/>
          </w:tcPr>
          <w:p w:rsidR="00F40A8A" w:rsidRPr="00D6407A" w:rsidRDefault="00CB556B" w:rsidP="00CB556B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 цен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траль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ный угол </w:t>
            </w:r>
            <w:r w:rsidRPr="00D6407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5275" cy="133350"/>
                  <wp:effectExtent l="19050" t="0" r="9525" b="0"/>
                  <wp:docPr id="6" name="Рисунок 1" descr="http://reshuege.ru/formula/4d/4d1904de6c15b2cf5e4cf3236746ec8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reshuege.ru/formula/4d/4d1904de6c15b2cf5e4cf3236746ec8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если он </w:t>
            </w:r>
            <w:proofErr w:type="gramStart"/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407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52400"/>
                  <wp:effectExtent l="19050" t="0" r="0" b="0"/>
                  <wp:docPr id="5" name="Рисунок 2" descr="http://reshuege.ru/formula/58/58c20b6975e8f104fb209ba60a72f6b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reshuege.ru/formula/58/58c20b6975e8f104fb209ba60a72f6b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A5895"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ше </w:t>
            </w:r>
            <w:proofErr w:type="gramStart"/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впи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сан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</w:t>
            </w:r>
            <w:proofErr w:type="gramEnd"/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угла </w:t>
            </w:r>
            <w:r w:rsidRPr="00D6407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133350"/>
                  <wp:effectExtent l="19050" t="0" r="0" b="0"/>
                  <wp:docPr id="4" name="Рисунок 3" descr="http://reshuege.ru/formula/79/79661ff25e39af70fc48d7785f587e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reshuege.ru/formula/79/79661ff25e39af70fc48d7785f587e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опи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 на ту же дугу. Ответ дайте в гра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ду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сах.</w:t>
            </w:r>
          </w:p>
          <w:p w:rsidR="00CB556B" w:rsidRPr="00D6407A" w:rsidRDefault="00CB556B" w:rsidP="00CB556B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D64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</w:t>
            </w:r>
            <w:r w:rsidR="00D918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4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F3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407A">
              <w:rPr>
                <w:rFonts w:ascii="Times New Roman" w:hAnsi="Times New Roman" w:cs="Times New Roman"/>
                <w:i/>
                <w:sz w:val="24"/>
                <w:szCs w:val="24"/>
              </w:rPr>
              <w:t>а)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;    б)</w:t>
            </w:r>
            <w:r w:rsidRPr="00D6407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;</m:t>
              </m:r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 в)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80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;   г)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</w:p>
          <w:p w:rsidR="00CB556B" w:rsidRPr="00D6407A" w:rsidRDefault="00CB556B" w:rsidP="00CB556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25514" w:rsidRPr="00D6407A" w:rsidRDefault="00825514" w:rsidP="00C55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A8A" w:rsidRPr="00D6407A" w:rsidRDefault="00A36BBC" w:rsidP="00A36B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CB556B" w:rsidRPr="00D640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62211" cy="876300"/>
                  <wp:effectExtent l="19050" t="0" r="9339" b="0"/>
                  <wp:docPr id="23" name="Рисунок 23" descr="C:\Users\Учитель\Desktop\get_fi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Учитель\Desktop\get_fi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329" cy="88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A8A" w:rsidRPr="00D6407A" w:rsidTr="00D91899">
        <w:tc>
          <w:tcPr>
            <w:tcW w:w="6096" w:type="dxa"/>
          </w:tcPr>
          <w:p w:rsidR="00F40A8A" w:rsidRPr="00D6407A" w:rsidRDefault="00825514" w:rsidP="0082551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Хорда </w:t>
            </w:r>
            <w:r w:rsidRPr="00D6407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33350"/>
                  <wp:effectExtent l="19050" t="0" r="0" b="0"/>
                  <wp:docPr id="24" name="Рисунок 24" descr="http://reshuege.ru/formula/b8/b86fc6b051f63d73de262d4c34e3a0a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reshuege.ru/formula/b8/b86fc6b051f63d73de262d4c34e3a0a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стя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ет дугу окруж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 в 92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Най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 угол </w:t>
            </w:r>
            <w:r w:rsidRPr="00D6407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95275" cy="133350"/>
                  <wp:effectExtent l="19050" t="0" r="9525" b="0"/>
                  <wp:docPr id="26" name="Рисунок 26" descr="http://reshuege.ru/formula/90/902fbdd2b1df0c4f70b4a5d23525e9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reshuege.ru/formula/90/902fbdd2b1df0c4f70b4a5d23525e9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 этой хор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дой и ка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к окруж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сти, про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ной через точку </w:t>
            </w:r>
            <w:r w:rsidRPr="00D6407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133350"/>
                  <wp:effectExtent l="19050" t="0" r="0" b="0"/>
                  <wp:docPr id="27" name="Рисунок 27" descr="http://reshuege.ru/formula/9d/9d5ed678fe57bcca610140957afab5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reshuege.ru/formula/9d/9d5ed678fe57bcca610140957afab5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Ответ дайте в гра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ду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сах.</w:t>
            </w:r>
          </w:p>
          <w:p w:rsidR="00825514" w:rsidRPr="00D6407A" w:rsidRDefault="00825514" w:rsidP="00825514">
            <w:pPr>
              <w:ind w:left="36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D64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="00D918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4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46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;</m:t>
              </m:r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;    б)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66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 в)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23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;   г</w:t>
            </w:r>
            <w:r w:rsidRPr="00D6407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</w:p>
          <w:p w:rsidR="00825514" w:rsidRPr="00D6407A" w:rsidRDefault="00825514" w:rsidP="00825514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825514" w:rsidRPr="00D6407A" w:rsidRDefault="00825514" w:rsidP="00C55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A8A" w:rsidRPr="00D6407A" w:rsidRDefault="00A36BBC" w:rsidP="00C55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5514" w:rsidRPr="00D640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25031" cy="1010067"/>
                  <wp:effectExtent l="19050" t="0" r="3669" b="0"/>
                  <wp:docPr id="60" name="Рисунок 60" descr="C:\Users\Учитель\Desktop\get_fi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Учитель\Desktop\get_fi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600" cy="1013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0A8A" w:rsidRPr="00D6407A" w:rsidTr="00D91899">
        <w:tc>
          <w:tcPr>
            <w:tcW w:w="6096" w:type="dxa"/>
          </w:tcPr>
          <w:p w:rsidR="00F40A8A" w:rsidRPr="00D6407A" w:rsidRDefault="00071E79" w:rsidP="00071E7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Через концы </w:t>
            </w:r>
            <w:r w:rsidRPr="00D6407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133350"/>
                  <wp:effectExtent l="19050" t="0" r="0" b="0"/>
                  <wp:docPr id="61" name="Рисунок 61" descr="http://reshuege.ru/formula/7f/7fc56270e7a70fa81a5935b72eacb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reshuege.ru/formula/7f/7fc56270e7a70fa81a5935b72eacbe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6407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133350"/>
                  <wp:effectExtent l="19050" t="0" r="0" b="0"/>
                  <wp:docPr id="62" name="Рисунок 62" descr="http://reshuege.ru/formula/9d/9d5ed678fe57bcca610140957afab5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reshuege.ru/formula/9d/9d5ed678fe57bcca610140957afab5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50AB1"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дуги окруж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сти в </w:t>
            </w:r>
            <w:r w:rsidRPr="00D6407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152400"/>
                  <wp:effectExtent l="19050" t="0" r="9525" b="0"/>
                  <wp:docPr id="63" name="Рисунок 63" descr="http://reshuege.ru/formula/84/847506d8f05b5099ee1ab6a1b7c395f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reshuege.ru/formula/84/847506d8f05b5099ee1ab6a1b7c395f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 ка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ные </w:t>
            </w:r>
            <w:r w:rsidRPr="00D6407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133350"/>
                  <wp:effectExtent l="19050" t="0" r="9525" b="0"/>
                  <wp:docPr id="64" name="Рисунок 64" descr="http://reshuege.ru/formula/41/4144e097d2fa7a491cec2a7a4322f2b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reshuege.ru/formula/41/4144e097d2fa7a491cec2a7a4322f2b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50AB1"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6407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133350"/>
                  <wp:effectExtent l="19050" t="0" r="9525" b="0"/>
                  <wp:docPr id="65" name="Рисунок 65" descr="http://reshuege.ru/formula/f8/f85b7b377112c272bc87f3e73f10508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reshuege.ru/formula/f8/f85b7b377112c272bc87f3e73f10508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Най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 угол </w:t>
            </w:r>
            <w:r w:rsidRPr="00D6407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133350"/>
                  <wp:effectExtent l="19050" t="0" r="0" b="0"/>
                  <wp:docPr id="66" name="Рисунок 66" descr="http://reshuege.ru/formula/79/79661ff25e39af70fc48d7785f587e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reshuege.ru/formula/79/79661ff25e39af70fc48d7785f587e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Ответ дайте в гра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ду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сах.</w:t>
            </w:r>
          </w:p>
          <w:p w:rsidR="00B50AB1" w:rsidRPr="00D6407A" w:rsidRDefault="00B50AB1" w:rsidP="00B50AB1">
            <w:pPr>
              <w:ind w:left="36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D64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4F3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4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118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;    б)</w:t>
            </w:r>
            <w:r w:rsidRPr="00D6407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59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;</m:t>
              </m:r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 в)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236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;   г</w:t>
            </w:r>
            <w:r w:rsidRPr="00D6407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128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</w:p>
          <w:p w:rsidR="00B50AB1" w:rsidRPr="00D6407A" w:rsidRDefault="00B50AB1" w:rsidP="00B50AB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50AB1" w:rsidRPr="00D6407A" w:rsidRDefault="00B50AB1" w:rsidP="00C55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0A8A" w:rsidRPr="00D6407A" w:rsidRDefault="00B50AB1" w:rsidP="00C55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2246" cy="885825"/>
                  <wp:effectExtent l="19050" t="0" r="0" b="0"/>
                  <wp:docPr id="139" name="Рисунок 139" descr="C:\Users\Учитель\Desktop\get_fi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C:\Users\Учитель\Desktop\get_fi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407" cy="887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BBC" w:rsidRPr="00D6407A" w:rsidTr="00D91899">
        <w:tc>
          <w:tcPr>
            <w:tcW w:w="6096" w:type="dxa"/>
          </w:tcPr>
          <w:p w:rsidR="00A36BBC" w:rsidRPr="00D6407A" w:rsidRDefault="00A36BBC" w:rsidP="00071E7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Угол </w:t>
            </w:r>
            <w:r w:rsidRPr="00D6407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133350"/>
                  <wp:effectExtent l="19050" t="0" r="0" b="0"/>
                  <wp:docPr id="140" name="Рисунок 140" descr="http://reshuege.ru/formula/65/65756f87700529eeed641ce1af7cc7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://reshuege.ru/formula/65/65756f87700529eeed641ce1af7cc7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равен </w:t>
            </w:r>
            <w:r w:rsidRPr="00D6407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152400"/>
                  <wp:effectExtent l="19050" t="0" r="9525" b="0"/>
                  <wp:docPr id="141" name="Рисунок 141" descr="http://reshuege.ru/formula/ab/abf95f2526e8230657405583e0896c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reshuege.ru/formula/ab/abf95f2526e8230657405583e0896c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где </w:t>
            </w:r>
            <w:r w:rsidRPr="00D6407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133350"/>
                  <wp:effectExtent l="19050" t="0" r="9525" b="0"/>
                  <wp:docPr id="142" name="Рисунок 142" descr="http://reshuege.ru/formula/f1/f186217753c37b9b9f958d906208506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://reshuege.ru/formula/f1/f186217753c37b9b9f958d906208506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центр окруж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сти. Его сто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на </w:t>
            </w:r>
            <w:r w:rsidRPr="00D6407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133350"/>
                  <wp:effectExtent l="19050" t="0" r="9525" b="0"/>
                  <wp:docPr id="143" name="Рисунок 143" descr="http://reshuege.ru/formula/3e/3e8d115eb4b32b9e9479f387dbe14e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reshuege.ru/formula/3e/3e8d115eb4b32b9e9479f387dbe14e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ет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 окруж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сти. Най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 ве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 мень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шей дуги </w:t>
            </w:r>
            <w:r w:rsidRPr="00D6407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33350"/>
                  <wp:effectExtent l="19050" t="0" r="0" b="0"/>
                  <wp:docPr id="144" name="Рисунок 144" descr="http://reshuege.ru/formula/b8/b86fc6b051f63d73de262d4c34e3a0a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://reshuege.ru/formula/b8/b86fc6b051f63d73de262d4c34e3a0a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сти, за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клю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чен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внут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 этого угла. Ответ дайте в гра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ду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сах.</w:t>
            </w:r>
          </w:p>
          <w:p w:rsidR="00A36BBC" w:rsidRPr="00D6407A" w:rsidRDefault="00A36BBC" w:rsidP="00A36BBC">
            <w:pPr>
              <w:pStyle w:val="a3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D6407A">
              <w:rPr>
                <w:rFonts w:ascii="Times New Roman" w:hAnsi="Times New Roman" w:cs="Times New Roman"/>
                <w:i/>
                <w:sz w:val="24"/>
                <w:szCs w:val="24"/>
              </w:rPr>
              <w:t>а)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;    б)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164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;</m:t>
              </m:r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 в)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31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;   г</w:t>
            </w:r>
            <w:r w:rsidRPr="00D6407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128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</w:p>
          <w:p w:rsidR="00A36BBC" w:rsidRPr="00D6407A" w:rsidRDefault="00A36BBC" w:rsidP="00A36BB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A36BBC" w:rsidRPr="00D6407A" w:rsidRDefault="00A36BBC" w:rsidP="00C55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6BBC" w:rsidRPr="00D6407A" w:rsidRDefault="00A36BBC" w:rsidP="00C55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D640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6183" cy="904875"/>
                  <wp:effectExtent l="19050" t="0" r="6867" b="0"/>
                  <wp:docPr id="265" name="Рисунок 265" descr="C:\Users\Учитель\Desktop\get_fi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C:\Users\Учитель\Desktop\get_fi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183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BBC" w:rsidRPr="00D6407A" w:rsidTr="00D91899">
        <w:tc>
          <w:tcPr>
            <w:tcW w:w="6096" w:type="dxa"/>
          </w:tcPr>
          <w:p w:rsidR="00A36BBC" w:rsidRPr="00D6407A" w:rsidRDefault="00A36BBC" w:rsidP="00071E7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Угол </w:t>
            </w:r>
            <w:r w:rsidRPr="00D6407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04800" cy="133350"/>
                  <wp:effectExtent l="19050" t="0" r="0" b="0"/>
                  <wp:docPr id="266" name="Рисунок 266" descr="http://reshuege.ru/formula/65/65756f87700529eeed641ce1af7cc7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http://reshuege.ru/formula/65/65756f87700529eeed641ce1af7cc70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равен </w:t>
            </w:r>
            <w:r w:rsidRPr="00D6407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152400"/>
                  <wp:effectExtent l="19050" t="0" r="9525" b="0"/>
                  <wp:docPr id="267" name="Рисунок 267" descr="http://reshuege.ru/formula/5c/5c1fc0c14d992384d62d28da6468088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reshuege.ru/formula/5c/5c1fc0c14d992384d62d28da6468088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Его сто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на </w:t>
            </w:r>
            <w:r w:rsidRPr="00D6407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80975" cy="133350"/>
                  <wp:effectExtent l="19050" t="0" r="9525" b="0"/>
                  <wp:docPr id="268" name="Рисунок 268" descr="http://reshuege.ru/formula/3e/3e8d115eb4b32b9e9479f387dbe14e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http://reshuege.ru/formula/3e/3e8d115eb4b32b9e9479f387dbe14e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ет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 окруж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сти. Най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 гра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дус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ную ве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 боль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шей дуги </w:t>
            </w:r>
            <w:r w:rsidRPr="00D6407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133350"/>
                  <wp:effectExtent l="19050" t="0" r="0" b="0"/>
                  <wp:docPr id="269" name="Рисунок 269" descr="http://reshuege.ru/formula/e1/e182ebbc166d73366e7986813a7fc5f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reshuege.ru/formula/e1/e182ebbc166d73366e7986813a7fc5f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окруж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сти, за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клю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чен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внут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 этого угла. Ответ дайте в гра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ду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сах.</w:t>
            </w:r>
          </w:p>
          <w:p w:rsidR="00A36BBC" w:rsidRPr="00D6407A" w:rsidRDefault="00A36BBC" w:rsidP="00A36BBC">
            <w:pPr>
              <w:pStyle w:val="a3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D6407A">
              <w:rPr>
                <w:rFonts w:ascii="Times New Roman" w:hAnsi="Times New Roman" w:cs="Times New Roman"/>
                <w:i/>
                <w:sz w:val="24"/>
                <w:szCs w:val="24"/>
              </w:rPr>
              <w:t>а)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114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;</m:t>
              </m:r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  б)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246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;</m:t>
              </m:r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 в</w:t>
            </w:r>
            <w:r w:rsidRPr="00D6407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)</w:t>
            </w:r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92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;   г</w:t>
            </w:r>
            <w:r w:rsidRPr="00D6407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128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</w:p>
          <w:p w:rsidR="00A36BBC" w:rsidRPr="00D6407A" w:rsidRDefault="00A36BBC" w:rsidP="00A36BBC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7208D" w:rsidRPr="00D6407A" w:rsidRDefault="0067208D" w:rsidP="00C55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A36BBC" w:rsidRPr="00D6407A" w:rsidRDefault="0067208D" w:rsidP="00C55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D640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4556" cy="933450"/>
                  <wp:effectExtent l="19050" t="0" r="6594" b="0"/>
                  <wp:docPr id="302" name="Рисунок 302" descr="C:\Users\Учитель\Desktop\get_fi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C:\Users\Учитель\Desktop\get_fi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537" cy="9364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6BBC" w:rsidRPr="00D6407A" w:rsidTr="00D91899">
        <w:tc>
          <w:tcPr>
            <w:tcW w:w="6096" w:type="dxa"/>
          </w:tcPr>
          <w:p w:rsidR="006079BA" w:rsidRPr="00D6407A" w:rsidRDefault="006079BA" w:rsidP="003F34ED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A36BBC" w:rsidRPr="00D6407A" w:rsidRDefault="006079BA" w:rsidP="00C558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4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6079BA" w:rsidRPr="00D6407A" w:rsidTr="00D91899">
        <w:tc>
          <w:tcPr>
            <w:tcW w:w="6096" w:type="dxa"/>
          </w:tcPr>
          <w:p w:rsidR="006079BA" w:rsidRPr="00D6407A" w:rsidRDefault="000C30F7" w:rsidP="00071E7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Цен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траль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ный угол </w:t>
            </w:r>
            <w:r w:rsidRPr="00D6407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AOB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рав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60° , опи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ет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ся на хорду </w:t>
            </w:r>
            <w:r w:rsidRPr="00D6407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АВ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дли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4. Най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 ра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ус окруж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сти.</w:t>
            </w:r>
          </w:p>
          <w:p w:rsidR="00267F17" w:rsidRPr="00D6407A" w:rsidRDefault="004F320F" w:rsidP="00267F17">
            <w:pPr>
              <w:pStyle w:val="a3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67F17" w:rsidRPr="00D6407A">
              <w:rPr>
                <w:rFonts w:ascii="Times New Roman" w:hAnsi="Times New Roman" w:cs="Times New Roman"/>
                <w:i/>
                <w:sz w:val="24"/>
                <w:szCs w:val="24"/>
              </w:rPr>
              <w:t>а) 4</w:t>
            </w:r>
            <w:r w:rsidR="00267F17"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;    б)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2;</m:t>
              </m:r>
            </m:oMath>
            <w:r w:rsidR="00267F17"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 в</w:t>
            </w:r>
            <w:r w:rsidR="00267F17" w:rsidRPr="00D6407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)</w:t>
            </w:r>
            <w:r w:rsidR="00267F17"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8</m:t>
              </m:r>
            </m:oMath>
            <w:r w:rsidR="00267F17"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;   г</w:t>
            </w:r>
            <w:r w:rsidR="00267F17" w:rsidRPr="00D6407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)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oMath>
            <w:r w:rsidR="00267F17"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</w:p>
          <w:p w:rsidR="000C30F7" w:rsidRPr="00D6407A" w:rsidRDefault="000C30F7" w:rsidP="000C30F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79BA" w:rsidRPr="00D6407A" w:rsidRDefault="000C30F7" w:rsidP="00C558E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640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  </w:t>
            </w:r>
            <w:r w:rsidRPr="00D640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71550" cy="1004117"/>
                  <wp:effectExtent l="19050" t="0" r="0" b="0"/>
                  <wp:docPr id="154" name="Рисунок 154" descr="C:\Users\Учитель\Desktop\get_fileT6EXY8A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C:\Users\Учитель\Desktop\get_fileT6EXY8A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448" cy="10040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7F17" w:rsidRPr="00D6407A" w:rsidTr="00D91899">
        <w:tc>
          <w:tcPr>
            <w:tcW w:w="6096" w:type="dxa"/>
          </w:tcPr>
          <w:p w:rsidR="00267F17" w:rsidRPr="00D6407A" w:rsidRDefault="00FD59A8" w:rsidP="00267F1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7F17"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="00267F17"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="00267F17"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ус </w:t>
            </w:r>
            <w:r w:rsidR="00267F17" w:rsidRPr="00D6407A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lang w:eastAsia="ru-RU"/>
              </w:rPr>
              <w:t>ОВ</w:t>
            </w:r>
            <w:r w:rsidR="00267F17" w:rsidRPr="00D6407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7F17"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</w:t>
            </w:r>
            <w:r w:rsidR="00267F17"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="00267F17"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 с цен</w:t>
            </w:r>
            <w:r w:rsidR="00267F17"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тром в точке</w:t>
            </w:r>
            <w:proofErr w:type="gramStart"/>
            <w:r w:rsidR="00267F17"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7F17" w:rsidRPr="00D6407A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="00267F17"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пе</w:t>
            </w:r>
            <w:r w:rsidR="00267F17"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</w:t>
            </w:r>
            <w:r w:rsidR="00267F17"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се</w:t>
            </w:r>
            <w:r w:rsidR="00267F17"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</w:t>
            </w:r>
            <w:r w:rsidR="00267F17"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ет хорду  </w:t>
            </w:r>
            <w:r w:rsidR="00267F17" w:rsidRPr="00D6407A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lang w:val="en-US" w:eastAsia="ru-RU"/>
              </w:rPr>
              <w:t>MN</w:t>
            </w:r>
            <w:r w:rsidR="00267F17"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 в её се</w:t>
            </w:r>
            <w:r w:rsidR="00267F17"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</w:t>
            </w:r>
            <w:r w:rsidR="00267F17"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="00267F17"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 –</w:t>
            </w:r>
          </w:p>
          <w:p w:rsidR="00267F17" w:rsidRPr="00D6407A" w:rsidRDefault="00267F17" w:rsidP="00FD59A8">
            <w:pPr>
              <w:pStyle w:val="a3"/>
              <w:ind w:left="74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точке  </w:t>
            </w:r>
            <w:r w:rsidRPr="00D6407A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lang w:val="en-US" w:eastAsia="ru-RU"/>
              </w:rPr>
              <w:t>K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Най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 длину хорды  </w:t>
            </w:r>
            <w:r w:rsidRPr="00D6407A">
              <w:rPr>
                <w:rFonts w:ascii="Times New Roman" w:hAnsi="Times New Roman" w:cs="Times New Roman"/>
                <w:i/>
                <w:noProof/>
                <w:color w:val="000000"/>
                <w:sz w:val="24"/>
                <w:szCs w:val="24"/>
                <w:lang w:val="en-US" w:eastAsia="ru-RU"/>
              </w:rPr>
              <w:t>MN</w:t>
            </w:r>
            <w:r w:rsidR="00FD59A8"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если </w:t>
            </w:r>
            <w:r w:rsidRPr="00D6407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152400"/>
                  <wp:effectExtent l="19050" t="0" r="9525" b="0"/>
                  <wp:docPr id="170" name="Рисунок 170" descr="http://sdamgia.ru/formula/ab/ab57fd0432e25d5b3013133a1c910d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sdamgia.ru/formula/ab/ab57fd0432e25d5b3013133a1c910d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= 1 см, а ра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ус окруж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сти равен 13 </w:t>
            </w:r>
            <w:r w:rsidR="00FD59A8"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см.</w:t>
            </w:r>
          </w:p>
          <w:p w:rsidR="00523EE3" w:rsidRPr="00D6407A" w:rsidRDefault="004F320F" w:rsidP="00523EE3">
            <w:pPr>
              <w:pStyle w:val="a3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23EE3" w:rsidRPr="00D6407A">
              <w:rPr>
                <w:rFonts w:ascii="Times New Roman" w:hAnsi="Times New Roman" w:cs="Times New Roman"/>
                <w:i/>
                <w:sz w:val="24"/>
                <w:szCs w:val="24"/>
              </w:rPr>
              <w:t>а)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10</m:t>
              </m:r>
            </m:oMath>
            <w:r w:rsidR="00523EE3"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;    б) 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15;</m:t>
              </m:r>
            </m:oMath>
            <w:r w:rsidR="00523EE3"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 в</w:t>
            </w:r>
            <w:r w:rsidR="00523EE3" w:rsidRPr="00D6407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)</w:t>
            </w:r>
            <w: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F320F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5</w:t>
            </w:r>
            <w:r w:rsidR="00523EE3"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;   г</w:t>
            </w:r>
            <w:r w:rsidR="00523EE3" w:rsidRPr="00D6407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)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20</m:t>
              </m:r>
            </m:oMath>
            <w:r w:rsidR="00523EE3"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</w:p>
          <w:p w:rsidR="00267F17" w:rsidRPr="00D6407A" w:rsidRDefault="00267F17" w:rsidP="00267F17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FD59A8" w:rsidRPr="00D6407A" w:rsidRDefault="00500C48" w:rsidP="00C558E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D640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 xml:space="preserve">  </w:t>
            </w:r>
          </w:p>
          <w:p w:rsidR="00267F17" w:rsidRPr="00D6407A" w:rsidRDefault="00CA5895" w:rsidP="00C558E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640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="00500C48" w:rsidRPr="00D640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 xml:space="preserve">   </w:t>
            </w:r>
            <w:r w:rsidR="00267F17" w:rsidRPr="00D640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7749" cy="1066961"/>
                  <wp:effectExtent l="19050" t="0" r="0" b="0"/>
                  <wp:docPr id="243" name="Рисунок 243" descr="C:\Users\Учитель\Desktop\get_fileO34XNBG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C:\Users\Учитель\Desktop\get_fileO34XNBG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749" cy="10669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759" w:rsidRPr="00D6407A" w:rsidTr="00D91899">
        <w:tc>
          <w:tcPr>
            <w:tcW w:w="6096" w:type="dxa"/>
          </w:tcPr>
          <w:p w:rsidR="00127759" w:rsidRPr="00D6407A" w:rsidRDefault="00127759" w:rsidP="00267F1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ус окруж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 равен 1. Най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 ве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ну ту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впи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сан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угла, опи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ю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ся на хорду, рав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ную </w:t>
            </w:r>
            <w:r w:rsidRPr="00D6407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209550"/>
                  <wp:effectExtent l="19050" t="0" r="9525" b="0"/>
                  <wp:docPr id="8" name="Рисунок 4" descr="http://reshuege.ru/formula/d2/d21848cdd835abcb491be1f151e9b6c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reshuege.ru/formula/d2/d21848cdd835abcb491be1f151e9b6c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Ответ дайте в гра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ду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сах.</w:t>
            </w:r>
          </w:p>
          <w:p w:rsidR="00127759" w:rsidRPr="00D6407A" w:rsidRDefault="00127759" w:rsidP="00127759">
            <w:pPr>
              <w:pStyle w:val="a3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D64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а)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;    б)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270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;</m:t>
              </m:r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 в)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150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;   г)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128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</w:p>
          <w:p w:rsidR="00127759" w:rsidRPr="00D6407A" w:rsidRDefault="00127759" w:rsidP="00127759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127759" w:rsidRPr="00D6407A" w:rsidRDefault="00127759" w:rsidP="00C558E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D640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 </w:t>
            </w:r>
            <w:r w:rsidRPr="00D640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09650" cy="987046"/>
                  <wp:effectExtent l="19050" t="0" r="0" b="0"/>
                  <wp:docPr id="7" name="Рисунок 2" descr="C:\Users\Blinova\Desktop\get_fi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linova\Desktop\get_fi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87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255" w:rsidRPr="00D6407A" w:rsidTr="00D91899">
        <w:tc>
          <w:tcPr>
            <w:tcW w:w="6096" w:type="dxa"/>
          </w:tcPr>
          <w:p w:rsidR="005B2255" w:rsidRPr="00D6407A" w:rsidRDefault="005B2255" w:rsidP="00267F1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окруж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 с цен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тром </w:t>
            </w:r>
            <w:r w:rsidRPr="00D6407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04775" cy="133350"/>
                  <wp:effectExtent l="19050" t="0" r="9525" b="0"/>
                  <wp:docPr id="14" name="Рисунок 14" descr="http://reshuege.ru/formula/f1/f186217753c37b9b9f958d906208506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reshuege.ru/formula/f1/f186217753c37b9b9f958d906208506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07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133350"/>
                  <wp:effectExtent l="19050" t="0" r="9525" b="0"/>
                  <wp:docPr id="15" name="Рисунок 15" descr="http://reshuege.ru/formula/41/4144e097d2fa7a491cec2a7a4322f2b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reshuege.ru/formula/41/4144e097d2fa7a491cec2a7a4322f2b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D6407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09550" cy="133350"/>
                  <wp:effectExtent l="19050" t="0" r="0" b="0"/>
                  <wp:docPr id="16" name="Рисунок 16" descr="http://reshuege.ru/formula/87/87a47565be4714701a8bc2354cbaea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reshuege.ru/formula/87/87a47565be4714701a8bc2354cbaea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диа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мет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ры. Цен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траль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ный угол </w:t>
            </w:r>
            <w:r w:rsidRPr="00D6407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314325" cy="133350"/>
                  <wp:effectExtent l="19050" t="0" r="9525" b="0"/>
                  <wp:docPr id="17" name="Рисунок 17" descr="http://reshuege.ru/formula/51/5156155c837896ea6f477674f0d26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reshuege.ru/formula/51/5156155c837896ea6f477674f0d26e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равен </w:t>
            </w:r>
            <w:r w:rsidRPr="00D6407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66700" cy="152400"/>
                  <wp:effectExtent l="19050" t="0" r="0" b="0"/>
                  <wp:docPr id="18" name="Рисунок 18" descr="http://reshuege.ru/formula/cb/cbb8ba26afeee427d40a8d6c139fda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reshuege.ru/formula/cb/cbb8ba26afeee427d40a8d6c139fda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Най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 впи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сан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ный угол </w:t>
            </w:r>
            <w:r w:rsidRPr="00D6407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133350"/>
                  <wp:effectExtent l="19050" t="0" r="0" b="0"/>
                  <wp:docPr id="19" name="Рисунок 19" descr="http://reshuege.ru/formula/79/79661ff25e39af70fc48d7785f587e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reshuege.ru/formula/79/79661ff25e39af70fc48d7785f587e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Ответ дайте в гра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ду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сах.</w:t>
            </w:r>
          </w:p>
          <w:p w:rsidR="005B2255" w:rsidRPr="00D6407A" w:rsidRDefault="005B2255" w:rsidP="005B2255">
            <w:pPr>
              <w:ind w:left="360"/>
              <w:jc w:val="both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D64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</w:t>
            </w:r>
            <w:r w:rsidR="004F3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4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;</m:t>
              </m:r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;    б)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145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 в)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70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;   г</w:t>
            </w:r>
            <w:r w:rsidRPr="00D6407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45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</w:p>
          <w:p w:rsidR="005B2255" w:rsidRPr="00D6407A" w:rsidRDefault="005B2255" w:rsidP="005B2255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5B2255" w:rsidRPr="00D6407A" w:rsidRDefault="005B2255" w:rsidP="00C558E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640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 </w:t>
            </w:r>
            <w:r w:rsidRPr="00D640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98172" cy="904875"/>
                  <wp:effectExtent l="19050" t="0" r="0" b="0"/>
                  <wp:docPr id="13" name="Рисунок 13" descr="C:\Users\Blinova\Desktop\get_fi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Blinova\Desktop\get_fi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172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255" w:rsidRPr="00D6407A" w:rsidTr="00D91899">
        <w:tc>
          <w:tcPr>
            <w:tcW w:w="6096" w:type="dxa"/>
          </w:tcPr>
          <w:p w:rsidR="005B2255" w:rsidRPr="00D6407A" w:rsidRDefault="005B2255" w:rsidP="00267F1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Дуга окруж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сти </w:t>
            </w:r>
            <w:r w:rsidRPr="00D6407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133350"/>
                  <wp:effectExtent l="19050" t="0" r="9525" b="0"/>
                  <wp:docPr id="82" name="Рисунок 82" descr="http://reshuege.ru/formula/41/4144e097d2fa7a491cec2a7a4322f2b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reshuege.ru/formula/41/4144e097d2fa7a491cec2a7a4322f2b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со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дер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щая точки </w:t>
            </w:r>
            <w:r w:rsidRPr="00D6407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133350"/>
                  <wp:effectExtent l="19050" t="0" r="0" b="0"/>
                  <wp:docPr id="83" name="Рисунок 83" descr="http://reshuege.ru/formula/9d/9d5ed678fe57bcca610140957afab57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reshuege.ru/formula/9d/9d5ed678fe57bcca610140957afab57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ет </w:t>
            </w:r>
            <w:r w:rsidRPr="00D6407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76225" cy="152400"/>
                  <wp:effectExtent l="19050" t="0" r="9525" b="0"/>
                  <wp:docPr id="84" name="Рисунок 84" descr="http://reshuege.ru/formula/14/142308bc7a4392d551e06f189a8ba84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reshuege.ru/formula/14/142308bc7a4392d551e06f189a8ba84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 дуга окруж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сти </w:t>
            </w:r>
            <w:r w:rsidRPr="00D6407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133350"/>
                  <wp:effectExtent l="19050" t="0" r="9525" b="0"/>
                  <wp:docPr id="85" name="Рисунок 85" descr="http://reshuege.ru/formula/f8/f85b7b377112c272bc87f3e73f10508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reshuege.ru/formula/f8/f85b7b377112c272bc87f3e73f10508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со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дер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жа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щая точки </w:t>
            </w:r>
            <w:r w:rsidRPr="00D6407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95250" cy="133350"/>
                  <wp:effectExtent l="19050" t="0" r="0" b="0"/>
                  <wp:docPr id="86" name="Рисунок 86" descr="http://reshuege.ru/formula/7f/7fc56270e7a70fa81a5935b72eacb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reshuege.ru/formula/7f/7fc56270e7a70fa81a5935b72eacbe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ет </w:t>
            </w:r>
            <w:r w:rsidRPr="00D6407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00025" cy="152400"/>
                  <wp:effectExtent l="19050" t="0" r="9525" b="0"/>
                  <wp:docPr id="87" name="Рисунок 87" descr="http://reshuege.ru/formula/7a/7a2175f231a393e83cb18b5d0bb105f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reshuege.ru/formula/7a/7a2175f231a393e83cb18b5d0bb105f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Най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 впи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сан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ный угол </w:t>
            </w:r>
            <w:r w:rsidRPr="00D6407A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285750" cy="133350"/>
                  <wp:effectExtent l="19050" t="0" r="0" b="0"/>
                  <wp:docPr id="10" name="Рисунок 88" descr="http://reshuege.ru/formula/79/79661ff25e39af70fc48d7785f587e8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reshuege.ru/formula/79/79661ff25e39af70fc48d7785f587e8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Ответ дайте в гра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ду</w:t>
            </w:r>
            <w:r w:rsidRPr="00D64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сах.</w:t>
            </w:r>
          </w:p>
          <w:p w:rsidR="005B2255" w:rsidRPr="00D6407A" w:rsidRDefault="005B2255" w:rsidP="004F320F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D640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="004F32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D6407A">
              <w:rPr>
                <w:rFonts w:ascii="Times New Roman" w:hAnsi="Times New Roman" w:cs="Times New Roman"/>
                <w:i/>
                <w:sz w:val="24"/>
                <w:szCs w:val="24"/>
              </w:rPr>
              <w:t>а)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40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;    б)</w:t>
            </w:r>
            <w:r w:rsidRPr="00D6407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60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;</m:t>
              </m:r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 в)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20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;   г</w:t>
            </w:r>
            <w:r w:rsidRPr="00D6407A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)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80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</m:t>
                  </m:r>
                </m:sup>
              </m:sSup>
            </m:oMath>
            <w:r w:rsidRPr="00D6407A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5B2255" w:rsidRPr="00D6407A" w:rsidRDefault="005B2255" w:rsidP="00C558E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D640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 xml:space="preserve"> </w:t>
            </w:r>
            <w:r w:rsidRPr="00D6407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66775" cy="860540"/>
                  <wp:effectExtent l="19050" t="0" r="9525" b="0"/>
                  <wp:docPr id="187" name="Рисунок 187" descr="C:\Users\Blinova\Desktop\get_fil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C:\Users\Blinova\Desktop\get_fil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88" cy="8618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40A8A" w:rsidRPr="00D6407A" w:rsidRDefault="00F40A8A" w:rsidP="00C55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4ED" w:rsidRDefault="003F34ED" w:rsidP="00127759">
      <w:pPr>
        <w:pStyle w:val="ab"/>
        <w:ind w:left="709"/>
        <w:jc w:val="center"/>
        <w:rPr>
          <w:rStyle w:val="ad"/>
          <w:b w:val="0"/>
        </w:rPr>
      </w:pPr>
    </w:p>
    <w:p w:rsidR="00783E7A" w:rsidRPr="00783E7A" w:rsidRDefault="00783E7A" w:rsidP="00783E7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E7A">
        <w:rPr>
          <w:rFonts w:ascii="Times New Roman" w:hAnsi="Times New Roman" w:cs="Times New Roman"/>
          <w:b/>
          <w:sz w:val="24"/>
          <w:szCs w:val="24"/>
        </w:rPr>
        <w:t>Самоанализ</w:t>
      </w:r>
    </w:p>
    <w:p w:rsidR="00783E7A" w:rsidRPr="00783E7A" w:rsidRDefault="00783E7A" w:rsidP="00783E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тестирования</w:t>
      </w:r>
      <w:r w:rsidRPr="00783E7A">
        <w:rPr>
          <w:rFonts w:ascii="Times New Roman" w:hAnsi="Times New Roman" w:cs="Times New Roman"/>
          <w:sz w:val="24"/>
          <w:szCs w:val="24"/>
        </w:rPr>
        <w:t xml:space="preserve"> я ставила следующие задачи:</w:t>
      </w:r>
    </w:p>
    <w:p w:rsidR="00783E7A" w:rsidRPr="00783E7A" w:rsidRDefault="00783E7A" w:rsidP="00783E7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E7A">
        <w:rPr>
          <w:rFonts w:ascii="Times New Roman" w:hAnsi="Times New Roman" w:cs="Times New Roman"/>
          <w:sz w:val="24"/>
          <w:szCs w:val="24"/>
        </w:rPr>
        <w:t>Обобщить  и систематизировать знания учащихся по теме «</w:t>
      </w:r>
      <w:r>
        <w:rPr>
          <w:rFonts w:ascii="Times New Roman" w:hAnsi="Times New Roman" w:cs="Times New Roman"/>
          <w:sz w:val="24"/>
          <w:szCs w:val="24"/>
        </w:rPr>
        <w:t>Окружность</w:t>
      </w:r>
      <w:r w:rsidRPr="00783E7A">
        <w:rPr>
          <w:rFonts w:ascii="Times New Roman" w:hAnsi="Times New Roman" w:cs="Times New Roman"/>
          <w:sz w:val="24"/>
          <w:szCs w:val="24"/>
        </w:rPr>
        <w:t>».</w:t>
      </w:r>
    </w:p>
    <w:p w:rsidR="00783E7A" w:rsidRPr="00783E7A" w:rsidRDefault="00783E7A" w:rsidP="00783E7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E7A">
        <w:rPr>
          <w:rFonts w:ascii="Times New Roman" w:hAnsi="Times New Roman" w:cs="Times New Roman"/>
          <w:sz w:val="24"/>
          <w:szCs w:val="24"/>
        </w:rPr>
        <w:t xml:space="preserve">Рассмотреть все виды задач на </w:t>
      </w:r>
      <w:r>
        <w:rPr>
          <w:rFonts w:ascii="Times New Roman" w:hAnsi="Times New Roman" w:cs="Times New Roman"/>
          <w:sz w:val="24"/>
          <w:szCs w:val="24"/>
        </w:rPr>
        <w:t xml:space="preserve">тему «Окружность» за курс 9 класса, вспомнить теоретический материал </w:t>
      </w:r>
      <w:r w:rsidRPr="00783E7A">
        <w:rPr>
          <w:rFonts w:ascii="Times New Roman" w:hAnsi="Times New Roman" w:cs="Times New Roman"/>
          <w:sz w:val="24"/>
          <w:szCs w:val="24"/>
        </w:rPr>
        <w:t>и повторить алгоритмы решения.</w:t>
      </w:r>
    </w:p>
    <w:p w:rsidR="00783E7A" w:rsidRPr="00783E7A" w:rsidRDefault="00783E7A" w:rsidP="00783E7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Подготовить учащихся к итоговой аттестации по данной теме</w:t>
      </w:r>
      <w:r w:rsidRPr="00783E7A">
        <w:rPr>
          <w:rFonts w:ascii="Times New Roman" w:hAnsi="Times New Roman" w:cs="Times New Roman"/>
          <w:sz w:val="24"/>
          <w:szCs w:val="24"/>
        </w:rPr>
        <w:t>.</w:t>
      </w:r>
    </w:p>
    <w:p w:rsidR="00783E7A" w:rsidRPr="00783E7A" w:rsidRDefault="00783E7A" w:rsidP="00783E7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83E7A" w:rsidRPr="00783E7A" w:rsidRDefault="00783E7A" w:rsidP="00783E7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83E7A">
        <w:rPr>
          <w:rFonts w:ascii="Times New Roman" w:hAnsi="Times New Roman" w:cs="Times New Roman"/>
          <w:sz w:val="24"/>
          <w:szCs w:val="24"/>
        </w:rPr>
        <w:t>Все поставленные задачи были достигнуты. Каждый ученик увидел свой уровень знаний по теме</w:t>
      </w:r>
      <w:r>
        <w:rPr>
          <w:rFonts w:ascii="Times New Roman" w:hAnsi="Times New Roman" w:cs="Times New Roman"/>
          <w:sz w:val="24"/>
          <w:szCs w:val="24"/>
        </w:rPr>
        <w:t>, получил объективную оценку</w:t>
      </w:r>
      <w:r w:rsidRPr="00783E7A">
        <w:rPr>
          <w:rFonts w:ascii="Times New Roman" w:hAnsi="Times New Roman" w:cs="Times New Roman"/>
          <w:sz w:val="24"/>
          <w:szCs w:val="24"/>
        </w:rPr>
        <w:t xml:space="preserve">. Также у учителя была возможность увидеть пробелы  каждого ученика, чтобы в дальнейшем вернуться к вопросам, вызвавшим </w:t>
      </w:r>
      <w:r w:rsidRPr="00783E7A">
        <w:rPr>
          <w:rFonts w:ascii="Times New Roman" w:hAnsi="Times New Roman" w:cs="Times New Roman"/>
          <w:sz w:val="24"/>
          <w:szCs w:val="24"/>
        </w:rPr>
        <w:lastRenderedPageBreak/>
        <w:t>наибольшие затруднения,  и ещё раз проработать их на уроках или индивидуальных занятиях.</w:t>
      </w:r>
    </w:p>
    <w:p w:rsidR="003F34ED" w:rsidRDefault="003F34ED" w:rsidP="00127759">
      <w:pPr>
        <w:pStyle w:val="ab"/>
        <w:ind w:left="709"/>
        <w:jc w:val="center"/>
        <w:rPr>
          <w:rStyle w:val="ad"/>
          <w:b w:val="0"/>
        </w:rPr>
      </w:pPr>
    </w:p>
    <w:p w:rsidR="003F34ED" w:rsidRDefault="003F34ED" w:rsidP="00127759">
      <w:pPr>
        <w:pStyle w:val="ab"/>
        <w:ind w:left="709"/>
        <w:jc w:val="center"/>
        <w:rPr>
          <w:rStyle w:val="ad"/>
          <w:b w:val="0"/>
        </w:rPr>
      </w:pPr>
    </w:p>
    <w:p w:rsidR="003F34ED" w:rsidRDefault="003F34ED" w:rsidP="00127759">
      <w:pPr>
        <w:pStyle w:val="ab"/>
        <w:ind w:left="709"/>
        <w:jc w:val="center"/>
        <w:rPr>
          <w:rStyle w:val="ad"/>
          <w:b w:val="0"/>
        </w:rPr>
      </w:pPr>
    </w:p>
    <w:p w:rsidR="003F34ED" w:rsidRDefault="003F34ED" w:rsidP="00127759">
      <w:pPr>
        <w:pStyle w:val="ab"/>
        <w:ind w:left="709"/>
        <w:jc w:val="center"/>
        <w:rPr>
          <w:rStyle w:val="ad"/>
          <w:b w:val="0"/>
        </w:rPr>
      </w:pPr>
    </w:p>
    <w:p w:rsidR="003F34ED" w:rsidRDefault="003F34ED" w:rsidP="00127759">
      <w:pPr>
        <w:pStyle w:val="ab"/>
        <w:ind w:left="709"/>
        <w:jc w:val="center"/>
        <w:rPr>
          <w:rStyle w:val="ad"/>
          <w:b w:val="0"/>
        </w:rPr>
      </w:pPr>
    </w:p>
    <w:p w:rsidR="003F34ED" w:rsidRDefault="003F34ED" w:rsidP="00127759">
      <w:pPr>
        <w:pStyle w:val="ab"/>
        <w:ind w:left="709"/>
        <w:jc w:val="center"/>
        <w:rPr>
          <w:rStyle w:val="ad"/>
          <w:b w:val="0"/>
        </w:rPr>
      </w:pPr>
    </w:p>
    <w:p w:rsidR="003F34ED" w:rsidRDefault="003F34ED" w:rsidP="00127759">
      <w:pPr>
        <w:pStyle w:val="ab"/>
        <w:ind w:left="709"/>
        <w:jc w:val="center"/>
        <w:rPr>
          <w:rStyle w:val="ad"/>
          <w:b w:val="0"/>
        </w:rPr>
      </w:pPr>
    </w:p>
    <w:p w:rsidR="003F34ED" w:rsidRDefault="003F34ED" w:rsidP="00127759">
      <w:pPr>
        <w:pStyle w:val="ab"/>
        <w:ind w:left="709"/>
        <w:jc w:val="center"/>
        <w:rPr>
          <w:rStyle w:val="ad"/>
          <w:b w:val="0"/>
        </w:rPr>
      </w:pPr>
    </w:p>
    <w:p w:rsidR="003F34ED" w:rsidRDefault="003F34ED" w:rsidP="00127759">
      <w:pPr>
        <w:pStyle w:val="ab"/>
        <w:ind w:left="709"/>
        <w:jc w:val="center"/>
        <w:rPr>
          <w:rStyle w:val="ad"/>
          <w:b w:val="0"/>
        </w:rPr>
      </w:pPr>
    </w:p>
    <w:p w:rsidR="003F34ED" w:rsidRDefault="003F34ED" w:rsidP="00127759">
      <w:pPr>
        <w:pStyle w:val="ab"/>
        <w:ind w:left="709"/>
        <w:jc w:val="center"/>
        <w:rPr>
          <w:rStyle w:val="ad"/>
          <w:b w:val="0"/>
        </w:rPr>
      </w:pPr>
    </w:p>
    <w:p w:rsidR="003F34ED" w:rsidRDefault="003F34ED" w:rsidP="00127759">
      <w:pPr>
        <w:pStyle w:val="ab"/>
        <w:ind w:left="709"/>
        <w:jc w:val="center"/>
        <w:rPr>
          <w:rStyle w:val="ad"/>
          <w:b w:val="0"/>
        </w:rPr>
      </w:pPr>
    </w:p>
    <w:p w:rsidR="00127759" w:rsidRPr="00D91899" w:rsidRDefault="00127759" w:rsidP="00127759">
      <w:pPr>
        <w:pStyle w:val="ab"/>
        <w:ind w:left="709"/>
        <w:jc w:val="center"/>
        <w:rPr>
          <w:rStyle w:val="ad"/>
          <w:b w:val="0"/>
        </w:rPr>
      </w:pPr>
      <w:r w:rsidRPr="00D91899">
        <w:rPr>
          <w:rStyle w:val="ad"/>
          <w:b w:val="0"/>
        </w:rPr>
        <w:t>Литература</w:t>
      </w:r>
    </w:p>
    <w:p w:rsidR="00127759" w:rsidRPr="00D91899" w:rsidRDefault="00127759" w:rsidP="00127759">
      <w:pPr>
        <w:pStyle w:val="ab"/>
        <w:ind w:left="709"/>
        <w:jc w:val="both"/>
        <w:rPr>
          <w:rStyle w:val="ad"/>
          <w:b w:val="0"/>
        </w:rPr>
      </w:pPr>
    </w:p>
    <w:p w:rsidR="00127759" w:rsidRPr="00D91899" w:rsidRDefault="00127759" w:rsidP="00127759">
      <w:pPr>
        <w:pStyle w:val="ab"/>
        <w:numPr>
          <w:ilvl w:val="0"/>
          <w:numId w:val="8"/>
        </w:numPr>
        <w:jc w:val="both"/>
        <w:rPr>
          <w:rStyle w:val="ad"/>
          <w:b w:val="0"/>
        </w:rPr>
      </w:pPr>
      <w:proofErr w:type="spellStart"/>
      <w:r w:rsidRPr="00D91899">
        <w:rPr>
          <w:rStyle w:val="ad"/>
          <w:b w:val="0"/>
        </w:rPr>
        <w:t>Атанасян</w:t>
      </w:r>
      <w:proofErr w:type="spellEnd"/>
      <w:r w:rsidRPr="00D91899">
        <w:rPr>
          <w:rStyle w:val="ad"/>
          <w:b w:val="0"/>
        </w:rPr>
        <w:t xml:space="preserve"> Л. С., Бутузов В. Ф. и др. Геометрия. 7 – 9 классы: учебник для общеобразовательных учреждений. – М.: Просвещение, 2009.</w:t>
      </w:r>
    </w:p>
    <w:p w:rsidR="00127759" w:rsidRPr="00D91899" w:rsidRDefault="00127759" w:rsidP="00127759">
      <w:pPr>
        <w:pStyle w:val="ab"/>
        <w:numPr>
          <w:ilvl w:val="0"/>
          <w:numId w:val="8"/>
        </w:numPr>
        <w:jc w:val="both"/>
        <w:rPr>
          <w:rStyle w:val="ad"/>
          <w:b w:val="0"/>
        </w:rPr>
      </w:pPr>
      <w:proofErr w:type="spellStart"/>
      <w:r w:rsidRPr="00D91899">
        <w:rPr>
          <w:rStyle w:val="ad"/>
          <w:b w:val="0"/>
        </w:rPr>
        <w:t>Атанасян</w:t>
      </w:r>
      <w:proofErr w:type="spellEnd"/>
      <w:r w:rsidRPr="00D91899">
        <w:rPr>
          <w:rStyle w:val="ad"/>
          <w:b w:val="0"/>
        </w:rPr>
        <w:t xml:space="preserve"> Л. С., Бутузов В. Ф. и др. Рабочая тетрадь. 8 класс. Пособие для учащихся общеобразовательных учреждений. – М.: Просвещение, 2010.</w:t>
      </w:r>
    </w:p>
    <w:p w:rsidR="00127759" w:rsidRPr="00D91899" w:rsidRDefault="00127759" w:rsidP="00127759">
      <w:pPr>
        <w:pStyle w:val="ab"/>
        <w:numPr>
          <w:ilvl w:val="0"/>
          <w:numId w:val="8"/>
        </w:numPr>
        <w:jc w:val="both"/>
        <w:rPr>
          <w:rStyle w:val="ad"/>
          <w:b w:val="0"/>
        </w:rPr>
      </w:pPr>
      <w:r w:rsidRPr="00D91899">
        <w:rPr>
          <w:rStyle w:val="ad"/>
          <w:b w:val="0"/>
        </w:rPr>
        <w:t>Журнал «Математика. Все для учителя». – №3 [27] – 2013.</w:t>
      </w:r>
    </w:p>
    <w:p w:rsidR="00127759" w:rsidRPr="00D91899" w:rsidRDefault="00127759" w:rsidP="00127759">
      <w:pPr>
        <w:pStyle w:val="ab"/>
        <w:numPr>
          <w:ilvl w:val="0"/>
          <w:numId w:val="8"/>
        </w:numPr>
        <w:jc w:val="both"/>
        <w:rPr>
          <w:rStyle w:val="ad"/>
          <w:b w:val="0"/>
        </w:rPr>
      </w:pPr>
      <w:proofErr w:type="spellStart"/>
      <w:r w:rsidRPr="00D91899">
        <w:rPr>
          <w:rStyle w:val="ad"/>
          <w:b w:val="0"/>
        </w:rPr>
        <w:t>Крамор</w:t>
      </w:r>
      <w:proofErr w:type="spellEnd"/>
      <w:r w:rsidRPr="00D91899">
        <w:rPr>
          <w:rStyle w:val="ad"/>
          <w:b w:val="0"/>
        </w:rPr>
        <w:t xml:space="preserve"> В. С. Повторяем и систематизируем школьный курс геометрии. – М.: Просвещение, 1992.</w:t>
      </w:r>
    </w:p>
    <w:p w:rsidR="00127759" w:rsidRPr="00D91899" w:rsidRDefault="00127759" w:rsidP="0012775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D91899">
        <w:rPr>
          <w:rFonts w:ascii="Times New Roman" w:eastAsia="SchoolBookC-Bold" w:hAnsi="Times New Roman" w:cs="Times New Roman"/>
          <w:bCs/>
          <w:sz w:val="24"/>
          <w:szCs w:val="24"/>
        </w:rPr>
        <w:t>Прасолов В. В. З</w:t>
      </w:r>
      <w:r w:rsidRPr="00D91899">
        <w:rPr>
          <w:rFonts w:ascii="Times New Roman" w:eastAsia="SchoolBookC" w:hAnsi="Times New Roman" w:cs="Times New Roman"/>
          <w:sz w:val="24"/>
          <w:szCs w:val="24"/>
        </w:rPr>
        <w:t xml:space="preserve">адачи по планиметрии: Учебное пособие.—5-е изд., </w:t>
      </w:r>
      <w:proofErr w:type="spellStart"/>
      <w:r w:rsidRPr="00D91899">
        <w:rPr>
          <w:rFonts w:ascii="Times New Roman" w:eastAsia="SchoolBookC" w:hAnsi="Times New Roman" w:cs="Times New Roman"/>
          <w:sz w:val="24"/>
          <w:szCs w:val="24"/>
        </w:rPr>
        <w:t>испр</w:t>
      </w:r>
      <w:proofErr w:type="spellEnd"/>
      <w:r w:rsidRPr="00D91899">
        <w:rPr>
          <w:rFonts w:ascii="Times New Roman" w:eastAsia="SchoolBookC" w:hAnsi="Times New Roman" w:cs="Times New Roman"/>
          <w:sz w:val="24"/>
          <w:szCs w:val="24"/>
        </w:rPr>
        <w:t>. и доп.—М.: МЦНМО: ОАО</w:t>
      </w:r>
      <w:proofErr w:type="gramStart"/>
      <w:r w:rsidRPr="00D91899">
        <w:rPr>
          <w:rFonts w:ascii="Times New Roman" w:eastAsia="SchoolBookC" w:hAnsi="Times New Roman" w:cs="Times New Roman"/>
          <w:sz w:val="24"/>
          <w:szCs w:val="24"/>
        </w:rPr>
        <w:t xml:space="preserve"> .</w:t>
      </w:r>
      <w:proofErr w:type="gramEnd"/>
      <w:r w:rsidRPr="00D91899">
        <w:rPr>
          <w:rFonts w:ascii="Times New Roman" w:eastAsia="SchoolBookC" w:hAnsi="Times New Roman" w:cs="Times New Roman"/>
          <w:sz w:val="24"/>
          <w:szCs w:val="24"/>
        </w:rPr>
        <w:t xml:space="preserve">Московские учебники., 2006. </w:t>
      </w:r>
    </w:p>
    <w:p w:rsidR="00127759" w:rsidRPr="00D91899" w:rsidRDefault="00127759" w:rsidP="00127759">
      <w:pPr>
        <w:pStyle w:val="ab"/>
        <w:numPr>
          <w:ilvl w:val="0"/>
          <w:numId w:val="8"/>
        </w:numPr>
        <w:jc w:val="both"/>
        <w:rPr>
          <w:rStyle w:val="ad"/>
          <w:b w:val="0"/>
        </w:rPr>
      </w:pPr>
      <w:r w:rsidRPr="00D91899">
        <w:rPr>
          <w:rStyle w:val="ad"/>
          <w:b w:val="0"/>
        </w:rPr>
        <w:t>Рабинович Е. М. Задачи и упражнения на готовых чертежах. 7 – 9 классы. Геометрия. – М.: ИЛЕКСА, 2007.</w:t>
      </w:r>
    </w:p>
    <w:p w:rsidR="00127759" w:rsidRPr="00D91899" w:rsidRDefault="00127759" w:rsidP="00127759">
      <w:pPr>
        <w:pStyle w:val="ab"/>
        <w:numPr>
          <w:ilvl w:val="0"/>
          <w:numId w:val="8"/>
        </w:numPr>
        <w:jc w:val="both"/>
        <w:rPr>
          <w:rStyle w:val="ad"/>
          <w:b w:val="0"/>
        </w:rPr>
      </w:pPr>
      <w:proofErr w:type="spellStart"/>
      <w:r w:rsidRPr="00D91899">
        <w:rPr>
          <w:rStyle w:val="ad"/>
          <w:b w:val="0"/>
        </w:rPr>
        <w:t>Шарыгин</w:t>
      </w:r>
      <w:proofErr w:type="spellEnd"/>
      <w:r w:rsidRPr="00D91899">
        <w:rPr>
          <w:rStyle w:val="ad"/>
          <w:b w:val="0"/>
        </w:rPr>
        <w:t xml:space="preserve"> И. Ф. Наглядная геометрия. – М.: МИРОС, 1992.</w:t>
      </w:r>
    </w:p>
    <w:p w:rsidR="00127759" w:rsidRPr="00D91899" w:rsidRDefault="00127759" w:rsidP="00127759">
      <w:pPr>
        <w:rPr>
          <w:rFonts w:ascii="Times New Roman" w:hAnsi="Times New Roman" w:cs="Times New Roman"/>
          <w:sz w:val="24"/>
          <w:szCs w:val="24"/>
        </w:rPr>
      </w:pPr>
      <w:bookmarkStart w:id="0" w:name="b19b9f5988df2ee92c2b9130eb4b2db7e0a6d94b"/>
      <w:bookmarkStart w:id="1" w:name="5"/>
      <w:bookmarkStart w:id="2" w:name="7fcf7d60c436a32347b3281849ac82560f7849be"/>
      <w:bookmarkStart w:id="3" w:name="6"/>
      <w:bookmarkStart w:id="4" w:name="740a445861b32a14947b4ccef8fb1b6cf6329b11"/>
      <w:bookmarkStart w:id="5" w:name="7"/>
      <w:bookmarkEnd w:id="0"/>
      <w:bookmarkEnd w:id="1"/>
      <w:bookmarkEnd w:id="2"/>
      <w:bookmarkEnd w:id="3"/>
      <w:bookmarkEnd w:id="4"/>
      <w:bookmarkEnd w:id="5"/>
    </w:p>
    <w:p w:rsidR="00986C1E" w:rsidRPr="00D6407A" w:rsidRDefault="00986C1E" w:rsidP="00986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407A">
        <w:rPr>
          <w:rFonts w:ascii="Times New Roman" w:hAnsi="Times New Roman" w:cs="Times New Roman"/>
          <w:b/>
          <w:sz w:val="24"/>
          <w:szCs w:val="24"/>
        </w:rPr>
        <w:t>Интернет ресурсы</w:t>
      </w:r>
    </w:p>
    <w:p w:rsidR="00986C1E" w:rsidRPr="00D6407A" w:rsidRDefault="003557BC" w:rsidP="00986C1E">
      <w:pPr>
        <w:pStyle w:val="a3"/>
        <w:numPr>
          <w:ilvl w:val="0"/>
          <w:numId w:val="9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hyperlink r:id="rId49" w:history="1">
        <w:r w:rsidR="00986C1E" w:rsidRPr="00D6407A">
          <w:rPr>
            <w:rStyle w:val="ae"/>
            <w:rFonts w:ascii="Times New Roman" w:hAnsi="Times New Roman" w:cs="Times New Roman"/>
            <w:color w:val="auto"/>
            <w:sz w:val="24"/>
            <w:szCs w:val="24"/>
          </w:rPr>
          <w:t>http://reshuege.ru/</w:t>
        </w:r>
      </w:hyperlink>
    </w:p>
    <w:p w:rsidR="00986C1E" w:rsidRPr="00D6407A" w:rsidRDefault="00986C1E" w:rsidP="00986C1E">
      <w:pPr>
        <w:numPr>
          <w:ilvl w:val="0"/>
          <w:numId w:val="9"/>
        </w:numPr>
        <w:spacing w:after="345" w:line="240" w:lineRule="auto"/>
        <w:ind w:left="993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40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www.</w:t>
      </w:r>
      <w:r w:rsidRPr="00D6407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fipi</w:t>
      </w:r>
      <w:r w:rsidRPr="00D640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.ru</w:t>
      </w:r>
      <w:proofErr w:type="spellEnd"/>
      <w:r w:rsidRPr="00D640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/</w:t>
      </w:r>
      <w:r w:rsidRPr="00D6407A">
        <w:rPr>
          <w:rFonts w:ascii="Times New Roman" w:eastAsia="Times New Roman" w:hAnsi="Times New Roman" w:cs="Times New Roman"/>
          <w:sz w:val="24"/>
          <w:szCs w:val="24"/>
          <w:lang w:eastAsia="ru-RU"/>
        </w:rPr>
        <w:t>‎</w:t>
      </w:r>
    </w:p>
    <w:p w:rsidR="00986C1E" w:rsidRPr="00D6407A" w:rsidRDefault="00986C1E" w:rsidP="00986C1E">
      <w:pPr>
        <w:rPr>
          <w:sz w:val="24"/>
          <w:szCs w:val="24"/>
        </w:rPr>
      </w:pPr>
    </w:p>
    <w:p w:rsidR="00127759" w:rsidRPr="00D6407A" w:rsidRDefault="00127759" w:rsidP="00127759">
      <w:pPr>
        <w:rPr>
          <w:sz w:val="24"/>
          <w:szCs w:val="24"/>
        </w:rPr>
      </w:pPr>
    </w:p>
    <w:p w:rsidR="000C30F7" w:rsidRPr="00D6407A" w:rsidRDefault="000C30F7" w:rsidP="00267F17">
      <w:pPr>
        <w:pStyle w:val="ab"/>
        <w:ind w:left="851"/>
        <w:jc w:val="both"/>
        <w:rPr>
          <w:bCs/>
          <w:color w:val="333333"/>
        </w:rPr>
      </w:pPr>
    </w:p>
    <w:p w:rsidR="0087561C" w:rsidRPr="00D6407A" w:rsidRDefault="0087561C" w:rsidP="0087561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87561C" w:rsidRPr="00D6407A" w:rsidRDefault="0087561C" w:rsidP="0087561C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D6407A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 </w:t>
      </w:r>
    </w:p>
    <w:p w:rsidR="0087561C" w:rsidRPr="00D6407A" w:rsidRDefault="0087561C" w:rsidP="0087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61C" w:rsidRPr="00D6407A" w:rsidRDefault="0087561C" w:rsidP="008756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A8A" w:rsidRPr="00C558E5" w:rsidRDefault="00F40A8A" w:rsidP="00C558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40A8A" w:rsidRPr="00C558E5" w:rsidSect="00A37A45">
      <w:footerReference w:type="default" r:id="rId5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76C" w:rsidRDefault="007D376C" w:rsidP="00736C11">
      <w:pPr>
        <w:spacing w:after="0" w:line="240" w:lineRule="auto"/>
      </w:pPr>
      <w:r>
        <w:separator/>
      </w:r>
    </w:p>
  </w:endnote>
  <w:endnote w:type="continuationSeparator" w:id="0">
    <w:p w:rsidR="007D376C" w:rsidRDefault="007D376C" w:rsidP="0073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SchoolBook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choolBook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35068"/>
      <w:docPartObj>
        <w:docPartGallery w:val="Page Numbers (Bottom of Page)"/>
        <w:docPartUnique/>
      </w:docPartObj>
    </w:sdtPr>
    <w:sdtContent>
      <w:p w:rsidR="00267F17" w:rsidRDefault="003557BC">
        <w:pPr>
          <w:pStyle w:val="a9"/>
          <w:jc w:val="right"/>
        </w:pPr>
        <w:fldSimple w:instr=" PAGE   \* MERGEFORMAT ">
          <w:r w:rsidR="00783E7A">
            <w:rPr>
              <w:noProof/>
            </w:rPr>
            <w:t>5</w:t>
          </w:r>
        </w:fldSimple>
      </w:p>
    </w:sdtContent>
  </w:sdt>
  <w:p w:rsidR="00267F17" w:rsidRDefault="00267F1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76C" w:rsidRDefault="007D376C" w:rsidP="00736C11">
      <w:pPr>
        <w:spacing w:after="0" w:line="240" w:lineRule="auto"/>
      </w:pPr>
      <w:r>
        <w:separator/>
      </w:r>
    </w:p>
  </w:footnote>
  <w:footnote w:type="continuationSeparator" w:id="0">
    <w:p w:rsidR="007D376C" w:rsidRDefault="007D376C" w:rsidP="00736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http://reshuege.ru/formula/e1/e182ebbc166d73366e7986813a7fc5f1p.png" style="width:49.5pt;height:30pt;visibility:visible;mso-wrap-style:square" o:bullet="t">
        <v:imagedata r:id="rId1" o:title="e182ebbc166d73366e7986813a7fc5f1p"/>
      </v:shape>
    </w:pict>
  </w:numPicBullet>
  <w:abstractNum w:abstractNumId="0">
    <w:nsid w:val="00700976"/>
    <w:multiLevelType w:val="hybridMultilevel"/>
    <w:tmpl w:val="CC1C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F09BC"/>
    <w:multiLevelType w:val="hybridMultilevel"/>
    <w:tmpl w:val="C1764EDE"/>
    <w:lvl w:ilvl="0" w:tplc="136EC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B50C8"/>
    <w:multiLevelType w:val="hybridMultilevel"/>
    <w:tmpl w:val="D2DE2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7328E1"/>
    <w:multiLevelType w:val="hybridMultilevel"/>
    <w:tmpl w:val="8ABCE6B2"/>
    <w:lvl w:ilvl="0" w:tplc="24646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D70756"/>
    <w:multiLevelType w:val="hybridMultilevel"/>
    <w:tmpl w:val="C1764EDE"/>
    <w:lvl w:ilvl="0" w:tplc="136EC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E069E"/>
    <w:multiLevelType w:val="multilevel"/>
    <w:tmpl w:val="2F98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672321"/>
    <w:multiLevelType w:val="hybridMultilevel"/>
    <w:tmpl w:val="CC1CE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167FA"/>
    <w:multiLevelType w:val="hybridMultilevel"/>
    <w:tmpl w:val="A3185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312A6"/>
    <w:multiLevelType w:val="hybridMultilevel"/>
    <w:tmpl w:val="4D6E0802"/>
    <w:lvl w:ilvl="0" w:tplc="F08CD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245D49"/>
    <w:multiLevelType w:val="hybridMultilevel"/>
    <w:tmpl w:val="0798AC2A"/>
    <w:lvl w:ilvl="0" w:tplc="4BD828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9E51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A0DB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E88F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84ED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50C8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725A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2E78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95666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7E96193B"/>
    <w:multiLevelType w:val="hybridMultilevel"/>
    <w:tmpl w:val="4F945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10"/>
  </w:num>
  <w:num w:numId="10">
    <w:abstractNumId w:val="5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58E5"/>
    <w:rsid w:val="00001580"/>
    <w:rsid w:val="00042986"/>
    <w:rsid w:val="00071E79"/>
    <w:rsid w:val="000B7E0C"/>
    <w:rsid w:val="000C30F7"/>
    <w:rsid w:val="00127759"/>
    <w:rsid w:val="00152765"/>
    <w:rsid w:val="0020423F"/>
    <w:rsid w:val="00240AE3"/>
    <w:rsid w:val="00267F17"/>
    <w:rsid w:val="002820EC"/>
    <w:rsid w:val="002F33E0"/>
    <w:rsid w:val="003069AD"/>
    <w:rsid w:val="0031149D"/>
    <w:rsid w:val="003201CA"/>
    <w:rsid w:val="003557BC"/>
    <w:rsid w:val="003F34ED"/>
    <w:rsid w:val="00444048"/>
    <w:rsid w:val="0045549F"/>
    <w:rsid w:val="00483925"/>
    <w:rsid w:val="004F28FD"/>
    <w:rsid w:val="004F320F"/>
    <w:rsid w:val="004F747A"/>
    <w:rsid w:val="00500C48"/>
    <w:rsid w:val="00523EE3"/>
    <w:rsid w:val="005B2255"/>
    <w:rsid w:val="005C5E84"/>
    <w:rsid w:val="006079BA"/>
    <w:rsid w:val="0067208D"/>
    <w:rsid w:val="00681234"/>
    <w:rsid w:val="006A72D0"/>
    <w:rsid w:val="006D2E38"/>
    <w:rsid w:val="006E1E88"/>
    <w:rsid w:val="006F1D33"/>
    <w:rsid w:val="00736C11"/>
    <w:rsid w:val="00783E7A"/>
    <w:rsid w:val="007D02B3"/>
    <w:rsid w:val="007D376C"/>
    <w:rsid w:val="00825514"/>
    <w:rsid w:val="0087016C"/>
    <w:rsid w:val="00874BB5"/>
    <w:rsid w:val="0087561C"/>
    <w:rsid w:val="008A237F"/>
    <w:rsid w:val="008E258E"/>
    <w:rsid w:val="00903B1B"/>
    <w:rsid w:val="009513FB"/>
    <w:rsid w:val="00986C1E"/>
    <w:rsid w:val="00A36BBC"/>
    <w:rsid w:val="00A37A45"/>
    <w:rsid w:val="00A92D1D"/>
    <w:rsid w:val="00A960DE"/>
    <w:rsid w:val="00B50AB1"/>
    <w:rsid w:val="00B67167"/>
    <w:rsid w:val="00BC12A7"/>
    <w:rsid w:val="00BD3077"/>
    <w:rsid w:val="00C2726E"/>
    <w:rsid w:val="00C558E5"/>
    <w:rsid w:val="00CA5895"/>
    <w:rsid w:val="00CB556B"/>
    <w:rsid w:val="00CF2C8E"/>
    <w:rsid w:val="00D6407A"/>
    <w:rsid w:val="00D80750"/>
    <w:rsid w:val="00D91899"/>
    <w:rsid w:val="00DF144E"/>
    <w:rsid w:val="00E527F6"/>
    <w:rsid w:val="00E55B0D"/>
    <w:rsid w:val="00EB2BD4"/>
    <w:rsid w:val="00EB32EE"/>
    <w:rsid w:val="00F40A8A"/>
    <w:rsid w:val="00F5736E"/>
    <w:rsid w:val="00FB3F14"/>
    <w:rsid w:val="00FD59A8"/>
    <w:rsid w:val="00FF1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1D33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F1D3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F1D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D3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36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36C11"/>
  </w:style>
  <w:style w:type="paragraph" w:styleId="a9">
    <w:name w:val="footer"/>
    <w:basedOn w:val="a"/>
    <w:link w:val="aa"/>
    <w:uiPriority w:val="99"/>
    <w:unhideWhenUsed/>
    <w:rsid w:val="00736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6C11"/>
  </w:style>
  <w:style w:type="paragraph" w:styleId="ab">
    <w:name w:val="Normal (Web)"/>
    <w:basedOn w:val="a"/>
    <w:uiPriority w:val="99"/>
    <w:unhideWhenUsed/>
    <w:rsid w:val="004F2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4F2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F40A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31149D"/>
    <w:rPr>
      <w:b/>
      <w:bCs/>
    </w:rPr>
  </w:style>
  <w:style w:type="character" w:styleId="ae">
    <w:name w:val="Hyperlink"/>
    <w:basedOn w:val="a0"/>
    <w:uiPriority w:val="99"/>
    <w:unhideWhenUsed/>
    <w:rsid w:val="00986C1E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986C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2561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089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52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902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035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984577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30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3356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34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812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3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92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25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945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5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9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89798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1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3442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0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44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73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405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118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158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121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658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71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45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37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19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90850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819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7253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397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082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624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6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797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957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24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590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hyperlink" Target="http://reshuege.ru/" TargetMode="Externa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8" Type="http://schemas.openxmlformats.org/officeDocument/2006/relationships/image" Target="media/image3.png"/><Relationship Id="rId51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Ekaterina</cp:lastModifiedBy>
  <cp:revision>2</cp:revision>
  <dcterms:created xsi:type="dcterms:W3CDTF">2014-09-21T18:12:00Z</dcterms:created>
  <dcterms:modified xsi:type="dcterms:W3CDTF">2014-09-21T18:12:00Z</dcterms:modified>
</cp:coreProperties>
</file>