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442"/>
        <w:gridCol w:w="3886"/>
        <w:gridCol w:w="3218"/>
        <w:gridCol w:w="4240"/>
      </w:tblGrid>
      <w:tr w:rsidR="00240CF7" w:rsidRPr="0084477E" w:rsidTr="00973582">
        <w:tc>
          <w:tcPr>
            <w:tcW w:w="7328" w:type="dxa"/>
            <w:gridSpan w:val="2"/>
          </w:tcPr>
          <w:p w:rsidR="0054119E" w:rsidRPr="0084477E" w:rsidRDefault="00240CF7" w:rsidP="00973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  <w:r w:rsidR="0054119E" w:rsidRPr="00844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геометрии 7 </w:t>
            </w:r>
            <w:proofErr w:type="spellStart"/>
            <w:r w:rsidR="0054119E" w:rsidRPr="0084477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844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0CF7" w:rsidRPr="0084477E" w:rsidRDefault="00240CF7" w:rsidP="00973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7458" w:type="dxa"/>
            <w:gridSpan w:val="2"/>
          </w:tcPr>
          <w:p w:rsidR="0054119E" w:rsidRPr="0084477E" w:rsidRDefault="00240CF7" w:rsidP="00973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  <w:r w:rsidR="0054119E" w:rsidRPr="00844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геометрии 7 </w:t>
            </w:r>
            <w:proofErr w:type="spellStart"/>
            <w:r w:rsidR="0054119E" w:rsidRPr="0084477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54119E" w:rsidRPr="00844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4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0CF7" w:rsidRPr="0084477E" w:rsidRDefault="00240CF7" w:rsidP="00973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C43845" w:rsidRPr="0084477E" w:rsidTr="00973582">
        <w:tc>
          <w:tcPr>
            <w:tcW w:w="3442" w:type="dxa"/>
            <w:tcBorders>
              <w:right w:val="single" w:sz="4" w:space="0" w:color="auto"/>
            </w:tcBorders>
          </w:tcPr>
          <w:p w:rsidR="00C43845" w:rsidRPr="0084477E" w:rsidRDefault="00C43845" w:rsidP="009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54506" cy="1157468"/>
                  <wp:effectExtent l="19050" t="0" r="7644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115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6" w:type="dxa"/>
            <w:tcBorders>
              <w:left w:val="single" w:sz="4" w:space="0" w:color="auto"/>
            </w:tcBorders>
          </w:tcPr>
          <w:p w:rsidR="0054119E" w:rsidRPr="0084477E" w:rsidRDefault="0054119E" w:rsidP="005411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45" w:rsidRPr="0084477E" w:rsidRDefault="00C43845" w:rsidP="0097358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Дано: АО=ОС, 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5420" cy="173355"/>
                  <wp:effectExtent l="19050" t="0" r="5080" b="0"/>
                  <wp:docPr id="3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ДАВ = 45</w:t>
            </w:r>
            <w:r w:rsidRPr="008447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5420" cy="173355"/>
                  <wp:effectExtent l="19050" t="0" r="5080" b="0"/>
                  <wp:docPr id="3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АВС =55</w:t>
            </w:r>
            <w:r w:rsidRPr="008447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5420" cy="173355"/>
                  <wp:effectExtent l="19050" t="0" r="5080" b="0"/>
                  <wp:docPr id="3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ДОВ=100</w:t>
            </w:r>
            <w:r w:rsidRPr="008447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3845" w:rsidRPr="0084477E" w:rsidRDefault="00C43845" w:rsidP="009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Найти: 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5420" cy="173355"/>
                  <wp:effectExtent l="19050" t="0" r="5080" b="0"/>
                  <wp:docPr id="3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C43845" w:rsidRPr="0084477E" w:rsidRDefault="00C43845" w:rsidP="009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Доказать: 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925" cy="173355"/>
                  <wp:effectExtent l="19050" t="0" r="9525" b="0"/>
                  <wp:docPr id="3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ДАО =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925" cy="173355"/>
                  <wp:effectExtent l="19050" t="0" r="9525" b="0"/>
                  <wp:docPr id="3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ВСО.</w:t>
            </w:r>
          </w:p>
          <w:p w:rsidR="0054119E" w:rsidRPr="0084477E" w:rsidRDefault="0054119E" w:rsidP="009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:rsidR="00C43845" w:rsidRPr="0084477E" w:rsidRDefault="00C43845" w:rsidP="00973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86612" cy="1215341"/>
                  <wp:effectExtent l="19050" t="0" r="0" b="0"/>
                  <wp:docPr id="3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215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tcBorders>
              <w:left w:val="single" w:sz="4" w:space="0" w:color="auto"/>
            </w:tcBorders>
          </w:tcPr>
          <w:p w:rsidR="0054119E" w:rsidRPr="0084477E" w:rsidRDefault="0054119E" w:rsidP="005411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82" w:rsidRPr="0084477E" w:rsidRDefault="00C43845" w:rsidP="0097358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Дано: РЕ=МК, 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5420" cy="173355"/>
                  <wp:effectExtent l="19050" t="0" r="5080" b="0"/>
                  <wp:docPr id="4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582" w:rsidRPr="0084477E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73582"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 = 6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47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845" w:rsidRPr="0084477E" w:rsidRDefault="00C43845" w:rsidP="0097358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5420" cy="173355"/>
                  <wp:effectExtent l="19050" t="0" r="5080" b="0"/>
                  <wp:docPr id="4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973582" w:rsidRPr="0084477E">
              <w:rPr>
                <w:rFonts w:ascii="Times New Roman" w:hAnsi="Times New Roman" w:cs="Times New Roman"/>
                <w:sz w:val="28"/>
                <w:szCs w:val="28"/>
              </w:rPr>
              <w:t>ЕМК</w:t>
            </w:r>
            <w:proofErr w:type="gramEnd"/>
            <w:r w:rsidR="00973582"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 =4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47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5420" cy="173355"/>
                  <wp:effectExtent l="19050" t="0" r="5080" b="0"/>
                  <wp:docPr id="4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582" w:rsidRPr="0084477E">
              <w:rPr>
                <w:rFonts w:ascii="Times New Roman" w:hAnsi="Times New Roman" w:cs="Times New Roman"/>
                <w:sz w:val="28"/>
                <w:szCs w:val="28"/>
              </w:rPr>
              <w:t>ЕДК=11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47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3845" w:rsidRPr="0084477E" w:rsidRDefault="00C43845" w:rsidP="009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Найти: 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5420" cy="173355"/>
                  <wp:effectExtent l="19050" t="0" r="5080" b="0"/>
                  <wp:docPr id="4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582" w:rsidRPr="008447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3845" w:rsidRPr="0084477E" w:rsidRDefault="00C43845" w:rsidP="009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Доказать: 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925" cy="173355"/>
                  <wp:effectExtent l="19050" t="0" r="9525" b="0"/>
                  <wp:docPr id="4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582" w:rsidRPr="0084477E">
              <w:rPr>
                <w:rFonts w:ascii="Times New Roman" w:hAnsi="Times New Roman" w:cs="Times New Roman"/>
                <w:sz w:val="28"/>
                <w:szCs w:val="28"/>
              </w:rPr>
              <w:t>ЕРД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925" cy="173355"/>
                  <wp:effectExtent l="19050" t="0" r="9525" b="0"/>
                  <wp:docPr id="4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582" w:rsidRPr="0084477E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3845" w:rsidRPr="0084477E" w:rsidRDefault="00C43845" w:rsidP="009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582" w:rsidRPr="0084477E" w:rsidTr="0097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1"/>
        </w:trPr>
        <w:tc>
          <w:tcPr>
            <w:tcW w:w="7328" w:type="dxa"/>
            <w:gridSpan w:val="2"/>
          </w:tcPr>
          <w:p w:rsidR="0054119E" w:rsidRPr="0084477E" w:rsidRDefault="0054119E" w:rsidP="00541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82" w:rsidRPr="0084477E" w:rsidRDefault="00BC519E" w:rsidP="0097358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В равнобедренном треугольнике АВС с основанием АС угол</w:t>
            </w:r>
            <w:proofErr w:type="gramStart"/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 = 42</w:t>
            </w:r>
            <w:r w:rsidRPr="008447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два других угла 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925" cy="173355"/>
                  <wp:effectExtent l="19050" t="0" r="9525" b="0"/>
                  <wp:docPr id="4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АВС</w:t>
            </w:r>
            <w:r w:rsidR="00891330" w:rsidRPr="00844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19E" w:rsidRPr="0084477E" w:rsidRDefault="0054119E" w:rsidP="00541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30" w:rsidRPr="0084477E" w:rsidRDefault="00891330" w:rsidP="0097358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  <w:proofErr w:type="gramStart"/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54119E"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4119E"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Д лежат в разных полуплоскостях относительно прямой АС. 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925" cy="173355"/>
                  <wp:effectExtent l="19050" t="0" r="9525" b="0"/>
                  <wp:docPr id="4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352DF" w:rsidRPr="0084477E">
              <w:rPr>
                <w:rFonts w:ascii="Times New Roman" w:hAnsi="Times New Roman" w:cs="Times New Roman"/>
                <w:sz w:val="28"/>
                <w:szCs w:val="28"/>
              </w:rPr>
              <w:t>АВС и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925" cy="173355"/>
                  <wp:effectExtent l="19050" t="0" r="9525" b="0"/>
                  <wp:docPr id="5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352DF" w:rsidRPr="0084477E">
              <w:rPr>
                <w:rFonts w:ascii="Times New Roman" w:hAnsi="Times New Roman" w:cs="Times New Roman"/>
                <w:sz w:val="28"/>
                <w:szCs w:val="28"/>
              </w:rPr>
              <w:t>АДС – равносторонние. Докажите, что АВ II СД.</w:t>
            </w:r>
          </w:p>
          <w:p w:rsidR="005C6D3E" w:rsidRPr="0084477E" w:rsidRDefault="005C6D3E" w:rsidP="00A47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9E" w:rsidRPr="0084477E" w:rsidRDefault="0054119E" w:rsidP="0054119E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В треугольнике </w:t>
            </w:r>
            <w:r w:rsidRPr="008447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АВС </w:t>
            </w:r>
            <w:r w:rsidRPr="0084477E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85420" cy="173355"/>
                  <wp:effectExtent l="1905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7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= 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110°; биссектрисы углов</w:t>
            </w:r>
            <w:proofErr w:type="gramStart"/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7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gramEnd"/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447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 пересекаются в точке </w:t>
            </w:r>
            <w:r w:rsidRPr="008447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19E" w:rsidRPr="0084477E" w:rsidRDefault="0054119E" w:rsidP="0054119E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Найдите угол </w:t>
            </w:r>
            <w:r w:rsidRPr="008447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АОС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C4B" w:rsidRPr="0084477E" w:rsidRDefault="00A47C4B" w:rsidP="00A47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C4B" w:rsidRPr="0084477E" w:rsidRDefault="00A47C4B" w:rsidP="00A47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  <w:gridSpan w:val="2"/>
          </w:tcPr>
          <w:p w:rsidR="0054119E" w:rsidRPr="0084477E" w:rsidRDefault="0054119E" w:rsidP="005411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9E" w:rsidRPr="0084477E" w:rsidRDefault="00891330" w:rsidP="0054119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В равнобедренном треугольнике АВС с основанием АС, сумма углов</w:t>
            </w:r>
            <w:proofErr w:type="gramStart"/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 и С равна 156</w:t>
            </w:r>
            <w:r w:rsidRPr="008447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 углы 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925" cy="173355"/>
                  <wp:effectExtent l="19050" t="0" r="9525" b="0"/>
                  <wp:docPr id="4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АВС.</w:t>
            </w:r>
          </w:p>
          <w:p w:rsidR="00C352DF" w:rsidRPr="0084477E" w:rsidRDefault="00C352DF" w:rsidP="00C352D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  <w:proofErr w:type="gramStart"/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54119E"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4119E"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Д лежат в разных полуплоскостях относительно прямой АС. 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925" cy="173355"/>
                  <wp:effectExtent l="19050" t="0" r="9525" b="0"/>
                  <wp:docPr id="5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АВС и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925" cy="173355"/>
                  <wp:effectExtent l="19050" t="0" r="9525" b="0"/>
                  <wp:docPr id="5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АДС – равнобедренные прямоугольные </w:t>
            </w:r>
          </w:p>
          <w:p w:rsidR="00C352DF" w:rsidRPr="0084477E" w:rsidRDefault="00C352DF" w:rsidP="005C6D3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5420" cy="173355"/>
                  <wp:effectExtent l="19050" t="0" r="5080" b="0"/>
                  <wp:docPr id="5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В =</w:t>
            </w:r>
            <w:r w:rsidRPr="008447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5420" cy="173355"/>
                  <wp:effectExtent l="19050" t="0" r="5080" b="0"/>
                  <wp:docPr id="5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Д = 90</w:t>
            </w:r>
            <w:r w:rsidRPr="008447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C6D3E" w:rsidRPr="008447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Докажите, что АВ II СД.</w:t>
            </w:r>
          </w:p>
          <w:p w:rsidR="0054119E" w:rsidRPr="0084477E" w:rsidRDefault="0054119E" w:rsidP="005C6D3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9E" w:rsidRPr="0084477E" w:rsidRDefault="0054119E" w:rsidP="0054119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77E">
              <w:rPr>
                <w:rFonts w:ascii="Times New Roman" w:hAnsi="Times New Roman" w:cs="Times New Roman"/>
                <w:sz w:val="28"/>
                <w:szCs w:val="28"/>
              </w:rPr>
              <w:t>Один из углов прямоугольного треугольника равен 60°, а сумма гипотенузы и меньшего катета равна 42 см. Найдите гипотенузу.</w:t>
            </w:r>
          </w:p>
          <w:p w:rsidR="0054119E" w:rsidRPr="0084477E" w:rsidRDefault="0054119E" w:rsidP="005411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4F7" w:rsidRDefault="007964F7"/>
    <w:p w:rsidR="003F1F30" w:rsidRDefault="003F1F30"/>
    <w:p w:rsidR="0084477E" w:rsidRDefault="0084477E"/>
    <w:p w:rsidR="001C04E0" w:rsidRDefault="001C04E0"/>
    <w:p w:rsidR="001C04E0" w:rsidRDefault="001C04E0"/>
    <w:p w:rsidR="001C04E0" w:rsidRDefault="001C04E0"/>
    <w:p w:rsidR="003F1F30" w:rsidRDefault="003F1F30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3F1F30" w:rsidTr="003F1F30">
        <w:tc>
          <w:tcPr>
            <w:tcW w:w="7393" w:type="dxa"/>
          </w:tcPr>
          <w:p w:rsidR="003F1F30" w:rsidRDefault="003F1F30" w:rsidP="00763BB9">
            <w:pPr>
              <w:rPr>
                <w:b/>
                <w:sz w:val="28"/>
                <w:szCs w:val="28"/>
              </w:rPr>
            </w:pPr>
            <w:r w:rsidRPr="0054119E">
              <w:rPr>
                <w:b/>
                <w:sz w:val="28"/>
                <w:szCs w:val="28"/>
              </w:rPr>
              <w:t>Итоговая контрольная работа</w:t>
            </w:r>
            <w:r>
              <w:rPr>
                <w:b/>
                <w:sz w:val="28"/>
                <w:szCs w:val="28"/>
              </w:rPr>
              <w:t xml:space="preserve"> по геометрии 8</w:t>
            </w:r>
            <w:r w:rsidRPr="005411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119E">
              <w:rPr>
                <w:b/>
                <w:sz w:val="28"/>
                <w:szCs w:val="28"/>
              </w:rPr>
              <w:t>кл</w:t>
            </w:r>
            <w:proofErr w:type="spellEnd"/>
            <w:r w:rsidRPr="0054119E">
              <w:rPr>
                <w:b/>
                <w:sz w:val="28"/>
                <w:szCs w:val="28"/>
              </w:rPr>
              <w:t xml:space="preserve"> </w:t>
            </w:r>
          </w:p>
          <w:p w:rsidR="003F1F30" w:rsidRPr="0054119E" w:rsidRDefault="003F1F30" w:rsidP="00763BB9">
            <w:pPr>
              <w:rPr>
                <w:b/>
                <w:sz w:val="28"/>
                <w:szCs w:val="28"/>
              </w:rPr>
            </w:pPr>
            <w:r w:rsidRPr="0054119E">
              <w:rPr>
                <w:b/>
                <w:sz w:val="28"/>
                <w:szCs w:val="28"/>
              </w:rPr>
              <w:t>1 вариант</w:t>
            </w:r>
          </w:p>
        </w:tc>
        <w:tc>
          <w:tcPr>
            <w:tcW w:w="7393" w:type="dxa"/>
          </w:tcPr>
          <w:p w:rsidR="003F1F30" w:rsidRDefault="003F1F30" w:rsidP="00763BB9">
            <w:pPr>
              <w:rPr>
                <w:b/>
                <w:sz w:val="28"/>
                <w:szCs w:val="28"/>
              </w:rPr>
            </w:pPr>
            <w:r w:rsidRPr="0054119E">
              <w:rPr>
                <w:b/>
                <w:sz w:val="28"/>
                <w:szCs w:val="28"/>
              </w:rPr>
              <w:t>Итоговая контрольная работа</w:t>
            </w:r>
            <w:r>
              <w:rPr>
                <w:b/>
                <w:sz w:val="28"/>
                <w:szCs w:val="28"/>
              </w:rPr>
              <w:t xml:space="preserve"> по геометрии 8</w:t>
            </w:r>
            <w:r w:rsidRPr="005411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119E">
              <w:rPr>
                <w:b/>
                <w:sz w:val="28"/>
                <w:szCs w:val="28"/>
              </w:rPr>
              <w:t>кл</w:t>
            </w:r>
            <w:proofErr w:type="spellEnd"/>
            <w:r w:rsidRPr="0054119E">
              <w:rPr>
                <w:b/>
                <w:sz w:val="28"/>
                <w:szCs w:val="28"/>
              </w:rPr>
              <w:t xml:space="preserve">  </w:t>
            </w:r>
          </w:p>
          <w:p w:rsidR="003F1F30" w:rsidRPr="0054119E" w:rsidRDefault="003F1F30" w:rsidP="00763BB9">
            <w:pPr>
              <w:rPr>
                <w:b/>
                <w:sz w:val="28"/>
                <w:szCs w:val="28"/>
              </w:rPr>
            </w:pPr>
            <w:r w:rsidRPr="0054119E">
              <w:rPr>
                <w:b/>
                <w:sz w:val="28"/>
                <w:szCs w:val="28"/>
              </w:rPr>
              <w:t>2 вариант</w:t>
            </w:r>
          </w:p>
        </w:tc>
      </w:tr>
      <w:tr w:rsidR="003F1F30" w:rsidTr="007F10CE">
        <w:trPr>
          <w:trHeight w:val="3263"/>
        </w:trPr>
        <w:tc>
          <w:tcPr>
            <w:tcW w:w="7393" w:type="dxa"/>
            <w:tcBorders>
              <w:bottom w:val="single" w:sz="4" w:space="0" w:color="auto"/>
            </w:tcBorders>
          </w:tcPr>
          <w:p w:rsidR="003F1F30" w:rsidRDefault="003F1F30" w:rsidP="003F1F30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9D3ABE" w:rsidRPr="009D3ABE" w:rsidRDefault="009D3ABE" w:rsidP="009D3ABE">
            <w:pPr>
              <w:pStyle w:val="a6"/>
              <w:numPr>
                <w:ilvl w:val="0"/>
                <w:numId w:val="5"/>
              </w:numPr>
              <w:tabs>
                <w:tab w:val="left" w:pos="705"/>
              </w:tabs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BE">
              <w:rPr>
                <w:rFonts w:ascii="Times New Roman" w:hAnsi="Times New Roman" w:cs="Times New Roman"/>
                <w:sz w:val="28"/>
                <w:szCs w:val="28"/>
              </w:rPr>
              <w:t>Найдите тупой угол параллелограмма, если его острый угол равен 33</w:t>
            </w:r>
            <w:r w:rsidRPr="009D3A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D3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ABE" w:rsidRPr="009D3ABE" w:rsidRDefault="009D3ABE" w:rsidP="009D3ABE">
            <w:pPr>
              <w:pStyle w:val="a6"/>
              <w:numPr>
                <w:ilvl w:val="0"/>
                <w:numId w:val="5"/>
              </w:numPr>
              <w:tabs>
                <w:tab w:val="left" w:pos="705"/>
              </w:tabs>
              <w:autoSpaceDE w:val="0"/>
              <w:autoSpaceDN w:val="0"/>
              <w:adjustRightInd w:val="0"/>
              <w:spacing w:before="75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BE">
              <w:rPr>
                <w:rFonts w:ascii="Times New Roman" w:hAnsi="Times New Roman" w:cs="Times New Roman"/>
                <w:sz w:val="28"/>
                <w:szCs w:val="28"/>
              </w:rPr>
              <w:t>Диагональ прямоугольника вдвое больше его стороны. Найдите угол между диагональю и этой стороной.</w:t>
            </w:r>
          </w:p>
          <w:p w:rsidR="003F1F30" w:rsidRDefault="003F1F30" w:rsidP="009D3ABE">
            <w:pPr>
              <w:pStyle w:val="a6"/>
              <w:numPr>
                <w:ilvl w:val="0"/>
                <w:numId w:val="5"/>
              </w:numPr>
              <w:tabs>
                <w:tab w:val="left" w:pos="705"/>
              </w:tabs>
              <w:autoSpaceDE w:val="0"/>
              <w:autoSpaceDN w:val="0"/>
              <w:adjustRightInd w:val="0"/>
              <w:spacing w:before="60" w:line="252" w:lineRule="auto"/>
              <w:jc w:val="both"/>
            </w:pPr>
            <w:r w:rsidRPr="009D3ABE">
              <w:rPr>
                <w:rFonts w:ascii="Times New Roman" w:hAnsi="Times New Roman" w:cs="Times New Roman"/>
                <w:sz w:val="28"/>
                <w:szCs w:val="28"/>
              </w:rPr>
              <w:t>Найдите боковые стороны и площадь равнобедренной трапеции, основания которой равны 14 см и 8 см, а один из углов равен 120°.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3F1F30" w:rsidRDefault="003F1F30" w:rsidP="003F1F30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9D3ABE" w:rsidRDefault="009D3ABE" w:rsidP="009D3ABE">
            <w:pPr>
              <w:pStyle w:val="a6"/>
              <w:numPr>
                <w:ilvl w:val="0"/>
                <w:numId w:val="4"/>
              </w:numPr>
              <w:tabs>
                <w:tab w:val="left" w:pos="705"/>
              </w:tabs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острый угол параллелограмма, если его тупой  угол равен 133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D3ABE" w:rsidRPr="009D3ABE" w:rsidRDefault="009D3ABE" w:rsidP="009D3ABE">
            <w:pPr>
              <w:pStyle w:val="a6"/>
              <w:numPr>
                <w:ilvl w:val="0"/>
                <w:numId w:val="4"/>
              </w:numPr>
              <w:tabs>
                <w:tab w:val="left" w:pos="705"/>
              </w:tabs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BE">
              <w:rPr>
                <w:rFonts w:ascii="Times New Roman" w:hAnsi="Times New Roman" w:cs="Times New Roman"/>
                <w:sz w:val="28"/>
                <w:szCs w:val="28"/>
              </w:rPr>
              <w:t>Диагональ ромба равна его стороне. Найдите тупой угол ромба.</w:t>
            </w:r>
          </w:p>
          <w:p w:rsidR="003F1F30" w:rsidRDefault="003F1F30" w:rsidP="002215E2">
            <w:pPr>
              <w:pStyle w:val="a6"/>
              <w:numPr>
                <w:ilvl w:val="0"/>
                <w:numId w:val="4"/>
              </w:numPr>
              <w:tabs>
                <w:tab w:val="left" w:pos="705"/>
              </w:tabs>
              <w:autoSpaceDE w:val="0"/>
              <w:autoSpaceDN w:val="0"/>
              <w:adjustRightInd w:val="0"/>
              <w:spacing w:before="75" w:line="252" w:lineRule="auto"/>
              <w:jc w:val="both"/>
            </w:pPr>
            <w:r w:rsidRPr="002215E2">
              <w:rPr>
                <w:rFonts w:ascii="Times New Roman" w:hAnsi="Times New Roman" w:cs="Times New Roman"/>
                <w:sz w:val="28"/>
                <w:szCs w:val="28"/>
              </w:rPr>
              <w:t>Найдите меньшее основание и площадь равнобедренной трапеции, если ее большее основание равно 16 см, боковая сторона – 10 см, а один из углов равен 60°.</w:t>
            </w:r>
          </w:p>
        </w:tc>
      </w:tr>
      <w:tr w:rsidR="007F10CE" w:rsidTr="007F10CE">
        <w:trPr>
          <w:trHeight w:val="1130"/>
        </w:trPr>
        <w:tc>
          <w:tcPr>
            <w:tcW w:w="7393" w:type="dxa"/>
            <w:tcBorders>
              <w:top w:val="single" w:sz="4" w:space="0" w:color="auto"/>
            </w:tcBorders>
          </w:tcPr>
          <w:p w:rsidR="007F10CE" w:rsidRDefault="007F10CE" w:rsidP="003F1F30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 верные утверждения:</w:t>
            </w:r>
          </w:p>
          <w:p w:rsidR="007F10CE" w:rsidRDefault="007F10CE" w:rsidP="007F10CE">
            <w:pPr>
              <w:pStyle w:val="a6"/>
              <w:numPr>
                <w:ilvl w:val="0"/>
                <w:numId w:val="6"/>
              </w:numPr>
              <w:tabs>
                <w:tab w:val="left" w:pos="705"/>
              </w:tabs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 параллелограмме диагонали равны, то этот параллелограмм – квадрат.</w:t>
            </w:r>
          </w:p>
          <w:p w:rsidR="007F10CE" w:rsidRDefault="00066728" w:rsidP="007F10CE">
            <w:pPr>
              <w:pStyle w:val="a6"/>
              <w:numPr>
                <w:ilvl w:val="0"/>
                <w:numId w:val="6"/>
              </w:numPr>
              <w:tabs>
                <w:tab w:val="left" w:pos="705"/>
              </w:tabs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Смежные углы равны между собой.</w:t>
            </w:r>
          </w:p>
          <w:p w:rsidR="00066728" w:rsidRPr="007F10CE" w:rsidRDefault="00066728" w:rsidP="007F10CE">
            <w:pPr>
              <w:pStyle w:val="a6"/>
              <w:numPr>
                <w:ilvl w:val="0"/>
                <w:numId w:val="6"/>
              </w:numPr>
              <w:tabs>
                <w:tab w:val="left" w:pos="705"/>
              </w:tabs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дуга окружности составляет 80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 вписанный угол, опирающийся на эту дугу окружности равен 40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0CE" w:rsidRDefault="007F10CE" w:rsidP="003F1F30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 w:line="252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7F10CE" w:rsidRDefault="007F10CE" w:rsidP="007F10CE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 верные утверждения:</w:t>
            </w:r>
          </w:p>
          <w:p w:rsidR="007F10CE" w:rsidRDefault="007F10CE" w:rsidP="007F10CE">
            <w:pPr>
              <w:pStyle w:val="a6"/>
              <w:numPr>
                <w:ilvl w:val="0"/>
                <w:numId w:val="7"/>
              </w:numPr>
              <w:tabs>
                <w:tab w:val="left" w:pos="705"/>
              </w:tabs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один из углов, прилежащих к стороне параллелограмма, равен 50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 другой угол, прилежащий к той же стороне, равен 50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0CE" w:rsidRDefault="00066728" w:rsidP="007F10CE">
            <w:pPr>
              <w:pStyle w:val="a6"/>
              <w:numPr>
                <w:ilvl w:val="0"/>
                <w:numId w:val="7"/>
              </w:numPr>
              <w:tabs>
                <w:tab w:val="left" w:pos="705"/>
              </w:tabs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вертикальных углов равна 180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6728" w:rsidRPr="007F10CE" w:rsidRDefault="00066728" w:rsidP="007F10CE">
            <w:pPr>
              <w:pStyle w:val="a6"/>
              <w:numPr>
                <w:ilvl w:val="0"/>
                <w:numId w:val="7"/>
              </w:numPr>
              <w:tabs>
                <w:tab w:val="left" w:pos="705"/>
              </w:tabs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расстояние от центра окружности до прямой меньше диаметра окружности, то эти прямая и окружность пересекаются.</w:t>
            </w:r>
          </w:p>
          <w:p w:rsidR="007F10CE" w:rsidRPr="002215E2" w:rsidRDefault="007F10CE" w:rsidP="002215E2">
            <w:pPr>
              <w:pStyle w:val="a6"/>
              <w:tabs>
                <w:tab w:val="left" w:pos="705"/>
              </w:tabs>
              <w:autoSpaceDE w:val="0"/>
              <w:autoSpaceDN w:val="0"/>
              <w:adjustRightInd w:val="0"/>
              <w:spacing w:before="75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0CE" w:rsidRDefault="007F10CE" w:rsidP="007F10CE">
            <w:pPr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</w:p>
        </w:tc>
      </w:tr>
    </w:tbl>
    <w:p w:rsidR="003F1F30" w:rsidRDefault="003F1F30"/>
    <w:p w:rsidR="00244047" w:rsidRDefault="00244047"/>
    <w:p w:rsidR="00244047" w:rsidRDefault="00244047"/>
    <w:p w:rsidR="00244047" w:rsidRDefault="00244047"/>
    <w:tbl>
      <w:tblPr>
        <w:tblStyle w:val="a3"/>
        <w:tblpPr w:leftFromText="180" w:rightFromText="180" w:vertAnchor="page" w:horzAnchor="margin" w:tblpY="1109"/>
        <w:tblW w:w="0" w:type="auto"/>
        <w:tblLook w:val="04A0"/>
      </w:tblPr>
      <w:tblGrid>
        <w:gridCol w:w="7763"/>
        <w:gridCol w:w="7796"/>
      </w:tblGrid>
      <w:tr w:rsidR="001C04E0" w:rsidRPr="001C04E0" w:rsidTr="001C04E0">
        <w:tc>
          <w:tcPr>
            <w:tcW w:w="7763" w:type="dxa"/>
          </w:tcPr>
          <w:p w:rsidR="001C04E0" w:rsidRPr="001C04E0" w:rsidRDefault="001C04E0" w:rsidP="001C0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Итоговая контрольная работа по алгебре 7 </w:t>
            </w:r>
            <w:proofErr w:type="spellStart"/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C04E0" w:rsidRPr="001C04E0" w:rsidRDefault="001C04E0" w:rsidP="001C0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C04E0" w:rsidRPr="001C04E0" w:rsidRDefault="001C04E0" w:rsidP="001C0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контрольная работа по алгебре 7 </w:t>
            </w:r>
            <w:proofErr w:type="spellStart"/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C04E0" w:rsidRPr="001C04E0" w:rsidRDefault="001C04E0" w:rsidP="001C0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1C04E0" w:rsidRPr="001C04E0" w:rsidTr="001C04E0">
        <w:trPr>
          <w:trHeight w:val="3703"/>
        </w:trPr>
        <w:tc>
          <w:tcPr>
            <w:tcW w:w="7763" w:type="dxa"/>
            <w:tcBorders>
              <w:bottom w:val="single" w:sz="4" w:space="0" w:color="auto"/>
            </w:tcBorders>
          </w:tcPr>
          <w:p w:rsidR="001C04E0" w:rsidRPr="001C04E0" w:rsidRDefault="001C04E0" w:rsidP="001C0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4E0" w:rsidRPr="001C04E0" w:rsidRDefault="001C04E0" w:rsidP="001C04E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>Вычислите: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32"/>
                              <w:szCs w:val="32"/>
                            </w:rPr>
                            <m:t>(3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5</m:t>
                      </m:r>
                    </m:sup>
                  </m:sSup>
                  <m:r>
                    <w:rPr>
                      <w:rFonts w:ascii="Times New Roman" w:hAnsi="Cambria Math" w:cs="Times New Roman"/>
                      <w:sz w:val="32"/>
                      <w:szCs w:val="32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32"/>
                              <w:szCs w:val="32"/>
                            </w:rPr>
                            <m:t>(3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32"/>
                              <w:szCs w:val="32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oMath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C04E0">
              <w:rPr>
                <w:rFonts w:ascii="Times New Roman" w:hAnsi="Times New Roman" w:cs="Times New Roman"/>
                <w:sz w:val="24"/>
                <w:szCs w:val="24"/>
              </w:rPr>
              <w:t xml:space="preserve"> А.9.   Б.27.  В.81.   Г.3.</w:t>
            </w:r>
          </w:p>
          <w:p w:rsidR="001C04E0" w:rsidRPr="001C04E0" w:rsidRDefault="001C04E0" w:rsidP="001C04E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>Раскройте скобки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(5а – 8в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04E0" w:rsidRPr="001C04E0" w:rsidRDefault="001C04E0" w:rsidP="001C04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А.-5а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в - 8ав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.   Б.  5а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в - 8ав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1C04E0" w:rsidRPr="001C04E0" w:rsidRDefault="001C04E0" w:rsidP="001C04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В. -5ав + 8ав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Г.-5а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в + 8ав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04E0" w:rsidRPr="001C04E0" w:rsidRDefault="001C04E0" w:rsidP="001C04E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Раскройте скобки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 -6 + </w:t>
            </w:r>
            <w:proofErr w:type="spellStart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- 8ав + а) </w:t>
            </w:r>
          </w:p>
          <w:p w:rsidR="001C04E0" w:rsidRPr="001C04E0" w:rsidRDefault="001C04E0" w:rsidP="001C04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А.-5а+9ав.   </w:t>
            </w:r>
            <w:proofErr w:type="gramStart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.-5а-7ав.    В.-7а - 7ав.      Г.-7а+9ав. </w:t>
            </w:r>
          </w:p>
          <w:p w:rsidR="001C04E0" w:rsidRPr="001C04E0" w:rsidRDefault="001C04E0" w:rsidP="001C04E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>4.Раскройте скобки</w:t>
            </w:r>
            <w:proofErr w:type="gramStart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(х+3у)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1C04E0" w:rsidRPr="001C04E0" w:rsidRDefault="001C04E0" w:rsidP="001C04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А  х</w:t>
            </w:r>
            <w:proofErr w:type="gramStart"/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+ 6ху +3у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       Б. х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+ 6ху +9у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C04E0" w:rsidRPr="001C04E0" w:rsidRDefault="001C04E0" w:rsidP="001C04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В. х</w:t>
            </w:r>
            <w:proofErr w:type="gramStart"/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+ 9у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.                Г. х</w:t>
            </w:r>
            <w:proofErr w:type="gramStart"/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+ 3ху +9у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C04E0" w:rsidRPr="001C04E0" w:rsidRDefault="001C04E0" w:rsidP="001C0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4E0" w:rsidRPr="001C04E0" w:rsidRDefault="001C04E0" w:rsidP="001C04E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Times New Roman" w:cs="Times New Roman"/>
                  <w:sz w:val="32"/>
                  <w:szCs w:val="32"/>
                </w:rPr>
                <m:t>Вычислите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>:</m:t>
              </m:r>
              <m:r>
                <w:rPr>
                  <w:rFonts w:ascii="Cambria Math" w:hAnsi="Times New Roman" w:cs="Times New Roman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32"/>
                              <w:szCs w:val="32"/>
                            </w:rPr>
                            <m:t>(5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5</m:t>
                      </m:r>
                    </m:sup>
                  </m:sSup>
                  <m:r>
                    <w:rPr>
                      <w:rFonts w:ascii="Times New Roman" w:hAnsi="Cambria Math" w:cs="Times New Roman"/>
                      <w:sz w:val="32"/>
                      <w:szCs w:val="32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32"/>
                              <w:szCs w:val="32"/>
                            </w:rPr>
                            <m:t>(5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32"/>
                              <w:szCs w:val="32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4</m:t>
                      </m:r>
                    </m:sup>
                  </m:sSup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1C04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C04E0">
              <w:rPr>
                <w:rFonts w:ascii="Times New Roman" w:hAnsi="Times New Roman" w:cs="Times New Roman"/>
                <w:sz w:val="24"/>
                <w:szCs w:val="24"/>
              </w:rPr>
              <w:t>А.125.   Б.25.  В.5.   Г.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1C0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4E0" w:rsidRPr="001C04E0" w:rsidRDefault="001C04E0" w:rsidP="001C04E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>Раскройте скобки: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(3а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– 2в)</w:t>
            </w:r>
          </w:p>
          <w:p w:rsidR="001C04E0" w:rsidRPr="001C04E0" w:rsidRDefault="001C04E0" w:rsidP="001C04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А.2ав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- 3а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в.   Б.  -2 ав</w:t>
            </w:r>
            <w:proofErr w:type="gramStart"/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+ 3а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в.  </w:t>
            </w:r>
          </w:p>
          <w:p w:rsidR="001C04E0" w:rsidRPr="001C04E0" w:rsidRDefault="001C04E0" w:rsidP="001C04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В. 2ав - 3а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в.   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Г. - 3а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в+2ав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04E0" w:rsidRPr="001C04E0" w:rsidRDefault="001C04E0" w:rsidP="001C04E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>Раскройте скобки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– 5х – </w:t>
            </w:r>
            <w:proofErr w:type="gramStart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– 3ху)</w:t>
            </w:r>
          </w:p>
          <w:p w:rsidR="001C04E0" w:rsidRPr="001C04E0" w:rsidRDefault="001C04E0" w:rsidP="001C04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А.- 4х – 2ху.    Б.4ху – 4х.   В.- 2ху + 6х.    Г.- 6х +4ху.</w:t>
            </w:r>
          </w:p>
          <w:p w:rsidR="001C04E0" w:rsidRPr="001C04E0" w:rsidRDefault="001C04E0" w:rsidP="001C04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>4. Раскройте скобки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:  (5а – 2)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C04E0" w:rsidRPr="001C04E0" w:rsidRDefault="001C04E0" w:rsidP="001C04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А.25а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- 4.                       Б.25а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– 20а +4.  </w:t>
            </w:r>
          </w:p>
          <w:p w:rsidR="001C04E0" w:rsidRDefault="001C04E0" w:rsidP="001C04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В. 5а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– 10а +4.            Г. 25а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– 20а +2.</w:t>
            </w:r>
          </w:p>
          <w:p w:rsidR="001C04E0" w:rsidRPr="001C04E0" w:rsidRDefault="001C04E0" w:rsidP="001C04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4E0" w:rsidRPr="001C04E0" w:rsidTr="001C04E0">
        <w:trPr>
          <w:trHeight w:val="3547"/>
        </w:trPr>
        <w:tc>
          <w:tcPr>
            <w:tcW w:w="7763" w:type="dxa"/>
            <w:tcBorders>
              <w:top w:val="single" w:sz="4" w:space="0" w:color="auto"/>
            </w:tcBorders>
          </w:tcPr>
          <w:p w:rsidR="001C04E0" w:rsidRPr="00FA4E72" w:rsidRDefault="001C04E0" w:rsidP="001C04E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>Сократите дробь: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+3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а</m:t>
                  </m:r>
                </m:num>
                <m:den>
                  <w:proofErr w:type="gramStart"/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9</m:t>
                  </m:r>
                  <w:proofErr w:type="gramEnd"/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  <w:r w:rsidR="00FA4E72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FA4E72" w:rsidRPr="00FA4E72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 w:rsidR="00FA4E72" w:rsidRPr="00FA4E7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FA4E72" w:rsidRDefault="00FA4E72" w:rsidP="00FA4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E72" w:rsidRPr="00FA4E72" w:rsidRDefault="00FA4E72" w:rsidP="00FA4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4E0" w:rsidRPr="001C04E0" w:rsidRDefault="001C04E0" w:rsidP="001C04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4E0" w:rsidRPr="001C04E0" w:rsidRDefault="001C04E0" w:rsidP="001C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>.  Решите уравнение: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 8,5 </w:t>
            </w:r>
            <w:proofErr w:type="spellStart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= 18 – 3(0,5х – 4)</w:t>
            </w:r>
            <w:r w:rsidR="00FA4E72" w:rsidRPr="00FA4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Ответ:</w:t>
            </w:r>
            <w:r w:rsidR="00FA4E72" w:rsidRPr="00FA4E7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C04E0" w:rsidRDefault="001C04E0" w:rsidP="001C04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E72" w:rsidRPr="00FA4E72" w:rsidRDefault="00FA4E72" w:rsidP="00FA4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E72" w:rsidRDefault="00FA4E72" w:rsidP="001C04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E72" w:rsidRPr="001C04E0" w:rsidRDefault="00FA4E72" w:rsidP="001C04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4E0" w:rsidRPr="001C04E0" w:rsidRDefault="001C04E0" w:rsidP="001C04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>Упростите выражение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(а-2)(а+4) – (а+1)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FA4E72" w:rsidRPr="00FA4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Ответ:</w:t>
            </w:r>
            <w:r w:rsidR="00FA4E72" w:rsidRPr="00FA4E7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C04E0" w:rsidRPr="001C04E0" w:rsidRDefault="001C04E0" w:rsidP="001C0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1C04E0" w:rsidRDefault="001C04E0" w:rsidP="001C04E0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>Сократите дробь: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ху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  <w:r w:rsidR="00FA4E72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FA4E72" w:rsidRPr="00FA4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Ответ:</w:t>
            </w:r>
            <w:r w:rsidR="00FA4E72" w:rsidRPr="00FA4E7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FA4E72" w:rsidRDefault="00FA4E72" w:rsidP="001C04E0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4E72" w:rsidRPr="001C04E0" w:rsidRDefault="00FA4E72" w:rsidP="001C04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E72" w:rsidRDefault="00FA4E72" w:rsidP="001C04E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4E0" w:rsidRPr="00FA4E72" w:rsidRDefault="001C04E0" w:rsidP="00FA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E7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A4E72">
              <w:rPr>
                <w:rFonts w:ascii="Times New Roman" w:hAnsi="Times New Roman" w:cs="Times New Roman"/>
                <w:b/>
                <w:sz w:val="28"/>
                <w:szCs w:val="28"/>
              </w:rPr>
              <w:t>. Решите уравнение:</w:t>
            </w:r>
            <w:r w:rsidRPr="00FA4E72">
              <w:rPr>
                <w:rFonts w:ascii="Times New Roman" w:hAnsi="Times New Roman" w:cs="Times New Roman"/>
                <w:sz w:val="28"/>
                <w:szCs w:val="28"/>
              </w:rPr>
              <w:t xml:space="preserve">  0,5 – 5(2+1,5х) = - 24</w:t>
            </w:r>
            <w:r w:rsidR="00FA4E72" w:rsidRPr="00FA4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Ответ:</w:t>
            </w:r>
            <w:r w:rsidR="00FA4E72" w:rsidRPr="00FA4E7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C04E0" w:rsidRDefault="001C04E0" w:rsidP="00FA4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E72" w:rsidRDefault="00FA4E72" w:rsidP="00FA4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E72" w:rsidRDefault="00FA4E72" w:rsidP="00FA4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E72" w:rsidRDefault="00FA4E72" w:rsidP="00FA4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4E0" w:rsidRDefault="001C04E0" w:rsidP="00FA4E7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1C04E0">
              <w:rPr>
                <w:rFonts w:ascii="Times New Roman" w:hAnsi="Times New Roman" w:cs="Times New Roman"/>
                <w:b/>
                <w:sz w:val="28"/>
                <w:szCs w:val="28"/>
              </w:rPr>
              <w:t>Упростите выражение</w:t>
            </w:r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-4)(х+2) – (</w:t>
            </w:r>
            <w:proofErr w:type="spellStart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C04E0">
              <w:rPr>
                <w:rFonts w:ascii="Times New Roman" w:hAnsi="Times New Roman" w:cs="Times New Roman"/>
                <w:sz w:val="28"/>
                <w:szCs w:val="28"/>
              </w:rPr>
              <w:t xml:space="preserve"> – 1)</w:t>
            </w:r>
            <w:r w:rsidRPr="001C0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FA4E72" w:rsidRPr="00FA4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Ответ:</w:t>
            </w:r>
            <w:r w:rsidR="00FA4E72" w:rsidRPr="00FA4E7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FA4E72" w:rsidRDefault="00FA4E72" w:rsidP="00FA4E7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FA4E72" w:rsidRDefault="00FA4E72" w:rsidP="00FA4E7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FA4E72" w:rsidRPr="001C04E0" w:rsidRDefault="00FA4E72" w:rsidP="00FA4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4E0" w:rsidRPr="001C04E0" w:rsidRDefault="001C04E0" w:rsidP="001C0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4E0" w:rsidRPr="001C04E0" w:rsidRDefault="001C04E0" w:rsidP="001C04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047" w:rsidRDefault="00244047"/>
    <w:sectPr w:rsidR="00244047" w:rsidSect="001C04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103"/>
    <w:multiLevelType w:val="hybridMultilevel"/>
    <w:tmpl w:val="0D14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F5FC6"/>
    <w:multiLevelType w:val="hybridMultilevel"/>
    <w:tmpl w:val="D6BE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83304"/>
    <w:multiLevelType w:val="hybridMultilevel"/>
    <w:tmpl w:val="D63E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33BBA"/>
    <w:multiLevelType w:val="hybridMultilevel"/>
    <w:tmpl w:val="0C2E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837DE"/>
    <w:multiLevelType w:val="hybridMultilevel"/>
    <w:tmpl w:val="356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70A15"/>
    <w:multiLevelType w:val="hybridMultilevel"/>
    <w:tmpl w:val="2348DDFC"/>
    <w:lvl w:ilvl="0" w:tplc="D1AEB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65770"/>
    <w:multiLevelType w:val="hybridMultilevel"/>
    <w:tmpl w:val="6E80A5DC"/>
    <w:lvl w:ilvl="0" w:tplc="961050D4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91CDB"/>
    <w:multiLevelType w:val="hybridMultilevel"/>
    <w:tmpl w:val="874AA322"/>
    <w:lvl w:ilvl="0" w:tplc="D19E2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81F5C"/>
    <w:multiLevelType w:val="hybridMultilevel"/>
    <w:tmpl w:val="DAE4EB9E"/>
    <w:lvl w:ilvl="0" w:tplc="92E035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0CF7"/>
    <w:rsid w:val="00013F5B"/>
    <w:rsid w:val="000618E9"/>
    <w:rsid w:val="00066728"/>
    <w:rsid w:val="000D2745"/>
    <w:rsid w:val="00142FA1"/>
    <w:rsid w:val="00153BF9"/>
    <w:rsid w:val="001C04E0"/>
    <w:rsid w:val="001D5F7B"/>
    <w:rsid w:val="002215E2"/>
    <w:rsid w:val="00240CF7"/>
    <w:rsid w:val="00244047"/>
    <w:rsid w:val="0030389B"/>
    <w:rsid w:val="0030619F"/>
    <w:rsid w:val="00313119"/>
    <w:rsid w:val="00335799"/>
    <w:rsid w:val="003F1F30"/>
    <w:rsid w:val="003F59B8"/>
    <w:rsid w:val="0054119E"/>
    <w:rsid w:val="005C6D3E"/>
    <w:rsid w:val="005F3475"/>
    <w:rsid w:val="006C681F"/>
    <w:rsid w:val="00792057"/>
    <w:rsid w:val="007964F7"/>
    <w:rsid w:val="007F10CE"/>
    <w:rsid w:val="0080734B"/>
    <w:rsid w:val="0084477E"/>
    <w:rsid w:val="00891330"/>
    <w:rsid w:val="00973582"/>
    <w:rsid w:val="009D3ABE"/>
    <w:rsid w:val="00A47C4B"/>
    <w:rsid w:val="00B7606D"/>
    <w:rsid w:val="00BA7211"/>
    <w:rsid w:val="00BC519E"/>
    <w:rsid w:val="00BD34BE"/>
    <w:rsid w:val="00C03DB5"/>
    <w:rsid w:val="00C222B2"/>
    <w:rsid w:val="00C326C0"/>
    <w:rsid w:val="00C352DF"/>
    <w:rsid w:val="00C43845"/>
    <w:rsid w:val="00C533C2"/>
    <w:rsid w:val="00CD4526"/>
    <w:rsid w:val="00CF6064"/>
    <w:rsid w:val="00D71518"/>
    <w:rsid w:val="00E050F6"/>
    <w:rsid w:val="00F222CC"/>
    <w:rsid w:val="00FA4E72"/>
    <w:rsid w:val="00FD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C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3845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440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2014-05-20T14:48:00Z</cp:lastPrinted>
  <dcterms:created xsi:type="dcterms:W3CDTF">2014-05-19T09:21:00Z</dcterms:created>
  <dcterms:modified xsi:type="dcterms:W3CDTF">2014-05-20T14:49:00Z</dcterms:modified>
</cp:coreProperties>
</file>