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EF" w:rsidRPr="00BD768F" w:rsidRDefault="00DA4449" w:rsidP="00BD768F">
      <w:pPr>
        <w:jc w:val="center"/>
        <w:rPr>
          <w:rFonts w:ascii="Times New Roman" w:hAnsi="Times New Roman" w:cs="Times New Roman"/>
          <w:color w:val="002060"/>
        </w:rPr>
      </w:pPr>
      <w:r w:rsidRPr="00A16BEF">
        <w:rPr>
          <w:rFonts w:ascii="Times New Roman" w:hAnsi="Times New Roman" w:cs="Times New Roman"/>
          <w:color w:val="002060"/>
        </w:rPr>
        <w:t>ГАЗЕТА К КЛАССНОМУ ЧАСУ « О дружбе»</w:t>
      </w:r>
    </w:p>
    <w:p w:rsidR="00482157" w:rsidRDefault="00482157" w:rsidP="00482157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sectPr w:rsidR="00482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157" w:rsidRDefault="00482157" w:rsidP="00482157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 wp14:anchorId="2937E6E1" wp14:editId="60A10E91">
            <wp:extent cx="2082800" cy="1562100"/>
            <wp:effectExtent l="0" t="0" r="0" b="0"/>
            <wp:docPr id="1" name="Рисунок 1" descr="C:\Users\1\Pictures\проф. день\SAM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роф. день\SAM_0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265" cy="156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EF" w:rsidRPr="00A16BEF" w:rsidRDefault="00A16BEF" w:rsidP="0048215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lastRenderedPageBreak/>
        <w:t>Настоящий друг везде</w:t>
      </w:r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br/>
        <w:t>Верен: в дружбе и в беде;</w:t>
      </w:r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br/>
        <w:t>Грусть твоя тревожит.</w:t>
      </w:r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br/>
        <w:t xml:space="preserve">Ты не </w:t>
      </w:r>
      <w:proofErr w:type="gramStart"/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t>спишь-он</w:t>
      </w:r>
      <w:proofErr w:type="gramEnd"/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t xml:space="preserve"> спать не может,</w:t>
      </w:r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br/>
        <w:t>И во всём, без дальних слов,</w:t>
      </w:r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br/>
        <w:t>Он помочь тебе готов.</w:t>
      </w:r>
    </w:p>
    <w:p w:rsidR="00A16BEF" w:rsidRPr="00083419" w:rsidRDefault="00A16BEF" w:rsidP="00482157">
      <w:pPr>
        <w:spacing w:before="100" w:beforeAutospacing="1" w:after="100" w:afterAutospacing="1"/>
        <w:ind w:left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6BEF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t>В. Шекспир</w:t>
      </w:r>
    </w:p>
    <w:p w:rsidR="00482157" w:rsidRDefault="00482157" w:rsidP="00A16BE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  <w:sectPr w:rsidR="00482157" w:rsidSect="004821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4449" w:rsidRPr="00083419" w:rsidRDefault="00A16BEF" w:rsidP="00A16BE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16BEF">
        <w:rPr>
          <w:rFonts w:ascii="Times New Roman" w:eastAsia="Times New Roman" w:hAnsi="Times New Roman" w:cs="Times New Roman"/>
          <w:lang w:eastAsia="ru-RU"/>
        </w:rPr>
        <w:lastRenderedPageBreak/>
        <w:t>Цель классного часа:</w:t>
      </w:r>
    </w:p>
    <w:p w:rsidR="00DA4449" w:rsidRPr="00083419" w:rsidRDefault="00DA4449" w:rsidP="00A16B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83419">
        <w:rPr>
          <w:rFonts w:ascii="Times New Roman" w:eastAsia="Times New Roman" w:hAnsi="Times New Roman" w:cs="Times New Roman"/>
          <w:lang w:eastAsia="ru-RU"/>
        </w:rPr>
        <w:t>Расширить знания учащихся о взаимоотношениях людей, о дружбе.</w:t>
      </w:r>
    </w:p>
    <w:p w:rsidR="00DA4449" w:rsidRPr="00083419" w:rsidRDefault="00DA4449" w:rsidP="00A16B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83419">
        <w:rPr>
          <w:rFonts w:ascii="Times New Roman" w:eastAsia="Times New Roman" w:hAnsi="Times New Roman" w:cs="Times New Roman"/>
          <w:lang w:eastAsia="ru-RU"/>
        </w:rPr>
        <w:t>Развивать мышление и речь учащихся.</w:t>
      </w:r>
    </w:p>
    <w:p w:rsidR="00DA4449" w:rsidRPr="00083419" w:rsidRDefault="00DA4449" w:rsidP="00A16B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83419">
        <w:rPr>
          <w:rFonts w:ascii="Times New Roman" w:eastAsia="Times New Roman" w:hAnsi="Times New Roman" w:cs="Times New Roman"/>
          <w:lang w:eastAsia="ru-RU"/>
        </w:rPr>
        <w:t>Способствовать сплочению классного коллектива.</w:t>
      </w:r>
    </w:p>
    <w:p w:rsidR="00DA4449" w:rsidRPr="00A16BEF" w:rsidRDefault="00DA4449" w:rsidP="00A16B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83419">
        <w:rPr>
          <w:rFonts w:ascii="Times New Roman" w:eastAsia="Times New Roman" w:hAnsi="Times New Roman" w:cs="Times New Roman"/>
          <w:lang w:eastAsia="ru-RU"/>
        </w:rPr>
        <w:t>Воспитывать у учащихся умение дружить по-настоящему.</w:t>
      </w:r>
    </w:p>
    <w:p w:rsidR="00A16BEF" w:rsidRPr="00A16BEF" w:rsidRDefault="00A16BEF" w:rsidP="00A16BE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16BEF">
        <w:rPr>
          <w:rFonts w:ascii="Times New Roman" w:eastAsia="Times New Roman" w:hAnsi="Times New Roman" w:cs="Times New Roman"/>
          <w:lang w:eastAsia="ru-RU"/>
        </w:rPr>
        <w:t xml:space="preserve">На классном часу что только ребята не делали и составляли пословицы, и вспоминали поговорки и пословицы, и составляли рассказ про свой класс, и даже выводили ЗАКОНЫ  настоящей дружбы, а конце сделали вывод: какими мы должны быть, а какими не следует </w:t>
      </w:r>
      <w:proofErr w:type="gramStart"/>
      <w:r w:rsidRPr="00A16BEF">
        <w:rPr>
          <w:rFonts w:ascii="Times New Roman" w:eastAsia="Times New Roman" w:hAnsi="Times New Roman" w:cs="Times New Roman"/>
          <w:lang w:eastAsia="ru-RU"/>
        </w:rPr>
        <w:t>становится</w:t>
      </w:r>
      <w:proofErr w:type="gramEnd"/>
      <w:r w:rsidRPr="00A16BEF">
        <w:rPr>
          <w:rFonts w:ascii="Times New Roman" w:eastAsia="Times New Roman" w:hAnsi="Times New Roman" w:cs="Times New Roman"/>
          <w:lang w:eastAsia="ru-RU"/>
        </w:rPr>
        <w:t>.</w:t>
      </w:r>
    </w:p>
    <w:p w:rsidR="0062232C" w:rsidRDefault="0062232C" w:rsidP="00A16BE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2060"/>
          <w:lang w:eastAsia="ru-RU"/>
        </w:rPr>
        <w:sectPr w:rsidR="0062232C" w:rsidSect="004821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BEF" w:rsidRPr="00083419" w:rsidRDefault="00A16BEF" w:rsidP="0062232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2060"/>
          <w:lang w:eastAsia="ru-RU"/>
        </w:rPr>
      </w:pPr>
      <w:r w:rsidRPr="00A16BEF">
        <w:rPr>
          <w:rFonts w:ascii="Times New Roman" w:eastAsia="Times New Roman" w:hAnsi="Times New Roman" w:cs="Times New Roman"/>
          <w:color w:val="002060"/>
          <w:lang w:eastAsia="ru-RU"/>
        </w:rPr>
        <w:lastRenderedPageBreak/>
        <w:t>Составьте правильно пословицы и вспомните еще пословицы и поговорки о дружбе</w:t>
      </w:r>
    </w:p>
    <w:tbl>
      <w:tblPr>
        <w:tblW w:w="858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6"/>
        <w:gridCol w:w="3804"/>
      </w:tblGrid>
      <w:tr w:rsidR="00A16BEF" w:rsidRPr="00083419" w:rsidTr="0062232C">
        <w:trPr>
          <w:trHeight w:val="276"/>
          <w:tblCellSpacing w:w="7" w:type="dxa"/>
        </w:trPr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Кто старых друзей забывает, </w:t>
            </w:r>
          </w:p>
        </w:tc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 товарища выручай.</w:t>
            </w:r>
          </w:p>
        </w:tc>
      </w:tr>
      <w:tr w:rsidR="00A16BEF" w:rsidRPr="00083419" w:rsidTr="0062232C">
        <w:trPr>
          <w:trHeight w:val="276"/>
          <w:tblCellSpacing w:w="7" w:type="dxa"/>
        </w:trPr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Сам погибай, </w:t>
            </w:r>
          </w:p>
        </w:tc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тот </w:t>
            </w:r>
            <w:proofErr w:type="gramStart"/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новых</w:t>
            </w:r>
            <w:proofErr w:type="gramEnd"/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не наживёт.</w:t>
            </w:r>
          </w:p>
        </w:tc>
      </w:tr>
      <w:tr w:rsidR="00A16BEF" w:rsidRPr="00083419" w:rsidTr="0062232C">
        <w:trPr>
          <w:trHeight w:val="290"/>
          <w:tblCellSpacing w:w="7" w:type="dxa"/>
        </w:trPr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Дружба крепка не лестью, </w:t>
            </w:r>
          </w:p>
        </w:tc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лучше новых двух.</w:t>
            </w:r>
          </w:p>
        </w:tc>
      </w:tr>
      <w:tr w:rsidR="00A16BEF" w:rsidRPr="00083419" w:rsidTr="0062232C">
        <w:trPr>
          <w:trHeight w:val="290"/>
          <w:tblCellSpacing w:w="7" w:type="dxa"/>
        </w:trPr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Старый друг </w:t>
            </w:r>
          </w:p>
        </w:tc>
        <w:tc>
          <w:tcPr>
            <w:tcW w:w="0" w:type="auto"/>
            <w:hideMark/>
          </w:tcPr>
          <w:p w:rsidR="00DA4449" w:rsidRPr="00083419" w:rsidRDefault="00DA4449" w:rsidP="00A16BEF">
            <w:pPr>
              <w:spacing w:after="0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83419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 правдой и честью.</w:t>
            </w:r>
          </w:p>
        </w:tc>
      </w:tr>
    </w:tbl>
    <w:p w:rsidR="0062232C" w:rsidRDefault="0062232C" w:rsidP="00A16BE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sectPr w:rsidR="0062232C" w:rsidSect="006223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449" w:rsidRPr="00083419" w:rsidRDefault="00DA4449" w:rsidP="00A16B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i/>
          <w:iCs/>
          <w:color w:val="C00000"/>
          <w:sz w:val="18"/>
          <w:szCs w:val="18"/>
          <w:lang w:eastAsia="ru-RU"/>
        </w:rPr>
        <w:lastRenderedPageBreak/>
        <w:t>“Законы дружбы”:</w:t>
      </w:r>
    </w:p>
    <w:p w:rsidR="00DA4449" w:rsidRPr="00083419" w:rsidRDefault="00DA4449" w:rsidP="0062232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Один за всех и все за одного.</w:t>
      </w:r>
    </w:p>
    <w:p w:rsidR="00DA4449" w:rsidRPr="00083419" w:rsidRDefault="00DA4449" w:rsidP="00A16BE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С хорошим другом веселей при удаче, легче в беде.</w:t>
      </w:r>
    </w:p>
    <w:p w:rsidR="00DA4449" w:rsidRPr="00083419" w:rsidRDefault="00DA4449" w:rsidP="00A16BE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Не спорь с другом по пустякам и не ссорься.</w:t>
      </w:r>
    </w:p>
    <w:p w:rsidR="00DA4449" w:rsidRPr="00083419" w:rsidRDefault="00DA4449" w:rsidP="00A16BE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Не ябедничай, лучше помоги.</w:t>
      </w:r>
    </w:p>
    <w:p w:rsidR="00DA4449" w:rsidRPr="00083419" w:rsidRDefault="00DA4449" w:rsidP="00A16BE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Не зазнавайся, если у тебя что-то хорошо получается. Не сердись и не падай духом, если у тебя что-то не получилось.</w:t>
      </w:r>
    </w:p>
    <w:p w:rsidR="00DA4449" w:rsidRPr="00083419" w:rsidRDefault="00DA4449" w:rsidP="00A16BE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Помоги другу в беде.</w:t>
      </w:r>
    </w:p>
    <w:p w:rsidR="00DA4449" w:rsidRPr="00A16BEF" w:rsidRDefault="00DA4449" w:rsidP="00E70B21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proofErr w:type="gramStart"/>
      <w:r w:rsidRPr="00083419"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  <w:t>В разговоре, в игре не будь грубым, не кричи.)</w:t>
      </w:r>
      <w:r w:rsidR="003878FA" w:rsidRPr="003878F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</w:t>
      </w:r>
      <w:r w:rsidR="003878FA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76DE9276" wp14:editId="53A5A716">
            <wp:extent cx="1819275" cy="1364456"/>
            <wp:effectExtent l="0" t="0" r="0" b="7620"/>
            <wp:docPr id="2" name="Рисунок 2" descr="C:\Users\1\Pictures\проф. день\SAM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проф. день\SAM_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91" cy="13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A16BEF" w:rsidRPr="00083419" w:rsidRDefault="00A16BEF" w:rsidP="00A16BE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A16BEF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lastRenderedPageBreak/>
        <w:t>Вывод:</w:t>
      </w:r>
    </w:p>
    <w:p w:rsidR="00DA4449" w:rsidRPr="00083419" w:rsidRDefault="00DA4449" w:rsidP="00A16BE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Мы должны поддерживать друг друга в беде.</w:t>
      </w:r>
    </w:p>
    <w:p w:rsidR="00DA4449" w:rsidRPr="00083419" w:rsidRDefault="00DA4449" w:rsidP="00A16BE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Мы не должны обижать друг друга, а тем более бить.</w:t>
      </w:r>
    </w:p>
    <w:p w:rsidR="00DA4449" w:rsidRPr="00083419" w:rsidRDefault="00DA4449" w:rsidP="00A16BE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Мы должны понимать друг друга и уважать.</w:t>
      </w:r>
    </w:p>
    <w:p w:rsidR="00DA4449" w:rsidRPr="00083419" w:rsidRDefault="00DA4449" w:rsidP="00A16BE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Мы должны уметь слушать и слышать друг друга.</w:t>
      </w:r>
    </w:p>
    <w:p w:rsidR="00DA4449" w:rsidRPr="00083419" w:rsidRDefault="00DA4449" w:rsidP="00A16BE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Мы не должны смеяться над ошибками своих одноклассников, нужно помогать товарищам.</w:t>
      </w:r>
    </w:p>
    <w:p w:rsidR="001D6CC6" w:rsidRPr="001D6CC6" w:rsidRDefault="00DA4449" w:rsidP="001D6C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083419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>Мы не должны предавать друг друга.</w:t>
      </w:r>
    </w:p>
    <w:p w:rsidR="00E70B21" w:rsidRDefault="00E70B21" w:rsidP="00E70B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70B21" w:rsidRDefault="00E70B21" w:rsidP="00E70B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70B21" w:rsidRDefault="00E70B21" w:rsidP="00E70B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70B21" w:rsidRDefault="00E70B21" w:rsidP="00E70B2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E70B21" w:rsidSect="003878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 ДРУЖБЕ – СИЛА!!</w:t>
      </w:r>
      <w:r w:rsidR="003B7A2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!</w:t>
      </w:r>
      <w:bookmarkStart w:id="0" w:name="_GoBack"/>
      <w:bookmarkEnd w:id="0"/>
    </w:p>
    <w:p w:rsidR="001D6CC6" w:rsidRDefault="001D6CC6" w:rsidP="0062232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313C9" w:rsidRDefault="005313C9" w:rsidP="001D6C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313C9" w:rsidRPr="00083419" w:rsidRDefault="005313C9" w:rsidP="001D6C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sectPr w:rsidR="005313C9" w:rsidRPr="00083419" w:rsidSect="004821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04C34"/>
    <w:multiLevelType w:val="multilevel"/>
    <w:tmpl w:val="416A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82267"/>
    <w:multiLevelType w:val="multilevel"/>
    <w:tmpl w:val="EF82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D49EC"/>
    <w:multiLevelType w:val="multilevel"/>
    <w:tmpl w:val="3FA2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B5"/>
    <w:rsid w:val="001428F8"/>
    <w:rsid w:val="001D6CC6"/>
    <w:rsid w:val="003878FA"/>
    <w:rsid w:val="003B7A2C"/>
    <w:rsid w:val="00482157"/>
    <w:rsid w:val="005313C9"/>
    <w:rsid w:val="0062232C"/>
    <w:rsid w:val="00824C72"/>
    <w:rsid w:val="00A16BEF"/>
    <w:rsid w:val="00BB2080"/>
    <w:rsid w:val="00BD768F"/>
    <w:rsid w:val="00DA4449"/>
    <w:rsid w:val="00DE37B5"/>
    <w:rsid w:val="00E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11</cp:revision>
  <dcterms:created xsi:type="dcterms:W3CDTF">2012-10-31T20:18:00Z</dcterms:created>
  <dcterms:modified xsi:type="dcterms:W3CDTF">2012-10-31T21:18:00Z</dcterms:modified>
</cp:coreProperties>
</file>