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5" w:rsidRDefault="006225C5" w:rsidP="006225C5">
      <w:pPr>
        <w:rPr>
          <w:rFonts w:ascii="Times New Roman" w:hAnsi="Times New Roman"/>
          <w:b/>
          <w:sz w:val="36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КОНТРОЛЬНО-ИЗМЕРИТЕЛЬНЫЕ МАТЕРИАЛЫ</w:t>
      </w: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 органической химии</w:t>
      </w: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225C5" w:rsidRDefault="006225C5" w:rsidP="006225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Содержание:                           </w:t>
      </w:r>
    </w:p>
    <w:p w:rsidR="006225C5" w:rsidRDefault="006225C5" w:rsidP="006225C5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стр.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Тесты по теме «Теория строения органических соединений»…………… 3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Тесты по теме «Алканы. Циклоалканы»……………………………………9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Тесты по теме «Алены. Алкадиены»……………………………………….13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Тесты по теме «Алкины»……………………………………………………18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Тесты по теме «Арены»………………………………………………………20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Тесты по теме «Альдегиды. Кетоны»………………………………………25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Тесты по теме « Спирты. Фенолы»…………………………………………32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Тесты по теме «Карбоновые кислоты»……………………………………43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Тесты по теме  «Амины»…………………………………………………….46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Тесты по теме «Аминокислоты. Белки»………………………………….51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Тесты по теме  «Жиры»…………………………………………………….56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Тесты по теме «Углеводы»………………………………………………..59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6225C5" w:rsidRDefault="006225C5" w:rsidP="006225C5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1. Тесты по теме : «Теория строения органических соединений: гомология и изомерия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Бутен-1 и 2-метилпропен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1) одним и тем же веществом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гомологами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структурными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геометрическими изомерами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 приведённых утверждений: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Атомы и группы атомов в молекулах оказывают друг на друга взаимное влияние.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Б. Изомеры - это вещества с разным строением, но одинаковыми свойствами.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верно только 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верно только Б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верно А и Б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неверны оба утверждения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Геометрические (цис-транс-) изомеры имеет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 2-хлорбутен-2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бутин-2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пропен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гексан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4.Для пентанола не характерна изомерия: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геометрическая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углеродного скелета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положения гидроксильной группы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межклассовая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Гомолог бутаналя - это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бутандиол-1,2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бутанол-1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2-метилпропаналь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гексаналь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Изомерами являются: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метилацетат и пропановая кислота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пропанол и пропанон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бутен-1 и пропен-1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пентан и циклопентан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Число π-связей в молекуле этина равно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1              2) 2              3) 3                4) 4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Соединения бутанол-1 и 2-метилпропанол-2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гомологами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структурными изомерами  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геометрическими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одним и тем же веществом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 Гомологами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пропанол-1 и пропанол-2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метаналь  и этаналь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пропановая кислота пропеновая кислота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бутан и циклобутан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10.  Изомером пропаналя является: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2=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 xml:space="preserve">2 -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 xml:space="preserve">2 -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11. Соединения бутанол-1 и 2-метилпропанол-2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гомологами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структурными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геометрическими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одним и тем же веществом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Структурный изомер нормального гексана имеет название: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3-этилпентан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2-метилпропан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2,2-диметилпропан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2,2-диметилбутан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 К соединениям, имеющим общую формулу CnH2n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бензол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циклогексан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гексан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гексин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 Изомером метилциклопентана является: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пентан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гексан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гексен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гексин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Число π-связей в молекуле пропеновой кислоты равно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               2) 2                 3) 3                  4) 4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 Атом углерода в состоянии sp2-гибридизации содержит молекула: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этанола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этаналя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этандиол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этина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Число π-связей в молекуле бутина-1 равно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1              2) 2               3) 3                  4) 4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18.  Из приведённых утверждений: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Свойства веществ определяются не только составом, но и строением их молекул.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Б. Изомеры имеют одинаковый состав, но разное строение.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верно только 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верно только Б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верно А и Б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неверны оба утверждения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 Пентен-1 и гексен-1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одним и тем же веществом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структурными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геометрическими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гомологами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Циклобутан и транс-бутен-2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геометрическими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одним и тем же веществом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гомологами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структурными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 Геометрические (цис-транс-) изомеры имеет: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2-метилбутен-1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пентен-2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пропин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бутан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  Гомологами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глицерин и этиленгликоль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уксусная кислота и уксусный альдегид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бутен и бутадиен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пропаналь и бутаналь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  Число σ- и π-связей в молекуле этилена соответственно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4 и 1        2) 4 и 2        3) 5 и 1         4) 5 и 2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В молекуле 2,2-диметилбутана тип гибридизации атомных орбиталей атомов углерода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только sp3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только sp2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sp3 и sp2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sp3, sp2 и sp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  Циклобутан и транс-бутен-2 являются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геометрическими изомерами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одним и тем же веществом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гомологами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структурными изомерами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  Геометрические (цис-транс-) изомеры имеет: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2-метилбутен-1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пентен-2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пропин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бутан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27.  Для этанола характерна изомерия: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углеродного скелета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геометрическая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положения гидроксильной группы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межклассовая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  Пять σ-связей содержит молекула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этилена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этаналь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метаналь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этана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 Число π-связей в молекуле пропина равно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1          2) 2          3) 3          4) 4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30.  Две π-связи содержатся в молекуле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этена      2) бутана      3) бутена      4) этина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31.  Число σ- и π-связей в молекуле пропадиена соответственно равно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4 и 1        2) 4 и 2        3) 5 и 1         4) 6 и 2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32. В молекуле ацетилена имеются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две σ- и две π-связи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две σ- и три π-связи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три σ- и одна π-связь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три σ- и две π-связи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Тесты по теме « АЛКАНЫ. ЦИКЛОАЛКАНЫ.»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Свойства.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При крекинге метана не образуется: </w:t>
      </w:r>
      <w:r>
        <w:rPr>
          <w:rFonts w:ascii="Times New Roman" w:hAnsi="Times New Roman"/>
          <w:sz w:val="28"/>
          <w:szCs w:val="28"/>
        </w:rPr>
        <w:t>1) водород   2) этан   3) ацетилен  4) сажа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В реакции полимеризации не могут вступать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алканы  2)алкены   3)алкины   4)алкадиены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Бромную воду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 обесцвечивает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бутадиен-1,2 </w:t>
      </w:r>
      <w:r>
        <w:rPr>
          <w:rFonts w:ascii="Times New Roman" w:hAnsi="Times New Roman"/>
          <w:color w:val="000000"/>
          <w:sz w:val="28"/>
          <w:szCs w:val="28"/>
        </w:rPr>
        <w:tab/>
        <w:t>2) пропин           3) 2-метилпропан</w:t>
      </w:r>
      <w:r>
        <w:rPr>
          <w:rFonts w:ascii="Times New Roman" w:hAnsi="Times New Roman"/>
          <w:color w:val="000000"/>
          <w:sz w:val="28"/>
          <w:szCs w:val="28"/>
        </w:rPr>
        <w:tab/>
        <w:t>4) 2-метилпропен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 водородом в присутствии катализатора не реагирует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1)бензол          2) бутен             3) толуол                 4)бутан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Какие реакции характерны для предельных углеводородов: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1)обмена;      2)присоединения;      3)замещения;       4)полимеризации.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Какой из алканов не способен к реакции ароматизации</w:t>
      </w:r>
      <w:r>
        <w:rPr>
          <w:rFonts w:ascii="Times New Roman" w:hAnsi="Times New Roman"/>
          <w:sz w:val="28"/>
          <w:szCs w:val="28"/>
        </w:rPr>
        <w:t>: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2-метилгексан    2) н-октан    3) 3,4- диметилгептан     4) 3-метилпентан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Какое из веществ при хлорировании даст только одно монохлорпроизводное?</w:t>
      </w: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1)Этан    2) Пропан         3) Метилциклогексан           4) Метилбензол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Газ без цвета и запаха; легче воздуха; при пиролизе образует водород и соединение, которое при тримеризации превращается в вещество, обладающее ароматическими свойствами, - это</w:t>
      </w:r>
      <w:r>
        <w:rPr>
          <w:rFonts w:ascii="Times New Roman" w:hAnsi="Times New Roman"/>
          <w:sz w:val="28"/>
          <w:szCs w:val="28"/>
        </w:rPr>
        <w:t xml:space="preserve">    1) этан     2) этен     3) метан        4) ацетилен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b/>
          <w:sz w:val="28"/>
          <w:szCs w:val="28"/>
        </w:rPr>
        <w:t>Превращение бутана в бутен относится к реакции: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1)полимеризации;    2)дегидрирование;    3)дегидратации;       4)изомеризации.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Неверно одно из следующих утверждений: «Получение этилена из этана является реакцией…</w:t>
      </w:r>
      <w:r>
        <w:rPr>
          <w:rFonts w:ascii="Times New Roman" w:hAnsi="Times New Roman"/>
          <w:sz w:val="28"/>
          <w:szCs w:val="28"/>
        </w:rPr>
        <w:t xml:space="preserve">   1) дегидрирования;     2) каталитической;      3) обратимой;        4) экзотермической».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Этан вступает в реакции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разложения и замещения              2) гидрирования и гидролиза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дегидратации и замещения          4) горения и гидрирования 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2,3-Диметилпентан вступает в реакцию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поликонденсации 2) присоединения      3) замещения 4) полимеризации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 2-Метилбутан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вступает </w:t>
      </w:r>
      <w:r>
        <w:rPr>
          <w:rFonts w:ascii="Times New Roman" w:hAnsi="Times New Roman"/>
          <w:b/>
          <w:color w:val="000000"/>
          <w:sz w:val="28"/>
          <w:szCs w:val="28"/>
        </w:rPr>
        <w:t>в реакцию полимеризации, т.к.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является углеводородом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2) в его молекуле нет пи-связей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 его молекуле есть тетраэдрические структуры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4) его молекула не симметрична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Укажите неверное утверждение: Реакция хлорирования метана -это рекция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замещения      2)цепная свободнорадикальная;      3)каталитическая;     4)гомогенная.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При крекинге метана не образуется:</w:t>
      </w:r>
      <w:r>
        <w:rPr>
          <w:rFonts w:ascii="Times New Roman" w:hAnsi="Times New Roman"/>
          <w:sz w:val="28"/>
          <w:szCs w:val="28"/>
        </w:rPr>
        <w:t xml:space="preserve"> 1) водород   2) этан   3) ацетилен  4) сажа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Пропан не вступает в реакцию с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хлором     2) кислородом     3) азотной кислотой       4) водой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Основным продуктом взаимодействия пропана с бромом является: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1-бромпропан    2) 1,2- дибромпропан    3)2-бромпропан     4)1,1-дибромпропан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 Для метана характерны: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реакция гидрирования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тетраэдрическая форма молекулы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π- связи в молекулах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sp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-гибридизация орбиталей атома углерода в молекуле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реакции с галогеноводородами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горение на воздухе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Какое вещество  Х будет промежуточным в схеме: этан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Х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бутан: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1)  пропан       2)   бромэтан       3) этилен         4) бутадиен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20. </w:t>
      </w:r>
      <w:r>
        <w:rPr>
          <w:rFonts w:ascii="Times New Roman" w:hAnsi="Times New Roman"/>
          <w:b/>
          <w:sz w:val="28"/>
          <w:szCs w:val="28"/>
        </w:rPr>
        <w:t>Верны ли следующие суждения о свойствах алканов?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Для алканов нехарактерна реакция присоединения;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 Галогенирование алканов протекает по цепному радикальному механизму.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верно только А 2) верно только Б   3) оба суждения верны   4) оба суждения неверны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 осторожном бромировании 2-метилпропана преимущественно образуется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2-бром-2-метилпропан             2) 1-бром-2-метилпропан 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2-бромбутан                             4) 1-бромбутан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Для метана характерна реакция с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водородом   2) хлороводородом    3) хлором     4) медью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Получение.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23.Метан можно получить в реакции: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карбида алюминия с водой            2) гидрирования ацетилена 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дегидратации метанола                  4) гидратации карбида кальция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Этан получается из этилена в реакции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изомеризации   2) гидрирования  3)  дегидрирования   4) гидратации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Какой из углеводородов нельзя получить реакцией дегидрирования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1)2,3-диметилбутан      2)бутен-2     3)бензол      4) 2-метилбутадиен-1,3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 продукте реакции Вюрца число атомов углерода по сравнению с исходным  галогеналканом: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остаётся прежним;    2)удваивается;      3)увеличивается на один;      4)уменьшается вдвое.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 бутаноата калия  в одну стадию нельзя получить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пропан   2) гексан   3) бутан     4)бутановую кислоту.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 какого галогеналкана можно с помощью реакции Вюрца получить 4,5-диметилоктан: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2-бромпентан      2)  1-бромбутан       3) 2-бромбутан      4)1-хлор-1-метилбутан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 2-бромбутана по реакции Вюрца получится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октан  2) 2-метилбутан   3) бутен   4) 3,4 -диметилгексан.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Бутан нельзя получить в одну стадию из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хлорэтана  2) бутена   3) бутановой кислоты    4) пентаноата калия.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31.При действии металлического натрия на 1,4-дихлорбутан получится: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бутан      2)циклобутан  3) бутен-2       4) бутадиен-1,3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3,4-диметилгексан из бутена-1 можно получить последовательным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действием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бромной воды; цинка (нагревание)        2) брома; спиртового раствора гидроксида калия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хлороводорода; цинка                             4) бромоводорода; натрия (нагревание)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b/>
          <w:u w:val="single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Тесты по теме: «Алкены. Диены».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Смешанные тесты по углеводородам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Свойства.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Мономером для получения искусственного каучука по способу Лебедева служит: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1)бутен-2;           2)этан;        3)этилен;           4)бутадиен-1,3.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Этанол можно получить из этилена в результате реакции 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гидратации;   2) гидрирования;         3) галогенирования;       4) гидрогалогенирования.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Галоген присоединяется преимущественно к</w:t>
      </w:r>
      <w:r>
        <w:rPr>
          <w:rFonts w:ascii="Times New Roman" w:hAnsi="Times New Roman"/>
          <w:b/>
          <w:bCs/>
          <w:sz w:val="28"/>
          <w:szCs w:val="28"/>
        </w:rPr>
        <w:t xml:space="preserve"> наименее</w:t>
      </w:r>
      <w:r>
        <w:rPr>
          <w:rFonts w:ascii="Times New Roman" w:hAnsi="Times New Roman"/>
          <w:b/>
          <w:sz w:val="28"/>
          <w:szCs w:val="28"/>
        </w:rPr>
        <w:t xml:space="preserve"> гидрогенизированному атому углерода при реакции HBr с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1) (CH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2)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- CH=CH-CH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   3)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=CH-CBr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 4)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=CH-COOH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При взаимодействии бутена-1 с водой образуется преимущественно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1)бутен-1-ол-2  2) бутанол-2     3)бутанол-1     4) бутен-1-ол-1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Продуктом реакции бутена-1 с хлором является: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2-хлорбутен-1;         2)1,2-дихлорбутан;       3) 1.2-дихлорбутен-1;         4)1,1-дихлорбутан.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Бутен-1 превратить в 3,4 диметилгексан можно последовательным   действием реагентов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водород (катализатор), натрий               2) хлороводород,натрий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бром (облучение), натрий                       4) бромная вода, натрий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Наиболее характерными реакциями алкенов являются .</w:t>
      </w:r>
      <w:r>
        <w:rPr>
          <w:rFonts w:ascii="Times New Roman" w:hAnsi="Times New Roman"/>
          <w:sz w:val="28"/>
          <w:szCs w:val="28"/>
        </w:rPr>
        <w:t xml:space="preserve"> . .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1)реакции замещения       2) реакции присоединения    3) реакции разложения     4) реакции обмена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Какая реакция идет против правила Марковникова:</w:t>
      </w:r>
    </w:p>
    <w:p w:rsidR="006225C5" w:rsidRDefault="006225C5" w:rsidP="006225C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HBr </w:t>
      </w:r>
      <w:r>
        <w:rPr>
          <w:rFonts w:ascii="Times New Roman" w:hAnsi="Times New Roman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sz w:val="28"/>
          <w:szCs w:val="28"/>
          <w:lang w:val="en-US"/>
        </w:rPr>
        <w:t xml:space="preserve">            2)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-CH=CH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/>
          <w:sz w:val="28"/>
          <w:szCs w:val="28"/>
          <w:lang w:val="en-US"/>
        </w:rPr>
        <w:sym w:font="Wingdings" w:char="00E0"/>
      </w:r>
    </w:p>
    <w:p w:rsidR="006225C5" w:rsidRDefault="006225C5" w:rsidP="006225C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 CF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 CH=CH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HCl </w:t>
      </w:r>
      <w:r>
        <w:rPr>
          <w:rFonts w:ascii="Times New Roman" w:hAnsi="Times New Roman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sz w:val="28"/>
          <w:szCs w:val="28"/>
          <w:lang w:val="en-US"/>
        </w:rPr>
        <w:t xml:space="preserve">            4)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-CH=CH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sym w:font="Wingdings" w:char="00E0"/>
      </w:r>
    </w:p>
    <w:p w:rsidR="006225C5" w:rsidRDefault="006225C5" w:rsidP="006225C5">
      <w:pPr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Этиленовые углеводороды не взаимодействуют с :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водородом   2) азотом   3)хлором  4) хлором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Полипропилен получают из вещества, формула которого</w:t>
      </w:r>
      <w:r>
        <w:rPr>
          <w:rFonts w:ascii="Times New Roman" w:hAnsi="Times New Roman"/>
          <w:sz w:val="28"/>
          <w:szCs w:val="28"/>
        </w:rPr>
        <w:t>:</w:t>
      </w:r>
    </w:p>
    <w:p w:rsidR="006225C5" w:rsidRDefault="006225C5" w:rsidP="006225C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1)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              2)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            3)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=CH-CH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     4)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.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С каким из перечисленных веществ не взаимодействует этилен: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    2)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    3)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       4)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При взаимодействии бутена-1 с бромоводородом образуется преимущественно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2-бромбутан     2) 2-бромбутен-1         3) 1-бромбутан 4) 1-бромбутен-1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Получение.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 Неверно одно из следующих утверждений: «Получение этилена из этана является реакцией: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дегидрирования;     2) каталитической;      3) обратимой;        4) экзотермической.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Этилен не может быть получен  в реакции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1)дегидрирования этана             2) дихлорэтана со спиртовым раствором       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щелочи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3)дегидратации этанола              4)гидрирования ацетальдегида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 Из какого вещества в одну стадию нельзя получить пропен: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 пропанол-1  2) пропанол-2  3) 2-бромпропан  4)1,1-дибромпропан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Из какого спирта можно получить бутен-2: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бутанол-1  2) бутанол-2  3) бутанол-3  4) бутандиол-1,3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17. Изопрен можно получить двухстадийным дегидрированием . . .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н-бутана          2) изобутана         3) 2,3-диметилбутана          4) 2-метилбутана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 1-хлор-2-метилбутан превратить в 2-хлор-2-метилбутан можно последовательным действием реагентов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спиртовой раствор гидроксида калия, хлороводород    2) водный раствор гидроксида натрия, хлор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концентрированная серная кислота, хлороводород      4) натрий, хлор (облучение)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Диены.</w:t>
      </w:r>
    </w:p>
    <w:p w:rsidR="006225C5" w:rsidRDefault="006225C5" w:rsidP="006225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Свойства.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 Реакции, обусловленные наличием π-связей в молекуле  бутадиена-1,3,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замещения      2) разложения      3) присоединения       4) обмена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 Какое соединение является продуктом неполного бромирования бутадиена-1,3?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1,2-дибромбутен-2       2) 3,4-дибромбутен-1    3) 1,4-дибромбутен-2         4) 2,3-дибромбутен-1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Для бутадиена-1,3 характерны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в молекуле сопряженной электронной системы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sp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-гибридизация атомов углерода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реакции замещения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обесцвечивание бромной воды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горючесть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хорошая растворимость в воде</w:t>
      </w:r>
    </w:p>
    <w:p w:rsidR="006225C5" w:rsidRDefault="006225C5" w:rsidP="006225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Получение.</w:t>
      </w:r>
    </w:p>
    <w:p w:rsidR="006225C5" w:rsidRDefault="006225C5" w:rsidP="006225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22. Назовите вещество Z, образующееся в схеме превращений: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1,2-дибромбутан      2) 1,4-дибромбутан     3) 1,2-дибромэтан       4) 2,3-дибромбутан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Смешанные тесты по углеводородам.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23.  Какой из углеводородов нельзя получить реакцией дегидрирования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1)2,3-диметилбутан      2)бутен-2     3)бензол      4) 2-метилбутадиен-1,3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Какое вещество  Х будет промежуточным в схеме: этан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Х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бутан: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1)  пропан       2)   бромэтан       3) этилен         4) бутадиен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 В реакции полимеризации не могут вступать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алканы  2)алкены   3)алкины   4)алкадиены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26.  Бромную воду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 обесцвечивает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бутадиен-1,2 </w:t>
      </w:r>
      <w:r>
        <w:rPr>
          <w:rFonts w:ascii="Times New Roman" w:hAnsi="Times New Roman"/>
          <w:color w:val="000000"/>
          <w:sz w:val="28"/>
          <w:szCs w:val="28"/>
        </w:rPr>
        <w:tab/>
        <w:t>2) пропин           3) 2-метилпропан</w:t>
      </w:r>
      <w:r>
        <w:rPr>
          <w:rFonts w:ascii="Times New Roman" w:hAnsi="Times New Roman"/>
          <w:color w:val="000000"/>
          <w:sz w:val="28"/>
          <w:szCs w:val="28"/>
        </w:rPr>
        <w:tab/>
        <w:t>4) 2-метилпропен</w:t>
      </w:r>
    </w:p>
    <w:p w:rsidR="006225C5" w:rsidRDefault="006225C5" w:rsidP="006225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27.  Верны ли следующие суждения о свойствах углеводородов?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Алканы вступают в реакции полимеризации.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Этилен обесцвечивает раствор перманганата калия.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верно только А   2) верно только Б   3) верны оба суждения     4) оба суждения неверны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 Изобутилен от бутана можно отличить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действию свежеосажденного гидроксида меди(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          2) по продуктам горения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действию раствора гидроксида калия                                4) по действию бромной воды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 Как пропан, так и пропен взаимодействуют с 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бромом    2) водой   3) водородом   4)KMnO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 С помощью бромной воды можно отличить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этен от этана      2) этан от пропана       3) этен от бутадиена        4) пропин от пропена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31. И бутан и бутилен реагируют с: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1)бромной водой;     2)раствором </w:t>
      </w:r>
      <w:r>
        <w:rPr>
          <w:rFonts w:ascii="Times New Roman" w:hAnsi="Times New Roman"/>
          <w:sz w:val="28"/>
          <w:szCs w:val="28"/>
          <w:lang w:val="en-US"/>
        </w:rPr>
        <w:t>KMnO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;       3)водородом;         4)хлором.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 Тесты по теме: АЛКИНЫ».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Свойства.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1. Взрывчатое вещество образуется в реакции . . 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1) HC</w:t>
      </w:r>
      <w:r>
        <w:rPr>
          <w:rFonts w:ascii="Times New Roman" w:hAnsi="Times New Roman"/>
          <w:sz w:val="28"/>
          <w:szCs w:val="28"/>
        </w:rPr>
        <w:sym w:font="Symbol" w:char="00BA"/>
      </w:r>
      <w:r>
        <w:rPr>
          <w:rFonts w:ascii="Times New Roman" w:hAnsi="Times New Roman"/>
          <w:sz w:val="28"/>
          <w:szCs w:val="28"/>
          <w:lang w:val="en-US"/>
        </w:rPr>
        <w:t>CH + Br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95250"/>
            <wp:effectExtent l="19050" t="0" r="9525" b="0"/>
            <wp:docPr id="2" name="Рисунок 6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rr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  2) HC</w:t>
      </w:r>
      <w:r>
        <w:rPr>
          <w:rFonts w:ascii="Times New Roman" w:hAnsi="Times New Roman"/>
          <w:sz w:val="28"/>
          <w:szCs w:val="28"/>
        </w:rPr>
        <w:sym w:font="Symbol" w:char="00BA"/>
      </w:r>
      <w:r>
        <w:rPr>
          <w:rFonts w:ascii="Times New Roman" w:hAnsi="Times New Roman"/>
          <w:sz w:val="28"/>
          <w:szCs w:val="28"/>
          <w:lang w:val="en-US"/>
        </w:rPr>
        <w:t>CH + 2[Ag(NH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]OH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95250"/>
            <wp:effectExtent l="19050" t="0" r="9525" b="0"/>
            <wp:docPr id="3" name="Рисунок 7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arr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br/>
        <w:t>3) HC</w:t>
      </w:r>
      <w:r>
        <w:rPr>
          <w:rFonts w:ascii="Times New Roman" w:hAnsi="Times New Roman"/>
          <w:sz w:val="28"/>
          <w:szCs w:val="28"/>
        </w:rPr>
        <w:sym w:font="Symbol" w:char="00BA"/>
      </w:r>
      <w:r>
        <w:rPr>
          <w:rFonts w:ascii="Times New Roman" w:hAnsi="Times New Roman"/>
          <w:sz w:val="28"/>
          <w:szCs w:val="28"/>
          <w:lang w:val="en-US"/>
        </w:rPr>
        <w:t>CH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95250"/>
            <wp:effectExtent l="19050" t="0" r="9525" b="0"/>
            <wp:docPr id="4" name="Рисунок 8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rr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4) HC</w:t>
      </w:r>
      <w:r>
        <w:rPr>
          <w:rFonts w:ascii="Times New Roman" w:hAnsi="Times New Roman"/>
          <w:sz w:val="28"/>
          <w:szCs w:val="28"/>
        </w:rPr>
        <w:sym w:font="Symbol" w:char="00BA"/>
      </w:r>
      <w:r>
        <w:rPr>
          <w:rFonts w:ascii="Times New Roman" w:hAnsi="Times New Roman"/>
          <w:sz w:val="28"/>
          <w:szCs w:val="28"/>
          <w:lang w:val="en-US"/>
        </w:rPr>
        <w:t xml:space="preserve">CH + HCl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95250"/>
            <wp:effectExtent l="19050" t="0" r="9525" b="0"/>
            <wp:docPr id="5" name="Рисунок 9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arr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>. При взаимодействии пропина и воды образуется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альдегид      2) кетон      3) спирт      4)карбоновая кислота</w:t>
      </w:r>
    </w:p>
    <w:p w:rsidR="006225C5" w:rsidRDefault="006225C5" w:rsidP="006225C5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В схеме превращений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371475"/>
            <wp:effectExtent l="0" t="0" r="0" b="0"/>
            <wp:docPr id="6" name="Рисунок 10" descr="u67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u67_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продукт Z - это:  </w:t>
      </w:r>
      <w:r>
        <w:rPr>
          <w:rFonts w:ascii="Times New Roman" w:hAnsi="Times New Roman"/>
          <w:sz w:val="28"/>
          <w:szCs w:val="28"/>
        </w:rPr>
        <w:t xml:space="preserve">    1) пропанон   2) пропаналь   3) пропен-1-ол-1   4)пропанол-2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При взаимодействии пропина с избытком хлороводорода получится преимущественно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1)1,2-дихлорпропан    2)1,1-дихлорпропан     3)2,2-дихлорпропан     4)1,3-дихлорпропан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Ацетилен не может быть получен в реакции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пиролиза метана                         2) карбида кальция с водой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дегидратации ацетальдегида.    4) дегидрирования этилена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6.Ацетилен реагирует с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хлороводородом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аммиачным раствором оксида серебра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оксидом меди(II)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концентрированной серной кислотой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бромной водой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раствором гидроксида натрия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Получение.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7.При взаимодействии карбида кальция с соляной кислотой наряду с ацетиленом образуется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гидроксид кальция    2)оксид кальция    3)хлорид кальция       4) хлорная известь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Ацетилен можно получить добавлением воды к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карбиду кремния(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)            2) карбиду алюминия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карбиду кальция </w:t>
      </w:r>
      <w:r>
        <w:rPr>
          <w:rFonts w:ascii="Times New Roman" w:hAnsi="Times New Roman"/>
          <w:sz w:val="28"/>
          <w:szCs w:val="28"/>
          <w:lang w:val="en-US"/>
        </w:rPr>
        <w:t>CaC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4) карбонату бария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Ацетилен можно получить в реакции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1)гидрирования ацетальдегида               2)дегидратации этанола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3)восстановления уксусной кислоты     4) дихлорэтана со спиртовым раствором щёлочи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Качественные реакции</w:t>
      </w:r>
      <w:r>
        <w:rPr>
          <w:bCs/>
          <w:sz w:val="28"/>
          <w:szCs w:val="28"/>
          <w:u w:val="single"/>
        </w:rPr>
        <w:t>.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3-метилпент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н-1 и 3-метилпентин-1 можно различить действием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бромной воды           2) аммиачного раствора оксида серебра(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фенолфталеина         4) раствора перманганата калия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С помощью аммиачного раствора оксида серебра можно отличить 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1) бутин-2 от бутена-1   2) бутин-2 от бутена-2     3) бутин-1 от бутина-2     4)бутин-1 от пентина-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С помощью раствора перманганата калия можно отличить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пропен от пропана 2) этин от пропина     3) пропан от бутана 4) бутен-1 отбутена-2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br w:type="page"/>
      </w:r>
      <w:r>
        <w:rPr>
          <w:bCs/>
          <w:i/>
          <w:sz w:val="28"/>
          <w:szCs w:val="28"/>
          <w:u w:val="single"/>
        </w:rPr>
        <w:lastRenderedPageBreak/>
        <w:t xml:space="preserve">5. </w:t>
      </w:r>
      <w:r>
        <w:rPr>
          <w:b/>
          <w:bCs/>
          <w:i/>
          <w:sz w:val="28"/>
          <w:szCs w:val="28"/>
          <w:u w:val="single"/>
        </w:rPr>
        <w:t>Тесты по теме :</w:t>
      </w:r>
      <w:r>
        <w:rPr>
          <w:bCs/>
          <w:i/>
          <w:sz w:val="28"/>
          <w:szCs w:val="28"/>
          <w:u w:val="single"/>
        </w:rPr>
        <w:t xml:space="preserve"> «</w:t>
      </w:r>
      <w:r>
        <w:rPr>
          <w:b/>
          <w:bCs/>
          <w:i/>
          <w:sz w:val="28"/>
          <w:szCs w:val="28"/>
          <w:u w:val="single"/>
        </w:rPr>
        <w:t xml:space="preserve">Арены». 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</w:t>
      </w:r>
      <w:r>
        <w:rPr>
          <w:bCs/>
          <w:sz w:val="28"/>
          <w:szCs w:val="28"/>
        </w:rPr>
        <w:t>.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В цепи превращений веществом Z является . . .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695325"/>
            <wp:effectExtent l="19050" t="0" r="9525" b="0"/>
            <wp:docPr id="7" name="Рисунок 7" descr="http://www.chemistry.ssu.samara.ru/chem2/pic/u7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istry.ssu.samara.ru/chem2/pic/u76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полипропилен    2) полистирол   3) поливинилхлорид   4) натуральный каучук 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При взаимодействии толуола (1 моль) с бромом (1 моль) образуются:</w:t>
      </w:r>
      <w:r>
        <w:rPr>
          <w:b/>
          <w:sz w:val="28"/>
          <w:szCs w:val="28"/>
        </w:rPr>
        <w:t xml:space="preserve">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орто</w:t>
      </w:r>
      <w:r>
        <w:rPr>
          <w:rFonts w:ascii="Times New Roman" w:hAnsi="Times New Roman"/>
          <w:sz w:val="28"/>
          <w:szCs w:val="28"/>
        </w:rPr>
        <w:t>-бромтолуол;   </w:t>
      </w: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мета</w:t>
      </w:r>
      <w:r>
        <w:rPr>
          <w:rFonts w:ascii="Times New Roman" w:hAnsi="Times New Roman"/>
          <w:sz w:val="28"/>
          <w:szCs w:val="28"/>
        </w:rPr>
        <w:t xml:space="preserve">-бромтолуол;    </w:t>
      </w: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>-бромтолуол;    </w:t>
      </w: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2,3,5-трибромтолуол; 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   1)</w:t>
      </w:r>
      <w:r>
        <w:rPr>
          <w:bCs/>
          <w:sz w:val="28"/>
          <w:szCs w:val="28"/>
        </w:rPr>
        <w:t>а, б</w:t>
      </w:r>
      <w:r>
        <w:rPr>
          <w:sz w:val="28"/>
          <w:szCs w:val="28"/>
        </w:rPr>
        <w:t xml:space="preserve">    2) </w:t>
      </w:r>
      <w:r>
        <w:rPr>
          <w:bCs/>
          <w:sz w:val="28"/>
          <w:szCs w:val="28"/>
        </w:rPr>
        <w:t>а, в</w:t>
      </w:r>
      <w:r>
        <w:rPr>
          <w:sz w:val="28"/>
          <w:szCs w:val="28"/>
        </w:rPr>
        <w:t xml:space="preserve">   3)</w:t>
      </w:r>
      <w:r>
        <w:rPr>
          <w:bCs/>
          <w:sz w:val="28"/>
          <w:szCs w:val="28"/>
        </w:rPr>
        <w:t>г</w:t>
      </w:r>
      <w:r>
        <w:rPr>
          <w:sz w:val="28"/>
          <w:szCs w:val="28"/>
        </w:rPr>
        <w:t xml:space="preserve">   4)</w:t>
      </w:r>
      <w:r>
        <w:rPr>
          <w:bCs/>
          <w:sz w:val="28"/>
          <w:szCs w:val="28"/>
        </w:rPr>
        <w:t>б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3.Верным является утверждение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толуол  вступает в реакцию гидратации     2) толуол вступает в реакции замещения легче чем бензол 3) бензол окисляется легче, чем толуол          4) толуол не вступает в реакцию гидрирования 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Укажите, какие реагенты необходимы для осуществления следующих превращений:</w:t>
      </w:r>
      <w:r>
        <w:rPr>
          <w:b/>
          <w:sz w:val="28"/>
          <w:szCs w:val="28"/>
        </w:rPr>
        <w:t xml:space="preserve">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638175"/>
            <wp:effectExtent l="19050" t="0" r="0" b="0"/>
            <wp:docPr id="8" name="Рисунок 12" descr="u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u7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–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конц</w:t>
      </w:r>
      <w:r>
        <w:rPr>
          <w:rFonts w:ascii="Times New Roman" w:hAnsi="Times New Roman"/>
          <w:sz w:val="28"/>
          <w:szCs w:val="28"/>
          <w:lang w:val="en-US"/>
        </w:rPr>
        <w:t>.);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Cl, AlCl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 </w:t>
      </w:r>
      <w:r>
        <w:rPr>
          <w:rFonts w:ascii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KOH, </w:t>
      </w:r>
      <w:r>
        <w:rPr>
          <w:rFonts w:ascii="Times New Roman" w:hAnsi="Times New Roman"/>
          <w:sz w:val="28"/>
          <w:szCs w:val="28"/>
        </w:rPr>
        <w:t>спирт</w:t>
      </w:r>
      <w:r>
        <w:rPr>
          <w:rFonts w:ascii="Times New Roman" w:hAnsi="Times New Roman"/>
          <w:sz w:val="28"/>
          <w:szCs w:val="28"/>
          <w:lang w:val="en-US"/>
        </w:rPr>
        <w:t xml:space="preserve">.    </w:t>
      </w:r>
      <w:hyperlink r:id="rId10" w:anchor="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2)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– Pt, t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; 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Cl, AlCl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(H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– Pt, t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; 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, AlCl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 </w:t>
      </w:r>
      <w:r>
        <w:rPr>
          <w:rFonts w:ascii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(H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).            4) 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–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,Pt; 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Cl,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; </w:t>
      </w:r>
      <w:r>
        <w:rPr>
          <w:rFonts w:ascii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(H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/>
          <w:sz w:val="28"/>
          <w:szCs w:val="28"/>
          <w:lang w:val="en-US"/>
        </w:rPr>
        <w:pict/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Бензол  вступает в реакцию с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хлором при освещении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хлором в присутствии катализатора 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хлорэтаном в присутствии катализатора 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хлороводородом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гидроксидом натрия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раствором КМnО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6.Для бензола характерны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в молекуле сопряженной электронной системы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sp- гибридизация атомов углерода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реакции замещения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обесцвечивание бромной воды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горючесть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хорошая растворимость в воде.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Толуол реагирует с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раствором перманганата калия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бромной водой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водой в присутствии катализатора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хлором при освещении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водородом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хлороводородом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Для толуола характерны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в молекуле сопряженной электронной системы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sp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-гибридизация атомов углерода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реакции замещения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обесцвечивание раствора KMnO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горючесть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хорошая растворимость в воде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Для стирола (винилбензола) характерны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наличие в молекуле сопряженной электронной системы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sp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-гибридизация атомов углерода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реакция поликонденсации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обесцвечивание бромной воды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горючесть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хорошая растворимость в воде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Реакция галогенирования  ароматических углеводородов проводится в присутствии катализатора:</w:t>
      </w:r>
      <w:r>
        <w:rPr>
          <w:rFonts w:ascii="Times New Roman" w:hAnsi="Times New Roman"/>
          <w:sz w:val="28"/>
          <w:szCs w:val="28"/>
        </w:rPr>
        <w:t xml:space="preserve">   1)  соли ртути;            2) конц.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;      3)  </w:t>
      </w:r>
      <w:r>
        <w:rPr>
          <w:rFonts w:ascii="Times New Roman" w:hAnsi="Times New Roman"/>
          <w:sz w:val="28"/>
          <w:szCs w:val="28"/>
          <w:lang w:val="en-US"/>
        </w:rPr>
        <w:t>CCl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4) </w:t>
      </w:r>
      <w:r>
        <w:rPr>
          <w:rFonts w:ascii="Times New Roman" w:hAnsi="Times New Roman"/>
          <w:sz w:val="28"/>
          <w:szCs w:val="28"/>
          <w:lang w:val="en-US"/>
        </w:rPr>
        <w:t>FeBr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или 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При нитровании толуола образуется: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орто-продукт;       2) мета-продукт;    3) пара продукт;          4) смесь орто и пара-изомеров.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Реакция нитрования  ароматических углеводородов проводится в присутствии: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соли ртути;              2) конц.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;       3)  </w:t>
      </w:r>
      <w:r>
        <w:rPr>
          <w:rFonts w:ascii="Times New Roman" w:hAnsi="Times New Roman"/>
          <w:sz w:val="28"/>
          <w:szCs w:val="28"/>
          <w:lang w:val="en-US"/>
        </w:rPr>
        <w:t>CCl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4) </w:t>
      </w:r>
      <w:r>
        <w:rPr>
          <w:rFonts w:ascii="Times New Roman" w:hAnsi="Times New Roman"/>
          <w:sz w:val="28"/>
          <w:szCs w:val="28"/>
          <w:lang w:val="en-US"/>
        </w:rPr>
        <w:t>FeBr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или 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При бромировании нитробензола образуется: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орто-продукт;       2) мета-продукт;    3) пара продукт;          4) смесь орто и пара-изомеров.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Реакция алкилирования  ароматических углеводородов галогеналканами проводится в присутствии катализатора:</w:t>
      </w:r>
      <w:r>
        <w:rPr>
          <w:rFonts w:ascii="Times New Roman" w:hAnsi="Times New Roman"/>
          <w:sz w:val="28"/>
          <w:szCs w:val="28"/>
        </w:rPr>
        <w:t xml:space="preserve">  1)  соли ртути;              2) конц.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;       3)  </w:t>
      </w:r>
      <w:r>
        <w:rPr>
          <w:rFonts w:ascii="Times New Roman" w:hAnsi="Times New Roman"/>
          <w:sz w:val="28"/>
          <w:szCs w:val="28"/>
          <w:lang w:val="en-US"/>
        </w:rPr>
        <w:t>CCl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4) </w:t>
      </w:r>
      <w:r>
        <w:rPr>
          <w:rFonts w:ascii="Times New Roman" w:hAnsi="Times New Roman"/>
          <w:sz w:val="28"/>
          <w:szCs w:val="28"/>
          <w:lang w:val="en-US"/>
        </w:rPr>
        <w:t>FeBr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или 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Бензол </w:t>
      </w:r>
      <w:r>
        <w:rPr>
          <w:rFonts w:ascii="Times New Roman" w:hAnsi="Times New Roman"/>
          <w:b/>
          <w:sz w:val="28"/>
          <w:szCs w:val="28"/>
          <w:u w:val="single"/>
        </w:rPr>
        <w:t>присоединяет</w:t>
      </w:r>
      <w:r>
        <w:rPr>
          <w:rFonts w:ascii="Times New Roman" w:hAnsi="Times New Roman"/>
          <w:b/>
          <w:sz w:val="28"/>
          <w:szCs w:val="28"/>
        </w:rPr>
        <w:t xml:space="preserve"> в жестких условиях: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водород         2) азотную кислоту      3) серную кислоту             4) воду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16. При нитровании бензола в качестве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катализатора </w:t>
      </w:r>
      <w:r>
        <w:rPr>
          <w:rFonts w:ascii="Times New Roman" w:hAnsi="Times New Roman"/>
          <w:b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2)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3)воду  4)</w:t>
      </w:r>
      <w:r>
        <w:rPr>
          <w:rFonts w:ascii="Times New Roman" w:hAnsi="Times New Roman"/>
          <w:sz w:val="28"/>
          <w:szCs w:val="28"/>
          <w:lang w:val="en-US"/>
        </w:rPr>
        <w:t>Ni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При гидрировании бензола получится: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гексан              2) циклогексан    3) пентан                  4) циклопентан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При хлорировании бензола в качестве катализатора используют: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 2)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3) воду      4) </w:t>
      </w:r>
      <w:r>
        <w:rPr>
          <w:rFonts w:ascii="Times New Roman" w:hAnsi="Times New Roman"/>
          <w:sz w:val="28"/>
          <w:szCs w:val="28"/>
          <w:lang w:val="en-US"/>
        </w:rPr>
        <w:t>Ni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Получение.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 Бензол можно получить из: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гексана             2) пентана        3) 2-метилпентана      4) 2-метилгексана.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Толуол можно получить из: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гексана;   2) гептана      3) 2-метилгептана   4) пентана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Из гептана с помощью дегидроциклизации можно получить: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бензол:      2) толуол;         3) этилбензол;                 4) 1,3-диметилбензол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 Из какого алкана, содержащего 6 атомов углерода в главной цепи, можно получить  1,4 –диметилбензол: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1,4-диметилгексан; 2) 2,5-диметилгексан;     3) 2,4-диметилгексан; 4) 3,4-диметилгексан.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 Из 2,4-диметилгексана с помощью дегидроциклизации можно получить: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бензол         2) толуол;     3) этилбензол;      4) 1,3-диметилбензол</w:t>
      </w:r>
    </w:p>
    <w:p w:rsidR="006225C5" w:rsidRDefault="006225C5" w:rsidP="006225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Из какого алкана нельзя получить  1,2 –диметилбензол: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3-метилгептан;     2) 2,3-диметилгексан;    3) 2,4-диметилгексан;        4) 3,4-диметилгексан.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 Для получения С</w:t>
      </w:r>
      <w:r>
        <w:rPr>
          <w:rFonts w:ascii="Times New Roman" w:hAnsi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5</w:t>
      </w:r>
      <w:r>
        <w:rPr>
          <w:rFonts w:ascii="Times New Roman" w:hAnsi="Times New Roman"/>
          <w:b/>
          <w:sz w:val="28"/>
          <w:szCs w:val="28"/>
        </w:rPr>
        <w:t>-СН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Br нужно осуществить реакцию толуола с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бромоводородом      2) бромной водой    3) бромом при нагревании    4) бромом в присутствии FeBr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Бензол не может быть получен в реакции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1)тримеризации ацетилена                      2) дегидратации фенола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дегидрирования циклогексана           4) дегидроциклизации гексана.</w:t>
      </w:r>
    </w:p>
    <w:p w:rsidR="006225C5" w:rsidRDefault="006225C5" w:rsidP="006225C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Смешанные задания.</w:t>
      </w:r>
    </w:p>
    <w:p w:rsidR="006225C5" w:rsidRDefault="006225C5" w:rsidP="006225C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Какое вещество из образующихся в приведенной схеме превращений (X, Y или Z) используется как средство борьбы с вредными насекомыми? </w:t>
      </w:r>
    </w:p>
    <w:p w:rsidR="006225C5" w:rsidRDefault="006225C5" w:rsidP="006225C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304800"/>
            <wp:effectExtent l="19050" t="0" r="0" b="0"/>
            <wp:docPr id="9" name="Рисунок 14" descr="u7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u76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Назовите это соединение.</w:t>
      </w: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– уксусная кислота  2)</w:t>
      </w:r>
      <w:r>
        <w:rPr>
          <w:rFonts w:ascii="Times New Roman" w:hAnsi="Times New Roman"/>
          <w:bCs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– бензол   3) </w:t>
      </w:r>
      <w:r>
        <w:rPr>
          <w:rFonts w:ascii="Times New Roman" w:hAnsi="Times New Roman"/>
          <w:bCs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– гексахлорциклогексан   4)</w:t>
      </w:r>
      <w:r>
        <w:rPr>
          <w:rFonts w:ascii="Times New Roman" w:hAnsi="Times New Roman"/>
          <w:bCs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– гексахлорбензол 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 раствором перманганата калия взаимодействуют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этан, пентан, этин                            2) циклобутан, пропен, гексан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этилен, пропин, пентадиен-1,3      4) бутен-1, ацетилен, метан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3.Гидроксильная группа присоединяется преимущественно к </w:t>
      </w:r>
      <w:r>
        <w:rPr>
          <w:rFonts w:ascii="Times New Roman" w:hAnsi="Times New Roman"/>
          <w:b/>
          <w:bCs/>
          <w:sz w:val="28"/>
          <w:szCs w:val="28"/>
        </w:rPr>
        <w:t>наименее</w:t>
      </w:r>
      <w:r>
        <w:rPr>
          <w:rFonts w:ascii="Times New Roman" w:hAnsi="Times New Roman"/>
          <w:b/>
          <w:sz w:val="28"/>
          <w:szCs w:val="28"/>
        </w:rPr>
        <w:t xml:space="preserve"> гидрогенизированому атому углерода при гидратации   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1) 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=СН-ССl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2) 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=СН-СООН    3) 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4) НС≡С-СН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 хлороводородом реагирует</w:t>
      </w:r>
      <w:r>
        <w:rPr>
          <w:rFonts w:ascii="Times New Roman" w:hAnsi="Times New Roman"/>
          <w:sz w:val="28"/>
          <w:szCs w:val="28"/>
        </w:rPr>
        <w:t xml:space="preserve">    1) бензол    2) пропен    3) пропан    4) толуол.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Бромную воду обесцвечивает</w:t>
      </w:r>
      <w:r>
        <w:rPr>
          <w:rFonts w:ascii="Times New Roman" w:hAnsi="Times New Roman"/>
          <w:sz w:val="28"/>
          <w:szCs w:val="28"/>
        </w:rPr>
        <w:t xml:space="preserve">   1) бензол   2) пропан    3) пропен    4) толуол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С водородом в присутствии катализатора не реагирует   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1)бензол   2) бутен    3) толуол    4)бутан</w:t>
      </w:r>
    </w:p>
    <w:p w:rsidR="006225C5" w:rsidRDefault="006225C5" w:rsidP="006225C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rPr>
          <w:b/>
          <w:sz w:val="32"/>
          <w:szCs w:val="28"/>
        </w:rPr>
      </w:pPr>
    </w:p>
    <w:p w:rsidR="006225C5" w:rsidRDefault="006225C5" w:rsidP="006225C5">
      <w:pPr>
        <w:pStyle w:val="Default"/>
        <w:jc w:val="center"/>
        <w:rPr>
          <w:b/>
          <w:sz w:val="32"/>
          <w:szCs w:val="28"/>
        </w:rPr>
      </w:pPr>
    </w:p>
    <w:p w:rsidR="006225C5" w:rsidRDefault="006225C5" w:rsidP="006225C5">
      <w:pPr>
        <w:pStyle w:val="Defaul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6. Тесты по теме: «Альдегиды. Кетоны».</w:t>
      </w:r>
    </w:p>
    <w:p w:rsidR="006225C5" w:rsidRDefault="006225C5" w:rsidP="006225C5">
      <w:pPr>
        <w:pStyle w:val="Default"/>
        <w:rPr>
          <w:b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  <w:u w:val="single"/>
        </w:rPr>
        <w:t>Межклассовым</w:t>
      </w:r>
      <w:r>
        <w:rPr>
          <w:rFonts w:ascii="Times New Roman" w:hAnsi="Times New Roman"/>
          <w:b/>
          <w:sz w:val="28"/>
          <w:szCs w:val="28"/>
        </w:rPr>
        <w:t xml:space="preserve"> изомером для бутаналя является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225C5" w:rsidRDefault="006225C5" w:rsidP="006225C5">
      <w:pPr>
        <w:tabs>
          <w:tab w:val="left" w:pos="5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2-метилпропаналь;  б) этаналь;  в) бутанон   г) 2-метилбутаналь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Изомером  углеродного скелета для бутаналя является: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2-метилпропаналь;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этаналь; в) бутанон   г) 2-метилбутаналь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3.Гомологом для пропионового альдегида  </w:t>
      </w:r>
      <w:r>
        <w:rPr>
          <w:rFonts w:ascii="Times New Roman" w:hAnsi="Times New Roman"/>
          <w:b/>
          <w:sz w:val="28"/>
          <w:szCs w:val="28"/>
          <w:u w:val="single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бутаналь         2) формальдегид       3)  бутанол-1            4) 2-метилпропаналь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Состав C</w:t>
      </w:r>
      <w:r>
        <w:rPr>
          <w:rFonts w:ascii="Times New Roman" w:hAnsi="Times New Roman"/>
          <w:b/>
          <w:sz w:val="28"/>
          <w:szCs w:val="28"/>
          <w:vertAlign w:val="subscript"/>
        </w:rPr>
        <w:t>n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>2n</w:t>
      </w:r>
      <w:r>
        <w:rPr>
          <w:rFonts w:ascii="Times New Roman" w:hAnsi="Times New Roman"/>
          <w:b/>
          <w:sz w:val="28"/>
          <w:szCs w:val="28"/>
        </w:rPr>
        <w:t>O имеют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карбоновые кислоты и сложные эфиры      2) сложные эфиры и простые эфиры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простые эфиры и альдегиды                        4) альдегиды и кетоны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Молекула вещества 2-метилпропен-2-аль содержит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три атома углерода и одну двойную связь      2) четыре атома  углерода и одну двойную связь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три атома углерода и две двойные связи         4) четыре атома углерода и две двойные связи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Свойства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Выберите неверное утверждение: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альдегиды являются хорошими восстановителями;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альдегиды характеризуются низкой реакционной способностью;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альдегиды легко вступают в реакции замещения;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альдегиды легко вступают в реакции конденсации и полимеризации.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7.Уксусный альдегид реагирует с каждым из двух веществ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аммиачным раствором оксида серебра(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и кислородом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гидроксидом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и оксидом кальция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соляной кислотой и серебром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гидроксидом натрия и водородом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В ходе реакции «серебряного зеркала» этаналь окисляется по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1) связи С—Н       2) связи С—С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3) связи  С=О    4) углеводородному радикалу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При взаимодействии ацетальдегида с гидроксидом меди (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 образуется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1)этилацетат      2) уксусная кислота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3) этиловый спирт    4) этилат меди  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В результате реакции альдегида с водородом образуется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 спирт       2) простой эфир     3) сложный эфир        4) кислота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Уксусный альдегид вступает во взаимодействии каждым из двух веществ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1)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       2)В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и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    3)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НС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 xml:space="preserve">         4)О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и 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Муравьиный альдегид реагирует с каждым из  веществ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1)Н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и 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    2)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     </w:t>
      </w:r>
      <w:r>
        <w:rPr>
          <w:rFonts w:ascii="Times New Roman" w:hAnsi="Times New Roman"/>
          <w:color w:val="000000"/>
          <w:sz w:val="28"/>
          <w:szCs w:val="28"/>
        </w:rPr>
        <w:t>3)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/>
          <w:color w:val="000000"/>
          <w:sz w:val="28"/>
          <w:szCs w:val="28"/>
        </w:rPr>
        <w:t xml:space="preserve">    4)СО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. При </w:t>
      </w:r>
      <w:r>
        <w:rPr>
          <w:rFonts w:ascii="Times New Roman" w:hAnsi="Times New Roman"/>
          <w:b/>
          <w:sz w:val="28"/>
          <w:szCs w:val="28"/>
          <w:u w:val="single"/>
        </w:rPr>
        <w:t>окислении</w:t>
      </w:r>
      <w:r>
        <w:rPr>
          <w:rFonts w:ascii="Times New Roman" w:hAnsi="Times New Roman"/>
          <w:b/>
          <w:sz w:val="28"/>
          <w:szCs w:val="28"/>
        </w:rPr>
        <w:t xml:space="preserve"> альдегидов образуются: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карбоновые кислоты   2) кетоны      3) первичные спирты  4) вторичные спирты  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. При </w:t>
      </w:r>
      <w:r>
        <w:rPr>
          <w:rFonts w:ascii="Times New Roman" w:hAnsi="Times New Roman"/>
          <w:b/>
          <w:sz w:val="28"/>
          <w:szCs w:val="28"/>
          <w:u w:val="single"/>
        </w:rPr>
        <w:t>восстановлении</w:t>
      </w:r>
      <w:r>
        <w:rPr>
          <w:rFonts w:ascii="Times New Roman" w:hAnsi="Times New Roman"/>
          <w:b/>
          <w:sz w:val="28"/>
          <w:szCs w:val="28"/>
        </w:rPr>
        <w:t xml:space="preserve"> альдегидов образуются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карбоновые кислоты  2) кетоны    3) первичные спирты  4) вторичные спирты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. Альдегид </w:t>
      </w:r>
      <w:r>
        <w:rPr>
          <w:rFonts w:ascii="Times New Roman" w:hAnsi="Times New Roman"/>
          <w:b/>
          <w:sz w:val="28"/>
          <w:szCs w:val="28"/>
          <w:u w:val="single"/>
        </w:rPr>
        <w:t>нельзя окислить</w:t>
      </w:r>
      <w:r>
        <w:rPr>
          <w:rFonts w:ascii="Times New Roman" w:hAnsi="Times New Roman"/>
          <w:b/>
          <w:sz w:val="28"/>
          <w:szCs w:val="28"/>
        </w:rPr>
        <w:t xml:space="preserve"> с помощью:</w:t>
      </w:r>
    </w:p>
    <w:p w:rsidR="006225C5" w:rsidRDefault="006225C5" w:rsidP="006225C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KMnO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2) CuO       3) [Ag(NH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]OH            4)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16.Уксусный альдегид реагирует с каждым из двух веществ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аммиачным раствором оксида серебра(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и кислородом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гидроксидом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и оксидом кальция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соляной кислотой и серебром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гидроксидом натрия и водородом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При взаимодействии альдегида и водорода образуется: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кетон       2) карбоновая кислота         3) спирт  4) алкен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18. Какое уравнение реакции наиболее точно описывает ре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акцию «серебряного зеркала»?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СНО + [О]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R</w:t>
      </w:r>
      <w:r>
        <w:rPr>
          <w:rFonts w:ascii="Times New Roman" w:hAnsi="Times New Roman"/>
          <w:color w:val="000000"/>
          <w:sz w:val="28"/>
          <w:szCs w:val="28"/>
        </w:rPr>
        <w:t>СООН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СНО +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R</w:t>
      </w:r>
      <w:r>
        <w:rPr>
          <w:rFonts w:ascii="Times New Roman" w:hAnsi="Times New Roman"/>
          <w:color w:val="000000"/>
          <w:sz w:val="28"/>
          <w:szCs w:val="28"/>
        </w:rPr>
        <w:t>СООН + 2А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СНО + 2КМ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+ 3Н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СООН + 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+ + 2М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nS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+ 3Н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СНО + 2[А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]ОН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RCHOONH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+ 2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Ag</w:t>
      </w:r>
      <w:r>
        <w:rPr>
          <w:rFonts w:ascii="Times New Roman" w:hAnsi="Times New Roman"/>
          <w:color w:val="000000"/>
          <w:sz w:val="28"/>
          <w:szCs w:val="28"/>
        </w:rPr>
        <w:t xml:space="preserve"> + 3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19. </w:t>
      </w:r>
      <w:r>
        <w:rPr>
          <w:rFonts w:ascii="Times New Roman" w:hAnsi="Times New Roman"/>
          <w:b/>
          <w:sz w:val="28"/>
          <w:szCs w:val="28"/>
        </w:rPr>
        <w:t>Качественной реакцией на формальдегид является его взаимодействие с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водородом 2) бромной водой  3) хлороводородом   4) аммиачным раствором оксида серебра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Качественной реакцией на альдегиды  является взаимодействие с:</w:t>
      </w:r>
    </w:p>
    <w:p w:rsidR="006225C5" w:rsidRDefault="006225C5" w:rsidP="006225C5">
      <w:pPr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  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2) 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 xml:space="preserve"> (t)      3) Na      4) NaHCO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21. Какое вещество образуется при окислении пропаналя?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25C5" w:rsidRDefault="006225C5" w:rsidP="006225C5">
      <w:pPr>
        <w:pStyle w:val="a5"/>
        <w:tabs>
          <w:tab w:val="left" w:pos="2337"/>
          <w:tab w:val="left" w:pos="5044"/>
          <w:tab w:val="left" w:pos="775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пропанол                                      2) пропиловый эфир уксусной кислоты</w:t>
      </w:r>
      <w:r>
        <w:rPr>
          <w:sz w:val="28"/>
          <w:szCs w:val="28"/>
        </w:rPr>
        <w:tab/>
      </w:r>
    </w:p>
    <w:p w:rsidR="006225C5" w:rsidRDefault="006225C5" w:rsidP="006225C5">
      <w:pPr>
        <w:pStyle w:val="a5"/>
        <w:tabs>
          <w:tab w:val="left" w:pos="2337"/>
          <w:tab w:val="left" w:pos="5044"/>
          <w:tab w:val="left" w:pos="775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пропионовая кислота                 4) метилэтиловый эфир</w:t>
      </w:r>
    </w:p>
    <w:p w:rsidR="006225C5" w:rsidRDefault="006225C5" w:rsidP="006225C5">
      <w:pPr>
        <w:pStyle w:val="a5"/>
        <w:tabs>
          <w:tab w:val="left" w:pos="2337"/>
          <w:tab w:val="left" w:pos="5044"/>
          <w:tab w:val="left" w:pos="7754"/>
        </w:tabs>
        <w:spacing w:before="0" w:beforeAutospacing="0" w:after="0" w:afterAutospacing="0"/>
        <w:rPr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22.Ацетальдегид взаимодействует с веществами: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1) бензол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2) водород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3) азот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4) гидроксид меди (II)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5) метанол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6) пропан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 Формальдегид взаимодействует с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3                     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(ОН)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ОН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СООН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Пропионовый альдегид взаимодействует с веществами: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хлор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вода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толуол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оксид серебра (NH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р-р)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метан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оксид магния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Получение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25.Уксусный альдегид может быть получен окислением...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уксусной кислоты      2) уксусного ангидрид        3)ацетатного волокна     4) этанола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При гидратации ацетилена получают промежуточное вещество А, которое окисляют в уксусную кислоту. Определите вещество А: 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;         2)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СНО          3)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-О-СН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     4)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27.Ацетальдегид не может быть получен в реакции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дегидрирования этанола                     2) гидратации ацетилена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дегидратации уксусной кислоты      4) 1,1-дихлорэтана  со спиртовым раствором щелочи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 Получить альдегид из первичного спирта можно при помощи окисления: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;    2)  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;     3)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    4) С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 Пентаналь нельзя получить из: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пентанола-1             2) пентина-1           3)1,1-дихлорпентана   4) 1,1-дибромпентана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 В результате взаимодействия ацетилена с водой в присутствии солей двухвалентной ртути образуется:</w:t>
      </w:r>
      <w:r>
        <w:rPr>
          <w:rFonts w:ascii="Times New Roman" w:hAnsi="Times New Roman"/>
          <w:sz w:val="28"/>
          <w:szCs w:val="28"/>
        </w:rPr>
        <w:t xml:space="preserve">   1)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</w:t>
      </w:r>
      <w:r>
        <w:rPr>
          <w:rFonts w:ascii="Times New Roman" w:hAnsi="Times New Roman"/>
          <w:sz w:val="28"/>
          <w:szCs w:val="28"/>
        </w:rPr>
        <w:t>;        2)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;          3)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;         4)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 При взаимодействии пропина и воды образуется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альдегид        2) кетон                 3) спирт                      4) карбоновая кислота   </w:t>
      </w: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32. Ацетальдегид не может быть получен в реакции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дегидрирования этанола                   2)  гидратации ацетилена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дегидратации уксусной кислоты     4)   1,1-дихлорэтана со спиртовым раствором щёлочи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 Пропусканием паров пропанола-1 через раскаленную медную сетку можно получить: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пропаналь  2) пропанон   3) пропен  4)пропионовую кислоту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Кетоны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</w:rPr>
        <w:t>. С аммиачным раствором оксида серебра не будет взаимодействовать: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пропанон   2) муравьиная кислота;    3) бутин-1       4) формальдегид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. С аммиачным раствором оксида серебра не будет взаимодействовать: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бутаналь   2) муравьиная кислота;    3) пропин       4) бутанон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 При нагревании бутанола-2 с нейтральным раствором перманганата калия образуется: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бутаналь;   2) бутанон     3) бутаноат калия     4) бутановая кислота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37. Чему равна степень окисления атома углерода карбо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нильной группы в кетонах?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1)0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2) +2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3) -2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4) Она зависит от состава кетона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 Диметилкетон – это</w:t>
      </w:r>
      <w:r>
        <w:rPr>
          <w:rFonts w:ascii="Times New Roman" w:hAnsi="Times New Roman"/>
          <w:sz w:val="28"/>
          <w:szCs w:val="28"/>
        </w:rPr>
        <w:t>:  1) этаналь; 2) пропаналь; 3) пропанон-1     4) ацетон.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. При </w:t>
      </w:r>
      <w:r>
        <w:rPr>
          <w:rFonts w:ascii="Times New Roman" w:hAnsi="Times New Roman"/>
          <w:b/>
          <w:sz w:val="28"/>
          <w:szCs w:val="28"/>
          <w:u w:val="single"/>
        </w:rPr>
        <w:t>восстановлении</w:t>
      </w:r>
      <w:r>
        <w:rPr>
          <w:rFonts w:ascii="Times New Roman" w:hAnsi="Times New Roman"/>
          <w:b/>
          <w:sz w:val="28"/>
          <w:szCs w:val="28"/>
        </w:rPr>
        <w:t xml:space="preserve"> кетонов образуются: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карбоновые кислоты   2) первичные спирты   3) вторичные спирты   4) альдегиды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Карбонильные соединения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 Выберите неверное утверждение: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карбонильная группа кетонов менее полярна, чем в альдегидах;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низшие кетоны являются плохими растворителями;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кетоны труднее, чем альдегиды, окисляются;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кетоны труднее, чем альдегиды, восстанавливаются.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41. Ацетон можно отличить от изомерного ему альдегида с помощью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реакции присоединения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HCN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2) реакции гидрирования   3) индикатора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4) реакции с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42. С водородом (в присутствии катализатора) реагируют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этилен  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ацетальдегид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этанол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этан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уксусная кислота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ацетон</w:t>
      </w:r>
    </w:p>
    <w:p w:rsidR="006225C5" w:rsidRDefault="006225C5" w:rsidP="006225C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3. Сколько альдегидов и кетонов отвечает формуле С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/>
          <w:b/>
          <w:sz w:val="28"/>
          <w:szCs w:val="28"/>
        </w:rPr>
        <w:t>О?</w:t>
      </w:r>
      <w:r>
        <w:rPr>
          <w:rFonts w:ascii="Times New Roman" w:hAnsi="Times New Roman"/>
          <w:sz w:val="28"/>
          <w:szCs w:val="28"/>
        </w:rPr>
        <w:t xml:space="preserve"> 1)Один   2) Два   3)Три    4) Пять 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. Какая из молекул содержит 2π-связи и  8 σ-связей: 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1) бутандион-2,3   2) пропандиаль     3) пентандиаль    4) пентанон-3</w:t>
      </w: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>.Альдегид и кетон, имеющие одинаковую молекулярную формулу являются изомерами: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1)положения функциональной группы;         2)геометрическими;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3)оптическими;                                                 4)межклассовыми.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46.Минимальное количество атомов углерода в молекулах кетона и ароматического альдегида равны соответственно:</w:t>
      </w:r>
      <w:r>
        <w:rPr>
          <w:rFonts w:ascii="Times New Roman" w:hAnsi="Times New Roman"/>
          <w:sz w:val="28"/>
          <w:szCs w:val="28"/>
        </w:rPr>
        <w:t xml:space="preserve">  1)3 и 6;           2)3 и 7;           3)4 и 6;                 4)4 и 7.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  <w:u w:val="single"/>
        </w:rPr>
        <w:t>. Тесты по теме: «СПИРТЫ. ФЕНОЛЫ»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Вещество    пентанол-2  относится к:</w:t>
      </w:r>
    </w:p>
    <w:p w:rsidR="006225C5" w:rsidRDefault="006225C5" w:rsidP="006225C5">
      <w:pPr>
        <w:pStyle w:val="aa"/>
        <w:rPr>
          <w:szCs w:val="28"/>
        </w:rPr>
      </w:pPr>
      <w:r>
        <w:rPr>
          <w:szCs w:val="28"/>
        </w:rPr>
        <w:t>1) первичным спиртам,   2) вторичным спиртам; 3) третичным спиртам;  4) двухатомным спиртам.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Предельным одноатомным спиртом не является: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метанол         2) 3-этилпентанол-1           3)2-фенилбутанол-1        4) этанол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Сколько изомерных соединений соответствует формуле С</w:t>
      </w:r>
      <w:r>
        <w:rPr>
          <w:rFonts w:ascii="Times New Roman" w:hAnsi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>8</w:t>
      </w:r>
      <w:r>
        <w:rPr>
          <w:rFonts w:ascii="Times New Roman" w:hAnsi="Times New Roman"/>
          <w:b/>
          <w:sz w:val="28"/>
          <w:szCs w:val="28"/>
        </w:rPr>
        <w:t>O, сколько из них относится к</w:t>
      </w:r>
      <w:r>
        <w:rPr>
          <w:rFonts w:ascii="Times New Roman" w:hAnsi="Times New Roman"/>
          <w:sz w:val="28"/>
          <w:szCs w:val="28"/>
        </w:rPr>
        <w:t xml:space="preserve"> алканолам?           1) 4 и 3    2) 3 и 3   3) 3 и 2    4) 2 и 2    5) 3 и 1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Сколько изомеров, принадлежащих к классу простых эфиров, имеет бутанол-1?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1)Один </w:t>
      </w:r>
      <w:r>
        <w:rPr>
          <w:rFonts w:ascii="Times New Roman" w:hAnsi="Times New Roman"/>
          <w:sz w:val="28"/>
          <w:szCs w:val="28"/>
        </w:rPr>
        <w:tab/>
        <w:t>2) Два    3)Три      4) Пять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Изомером положения функциональной группы для пентанола-2 является: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пентанол-1  2) 2-метилбутанол-2   3) бутанол-2     4) 3-метилпентанол-1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Сколько первичных, вторичных и третичных спиртов приведено ниже?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   1) 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-OH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 2)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-CH(CH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 OH     3) (CH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C-CH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   4) (CH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C-OH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en-US"/>
        </w:rPr>
        <w:t>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-CH(OH)-C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первичных - 3, вторичных - 1, третичных - 1     2) первичных - 2, вторичных - 2, третичных - 2 </w:t>
      </w:r>
      <w:r>
        <w:rPr>
          <w:rFonts w:ascii="Times New Roman" w:hAnsi="Times New Roman"/>
          <w:sz w:val="28"/>
          <w:szCs w:val="28"/>
        </w:rPr>
        <w:br/>
        <w:t xml:space="preserve">3) первичных - 4, вторичных - 1, третичных - 1     4) первичных - 3, вторичных - 2, третичных - 1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Какой вид химической связи определяет отсутствие среди гидроксисоединений газообразных</w:t>
      </w:r>
      <w:r>
        <w:rPr>
          <w:rFonts w:ascii="Times New Roman" w:hAnsi="Times New Roman"/>
          <w:sz w:val="28"/>
          <w:szCs w:val="28"/>
        </w:rPr>
        <w:t xml:space="preserve"> веществ (при обычных условиях)?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ионная   2) ковалентная   3) донорно-акцепторная  4) водородная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Температуры кипения спиртов по сравнению с температурами кипения соответствующих</w:t>
      </w:r>
      <w:r>
        <w:rPr>
          <w:rFonts w:ascii="Times New Roman" w:hAnsi="Times New Roman"/>
          <w:sz w:val="28"/>
          <w:szCs w:val="28"/>
        </w:rPr>
        <w:t xml:space="preserve"> углеводородов: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примерно сопоставимы;    2) ниже;   3) выше;    4) не имеют четкой взаимозависимости.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Молекулы спиртов полярны из-за полярности связи водорода с: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кислородом;    2) азотом;     3) фосфором;      4) углеродом.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Выберите верное утверждение:</w:t>
      </w:r>
      <w:r>
        <w:rPr>
          <w:rFonts w:ascii="Times New Roman" w:hAnsi="Times New Roman"/>
          <w:sz w:val="28"/>
          <w:szCs w:val="28"/>
        </w:rPr>
        <w:t>1) спирты – сильные электролиты;       2) спирты хорошо проводят электрический ток;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спирты – неэлектролиты;          4) спирты – очень слабые электролиты.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Молекулы спиртов ассоциированы из-за: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образования внутримолекулярных связей;      2) образования кислородных связей;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образования водородных связей;                4) молекулы спиртов не ассоциированы.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Метанол не взаимодействует с</w:t>
      </w:r>
      <w:r>
        <w:rPr>
          <w:rFonts w:ascii="Times New Roman" w:hAnsi="Times New Roman"/>
          <w:sz w:val="28"/>
          <w:szCs w:val="28"/>
        </w:rPr>
        <w:t xml:space="preserve">     1) К </w:t>
      </w:r>
      <w:r>
        <w:rPr>
          <w:rFonts w:ascii="Times New Roman" w:hAnsi="Times New Roman"/>
          <w:sz w:val="28"/>
          <w:szCs w:val="28"/>
        </w:rPr>
        <w:tab/>
        <w:t xml:space="preserve">     2)Аg         3) СuО      4) 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Этанол не взаимодействует с</w:t>
      </w:r>
      <w:r>
        <w:rPr>
          <w:rFonts w:ascii="Times New Roman" w:hAnsi="Times New Roman"/>
          <w:sz w:val="28"/>
          <w:szCs w:val="28"/>
        </w:rPr>
        <w:t xml:space="preserve">       1) NаОН     2) Nа        3) НСl       4) 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С каким из перечисленных веществ не взаимодействует этанол: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1)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</w:rPr>
        <w:t xml:space="preserve">    2)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    3) </w:t>
      </w:r>
      <w:r>
        <w:rPr>
          <w:rFonts w:ascii="Times New Roman" w:hAnsi="Times New Roman"/>
          <w:sz w:val="28"/>
          <w:szCs w:val="28"/>
          <w:lang w:val="en-US"/>
        </w:rPr>
        <w:t>HBr</w:t>
      </w:r>
      <w:r>
        <w:rPr>
          <w:rFonts w:ascii="Times New Roman" w:hAnsi="Times New Roman"/>
          <w:sz w:val="28"/>
          <w:szCs w:val="28"/>
        </w:rPr>
        <w:t xml:space="preserve">     4)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С какими из перечисленных ниже веществ будет реагировать глицерин?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HBr      2) 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3)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4)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     5)Cu(OH)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 xml:space="preserve">            6) 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O/NH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Пропанол не взаимодействует с</w:t>
      </w:r>
      <w:r>
        <w:rPr>
          <w:rFonts w:ascii="Times New Roman" w:hAnsi="Times New Roman"/>
          <w:sz w:val="28"/>
          <w:szCs w:val="28"/>
        </w:rPr>
        <w:t xml:space="preserve">   1) Hg</w:t>
      </w:r>
      <w:r>
        <w:rPr>
          <w:rFonts w:ascii="Times New Roman" w:hAnsi="Times New Roman"/>
          <w:sz w:val="28"/>
          <w:szCs w:val="28"/>
        </w:rPr>
        <w:tab/>
        <w:t>2)О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3)НС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ab/>
        <w:t xml:space="preserve">   4) K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17.Глицерин не реагирует с</w:t>
      </w:r>
      <w:r>
        <w:rPr>
          <w:rFonts w:ascii="Times New Roman" w:hAnsi="Times New Roman"/>
          <w:sz w:val="28"/>
          <w:szCs w:val="28"/>
        </w:rPr>
        <w:t xml:space="preserve">         1)HNO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2)NaOH    3)CH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COOH      4)Cu(OH)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Этанол не реагирует с</w:t>
      </w:r>
      <w:r>
        <w:rPr>
          <w:rFonts w:ascii="Times New Roman" w:hAnsi="Times New Roman"/>
          <w:sz w:val="28"/>
          <w:szCs w:val="28"/>
        </w:rPr>
        <w:t xml:space="preserve">          1) Na   2) CuO   3)HCOOH  4)CuSO4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 Этиленгликоль не реагирует с</w:t>
      </w:r>
      <w:r>
        <w:rPr>
          <w:rFonts w:ascii="Times New Roman" w:hAnsi="Times New Roman"/>
          <w:sz w:val="28"/>
          <w:szCs w:val="28"/>
        </w:rPr>
        <w:t xml:space="preserve">     1)HNO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2)NaOH    3)CH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COOH      4)Cu(OH)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Для предельных одноатомных спиртов характерно взаимодействие с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КОН (р-р)   2) К </w:t>
      </w:r>
      <w:r>
        <w:rPr>
          <w:rFonts w:ascii="Times New Roman" w:hAnsi="Times New Roman"/>
          <w:sz w:val="28"/>
          <w:szCs w:val="28"/>
        </w:rPr>
        <w:tab/>
        <w:t>3) Сu(ОН)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4) Сu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При окислении первичного бутилового спирта получают: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пропаналь;2) масляный альдегид;3) этаналь;4) метаналь.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 При окислении (дегидрировании) вторичного спирта получают: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третичный спирт    2) альдегид     3) кетон      4) карбоновую кислоту.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Какое из гидроксил-содержащих веществ при дегидрировании превращается в кетон: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метанол     2) этанол      3)пропанол-2        4) о-крезол.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При окислении бутанола-1 образуется</w:t>
      </w:r>
      <w:r>
        <w:rPr>
          <w:rFonts w:ascii="Times New Roman" w:hAnsi="Times New Roman"/>
          <w:sz w:val="28"/>
          <w:szCs w:val="28"/>
        </w:rPr>
        <w:t>:1) кетон  2) альдегид  3) кислота  4)алкен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 При окислении метанола образуется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метан   2) уксусная кислота   3) метаналь   4) хлорметан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 При окислении пропанола-2 образуется</w:t>
      </w:r>
      <w:r>
        <w:rPr>
          <w:rFonts w:ascii="Times New Roman" w:hAnsi="Times New Roman"/>
          <w:sz w:val="28"/>
          <w:szCs w:val="28"/>
        </w:rPr>
        <w:t xml:space="preserve">      1)альдегид 2)кетон 3)алкан 4)алкен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При нагревании метанола с кислородом на медном катализаторе образуется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формальдегид 2) ацетальдегид       3) метан    4) диметиловый эфир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 При нагревании этанола с кислородом на медном катализаторе образуется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этен 2) ацетальдегид    3) диэтиловый эфир   4) этандиол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 Одним из продуктов реакции, протекающей при нагревании метанола с конц. серной кислотой,</w:t>
      </w:r>
      <w:r>
        <w:rPr>
          <w:rFonts w:ascii="Times New Roman" w:hAnsi="Times New Roman"/>
          <w:sz w:val="28"/>
          <w:szCs w:val="28"/>
        </w:rPr>
        <w:t xml:space="preserve"> является         1) CH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=CH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2)CH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-O-CH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   3)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Cl        4) CH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 При  внутримолекулярной дегидратации бутанола-1 образуется: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бутен-1           2) бутен-2  3) дибутиловый эфир    4) бутаналь.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 Внутримолекулярная дегидратация спиртов при</w:t>
      </w:r>
      <w:r>
        <w:rPr>
          <w:rFonts w:ascii="Times New Roman" w:hAnsi="Times New Roman"/>
          <w:b/>
          <w:sz w:val="28"/>
          <w:szCs w:val="28"/>
        </w:rPr>
        <w:softHyphen/>
        <w:t xml:space="preserve">водит к образованию       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альдегидов   2) алканов   3)алкенов   4) алкинов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32. Какое вещество образуется при нагревании этилового спирта до 140</w:t>
      </w:r>
      <w:r>
        <w:rPr>
          <w:rFonts w:ascii="Times New Roman" w:hAnsi="Times New Roman"/>
          <w:b/>
          <w:sz w:val="28"/>
          <w:szCs w:val="28"/>
          <w:vertAlign w:val="superscript"/>
        </w:rPr>
        <w:t>о</w:t>
      </w:r>
      <w:r>
        <w:rPr>
          <w:rFonts w:ascii="Times New Roman" w:hAnsi="Times New Roman"/>
          <w:b/>
          <w:sz w:val="28"/>
          <w:szCs w:val="28"/>
        </w:rPr>
        <w:t>С в присутствии</w:t>
      </w:r>
      <w:r>
        <w:rPr>
          <w:rFonts w:ascii="Times New Roman" w:hAnsi="Times New Roman"/>
          <w:sz w:val="28"/>
          <w:szCs w:val="28"/>
        </w:rPr>
        <w:t xml:space="preserve"> концентрированной серной кислоты?</w:t>
      </w:r>
      <w:r>
        <w:rPr>
          <w:rFonts w:ascii="Times New Roman" w:hAnsi="Times New Roman"/>
          <w:sz w:val="28"/>
          <w:szCs w:val="28"/>
        </w:rPr>
        <w:br/>
        <w:t xml:space="preserve">           1) уксусный альдегид     2) диметиловый эфир      3) диэтиловый эфир      4) этилен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33. Кислотные свойства этанола проявляются в реакции с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натрием                   2) оксидом меди (II)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хлороводородом   4) подкисленным раствором перманганата калия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34. Какая реакция свидетельствует о слабых кислотных свойствах спиртов: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 xml:space="preserve">1)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Na         2) c  NaOH     3)   c NaHCO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     4) c CaO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35.Алкоголяты получаются из спиртов при их взаимодействии с: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;    2)  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3)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    4) </w:t>
      </w:r>
      <w:r>
        <w:rPr>
          <w:rFonts w:ascii="Times New Roman" w:hAnsi="Times New Roman"/>
          <w:sz w:val="28"/>
          <w:szCs w:val="28"/>
          <w:lang w:val="en-US"/>
        </w:rPr>
        <w:t>Na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 При взаимодействии пропанола-1 с натрием образуется: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пропен;    2) пропилат натрия   3) этилат натрия    4)пропандиол-1,2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37. При воздействии на спирты щелочных металлов образуются: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легко гидролизуемые карбонаты;         2) трудно гидролизуемые карбонаты;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трудно гидролизуемые алкоголяты;    4) легко гидролизуемые алкоголяты.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 Какое вещество образуется в реакции пентанола-1 с калием?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ОК;      2) С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>ОК;      3)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>ОК;               4)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ОК.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39. Вещество, реагирующее с </w:t>
      </w:r>
      <w:r>
        <w:rPr>
          <w:rFonts w:ascii="Times New Roman" w:hAnsi="Times New Roman"/>
          <w:b/>
          <w:sz w:val="28"/>
          <w:szCs w:val="28"/>
          <w:lang w:val="en-US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, но не реагирующее с </w:t>
      </w:r>
      <w:r>
        <w:rPr>
          <w:rFonts w:ascii="Times New Roman" w:hAnsi="Times New Roman"/>
          <w:b/>
          <w:sz w:val="28"/>
          <w:szCs w:val="28"/>
          <w:lang w:val="en-US"/>
        </w:rPr>
        <w:t>NaOH</w:t>
      </w:r>
      <w:r>
        <w:rPr>
          <w:rFonts w:ascii="Times New Roman" w:hAnsi="Times New Roman"/>
          <w:b/>
          <w:sz w:val="28"/>
          <w:szCs w:val="28"/>
        </w:rPr>
        <w:t>, при дегидратации дающее алкен - это:</w:t>
      </w:r>
      <w:r>
        <w:rPr>
          <w:rFonts w:ascii="Times New Roman" w:hAnsi="Times New Roman"/>
          <w:sz w:val="28"/>
          <w:szCs w:val="28"/>
        </w:rPr>
        <w:t xml:space="preserve">      1) фенол;         2) спирт       3) простой эфир;      4) алкан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 Какой из перечисленных спиртов наиболее активно реагирует с натрием?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    2)CF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      3)CH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CH(OH)CH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  4) (CH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C-OH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41. Какова молекулярная формула продукта взаимодействия пентанола-1 с бромоводородом?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>Br;   2) С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Br;    3) С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>Br;      4)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Br.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42. В ходе реакции этанола с соляной кислотой в при</w:t>
      </w:r>
      <w:r>
        <w:rPr>
          <w:rFonts w:ascii="Times New Roman" w:hAnsi="Times New Roman"/>
          <w:b/>
          <w:sz w:val="28"/>
          <w:szCs w:val="28"/>
        </w:rPr>
        <w:softHyphen/>
        <w:t>сутствии Н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>SО</w:t>
      </w:r>
      <w:r>
        <w:rPr>
          <w:rFonts w:ascii="Times New Roman" w:hAnsi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образуется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этилен     2) хлорэтан 3) 1,2-дихлорэтан    4) хлорвинил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 Со свежеосажденным гидроксидом меди (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) не будет взаимодействовать</w:t>
      </w:r>
      <w:r>
        <w:rPr>
          <w:rFonts w:ascii="Times New Roman" w:hAnsi="Times New Roman"/>
          <w:sz w:val="28"/>
          <w:szCs w:val="28"/>
        </w:rPr>
        <w:t>:  1) глицерин;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бутанон 3) пропаналь  4) пропандиол-1,2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44. Свежеприготовленный осадок Сu(ОН)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растворится, если к нему добавить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1)пропандиол-1,2 2)пропанол-1 3) пропен4)пропанол-2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45. Глицерин в водном растворе можно обнаружить с помощью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хлорной извести     2) хлорида железа (III)     3) гидроксида меди (II)      4) гидроксида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46. Какой из спиртов реагирует с гидроксидом меди (II)?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ОН        2)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ОН          3)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             4)НО-СН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-ОН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47. Характерной реакцией для многоатомных спиртов является взаимодействие с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2) Сu      3) Ag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(NH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р-р)         4) Cu(OH)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48. Вещество, реагирующее с </w:t>
      </w:r>
      <w:r>
        <w:rPr>
          <w:rFonts w:ascii="Times New Roman" w:hAnsi="Times New Roman"/>
          <w:b/>
          <w:sz w:val="28"/>
          <w:szCs w:val="28"/>
          <w:lang w:val="en-US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 и </w:t>
      </w:r>
      <w:r>
        <w:rPr>
          <w:rFonts w:ascii="Times New Roman" w:hAnsi="Times New Roman"/>
          <w:b/>
          <w:sz w:val="28"/>
          <w:szCs w:val="28"/>
          <w:lang w:val="en-US"/>
        </w:rPr>
        <w:t>Cu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OH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это:  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фенол;  2) одноатомный спирт;  3) многоатомный спирт   4) алкен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49. Из этанола бутан можно получить последовательным действием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бромоводорода, натрия               2) брома (облучение),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концентрированной серной кислоты (t&gt; 140°), водорода (катализатор, t°)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бромоводорода, спиртового раствора гидроксида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50. Пропиловый спирт превратить в изопропиловый можно последовательным действием реагентов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хлороводород, спиртовой раствор гидроксида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концентрированная серная кислота (t &gt; 140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С), вода в присутствии серной кислоты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спиртовой раствор гидроксида калия, вода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бромоводород, концентрированная серная кислота (нагревание)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51. Этандиол-1,2 может реагировать с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гидроксидом меди (II)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оксидом железа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хлороводородом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4)водородом         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калием       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фосфором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52. Пропанол-1 взаимодействует с веществами: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нитрат серебра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оксид меди (II)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бромоводород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глицин        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оксид серебра (NH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р-р)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гидроксид меди (II)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Получение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 Какой реагент используют для получения спиртов из галогеналканов?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водный р-р КОН     2)раствор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SО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3) спиртовой р-р КОН           4) вода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54. Бутанол-2 и хлорид калия образуются при взаимодействии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1-хлорбутана и водного раствора КОН          2) 2-хлорбутана и водного раствора КОН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1-хлорбутана и спиртового раствора КОН     4) 2-хлорбутана и спиртового раствора КОН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55. При щелочном гидролизе 2-хлорбутана преимущественно образуется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бутанол-2 2) бутанол-1 3) бутаналь4) бутен-2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56. Какой реагент используют для получения спиртов из алкенов?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воду     2) пероксид водорода  3) слабый р-р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SО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4) р-р брома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57. Каталитическая гидратация этилена используется для получения: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метанола;    2) этанола;     3) пропанола;     4) бутанола.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58. При взаимодействии бутена-1 с водой образуется преимущественно</w:t>
      </w:r>
    </w:p>
    <w:p w:rsidR="006225C5" w:rsidRDefault="006225C5" w:rsidP="006225C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бутен-1-ол-2      2)   бутанол-2    3)   бутанол-1     4)   бутен-1-ол-1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59. При гидратации   3-метилпентена-1 образуется: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1)3-метилпентанол-1     2)3-метилпентанол-3        3)3-метилпентанол-2   4) пентанол-2  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60. Этанол можно получить из этилена в результате реакции: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1)гидратации       2)гидрирования;       3)галогенирования;      4)гидрогалогенирования .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61. Какие спирты получаются из альдегидов?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первичные  2) вторичные   3) третичные      4) любые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62. Из какого вещества  нельзя получить пентанол-3: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пентен-1   2) пентен-2          3) 3-бромпентан      4) 3-хлорпентан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63. Из какого вещества нельзя получить пропанол-2: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пропен      2) пропаналь   3)  2- бромпропан    4) пропанон-2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64. Из какого вещества </w:t>
      </w:r>
      <w:r>
        <w:rPr>
          <w:rFonts w:ascii="Times New Roman" w:hAnsi="Times New Roman"/>
          <w:b/>
          <w:sz w:val="28"/>
          <w:szCs w:val="28"/>
          <w:u w:val="single"/>
        </w:rPr>
        <w:t>нельзя</w:t>
      </w:r>
      <w:r>
        <w:rPr>
          <w:rFonts w:ascii="Times New Roman" w:hAnsi="Times New Roman"/>
          <w:b/>
          <w:sz w:val="28"/>
          <w:szCs w:val="28"/>
        </w:rPr>
        <w:t xml:space="preserve"> получить первичный спирт?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кетон               2)  альдегид   3)  алкен            4) галогеналкан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65. Из какого галогеналкана нельзя получить вторичный спирт?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1)2-хлорпропан  2)2-хлор-3-метилпентан     3)2-хлор-2-метилпропан      4)2-бромбутан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66. Бутанол-1 нельзя получить из: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бутена-1        2) бутена-2    3) 1-хлорбутана            4) 1-бромбутана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67. Пропанол-1 нельзя получить: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восстановлением карбонильного соединения;  2) гидратацией алкена;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гидратацией алкина; 4) гидролизом галогеналкана.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68. Гексанол-2 можно получить гидратацией: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гексена-1      2) гексена-2   3) гексена-3       4) гексина-1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69. Этандиол может быть получен в реакции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1,2-дихлорэтана со спиртовым раствором щелочи      2) гидратации ацетальдегида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этилена с раствором перманганата калия                     4) гидратации этанола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70. Пропанол-1 образуется в результате реакции, схема которой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СОН +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→                    2)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СОН + Cu(OH)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→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Сl +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→                       4)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СОН + Ag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→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71. В результате спиртового брожения глюкозы происходит образование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1)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OH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 xml:space="preserve">    2)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OH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3)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OH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4)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-CH(OH)-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72. К промышленному способу получения этанола не относится: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1)спиртовое брожение глюкозы; 2)гидрирование этаналя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3)гидратация этилена 4)гидролиз хлорэтана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73. Сырьем для получения метанола в промышленности служат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CO и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2) HCHO и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3)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Cl и NaOH     4) HCOOH и NaOH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74. В промышленности из оксида углерода и водорода под давлением, при повышенной температуре, в</w:t>
      </w:r>
      <w:r>
        <w:rPr>
          <w:rFonts w:ascii="Times New Roman" w:hAnsi="Times New Roman"/>
          <w:sz w:val="28"/>
          <w:szCs w:val="28"/>
        </w:rPr>
        <w:t xml:space="preserve"> присутствии катализатора получают: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метанол;      2) этанол;      3) пропанол;       4) бутанол.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Фенолы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75. Сколько существует фенолов состава С</w:t>
      </w:r>
      <w:r>
        <w:rPr>
          <w:rFonts w:ascii="Times New Roman" w:hAnsi="Times New Roman"/>
          <w:b/>
          <w:sz w:val="28"/>
          <w:szCs w:val="28"/>
          <w:vertAlign w:val="subscript"/>
        </w:rPr>
        <w:t>7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8</w:t>
      </w:r>
      <w:r>
        <w:rPr>
          <w:rFonts w:ascii="Times New Roman" w:hAnsi="Times New Roman"/>
          <w:b/>
          <w:sz w:val="28"/>
          <w:szCs w:val="28"/>
        </w:rPr>
        <w:t>О?</w:t>
      </w:r>
      <w:r>
        <w:rPr>
          <w:rFonts w:ascii="Times New Roman" w:hAnsi="Times New Roman"/>
          <w:sz w:val="28"/>
          <w:szCs w:val="28"/>
        </w:rPr>
        <w:t xml:space="preserve">  1)Один    2) Четыре     3) Три       4) два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76. Атом кислорода в молекуле фенола образует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одну </w:t>
      </w:r>
      <w:r>
        <w:rPr>
          <w:rFonts w:ascii="Times New Roman" w:hAnsi="Times New Roman"/>
          <w:sz w:val="28"/>
          <w:szCs w:val="28"/>
          <w:lang w:val="en-US"/>
        </w:rPr>
        <w:t>σ</w:t>
      </w:r>
      <w:r>
        <w:rPr>
          <w:rFonts w:ascii="Times New Roman" w:hAnsi="Times New Roman"/>
          <w:sz w:val="28"/>
          <w:szCs w:val="28"/>
        </w:rPr>
        <w:t xml:space="preserve">-связь   2) две </w:t>
      </w:r>
      <w:r>
        <w:rPr>
          <w:rFonts w:ascii="Times New Roman" w:hAnsi="Times New Roman"/>
          <w:sz w:val="28"/>
          <w:szCs w:val="28"/>
          <w:lang w:val="en-US"/>
        </w:rPr>
        <w:t>σ</w:t>
      </w:r>
      <w:r>
        <w:rPr>
          <w:rFonts w:ascii="Times New Roman" w:hAnsi="Times New Roman"/>
          <w:sz w:val="28"/>
          <w:szCs w:val="28"/>
        </w:rPr>
        <w:t xml:space="preserve">-связи       3) одну </w:t>
      </w:r>
      <w:r>
        <w:rPr>
          <w:rFonts w:ascii="Times New Roman" w:hAnsi="Times New Roman"/>
          <w:sz w:val="28"/>
          <w:szCs w:val="28"/>
          <w:lang w:val="en-US"/>
        </w:rPr>
        <w:t>σ</w:t>
      </w:r>
      <w:r>
        <w:rPr>
          <w:rFonts w:ascii="Times New Roman" w:hAnsi="Times New Roman"/>
          <w:sz w:val="28"/>
          <w:szCs w:val="28"/>
        </w:rPr>
        <w:t xml:space="preserve">- и одну </w:t>
      </w:r>
      <w:r>
        <w:rPr>
          <w:rFonts w:ascii="Times New Roman" w:hAnsi="Times New Roman"/>
          <w:sz w:val="28"/>
          <w:szCs w:val="28"/>
          <w:lang w:val="en-US"/>
        </w:rPr>
        <w:t>π</w:t>
      </w:r>
      <w:r>
        <w:rPr>
          <w:rFonts w:ascii="Times New Roman" w:hAnsi="Times New Roman"/>
          <w:sz w:val="28"/>
          <w:szCs w:val="28"/>
        </w:rPr>
        <w:t xml:space="preserve">-связи         4) две </w:t>
      </w:r>
      <w:r>
        <w:rPr>
          <w:rFonts w:ascii="Times New Roman" w:hAnsi="Times New Roman"/>
          <w:sz w:val="28"/>
          <w:szCs w:val="28"/>
          <w:lang w:val="en-US"/>
        </w:rPr>
        <w:t>π</w:t>
      </w:r>
      <w:r>
        <w:rPr>
          <w:rFonts w:ascii="Times New Roman" w:hAnsi="Times New Roman"/>
          <w:sz w:val="28"/>
          <w:szCs w:val="28"/>
        </w:rPr>
        <w:t>-связи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77. Фенолы — более сильные кислоты, чем алифатические спирты потому, что ...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между молекулами спирта образуется прочная водо</w:t>
      </w:r>
      <w:r>
        <w:rPr>
          <w:rFonts w:ascii="Times New Roman" w:hAnsi="Times New Roman"/>
          <w:sz w:val="28"/>
          <w:szCs w:val="28"/>
        </w:rPr>
        <w:softHyphen/>
        <w:t>родная связь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молекуле фенола больше массовая доля ионов водо</w:t>
      </w:r>
      <w:r>
        <w:rPr>
          <w:rFonts w:ascii="Times New Roman" w:hAnsi="Times New Roman"/>
          <w:sz w:val="28"/>
          <w:szCs w:val="28"/>
        </w:rPr>
        <w:softHyphen/>
        <w:t>рода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фенолах электронная система смещена в сторону атома кислорода, что приводит к большей подвижно</w:t>
      </w:r>
      <w:r>
        <w:rPr>
          <w:rFonts w:ascii="Times New Roman" w:hAnsi="Times New Roman"/>
          <w:sz w:val="28"/>
          <w:szCs w:val="28"/>
        </w:rPr>
        <w:softHyphen/>
        <w:t>сти атомов водорода бензольного кольца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фенолах электронная плотность связи О-Н умень</w:t>
      </w:r>
      <w:r>
        <w:rPr>
          <w:rFonts w:ascii="Times New Roman" w:hAnsi="Times New Roman"/>
          <w:sz w:val="28"/>
          <w:szCs w:val="28"/>
        </w:rPr>
        <w:softHyphen/>
        <w:t>шается из-за взаимодействия неподеленной электрон</w:t>
      </w:r>
      <w:r>
        <w:rPr>
          <w:rFonts w:ascii="Times New Roman" w:hAnsi="Times New Roman"/>
          <w:sz w:val="28"/>
          <w:szCs w:val="28"/>
        </w:rPr>
        <w:softHyphen/>
        <w:t>ной пары атома кислорода с бензольным кольцом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78. Выберите верное утверждение: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фенолы диссоциируют в большей степени, чем спирты;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фенолы проявляют основные свойства;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фенолы и их производные не обладают токсическим действием;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атом водорода в гидроксильной группе фенола не может быть замещен на катион металла под действием оснований.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Свойства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79. Фенол в водном растворе является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сильной кислотой     2) слабой кислотой     3) слабым основанием     4) сильным основанием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Вещество, реагирующее с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</w:rPr>
        <w:t xml:space="preserve">  и 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, дающее фиолетовое окрашивание с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– это: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фенол;                      2) спирт    3) простой эфир;           4) алкан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80. Влияние бензольного кольца на гидроксильную группу в молекуле фенола доказывает реакция фенола с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гидроксидом натрия     2) формальдегидом  3) бромной водой      4) азотной кислотой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81. Химическое взаимодействие возможно между веществами, формулы которых: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OH и NaCl     2)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OH и HCl     3)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OH и NaOH      4)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ONa и NaOH.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82. Фенол не взаимодействует с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метаналем     2) метаном     3) азотной кислотой        4) бромной водой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83. Фенол взаимодействует c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соляной кислотой     2) этиленом     3) гидроксидом натрия          4) метаном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84. Фенол не взаимодействует с веществом, формула которого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hyperlink r:id="rId12" w:anchor="6" w:history="1">
        <w:r>
          <w:rPr>
            <w:rStyle w:val="a3"/>
            <w:rFonts w:ascii="Times New Roman" w:hAnsi="Times New Roman"/>
            <w:sz w:val="28"/>
            <w:szCs w:val="28"/>
          </w:rPr>
          <w:t>1)</w:t>
        </w:r>
      </w:hyperlink>
      <w:r>
        <w:rPr>
          <w:rFonts w:ascii="Times New Roman" w:hAnsi="Times New Roman"/>
          <w:sz w:val="28"/>
          <w:szCs w:val="28"/>
          <w:lang w:val="en-US"/>
        </w:rPr>
        <w:t>HBr</w:t>
      </w:r>
      <w:r>
        <w:rPr>
          <w:rFonts w:ascii="Times New Roman" w:hAnsi="Times New Roman"/>
          <w:sz w:val="28"/>
          <w:szCs w:val="28"/>
        </w:rPr>
        <w:t xml:space="preserve">    </w:t>
      </w:r>
      <w:hyperlink r:id="rId13" w:anchor="6" w:history="1">
        <w:r>
          <w:rPr>
            <w:rStyle w:val="a3"/>
            <w:rFonts w:ascii="Times New Roman" w:hAnsi="Times New Roman"/>
            <w:sz w:val="28"/>
            <w:szCs w:val="28"/>
          </w:rPr>
          <w:t>2)</w:t>
        </w:r>
      </w:hyperlink>
      <w:r>
        <w:rPr>
          <w:rFonts w:ascii="Times New Roman" w:hAnsi="Times New Roman"/>
          <w:sz w:val="28"/>
          <w:szCs w:val="28"/>
          <w:lang w:val="en-US"/>
        </w:rPr>
        <w:t>Br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</w:t>
      </w:r>
      <w:hyperlink r:id="rId14" w:anchor="6" w:history="1">
        <w:r>
          <w:rPr>
            <w:rStyle w:val="a3"/>
            <w:rFonts w:ascii="Times New Roman" w:hAnsi="Times New Roman"/>
            <w:sz w:val="28"/>
            <w:szCs w:val="28"/>
          </w:rPr>
          <w:t>3)</w:t>
        </w:r>
      </w:hyperlink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</w:t>
      </w:r>
      <w:hyperlink r:id="rId15" w:anchor="6" w:history="1">
        <w:r>
          <w:rPr>
            <w:rStyle w:val="a3"/>
            <w:rFonts w:ascii="Times New Roman" w:hAnsi="Times New Roman"/>
            <w:sz w:val="28"/>
            <w:szCs w:val="28"/>
          </w:rPr>
          <w:t>4)</w:t>
        </w:r>
      </w:hyperlink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85. Фенол не реагирует с</w:t>
      </w:r>
      <w:r>
        <w:rPr>
          <w:rFonts w:ascii="Times New Roman" w:hAnsi="Times New Roman"/>
          <w:sz w:val="28"/>
          <w:szCs w:val="28"/>
        </w:rPr>
        <w:t xml:space="preserve">    1) Н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      2)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ОН             3) В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4) 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86. Кислотные свойства наиболее выражены у  1)фенола  2)метанола    3)этанола    4)глицерина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87. При взаимодействии фенола с натрием образуются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фенолят натрия и вода                  2) фенолят натрия и водород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бензол и гидроксид натрия           4) бензоат натрия и водород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88. Установите соответствие между исходными веществами и продуктами, которые преимущественно образуются при их взаимодействии.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ВЕЩЕСТВА      </w:t>
      </w:r>
      <w:r>
        <w:rPr>
          <w:rFonts w:ascii="Times New Roman" w:hAnsi="Times New Roman"/>
          <w:sz w:val="28"/>
          <w:szCs w:val="28"/>
        </w:rPr>
        <w:tab/>
        <w:t>ПРОДУКТЫ ВЗАИМОДЕЙСТВИЯ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+ 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1) 2,4,6-трибромфенол + НВr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ОН + КОН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2) 3,5-дибромфенол + НВr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+ НNО3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3) фенолят калия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+ Вr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(р-р)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  4) 2,4,6-тринитрофенол +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O   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5) 3,5-динитрофенол + НNO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6) фенолят калия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89. Установите соответствие между исходными веще</w:t>
      </w:r>
      <w:r>
        <w:rPr>
          <w:rFonts w:ascii="Times New Roman" w:hAnsi="Times New Roman"/>
          <w:b/>
          <w:sz w:val="28"/>
          <w:szCs w:val="28"/>
        </w:rPr>
        <w:softHyphen/>
        <w:t>ствами и продуктами реакции</w:t>
      </w:r>
      <w:r>
        <w:rPr>
          <w:rFonts w:ascii="Times New Roman" w:hAnsi="Times New Roman"/>
          <w:sz w:val="28"/>
          <w:szCs w:val="28"/>
        </w:rPr>
        <w:t>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ВЕЩЕСТВА        </w:t>
      </w:r>
      <w:r>
        <w:rPr>
          <w:rFonts w:ascii="Times New Roman" w:hAnsi="Times New Roman"/>
          <w:sz w:val="28"/>
          <w:szCs w:val="28"/>
        </w:rPr>
        <w:tab/>
        <w:t>ПРОДУКТЫ РЕАКЦИИ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ОН + 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ОК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ОН + КОН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 + КНСО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ОК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 + СО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</w:rPr>
        <w:t>ОН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5)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ОК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6)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СООН + КОН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90. Фенол взаимодействует с растворами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(ОН)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[А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91. Фенол реагирует с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кислородом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2)бензолом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гидроксидом натрия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хлороводородом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натрием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оксидом кремния (IV)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Получение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92. При замещении водорода в ароматическом кольце на гидроксильную группу образуется: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сложный эфир;      2) простой эфир;         3) предельный спирт;             4) фенол.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93. Фенол может быть получен в реакции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дегидратации бензойной кислоты         2) гидрирования бензальдегида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гидратации стирола                                  4) хлорбензола с гидроксидом калия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Взаимосвязь, качественные реакции.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94. Метанол. этиленгликоль и глицерин являются: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1)гомологами;                2)первичным, вторичным и третичным спиртами;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32)изомерами;                4) одноатомным, двухатомным, трехатомным спиртами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95. Вещество, не реагирующее ни с </w:t>
      </w:r>
      <w:r>
        <w:rPr>
          <w:rFonts w:ascii="Times New Roman" w:hAnsi="Times New Roman"/>
          <w:b/>
          <w:sz w:val="28"/>
          <w:szCs w:val="28"/>
          <w:lang w:val="en-US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, ни с  </w:t>
      </w:r>
      <w:r>
        <w:rPr>
          <w:rFonts w:ascii="Times New Roman" w:hAnsi="Times New Roman"/>
          <w:b/>
          <w:sz w:val="28"/>
          <w:szCs w:val="28"/>
          <w:lang w:val="en-US"/>
        </w:rPr>
        <w:t>NaOH</w:t>
      </w:r>
      <w:r>
        <w:rPr>
          <w:rFonts w:ascii="Times New Roman" w:hAnsi="Times New Roman"/>
          <w:b/>
          <w:sz w:val="28"/>
          <w:szCs w:val="28"/>
        </w:rPr>
        <w:t xml:space="preserve">, получаемое при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межмолекулярной </w:t>
      </w:r>
      <w:r>
        <w:rPr>
          <w:rFonts w:ascii="Times New Roman" w:hAnsi="Times New Roman"/>
          <w:b/>
          <w:sz w:val="28"/>
          <w:szCs w:val="28"/>
        </w:rPr>
        <w:t>дегидратации</w:t>
      </w:r>
      <w:r>
        <w:rPr>
          <w:rFonts w:ascii="Times New Roman" w:hAnsi="Times New Roman"/>
          <w:sz w:val="28"/>
          <w:szCs w:val="28"/>
        </w:rPr>
        <w:t xml:space="preserve"> спиртов - это:     1) фенол      2) спирт       3) простой эфир;       4) алкен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96.Взаимодействуют между собой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1)этанол и водород                   2)уксусная кислота и хлор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3)фенол и оксид меди (II)        4)этиленгликоль и хлорид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97.Вещество Х может реагировать с фенолом, но не реагирует с этанолом. Это вещество: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1)Na  2) 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3)HNO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4)бромная вода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98. Ярко-синий раствор образуется при взаимодейст</w:t>
      </w:r>
      <w:r>
        <w:rPr>
          <w:rFonts w:ascii="Times New Roman" w:hAnsi="Times New Roman"/>
          <w:b/>
          <w:sz w:val="28"/>
          <w:szCs w:val="28"/>
        </w:rPr>
        <w:softHyphen/>
        <w:t>вии гидроксида меди (II) с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1)этанолом     2) глицерином     3) этаналем        4) толуолом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99. Гидроксид меди (II) может быть использован для обнаружения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ионов А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perscript"/>
        </w:rPr>
        <w:t>3+</w:t>
      </w:r>
      <w:r>
        <w:rPr>
          <w:rFonts w:ascii="Times New Roman" w:hAnsi="Times New Roman"/>
          <w:sz w:val="28"/>
          <w:szCs w:val="28"/>
        </w:rPr>
        <w:t xml:space="preserve">     2)этанола      3) ионов 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 4) этиленгликоля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100. В схеме превращений   C</w:t>
      </w:r>
      <w:r>
        <w:rPr>
          <w:rFonts w:ascii="Times New Roman" w:hAnsi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>12</w:t>
      </w:r>
      <w:r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X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C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>5</w:t>
      </w:r>
      <w:r>
        <w:rPr>
          <w:rFonts w:ascii="Times New Roman" w:hAnsi="Times New Roman"/>
          <w:b/>
          <w:sz w:val="28"/>
          <w:szCs w:val="28"/>
        </w:rPr>
        <w:t>-O- C</w:t>
      </w:r>
      <w:r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5  </w:t>
      </w:r>
      <w:r>
        <w:rPr>
          <w:rFonts w:ascii="Times New Roman" w:hAnsi="Times New Roman"/>
          <w:b/>
          <w:sz w:val="28"/>
          <w:szCs w:val="28"/>
        </w:rPr>
        <w:t>веществом «Х» является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 xml:space="preserve">    2)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    3)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      4)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101.В схеме превращений этанол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Х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бутан     веществом Х является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1)бутанол-1    2)бромэтан     3)этан      4)этилен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102. В схеме превращений пропанол-1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 Х </w:t>
      </w:r>
      <w:r>
        <w:rPr>
          <w:rFonts w:ascii="Times New Roman" w:hAnsi="Times New Roman"/>
          <w:b/>
          <w:sz w:val="28"/>
          <w:szCs w:val="28"/>
          <w:lang w:val="en-US"/>
        </w:rPr>
        <w:sym w:font="Wingdings" w:char="00E0"/>
      </w:r>
      <w:r>
        <w:rPr>
          <w:rFonts w:ascii="Times New Roman" w:hAnsi="Times New Roman"/>
          <w:b/>
          <w:sz w:val="28"/>
          <w:szCs w:val="28"/>
        </w:rPr>
        <w:t xml:space="preserve"> пропанол-2     веществом Х является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2-хлорпропан    2) пропановая кислота     3) пропин         4) пропен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103.Водные растворы этанола и глицерина можно различить с помощью: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1)бромной воды                                      2)аммиачного раствора оксида серебра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металлического натрия                       3)свежеприготовленного осадка гидроксида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);       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104. Отличить этанол от этиленгликоля можно с помощью: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натрия;        2)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;      3)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4)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105. Отличить фенол от метанола можно с помощью: </w:t>
      </w:r>
    </w:p>
    <w:p w:rsidR="006225C5" w:rsidRDefault="006225C5" w:rsidP="006225C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натрия;      2)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;        3)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4)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106. Отличить фенол от простого эфира можно с помощью: 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2)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          3)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4)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107. Отличить глицерин от пропанола-1 можно с помощью: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натрия        2)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         3)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4)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Натрий  2) Соляную кислоту  3) Гидроксид меди (II)   4) Гидроксид натрия</w:t>
      </w: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8. Тесты по теме: «Карбоновые кислоты»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Часть А (задания с выбором ответа)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А1.    Функциональная группа карбоновых кислот называется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</w:t>
      </w:r>
      <w:r>
        <w:rPr>
          <w:rFonts w:ascii="Times New Roman" w:eastAsia="Times New Roman" w:hAnsi="Times New Roman"/>
          <w:color w:val="000000"/>
          <w:sz w:val="32"/>
          <w:szCs w:val="32"/>
        </w:rPr>
        <w:t>карбонильной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гидроксильной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</w:t>
      </w:r>
      <w:r>
        <w:rPr>
          <w:rFonts w:ascii="Times New Roman" w:eastAsia="Times New Roman" w:hAnsi="Times New Roman"/>
          <w:color w:val="000000"/>
          <w:sz w:val="32"/>
          <w:szCs w:val="32"/>
        </w:rPr>
        <w:t>карбоксильной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сложноэфирной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А2.    Реагирует с аммиачным раствором оксида серебра, давая реакцию «серебряного зеркала», следующая кислота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метановая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этановая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пальмитиновая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олеиновая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A3.   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Обесцвечивает бромную воду следующая кислота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пальмитиновая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олеиновая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стеариновая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уксусная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А4.    Укажите формулу непредельной 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C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15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H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31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COOH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СН</w:t>
      </w:r>
      <w:r>
        <w:rPr>
          <w:rFonts w:ascii="Times New Roman" w:eastAsia="Times New Roman" w:hAnsi="Times New Roman"/>
          <w:color w:val="000000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/>
          <w:color w:val="000000"/>
          <w:sz w:val="32"/>
          <w:szCs w:val="32"/>
        </w:rPr>
        <w:t>СООН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НСООН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C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17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H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31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COOH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А5.    С увеличением числа атомов углерода в молекулах предельных одноосновных кислот их растворимость в воде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уменьшается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увеличивается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увеличивается незначительно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не изменяется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А6.  Укажите формулу кислоты, являющейся альдегидокислотой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bCs/>
          <w:color w:val="000000"/>
          <w:sz w:val="32"/>
          <w:szCs w:val="32"/>
        </w:rPr>
        <w:t>С17Н31СООН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bCs/>
          <w:color w:val="000000"/>
          <w:sz w:val="32"/>
          <w:szCs w:val="32"/>
        </w:rPr>
        <w:t>НСООН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bCs/>
          <w:color w:val="000000"/>
          <w:sz w:val="32"/>
          <w:szCs w:val="32"/>
        </w:rPr>
        <w:t>СНзСООН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4)   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C</w:t>
      </w:r>
      <w:r>
        <w:rPr>
          <w:rFonts w:ascii="Times New Roman" w:hAnsi="Times New Roman"/>
          <w:bCs/>
          <w:color w:val="000000"/>
          <w:sz w:val="32"/>
          <w:szCs w:val="32"/>
          <w:vertAlign w:val="subscript"/>
        </w:rPr>
        <w:t>15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H</w:t>
      </w:r>
      <w:r>
        <w:rPr>
          <w:rFonts w:ascii="Times New Roman" w:hAnsi="Times New Roman"/>
          <w:bCs/>
          <w:color w:val="000000"/>
          <w:sz w:val="32"/>
          <w:szCs w:val="32"/>
          <w:vertAlign w:val="subscript"/>
        </w:rPr>
        <w:t>31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COOH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А7. Уксусная кислота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не реагирует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со следующим металлом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1)   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Zn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         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hAnsi="Times New Roman"/>
          <w:iCs/>
          <w:color w:val="000000"/>
          <w:sz w:val="32"/>
          <w:szCs w:val="32"/>
        </w:rPr>
        <w:t>М</w:t>
      </w:r>
      <w:r>
        <w:rPr>
          <w:rFonts w:ascii="Times New Roman" w:hAnsi="Times New Roman"/>
          <w:iCs/>
          <w:color w:val="000000"/>
          <w:sz w:val="32"/>
          <w:szCs w:val="32"/>
          <w:lang w:val="en-US"/>
        </w:rPr>
        <w:t>g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3)   С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u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>А8.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Уксусная кислота не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NaHC</w:t>
      </w:r>
      <w:r>
        <w:rPr>
          <w:rFonts w:ascii="Times New Roman" w:hAnsi="Times New Roman"/>
          <w:color w:val="000000"/>
          <w:sz w:val="32"/>
          <w:szCs w:val="32"/>
        </w:rPr>
        <w:t>0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3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Na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Si</w:t>
      </w:r>
      <w:r>
        <w:rPr>
          <w:rFonts w:ascii="Times New Roman" w:hAnsi="Times New Roman"/>
          <w:color w:val="000000"/>
          <w:sz w:val="32"/>
          <w:szCs w:val="32"/>
        </w:rPr>
        <w:t>0</w:t>
      </w:r>
      <w:r>
        <w:rPr>
          <w:rFonts w:ascii="Times New Roman" w:hAnsi="Times New Roman"/>
          <w:color w:val="000000"/>
          <w:sz w:val="32"/>
          <w:szCs w:val="32"/>
          <w:vertAlign w:val="subscript"/>
        </w:rPr>
        <w:t>3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NaOH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С0</w:t>
      </w:r>
      <w:r>
        <w:rPr>
          <w:rFonts w:ascii="Times New Roman" w:eastAsia="Times New Roman" w:hAnsi="Times New Roman"/>
          <w:color w:val="000000"/>
          <w:sz w:val="32"/>
          <w:szCs w:val="32"/>
          <w:vertAlign w:val="subscript"/>
        </w:rPr>
        <w:t>2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А9. Напишите уравнение реакции оксида магния с уксусной  кислотой. Ответ дайте в виде суммы коэффициентов в уравнении реакции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1)   5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2)   7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3)  6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4)   4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А10.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В ходе реакции этерификации карбоновые кислоты реагируют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 металлами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 основаниями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со спиртами</w:t>
      </w:r>
    </w:p>
    <w:p w:rsidR="006225C5" w:rsidRDefault="006225C5" w:rsidP="006225C5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с кислотами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All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Олеиновая кислота не взаимодействует с раствором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брома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ацетата натрия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гидроксида натрия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перманганата калия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А12. Определите вещество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X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в следующей схеме превращений: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метанол → </w:t>
      </w:r>
      <w:r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X</w:t>
      </w:r>
      <w:r>
        <w:rPr>
          <w:rFonts w:ascii="Times New Roman" w:eastAsia="Times New Roman" w:hAnsi="Times New Roman"/>
          <w:color w:val="000000"/>
          <w:sz w:val="32"/>
          <w:szCs w:val="32"/>
        </w:rPr>
        <w:t>→ уксусная кислота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этилформиат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этаналь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метаналь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</w:t>
      </w:r>
      <w:r>
        <w:rPr>
          <w:rFonts w:ascii="Times New Roman" w:eastAsia="Times New Roman" w:hAnsi="Times New Roman"/>
          <w:color w:val="000000"/>
          <w:sz w:val="32"/>
          <w:szCs w:val="32"/>
        </w:rPr>
        <w:t>метилацетат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А13. Избыток   муравьиной  кислоты   прореагировал   с   200  г 6,1%-ного раствора силиката натрия. Определите массу образовавшегося осадка.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1)   7,8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2)   8,3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3)   15,6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4)   16,8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А14. В ходе реакции 46 г уксусной кислоты с 46 г этанола в  присутствии концентрированной серной кислоты образовалось 54 г этилацетата. Определите выход реакции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этерификации.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1)  0,84                                  2)   0,82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3)  0,80                                  4)   0,78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 xml:space="preserve">А15. Смесь гидрокарбоната натрия и карбоната натрия полностью прореагировала с 300 г 14%-ного раствора уксусной  кислоты. При этом выделилось 11,2 л (н.у.) газа. </w:t>
      </w:r>
      <w:r>
        <w:rPr>
          <w:rFonts w:ascii="Times New Roman" w:eastAsia="Times New Roman" w:hAnsi="Times New Roman"/>
          <w:b/>
          <w:iCs/>
          <w:color w:val="000000"/>
          <w:sz w:val="32"/>
          <w:szCs w:val="32"/>
        </w:rPr>
        <w:t>Опреде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лите массовую долю карбоната натрия в исходной смеси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1)   0,44                                  2)   0,46,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3)   0,54                                 4)    0,56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Тесты по теме: «АМИНЫ»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При замещении водорода в аммиаке на органические радикалы получают: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амины;         б) амиды;         в) азиды;            г) нитраты.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К ароматическим аминам относится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метиламин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2) бутиламин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3) триэтиламин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4) дифениламин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К первичным аминам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не относится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изопропиламин             2) бутиламин     3) метилэтиламин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4) анилин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Вещество, относящееся к аминам, имеет формулу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1)С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/>
          <w:color w:val="000000"/>
          <w:sz w:val="28"/>
          <w:szCs w:val="28"/>
        </w:rPr>
        <w:t xml:space="preserve">      2) 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      3)С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—СН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      4) 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OH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К аминам относится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1)С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/>
          <w:color w:val="000000"/>
          <w:sz w:val="28"/>
          <w:szCs w:val="28"/>
        </w:rPr>
        <w:t xml:space="preserve">      2)С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3)С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4)(С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Вещество CH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-NH-CH(CH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относится к ряду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2765"/>
        <w:gridCol w:w="2767"/>
        <w:gridCol w:w="2603"/>
      </w:tblGrid>
      <w:tr w:rsidR="006225C5" w:rsidTr="006225C5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амидов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ароматических аминов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алифатических аминов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нитросоединений</w:t>
            </w:r>
          </w:p>
        </w:tc>
      </w:tr>
    </w:tbl>
    <w:p w:rsidR="006225C5" w:rsidRDefault="006225C5" w:rsidP="006225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25C5" w:rsidRDefault="006225C5" w:rsidP="006225C5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Вещество, формула которого имеет вид C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-N(CH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называется …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2790"/>
        <w:gridCol w:w="2659"/>
        <w:gridCol w:w="2731"/>
      </w:tblGrid>
      <w:tr w:rsidR="006225C5" w:rsidTr="006225C5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анилин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диметилфениламин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диметилфенол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диметилнитробензол</w:t>
            </w:r>
          </w:p>
        </w:tc>
      </w:tr>
    </w:tbl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Получение.</w:t>
      </w: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Метиламин можно получить в реакции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аммиака с метаном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восстановления нитрометана 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хлорметана с аммиаком  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хлорида метиламмония с гидроксидом натрия 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метана с концентрированной азотной кислотой 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метанола с концентрированной азотной кислотой 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Амины получаются в результате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нитрования алканов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2) окисления альдегидов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восстановления нитросоединений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4) взаимодействия карбоновых кислот с аммиаком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Анилин образуется при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восстановлении нитробензола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>2) окислении нитробензола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дегидрировании нитроциклогексана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4) нитровании бензола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Водные растворы аминов окрасятся фенолфталеином в цвет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малиновый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2) желтый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3) фиолетовый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4) оранжевый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В водном растворе метиламина среда раствора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1) кислая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2) щелочная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3) нейтральная </w:t>
      </w:r>
      <w:r>
        <w:rPr>
          <w:rFonts w:ascii="Times New Roman" w:hAnsi="Times New Roman"/>
          <w:color w:val="000000"/>
          <w:sz w:val="28"/>
          <w:szCs w:val="28"/>
        </w:rPr>
        <w:tab/>
        <w:t>4)слабокислая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 Какую реакцию на индикатор показывают амины жирного ряда?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5"/>
        <w:gridCol w:w="1962"/>
        <w:gridCol w:w="1673"/>
        <w:gridCol w:w="4161"/>
      </w:tblGrid>
      <w:tr w:rsidR="006225C5" w:rsidTr="006225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кислотную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нейтральную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3) щелочную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не действуют на индикатор</w:t>
            </w:r>
          </w:p>
        </w:tc>
      </w:tr>
    </w:tbl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 Ароматические амины проявляют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слабые кислотные свойства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2) сильные кислотные свойства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слабые основные свойства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4) амфотерные свойства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15. Более сильные основные свойства проявляет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анилин   2) аммиак   3) диметиламин     4) метиламин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16. Более слабым основанием, чем аммиак, является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этиламин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2) диметиламин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3) диэтиламин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4) дифениламин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 Характерной химической реакцией аминов, обусловленной наличием в их молекулах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аминогруппы, является 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2768"/>
        <w:gridCol w:w="2439"/>
        <w:gridCol w:w="2416"/>
      </w:tblGrid>
      <w:tr w:rsidR="006225C5" w:rsidTr="006225C5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1)радикальное замещение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2)взаимодействие с кислотами с образованием солей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электрофильное присоединение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нуклеофильное присоединение</w:t>
            </w:r>
          </w:p>
        </w:tc>
      </w:tr>
    </w:tbl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18. Метиламин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серной кислотой     2) гидроксидом натрия    3) оксидом алюминия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4) толуолом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19. Какие из следующих утверждений верны?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Анилин легче реагирует с бромом, чем бензол.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Б. Анилин является более сильным основанием, чем аммиак     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верно только А    2) верно только Б  3) верны оба утверждения 4) оба утверждения неверны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20. В реакцию с анилином не вступает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   1)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(р-р)      2)КОН     3)НС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 xml:space="preserve">         4)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HN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21. При полном сгорании аминов образуются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1)СО,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z w:val="28"/>
          <w:szCs w:val="28"/>
        </w:rPr>
        <w:t xml:space="preserve"> и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              2)СО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3)С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4) 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22. При взаимодействии этиламина с водным раствором НВ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образуется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1)бромэтан      2) бромид аммония      3) бромид этиламмония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4) аммиак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23. Какие реакции характерны для анилина? 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Br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NaOH →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HCl →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1)б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3)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24. Анилин от бензола можно отличить с помощью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раствора едкого натра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2) свежеосажденного гидроксида меди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бромной воды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4) аммиака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25. Наличием неподелённой электронной пары у атома азота в диэтиламине можно объяснить его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основные свойства 2) способность к горению 3) способность к хлорированию  4) летучесть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26. Метилэтиламин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этаном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2) бромоводородной кислотой,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3) кислородом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гидроксидом калия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5) пропаном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6) водой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27. Анилин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гидроксидом натрия              2) пропионовой кислотой                    3)хлором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толуолом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5) хлороводородом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6) метаном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28. Пропиламин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водой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муравьиной кислотой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3) бензолом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4)бутаном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хлороводородом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метаном</w:t>
      </w: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 Анилин взаимодействует с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бромной водой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метаном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бромоводородной кислотой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серной кислотой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гидроксидом натрия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кислородом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30. Пропиламин может взаимодействовать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соляной кислотой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Б) аммиаком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В) водой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гидроксидом калия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Д) хлоридом натрия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Е) кислородом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31. Диметиламин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гидроксидом бария            2) кислородом                  3) оксидом меди (П)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пропаном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5) уксусной кислотой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6) водой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32. Метиламин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газообразное вещество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имеет окраску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проявляет основные свойства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является менее сильным основанием, чем аммиак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реагирует с серной кислотой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реагирует с водородом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33. Этиламин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А) не имеет запаха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изменяет окраску лакмуса на синюю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является донором электронной пары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проявляет амфотерность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горит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реагирует с этаном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34. Этиламин взаимодействует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метаном                       2) водой                  3) бромоводородом          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бензолом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5) кислородом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6) пропаном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Тесты по теме: «АМИНОКИСЛОТЫ. БЕЛКИ»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Какие из приведенных формул органических веществ относятся к аминокислотам?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1304925"/>
            <wp:effectExtent l="19050" t="0" r="0" b="0"/>
            <wp:docPr id="10" name="Рисунок 27" descr="Графическое дополнение к вопросу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Графическое дополнение к вопросу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а, в       2) а, д   3) б, г      4) в, д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изомеры аминомасляной кислоты.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1447800"/>
            <wp:effectExtent l="19050" t="0" r="9525" b="0"/>
            <wp:docPr id="11" name="Рисунок 28" descr="Графическое дополнение к вопрос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рафическое дополнение к вопросу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1)а, г       2) б, в      3)  г, д        4) д, е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Получение.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Аминоуксусную кислоту можно получить взаимо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действием аммиака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уксусной кислотой      2) хлоруксусной кислотой       3) ацетальдегидом        4) этиленом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Аминоуксусную кислоту можно получить в одну ста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дию из 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уксусной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2) хлоруксусной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3) пропионовой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4) 2-хлорпропионовой</w:t>
      </w: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225C5" w:rsidRDefault="006225C5" w:rsidP="006225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Свойства.</w:t>
      </w:r>
    </w:p>
    <w:p w:rsidR="006225C5" w:rsidRDefault="006225C5" w:rsidP="006225C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Аминокислоты не могут реагировать . 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2358"/>
        <w:gridCol w:w="2488"/>
        <w:gridCol w:w="2311"/>
      </w:tblGrid>
      <w:tr w:rsidR="006225C5" w:rsidTr="006225C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1)с основаниями и кислотами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2)с кислотами и спиртами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3)с предельными углеводородами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4)между собой</w:t>
            </w:r>
          </w:p>
        </w:tc>
      </w:tr>
    </w:tbl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 аминоуксусной кислотой может реагировать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сульфат натрия       Б) хлороводород (р-р)       В) лакмус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этанол,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Д) анилин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Е) гидроксид кальция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Вещество, формула которого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-СН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-СООН, является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органической кислотой      2) органическим основанием      3) амфотерным веществом     4) амином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</w:t>
      </w:r>
      <w:r>
        <w:rPr>
          <w:rFonts w:ascii="Times New Roman" w:hAnsi="Times New Roman"/>
          <w:b/>
          <w:color w:val="000000"/>
          <w:sz w:val="28"/>
          <w:szCs w:val="28"/>
        </w:rPr>
        <w:t>Аминокислоты не реагируют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этиловым спиртом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2) кислотами и основаниями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3) карбонатом натрия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4) предельными углеводородами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Аминокислоты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не реагируют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ни с одним из двух веществ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ОН и СН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ОН      2)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 xml:space="preserve"> и СН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       3) СН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а      4)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b/>
          <w:color w:val="000000"/>
          <w:sz w:val="28"/>
          <w:szCs w:val="28"/>
        </w:rPr>
        <w:t>Аминоуксусная кислота реагирует с каждым из;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1)НС1, КОН        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 xml:space="preserve">      3)С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ОН, КС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4)СО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>
        <w:rPr>
          <w:rFonts w:ascii="Times New Roman" w:hAnsi="Times New Roman"/>
          <w:b/>
          <w:color w:val="000000"/>
          <w:sz w:val="28"/>
          <w:szCs w:val="28"/>
        </w:rPr>
        <w:t>Амфотерность аланина проявляется при его взаимо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действии с растворами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спиртов       2) кислот и щелочей      3) щелочей         4) средних солей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</w:rPr>
        <w:t>Аминоуксусная кислота может взаимодействовать с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водородом   2) бензолом    3) сульфатом кальция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аммиаком    5) этиловым спиртом      6) соляной кислотой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b/>
          <w:color w:val="000000"/>
          <w:sz w:val="28"/>
          <w:szCs w:val="28"/>
        </w:rPr>
        <w:t>При взаимодействии аминокислот между собой обра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зуется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сложный эфир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2)пептид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3) новая аминокислота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4) соль аминокислоты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/>
          <w:b/>
          <w:color w:val="000000"/>
          <w:sz w:val="28"/>
          <w:szCs w:val="28"/>
        </w:rPr>
        <w:t>При взаимодействии аминокислоты и соляной 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образуются соль аминокислоты                              2) образуются аммиак и карбоновая кислота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образуются соль аминокислоты и основание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4) выделяется водород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Сложный эфир образуется при взаимодействии аминоуксусной кислоты . 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2344"/>
        <w:gridCol w:w="2493"/>
        <w:gridCol w:w="2313"/>
      </w:tblGrid>
      <w:tr w:rsidR="006225C5" w:rsidTr="006225C5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1)с гидроксидом натрия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с раствором серной кислоты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с аминоуксусной кислотой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C5" w:rsidRDefault="006225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4)с этанолом</w:t>
            </w:r>
          </w:p>
        </w:tc>
      </w:tr>
    </w:tbl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b/>
          <w:sz w:val="28"/>
          <w:szCs w:val="28"/>
        </w:rPr>
        <w:t>Взаимодействию глицина с хлороводородной кислотой отвечает схема: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2)C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ClNO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3)C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ClNO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 xml:space="preserve">   4)C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NO→C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ClNO </w:t>
      </w:r>
    </w:p>
    <w:p w:rsidR="006225C5" w:rsidRDefault="006225C5" w:rsidP="006225C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 с метиламином, и с глицином могут реагировать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1) гидроксид алюминия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2) уксусная кислота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3) хлороводород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4) кислород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5) нитрат натрия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6) гидроксид калия 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b/>
          <w:sz w:val="28"/>
          <w:szCs w:val="28"/>
        </w:rPr>
        <w:t>И с анилином, и с аланином способны реагировать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1) хлор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2) бромоводород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3) этан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4) пропен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5) серная кислота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6) гидроксид калия </w:t>
      </w: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Белки.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 Мономерами белков выступают: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аминокислоты;     2) моносахариды;     3) нуклеотиды;     4) остатки фосфорной кислоты.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Белки приобретают желтую окраску под действием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1) 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(конц.)     2)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3)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(конц.)       </w:t>
      </w:r>
      <w:r>
        <w:rPr>
          <w:rFonts w:ascii="Times New Roman" w:hAnsi="Times New Roman"/>
          <w:sz w:val="28"/>
          <w:szCs w:val="28"/>
        </w:rPr>
        <w:t>4) [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21. Вторичная структура белка удерживается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водородными связями        2) дисульфидными мостиками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амидными связями             4) солевыми мостиками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22. При неполном гидролизе белка могут образоваться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дипептиды 2) глюкоза 3) дисахариды    4) глицерин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23. При полном гидролизе полипептида образуется(-ются)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глицерин 2) глюкоза 3) карбоновые кислоты  4) аминокислоты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При гидролизе белков могут образоваться:</w:t>
      </w:r>
    </w:p>
    <w:p w:rsidR="006225C5" w:rsidRDefault="006225C5" w:rsidP="006225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полипептиды              4) глицин</w:t>
      </w:r>
    </w:p>
    <w:p w:rsidR="006225C5" w:rsidRDefault="006225C5" w:rsidP="006225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глицерин                     5) этиленгликоль</w:t>
      </w:r>
    </w:p>
    <w:p w:rsidR="006225C5" w:rsidRDefault="006225C5" w:rsidP="006225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этанол                         6) аминокислоты </w:t>
      </w:r>
    </w:p>
    <w:p w:rsidR="006225C5" w:rsidRDefault="006225C5" w:rsidP="006225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25. В результате гидролиза белков образуются (-ется)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глицерин     2) аминокислоты     3) карбоновые кислоты     4) глюкоза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26. При гидролизе пептидов образуются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амины      2) аминокислоты       3) карбоновые кислоты        4) спирты</w:t>
      </w:r>
    </w:p>
    <w:p w:rsidR="006225C5" w:rsidRDefault="006225C5" w:rsidP="006225C5">
      <w:pPr>
        <w:jc w:val="both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11. Тесты по теме: «Жиры.»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При взаимодействии жира с водным раствором гидроксида натрия  одним из продуктов будет</w:t>
      </w:r>
      <w:r>
        <w:rPr>
          <w:rFonts w:ascii="Times New Roman" w:hAnsi="Times New Roman"/>
          <w:sz w:val="28"/>
          <w:szCs w:val="28"/>
        </w:rPr>
        <w:t xml:space="preserve">       1) высшая карбоновая кислота      2) глицерин   3) вода        4) водород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Жидкие растительные масла не вступают в реакцию с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1)водородом           2)раствором перманганата  калия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3)глицерином        4) раствором гидроксида натрия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3.Одним из продуктов гидролиза сахарозы является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целлюлоза  2) крахмал          3) рибоза       4) фруктоза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Твердые жиры вступают в реакцию с 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бензолом   2) раствором сульфата меди   3) глицерином    4) раствором гидроксида натрия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К реакциям этерификации относится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нитрование бензола                2) омыление жиров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нитрование целлюлозы         4) получение диэтилового эфира из этанола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 взаимодействии жира с водным раствором гидроксида натрия получают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соли высших карбоновых кислот          2) высшие карбоновые кислоты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воду                                                          4) водород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Олеиновая кислота сочетает в себе свойства карбо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новой кислоты 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амина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2)спирта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3)альдегида      4)алкена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Для превращения жидких жиров в твердые использу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ют реакцию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дегидрогенизации   2) гидратации     3) гидрогенизации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4) дегидроциклизации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В результате гидролиза жидкого жира образуются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твердые жиры и глицерин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2) глицерин и предельные кислоты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глицерин и непредельные кислоты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4) твердые жиры и смесь кислот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В результате гидрирования жидких жиров образуются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твердые жиры и непредельные кислоты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2) твердые жиры и предельные кислоты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твердые жиры и глицерин                                4) твердые жиры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 В каком веществе жиры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не растворяются?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в бензоле </w:t>
      </w:r>
      <w:r>
        <w:rPr>
          <w:rFonts w:ascii="Times New Roman" w:hAnsi="Times New Roman"/>
          <w:color w:val="000000"/>
          <w:sz w:val="28"/>
          <w:szCs w:val="28"/>
        </w:rPr>
        <w:tab/>
        <w:t>2) в воде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3) в бензине     4) в хлороформе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При гидролизе каких веществ в организме образуется глицерин?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белков 2) углеводов     3) жиров      4) аминокислот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В состав многих растительных жиров входит линоленовая кислота С</w:t>
      </w:r>
      <w:r>
        <w:rPr>
          <w:rFonts w:ascii="Times New Roman" w:hAnsi="Times New Roman"/>
          <w:b/>
          <w:sz w:val="28"/>
          <w:szCs w:val="28"/>
          <w:vertAlign w:val="subscript"/>
        </w:rPr>
        <w:t>17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СООН. Число двойных связей в молекуле этой кислоты равно: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1)одному;   2)двум;   3)трём;   4)двойных связей С=С в данном веществе нет . </w:t>
      </w:r>
      <w:r>
        <w:rPr>
          <w:rFonts w:ascii="Times New Roman" w:hAnsi="Times New Roman"/>
          <w:sz w:val="28"/>
          <w:szCs w:val="28"/>
        </w:rPr>
        <w:tab/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 Для получения мыла используют реакцию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гидрогенизации жиров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2) щелочного гидролиза жиров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этерификации карбоновых кислот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4) гидратации алкинов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 В организме процесс переваривания жиров начинается с реакции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1)гидролиза    2) полимеризации    3)гидрирования     4) дегидрирования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16.Жидкие жиры превращаются в твёрдые реакцией: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1)гидратации;   2)гидролиза;      3)полимеризации;           4)гидрирования.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11. Тесты по теме: «Углеводы»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 Какие вещества образуются при гидролизе сахарозы?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1) глюкоза и фруктоза         2) крахмал                3) глюкоза и этанол            4) целлюлоза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19. Водные растворы сахарозы и глюкозы можно различить с помощью . . 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1) активного металла    2) хлорида железа(III)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гидроксида натрия      4) аммиачного раствора оксида серебра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К восстанавливающим сахарам относится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глюкоза      2) фруктоза         3) целлюлоза        4) сахароза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21. На какие группы подразделяют углеводы по типу функ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циональных групп?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Альдозы и кетозы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2) Моносахариды и дисахариды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Глюкозы и фруктозы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4) Пентозы и гептозы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22. Сколько альдегидных групп - СН=О содержит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молекула </w:t>
      </w:r>
      <w:r>
        <w:rPr>
          <w:rFonts w:ascii="Times New Roman" w:hAnsi="Times New Roman"/>
          <w:b/>
          <w:color w:val="000000"/>
          <w:sz w:val="28"/>
          <w:szCs w:val="28"/>
        </w:rPr>
        <w:t>рибозы?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1) 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2) 1  3) 4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4) 5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23. Глюкоза и фруктоза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оптические изомеры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2) структурные изомеры        3) олигосахариды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4) гомологи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24. Образование полисахаридов из моносахаридов — это реакция ...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полимеризации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2) поликонденсации     3) этерификации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4) гидролиза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25. Как химическим путем отличить крахмал от целлюлозы?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Реакция с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2) Реакция с йодом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Реакция этерификации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4) Гидролиз с последующей реакцией «серебряного зер</w:t>
      </w:r>
      <w:r>
        <w:rPr>
          <w:rFonts w:ascii="Times New Roman" w:hAnsi="Times New Roman"/>
          <w:color w:val="000000"/>
          <w:sz w:val="28"/>
          <w:szCs w:val="28"/>
        </w:rPr>
        <w:softHyphen/>
        <w:t>кала»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26. Какой процесс с участием углеводов приводит к выделе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нию наибольшего количества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энергии?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1) Окисление кислородом воздуха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2) Восстановление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3) Брожение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4) Карбоксилирование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27. При окислении глюкозы аммиачным раствором оксида серебра образуются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соль глюконовой кислоты и металлическое серебро  2) этанол и оксид серебра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глюконовая кислота и вода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4) сорбит и металлическое серебро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28. Полисахаридом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     1) глюкоза     2)рибоза      3) сахароза     4) крахмал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29. Дисахаридом является углевод, название которого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крахмал       2) сахароза       3) глюкоза         4) целлюлоза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30. Глюкоза не вступает в реакцию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1)окисления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2)гидрирования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3) гидролиза      4) этерификации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31. Конечным продуктом гидролиза крахмала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являет</w:t>
      </w:r>
      <w:r>
        <w:rPr>
          <w:rFonts w:ascii="Times New Roman" w:hAnsi="Times New Roman"/>
          <w:b/>
          <w:color w:val="000000"/>
          <w:sz w:val="28"/>
          <w:szCs w:val="28"/>
        </w:rPr>
        <w:t>ся (-ются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глюкоза       2) фруктоза      3) мальтоза        4) декстрины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32. Целлюлоза не вступает в реакции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1)горения     2) нитрования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3)гидролиза          4) хлорирования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33. Альдегидоспиртом является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глюкоза       2) фруктоза       3) сахароза         4) крахмал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34. Газообразным продуктом спиртового брожения глю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 xml:space="preserve">козы является 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1)СН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2)СО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3)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4) СО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35. Этанол образуется при спиртовом брожении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целлюлозы        3) крахмала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2) глюкозы       4) сорбита        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36. Элементарным звеном полимерной молекулы крахмала является остаток </w:t>
      </w:r>
    </w:p>
    <w:p w:rsidR="006225C5" w:rsidRDefault="006225C5" w:rsidP="006225C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α-глюкозы     2) β-глюкозы            3)фруктозы   4) сахарозы.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37. Наличие пяти гидроксогрупп в молекуле глюкозы может быть доказано взаимодействием</w:t>
      </w:r>
      <w:r>
        <w:rPr>
          <w:rFonts w:ascii="Times New Roman" w:hAnsi="Times New Roman"/>
          <w:color w:val="000000"/>
          <w:sz w:val="28"/>
          <w:szCs w:val="28"/>
        </w:rPr>
        <w:t xml:space="preserve"> ее с     1) бромной водой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2) уксусной кислотой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3) аммиачным раствором оксида серебра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4) этиловым спиртом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 Для распознавания глюкозы (в смеси с фруктозой) используют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индикатор и раствор щелочи                    2) бромную воду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соляную кислоту                                         4) аммиачный раствор оксида серебра(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39. Крахмал не взаимодействует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йодом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2) гидроксидом меди (П)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водой в присутствии кислот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4) водой в присутствии ферментов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40. </w:t>
      </w:r>
      <w:r>
        <w:rPr>
          <w:rFonts w:ascii="Times New Roman" w:hAnsi="Times New Roman"/>
          <w:b/>
          <w:color w:val="000000"/>
          <w:sz w:val="28"/>
          <w:szCs w:val="28"/>
        </w:rPr>
        <w:t>Какие вещества образуются в организме в результате</w:t>
      </w: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полного окисления глюкозы?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2) СО,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3) СО,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4) СО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41. Как альдегид и как спирт глюкоза взаимодействует с веществом, формула которого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ab/>
        <w:t>2) Н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3)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(ОН)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4) </w:t>
      </w:r>
      <w:r>
        <w:rPr>
          <w:rFonts w:ascii="Times New Roman" w:hAnsi="Times New Roman"/>
          <w:bCs/>
          <w:color w:val="000000"/>
          <w:sz w:val="28"/>
          <w:szCs w:val="28"/>
        </w:rPr>
        <w:t>КОН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42. Гидроксильная группа имеется в молекулах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спиртов и карбоновых кислот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2) альдегидов и простых эфиров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аминокислот и сложных эфиров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4) жиров и спиртов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 Верны ли следующие суждения об углеводах?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Целлюлозу используют для получения ацетатного волокна.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В живых организмах углеводы превращаются в жиры.</w:t>
      </w:r>
    </w:p>
    <w:p w:rsidR="006225C5" w:rsidRDefault="006225C5" w:rsidP="0062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верно только А     2) верно только Б    3) верны оба суждения      4) оба суждения неверны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44. Гидролизу не подвергается</w:t>
      </w:r>
      <w:r>
        <w:rPr>
          <w:rFonts w:ascii="Times New Roman" w:hAnsi="Times New Roman"/>
          <w:sz w:val="28"/>
          <w:szCs w:val="28"/>
        </w:rPr>
        <w:t xml:space="preserve">  1) крахмал   2) целлюлоза   3) глюкоза    4) сахароза</w:t>
      </w: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45. Несколько функциональных групп -ОН содержат молекулы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1)  глицерина и фенола               2) глицерина и глюкозы </w:t>
      </w:r>
      <w:r>
        <w:rPr>
          <w:rFonts w:ascii="Times New Roman" w:hAnsi="Times New Roman"/>
          <w:sz w:val="28"/>
          <w:szCs w:val="28"/>
        </w:rPr>
        <w:br/>
        <w:t xml:space="preserve">3) фенола и формальдегида        4)  сахарозы и формальдегида </w:t>
      </w:r>
    </w:p>
    <w:p w:rsidR="006225C5" w:rsidRDefault="006225C5" w:rsidP="006225C5">
      <w:pPr>
        <w:rPr>
          <w:rFonts w:ascii="Times New Roman" w:hAnsi="Times New Roman"/>
          <w:sz w:val="28"/>
          <w:szCs w:val="28"/>
        </w:rPr>
      </w:pPr>
    </w:p>
    <w:p w:rsidR="006225C5" w:rsidRDefault="006225C5" w:rsidP="006225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52B46" w:rsidRDefault="00052B46"/>
    <w:sectPr w:rsidR="00052B46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225C5"/>
    <w:rsid w:val="00000175"/>
    <w:rsid w:val="000021DC"/>
    <w:rsid w:val="00002FD4"/>
    <w:rsid w:val="00003877"/>
    <w:rsid w:val="00003A9F"/>
    <w:rsid w:val="00006A2A"/>
    <w:rsid w:val="00011221"/>
    <w:rsid w:val="00011D60"/>
    <w:rsid w:val="00012375"/>
    <w:rsid w:val="00013310"/>
    <w:rsid w:val="00015F4F"/>
    <w:rsid w:val="0002012B"/>
    <w:rsid w:val="00020FB7"/>
    <w:rsid w:val="00021599"/>
    <w:rsid w:val="00021D26"/>
    <w:rsid w:val="00026980"/>
    <w:rsid w:val="000305CC"/>
    <w:rsid w:val="00031827"/>
    <w:rsid w:val="00032879"/>
    <w:rsid w:val="00032A78"/>
    <w:rsid w:val="00032AD9"/>
    <w:rsid w:val="00033276"/>
    <w:rsid w:val="00034A89"/>
    <w:rsid w:val="000352B2"/>
    <w:rsid w:val="0003625F"/>
    <w:rsid w:val="00040832"/>
    <w:rsid w:val="00043C8C"/>
    <w:rsid w:val="00044937"/>
    <w:rsid w:val="00045166"/>
    <w:rsid w:val="00045244"/>
    <w:rsid w:val="000455AE"/>
    <w:rsid w:val="000459C0"/>
    <w:rsid w:val="00045BA7"/>
    <w:rsid w:val="00050B26"/>
    <w:rsid w:val="00052B46"/>
    <w:rsid w:val="000547D7"/>
    <w:rsid w:val="00062C69"/>
    <w:rsid w:val="000631D8"/>
    <w:rsid w:val="00063EC6"/>
    <w:rsid w:val="00067E19"/>
    <w:rsid w:val="0007084C"/>
    <w:rsid w:val="00070949"/>
    <w:rsid w:val="000720C9"/>
    <w:rsid w:val="0007518A"/>
    <w:rsid w:val="00075573"/>
    <w:rsid w:val="00075997"/>
    <w:rsid w:val="0007618C"/>
    <w:rsid w:val="0008030A"/>
    <w:rsid w:val="00082457"/>
    <w:rsid w:val="00082679"/>
    <w:rsid w:val="00083FE9"/>
    <w:rsid w:val="00084AF6"/>
    <w:rsid w:val="00085F98"/>
    <w:rsid w:val="00090467"/>
    <w:rsid w:val="00090CFA"/>
    <w:rsid w:val="000911C9"/>
    <w:rsid w:val="0009326C"/>
    <w:rsid w:val="0009460B"/>
    <w:rsid w:val="00094700"/>
    <w:rsid w:val="000951C6"/>
    <w:rsid w:val="000954BF"/>
    <w:rsid w:val="000960AB"/>
    <w:rsid w:val="00096B0A"/>
    <w:rsid w:val="000A0389"/>
    <w:rsid w:val="000A064D"/>
    <w:rsid w:val="000A3719"/>
    <w:rsid w:val="000A485B"/>
    <w:rsid w:val="000A6835"/>
    <w:rsid w:val="000A6F31"/>
    <w:rsid w:val="000A7DF8"/>
    <w:rsid w:val="000A7E2C"/>
    <w:rsid w:val="000A7FF9"/>
    <w:rsid w:val="000B02A0"/>
    <w:rsid w:val="000B05A7"/>
    <w:rsid w:val="000B0B4A"/>
    <w:rsid w:val="000B1856"/>
    <w:rsid w:val="000B199B"/>
    <w:rsid w:val="000B1CB3"/>
    <w:rsid w:val="000B3D5E"/>
    <w:rsid w:val="000B426F"/>
    <w:rsid w:val="000B59B7"/>
    <w:rsid w:val="000B6E2B"/>
    <w:rsid w:val="000B6FAD"/>
    <w:rsid w:val="000B78E4"/>
    <w:rsid w:val="000C184E"/>
    <w:rsid w:val="000C49A9"/>
    <w:rsid w:val="000C4F5A"/>
    <w:rsid w:val="000D27FE"/>
    <w:rsid w:val="000D5743"/>
    <w:rsid w:val="000E092B"/>
    <w:rsid w:val="000E095D"/>
    <w:rsid w:val="000E0B01"/>
    <w:rsid w:val="000E289E"/>
    <w:rsid w:val="000E6A87"/>
    <w:rsid w:val="000E7D2B"/>
    <w:rsid w:val="000F01C5"/>
    <w:rsid w:val="000F217D"/>
    <w:rsid w:val="000F3950"/>
    <w:rsid w:val="000F3F47"/>
    <w:rsid w:val="000F530E"/>
    <w:rsid w:val="000F5CB2"/>
    <w:rsid w:val="000F610B"/>
    <w:rsid w:val="000F7572"/>
    <w:rsid w:val="000F75D2"/>
    <w:rsid w:val="000F78E4"/>
    <w:rsid w:val="001013BF"/>
    <w:rsid w:val="00102D51"/>
    <w:rsid w:val="00103A06"/>
    <w:rsid w:val="00103BEA"/>
    <w:rsid w:val="0010510A"/>
    <w:rsid w:val="001064DD"/>
    <w:rsid w:val="00107156"/>
    <w:rsid w:val="00107DE8"/>
    <w:rsid w:val="00107F30"/>
    <w:rsid w:val="001102E1"/>
    <w:rsid w:val="0011069A"/>
    <w:rsid w:val="00111DC4"/>
    <w:rsid w:val="00113ABB"/>
    <w:rsid w:val="00113D7B"/>
    <w:rsid w:val="001154F9"/>
    <w:rsid w:val="00115DD3"/>
    <w:rsid w:val="0011653B"/>
    <w:rsid w:val="00120478"/>
    <w:rsid w:val="0012058D"/>
    <w:rsid w:val="00121914"/>
    <w:rsid w:val="00121C7E"/>
    <w:rsid w:val="00122FDB"/>
    <w:rsid w:val="00124398"/>
    <w:rsid w:val="00125183"/>
    <w:rsid w:val="001253DF"/>
    <w:rsid w:val="00131A48"/>
    <w:rsid w:val="00131A6E"/>
    <w:rsid w:val="00132DBA"/>
    <w:rsid w:val="0013312E"/>
    <w:rsid w:val="00133631"/>
    <w:rsid w:val="00134E80"/>
    <w:rsid w:val="00134F33"/>
    <w:rsid w:val="00137030"/>
    <w:rsid w:val="001377A5"/>
    <w:rsid w:val="001441AE"/>
    <w:rsid w:val="00145A14"/>
    <w:rsid w:val="00147BF4"/>
    <w:rsid w:val="00150FE0"/>
    <w:rsid w:val="00151453"/>
    <w:rsid w:val="00151578"/>
    <w:rsid w:val="00153A08"/>
    <w:rsid w:val="00153B79"/>
    <w:rsid w:val="00154FA1"/>
    <w:rsid w:val="001562AE"/>
    <w:rsid w:val="00156864"/>
    <w:rsid w:val="00157949"/>
    <w:rsid w:val="0016310F"/>
    <w:rsid w:val="00164580"/>
    <w:rsid w:val="001668EE"/>
    <w:rsid w:val="00170CD6"/>
    <w:rsid w:val="00171E45"/>
    <w:rsid w:val="00171E99"/>
    <w:rsid w:val="00172722"/>
    <w:rsid w:val="001731D0"/>
    <w:rsid w:val="00173578"/>
    <w:rsid w:val="001742C8"/>
    <w:rsid w:val="00176165"/>
    <w:rsid w:val="0017633E"/>
    <w:rsid w:val="00176463"/>
    <w:rsid w:val="00176793"/>
    <w:rsid w:val="001774F0"/>
    <w:rsid w:val="00181EAB"/>
    <w:rsid w:val="0018283B"/>
    <w:rsid w:val="00183D5A"/>
    <w:rsid w:val="00183F23"/>
    <w:rsid w:val="00186AA0"/>
    <w:rsid w:val="00186EEC"/>
    <w:rsid w:val="00187196"/>
    <w:rsid w:val="00187FDE"/>
    <w:rsid w:val="00190CDB"/>
    <w:rsid w:val="00190EE9"/>
    <w:rsid w:val="00191AB0"/>
    <w:rsid w:val="00193035"/>
    <w:rsid w:val="00194EDA"/>
    <w:rsid w:val="00195250"/>
    <w:rsid w:val="00195A29"/>
    <w:rsid w:val="001977E4"/>
    <w:rsid w:val="001A0B93"/>
    <w:rsid w:val="001A2B9F"/>
    <w:rsid w:val="001A40FF"/>
    <w:rsid w:val="001A75F7"/>
    <w:rsid w:val="001B022C"/>
    <w:rsid w:val="001B0808"/>
    <w:rsid w:val="001B0A55"/>
    <w:rsid w:val="001B30FB"/>
    <w:rsid w:val="001B330B"/>
    <w:rsid w:val="001B3F51"/>
    <w:rsid w:val="001B4BA2"/>
    <w:rsid w:val="001B4FE2"/>
    <w:rsid w:val="001B7CF3"/>
    <w:rsid w:val="001C0171"/>
    <w:rsid w:val="001C2742"/>
    <w:rsid w:val="001C28FE"/>
    <w:rsid w:val="001C2BBD"/>
    <w:rsid w:val="001C2D5A"/>
    <w:rsid w:val="001C2D7C"/>
    <w:rsid w:val="001C35A9"/>
    <w:rsid w:val="001C3F56"/>
    <w:rsid w:val="001C7CB2"/>
    <w:rsid w:val="001C7F0A"/>
    <w:rsid w:val="001D192C"/>
    <w:rsid w:val="001D2AA0"/>
    <w:rsid w:val="001D391F"/>
    <w:rsid w:val="001D53DB"/>
    <w:rsid w:val="001D77FC"/>
    <w:rsid w:val="001D7976"/>
    <w:rsid w:val="001D7D98"/>
    <w:rsid w:val="001E1D8E"/>
    <w:rsid w:val="001E2047"/>
    <w:rsid w:val="001E4FE0"/>
    <w:rsid w:val="001E5187"/>
    <w:rsid w:val="001E524A"/>
    <w:rsid w:val="001E64CE"/>
    <w:rsid w:val="001E6517"/>
    <w:rsid w:val="001F04AF"/>
    <w:rsid w:val="001F07EA"/>
    <w:rsid w:val="001F13CF"/>
    <w:rsid w:val="001F40A4"/>
    <w:rsid w:val="001F4477"/>
    <w:rsid w:val="001F5C6A"/>
    <w:rsid w:val="001F6366"/>
    <w:rsid w:val="001F678C"/>
    <w:rsid w:val="001F6F75"/>
    <w:rsid w:val="00202200"/>
    <w:rsid w:val="00202E88"/>
    <w:rsid w:val="00202F82"/>
    <w:rsid w:val="00204439"/>
    <w:rsid w:val="00207A56"/>
    <w:rsid w:val="0021185B"/>
    <w:rsid w:val="00213A39"/>
    <w:rsid w:val="0021548E"/>
    <w:rsid w:val="0021551C"/>
    <w:rsid w:val="0021566F"/>
    <w:rsid w:val="00215999"/>
    <w:rsid w:val="002213DF"/>
    <w:rsid w:val="00221789"/>
    <w:rsid w:val="00224240"/>
    <w:rsid w:val="00227504"/>
    <w:rsid w:val="00227521"/>
    <w:rsid w:val="00233519"/>
    <w:rsid w:val="00235BA3"/>
    <w:rsid w:val="00240090"/>
    <w:rsid w:val="002412FC"/>
    <w:rsid w:val="00243000"/>
    <w:rsid w:val="00243B33"/>
    <w:rsid w:val="002444CC"/>
    <w:rsid w:val="002462FD"/>
    <w:rsid w:val="00247761"/>
    <w:rsid w:val="00252192"/>
    <w:rsid w:val="002547E7"/>
    <w:rsid w:val="00255A81"/>
    <w:rsid w:val="00255C4F"/>
    <w:rsid w:val="002578E3"/>
    <w:rsid w:val="00261B07"/>
    <w:rsid w:val="00262334"/>
    <w:rsid w:val="00262C67"/>
    <w:rsid w:val="00262F4F"/>
    <w:rsid w:val="00265B5A"/>
    <w:rsid w:val="00266A9D"/>
    <w:rsid w:val="00266ABD"/>
    <w:rsid w:val="00267512"/>
    <w:rsid w:val="00271154"/>
    <w:rsid w:val="00271FDB"/>
    <w:rsid w:val="00272330"/>
    <w:rsid w:val="002749C4"/>
    <w:rsid w:val="00275218"/>
    <w:rsid w:val="00276BB2"/>
    <w:rsid w:val="002772E1"/>
    <w:rsid w:val="00277AA8"/>
    <w:rsid w:val="002823F7"/>
    <w:rsid w:val="00282BBB"/>
    <w:rsid w:val="00283742"/>
    <w:rsid w:val="00284768"/>
    <w:rsid w:val="00284A4D"/>
    <w:rsid w:val="00284AB4"/>
    <w:rsid w:val="00286F61"/>
    <w:rsid w:val="0028760A"/>
    <w:rsid w:val="00291C8B"/>
    <w:rsid w:val="002928AB"/>
    <w:rsid w:val="00296042"/>
    <w:rsid w:val="00296D34"/>
    <w:rsid w:val="00297A2E"/>
    <w:rsid w:val="00297EE7"/>
    <w:rsid w:val="002A02A9"/>
    <w:rsid w:val="002A03D8"/>
    <w:rsid w:val="002A0B37"/>
    <w:rsid w:val="002A1A4B"/>
    <w:rsid w:val="002A2D8E"/>
    <w:rsid w:val="002A32A1"/>
    <w:rsid w:val="002A4002"/>
    <w:rsid w:val="002A44C5"/>
    <w:rsid w:val="002A4B37"/>
    <w:rsid w:val="002A4D0E"/>
    <w:rsid w:val="002A5243"/>
    <w:rsid w:val="002A5E94"/>
    <w:rsid w:val="002A752B"/>
    <w:rsid w:val="002A788B"/>
    <w:rsid w:val="002B19D6"/>
    <w:rsid w:val="002B1C3B"/>
    <w:rsid w:val="002B1D84"/>
    <w:rsid w:val="002B3DBF"/>
    <w:rsid w:val="002B433A"/>
    <w:rsid w:val="002B5AC7"/>
    <w:rsid w:val="002B5C5A"/>
    <w:rsid w:val="002B6048"/>
    <w:rsid w:val="002B7CDF"/>
    <w:rsid w:val="002C05CC"/>
    <w:rsid w:val="002C0986"/>
    <w:rsid w:val="002C2D8F"/>
    <w:rsid w:val="002C36D5"/>
    <w:rsid w:val="002D18B0"/>
    <w:rsid w:val="002D5902"/>
    <w:rsid w:val="002D65CA"/>
    <w:rsid w:val="002D71A3"/>
    <w:rsid w:val="002E09DE"/>
    <w:rsid w:val="002E2355"/>
    <w:rsid w:val="002E30D1"/>
    <w:rsid w:val="002E4911"/>
    <w:rsid w:val="002E52DF"/>
    <w:rsid w:val="002E6C2B"/>
    <w:rsid w:val="002F0904"/>
    <w:rsid w:val="002F1A68"/>
    <w:rsid w:val="002F1F4E"/>
    <w:rsid w:val="002F3003"/>
    <w:rsid w:val="002F59F8"/>
    <w:rsid w:val="002F5BCF"/>
    <w:rsid w:val="002F6C37"/>
    <w:rsid w:val="002F791D"/>
    <w:rsid w:val="002F7969"/>
    <w:rsid w:val="002F7AC8"/>
    <w:rsid w:val="00300203"/>
    <w:rsid w:val="00302224"/>
    <w:rsid w:val="003041B5"/>
    <w:rsid w:val="00306466"/>
    <w:rsid w:val="003067FB"/>
    <w:rsid w:val="00306C79"/>
    <w:rsid w:val="00310C1A"/>
    <w:rsid w:val="00311143"/>
    <w:rsid w:val="003114CC"/>
    <w:rsid w:val="00312D66"/>
    <w:rsid w:val="003131B0"/>
    <w:rsid w:val="00314700"/>
    <w:rsid w:val="00315326"/>
    <w:rsid w:val="003163B4"/>
    <w:rsid w:val="00317217"/>
    <w:rsid w:val="00317405"/>
    <w:rsid w:val="00317A1A"/>
    <w:rsid w:val="0032126C"/>
    <w:rsid w:val="00322391"/>
    <w:rsid w:val="003224ED"/>
    <w:rsid w:val="00322EC5"/>
    <w:rsid w:val="00324A84"/>
    <w:rsid w:val="00325741"/>
    <w:rsid w:val="00330FA1"/>
    <w:rsid w:val="00332DE8"/>
    <w:rsid w:val="00337B10"/>
    <w:rsid w:val="00341777"/>
    <w:rsid w:val="0034241E"/>
    <w:rsid w:val="00342FC0"/>
    <w:rsid w:val="00344165"/>
    <w:rsid w:val="0034455A"/>
    <w:rsid w:val="00345038"/>
    <w:rsid w:val="00345B94"/>
    <w:rsid w:val="0034619E"/>
    <w:rsid w:val="003463F1"/>
    <w:rsid w:val="0034768F"/>
    <w:rsid w:val="00351F18"/>
    <w:rsid w:val="0035291E"/>
    <w:rsid w:val="00352A4F"/>
    <w:rsid w:val="00360142"/>
    <w:rsid w:val="003602E9"/>
    <w:rsid w:val="00360BA2"/>
    <w:rsid w:val="003615FF"/>
    <w:rsid w:val="00363927"/>
    <w:rsid w:val="0037222E"/>
    <w:rsid w:val="00372E0E"/>
    <w:rsid w:val="00375F07"/>
    <w:rsid w:val="00376B1E"/>
    <w:rsid w:val="00377377"/>
    <w:rsid w:val="003812F1"/>
    <w:rsid w:val="003842CF"/>
    <w:rsid w:val="00384862"/>
    <w:rsid w:val="00387FC7"/>
    <w:rsid w:val="00390475"/>
    <w:rsid w:val="003922CD"/>
    <w:rsid w:val="003929C1"/>
    <w:rsid w:val="00392B5C"/>
    <w:rsid w:val="0039408B"/>
    <w:rsid w:val="00394A30"/>
    <w:rsid w:val="0039644C"/>
    <w:rsid w:val="003A1C18"/>
    <w:rsid w:val="003A2157"/>
    <w:rsid w:val="003A2D73"/>
    <w:rsid w:val="003A4E43"/>
    <w:rsid w:val="003A4FA3"/>
    <w:rsid w:val="003B09A4"/>
    <w:rsid w:val="003B16B1"/>
    <w:rsid w:val="003B24FE"/>
    <w:rsid w:val="003B2B42"/>
    <w:rsid w:val="003B2D3C"/>
    <w:rsid w:val="003B2DAC"/>
    <w:rsid w:val="003B3533"/>
    <w:rsid w:val="003B394D"/>
    <w:rsid w:val="003B3954"/>
    <w:rsid w:val="003B79FD"/>
    <w:rsid w:val="003C00D6"/>
    <w:rsid w:val="003C0599"/>
    <w:rsid w:val="003C0DD8"/>
    <w:rsid w:val="003C1A04"/>
    <w:rsid w:val="003C2707"/>
    <w:rsid w:val="003C3665"/>
    <w:rsid w:val="003C4466"/>
    <w:rsid w:val="003C4A5F"/>
    <w:rsid w:val="003C4FC3"/>
    <w:rsid w:val="003C643C"/>
    <w:rsid w:val="003C6822"/>
    <w:rsid w:val="003C6958"/>
    <w:rsid w:val="003C7B38"/>
    <w:rsid w:val="003D51AA"/>
    <w:rsid w:val="003D5617"/>
    <w:rsid w:val="003D596C"/>
    <w:rsid w:val="003D5C0C"/>
    <w:rsid w:val="003D6B4F"/>
    <w:rsid w:val="003D72BD"/>
    <w:rsid w:val="003E0A45"/>
    <w:rsid w:val="003E4106"/>
    <w:rsid w:val="003E4E9F"/>
    <w:rsid w:val="003E607C"/>
    <w:rsid w:val="003E62EA"/>
    <w:rsid w:val="003E6433"/>
    <w:rsid w:val="003E6DF5"/>
    <w:rsid w:val="003E73E6"/>
    <w:rsid w:val="003E792F"/>
    <w:rsid w:val="003F0655"/>
    <w:rsid w:val="003F16A7"/>
    <w:rsid w:val="003F4A9C"/>
    <w:rsid w:val="003F4D2A"/>
    <w:rsid w:val="003F7EF2"/>
    <w:rsid w:val="00401B6A"/>
    <w:rsid w:val="0040283B"/>
    <w:rsid w:val="00402FCB"/>
    <w:rsid w:val="004031BC"/>
    <w:rsid w:val="00404AC2"/>
    <w:rsid w:val="0040524D"/>
    <w:rsid w:val="00405459"/>
    <w:rsid w:val="00405593"/>
    <w:rsid w:val="0040695E"/>
    <w:rsid w:val="00410061"/>
    <w:rsid w:val="00414244"/>
    <w:rsid w:val="00415D1C"/>
    <w:rsid w:val="00416AC4"/>
    <w:rsid w:val="00417A42"/>
    <w:rsid w:val="00420389"/>
    <w:rsid w:val="004228C4"/>
    <w:rsid w:val="00423B99"/>
    <w:rsid w:val="00427286"/>
    <w:rsid w:val="00427398"/>
    <w:rsid w:val="00427C31"/>
    <w:rsid w:val="00434816"/>
    <w:rsid w:val="00434C0D"/>
    <w:rsid w:val="00435321"/>
    <w:rsid w:val="00436E7B"/>
    <w:rsid w:val="004370BB"/>
    <w:rsid w:val="004375BD"/>
    <w:rsid w:val="004407F4"/>
    <w:rsid w:val="004418B0"/>
    <w:rsid w:val="00442108"/>
    <w:rsid w:val="004429DF"/>
    <w:rsid w:val="004436A6"/>
    <w:rsid w:val="004446AF"/>
    <w:rsid w:val="00444889"/>
    <w:rsid w:val="004449B7"/>
    <w:rsid w:val="004449EA"/>
    <w:rsid w:val="00445502"/>
    <w:rsid w:val="004455DA"/>
    <w:rsid w:val="00445C50"/>
    <w:rsid w:val="00447CEC"/>
    <w:rsid w:val="00453A37"/>
    <w:rsid w:val="00453CA7"/>
    <w:rsid w:val="00455190"/>
    <w:rsid w:val="0045547C"/>
    <w:rsid w:val="00456031"/>
    <w:rsid w:val="00460277"/>
    <w:rsid w:val="00460EDB"/>
    <w:rsid w:val="00461EBF"/>
    <w:rsid w:val="004622CD"/>
    <w:rsid w:val="00462614"/>
    <w:rsid w:val="00463840"/>
    <w:rsid w:val="0046432C"/>
    <w:rsid w:val="00465553"/>
    <w:rsid w:val="00465C45"/>
    <w:rsid w:val="00470349"/>
    <w:rsid w:val="00472CF9"/>
    <w:rsid w:val="00473C72"/>
    <w:rsid w:val="00473D21"/>
    <w:rsid w:val="00473D71"/>
    <w:rsid w:val="00474A1B"/>
    <w:rsid w:val="00475512"/>
    <w:rsid w:val="004763ED"/>
    <w:rsid w:val="00480AE5"/>
    <w:rsid w:val="00482B25"/>
    <w:rsid w:val="00482F5A"/>
    <w:rsid w:val="00483678"/>
    <w:rsid w:val="00483F3F"/>
    <w:rsid w:val="0048426C"/>
    <w:rsid w:val="00484DCA"/>
    <w:rsid w:val="00485005"/>
    <w:rsid w:val="004857A3"/>
    <w:rsid w:val="00485BBD"/>
    <w:rsid w:val="00486DF9"/>
    <w:rsid w:val="004900F1"/>
    <w:rsid w:val="00490EB9"/>
    <w:rsid w:val="004917C1"/>
    <w:rsid w:val="00492658"/>
    <w:rsid w:val="004942DB"/>
    <w:rsid w:val="00494357"/>
    <w:rsid w:val="00495C4E"/>
    <w:rsid w:val="00496434"/>
    <w:rsid w:val="0049672B"/>
    <w:rsid w:val="00496A3D"/>
    <w:rsid w:val="004A180A"/>
    <w:rsid w:val="004A2CB6"/>
    <w:rsid w:val="004A398E"/>
    <w:rsid w:val="004A3E37"/>
    <w:rsid w:val="004A472B"/>
    <w:rsid w:val="004A6C5A"/>
    <w:rsid w:val="004B098D"/>
    <w:rsid w:val="004B0A7B"/>
    <w:rsid w:val="004B10FA"/>
    <w:rsid w:val="004B2F26"/>
    <w:rsid w:val="004B3219"/>
    <w:rsid w:val="004B3E85"/>
    <w:rsid w:val="004B6B3F"/>
    <w:rsid w:val="004B749B"/>
    <w:rsid w:val="004C121C"/>
    <w:rsid w:val="004C1762"/>
    <w:rsid w:val="004C20FB"/>
    <w:rsid w:val="004C35B8"/>
    <w:rsid w:val="004C478D"/>
    <w:rsid w:val="004C6676"/>
    <w:rsid w:val="004C75EC"/>
    <w:rsid w:val="004C793C"/>
    <w:rsid w:val="004C7B7E"/>
    <w:rsid w:val="004D045F"/>
    <w:rsid w:val="004D1CD5"/>
    <w:rsid w:val="004D2D4E"/>
    <w:rsid w:val="004D3C83"/>
    <w:rsid w:val="004D3EDF"/>
    <w:rsid w:val="004D4AD5"/>
    <w:rsid w:val="004D4DF9"/>
    <w:rsid w:val="004D5364"/>
    <w:rsid w:val="004D5481"/>
    <w:rsid w:val="004E02D6"/>
    <w:rsid w:val="004E06C1"/>
    <w:rsid w:val="004E203C"/>
    <w:rsid w:val="004E36D9"/>
    <w:rsid w:val="004E36F1"/>
    <w:rsid w:val="004E373A"/>
    <w:rsid w:val="004E428B"/>
    <w:rsid w:val="004E4A6B"/>
    <w:rsid w:val="004E5295"/>
    <w:rsid w:val="004E538D"/>
    <w:rsid w:val="004E56CC"/>
    <w:rsid w:val="004E6388"/>
    <w:rsid w:val="004E666B"/>
    <w:rsid w:val="004E7240"/>
    <w:rsid w:val="004F0A84"/>
    <w:rsid w:val="004F2513"/>
    <w:rsid w:val="004F54AB"/>
    <w:rsid w:val="004F7321"/>
    <w:rsid w:val="00500003"/>
    <w:rsid w:val="0050048C"/>
    <w:rsid w:val="005015E0"/>
    <w:rsid w:val="005016BD"/>
    <w:rsid w:val="005017D6"/>
    <w:rsid w:val="00501A8D"/>
    <w:rsid w:val="00502728"/>
    <w:rsid w:val="00502FC8"/>
    <w:rsid w:val="005036F6"/>
    <w:rsid w:val="00503B81"/>
    <w:rsid w:val="0050486C"/>
    <w:rsid w:val="00504C03"/>
    <w:rsid w:val="005054EF"/>
    <w:rsid w:val="00506D9E"/>
    <w:rsid w:val="0050702D"/>
    <w:rsid w:val="00507A93"/>
    <w:rsid w:val="00510245"/>
    <w:rsid w:val="005116B8"/>
    <w:rsid w:val="00512D8F"/>
    <w:rsid w:val="0051325F"/>
    <w:rsid w:val="005147EB"/>
    <w:rsid w:val="005172B3"/>
    <w:rsid w:val="005205C0"/>
    <w:rsid w:val="00520C5F"/>
    <w:rsid w:val="00523CF8"/>
    <w:rsid w:val="00526B5F"/>
    <w:rsid w:val="00527511"/>
    <w:rsid w:val="005278F2"/>
    <w:rsid w:val="00530C69"/>
    <w:rsid w:val="00531A6A"/>
    <w:rsid w:val="0053390B"/>
    <w:rsid w:val="00534C9F"/>
    <w:rsid w:val="00534DF0"/>
    <w:rsid w:val="00535F0E"/>
    <w:rsid w:val="00537D71"/>
    <w:rsid w:val="00540934"/>
    <w:rsid w:val="005415B7"/>
    <w:rsid w:val="0054395E"/>
    <w:rsid w:val="00543AA7"/>
    <w:rsid w:val="00544E6F"/>
    <w:rsid w:val="005467C1"/>
    <w:rsid w:val="005474BA"/>
    <w:rsid w:val="005503E7"/>
    <w:rsid w:val="005512DD"/>
    <w:rsid w:val="0055202B"/>
    <w:rsid w:val="0055577D"/>
    <w:rsid w:val="00555A67"/>
    <w:rsid w:val="00555EFF"/>
    <w:rsid w:val="00556011"/>
    <w:rsid w:val="00556250"/>
    <w:rsid w:val="0055662C"/>
    <w:rsid w:val="0055680E"/>
    <w:rsid w:val="005575A7"/>
    <w:rsid w:val="00560081"/>
    <w:rsid w:val="00561328"/>
    <w:rsid w:val="00563AC7"/>
    <w:rsid w:val="00565331"/>
    <w:rsid w:val="00570597"/>
    <w:rsid w:val="005715D2"/>
    <w:rsid w:val="00571AFE"/>
    <w:rsid w:val="00571CEF"/>
    <w:rsid w:val="00573531"/>
    <w:rsid w:val="00576071"/>
    <w:rsid w:val="00581554"/>
    <w:rsid w:val="00583D44"/>
    <w:rsid w:val="00585E2B"/>
    <w:rsid w:val="00586609"/>
    <w:rsid w:val="0059051D"/>
    <w:rsid w:val="00591221"/>
    <w:rsid w:val="005928ED"/>
    <w:rsid w:val="00592EB4"/>
    <w:rsid w:val="0059352B"/>
    <w:rsid w:val="00595EBA"/>
    <w:rsid w:val="005963E2"/>
    <w:rsid w:val="005968B0"/>
    <w:rsid w:val="005971D9"/>
    <w:rsid w:val="005A0632"/>
    <w:rsid w:val="005A202A"/>
    <w:rsid w:val="005A27F8"/>
    <w:rsid w:val="005A3614"/>
    <w:rsid w:val="005A5370"/>
    <w:rsid w:val="005A5CF8"/>
    <w:rsid w:val="005B0586"/>
    <w:rsid w:val="005B1B8D"/>
    <w:rsid w:val="005B31C3"/>
    <w:rsid w:val="005B31E9"/>
    <w:rsid w:val="005B4700"/>
    <w:rsid w:val="005B5933"/>
    <w:rsid w:val="005B64FE"/>
    <w:rsid w:val="005B719D"/>
    <w:rsid w:val="005C0977"/>
    <w:rsid w:val="005C0C6C"/>
    <w:rsid w:val="005C12D8"/>
    <w:rsid w:val="005C2FFB"/>
    <w:rsid w:val="005C30E2"/>
    <w:rsid w:val="005C552A"/>
    <w:rsid w:val="005C791E"/>
    <w:rsid w:val="005D072E"/>
    <w:rsid w:val="005D2000"/>
    <w:rsid w:val="005D20D6"/>
    <w:rsid w:val="005E0834"/>
    <w:rsid w:val="005E0F92"/>
    <w:rsid w:val="005E2E1B"/>
    <w:rsid w:val="005E3664"/>
    <w:rsid w:val="005E3F56"/>
    <w:rsid w:val="005F0003"/>
    <w:rsid w:val="005F0A11"/>
    <w:rsid w:val="005F2626"/>
    <w:rsid w:val="005F2D0B"/>
    <w:rsid w:val="005F2F8B"/>
    <w:rsid w:val="005F39BF"/>
    <w:rsid w:val="005F48F8"/>
    <w:rsid w:val="005F61A1"/>
    <w:rsid w:val="005F6AAA"/>
    <w:rsid w:val="005F7174"/>
    <w:rsid w:val="006005A2"/>
    <w:rsid w:val="00601749"/>
    <w:rsid w:val="00602A25"/>
    <w:rsid w:val="0060398D"/>
    <w:rsid w:val="006041C9"/>
    <w:rsid w:val="0060504F"/>
    <w:rsid w:val="00607989"/>
    <w:rsid w:val="006157CC"/>
    <w:rsid w:val="00617E29"/>
    <w:rsid w:val="006203BA"/>
    <w:rsid w:val="006208BB"/>
    <w:rsid w:val="00621F7E"/>
    <w:rsid w:val="006221C3"/>
    <w:rsid w:val="006225C5"/>
    <w:rsid w:val="006227A7"/>
    <w:rsid w:val="00623433"/>
    <w:rsid w:val="0062524C"/>
    <w:rsid w:val="0063207D"/>
    <w:rsid w:val="00632288"/>
    <w:rsid w:val="0063339D"/>
    <w:rsid w:val="00634C2A"/>
    <w:rsid w:val="00636BC6"/>
    <w:rsid w:val="00637A68"/>
    <w:rsid w:val="00637B69"/>
    <w:rsid w:val="00637B6D"/>
    <w:rsid w:val="00640A5D"/>
    <w:rsid w:val="006428A3"/>
    <w:rsid w:val="00643506"/>
    <w:rsid w:val="0064387A"/>
    <w:rsid w:val="006438F9"/>
    <w:rsid w:val="00644245"/>
    <w:rsid w:val="00644535"/>
    <w:rsid w:val="0064659D"/>
    <w:rsid w:val="00646D22"/>
    <w:rsid w:val="00647C46"/>
    <w:rsid w:val="006502A4"/>
    <w:rsid w:val="006503A6"/>
    <w:rsid w:val="00650586"/>
    <w:rsid w:val="00650E09"/>
    <w:rsid w:val="00652C2C"/>
    <w:rsid w:val="006542FD"/>
    <w:rsid w:val="0065484A"/>
    <w:rsid w:val="00654CC2"/>
    <w:rsid w:val="0065502E"/>
    <w:rsid w:val="006560FF"/>
    <w:rsid w:val="006565CE"/>
    <w:rsid w:val="006572F1"/>
    <w:rsid w:val="00660BA0"/>
    <w:rsid w:val="006610D0"/>
    <w:rsid w:val="0066195A"/>
    <w:rsid w:val="0066242D"/>
    <w:rsid w:val="00663406"/>
    <w:rsid w:val="00663C40"/>
    <w:rsid w:val="0066400E"/>
    <w:rsid w:val="00664BAF"/>
    <w:rsid w:val="006674AC"/>
    <w:rsid w:val="00667611"/>
    <w:rsid w:val="00671957"/>
    <w:rsid w:val="00672937"/>
    <w:rsid w:val="00674A04"/>
    <w:rsid w:val="0067704D"/>
    <w:rsid w:val="00680043"/>
    <w:rsid w:val="00680ACC"/>
    <w:rsid w:val="00682DCE"/>
    <w:rsid w:val="00682F8E"/>
    <w:rsid w:val="00683FB4"/>
    <w:rsid w:val="006852F8"/>
    <w:rsid w:val="0068655E"/>
    <w:rsid w:val="00687A05"/>
    <w:rsid w:val="00687AFF"/>
    <w:rsid w:val="00687BDB"/>
    <w:rsid w:val="006911F8"/>
    <w:rsid w:val="00691EE9"/>
    <w:rsid w:val="00694664"/>
    <w:rsid w:val="00694919"/>
    <w:rsid w:val="00695BA4"/>
    <w:rsid w:val="006960DA"/>
    <w:rsid w:val="0069627A"/>
    <w:rsid w:val="0069639C"/>
    <w:rsid w:val="006964D5"/>
    <w:rsid w:val="006969B5"/>
    <w:rsid w:val="00697D96"/>
    <w:rsid w:val="006A0B4E"/>
    <w:rsid w:val="006A182B"/>
    <w:rsid w:val="006A3184"/>
    <w:rsid w:val="006A6C0A"/>
    <w:rsid w:val="006B0C55"/>
    <w:rsid w:val="006B139F"/>
    <w:rsid w:val="006B1A60"/>
    <w:rsid w:val="006B220F"/>
    <w:rsid w:val="006B267C"/>
    <w:rsid w:val="006B5867"/>
    <w:rsid w:val="006B62F6"/>
    <w:rsid w:val="006B6AF7"/>
    <w:rsid w:val="006B7BB5"/>
    <w:rsid w:val="006C1C88"/>
    <w:rsid w:val="006C205A"/>
    <w:rsid w:val="006C219B"/>
    <w:rsid w:val="006C4E6C"/>
    <w:rsid w:val="006C53C3"/>
    <w:rsid w:val="006C5D19"/>
    <w:rsid w:val="006C6791"/>
    <w:rsid w:val="006C6EA7"/>
    <w:rsid w:val="006C7135"/>
    <w:rsid w:val="006C7B0C"/>
    <w:rsid w:val="006C7B14"/>
    <w:rsid w:val="006D0969"/>
    <w:rsid w:val="006D0B35"/>
    <w:rsid w:val="006D46A8"/>
    <w:rsid w:val="006D53A8"/>
    <w:rsid w:val="006D6FB8"/>
    <w:rsid w:val="006D788A"/>
    <w:rsid w:val="006E424C"/>
    <w:rsid w:val="006E6DD1"/>
    <w:rsid w:val="006E72B9"/>
    <w:rsid w:val="006E785D"/>
    <w:rsid w:val="006F00A1"/>
    <w:rsid w:val="006F243B"/>
    <w:rsid w:val="006F2816"/>
    <w:rsid w:val="006F50C9"/>
    <w:rsid w:val="0070224B"/>
    <w:rsid w:val="00702F89"/>
    <w:rsid w:val="00703907"/>
    <w:rsid w:val="00710B48"/>
    <w:rsid w:val="00710EBB"/>
    <w:rsid w:val="00713D54"/>
    <w:rsid w:val="00713FC2"/>
    <w:rsid w:val="00714486"/>
    <w:rsid w:val="00716019"/>
    <w:rsid w:val="00720693"/>
    <w:rsid w:val="007215BE"/>
    <w:rsid w:val="007228F5"/>
    <w:rsid w:val="0072316B"/>
    <w:rsid w:val="0072392B"/>
    <w:rsid w:val="00724B0D"/>
    <w:rsid w:val="00724B46"/>
    <w:rsid w:val="007334AB"/>
    <w:rsid w:val="00734582"/>
    <w:rsid w:val="00735EA2"/>
    <w:rsid w:val="007372D6"/>
    <w:rsid w:val="00740234"/>
    <w:rsid w:val="0074098E"/>
    <w:rsid w:val="00740E11"/>
    <w:rsid w:val="0074209D"/>
    <w:rsid w:val="007446E3"/>
    <w:rsid w:val="00744C80"/>
    <w:rsid w:val="00745058"/>
    <w:rsid w:val="00745A5D"/>
    <w:rsid w:val="00745C05"/>
    <w:rsid w:val="00745DA8"/>
    <w:rsid w:val="00747380"/>
    <w:rsid w:val="00750206"/>
    <w:rsid w:val="00750E5E"/>
    <w:rsid w:val="0075103C"/>
    <w:rsid w:val="007516DE"/>
    <w:rsid w:val="00752335"/>
    <w:rsid w:val="00752E9B"/>
    <w:rsid w:val="00755FED"/>
    <w:rsid w:val="00756D8D"/>
    <w:rsid w:val="00760BCE"/>
    <w:rsid w:val="00762FF6"/>
    <w:rsid w:val="007634DE"/>
    <w:rsid w:val="00763551"/>
    <w:rsid w:val="0076450A"/>
    <w:rsid w:val="007663AF"/>
    <w:rsid w:val="00766555"/>
    <w:rsid w:val="00767143"/>
    <w:rsid w:val="00773F49"/>
    <w:rsid w:val="007743D7"/>
    <w:rsid w:val="0077684B"/>
    <w:rsid w:val="0077695A"/>
    <w:rsid w:val="00781A3D"/>
    <w:rsid w:val="00782C97"/>
    <w:rsid w:val="0078489D"/>
    <w:rsid w:val="00784C88"/>
    <w:rsid w:val="00787114"/>
    <w:rsid w:val="007927AD"/>
    <w:rsid w:val="00793C7A"/>
    <w:rsid w:val="007958EB"/>
    <w:rsid w:val="00795E15"/>
    <w:rsid w:val="007A0484"/>
    <w:rsid w:val="007A1FF7"/>
    <w:rsid w:val="007A316A"/>
    <w:rsid w:val="007A332F"/>
    <w:rsid w:val="007A3EA5"/>
    <w:rsid w:val="007A44B2"/>
    <w:rsid w:val="007A6096"/>
    <w:rsid w:val="007A6461"/>
    <w:rsid w:val="007A66FB"/>
    <w:rsid w:val="007A6F0A"/>
    <w:rsid w:val="007B05C8"/>
    <w:rsid w:val="007B1CCB"/>
    <w:rsid w:val="007B2707"/>
    <w:rsid w:val="007B349F"/>
    <w:rsid w:val="007B39CC"/>
    <w:rsid w:val="007B41E4"/>
    <w:rsid w:val="007B6C76"/>
    <w:rsid w:val="007B7AAA"/>
    <w:rsid w:val="007C002F"/>
    <w:rsid w:val="007C08CE"/>
    <w:rsid w:val="007C1BD4"/>
    <w:rsid w:val="007C3965"/>
    <w:rsid w:val="007C4857"/>
    <w:rsid w:val="007C5A54"/>
    <w:rsid w:val="007C6BF5"/>
    <w:rsid w:val="007D116C"/>
    <w:rsid w:val="007D144C"/>
    <w:rsid w:val="007D162C"/>
    <w:rsid w:val="007D2503"/>
    <w:rsid w:val="007D2DEC"/>
    <w:rsid w:val="007D363E"/>
    <w:rsid w:val="007D492B"/>
    <w:rsid w:val="007D7150"/>
    <w:rsid w:val="007E0157"/>
    <w:rsid w:val="007E09FB"/>
    <w:rsid w:val="007E0C1D"/>
    <w:rsid w:val="007E1C28"/>
    <w:rsid w:val="007E3721"/>
    <w:rsid w:val="007E3D1E"/>
    <w:rsid w:val="007E3DFE"/>
    <w:rsid w:val="007E45A2"/>
    <w:rsid w:val="007E578C"/>
    <w:rsid w:val="007E5960"/>
    <w:rsid w:val="007F0083"/>
    <w:rsid w:val="007F4AFF"/>
    <w:rsid w:val="007F4B28"/>
    <w:rsid w:val="007F6460"/>
    <w:rsid w:val="00800DE3"/>
    <w:rsid w:val="00803608"/>
    <w:rsid w:val="00804602"/>
    <w:rsid w:val="00804A21"/>
    <w:rsid w:val="0080641F"/>
    <w:rsid w:val="00806DF6"/>
    <w:rsid w:val="00810697"/>
    <w:rsid w:val="00810E6B"/>
    <w:rsid w:val="0081317B"/>
    <w:rsid w:val="008144B8"/>
    <w:rsid w:val="00814E93"/>
    <w:rsid w:val="008159B0"/>
    <w:rsid w:val="00815A1D"/>
    <w:rsid w:val="00817D70"/>
    <w:rsid w:val="00817E07"/>
    <w:rsid w:val="008204C9"/>
    <w:rsid w:val="00820753"/>
    <w:rsid w:val="00824302"/>
    <w:rsid w:val="00824509"/>
    <w:rsid w:val="00826854"/>
    <w:rsid w:val="00827254"/>
    <w:rsid w:val="00832970"/>
    <w:rsid w:val="008338FC"/>
    <w:rsid w:val="00833E84"/>
    <w:rsid w:val="00833ED0"/>
    <w:rsid w:val="0083638A"/>
    <w:rsid w:val="00837785"/>
    <w:rsid w:val="008404A1"/>
    <w:rsid w:val="00841BA4"/>
    <w:rsid w:val="008422F8"/>
    <w:rsid w:val="00842602"/>
    <w:rsid w:val="008426F8"/>
    <w:rsid w:val="00846669"/>
    <w:rsid w:val="008466AE"/>
    <w:rsid w:val="0084777A"/>
    <w:rsid w:val="00851329"/>
    <w:rsid w:val="008515C9"/>
    <w:rsid w:val="00853DBB"/>
    <w:rsid w:val="00855E37"/>
    <w:rsid w:val="00856BA0"/>
    <w:rsid w:val="00861104"/>
    <w:rsid w:val="008611BD"/>
    <w:rsid w:val="00864C05"/>
    <w:rsid w:val="00865177"/>
    <w:rsid w:val="008664FF"/>
    <w:rsid w:val="00866CA0"/>
    <w:rsid w:val="00870356"/>
    <w:rsid w:val="00871E37"/>
    <w:rsid w:val="0087368D"/>
    <w:rsid w:val="00873A97"/>
    <w:rsid w:val="00874A0C"/>
    <w:rsid w:val="008774EF"/>
    <w:rsid w:val="008779DC"/>
    <w:rsid w:val="00880B83"/>
    <w:rsid w:val="008813A0"/>
    <w:rsid w:val="008813F7"/>
    <w:rsid w:val="00881520"/>
    <w:rsid w:val="00881A7D"/>
    <w:rsid w:val="0088249A"/>
    <w:rsid w:val="0088269E"/>
    <w:rsid w:val="00882F04"/>
    <w:rsid w:val="00883C3F"/>
    <w:rsid w:val="00883FEB"/>
    <w:rsid w:val="00892B44"/>
    <w:rsid w:val="0089334D"/>
    <w:rsid w:val="00894BED"/>
    <w:rsid w:val="00894F23"/>
    <w:rsid w:val="008957DD"/>
    <w:rsid w:val="00896863"/>
    <w:rsid w:val="008A2E96"/>
    <w:rsid w:val="008A4FE1"/>
    <w:rsid w:val="008A6DC7"/>
    <w:rsid w:val="008A7A0C"/>
    <w:rsid w:val="008A7A1A"/>
    <w:rsid w:val="008B188D"/>
    <w:rsid w:val="008B298A"/>
    <w:rsid w:val="008B3034"/>
    <w:rsid w:val="008B5B51"/>
    <w:rsid w:val="008C198B"/>
    <w:rsid w:val="008C1BEC"/>
    <w:rsid w:val="008C2FAE"/>
    <w:rsid w:val="008C358B"/>
    <w:rsid w:val="008C3600"/>
    <w:rsid w:val="008C41CD"/>
    <w:rsid w:val="008C4B56"/>
    <w:rsid w:val="008C4EE7"/>
    <w:rsid w:val="008C65C3"/>
    <w:rsid w:val="008D0341"/>
    <w:rsid w:val="008D13B4"/>
    <w:rsid w:val="008D2202"/>
    <w:rsid w:val="008D2C39"/>
    <w:rsid w:val="008D2E53"/>
    <w:rsid w:val="008D30EE"/>
    <w:rsid w:val="008D33C1"/>
    <w:rsid w:val="008D345E"/>
    <w:rsid w:val="008D3E07"/>
    <w:rsid w:val="008D57DC"/>
    <w:rsid w:val="008D7007"/>
    <w:rsid w:val="008D7400"/>
    <w:rsid w:val="008D7A5C"/>
    <w:rsid w:val="008E039A"/>
    <w:rsid w:val="008E0D91"/>
    <w:rsid w:val="008E2DFE"/>
    <w:rsid w:val="008E396A"/>
    <w:rsid w:val="008E5477"/>
    <w:rsid w:val="008E695F"/>
    <w:rsid w:val="008E77B5"/>
    <w:rsid w:val="008F2049"/>
    <w:rsid w:val="008F3ACA"/>
    <w:rsid w:val="008F408E"/>
    <w:rsid w:val="008F4FCB"/>
    <w:rsid w:val="008F52A9"/>
    <w:rsid w:val="008F5A56"/>
    <w:rsid w:val="008F5D93"/>
    <w:rsid w:val="008F7BC6"/>
    <w:rsid w:val="00900206"/>
    <w:rsid w:val="00900B3A"/>
    <w:rsid w:val="00901B45"/>
    <w:rsid w:val="009025B7"/>
    <w:rsid w:val="0090354A"/>
    <w:rsid w:val="00904305"/>
    <w:rsid w:val="009055B0"/>
    <w:rsid w:val="00905798"/>
    <w:rsid w:val="00905959"/>
    <w:rsid w:val="00906271"/>
    <w:rsid w:val="00906520"/>
    <w:rsid w:val="00906EC2"/>
    <w:rsid w:val="00907AE2"/>
    <w:rsid w:val="00910604"/>
    <w:rsid w:val="00910E44"/>
    <w:rsid w:val="00912660"/>
    <w:rsid w:val="009161C9"/>
    <w:rsid w:val="00920DD8"/>
    <w:rsid w:val="00920F8A"/>
    <w:rsid w:val="009212A4"/>
    <w:rsid w:val="0092174B"/>
    <w:rsid w:val="0092293C"/>
    <w:rsid w:val="00922EFA"/>
    <w:rsid w:val="00923923"/>
    <w:rsid w:val="00924A38"/>
    <w:rsid w:val="009300B5"/>
    <w:rsid w:val="009310B3"/>
    <w:rsid w:val="00931105"/>
    <w:rsid w:val="0093120E"/>
    <w:rsid w:val="00935497"/>
    <w:rsid w:val="009358D9"/>
    <w:rsid w:val="009367CF"/>
    <w:rsid w:val="00936D79"/>
    <w:rsid w:val="0094101B"/>
    <w:rsid w:val="00941288"/>
    <w:rsid w:val="00943173"/>
    <w:rsid w:val="00950B00"/>
    <w:rsid w:val="00954065"/>
    <w:rsid w:val="00956989"/>
    <w:rsid w:val="00956D59"/>
    <w:rsid w:val="00956F65"/>
    <w:rsid w:val="00960505"/>
    <w:rsid w:val="00962595"/>
    <w:rsid w:val="00962949"/>
    <w:rsid w:val="009629FE"/>
    <w:rsid w:val="00964850"/>
    <w:rsid w:val="00967FE8"/>
    <w:rsid w:val="00971342"/>
    <w:rsid w:val="009722A3"/>
    <w:rsid w:val="0097262A"/>
    <w:rsid w:val="00977890"/>
    <w:rsid w:val="00977E52"/>
    <w:rsid w:val="00983BB2"/>
    <w:rsid w:val="00984FFF"/>
    <w:rsid w:val="00986ABD"/>
    <w:rsid w:val="00991EF2"/>
    <w:rsid w:val="00993406"/>
    <w:rsid w:val="0099374C"/>
    <w:rsid w:val="0099437F"/>
    <w:rsid w:val="009946A6"/>
    <w:rsid w:val="00996F2D"/>
    <w:rsid w:val="009A00B1"/>
    <w:rsid w:val="009A067F"/>
    <w:rsid w:val="009A173F"/>
    <w:rsid w:val="009A3160"/>
    <w:rsid w:val="009A56EA"/>
    <w:rsid w:val="009A62B4"/>
    <w:rsid w:val="009B0C7F"/>
    <w:rsid w:val="009B0D16"/>
    <w:rsid w:val="009B18FA"/>
    <w:rsid w:val="009B1D8A"/>
    <w:rsid w:val="009B3E31"/>
    <w:rsid w:val="009B43FC"/>
    <w:rsid w:val="009B4A5C"/>
    <w:rsid w:val="009B4E4E"/>
    <w:rsid w:val="009B53A5"/>
    <w:rsid w:val="009B57AB"/>
    <w:rsid w:val="009B709A"/>
    <w:rsid w:val="009B7DF3"/>
    <w:rsid w:val="009C0F1C"/>
    <w:rsid w:val="009C3D3D"/>
    <w:rsid w:val="009C46AA"/>
    <w:rsid w:val="009C4DDF"/>
    <w:rsid w:val="009C5609"/>
    <w:rsid w:val="009C5A6C"/>
    <w:rsid w:val="009C68D5"/>
    <w:rsid w:val="009D0A5E"/>
    <w:rsid w:val="009D185C"/>
    <w:rsid w:val="009D254B"/>
    <w:rsid w:val="009D54E4"/>
    <w:rsid w:val="009D55D1"/>
    <w:rsid w:val="009D7348"/>
    <w:rsid w:val="009E1BB8"/>
    <w:rsid w:val="009E3BDD"/>
    <w:rsid w:val="009E4509"/>
    <w:rsid w:val="009E50AB"/>
    <w:rsid w:val="009E73E5"/>
    <w:rsid w:val="009E7770"/>
    <w:rsid w:val="009E786F"/>
    <w:rsid w:val="009F06EC"/>
    <w:rsid w:val="009F1004"/>
    <w:rsid w:val="009F1231"/>
    <w:rsid w:val="009F14E5"/>
    <w:rsid w:val="009F3649"/>
    <w:rsid w:val="009F437E"/>
    <w:rsid w:val="009F52BA"/>
    <w:rsid w:val="009F6A67"/>
    <w:rsid w:val="009F719C"/>
    <w:rsid w:val="009F7350"/>
    <w:rsid w:val="00A0069D"/>
    <w:rsid w:val="00A0296B"/>
    <w:rsid w:val="00A02C9E"/>
    <w:rsid w:val="00A06068"/>
    <w:rsid w:val="00A07AE1"/>
    <w:rsid w:val="00A11C5D"/>
    <w:rsid w:val="00A12EBE"/>
    <w:rsid w:val="00A131F0"/>
    <w:rsid w:val="00A15B28"/>
    <w:rsid w:val="00A16212"/>
    <w:rsid w:val="00A164F6"/>
    <w:rsid w:val="00A208AA"/>
    <w:rsid w:val="00A21411"/>
    <w:rsid w:val="00A22019"/>
    <w:rsid w:val="00A23096"/>
    <w:rsid w:val="00A23780"/>
    <w:rsid w:val="00A2401F"/>
    <w:rsid w:val="00A26E5A"/>
    <w:rsid w:val="00A27C51"/>
    <w:rsid w:val="00A358C2"/>
    <w:rsid w:val="00A37C48"/>
    <w:rsid w:val="00A42BAF"/>
    <w:rsid w:val="00A4339D"/>
    <w:rsid w:val="00A438F9"/>
    <w:rsid w:val="00A43B70"/>
    <w:rsid w:val="00A4685B"/>
    <w:rsid w:val="00A50779"/>
    <w:rsid w:val="00A50BDD"/>
    <w:rsid w:val="00A5670A"/>
    <w:rsid w:val="00A605B8"/>
    <w:rsid w:val="00A60719"/>
    <w:rsid w:val="00A6113E"/>
    <w:rsid w:val="00A618BA"/>
    <w:rsid w:val="00A6458C"/>
    <w:rsid w:val="00A64ED4"/>
    <w:rsid w:val="00A703BA"/>
    <w:rsid w:val="00A72356"/>
    <w:rsid w:val="00A725FF"/>
    <w:rsid w:val="00A7356A"/>
    <w:rsid w:val="00A73A68"/>
    <w:rsid w:val="00A7497F"/>
    <w:rsid w:val="00A76BA1"/>
    <w:rsid w:val="00A76EB4"/>
    <w:rsid w:val="00A7727D"/>
    <w:rsid w:val="00A77568"/>
    <w:rsid w:val="00A77EAC"/>
    <w:rsid w:val="00A804E4"/>
    <w:rsid w:val="00A865CE"/>
    <w:rsid w:val="00A86D11"/>
    <w:rsid w:val="00A92301"/>
    <w:rsid w:val="00A93176"/>
    <w:rsid w:val="00A9433A"/>
    <w:rsid w:val="00A95DAE"/>
    <w:rsid w:val="00A9623B"/>
    <w:rsid w:val="00AA256E"/>
    <w:rsid w:val="00AA5CF7"/>
    <w:rsid w:val="00AB06B8"/>
    <w:rsid w:val="00AB0AE7"/>
    <w:rsid w:val="00AB1DE1"/>
    <w:rsid w:val="00AB4913"/>
    <w:rsid w:val="00AB5E01"/>
    <w:rsid w:val="00AC057C"/>
    <w:rsid w:val="00AC0B70"/>
    <w:rsid w:val="00AC1CAB"/>
    <w:rsid w:val="00AC2434"/>
    <w:rsid w:val="00AC24F0"/>
    <w:rsid w:val="00AC328F"/>
    <w:rsid w:val="00AC3C2F"/>
    <w:rsid w:val="00AC4250"/>
    <w:rsid w:val="00AC5CBF"/>
    <w:rsid w:val="00AC781A"/>
    <w:rsid w:val="00AC7AD5"/>
    <w:rsid w:val="00AD1B5C"/>
    <w:rsid w:val="00AD20A7"/>
    <w:rsid w:val="00AD2431"/>
    <w:rsid w:val="00AD28E8"/>
    <w:rsid w:val="00AD2BF7"/>
    <w:rsid w:val="00AD4595"/>
    <w:rsid w:val="00AD45B6"/>
    <w:rsid w:val="00AD7733"/>
    <w:rsid w:val="00AE261C"/>
    <w:rsid w:val="00AE2CA9"/>
    <w:rsid w:val="00AE4ECF"/>
    <w:rsid w:val="00AE5A0B"/>
    <w:rsid w:val="00AE6781"/>
    <w:rsid w:val="00AF008C"/>
    <w:rsid w:val="00AF041A"/>
    <w:rsid w:val="00AF074C"/>
    <w:rsid w:val="00AF18B4"/>
    <w:rsid w:val="00AF1946"/>
    <w:rsid w:val="00AF5FE4"/>
    <w:rsid w:val="00B01A4B"/>
    <w:rsid w:val="00B027CE"/>
    <w:rsid w:val="00B04B38"/>
    <w:rsid w:val="00B06868"/>
    <w:rsid w:val="00B06BE1"/>
    <w:rsid w:val="00B0765D"/>
    <w:rsid w:val="00B107F6"/>
    <w:rsid w:val="00B12523"/>
    <w:rsid w:val="00B13C50"/>
    <w:rsid w:val="00B1434B"/>
    <w:rsid w:val="00B14AB4"/>
    <w:rsid w:val="00B14DBE"/>
    <w:rsid w:val="00B158D1"/>
    <w:rsid w:val="00B15E86"/>
    <w:rsid w:val="00B20DE5"/>
    <w:rsid w:val="00B21C95"/>
    <w:rsid w:val="00B304EF"/>
    <w:rsid w:val="00B31654"/>
    <w:rsid w:val="00B35B79"/>
    <w:rsid w:val="00B402EE"/>
    <w:rsid w:val="00B41695"/>
    <w:rsid w:val="00B41802"/>
    <w:rsid w:val="00B41E99"/>
    <w:rsid w:val="00B431AB"/>
    <w:rsid w:val="00B44E4B"/>
    <w:rsid w:val="00B4596E"/>
    <w:rsid w:val="00B45FB4"/>
    <w:rsid w:val="00B473B9"/>
    <w:rsid w:val="00B47FEE"/>
    <w:rsid w:val="00B504A6"/>
    <w:rsid w:val="00B50CBE"/>
    <w:rsid w:val="00B51A4A"/>
    <w:rsid w:val="00B521DB"/>
    <w:rsid w:val="00B52BA7"/>
    <w:rsid w:val="00B5474B"/>
    <w:rsid w:val="00B549CC"/>
    <w:rsid w:val="00B55B7B"/>
    <w:rsid w:val="00B565F7"/>
    <w:rsid w:val="00B56CA7"/>
    <w:rsid w:val="00B57C8B"/>
    <w:rsid w:val="00B62DEA"/>
    <w:rsid w:val="00B62F59"/>
    <w:rsid w:val="00B650F2"/>
    <w:rsid w:val="00B66244"/>
    <w:rsid w:val="00B67964"/>
    <w:rsid w:val="00B67A26"/>
    <w:rsid w:val="00B67C28"/>
    <w:rsid w:val="00B7076A"/>
    <w:rsid w:val="00B74023"/>
    <w:rsid w:val="00B81A53"/>
    <w:rsid w:val="00B81B49"/>
    <w:rsid w:val="00B822C4"/>
    <w:rsid w:val="00B82577"/>
    <w:rsid w:val="00B83393"/>
    <w:rsid w:val="00B83A90"/>
    <w:rsid w:val="00B84230"/>
    <w:rsid w:val="00B84267"/>
    <w:rsid w:val="00B85A3C"/>
    <w:rsid w:val="00B868C6"/>
    <w:rsid w:val="00B8794E"/>
    <w:rsid w:val="00B87FCB"/>
    <w:rsid w:val="00B90109"/>
    <w:rsid w:val="00B905F1"/>
    <w:rsid w:val="00B907C1"/>
    <w:rsid w:val="00B90F95"/>
    <w:rsid w:val="00B90FE9"/>
    <w:rsid w:val="00B92140"/>
    <w:rsid w:val="00B92BC1"/>
    <w:rsid w:val="00B94CB9"/>
    <w:rsid w:val="00B95CB9"/>
    <w:rsid w:val="00B95CD1"/>
    <w:rsid w:val="00B95DDC"/>
    <w:rsid w:val="00B9796D"/>
    <w:rsid w:val="00BA03B6"/>
    <w:rsid w:val="00BA0F4F"/>
    <w:rsid w:val="00BA1E1D"/>
    <w:rsid w:val="00BA2854"/>
    <w:rsid w:val="00BA37B8"/>
    <w:rsid w:val="00BA55CB"/>
    <w:rsid w:val="00BA723A"/>
    <w:rsid w:val="00BB2377"/>
    <w:rsid w:val="00BB2939"/>
    <w:rsid w:val="00BB297E"/>
    <w:rsid w:val="00BB65D0"/>
    <w:rsid w:val="00BB7FE6"/>
    <w:rsid w:val="00BC0580"/>
    <w:rsid w:val="00BC08ED"/>
    <w:rsid w:val="00BC160A"/>
    <w:rsid w:val="00BC3E3B"/>
    <w:rsid w:val="00BC50CF"/>
    <w:rsid w:val="00BC631A"/>
    <w:rsid w:val="00BD011F"/>
    <w:rsid w:val="00BD0661"/>
    <w:rsid w:val="00BD07C0"/>
    <w:rsid w:val="00BD0EF1"/>
    <w:rsid w:val="00BD1C7C"/>
    <w:rsid w:val="00BD4D73"/>
    <w:rsid w:val="00BD55E6"/>
    <w:rsid w:val="00BD5D9A"/>
    <w:rsid w:val="00BD71CC"/>
    <w:rsid w:val="00BD739F"/>
    <w:rsid w:val="00BD7513"/>
    <w:rsid w:val="00BE211A"/>
    <w:rsid w:val="00BE3FD1"/>
    <w:rsid w:val="00BE5CC7"/>
    <w:rsid w:val="00BE7D58"/>
    <w:rsid w:val="00BF01A0"/>
    <w:rsid w:val="00BF19BD"/>
    <w:rsid w:val="00BF3C38"/>
    <w:rsid w:val="00BF6C7E"/>
    <w:rsid w:val="00BF79FC"/>
    <w:rsid w:val="00BF7A04"/>
    <w:rsid w:val="00C01130"/>
    <w:rsid w:val="00C017D1"/>
    <w:rsid w:val="00C018F0"/>
    <w:rsid w:val="00C02734"/>
    <w:rsid w:val="00C030F6"/>
    <w:rsid w:val="00C03284"/>
    <w:rsid w:val="00C034FC"/>
    <w:rsid w:val="00C041E2"/>
    <w:rsid w:val="00C048C4"/>
    <w:rsid w:val="00C049C4"/>
    <w:rsid w:val="00C10379"/>
    <w:rsid w:val="00C11AB8"/>
    <w:rsid w:val="00C13935"/>
    <w:rsid w:val="00C209ED"/>
    <w:rsid w:val="00C26447"/>
    <w:rsid w:val="00C27850"/>
    <w:rsid w:val="00C2785D"/>
    <w:rsid w:val="00C32E08"/>
    <w:rsid w:val="00C33EBE"/>
    <w:rsid w:val="00C36285"/>
    <w:rsid w:val="00C36444"/>
    <w:rsid w:val="00C36915"/>
    <w:rsid w:val="00C36948"/>
    <w:rsid w:val="00C3784F"/>
    <w:rsid w:val="00C4193B"/>
    <w:rsid w:val="00C4432D"/>
    <w:rsid w:val="00C5157B"/>
    <w:rsid w:val="00C5166D"/>
    <w:rsid w:val="00C52500"/>
    <w:rsid w:val="00C54A47"/>
    <w:rsid w:val="00C5578B"/>
    <w:rsid w:val="00C5729E"/>
    <w:rsid w:val="00C61569"/>
    <w:rsid w:val="00C61E31"/>
    <w:rsid w:val="00C62246"/>
    <w:rsid w:val="00C62591"/>
    <w:rsid w:val="00C64082"/>
    <w:rsid w:val="00C70378"/>
    <w:rsid w:val="00C714C1"/>
    <w:rsid w:val="00C716F0"/>
    <w:rsid w:val="00C72959"/>
    <w:rsid w:val="00C73880"/>
    <w:rsid w:val="00C73F07"/>
    <w:rsid w:val="00C74D2A"/>
    <w:rsid w:val="00C76549"/>
    <w:rsid w:val="00C77271"/>
    <w:rsid w:val="00C8034D"/>
    <w:rsid w:val="00C80561"/>
    <w:rsid w:val="00C817D1"/>
    <w:rsid w:val="00C81C67"/>
    <w:rsid w:val="00C85352"/>
    <w:rsid w:val="00C8600B"/>
    <w:rsid w:val="00C90341"/>
    <w:rsid w:val="00C9139B"/>
    <w:rsid w:val="00C91F1C"/>
    <w:rsid w:val="00C93705"/>
    <w:rsid w:val="00C93C02"/>
    <w:rsid w:val="00CA076A"/>
    <w:rsid w:val="00CA08F1"/>
    <w:rsid w:val="00CA0968"/>
    <w:rsid w:val="00CA1EA6"/>
    <w:rsid w:val="00CA29C9"/>
    <w:rsid w:val="00CA34AD"/>
    <w:rsid w:val="00CA56D7"/>
    <w:rsid w:val="00CA5E09"/>
    <w:rsid w:val="00CA7207"/>
    <w:rsid w:val="00CA7819"/>
    <w:rsid w:val="00CB0177"/>
    <w:rsid w:val="00CB14DE"/>
    <w:rsid w:val="00CB1B74"/>
    <w:rsid w:val="00CB1D4C"/>
    <w:rsid w:val="00CB2D63"/>
    <w:rsid w:val="00CB2E96"/>
    <w:rsid w:val="00CB6065"/>
    <w:rsid w:val="00CB7A1C"/>
    <w:rsid w:val="00CC3C5D"/>
    <w:rsid w:val="00CC46BA"/>
    <w:rsid w:val="00CC49EC"/>
    <w:rsid w:val="00CC4A4C"/>
    <w:rsid w:val="00CC7DEF"/>
    <w:rsid w:val="00CD067F"/>
    <w:rsid w:val="00CD0F6B"/>
    <w:rsid w:val="00CD0FE3"/>
    <w:rsid w:val="00CD2360"/>
    <w:rsid w:val="00CD289D"/>
    <w:rsid w:val="00CD2C5E"/>
    <w:rsid w:val="00CD4523"/>
    <w:rsid w:val="00CD7BA2"/>
    <w:rsid w:val="00CE08B5"/>
    <w:rsid w:val="00CE1189"/>
    <w:rsid w:val="00CE1315"/>
    <w:rsid w:val="00CE1DB3"/>
    <w:rsid w:val="00CE3ADD"/>
    <w:rsid w:val="00CE6075"/>
    <w:rsid w:val="00CE6FDE"/>
    <w:rsid w:val="00CE7A26"/>
    <w:rsid w:val="00CF1614"/>
    <w:rsid w:val="00CF17A6"/>
    <w:rsid w:val="00CF1ADA"/>
    <w:rsid w:val="00CF21A7"/>
    <w:rsid w:val="00CF2C4B"/>
    <w:rsid w:val="00CF3959"/>
    <w:rsid w:val="00CF6FA1"/>
    <w:rsid w:val="00CF700E"/>
    <w:rsid w:val="00D005C3"/>
    <w:rsid w:val="00D02211"/>
    <w:rsid w:val="00D042D0"/>
    <w:rsid w:val="00D078F9"/>
    <w:rsid w:val="00D07BBE"/>
    <w:rsid w:val="00D10703"/>
    <w:rsid w:val="00D13EC5"/>
    <w:rsid w:val="00D14EF7"/>
    <w:rsid w:val="00D15017"/>
    <w:rsid w:val="00D15449"/>
    <w:rsid w:val="00D1549A"/>
    <w:rsid w:val="00D1619F"/>
    <w:rsid w:val="00D209C9"/>
    <w:rsid w:val="00D20DB3"/>
    <w:rsid w:val="00D2190E"/>
    <w:rsid w:val="00D219F4"/>
    <w:rsid w:val="00D220EC"/>
    <w:rsid w:val="00D224D7"/>
    <w:rsid w:val="00D22F7C"/>
    <w:rsid w:val="00D252DF"/>
    <w:rsid w:val="00D27263"/>
    <w:rsid w:val="00D27577"/>
    <w:rsid w:val="00D319A1"/>
    <w:rsid w:val="00D35665"/>
    <w:rsid w:val="00D35E18"/>
    <w:rsid w:val="00D3622A"/>
    <w:rsid w:val="00D41066"/>
    <w:rsid w:val="00D42465"/>
    <w:rsid w:val="00D433AD"/>
    <w:rsid w:val="00D43949"/>
    <w:rsid w:val="00D44544"/>
    <w:rsid w:val="00D46D38"/>
    <w:rsid w:val="00D50BE6"/>
    <w:rsid w:val="00D53141"/>
    <w:rsid w:val="00D5518A"/>
    <w:rsid w:val="00D55ADB"/>
    <w:rsid w:val="00D55B05"/>
    <w:rsid w:val="00D565B1"/>
    <w:rsid w:val="00D56703"/>
    <w:rsid w:val="00D57882"/>
    <w:rsid w:val="00D61194"/>
    <w:rsid w:val="00D6350F"/>
    <w:rsid w:val="00D6440B"/>
    <w:rsid w:val="00D64A13"/>
    <w:rsid w:val="00D6642B"/>
    <w:rsid w:val="00D67219"/>
    <w:rsid w:val="00D672FF"/>
    <w:rsid w:val="00D67FF6"/>
    <w:rsid w:val="00D70EDC"/>
    <w:rsid w:val="00D713EB"/>
    <w:rsid w:val="00D73BBC"/>
    <w:rsid w:val="00D74263"/>
    <w:rsid w:val="00D746D7"/>
    <w:rsid w:val="00D76014"/>
    <w:rsid w:val="00D76BD4"/>
    <w:rsid w:val="00D777CF"/>
    <w:rsid w:val="00D8543A"/>
    <w:rsid w:val="00D86A79"/>
    <w:rsid w:val="00D87434"/>
    <w:rsid w:val="00D91091"/>
    <w:rsid w:val="00D93662"/>
    <w:rsid w:val="00D93926"/>
    <w:rsid w:val="00D973C2"/>
    <w:rsid w:val="00DA039D"/>
    <w:rsid w:val="00DA2326"/>
    <w:rsid w:val="00DA2826"/>
    <w:rsid w:val="00DA3329"/>
    <w:rsid w:val="00DA3B0C"/>
    <w:rsid w:val="00DA411B"/>
    <w:rsid w:val="00DA63F7"/>
    <w:rsid w:val="00DA7B4B"/>
    <w:rsid w:val="00DB3924"/>
    <w:rsid w:val="00DC071C"/>
    <w:rsid w:val="00DC0EB0"/>
    <w:rsid w:val="00DC2916"/>
    <w:rsid w:val="00DC3153"/>
    <w:rsid w:val="00DC325E"/>
    <w:rsid w:val="00DC348E"/>
    <w:rsid w:val="00DC36A7"/>
    <w:rsid w:val="00DC5CD6"/>
    <w:rsid w:val="00DC7EF8"/>
    <w:rsid w:val="00DD0306"/>
    <w:rsid w:val="00DD36B2"/>
    <w:rsid w:val="00DD4C12"/>
    <w:rsid w:val="00DD4CE5"/>
    <w:rsid w:val="00DD51FD"/>
    <w:rsid w:val="00DD5E07"/>
    <w:rsid w:val="00DD6C61"/>
    <w:rsid w:val="00DE01AC"/>
    <w:rsid w:val="00DE2ACC"/>
    <w:rsid w:val="00DE5567"/>
    <w:rsid w:val="00DE5D14"/>
    <w:rsid w:val="00DE6AE4"/>
    <w:rsid w:val="00DE7B0E"/>
    <w:rsid w:val="00DF131B"/>
    <w:rsid w:val="00DF3278"/>
    <w:rsid w:val="00DF4402"/>
    <w:rsid w:val="00DF6D0D"/>
    <w:rsid w:val="00DF7824"/>
    <w:rsid w:val="00E0403B"/>
    <w:rsid w:val="00E051A4"/>
    <w:rsid w:val="00E05BB2"/>
    <w:rsid w:val="00E12719"/>
    <w:rsid w:val="00E127F5"/>
    <w:rsid w:val="00E138DA"/>
    <w:rsid w:val="00E13B5D"/>
    <w:rsid w:val="00E140F9"/>
    <w:rsid w:val="00E25203"/>
    <w:rsid w:val="00E25A64"/>
    <w:rsid w:val="00E25BFC"/>
    <w:rsid w:val="00E25E12"/>
    <w:rsid w:val="00E261A0"/>
    <w:rsid w:val="00E2624A"/>
    <w:rsid w:val="00E263A7"/>
    <w:rsid w:val="00E268E9"/>
    <w:rsid w:val="00E30E26"/>
    <w:rsid w:val="00E3136D"/>
    <w:rsid w:val="00E313F8"/>
    <w:rsid w:val="00E33358"/>
    <w:rsid w:val="00E34CBF"/>
    <w:rsid w:val="00E3601C"/>
    <w:rsid w:val="00E3723F"/>
    <w:rsid w:val="00E415CD"/>
    <w:rsid w:val="00E41E93"/>
    <w:rsid w:val="00E42A31"/>
    <w:rsid w:val="00E42CBC"/>
    <w:rsid w:val="00E4508E"/>
    <w:rsid w:val="00E4642B"/>
    <w:rsid w:val="00E5065A"/>
    <w:rsid w:val="00E54178"/>
    <w:rsid w:val="00E55560"/>
    <w:rsid w:val="00E60A16"/>
    <w:rsid w:val="00E624E6"/>
    <w:rsid w:val="00E62A3B"/>
    <w:rsid w:val="00E6379B"/>
    <w:rsid w:val="00E63997"/>
    <w:rsid w:val="00E63B5B"/>
    <w:rsid w:val="00E65A1C"/>
    <w:rsid w:val="00E668A9"/>
    <w:rsid w:val="00E66E43"/>
    <w:rsid w:val="00E702D1"/>
    <w:rsid w:val="00E703EF"/>
    <w:rsid w:val="00E721F6"/>
    <w:rsid w:val="00E73C9A"/>
    <w:rsid w:val="00E76A50"/>
    <w:rsid w:val="00E76E2F"/>
    <w:rsid w:val="00E773C8"/>
    <w:rsid w:val="00E77E43"/>
    <w:rsid w:val="00E80035"/>
    <w:rsid w:val="00E80EF9"/>
    <w:rsid w:val="00E832B9"/>
    <w:rsid w:val="00E836EB"/>
    <w:rsid w:val="00E90676"/>
    <w:rsid w:val="00E90F56"/>
    <w:rsid w:val="00E93091"/>
    <w:rsid w:val="00E931CE"/>
    <w:rsid w:val="00E97DE0"/>
    <w:rsid w:val="00EA08B8"/>
    <w:rsid w:val="00EA0E6E"/>
    <w:rsid w:val="00EA0E8F"/>
    <w:rsid w:val="00EA31A4"/>
    <w:rsid w:val="00EA3ABF"/>
    <w:rsid w:val="00EA4300"/>
    <w:rsid w:val="00EA5347"/>
    <w:rsid w:val="00EA7DCD"/>
    <w:rsid w:val="00EB00CD"/>
    <w:rsid w:val="00EB0D40"/>
    <w:rsid w:val="00EB1CD3"/>
    <w:rsid w:val="00EB5B60"/>
    <w:rsid w:val="00EB6A64"/>
    <w:rsid w:val="00EB6BDD"/>
    <w:rsid w:val="00EB70C7"/>
    <w:rsid w:val="00EC1831"/>
    <w:rsid w:val="00EC2D12"/>
    <w:rsid w:val="00EC3353"/>
    <w:rsid w:val="00EC4B1A"/>
    <w:rsid w:val="00EC523F"/>
    <w:rsid w:val="00EC5BEB"/>
    <w:rsid w:val="00EC6FB3"/>
    <w:rsid w:val="00ED01DD"/>
    <w:rsid w:val="00ED1254"/>
    <w:rsid w:val="00ED21CA"/>
    <w:rsid w:val="00ED4140"/>
    <w:rsid w:val="00ED56A9"/>
    <w:rsid w:val="00ED5B37"/>
    <w:rsid w:val="00EE1985"/>
    <w:rsid w:val="00EE6711"/>
    <w:rsid w:val="00EE6E8D"/>
    <w:rsid w:val="00EF0E54"/>
    <w:rsid w:val="00EF166E"/>
    <w:rsid w:val="00EF2379"/>
    <w:rsid w:val="00EF3498"/>
    <w:rsid w:val="00EF42F9"/>
    <w:rsid w:val="00EF4AE8"/>
    <w:rsid w:val="00EF5FFB"/>
    <w:rsid w:val="00F010D4"/>
    <w:rsid w:val="00F020CA"/>
    <w:rsid w:val="00F0245B"/>
    <w:rsid w:val="00F05A0F"/>
    <w:rsid w:val="00F07D2C"/>
    <w:rsid w:val="00F11C41"/>
    <w:rsid w:val="00F126B2"/>
    <w:rsid w:val="00F1302F"/>
    <w:rsid w:val="00F150DC"/>
    <w:rsid w:val="00F157C8"/>
    <w:rsid w:val="00F16A83"/>
    <w:rsid w:val="00F16D22"/>
    <w:rsid w:val="00F20211"/>
    <w:rsid w:val="00F21083"/>
    <w:rsid w:val="00F21238"/>
    <w:rsid w:val="00F220A2"/>
    <w:rsid w:val="00F243CB"/>
    <w:rsid w:val="00F25244"/>
    <w:rsid w:val="00F25AEB"/>
    <w:rsid w:val="00F304CF"/>
    <w:rsid w:val="00F313AF"/>
    <w:rsid w:val="00F31896"/>
    <w:rsid w:val="00F33C45"/>
    <w:rsid w:val="00F34BC4"/>
    <w:rsid w:val="00F352DD"/>
    <w:rsid w:val="00F35681"/>
    <w:rsid w:val="00F3688D"/>
    <w:rsid w:val="00F37C25"/>
    <w:rsid w:val="00F40384"/>
    <w:rsid w:val="00F41E3A"/>
    <w:rsid w:val="00F42599"/>
    <w:rsid w:val="00F43B4E"/>
    <w:rsid w:val="00F44520"/>
    <w:rsid w:val="00F45EAF"/>
    <w:rsid w:val="00F46A2B"/>
    <w:rsid w:val="00F50050"/>
    <w:rsid w:val="00F5016C"/>
    <w:rsid w:val="00F519BD"/>
    <w:rsid w:val="00F5292E"/>
    <w:rsid w:val="00F541ED"/>
    <w:rsid w:val="00F55899"/>
    <w:rsid w:val="00F56DB5"/>
    <w:rsid w:val="00F60D4A"/>
    <w:rsid w:val="00F61E86"/>
    <w:rsid w:val="00F62BA6"/>
    <w:rsid w:val="00F62D0A"/>
    <w:rsid w:val="00F630A0"/>
    <w:rsid w:val="00F632C8"/>
    <w:rsid w:val="00F652A9"/>
    <w:rsid w:val="00F67EFE"/>
    <w:rsid w:val="00F71981"/>
    <w:rsid w:val="00F72D7A"/>
    <w:rsid w:val="00F73841"/>
    <w:rsid w:val="00F74C90"/>
    <w:rsid w:val="00F74DD2"/>
    <w:rsid w:val="00F80D39"/>
    <w:rsid w:val="00F8512E"/>
    <w:rsid w:val="00F856AA"/>
    <w:rsid w:val="00F9075E"/>
    <w:rsid w:val="00F9188A"/>
    <w:rsid w:val="00F92EE9"/>
    <w:rsid w:val="00F93F3B"/>
    <w:rsid w:val="00F94260"/>
    <w:rsid w:val="00F94449"/>
    <w:rsid w:val="00F96369"/>
    <w:rsid w:val="00FA0368"/>
    <w:rsid w:val="00FA36EF"/>
    <w:rsid w:val="00FA47C8"/>
    <w:rsid w:val="00FA53BF"/>
    <w:rsid w:val="00FA569B"/>
    <w:rsid w:val="00FA79B3"/>
    <w:rsid w:val="00FB0190"/>
    <w:rsid w:val="00FB2E03"/>
    <w:rsid w:val="00FB7814"/>
    <w:rsid w:val="00FC0C96"/>
    <w:rsid w:val="00FC0DFD"/>
    <w:rsid w:val="00FC1054"/>
    <w:rsid w:val="00FC1218"/>
    <w:rsid w:val="00FC2A8B"/>
    <w:rsid w:val="00FC3997"/>
    <w:rsid w:val="00FC3C1E"/>
    <w:rsid w:val="00FC4250"/>
    <w:rsid w:val="00FC75BB"/>
    <w:rsid w:val="00FC771C"/>
    <w:rsid w:val="00FD1235"/>
    <w:rsid w:val="00FD2B61"/>
    <w:rsid w:val="00FD2E5E"/>
    <w:rsid w:val="00FD34FF"/>
    <w:rsid w:val="00FD5AD6"/>
    <w:rsid w:val="00FD62F0"/>
    <w:rsid w:val="00FD7BE9"/>
    <w:rsid w:val="00FD7FD4"/>
    <w:rsid w:val="00FE1389"/>
    <w:rsid w:val="00FE476A"/>
    <w:rsid w:val="00FE5A63"/>
    <w:rsid w:val="00FE78E5"/>
    <w:rsid w:val="00FF06A2"/>
    <w:rsid w:val="00FF104F"/>
    <w:rsid w:val="00FF1FA5"/>
    <w:rsid w:val="00FF2273"/>
    <w:rsid w:val="00FF340D"/>
    <w:rsid w:val="00FF4DB3"/>
    <w:rsid w:val="00FF4EBC"/>
    <w:rsid w:val="00FF53F7"/>
    <w:rsid w:val="00FF6654"/>
    <w:rsid w:val="00FF74EA"/>
    <w:rsid w:val="00FF74E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5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25C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22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5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5C5"/>
    <w:rPr>
      <w:rFonts w:ascii="Calibri" w:eastAsia="Calibri" w:hAnsi="Calibri" w:cs="Times New Roman"/>
    </w:rPr>
  </w:style>
  <w:style w:type="paragraph" w:styleId="aa">
    <w:name w:val="Body Text"/>
    <w:basedOn w:val="a"/>
    <w:link w:val="1"/>
    <w:semiHidden/>
    <w:unhideWhenUsed/>
    <w:rsid w:val="006225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225C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25C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2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semiHidden/>
    <w:locked/>
    <w:rsid w:val="006225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emistry.ssu.samara.ru/chem2/pic/u762.gif" TargetMode="External"/><Relationship Id="rId13" Type="http://schemas.openxmlformats.org/officeDocument/2006/relationships/hyperlink" Target="http://www.chemistry.ssu.samara.ru/chem4/o28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chemistry.ssu.samara.ru/chem4/o28.htm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hyperlink" Target="http://www.chemistry.ssu.samara.ru/chem4/o28.htm" TargetMode="External"/><Relationship Id="rId10" Type="http://schemas.openxmlformats.org/officeDocument/2006/relationships/hyperlink" Target="http://www.chemistry.ssu.samara.ru/chem2/u76.ht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chemistry.ssu.samara.ru/chem4/o2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9961</Words>
  <Characters>56779</Characters>
  <Application>Microsoft Office Word</Application>
  <DocSecurity>0</DocSecurity>
  <Lines>473</Lines>
  <Paragraphs>133</Paragraphs>
  <ScaleCrop>false</ScaleCrop>
  <Company/>
  <LinksUpToDate>false</LinksUpToDate>
  <CharactersWithSpaces>66607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2013-09-16T04:03:00Z</dcterms:created>
  <dcterms:modified xsi:type="dcterms:W3CDTF">2013-09-16T04:03:00Z</dcterms:modified>
</cp:coreProperties>
</file>