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60"/>
        <w:tblW w:w="0" w:type="auto"/>
        <w:tblLook w:val="04A0"/>
      </w:tblPr>
      <w:tblGrid>
        <w:gridCol w:w="2943"/>
        <w:gridCol w:w="5387"/>
        <w:gridCol w:w="4472"/>
        <w:gridCol w:w="2812"/>
      </w:tblGrid>
      <w:tr w:rsidR="00F25256" w:rsidTr="00F2525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F25256" w:rsidTr="00F2525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учащихся к уроку.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у нас сейчас урок?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 свои рабочие места.</w:t>
            </w:r>
          </w:p>
          <w:p w:rsidR="00F25256" w:rsidRDefault="00F25256" w:rsidP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Сядет тот, кто назовёт домашнее животное.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своё рабочее место.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животных.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Привлечь внимание учащихся.</w:t>
            </w:r>
          </w:p>
        </w:tc>
      </w:tr>
      <w:tr w:rsidR="00F25256" w:rsidTr="00F2525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Введение в тему.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загадывает загадку.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тени под деревом лежит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сад наш сторожит.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настоящий вор -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Прохожий не зайдет во двор.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нас он любит, признаёт,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Учтиво лапу подаёт.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дома живёт собака?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люди заводят собак?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вы знаете приметы, связанные с собаками? 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русском языке есть немало выражений, в которых упоминаются собаки. Я сейчас их прочитаю,  а вы объясните.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Собака верный друг!</w:t>
            </w:r>
          </w:p>
          <w:p w:rsidR="004C6182" w:rsidRDefault="004C6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Жить как кошка с собакой. 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Каких собак  из сказок вы знаете?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детёныш собаки?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собака.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Воет — дурной знак.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 ест и много спит — к дождю.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Собака никогда не предаст</w:t>
            </w:r>
            <w:r w:rsidR="004C6182">
              <w:rPr>
                <w:rFonts w:ascii="Times New Roman" w:hAnsi="Times New Roman" w:cs="Times New Roman"/>
                <w:sz w:val="28"/>
                <w:szCs w:val="28"/>
              </w:rPr>
              <w:t xml:space="preserve"> своего хозяина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Ссориться.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 w:rsidP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развивать связную устную речь (правильно строить предложения, давать полные ответы).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кругозор учащихся.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развивать мыслительную деятельность</w:t>
            </w:r>
          </w:p>
        </w:tc>
      </w:tr>
      <w:tr w:rsidR="00F25256" w:rsidTr="00F2525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Сообщение темы урока.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посмотрим небольшой отрывок из мультфильма, а потом вы узнаете, какую аппликацию мы сегодня будем делать на уроке. 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демонстрирует готовую аппликацию щенка Шарика. Кто это?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 нашего урока «Изготовление аппликации «Щенок».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Просматривают отрывок из мультфильма «Котёнок по имени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ав».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Щенок Шарик.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Развивать интерес учащихся к обучению.</w:t>
            </w:r>
          </w:p>
        </w:tc>
      </w:tr>
      <w:tr w:rsidR="00F25256" w:rsidTr="00F2525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Объяснение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нового материала.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готового изделия.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последовательности выполнения работы.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 w:rsidP="009A7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изображено на картине?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щенок?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глаза у щенка?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расположен щенок?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сидит на ушке щенка?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определим, в какой последовательн</w:t>
            </w:r>
            <w:r w:rsidR="00C25C32">
              <w:rPr>
                <w:rFonts w:ascii="Times New Roman" w:hAnsi="Times New Roman" w:cs="Times New Roman"/>
                <w:sz w:val="28"/>
                <w:szCs w:val="28"/>
              </w:rPr>
              <w:t>ости вы будете выполнять работу: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7B3" w:rsidRPr="004C6182" w:rsidRDefault="009A72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C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57B3" w:rsidRPr="00C25C32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</w:t>
            </w:r>
            <w:r w:rsidR="00D657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66906" w:rsidRPr="00166906">
              <w:rPr>
                <w:rFonts w:ascii="Times New Roman" w:hAnsi="Times New Roman" w:cs="Times New Roman"/>
                <w:sz w:val="28"/>
                <w:szCs w:val="28"/>
              </w:rPr>
              <w:t>по контору</w:t>
            </w:r>
            <w:r w:rsidR="00D657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657B3" w:rsidRPr="00C25C32">
              <w:rPr>
                <w:rFonts w:ascii="Times New Roman" w:hAnsi="Times New Roman" w:cs="Times New Roman"/>
                <w:sz w:val="28"/>
                <w:szCs w:val="28"/>
              </w:rPr>
              <w:t>щенка.</w:t>
            </w:r>
          </w:p>
          <w:p w:rsidR="00F25256" w:rsidRDefault="009A72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5C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657B3" w:rsidRPr="00C2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C32" w:rsidRPr="00C25C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657B3" w:rsidRPr="00C25C32">
              <w:rPr>
                <w:rFonts w:ascii="Times New Roman" w:hAnsi="Times New Roman" w:cs="Times New Roman"/>
                <w:sz w:val="28"/>
                <w:szCs w:val="28"/>
              </w:rPr>
              <w:t>клеить</w:t>
            </w:r>
            <w:r w:rsidR="00D657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66906" w:rsidRPr="00166906">
              <w:rPr>
                <w:rFonts w:ascii="Times New Roman" w:hAnsi="Times New Roman" w:cs="Times New Roman"/>
                <w:sz w:val="28"/>
                <w:szCs w:val="28"/>
              </w:rPr>
              <w:t>шаблон</w:t>
            </w:r>
            <w:r w:rsidR="00D657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657B3" w:rsidRPr="00C25C32">
              <w:rPr>
                <w:rFonts w:ascii="Times New Roman" w:hAnsi="Times New Roman" w:cs="Times New Roman"/>
                <w:sz w:val="28"/>
                <w:szCs w:val="28"/>
              </w:rPr>
              <w:t>щенка на картон.</w:t>
            </w:r>
          </w:p>
          <w:p w:rsidR="009A7207" w:rsidRPr="00C25C32" w:rsidRDefault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C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5C32" w:rsidRPr="00C25C3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расположить и на</w:t>
            </w:r>
            <w:r w:rsidR="00D657B3" w:rsidRPr="00C25C32">
              <w:rPr>
                <w:rFonts w:ascii="Times New Roman" w:hAnsi="Times New Roman" w:cs="Times New Roman"/>
                <w:sz w:val="28"/>
                <w:szCs w:val="28"/>
              </w:rPr>
              <w:t xml:space="preserve">клеить детали </w:t>
            </w:r>
            <w:r w:rsidR="00C25C32" w:rsidRPr="00C25C32"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  <w:r w:rsidR="00C25C32">
              <w:rPr>
                <w:rFonts w:ascii="Times New Roman" w:hAnsi="Times New Roman" w:cs="Times New Roman"/>
                <w:sz w:val="28"/>
                <w:szCs w:val="28"/>
              </w:rPr>
              <w:t xml:space="preserve"> (глаза, ухо, пятна)</w:t>
            </w:r>
            <w:r w:rsidR="00D657B3" w:rsidRPr="00C25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7B3" w:rsidRPr="003A4457" w:rsidRDefault="00C25C32" w:rsidP="00D6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657B3" w:rsidRPr="003A4457">
              <w:rPr>
                <w:rFonts w:ascii="Times New Roman" w:hAnsi="Times New Roman" w:cs="Times New Roman"/>
                <w:sz w:val="28"/>
                <w:szCs w:val="28"/>
              </w:rPr>
              <w:t>. Вырезать бабочку и</w:t>
            </w:r>
            <w:r w:rsidRPr="003A445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D657B3" w:rsidRPr="003A4457">
              <w:rPr>
                <w:rFonts w:ascii="Times New Roman" w:hAnsi="Times New Roman" w:cs="Times New Roman"/>
                <w:sz w:val="28"/>
                <w:szCs w:val="28"/>
              </w:rPr>
              <w:t xml:space="preserve">клеить её </w:t>
            </w:r>
            <w:r w:rsidRPr="003A44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657B3" w:rsidRPr="003A4457">
              <w:rPr>
                <w:rFonts w:ascii="Times New Roman" w:hAnsi="Times New Roman" w:cs="Times New Roman"/>
                <w:sz w:val="28"/>
                <w:szCs w:val="28"/>
              </w:rPr>
              <w:t>на ухо щенка</w:t>
            </w:r>
            <w:r w:rsidRPr="003A44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657B3" w:rsidRPr="003A44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 объяснение.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07" w:rsidRDefault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Учить изготавливать аппликацию «Щенок»;</w:t>
            </w:r>
          </w:p>
          <w:p w:rsidR="00B85D30" w:rsidRDefault="00B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Закреплять умение составлять план работы и работать по плану.</w:t>
            </w:r>
          </w:p>
          <w:p w:rsidR="00B85D30" w:rsidRDefault="00B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256" w:rsidTr="00F2525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Физ.минутка.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дворе щенок играл,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Прыгал, бегал и считал: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 – прыжок и три кивка,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– направо голова,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– налево поворот» –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помчался до ворот,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потом вздохнул и сел: 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устал и присмирел.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повторяют движения.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Чередовать ст</w:t>
            </w:r>
            <w:r w:rsidR="009A7207">
              <w:rPr>
                <w:rFonts w:ascii="Times New Roman" w:hAnsi="Times New Roman" w:cs="Times New Roman"/>
                <w:sz w:val="28"/>
                <w:szCs w:val="28"/>
              </w:rPr>
              <w:t>атические и динамические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256" w:rsidTr="00F2525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Pr="009A7207" w:rsidRDefault="009A7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proofErr w:type="gramStart"/>
            <w:r w:rsidRPr="009A720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безопасности.</w:t>
            </w:r>
          </w:p>
          <w:p w:rsidR="00F25256" w:rsidRDefault="00F25256" w:rsidP="009A7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правила техники безопасности при работе ножницами надо соблюдать?</w:t>
            </w:r>
          </w:p>
          <w:p w:rsidR="00F25256" w:rsidRDefault="00F25256" w:rsidP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207" w:rsidTr="00F2525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07" w:rsidRDefault="009A7207" w:rsidP="009A7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Практическая работа учащихся.</w:t>
            </w:r>
          </w:p>
          <w:p w:rsidR="009A7207" w:rsidRDefault="009A7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60D" w:rsidRDefault="0080260D" w:rsidP="009A72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будем изготавливать на уроке?</w:t>
            </w:r>
          </w:p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нам понадобиться на уроке? </w:t>
            </w:r>
          </w:p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чего начнём выполнять работу?</w:t>
            </w:r>
          </w:p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будем делать потом? </w:t>
            </w:r>
          </w:p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помощь со стороны учителя. </w:t>
            </w:r>
          </w:p>
          <w:p w:rsidR="009A7207" w:rsidRDefault="0080260D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вопросы по этапам технологической карты.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7207" w:rsidRDefault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9A7207" w:rsidRDefault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07" w:rsidRDefault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07" w:rsidRDefault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07" w:rsidRDefault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07" w:rsidRDefault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поэтапно выполняют  задание.</w:t>
            </w:r>
          </w:p>
          <w:p w:rsidR="0080260D" w:rsidRDefault="00802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проговаривают этапы изготовления аппликации.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развивать зрительное восприятие, внимание, память, мелкую моторику, путём изготовления аппликации.</w:t>
            </w:r>
          </w:p>
          <w:p w:rsidR="009A7207" w:rsidRDefault="009A7207" w:rsidP="009A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Воспитывать самостоятельность и аккуратность при выполнении работы.</w:t>
            </w:r>
          </w:p>
        </w:tc>
      </w:tr>
      <w:tr w:rsidR="00F25256" w:rsidTr="00F2525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9A7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EF45B0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урока.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B0" w:rsidRDefault="00EF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B0" w:rsidRDefault="00EF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B0" w:rsidRDefault="00EF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B0" w:rsidRDefault="00EF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B0" w:rsidRDefault="00EF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B0" w:rsidRDefault="00EF4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EF4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06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учащихся. </w:t>
            </w:r>
            <w:r w:rsidR="00EF45B0">
              <w:rPr>
                <w:rFonts w:ascii="Times New Roman" w:hAnsi="Times New Roman" w:cs="Times New Roman"/>
                <w:sz w:val="28"/>
                <w:szCs w:val="28"/>
              </w:rPr>
              <w:t>Выставление оценок.</w:t>
            </w: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 w:rsidP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 w:rsidP="00EF4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F45B0">
              <w:rPr>
                <w:rFonts w:ascii="Times New Roman" w:hAnsi="Times New Roman" w:cs="Times New Roman"/>
                <w:sz w:val="28"/>
                <w:szCs w:val="28"/>
              </w:rPr>
              <w:t xml:space="preserve"> Уборка рабочих мест.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подходит к концу.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тема урока?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сегодня делали на уроке?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мы делали аппликацию?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45B0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Расскажите, как мы делали аппликацию </w:t>
            </w:r>
            <w:r w:rsidR="00EF4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«Шарик»?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трудно?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понравилось?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даёт оценку деятельности каждого ученика,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отмечая  успехи в работе и выставляет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оценки.</w:t>
            </w:r>
          </w:p>
          <w:p w:rsidR="004C6182" w:rsidRDefault="004C6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82" w:rsidRDefault="004C6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82" w:rsidRDefault="004C6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B0" w:rsidRDefault="00EF45B0" w:rsidP="00EF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приведите в порядок своё рабочее место.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63" w:rsidRDefault="00F32063" w:rsidP="00F3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приводят в порядок своё рабочее место.</w:t>
            </w: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Выяснить, как учащиеся усвоили изучаемую тему.</w:t>
            </w:r>
          </w:p>
          <w:p w:rsidR="00F25256" w:rsidRDefault="00F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56" w:rsidRDefault="00F252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Оценить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ученика.</w:t>
            </w:r>
          </w:p>
        </w:tc>
      </w:tr>
    </w:tbl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82" w:rsidRDefault="004C6182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82" w:rsidRDefault="004C6182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82" w:rsidRDefault="004C6182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82" w:rsidRDefault="004C6182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6182" w:rsidRDefault="004C6182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4C6182">
        <w:rPr>
          <w:rFonts w:ascii="Times New Roman" w:hAnsi="Times New Roman" w:cs="Times New Roman"/>
          <w:sz w:val="28"/>
          <w:szCs w:val="28"/>
        </w:rPr>
        <w:t>Аппликация «Щенок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5256" w:rsidRDefault="00F25256" w:rsidP="00F25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Учить учащихся изготавливать аппликацию из цветной бумаги и картона.</w:t>
      </w: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25256" w:rsidRDefault="004C6182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</w:t>
      </w:r>
      <w:r w:rsidR="00464F20">
        <w:rPr>
          <w:rFonts w:ascii="Times New Roman" w:hAnsi="Times New Roman" w:cs="Times New Roman"/>
          <w:sz w:val="28"/>
          <w:szCs w:val="28"/>
        </w:rPr>
        <w:t>у</w:t>
      </w:r>
      <w:r w:rsidR="00F25256">
        <w:rPr>
          <w:rFonts w:ascii="Times New Roman" w:hAnsi="Times New Roman" w:cs="Times New Roman"/>
          <w:sz w:val="28"/>
          <w:szCs w:val="28"/>
        </w:rPr>
        <w:t xml:space="preserve">чить изготавливать </w:t>
      </w:r>
      <w:r>
        <w:rPr>
          <w:rFonts w:ascii="Times New Roman" w:hAnsi="Times New Roman" w:cs="Times New Roman"/>
          <w:sz w:val="28"/>
          <w:szCs w:val="28"/>
        </w:rPr>
        <w:t>аппликацию «Щенок</w:t>
      </w:r>
      <w:r w:rsidR="00F25256">
        <w:rPr>
          <w:rFonts w:ascii="Times New Roman" w:hAnsi="Times New Roman" w:cs="Times New Roman"/>
          <w:sz w:val="28"/>
          <w:szCs w:val="28"/>
        </w:rPr>
        <w:t>»;</w:t>
      </w:r>
    </w:p>
    <w:p w:rsidR="00F25256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6182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умение составлять</w:t>
      </w:r>
      <w:r w:rsidR="004C6182">
        <w:rPr>
          <w:rFonts w:ascii="Times New Roman" w:hAnsi="Times New Roman" w:cs="Times New Roman"/>
          <w:sz w:val="28"/>
          <w:szCs w:val="28"/>
        </w:rPr>
        <w:t xml:space="preserve"> план работы и работать по нему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F25256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="004C6182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="004C6182">
        <w:rPr>
          <w:rFonts w:ascii="Times New Roman" w:hAnsi="Times New Roman" w:cs="Times New Roman"/>
          <w:sz w:val="28"/>
          <w:szCs w:val="28"/>
        </w:rPr>
        <w:t xml:space="preserve"> и развивать мыслительную деятельность (операции анализа и синтеза, планирующая функция мышления);</w:t>
      </w:r>
    </w:p>
    <w:p w:rsidR="00F25256" w:rsidRPr="00D11689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168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C6182" w:rsidRPr="00D11689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="004C6182" w:rsidRPr="00D11689">
        <w:rPr>
          <w:rFonts w:ascii="Times New Roman" w:hAnsi="Times New Roman" w:cs="Times New Roman"/>
          <w:sz w:val="28"/>
          <w:szCs w:val="28"/>
        </w:rPr>
        <w:t xml:space="preserve"> и развивать зрительное </w:t>
      </w:r>
      <w:r w:rsidR="00D11689" w:rsidRPr="00D11689">
        <w:rPr>
          <w:rFonts w:ascii="Times New Roman" w:hAnsi="Times New Roman" w:cs="Times New Roman"/>
          <w:sz w:val="28"/>
          <w:szCs w:val="28"/>
        </w:rPr>
        <w:t>внимание, восприятие,</w:t>
      </w:r>
      <w:r w:rsidR="004C6182" w:rsidRPr="00D11689">
        <w:rPr>
          <w:rFonts w:ascii="Times New Roman" w:hAnsi="Times New Roman" w:cs="Times New Roman"/>
          <w:sz w:val="28"/>
          <w:szCs w:val="28"/>
        </w:rPr>
        <w:t xml:space="preserve"> память, путём</w:t>
      </w:r>
      <w:r w:rsidR="00D11689" w:rsidRPr="00D11689">
        <w:rPr>
          <w:rFonts w:ascii="Times New Roman" w:hAnsi="Times New Roman" w:cs="Times New Roman"/>
          <w:sz w:val="28"/>
          <w:szCs w:val="28"/>
        </w:rPr>
        <w:t xml:space="preserve"> последовательного выполнения практического задания</w:t>
      </w:r>
      <w:r w:rsidR="004C6182" w:rsidRPr="00D11689">
        <w:rPr>
          <w:rFonts w:ascii="Times New Roman" w:hAnsi="Times New Roman" w:cs="Times New Roman"/>
          <w:sz w:val="28"/>
          <w:szCs w:val="28"/>
        </w:rPr>
        <w:t>;</w:t>
      </w:r>
    </w:p>
    <w:p w:rsidR="00F25256" w:rsidRPr="00D11689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168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C6182" w:rsidRPr="00D11689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="004C6182" w:rsidRPr="00D11689">
        <w:rPr>
          <w:rFonts w:ascii="Times New Roman" w:hAnsi="Times New Roman" w:cs="Times New Roman"/>
          <w:sz w:val="28"/>
          <w:szCs w:val="28"/>
        </w:rPr>
        <w:t xml:space="preserve"> и развивать мелкую моторику кистей рук (формирование ручной умелости);</w:t>
      </w:r>
    </w:p>
    <w:p w:rsidR="00F25256" w:rsidRPr="00D11689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1689">
        <w:rPr>
          <w:rFonts w:ascii="Times New Roman" w:hAnsi="Times New Roman" w:cs="Times New Roman"/>
          <w:sz w:val="28"/>
          <w:szCs w:val="28"/>
        </w:rPr>
        <w:t xml:space="preserve">4. </w:t>
      </w:r>
      <w:r w:rsidR="00D11689" w:rsidRPr="00D11689">
        <w:rPr>
          <w:rFonts w:ascii="Times New Roman" w:hAnsi="Times New Roman" w:cs="Times New Roman"/>
          <w:sz w:val="28"/>
          <w:szCs w:val="28"/>
        </w:rPr>
        <w:t xml:space="preserve">Научить ребёнка ориентироваться на листе бумаги: </w:t>
      </w:r>
      <w:r w:rsidRPr="00D11689">
        <w:rPr>
          <w:rFonts w:ascii="Times New Roman" w:hAnsi="Times New Roman" w:cs="Times New Roman"/>
          <w:sz w:val="28"/>
          <w:szCs w:val="28"/>
        </w:rPr>
        <w:t xml:space="preserve"> правильно располагать детали аппликации;</w:t>
      </w:r>
    </w:p>
    <w:p w:rsidR="00F25256" w:rsidRPr="00D11689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168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11689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Pr="00D11689">
        <w:rPr>
          <w:rFonts w:ascii="Times New Roman" w:hAnsi="Times New Roman" w:cs="Times New Roman"/>
          <w:sz w:val="28"/>
          <w:szCs w:val="28"/>
        </w:rPr>
        <w:t xml:space="preserve"> и развивать связную устную речь (</w:t>
      </w:r>
      <w:r w:rsidR="00D11689" w:rsidRPr="00D11689">
        <w:rPr>
          <w:rFonts w:ascii="Times New Roman" w:hAnsi="Times New Roman" w:cs="Times New Roman"/>
          <w:sz w:val="28"/>
          <w:szCs w:val="28"/>
        </w:rPr>
        <w:t>учить отвечать полными ответами</w:t>
      </w:r>
      <w:r w:rsidRPr="00D11689">
        <w:rPr>
          <w:rFonts w:ascii="Times New Roman" w:hAnsi="Times New Roman" w:cs="Times New Roman"/>
          <w:sz w:val="28"/>
          <w:szCs w:val="28"/>
        </w:rPr>
        <w:t>).</w:t>
      </w:r>
    </w:p>
    <w:p w:rsidR="00F25256" w:rsidRPr="004C6182" w:rsidRDefault="00F25256" w:rsidP="00F2525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5256" w:rsidRPr="00D11689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168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25256" w:rsidRPr="00D11689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1689">
        <w:rPr>
          <w:rFonts w:ascii="Times New Roman" w:hAnsi="Times New Roman" w:cs="Times New Roman"/>
          <w:sz w:val="28"/>
          <w:szCs w:val="28"/>
        </w:rPr>
        <w:t>1. Способствовать развитию эстетического вкуса;</w:t>
      </w:r>
    </w:p>
    <w:p w:rsidR="00F25256" w:rsidRPr="00D11689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1689">
        <w:rPr>
          <w:rFonts w:ascii="Times New Roman" w:hAnsi="Times New Roman" w:cs="Times New Roman"/>
          <w:sz w:val="28"/>
          <w:szCs w:val="28"/>
        </w:rPr>
        <w:t>2. Воспитывать самостоятельность и аккуратность при выполнении работы;</w:t>
      </w:r>
    </w:p>
    <w:p w:rsidR="00F25256" w:rsidRPr="00D11689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1689">
        <w:rPr>
          <w:rFonts w:ascii="Times New Roman" w:hAnsi="Times New Roman" w:cs="Times New Roman"/>
          <w:sz w:val="28"/>
          <w:szCs w:val="28"/>
        </w:rPr>
        <w:t xml:space="preserve">3. Воспитывать </w:t>
      </w:r>
      <w:r w:rsidR="00D11689" w:rsidRPr="00D11689">
        <w:rPr>
          <w:rFonts w:ascii="Times New Roman" w:hAnsi="Times New Roman" w:cs="Times New Roman"/>
          <w:sz w:val="28"/>
          <w:szCs w:val="28"/>
        </w:rPr>
        <w:t xml:space="preserve">интерес к занятиям и прививать </w:t>
      </w:r>
      <w:r w:rsidRPr="00D11689">
        <w:rPr>
          <w:rFonts w:ascii="Times New Roman" w:hAnsi="Times New Roman" w:cs="Times New Roman"/>
          <w:sz w:val="28"/>
          <w:szCs w:val="28"/>
        </w:rPr>
        <w:t>любовь к животным.</w:t>
      </w:r>
    </w:p>
    <w:p w:rsidR="00F25256" w:rsidRDefault="00F25256" w:rsidP="00F252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256" w:rsidRDefault="00F25256" w:rsidP="00F25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5256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Чередовать статические и динамические задания;</w:t>
      </w:r>
    </w:p>
    <w:p w:rsidR="00F25256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Следить  за правильной осанкой детей;</w:t>
      </w:r>
    </w:p>
    <w:p w:rsidR="00F25256" w:rsidRDefault="00F25256" w:rsidP="00F252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Планировать объём материала с учётом повышенной утомляемости детей.</w:t>
      </w:r>
    </w:p>
    <w:p w:rsidR="00503117" w:rsidRDefault="00503117"/>
    <w:sectPr w:rsidR="00503117" w:rsidSect="00F252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256"/>
    <w:rsid w:val="00071328"/>
    <w:rsid w:val="00166906"/>
    <w:rsid w:val="002D5DC2"/>
    <w:rsid w:val="003A4457"/>
    <w:rsid w:val="00464F20"/>
    <w:rsid w:val="004C6182"/>
    <w:rsid w:val="00503117"/>
    <w:rsid w:val="00524028"/>
    <w:rsid w:val="0080260D"/>
    <w:rsid w:val="008B7B0B"/>
    <w:rsid w:val="009A7207"/>
    <w:rsid w:val="00B85D30"/>
    <w:rsid w:val="00C25C32"/>
    <w:rsid w:val="00D11689"/>
    <w:rsid w:val="00D657B3"/>
    <w:rsid w:val="00DA4D07"/>
    <w:rsid w:val="00EF45B0"/>
    <w:rsid w:val="00F25256"/>
    <w:rsid w:val="00F3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12</cp:revision>
  <dcterms:created xsi:type="dcterms:W3CDTF">2013-02-25T03:36:00Z</dcterms:created>
  <dcterms:modified xsi:type="dcterms:W3CDTF">2013-04-01T10:50:00Z</dcterms:modified>
</cp:coreProperties>
</file>