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31" w:rsidRDefault="00AB39BF" w:rsidP="00AF74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B39BF">
        <w:rPr>
          <w:rFonts w:ascii="Times New Roman" w:hAnsi="Times New Roman" w:cs="Times New Roman"/>
          <w:sz w:val="28"/>
          <w:szCs w:val="28"/>
        </w:rPr>
        <w:t>Составление рассказа "Ужин" по серии сюжетных картин</w:t>
      </w:r>
    </w:p>
    <w:p w:rsidR="00AB39BF" w:rsidRDefault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B39BF" w:rsidRDefault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AB39BF" w:rsidRDefault="00AB39BF" w:rsidP="00AB39B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связного последовательного рассказа по серии сюжетных картинок;</w:t>
      </w:r>
    </w:p>
    <w:p w:rsidR="00AB39BF" w:rsidRDefault="00AB39BF" w:rsidP="00AB39B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объединять действия на отдельных картинках в единую ситуацию.</w:t>
      </w:r>
    </w:p>
    <w:p w:rsidR="00AB39BF" w:rsidRDefault="00AB39BF" w:rsidP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AB39BF" w:rsidRDefault="00AB39BF" w:rsidP="00AB39B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передавать предметное содержание сюжетных картинок;</w:t>
      </w:r>
    </w:p>
    <w:p w:rsidR="00AB39BF" w:rsidRDefault="00AB39BF" w:rsidP="00AB39B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установлении причинно-следственной связи изображенных событий;</w:t>
      </w:r>
    </w:p>
    <w:p w:rsidR="00AB39BF" w:rsidRDefault="00AB39BF" w:rsidP="00AB39B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грамматически правильную фразовую речь в процессе обучения рассказыванию.</w:t>
      </w:r>
    </w:p>
    <w:p w:rsidR="00AB39BF" w:rsidRDefault="00AB39BF" w:rsidP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Коррекционно-воспитательная:</w:t>
      </w:r>
    </w:p>
    <w:p w:rsidR="00AB39BF" w:rsidRDefault="00AB39BF" w:rsidP="00AB39B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любовь, уважение и желание прийти на помощь членам семьи.</w:t>
      </w:r>
    </w:p>
    <w:p w:rsidR="00AB39BF" w:rsidRDefault="00AB39BF" w:rsidP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серия сюжетных картин "Ужин".</w:t>
      </w:r>
    </w:p>
    <w:p w:rsidR="00AB39BF" w:rsidRDefault="00AB39BF" w:rsidP="00AF74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B39BF" w:rsidRDefault="00AB39BF" w:rsidP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4F15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B04F15" w:rsidRDefault="00AF74F3" w:rsidP="00AB3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04F15">
        <w:rPr>
          <w:rFonts w:ascii="Times New Roman" w:hAnsi="Times New Roman" w:cs="Times New Roman"/>
          <w:sz w:val="28"/>
          <w:szCs w:val="28"/>
        </w:rPr>
        <w:t>огопед предлагает детям поиграть в игру "Узнай по описанию".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красивая, терпеливая, веселая, скромная, ласковая, нежная, умная, требовательная (кто?)... мама.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строгий, умный, сильный, отзывчивый... папа.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старенькая, добрая, отзывчивая, ласковая, доброжелательная, седая... бабушка.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Старый, умный, строгий, добрый, седой, мудрый ... дедушка.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Веселая, задорная, непоседливая, старшая, младшая, маленькая, большая... сестра.</w:t>
      </w:r>
    </w:p>
    <w:p w:rsidR="00B04F15" w:rsidRDefault="00B04F15" w:rsidP="00B04F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слабый, маленький, большой, старший, младший, умный, подвижный... брат.</w:t>
      </w:r>
    </w:p>
    <w:p w:rsidR="00B04F15" w:rsidRDefault="00B04F15" w:rsidP="00B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темы.</w:t>
      </w:r>
    </w:p>
    <w:p w:rsidR="00B04F15" w:rsidRDefault="00B04F15" w:rsidP="00B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Назовите этих людей одним словом: папа, мама, брат, сестра, бабушка, дедушка. (Семья.)</w:t>
      </w:r>
    </w:p>
    <w:p w:rsidR="00B04F15" w:rsidRDefault="00B04F15" w:rsidP="00B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учиться составлять рассказ по картинкам о дружной семье.</w:t>
      </w:r>
    </w:p>
    <w:p w:rsidR="00B04F15" w:rsidRDefault="00B04F15" w:rsidP="00B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по серии картин.</w:t>
      </w:r>
    </w:p>
    <w:p w:rsidR="00B04F15" w:rsidRDefault="00B04F15" w:rsidP="00B0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3 предметные картинки.</w:t>
      </w:r>
    </w:p>
    <w:p w:rsidR="00B04F15" w:rsidRDefault="00B04F15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какое время суток изображено на картинках? (Вечер.)</w:t>
      </w:r>
    </w:p>
    <w:p w:rsidR="00B04F15" w:rsidRDefault="00B04F15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B04F15" w:rsidRDefault="00B04F15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вернулись домой Саша и Маша? (Дети вернулись из школы.</w:t>
      </w:r>
      <w:r w:rsidRPr="00B04F15">
        <w:rPr>
          <w:rFonts w:ascii="Times New Roman" w:hAnsi="Times New Roman" w:cs="Times New Roman"/>
          <w:sz w:val="28"/>
          <w:szCs w:val="28"/>
        </w:rPr>
        <w:t>)</w:t>
      </w:r>
    </w:p>
    <w:p w:rsidR="00B04F15" w:rsidRDefault="00B04F15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откуда пришли мама и папа? (</w:t>
      </w:r>
      <w:r w:rsidR="0055706C">
        <w:rPr>
          <w:rFonts w:ascii="Times New Roman" w:hAnsi="Times New Roman" w:cs="Times New Roman"/>
          <w:sz w:val="28"/>
          <w:szCs w:val="28"/>
        </w:rPr>
        <w:t>Родители пришли с работы.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садится кушать вечером. Как называется прием пищи в это время? (Ужин.)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стала делать мама? Зачем?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выполняет Саша?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приготовить из картофеля?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занята Маша?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будет делать?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не увидели в кухне за работой?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здесь картинка с изображением пылесоса? (Потому, что нужно сделать уборку в квартире.)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всё было готово, что сделала семья? (Семья села ужинать.)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закончить наш рассказ? (Все были рады, что они вечером собрались вместе за семейным ужином.)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были заняты дети и родители после ужина?</w:t>
      </w:r>
    </w:p>
    <w:p w:rsidR="0055706C" w:rsidRDefault="0055706C" w:rsidP="00B04F15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наш будущий рассказ?</w:t>
      </w:r>
    </w:p>
    <w:p w:rsidR="0055706C" w:rsidRDefault="0055706C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Совместное составление рассказа по серии картин.</w:t>
      </w:r>
    </w:p>
    <w:p w:rsidR="0055706C" w:rsidRDefault="00FC1A29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выходит и совместно с логопедом составляет рассказ из ответов, полученных на вопросы.</w:t>
      </w:r>
    </w:p>
    <w:p w:rsidR="00FC1A29" w:rsidRDefault="00FC1A29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Ужин.</w:t>
      </w:r>
    </w:p>
    <w:p w:rsidR="00FC1A29" w:rsidRDefault="00FC1A29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вся семья собралась дома. Папа и мама вернулись с работы. Саша и Маша пришли из школы. Они решили вместе приготовить семейный ужин.</w:t>
      </w:r>
    </w:p>
    <w:p w:rsidR="00FC1A29" w:rsidRDefault="00FC1A29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Саша почистил картошку для картофельного пюре</w:t>
      </w:r>
      <w:r w:rsidR="00860F92">
        <w:rPr>
          <w:rFonts w:ascii="Times New Roman" w:hAnsi="Times New Roman" w:cs="Times New Roman"/>
          <w:sz w:val="28"/>
          <w:szCs w:val="28"/>
        </w:rPr>
        <w:t>. Маша помыла огурцы и помидоры для салата. Мама стала заваривать чай. А папа в это время пылесосил в комнате, чтобы было чисто.</w:t>
      </w:r>
    </w:p>
    <w:p w:rsidR="00860F92" w:rsidRDefault="00860F92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ужин был готов, семья села за стол. Все были рады 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 за семейным ужином.</w:t>
      </w:r>
    </w:p>
    <w:p w:rsidR="00860F92" w:rsidRDefault="00860F92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Рассказы детей. Дети составляют пересказ самостоятельно.</w:t>
      </w:r>
    </w:p>
    <w:p w:rsidR="00860F92" w:rsidRDefault="00860F92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Физкультурная минутка. Выполнение движений по тексту стихотворения.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0F92" w:rsidTr="00860F92">
        <w:tc>
          <w:tcPr>
            <w:tcW w:w="4785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улице дождик идёт,</w:t>
            </w:r>
          </w:p>
        </w:tc>
        <w:tc>
          <w:tcPr>
            <w:tcW w:w="4786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 руками перед собой.</w:t>
            </w:r>
          </w:p>
        </w:tc>
      </w:tr>
      <w:tr w:rsidR="00860F92" w:rsidTr="00860F92">
        <w:tc>
          <w:tcPr>
            <w:tcW w:w="4785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метелица злая метёт,</w:t>
            </w:r>
          </w:p>
        </w:tc>
        <w:tc>
          <w:tcPr>
            <w:tcW w:w="4786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 руками перед собой из стороны в сторону.</w:t>
            </w:r>
          </w:p>
        </w:tc>
      </w:tr>
      <w:tr w:rsidR="00860F92" w:rsidTr="00860F92">
        <w:tc>
          <w:tcPr>
            <w:tcW w:w="4785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 под крышей укроемся мы,</w:t>
            </w:r>
          </w:p>
        </w:tc>
        <w:tc>
          <w:tcPr>
            <w:tcW w:w="4786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"Крыша" над головой.</w:t>
            </w:r>
          </w:p>
        </w:tc>
      </w:tr>
      <w:tr w:rsidR="00860F92" w:rsidTr="00860F92">
        <w:tc>
          <w:tcPr>
            <w:tcW w:w="4785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и снег нам тогда не страшны!</w:t>
            </w:r>
          </w:p>
        </w:tc>
        <w:tc>
          <w:tcPr>
            <w:tcW w:w="4786" w:type="dxa"/>
          </w:tcPr>
          <w:p w:rsidR="00860F92" w:rsidRDefault="00860F92" w:rsidP="0055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месте топают ногами.</w:t>
            </w:r>
          </w:p>
        </w:tc>
      </w:tr>
    </w:tbl>
    <w:p w:rsidR="00860F92" w:rsidRDefault="00860F92" w:rsidP="0055706C">
      <w:pPr>
        <w:rPr>
          <w:rFonts w:ascii="Times New Roman" w:hAnsi="Times New Roman" w:cs="Times New Roman"/>
          <w:sz w:val="28"/>
          <w:szCs w:val="28"/>
        </w:rPr>
      </w:pPr>
    </w:p>
    <w:p w:rsidR="00860F92" w:rsidRDefault="00860F92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занятия.</w:t>
      </w:r>
    </w:p>
    <w:p w:rsidR="00860F92" w:rsidRDefault="00AF74F3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Как называется рассказ, который составляли по серии картинок? Как должны относиться члены семьи друг к другу? (С заботой, с любовью и уважением.)</w:t>
      </w:r>
    </w:p>
    <w:p w:rsidR="00AF74F3" w:rsidRDefault="00AF74F3" w:rsidP="0055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семью, о которой говорилось в рассказе? (Дружная, крепкая.)</w:t>
      </w:r>
    </w:p>
    <w:p w:rsidR="00860F92" w:rsidRPr="0055706C" w:rsidRDefault="00860F92" w:rsidP="0055706C">
      <w:pPr>
        <w:rPr>
          <w:rFonts w:ascii="Times New Roman" w:hAnsi="Times New Roman" w:cs="Times New Roman"/>
          <w:sz w:val="28"/>
          <w:szCs w:val="28"/>
        </w:rPr>
      </w:pPr>
    </w:p>
    <w:p w:rsidR="00AB39BF" w:rsidRPr="00AB39BF" w:rsidRDefault="00AB39BF">
      <w:pPr>
        <w:rPr>
          <w:rFonts w:ascii="Times New Roman" w:hAnsi="Times New Roman" w:cs="Times New Roman"/>
          <w:sz w:val="28"/>
          <w:szCs w:val="28"/>
        </w:rPr>
      </w:pPr>
    </w:p>
    <w:p w:rsidR="00AB39BF" w:rsidRPr="00AB39BF" w:rsidRDefault="00AB39BF">
      <w:pPr>
        <w:rPr>
          <w:rFonts w:ascii="Times New Roman" w:hAnsi="Times New Roman" w:cs="Times New Roman"/>
          <w:sz w:val="28"/>
          <w:szCs w:val="28"/>
        </w:rPr>
      </w:pPr>
    </w:p>
    <w:sectPr w:rsidR="00AB39BF" w:rsidRPr="00AB39BF" w:rsidSect="00D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026"/>
    <w:multiLevelType w:val="hybridMultilevel"/>
    <w:tmpl w:val="1FA084A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36395599"/>
    <w:multiLevelType w:val="hybridMultilevel"/>
    <w:tmpl w:val="16D4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0269"/>
    <w:multiLevelType w:val="hybridMultilevel"/>
    <w:tmpl w:val="3B7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E2C5E"/>
    <w:multiLevelType w:val="hybridMultilevel"/>
    <w:tmpl w:val="AD9C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AB39BF"/>
    <w:rsid w:val="0055706C"/>
    <w:rsid w:val="00860F92"/>
    <w:rsid w:val="00AB39BF"/>
    <w:rsid w:val="00AF74F3"/>
    <w:rsid w:val="00B04F15"/>
    <w:rsid w:val="00BD48D9"/>
    <w:rsid w:val="00DE0731"/>
    <w:rsid w:val="00FC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BF"/>
    <w:pPr>
      <w:ind w:left="720"/>
      <w:contextualSpacing/>
    </w:pPr>
  </w:style>
  <w:style w:type="table" w:styleId="a4">
    <w:name w:val="Table Grid"/>
    <w:basedOn w:val="a1"/>
    <w:uiPriority w:val="59"/>
    <w:rsid w:val="0086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Шанаурина Светлана</dc:creator>
  <cp:keywords/>
  <dc:description/>
  <cp:lastModifiedBy>Шанаурина Светлана</cp:lastModifiedBy>
  <cp:revision>3</cp:revision>
  <dcterms:created xsi:type="dcterms:W3CDTF">2014-12-01T20:46:00Z</dcterms:created>
  <dcterms:modified xsi:type="dcterms:W3CDTF">2014-12-04T18:09:00Z</dcterms:modified>
</cp:coreProperties>
</file>