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2D" w:rsidRPr="00FA6A48" w:rsidRDefault="001A6F2D" w:rsidP="001A6F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Рабочая программа по пре</w:t>
      </w:r>
      <w:r w:rsidR="00C56231" w:rsidRPr="00FA6A48">
        <w:rPr>
          <w:rFonts w:ascii="Times New Roman" w:hAnsi="Times New Roman" w:cs="Times New Roman"/>
          <w:sz w:val="24"/>
          <w:szCs w:val="24"/>
        </w:rPr>
        <w:t xml:space="preserve">дмету «Альтернативное чтение» </w:t>
      </w:r>
      <w:r w:rsidRPr="00FA6A48">
        <w:rPr>
          <w:rFonts w:ascii="Times New Roman" w:hAnsi="Times New Roman" w:cs="Times New Roman"/>
          <w:sz w:val="24"/>
          <w:szCs w:val="24"/>
        </w:rPr>
        <w:t>9 класса  для учащихся с тяжёлой умственной отсталостью</w:t>
      </w:r>
      <w:r w:rsidR="00CF5960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 xml:space="preserve">разработана  на основе  адаптированной программы: Программа обучения учащихся с умеренной и тяжелой умственной отсталостью /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 др.; Под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ед.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Н.Н. Яковлевой. – СПб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ЦПК проф.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Рабочая программа в соответствии с учебным планом </w:t>
      </w:r>
      <w:r w:rsidR="005B627D">
        <w:rPr>
          <w:rFonts w:ascii="Times New Roman" w:hAnsi="Times New Roman" w:cs="Times New Roman"/>
          <w:sz w:val="24"/>
          <w:szCs w:val="24"/>
        </w:rPr>
        <w:t>ГБ</w:t>
      </w:r>
      <w:r w:rsidRPr="00FA6A48">
        <w:rPr>
          <w:rFonts w:ascii="Times New Roman" w:hAnsi="Times New Roman" w:cs="Times New Roman"/>
          <w:sz w:val="24"/>
          <w:szCs w:val="24"/>
        </w:rPr>
        <w:t xml:space="preserve">ОУ школа </w:t>
      </w:r>
      <w:r w:rsidR="009A35E8" w:rsidRPr="00FA6A48">
        <w:rPr>
          <w:rFonts w:ascii="Times New Roman" w:hAnsi="Times New Roman" w:cs="Times New Roman"/>
          <w:sz w:val="24"/>
          <w:szCs w:val="24"/>
        </w:rPr>
        <w:t>№439 на 2014-2015</w:t>
      </w:r>
      <w:r w:rsidRPr="00FA6A48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FA6A48">
        <w:rPr>
          <w:rFonts w:ascii="Times New Roman" w:hAnsi="Times New Roman" w:cs="Times New Roman"/>
          <w:bCs/>
          <w:sz w:val="24"/>
          <w:szCs w:val="24"/>
        </w:rPr>
        <w:t>рассчитана</w:t>
      </w:r>
      <w:r w:rsidRPr="00FA6A48">
        <w:rPr>
          <w:rFonts w:ascii="Times New Roman" w:hAnsi="Times New Roman" w:cs="Times New Roman"/>
          <w:sz w:val="24"/>
          <w:szCs w:val="24"/>
        </w:rPr>
        <w:t xml:space="preserve"> на </w:t>
      </w:r>
      <w:r w:rsidR="004039AB" w:rsidRPr="00FA6A48">
        <w:rPr>
          <w:rFonts w:ascii="Times New Roman" w:hAnsi="Times New Roman" w:cs="Times New Roman"/>
          <w:sz w:val="24"/>
          <w:szCs w:val="24"/>
        </w:rPr>
        <w:t>68 часов</w:t>
      </w:r>
      <w:r w:rsidRPr="00FA6A48">
        <w:rPr>
          <w:rFonts w:ascii="Times New Roman" w:hAnsi="Times New Roman" w:cs="Times New Roman"/>
          <w:sz w:val="24"/>
          <w:szCs w:val="24"/>
        </w:rPr>
        <w:t xml:space="preserve">  (исходя из 34 учебных недель в году).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Все учебные предметы для учащихся с тяжёлой умственной отсталостью имеют практическую направленность и максимально индивидуализированы.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Большинство детей с тяжёлой умственной отсталостью испытывают огромные трудности в общении (коммуникации) и требуют к себе особого внимания, так как они лишены возможности выразить свои мысли, эмоции, желания и потребности. Они часто не способны использовать вербальные средства общения, у них наблюдаются расстройства речи, которые в значительной степени затрудняют их контакт с окружающими людьми. Поэтому для формирования навыков общения у неговорящих детей необходимо использовать альтернативные способы коммуникации (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блисс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-методика, альтернативное чтение,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лёб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-система и другие), которые помогут детям выразить свои мысли и желания, заменить звуковую речь, а окружающим – общаться с детьми, понимать их, осуществлять уход.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 основу альтернативных методик формирования коммуникативных навыков положен метод пиктограмм. Термин «пиктограмма» достаточно общее название, обозначающее «представление написанного посредством рисунка». Целью применения пиктограмм является возможность общения неговорящего ребенка с близкими людьми. Использование пиктограмм для обучения коммуникации способствует пробуждению и развитию когнитивных возможностей, стимулирует и активизирует деятельность ребенка и его взаимодействие с окружающим.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 связи с тем, что учащиеся с тяжёлой умственной отсталостью обладают очень различными возможностями, то и выбор средств коммуникации будет зависеть как от физических, так и от интеллектуальных возможностей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безречевого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Для учащихся с тяжёлой умственной отсталостью возможно использование методики «Альтернативное чтение», предложенной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 Цель уроков по данной методике – научить ребенка не только «читать» пиктограммы, но и «отвечать» на вопросы, высказывать свои желания. Данная методика включает понятия, с которыми ребенок сталкивается ежедневно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то такие разделы, как «Я – ребенок», «Я и моя семья», «Ребенок и его игрушки», «Ребенок и его дом», «Ребенок и мир животных», «Ребенок и мир растений», «Ребенок и явления природы».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 качестве системы символов для вступления в коммуникацию с неговорящими детьми с ДЦП используют методику «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Лёб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-система», разработанную Р.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Лёб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в Германии. Данная методика охватывает всего 60 символов (пиктограмм) и используется для работы с детьми, имеющими в своем развитии умственные и физические отклонения.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Данная система включает следующие разделы: общие знаки взаимопонимания; слова, обозначающие качества; состояние здоровья; посуда, продукты питания; личная гигиена; игры и занятия;  чувства; работа и отдых.</w:t>
      </w:r>
      <w:proofErr w:type="gramEnd"/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«Я хочу» – самые важные слова в данной методике. Цель системы – научить ребенка выражать с помощью символов свои желания. На втором плане стоят слова – «Ты должен».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Важным моментом в методике «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Лёб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-система» является то, что при взаимодействии с ребенком можно опираться на имеющиеся понятия и один символ может обозначать разные желания. Например, символ «кушать» может быть использован для обозначения следующих желаний:</w:t>
      </w:r>
    </w:p>
    <w:p w:rsidR="001A6F2D" w:rsidRPr="00FA6A48" w:rsidRDefault="001A6F2D" w:rsidP="001F10DD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я хочу что-нибудь кушать;</w:t>
      </w:r>
    </w:p>
    <w:p w:rsidR="001A6F2D" w:rsidRPr="00FA6A48" w:rsidRDefault="001A6F2D" w:rsidP="001F10DD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я хочу свою любимую еду;</w:t>
      </w:r>
    </w:p>
    <w:p w:rsidR="001A6F2D" w:rsidRPr="00FA6A48" w:rsidRDefault="001A6F2D" w:rsidP="001F10DD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я покушал, но хочу еще.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Исходя из опыта использования представленных выше систем альтернативного общения, можно выделить следующие способы применения пиктографического метода для формирования навыков общения у неговорящих детей с ДЦП:</w:t>
      </w:r>
    </w:p>
    <w:p w:rsidR="001A6F2D" w:rsidRPr="00FA6A48" w:rsidRDefault="001A6F2D" w:rsidP="001F10DD">
      <w:pPr>
        <w:pStyle w:val="a4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ребенок может только указывать на выбранный им символ;</w:t>
      </w:r>
    </w:p>
    <w:p w:rsidR="001A6F2D" w:rsidRPr="00FA6A48" w:rsidRDefault="001A6F2D" w:rsidP="001F10DD">
      <w:pPr>
        <w:pStyle w:val="a4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ребенок может найти нужный символ и передать взрослому;</w:t>
      </w:r>
    </w:p>
    <w:p w:rsidR="001A6F2D" w:rsidRPr="00FA6A48" w:rsidRDefault="001A6F2D" w:rsidP="001F10DD">
      <w:pPr>
        <w:pStyle w:val="a4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ребенок может сделать выбор из 2-3 предложенных символов (играть-танцевать-кушать);</w:t>
      </w:r>
    </w:p>
    <w:p w:rsidR="001A6F2D" w:rsidRPr="00FA6A48" w:rsidRDefault="001A6F2D" w:rsidP="001F10DD">
      <w:pPr>
        <w:pStyle w:val="a4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>ребенок может указать символ с помощью «указателя головой».</w:t>
      </w:r>
    </w:p>
    <w:p w:rsidR="001A6F2D" w:rsidRPr="00FA6A48" w:rsidRDefault="001A6F2D" w:rsidP="00E054A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Выбор альтернативных методов коммуникации детей с ДЦП должен быть обязательно индивидуализирован с учетом формы и тяжести заболевания, состояния интеллекта, возраста, ин</w:t>
      </w:r>
      <w:r w:rsidR="00E054A4">
        <w:rPr>
          <w:rFonts w:ascii="Times New Roman" w:hAnsi="Times New Roman" w:cs="Times New Roman"/>
          <w:sz w:val="24"/>
          <w:szCs w:val="24"/>
        </w:rPr>
        <w:t>дивидуальных особенностей детей.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коммуникативного поведения на основе использования средств невербальной коммуникации.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выстроено по следующей схеме: первоначальное понятие «знак» («пиктограмма») – обобщающее понятие – закрепление навыка самостоятельных действий с пиктограммами – самостоятельная ориентировка в системе знаков. Такое обучение ориентировано на индивидуальные психофизические  и речевые (сохранные и нарушенные) функции учащихся.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определены следующие </w:t>
      </w:r>
      <w:r w:rsidRPr="00FA6A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</w:t>
      </w:r>
      <w:proofErr w:type="gramStart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</w:t>
      </w:r>
      <w:proofErr w:type="gramEnd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ценностные представлениях о книгах и иллюстрациях, картинах и картинок;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с жестовыми, жестово-графическими, изобразительными и другими средствами выразительности через погружение в среду художественной литературы;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приобщать к словесному искусству в доступных для учащихся ситуациях;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коммуникативную функцию речи учащихся, удовлетворяя их коммуникативную потребность;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пробуждения речевой активности детей и использования усвоенного речевого материала в процессе «чтения» в быту, на уроках – занятиях, в играх, в самообслуживании и в повседневной жизни;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фразовую речь;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с простыми по содержанию рассказами, историями, сказками, стихотворениями, разыгрывать их содержание по ролям;</w:t>
      </w: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предметные и предметно – игровые действия учащихся, способность к коллективной деятельности, учить понимать  соотносящиеся и указательные жесты.</w:t>
      </w:r>
    </w:p>
    <w:p w:rsidR="001A6F2D" w:rsidRPr="00FA6A48" w:rsidRDefault="001A6F2D" w:rsidP="00E054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2D" w:rsidRPr="00FA6A48" w:rsidRDefault="001A6F2D" w:rsidP="001F10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Рабочая программа  структурирована в виде 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тематических блоков</w:t>
      </w:r>
      <w:r w:rsidRPr="00FA6A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6F2D" w:rsidRPr="00FA6A48" w:rsidRDefault="001A6F2D" w:rsidP="001F10DD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«чтение» изображений на картинках, картинах и пиктограммах;</w:t>
      </w:r>
    </w:p>
    <w:p w:rsidR="001A6F2D" w:rsidRPr="00FA6A48" w:rsidRDefault="001A6F2D" w:rsidP="001F10DD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«аудиальное чтение»: слушание аудиокниг (литературных произведений, записанных на </w:t>
      </w:r>
      <w:r w:rsidRPr="00FA6A4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A6A48">
        <w:rPr>
          <w:rFonts w:ascii="Times New Roman" w:hAnsi="Times New Roman" w:cs="Times New Roman"/>
          <w:sz w:val="24"/>
          <w:szCs w:val="24"/>
        </w:rPr>
        <w:t xml:space="preserve">–диски); «чтение видеоизображений» (изображений на </w:t>
      </w:r>
      <w:r w:rsidRPr="00FA6A4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A6A48">
        <w:rPr>
          <w:rFonts w:ascii="Times New Roman" w:hAnsi="Times New Roman" w:cs="Times New Roman"/>
          <w:sz w:val="24"/>
          <w:szCs w:val="24"/>
        </w:rPr>
        <w:t>–дисках, видеофильмов: мультфильмы, документаль</w:t>
      </w:r>
      <w:r w:rsidR="001F6111" w:rsidRPr="00FA6A48">
        <w:rPr>
          <w:rFonts w:ascii="Times New Roman" w:hAnsi="Times New Roman" w:cs="Times New Roman"/>
          <w:sz w:val="24"/>
          <w:szCs w:val="24"/>
        </w:rPr>
        <w:t>ные фильмы о природе, животных);</w:t>
      </w:r>
    </w:p>
    <w:p w:rsidR="001F10DD" w:rsidRPr="00FA6A48" w:rsidRDefault="001F6111" w:rsidP="001F10DD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чтение букв и слов («глобальное чтение»).</w:t>
      </w:r>
    </w:p>
    <w:p w:rsidR="001F10DD" w:rsidRPr="00FA6A48" w:rsidRDefault="001F10DD" w:rsidP="001F10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 процессе работы по предмету «Альтернативное чтение» последовательно выполняются следующие упражнения</w:t>
      </w:r>
    </w:p>
    <w:p w:rsidR="001F10DD" w:rsidRPr="00FA6A48" w:rsidRDefault="001F10DD" w:rsidP="008302C6">
      <w:pPr>
        <w:pStyle w:val="a4"/>
        <w:numPr>
          <w:ilvl w:val="0"/>
          <w:numId w:val="1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практические упражнения;</w:t>
      </w:r>
    </w:p>
    <w:p w:rsidR="001F10DD" w:rsidRPr="00FA6A48" w:rsidRDefault="001F10DD" w:rsidP="008302C6">
      <w:pPr>
        <w:pStyle w:val="a4"/>
        <w:numPr>
          <w:ilvl w:val="0"/>
          <w:numId w:val="1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с картинками;</w:t>
      </w:r>
    </w:p>
    <w:p w:rsidR="001F10DD" w:rsidRPr="00FA6A48" w:rsidRDefault="001F10DD" w:rsidP="008302C6">
      <w:pPr>
        <w:pStyle w:val="a4"/>
        <w:numPr>
          <w:ilvl w:val="0"/>
          <w:numId w:val="1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упражнения с пиктограммами;</w:t>
      </w:r>
    </w:p>
    <w:p w:rsidR="001F10DD" w:rsidRPr="00FA6A48" w:rsidRDefault="001F10DD" w:rsidP="008302C6">
      <w:pPr>
        <w:pStyle w:val="a4"/>
        <w:numPr>
          <w:ilvl w:val="0"/>
          <w:numId w:val="1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упражнения по прослушанному тексту.</w:t>
      </w:r>
    </w:p>
    <w:p w:rsidR="001A6F2D" w:rsidRPr="00FA6A48" w:rsidRDefault="001F10DD" w:rsidP="001F10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К практическим упражнениям относятся игры с образными игрушками, проигрывание различных ситуаций общения, когда роль ведет учитель, роль вместе с учителем ведет ученик; упражнения с иллюстративным материалом; упражнения на подражание действиям педагога; также предлагаются задания на выполнение движений и соотнесение их с соответствующей картинкой; подбор картинок к каждому слову текста, к тексту, к разным текстам;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показ персонажей; изображение характерных особенностей персонажа; имитация движений; изготовление аппликаций, книжек-самоделок.</w:t>
      </w:r>
    </w:p>
    <w:p w:rsidR="001A6F2D" w:rsidRPr="00FA6A48" w:rsidRDefault="001A6F2D" w:rsidP="001A6F2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A11AE" w:rsidRPr="00FA6A48" w:rsidRDefault="002A11AE" w:rsidP="002A11AE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При обучении детей с тяжёлой умственной отсталостью рекомендуется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система обучения.</w:t>
      </w:r>
    </w:p>
    <w:p w:rsidR="002A11AE" w:rsidRPr="00FA6A48" w:rsidRDefault="002A11AE" w:rsidP="002A1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учебной недели – </w:t>
      </w:r>
      <w:r w:rsidRPr="00FA6A48">
        <w:rPr>
          <w:rFonts w:ascii="Times New Roman" w:hAnsi="Times New Roman" w:cs="Times New Roman"/>
          <w:sz w:val="24"/>
          <w:szCs w:val="24"/>
        </w:rPr>
        <w:t>5 дней.</w:t>
      </w:r>
    </w:p>
    <w:p w:rsidR="002A11AE" w:rsidRPr="00FA6A48" w:rsidRDefault="002A11AE" w:rsidP="002A1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Начало учебного года – </w:t>
      </w:r>
      <w:r w:rsidRPr="00FA6A48">
        <w:rPr>
          <w:rFonts w:ascii="Times New Roman" w:hAnsi="Times New Roman" w:cs="Times New Roman"/>
          <w:sz w:val="24"/>
          <w:szCs w:val="24"/>
        </w:rPr>
        <w:t>1 сентября. Учебный год строиться по полугодиям.</w:t>
      </w:r>
    </w:p>
    <w:p w:rsidR="002A11AE" w:rsidRDefault="002A11AE" w:rsidP="002A1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урока – </w:t>
      </w:r>
      <w:r w:rsidRPr="00FA6A48">
        <w:rPr>
          <w:rFonts w:ascii="Times New Roman" w:hAnsi="Times New Roman" w:cs="Times New Roman"/>
          <w:sz w:val="24"/>
          <w:szCs w:val="24"/>
        </w:rPr>
        <w:t>35 минут.</w:t>
      </w:r>
    </w:p>
    <w:p w:rsidR="00E054A4" w:rsidRDefault="00E054A4" w:rsidP="002A1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515B" w:rsidRPr="00FA6A48" w:rsidRDefault="0089515B" w:rsidP="002A11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1241"/>
      </w:tblGrid>
      <w:tr w:rsidR="0089515B" w:rsidTr="00F74133">
        <w:tc>
          <w:tcPr>
            <w:tcW w:w="675" w:type="dxa"/>
          </w:tcPr>
          <w:p w:rsidR="0089515B" w:rsidRPr="0089515B" w:rsidRDefault="0089515B" w:rsidP="0089515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05" w:type="dxa"/>
          </w:tcPr>
          <w:p w:rsidR="0089515B" w:rsidRPr="0089515B" w:rsidRDefault="0089515B" w:rsidP="0089515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41" w:type="dxa"/>
          </w:tcPr>
          <w:p w:rsidR="0089515B" w:rsidRPr="0089515B" w:rsidRDefault="0089515B" w:rsidP="0089515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89515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9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06DE4" w:rsidTr="00DC360E">
        <w:tc>
          <w:tcPr>
            <w:tcW w:w="10421" w:type="dxa"/>
            <w:gridSpan w:val="3"/>
          </w:tcPr>
          <w:p w:rsidR="00106DE4" w:rsidRDefault="00106DE4" w:rsidP="00106DE4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E4">
              <w:rPr>
                <w:rFonts w:ascii="Times New Roman" w:hAnsi="Times New Roman" w:cs="Times New Roman"/>
                <w:b/>
                <w:sz w:val="24"/>
                <w:szCs w:val="24"/>
              </w:rPr>
              <w:t>«Чтение»  изображений на картинках, картинах  и пиктограмм</w:t>
            </w:r>
          </w:p>
        </w:tc>
      </w:tr>
      <w:tr w:rsidR="0089515B" w:rsidTr="00F74133">
        <w:tc>
          <w:tcPr>
            <w:tcW w:w="675" w:type="dxa"/>
          </w:tcPr>
          <w:p w:rsidR="0089515B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9515B" w:rsidRDefault="0089515B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B">
              <w:rPr>
                <w:rFonts w:ascii="Times New Roman" w:hAnsi="Times New Roman" w:cs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Время года – осень. Основные признаки.</w:t>
            </w:r>
          </w:p>
        </w:tc>
        <w:tc>
          <w:tcPr>
            <w:tcW w:w="1241" w:type="dxa"/>
          </w:tcPr>
          <w:p w:rsidR="0089515B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15B" w:rsidTr="00F74133">
        <w:tc>
          <w:tcPr>
            <w:tcW w:w="675" w:type="dxa"/>
          </w:tcPr>
          <w:p w:rsidR="0089515B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89515B" w:rsidRDefault="0089515B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B">
              <w:rPr>
                <w:rFonts w:ascii="Times New Roman" w:hAnsi="Times New Roman" w:cs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Школа. Школьные принадлежности.</w:t>
            </w:r>
          </w:p>
        </w:tc>
        <w:tc>
          <w:tcPr>
            <w:tcW w:w="1241" w:type="dxa"/>
          </w:tcPr>
          <w:p w:rsidR="0089515B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15B" w:rsidTr="00F74133">
        <w:tc>
          <w:tcPr>
            <w:tcW w:w="675" w:type="dxa"/>
          </w:tcPr>
          <w:p w:rsidR="0089515B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89515B" w:rsidRDefault="0089515B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B">
              <w:rPr>
                <w:rFonts w:ascii="Times New Roman" w:hAnsi="Times New Roman" w:cs="Times New Roman"/>
                <w:sz w:val="24"/>
                <w:szCs w:val="24"/>
              </w:rPr>
              <w:t>Рассматривание  рисунков, фотографий, видеофильмов о цветах.</w:t>
            </w:r>
          </w:p>
        </w:tc>
        <w:tc>
          <w:tcPr>
            <w:tcW w:w="1241" w:type="dxa"/>
          </w:tcPr>
          <w:p w:rsidR="0089515B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15B" w:rsidTr="00F74133">
        <w:tc>
          <w:tcPr>
            <w:tcW w:w="675" w:type="dxa"/>
          </w:tcPr>
          <w:p w:rsidR="0089515B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89515B" w:rsidRDefault="0089515B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B">
              <w:rPr>
                <w:rFonts w:ascii="Times New Roman" w:hAnsi="Times New Roman" w:cs="Times New Roman"/>
                <w:sz w:val="24"/>
                <w:szCs w:val="24"/>
              </w:rPr>
              <w:t>Экскурсия в оранжерею. Знакомство с цветком – роза.</w:t>
            </w:r>
          </w:p>
        </w:tc>
        <w:tc>
          <w:tcPr>
            <w:tcW w:w="1241" w:type="dxa"/>
          </w:tcPr>
          <w:p w:rsidR="0089515B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15B" w:rsidTr="00F74133">
        <w:tc>
          <w:tcPr>
            <w:tcW w:w="675" w:type="dxa"/>
          </w:tcPr>
          <w:p w:rsidR="0089515B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89515B" w:rsidRDefault="0089515B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«Цветок» с опорой на пиктограммы и моделирование его.</w:t>
            </w:r>
          </w:p>
        </w:tc>
        <w:tc>
          <w:tcPr>
            <w:tcW w:w="1241" w:type="dxa"/>
          </w:tcPr>
          <w:p w:rsidR="0089515B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DE4" w:rsidTr="00F74133">
        <w:tc>
          <w:tcPr>
            <w:tcW w:w="675" w:type="dxa"/>
          </w:tcPr>
          <w:p w:rsidR="00106DE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106DE4" w:rsidRPr="00FA6A48" w:rsidRDefault="00106DE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 Фрукты.</w:t>
            </w:r>
          </w:p>
        </w:tc>
        <w:tc>
          <w:tcPr>
            <w:tcW w:w="1241" w:type="dxa"/>
          </w:tcPr>
          <w:p w:rsidR="00106DE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DE4" w:rsidTr="00F74133">
        <w:tc>
          <w:tcPr>
            <w:tcW w:w="675" w:type="dxa"/>
          </w:tcPr>
          <w:p w:rsidR="00106DE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106DE4" w:rsidRPr="00FA6A48" w:rsidRDefault="00106DE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Овощи.</w:t>
            </w:r>
          </w:p>
        </w:tc>
        <w:tc>
          <w:tcPr>
            <w:tcW w:w="1241" w:type="dxa"/>
          </w:tcPr>
          <w:p w:rsidR="00106DE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DE4" w:rsidTr="00F74133">
        <w:tc>
          <w:tcPr>
            <w:tcW w:w="675" w:type="dxa"/>
          </w:tcPr>
          <w:p w:rsidR="00106DE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106DE4" w:rsidRPr="00FA6A48" w:rsidRDefault="00106DE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Деревья и листья.</w:t>
            </w:r>
          </w:p>
        </w:tc>
        <w:tc>
          <w:tcPr>
            <w:tcW w:w="1241" w:type="dxa"/>
          </w:tcPr>
          <w:p w:rsidR="00106DE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E4" w:rsidTr="00F74133">
        <w:tc>
          <w:tcPr>
            <w:tcW w:w="675" w:type="dxa"/>
          </w:tcPr>
          <w:p w:rsidR="00106DE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106DE4" w:rsidRPr="00FA6A48" w:rsidRDefault="00106DE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Время года – зима. Основные признаки.</w:t>
            </w:r>
          </w:p>
        </w:tc>
        <w:tc>
          <w:tcPr>
            <w:tcW w:w="1241" w:type="dxa"/>
          </w:tcPr>
          <w:p w:rsidR="00106DE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DE4" w:rsidTr="00F74133">
        <w:tc>
          <w:tcPr>
            <w:tcW w:w="675" w:type="dxa"/>
          </w:tcPr>
          <w:p w:rsidR="00106DE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106DE4" w:rsidRPr="00FA6A48" w:rsidRDefault="00106DE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Предметы гигиены. Д/И «Узнай и покажи» (показ предмета по названию)</w:t>
            </w:r>
          </w:p>
        </w:tc>
        <w:tc>
          <w:tcPr>
            <w:tcW w:w="1241" w:type="dxa"/>
          </w:tcPr>
          <w:p w:rsidR="00106DE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E4" w:rsidTr="00F74133">
        <w:tc>
          <w:tcPr>
            <w:tcW w:w="675" w:type="dxa"/>
          </w:tcPr>
          <w:p w:rsidR="00106DE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106DE4" w:rsidRPr="00FA6A48" w:rsidRDefault="00106DE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«Чтение» информации учащимися на тематических пиктографических стендах по теме: Предметы гигиены. Сказка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К.Чуковского</w:t>
            </w:r>
            <w:proofErr w:type="spellEnd"/>
            <w:r w:rsidR="00F7413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Мойдодыр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241" w:type="dxa"/>
          </w:tcPr>
          <w:p w:rsidR="00106DE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E4" w:rsidTr="00F74133">
        <w:tc>
          <w:tcPr>
            <w:tcW w:w="675" w:type="dxa"/>
          </w:tcPr>
          <w:p w:rsidR="00106DE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106DE4" w:rsidRPr="00FA6A48" w:rsidRDefault="00106DE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Совместный с учащимися выпуск стенгазеты «Наши интересы»</w:t>
            </w:r>
          </w:p>
        </w:tc>
        <w:tc>
          <w:tcPr>
            <w:tcW w:w="1241" w:type="dxa"/>
          </w:tcPr>
          <w:p w:rsidR="00106DE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Время года – весна. Основные признаки.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Домашние животные. Внешний вид, повадки.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Совместный с учащимися выпуск стенгазеты «Наш класс»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DC360E">
        <w:tc>
          <w:tcPr>
            <w:tcW w:w="10421" w:type="dxa"/>
            <w:gridSpan w:val="3"/>
          </w:tcPr>
          <w:p w:rsidR="001B29B4" w:rsidRDefault="001B29B4" w:rsidP="00106DE4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E4">
              <w:rPr>
                <w:rFonts w:ascii="Times New Roman" w:hAnsi="Times New Roman" w:cs="Times New Roman"/>
                <w:b/>
                <w:sz w:val="24"/>
                <w:szCs w:val="24"/>
              </w:rPr>
              <w:t>«Аудиальное чтение»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1B29B4" w:rsidRDefault="001B29B4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B">
              <w:rPr>
                <w:rFonts w:ascii="Times New Roman" w:hAnsi="Times New Roman" w:cs="Times New Roman"/>
                <w:sz w:val="24"/>
                <w:szCs w:val="24"/>
              </w:rPr>
              <w:t>Слушание аудиокниг.  Звуки природы.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1B29B4" w:rsidRDefault="001B29B4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B">
              <w:rPr>
                <w:rFonts w:ascii="Times New Roman" w:hAnsi="Times New Roman" w:cs="Times New Roman"/>
                <w:sz w:val="24"/>
                <w:szCs w:val="24"/>
              </w:rPr>
              <w:t>«Чтение» изображений на календаре погоды: «Осенняя погода». Пиктограммы (дождь, ветер, тучи, листопад и т.д.)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аудиокниг.  Сказка «Теремок»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Театрализованная игра  «Теремок» (имитация движений, звукоподражание)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«Чтение» изображений на календаре погоды: «Осенняя погода». Пиктограммы (снег, ветер, тучи и т.д.) 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аудиозаписи. Сказка «Зимовье зверей»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CD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- диска  «В лесу родилась елочка»,  «Маленькая ёлочка…»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аудиокниг. Узнавание разнообразных звуков природу, улицы, голоса животных.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Прослушивание  аудиокниг. Сказка «Репка»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Рассказывание сказки «Репка» по опорным картинкам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Театрализованная игра  «Репка»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аудиокниги «Пение птиц»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изображений на календаре погоды: «Весенняя погода». Пиктограммы (солнце, дождь, тучи…)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произведения 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В.Сутеева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«Кто сказал –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мяу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Игра инсценировка: «Кто сказал –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мяу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 (имитация движений, звукоподражания)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DC360E">
        <w:tc>
          <w:tcPr>
            <w:tcW w:w="10421" w:type="dxa"/>
            <w:gridSpan w:val="3"/>
          </w:tcPr>
          <w:p w:rsidR="001B29B4" w:rsidRDefault="001B29B4" w:rsidP="00106DE4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E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букв и слов («глобальное чтение»)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согласных звуков: А, О, У, И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произнесение их с различной силой голоса.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Выбор карточек с буквами,  среди картинок и цифр. </w:t>
            </w:r>
          </w:p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Д/У «Найди букву».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Подбор карточки со своим именем к своей  фотографии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Выбор карточки со своим именем среди картинок.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«Чтение» названий фруктов и овощей, опираясь на изображение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Накладывание  знакомых букв к таким же  буквам в словах. Упр. «Найди </w:t>
            </w:r>
            <w:proofErr w:type="gramStart"/>
            <w:r w:rsidRPr="00FA6A48">
              <w:rPr>
                <w:rFonts w:ascii="Times New Roman" w:hAnsi="Times New Roman"/>
                <w:sz w:val="24"/>
                <w:szCs w:val="24"/>
              </w:rPr>
              <w:t>такую</w:t>
            </w:r>
            <w:proofErr w:type="gramEnd"/>
            <w:r w:rsidRPr="00FA6A48">
              <w:rPr>
                <w:rFonts w:ascii="Times New Roman" w:hAnsi="Times New Roman"/>
                <w:sz w:val="24"/>
                <w:szCs w:val="24"/>
              </w:rPr>
              <w:t xml:space="preserve"> же».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«Чтение» названий предметов гигиены, опираясь на изображение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Накладывание  знакомых букв к таким же  буквам в словах. Д/И «Найди </w:t>
            </w:r>
            <w:proofErr w:type="gramStart"/>
            <w:r w:rsidRPr="00FA6A48">
              <w:rPr>
                <w:rFonts w:ascii="Times New Roman" w:hAnsi="Times New Roman"/>
                <w:sz w:val="24"/>
                <w:szCs w:val="24"/>
              </w:rPr>
              <w:t>такую</w:t>
            </w:r>
            <w:proofErr w:type="gramEnd"/>
            <w:r w:rsidRPr="00FA6A48">
              <w:rPr>
                <w:rFonts w:ascii="Times New Roman" w:hAnsi="Times New Roman"/>
                <w:sz w:val="24"/>
                <w:szCs w:val="24"/>
              </w:rPr>
              <w:t xml:space="preserve"> же».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«Чтение» названий диких животных, опираясь на изображение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9B4" w:rsidTr="00F74133">
        <w:tc>
          <w:tcPr>
            <w:tcW w:w="675" w:type="dxa"/>
          </w:tcPr>
          <w:p w:rsidR="001B29B4" w:rsidRDefault="00F74133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1B29B4" w:rsidRPr="00FA6A48" w:rsidRDefault="001B29B4" w:rsidP="001B29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Выбор карточек со словами,  среди картинок.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Д/У «Найди слово».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9B4" w:rsidTr="00F74133">
        <w:tc>
          <w:tcPr>
            <w:tcW w:w="675" w:type="dxa"/>
          </w:tcPr>
          <w:p w:rsidR="001B29B4" w:rsidRDefault="00CF5960" w:rsidP="002A11A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1B29B4" w:rsidRPr="00FA6A48" w:rsidRDefault="001B29B4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«Чтение» названий домашних животных, опираясь на изображение</w:t>
            </w:r>
          </w:p>
        </w:tc>
        <w:tc>
          <w:tcPr>
            <w:tcW w:w="1241" w:type="dxa"/>
          </w:tcPr>
          <w:p w:rsidR="001B29B4" w:rsidRDefault="00F74133" w:rsidP="00F74133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2685" w:rsidRPr="00FA6A48" w:rsidRDefault="000B2685" w:rsidP="002A11AE">
      <w:pPr>
        <w:pStyle w:val="a4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Основной организационной формой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обучения детей по предмету</w:t>
      </w:r>
      <w:proofErr w:type="gramEnd"/>
      <w:r w:rsidR="005B627D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 xml:space="preserve">«Альтернативное чтение» являются уроки учителя с детьми. Организация детей на занятии – фронтальные, подгрупповые занятия,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или индивидуальная работа. Успешное усвоение программы предполагает повторение, закрепление сформированных умений в игре, на прогулке, в повседневной жизни, в режимных процессах.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Кроме того, обучение осуществляется при использовании индивидуального и дифференцированного подхода к каждому ребенку с тяжелыми и множественными нарушениями развития, учетом характера его дефекта, особенностей личностногоразвития, имеющимся жизненным опытом. 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Важным условием является создание доступной среды (понятность, предсказуемость обстановки для ребенка, многократное повторение, достаточное время, темп событий, дополнительные средства коммуникации, понятное инструктирование, передвижения, оснащение).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Обучение детей по предмету</w:t>
      </w:r>
      <w:r w:rsidR="00F74133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 xml:space="preserve">«Альтернативное чтение» предполагает наличие разнообразного оборудования </w:t>
      </w:r>
      <w:r w:rsidR="005A196E" w:rsidRPr="00FA6A48">
        <w:rPr>
          <w:rFonts w:ascii="Times New Roman" w:hAnsi="Times New Roman" w:cs="Times New Roman"/>
          <w:sz w:val="24"/>
          <w:szCs w:val="24"/>
        </w:rPr>
        <w:t>для урока</w:t>
      </w:r>
      <w:r w:rsidRPr="00FA6A48">
        <w:rPr>
          <w:rFonts w:ascii="Times New Roman" w:hAnsi="Times New Roman" w:cs="Times New Roman"/>
          <w:sz w:val="24"/>
          <w:szCs w:val="24"/>
        </w:rPr>
        <w:t xml:space="preserve">: дидактических, предметных картинок, сюжетных картин, предметов, игрушек, материалов (песок, вода, природный материал, пластилин) и др. </w:t>
      </w:r>
      <w:proofErr w:type="gramEnd"/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Исходя и</w:t>
      </w:r>
      <w:r w:rsidR="005A196E" w:rsidRPr="00FA6A48">
        <w:rPr>
          <w:rFonts w:ascii="Times New Roman" w:hAnsi="Times New Roman" w:cs="Times New Roman"/>
          <w:sz w:val="24"/>
          <w:szCs w:val="24"/>
        </w:rPr>
        <w:t xml:space="preserve">з этого, при организации урока </w:t>
      </w:r>
      <w:r w:rsidRPr="00FA6A48">
        <w:rPr>
          <w:rFonts w:ascii="Times New Roman" w:hAnsi="Times New Roman" w:cs="Times New Roman"/>
          <w:sz w:val="24"/>
          <w:szCs w:val="24"/>
        </w:rPr>
        <w:t xml:space="preserve"> учитель обеспечивает выполнение требований к материалам, предметам и объектам деятельности: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они должны быть безопасными;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>- должны подвергаться санитарной обработке (мытье);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пособия и  игрушки должны быть эстетичными, яркими, достаточно крупными,    доступными для восприятия детьми;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легко подвергаться обработке (например, лепке).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Методы и приемы </w:t>
      </w:r>
      <w:proofErr w:type="gramStart"/>
      <w:r w:rsidRPr="00FA6A48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по предмету</w:t>
      </w:r>
      <w:proofErr w:type="gramEnd"/>
      <w:r w:rsidRPr="00FA6A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A6A48">
        <w:rPr>
          <w:rFonts w:ascii="Times New Roman" w:hAnsi="Times New Roman" w:cs="Times New Roman"/>
          <w:sz w:val="24"/>
          <w:szCs w:val="24"/>
        </w:rPr>
        <w:t>Альтернативное чтение».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Отбор методов и приемов обучения и соответствующих им сре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оводится на основе принципов </w:t>
      </w:r>
      <w:r w:rsidRPr="00FA6A48">
        <w:rPr>
          <w:rFonts w:ascii="Times New Roman" w:hAnsi="Times New Roman" w:cs="Times New Roman"/>
          <w:b/>
          <w:sz w:val="24"/>
          <w:szCs w:val="24"/>
        </w:rPr>
        <w:t>наглядности</w:t>
      </w:r>
      <w:r w:rsidRPr="00FA6A48">
        <w:rPr>
          <w:rFonts w:ascii="Times New Roman" w:hAnsi="Times New Roman" w:cs="Times New Roman"/>
          <w:sz w:val="24"/>
          <w:szCs w:val="24"/>
        </w:rPr>
        <w:t xml:space="preserve"> и </w:t>
      </w:r>
      <w:r w:rsidRPr="00FA6A48">
        <w:rPr>
          <w:rFonts w:ascii="Times New Roman" w:hAnsi="Times New Roman" w:cs="Times New Roman"/>
          <w:b/>
          <w:sz w:val="24"/>
          <w:szCs w:val="24"/>
        </w:rPr>
        <w:t xml:space="preserve">активности </w:t>
      </w:r>
      <w:r w:rsidRPr="00FA6A48">
        <w:rPr>
          <w:rFonts w:ascii="Times New Roman" w:hAnsi="Times New Roman" w:cs="Times New Roman"/>
          <w:sz w:val="24"/>
          <w:szCs w:val="24"/>
        </w:rPr>
        <w:t xml:space="preserve">детей при ведущей роли педагога, с опорой на </w:t>
      </w:r>
      <w:r w:rsidRPr="00FA6A48">
        <w:rPr>
          <w:rFonts w:ascii="Times New Roman" w:hAnsi="Times New Roman" w:cs="Times New Roman"/>
          <w:b/>
          <w:sz w:val="24"/>
          <w:szCs w:val="24"/>
        </w:rPr>
        <w:t>интересы</w:t>
      </w:r>
      <w:r w:rsidRPr="00FA6A48">
        <w:rPr>
          <w:rFonts w:ascii="Times New Roman" w:hAnsi="Times New Roman" w:cs="Times New Roman"/>
          <w:sz w:val="24"/>
          <w:szCs w:val="24"/>
        </w:rPr>
        <w:t xml:space="preserve"> ребенка, с учетом его </w:t>
      </w:r>
      <w:r w:rsidRPr="00FA6A48">
        <w:rPr>
          <w:rFonts w:ascii="Times New Roman" w:hAnsi="Times New Roman" w:cs="Times New Roman"/>
          <w:b/>
          <w:sz w:val="24"/>
          <w:szCs w:val="24"/>
        </w:rPr>
        <w:t>актуального</w:t>
      </w:r>
      <w:r w:rsidRPr="00FA6A48">
        <w:rPr>
          <w:rFonts w:ascii="Times New Roman" w:hAnsi="Times New Roman" w:cs="Times New Roman"/>
          <w:sz w:val="24"/>
          <w:szCs w:val="24"/>
        </w:rPr>
        <w:t xml:space="preserve"> состояния, </w:t>
      </w:r>
      <w:r w:rsidRPr="00FA6A48">
        <w:rPr>
          <w:rFonts w:ascii="Times New Roman" w:hAnsi="Times New Roman" w:cs="Times New Roman"/>
          <w:b/>
          <w:sz w:val="24"/>
          <w:szCs w:val="24"/>
        </w:rPr>
        <w:t>ресурсов</w:t>
      </w:r>
      <w:r w:rsidRPr="00FA6A48">
        <w:rPr>
          <w:rFonts w:ascii="Times New Roman" w:hAnsi="Times New Roman" w:cs="Times New Roman"/>
          <w:sz w:val="24"/>
          <w:szCs w:val="24"/>
        </w:rPr>
        <w:t xml:space="preserve"> и </w:t>
      </w:r>
      <w:r w:rsidRPr="00FA6A48">
        <w:rPr>
          <w:rFonts w:ascii="Times New Roman" w:hAnsi="Times New Roman" w:cs="Times New Roman"/>
          <w:b/>
          <w:sz w:val="24"/>
          <w:szCs w:val="24"/>
        </w:rPr>
        <w:t>ограничений</w:t>
      </w:r>
      <w:r w:rsidRPr="00FA6A48">
        <w:rPr>
          <w:rFonts w:ascii="Times New Roman" w:hAnsi="Times New Roman" w:cs="Times New Roman"/>
          <w:sz w:val="24"/>
          <w:szCs w:val="24"/>
        </w:rPr>
        <w:t xml:space="preserve">. Учитель обеспечивает </w:t>
      </w:r>
      <w:r w:rsidRPr="00FA6A48">
        <w:rPr>
          <w:rFonts w:ascii="Times New Roman" w:hAnsi="Times New Roman" w:cs="Times New Roman"/>
          <w:b/>
          <w:sz w:val="24"/>
          <w:szCs w:val="24"/>
        </w:rPr>
        <w:t>баланс задач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поддерживающих и развивающих. Обучение носит наглядно-действенный характер. </w:t>
      </w:r>
    </w:p>
    <w:p w:rsidR="000B2685" w:rsidRPr="00FA6A48" w:rsidRDefault="005A196E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На первом этапе учитель</w:t>
      </w:r>
      <w:r w:rsidR="000B2685" w:rsidRPr="00FA6A48">
        <w:rPr>
          <w:rFonts w:ascii="Times New Roman" w:hAnsi="Times New Roman" w:cs="Times New Roman"/>
          <w:sz w:val="24"/>
          <w:szCs w:val="24"/>
        </w:rPr>
        <w:t xml:space="preserve"> проявляет максимальную </w:t>
      </w:r>
      <w:r w:rsidRPr="00FA6A48">
        <w:rPr>
          <w:rFonts w:ascii="Times New Roman" w:hAnsi="Times New Roman" w:cs="Times New Roman"/>
          <w:sz w:val="24"/>
          <w:szCs w:val="24"/>
        </w:rPr>
        <w:t>активность, демонстрируя учащемуся</w:t>
      </w:r>
      <w:r w:rsidR="000B2685" w:rsidRPr="00FA6A48">
        <w:rPr>
          <w:rFonts w:ascii="Times New Roman" w:hAnsi="Times New Roman" w:cs="Times New Roman"/>
          <w:sz w:val="24"/>
          <w:szCs w:val="24"/>
        </w:rPr>
        <w:t xml:space="preserve"> игрушки, предметы, показывая ему способ действия с ними, сопровождая действия речью. Затем действия осуществляются </w:t>
      </w:r>
      <w:r w:rsidR="000B2685" w:rsidRPr="00FA6A48">
        <w:rPr>
          <w:rFonts w:ascii="Times New Roman" w:hAnsi="Times New Roman" w:cs="Times New Roman"/>
          <w:b/>
          <w:sz w:val="24"/>
          <w:szCs w:val="24"/>
        </w:rPr>
        <w:t>совместно</w:t>
      </w:r>
      <w:r w:rsidR="000B2685" w:rsidRPr="00FA6A48">
        <w:rPr>
          <w:rFonts w:ascii="Times New Roman" w:hAnsi="Times New Roman" w:cs="Times New Roman"/>
          <w:sz w:val="24"/>
          <w:szCs w:val="24"/>
        </w:rPr>
        <w:t xml:space="preserve">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</w:t>
      </w:r>
      <w:r w:rsidR="000B2685" w:rsidRPr="00FA6A48">
        <w:rPr>
          <w:rFonts w:ascii="Times New Roman" w:hAnsi="Times New Roman" w:cs="Times New Roman"/>
          <w:b/>
          <w:sz w:val="24"/>
          <w:szCs w:val="24"/>
        </w:rPr>
        <w:t>по подражанию</w:t>
      </w:r>
      <w:r w:rsidR="000B2685" w:rsidRPr="00FA6A48">
        <w:rPr>
          <w:rFonts w:ascii="Times New Roman" w:hAnsi="Times New Roman" w:cs="Times New Roman"/>
          <w:sz w:val="24"/>
          <w:szCs w:val="24"/>
        </w:rPr>
        <w:t xml:space="preserve">. Следующим этапом является выполнение действия </w:t>
      </w:r>
      <w:r w:rsidR="000B2685" w:rsidRPr="00FA6A48">
        <w:rPr>
          <w:rFonts w:ascii="Times New Roman" w:hAnsi="Times New Roman" w:cs="Times New Roman"/>
          <w:b/>
          <w:sz w:val="24"/>
          <w:szCs w:val="24"/>
        </w:rPr>
        <w:t>по образцу</w:t>
      </w:r>
      <w:r w:rsidR="000B2685" w:rsidRPr="00FA6A48">
        <w:rPr>
          <w:rFonts w:ascii="Times New Roman" w:hAnsi="Times New Roman" w:cs="Times New Roman"/>
          <w:sz w:val="24"/>
          <w:szCs w:val="24"/>
        </w:rPr>
        <w:t xml:space="preserve">. Затем осуществляется выполнение задания  </w:t>
      </w:r>
      <w:r w:rsidR="000B2685" w:rsidRPr="00FA6A48">
        <w:rPr>
          <w:rFonts w:ascii="Times New Roman" w:hAnsi="Times New Roman" w:cs="Times New Roman"/>
          <w:b/>
          <w:sz w:val="24"/>
          <w:szCs w:val="24"/>
        </w:rPr>
        <w:t>по инструкции</w:t>
      </w:r>
      <w:r w:rsidR="000B2685" w:rsidRPr="00FA6A48">
        <w:rPr>
          <w:rFonts w:ascii="Times New Roman" w:hAnsi="Times New Roman" w:cs="Times New Roman"/>
          <w:sz w:val="24"/>
          <w:szCs w:val="24"/>
        </w:rPr>
        <w:t>.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FA6A48">
        <w:rPr>
          <w:rFonts w:ascii="Times New Roman" w:hAnsi="Times New Roman" w:cs="Times New Roman"/>
          <w:b/>
          <w:sz w:val="24"/>
          <w:szCs w:val="24"/>
        </w:rPr>
        <w:t>мотивации</w:t>
      </w:r>
      <w:r w:rsidRPr="00FA6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важными являются такие </w:t>
      </w:r>
      <w:r w:rsidRPr="00FA6A48">
        <w:rPr>
          <w:rFonts w:ascii="Times New Roman" w:hAnsi="Times New Roman" w:cs="Times New Roman"/>
          <w:b/>
          <w:sz w:val="24"/>
          <w:szCs w:val="24"/>
        </w:rPr>
        <w:t>приемы:</w:t>
      </w:r>
      <w:r w:rsidRPr="00FA6A48">
        <w:rPr>
          <w:rFonts w:ascii="Times New Roman" w:hAnsi="Times New Roman" w:cs="Times New Roman"/>
          <w:sz w:val="24"/>
          <w:szCs w:val="24"/>
        </w:rPr>
        <w:t xml:space="preserve"> как побуждение к активности, поощрение самостоятельности, предоставление возможности действовать самому, предвосхищающий комментарий, опоры (зрительные, слуховые, ритмические), использование способов поощрения, значимых для ребенка.</w:t>
      </w:r>
      <w:proofErr w:type="gramEnd"/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Данный предмет интегрируется с различными учебными предметами и направлениями коррекционно-развивающей работы.</w:t>
      </w:r>
    </w:p>
    <w:p w:rsidR="000B2685" w:rsidRPr="00FA6A48" w:rsidRDefault="000B2685" w:rsidP="001F10DD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Форма организации учебного процесса: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FA6A48">
        <w:rPr>
          <w:rFonts w:ascii="Times New Roman" w:hAnsi="Times New Roman" w:cs="Times New Roman"/>
          <w:sz w:val="24"/>
          <w:szCs w:val="24"/>
        </w:rPr>
        <w:t xml:space="preserve"> учащихся – урок. Уроки строятся на основе следующих принципов: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интегрирования (включение элементов игровой деятельности);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системности;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преемственности.  </w:t>
      </w:r>
    </w:p>
    <w:p w:rsidR="0089515B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     Для проведения уроков учитель готовит необходимое количество наглядных пособий и раздаточного материала. 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Форма уроков: 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традиционные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(ознакомление с новым материалом; закрепление изученного материала; проверка знаний, умений, навыков);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нетрадиционные (экскурсии и наблюдения).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   Учебная работа строится так, чтобы пройденный материал постоянно включался в новые виды работ, закреплялся и вводился в са</w:t>
      </w:r>
      <w:r w:rsidR="00065766" w:rsidRPr="00FA6A48">
        <w:rPr>
          <w:rFonts w:ascii="Times New Roman" w:hAnsi="Times New Roman" w:cs="Times New Roman"/>
          <w:sz w:val="24"/>
          <w:szCs w:val="24"/>
        </w:rPr>
        <w:t>мостоятельную деятельность учащихся</w:t>
      </w:r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Формы работы на уроке: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фронтальная работа;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работа в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;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индивидуальная работа.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игровые;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;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личностно-ориентированные.</w:t>
      </w:r>
    </w:p>
    <w:p w:rsidR="000B2685" w:rsidRPr="0089515B" w:rsidRDefault="000B2685" w:rsidP="008951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Успешность обучения детей с тяжелой умственной отсталостью зависит от </w:t>
      </w:r>
      <w:r w:rsidRPr="00FA6A48">
        <w:rPr>
          <w:rFonts w:ascii="Times New Roman" w:hAnsi="Times New Roman" w:cs="Times New Roman"/>
          <w:b/>
          <w:sz w:val="24"/>
          <w:szCs w:val="24"/>
        </w:rPr>
        <w:t>методов и приёмов обучения</w:t>
      </w:r>
      <w:r w:rsidRPr="00FA6A48">
        <w:rPr>
          <w:rFonts w:ascii="Times New Roman" w:hAnsi="Times New Roman" w:cs="Times New Roman"/>
          <w:sz w:val="24"/>
          <w:szCs w:val="24"/>
        </w:rPr>
        <w:t xml:space="preserve">. Их выбор зависит от содержания уроков, уровня возможностей детей. В процессе обучения используются </w:t>
      </w:r>
      <w:r w:rsidRPr="00FA6A48">
        <w:rPr>
          <w:rFonts w:ascii="Times New Roman" w:hAnsi="Times New Roman" w:cs="Times New Roman"/>
          <w:b/>
          <w:sz w:val="24"/>
          <w:szCs w:val="24"/>
        </w:rPr>
        <w:t>игровые, наглядные, словесные, практические методы и приемы. Виды деятельности учащихся  на уроке: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совместные действия с педагогом;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деятельность по подражанию;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-деятельность по образцу;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деятельность по последовательной инструкции;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деятельность с привлечением внимания ученика к предмету деятельности;</w:t>
      </w:r>
    </w:p>
    <w:p w:rsidR="000B2685" w:rsidRPr="00FA6A48" w:rsidRDefault="000B2685" w:rsidP="002A11A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самостоят</w:t>
      </w:r>
      <w:r w:rsidR="00065766" w:rsidRPr="00FA6A48">
        <w:rPr>
          <w:rFonts w:ascii="Times New Roman" w:hAnsi="Times New Roman" w:cs="Times New Roman"/>
          <w:sz w:val="24"/>
          <w:szCs w:val="24"/>
        </w:rPr>
        <w:t xml:space="preserve">ельная деятельность </w:t>
      </w:r>
      <w:proofErr w:type="gramStart"/>
      <w:r w:rsidR="00065766" w:rsidRPr="00FA6A48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0B2685" w:rsidRPr="00FA6A48" w:rsidRDefault="000B2685" w:rsidP="001F10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Такая последовательность позволяет систематизировать и упорядочить работу в данном направлении.</w:t>
      </w:r>
    </w:p>
    <w:p w:rsidR="000B2685" w:rsidRPr="00FA6A48" w:rsidRDefault="000B2685" w:rsidP="001F10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</w:t>
      </w:r>
      <w:r w:rsidRPr="00FA6A48">
        <w:rPr>
          <w:rFonts w:ascii="Times New Roman" w:hAnsi="Times New Roman" w:cs="Times New Roman"/>
          <w:b/>
          <w:sz w:val="24"/>
          <w:szCs w:val="24"/>
        </w:rPr>
        <w:t>сугубо практическую направленность</w:t>
      </w:r>
      <w:r w:rsidRPr="00FA6A48">
        <w:rPr>
          <w:rFonts w:ascii="Times New Roman" w:hAnsi="Times New Roman" w:cs="Times New Roman"/>
          <w:sz w:val="24"/>
          <w:szCs w:val="24"/>
        </w:rPr>
        <w:t xml:space="preserve"> и не требует от учащихся соблюдения четких правил. </w:t>
      </w:r>
    </w:p>
    <w:p w:rsidR="000B2685" w:rsidRPr="00FA6A48" w:rsidRDefault="000B2685" w:rsidP="001F10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знаний  </w:t>
      </w:r>
      <w:r w:rsidR="00065766" w:rsidRPr="00FA6A48">
        <w:rPr>
          <w:rFonts w:ascii="Times New Roman" w:hAnsi="Times New Roman" w:cs="Times New Roman"/>
          <w:sz w:val="24"/>
          <w:szCs w:val="24"/>
        </w:rPr>
        <w:t>в 9</w:t>
      </w:r>
      <w:r w:rsidRPr="00FA6A48">
        <w:rPr>
          <w:rFonts w:ascii="Times New Roman" w:hAnsi="Times New Roman" w:cs="Times New Roman"/>
          <w:sz w:val="24"/>
          <w:szCs w:val="24"/>
        </w:rPr>
        <w:t xml:space="preserve"> классе: индивидуальный, групповой,  фронтальный, который, в свою очередь, подразделяется на внешний контроль педагога за деятельностью учащихся и самостоятельные задания.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Контроль проводится: вводный (в начале учебного года, в начале изучения темы), текущий, итоговый (в конце темы, четверти, учебного года).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Методы контроля: устный опрос, совместные с учителем и самостоятельные задания, метод педагогического наблюдения.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Это позволяет определить и оценить коммуникативные и практические возможности учащихся; учителем ведутся записи конкретных проявлений, новообразований и достижений ученика, на их основе составляются психолого-педагогические характеристики; проводятся индивидуальные и подгрупповые занятия с учащимися; совместное с учителем выполнение практических заданий в тетради, на листе бумаги позволяет накапливать выполненные работы, сделать наглядными успехи каждого ученика, прослеживать динамику в обучении;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использование фотоматериалов с аннотациями позволяет также накапливать данные материал, сделать наглядными успехи каждого ученика, а затем использовать их  с целью дальнейшего оформления портфолио учеников.  </w:t>
      </w:r>
    </w:p>
    <w:p w:rsidR="001F10DD" w:rsidRPr="00FA6A48" w:rsidRDefault="000B2685" w:rsidP="001F10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Формы промежуточной и итоговой аттестации  в классе.</w:t>
      </w:r>
      <w:r w:rsidRPr="00FA6A48">
        <w:rPr>
          <w:rFonts w:ascii="Times New Roman" w:hAnsi="Times New Roman" w:cs="Times New Roman"/>
          <w:sz w:val="24"/>
          <w:szCs w:val="24"/>
        </w:rPr>
        <w:t xml:space="preserve"> В конце четверти проводятся обобщающие  уроки промежуточная аттестация, а в конце года – итоговая аттестация. Результаты аттеста</w:t>
      </w:r>
      <w:r w:rsidR="001F10DD" w:rsidRPr="00FA6A48">
        <w:rPr>
          <w:rFonts w:ascii="Times New Roman" w:hAnsi="Times New Roman" w:cs="Times New Roman"/>
          <w:sz w:val="24"/>
          <w:szCs w:val="24"/>
        </w:rPr>
        <w:t>ции заносятся в классный журнал.</w:t>
      </w:r>
    </w:p>
    <w:p w:rsidR="001F10DD" w:rsidRPr="00FA6A48" w:rsidRDefault="001F10DD" w:rsidP="000E23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sz w:val="24"/>
          <w:szCs w:val="24"/>
          <w:u w:val="single"/>
        </w:rPr>
        <w:t>Предполагаемые результаты освоения программы:</w:t>
      </w:r>
    </w:p>
    <w:p w:rsidR="001F10DD" w:rsidRPr="00FA6A48" w:rsidRDefault="001F10DD" w:rsidP="001F10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Усвоил;</w:t>
      </w:r>
    </w:p>
    <w:p w:rsidR="001F10DD" w:rsidRPr="00FA6A48" w:rsidRDefault="001F10DD" w:rsidP="001F10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Частично усвоил;</w:t>
      </w:r>
    </w:p>
    <w:p w:rsidR="001F10DD" w:rsidRPr="00FA6A48" w:rsidRDefault="001F10DD" w:rsidP="001F10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Не усвоил.</w:t>
      </w:r>
    </w:p>
    <w:p w:rsidR="000B2685" w:rsidRPr="00FA6A48" w:rsidRDefault="000B2685" w:rsidP="000E239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 итогам 1 и 2 полугодий проводится диагностика уровня усвоения программного материала учащимися. Данные диагностики заносятся в специально разработанную таблицу и служат учителю показателями определения динамики обучения, позволяет оценить зону актуального развития учащегося, выстроить индивидуальный маршрут коррекции. В конце учебного года составляется психолого-педагогическая характеристика на каждого учащегося, оформляется портфолио с образцами продуктивной деятельности, фотоматериалами.</w:t>
      </w:r>
    </w:p>
    <w:p w:rsidR="000B2685" w:rsidRPr="00FA6A48" w:rsidRDefault="000B2685" w:rsidP="000E2397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Впроцессе обучения детей с тяжелой умственной отсталостьюзначительное место занимают</w:t>
      </w:r>
      <w:r w:rsidRPr="00FA6A48">
        <w:rPr>
          <w:rFonts w:ascii="Times New Roman" w:hAnsi="Times New Roman" w:cs="Times New Roman"/>
          <w:b/>
          <w:sz w:val="24"/>
          <w:szCs w:val="24"/>
        </w:rPr>
        <w:t xml:space="preserve">  коррекционные задачи, </w:t>
      </w:r>
      <w:r w:rsidRPr="00FA6A48">
        <w:rPr>
          <w:rFonts w:ascii="Times New Roman" w:hAnsi="Times New Roman" w:cs="Times New Roman"/>
          <w:sz w:val="24"/>
          <w:szCs w:val="24"/>
        </w:rPr>
        <w:t>поскольку такие дети обладают ограниченными возможностями овладения знаниями, приобретения умений, формирования навыков</w:t>
      </w:r>
      <w:r w:rsidRPr="00FA6A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B2685" w:rsidRPr="00FA6A48" w:rsidRDefault="000B2685" w:rsidP="000E239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Коррекционная направленность реализации программы обеспечивается путем использования специально организованных многообразных видов деятельности (игровой, коммуникативной, предметно-практической, двигательной, конструктивной, музыкально-ритмической), а также применения разнообразных специальных методов и приемов.</w:t>
      </w:r>
    </w:p>
    <w:p w:rsidR="000B2685" w:rsidRPr="00FA6A48" w:rsidRDefault="000B2685" w:rsidP="000E239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Каждая коррекционная задача включается в разные виды деятельности (по возможности). Таким способом обеспечивается динамичность, гибкость, взаимосвязь получаемых знаний, умений и навыков, создание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межфункциональных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связей. Многие виды работ, которые вводятся и отрабатываются на одном уроке, затем широко применяются на всех других уроках. Указанные в программе игры не исключают применение данных игр на других уроках.</w:t>
      </w:r>
    </w:p>
    <w:p w:rsidR="000B2685" w:rsidRPr="00FA6A48" w:rsidRDefault="000B2685" w:rsidP="000E239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Целенаправленное использование коррекционных методов и приемов в процессе обучения детей  позволит корригировать недостатки восприятия, внимания, представлений об окружающем мире, коммуникативной функции, а также поможет обеспечить развитие зрительно-слухового восприятия, зрительно-двигательной координации, координации движений обеих рук, развитие общей моторики и мелкой моторики рук, а также личностно-эмоциональное развитие.</w:t>
      </w:r>
    </w:p>
    <w:p w:rsidR="001A6F2D" w:rsidRPr="00FA6A48" w:rsidRDefault="009A35E8" w:rsidP="001A6F2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Требования</w:t>
      </w:r>
      <w:r w:rsidR="001A6F2D"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к уровню подготовки </w:t>
      </w:r>
      <w:proofErr w:type="gramStart"/>
      <w:r w:rsidR="001A6F2D"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обучающихся</w:t>
      </w:r>
      <w:proofErr w:type="gramEnd"/>
      <w:r w:rsidR="001A6F2D"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.</w:t>
      </w:r>
    </w:p>
    <w:p w:rsidR="001A6F2D" w:rsidRPr="00FA6A48" w:rsidRDefault="001A6F2D" w:rsidP="00A0179C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1A6F2D" w:rsidRPr="00FA6A48" w:rsidRDefault="001A6F2D" w:rsidP="001A6F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осмысливать простые изображения;</w:t>
      </w:r>
    </w:p>
    <w:p w:rsidR="001A6F2D" w:rsidRPr="00FA6A48" w:rsidRDefault="001A6F2D" w:rsidP="001A6F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показывать персонажей коротких произведений и передавать их характерные особенности;</w:t>
      </w:r>
    </w:p>
    <w:p w:rsidR="001A6F2D" w:rsidRPr="00FA6A48" w:rsidRDefault="001A6F2D" w:rsidP="001A6F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использовать систему знаков в социальном окружении;</w:t>
      </w:r>
    </w:p>
    <w:p w:rsidR="001A6F2D" w:rsidRPr="00FA6A48" w:rsidRDefault="001A6F2D" w:rsidP="001A6F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устанавливать связь между реальным предметом и его  графическим изображением;</w:t>
      </w:r>
    </w:p>
    <w:p w:rsidR="001A6F2D" w:rsidRPr="00FA6A48" w:rsidRDefault="001A6F2D" w:rsidP="001A6F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самостоятельно выбирать нужную пиктограмму из серии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;</w:t>
      </w:r>
    </w:p>
    <w:p w:rsidR="001A6F2D" w:rsidRPr="00FA6A48" w:rsidRDefault="001A6F2D" w:rsidP="001A6F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>выстраивать пиктограммы в логический ряд, представляющий собой графически оформленное п</w:t>
      </w:r>
      <w:r w:rsidR="00657425" w:rsidRPr="00FA6A48">
        <w:rPr>
          <w:rFonts w:ascii="Times New Roman" w:hAnsi="Times New Roman" w:cs="Times New Roman"/>
          <w:sz w:val="24"/>
          <w:szCs w:val="24"/>
        </w:rPr>
        <w:t>редложение или небольшие тексты;</w:t>
      </w:r>
    </w:p>
    <w:p w:rsidR="00657425" w:rsidRPr="00FA6A48" w:rsidRDefault="00657425" w:rsidP="001A6F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различать и произносить</w:t>
      </w:r>
      <w:r w:rsidR="00290170" w:rsidRPr="00FA6A48">
        <w:rPr>
          <w:rFonts w:ascii="Times New Roman" w:hAnsi="Times New Roman" w:cs="Times New Roman"/>
          <w:sz w:val="24"/>
          <w:szCs w:val="24"/>
        </w:rPr>
        <w:t xml:space="preserve"> буквы, слоги;</w:t>
      </w:r>
    </w:p>
    <w:p w:rsidR="00290170" w:rsidRPr="00FA6A48" w:rsidRDefault="00290170" w:rsidP="001A6F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«читать» слова по карточкам, прикреплённым к соответствующим предметам и картинкам.</w:t>
      </w:r>
    </w:p>
    <w:p w:rsidR="001A6F2D" w:rsidRPr="00FA6A48" w:rsidRDefault="001A6F2D" w:rsidP="00A0179C">
      <w:pPr>
        <w:pStyle w:val="a4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1A6F2D" w:rsidRPr="00FA6A48" w:rsidRDefault="001A6F2D" w:rsidP="001A6F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членов своей семьи и ближнего окружения; </w:t>
      </w:r>
    </w:p>
    <w:p w:rsidR="001A6F2D" w:rsidRPr="00FA6A48" w:rsidRDefault="001A6F2D" w:rsidP="001A6F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обобщающие слова: игрушки, овощи, фрукты, посуда, мебель, продукты питания, одежда, мебель, транспорт, дикие  и домашние  животные, дикие и домашние  птицы, школьные и гигиенические принадлежности;</w:t>
      </w:r>
      <w:proofErr w:type="gramEnd"/>
    </w:p>
    <w:p w:rsidR="001A6F2D" w:rsidRPr="00FA6A48" w:rsidRDefault="001A6F2D" w:rsidP="001A6F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профессии людей (воспитатель, врач);</w:t>
      </w:r>
    </w:p>
    <w:p w:rsidR="001A6F2D" w:rsidRPr="00FA6A48" w:rsidRDefault="001A6F2D" w:rsidP="001A6F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содержание сказок: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«Курочка ряба», «Теремок», «Репка», «Колобок», «Три медведя», «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избушка», «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горе» К.Чуковского…</w:t>
      </w:r>
      <w:proofErr w:type="gramEnd"/>
    </w:p>
    <w:p w:rsidR="001A6F2D" w:rsidRPr="00FA6A48" w:rsidRDefault="001A6F2D" w:rsidP="001A6F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графические изображения: времени года, явлений природы, </w:t>
      </w:r>
      <w:r w:rsidR="00657425" w:rsidRPr="00FA6A48">
        <w:rPr>
          <w:rFonts w:ascii="Times New Roman" w:hAnsi="Times New Roman" w:cs="Times New Roman"/>
          <w:sz w:val="24"/>
          <w:szCs w:val="24"/>
        </w:rPr>
        <w:t>времени суток, обобщающих слов;</w:t>
      </w:r>
    </w:p>
    <w:p w:rsidR="00657425" w:rsidRPr="00FA6A48" w:rsidRDefault="00657425" w:rsidP="001A6F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буквы русского алфавита.</w:t>
      </w:r>
    </w:p>
    <w:p w:rsidR="001A6F2D" w:rsidRPr="00FA6A48" w:rsidRDefault="001A6F2D" w:rsidP="001A6F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Информационное сопровождение</w:t>
      </w:r>
    </w:p>
    <w:p w:rsidR="00C747B7" w:rsidRPr="00FA6A48" w:rsidRDefault="001A6F2D" w:rsidP="0089515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Учебные принадлежности,  аудиозаписи, дидактико-методические пособия, учебно-наглядные пособия по темам программы, дидактические игры,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– развивающие упражнения, игровые ситуации, индивидуальный раздаточный материал</w:t>
      </w:r>
      <w:r w:rsidRPr="00FA6A48">
        <w:rPr>
          <w:rFonts w:ascii="Times New Roman" w:hAnsi="Times New Roman" w:cs="Times New Roman"/>
          <w:iCs/>
          <w:sz w:val="24"/>
          <w:szCs w:val="24"/>
        </w:rPr>
        <w:t xml:space="preserve">, демонстрационный материал, детские книги, сказки, настольный театр, куклы бибабо, мольберт, </w:t>
      </w:r>
      <w:proofErr w:type="spellStart"/>
      <w:r w:rsidRPr="00FA6A48">
        <w:rPr>
          <w:rFonts w:ascii="Times New Roman" w:hAnsi="Times New Roman" w:cs="Times New Roman"/>
          <w:iCs/>
          <w:sz w:val="24"/>
          <w:szCs w:val="24"/>
        </w:rPr>
        <w:t>фланелеграф</w:t>
      </w:r>
      <w:proofErr w:type="spellEnd"/>
      <w:r w:rsidRPr="00FA6A48">
        <w:rPr>
          <w:rFonts w:ascii="Times New Roman" w:hAnsi="Times New Roman" w:cs="Times New Roman"/>
          <w:iCs/>
          <w:sz w:val="24"/>
          <w:szCs w:val="24"/>
        </w:rPr>
        <w:t>, ширма, пиктограммы</w:t>
      </w:r>
      <w:r w:rsidR="00FA6A48"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B7711"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РАБОТЫ</w:t>
      </w:r>
      <w:proofErr w:type="gramEnd"/>
    </w:p>
    <w:p w:rsidR="008B7711" w:rsidRPr="00FA6A48" w:rsidRDefault="008B7711" w:rsidP="008B7711">
      <w:pPr>
        <w:autoSpaceDE w:val="0"/>
        <w:autoSpaceDN w:val="0"/>
        <w:adjustRightInd w:val="0"/>
        <w:spacing w:before="5" w:after="0"/>
        <w:ind w:left="336"/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ru-RU"/>
        </w:rPr>
        <w:t>ПЕРВОЕ</w:t>
      </w:r>
      <w:r w:rsidR="0089515B"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ru-RU"/>
        </w:rPr>
        <w:t xml:space="preserve"> </w:t>
      </w:r>
      <w:r w:rsidRPr="00FA6A48"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ru-RU"/>
        </w:rPr>
        <w:t>ПОЛУГОДИЕ</w:t>
      </w:r>
    </w:p>
    <w:p w:rsidR="008B7711" w:rsidRPr="00FA6A48" w:rsidRDefault="008B7711" w:rsidP="009264E5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b/>
          <w:sz w:val="24"/>
          <w:szCs w:val="24"/>
          <w:lang w:eastAsia="ru-RU"/>
        </w:rPr>
        <w:t>«Чтение» изображений на картинках, картинах и пик</w:t>
      </w:r>
      <w:r w:rsidRPr="00FA6A48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тограммах.  </w:t>
      </w:r>
    </w:p>
    <w:p w:rsidR="008B7711" w:rsidRPr="00FA6A48" w:rsidRDefault="008B7711" w:rsidP="00BE59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«Чтение» информации учащимися на тематических пиктографических стендах по теме: Время года, Школа.</w:t>
      </w:r>
      <w:r w:rsidR="003467BB" w:rsidRPr="00FA6A48">
        <w:rPr>
          <w:rFonts w:ascii="Times New Roman" w:hAnsi="Times New Roman" w:cs="Times New Roman"/>
          <w:sz w:val="24"/>
          <w:szCs w:val="24"/>
        </w:rPr>
        <w:t xml:space="preserve"> Фрукты. Овощи. Деревья и листья.</w:t>
      </w:r>
    </w:p>
    <w:p w:rsidR="008B7711" w:rsidRPr="00FA6A48" w:rsidRDefault="008B7711" w:rsidP="00BE59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Рассматривание  рисунков, фотографий, видеофильмов о цветах.</w:t>
      </w:r>
    </w:p>
    <w:p w:rsidR="008B7711" w:rsidRPr="00FA6A48" w:rsidRDefault="008B7711" w:rsidP="00BE59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Экскурсия в оранжерею. Знакомство с цветком – роза.</w:t>
      </w:r>
    </w:p>
    <w:p w:rsidR="003467BB" w:rsidRPr="00FA6A48" w:rsidRDefault="003467BB" w:rsidP="00BE59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Составление рассказа «Цветок» с опорой на пиктограммы и моделирование его.</w:t>
      </w:r>
    </w:p>
    <w:p w:rsidR="003467BB" w:rsidRPr="00FA6A48" w:rsidRDefault="008B7711" w:rsidP="009264E5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«Аудиальное чтение». </w:t>
      </w:r>
    </w:p>
    <w:p w:rsidR="008B7711" w:rsidRPr="00FA6A48" w:rsidRDefault="008B7711" w:rsidP="00BE59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  <w:lang w:eastAsia="ru-RU"/>
        </w:rPr>
        <w:t>Совместное с учащимися «чтение» изображений на календаре погоды и природы.</w:t>
      </w:r>
    </w:p>
    <w:p w:rsidR="008B7711" w:rsidRPr="00FA6A48" w:rsidRDefault="008B7711" w:rsidP="00BE59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  <w:lang w:eastAsia="ru-RU"/>
        </w:rPr>
        <w:t>Слушание аудиокниг в различном формате.</w:t>
      </w:r>
    </w:p>
    <w:p w:rsidR="008B7711" w:rsidRPr="00FA6A48" w:rsidRDefault="008B7711" w:rsidP="00BE59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  <w:lang w:eastAsia="ru-RU"/>
        </w:rPr>
        <w:t>Привлечение учащихся к изображению действий по про</w:t>
      </w:r>
      <w:r w:rsidRPr="00FA6A48">
        <w:rPr>
          <w:rFonts w:ascii="Times New Roman" w:hAnsi="Times New Roman" w:cs="Times New Roman"/>
          <w:sz w:val="24"/>
          <w:szCs w:val="24"/>
          <w:lang w:eastAsia="ru-RU"/>
        </w:rPr>
        <w:softHyphen/>
        <w:t>читанному учителем тексту в театрализованных играх, в рисовании.</w:t>
      </w:r>
    </w:p>
    <w:p w:rsidR="003467BB" w:rsidRPr="00FA6A48" w:rsidRDefault="008B7711" w:rsidP="009264E5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b/>
          <w:sz w:val="24"/>
          <w:szCs w:val="24"/>
          <w:lang w:eastAsia="ru-RU"/>
        </w:rPr>
        <w:t>Чтение букв и слов («глобальное чтение»).</w:t>
      </w:r>
    </w:p>
    <w:p w:rsidR="00BE5997" w:rsidRPr="00FA6A48" w:rsidRDefault="003467BB" w:rsidP="00BE59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Чтение согласных звуков: А, О, У, И 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произнесение их с различной силой голоса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.</w:t>
      </w:r>
      <w:r w:rsidR="008B7711" w:rsidRPr="00FA6A4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B7711" w:rsidRPr="00FA6A48">
        <w:rPr>
          <w:rFonts w:ascii="Times New Roman" w:hAnsi="Times New Roman" w:cs="Times New Roman"/>
          <w:sz w:val="24"/>
          <w:szCs w:val="24"/>
          <w:lang w:eastAsia="ru-RU"/>
        </w:rPr>
        <w:t>идактические упражнения, в которых учащийся вы</w:t>
      </w:r>
      <w:r w:rsidR="008B7711" w:rsidRPr="00FA6A48">
        <w:rPr>
          <w:rFonts w:ascii="Times New Roman" w:hAnsi="Times New Roman" w:cs="Times New Roman"/>
          <w:sz w:val="24"/>
          <w:szCs w:val="24"/>
          <w:lang w:eastAsia="ru-RU"/>
        </w:rPr>
        <w:softHyphen/>
        <w:t>бирает карточки с буквами,</w:t>
      </w:r>
      <w:r w:rsidRPr="00FA6A48">
        <w:rPr>
          <w:rFonts w:ascii="Times New Roman" w:hAnsi="Times New Roman" w:cs="Times New Roman"/>
          <w:sz w:val="24"/>
          <w:szCs w:val="24"/>
          <w:lang w:eastAsia="ru-RU"/>
        </w:rPr>
        <w:t xml:space="preserve"> словами, среди картинок и цифр:</w:t>
      </w:r>
      <w:r w:rsidRPr="00FA6A48">
        <w:rPr>
          <w:rFonts w:ascii="Times New Roman" w:hAnsi="Times New Roman" w:cs="Times New Roman"/>
          <w:sz w:val="24"/>
          <w:szCs w:val="24"/>
        </w:rPr>
        <w:t xml:space="preserve"> Д/У «Найди букву».</w:t>
      </w:r>
    </w:p>
    <w:p w:rsidR="00BE5997" w:rsidRPr="00FA6A48" w:rsidRDefault="00BE5997" w:rsidP="00BE59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Подбор карточки со своим именем к своей  фотографии.</w:t>
      </w:r>
    </w:p>
    <w:p w:rsidR="00BE5997" w:rsidRPr="00FA6A48" w:rsidRDefault="00BE5997" w:rsidP="00BE59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Выбор карточки со своим именем среди картинок.</w:t>
      </w:r>
    </w:p>
    <w:p w:rsidR="00BE5997" w:rsidRPr="00FA6A48" w:rsidRDefault="00BE5997" w:rsidP="00BE59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«Чтение» названий фруктов и овощей </w:t>
      </w:r>
      <w:r w:rsidRPr="00FA6A48">
        <w:rPr>
          <w:rFonts w:ascii="Times New Roman" w:hAnsi="Times New Roman" w:cs="Times New Roman"/>
          <w:sz w:val="24"/>
          <w:szCs w:val="24"/>
          <w:lang w:eastAsia="ru-RU"/>
        </w:rPr>
        <w:t>на основе «зрительного сканирования» и опоры на изображение.</w:t>
      </w:r>
    </w:p>
    <w:p w:rsidR="008B7711" w:rsidRPr="00FA6A48" w:rsidRDefault="00BE5997" w:rsidP="00BE599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Накладывание  знакомых букв к таким же  буквам в словах. Упр. «Найди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же».</w:t>
      </w:r>
    </w:p>
    <w:p w:rsidR="008B7711" w:rsidRPr="00FA6A48" w:rsidRDefault="008B7711" w:rsidP="008B7711">
      <w:pPr>
        <w:autoSpaceDE w:val="0"/>
        <w:autoSpaceDN w:val="0"/>
        <w:adjustRightInd w:val="0"/>
        <w:spacing w:before="91" w:after="0"/>
        <w:ind w:left="331"/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ru-RU"/>
        </w:rPr>
        <w:t>ВТОРОЕ</w:t>
      </w:r>
      <w:r w:rsidR="0089515B"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ru-RU"/>
        </w:rPr>
        <w:t xml:space="preserve"> </w:t>
      </w:r>
      <w:r w:rsidRPr="00FA6A48"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ru-RU"/>
        </w:rPr>
        <w:t>ПОЛУГОДИЕ</w:t>
      </w:r>
    </w:p>
    <w:p w:rsidR="00BE5997" w:rsidRPr="00FA6A48" w:rsidRDefault="008B7711" w:rsidP="009264E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A6A48">
        <w:rPr>
          <w:rFonts w:ascii="Times New Roman" w:hAnsi="Times New Roman" w:cs="Times New Roman"/>
          <w:b/>
          <w:sz w:val="24"/>
          <w:szCs w:val="24"/>
          <w:lang w:eastAsia="ru-RU"/>
        </w:rPr>
        <w:t>Чтение» изображений на картинках, картинах и пик</w:t>
      </w:r>
      <w:r w:rsidRPr="00FA6A48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тограммах.</w:t>
      </w:r>
    </w:p>
    <w:p w:rsidR="00BE5997" w:rsidRPr="00FA6A48" w:rsidRDefault="00BE5997" w:rsidP="001414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«Чтение» информации учащимися на тематических пиктографических стендах по теме: Время года. Предметы гигиены (Д/И «Узнай и покажи», сказка К. Чуковского «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»).</w:t>
      </w:r>
      <w:r w:rsidR="005E6A04" w:rsidRPr="00FA6A48">
        <w:rPr>
          <w:rFonts w:ascii="Times New Roman" w:hAnsi="Times New Roman" w:cs="Times New Roman"/>
          <w:sz w:val="24"/>
          <w:szCs w:val="24"/>
        </w:rPr>
        <w:t xml:space="preserve"> Домашние животные.</w:t>
      </w:r>
    </w:p>
    <w:p w:rsidR="005E6A04" w:rsidRPr="00FA6A48" w:rsidRDefault="005E6A04" w:rsidP="001414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  <w:lang w:eastAsia="ru-RU"/>
        </w:rPr>
        <w:t xml:space="preserve">Разыгрывание вместе с учащимися, используя персонажи  различных театров,  спектаклей по рассказам и стихотворениям (учитель при этом вместе с учащимися </w:t>
      </w:r>
      <w:proofErr w:type="spellStart"/>
      <w:r w:rsidRPr="00FA6A48">
        <w:rPr>
          <w:rFonts w:ascii="Times New Roman" w:hAnsi="Times New Roman" w:cs="Times New Roman"/>
          <w:sz w:val="24"/>
          <w:szCs w:val="24"/>
          <w:lang w:eastAsia="ru-RU"/>
        </w:rPr>
        <w:t>оречевляет</w:t>
      </w:r>
      <w:proofErr w:type="spellEnd"/>
      <w:r w:rsidRPr="00FA6A48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 персонажей).</w:t>
      </w:r>
    </w:p>
    <w:p w:rsidR="008B7711" w:rsidRPr="00FA6A48" w:rsidRDefault="005E6A04" w:rsidP="001414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Совместный с учащимися выпуск стенгазеты «Наши интересы», «Наш класс».</w:t>
      </w:r>
    </w:p>
    <w:p w:rsidR="005E6A04" w:rsidRPr="00FA6A48" w:rsidRDefault="008B7711" w:rsidP="009264E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«Аудиальное чтение». </w:t>
      </w:r>
    </w:p>
    <w:p w:rsidR="005E6A04" w:rsidRPr="00FA6A48" w:rsidRDefault="005E6A04" w:rsidP="001414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</w:rPr>
        <w:t>Слушание аудиокниг. Узнавание разнообразных звуков природу, улицы, голоса животных.</w:t>
      </w:r>
    </w:p>
    <w:p w:rsidR="005E6A04" w:rsidRPr="00FA6A48" w:rsidRDefault="005E6A04" w:rsidP="001414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Прослушивание  аудиокниг. Сказка «Репка»</w:t>
      </w:r>
      <w:r w:rsidR="00FC1BE7" w:rsidRPr="00FA6A48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FC1BE7" w:rsidRPr="00FA6A48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="001414F8" w:rsidRPr="00FA6A48">
        <w:rPr>
          <w:rFonts w:ascii="Times New Roman" w:hAnsi="Times New Roman" w:cs="Times New Roman"/>
          <w:sz w:val="24"/>
          <w:szCs w:val="24"/>
        </w:rPr>
        <w:t xml:space="preserve"> «Кто сказал – мяу».</w:t>
      </w:r>
    </w:p>
    <w:p w:rsidR="005E6A04" w:rsidRPr="00FA6A48" w:rsidRDefault="005E6A04" w:rsidP="001414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</w:rPr>
        <w:t>Рассказывание сказки «Репка» по опорным картинкам</w:t>
      </w:r>
    </w:p>
    <w:p w:rsidR="008B7711" w:rsidRPr="00FA6A48" w:rsidRDefault="005E6A04" w:rsidP="001414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>Театрализованная игра  «Репка»</w:t>
      </w:r>
      <w:r w:rsidR="00FC1BE7" w:rsidRPr="00FA6A48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FC1BE7" w:rsidRPr="00FA6A48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="001414F8" w:rsidRPr="00FA6A48">
        <w:rPr>
          <w:rFonts w:ascii="Times New Roman" w:hAnsi="Times New Roman" w:cs="Times New Roman"/>
          <w:sz w:val="24"/>
          <w:szCs w:val="24"/>
        </w:rPr>
        <w:t xml:space="preserve"> «Кто сказал – мяу»</w:t>
      </w:r>
    </w:p>
    <w:p w:rsidR="005E6A04" w:rsidRPr="00FA6A48" w:rsidRDefault="005E6A04" w:rsidP="001414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«Чтение» изображений на календаре погоды: «Весенняя погода». Пиктограммы (солнце, дождь, тучи…)</w:t>
      </w:r>
    </w:p>
    <w:p w:rsidR="008B7711" w:rsidRPr="00FA6A48" w:rsidRDefault="008B7711" w:rsidP="009264E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Чтение букв и слов («глобальное чтение»). </w:t>
      </w:r>
    </w:p>
    <w:p w:rsidR="008B7711" w:rsidRPr="00FA6A48" w:rsidRDefault="001414F8" w:rsidP="001414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</w:rPr>
        <w:t>«Чтение» названий предметов гигиены, домашних животных, опираясь на изображение.</w:t>
      </w:r>
    </w:p>
    <w:p w:rsidR="008B7711" w:rsidRPr="00FA6A48" w:rsidRDefault="001414F8" w:rsidP="001414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Накладывание  знакомых букв к таким же  буквам в словах. Д/И «Найди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же».</w:t>
      </w:r>
    </w:p>
    <w:p w:rsidR="001414F8" w:rsidRPr="00FA6A48" w:rsidRDefault="001414F8" w:rsidP="001414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</w:rPr>
        <w:t>«Чтение» названий диких животных, опираясь на изображение.</w:t>
      </w:r>
    </w:p>
    <w:p w:rsidR="001414F8" w:rsidRPr="00FA6A48" w:rsidRDefault="001414F8" w:rsidP="001414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Выбор карточек со словами,  среди картинок: Д/У «Найди слово».</w:t>
      </w:r>
    </w:p>
    <w:p w:rsidR="00FA6A48" w:rsidRDefault="001414F8" w:rsidP="00895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hAnsi="Times New Roman"/>
          <w:sz w:val="24"/>
          <w:szCs w:val="24"/>
        </w:rPr>
        <w:t>Подбор карточки со своим именем к своей  фотографии</w:t>
      </w:r>
    </w:p>
    <w:p w:rsidR="0089515B" w:rsidRDefault="00FA6A48" w:rsidP="00FA6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eastAsiaTheme="minorHAnsi" w:hAnsi="Times New Roman"/>
          <w:b/>
          <w:bCs/>
          <w:sz w:val="24"/>
          <w:szCs w:val="24"/>
        </w:rPr>
        <w:t xml:space="preserve"> Учебно-методические средства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FA6A48" w:rsidRPr="00FA6A48" w:rsidRDefault="00FA6A48" w:rsidP="00FA6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eastAsiaTheme="minorHAnsi" w:hAnsi="Times New Roman"/>
          <w:b/>
          <w:i/>
          <w:iCs/>
          <w:sz w:val="24"/>
          <w:szCs w:val="24"/>
        </w:rPr>
        <w:t>Список литературы (основной)</w:t>
      </w:r>
    </w:p>
    <w:p w:rsidR="00FA6A48" w:rsidRPr="00FA6A48" w:rsidRDefault="00FA6A48" w:rsidP="00FA6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обучения учащихся с умеренной и тяжелой умственной отсталостью / Л.Б.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Баряева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, Д.И. Бойков, В.И.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Липакова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. Л.Б.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Баряева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, Н.Н. Яковлевой. – СПб</w:t>
      </w:r>
      <w:proofErr w:type="gram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.; </w:t>
      </w:r>
      <w:proofErr w:type="gram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ЦПК проф. Л.Б.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Баряева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</w:t>
      </w:r>
    </w:p>
    <w:p w:rsidR="00FA6A48" w:rsidRPr="00FA6A48" w:rsidRDefault="00FA6A48" w:rsidP="00FA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iCs/>
          <w:color w:val="000000"/>
          <w:kern w:val="24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b/>
          <w:i/>
          <w:iCs/>
          <w:color w:val="000000"/>
          <w:kern w:val="24"/>
          <w:sz w:val="24"/>
          <w:szCs w:val="24"/>
          <w:lang w:eastAsia="ru-RU"/>
        </w:rPr>
        <w:t>Список литературы (дополнительный)</w:t>
      </w:r>
    </w:p>
    <w:p w:rsidR="00FA6A48" w:rsidRPr="00FA6A48" w:rsidRDefault="00FA6A48" w:rsidP="00FA6A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Детские частушки, шутки, прибаутки. Популярное пособие для родителей и педагогов./ Сост. Бахметьева Т.И., Соколова Г.Т. </w:t>
      </w:r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Соколов Г.В., Куров В.Н. – Ярославль: «Академия развития» – 1997.</w:t>
      </w:r>
    </w:p>
    <w:p w:rsidR="00FA6A48" w:rsidRPr="00FA6A48" w:rsidRDefault="00FA6A48" w:rsidP="00FA6A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Игры-занятия с водой и песком: Стол ванна для игр с водой и песком и набор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аквапескотерапии</w:t>
      </w:r>
      <w:proofErr w:type="spellEnd"/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/П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 ред. Л.Б.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Баряевой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СПб</w:t>
      </w:r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 РГПУ им. А.И. Герцена, 2008.</w:t>
      </w:r>
    </w:p>
    <w:p w:rsidR="00FA6A48" w:rsidRPr="00FA6A48" w:rsidRDefault="00FA6A48" w:rsidP="00FA6A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вместе. Странички для занятий с детьми. Поиграем с тестом: творческие занятия родителей с детьми раннего возраста. Г.Ю.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Одинокова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М./ Воспитание и обучение детей с нарушениями развития №5 -2011.</w:t>
      </w:r>
    </w:p>
    <w:p w:rsidR="00FA6A48" w:rsidRPr="00FA6A48" w:rsidRDefault="00FA6A48" w:rsidP="00FA6A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Некоторые психолого-педагогические показатели разграничения степеней умственной отсталости у детей на начальном этапе школьного обучения.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С.Д.Забрамная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Т.Н.Исаева</w:t>
      </w:r>
      <w:proofErr w:type="spellEnd"/>
    </w:p>
    <w:p w:rsidR="00FA6A48" w:rsidRPr="00FA6A48" w:rsidRDefault="00FA6A48" w:rsidP="00FA6A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Развиваем руки – чтоб учиться и писать, и красиво рисовать. Популярное пособие для родителей и педагогов./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Гаврина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С.Е.,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КутявинаН.Л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Топоркова И.Г., Щербинина С.В. Художники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Г.В.Соколов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В.Н. Куров. – Ярославль: «Академия развития», 1998.</w:t>
      </w:r>
    </w:p>
    <w:p w:rsidR="00FA6A48" w:rsidRPr="00FA6A48" w:rsidRDefault="00FA6A48" w:rsidP="00FA6A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Стребелева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Е.А. Формирование мышления у детей с отклонениями в развитии: Кн. Для педагога – дефектолога. – М.: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Изд. Центр ВЛАДОС, 2001.</w:t>
      </w:r>
    </w:p>
    <w:p w:rsidR="00FA6A48" w:rsidRPr="00FA6A48" w:rsidRDefault="00FA6A48" w:rsidP="00FA6A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Янушко</w:t>
      </w:r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,Е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Помоги малышу заговорить! Развитие речи детей 1,5-3 лет./Елена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Янушко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Изд.7-е.-М.: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Теревинф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2010.</w:t>
      </w:r>
    </w:p>
    <w:p w:rsidR="00FA6A48" w:rsidRPr="00FA6A48" w:rsidRDefault="00FA6A48" w:rsidP="00FA6A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Л.Б., Логинова Е.Т., Лопатина Л.В. Я – говорю! Упражнения с пиктограммами: рабочая тетрадь для занятий с детьми. – М.: Дрофа, 2007.</w:t>
      </w:r>
    </w:p>
    <w:p w:rsidR="00FA6A48" w:rsidRPr="00FA6A48" w:rsidRDefault="00FA6A48" w:rsidP="00FA6A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Все дети могут общаться. Сборник авторских работ специалистов Мурманской области по использованию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блисс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– метода (с приложением)/ Под редакцией Н.Д. Белявской, Г.В. Обнорской. – Оленегорск «Полиграфист», 2008.</w:t>
      </w:r>
    </w:p>
    <w:p w:rsidR="00FA6A48" w:rsidRPr="00FA6A48" w:rsidRDefault="00FA6A48" w:rsidP="00FA6A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Лёб</w:t>
      </w:r>
      <w:proofErr w:type="spellEnd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система. Система символов как вступление в коммуникацию с </w:t>
      </w:r>
      <w:proofErr w:type="spellStart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неумеющими</w:t>
      </w:r>
      <w:proofErr w:type="spellEnd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или только изучающим язык детьми/ Перевод Клочко К., Шипицына Г. – Минск</w:t>
      </w:r>
      <w:proofErr w:type="gramStart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</w:t>
      </w:r>
      <w:proofErr w:type="spellStart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БелАПДИ</w:t>
      </w:r>
      <w:proofErr w:type="spellEnd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1996</w:t>
      </w:r>
    </w:p>
    <w:p w:rsidR="00C747B7" w:rsidRPr="00FA6A48" w:rsidRDefault="0089515B" w:rsidP="001414F8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B7711" w:rsidRPr="00FA6A48" w:rsidRDefault="008B7711" w:rsidP="008B7711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8B7711" w:rsidRPr="00FA6A48" w:rsidSect="001414F8">
          <w:pgSz w:w="11906" w:h="16838"/>
          <w:pgMar w:top="709" w:right="709" w:bottom="567" w:left="992" w:header="709" w:footer="709" w:gutter="0"/>
          <w:cols w:space="708"/>
          <w:docGrid w:linePitch="360"/>
        </w:sectPr>
      </w:pPr>
    </w:p>
    <w:p w:rsidR="001A6F2D" w:rsidRPr="005B627D" w:rsidRDefault="001A6F2D" w:rsidP="005B627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Календарно – тематическое планирование по предмету «Альтернативное чтение»</w:t>
      </w:r>
      <w:r w:rsidR="005B62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90170"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на 2014-2015 уч.</w:t>
      </w:r>
      <w:r w:rsidR="003F1585"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  </w:t>
      </w:r>
      <w:r w:rsidR="00290170"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FD39E7"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68</w:t>
      </w: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</w:t>
      </w:r>
      <w:r w:rsidR="003515A8"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AA2206" w:rsidRPr="00FA6A48" w:rsidRDefault="00AA2206" w:rsidP="001A6F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2D" w:rsidRPr="00FA6A48" w:rsidRDefault="001A6F2D" w:rsidP="001A6F2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Первое полугодие</w:t>
      </w:r>
    </w:p>
    <w:p w:rsidR="001A6F2D" w:rsidRPr="00FA6A48" w:rsidRDefault="000671CD" w:rsidP="001A6F2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1 четверть –  18</w:t>
      </w:r>
      <w:r w:rsidR="001A6F2D" w:rsidRPr="00FA6A48">
        <w:rPr>
          <w:rFonts w:ascii="Times New Roman" w:eastAsiaTheme="minorHAnsi" w:hAnsi="Times New Roman"/>
          <w:b/>
          <w:sz w:val="24"/>
          <w:szCs w:val="24"/>
        </w:rPr>
        <w:t xml:space="preserve"> часов</w:t>
      </w:r>
    </w:p>
    <w:tbl>
      <w:tblPr>
        <w:tblStyle w:val="a3"/>
        <w:tblW w:w="15294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992"/>
        <w:gridCol w:w="1276"/>
        <w:gridCol w:w="4536"/>
        <w:gridCol w:w="142"/>
        <w:gridCol w:w="1861"/>
      </w:tblGrid>
      <w:tr w:rsidR="00265048" w:rsidRPr="00FA6A48" w:rsidTr="00AA2206">
        <w:trPr>
          <w:trHeight w:val="740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61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AB693D" w:rsidRPr="00FA6A48" w:rsidTr="00265048">
        <w:trPr>
          <w:trHeight w:val="431"/>
        </w:trPr>
        <w:tc>
          <w:tcPr>
            <w:tcW w:w="15294" w:type="dxa"/>
            <w:gridSpan w:val="7"/>
          </w:tcPr>
          <w:p w:rsidR="00AB693D" w:rsidRPr="00FA6A48" w:rsidRDefault="00AB693D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«Чтение»  изображений на картинках, картинах  и пиктограмм</w:t>
            </w:r>
          </w:p>
        </w:tc>
      </w:tr>
      <w:tr w:rsidR="00265048" w:rsidRPr="00FA6A48" w:rsidTr="00AA2206">
        <w:trPr>
          <w:trHeight w:val="864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Время года – осень. Основные признаки.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693D" w:rsidRPr="00FA6A48" w:rsidRDefault="000671C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02.09.14/ 03.09.14</w:t>
            </w:r>
          </w:p>
        </w:tc>
        <w:tc>
          <w:tcPr>
            <w:tcW w:w="4536" w:type="dxa"/>
          </w:tcPr>
          <w:p w:rsidR="00265048" w:rsidRPr="00FA6A48" w:rsidRDefault="0059722B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265048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с картинками, пиктограммами, </w:t>
            </w:r>
            <w:proofErr w:type="spellStart"/>
            <w:r w:rsidR="00265048" w:rsidRPr="00FA6A48">
              <w:rPr>
                <w:rFonts w:ascii="Times New Roman" w:eastAsiaTheme="minorHAnsi" w:hAnsi="Times New Roman"/>
                <w:sz w:val="24"/>
                <w:szCs w:val="24"/>
              </w:rPr>
              <w:t>мобелями</w:t>
            </w:r>
            <w:proofErr w:type="spellEnd"/>
          </w:p>
          <w:p w:rsidR="00AB693D" w:rsidRPr="00FA6A48" w:rsidRDefault="0059722B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265048" w:rsidRPr="00FA6A48">
              <w:rPr>
                <w:rFonts w:ascii="Times New Roman" w:eastAsiaTheme="minorHAnsi" w:hAnsi="Times New Roman"/>
                <w:sz w:val="24"/>
                <w:szCs w:val="24"/>
              </w:rPr>
              <w:t>аудиозапись «Голоса природы»</w:t>
            </w:r>
          </w:p>
          <w:p w:rsidR="0059722B" w:rsidRPr="00FA6A48" w:rsidRDefault="0059722B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упражнения</w:t>
            </w:r>
          </w:p>
          <w:p w:rsidR="00265048" w:rsidRPr="00FA6A48" w:rsidRDefault="0059722B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265048"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губкой способом «</w:t>
            </w:r>
            <w:proofErr w:type="spellStart"/>
            <w:r w:rsidR="00265048" w:rsidRPr="00FA6A48">
              <w:rPr>
                <w:rFonts w:ascii="Times New Roman" w:eastAsiaTheme="minorHAnsi" w:hAnsi="Times New Roman"/>
                <w:sz w:val="24"/>
                <w:szCs w:val="24"/>
              </w:rPr>
              <w:t>примакивания</w:t>
            </w:r>
            <w:proofErr w:type="spellEnd"/>
            <w:r w:rsidR="00265048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 w:rsidR="00FB35C2" w:rsidRPr="00FA6A48">
              <w:rPr>
                <w:rFonts w:ascii="Times New Roman" w:eastAsiaTheme="minorHAnsi" w:hAnsi="Times New Roman"/>
                <w:sz w:val="24"/>
                <w:szCs w:val="24"/>
              </w:rPr>
              <w:t>- «Осень»</w:t>
            </w:r>
          </w:p>
        </w:tc>
        <w:tc>
          <w:tcPr>
            <w:tcW w:w="2003" w:type="dxa"/>
            <w:gridSpan w:val="2"/>
          </w:tcPr>
          <w:p w:rsidR="00AB693D" w:rsidRPr="00FA6A48" w:rsidRDefault="00F65266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время года, природа, </w:t>
            </w:r>
            <w:r w:rsidR="00265048" w:rsidRPr="00FA6A48">
              <w:rPr>
                <w:rFonts w:ascii="Times New Roman" w:eastAsiaTheme="minorHAnsi" w:hAnsi="Times New Roman"/>
                <w:sz w:val="24"/>
                <w:szCs w:val="24"/>
              </w:rPr>
              <w:t>осень, дождь, ветер, холодно</w:t>
            </w:r>
          </w:p>
        </w:tc>
      </w:tr>
      <w:tr w:rsidR="00265048" w:rsidRPr="00FA6A48" w:rsidTr="00AA2206">
        <w:trPr>
          <w:trHeight w:val="864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Школа. Школьные принадлежности.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693D" w:rsidRPr="00FA6A48" w:rsidRDefault="000671C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09.09.14/ 10.09.14</w:t>
            </w:r>
          </w:p>
        </w:tc>
        <w:tc>
          <w:tcPr>
            <w:tcW w:w="4536" w:type="dxa"/>
          </w:tcPr>
          <w:p w:rsidR="00AB693D" w:rsidRPr="00FA6A48" w:rsidRDefault="0059722B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265048"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картинками, пиктограммами</w:t>
            </w:r>
          </w:p>
          <w:p w:rsidR="00265048" w:rsidRPr="00FA6A48" w:rsidRDefault="0059722B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аудиозапись «Учат в школе»</w:t>
            </w:r>
          </w:p>
          <w:p w:rsidR="0059722B" w:rsidRPr="00FA6A48" w:rsidRDefault="0059722B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</w:t>
            </w:r>
          </w:p>
          <w:p w:rsidR="0059722B" w:rsidRPr="00FA6A48" w:rsidRDefault="0059722B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упражнения</w:t>
            </w:r>
          </w:p>
        </w:tc>
        <w:tc>
          <w:tcPr>
            <w:tcW w:w="2003" w:type="dxa"/>
            <w:gridSpan w:val="2"/>
          </w:tcPr>
          <w:p w:rsidR="00AB693D" w:rsidRPr="00FA6A48" w:rsidRDefault="00265048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школа, школьные принадлежности, класс, урок</w:t>
            </w:r>
            <w:r w:rsidR="00F65266" w:rsidRPr="00FA6A48">
              <w:rPr>
                <w:rFonts w:ascii="Times New Roman" w:eastAsiaTheme="minorHAnsi" w:hAnsi="Times New Roman"/>
                <w:sz w:val="24"/>
                <w:szCs w:val="24"/>
              </w:rPr>
              <w:t>, учиться</w:t>
            </w:r>
          </w:p>
        </w:tc>
      </w:tr>
      <w:tr w:rsidR="00265048" w:rsidRPr="00FA6A48" w:rsidTr="00AA2206">
        <w:trPr>
          <w:trHeight w:val="431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B693D" w:rsidRPr="00FA6A48" w:rsidRDefault="00AB693D" w:rsidP="00BB3D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Рассматривание  рисунков, фотографий, видеофильмов о цветах.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3D" w:rsidRPr="00FA6A48" w:rsidRDefault="000671C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16.09.14</w:t>
            </w:r>
          </w:p>
        </w:tc>
        <w:tc>
          <w:tcPr>
            <w:tcW w:w="4536" w:type="dxa"/>
          </w:tcPr>
          <w:p w:rsidR="00AB693D" w:rsidRPr="00FA6A48" w:rsidRDefault="00F65266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картинками, фотографиями</w:t>
            </w:r>
          </w:p>
          <w:p w:rsidR="00F65266" w:rsidRPr="00FA6A48" w:rsidRDefault="00FB35C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</w:t>
            </w:r>
            <w:r w:rsidR="00F65266" w:rsidRPr="00FA6A48">
              <w:rPr>
                <w:rFonts w:ascii="Times New Roman" w:eastAsiaTheme="minorHAnsi" w:hAnsi="Times New Roman"/>
                <w:sz w:val="24"/>
                <w:szCs w:val="24"/>
              </w:rPr>
              <w:t>пр. «Собери цветок»</w:t>
            </w:r>
          </w:p>
          <w:p w:rsidR="00F65266" w:rsidRPr="00FA6A48" w:rsidRDefault="00F65266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FB35C2" w:rsidRPr="00FA6A48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из бумаги «Цветок»</w:t>
            </w:r>
          </w:p>
          <w:p w:rsidR="00FB35C2" w:rsidRPr="00FA6A48" w:rsidRDefault="00FB35C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видеофильм</w:t>
            </w:r>
          </w:p>
        </w:tc>
        <w:tc>
          <w:tcPr>
            <w:tcW w:w="2003" w:type="dxa"/>
            <w:gridSpan w:val="2"/>
          </w:tcPr>
          <w:p w:rsidR="00AB693D" w:rsidRPr="00FA6A48" w:rsidRDefault="0059722B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цветы, роза, тюльпан, лист, соцветие, стебель, растёт, красота, природа</w:t>
            </w:r>
          </w:p>
        </w:tc>
      </w:tr>
      <w:tr w:rsidR="00265048" w:rsidRPr="00FA6A48" w:rsidTr="00AA2206">
        <w:trPr>
          <w:trHeight w:val="431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Экскурсия в оранжерею. Знакомство с цветком – роза.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3D" w:rsidRPr="00FA6A48" w:rsidRDefault="000671C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17.09.14</w:t>
            </w:r>
          </w:p>
        </w:tc>
        <w:tc>
          <w:tcPr>
            <w:tcW w:w="4536" w:type="dxa"/>
          </w:tcPr>
          <w:p w:rsidR="00AB693D" w:rsidRPr="00FA6A48" w:rsidRDefault="00FB35C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экскурсия</w:t>
            </w:r>
          </w:p>
          <w:p w:rsidR="00FB35C2" w:rsidRPr="00FA6A48" w:rsidRDefault="00FB35C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беседа</w:t>
            </w:r>
          </w:p>
          <w:p w:rsidR="00FB35C2" w:rsidRPr="00FA6A48" w:rsidRDefault="00FB35C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уход за цветком</w:t>
            </w:r>
          </w:p>
        </w:tc>
        <w:tc>
          <w:tcPr>
            <w:tcW w:w="2003" w:type="dxa"/>
            <w:gridSpan w:val="2"/>
          </w:tcPr>
          <w:p w:rsidR="00AB693D" w:rsidRPr="00FA6A48" w:rsidRDefault="00FB35C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оранжерея, уход, цветок, роза, шипы, растёт, поливают, тепло</w:t>
            </w:r>
          </w:p>
        </w:tc>
      </w:tr>
      <w:tr w:rsidR="00265048" w:rsidRPr="00FA6A48" w:rsidTr="00AA2206">
        <w:trPr>
          <w:trHeight w:val="431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Составление рассказа «Цветок» с опорой на пиктограммы и моделирование его.</w:t>
            </w:r>
          </w:p>
        </w:tc>
        <w:tc>
          <w:tcPr>
            <w:tcW w:w="992" w:type="dxa"/>
          </w:tcPr>
          <w:p w:rsidR="00AB693D" w:rsidRPr="00FA6A48" w:rsidRDefault="000671C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693D" w:rsidRPr="00FA6A48" w:rsidRDefault="000671C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23.09.14/ 24.09.14</w:t>
            </w:r>
          </w:p>
        </w:tc>
        <w:tc>
          <w:tcPr>
            <w:tcW w:w="4536" w:type="dxa"/>
          </w:tcPr>
          <w:p w:rsidR="00AB693D" w:rsidRPr="00FA6A48" w:rsidRDefault="00FB35C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упражнения</w:t>
            </w:r>
          </w:p>
          <w:p w:rsidR="00FB35C2" w:rsidRPr="00FA6A48" w:rsidRDefault="00FB35C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пиктограммами</w:t>
            </w:r>
          </w:p>
          <w:p w:rsidR="00FB35C2" w:rsidRPr="00FA6A48" w:rsidRDefault="00FB35C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конструирование из бумаги «Букет цветов»</w:t>
            </w:r>
          </w:p>
        </w:tc>
        <w:tc>
          <w:tcPr>
            <w:tcW w:w="2003" w:type="dxa"/>
            <w:gridSpan w:val="2"/>
          </w:tcPr>
          <w:p w:rsidR="00AB693D" w:rsidRPr="00FA6A48" w:rsidRDefault="00FB35C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букет, цветы, рассказ</w:t>
            </w:r>
          </w:p>
        </w:tc>
      </w:tr>
      <w:tr w:rsidR="00AB693D" w:rsidRPr="00FA6A48" w:rsidTr="00265048">
        <w:trPr>
          <w:trHeight w:val="431"/>
        </w:trPr>
        <w:tc>
          <w:tcPr>
            <w:tcW w:w="15294" w:type="dxa"/>
            <w:gridSpan w:val="7"/>
          </w:tcPr>
          <w:p w:rsidR="005B627D" w:rsidRDefault="005B627D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B627D" w:rsidRDefault="005B627D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B693D" w:rsidRPr="00FA6A48" w:rsidRDefault="00AB693D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«Аудиальное чтение»</w:t>
            </w:r>
          </w:p>
        </w:tc>
      </w:tr>
      <w:tr w:rsidR="00265048" w:rsidRPr="00FA6A48" w:rsidTr="00AA2206">
        <w:trPr>
          <w:trHeight w:val="431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аудиокниг.  Звуки природы.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3D" w:rsidRPr="00FA6A48" w:rsidRDefault="000671C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30.09.14</w:t>
            </w:r>
          </w:p>
        </w:tc>
        <w:tc>
          <w:tcPr>
            <w:tcW w:w="4536" w:type="dxa"/>
          </w:tcPr>
          <w:p w:rsidR="00FB35C2" w:rsidRPr="00FA6A48" w:rsidRDefault="00FB35C2" w:rsidP="00FB35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аудиозапись «Голоса природы»</w:t>
            </w:r>
          </w:p>
          <w:p w:rsidR="00FB35C2" w:rsidRPr="00FA6A48" w:rsidRDefault="00FB35C2" w:rsidP="00FB35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упражнения</w:t>
            </w:r>
          </w:p>
          <w:p w:rsidR="00AB693D" w:rsidRPr="00FA6A48" w:rsidRDefault="00FB35C2" w:rsidP="00FB35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губкой способом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примакивания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6C3C92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- «Дождь»</w:t>
            </w:r>
          </w:p>
        </w:tc>
        <w:tc>
          <w:tcPr>
            <w:tcW w:w="2003" w:type="dxa"/>
            <w:gridSpan w:val="2"/>
          </w:tcPr>
          <w:p w:rsidR="00AB693D" w:rsidRPr="00FA6A48" w:rsidRDefault="00FB35C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ветер, холодно,  дождь, зонт, лужи,  природа, время года</w:t>
            </w:r>
            <w:r w:rsidR="006C3C92" w:rsidRPr="00FA6A48">
              <w:rPr>
                <w:rFonts w:ascii="Times New Roman" w:eastAsiaTheme="minorHAnsi" w:hAnsi="Times New Roman"/>
                <w:sz w:val="24"/>
                <w:szCs w:val="24"/>
              </w:rPr>
              <w:t>, шум листьев</w:t>
            </w:r>
          </w:p>
        </w:tc>
      </w:tr>
      <w:tr w:rsidR="00265048" w:rsidRPr="00FA6A48" w:rsidTr="00AA2206">
        <w:trPr>
          <w:trHeight w:val="864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изображений на календаре погоды: «Осенняя погода». Пиктограммы (дождь, ветер, тучи, листопад и т.д.)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693D" w:rsidRPr="00FA6A48" w:rsidRDefault="000671C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01.10.14/ 07.10.14</w:t>
            </w:r>
          </w:p>
        </w:tc>
        <w:tc>
          <w:tcPr>
            <w:tcW w:w="4536" w:type="dxa"/>
          </w:tcPr>
          <w:p w:rsidR="00AB693D" w:rsidRPr="00FA6A48" w:rsidRDefault="006C3C9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картиной и карточками</w:t>
            </w:r>
          </w:p>
          <w:p w:rsidR="006C3C92" w:rsidRPr="00FA6A48" w:rsidRDefault="006C3C9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6C3C92" w:rsidRPr="00FA6A48" w:rsidRDefault="006C3C9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физкультминутка</w:t>
            </w:r>
          </w:p>
          <w:p w:rsidR="006C3C92" w:rsidRPr="00FA6A48" w:rsidRDefault="006C3C9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календарём погоды</w:t>
            </w:r>
          </w:p>
          <w:p w:rsidR="006C3C92" w:rsidRPr="00FA6A48" w:rsidRDefault="006C3C9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этюды «Солнышко и дождик», «Листопад»</w:t>
            </w:r>
          </w:p>
        </w:tc>
        <w:tc>
          <w:tcPr>
            <w:tcW w:w="2003" w:type="dxa"/>
            <w:gridSpan w:val="2"/>
          </w:tcPr>
          <w:p w:rsidR="00AB693D" w:rsidRPr="00FA6A48" w:rsidRDefault="006C3C9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осенняя погода, дождь, ветер, листопад, тучи, календарь, пиктограммы</w:t>
            </w:r>
          </w:p>
        </w:tc>
      </w:tr>
      <w:tr w:rsidR="00265048" w:rsidRPr="00FA6A48" w:rsidTr="00AA2206">
        <w:trPr>
          <w:trHeight w:val="431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аудиокниг.  Сказка «Теремок»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3D" w:rsidRPr="00FA6A48" w:rsidRDefault="000671C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08.10.14</w:t>
            </w:r>
          </w:p>
        </w:tc>
        <w:tc>
          <w:tcPr>
            <w:tcW w:w="4536" w:type="dxa"/>
          </w:tcPr>
          <w:p w:rsidR="00AB693D" w:rsidRPr="00FA6A48" w:rsidRDefault="006C3C9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аудиозаписи</w:t>
            </w:r>
          </w:p>
          <w:p w:rsidR="006C3C92" w:rsidRPr="00FA6A48" w:rsidRDefault="006C3C9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кукольный театр</w:t>
            </w:r>
          </w:p>
          <w:p w:rsidR="006C3C92" w:rsidRPr="00FA6A48" w:rsidRDefault="00ED3264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«Узнай героя»</w:t>
            </w:r>
          </w:p>
        </w:tc>
        <w:tc>
          <w:tcPr>
            <w:tcW w:w="2003" w:type="dxa"/>
            <w:gridSpan w:val="2"/>
          </w:tcPr>
          <w:p w:rsidR="00AB693D" w:rsidRPr="00FA6A48" w:rsidRDefault="006C3C9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сказка, теремок, </w:t>
            </w:r>
            <w:r w:rsidR="00ED3264" w:rsidRPr="00FA6A48">
              <w:rPr>
                <w:rFonts w:ascii="Times New Roman" w:eastAsiaTheme="minorHAnsi" w:hAnsi="Times New Roman"/>
                <w:sz w:val="24"/>
                <w:szCs w:val="24"/>
              </w:rPr>
              <w:t>театр, звери</w:t>
            </w:r>
          </w:p>
        </w:tc>
      </w:tr>
      <w:tr w:rsidR="00265048" w:rsidRPr="00FA6A48" w:rsidTr="00AA2206">
        <w:trPr>
          <w:trHeight w:val="431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Театрализованная игра  «Теремок» (имитация движений, звукоподражание)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3D" w:rsidRPr="00FA6A48" w:rsidRDefault="000671C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14.10.14/ 15.10.14</w:t>
            </w:r>
          </w:p>
        </w:tc>
        <w:tc>
          <w:tcPr>
            <w:tcW w:w="4536" w:type="dxa"/>
          </w:tcPr>
          <w:p w:rsidR="00AB693D" w:rsidRPr="00FA6A48" w:rsidRDefault="00ED3264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звуковые доски или аудиозапись «Голоса животных»</w:t>
            </w:r>
          </w:p>
          <w:p w:rsidR="00ED3264" w:rsidRPr="00FA6A48" w:rsidRDefault="00ED3264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конструирование «Теремок»</w:t>
            </w:r>
          </w:p>
          <w:p w:rsidR="00ED3264" w:rsidRPr="00FA6A48" w:rsidRDefault="00ED3264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«Чудесный мешочек»</w:t>
            </w:r>
          </w:p>
          <w:p w:rsidR="00ED3264" w:rsidRPr="00FA6A48" w:rsidRDefault="00ED3264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инсценировка сказки</w:t>
            </w:r>
          </w:p>
        </w:tc>
        <w:tc>
          <w:tcPr>
            <w:tcW w:w="2003" w:type="dxa"/>
            <w:gridSpan w:val="2"/>
          </w:tcPr>
          <w:p w:rsidR="00AB693D" w:rsidRPr="00FA6A48" w:rsidRDefault="00ED3264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сказка, теремок, театр, звери</w:t>
            </w:r>
            <w:r w:rsidR="00A36658" w:rsidRPr="00FA6A48">
              <w:rPr>
                <w:rFonts w:ascii="Times New Roman" w:eastAsiaTheme="minorHAnsi" w:hAnsi="Times New Roman"/>
                <w:sz w:val="24"/>
                <w:szCs w:val="24"/>
              </w:rPr>
              <w:t>: лиса, волк, медведь, заяц, лягушка, мышка</w:t>
            </w:r>
          </w:p>
        </w:tc>
      </w:tr>
      <w:tr w:rsidR="00AB693D" w:rsidRPr="00FA6A48" w:rsidTr="00E054A4">
        <w:trPr>
          <w:trHeight w:val="370"/>
        </w:trPr>
        <w:tc>
          <w:tcPr>
            <w:tcW w:w="15294" w:type="dxa"/>
            <w:gridSpan w:val="7"/>
          </w:tcPr>
          <w:p w:rsidR="00AB693D" w:rsidRPr="00FA6A48" w:rsidRDefault="00AB693D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Чтение букв и слов («глобальное чтение»)</w:t>
            </w:r>
          </w:p>
        </w:tc>
      </w:tr>
      <w:tr w:rsidR="00265048" w:rsidRPr="00FA6A48" w:rsidTr="00AA2206">
        <w:trPr>
          <w:trHeight w:val="431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согласных звуков: А, О, У, И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произнесение их с различной силой голоса.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693D" w:rsidRPr="00FA6A48" w:rsidRDefault="000671C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21.10.14/ 22.10.14</w:t>
            </w:r>
          </w:p>
        </w:tc>
        <w:tc>
          <w:tcPr>
            <w:tcW w:w="4536" w:type="dxa"/>
          </w:tcPr>
          <w:p w:rsidR="00A36658" w:rsidRPr="00FA6A48" w:rsidRDefault="00A36658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пение звуков</w:t>
            </w:r>
          </w:p>
          <w:p w:rsidR="00AB693D" w:rsidRPr="00FA6A48" w:rsidRDefault="00A36658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работа с музыкальной  «Азбукой» </w:t>
            </w:r>
          </w:p>
          <w:p w:rsidR="00A36658" w:rsidRPr="00FA6A48" w:rsidRDefault="00A36658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со смайликами</w:t>
            </w:r>
          </w:p>
          <w:p w:rsidR="00A36658" w:rsidRPr="00FA6A48" w:rsidRDefault="00A36658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проигрывание игровых ситуаций</w:t>
            </w:r>
          </w:p>
        </w:tc>
        <w:tc>
          <w:tcPr>
            <w:tcW w:w="2003" w:type="dxa"/>
            <w:gridSpan w:val="2"/>
          </w:tcPr>
          <w:p w:rsidR="00AB693D" w:rsidRPr="00FA6A48" w:rsidRDefault="00A36658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звуки, поём, рот, губы</w:t>
            </w:r>
          </w:p>
        </w:tc>
      </w:tr>
      <w:tr w:rsidR="00265048" w:rsidRPr="00FA6A48" w:rsidTr="00AA2206">
        <w:trPr>
          <w:trHeight w:val="431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A36658" w:rsidRPr="00FA6A48" w:rsidRDefault="00AB69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Выбор карточек с буквами,  среди картинок и цифр. </w:t>
            </w:r>
          </w:p>
          <w:p w:rsidR="00AB693D" w:rsidRPr="00FA6A48" w:rsidRDefault="00AB69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Д/У «Найди букву».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693D" w:rsidRPr="00FA6A48" w:rsidRDefault="000671C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28.10.14/ 29.10.14</w:t>
            </w:r>
          </w:p>
        </w:tc>
        <w:tc>
          <w:tcPr>
            <w:tcW w:w="4536" w:type="dxa"/>
          </w:tcPr>
          <w:p w:rsidR="00A36658" w:rsidRPr="00FA6A48" w:rsidRDefault="00A36658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</w:t>
            </w:r>
          </w:p>
          <w:p w:rsidR="00AB693D" w:rsidRPr="00FA6A48" w:rsidRDefault="00A36658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пальцем по стеклу букв</w:t>
            </w:r>
          </w:p>
          <w:p w:rsidR="00A36658" w:rsidRPr="00FA6A48" w:rsidRDefault="00A36658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Д/У «Найди букву», «Чей домик?»</w:t>
            </w:r>
          </w:p>
        </w:tc>
        <w:tc>
          <w:tcPr>
            <w:tcW w:w="2003" w:type="dxa"/>
            <w:gridSpan w:val="2"/>
          </w:tcPr>
          <w:p w:rsidR="00AB693D" w:rsidRPr="00FA6A48" w:rsidRDefault="00A36658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Звук, буква, дом </w:t>
            </w:r>
          </w:p>
        </w:tc>
      </w:tr>
      <w:tr w:rsidR="00AB693D" w:rsidRPr="00FA6A48" w:rsidTr="00E054A4">
        <w:trPr>
          <w:trHeight w:val="659"/>
        </w:trPr>
        <w:tc>
          <w:tcPr>
            <w:tcW w:w="15294" w:type="dxa"/>
            <w:gridSpan w:val="7"/>
          </w:tcPr>
          <w:p w:rsidR="00AB693D" w:rsidRPr="00FA6A48" w:rsidRDefault="00AB693D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Первое полугодие</w:t>
            </w:r>
          </w:p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2 четверть –  14 часов</w:t>
            </w:r>
          </w:p>
        </w:tc>
      </w:tr>
      <w:tr w:rsidR="00AB693D" w:rsidRPr="00FA6A48" w:rsidTr="00265048">
        <w:trPr>
          <w:trHeight w:val="431"/>
        </w:trPr>
        <w:tc>
          <w:tcPr>
            <w:tcW w:w="15294" w:type="dxa"/>
            <w:gridSpan w:val="7"/>
          </w:tcPr>
          <w:p w:rsidR="00AB693D" w:rsidRPr="00FA6A48" w:rsidRDefault="00AB693D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«Чтение»  изображений на картинках, картинах и пиктограмм</w:t>
            </w:r>
          </w:p>
        </w:tc>
      </w:tr>
      <w:tr w:rsidR="00265048" w:rsidRPr="00FA6A48" w:rsidTr="00AA2206">
        <w:trPr>
          <w:trHeight w:val="431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B693D" w:rsidRPr="00FA6A48" w:rsidRDefault="00AB693D" w:rsidP="00AA220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«Чтение» информации учащимися на тематических пиктографических стендах по теме:  </w:t>
            </w:r>
            <w:r w:rsidR="00AA2206" w:rsidRPr="00FA6A48">
              <w:rPr>
                <w:rFonts w:ascii="Times New Roman" w:eastAsiaTheme="minorHAnsi" w:hAnsi="Times New Roman"/>
                <w:sz w:val="24"/>
                <w:szCs w:val="24"/>
              </w:rPr>
              <w:t>Фрукты.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693D" w:rsidRPr="00FA6A48" w:rsidRDefault="0093068C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11.11.14/ 12.11.14</w:t>
            </w:r>
          </w:p>
        </w:tc>
        <w:tc>
          <w:tcPr>
            <w:tcW w:w="4536" w:type="dxa"/>
          </w:tcPr>
          <w:p w:rsidR="00FC0720" w:rsidRPr="00FA6A48" w:rsidRDefault="00FC0720" w:rsidP="00FC07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картинками, пиктограммами, муляжами</w:t>
            </w:r>
          </w:p>
          <w:p w:rsidR="00FC0720" w:rsidRPr="00FA6A48" w:rsidRDefault="00FC0720" w:rsidP="00FC07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игра «Чудесный мешочек», «Собери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урожай»</w:t>
            </w:r>
          </w:p>
          <w:p w:rsidR="00FC0720" w:rsidRPr="00FA6A48" w:rsidRDefault="00FC0720" w:rsidP="00FC07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упражнения</w:t>
            </w:r>
          </w:p>
          <w:p w:rsidR="00AB693D" w:rsidRPr="00FA6A48" w:rsidRDefault="00FC0720" w:rsidP="00FC07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 по внутреннему  трафарету</w:t>
            </w:r>
          </w:p>
        </w:tc>
        <w:tc>
          <w:tcPr>
            <w:tcW w:w="2003" w:type="dxa"/>
            <w:gridSpan w:val="2"/>
          </w:tcPr>
          <w:p w:rsidR="00AB693D" w:rsidRPr="00FA6A48" w:rsidRDefault="00AA2206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фрукты, сад, растут, урожай</w:t>
            </w:r>
          </w:p>
        </w:tc>
      </w:tr>
      <w:tr w:rsidR="00265048" w:rsidRPr="00FA6A48" w:rsidTr="00AA2206">
        <w:trPr>
          <w:trHeight w:val="395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</w:tcPr>
          <w:p w:rsidR="00AB693D" w:rsidRPr="00FA6A48" w:rsidRDefault="00AB693D" w:rsidP="00AA220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«Чтение» информации учащимися на тематических пиктографических стендах по теме: </w:t>
            </w:r>
            <w:r w:rsidR="00AA2206" w:rsidRPr="00FA6A48">
              <w:rPr>
                <w:rFonts w:ascii="Times New Roman" w:eastAsiaTheme="minorHAnsi" w:hAnsi="Times New Roman"/>
                <w:sz w:val="24"/>
                <w:szCs w:val="24"/>
              </w:rPr>
              <w:t>Овощи.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693D" w:rsidRPr="00FA6A48" w:rsidRDefault="0093068C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18.11.14/ 19.11.14</w:t>
            </w:r>
          </w:p>
        </w:tc>
        <w:tc>
          <w:tcPr>
            <w:tcW w:w="4536" w:type="dxa"/>
          </w:tcPr>
          <w:p w:rsidR="00FC0720" w:rsidRPr="00FA6A48" w:rsidRDefault="00FC0720" w:rsidP="00FC07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картинками, пиктограммами, муляжами</w:t>
            </w:r>
          </w:p>
          <w:p w:rsidR="00FC0720" w:rsidRPr="00FA6A48" w:rsidRDefault="00FC0720" w:rsidP="00FC07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«Чудесный мешочек», «Собери урожай»</w:t>
            </w:r>
          </w:p>
          <w:p w:rsidR="00822815" w:rsidRPr="00FA6A48" w:rsidRDefault="00822815" w:rsidP="00FC07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чтение стих Ю.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Тувима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«Овощи»</w:t>
            </w:r>
          </w:p>
          <w:p w:rsidR="00FC0720" w:rsidRPr="00FA6A48" w:rsidRDefault="00FC0720" w:rsidP="00FC07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упражнения</w:t>
            </w:r>
          </w:p>
          <w:p w:rsidR="00AB693D" w:rsidRPr="00FA6A48" w:rsidRDefault="00FC0720" w:rsidP="00FC07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по внутреннему трафарету</w:t>
            </w:r>
          </w:p>
        </w:tc>
        <w:tc>
          <w:tcPr>
            <w:tcW w:w="2003" w:type="dxa"/>
            <w:gridSpan w:val="2"/>
          </w:tcPr>
          <w:p w:rsidR="00AB693D" w:rsidRPr="00FA6A48" w:rsidRDefault="00AA2206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овощи, грядка, растут, урожай</w:t>
            </w:r>
          </w:p>
        </w:tc>
      </w:tr>
      <w:tr w:rsidR="00265048" w:rsidRPr="00FA6A48" w:rsidTr="00AA2206">
        <w:trPr>
          <w:trHeight w:val="431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Деревья и листья.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3D" w:rsidRPr="00FA6A48" w:rsidRDefault="0093068C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25.11.14</w:t>
            </w:r>
          </w:p>
        </w:tc>
        <w:tc>
          <w:tcPr>
            <w:tcW w:w="4536" w:type="dxa"/>
          </w:tcPr>
          <w:p w:rsidR="00AB693D" w:rsidRPr="00FA6A48" w:rsidRDefault="00ED6ED0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аудиозаписи</w:t>
            </w:r>
          </w:p>
          <w:p w:rsidR="00ED6ED0" w:rsidRPr="00FA6A48" w:rsidRDefault="00ED6ED0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карточками, пиктограммами</w:t>
            </w:r>
          </w:p>
          <w:p w:rsidR="00ED6ED0" w:rsidRPr="00FA6A48" w:rsidRDefault="00ED6ED0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«С какого дерева листок?»</w:t>
            </w:r>
          </w:p>
          <w:p w:rsidR="00ED6ED0" w:rsidRPr="00FA6A48" w:rsidRDefault="00ED6ED0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танец «Осенние листочки»</w:t>
            </w:r>
          </w:p>
          <w:p w:rsidR="00ED6ED0" w:rsidRPr="00FA6A48" w:rsidRDefault="00ED6ED0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плетение букетов из листьев</w:t>
            </w:r>
          </w:p>
        </w:tc>
        <w:tc>
          <w:tcPr>
            <w:tcW w:w="2003" w:type="dxa"/>
            <w:gridSpan w:val="2"/>
          </w:tcPr>
          <w:p w:rsidR="00AB693D" w:rsidRPr="00FA6A48" w:rsidRDefault="00ED6ED0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деревья, листья, листопад, кружатся, летят, осень, осенний букет</w:t>
            </w:r>
          </w:p>
        </w:tc>
      </w:tr>
      <w:tr w:rsidR="00AB693D" w:rsidRPr="00FA6A48" w:rsidTr="00265048">
        <w:trPr>
          <w:trHeight w:val="431"/>
        </w:trPr>
        <w:tc>
          <w:tcPr>
            <w:tcW w:w="15294" w:type="dxa"/>
            <w:gridSpan w:val="7"/>
          </w:tcPr>
          <w:p w:rsidR="00AB693D" w:rsidRPr="00FA6A48" w:rsidRDefault="00AB693D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«Аудиальное чтение»</w:t>
            </w:r>
          </w:p>
        </w:tc>
      </w:tr>
      <w:tr w:rsidR="00265048" w:rsidRPr="00FA6A48" w:rsidTr="00AA2206">
        <w:trPr>
          <w:trHeight w:val="431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B693D" w:rsidRPr="00FA6A48" w:rsidRDefault="00AB693D" w:rsidP="00CE7D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«Чтение» изображений на календаре погоды: «Осенняя погода». Пиктограммы (снег, ветер, тучи и т.д.) 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3D" w:rsidRPr="00FA6A48" w:rsidRDefault="0093068C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26.11.14</w:t>
            </w:r>
          </w:p>
        </w:tc>
        <w:tc>
          <w:tcPr>
            <w:tcW w:w="4536" w:type="dxa"/>
          </w:tcPr>
          <w:p w:rsidR="001733BC" w:rsidRPr="00FA6A48" w:rsidRDefault="001733BC" w:rsidP="001733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картиной и карточками</w:t>
            </w:r>
          </w:p>
          <w:p w:rsidR="001733BC" w:rsidRPr="00FA6A48" w:rsidRDefault="001733BC" w:rsidP="001733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аудиозапись «Голоса природы»</w:t>
            </w:r>
          </w:p>
          <w:p w:rsidR="001733BC" w:rsidRPr="00FA6A48" w:rsidRDefault="001733BC" w:rsidP="001733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1733BC" w:rsidRPr="00FA6A48" w:rsidRDefault="001733BC" w:rsidP="001733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веером, феном, вентилятором</w:t>
            </w:r>
          </w:p>
          <w:p w:rsidR="00AB693D" w:rsidRPr="00FA6A48" w:rsidRDefault="001733BC" w:rsidP="001733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календарём погоды</w:t>
            </w:r>
          </w:p>
        </w:tc>
        <w:tc>
          <w:tcPr>
            <w:tcW w:w="2003" w:type="dxa"/>
            <w:gridSpan w:val="2"/>
          </w:tcPr>
          <w:p w:rsidR="00AB693D" w:rsidRPr="00FA6A48" w:rsidRDefault="001733BC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ED6ED0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алендарь погоды,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осенняя погода, снег, ветер, тучи, лёд, холодно</w:t>
            </w:r>
          </w:p>
        </w:tc>
      </w:tr>
      <w:tr w:rsidR="00265048" w:rsidRPr="00FA6A48" w:rsidTr="00AA2206">
        <w:trPr>
          <w:trHeight w:val="431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аудиозаписи. Сказка «Зимовье зверей»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3D" w:rsidRPr="00FA6A48" w:rsidRDefault="0093068C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02.12.14</w:t>
            </w:r>
          </w:p>
        </w:tc>
        <w:tc>
          <w:tcPr>
            <w:tcW w:w="4536" w:type="dxa"/>
          </w:tcPr>
          <w:p w:rsidR="00347FE3" w:rsidRPr="00FA6A48" w:rsidRDefault="00347FE3" w:rsidP="00347F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аудиозаписи</w:t>
            </w:r>
          </w:p>
          <w:p w:rsidR="00347FE3" w:rsidRPr="00FA6A48" w:rsidRDefault="00347FE3" w:rsidP="00347F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кукольный театр</w:t>
            </w:r>
          </w:p>
          <w:p w:rsidR="00347FE3" w:rsidRPr="00FA6A48" w:rsidRDefault="00347FE3" w:rsidP="00347F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«Узнай героя»</w:t>
            </w:r>
          </w:p>
          <w:p w:rsidR="001733BC" w:rsidRPr="00FA6A48" w:rsidRDefault="00347FE3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конструирование «Дом»</w:t>
            </w:r>
          </w:p>
        </w:tc>
        <w:tc>
          <w:tcPr>
            <w:tcW w:w="2003" w:type="dxa"/>
            <w:gridSpan w:val="2"/>
          </w:tcPr>
          <w:p w:rsidR="00AB693D" w:rsidRPr="00FA6A48" w:rsidRDefault="00ED6ED0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="00347FE3" w:rsidRPr="00FA6A48">
              <w:rPr>
                <w:rFonts w:ascii="Times New Roman" w:eastAsiaTheme="minorHAnsi" w:hAnsi="Times New Roman"/>
                <w:sz w:val="24"/>
                <w:szCs w:val="24"/>
              </w:rPr>
              <w:t>има,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холодна, избушка, звери</w:t>
            </w:r>
          </w:p>
        </w:tc>
      </w:tr>
      <w:tr w:rsidR="00265048" w:rsidRPr="00FA6A48" w:rsidTr="00AA2206">
        <w:trPr>
          <w:trHeight w:val="431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CD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- диска  «В лесу родилась елочка»,  «Маленькая ёлочка…»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3D" w:rsidRPr="00FA6A48" w:rsidRDefault="0093068C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03.12.14</w:t>
            </w:r>
          </w:p>
        </w:tc>
        <w:tc>
          <w:tcPr>
            <w:tcW w:w="4536" w:type="dxa"/>
          </w:tcPr>
          <w:p w:rsidR="00ED6ED0" w:rsidRPr="00FA6A48" w:rsidRDefault="00347FE3" w:rsidP="00347F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ED6ED0" w:rsidRPr="00FA6A48">
              <w:rPr>
                <w:rFonts w:ascii="Times New Roman" w:eastAsiaTheme="minorHAnsi" w:hAnsi="Times New Roman"/>
                <w:sz w:val="24"/>
                <w:szCs w:val="24"/>
              </w:rPr>
              <w:t>рассматривание еловой ветки</w:t>
            </w:r>
          </w:p>
          <w:p w:rsidR="00347FE3" w:rsidRPr="00FA6A48" w:rsidRDefault="00ED6ED0" w:rsidP="00347F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347FE3" w:rsidRPr="00FA6A48">
              <w:rPr>
                <w:rFonts w:ascii="Times New Roman" w:eastAsiaTheme="minorHAnsi" w:hAnsi="Times New Roman"/>
                <w:sz w:val="24"/>
                <w:szCs w:val="24"/>
              </w:rPr>
              <w:t>прослушивание аудиозаписи</w:t>
            </w:r>
          </w:p>
          <w:p w:rsidR="00347FE3" w:rsidRPr="00FA6A48" w:rsidRDefault="00347FE3" w:rsidP="00347F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хоровод вокруг ёлки</w:t>
            </w:r>
          </w:p>
          <w:p w:rsidR="00347FE3" w:rsidRPr="00FA6A48" w:rsidRDefault="00347FE3" w:rsidP="00347F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</w:t>
            </w:r>
          </w:p>
          <w:p w:rsidR="00AB693D" w:rsidRPr="00FA6A48" w:rsidRDefault="00347FE3" w:rsidP="00347F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конструирование  из палочек «Ёлочка»</w:t>
            </w:r>
          </w:p>
        </w:tc>
        <w:tc>
          <w:tcPr>
            <w:tcW w:w="2003" w:type="dxa"/>
            <w:gridSpan w:val="2"/>
          </w:tcPr>
          <w:p w:rsidR="00AB693D" w:rsidRPr="00FA6A48" w:rsidRDefault="00ED6ED0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зима, лес, ёлка, снег, зелёная, колючая, хоровод</w:t>
            </w:r>
          </w:p>
        </w:tc>
      </w:tr>
      <w:tr w:rsidR="00AB693D" w:rsidRPr="00FA6A48" w:rsidTr="00265048">
        <w:trPr>
          <w:trHeight w:val="431"/>
        </w:trPr>
        <w:tc>
          <w:tcPr>
            <w:tcW w:w="15294" w:type="dxa"/>
            <w:gridSpan w:val="7"/>
          </w:tcPr>
          <w:p w:rsidR="00AB693D" w:rsidRPr="00FA6A48" w:rsidRDefault="00AB693D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Чтение букв и слов («глобальное чтение»)</w:t>
            </w:r>
          </w:p>
        </w:tc>
      </w:tr>
      <w:tr w:rsidR="00265048" w:rsidRPr="00FA6A48" w:rsidTr="00AA2206">
        <w:trPr>
          <w:trHeight w:val="431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Подбор карточки со своим именем к своей  фотографии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3D" w:rsidRPr="00FA6A48" w:rsidRDefault="0093068C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09.12.14</w:t>
            </w:r>
          </w:p>
        </w:tc>
        <w:tc>
          <w:tcPr>
            <w:tcW w:w="4536" w:type="dxa"/>
          </w:tcPr>
          <w:p w:rsidR="00AB693D" w:rsidRPr="00FA6A48" w:rsidRDefault="001733BC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мяч «Приветствие»</w:t>
            </w:r>
          </w:p>
          <w:p w:rsidR="001733BC" w:rsidRPr="00FA6A48" w:rsidRDefault="001733BC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 «Портрет»</w:t>
            </w:r>
          </w:p>
          <w:p w:rsidR="001733BC" w:rsidRPr="00FA6A48" w:rsidRDefault="001733BC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рассматривание фотографий</w:t>
            </w:r>
          </w:p>
          <w:p w:rsidR="00822815" w:rsidRPr="00FA6A48" w:rsidRDefault="00822815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зеркалом «Кто это?»</w:t>
            </w:r>
          </w:p>
          <w:p w:rsidR="001733BC" w:rsidRPr="00FA6A48" w:rsidRDefault="00822815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</w:t>
            </w:r>
          </w:p>
          <w:p w:rsidR="00822815" w:rsidRPr="00FA6A48" w:rsidRDefault="00822815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Д/У «Найди себя»</w:t>
            </w:r>
          </w:p>
          <w:p w:rsidR="003A4EB0" w:rsidRPr="00FA6A48" w:rsidRDefault="003A4EB0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«чтение» имени</w:t>
            </w:r>
          </w:p>
        </w:tc>
        <w:tc>
          <w:tcPr>
            <w:tcW w:w="2003" w:type="dxa"/>
            <w:gridSpan w:val="2"/>
          </w:tcPr>
          <w:p w:rsidR="00AB693D" w:rsidRPr="00FA6A48" w:rsidRDefault="001733BC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фотография,</w:t>
            </w:r>
            <w:r w:rsidR="00822815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имена, портрет</w:t>
            </w:r>
          </w:p>
        </w:tc>
      </w:tr>
      <w:tr w:rsidR="00265048" w:rsidRPr="00FA6A48" w:rsidTr="00AA2206">
        <w:trPr>
          <w:trHeight w:val="431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Выбор карточки со своим именем среди картинок.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3D" w:rsidRPr="00FA6A48" w:rsidRDefault="0093068C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10.12.14</w:t>
            </w:r>
          </w:p>
        </w:tc>
        <w:tc>
          <w:tcPr>
            <w:tcW w:w="4536" w:type="dxa"/>
          </w:tcPr>
          <w:p w:rsidR="00822815" w:rsidRPr="00FA6A48" w:rsidRDefault="00822815" w:rsidP="008228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мяч «Приветствие»</w:t>
            </w:r>
          </w:p>
          <w:p w:rsidR="00822815" w:rsidRPr="00FA6A48" w:rsidRDefault="00822815" w:rsidP="008228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 «Портрет»</w:t>
            </w:r>
          </w:p>
          <w:p w:rsidR="00822815" w:rsidRPr="00FA6A48" w:rsidRDefault="00822815" w:rsidP="008228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фотографий</w:t>
            </w:r>
          </w:p>
          <w:p w:rsidR="00822815" w:rsidRPr="00FA6A48" w:rsidRDefault="00822815" w:rsidP="008228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зеркалом «Кто это?»</w:t>
            </w:r>
          </w:p>
          <w:p w:rsidR="00822815" w:rsidRPr="00FA6A48" w:rsidRDefault="00822815" w:rsidP="008228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</w:t>
            </w:r>
          </w:p>
          <w:p w:rsidR="00AB693D" w:rsidRPr="00FA6A48" w:rsidRDefault="00822815" w:rsidP="008228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Д/У «Найди себя»</w:t>
            </w:r>
          </w:p>
          <w:p w:rsidR="003A4EB0" w:rsidRPr="00FA6A48" w:rsidRDefault="003A4EB0" w:rsidP="008228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«чтение» имени</w:t>
            </w:r>
          </w:p>
        </w:tc>
        <w:tc>
          <w:tcPr>
            <w:tcW w:w="2003" w:type="dxa"/>
            <w:gridSpan w:val="2"/>
          </w:tcPr>
          <w:p w:rsidR="00AB693D" w:rsidRPr="00FA6A48" w:rsidRDefault="00822815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имена, портрет, фотография</w:t>
            </w:r>
          </w:p>
        </w:tc>
      </w:tr>
      <w:tr w:rsidR="00265048" w:rsidRPr="00FA6A48" w:rsidTr="00AA2206">
        <w:trPr>
          <w:trHeight w:val="395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«Чтение» названий фруктов и овощей, опираясь на изображение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693D" w:rsidRPr="00FA6A48" w:rsidRDefault="0093068C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16.12.14/ 17.12.14</w:t>
            </w:r>
          </w:p>
        </w:tc>
        <w:tc>
          <w:tcPr>
            <w:tcW w:w="4536" w:type="dxa"/>
          </w:tcPr>
          <w:p w:rsidR="00AB693D" w:rsidRPr="00FA6A48" w:rsidRDefault="00A1024E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3A2AD2" w:rsidRPr="00FA6A48">
              <w:rPr>
                <w:rFonts w:ascii="Times New Roman" w:eastAsiaTheme="minorHAnsi" w:hAnsi="Times New Roman"/>
                <w:sz w:val="24"/>
                <w:szCs w:val="24"/>
              </w:rPr>
              <w:t>игры с муляжами, карточками</w:t>
            </w:r>
          </w:p>
          <w:p w:rsidR="00C44B3D" w:rsidRPr="00FA6A48" w:rsidRDefault="00C44B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сортировка овощей и фруктов по форме и цвету</w:t>
            </w:r>
          </w:p>
          <w:p w:rsidR="00C44B3D" w:rsidRPr="00FA6A48" w:rsidRDefault="00C44B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напевание звуков</w:t>
            </w:r>
          </w:p>
          <w:p w:rsidR="003A2AD2" w:rsidRPr="00FA6A48" w:rsidRDefault="003A2AD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C44B3D" w:rsidRPr="00FA6A48">
              <w:rPr>
                <w:rFonts w:ascii="Times New Roman" w:eastAsiaTheme="minorHAnsi" w:hAnsi="Times New Roman"/>
                <w:sz w:val="24"/>
                <w:szCs w:val="24"/>
              </w:rPr>
              <w:t>Д/И «На какой звук фрукт (овощ)?»</w:t>
            </w:r>
          </w:p>
          <w:p w:rsidR="003A4EB0" w:rsidRPr="00FA6A48" w:rsidRDefault="003A4EB0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«чтение» слов</w:t>
            </w:r>
          </w:p>
        </w:tc>
        <w:tc>
          <w:tcPr>
            <w:tcW w:w="2003" w:type="dxa"/>
            <w:gridSpan w:val="2"/>
          </w:tcPr>
          <w:p w:rsidR="00AB693D" w:rsidRPr="00FA6A48" w:rsidRDefault="00822815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овощи, фрукты, корзина</w:t>
            </w:r>
          </w:p>
        </w:tc>
      </w:tr>
      <w:tr w:rsidR="00265048" w:rsidRPr="00FA6A48" w:rsidTr="00AA2206">
        <w:trPr>
          <w:trHeight w:val="468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Накладывание  знакомых букв </w:t>
            </w:r>
            <w:r w:rsidR="0007244E" w:rsidRPr="00FA6A48">
              <w:rPr>
                <w:rFonts w:ascii="Times New Roman" w:hAnsi="Times New Roman"/>
                <w:sz w:val="24"/>
                <w:szCs w:val="24"/>
              </w:rPr>
              <w:t>к таким же  буквам в словах. Упр.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 xml:space="preserve"> «Найди </w:t>
            </w:r>
            <w:proofErr w:type="gramStart"/>
            <w:r w:rsidRPr="00FA6A48">
              <w:rPr>
                <w:rFonts w:ascii="Times New Roman" w:hAnsi="Times New Roman"/>
                <w:sz w:val="24"/>
                <w:szCs w:val="24"/>
              </w:rPr>
              <w:t>такую</w:t>
            </w:r>
            <w:proofErr w:type="gramEnd"/>
            <w:r w:rsidRPr="00FA6A48">
              <w:rPr>
                <w:rFonts w:ascii="Times New Roman" w:hAnsi="Times New Roman"/>
                <w:sz w:val="24"/>
                <w:szCs w:val="24"/>
              </w:rPr>
              <w:t xml:space="preserve"> же».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693D" w:rsidRPr="00FA6A48" w:rsidRDefault="0093068C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23.12.14/ 24.12.14</w:t>
            </w:r>
          </w:p>
        </w:tc>
        <w:tc>
          <w:tcPr>
            <w:tcW w:w="4536" w:type="dxa"/>
          </w:tcPr>
          <w:p w:rsidR="0007244E" w:rsidRPr="00FA6A48" w:rsidRDefault="0007244E" w:rsidP="000E0CB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Д/И «Узнай предмет»</w:t>
            </w:r>
          </w:p>
          <w:p w:rsidR="0007244E" w:rsidRPr="00FA6A48" w:rsidRDefault="00C44B3D" w:rsidP="000E0CB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244E" w:rsidRPr="00FA6A48">
              <w:rPr>
                <w:rFonts w:ascii="Times New Roman" w:hAnsi="Times New Roman"/>
                <w:sz w:val="24"/>
                <w:szCs w:val="24"/>
              </w:rPr>
              <w:t>работа на магнитной доске</w:t>
            </w:r>
          </w:p>
          <w:p w:rsidR="0007244E" w:rsidRPr="00FA6A48" w:rsidRDefault="0007244E" w:rsidP="000E0CB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игры с буквами, карточками</w:t>
            </w:r>
          </w:p>
          <w:p w:rsidR="00AB693D" w:rsidRPr="00FA6A48" w:rsidRDefault="00C44B3D" w:rsidP="000E0CB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244E" w:rsidRPr="00FA6A48">
              <w:rPr>
                <w:rFonts w:ascii="Times New Roman" w:hAnsi="Times New Roman"/>
                <w:sz w:val="24"/>
                <w:szCs w:val="24"/>
              </w:rPr>
              <w:t>упр. на соотнесение букв</w:t>
            </w:r>
            <w:r w:rsidR="003A4EB0" w:rsidRPr="00FA6A48">
              <w:rPr>
                <w:rFonts w:ascii="Times New Roman" w:hAnsi="Times New Roman"/>
                <w:sz w:val="24"/>
                <w:szCs w:val="24"/>
              </w:rPr>
              <w:t xml:space="preserve"> «Найди </w:t>
            </w:r>
            <w:proofErr w:type="gramStart"/>
            <w:r w:rsidR="003A4EB0" w:rsidRPr="00FA6A48">
              <w:rPr>
                <w:rFonts w:ascii="Times New Roman" w:hAnsi="Times New Roman"/>
                <w:sz w:val="24"/>
                <w:szCs w:val="24"/>
              </w:rPr>
              <w:t>такую</w:t>
            </w:r>
            <w:proofErr w:type="gramEnd"/>
            <w:r w:rsidR="003A4EB0" w:rsidRPr="00FA6A48">
              <w:rPr>
                <w:rFonts w:ascii="Times New Roman" w:hAnsi="Times New Roman"/>
                <w:sz w:val="24"/>
                <w:szCs w:val="24"/>
              </w:rPr>
              <w:t xml:space="preserve"> же»</w:t>
            </w:r>
          </w:p>
          <w:p w:rsidR="003A4EB0" w:rsidRPr="00FA6A48" w:rsidRDefault="003A4EB0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«чтение» слов</w:t>
            </w:r>
          </w:p>
        </w:tc>
        <w:tc>
          <w:tcPr>
            <w:tcW w:w="2003" w:type="dxa"/>
            <w:gridSpan w:val="2"/>
          </w:tcPr>
          <w:p w:rsidR="00AB693D" w:rsidRPr="00FA6A48" w:rsidRDefault="0007244E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C44B3D" w:rsidRPr="00FA6A48">
              <w:rPr>
                <w:rFonts w:ascii="Times New Roman" w:eastAsiaTheme="minorHAnsi" w:hAnsi="Times New Roman"/>
                <w:sz w:val="24"/>
                <w:szCs w:val="24"/>
              </w:rPr>
              <w:t>уквы, накладывание</w:t>
            </w:r>
          </w:p>
        </w:tc>
      </w:tr>
    </w:tbl>
    <w:p w:rsidR="001A6F2D" w:rsidRPr="00FA6A48" w:rsidRDefault="001A6F2D" w:rsidP="00E054A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Второе  полугодие</w:t>
      </w:r>
    </w:p>
    <w:p w:rsidR="001A6F2D" w:rsidRPr="00FA6A48" w:rsidRDefault="00CE7D19" w:rsidP="001A6F2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3 четверть –</w:t>
      </w:r>
      <w:r w:rsidR="008017B3" w:rsidRPr="00FA6A48">
        <w:rPr>
          <w:rFonts w:ascii="Times New Roman" w:eastAsiaTheme="minorHAnsi" w:hAnsi="Times New Roman"/>
          <w:b/>
          <w:sz w:val="24"/>
          <w:szCs w:val="24"/>
        </w:rPr>
        <w:t xml:space="preserve"> 20</w:t>
      </w:r>
      <w:r w:rsidR="001A6F2D" w:rsidRPr="00FA6A48">
        <w:rPr>
          <w:rFonts w:ascii="Times New Roman" w:eastAsiaTheme="minorHAnsi" w:hAnsi="Times New Roman"/>
          <w:b/>
          <w:sz w:val="24"/>
          <w:szCs w:val="24"/>
        </w:rPr>
        <w:t>часов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992"/>
        <w:gridCol w:w="1276"/>
        <w:gridCol w:w="4536"/>
        <w:gridCol w:w="1985"/>
      </w:tblGrid>
      <w:tr w:rsidR="00AB693D" w:rsidRPr="00FA6A48" w:rsidTr="001733BC">
        <w:trPr>
          <w:trHeight w:val="552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</w:t>
            </w:r>
          </w:p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</w:tcPr>
          <w:p w:rsidR="00AB693D" w:rsidRPr="00FA6A48" w:rsidRDefault="00AB693D" w:rsidP="00AB693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</w:tcPr>
          <w:p w:rsidR="00AB693D" w:rsidRPr="00FA6A48" w:rsidRDefault="00AB693D" w:rsidP="00AB693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AB693D" w:rsidRPr="00FA6A48" w:rsidTr="001733BC">
        <w:trPr>
          <w:trHeight w:val="276"/>
        </w:trPr>
        <w:tc>
          <w:tcPr>
            <w:tcW w:w="15276" w:type="dxa"/>
            <w:gridSpan w:val="6"/>
          </w:tcPr>
          <w:p w:rsidR="00AB693D" w:rsidRPr="00FA6A48" w:rsidRDefault="00AB693D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«Чтение» изображений на картинках, картинах и пиктограммах</w:t>
            </w:r>
          </w:p>
        </w:tc>
      </w:tr>
      <w:tr w:rsidR="003A4EB0" w:rsidRPr="00FA6A48" w:rsidTr="001733BC">
        <w:trPr>
          <w:trHeight w:val="552"/>
        </w:trPr>
        <w:tc>
          <w:tcPr>
            <w:tcW w:w="534" w:type="dxa"/>
          </w:tcPr>
          <w:p w:rsidR="003A4EB0" w:rsidRPr="00FA6A48" w:rsidRDefault="003A4EB0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A4EB0" w:rsidRPr="00FA6A48" w:rsidRDefault="003A4EB0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Время года – зима. Основные признаки.</w:t>
            </w:r>
          </w:p>
        </w:tc>
        <w:tc>
          <w:tcPr>
            <w:tcW w:w="992" w:type="dxa"/>
          </w:tcPr>
          <w:p w:rsidR="003A4EB0" w:rsidRPr="00FA6A48" w:rsidRDefault="003A4EB0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4EB0" w:rsidRPr="00FA6A48" w:rsidRDefault="0093068C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13.01.15</w:t>
            </w:r>
            <w:r w:rsidR="003A4EB0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/ </w:t>
            </w:r>
          </w:p>
          <w:p w:rsidR="003A4EB0" w:rsidRPr="00FA6A48" w:rsidRDefault="0093068C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14.01.15</w:t>
            </w:r>
          </w:p>
        </w:tc>
        <w:tc>
          <w:tcPr>
            <w:tcW w:w="4536" w:type="dxa"/>
          </w:tcPr>
          <w:p w:rsidR="003A4EB0" w:rsidRPr="00FA6A48" w:rsidRDefault="003A4EB0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Работа с картинками, пиктограммами,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мобелями</w:t>
            </w:r>
            <w:proofErr w:type="spellEnd"/>
          </w:p>
          <w:p w:rsidR="003A4EB0" w:rsidRPr="00FA6A48" w:rsidRDefault="003A4EB0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аудиозапись «Голоса природы»</w:t>
            </w:r>
          </w:p>
          <w:p w:rsidR="003A4EB0" w:rsidRPr="00FA6A48" w:rsidRDefault="003A4EB0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упражнения</w:t>
            </w:r>
          </w:p>
          <w:p w:rsidR="00F95AF4" w:rsidRPr="00FA6A48" w:rsidRDefault="003A4EB0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губкой способом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примакивания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 - «Зима»</w:t>
            </w:r>
          </w:p>
        </w:tc>
        <w:tc>
          <w:tcPr>
            <w:tcW w:w="1985" w:type="dxa"/>
          </w:tcPr>
          <w:p w:rsidR="003A4EB0" w:rsidRPr="00FA6A48" w:rsidRDefault="003A4EB0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время года, природа, зима, снег, ветер, холодно, снегопад, метель, сугробы, лёд, гололёд</w:t>
            </w:r>
            <w:proofErr w:type="gramEnd"/>
          </w:p>
        </w:tc>
      </w:tr>
      <w:tr w:rsidR="003A4EB0" w:rsidRPr="00FA6A48" w:rsidTr="001733BC">
        <w:trPr>
          <w:trHeight w:val="575"/>
        </w:trPr>
        <w:tc>
          <w:tcPr>
            <w:tcW w:w="534" w:type="dxa"/>
          </w:tcPr>
          <w:p w:rsidR="003A4EB0" w:rsidRPr="00FA6A48" w:rsidRDefault="003A4EB0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</w:tcPr>
          <w:p w:rsidR="003A4EB0" w:rsidRPr="00FA6A48" w:rsidRDefault="003A4EB0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Предметы гигиены. Д/И «Узнай и покажи» (показ предмета по названию)</w:t>
            </w:r>
          </w:p>
        </w:tc>
        <w:tc>
          <w:tcPr>
            <w:tcW w:w="992" w:type="dxa"/>
          </w:tcPr>
          <w:p w:rsidR="003A4EB0" w:rsidRPr="00FA6A48" w:rsidRDefault="003A4EB0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4EB0" w:rsidRPr="00FA6A48" w:rsidRDefault="0093068C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20.01.15</w:t>
            </w:r>
          </w:p>
        </w:tc>
        <w:tc>
          <w:tcPr>
            <w:tcW w:w="4536" w:type="dxa"/>
          </w:tcPr>
          <w:p w:rsidR="003A4EB0" w:rsidRPr="00FA6A48" w:rsidRDefault="003A4EB0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предметами, картинками, пиктограммами</w:t>
            </w:r>
          </w:p>
          <w:p w:rsidR="003A4EB0" w:rsidRPr="00FA6A48" w:rsidRDefault="003A4EB0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фрагменты аудиозаписи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Мойдодыр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3A4EB0" w:rsidRPr="00FA6A48" w:rsidRDefault="003A4EB0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</w:t>
            </w:r>
          </w:p>
          <w:p w:rsidR="00F95AF4" w:rsidRPr="00FA6A48" w:rsidRDefault="003A4EB0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упражнения</w:t>
            </w:r>
          </w:p>
        </w:tc>
        <w:tc>
          <w:tcPr>
            <w:tcW w:w="1985" w:type="dxa"/>
          </w:tcPr>
          <w:p w:rsidR="003A4EB0" w:rsidRPr="00FA6A48" w:rsidRDefault="003A4EB0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принадлеж</w:t>
            </w:r>
            <w:r w:rsidR="00CF5960">
              <w:rPr>
                <w:rFonts w:ascii="Times New Roman" w:eastAsiaTheme="minorHAnsi" w:hAnsi="Times New Roman"/>
                <w:sz w:val="24"/>
                <w:szCs w:val="24"/>
              </w:rPr>
              <w:t>ности гигиены, чистота, умывать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ся</w:t>
            </w:r>
          </w:p>
        </w:tc>
      </w:tr>
      <w:tr w:rsidR="003A4EB0" w:rsidRPr="00FA6A48" w:rsidTr="001733BC">
        <w:trPr>
          <w:trHeight w:val="552"/>
        </w:trPr>
        <w:tc>
          <w:tcPr>
            <w:tcW w:w="534" w:type="dxa"/>
          </w:tcPr>
          <w:p w:rsidR="003A4EB0" w:rsidRPr="00FA6A48" w:rsidRDefault="003A4EB0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A4EB0" w:rsidRPr="00FA6A48" w:rsidRDefault="003A4EB0" w:rsidP="003A4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«Чтение» информации учащимися на тематических пиктографических стендах по теме: Предметы гигиены. Сказка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К.Чуковского</w:t>
            </w:r>
            <w:proofErr w:type="spellEnd"/>
            <w:r w:rsidR="00CF596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Мойдодыр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</w:tcPr>
          <w:p w:rsidR="003A4EB0" w:rsidRPr="00FA6A48" w:rsidRDefault="003A4EB0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4EB0" w:rsidRPr="00FA6A48" w:rsidRDefault="0093068C" w:rsidP="009306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21.01.15</w:t>
            </w:r>
          </w:p>
        </w:tc>
        <w:tc>
          <w:tcPr>
            <w:tcW w:w="4536" w:type="dxa"/>
          </w:tcPr>
          <w:p w:rsidR="003A4EB0" w:rsidRPr="00FA6A48" w:rsidRDefault="003A4EB0" w:rsidP="003A4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прослушивание сказки 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К.Чуковского</w:t>
            </w:r>
            <w:proofErr w:type="spellEnd"/>
            <w:r w:rsidR="00CF596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Мойдодыр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</w:p>
          <w:p w:rsidR="003A4EB0" w:rsidRPr="00FA6A48" w:rsidRDefault="003A4EB0" w:rsidP="003A4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520452"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пиктограммами</w:t>
            </w:r>
          </w:p>
          <w:p w:rsidR="00520452" w:rsidRPr="00FA6A48" w:rsidRDefault="00520452" w:rsidP="003A4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предмет и покажи»</w:t>
            </w:r>
          </w:p>
          <w:p w:rsidR="00F95AF4" w:rsidRPr="00FA6A48" w:rsidRDefault="00520452" w:rsidP="003A4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имитационные движения с предметами</w:t>
            </w:r>
          </w:p>
        </w:tc>
        <w:tc>
          <w:tcPr>
            <w:tcW w:w="1985" w:type="dxa"/>
          </w:tcPr>
          <w:p w:rsidR="003A4EB0" w:rsidRPr="00FA6A48" w:rsidRDefault="003A4EB0" w:rsidP="003A4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Мойдодыр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умывальник, гигиена, чистота</w:t>
            </w:r>
          </w:p>
        </w:tc>
      </w:tr>
      <w:tr w:rsidR="003A4EB0" w:rsidRPr="00FA6A48" w:rsidTr="001733BC">
        <w:trPr>
          <w:trHeight w:val="276"/>
        </w:trPr>
        <w:tc>
          <w:tcPr>
            <w:tcW w:w="534" w:type="dxa"/>
          </w:tcPr>
          <w:p w:rsidR="003A4EB0" w:rsidRPr="00FA6A48" w:rsidRDefault="003A4EB0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A4EB0" w:rsidRPr="00FA6A48" w:rsidRDefault="003A4EB0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Совместный с учащимися выпуск стенгазеты «Наши интересы»</w:t>
            </w:r>
          </w:p>
        </w:tc>
        <w:tc>
          <w:tcPr>
            <w:tcW w:w="992" w:type="dxa"/>
          </w:tcPr>
          <w:p w:rsidR="003A4EB0" w:rsidRPr="00FA6A48" w:rsidRDefault="003A4EB0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4EB0" w:rsidRPr="00FA6A48" w:rsidRDefault="0093068C" w:rsidP="009306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27.01.15/  28.01.15</w:t>
            </w:r>
          </w:p>
        </w:tc>
        <w:tc>
          <w:tcPr>
            <w:tcW w:w="4536" w:type="dxa"/>
          </w:tcPr>
          <w:p w:rsidR="003A4EB0" w:rsidRPr="00FA6A48" w:rsidRDefault="00520452" w:rsidP="005204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доске: «Найди свою фотографию», «Выложи картинки»</w:t>
            </w:r>
          </w:p>
          <w:p w:rsidR="00520452" w:rsidRPr="00FA6A48" w:rsidRDefault="00520452" w:rsidP="005204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выбор предметов для задания</w:t>
            </w:r>
          </w:p>
          <w:p w:rsidR="00520452" w:rsidRPr="00FA6A48" w:rsidRDefault="00520452" w:rsidP="005204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карточками: соотнесение картинки с  объёмным предметом</w:t>
            </w:r>
          </w:p>
          <w:p w:rsidR="00F95AF4" w:rsidRPr="00FA6A48" w:rsidRDefault="00520452" w:rsidP="005204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деятельность: работа с картинками и клеем</w:t>
            </w:r>
          </w:p>
        </w:tc>
        <w:tc>
          <w:tcPr>
            <w:tcW w:w="1985" w:type="dxa"/>
          </w:tcPr>
          <w:p w:rsidR="003A4EB0" w:rsidRPr="00FA6A48" w:rsidRDefault="00520452" w:rsidP="005204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газета, интересы, занимаюсь, играю, учусь, отдыхаю</w:t>
            </w:r>
          </w:p>
        </w:tc>
      </w:tr>
      <w:tr w:rsidR="003A4EB0" w:rsidRPr="00FA6A48" w:rsidTr="001733BC">
        <w:trPr>
          <w:trHeight w:val="276"/>
        </w:trPr>
        <w:tc>
          <w:tcPr>
            <w:tcW w:w="15276" w:type="dxa"/>
            <w:gridSpan w:val="6"/>
          </w:tcPr>
          <w:p w:rsidR="003A4EB0" w:rsidRPr="00FA6A48" w:rsidRDefault="003A4EB0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«Аудиальное чтение»</w:t>
            </w:r>
          </w:p>
        </w:tc>
      </w:tr>
      <w:tr w:rsidR="00520452" w:rsidRPr="00FA6A48" w:rsidTr="001733BC">
        <w:trPr>
          <w:trHeight w:val="276"/>
        </w:trPr>
        <w:tc>
          <w:tcPr>
            <w:tcW w:w="534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20452" w:rsidRPr="00FA6A48" w:rsidRDefault="0052045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аудиокниг. Узнавание разнообразных звуков природу, улицы, голоса животных.</w:t>
            </w:r>
          </w:p>
        </w:tc>
        <w:tc>
          <w:tcPr>
            <w:tcW w:w="992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0452" w:rsidRPr="00FA6A48" w:rsidRDefault="0093068C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03.02.15</w:t>
            </w:r>
          </w:p>
        </w:tc>
        <w:tc>
          <w:tcPr>
            <w:tcW w:w="4536" w:type="dxa"/>
          </w:tcPr>
          <w:p w:rsidR="00520452" w:rsidRPr="00FA6A48" w:rsidRDefault="00520452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картиной и карточками</w:t>
            </w:r>
          </w:p>
          <w:p w:rsidR="00520452" w:rsidRPr="00FA6A48" w:rsidRDefault="00520452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аудиозапись «Голоса природы»</w:t>
            </w:r>
          </w:p>
          <w:p w:rsidR="00520452" w:rsidRPr="00FA6A48" w:rsidRDefault="00520452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520452" w:rsidRPr="00FA6A48" w:rsidRDefault="00520452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F95AF4" w:rsidRPr="00FA6A48">
              <w:rPr>
                <w:rFonts w:ascii="Times New Roman" w:eastAsiaTheme="minorHAnsi" w:hAnsi="Times New Roman"/>
                <w:sz w:val="24"/>
                <w:szCs w:val="24"/>
              </w:rPr>
              <w:t>звуковые дощечки</w:t>
            </w:r>
          </w:p>
          <w:p w:rsidR="00520452" w:rsidRPr="00FA6A48" w:rsidRDefault="00F95AF4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на подражание звуков</w:t>
            </w:r>
          </w:p>
        </w:tc>
        <w:tc>
          <w:tcPr>
            <w:tcW w:w="1985" w:type="dxa"/>
          </w:tcPr>
          <w:p w:rsidR="00520452" w:rsidRPr="00FA6A48" w:rsidRDefault="00F95AF4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звуки, голоса, слышу, природа, улица, животные</w:t>
            </w:r>
          </w:p>
        </w:tc>
      </w:tr>
      <w:tr w:rsidR="00520452" w:rsidRPr="00FA6A48" w:rsidTr="001733BC">
        <w:trPr>
          <w:trHeight w:val="276"/>
        </w:trPr>
        <w:tc>
          <w:tcPr>
            <w:tcW w:w="534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520452" w:rsidRPr="00FA6A48" w:rsidRDefault="00520452" w:rsidP="000E0CB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Прослушивание  аудиокниг. Сказка «Репка»</w:t>
            </w:r>
          </w:p>
        </w:tc>
        <w:tc>
          <w:tcPr>
            <w:tcW w:w="992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0452" w:rsidRPr="00FA6A48" w:rsidRDefault="0093068C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04.02.15</w:t>
            </w:r>
          </w:p>
        </w:tc>
        <w:tc>
          <w:tcPr>
            <w:tcW w:w="4536" w:type="dxa"/>
          </w:tcPr>
          <w:p w:rsidR="00520452" w:rsidRPr="00FA6A48" w:rsidRDefault="00520452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аудиозаписи</w:t>
            </w:r>
          </w:p>
          <w:p w:rsidR="00520452" w:rsidRPr="00FA6A48" w:rsidRDefault="00F95AF4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настольный</w:t>
            </w:r>
            <w:r w:rsidR="00520452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театр</w:t>
            </w:r>
          </w:p>
          <w:p w:rsidR="00520452" w:rsidRPr="00FA6A48" w:rsidRDefault="00520452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«Узнай героя»</w:t>
            </w:r>
          </w:p>
          <w:p w:rsidR="00520452" w:rsidRPr="00FA6A48" w:rsidRDefault="00F95AF4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«Репка»</w:t>
            </w:r>
          </w:p>
        </w:tc>
        <w:tc>
          <w:tcPr>
            <w:tcW w:w="1985" w:type="dxa"/>
          </w:tcPr>
          <w:p w:rsidR="00520452" w:rsidRPr="00FA6A48" w:rsidRDefault="00F95AF4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сказка, репка, герои, театр</w:t>
            </w:r>
          </w:p>
        </w:tc>
      </w:tr>
      <w:tr w:rsidR="00520452" w:rsidRPr="00FA6A48" w:rsidTr="001733BC">
        <w:trPr>
          <w:trHeight w:val="276"/>
        </w:trPr>
        <w:tc>
          <w:tcPr>
            <w:tcW w:w="534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520452" w:rsidRPr="00FA6A48" w:rsidRDefault="00520452" w:rsidP="000E0CB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Рассказывание сказки «Репка» по опорным картинкам</w:t>
            </w:r>
          </w:p>
        </w:tc>
        <w:tc>
          <w:tcPr>
            <w:tcW w:w="992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0452" w:rsidRPr="00FA6A48" w:rsidRDefault="0093068C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10.02.15</w:t>
            </w:r>
          </w:p>
        </w:tc>
        <w:tc>
          <w:tcPr>
            <w:tcW w:w="4536" w:type="dxa"/>
          </w:tcPr>
          <w:p w:rsidR="00520452" w:rsidRPr="00FA6A48" w:rsidRDefault="00520452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F95AF4" w:rsidRPr="00FA6A48">
              <w:rPr>
                <w:rFonts w:ascii="Times New Roman" w:eastAsiaTheme="minorHAnsi" w:hAnsi="Times New Roman"/>
                <w:sz w:val="24"/>
                <w:szCs w:val="24"/>
              </w:rPr>
              <w:t>игра «Чудесный мешочек»</w:t>
            </w:r>
          </w:p>
          <w:p w:rsidR="00520452" w:rsidRPr="00FA6A48" w:rsidRDefault="00520452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F95AF4"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картинками: «Узнай и покажи»</w:t>
            </w:r>
          </w:p>
          <w:p w:rsidR="00520452" w:rsidRPr="00FA6A48" w:rsidRDefault="00520452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F95AF4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на магнитной доске</w:t>
            </w:r>
            <w:r w:rsidR="00F95AF4" w:rsidRPr="00FA6A48">
              <w:rPr>
                <w:rFonts w:ascii="Times New Roman" w:eastAsiaTheme="minorHAnsi" w:hAnsi="Times New Roman"/>
                <w:sz w:val="24"/>
                <w:szCs w:val="24"/>
              </w:rPr>
              <w:t>: пересказ</w:t>
            </w:r>
          </w:p>
          <w:p w:rsidR="00520452" w:rsidRPr="00FA6A48" w:rsidRDefault="00F95AF4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5D7B73" w:rsidRPr="00FA6A48">
              <w:rPr>
                <w:rFonts w:ascii="Times New Roman" w:eastAsiaTheme="minorHAnsi" w:hAnsi="Times New Roman"/>
                <w:sz w:val="24"/>
                <w:szCs w:val="24"/>
              </w:rPr>
              <w:t>игра «Цепкие ручки»</w:t>
            </w:r>
          </w:p>
        </w:tc>
        <w:tc>
          <w:tcPr>
            <w:tcW w:w="1985" w:type="dxa"/>
          </w:tcPr>
          <w:p w:rsidR="00520452" w:rsidRPr="00FA6A48" w:rsidRDefault="00F95AF4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сказка, репка, герои, рассказ, картинки</w:t>
            </w:r>
          </w:p>
        </w:tc>
      </w:tr>
      <w:tr w:rsidR="00520452" w:rsidRPr="00FA6A48" w:rsidTr="001733BC">
        <w:trPr>
          <w:trHeight w:val="276"/>
        </w:trPr>
        <w:tc>
          <w:tcPr>
            <w:tcW w:w="534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520452" w:rsidRPr="00FA6A48" w:rsidRDefault="00520452" w:rsidP="000E0CB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Театрализованная игра  «Репка»</w:t>
            </w:r>
          </w:p>
        </w:tc>
        <w:tc>
          <w:tcPr>
            <w:tcW w:w="992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0452" w:rsidRPr="00FA6A48" w:rsidRDefault="0093068C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11.02.15</w:t>
            </w:r>
          </w:p>
        </w:tc>
        <w:tc>
          <w:tcPr>
            <w:tcW w:w="4536" w:type="dxa"/>
          </w:tcPr>
          <w:p w:rsidR="005D7B73" w:rsidRPr="00FA6A48" w:rsidRDefault="005D7B73" w:rsidP="005D7B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звуковые доски или аудиозапись «Голоса животных»</w:t>
            </w:r>
          </w:p>
          <w:p w:rsidR="005D7B73" w:rsidRPr="00FA6A48" w:rsidRDefault="005D7B73" w:rsidP="005D7B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«Чудесный мешочек»</w:t>
            </w:r>
          </w:p>
          <w:p w:rsidR="00520452" w:rsidRPr="00FA6A48" w:rsidRDefault="005D7B73" w:rsidP="005D7B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инсценировка сказки</w:t>
            </w:r>
          </w:p>
        </w:tc>
        <w:tc>
          <w:tcPr>
            <w:tcW w:w="1985" w:type="dxa"/>
          </w:tcPr>
          <w:p w:rsidR="00520452" w:rsidRPr="00FA6A48" w:rsidRDefault="005D7B73" w:rsidP="005D7B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сказка, репка, герои, театр</w:t>
            </w:r>
          </w:p>
        </w:tc>
      </w:tr>
      <w:tr w:rsidR="00520452" w:rsidRPr="00FA6A48" w:rsidTr="001733BC">
        <w:trPr>
          <w:trHeight w:val="276"/>
        </w:trPr>
        <w:tc>
          <w:tcPr>
            <w:tcW w:w="15276" w:type="dxa"/>
            <w:gridSpan w:val="6"/>
          </w:tcPr>
          <w:p w:rsidR="00520452" w:rsidRPr="00FA6A48" w:rsidRDefault="00520452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Чтение букв и слов («глобальное чтение»)</w:t>
            </w:r>
          </w:p>
        </w:tc>
      </w:tr>
      <w:tr w:rsidR="00520452" w:rsidRPr="00FA6A48" w:rsidTr="001733BC">
        <w:trPr>
          <w:trHeight w:val="253"/>
        </w:trPr>
        <w:tc>
          <w:tcPr>
            <w:tcW w:w="534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520452" w:rsidRPr="00FA6A48" w:rsidRDefault="00520452" w:rsidP="00886C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«Чтение» названий предметов гигиены, опираясь на изображение</w:t>
            </w:r>
          </w:p>
        </w:tc>
        <w:tc>
          <w:tcPr>
            <w:tcW w:w="992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0452" w:rsidRPr="00FA6A48" w:rsidRDefault="0093068C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17.02.15</w:t>
            </w:r>
          </w:p>
        </w:tc>
        <w:tc>
          <w:tcPr>
            <w:tcW w:w="4536" w:type="dxa"/>
          </w:tcPr>
          <w:p w:rsidR="00F7000A" w:rsidRPr="00FA6A48" w:rsidRDefault="005D7B73" w:rsidP="005D7B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F7000A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игры с предметами, карточками: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Д/И «Узнай предмет»</w:t>
            </w:r>
            <w:r w:rsidR="00F7000A" w:rsidRPr="00FA6A48">
              <w:rPr>
                <w:rFonts w:ascii="Times New Roman" w:eastAsiaTheme="minorHAnsi" w:hAnsi="Times New Roman"/>
                <w:sz w:val="24"/>
                <w:szCs w:val="24"/>
              </w:rPr>
              <w:t>, «Подбери предмет к картинке», «Найди слово»</w:t>
            </w:r>
          </w:p>
          <w:p w:rsidR="005D7B73" w:rsidRPr="00FA6A48" w:rsidRDefault="005D7B73" w:rsidP="005D7B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F7000A"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слов</w:t>
            </w:r>
          </w:p>
        </w:tc>
        <w:tc>
          <w:tcPr>
            <w:tcW w:w="1985" w:type="dxa"/>
          </w:tcPr>
          <w:p w:rsidR="00520452" w:rsidRPr="00FA6A48" w:rsidRDefault="005D7B73" w:rsidP="005D7B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гигиена, чистота, здоровье</w:t>
            </w:r>
          </w:p>
        </w:tc>
      </w:tr>
      <w:tr w:rsidR="00520452" w:rsidRPr="00FA6A48" w:rsidTr="001733BC">
        <w:trPr>
          <w:trHeight w:val="276"/>
        </w:trPr>
        <w:tc>
          <w:tcPr>
            <w:tcW w:w="534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520452" w:rsidRPr="00FA6A48" w:rsidRDefault="0052045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Накладывание  знакомых букв к таким же  буквам в словах. Д/И «Найди </w:t>
            </w:r>
            <w:proofErr w:type="gramStart"/>
            <w:r w:rsidRPr="00FA6A48">
              <w:rPr>
                <w:rFonts w:ascii="Times New Roman" w:hAnsi="Times New Roman"/>
                <w:sz w:val="24"/>
                <w:szCs w:val="24"/>
              </w:rPr>
              <w:t>такую</w:t>
            </w:r>
            <w:proofErr w:type="gramEnd"/>
            <w:r w:rsidRPr="00FA6A48">
              <w:rPr>
                <w:rFonts w:ascii="Times New Roman" w:hAnsi="Times New Roman"/>
                <w:sz w:val="24"/>
                <w:szCs w:val="24"/>
              </w:rPr>
              <w:t xml:space="preserve"> же».</w:t>
            </w:r>
          </w:p>
        </w:tc>
        <w:tc>
          <w:tcPr>
            <w:tcW w:w="992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0452" w:rsidRPr="00FA6A48" w:rsidRDefault="0093068C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18.02.15/ 24.02.15</w:t>
            </w:r>
          </w:p>
        </w:tc>
        <w:tc>
          <w:tcPr>
            <w:tcW w:w="4536" w:type="dxa"/>
          </w:tcPr>
          <w:p w:rsidR="00F7000A" w:rsidRPr="00FA6A48" w:rsidRDefault="00F7000A" w:rsidP="00F7000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Д/И «Узнай предмет»</w:t>
            </w:r>
          </w:p>
          <w:p w:rsidR="00F7000A" w:rsidRPr="00FA6A48" w:rsidRDefault="00F7000A" w:rsidP="00F7000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работа на магнитной доске</w:t>
            </w:r>
          </w:p>
          <w:p w:rsidR="00F7000A" w:rsidRPr="00FA6A48" w:rsidRDefault="00F7000A" w:rsidP="00F7000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игры с буквами, карточками</w:t>
            </w:r>
          </w:p>
          <w:p w:rsidR="00F7000A" w:rsidRPr="00FA6A48" w:rsidRDefault="00F7000A" w:rsidP="00F7000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- упр. на соотнесение букв «Найди </w:t>
            </w:r>
            <w:proofErr w:type="gramStart"/>
            <w:r w:rsidRPr="00FA6A48">
              <w:rPr>
                <w:rFonts w:ascii="Times New Roman" w:hAnsi="Times New Roman"/>
                <w:sz w:val="24"/>
                <w:szCs w:val="24"/>
              </w:rPr>
              <w:t>такую</w:t>
            </w:r>
            <w:proofErr w:type="gramEnd"/>
            <w:r w:rsidRPr="00FA6A48">
              <w:rPr>
                <w:rFonts w:ascii="Times New Roman" w:hAnsi="Times New Roman"/>
                <w:sz w:val="24"/>
                <w:szCs w:val="24"/>
              </w:rPr>
              <w:t xml:space="preserve"> же»</w:t>
            </w:r>
          </w:p>
          <w:p w:rsidR="00520452" w:rsidRPr="00FA6A48" w:rsidRDefault="00F7000A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«чтение» слов</w:t>
            </w:r>
          </w:p>
        </w:tc>
        <w:tc>
          <w:tcPr>
            <w:tcW w:w="1985" w:type="dxa"/>
          </w:tcPr>
          <w:p w:rsidR="00520452" w:rsidRPr="00FA6A48" w:rsidRDefault="005D7B73" w:rsidP="005D7B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буквы, слова</w:t>
            </w:r>
            <w:r w:rsidR="00F7000A" w:rsidRPr="00FA6A48">
              <w:rPr>
                <w:rFonts w:ascii="Times New Roman" w:eastAsiaTheme="minorHAnsi" w:hAnsi="Times New Roman"/>
                <w:sz w:val="24"/>
                <w:szCs w:val="24"/>
              </w:rPr>
              <w:t>, накладывание</w:t>
            </w:r>
          </w:p>
        </w:tc>
      </w:tr>
      <w:tr w:rsidR="00520452" w:rsidRPr="00FA6A48" w:rsidTr="001733BC">
        <w:trPr>
          <w:trHeight w:val="276"/>
        </w:trPr>
        <w:tc>
          <w:tcPr>
            <w:tcW w:w="534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520452" w:rsidRPr="00FA6A48" w:rsidRDefault="0052045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«Чтение» названий диких животных, опираясь на изображение</w:t>
            </w:r>
          </w:p>
        </w:tc>
        <w:tc>
          <w:tcPr>
            <w:tcW w:w="992" w:type="dxa"/>
          </w:tcPr>
          <w:p w:rsidR="00520452" w:rsidRPr="00FA6A48" w:rsidRDefault="0093068C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0452" w:rsidRPr="00FA6A48" w:rsidRDefault="0093068C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25.02.15/ 03.03.15</w:t>
            </w:r>
          </w:p>
        </w:tc>
        <w:tc>
          <w:tcPr>
            <w:tcW w:w="4536" w:type="dxa"/>
          </w:tcPr>
          <w:p w:rsidR="00F7000A" w:rsidRPr="00FA6A48" w:rsidRDefault="00F7000A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предметами, карточками</w:t>
            </w:r>
          </w:p>
          <w:p w:rsidR="00F7000A" w:rsidRPr="00FA6A48" w:rsidRDefault="00F7000A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напевание звуков</w:t>
            </w:r>
          </w:p>
          <w:p w:rsidR="00F7000A" w:rsidRPr="00FA6A48" w:rsidRDefault="00F7000A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«Кто в доме живёт?»</w:t>
            </w:r>
          </w:p>
          <w:p w:rsidR="00F7000A" w:rsidRPr="00FA6A48" w:rsidRDefault="00F7000A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«чтение» слов</w:t>
            </w:r>
          </w:p>
        </w:tc>
        <w:tc>
          <w:tcPr>
            <w:tcW w:w="1985" w:type="dxa"/>
          </w:tcPr>
          <w:p w:rsidR="00520452" w:rsidRPr="00FA6A48" w:rsidRDefault="005D7B73" w:rsidP="005D7B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дикие животные</w:t>
            </w:r>
            <w:r w:rsidR="00F7000A" w:rsidRPr="00FA6A48">
              <w:rPr>
                <w:rFonts w:ascii="Times New Roman" w:eastAsiaTheme="minorHAnsi" w:hAnsi="Times New Roman"/>
                <w:sz w:val="24"/>
                <w:szCs w:val="24"/>
              </w:rPr>
              <w:t>, слова</w:t>
            </w:r>
          </w:p>
        </w:tc>
      </w:tr>
      <w:tr w:rsidR="00520452" w:rsidRPr="00FA6A48" w:rsidTr="001733BC">
        <w:trPr>
          <w:trHeight w:val="276"/>
        </w:trPr>
        <w:tc>
          <w:tcPr>
            <w:tcW w:w="534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520452" w:rsidRPr="00FA6A48" w:rsidRDefault="0052045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Накладывание  знакомых букв к таким же  буквам в словах. Д/И «Найди </w:t>
            </w:r>
            <w:proofErr w:type="gramStart"/>
            <w:r w:rsidRPr="00FA6A48">
              <w:rPr>
                <w:rFonts w:ascii="Times New Roman" w:hAnsi="Times New Roman"/>
                <w:sz w:val="24"/>
                <w:szCs w:val="24"/>
              </w:rPr>
              <w:t>такую</w:t>
            </w:r>
            <w:proofErr w:type="gramEnd"/>
            <w:r w:rsidRPr="00FA6A48">
              <w:rPr>
                <w:rFonts w:ascii="Times New Roman" w:hAnsi="Times New Roman"/>
                <w:sz w:val="24"/>
                <w:szCs w:val="24"/>
              </w:rPr>
              <w:t xml:space="preserve"> же».</w:t>
            </w:r>
          </w:p>
        </w:tc>
        <w:tc>
          <w:tcPr>
            <w:tcW w:w="992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0452" w:rsidRPr="00FA6A48" w:rsidRDefault="0093068C" w:rsidP="009306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04.03.15/  10.03.15</w:t>
            </w:r>
          </w:p>
        </w:tc>
        <w:tc>
          <w:tcPr>
            <w:tcW w:w="4536" w:type="dxa"/>
          </w:tcPr>
          <w:p w:rsidR="00F7000A" w:rsidRPr="00FA6A48" w:rsidRDefault="00F7000A" w:rsidP="00F7000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Д/И «Узнай предмет»</w:t>
            </w:r>
          </w:p>
          <w:p w:rsidR="00F7000A" w:rsidRPr="00FA6A48" w:rsidRDefault="00F7000A" w:rsidP="00F7000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работа на магнитной доске</w:t>
            </w:r>
          </w:p>
          <w:p w:rsidR="00F7000A" w:rsidRPr="00FA6A48" w:rsidRDefault="00F7000A" w:rsidP="00F7000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игры с буквами, карточками</w:t>
            </w:r>
          </w:p>
          <w:p w:rsidR="00F7000A" w:rsidRPr="00FA6A48" w:rsidRDefault="00F7000A" w:rsidP="00F7000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- упр. на соотнесение букв «Найди </w:t>
            </w:r>
            <w:proofErr w:type="gramStart"/>
            <w:r w:rsidRPr="00FA6A48">
              <w:rPr>
                <w:rFonts w:ascii="Times New Roman" w:hAnsi="Times New Roman"/>
                <w:sz w:val="24"/>
                <w:szCs w:val="24"/>
              </w:rPr>
              <w:t>такую</w:t>
            </w:r>
            <w:proofErr w:type="gramEnd"/>
            <w:r w:rsidRPr="00FA6A48">
              <w:rPr>
                <w:rFonts w:ascii="Times New Roman" w:hAnsi="Times New Roman"/>
                <w:sz w:val="24"/>
                <w:szCs w:val="24"/>
              </w:rPr>
              <w:t xml:space="preserve"> же»</w:t>
            </w:r>
          </w:p>
          <w:p w:rsidR="00520452" w:rsidRPr="00FA6A48" w:rsidRDefault="00F7000A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«чтение» слов</w:t>
            </w:r>
          </w:p>
        </w:tc>
        <w:tc>
          <w:tcPr>
            <w:tcW w:w="1985" w:type="dxa"/>
          </w:tcPr>
          <w:p w:rsidR="00520452" w:rsidRPr="00FA6A48" w:rsidRDefault="005D7B73" w:rsidP="005D7B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буквы, слова</w:t>
            </w:r>
            <w:r w:rsidR="00F7000A" w:rsidRPr="00FA6A48">
              <w:rPr>
                <w:rFonts w:ascii="Times New Roman" w:eastAsiaTheme="minorHAnsi" w:hAnsi="Times New Roman"/>
                <w:sz w:val="24"/>
                <w:szCs w:val="24"/>
              </w:rPr>
              <w:t>, накладывание</w:t>
            </w:r>
          </w:p>
        </w:tc>
      </w:tr>
      <w:tr w:rsidR="00520452" w:rsidRPr="00FA6A48" w:rsidTr="001733BC">
        <w:trPr>
          <w:trHeight w:val="299"/>
        </w:trPr>
        <w:tc>
          <w:tcPr>
            <w:tcW w:w="534" w:type="dxa"/>
          </w:tcPr>
          <w:p w:rsidR="00520452" w:rsidRPr="00FA6A48" w:rsidRDefault="00520452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770498" w:rsidRPr="00FA6A48" w:rsidRDefault="00520452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Выбор карточек со словами,  среди картинок. </w:t>
            </w:r>
          </w:p>
          <w:p w:rsidR="00520452" w:rsidRPr="00FA6A48" w:rsidRDefault="00520452" w:rsidP="000E0CB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Д/У «Найди слово».</w:t>
            </w:r>
          </w:p>
        </w:tc>
        <w:tc>
          <w:tcPr>
            <w:tcW w:w="992" w:type="dxa"/>
          </w:tcPr>
          <w:p w:rsidR="00520452" w:rsidRPr="00FA6A48" w:rsidRDefault="008017B3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0452" w:rsidRPr="00FA6A48" w:rsidRDefault="0093068C" w:rsidP="008017B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11.03.15/17.03.15/ 18.03.15</w:t>
            </w:r>
          </w:p>
        </w:tc>
        <w:tc>
          <w:tcPr>
            <w:tcW w:w="4536" w:type="dxa"/>
          </w:tcPr>
          <w:p w:rsidR="00F7000A" w:rsidRPr="00FA6A48" w:rsidRDefault="00F7000A" w:rsidP="00F7000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Д/И «Узнай предмет»</w:t>
            </w:r>
          </w:p>
          <w:p w:rsidR="00F7000A" w:rsidRPr="00FA6A48" w:rsidRDefault="00F7000A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 в крупяном бассейне: «Достань букву»</w:t>
            </w:r>
          </w:p>
          <w:p w:rsidR="00F7000A" w:rsidRPr="00FA6A48" w:rsidRDefault="00770498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карточками: Д/У «Найди слово»</w:t>
            </w:r>
          </w:p>
          <w:p w:rsidR="00520452" w:rsidRPr="00FA6A48" w:rsidRDefault="00770498" w:rsidP="00F70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«чтение» слов</w:t>
            </w:r>
          </w:p>
        </w:tc>
        <w:tc>
          <w:tcPr>
            <w:tcW w:w="1985" w:type="dxa"/>
          </w:tcPr>
          <w:p w:rsidR="00520452" w:rsidRPr="00FA6A48" w:rsidRDefault="005D7B73" w:rsidP="005D7B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слово, картинка</w:t>
            </w:r>
          </w:p>
        </w:tc>
      </w:tr>
    </w:tbl>
    <w:p w:rsidR="001A6F2D" w:rsidRPr="00FA6A48" w:rsidRDefault="001A6F2D" w:rsidP="00E054A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Второе полугодие</w:t>
      </w:r>
    </w:p>
    <w:p w:rsidR="001A6F2D" w:rsidRPr="00FA6A48" w:rsidRDefault="00CE7D19" w:rsidP="001A6F2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4 четверть – </w:t>
      </w:r>
      <w:r w:rsidR="008017B3" w:rsidRPr="00FA6A48">
        <w:rPr>
          <w:rFonts w:ascii="Times New Roman" w:eastAsiaTheme="minorHAnsi" w:hAnsi="Times New Roman"/>
          <w:b/>
          <w:sz w:val="24"/>
          <w:szCs w:val="24"/>
        </w:rPr>
        <w:t>15</w:t>
      </w:r>
      <w:r w:rsidR="001A6F2D" w:rsidRPr="00FA6A48">
        <w:rPr>
          <w:rFonts w:ascii="Times New Roman" w:eastAsiaTheme="minorHAnsi" w:hAnsi="Times New Roman"/>
          <w:b/>
          <w:sz w:val="24"/>
          <w:szCs w:val="24"/>
        </w:rPr>
        <w:t>часов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5953"/>
        <w:gridCol w:w="992"/>
        <w:gridCol w:w="1276"/>
        <w:gridCol w:w="4536"/>
        <w:gridCol w:w="1985"/>
      </w:tblGrid>
      <w:tr w:rsidR="00AB693D" w:rsidRPr="00FA6A48" w:rsidTr="00AA2206">
        <w:trPr>
          <w:trHeight w:val="630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Кол-во </w:t>
            </w:r>
          </w:p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AB693D" w:rsidRPr="00FA6A48" w:rsidRDefault="00AB693D" w:rsidP="00AB693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</w:tcPr>
          <w:p w:rsidR="00AB693D" w:rsidRPr="00FA6A48" w:rsidRDefault="00AB693D" w:rsidP="00AB693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AB693D" w:rsidRPr="00FA6A48" w:rsidTr="00AB693D">
        <w:trPr>
          <w:trHeight w:val="303"/>
        </w:trPr>
        <w:tc>
          <w:tcPr>
            <w:tcW w:w="15276" w:type="dxa"/>
            <w:gridSpan w:val="6"/>
          </w:tcPr>
          <w:p w:rsidR="00AB693D" w:rsidRPr="00FA6A48" w:rsidRDefault="00AB693D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«Чтение» изображений на картинках, картинах и пиктограммах.</w:t>
            </w:r>
          </w:p>
        </w:tc>
      </w:tr>
      <w:tr w:rsidR="00AB693D" w:rsidRPr="00FA6A48" w:rsidTr="00AA2206">
        <w:trPr>
          <w:trHeight w:val="604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Время года – весна. Основные признаки.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693D" w:rsidRPr="00FA6A48" w:rsidRDefault="008017B3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01.04.15</w:t>
            </w:r>
          </w:p>
          <w:p w:rsidR="00AB693D" w:rsidRPr="00FA6A48" w:rsidRDefault="008017B3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07.04.15</w:t>
            </w:r>
          </w:p>
        </w:tc>
        <w:tc>
          <w:tcPr>
            <w:tcW w:w="4536" w:type="dxa"/>
          </w:tcPr>
          <w:p w:rsidR="00B04DB8" w:rsidRPr="00FA6A48" w:rsidRDefault="00B04DB8" w:rsidP="00B04D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Работа с картинками, пиктограммами,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мобелями</w:t>
            </w:r>
            <w:proofErr w:type="spellEnd"/>
          </w:p>
          <w:p w:rsidR="00B04DB8" w:rsidRPr="00FA6A48" w:rsidRDefault="00B04DB8" w:rsidP="00B04D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аудиозапись «Голоса природы»</w:t>
            </w:r>
          </w:p>
          <w:p w:rsidR="00B04DB8" w:rsidRPr="00FA6A48" w:rsidRDefault="00B04DB8" w:rsidP="00B04D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упражнения</w:t>
            </w:r>
          </w:p>
          <w:p w:rsidR="00AB693D" w:rsidRPr="00FA6A48" w:rsidRDefault="00B04DB8" w:rsidP="00D37F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губкой способом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примакивания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 - «Весна</w:t>
            </w:r>
            <w:r w:rsidR="00D37FC6"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B693D" w:rsidRPr="00FA6A48" w:rsidRDefault="00B04DB8" w:rsidP="00B04D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Весна, время года, солнце, тепло, пение птиц, ручьи</w:t>
            </w:r>
          </w:p>
        </w:tc>
      </w:tr>
      <w:tr w:rsidR="00AB693D" w:rsidRPr="00FA6A48" w:rsidTr="00AA2206">
        <w:trPr>
          <w:trHeight w:val="630"/>
        </w:trPr>
        <w:tc>
          <w:tcPr>
            <w:tcW w:w="534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</w:tcPr>
          <w:p w:rsidR="00AB693D" w:rsidRPr="00FA6A48" w:rsidRDefault="00AB693D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информации учащимися на тематических пиктографических стендах по теме: Домашние животные. Внешний вид, повадки.</w:t>
            </w:r>
          </w:p>
        </w:tc>
        <w:tc>
          <w:tcPr>
            <w:tcW w:w="992" w:type="dxa"/>
          </w:tcPr>
          <w:p w:rsidR="00AB693D" w:rsidRPr="00FA6A48" w:rsidRDefault="00AB693D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693D" w:rsidRPr="00FA6A48" w:rsidRDefault="008017B3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08.04.15/ 14.04.15</w:t>
            </w:r>
          </w:p>
        </w:tc>
        <w:tc>
          <w:tcPr>
            <w:tcW w:w="4536" w:type="dxa"/>
          </w:tcPr>
          <w:p w:rsidR="00AB693D" w:rsidRPr="00FA6A48" w:rsidRDefault="00B04DB8" w:rsidP="00B04D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3B1D01"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картинками</w:t>
            </w:r>
          </w:p>
          <w:p w:rsidR="003B1D01" w:rsidRPr="00FA6A48" w:rsidRDefault="003B1D01" w:rsidP="00B04D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«Кто в домике живёт?»</w:t>
            </w:r>
          </w:p>
          <w:p w:rsidR="00D37FC6" w:rsidRPr="00FA6A48" w:rsidRDefault="00D37FC6" w:rsidP="00B04D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звуковые дощечки</w:t>
            </w:r>
          </w:p>
          <w:p w:rsidR="003B1D01" w:rsidRPr="00FA6A48" w:rsidRDefault="00D37FC6" w:rsidP="00B04D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«Подари портрет животному»</w:t>
            </w:r>
          </w:p>
        </w:tc>
        <w:tc>
          <w:tcPr>
            <w:tcW w:w="1985" w:type="dxa"/>
          </w:tcPr>
          <w:p w:rsidR="00AB693D" w:rsidRPr="00FA6A48" w:rsidRDefault="003B1D01" w:rsidP="003B1D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домашние животные, </w:t>
            </w:r>
            <w:r w:rsidR="00D37FC6" w:rsidRPr="00FA6A48">
              <w:rPr>
                <w:rFonts w:ascii="Times New Roman" w:eastAsiaTheme="minorHAnsi" w:hAnsi="Times New Roman"/>
                <w:sz w:val="24"/>
                <w:szCs w:val="24"/>
              </w:rPr>
              <w:t>голоса</w:t>
            </w:r>
          </w:p>
        </w:tc>
      </w:tr>
      <w:tr w:rsidR="003B1D01" w:rsidRPr="00FA6A48" w:rsidTr="00AA2206">
        <w:trPr>
          <w:trHeight w:val="303"/>
        </w:trPr>
        <w:tc>
          <w:tcPr>
            <w:tcW w:w="534" w:type="dxa"/>
          </w:tcPr>
          <w:p w:rsidR="003B1D01" w:rsidRPr="00FA6A48" w:rsidRDefault="003B1D01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B1D01" w:rsidRPr="00FA6A48" w:rsidRDefault="003B1D01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Совместный с учащимися выпуск стенгазеты «Наш класс»</w:t>
            </w:r>
          </w:p>
        </w:tc>
        <w:tc>
          <w:tcPr>
            <w:tcW w:w="992" w:type="dxa"/>
          </w:tcPr>
          <w:p w:rsidR="003B1D01" w:rsidRPr="00FA6A48" w:rsidRDefault="003B1D01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1D01" w:rsidRPr="00FA6A48" w:rsidRDefault="008017B3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15.04.15</w:t>
            </w:r>
          </w:p>
        </w:tc>
        <w:tc>
          <w:tcPr>
            <w:tcW w:w="4536" w:type="dxa"/>
          </w:tcPr>
          <w:p w:rsidR="003B1D01" w:rsidRPr="00FA6A48" w:rsidRDefault="003B1D01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доске: «Найди свою фотографию», «Выложи картинки»</w:t>
            </w:r>
          </w:p>
          <w:p w:rsidR="003B1D01" w:rsidRPr="00FA6A48" w:rsidRDefault="003B1D01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фотографиями</w:t>
            </w:r>
          </w:p>
          <w:p w:rsidR="003B1D01" w:rsidRPr="00FA6A48" w:rsidRDefault="003B1D01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деятельность: работа с фотографиями и клеем</w:t>
            </w:r>
          </w:p>
        </w:tc>
        <w:tc>
          <w:tcPr>
            <w:tcW w:w="1985" w:type="dxa"/>
          </w:tcPr>
          <w:p w:rsidR="003B1D01" w:rsidRPr="00FA6A48" w:rsidRDefault="003B1D01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газета, класс, фотография</w:t>
            </w:r>
          </w:p>
        </w:tc>
      </w:tr>
      <w:tr w:rsidR="003B1D01" w:rsidRPr="00FA6A48" w:rsidTr="00AB693D">
        <w:trPr>
          <w:trHeight w:val="303"/>
        </w:trPr>
        <w:tc>
          <w:tcPr>
            <w:tcW w:w="15276" w:type="dxa"/>
            <w:gridSpan w:val="6"/>
          </w:tcPr>
          <w:p w:rsidR="003B1D01" w:rsidRPr="00FA6A48" w:rsidRDefault="003B1D01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«Аудиальное чтение»</w:t>
            </w:r>
          </w:p>
        </w:tc>
      </w:tr>
      <w:tr w:rsidR="003B1D01" w:rsidRPr="00FA6A48" w:rsidTr="00AA2206">
        <w:trPr>
          <w:trHeight w:val="303"/>
        </w:trPr>
        <w:tc>
          <w:tcPr>
            <w:tcW w:w="534" w:type="dxa"/>
          </w:tcPr>
          <w:p w:rsidR="003B1D01" w:rsidRPr="00FA6A48" w:rsidRDefault="003B1D01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B1D01" w:rsidRPr="00FA6A48" w:rsidRDefault="003B1D01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аудиокниги «Пение птиц»</w:t>
            </w:r>
          </w:p>
        </w:tc>
        <w:tc>
          <w:tcPr>
            <w:tcW w:w="992" w:type="dxa"/>
          </w:tcPr>
          <w:p w:rsidR="003B1D01" w:rsidRPr="00FA6A48" w:rsidRDefault="003B1D01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1D01" w:rsidRPr="00FA6A48" w:rsidRDefault="008017B3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21.04.15</w:t>
            </w:r>
          </w:p>
        </w:tc>
        <w:tc>
          <w:tcPr>
            <w:tcW w:w="4536" w:type="dxa"/>
          </w:tcPr>
          <w:p w:rsidR="003B1D01" w:rsidRPr="00FA6A48" w:rsidRDefault="00D37FC6" w:rsidP="00D37F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E5C26" w:rsidRPr="00FA6A48">
              <w:rPr>
                <w:rFonts w:ascii="Times New Roman" w:eastAsiaTheme="minorHAnsi" w:hAnsi="Times New Roman"/>
                <w:sz w:val="24"/>
                <w:szCs w:val="24"/>
              </w:rPr>
              <w:t>игра с птичкой</w:t>
            </w:r>
          </w:p>
          <w:p w:rsidR="006E5C26" w:rsidRPr="00FA6A48" w:rsidRDefault="006E5C26" w:rsidP="00D37F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аудиокниги</w:t>
            </w:r>
          </w:p>
          <w:p w:rsidR="006E5C26" w:rsidRPr="00FA6A48" w:rsidRDefault="006E5C26" w:rsidP="00D37F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подвижная игра «Птички в гнёздышках»</w:t>
            </w:r>
          </w:p>
          <w:p w:rsidR="00192747" w:rsidRPr="00FA6A48" w:rsidRDefault="00C56231" w:rsidP="00D37F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изготовление гнезда для птицы из веточки</w:t>
            </w:r>
          </w:p>
        </w:tc>
        <w:tc>
          <w:tcPr>
            <w:tcW w:w="1985" w:type="dxa"/>
          </w:tcPr>
          <w:p w:rsidR="003B1D01" w:rsidRPr="00FA6A48" w:rsidRDefault="00D37FC6" w:rsidP="00D37F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птица, пение, весна</w:t>
            </w:r>
          </w:p>
        </w:tc>
      </w:tr>
      <w:tr w:rsidR="006E5C26" w:rsidRPr="00FA6A48" w:rsidTr="00AA2206">
        <w:trPr>
          <w:trHeight w:val="303"/>
        </w:trPr>
        <w:tc>
          <w:tcPr>
            <w:tcW w:w="534" w:type="dxa"/>
          </w:tcPr>
          <w:p w:rsidR="006E5C26" w:rsidRPr="00FA6A48" w:rsidRDefault="006E5C26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E5C26" w:rsidRPr="00FA6A48" w:rsidRDefault="006E5C26" w:rsidP="00421B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«Чтение» изображений на календаре погоды: «Весенняя погода». Пиктограммы (солнце, дождь, тучи…)</w:t>
            </w:r>
          </w:p>
        </w:tc>
        <w:tc>
          <w:tcPr>
            <w:tcW w:w="992" w:type="dxa"/>
          </w:tcPr>
          <w:p w:rsidR="006E5C26" w:rsidRPr="00FA6A48" w:rsidRDefault="006E5C26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5C26" w:rsidRPr="00FA6A48" w:rsidRDefault="008017B3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22.04.15</w:t>
            </w:r>
          </w:p>
        </w:tc>
        <w:tc>
          <w:tcPr>
            <w:tcW w:w="4536" w:type="dxa"/>
          </w:tcPr>
          <w:p w:rsidR="006E5C26" w:rsidRPr="00FA6A48" w:rsidRDefault="006E5C2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картиной и карточками</w:t>
            </w:r>
          </w:p>
          <w:p w:rsidR="006E5C26" w:rsidRPr="00FA6A48" w:rsidRDefault="006E5C2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аудиозапись «Голоса природы»</w:t>
            </w:r>
          </w:p>
          <w:p w:rsidR="006E5C26" w:rsidRPr="00FA6A48" w:rsidRDefault="006E5C2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игры: «Солнышко»</w:t>
            </w:r>
            <w:r w:rsidR="00C56231" w:rsidRPr="00FA6A48">
              <w:rPr>
                <w:rFonts w:ascii="Times New Roman" w:eastAsiaTheme="minorHAnsi" w:hAnsi="Times New Roman"/>
                <w:sz w:val="24"/>
                <w:szCs w:val="24"/>
              </w:rPr>
              <w:t>, «Птички летают»</w:t>
            </w:r>
          </w:p>
          <w:p w:rsidR="006E5C26" w:rsidRPr="00FA6A48" w:rsidRDefault="006E5C2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календарём погоды</w:t>
            </w:r>
          </w:p>
        </w:tc>
        <w:tc>
          <w:tcPr>
            <w:tcW w:w="1985" w:type="dxa"/>
          </w:tcPr>
          <w:p w:rsidR="006E5C26" w:rsidRPr="00FA6A48" w:rsidRDefault="006E5C2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календарь погоды, весенняя погода, солнце, ручьи, капель, тепло</w:t>
            </w:r>
          </w:p>
        </w:tc>
      </w:tr>
      <w:tr w:rsidR="006E5C26" w:rsidRPr="00FA6A48" w:rsidTr="00AA2206">
        <w:trPr>
          <w:trHeight w:val="277"/>
        </w:trPr>
        <w:tc>
          <w:tcPr>
            <w:tcW w:w="534" w:type="dxa"/>
          </w:tcPr>
          <w:p w:rsidR="006E5C26" w:rsidRPr="00FA6A48" w:rsidRDefault="006E5C26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E5C26" w:rsidRPr="00FA6A48" w:rsidRDefault="00FC1BE7" w:rsidP="00421B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произведения 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6E5C26" w:rsidRPr="00FA6A48">
              <w:rPr>
                <w:rFonts w:ascii="Times New Roman" w:eastAsiaTheme="minorHAnsi" w:hAnsi="Times New Roman"/>
                <w:sz w:val="24"/>
                <w:szCs w:val="24"/>
              </w:rPr>
              <w:t>.Сутеева</w:t>
            </w:r>
            <w:proofErr w:type="spellEnd"/>
            <w:r w:rsidR="006E5C26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«Кто сказал – мяу»</w:t>
            </w:r>
          </w:p>
        </w:tc>
        <w:tc>
          <w:tcPr>
            <w:tcW w:w="992" w:type="dxa"/>
          </w:tcPr>
          <w:p w:rsidR="006E5C26" w:rsidRPr="00FA6A48" w:rsidRDefault="006E5C26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5C26" w:rsidRPr="00FA6A48" w:rsidRDefault="008017B3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28.04.15</w:t>
            </w:r>
          </w:p>
        </w:tc>
        <w:tc>
          <w:tcPr>
            <w:tcW w:w="4536" w:type="dxa"/>
          </w:tcPr>
          <w:p w:rsidR="006E5C26" w:rsidRPr="00FA6A48" w:rsidRDefault="006E5C26" w:rsidP="006E5C2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прослушивание произведения </w:t>
            </w:r>
            <w:proofErr w:type="spellStart"/>
            <w:r w:rsidR="00FC1BE7" w:rsidRPr="00FA6A48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.Сутеева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«Кто сказал – мяу»</w:t>
            </w:r>
          </w:p>
          <w:p w:rsidR="006E5C26" w:rsidRPr="00FA6A48" w:rsidRDefault="006E5C26" w:rsidP="006E5C2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пиктограммами</w:t>
            </w:r>
          </w:p>
          <w:p w:rsidR="006E5C26" w:rsidRPr="00FA6A48" w:rsidRDefault="006E5C26" w:rsidP="006E5C2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 и покажи»</w:t>
            </w:r>
          </w:p>
          <w:p w:rsidR="006E5C26" w:rsidRPr="00FA6A48" w:rsidRDefault="006E5C26" w:rsidP="00D37F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на подражание</w:t>
            </w:r>
          </w:p>
        </w:tc>
        <w:tc>
          <w:tcPr>
            <w:tcW w:w="1985" w:type="dxa"/>
          </w:tcPr>
          <w:p w:rsidR="006E5C26" w:rsidRPr="00FA6A48" w:rsidRDefault="006E5C26" w:rsidP="00D37F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кошка, мяукает,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мурлыкает</w:t>
            </w:r>
            <w:proofErr w:type="spellEnd"/>
          </w:p>
        </w:tc>
      </w:tr>
      <w:tr w:rsidR="006E5C26" w:rsidRPr="00FA6A48" w:rsidTr="00AA2206">
        <w:trPr>
          <w:trHeight w:val="303"/>
        </w:trPr>
        <w:tc>
          <w:tcPr>
            <w:tcW w:w="534" w:type="dxa"/>
          </w:tcPr>
          <w:p w:rsidR="006E5C26" w:rsidRPr="00FA6A48" w:rsidRDefault="006E5C26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E5C26" w:rsidRPr="00FA6A48" w:rsidRDefault="006E5C26" w:rsidP="000E0C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Игра инсценировка: «Кто сказал – мяу» (имитация движений, звукоподражания)</w:t>
            </w:r>
          </w:p>
        </w:tc>
        <w:tc>
          <w:tcPr>
            <w:tcW w:w="992" w:type="dxa"/>
          </w:tcPr>
          <w:p w:rsidR="006E5C26" w:rsidRPr="00FA6A48" w:rsidRDefault="006E5C26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5C26" w:rsidRPr="00FA6A48" w:rsidRDefault="008017B3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29.04.15</w:t>
            </w:r>
          </w:p>
        </w:tc>
        <w:tc>
          <w:tcPr>
            <w:tcW w:w="4536" w:type="dxa"/>
          </w:tcPr>
          <w:p w:rsidR="006E5C26" w:rsidRPr="00FA6A48" w:rsidRDefault="00B97349" w:rsidP="00D37F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«Чей голос?»</w:t>
            </w:r>
          </w:p>
          <w:p w:rsidR="00B97349" w:rsidRPr="00FA6A48" w:rsidRDefault="00B97349" w:rsidP="00D37F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на звукоподражание, имитационные движения</w:t>
            </w:r>
          </w:p>
          <w:p w:rsidR="00B97349" w:rsidRPr="00FA6A48" w:rsidRDefault="00B97349" w:rsidP="00D37F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инсценировка произведения</w:t>
            </w:r>
          </w:p>
          <w:p w:rsidR="00192747" w:rsidRDefault="00192747" w:rsidP="00D37F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«Узнай животное»</w:t>
            </w:r>
          </w:p>
          <w:p w:rsidR="00E054A4" w:rsidRPr="00FA6A48" w:rsidRDefault="00E054A4" w:rsidP="00D37F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C26" w:rsidRPr="00FA6A48" w:rsidRDefault="00B97349" w:rsidP="00D37F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кошка, мяукает,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мурлыкает</w:t>
            </w:r>
            <w:proofErr w:type="spellEnd"/>
          </w:p>
        </w:tc>
      </w:tr>
      <w:tr w:rsidR="006E5C26" w:rsidRPr="00FA6A48" w:rsidTr="00AB693D">
        <w:trPr>
          <w:trHeight w:val="303"/>
        </w:trPr>
        <w:tc>
          <w:tcPr>
            <w:tcW w:w="15276" w:type="dxa"/>
            <w:gridSpan w:val="6"/>
          </w:tcPr>
          <w:p w:rsidR="006E5C26" w:rsidRPr="00FA6A48" w:rsidRDefault="006E5C26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Чтение букв и слов («глобальное чтение»)</w:t>
            </w:r>
          </w:p>
        </w:tc>
      </w:tr>
      <w:tr w:rsidR="00B97349" w:rsidRPr="00FA6A48" w:rsidTr="00AA2206">
        <w:trPr>
          <w:trHeight w:val="303"/>
        </w:trPr>
        <w:tc>
          <w:tcPr>
            <w:tcW w:w="534" w:type="dxa"/>
          </w:tcPr>
          <w:p w:rsidR="00B97349" w:rsidRPr="00FA6A48" w:rsidRDefault="00B97349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B97349" w:rsidRPr="00FA6A48" w:rsidRDefault="00B97349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«Чтение» названий домашних животных, опираясь на изображение</w:t>
            </w:r>
          </w:p>
        </w:tc>
        <w:tc>
          <w:tcPr>
            <w:tcW w:w="992" w:type="dxa"/>
          </w:tcPr>
          <w:p w:rsidR="00B97349" w:rsidRPr="00FA6A48" w:rsidRDefault="00B97349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7349" w:rsidRPr="00FA6A48" w:rsidRDefault="008017B3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05.05.15</w:t>
            </w:r>
          </w:p>
        </w:tc>
        <w:tc>
          <w:tcPr>
            <w:tcW w:w="4536" w:type="dxa"/>
          </w:tcPr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предметами, карточками</w:t>
            </w:r>
          </w:p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напевание звуков</w:t>
            </w:r>
          </w:p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«Кто в доме живёт?»</w:t>
            </w:r>
          </w:p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«чтение» слов</w:t>
            </w:r>
          </w:p>
        </w:tc>
        <w:tc>
          <w:tcPr>
            <w:tcW w:w="1985" w:type="dxa"/>
          </w:tcPr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домашние животные, слова</w:t>
            </w:r>
          </w:p>
        </w:tc>
      </w:tr>
      <w:tr w:rsidR="00B97349" w:rsidRPr="00FA6A48" w:rsidTr="00AA2206">
        <w:trPr>
          <w:trHeight w:val="303"/>
        </w:trPr>
        <w:tc>
          <w:tcPr>
            <w:tcW w:w="534" w:type="dxa"/>
          </w:tcPr>
          <w:p w:rsidR="00B97349" w:rsidRPr="00FA6A48" w:rsidRDefault="00B97349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B97349" w:rsidRPr="00FA6A48" w:rsidRDefault="00B97349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Накладывание  знакомых букв к таким же  буквам в словах. Д/И «Найди </w:t>
            </w:r>
            <w:proofErr w:type="gramStart"/>
            <w:r w:rsidRPr="00FA6A48">
              <w:rPr>
                <w:rFonts w:ascii="Times New Roman" w:hAnsi="Times New Roman"/>
                <w:sz w:val="24"/>
                <w:szCs w:val="24"/>
              </w:rPr>
              <w:t>такую</w:t>
            </w:r>
            <w:proofErr w:type="gramEnd"/>
            <w:r w:rsidRPr="00FA6A48">
              <w:rPr>
                <w:rFonts w:ascii="Times New Roman" w:hAnsi="Times New Roman"/>
                <w:sz w:val="24"/>
                <w:szCs w:val="24"/>
              </w:rPr>
              <w:t xml:space="preserve"> же».</w:t>
            </w:r>
          </w:p>
        </w:tc>
        <w:tc>
          <w:tcPr>
            <w:tcW w:w="992" w:type="dxa"/>
          </w:tcPr>
          <w:p w:rsidR="00B97349" w:rsidRPr="00FA6A48" w:rsidRDefault="00B97349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7349" w:rsidRPr="00FA6A48" w:rsidRDefault="008017B3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06.05.15/ 12.05.15</w:t>
            </w:r>
          </w:p>
        </w:tc>
        <w:tc>
          <w:tcPr>
            <w:tcW w:w="4536" w:type="dxa"/>
          </w:tcPr>
          <w:p w:rsidR="00B97349" w:rsidRPr="00FA6A48" w:rsidRDefault="00B97349" w:rsidP="008F548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Д/И «Узнай предмет»</w:t>
            </w:r>
          </w:p>
          <w:p w:rsidR="00B97349" w:rsidRPr="00FA6A48" w:rsidRDefault="00B97349" w:rsidP="008F548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работа на магнитной доске</w:t>
            </w:r>
          </w:p>
          <w:p w:rsidR="00B97349" w:rsidRPr="00FA6A48" w:rsidRDefault="00B97349" w:rsidP="008F548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игры с буквами, карточками</w:t>
            </w:r>
          </w:p>
          <w:p w:rsidR="00B97349" w:rsidRPr="00FA6A48" w:rsidRDefault="00B97349" w:rsidP="008F548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- упр. на соотнесение букв «Найди </w:t>
            </w:r>
            <w:proofErr w:type="gramStart"/>
            <w:r w:rsidRPr="00FA6A48">
              <w:rPr>
                <w:rFonts w:ascii="Times New Roman" w:hAnsi="Times New Roman"/>
                <w:sz w:val="24"/>
                <w:szCs w:val="24"/>
              </w:rPr>
              <w:t>такую</w:t>
            </w:r>
            <w:proofErr w:type="gramEnd"/>
            <w:r w:rsidRPr="00FA6A48">
              <w:rPr>
                <w:rFonts w:ascii="Times New Roman" w:hAnsi="Times New Roman"/>
                <w:sz w:val="24"/>
                <w:szCs w:val="24"/>
              </w:rPr>
              <w:t xml:space="preserve"> же»</w:t>
            </w:r>
          </w:p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«чтение» слов</w:t>
            </w:r>
          </w:p>
        </w:tc>
        <w:tc>
          <w:tcPr>
            <w:tcW w:w="1985" w:type="dxa"/>
          </w:tcPr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буквы, накладывание</w:t>
            </w:r>
          </w:p>
        </w:tc>
      </w:tr>
      <w:tr w:rsidR="00B97349" w:rsidRPr="00FA6A48" w:rsidTr="00AA2206">
        <w:trPr>
          <w:trHeight w:val="303"/>
        </w:trPr>
        <w:tc>
          <w:tcPr>
            <w:tcW w:w="534" w:type="dxa"/>
          </w:tcPr>
          <w:p w:rsidR="00B97349" w:rsidRPr="00FA6A48" w:rsidRDefault="00B97349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B97349" w:rsidRPr="00FA6A48" w:rsidRDefault="00B97349" w:rsidP="005555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Выбор карточек со словами,  среди картинок. </w:t>
            </w:r>
          </w:p>
          <w:p w:rsidR="00B97349" w:rsidRPr="00FA6A48" w:rsidRDefault="00B97349" w:rsidP="005555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Д/У «Найди слово».</w:t>
            </w:r>
          </w:p>
        </w:tc>
        <w:tc>
          <w:tcPr>
            <w:tcW w:w="992" w:type="dxa"/>
          </w:tcPr>
          <w:p w:rsidR="00B97349" w:rsidRPr="00FA6A48" w:rsidRDefault="008017B3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7349" w:rsidRPr="00FA6A48" w:rsidRDefault="008017B3" w:rsidP="008017B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13.05.15/ 19.05.15</w:t>
            </w:r>
          </w:p>
        </w:tc>
        <w:tc>
          <w:tcPr>
            <w:tcW w:w="4536" w:type="dxa"/>
          </w:tcPr>
          <w:p w:rsidR="00B97349" w:rsidRPr="00FA6A48" w:rsidRDefault="00B97349" w:rsidP="008F548A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Д/И «Узнай предмет»</w:t>
            </w:r>
          </w:p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 в крупяном бассейне: «Достань букву»</w:t>
            </w:r>
          </w:p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карточками: Д/У «Найди слово»</w:t>
            </w:r>
          </w:p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«чтение» слов</w:t>
            </w:r>
          </w:p>
        </w:tc>
        <w:tc>
          <w:tcPr>
            <w:tcW w:w="1985" w:type="dxa"/>
          </w:tcPr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слово, картинка</w:t>
            </w:r>
          </w:p>
        </w:tc>
      </w:tr>
      <w:tr w:rsidR="00B97349" w:rsidRPr="00FA6A48" w:rsidTr="00AA2206">
        <w:trPr>
          <w:trHeight w:val="303"/>
        </w:trPr>
        <w:tc>
          <w:tcPr>
            <w:tcW w:w="534" w:type="dxa"/>
          </w:tcPr>
          <w:p w:rsidR="00B97349" w:rsidRPr="00FA6A48" w:rsidRDefault="00B97349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B97349" w:rsidRPr="00FA6A48" w:rsidRDefault="00B97349" w:rsidP="005555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Подбор карточки со своим именем к своей  фотографии</w:t>
            </w:r>
          </w:p>
        </w:tc>
        <w:tc>
          <w:tcPr>
            <w:tcW w:w="992" w:type="dxa"/>
          </w:tcPr>
          <w:p w:rsidR="00B97349" w:rsidRPr="00FA6A48" w:rsidRDefault="008017B3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7349" w:rsidRPr="00FA6A48" w:rsidRDefault="008017B3" w:rsidP="000E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20.05.15</w:t>
            </w:r>
          </w:p>
        </w:tc>
        <w:tc>
          <w:tcPr>
            <w:tcW w:w="4536" w:type="dxa"/>
          </w:tcPr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мяч «Приветствие»</w:t>
            </w:r>
          </w:p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 «Портрет»</w:t>
            </w:r>
          </w:p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фотографий</w:t>
            </w:r>
          </w:p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зеркалом «Кто это?»</w:t>
            </w:r>
          </w:p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</w:t>
            </w:r>
          </w:p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Д/У «Найди себя»</w:t>
            </w:r>
          </w:p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«чтение» имени</w:t>
            </w:r>
          </w:p>
        </w:tc>
        <w:tc>
          <w:tcPr>
            <w:tcW w:w="1985" w:type="dxa"/>
          </w:tcPr>
          <w:p w:rsidR="00B97349" w:rsidRPr="00FA6A48" w:rsidRDefault="00B97349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фотография, имена, портрет</w:t>
            </w:r>
          </w:p>
        </w:tc>
      </w:tr>
    </w:tbl>
    <w:p w:rsidR="001A6F2D" w:rsidRPr="00FA6A48" w:rsidRDefault="001A6F2D" w:rsidP="001A6F2D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A6F2D" w:rsidRPr="00FA6A48" w:rsidRDefault="001A6F2D" w:rsidP="001A6F2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03331" w:rsidRPr="00FA6A48" w:rsidRDefault="00B03331" w:rsidP="001A6F2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03331" w:rsidRPr="00FA6A48" w:rsidRDefault="00B03331" w:rsidP="001A6F2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03331" w:rsidRPr="00FA6A48" w:rsidRDefault="00B03331" w:rsidP="001A6F2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03331" w:rsidRPr="00FA6A48" w:rsidRDefault="00B03331" w:rsidP="001A6F2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03331" w:rsidRPr="00FA6A48" w:rsidRDefault="00B03331" w:rsidP="001A6F2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03331" w:rsidRPr="00FA6A48" w:rsidRDefault="00B03331" w:rsidP="001A6F2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03331" w:rsidRPr="00FA6A48" w:rsidRDefault="00B03331" w:rsidP="001A6F2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03331" w:rsidRPr="00FA6A48" w:rsidRDefault="00B03331" w:rsidP="001A6F2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0179C" w:rsidRPr="00FA6A48" w:rsidRDefault="00A0179C" w:rsidP="001A6F2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03331" w:rsidRPr="00FA6A48" w:rsidRDefault="00B03331" w:rsidP="000E2397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C2D3A" w:rsidRDefault="009C2D3A" w:rsidP="00E054A4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9C2D3A" w:rsidSect="008B7711">
          <w:pgSz w:w="16838" w:h="11906" w:orient="landscape"/>
          <w:pgMar w:top="992" w:right="992" w:bottom="709" w:left="992" w:header="709" w:footer="709" w:gutter="0"/>
          <w:cols w:space="708"/>
          <w:docGrid w:linePitch="360"/>
        </w:sectPr>
      </w:pPr>
    </w:p>
    <w:p w:rsidR="0074612B" w:rsidRPr="00FA6A48" w:rsidRDefault="0074612B" w:rsidP="007461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612B" w:rsidRPr="00FA6A48" w:rsidRDefault="0074612B" w:rsidP="007461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2B" w:rsidRPr="00FA6A48" w:rsidRDefault="0074612B" w:rsidP="000E23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Рабочая программа по предмету «Графика и письмо»  9 класса для учащихся с тяжёлой умственной отсталостью</w:t>
      </w:r>
      <w:r w:rsidR="00CF5960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 xml:space="preserve">разработана  на основе  адаптированной программы: Программа обучения учащихся с умеренной и тяжелой умственной отсталостью /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 др.; Под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ед.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Н.Н. Яковлевой. – СПб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ЦПК проф.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74612B" w:rsidRPr="00FA6A48" w:rsidRDefault="0074612B" w:rsidP="000E23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Рабочая программа в соответствии с учебным планом </w:t>
      </w:r>
      <w:r w:rsidR="005B627D">
        <w:rPr>
          <w:rFonts w:ascii="Times New Roman" w:hAnsi="Times New Roman" w:cs="Times New Roman"/>
          <w:sz w:val="24"/>
          <w:szCs w:val="24"/>
        </w:rPr>
        <w:t>ГБ</w:t>
      </w:r>
      <w:r w:rsidRPr="00FA6A48">
        <w:rPr>
          <w:rFonts w:ascii="Times New Roman" w:hAnsi="Times New Roman" w:cs="Times New Roman"/>
          <w:sz w:val="24"/>
          <w:szCs w:val="24"/>
        </w:rPr>
        <w:t xml:space="preserve">ОУ школа №439 на 2014-2015 учебный год </w:t>
      </w:r>
      <w:r w:rsidRPr="00FA6A48">
        <w:rPr>
          <w:rFonts w:ascii="Times New Roman" w:hAnsi="Times New Roman" w:cs="Times New Roman"/>
          <w:bCs/>
          <w:sz w:val="24"/>
          <w:szCs w:val="24"/>
        </w:rPr>
        <w:t>рассчитана</w:t>
      </w:r>
      <w:r w:rsidRPr="00FA6A48">
        <w:rPr>
          <w:rFonts w:ascii="Times New Roman" w:hAnsi="Times New Roman" w:cs="Times New Roman"/>
          <w:sz w:val="24"/>
          <w:szCs w:val="24"/>
        </w:rPr>
        <w:t xml:space="preserve"> на </w:t>
      </w:r>
      <w:r w:rsidR="003C3EBD" w:rsidRPr="00FA6A48">
        <w:rPr>
          <w:rFonts w:ascii="Times New Roman" w:hAnsi="Times New Roman" w:cs="Times New Roman"/>
          <w:sz w:val="24"/>
          <w:szCs w:val="24"/>
        </w:rPr>
        <w:t>102</w:t>
      </w:r>
      <w:r w:rsidR="004039AB" w:rsidRPr="00FA6A48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FA6A48">
        <w:rPr>
          <w:rFonts w:ascii="Times New Roman" w:hAnsi="Times New Roman" w:cs="Times New Roman"/>
          <w:sz w:val="24"/>
          <w:szCs w:val="24"/>
        </w:rPr>
        <w:t xml:space="preserve"> (исходя из 34 учебных недель в году).</w:t>
      </w:r>
    </w:p>
    <w:p w:rsidR="0074612B" w:rsidRPr="00FA6A48" w:rsidRDefault="0074612B" w:rsidP="000E23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Все учебные предметы для учащихся с тяжёлой умственной отсталостью имеют практическую направленность и максимально индивидуализированы. </w:t>
      </w:r>
    </w:p>
    <w:p w:rsidR="0074612B" w:rsidRPr="00FA6A48" w:rsidRDefault="0074612B" w:rsidP="000E23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При разработке программы  учитывались следующие особенности развития учащихся  с тяжёлой умственной отсталостью.</w:t>
      </w:r>
    </w:p>
    <w:p w:rsidR="0074612B" w:rsidRPr="00FA6A48" w:rsidRDefault="0074612B" w:rsidP="000E2397">
      <w:pPr>
        <w:pStyle w:val="a4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Краткая характеристика детей  с тяжёлой умственной отсталостью.</w:t>
      </w:r>
    </w:p>
    <w:p w:rsidR="0074612B" w:rsidRPr="00FA6A48" w:rsidRDefault="0074612B" w:rsidP="000E23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У детей с тяжелой умственной отсталостью  наиболее ярко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выражена</w:t>
      </w:r>
      <w:proofErr w:type="gramEnd"/>
      <w:r w:rsidR="00CF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тонких движений рук, недоразвитие ручной умелости. Дети не могут выполнять целенаправленные действия руками, испытывают затруднения при выполнении противоположных действий каждой рукой.  Кроме того, у большинства детей отмечается недостаточность мышечной силы.</w:t>
      </w:r>
    </w:p>
    <w:p w:rsidR="0074612B" w:rsidRPr="00FA6A48" w:rsidRDefault="0074612B" w:rsidP="000E23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Дети плохо ориентируются в пространстве и на плоскости. Большинство из них путаются в различении правой и левой сторон тела. Наибольшие трудности выработка этого навыка вызывает у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детей. Умение различать правую и ле</w:t>
      </w:r>
      <w:r w:rsidRPr="00FA6A48">
        <w:rPr>
          <w:rFonts w:ascii="Times New Roman" w:hAnsi="Times New Roman" w:cs="Times New Roman"/>
          <w:sz w:val="24"/>
          <w:szCs w:val="24"/>
        </w:rPr>
        <w:softHyphen/>
        <w:t xml:space="preserve">вую сторону — это важная предпосылка для многих видов обучения, особенно для развития у детей навыков письма. </w:t>
      </w:r>
    </w:p>
    <w:p w:rsidR="0074612B" w:rsidRPr="00FA6A48" w:rsidRDefault="000E2397" w:rsidP="005B62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Д</w:t>
      </w:r>
      <w:r w:rsidR="0074612B" w:rsidRPr="00FA6A48">
        <w:rPr>
          <w:rFonts w:ascii="Times New Roman" w:hAnsi="Times New Roman" w:cs="Times New Roman"/>
          <w:sz w:val="24"/>
          <w:szCs w:val="24"/>
        </w:rPr>
        <w:t xml:space="preserve">вигательные нарушения у детей с  тяжелой умственной отсталостью обуславливаются нарушением процесса нормального формирования мозга и обмена веществ в нервной ткани. </w:t>
      </w:r>
    </w:p>
    <w:p w:rsidR="0074612B" w:rsidRPr="00FA6A48" w:rsidRDefault="0074612B" w:rsidP="001440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 данным исследований М.С. Певзнер нарушения моторики у умственно отсталых учащихся связано с неумением координировать работу обеих рук, сочетать их движения. Затруднения вызывают дифференциация, быстрота, плавность, включения в движение, переключен</w:t>
      </w:r>
      <w:r w:rsidR="001440EE" w:rsidRPr="00FA6A48">
        <w:rPr>
          <w:rFonts w:ascii="Times New Roman" w:hAnsi="Times New Roman" w:cs="Times New Roman"/>
          <w:sz w:val="24"/>
          <w:szCs w:val="24"/>
        </w:rPr>
        <w:t>ие с одного движения на другое.</w:t>
      </w:r>
    </w:p>
    <w:p w:rsidR="0074612B" w:rsidRPr="00FA6A48" w:rsidRDefault="0074612B" w:rsidP="000E2397">
      <w:pPr>
        <w:pStyle w:val="a4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6A48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предмета «Графика и письмо» </w:t>
      </w:r>
      <w:r w:rsidRPr="00FA6A48">
        <w:rPr>
          <w:rFonts w:ascii="Times New Roman" w:hAnsi="Times New Roman" w:cs="Times New Roman"/>
          <w:sz w:val="24"/>
          <w:szCs w:val="24"/>
        </w:rPr>
        <w:t xml:space="preserve">процесс обучения «письму» рассматривается в широком понимании. </w:t>
      </w:r>
      <w:r w:rsidRPr="00FA6A48">
        <w:rPr>
          <w:rFonts w:ascii="Times New Roman" w:hAnsi="Times New Roman" w:cs="Times New Roman"/>
          <w:color w:val="000000"/>
          <w:sz w:val="24"/>
          <w:szCs w:val="24"/>
        </w:rPr>
        <w:t xml:space="preserve">Прежде чемдети начинают осваивать доступные для них навыки письменной речи, они овладевают графическими навыками. </w:t>
      </w:r>
    </w:p>
    <w:p w:rsidR="0074612B" w:rsidRPr="00FA6A48" w:rsidRDefault="0074612B" w:rsidP="000E239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Графика (греч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γραφικος —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исьменный, от греч. γραφω — пишу) — вид изобразительного искусства, включающий </w:t>
      </w:r>
    </w:p>
    <w:p w:rsidR="0074612B" w:rsidRPr="00FA6A48" w:rsidRDefault="0074612B" w:rsidP="000E23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рисунок и печатные художественные изображения, основанные на искусстве рисунка, но обладающие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собственными</w:t>
      </w:r>
      <w:proofErr w:type="gramEnd"/>
    </w:p>
    <w:p w:rsidR="0074612B" w:rsidRPr="00FA6A48" w:rsidRDefault="0074612B" w:rsidP="000E23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изобразительными средствами и выразительными возможностями.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Графика  может быть станковая (рисунок, не имеющий</w:t>
      </w:r>
      <w:proofErr w:type="gramEnd"/>
    </w:p>
    <w:p w:rsidR="0074612B" w:rsidRPr="00FA6A48" w:rsidRDefault="0074612B" w:rsidP="000E23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прикладного назначения, эстамп, лубок), книжная и газетно-журнальная (иллюстрация, оформление печатных изданий) </w:t>
      </w:r>
    </w:p>
    <w:p w:rsidR="0074612B" w:rsidRPr="00FA6A48" w:rsidRDefault="0074612B" w:rsidP="000E23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и т. д. </w:t>
      </w:r>
    </w:p>
    <w:p w:rsidR="0074612B" w:rsidRPr="00FA6A48" w:rsidRDefault="0074612B" w:rsidP="000E239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Выразительные средства графики: контурная линия, штрих, пятно (иногда цветное), фон листа (обычно белой бумаги), с которым изображение образует контрастное или нюансное соотношение (см. «Большая советская энциклопедия»). </w:t>
      </w:r>
    </w:p>
    <w:p w:rsidR="0074612B" w:rsidRPr="00FA6A48" w:rsidRDefault="0074612B" w:rsidP="000E2397">
      <w:pPr>
        <w:pStyle w:val="a4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6A48">
        <w:rPr>
          <w:rFonts w:ascii="Times New Roman" w:hAnsi="Times New Roman" w:cs="Times New Roman"/>
          <w:color w:val="000000"/>
          <w:sz w:val="24"/>
          <w:szCs w:val="24"/>
        </w:rPr>
        <w:t>В «Программе» представлены виды заданий, которые учащиеся с  тяжелой умствен</w:t>
      </w:r>
      <w:r w:rsidR="000E2397" w:rsidRPr="00FA6A48">
        <w:rPr>
          <w:rFonts w:ascii="Times New Roman" w:hAnsi="Times New Roman" w:cs="Times New Roman"/>
          <w:color w:val="000000"/>
          <w:sz w:val="24"/>
          <w:szCs w:val="24"/>
        </w:rPr>
        <w:t xml:space="preserve">ной отсталостью могут выполнять </w:t>
      </w:r>
      <w:r w:rsidRPr="00FA6A48">
        <w:rPr>
          <w:rFonts w:ascii="Times New Roman" w:hAnsi="Times New Roman" w:cs="Times New Roman"/>
          <w:color w:val="000000"/>
          <w:sz w:val="24"/>
          <w:szCs w:val="24"/>
        </w:rPr>
        <w:t xml:space="preserve">вместе </w:t>
      </w:r>
      <w:proofErr w:type="gramStart"/>
      <w:r w:rsidRPr="00FA6A48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A6A48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взрослыми. Прежде всего, </w:t>
      </w:r>
      <w:r w:rsidRPr="00FA6A48">
        <w:rPr>
          <w:rFonts w:ascii="Times New Roman" w:hAnsi="Times New Roman" w:cs="Times New Roman"/>
          <w:sz w:val="24"/>
          <w:szCs w:val="24"/>
        </w:rPr>
        <w:t xml:space="preserve">это рисунок, картинки в стиле лубка, прорисовывание контурных линий, </w:t>
      </w:r>
    </w:p>
    <w:p w:rsidR="0074612B" w:rsidRPr="00FA6A48" w:rsidRDefault="0074612B" w:rsidP="000E23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штрихов, нанесение пятен на листы бумаги и т. п. Этот вид условного письма рассматривается как «рисуночное письмо». </w:t>
      </w:r>
    </w:p>
    <w:p w:rsidR="0074612B" w:rsidRPr="00FA6A48" w:rsidRDefault="0074612B" w:rsidP="000E2397">
      <w:pPr>
        <w:pStyle w:val="a4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6A48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в «рисуночном письме» (работа с карандашом) требуют не только навыка его удерживания, но </w:t>
      </w:r>
    </w:p>
    <w:p w:rsidR="0074612B" w:rsidRPr="00FA6A48" w:rsidRDefault="0074612B" w:rsidP="000E239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A6A48">
        <w:rPr>
          <w:rFonts w:ascii="Times New Roman" w:hAnsi="Times New Roman" w:cs="Times New Roman"/>
          <w:color w:val="000000"/>
          <w:sz w:val="24"/>
          <w:szCs w:val="24"/>
        </w:rPr>
        <w:t xml:space="preserve">концентрирования внимания на процессе действий с карандашом и листом бумаги. Эти упражнения представляют собой </w:t>
      </w:r>
    </w:p>
    <w:p w:rsidR="0074612B" w:rsidRPr="00FA6A48" w:rsidRDefault="0074612B" w:rsidP="000E239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A6A48">
        <w:rPr>
          <w:rFonts w:ascii="Times New Roman" w:hAnsi="Times New Roman" w:cs="Times New Roman"/>
          <w:color w:val="000000"/>
          <w:sz w:val="24"/>
          <w:szCs w:val="24"/>
        </w:rPr>
        <w:t xml:space="preserve">попытку создать некое конкретное изображение или хотя бы примитивные каракули. </w:t>
      </w:r>
    </w:p>
    <w:p w:rsidR="0074612B" w:rsidRPr="00FA6A48" w:rsidRDefault="0074612B" w:rsidP="000E2397">
      <w:pPr>
        <w:pStyle w:val="a4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6A48">
        <w:rPr>
          <w:rFonts w:ascii="Times New Roman" w:hAnsi="Times New Roman" w:cs="Times New Roman"/>
          <w:color w:val="000000"/>
          <w:sz w:val="24"/>
          <w:szCs w:val="24"/>
        </w:rPr>
        <w:t>Такой вид заданий для учащихся с тяжелой умственной отсталостью соответствует взглядам антропологов о том, что</w:t>
      </w:r>
    </w:p>
    <w:p w:rsidR="0074612B" w:rsidRPr="00FA6A48" w:rsidRDefault="0074612B" w:rsidP="000E23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начальной формой письменности в подлинном смысле этого слова является рисуночное письмо.</w:t>
      </w:r>
    </w:p>
    <w:p w:rsidR="0074612B" w:rsidRPr="00FA6A48" w:rsidRDefault="0074612B" w:rsidP="000E23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>В процессе обучения учащихся необходимо учитывать, что рисуночное письмо лишено непосредственной связи с языком. Оно фиксирует не речь, а образное восприятие предметов и явлений. При помощи рисуночного письма учащиеся учатся фиксировать (изображать) не только конкретные образы, но и отвлеченные понятия, которые выражаются наглядными средствами.</w:t>
      </w:r>
    </w:p>
    <w:p w:rsidR="0074612B" w:rsidRPr="00FA6A48" w:rsidRDefault="0074612B" w:rsidP="000E23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iCs/>
          <w:sz w:val="24"/>
          <w:szCs w:val="24"/>
        </w:rPr>
        <w:t xml:space="preserve">Важнейшая </w:t>
      </w:r>
      <w:r w:rsidRPr="00FA6A48">
        <w:rPr>
          <w:rFonts w:ascii="Times New Roman" w:hAnsi="Times New Roman" w:cs="Times New Roman"/>
          <w:b/>
          <w:iCs/>
          <w:sz w:val="24"/>
          <w:szCs w:val="24"/>
        </w:rPr>
        <w:t xml:space="preserve">задача </w:t>
      </w:r>
      <w:r w:rsidRPr="00FA6A48">
        <w:rPr>
          <w:rFonts w:ascii="Times New Roman" w:hAnsi="Times New Roman" w:cs="Times New Roman"/>
          <w:iCs/>
          <w:sz w:val="24"/>
          <w:szCs w:val="24"/>
        </w:rPr>
        <w:t xml:space="preserve">учителя в ходе </w:t>
      </w:r>
      <w:proofErr w:type="gramStart"/>
      <w:r w:rsidRPr="00FA6A48">
        <w:rPr>
          <w:rFonts w:ascii="Times New Roman" w:hAnsi="Times New Roman" w:cs="Times New Roman"/>
          <w:iCs/>
          <w:sz w:val="24"/>
          <w:szCs w:val="24"/>
        </w:rPr>
        <w:t>обучения по предмету</w:t>
      </w:r>
      <w:proofErr w:type="gramEnd"/>
      <w:r w:rsidRPr="00FA6A48">
        <w:rPr>
          <w:rFonts w:ascii="Times New Roman" w:hAnsi="Times New Roman" w:cs="Times New Roman"/>
          <w:iCs/>
          <w:sz w:val="24"/>
          <w:szCs w:val="24"/>
        </w:rPr>
        <w:t xml:space="preserve"> «Графика и письмо» — организовать речевую среду, пробудить речевую активность учащихся, их интерес к предметному миру и человеку (прежде всего, к сверстнику как объекту взаимодействия), сформировать у них предметные и предметно-игровые действия, способность к коллективной деятельности, научить его понимать соотносящиеся и указательные жесты. </w:t>
      </w:r>
    </w:p>
    <w:p w:rsidR="0074612B" w:rsidRPr="00FA6A48" w:rsidRDefault="0074612B" w:rsidP="000E23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Основное внимание в коррекционно-развивающей практике обращается на усвоение учащимся средств общения (речевых и неречевых), которые могут удовлетворить его коммуникативные потребности. </w:t>
      </w:r>
      <w:r w:rsidRPr="00FA6A48">
        <w:rPr>
          <w:rFonts w:ascii="Times New Roman" w:hAnsi="Times New Roman" w:cs="Times New Roman"/>
          <w:iCs/>
          <w:sz w:val="24"/>
          <w:szCs w:val="24"/>
        </w:rPr>
        <w:t>Развитие коммуникативной функции речи — главная задача начального этапа обучения грамоте (чтению и письму), а коммуникативный принцип построения уроков-занятий становится ведущим</w:t>
      </w:r>
      <w:r w:rsidRPr="00FA6A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12B" w:rsidRPr="00FA6A48" w:rsidRDefault="0074612B" w:rsidP="000E23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На уроках по предмету «Графика и письмо» учащиеся овладевают элементарными изобразительными и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графомоторными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навыками, пространственными представлениями. Обучение проводиться в игровой форме. Работа осуществляется на основе предметно – практической деятельности, дающей учащимся возможность познать объект, используя все анализаторы (слуховые, зрительные, двигательные, тактильные). Практическая деятельность включает оперирование различными предметами и дидактическими игрушками, обыгрывание разного рода действий с использованием реальных предметов и их аналогов, а также пиктограмм. На уроках активно применяются различные упражнения (подражательно – исполнительские, конструктивные, творческие).</w:t>
      </w:r>
    </w:p>
    <w:p w:rsidR="0074612B" w:rsidRPr="00FA6A48" w:rsidRDefault="0074612B" w:rsidP="000E23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 процессе работы по предмету «Графика и письмо» рекомендуется последовательное использование следующих упражнений:</w:t>
      </w:r>
    </w:p>
    <w:p w:rsidR="004B10D7" w:rsidRPr="00FA6A48" w:rsidRDefault="0074612B" w:rsidP="00C557E3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</w:rPr>
        <w:t>- практические упражнения;</w:t>
      </w:r>
      <w:r w:rsidR="00C557E3"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10D7" w:rsidRPr="00FA6A48" w:rsidRDefault="004B10D7" w:rsidP="00C557E3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настольно-печатные и ролевые игры на формирование пре</w:t>
      </w:r>
      <w:r w:rsidR="00C557E3"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дставлений об интерьере жилища;</w:t>
      </w:r>
    </w:p>
    <w:p w:rsidR="0074612B" w:rsidRPr="00FA6A48" w:rsidRDefault="0074612B" w:rsidP="00C557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упражнения с картинками;</w:t>
      </w:r>
    </w:p>
    <w:p w:rsidR="0074612B" w:rsidRPr="00FA6A48" w:rsidRDefault="0074612B" w:rsidP="00C557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упражнения с пиктограммами (символами);</w:t>
      </w:r>
    </w:p>
    <w:p w:rsidR="0074612B" w:rsidRPr="00FA6A48" w:rsidRDefault="0074612B" w:rsidP="00C557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- «письменные» упражнениями  (рисование на песке ладонью, пальцем, палочкой; на грифельной, магнитной и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ковролиновой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 доске, упражнения в альбомах – тетрадях);</w:t>
      </w:r>
      <w:proofErr w:type="gramEnd"/>
    </w:p>
    <w:p w:rsidR="00C557E3" w:rsidRPr="00FA6A48" w:rsidRDefault="00C557E3" w:rsidP="00C557E3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 буквами, слогами и словами;</w:t>
      </w:r>
    </w:p>
    <w:p w:rsidR="0074612B" w:rsidRPr="00FA6A48" w:rsidRDefault="0074612B" w:rsidP="00C557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упражнения с помощью внутренних и внешних трафаретов;</w:t>
      </w:r>
    </w:p>
    <w:p w:rsidR="00C557E3" w:rsidRPr="00FA6A48" w:rsidRDefault="00C557E3" w:rsidP="00C557E3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обводка  по опорным и пунктирным линиям, точкам; </w:t>
      </w:r>
    </w:p>
    <w:p w:rsidR="00C557E3" w:rsidRPr="00FA6A48" w:rsidRDefault="0074612B" w:rsidP="00C557E3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</w:rPr>
        <w:t>- з</w:t>
      </w:r>
      <w:r w:rsidR="00C557E3" w:rsidRPr="00FA6A48">
        <w:rPr>
          <w:rFonts w:ascii="Times New Roman" w:hAnsi="Times New Roman" w:cs="Times New Roman"/>
          <w:sz w:val="24"/>
          <w:szCs w:val="24"/>
        </w:rPr>
        <w:t>анятия с пластилином или тестом;</w:t>
      </w:r>
    </w:p>
    <w:p w:rsidR="00C557E3" w:rsidRPr="00FA6A48" w:rsidRDefault="00C557E3" w:rsidP="00C557E3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предметов по лексическим темам;</w:t>
      </w:r>
    </w:p>
    <w:p w:rsidR="00C557E3" w:rsidRPr="00FA6A48" w:rsidRDefault="00C557E3" w:rsidP="00C557E3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рисование простых эстампов;</w:t>
      </w:r>
    </w:p>
    <w:p w:rsidR="00C557E3" w:rsidRPr="00FA6A48" w:rsidRDefault="00C557E3" w:rsidP="00C557E3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букв, слогов, слов с печатного или письменного текста.</w:t>
      </w:r>
    </w:p>
    <w:p w:rsidR="0074612B" w:rsidRPr="00FA6A48" w:rsidRDefault="0074612B" w:rsidP="000E23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Рабочая программа  структурирована в виде 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тематических блоков</w:t>
      </w:r>
      <w:r w:rsidRPr="00FA6A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12B" w:rsidRPr="00FA6A48" w:rsidRDefault="0074612B" w:rsidP="000E2397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для развития тонкой моторики рук;</w:t>
      </w:r>
    </w:p>
    <w:p w:rsidR="0074612B" w:rsidRPr="00FA6A48" w:rsidRDefault="0074612B" w:rsidP="000E2397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«рисуночное письмо»;</w:t>
      </w:r>
    </w:p>
    <w:p w:rsidR="0074612B" w:rsidRPr="00FA6A48" w:rsidRDefault="0074612B" w:rsidP="000E2397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жестово-образные игры;</w:t>
      </w:r>
    </w:p>
    <w:p w:rsidR="0074612B" w:rsidRDefault="0074612B" w:rsidP="000E2397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«письменные упражнения».</w:t>
      </w:r>
    </w:p>
    <w:p w:rsidR="00E054A4" w:rsidRPr="00FA6A48" w:rsidRDefault="00E054A4" w:rsidP="00E054A4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4612B" w:rsidRPr="00FA6A48" w:rsidRDefault="0074612B" w:rsidP="007461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113EF" w:rsidRPr="00FA6A48" w:rsidRDefault="007113EF" w:rsidP="006608B5">
      <w:pPr>
        <w:pStyle w:val="a4"/>
        <w:spacing w:after="12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При обучении детей с тяжёлой умственной отсталостью рекомендуется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система обучения.</w:t>
      </w:r>
    </w:p>
    <w:p w:rsidR="007113EF" w:rsidRPr="00FA6A48" w:rsidRDefault="007113EF" w:rsidP="00711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учебной недели – </w:t>
      </w:r>
      <w:r w:rsidRPr="00FA6A48">
        <w:rPr>
          <w:rFonts w:ascii="Times New Roman" w:hAnsi="Times New Roman" w:cs="Times New Roman"/>
          <w:sz w:val="24"/>
          <w:szCs w:val="24"/>
        </w:rPr>
        <w:t>5 дней.</w:t>
      </w:r>
    </w:p>
    <w:p w:rsidR="007113EF" w:rsidRPr="00FA6A48" w:rsidRDefault="007113EF" w:rsidP="00711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Начало учебного года – </w:t>
      </w:r>
      <w:r w:rsidRPr="00FA6A48">
        <w:rPr>
          <w:rFonts w:ascii="Times New Roman" w:hAnsi="Times New Roman" w:cs="Times New Roman"/>
          <w:sz w:val="24"/>
          <w:szCs w:val="24"/>
        </w:rPr>
        <w:t>1 сентября. Учебный год строиться по полугодиям.</w:t>
      </w:r>
    </w:p>
    <w:p w:rsidR="007113EF" w:rsidRDefault="007113EF" w:rsidP="00711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урока – </w:t>
      </w:r>
      <w:r w:rsidRPr="00FA6A48">
        <w:rPr>
          <w:rFonts w:ascii="Times New Roman" w:hAnsi="Times New Roman" w:cs="Times New Roman"/>
          <w:sz w:val="24"/>
          <w:szCs w:val="24"/>
        </w:rPr>
        <w:t>35 минут.</w:t>
      </w:r>
    </w:p>
    <w:p w:rsidR="00CF5960" w:rsidRDefault="00CF5960" w:rsidP="00711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5960" w:rsidRDefault="00CF5960" w:rsidP="00711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5960" w:rsidRPr="00FA6A48" w:rsidRDefault="00CF5960" w:rsidP="00711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1241"/>
      </w:tblGrid>
      <w:tr w:rsidR="00CF5960" w:rsidTr="00DC360E">
        <w:tc>
          <w:tcPr>
            <w:tcW w:w="675" w:type="dxa"/>
          </w:tcPr>
          <w:p w:rsidR="00CF5960" w:rsidRPr="0089515B" w:rsidRDefault="00CF596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05" w:type="dxa"/>
          </w:tcPr>
          <w:p w:rsidR="00CF5960" w:rsidRPr="0089515B" w:rsidRDefault="00CF596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41" w:type="dxa"/>
          </w:tcPr>
          <w:p w:rsidR="00CF5960" w:rsidRPr="0089515B" w:rsidRDefault="00CF596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89515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9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F5960" w:rsidTr="00DC360E">
        <w:tc>
          <w:tcPr>
            <w:tcW w:w="10421" w:type="dxa"/>
            <w:gridSpan w:val="3"/>
          </w:tcPr>
          <w:p w:rsidR="00CF5960" w:rsidRDefault="00375F5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5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тонкой моторики рук</w:t>
            </w:r>
            <w:r w:rsidR="00CF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75F50" w:rsidTr="00DC360E">
        <w:tc>
          <w:tcPr>
            <w:tcW w:w="675" w:type="dxa"/>
          </w:tcPr>
          <w:p w:rsidR="00375F50" w:rsidRDefault="00375F50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5F50" w:rsidRPr="00FA6A48" w:rsidRDefault="00375F50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развитие произвольной регуляции моторики рук с помощью статистических и динамических упражнений для кистей и пальцев рук. Пальчиковая гимнастика: «Сорока - белобока», «Ладушки», Бегут пальчики по дорожке», «Весёлые пальчики».</w:t>
            </w:r>
          </w:p>
        </w:tc>
        <w:tc>
          <w:tcPr>
            <w:tcW w:w="1241" w:type="dxa"/>
          </w:tcPr>
          <w:p w:rsidR="00375F50" w:rsidRDefault="00A651AB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F50" w:rsidTr="00DC360E">
        <w:tc>
          <w:tcPr>
            <w:tcW w:w="675" w:type="dxa"/>
          </w:tcPr>
          <w:p w:rsidR="00375F50" w:rsidRDefault="00375F50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75F50" w:rsidRPr="00FA6A48" w:rsidRDefault="00375F50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Тренировочные упражнения на развитие кинестетической основы движений пальцев рук. Самомассаж рук, с помощью различных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массажеров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: мячики, втулки, природный материал (желуди, шишки).</w:t>
            </w:r>
          </w:p>
        </w:tc>
        <w:tc>
          <w:tcPr>
            <w:tcW w:w="1241" w:type="dxa"/>
          </w:tcPr>
          <w:p w:rsidR="00375F50" w:rsidRDefault="00A651AB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F50" w:rsidTr="00DC360E">
        <w:tc>
          <w:tcPr>
            <w:tcW w:w="675" w:type="dxa"/>
          </w:tcPr>
          <w:p w:rsidR="00375F50" w:rsidRDefault="00375F50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75F50" w:rsidRPr="00FA6A48" w:rsidRDefault="00375F50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Тренировочные упражнения на развитии двигательной памяти, последовательно организованных движений и  конструктивного</w:t>
            </w:r>
            <w:r w:rsidR="007C5D5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праксиса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: игры с пирамидками, матрешками, кубиками, вкладышами.</w:t>
            </w:r>
          </w:p>
        </w:tc>
        <w:tc>
          <w:tcPr>
            <w:tcW w:w="1241" w:type="dxa"/>
          </w:tcPr>
          <w:p w:rsidR="00375F50" w:rsidRDefault="00A651AB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5F50" w:rsidTr="00DC360E">
        <w:tc>
          <w:tcPr>
            <w:tcW w:w="675" w:type="dxa"/>
          </w:tcPr>
          <w:p w:rsidR="00375F50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375F50" w:rsidRPr="00FA6A48" w:rsidRDefault="00375F50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Тренировочные упражнения для развития кинестетической основы движений пальцев рук учащихся по образцу: сжимание, разжимание, встряхивание. Упр. с материалом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Ф.Фребеля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375F50" w:rsidRDefault="00375F5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F50" w:rsidTr="00DC360E">
        <w:tc>
          <w:tcPr>
            <w:tcW w:w="675" w:type="dxa"/>
          </w:tcPr>
          <w:p w:rsidR="00375F50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375F50" w:rsidRPr="00FA6A48" w:rsidRDefault="00375F50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формирование навыков выполнения двигательных программ: «Потанцуй со мной!», «Дом большой, дом маленький», «Мишка косолапый».</w:t>
            </w:r>
          </w:p>
        </w:tc>
        <w:tc>
          <w:tcPr>
            <w:tcW w:w="1241" w:type="dxa"/>
          </w:tcPr>
          <w:p w:rsidR="00375F50" w:rsidRDefault="00A651AB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кинестетической основы артикуляторных движений и формирование нормативных артикуляторных укладов звуков: «Цыплята», «Ехали – ехали», «Гости»….</w:t>
            </w:r>
          </w:p>
        </w:tc>
        <w:tc>
          <w:tcPr>
            <w:tcW w:w="1241" w:type="dxa"/>
          </w:tcPr>
          <w:p w:rsidR="007C5D5F" w:rsidRDefault="00A651AB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Упражнение на развитие кинестетической основы артикуляторных движений: «Крокодил – широко открытый рот», «Веселые Петрушки» - растянуть губы в улыбку, «Дразнилка» - высунуть язык вперед.</w:t>
            </w:r>
          </w:p>
        </w:tc>
        <w:tc>
          <w:tcPr>
            <w:tcW w:w="1241" w:type="dxa"/>
          </w:tcPr>
          <w:p w:rsidR="007C5D5F" w:rsidRDefault="00A651AB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 произвольной регуляции моторики рук с помощью статических и динамических упражнений для кистей и пальцев рук: сжимание, разжимание, встряхивание, взмахи.</w:t>
            </w:r>
          </w:p>
        </w:tc>
        <w:tc>
          <w:tcPr>
            <w:tcW w:w="1241" w:type="dxa"/>
          </w:tcPr>
          <w:p w:rsidR="007C5D5F" w:rsidRDefault="00A651AB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10421" w:type="dxa"/>
            <w:gridSpan w:val="3"/>
          </w:tcPr>
          <w:p w:rsidR="007C5D5F" w:rsidRDefault="007C5D5F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50">
              <w:rPr>
                <w:rFonts w:ascii="Times New Roman" w:hAnsi="Times New Roman" w:cs="Times New Roman"/>
                <w:b/>
                <w:sz w:val="24"/>
                <w:szCs w:val="24"/>
              </w:rPr>
              <w:t>«Рисуночное письмо»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Упражнение с внутренними трафаретами: «Цветы на поляне» (обводка)</w:t>
            </w:r>
          </w:p>
        </w:tc>
        <w:tc>
          <w:tcPr>
            <w:tcW w:w="1241" w:type="dxa"/>
          </w:tcPr>
          <w:p w:rsidR="007C5D5F" w:rsidRDefault="007C5D5F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узора в круге. Аппликация «Пчёлки на цветах»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по точкам – ориентирам: «Цветок - роза»</w:t>
            </w:r>
          </w:p>
        </w:tc>
        <w:tc>
          <w:tcPr>
            <w:tcW w:w="1241" w:type="dxa"/>
          </w:tcPr>
          <w:p w:rsidR="007C5D5F" w:rsidRDefault="007C5D5F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Закрашивание пальчиками, создание цветных пятен: «Солнце», «Дождь».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Упражнение с внутренними трафаретами: «Дерево», «Осенние листья» (обводка)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узора в круге. Аппликация «Осенняя тарелка»</w:t>
            </w:r>
          </w:p>
        </w:tc>
        <w:tc>
          <w:tcPr>
            <w:tcW w:w="1241" w:type="dxa"/>
          </w:tcPr>
          <w:p w:rsidR="007C5D5F" w:rsidRDefault="007C5D5F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по точкам – ориентирам: «Дорисуй дерево»</w:t>
            </w:r>
          </w:p>
        </w:tc>
        <w:tc>
          <w:tcPr>
            <w:tcW w:w="1241" w:type="dxa"/>
          </w:tcPr>
          <w:p w:rsidR="007C5D5F" w:rsidRDefault="007C5D5F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по точкам – ориентирам: «С какого дерева листок?»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пятен и линий под музыку, передавая её настроение: рисование кремом и зубной пастой по стеклу.</w:t>
            </w:r>
          </w:p>
        </w:tc>
        <w:tc>
          <w:tcPr>
            <w:tcW w:w="1241" w:type="dxa"/>
          </w:tcPr>
          <w:p w:rsidR="007C5D5F" w:rsidRDefault="007C5D5F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Упражнение с внутренними трафаретами: «Компот», «Овощи на тарелке» (обводка)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узора в круге. Аппликация «Дары осени».</w:t>
            </w:r>
          </w:p>
        </w:tc>
        <w:tc>
          <w:tcPr>
            <w:tcW w:w="1241" w:type="dxa"/>
          </w:tcPr>
          <w:p w:rsidR="007C5D5F" w:rsidRDefault="007C5D5F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по точкам – ориентирам: «Яблоко», «Помидор», «Апельсин».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пятен и линий под музыку, передавая её настроение: рисование кремом и зубной пастой по стеклу.</w:t>
            </w:r>
          </w:p>
        </w:tc>
        <w:tc>
          <w:tcPr>
            <w:tcW w:w="1241" w:type="dxa"/>
          </w:tcPr>
          <w:p w:rsidR="007C5D5F" w:rsidRDefault="007C5D5F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На основе наблюдений, рисование природных явлений. Время года – зима. Рисование пятен и линий под музыку:  «Снег идет», «Деревья в снегу».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7C5D5F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1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Упражнение с внутренними трафаретами: «Снежинка», «Ёлочка» (обводка)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узора в круге. Аппликация «Новогодний  узор»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по точкам – ориентирам: «Шары на ёлке»</w:t>
            </w:r>
          </w:p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Формирование понятий «длинное» и «короткое», «громкое» и «тихое» звучание с использованием музыкальных инструментов: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«Послушаем звуки!», «Маленький музыкант».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предметной аппликации из частей с использованием готового контура: наклеивание изображений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сборно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разборных игрушек - «Матрёшка», «Пирамидка».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предметной аппликации из частей с использованием готового контура. Аппликация «Дикие животные», «Посуда»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на основе наблюдений в природе: «Зима в парке», «Улицы нашего города»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Изготовление книжек самоделок по бытовым ситуациям: «Умывание», «Навыки одевания»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с внешним трафаретом: «Одежда», «Транспорт».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узора на полоске. Аппликация «Птицы». 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закрепление умений изображать линии «Травка зеленеет…» (прямые, вертикальные), «Ручеек» (волнистые).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предметной аппликации из частей с использованием готового контура. Аппликация «Домашние животные».</w:t>
            </w:r>
          </w:p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D5F" w:rsidTr="00DC360E">
        <w:tc>
          <w:tcPr>
            <w:tcW w:w="10421" w:type="dxa"/>
            <w:gridSpan w:val="3"/>
          </w:tcPr>
          <w:p w:rsidR="007C5D5F" w:rsidRDefault="007C5D5F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50">
              <w:rPr>
                <w:rFonts w:ascii="Times New Roman" w:hAnsi="Times New Roman" w:cs="Times New Roman"/>
                <w:b/>
                <w:sz w:val="24"/>
                <w:szCs w:val="24"/>
              </w:rPr>
              <w:t>Жестово-образные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7C5D5F" w:rsidRPr="00FA6A48" w:rsidRDefault="007C5D5F" w:rsidP="00375F5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F50">
              <w:rPr>
                <w:rFonts w:ascii="Times New Roman" w:eastAsiaTheme="minorHAnsi" w:hAnsi="Times New Roman"/>
                <w:sz w:val="24"/>
                <w:szCs w:val="24"/>
              </w:rPr>
              <w:t>Игровые этюды для развития движений мимической мускулатуры, выполняемые учащимися перед зеркалом по образцу</w:t>
            </w:r>
          </w:p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C5D5F" w:rsidRDefault="007C5D5F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Формирование представлений об эмоциях в игровых этюдах «Паровозик», «Чьё имя?», «Мы клоуны», «Имя шепчут волны».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Игра – пантомима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Заюшкина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избушка» на выражение эмоционального состояния с использованием пиктограмм (печаль, страх, радость)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D5F" w:rsidTr="00DC360E">
        <w:tc>
          <w:tcPr>
            <w:tcW w:w="675" w:type="dxa"/>
          </w:tcPr>
          <w:p w:rsidR="007C5D5F" w:rsidRDefault="00A651AB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Игры – пантомимы, этюды: «Кукла заболела», «Мишка с куклой пляшут полячку» (музыкальное сопровождение)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10421" w:type="dxa"/>
            <w:gridSpan w:val="3"/>
          </w:tcPr>
          <w:p w:rsidR="007C5D5F" w:rsidRPr="00375F50" w:rsidRDefault="007C5D5F" w:rsidP="00375F50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50">
              <w:rPr>
                <w:rFonts w:ascii="Times New Roman" w:hAnsi="Times New Roman" w:cs="Times New Roman"/>
                <w:b/>
                <w:sz w:val="24"/>
                <w:szCs w:val="24"/>
              </w:rPr>
              <w:t>«Письменные упражнения»</w:t>
            </w:r>
          </w:p>
        </w:tc>
      </w:tr>
      <w:tr w:rsidR="007C5D5F" w:rsidTr="00DC360E">
        <w:tc>
          <w:tcPr>
            <w:tcW w:w="675" w:type="dxa"/>
          </w:tcPr>
          <w:p w:rsidR="007C5D5F" w:rsidRDefault="00FA4300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spacing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«Письмо»  букв: А, О, У, И по внутреннему трафарету.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FA4300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8">
              <w:rPr>
                <w:rFonts w:ascii="Times New Roman" w:hAnsi="Times New Roman" w:cs="Times New Roman"/>
                <w:sz w:val="24"/>
                <w:szCs w:val="24"/>
              </w:rPr>
              <w:t>Упражнения на зрительно – пространственную ориентировку на листе бумаги. Д/У «Бабочки летят»</w:t>
            </w:r>
            <w:r w:rsidRPr="00FA6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(движения: «вверх – вниз», «снизу -  вверх»).</w:t>
            </w:r>
          </w:p>
        </w:tc>
        <w:tc>
          <w:tcPr>
            <w:tcW w:w="1241" w:type="dxa"/>
          </w:tcPr>
          <w:p w:rsidR="007C5D5F" w:rsidRDefault="007C5D5F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FA4300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7C5D5F" w:rsidRPr="00FA6A48" w:rsidRDefault="007C5D5F" w:rsidP="00CF59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D5F">
              <w:rPr>
                <w:rFonts w:ascii="Times New Roman" w:eastAsiaTheme="minorHAnsi" w:hAnsi="Times New Roman"/>
                <w:sz w:val="24"/>
                <w:szCs w:val="24"/>
              </w:rPr>
              <w:t>Упражнения в написании заглавных букв своего имени по контурным линиям (точкам)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FA4300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Упражнения на зрительно – пространственную ориентировку на листе бумаги. Д/У «Бабочки летят»</w:t>
            </w:r>
            <w:r w:rsidRPr="00FA6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(движения: «вверх – вниз», «снизу вверх»).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300" w:rsidTr="00DC360E">
        <w:tc>
          <w:tcPr>
            <w:tcW w:w="675" w:type="dxa"/>
          </w:tcPr>
          <w:p w:rsidR="00FA4300" w:rsidRDefault="00FA4300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FA4300" w:rsidRPr="00FA6A48" w:rsidRDefault="00FA4300" w:rsidP="00DC360E">
            <w:pPr>
              <w:rPr>
                <w:rFonts w:ascii="Times New Roman" w:hAnsi="Times New Roman"/>
                <w:sz w:val="24"/>
                <w:szCs w:val="24"/>
              </w:rPr>
            </w:pPr>
            <w:r w:rsidRPr="00FA4300">
              <w:rPr>
                <w:rFonts w:ascii="Times New Roman" w:hAnsi="Times New Roman"/>
                <w:sz w:val="24"/>
                <w:szCs w:val="24"/>
              </w:rPr>
              <w:t xml:space="preserve">«Письмо»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букв: А, О, У, И по внешнему</w:t>
            </w:r>
            <w:r w:rsidRPr="00FA4300">
              <w:rPr>
                <w:rFonts w:ascii="Times New Roman" w:hAnsi="Times New Roman"/>
                <w:sz w:val="24"/>
                <w:szCs w:val="24"/>
              </w:rPr>
              <w:t xml:space="preserve"> трафарету.</w:t>
            </w:r>
          </w:p>
        </w:tc>
        <w:tc>
          <w:tcPr>
            <w:tcW w:w="1241" w:type="dxa"/>
          </w:tcPr>
          <w:p w:rsidR="00FA4300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FA4300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Запись числа по контурным линиям (по точкам) на доске</w:t>
            </w: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D5F" w:rsidTr="00DC360E">
        <w:tc>
          <w:tcPr>
            <w:tcW w:w="675" w:type="dxa"/>
          </w:tcPr>
          <w:p w:rsidR="007C5D5F" w:rsidRDefault="00FA4300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7C5D5F" w:rsidRPr="00FA6A48" w:rsidRDefault="007C5D5F" w:rsidP="00DC360E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Запись своего имени по контурным ориентирам. Упр. «Имена»</w:t>
            </w:r>
          </w:p>
          <w:p w:rsidR="007C5D5F" w:rsidRPr="00FA6A48" w:rsidRDefault="007C5D5F" w:rsidP="00DC3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C5D5F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71B" w:rsidTr="00DC360E">
        <w:tc>
          <w:tcPr>
            <w:tcW w:w="675" w:type="dxa"/>
          </w:tcPr>
          <w:p w:rsidR="0041771B" w:rsidRDefault="00FA4300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41771B" w:rsidRPr="00FA6A48" w:rsidRDefault="0041771B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линий по точкам – ориентирам: «Дорожки», «Дорисуй картину»</w:t>
            </w:r>
          </w:p>
        </w:tc>
        <w:tc>
          <w:tcPr>
            <w:tcW w:w="1241" w:type="dxa"/>
          </w:tcPr>
          <w:p w:rsidR="0041771B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71B" w:rsidTr="00DC360E">
        <w:tc>
          <w:tcPr>
            <w:tcW w:w="675" w:type="dxa"/>
          </w:tcPr>
          <w:p w:rsidR="0041771B" w:rsidRDefault="00FA4300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41771B" w:rsidRPr="00FA6A48" w:rsidRDefault="0041771B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Штриховка букв: А, О, У, И.</w:t>
            </w:r>
          </w:p>
        </w:tc>
        <w:tc>
          <w:tcPr>
            <w:tcW w:w="1241" w:type="dxa"/>
          </w:tcPr>
          <w:p w:rsidR="0041771B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71B" w:rsidTr="00DC360E">
        <w:tc>
          <w:tcPr>
            <w:tcW w:w="675" w:type="dxa"/>
          </w:tcPr>
          <w:p w:rsidR="0041771B" w:rsidRDefault="00FA4300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41771B" w:rsidRPr="00FA6A48" w:rsidRDefault="0041771B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Упражнения на зрительно – пространственную ориентировку на листе бумаги. Д/У «Самолёт», «Машина»</w:t>
            </w:r>
            <w:r w:rsidRPr="00FA6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(движения: «слева - направо»).</w:t>
            </w:r>
          </w:p>
        </w:tc>
        <w:tc>
          <w:tcPr>
            <w:tcW w:w="1241" w:type="dxa"/>
          </w:tcPr>
          <w:p w:rsidR="0041771B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71B" w:rsidTr="00DC360E">
        <w:tc>
          <w:tcPr>
            <w:tcW w:w="675" w:type="dxa"/>
          </w:tcPr>
          <w:p w:rsidR="0041771B" w:rsidRDefault="00FA4300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41771B" w:rsidRPr="00FA6A48" w:rsidRDefault="0041771B" w:rsidP="00DC360E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Запись числа даты рождения по контурным линиям (по точкам) в тетради</w:t>
            </w:r>
          </w:p>
        </w:tc>
        <w:tc>
          <w:tcPr>
            <w:tcW w:w="1241" w:type="dxa"/>
          </w:tcPr>
          <w:p w:rsidR="0041771B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71B" w:rsidTr="00DC360E">
        <w:tc>
          <w:tcPr>
            <w:tcW w:w="675" w:type="dxa"/>
          </w:tcPr>
          <w:p w:rsidR="0041771B" w:rsidRDefault="00FA4300" w:rsidP="00DC360E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41771B" w:rsidRPr="00FA6A48" w:rsidRDefault="0041771B" w:rsidP="00DC360E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Подпись  своего имени по контурным ориентирам под фотопортретом.</w:t>
            </w:r>
          </w:p>
          <w:p w:rsidR="0041771B" w:rsidRPr="00FA6A48" w:rsidRDefault="0041771B" w:rsidP="00DC3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771B" w:rsidRDefault="00FA4300" w:rsidP="00DC360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08B5" w:rsidRPr="00FA6A48" w:rsidRDefault="00065766" w:rsidP="006608B5">
      <w:pPr>
        <w:pStyle w:val="a4"/>
        <w:spacing w:before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Основной организационной формой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обучения детей по предмету</w:t>
      </w:r>
      <w:proofErr w:type="gramEnd"/>
      <w:r w:rsidR="00CF5960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 xml:space="preserve">«Графика и письмо» являются уроки учителя с детьми.      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Организация детей на занятии – фронтальные, подгрупповые занятия,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или индивидуальная работа. Успешное усвоение программы предполагает повторение, закрепление сформированных умений в игре, на прогулке, в повседневной жизни, в режимных процессах.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Кроме того, обучение осуществляется при использовании индивидуального и дифференцированного подхода к каждому ребенку с тяжелыми и множественными нарушениями развития, учетом характера его дефекта, особенностей личностного развития, имеющимся жизненным опытом. </w:t>
      </w:r>
    </w:p>
    <w:p w:rsidR="007113EF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Важным условием является создание доступной среды (понятность, предсказуемость обстановки для ребенка, многократное повторение, достаточное время, темп событий, дополнительные средства коммуникации, понятное инструктиро</w:t>
      </w:r>
      <w:r w:rsidR="007113EF" w:rsidRPr="00FA6A48">
        <w:rPr>
          <w:rFonts w:ascii="Times New Roman" w:hAnsi="Times New Roman" w:cs="Times New Roman"/>
          <w:sz w:val="24"/>
          <w:szCs w:val="24"/>
        </w:rPr>
        <w:t>вание, передвижения, оснащение).</w:t>
      </w:r>
    </w:p>
    <w:p w:rsidR="007113EF" w:rsidRPr="00FA6A48" w:rsidRDefault="00065766" w:rsidP="00FA4300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A6A48">
        <w:rPr>
          <w:rFonts w:ascii="Times New Roman" w:hAnsi="Times New Roman"/>
          <w:bCs/>
          <w:iCs/>
          <w:sz w:val="24"/>
          <w:szCs w:val="24"/>
        </w:rPr>
        <w:t xml:space="preserve">Обучение детей </w:t>
      </w:r>
      <w:r w:rsidRPr="00FA6A48">
        <w:rPr>
          <w:rFonts w:ascii="Times New Roman" w:hAnsi="Times New Roman"/>
          <w:sz w:val="24"/>
          <w:szCs w:val="24"/>
        </w:rPr>
        <w:t>по предмету</w:t>
      </w:r>
      <w:proofErr w:type="gramStart"/>
      <w:r w:rsidRPr="00FA6A48">
        <w:rPr>
          <w:rFonts w:ascii="Times New Roman" w:hAnsi="Times New Roman"/>
          <w:sz w:val="24"/>
          <w:szCs w:val="24"/>
        </w:rPr>
        <w:t>«Г</w:t>
      </w:r>
      <w:proofErr w:type="gramEnd"/>
      <w:r w:rsidRPr="00FA6A48">
        <w:rPr>
          <w:rFonts w:ascii="Times New Roman" w:hAnsi="Times New Roman"/>
          <w:sz w:val="24"/>
          <w:szCs w:val="24"/>
        </w:rPr>
        <w:t>рафика и письмо</w:t>
      </w:r>
      <w:r w:rsidRPr="00FA6A48">
        <w:rPr>
          <w:rFonts w:ascii="Times New Roman" w:hAnsi="Times New Roman"/>
          <w:bCs/>
          <w:iCs/>
          <w:sz w:val="24"/>
          <w:szCs w:val="24"/>
        </w:rPr>
        <w:t xml:space="preserve">» предполагает наличие разнообразного оборудованиядля занятий: дидактических, предметных картинок, сюжетных картин, предметов, игрушек, материалов (песок, вода, природный материал, пластилин) и др. 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Исходя из этого, при организации занятий учитель обеспечивает выполнение </w:t>
      </w:r>
      <w:r w:rsidRPr="00FA6A48">
        <w:rPr>
          <w:rFonts w:ascii="Times New Roman" w:hAnsi="Times New Roman" w:cs="Times New Roman"/>
          <w:b/>
          <w:sz w:val="24"/>
          <w:szCs w:val="24"/>
        </w:rPr>
        <w:t xml:space="preserve">требований </w:t>
      </w:r>
      <w:r w:rsidRPr="00FA6A48">
        <w:rPr>
          <w:rFonts w:ascii="Times New Roman" w:hAnsi="Times New Roman" w:cs="Times New Roman"/>
          <w:sz w:val="24"/>
          <w:szCs w:val="24"/>
        </w:rPr>
        <w:t>к материалам, предметам и объектам деятельности: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они должны быть безопасными;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должны подвергаться санитарной обработке (мытье);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пособия и  игрушки должны быть эстетичными, яркими, достаточно крупными,    доступными для восприятия детьми;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легко подвергаться обработке (например, лепке).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Pr="00FA6A48">
        <w:rPr>
          <w:rFonts w:ascii="Times New Roman" w:hAnsi="Times New Roman" w:cs="Times New Roman"/>
          <w:b/>
          <w:sz w:val="24"/>
          <w:szCs w:val="24"/>
        </w:rPr>
        <w:t>следующие виды</w:t>
      </w:r>
      <w:r w:rsidRPr="00FA6A48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предметно–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 деятельность (куда включают</w:t>
      </w:r>
      <w:r w:rsidR="00DD3282" w:rsidRPr="00FA6A48">
        <w:rPr>
          <w:rFonts w:ascii="Times New Roman" w:hAnsi="Times New Roman" w:cs="Times New Roman"/>
          <w:sz w:val="24"/>
          <w:szCs w:val="24"/>
        </w:rPr>
        <w:t xml:space="preserve">ся действия с предметами </w:t>
      </w:r>
      <w:r w:rsidRPr="00FA6A48">
        <w:rPr>
          <w:rFonts w:ascii="Times New Roman" w:hAnsi="Times New Roman" w:cs="Times New Roman"/>
          <w:sz w:val="24"/>
          <w:szCs w:val="24"/>
        </w:rPr>
        <w:t>и материалами);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деятельность с разборными  игрушками  (с матрешками,  пирамидами);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работа с мозаикой;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элементарное конструирование;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продуктивная деятельность (работа с пластилином, тестом, работа с бумагой). 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Тематика уроков данной программы исходит из разделов «Графика и письмо», а </w:t>
      </w:r>
      <w:r w:rsidRPr="00FA6A48">
        <w:rPr>
          <w:rFonts w:ascii="Times New Roman" w:hAnsi="Times New Roman" w:cs="Times New Roman"/>
          <w:b/>
          <w:sz w:val="24"/>
          <w:szCs w:val="24"/>
        </w:rPr>
        <w:t>цели занятий</w:t>
      </w:r>
      <w:r w:rsidRPr="00FA6A48">
        <w:rPr>
          <w:rFonts w:ascii="Times New Roman" w:hAnsi="Times New Roman" w:cs="Times New Roman"/>
          <w:sz w:val="24"/>
          <w:szCs w:val="24"/>
        </w:rPr>
        <w:t xml:space="preserve"> определяются общими задачами обучения, видами деятельности и формулируются как 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обучающие, развивающие;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коррекционные;</w:t>
      </w:r>
    </w:p>
    <w:p w:rsidR="006608B5" w:rsidRPr="00FA6A48" w:rsidRDefault="006608B5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воспитательные.</w:t>
      </w:r>
    </w:p>
    <w:p w:rsidR="006608B5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Одной из основных задач специального развития  по предмету «Графика и письмо» является формирование произвольных целенаправленных действий с предметами, материалами.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При организации уроков, педагог учитывает то, что этот предмет связана с другими разделами программы и это требует постановки и реализации  </w:t>
      </w:r>
      <w:r w:rsidRPr="00FA6A48">
        <w:rPr>
          <w:rFonts w:ascii="Times New Roman" w:hAnsi="Times New Roman" w:cs="Times New Roman"/>
          <w:b/>
          <w:sz w:val="24"/>
          <w:szCs w:val="24"/>
        </w:rPr>
        <w:t>разнообразных задач</w:t>
      </w:r>
      <w:r w:rsidRPr="00FA6A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обучение действиям с предметами и материалами;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 xml:space="preserve">   -  развитие приемов практической деятельности (выкладывание из коробки, складывание; перекладывание);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орудийных действий  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представлений об окружающих предметах и материалах, их свойствах;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зрительно-слухового восприятия;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познавательных функций рук (захват, удерживание, приближение);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зрительно-двигательной координации;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соотносящих движений 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моторики рук (открывать, закрывать, раскручивать);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ручной умелости при функциональном использовании предметов (ложка, совочек, кисточка, карандаш);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пространственно-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величинных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представлений о предметах и объектах (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полный-пустой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, много-мало, большой-маленький);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мотивации к предметной деятельности;</w:t>
      </w:r>
    </w:p>
    <w:p w:rsidR="006608B5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воспитывать эмоции</w:t>
      </w:r>
      <w:r w:rsidR="006608B5" w:rsidRPr="00FA6A48">
        <w:rPr>
          <w:rFonts w:ascii="Times New Roman" w:hAnsi="Times New Roman" w:cs="Times New Roman"/>
          <w:sz w:val="24"/>
          <w:szCs w:val="24"/>
        </w:rPr>
        <w:t xml:space="preserve"> удивления, радости; интерес.</w:t>
      </w:r>
    </w:p>
    <w:p w:rsidR="00065766" w:rsidRPr="00FA6A48" w:rsidRDefault="00065766" w:rsidP="000E239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С целью  </w:t>
      </w:r>
      <w:r w:rsidRPr="00FA6A48">
        <w:rPr>
          <w:rFonts w:ascii="Times New Roman" w:hAnsi="Times New Roman" w:cs="Times New Roman"/>
          <w:b/>
          <w:sz w:val="24"/>
          <w:szCs w:val="24"/>
        </w:rPr>
        <w:t>коррекции восприятия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предметов педагог ставит задачи: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 фиксация взгляда на предмете;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 прослеживание взглядом за передвижением предмета;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 обследование предмета (зрительное, тактильное, слуховое, обонятельное);</w:t>
      </w:r>
    </w:p>
    <w:p w:rsidR="006608B5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 узнавание и нахождение предмета по просьбе и с</w:t>
      </w:r>
      <w:r w:rsidR="007113EF" w:rsidRPr="00FA6A48">
        <w:rPr>
          <w:rFonts w:ascii="Times New Roman" w:hAnsi="Times New Roman" w:cs="Times New Roman"/>
          <w:sz w:val="24"/>
          <w:szCs w:val="24"/>
        </w:rPr>
        <w:t xml:space="preserve">амостоятельно (по указательному </w:t>
      </w:r>
      <w:r w:rsidR="006608B5" w:rsidRPr="00FA6A48">
        <w:rPr>
          <w:rFonts w:ascii="Times New Roman" w:hAnsi="Times New Roman" w:cs="Times New Roman"/>
          <w:sz w:val="24"/>
          <w:szCs w:val="24"/>
        </w:rPr>
        <w:t xml:space="preserve">жесту, взгляду). </w:t>
      </w:r>
    </w:p>
    <w:p w:rsidR="00065766" w:rsidRPr="00FA6A48" w:rsidRDefault="00065766" w:rsidP="000E239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 ходе реализации коррекционно-развивающих задач воспитатель учитывает последовательность,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="00CF5960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>усвоения ребенком деятельности: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выполнение действий совместно с педагогом, с помощью;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выполнение действий  по подражанию;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действия по образцу;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выполнение действий </w:t>
      </w:r>
      <w:r w:rsidR="006608B5" w:rsidRPr="00FA6A48">
        <w:rPr>
          <w:rFonts w:ascii="Times New Roman" w:hAnsi="Times New Roman" w:cs="Times New Roman"/>
          <w:sz w:val="24"/>
          <w:szCs w:val="24"/>
        </w:rPr>
        <w:t>по последовательной инструкции.</w:t>
      </w:r>
    </w:p>
    <w:p w:rsidR="006608B5" w:rsidRPr="00FA6A48" w:rsidRDefault="00065766" w:rsidP="006608B5">
      <w:pPr>
        <w:pStyle w:val="a4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Методы и приемы </w:t>
      </w:r>
      <w:proofErr w:type="gramStart"/>
      <w:r w:rsidRPr="00FA6A48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по предмету</w:t>
      </w:r>
      <w:proofErr w:type="gramEnd"/>
      <w:r w:rsidR="00CF5960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>«Графика и письмо».</w:t>
      </w:r>
    </w:p>
    <w:p w:rsidR="006608B5" w:rsidRPr="00FA6A48" w:rsidRDefault="00065766" w:rsidP="006608B5">
      <w:pPr>
        <w:pStyle w:val="a4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Отбор методов и приемов обучения и соответствующих им сре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оводится на основе принципов </w:t>
      </w:r>
      <w:r w:rsidRPr="00FA6A48">
        <w:rPr>
          <w:rFonts w:ascii="Times New Roman" w:hAnsi="Times New Roman" w:cs="Times New Roman"/>
          <w:b/>
          <w:sz w:val="24"/>
          <w:szCs w:val="24"/>
        </w:rPr>
        <w:t>наглядности</w:t>
      </w:r>
      <w:r w:rsidRPr="00FA6A48">
        <w:rPr>
          <w:rFonts w:ascii="Times New Roman" w:hAnsi="Times New Roman" w:cs="Times New Roman"/>
          <w:sz w:val="24"/>
          <w:szCs w:val="24"/>
        </w:rPr>
        <w:t xml:space="preserve"> и </w:t>
      </w:r>
      <w:r w:rsidRPr="00FA6A48">
        <w:rPr>
          <w:rFonts w:ascii="Times New Roman" w:hAnsi="Times New Roman" w:cs="Times New Roman"/>
          <w:b/>
          <w:sz w:val="24"/>
          <w:szCs w:val="24"/>
        </w:rPr>
        <w:t xml:space="preserve">активности </w:t>
      </w:r>
      <w:r w:rsidRPr="00FA6A48">
        <w:rPr>
          <w:rFonts w:ascii="Times New Roman" w:hAnsi="Times New Roman" w:cs="Times New Roman"/>
          <w:sz w:val="24"/>
          <w:szCs w:val="24"/>
        </w:rPr>
        <w:t xml:space="preserve">детей при ведущей роли педагога, с опорой на </w:t>
      </w:r>
      <w:r w:rsidRPr="00FA6A48">
        <w:rPr>
          <w:rFonts w:ascii="Times New Roman" w:hAnsi="Times New Roman" w:cs="Times New Roman"/>
          <w:b/>
          <w:sz w:val="24"/>
          <w:szCs w:val="24"/>
        </w:rPr>
        <w:t>интересы</w:t>
      </w:r>
      <w:r w:rsidRPr="00FA6A48">
        <w:rPr>
          <w:rFonts w:ascii="Times New Roman" w:hAnsi="Times New Roman" w:cs="Times New Roman"/>
          <w:sz w:val="24"/>
          <w:szCs w:val="24"/>
        </w:rPr>
        <w:t xml:space="preserve"> ребенка, с учетом его </w:t>
      </w:r>
      <w:r w:rsidRPr="00FA6A48">
        <w:rPr>
          <w:rFonts w:ascii="Times New Roman" w:hAnsi="Times New Roman" w:cs="Times New Roman"/>
          <w:b/>
          <w:sz w:val="24"/>
          <w:szCs w:val="24"/>
        </w:rPr>
        <w:t>актуального</w:t>
      </w:r>
      <w:r w:rsidRPr="00FA6A48">
        <w:rPr>
          <w:rFonts w:ascii="Times New Roman" w:hAnsi="Times New Roman" w:cs="Times New Roman"/>
          <w:sz w:val="24"/>
          <w:szCs w:val="24"/>
        </w:rPr>
        <w:t xml:space="preserve"> состояния, </w:t>
      </w:r>
      <w:r w:rsidRPr="00FA6A48">
        <w:rPr>
          <w:rFonts w:ascii="Times New Roman" w:hAnsi="Times New Roman" w:cs="Times New Roman"/>
          <w:b/>
          <w:sz w:val="24"/>
          <w:szCs w:val="24"/>
        </w:rPr>
        <w:t>ресурсов</w:t>
      </w:r>
      <w:r w:rsidRPr="00FA6A48">
        <w:rPr>
          <w:rFonts w:ascii="Times New Roman" w:hAnsi="Times New Roman" w:cs="Times New Roman"/>
          <w:sz w:val="24"/>
          <w:szCs w:val="24"/>
        </w:rPr>
        <w:t xml:space="preserve"> и </w:t>
      </w:r>
      <w:r w:rsidRPr="00FA6A48">
        <w:rPr>
          <w:rFonts w:ascii="Times New Roman" w:hAnsi="Times New Roman" w:cs="Times New Roman"/>
          <w:b/>
          <w:sz w:val="24"/>
          <w:szCs w:val="24"/>
        </w:rPr>
        <w:t>ограничений</w:t>
      </w:r>
      <w:r w:rsidRPr="00FA6A48">
        <w:rPr>
          <w:rFonts w:ascii="Times New Roman" w:hAnsi="Times New Roman" w:cs="Times New Roman"/>
          <w:sz w:val="24"/>
          <w:szCs w:val="24"/>
        </w:rPr>
        <w:t xml:space="preserve">. Учитель обеспечивает </w:t>
      </w:r>
      <w:r w:rsidRPr="00FA6A48">
        <w:rPr>
          <w:rFonts w:ascii="Times New Roman" w:hAnsi="Times New Roman" w:cs="Times New Roman"/>
          <w:b/>
          <w:sz w:val="24"/>
          <w:szCs w:val="24"/>
        </w:rPr>
        <w:t>баланс задач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поддерживающих и развивающих. Обучение носит наглядно-действенный характер. </w:t>
      </w:r>
    </w:p>
    <w:p w:rsidR="006608B5" w:rsidRPr="00FA6A48" w:rsidRDefault="00DD3282" w:rsidP="006608B5">
      <w:pPr>
        <w:pStyle w:val="a4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На первом этапе учитель</w:t>
      </w:r>
      <w:r w:rsidR="00065766" w:rsidRPr="00FA6A48">
        <w:rPr>
          <w:rFonts w:ascii="Times New Roman" w:hAnsi="Times New Roman" w:cs="Times New Roman"/>
          <w:sz w:val="24"/>
          <w:szCs w:val="24"/>
        </w:rPr>
        <w:t xml:space="preserve"> проявляет максимальную </w:t>
      </w:r>
      <w:r w:rsidRPr="00FA6A48">
        <w:rPr>
          <w:rFonts w:ascii="Times New Roman" w:hAnsi="Times New Roman" w:cs="Times New Roman"/>
          <w:sz w:val="24"/>
          <w:szCs w:val="24"/>
        </w:rPr>
        <w:t>активность, демонстрируя учащемуся</w:t>
      </w:r>
      <w:r w:rsidR="00065766" w:rsidRPr="00FA6A48">
        <w:rPr>
          <w:rFonts w:ascii="Times New Roman" w:hAnsi="Times New Roman" w:cs="Times New Roman"/>
          <w:sz w:val="24"/>
          <w:szCs w:val="24"/>
        </w:rPr>
        <w:t xml:space="preserve"> игрушки, предметы, показывая ему способ действия с ними, сопровождая действия речью. Затем действия осуществляются </w:t>
      </w:r>
      <w:r w:rsidR="00065766" w:rsidRPr="00FA6A48">
        <w:rPr>
          <w:rFonts w:ascii="Times New Roman" w:hAnsi="Times New Roman" w:cs="Times New Roman"/>
          <w:b/>
          <w:sz w:val="24"/>
          <w:szCs w:val="24"/>
        </w:rPr>
        <w:t>совместно</w:t>
      </w:r>
      <w:r w:rsidR="00065766" w:rsidRPr="00FA6A48">
        <w:rPr>
          <w:rFonts w:ascii="Times New Roman" w:hAnsi="Times New Roman" w:cs="Times New Roman"/>
          <w:sz w:val="24"/>
          <w:szCs w:val="24"/>
        </w:rPr>
        <w:t xml:space="preserve">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</w:t>
      </w:r>
      <w:r w:rsidR="00065766" w:rsidRPr="00FA6A48">
        <w:rPr>
          <w:rFonts w:ascii="Times New Roman" w:hAnsi="Times New Roman" w:cs="Times New Roman"/>
          <w:b/>
          <w:sz w:val="24"/>
          <w:szCs w:val="24"/>
        </w:rPr>
        <w:t>по подражанию</w:t>
      </w:r>
      <w:r w:rsidR="00065766" w:rsidRPr="00FA6A48">
        <w:rPr>
          <w:rFonts w:ascii="Times New Roman" w:hAnsi="Times New Roman" w:cs="Times New Roman"/>
          <w:sz w:val="24"/>
          <w:szCs w:val="24"/>
        </w:rPr>
        <w:t xml:space="preserve">. Следующим этапом является выполнение действия </w:t>
      </w:r>
      <w:r w:rsidR="00065766" w:rsidRPr="00FA6A48">
        <w:rPr>
          <w:rFonts w:ascii="Times New Roman" w:hAnsi="Times New Roman" w:cs="Times New Roman"/>
          <w:b/>
          <w:sz w:val="24"/>
          <w:szCs w:val="24"/>
        </w:rPr>
        <w:t>по образцу</w:t>
      </w:r>
      <w:r w:rsidR="00065766" w:rsidRPr="00FA6A48">
        <w:rPr>
          <w:rFonts w:ascii="Times New Roman" w:hAnsi="Times New Roman" w:cs="Times New Roman"/>
          <w:sz w:val="24"/>
          <w:szCs w:val="24"/>
        </w:rPr>
        <w:t xml:space="preserve">. Затем осуществляется выполнение задания  </w:t>
      </w:r>
      <w:r w:rsidR="00065766" w:rsidRPr="00FA6A48">
        <w:rPr>
          <w:rFonts w:ascii="Times New Roman" w:hAnsi="Times New Roman" w:cs="Times New Roman"/>
          <w:b/>
          <w:sz w:val="24"/>
          <w:szCs w:val="24"/>
        </w:rPr>
        <w:t>по инструкции</w:t>
      </w:r>
      <w:r w:rsidR="00065766" w:rsidRPr="00FA6A48">
        <w:rPr>
          <w:rFonts w:ascii="Times New Roman" w:hAnsi="Times New Roman" w:cs="Times New Roman"/>
          <w:sz w:val="24"/>
          <w:szCs w:val="24"/>
        </w:rPr>
        <w:t>.</w:t>
      </w:r>
    </w:p>
    <w:p w:rsidR="00065766" w:rsidRPr="00FA6A48" w:rsidRDefault="00065766" w:rsidP="006608B5">
      <w:pPr>
        <w:pStyle w:val="a4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FA6A48">
        <w:rPr>
          <w:rFonts w:ascii="Times New Roman" w:hAnsi="Times New Roman" w:cs="Times New Roman"/>
          <w:b/>
          <w:sz w:val="24"/>
          <w:szCs w:val="24"/>
        </w:rPr>
        <w:t>мотивации</w:t>
      </w:r>
      <w:r w:rsidRPr="00FA6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важными являются такие </w:t>
      </w:r>
      <w:r w:rsidRPr="00FA6A48">
        <w:rPr>
          <w:rFonts w:ascii="Times New Roman" w:hAnsi="Times New Roman" w:cs="Times New Roman"/>
          <w:b/>
          <w:sz w:val="24"/>
          <w:szCs w:val="24"/>
        </w:rPr>
        <w:t>приемы:</w:t>
      </w:r>
      <w:r w:rsidRPr="00FA6A48">
        <w:rPr>
          <w:rFonts w:ascii="Times New Roman" w:hAnsi="Times New Roman" w:cs="Times New Roman"/>
          <w:sz w:val="24"/>
          <w:szCs w:val="24"/>
        </w:rPr>
        <w:t xml:space="preserve"> как побуждение к активности, поощрение самостоятельности, предоставление возможности действовать самому, предвосхищающий комментарий, опоры (зрительные, слуховые, ритмические), использование способов поощрения, значимых для ребенка.</w:t>
      </w:r>
      <w:proofErr w:type="gramEnd"/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Уровни освоения деятельности: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совместные действия с педагогом;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деятельность по подражанию;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деятельность по образцу;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деятельность по последовательной инструкции;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самостоятельная деятельность воспитанника;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умение ребенка исправить допущенные ошибки.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специально подобранным учебно-методическим комплексом.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Форма организации учебного процесса:</w:t>
      </w:r>
    </w:p>
    <w:p w:rsidR="00065766" w:rsidRPr="00FA6A48" w:rsidRDefault="00065766" w:rsidP="000E23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lastRenderedPageBreak/>
        <w:t>Форма обучения</w:t>
      </w:r>
      <w:r w:rsidRPr="00FA6A48">
        <w:rPr>
          <w:rFonts w:ascii="Times New Roman" w:hAnsi="Times New Roman" w:cs="Times New Roman"/>
          <w:sz w:val="24"/>
          <w:szCs w:val="24"/>
        </w:rPr>
        <w:t xml:space="preserve"> учащихся – урок. Уроки строятся на основе следующих принципов: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интегрирования (включение элементов игровой деятельности);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системности;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преемственности.  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Для проведения уроков учитель готовит необходимое количество наглядных пособий и раздаточного материала. </w:t>
      </w:r>
    </w:p>
    <w:p w:rsidR="00065766" w:rsidRPr="00FA6A48" w:rsidRDefault="00065766" w:rsidP="000E23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Форма уроков: 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традиционные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(ознакомление с новым материалом; закрепление изученного материала; проверка знаний, умений, навыков);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нетрадиционные (экскурсии и наблюдения).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Учебная работа строится так, чтобы пройденный материал постоянно включался в новые виды работ, закреплялся и вводился в самостоятельную деятельность детей.</w:t>
      </w:r>
    </w:p>
    <w:p w:rsidR="00065766" w:rsidRPr="00FA6A48" w:rsidRDefault="00065766" w:rsidP="000E23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Формы работы на уроке: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фронтальная работа;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работа в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индивидуальная работа.</w:t>
      </w:r>
    </w:p>
    <w:p w:rsidR="00065766" w:rsidRPr="00FA6A48" w:rsidRDefault="00065766" w:rsidP="000E23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игровые;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личностно-ориентированные.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Для проведения уроков учитель готовит необходимое количество наглядных пособий и раздаточного материала.        Успешность обучения детей с тяжелой умственной отсталостью зависит от </w:t>
      </w:r>
      <w:r w:rsidRPr="00FA6A48">
        <w:rPr>
          <w:rFonts w:ascii="Times New Roman" w:hAnsi="Times New Roman" w:cs="Times New Roman"/>
          <w:b/>
          <w:sz w:val="24"/>
          <w:szCs w:val="24"/>
        </w:rPr>
        <w:t>методов и приёмов обучения</w:t>
      </w:r>
      <w:r w:rsidRPr="00FA6A48">
        <w:rPr>
          <w:rFonts w:ascii="Times New Roman" w:hAnsi="Times New Roman" w:cs="Times New Roman"/>
          <w:sz w:val="24"/>
          <w:szCs w:val="24"/>
        </w:rPr>
        <w:t xml:space="preserve">. Их выбор зависит от содержания уроков, уровня возможностей детей. В процессе обучения используются </w:t>
      </w:r>
      <w:r w:rsidRPr="00FA6A48">
        <w:rPr>
          <w:rFonts w:ascii="Times New Roman" w:hAnsi="Times New Roman" w:cs="Times New Roman"/>
          <w:b/>
          <w:sz w:val="24"/>
          <w:szCs w:val="24"/>
        </w:rPr>
        <w:t>игровые, наглядные, словесные, практические</w:t>
      </w:r>
      <w:r w:rsidRPr="00FA6A48">
        <w:rPr>
          <w:rFonts w:ascii="Times New Roman" w:hAnsi="Times New Roman" w:cs="Times New Roman"/>
          <w:sz w:val="24"/>
          <w:szCs w:val="24"/>
        </w:rPr>
        <w:t xml:space="preserve"> методы и приемы. 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Наиболее уместны такие приемы, как </w:t>
      </w:r>
      <w:r w:rsidRPr="00FA6A48">
        <w:rPr>
          <w:rFonts w:ascii="Times New Roman" w:hAnsi="Times New Roman" w:cs="Times New Roman"/>
          <w:i/>
          <w:sz w:val="24"/>
          <w:szCs w:val="24"/>
        </w:rPr>
        <w:t>наглядные:</w:t>
      </w:r>
      <w:r w:rsidRPr="00FA6A48">
        <w:rPr>
          <w:rFonts w:ascii="Times New Roman" w:hAnsi="Times New Roman" w:cs="Times New Roman"/>
          <w:sz w:val="24"/>
          <w:szCs w:val="24"/>
        </w:rPr>
        <w:t xml:space="preserve"> рассматривание, визуальное обследование предметов, игрушек и материалов; рассматривание пиктограмм; наглядный показ действий и операций,  показ предметов, игрушек, материалов; соотнесение предметов, игрушек; наблюдения на прогулках и экскурсиях за предметами окружающего мира; </w:t>
      </w:r>
      <w:r w:rsidRPr="00FA6A48">
        <w:rPr>
          <w:rFonts w:ascii="Times New Roman" w:hAnsi="Times New Roman" w:cs="Times New Roman"/>
          <w:i/>
          <w:sz w:val="24"/>
          <w:szCs w:val="24"/>
        </w:rPr>
        <w:t>словесные:</w:t>
      </w:r>
      <w:r w:rsidRPr="00FA6A48">
        <w:rPr>
          <w:rFonts w:ascii="Times New Roman" w:hAnsi="Times New Roman" w:cs="Times New Roman"/>
          <w:sz w:val="24"/>
          <w:szCs w:val="24"/>
        </w:rPr>
        <w:t xml:space="preserve"> словесная инструкция</w:t>
      </w:r>
      <w:r w:rsidRPr="00FA6A4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6A48">
        <w:rPr>
          <w:rFonts w:ascii="Times New Roman" w:hAnsi="Times New Roman" w:cs="Times New Roman"/>
          <w:sz w:val="24"/>
          <w:szCs w:val="24"/>
        </w:rPr>
        <w:t>рассказ, объяснение</w:t>
      </w:r>
      <w:r w:rsidRPr="00FA6A48">
        <w:rPr>
          <w:rFonts w:ascii="Times New Roman" w:hAnsi="Times New Roman" w:cs="Times New Roman"/>
          <w:i/>
          <w:sz w:val="24"/>
          <w:szCs w:val="24"/>
        </w:rPr>
        <w:t xml:space="preserve">; практические: </w:t>
      </w:r>
      <w:r w:rsidRPr="00FA6A48">
        <w:rPr>
          <w:rFonts w:ascii="Times New Roman" w:hAnsi="Times New Roman" w:cs="Times New Roman"/>
          <w:sz w:val="24"/>
          <w:szCs w:val="24"/>
        </w:rPr>
        <w:t>тактильное, визуальное, осязательное, двигательное обследование предметов, материалов и игрушек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рикладывание и сличение предметов и игрушек;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соотнесение;  подражательно-исполнительские, конструктивные упражнения; совместное рисование; рисование на бумаге, на песке, на поверхности из сыпучих материалов (манка); рисование пальцем, ладошкой, палочкой, ватным тампоном, карандашом, фломастером, кистью; особое место занимают </w:t>
      </w:r>
      <w:r w:rsidRPr="00FA6A48">
        <w:rPr>
          <w:rFonts w:ascii="Times New Roman" w:hAnsi="Times New Roman" w:cs="Times New Roman"/>
          <w:i/>
          <w:sz w:val="24"/>
          <w:szCs w:val="24"/>
        </w:rPr>
        <w:t>игровые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приемы: введение  игрового и сюрпризного момента, появление игрового персонажа; дидактическая игра; пальчиковая игра; музыкально-ритмическая игра; разминка для рук и ладоней и др.; игра с природными материалами, игровыми аналогами предметов.</w:t>
      </w:r>
      <w:proofErr w:type="gramEnd"/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Виды деятельности учащихся  на уроке: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совместные действия с педагогом;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деятельность по подражанию;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-деятельность по образцу;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деятельность по последовательной инструкции;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деятельность с привлечением внимания ученика к предмету деятельности;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самостоят</w:t>
      </w:r>
      <w:r w:rsidR="006608B5" w:rsidRPr="00FA6A48">
        <w:rPr>
          <w:rFonts w:ascii="Times New Roman" w:hAnsi="Times New Roman" w:cs="Times New Roman"/>
          <w:sz w:val="24"/>
          <w:szCs w:val="24"/>
        </w:rPr>
        <w:t xml:space="preserve">ельная деятельность </w:t>
      </w:r>
      <w:proofErr w:type="gramStart"/>
      <w:r w:rsidR="006608B5" w:rsidRPr="00FA6A48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Такая последовательность позволяет систематизировать и упорядочить работу в данном направлении.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</w:t>
      </w:r>
      <w:r w:rsidRPr="00FA6A48">
        <w:rPr>
          <w:rFonts w:ascii="Times New Roman" w:hAnsi="Times New Roman" w:cs="Times New Roman"/>
          <w:b/>
          <w:sz w:val="24"/>
          <w:szCs w:val="24"/>
        </w:rPr>
        <w:t>сугубо практическую направленность</w:t>
      </w:r>
      <w:r w:rsidRPr="00FA6A48">
        <w:rPr>
          <w:rFonts w:ascii="Times New Roman" w:hAnsi="Times New Roman" w:cs="Times New Roman"/>
          <w:sz w:val="24"/>
          <w:szCs w:val="24"/>
        </w:rPr>
        <w:t xml:space="preserve"> и не требует от учащихся соблюдения четких правил. </w:t>
      </w:r>
    </w:p>
    <w:p w:rsidR="00065766" w:rsidRPr="00FA6A48" w:rsidRDefault="00065766" w:rsidP="00FA6EB0">
      <w:pPr>
        <w:pStyle w:val="a4"/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знаний  </w:t>
      </w:r>
      <w:r w:rsidR="004E2B5B" w:rsidRPr="00FA6A48">
        <w:rPr>
          <w:rFonts w:ascii="Times New Roman" w:hAnsi="Times New Roman" w:cs="Times New Roman"/>
          <w:sz w:val="24"/>
          <w:szCs w:val="24"/>
        </w:rPr>
        <w:t>в 9</w:t>
      </w:r>
      <w:r w:rsidRPr="00FA6A48">
        <w:rPr>
          <w:rFonts w:ascii="Times New Roman" w:hAnsi="Times New Roman" w:cs="Times New Roman"/>
          <w:sz w:val="24"/>
          <w:szCs w:val="24"/>
        </w:rPr>
        <w:t xml:space="preserve"> классе: индивидуальный, групповой,  фронтальный, который, в свою очередь, подразделяется на внешний контроль педагога за деятельностью учащихся и самостоятельные задания.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Контроль проводится: вводный (в начале учебного года, в начале изучения темы), текущий, итоговый (в конце темы, четверти, учебного года).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Методы контроля: устный опрос, совместные с учителем и самостоятельные задания, метод педагогического наблюдения.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Это </w:t>
      </w:r>
      <w:r w:rsidRPr="00FA6A48">
        <w:rPr>
          <w:rFonts w:ascii="Times New Roman" w:hAnsi="Times New Roman" w:cs="Times New Roman"/>
          <w:sz w:val="24"/>
          <w:szCs w:val="24"/>
        </w:rPr>
        <w:lastRenderedPageBreak/>
        <w:t>позволяет определить и оценить коммуникативные и практические возможности учащихся; учителем ведутся записи конкретных проявлений, новообразований и достижений ученика, на их основе составляются психолого-педагогические характеристики; проводятся индивидуальные и подгрупповые занятия с учащимися; совместное с учителем выполнение практических заданий в тетради, на листе бумаги позволяет накапливать выполненные работы, сделать наглядными успехи каждого ученика, прослеживать динамику в обучении;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использование фотоматериалов с аннотациями позволяет также накапливать данные материал, сделать наглядными успехи каждого ученика, а затем использовать их  с целью дальнейшего оформления портфолио учеников.  </w:t>
      </w:r>
    </w:p>
    <w:p w:rsidR="00065766" w:rsidRPr="00FA6A48" w:rsidRDefault="00065766" w:rsidP="00CF596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Формы промежуточной и итоговой аттестации  в классе.</w:t>
      </w:r>
      <w:r w:rsidRPr="00FA6A48">
        <w:rPr>
          <w:rFonts w:ascii="Times New Roman" w:hAnsi="Times New Roman" w:cs="Times New Roman"/>
          <w:sz w:val="24"/>
          <w:szCs w:val="24"/>
        </w:rPr>
        <w:t xml:space="preserve"> В конце четверти проводятся обобщающие  уроки промежуточная аттестация, а в конце года – итоговая аттестация. Результаты аттестации заносятся в классный журнал </w:t>
      </w:r>
    </w:p>
    <w:p w:rsidR="004E2B5B" w:rsidRPr="00FA6A48" w:rsidRDefault="004E2B5B" w:rsidP="004E2B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sz w:val="24"/>
          <w:szCs w:val="24"/>
          <w:u w:val="single"/>
        </w:rPr>
        <w:t>Предполагаемые результаты освоения программы:</w:t>
      </w:r>
    </w:p>
    <w:p w:rsidR="004E2B5B" w:rsidRPr="00FA6A48" w:rsidRDefault="004E2B5B" w:rsidP="004E2B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Усвоил;</w:t>
      </w:r>
    </w:p>
    <w:p w:rsidR="004E2B5B" w:rsidRPr="00FA6A48" w:rsidRDefault="004E2B5B" w:rsidP="004E2B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Частично усвоил;</w:t>
      </w:r>
    </w:p>
    <w:p w:rsidR="004E2B5B" w:rsidRPr="00FA6A48" w:rsidRDefault="004E2B5B" w:rsidP="004E2B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Не усвоил.</w:t>
      </w:r>
    </w:p>
    <w:p w:rsidR="00065766" w:rsidRPr="00FA6A48" w:rsidRDefault="00065766" w:rsidP="006608B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 итогам 1 и 2 полугодий проводится диагностика уровня усвоения программного материала учащимися. Данные диагностики заносятся в специально разработанную таблицу и служат учителю показателями определения динамики обучения, позволяет оценить зону актуального развития учащегося, выстроить индивидуальный маршрут коррекции. В конце учебного года составляется психолого-педагогическая характеристика на каждого учащегося, оформляется портфолио с образцами продуктивной деятельности, фотоматериалами.</w:t>
      </w:r>
    </w:p>
    <w:p w:rsidR="0074612B" w:rsidRPr="00FA6A48" w:rsidRDefault="009A35E8" w:rsidP="004E2B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Требования</w:t>
      </w:r>
      <w:r w:rsidR="0074612B" w:rsidRPr="00FA6A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 уровню подготовки </w:t>
      </w:r>
      <w:proofErr w:type="gramStart"/>
      <w:r w:rsidR="0074612B" w:rsidRPr="00FA6A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обучающихся</w:t>
      </w:r>
      <w:proofErr w:type="gramEnd"/>
      <w:r w:rsidR="0074612B" w:rsidRPr="00FA6A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74612B" w:rsidRPr="00FA6A48" w:rsidRDefault="0074612B" w:rsidP="00A0179C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должны </w:t>
      </w:r>
      <w:r w:rsidRPr="00FA6A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74612B" w:rsidRPr="00FA6A48" w:rsidRDefault="0074612B" w:rsidP="004E2B5B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устанавливать коммуникативный контакт с окружающими;</w:t>
      </w:r>
    </w:p>
    <w:p w:rsidR="004E2B5B" w:rsidRPr="00FA6A48" w:rsidRDefault="0074612B" w:rsidP="004E2B5B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воспринимать и понимать выразительные движения, естественные жесты, мимику и эмоциональное состояние</w:t>
      </w:r>
    </w:p>
    <w:p w:rsidR="0074612B" w:rsidRPr="00FA6A48" w:rsidRDefault="0074612B" w:rsidP="004E2B5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человека;</w:t>
      </w:r>
    </w:p>
    <w:p w:rsidR="0074612B" w:rsidRPr="00FA6A48" w:rsidRDefault="0074612B" w:rsidP="004E2B5B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воспринимать и понимать символические средства: пиктограммы, карточки;</w:t>
      </w:r>
    </w:p>
    <w:p w:rsidR="0074612B" w:rsidRPr="00FA6A48" w:rsidRDefault="0074612B" w:rsidP="004E2B5B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понимать соотносящие и указательные жесты;</w:t>
      </w:r>
    </w:p>
    <w:p w:rsidR="0074612B" w:rsidRPr="00FA6A48" w:rsidRDefault="0074612B" w:rsidP="004E2B5B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контролировать и регулировать свои движения и действия в соответствии с предъявляемыми к ним требованиями;</w:t>
      </w:r>
    </w:p>
    <w:p w:rsidR="0074612B" w:rsidRPr="00FA6A48" w:rsidRDefault="0074612B" w:rsidP="004E2B5B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обследовать предмет и выделять его формы;</w:t>
      </w:r>
    </w:p>
    <w:p w:rsidR="0074612B" w:rsidRPr="00FA6A48" w:rsidRDefault="0074612B" w:rsidP="004E2B5B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соотносить реальные объекты с его графическим изображением и в последующем его словесным обозначением;</w:t>
      </w:r>
    </w:p>
    <w:p w:rsidR="0074612B" w:rsidRPr="00FA6A48" w:rsidRDefault="0074612B" w:rsidP="004E2B5B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показывать  изображения предметов в последовательном порядке (слева направо, в горизонтальном порядке);</w:t>
      </w:r>
    </w:p>
    <w:p w:rsidR="0074612B" w:rsidRPr="00FA6A48" w:rsidRDefault="0074612B" w:rsidP="004E2B5B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правильно пользоваться изобразительными средствами и приспособлениями: карандашами, красками,  фломастерами, мелками, </w:t>
      </w:r>
      <w:r w:rsidR="00546C51" w:rsidRPr="00FA6A48">
        <w:rPr>
          <w:rFonts w:ascii="Times New Roman" w:hAnsi="Times New Roman" w:cs="Times New Roman"/>
          <w:sz w:val="24"/>
          <w:szCs w:val="24"/>
        </w:rPr>
        <w:t xml:space="preserve">углём, сангиной, </w:t>
      </w:r>
      <w:r w:rsidRPr="00FA6A48">
        <w:rPr>
          <w:rFonts w:ascii="Times New Roman" w:hAnsi="Times New Roman" w:cs="Times New Roman"/>
          <w:sz w:val="24"/>
          <w:szCs w:val="24"/>
        </w:rPr>
        <w:t>губкой для доски, подставкой для кисточки  и т.д.;</w:t>
      </w:r>
      <w:proofErr w:type="gramEnd"/>
    </w:p>
    <w:p w:rsidR="0074612B" w:rsidRPr="00FA6A48" w:rsidRDefault="0074612B" w:rsidP="004E2B5B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закрашивать изображение предмета с определённым контуром;</w:t>
      </w:r>
    </w:p>
    <w:p w:rsidR="0074612B" w:rsidRPr="00FA6A48" w:rsidRDefault="0074612B" w:rsidP="004E2B5B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располагать рисунок на листе бумаги, правильно ориентируясь в пространстве листа бумаги (вверх, вниз, посередине);</w:t>
      </w:r>
    </w:p>
    <w:p w:rsidR="0074612B" w:rsidRPr="00FA6A48" w:rsidRDefault="0074612B" w:rsidP="004E2B5B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, прерывистые, волнистые, закруглённые линии</w:t>
      </w:r>
      <w:r w:rsidR="00546C51" w:rsidRPr="00FA6A48">
        <w:rPr>
          <w:rFonts w:ascii="Times New Roman" w:hAnsi="Times New Roman" w:cs="Times New Roman"/>
          <w:sz w:val="24"/>
          <w:szCs w:val="24"/>
        </w:rPr>
        <w:t xml:space="preserve">по </w:t>
      </w:r>
      <w:r w:rsidR="00187F1D" w:rsidRPr="00FA6A48">
        <w:rPr>
          <w:rFonts w:ascii="Times New Roman" w:hAnsi="Times New Roman" w:cs="Times New Roman"/>
          <w:sz w:val="24"/>
          <w:szCs w:val="24"/>
        </w:rPr>
        <w:t xml:space="preserve">контурным линиям, </w:t>
      </w:r>
      <w:r w:rsidR="00546C51" w:rsidRPr="00FA6A48">
        <w:rPr>
          <w:rFonts w:ascii="Times New Roman" w:hAnsi="Times New Roman" w:cs="Times New Roman"/>
          <w:sz w:val="24"/>
          <w:szCs w:val="24"/>
        </w:rPr>
        <w:t xml:space="preserve">точкам – ориентирам и самостоятельно;  </w:t>
      </w:r>
    </w:p>
    <w:p w:rsidR="0074612B" w:rsidRPr="00FA6A48" w:rsidRDefault="0074612B" w:rsidP="004E2B5B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пользоваться внутренними и внешними трафаретами;</w:t>
      </w:r>
    </w:p>
    <w:p w:rsidR="00546C51" w:rsidRPr="00FA6A48" w:rsidRDefault="00546C51" w:rsidP="004E2B5B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920DAF" w:rsidRPr="00FA6A48">
        <w:rPr>
          <w:rFonts w:ascii="Times New Roman" w:hAnsi="Times New Roman" w:cs="Times New Roman"/>
          <w:sz w:val="24"/>
          <w:szCs w:val="24"/>
        </w:rPr>
        <w:t xml:space="preserve">узоры в круге и в полоске, </w:t>
      </w:r>
      <w:r w:rsidRPr="00FA6A48">
        <w:rPr>
          <w:rFonts w:ascii="Times New Roman" w:hAnsi="Times New Roman" w:cs="Times New Roman"/>
          <w:sz w:val="24"/>
          <w:szCs w:val="24"/>
        </w:rPr>
        <w:t>перенос</w:t>
      </w:r>
      <w:r w:rsidR="00187F1D" w:rsidRPr="00FA6A48">
        <w:rPr>
          <w:rFonts w:ascii="Times New Roman" w:hAnsi="Times New Roman" w:cs="Times New Roman"/>
          <w:sz w:val="24"/>
          <w:szCs w:val="24"/>
        </w:rPr>
        <w:t>ить симметричный узор  с одной стороны на другую;</w:t>
      </w:r>
    </w:p>
    <w:p w:rsidR="0074612B" w:rsidRPr="00FA6A48" w:rsidRDefault="00546C51" w:rsidP="004E2B5B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выбирать необходимые для аппликации элементы из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12B" w:rsidRPr="00FA6A48" w:rsidRDefault="0074612B" w:rsidP="004E2B5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A6A48">
        <w:rPr>
          <w:rFonts w:ascii="Times New Roman" w:hAnsi="Times New Roman"/>
          <w:sz w:val="24"/>
          <w:szCs w:val="24"/>
        </w:rPr>
        <w:t xml:space="preserve">Обучающиеся должны </w:t>
      </w:r>
      <w:r w:rsidRPr="00FA6A48">
        <w:rPr>
          <w:rFonts w:ascii="Times New Roman" w:hAnsi="Times New Roman"/>
          <w:sz w:val="24"/>
          <w:szCs w:val="24"/>
          <w:u w:val="single"/>
        </w:rPr>
        <w:t>знать:</w:t>
      </w:r>
    </w:p>
    <w:p w:rsidR="0074612B" w:rsidRPr="00FA6A48" w:rsidRDefault="0074612B" w:rsidP="004E2B5B">
      <w:pPr>
        <w:pStyle w:val="a4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правила сидения за столом во время письма;</w:t>
      </w:r>
    </w:p>
    <w:p w:rsidR="0074612B" w:rsidRPr="00FA6A48" w:rsidRDefault="0074612B" w:rsidP="004E2B5B">
      <w:pPr>
        <w:pStyle w:val="a4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название, назначение  и приёмы использования изобразительных средств;</w:t>
      </w:r>
    </w:p>
    <w:p w:rsidR="0074612B" w:rsidRPr="00FA6A48" w:rsidRDefault="0074612B" w:rsidP="004E2B5B">
      <w:pPr>
        <w:pStyle w:val="a4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название и содержание различных упражнений.</w:t>
      </w:r>
    </w:p>
    <w:p w:rsidR="00FA4300" w:rsidRDefault="00FA4300" w:rsidP="006608B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2B" w:rsidRPr="00FA6A48" w:rsidRDefault="0074612B" w:rsidP="006608B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lastRenderedPageBreak/>
        <w:t>Перечень оборудования и дидактического материала.</w:t>
      </w:r>
    </w:p>
    <w:p w:rsidR="0074612B" w:rsidRPr="00FA6A48" w:rsidRDefault="0074612B" w:rsidP="006608B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Материал для лепки: цветное тесто, пластилин; палочки разной длины и ширины для рисования на песке; наборы кистей, карандашей, фломастеров, мелков; скалки разного размера; демонстрационный материал; наглядный материал; мольберт, индивидуальные доски: грифельные, магнитные,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ковролиновые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; материалы для аппликации; наборы белой бумаги; трафареты (внутренние и внешние), наборы игрушек.</w:t>
      </w:r>
      <w:proofErr w:type="gramEnd"/>
    </w:p>
    <w:p w:rsidR="00DF4176" w:rsidRPr="00FA6A48" w:rsidRDefault="00DF4176" w:rsidP="00DF417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РАБОТЫ</w:t>
      </w:r>
    </w:p>
    <w:p w:rsidR="009B3E6C" w:rsidRPr="00FA6A48" w:rsidRDefault="00A44EB6" w:rsidP="005B627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b/>
          <w:sz w:val="24"/>
          <w:szCs w:val="24"/>
          <w:lang w:eastAsia="ru-RU"/>
        </w:rPr>
        <w:t>ПЕРВОЕ</w:t>
      </w:r>
      <w:r w:rsidR="00E054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6A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ПОЛУГОДИЕ</w:t>
      </w:r>
    </w:p>
    <w:p w:rsidR="00B5383C" w:rsidRPr="00FA6A48" w:rsidRDefault="009B3E6C" w:rsidP="002D62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для развития тонкой моторики рук.</w:t>
      </w:r>
    </w:p>
    <w:p w:rsidR="00B5383C" w:rsidRPr="00FA6A48" w:rsidRDefault="00B5383C" w:rsidP="00493E6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Упражнения на развитие произвольной регуляции моторики рук с помощью статистических и динамических упражнений для кистей и пальцев рук. Пальчиковая гимнастика: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«Сорока - белобока», «Ладушки», Бегут пальчики по дорожке», «Весёлые пальчики», «Спрячь мячик», «Разноцветные счеты», «Замочек», «Ладошки»</w:t>
      </w:r>
      <w:r w:rsidR="00493E67" w:rsidRPr="00FA6A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3E6C" w:rsidRPr="00FA6A48" w:rsidRDefault="00B5383C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Тренировочные упражнения на развитие кинестетической основы движений пальцев рук. Самомассаж рук, с помощью различных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массажеров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: мячики, втулки, природный материал (желуди, шишки). Упр. с материалом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Ф.Фребеля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B5383C" w:rsidRPr="00FA6A48" w:rsidRDefault="00B5383C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Тренировочные упражнения на развитии двигательной памяти, последовательно организованных движений и  конструктивного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: игры с пирамидками, матрешками, кубиками, вкладышами.</w:t>
      </w:r>
    </w:p>
    <w:p w:rsidR="00B5383C" w:rsidRPr="00FA6A48" w:rsidRDefault="00B5383C" w:rsidP="00493E6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на формирование навыков выполнения двигательных программ: «Потанцуй со мной!», «Дом большой, дом маленький», «Мишка косолапый».</w:t>
      </w:r>
    </w:p>
    <w:p w:rsidR="00B5383C" w:rsidRPr="00FA6A48" w:rsidRDefault="009B3E6C" w:rsidP="002D62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b/>
          <w:sz w:val="24"/>
          <w:szCs w:val="24"/>
          <w:lang w:eastAsia="ru-RU"/>
        </w:rPr>
        <w:t>«Рисуночное письмо».</w:t>
      </w:r>
    </w:p>
    <w:p w:rsidR="001F57F5" w:rsidRPr="00FA6A48" w:rsidRDefault="001F57F5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Упражнение с внутренними трафаретами: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«Цветы на поляне», «Дерево», «Осенние листья», «Компот», «Овощи на тарелке»</w:t>
      </w:r>
      <w:r w:rsidR="00CA3298" w:rsidRPr="00FA6A48">
        <w:rPr>
          <w:rFonts w:ascii="Times New Roman" w:hAnsi="Times New Roman" w:cs="Times New Roman"/>
          <w:sz w:val="24"/>
          <w:szCs w:val="24"/>
        </w:rPr>
        <w:t xml:space="preserve">, «Снежинка», «Ёлочка» </w:t>
      </w:r>
      <w:r w:rsidRPr="00FA6A48">
        <w:rPr>
          <w:rFonts w:ascii="Times New Roman" w:hAnsi="Times New Roman" w:cs="Times New Roman"/>
          <w:sz w:val="24"/>
          <w:szCs w:val="24"/>
        </w:rPr>
        <w:t xml:space="preserve"> (обводка)</w:t>
      </w:r>
      <w:r w:rsidR="00493E67" w:rsidRPr="00FA6A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3E6C" w:rsidRPr="00FA6A48" w:rsidRDefault="001F57F5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Выполнение узора в круге. Аппликация «Пчёлки на цветах», «Осенняя тарелка», «Дары осени»</w:t>
      </w:r>
      <w:r w:rsidR="00CA3298" w:rsidRPr="00FA6A48">
        <w:rPr>
          <w:rFonts w:ascii="Times New Roman" w:hAnsi="Times New Roman" w:cs="Times New Roman"/>
          <w:sz w:val="24"/>
          <w:szCs w:val="24"/>
        </w:rPr>
        <w:t>, «Новогодний узор».</w:t>
      </w:r>
    </w:p>
    <w:p w:rsidR="00CA3298" w:rsidRPr="00FA6A48" w:rsidRDefault="001F57F5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Рисование по точкам – ориентирам: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«Цветок - роза», «Дорисуй дерево», «С какого дерева листок?»</w:t>
      </w:r>
      <w:r w:rsidR="00CA3298" w:rsidRPr="00FA6A48">
        <w:rPr>
          <w:rFonts w:ascii="Times New Roman" w:hAnsi="Times New Roman" w:cs="Times New Roman"/>
          <w:sz w:val="24"/>
          <w:szCs w:val="24"/>
        </w:rPr>
        <w:t>, «Яблоко», «Помидор», «Апельсин», «Шары на ёлке».</w:t>
      </w:r>
      <w:proofErr w:type="gramEnd"/>
    </w:p>
    <w:p w:rsidR="001F57F5" w:rsidRPr="00FA6A48" w:rsidRDefault="001F57F5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Закрашивание пальчиками, создание цветных пятен: «Солнце», «Дождь».</w:t>
      </w:r>
    </w:p>
    <w:p w:rsidR="00CA3298" w:rsidRPr="00FA6A48" w:rsidRDefault="001F57F5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Рисование пятен и линий под музыку, передавая её настроение: рисование кремом и зубной пастой по стеклу.</w:t>
      </w:r>
    </w:p>
    <w:p w:rsidR="009B3E6C" w:rsidRPr="00FA6A48" w:rsidRDefault="00CA3298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На основе наблюдений, рисование природных явлений. Время года – зима. Рисование пятен и линий под музыку:  «Снег идет», «Деревья в снегу».</w:t>
      </w:r>
    </w:p>
    <w:p w:rsidR="009B3E6C" w:rsidRPr="00FA6A48" w:rsidRDefault="009B3E6C" w:rsidP="002D62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b/>
          <w:sz w:val="24"/>
          <w:szCs w:val="24"/>
          <w:lang w:eastAsia="ru-RU"/>
        </w:rPr>
        <w:t>Жестово-образные игры.</w:t>
      </w:r>
    </w:p>
    <w:p w:rsidR="00CA3298" w:rsidRPr="00FA6A48" w:rsidRDefault="00CA3298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Игровые этюды для развития движений мимической мускулатуры, выполняемые учащимися перед зеркалом по образцу</w:t>
      </w:r>
      <w:r w:rsidR="002D6272" w:rsidRPr="00FA6A48">
        <w:rPr>
          <w:rFonts w:ascii="Times New Roman" w:hAnsi="Times New Roman" w:cs="Times New Roman"/>
          <w:sz w:val="24"/>
          <w:szCs w:val="24"/>
        </w:rPr>
        <w:t>.</w:t>
      </w:r>
    </w:p>
    <w:p w:rsidR="00CA3298" w:rsidRPr="00FA6A48" w:rsidRDefault="009B3E6C" w:rsidP="002D627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A6A48">
        <w:rPr>
          <w:rFonts w:ascii="Times New Roman" w:eastAsia="Times New Roman" w:hAnsi="Times New Roman"/>
          <w:b/>
          <w:sz w:val="24"/>
          <w:szCs w:val="24"/>
          <w:lang w:eastAsia="ru-RU"/>
        </w:rPr>
        <w:t>«Письменные упражнения».</w:t>
      </w:r>
    </w:p>
    <w:p w:rsidR="00CA3298" w:rsidRPr="00FA6A48" w:rsidRDefault="00CA3298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«Письмо»  букв: А, О, У, И по внутреннему трафарету.</w:t>
      </w:r>
    </w:p>
    <w:p w:rsidR="00CA3298" w:rsidRPr="00FA6A48" w:rsidRDefault="00CA3298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на зрительно – пространственную ориентировку на листе бумаги. Д/У «Бабочки летят»</w:t>
      </w:r>
      <w:r w:rsidRPr="00FA6A48">
        <w:rPr>
          <w:rFonts w:ascii="Times New Roman" w:hAnsi="Times New Roman" w:cs="Times New Roman"/>
          <w:sz w:val="24"/>
          <w:szCs w:val="24"/>
          <w:lang w:eastAsia="ru-RU"/>
        </w:rPr>
        <w:t xml:space="preserve"> (движения: «вверх – вниз», «снизу -  вверх»).</w:t>
      </w:r>
    </w:p>
    <w:p w:rsidR="00493E67" w:rsidRPr="00FA6A48" w:rsidRDefault="00CA3298" w:rsidP="005B62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в написании заглавных букв своего имени по контурным линиям (точкам)</w:t>
      </w:r>
      <w:r w:rsidR="00493E67" w:rsidRPr="00FA6A48">
        <w:rPr>
          <w:rFonts w:ascii="Times New Roman" w:hAnsi="Times New Roman" w:cs="Times New Roman"/>
          <w:sz w:val="24"/>
          <w:szCs w:val="24"/>
        </w:rPr>
        <w:t>.</w:t>
      </w:r>
    </w:p>
    <w:p w:rsidR="009B3E6C" w:rsidRPr="00FA6A48" w:rsidRDefault="002D6272" w:rsidP="005B627D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6A48">
        <w:rPr>
          <w:rFonts w:ascii="Times New Roman" w:hAnsi="Times New Roman"/>
          <w:b/>
          <w:bCs/>
          <w:sz w:val="24"/>
          <w:szCs w:val="24"/>
        </w:rPr>
        <w:t xml:space="preserve">ВТОРОЕ </w:t>
      </w:r>
      <w:r w:rsidR="00E05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6A48">
        <w:rPr>
          <w:rFonts w:ascii="Times New Roman" w:hAnsi="Times New Roman"/>
          <w:b/>
          <w:bCs/>
          <w:sz w:val="24"/>
          <w:szCs w:val="24"/>
        </w:rPr>
        <w:t>ПОЛУГОДИЕ</w:t>
      </w:r>
    </w:p>
    <w:p w:rsidR="00B55102" w:rsidRPr="00FA6A48" w:rsidRDefault="00B55102" w:rsidP="00B551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для развития тонкой моторики рук.</w:t>
      </w:r>
    </w:p>
    <w:p w:rsidR="002D6272" w:rsidRPr="00FA6A48" w:rsidRDefault="002D6272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на формирование навыков выполнения двигательных программ: «Потанцуй со мной!», «Дом большой, дом маленький», «Мишка косолапый».</w:t>
      </w:r>
    </w:p>
    <w:p w:rsidR="002D6272" w:rsidRPr="00FA6A48" w:rsidRDefault="00D71C09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Совершенствование кинестетической основы артикуляторных движений и формирование нормативных артикуляторных укладов звуков: «Цыплята», «Ехали – ехали», «Гости»….</w:t>
      </w:r>
    </w:p>
    <w:p w:rsidR="00D71C09" w:rsidRPr="00FA6A48" w:rsidRDefault="00D71C09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Упражнение на развитие кинестетической основы артикуляторных движений: «Крокодил – широко открытый рот», «Веселые Петрушки» - растянуть губы в улыбку, «Дразнилка» - высунуть язык вперед.</w:t>
      </w:r>
    </w:p>
    <w:p w:rsidR="002D6272" w:rsidRPr="00FA6A48" w:rsidRDefault="00D71C09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Совершенствование  произвольной регуляции моторики рук с помощью статических и динамических упражнений для кистей и пальцев рук: сжимание, разжимание, встряхивание, взмахи.</w:t>
      </w:r>
    </w:p>
    <w:p w:rsidR="00D71C09" w:rsidRPr="00FA6A48" w:rsidRDefault="00D71C09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Тренировочные упражнения на развитие кинестетической основы движений пальцев рук. Самомассаж рук, с помощью различных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массажеров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:  «Сенсорный коврик», «Кольца», «Мячики», «Валики».</w:t>
      </w:r>
    </w:p>
    <w:p w:rsidR="005B627D" w:rsidRDefault="005B627D" w:rsidP="005B62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627D" w:rsidRDefault="00D71C09" w:rsidP="005B62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«Рисуночное письмо».</w:t>
      </w:r>
      <w:r w:rsidR="005B62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D6272" w:rsidRPr="005B627D" w:rsidRDefault="00D71C09" w:rsidP="005B62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A6A48">
        <w:rPr>
          <w:rFonts w:ascii="Times New Roman" w:hAnsi="Times New Roman"/>
          <w:sz w:val="24"/>
          <w:szCs w:val="24"/>
        </w:rPr>
        <w:t>Формирование понятий «длинное» и «короткое», «громкое» и «тихое» звучание с использованием музыкальных инструментов:</w:t>
      </w:r>
      <w:proofErr w:type="gramEnd"/>
      <w:r w:rsidRPr="00FA6A48">
        <w:rPr>
          <w:rFonts w:ascii="Times New Roman" w:hAnsi="Times New Roman"/>
          <w:sz w:val="24"/>
          <w:szCs w:val="24"/>
        </w:rPr>
        <w:t xml:space="preserve"> «Послушаем звуки!», «Маленький музыкант».</w:t>
      </w:r>
    </w:p>
    <w:p w:rsidR="009B3E6C" w:rsidRPr="00FA6A48" w:rsidRDefault="00D71C09" w:rsidP="00B5510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Выполнение предметной аппликации из частей с использованием готового контура: наклеивание изображений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сборно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– разборных игрушек - «Матрёшка», «Пирамидка». Аппликация «Дикие животные», «Посуда»</w:t>
      </w:r>
      <w:r w:rsidR="00B55102" w:rsidRPr="00FA6A48">
        <w:rPr>
          <w:rFonts w:ascii="Times New Roman" w:hAnsi="Times New Roman" w:cs="Times New Roman"/>
          <w:sz w:val="24"/>
          <w:szCs w:val="24"/>
        </w:rPr>
        <w:t>,  «Домашние животные».</w:t>
      </w:r>
    </w:p>
    <w:p w:rsidR="00D71C09" w:rsidRPr="00FA6A48" w:rsidRDefault="00D71C09" w:rsidP="00B5510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Рисование на основе наблюдений в природе: «Зима в парке», «Улицы нашего города».</w:t>
      </w:r>
    </w:p>
    <w:p w:rsidR="00D71C09" w:rsidRPr="00FA6A48" w:rsidRDefault="00D71C09" w:rsidP="00B5510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Изготовление книжек самоделок по бытовым ситуациям: «Умывание», «Навыки одевания»</w:t>
      </w:r>
      <w:r w:rsidR="00B55102" w:rsidRPr="00FA6A48">
        <w:rPr>
          <w:rFonts w:ascii="Times New Roman" w:hAnsi="Times New Roman" w:cs="Times New Roman"/>
          <w:sz w:val="24"/>
          <w:szCs w:val="24"/>
        </w:rPr>
        <w:t>.</w:t>
      </w:r>
    </w:p>
    <w:p w:rsidR="009B3E6C" w:rsidRPr="00FA6A48" w:rsidRDefault="00B55102" w:rsidP="00B5510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Упражнения с внешним трафаретом: «Одежда», «Транспорт».  </w:t>
      </w:r>
    </w:p>
    <w:p w:rsidR="00B55102" w:rsidRPr="00FA6A48" w:rsidRDefault="00B55102" w:rsidP="00B5510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Выполнение узора на полоске. Аппликация «Птицы».</w:t>
      </w:r>
    </w:p>
    <w:p w:rsidR="009B3E6C" w:rsidRPr="00FA6A48" w:rsidRDefault="00B55102" w:rsidP="00B5510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на закрепление умений изображать линии «Травка зеленеет…» (прямые, вертикальные), «Ручеек» (волнистые).</w:t>
      </w:r>
    </w:p>
    <w:p w:rsidR="00B55102" w:rsidRPr="00FA6A48" w:rsidRDefault="009B3E6C" w:rsidP="00B5510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hAnsi="Times New Roman"/>
          <w:b/>
          <w:sz w:val="24"/>
          <w:szCs w:val="24"/>
        </w:rPr>
        <w:t>Жестово-образные игры.</w:t>
      </w:r>
    </w:p>
    <w:p w:rsidR="009B3E6C" w:rsidRPr="00FA6A48" w:rsidRDefault="00B55102" w:rsidP="00B5510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Формирование представлений об эмоциях в игровых этюдах «Паровозик», «Чьё имя?», «Мы клоуны», «Имя шепчут волны».</w:t>
      </w:r>
    </w:p>
    <w:p w:rsidR="00B55102" w:rsidRPr="00FA6A48" w:rsidRDefault="00B55102" w:rsidP="00B5510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Игра – пантомима «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избушка» на выражение эмоционального состояния с использованием пиктограмм (печаль, страх, радость).</w:t>
      </w:r>
    </w:p>
    <w:p w:rsidR="00B55102" w:rsidRPr="00FA6A48" w:rsidRDefault="00B55102" w:rsidP="00B5510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Игры – пантомимы, этюды: «Кукла заболела», «Мишка с куклой пляшут полячку» (музыкальное сопровождение).</w:t>
      </w:r>
    </w:p>
    <w:p w:rsidR="009B3E6C" w:rsidRPr="00FA6A48" w:rsidRDefault="009B3E6C" w:rsidP="00493E6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hAnsi="Times New Roman"/>
          <w:b/>
          <w:sz w:val="24"/>
          <w:szCs w:val="24"/>
        </w:rPr>
        <w:t>«Письменные упражнения».</w:t>
      </w:r>
    </w:p>
    <w:p w:rsidR="008F2767" w:rsidRPr="00FA6A48" w:rsidRDefault="008F2767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«Письмо» букв: А, О, У, И  по внешнему трафарету.</w:t>
      </w:r>
    </w:p>
    <w:p w:rsidR="008F2767" w:rsidRPr="00FA6A48" w:rsidRDefault="008F2767" w:rsidP="00493E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Упражнения на зрительно – пространственную ориентировку на листе бумаги.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Д/У «Бабочки летят»</w:t>
      </w:r>
      <w:r w:rsidRPr="00FA6A48">
        <w:rPr>
          <w:rFonts w:ascii="Times New Roman" w:hAnsi="Times New Roman" w:cs="Times New Roman"/>
          <w:sz w:val="24"/>
          <w:szCs w:val="24"/>
          <w:lang w:eastAsia="ru-RU"/>
        </w:rPr>
        <w:t xml:space="preserve"> (движения: «вверх –</w:t>
      </w:r>
      <w:r w:rsidR="001A7DB0" w:rsidRPr="00FA6A48">
        <w:rPr>
          <w:rFonts w:ascii="Times New Roman" w:hAnsi="Times New Roman" w:cs="Times New Roman"/>
          <w:sz w:val="24"/>
          <w:szCs w:val="24"/>
          <w:lang w:eastAsia="ru-RU"/>
        </w:rPr>
        <w:t xml:space="preserve"> вниз», «снизу вверх»), </w:t>
      </w:r>
      <w:r w:rsidR="001A7DB0" w:rsidRPr="00FA6A48">
        <w:rPr>
          <w:rFonts w:ascii="Times New Roman" w:hAnsi="Times New Roman" w:cs="Times New Roman"/>
          <w:sz w:val="24"/>
          <w:szCs w:val="24"/>
        </w:rPr>
        <w:t>«Самолёт», «Машина»</w:t>
      </w:r>
      <w:r w:rsidR="001A7DB0" w:rsidRPr="00FA6A48">
        <w:rPr>
          <w:rFonts w:ascii="Times New Roman" w:hAnsi="Times New Roman" w:cs="Times New Roman"/>
          <w:sz w:val="24"/>
          <w:szCs w:val="24"/>
          <w:lang w:eastAsia="ru-RU"/>
        </w:rPr>
        <w:t xml:space="preserve"> (движения: «слева - направо»).</w:t>
      </w:r>
      <w:proofErr w:type="gramEnd"/>
    </w:p>
    <w:p w:rsidR="008F2767" w:rsidRPr="00FA6A48" w:rsidRDefault="008F2767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Запись числа </w:t>
      </w:r>
      <w:r w:rsidR="00493E67" w:rsidRPr="00FA6A48">
        <w:rPr>
          <w:rFonts w:ascii="Times New Roman" w:hAnsi="Times New Roman" w:cs="Times New Roman"/>
          <w:sz w:val="24"/>
          <w:szCs w:val="24"/>
        </w:rPr>
        <w:t xml:space="preserve">(числа даты рождения)  </w:t>
      </w:r>
      <w:r w:rsidRPr="00FA6A48">
        <w:rPr>
          <w:rFonts w:ascii="Times New Roman" w:hAnsi="Times New Roman" w:cs="Times New Roman"/>
          <w:sz w:val="24"/>
          <w:szCs w:val="24"/>
        </w:rPr>
        <w:t>по контурным линиям (по точкам) на доске</w:t>
      </w:r>
      <w:r w:rsidR="00493E67" w:rsidRPr="00FA6A48">
        <w:rPr>
          <w:rFonts w:ascii="Times New Roman" w:hAnsi="Times New Roman" w:cs="Times New Roman"/>
          <w:sz w:val="24"/>
          <w:szCs w:val="24"/>
        </w:rPr>
        <w:t>, в тетради.</w:t>
      </w:r>
    </w:p>
    <w:p w:rsidR="00493E67" w:rsidRPr="00FA6A48" w:rsidRDefault="008F2767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Запись своего имени по контурным ориентирам. Упр. «Имена»</w:t>
      </w:r>
      <w:r w:rsidR="00493E67" w:rsidRPr="00FA6A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2767" w:rsidRPr="00FA6A48" w:rsidRDefault="00493E67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Подпись  своего имени по контурным ориентирам под фотопортретом.</w:t>
      </w:r>
    </w:p>
    <w:p w:rsidR="008F2767" w:rsidRPr="00FA6A48" w:rsidRDefault="008F2767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Рисование линий по точкам – ориентирам: «Дорожки», «Дорисуй картину».</w:t>
      </w:r>
    </w:p>
    <w:p w:rsidR="00DF4176" w:rsidRPr="00FA6A48" w:rsidRDefault="008F2767" w:rsidP="00493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Штриховка букв: А, О, У, И.</w:t>
      </w:r>
    </w:p>
    <w:p w:rsidR="009C2D3A" w:rsidRPr="00FA6A48" w:rsidRDefault="009C2D3A" w:rsidP="005B627D">
      <w:pPr>
        <w:spacing w:before="120"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A6A48">
        <w:rPr>
          <w:rFonts w:ascii="Times New Roman" w:eastAsiaTheme="minorHAnsi" w:hAnsi="Times New Roman"/>
          <w:b/>
          <w:bCs/>
          <w:sz w:val="24"/>
          <w:szCs w:val="24"/>
        </w:rPr>
        <w:t>Учебно-методические средства обучения</w:t>
      </w:r>
    </w:p>
    <w:p w:rsidR="009C2D3A" w:rsidRPr="00FA6A48" w:rsidRDefault="009C2D3A" w:rsidP="009C2D3A">
      <w:pPr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FA6A48">
        <w:rPr>
          <w:rFonts w:ascii="Times New Roman" w:eastAsiaTheme="minorHAnsi" w:hAnsi="Times New Roman"/>
          <w:b/>
          <w:i/>
          <w:iCs/>
          <w:sz w:val="24"/>
          <w:szCs w:val="24"/>
        </w:rPr>
        <w:t>Список литературы (основной)</w:t>
      </w:r>
    </w:p>
    <w:p w:rsidR="009C2D3A" w:rsidRPr="00FA6A48" w:rsidRDefault="009C2D3A" w:rsidP="009C2D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обучения учащихся с умеренной и тяжелой умственной отсталостью / Л.Б.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Баряева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, Д.И. Бойков, В.И.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Липакова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. Л.Б.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Баряева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, Н.Н. Яковлевой. – СПб</w:t>
      </w:r>
      <w:proofErr w:type="gram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.; </w:t>
      </w:r>
      <w:proofErr w:type="gram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ЦПК проф. Л.Б.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Баряева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</w:t>
      </w:r>
    </w:p>
    <w:p w:rsidR="009C2D3A" w:rsidRPr="00FA6A48" w:rsidRDefault="009C2D3A" w:rsidP="005B6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iCs/>
          <w:color w:val="000000"/>
          <w:kern w:val="24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b/>
          <w:i/>
          <w:iCs/>
          <w:color w:val="000000"/>
          <w:kern w:val="24"/>
          <w:sz w:val="24"/>
          <w:szCs w:val="24"/>
          <w:lang w:eastAsia="ru-RU"/>
        </w:rPr>
        <w:t>Список литературы (дополнительный)</w:t>
      </w:r>
    </w:p>
    <w:p w:rsidR="009C2D3A" w:rsidRPr="00FA6A48" w:rsidRDefault="009C2D3A" w:rsidP="009C2D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Детские частушки, шутки, прибаутки. Популярное пособие для родителей и педагогов./ Сост. Бахметьева Т.И., Соколова Г.Т. </w:t>
      </w:r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Соколов Г.В., Куров В.Н. – Ярославль: «Академия развития» – 1997.</w:t>
      </w:r>
    </w:p>
    <w:p w:rsidR="009C2D3A" w:rsidRPr="00FA6A48" w:rsidRDefault="009C2D3A" w:rsidP="009C2D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Игры-занятия с водой и песком: Стол ванна для игр с водой и песком и набор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аквапескотерапии</w:t>
      </w:r>
      <w:proofErr w:type="spellEnd"/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/П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 ред. Л.Б.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Баряевой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СПб</w:t>
      </w:r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 РГПУ им. А.И. Герцена, 2008.</w:t>
      </w:r>
    </w:p>
    <w:p w:rsidR="009C2D3A" w:rsidRPr="00FA6A48" w:rsidRDefault="009C2D3A" w:rsidP="009C2D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вместе. Странички для занятий с детьми. Поиграем с тестом: творческие занятия родителей с детьми раннего возраста. Г.Ю.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Одинокова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М./ Воспитание и обучение детей с нарушениями развития №5 -2011.</w:t>
      </w:r>
    </w:p>
    <w:p w:rsidR="009C2D3A" w:rsidRPr="00FA6A48" w:rsidRDefault="009C2D3A" w:rsidP="009C2D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Некоторые психолого-педагогические показатели разграничения степеней умственной отсталости у детей на начальном этапе школьного обучения.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С.Д.Забрамная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Т.Н.Исаева</w:t>
      </w:r>
      <w:proofErr w:type="spellEnd"/>
    </w:p>
    <w:p w:rsidR="009C2D3A" w:rsidRPr="00FA6A48" w:rsidRDefault="009C2D3A" w:rsidP="009C2D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Развиваем руки – чтоб учиться и писать, и красиво рисовать. Популярное пособие для родителей и педагогов./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Гаврина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С.Е.,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КутявинаН.Л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Топоркова И.Г., Щербинина С.В. Художники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Г.В.Соколов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В.Н. Куров. – Ярославль: «Академия развития», 1998.</w:t>
      </w:r>
    </w:p>
    <w:p w:rsidR="009C2D3A" w:rsidRPr="00FA6A48" w:rsidRDefault="009C2D3A" w:rsidP="009C2D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Стребелева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Е.А. Формирование мышления у детей с отклонениями в развитии: Кн. Для педагога – дефектолога. – М.: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Изд. Центр ВЛАДОС, 2001.</w:t>
      </w:r>
    </w:p>
    <w:p w:rsidR="009C2D3A" w:rsidRPr="00FA6A48" w:rsidRDefault="009C2D3A" w:rsidP="009C2D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Янушко</w:t>
      </w:r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,Е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Помоги малышу заговорить! Развитие речи детей 1,5-3 лет./Елена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Янушко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Изд.7-е.-М.: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Теревинф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2010.</w:t>
      </w:r>
    </w:p>
    <w:p w:rsidR="009C2D3A" w:rsidRPr="00FA6A48" w:rsidRDefault="009C2D3A" w:rsidP="009C2D3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Мухина, В. С. Возрастная психология: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 пособие для студ. вузов.- М.: Академия, 2002.- 401</w:t>
      </w:r>
    </w:p>
    <w:p w:rsidR="009C2D3A" w:rsidRPr="00FA6A48" w:rsidRDefault="009C2D3A" w:rsidP="009C2D3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A48">
        <w:rPr>
          <w:rFonts w:ascii="Times New Roman" w:hAnsi="Times New Roman" w:cs="Times New Roman"/>
          <w:sz w:val="24"/>
          <w:szCs w:val="24"/>
        </w:rPr>
        <w:lastRenderedPageBreak/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Л.Б., Яковлева Н.Н. Программа Образования учащихся с умеренной и тяжелой умственной отсталостью, СПб. ЦДК проф.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Л.Б. 2011 г.</w:t>
      </w:r>
    </w:p>
    <w:p w:rsidR="009C2D3A" w:rsidRPr="00FA6A48" w:rsidRDefault="009C2D3A" w:rsidP="009C2D3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Борисенко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М.Г.,Лукина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Н.А. Наши пальчики играют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Пб., Паритет, 2003 г.</w:t>
      </w:r>
    </w:p>
    <w:p w:rsidR="009C2D3A" w:rsidRPr="00FA6A48" w:rsidRDefault="009C2D3A" w:rsidP="009C2D3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Игровые упражнения 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Узоровой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О.В., Нефедовой Е.А. </w:t>
      </w:r>
    </w:p>
    <w:p w:rsidR="009C2D3A" w:rsidRPr="00FA6A48" w:rsidRDefault="009C2D3A" w:rsidP="009C2D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F4176" w:rsidRPr="00FA6A48" w:rsidRDefault="00DF4176" w:rsidP="0074612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176" w:rsidRPr="00FA6A48" w:rsidRDefault="00DF4176" w:rsidP="00493E67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DF4176" w:rsidRPr="00FA6A48" w:rsidSect="00493E67">
          <w:pgSz w:w="11906" w:h="16838"/>
          <w:pgMar w:top="567" w:right="566" w:bottom="992" w:left="709" w:header="709" w:footer="709" w:gutter="0"/>
          <w:cols w:space="708"/>
          <w:docGrid w:linePitch="360"/>
        </w:sectPr>
      </w:pPr>
    </w:p>
    <w:p w:rsidR="0074612B" w:rsidRPr="00FA6A48" w:rsidRDefault="0074612B" w:rsidP="005B627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Календарно – тематическое планирование по предмету  «Графика и письмо»  </w:t>
      </w:r>
      <w:r w:rsidR="00920DAF"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на 2014-2015 уч.</w:t>
      </w:r>
      <w:r w:rsidR="003F1585"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  </w:t>
      </w:r>
      <w:r w:rsidR="00920DAF"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FD39E7"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102 </w:t>
      </w: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часа)</w:t>
      </w:r>
    </w:p>
    <w:p w:rsidR="001440EE" w:rsidRPr="00FA6A48" w:rsidRDefault="001440EE" w:rsidP="007461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612B" w:rsidRPr="00FA6A48" w:rsidRDefault="0074612B" w:rsidP="0074612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Первое полугодие</w:t>
      </w:r>
    </w:p>
    <w:p w:rsidR="0074612B" w:rsidRPr="00FA6A48" w:rsidRDefault="00920DAF" w:rsidP="0074612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 1 четверть - </w:t>
      </w:r>
      <w:r w:rsidR="003C3EBD" w:rsidRPr="00FA6A48">
        <w:rPr>
          <w:rFonts w:ascii="Times New Roman" w:eastAsiaTheme="minorHAnsi" w:hAnsi="Times New Roman"/>
          <w:b/>
          <w:sz w:val="24"/>
          <w:szCs w:val="24"/>
        </w:rPr>
        <w:t>27</w:t>
      </w:r>
      <w:r w:rsidR="0074612B" w:rsidRPr="00FA6A48">
        <w:rPr>
          <w:rFonts w:ascii="Times New Roman" w:eastAsiaTheme="minorHAnsi" w:hAnsi="Times New Roman"/>
          <w:b/>
          <w:sz w:val="24"/>
          <w:szCs w:val="24"/>
        </w:rPr>
        <w:t xml:space="preserve"> часов</w:t>
      </w:r>
    </w:p>
    <w:tbl>
      <w:tblPr>
        <w:tblStyle w:val="a3"/>
        <w:tblW w:w="15436" w:type="dxa"/>
        <w:tblLayout w:type="fixed"/>
        <w:tblLook w:val="04A0" w:firstRow="1" w:lastRow="0" w:firstColumn="1" w:lastColumn="0" w:noHBand="0" w:noVBand="1"/>
      </w:tblPr>
      <w:tblGrid>
        <w:gridCol w:w="458"/>
        <w:gridCol w:w="6029"/>
        <w:gridCol w:w="1134"/>
        <w:gridCol w:w="1559"/>
        <w:gridCol w:w="3969"/>
        <w:gridCol w:w="2287"/>
      </w:tblGrid>
      <w:tr w:rsidR="00C56231" w:rsidRPr="00FA6A48" w:rsidTr="005B627D">
        <w:trPr>
          <w:trHeight w:val="541"/>
        </w:trPr>
        <w:tc>
          <w:tcPr>
            <w:tcW w:w="458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Кол-во </w:t>
            </w:r>
          </w:p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C56231" w:rsidRPr="00FA6A48" w:rsidRDefault="00EC125E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87" w:type="dxa"/>
          </w:tcPr>
          <w:p w:rsidR="00C56231" w:rsidRPr="00FA6A48" w:rsidRDefault="00EC125E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C56231" w:rsidRPr="00FA6A48" w:rsidTr="00E054A4">
        <w:trPr>
          <w:trHeight w:val="315"/>
        </w:trPr>
        <w:tc>
          <w:tcPr>
            <w:tcW w:w="15436" w:type="dxa"/>
            <w:gridSpan w:val="6"/>
          </w:tcPr>
          <w:p w:rsidR="00C56231" w:rsidRPr="00FA6A48" w:rsidRDefault="00C56231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для развития тонкой моторики рук</w:t>
            </w:r>
          </w:p>
        </w:tc>
      </w:tr>
      <w:tr w:rsidR="00C56231" w:rsidRPr="00FA6A48" w:rsidTr="005B627D">
        <w:trPr>
          <w:trHeight w:val="541"/>
        </w:trPr>
        <w:tc>
          <w:tcPr>
            <w:tcW w:w="458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C56231" w:rsidRPr="00FA6A48" w:rsidRDefault="00C56231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развитие произвольной регуляции моторики рук с помощью статистических и динамических упражнений для кистей и пальцев рук. Пальчи</w:t>
            </w:r>
            <w:r w:rsidR="00C67A91" w:rsidRPr="00FA6A48">
              <w:rPr>
                <w:rFonts w:ascii="Times New Roman" w:eastAsiaTheme="minorHAnsi" w:hAnsi="Times New Roman"/>
                <w:sz w:val="24"/>
                <w:szCs w:val="24"/>
              </w:rPr>
              <w:t>ковая гимнастика: «Сорока - белобока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», «Ладушки», Бегут пальчики по дорожке</w:t>
            </w:r>
            <w:r w:rsidR="00C67A91" w:rsidRPr="00FA6A48">
              <w:rPr>
                <w:rFonts w:ascii="Times New Roman" w:eastAsiaTheme="minorHAnsi" w:hAnsi="Times New Roman"/>
                <w:sz w:val="24"/>
                <w:szCs w:val="24"/>
              </w:rPr>
              <w:t>», «Весёлые пальчики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C56231" w:rsidRPr="00FA6A48" w:rsidRDefault="00C56231" w:rsidP="008C2B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6231" w:rsidRPr="00FA6A48" w:rsidRDefault="003C3EBD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02</w:t>
            </w:r>
            <w:r w:rsidR="00C56231" w:rsidRPr="00FA6A48">
              <w:rPr>
                <w:rFonts w:ascii="Times New Roman" w:eastAsiaTheme="minorHAnsi" w:hAnsi="Times New Roman"/>
                <w:sz w:val="24"/>
                <w:szCs w:val="24"/>
              </w:rPr>
              <w:t>.09.14/ 03.09.14</w:t>
            </w:r>
          </w:p>
        </w:tc>
        <w:tc>
          <w:tcPr>
            <w:tcW w:w="3969" w:type="dxa"/>
          </w:tcPr>
          <w:p w:rsidR="00C56231" w:rsidRPr="00FA6A48" w:rsidRDefault="00EC125E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обыгрывание  </w:t>
            </w:r>
            <w:r w:rsidR="00307315" w:rsidRPr="00FA6A48">
              <w:rPr>
                <w:rFonts w:ascii="Times New Roman" w:eastAsiaTheme="minorHAnsi" w:hAnsi="Times New Roman"/>
                <w:sz w:val="24"/>
                <w:szCs w:val="24"/>
              </w:rPr>
              <w:t>игрушек</w:t>
            </w:r>
          </w:p>
          <w:p w:rsidR="00EC125E" w:rsidRPr="00FA6A48" w:rsidRDefault="00EC125E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  <w:r w:rsidR="00307315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кремом</w:t>
            </w:r>
          </w:p>
          <w:p w:rsidR="00307315" w:rsidRPr="00FA6A48" w:rsidRDefault="00307315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в крупяном бассейне</w:t>
            </w:r>
          </w:p>
        </w:tc>
        <w:tc>
          <w:tcPr>
            <w:tcW w:w="2287" w:type="dxa"/>
          </w:tcPr>
          <w:p w:rsidR="00C56231" w:rsidRPr="00FA6A48" w:rsidRDefault="00EC125E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играем, пальчики</w:t>
            </w:r>
          </w:p>
        </w:tc>
      </w:tr>
      <w:tr w:rsidR="00C56231" w:rsidRPr="00FA6A48" w:rsidTr="005B627D">
        <w:trPr>
          <w:trHeight w:val="541"/>
        </w:trPr>
        <w:tc>
          <w:tcPr>
            <w:tcW w:w="458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:rsidR="00C56231" w:rsidRPr="00FA6A48" w:rsidRDefault="00C56231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Тренировочные упражнения на развитие кинестетической основы движений пальцев рук. Самомассаж рук, с помощью различных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массажеров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: мячики, втулки, природный материал (желуди, шишки).</w:t>
            </w:r>
          </w:p>
        </w:tc>
        <w:tc>
          <w:tcPr>
            <w:tcW w:w="1134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7315" w:rsidRPr="00FA6A48" w:rsidRDefault="00C56231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05.09.14/ </w:t>
            </w:r>
          </w:p>
          <w:p w:rsidR="00375F50" w:rsidRDefault="003C3EBD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C56231" w:rsidRPr="00FA6A48">
              <w:rPr>
                <w:rFonts w:ascii="Times New Roman" w:eastAsiaTheme="minorHAnsi" w:hAnsi="Times New Roman"/>
                <w:sz w:val="24"/>
                <w:szCs w:val="24"/>
              </w:rPr>
              <w:t>.09.14/</w:t>
            </w:r>
          </w:p>
          <w:p w:rsidR="00C56231" w:rsidRPr="00FA6A48" w:rsidRDefault="00C56231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10.09.14</w:t>
            </w:r>
          </w:p>
        </w:tc>
        <w:tc>
          <w:tcPr>
            <w:tcW w:w="3969" w:type="dxa"/>
          </w:tcPr>
          <w:p w:rsidR="00C56231" w:rsidRPr="00FA6A48" w:rsidRDefault="00307315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мячом: комплекс «Разминка»</w:t>
            </w:r>
          </w:p>
          <w:p w:rsidR="00307315" w:rsidRPr="00FA6A48" w:rsidRDefault="00307315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упражнения</w:t>
            </w:r>
          </w:p>
          <w:p w:rsidR="00307315" w:rsidRPr="00FA6A48" w:rsidRDefault="00307315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  <w:p w:rsidR="00307315" w:rsidRPr="00FA6A48" w:rsidRDefault="00307315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</w:t>
            </w:r>
          </w:p>
        </w:tc>
        <w:tc>
          <w:tcPr>
            <w:tcW w:w="2287" w:type="dxa"/>
          </w:tcPr>
          <w:p w:rsidR="00C56231" w:rsidRPr="00FA6A48" w:rsidRDefault="00307315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массаж, пальчики,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массажёр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, мячик</w:t>
            </w:r>
          </w:p>
        </w:tc>
      </w:tr>
      <w:tr w:rsidR="00C56231" w:rsidRPr="00FA6A48" w:rsidTr="005B627D">
        <w:trPr>
          <w:trHeight w:val="541"/>
        </w:trPr>
        <w:tc>
          <w:tcPr>
            <w:tcW w:w="458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:rsidR="00C56231" w:rsidRPr="00FA6A48" w:rsidRDefault="00C56231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Тренировочные упражнения на развитии двигательной памяти, последовательно организованных движений и  конструктивного</w:t>
            </w:r>
            <w:r w:rsidR="00375F5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праксиса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: игры с пирамидками, матрешками, кубиками, вкладышами.</w:t>
            </w:r>
          </w:p>
        </w:tc>
        <w:tc>
          <w:tcPr>
            <w:tcW w:w="1134" w:type="dxa"/>
          </w:tcPr>
          <w:p w:rsidR="00C56231" w:rsidRPr="00FA6A48" w:rsidRDefault="00C56231" w:rsidP="00D618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56231" w:rsidRPr="00FA6A48" w:rsidRDefault="00C56231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12.09.14</w:t>
            </w:r>
            <w:r w:rsidR="003C3EBD" w:rsidRPr="00FA6A48">
              <w:rPr>
                <w:rFonts w:ascii="Times New Roman" w:eastAsiaTheme="minorHAnsi" w:hAnsi="Times New Roman"/>
                <w:sz w:val="24"/>
                <w:szCs w:val="24"/>
              </w:rPr>
              <w:t>/ 16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.09.14/ 17.09.14/</w:t>
            </w:r>
          </w:p>
          <w:p w:rsidR="00C56231" w:rsidRPr="00FA6A48" w:rsidRDefault="00375F50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C56231" w:rsidRPr="00FA6A48">
              <w:rPr>
                <w:rFonts w:ascii="Times New Roman" w:eastAsiaTheme="minorHAnsi" w:hAnsi="Times New Roman"/>
                <w:sz w:val="24"/>
                <w:szCs w:val="24"/>
              </w:rPr>
              <w:t>19.09.14</w:t>
            </w:r>
          </w:p>
        </w:tc>
        <w:tc>
          <w:tcPr>
            <w:tcW w:w="3969" w:type="dxa"/>
          </w:tcPr>
          <w:p w:rsidR="00C56231" w:rsidRPr="00FA6A48" w:rsidRDefault="00731C99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в крупяном бассейне</w:t>
            </w:r>
          </w:p>
          <w:p w:rsidR="00731C99" w:rsidRPr="00FA6A48" w:rsidRDefault="00731C99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«Собери пирамидку»</w:t>
            </w:r>
          </w:p>
          <w:p w:rsidR="00731C99" w:rsidRPr="00FA6A48" w:rsidRDefault="00731C99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матрёшками</w:t>
            </w:r>
          </w:p>
          <w:p w:rsidR="00731C99" w:rsidRPr="00FA6A48" w:rsidRDefault="00731C99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сооружение постройки из кубиков: «Поезд», «Башня»</w:t>
            </w:r>
          </w:p>
          <w:p w:rsidR="00731C99" w:rsidRPr="00FA6A48" w:rsidRDefault="00731C99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вкладышами: «Найди домик»</w:t>
            </w:r>
          </w:p>
        </w:tc>
        <w:tc>
          <w:tcPr>
            <w:tcW w:w="2287" w:type="dxa"/>
          </w:tcPr>
          <w:p w:rsidR="00C56231" w:rsidRPr="00FA6A48" w:rsidRDefault="00731C99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играем, кубики, матрёшка, пирамида, вкладыши</w:t>
            </w:r>
          </w:p>
        </w:tc>
      </w:tr>
      <w:tr w:rsidR="00C56231" w:rsidRPr="00FA6A48" w:rsidTr="005B627D">
        <w:trPr>
          <w:trHeight w:val="236"/>
        </w:trPr>
        <w:tc>
          <w:tcPr>
            <w:tcW w:w="15436" w:type="dxa"/>
            <w:gridSpan w:val="6"/>
          </w:tcPr>
          <w:p w:rsidR="00C56231" w:rsidRPr="00FA6A48" w:rsidRDefault="00C56231" w:rsidP="00FA6EB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«Рисуночное письмо»</w:t>
            </w:r>
          </w:p>
        </w:tc>
      </w:tr>
      <w:tr w:rsidR="00C56231" w:rsidRPr="00FA6A48" w:rsidTr="005B627D">
        <w:trPr>
          <w:trHeight w:val="541"/>
        </w:trPr>
        <w:tc>
          <w:tcPr>
            <w:tcW w:w="458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:rsidR="00C56231" w:rsidRPr="00FA6A48" w:rsidRDefault="00C56231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Упражнение с внутренними трафаретами: «Цветы на поляне» (обводка)</w:t>
            </w:r>
          </w:p>
        </w:tc>
        <w:tc>
          <w:tcPr>
            <w:tcW w:w="1134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6231" w:rsidRPr="00FA6A48" w:rsidRDefault="003C3EBD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="00C56231" w:rsidRPr="00FA6A48">
              <w:rPr>
                <w:rFonts w:ascii="Times New Roman" w:eastAsiaTheme="minorHAnsi" w:hAnsi="Times New Roman"/>
                <w:sz w:val="24"/>
                <w:szCs w:val="24"/>
              </w:rPr>
              <w:t>.09.14</w:t>
            </w:r>
          </w:p>
        </w:tc>
        <w:tc>
          <w:tcPr>
            <w:tcW w:w="3969" w:type="dxa"/>
          </w:tcPr>
          <w:p w:rsidR="00C56231" w:rsidRPr="00FA6A48" w:rsidRDefault="00731C99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картинок «Цветы»</w:t>
            </w:r>
          </w:p>
          <w:p w:rsidR="00731C99" w:rsidRPr="00FA6A48" w:rsidRDefault="00731C99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EA292E" w:rsidRPr="00FA6A48">
              <w:rPr>
                <w:rFonts w:ascii="Times New Roman" w:eastAsiaTheme="minorHAnsi" w:hAnsi="Times New Roman"/>
                <w:sz w:val="24"/>
                <w:szCs w:val="24"/>
              </w:rPr>
              <w:t>Д/И «Собери цветок»</w:t>
            </w:r>
          </w:p>
          <w:p w:rsidR="00EA292E" w:rsidRPr="00FA6A48" w:rsidRDefault="00EA292E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EA292E" w:rsidRPr="00FA6A48" w:rsidRDefault="00EA292E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по внутреннему трафарету</w:t>
            </w:r>
          </w:p>
        </w:tc>
        <w:tc>
          <w:tcPr>
            <w:tcW w:w="2287" w:type="dxa"/>
          </w:tcPr>
          <w:p w:rsidR="00C56231" w:rsidRPr="00FA6A48" w:rsidRDefault="00EA292E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цветы, трафарет, обводим</w:t>
            </w:r>
          </w:p>
        </w:tc>
      </w:tr>
      <w:tr w:rsidR="00C56231" w:rsidRPr="00FA6A48" w:rsidTr="005B627D">
        <w:trPr>
          <w:trHeight w:val="541"/>
        </w:trPr>
        <w:tc>
          <w:tcPr>
            <w:tcW w:w="458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C56231" w:rsidRPr="00FA6A48" w:rsidRDefault="00C56231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узора в круге. Аппликация «Пчёлки на цветах»</w:t>
            </w:r>
          </w:p>
        </w:tc>
        <w:tc>
          <w:tcPr>
            <w:tcW w:w="1134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6231" w:rsidRPr="00FA6A48" w:rsidRDefault="00C56231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24.09.14</w:t>
            </w:r>
          </w:p>
        </w:tc>
        <w:tc>
          <w:tcPr>
            <w:tcW w:w="3969" w:type="dxa"/>
          </w:tcPr>
          <w:p w:rsidR="00EA292E" w:rsidRPr="00FA6A48" w:rsidRDefault="00EA292E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крупяном бассейне: «Найди предмет»</w:t>
            </w:r>
          </w:p>
          <w:p w:rsidR="00C56231" w:rsidRPr="00FA6A48" w:rsidRDefault="00EA292E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309D4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обводка пальцем круга,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выкладывание магнитов на доске по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кругу</w:t>
            </w:r>
          </w:p>
          <w:p w:rsidR="00EA292E" w:rsidRPr="00FA6A48" w:rsidRDefault="00EA292E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EA292E" w:rsidRPr="00FA6A48" w:rsidRDefault="006309D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2287" w:type="dxa"/>
          </w:tcPr>
          <w:p w:rsidR="00C56231" w:rsidRPr="00FA6A48" w:rsidRDefault="006309D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аппликация, круг, выкладываем, узор</w:t>
            </w:r>
          </w:p>
        </w:tc>
      </w:tr>
      <w:tr w:rsidR="00C56231" w:rsidRPr="00FA6A48" w:rsidTr="005B627D">
        <w:trPr>
          <w:trHeight w:val="541"/>
        </w:trPr>
        <w:tc>
          <w:tcPr>
            <w:tcW w:w="458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29" w:type="dxa"/>
          </w:tcPr>
          <w:p w:rsidR="00C56231" w:rsidRPr="00FA6A48" w:rsidRDefault="00C56231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по точкам – ориентирам: «Цветок - роза»</w:t>
            </w:r>
          </w:p>
        </w:tc>
        <w:tc>
          <w:tcPr>
            <w:tcW w:w="1134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6231" w:rsidRPr="00FA6A48" w:rsidRDefault="00C56231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26.09.14</w:t>
            </w:r>
          </w:p>
        </w:tc>
        <w:tc>
          <w:tcPr>
            <w:tcW w:w="3969" w:type="dxa"/>
          </w:tcPr>
          <w:p w:rsidR="00C56231" w:rsidRPr="00FA6A48" w:rsidRDefault="006309D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«Чудесный мешочек»</w:t>
            </w:r>
          </w:p>
          <w:p w:rsidR="006309D4" w:rsidRPr="00FA6A48" w:rsidRDefault="006309D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«Собери цветок»</w:t>
            </w:r>
          </w:p>
          <w:p w:rsidR="006309D4" w:rsidRPr="00FA6A48" w:rsidRDefault="006309D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80848" w:rsidRPr="00FA6A48">
              <w:rPr>
                <w:rFonts w:ascii="Times New Roman" w:eastAsiaTheme="minorHAnsi" w:hAnsi="Times New Roman"/>
                <w:sz w:val="24"/>
                <w:szCs w:val="24"/>
              </w:rPr>
              <w:t>пальчиковая гимнастика</w:t>
            </w:r>
          </w:p>
          <w:p w:rsidR="00A80848" w:rsidRPr="00FA6A48" w:rsidRDefault="00A80848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точку»</w:t>
            </w:r>
          </w:p>
          <w:p w:rsidR="00A80848" w:rsidRPr="00FA6A48" w:rsidRDefault="00A80848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по точкам - ориентирам</w:t>
            </w:r>
          </w:p>
        </w:tc>
        <w:tc>
          <w:tcPr>
            <w:tcW w:w="2287" w:type="dxa"/>
          </w:tcPr>
          <w:p w:rsidR="00C56231" w:rsidRPr="00FA6A48" w:rsidRDefault="006309D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цветок, роза, рисование, точки</w:t>
            </w:r>
          </w:p>
        </w:tc>
      </w:tr>
      <w:tr w:rsidR="00C56231" w:rsidRPr="00FA6A48" w:rsidTr="005B627D">
        <w:trPr>
          <w:trHeight w:val="541"/>
        </w:trPr>
        <w:tc>
          <w:tcPr>
            <w:tcW w:w="458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:rsidR="00C56231" w:rsidRPr="00FA6A48" w:rsidRDefault="00C56231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Закрашивание пальчиками, создание цветных пятен: «Солнце», «Дождь».</w:t>
            </w:r>
          </w:p>
        </w:tc>
        <w:tc>
          <w:tcPr>
            <w:tcW w:w="1134" w:type="dxa"/>
          </w:tcPr>
          <w:p w:rsidR="00C56231" w:rsidRPr="00FA6A48" w:rsidRDefault="003C3EBD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6231" w:rsidRPr="00FA6A48" w:rsidRDefault="003C3EBD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C56231" w:rsidRPr="00FA6A48">
              <w:rPr>
                <w:rFonts w:ascii="Times New Roman" w:eastAsiaTheme="minorHAnsi" w:hAnsi="Times New Roman"/>
                <w:sz w:val="24"/>
                <w:szCs w:val="24"/>
              </w:rPr>
              <w:t>.09.14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 01.10.14</w:t>
            </w:r>
          </w:p>
        </w:tc>
        <w:tc>
          <w:tcPr>
            <w:tcW w:w="3969" w:type="dxa"/>
          </w:tcPr>
          <w:p w:rsidR="00C56231" w:rsidRPr="00FA6A48" w:rsidRDefault="00A80848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календарём погоды</w:t>
            </w:r>
          </w:p>
          <w:p w:rsidR="00A80848" w:rsidRPr="00FA6A48" w:rsidRDefault="00A80848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цветом (цветной фонарик)</w:t>
            </w:r>
          </w:p>
          <w:p w:rsidR="00A80848" w:rsidRPr="00FA6A48" w:rsidRDefault="00A80848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/И «Солнышко и дождик»</w:t>
            </w:r>
          </w:p>
          <w:p w:rsidR="00A80848" w:rsidRPr="00FA6A48" w:rsidRDefault="00A80848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A80848" w:rsidRPr="00FA6A48" w:rsidRDefault="00A80848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цветными мелками пальцем «Солнце», «Дождь»</w:t>
            </w:r>
          </w:p>
        </w:tc>
        <w:tc>
          <w:tcPr>
            <w:tcW w:w="2287" w:type="dxa"/>
          </w:tcPr>
          <w:p w:rsidR="00C56231" w:rsidRPr="00FA6A48" w:rsidRDefault="00A80848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солнце, дождь, закрашивание, мелки</w:t>
            </w:r>
          </w:p>
        </w:tc>
      </w:tr>
      <w:tr w:rsidR="00C56231" w:rsidRPr="00FA6A48" w:rsidTr="005B627D">
        <w:trPr>
          <w:trHeight w:val="541"/>
        </w:trPr>
        <w:tc>
          <w:tcPr>
            <w:tcW w:w="458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</w:tcPr>
          <w:p w:rsidR="00C56231" w:rsidRPr="00FA6A48" w:rsidRDefault="00C56231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Упражнение с внутренними трафаретами: «Дерево», «Осенние листья» (обводка)</w:t>
            </w:r>
          </w:p>
        </w:tc>
        <w:tc>
          <w:tcPr>
            <w:tcW w:w="1134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6231" w:rsidRPr="00FA6A48" w:rsidRDefault="00C56231" w:rsidP="003C3EB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03.10.14</w:t>
            </w:r>
            <w:r w:rsidR="003C3EBD" w:rsidRPr="00FA6A48">
              <w:rPr>
                <w:rFonts w:ascii="Times New Roman" w:eastAsiaTheme="minorHAnsi" w:hAnsi="Times New Roman"/>
                <w:sz w:val="24"/>
                <w:szCs w:val="24"/>
              </w:rPr>
              <w:t>/  07.10.14</w:t>
            </w:r>
          </w:p>
        </w:tc>
        <w:tc>
          <w:tcPr>
            <w:tcW w:w="3969" w:type="dxa"/>
          </w:tcPr>
          <w:p w:rsidR="00C56231" w:rsidRPr="00FA6A48" w:rsidRDefault="000218E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ветки дерева</w:t>
            </w:r>
          </w:p>
          <w:p w:rsidR="000218E4" w:rsidRPr="00FA6A48" w:rsidRDefault="000218E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доске: выкладывание из палочек «Дерево»</w:t>
            </w:r>
          </w:p>
          <w:p w:rsidR="000218E4" w:rsidRPr="00FA6A48" w:rsidRDefault="000218E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трафаретом - обводка</w:t>
            </w:r>
          </w:p>
          <w:p w:rsidR="000218E4" w:rsidRPr="00FA6A48" w:rsidRDefault="000218E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«Осенние листочки»</w:t>
            </w:r>
          </w:p>
          <w:p w:rsidR="000218E4" w:rsidRPr="00FA6A48" w:rsidRDefault="000218E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трафаретом – обводка</w:t>
            </w:r>
          </w:p>
        </w:tc>
        <w:tc>
          <w:tcPr>
            <w:tcW w:w="2287" w:type="dxa"/>
          </w:tcPr>
          <w:p w:rsidR="00C56231" w:rsidRPr="00FA6A48" w:rsidRDefault="000218E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дерево, ветки, прямые линии, листья, трафарет</w:t>
            </w:r>
          </w:p>
        </w:tc>
      </w:tr>
      <w:tr w:rsidR="000218E4" w:rsidRPr="00FA6A48" w:rsidTr="005B627D">
        <w:trPr>
          <w:trHeight w:val="541"/>
        </w:trPr>
        <w:tc>
          <w:tcPr>
            <w:tcW w:w="458" w:type="dxa"/>
          </w:tcPr>
          <w:p w:rsidR="000218E4" w:rsidRPr="00FA6A48" w:rsidRDefault="000218E4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</w:tcPr>
          <w:p w:rsidR="000218E4" w:rsidRPr="00FA6A48" w:rsidRDefault="000218E4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узора в круге. Аппликация «Осенняя тарелка»</w:t>
            </w:r>
          </w:p>
        </w:tc>
        <w:tc>
          <w:tcPr>
            <w:tcW w:w="1134" w:type="dxa"/>
          </w:tcPr>
          <w:p w:rsidR="000218E4" w:rsidRPr="00FA6A48" w:rsidRDefault="000218E4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18E4" w:rsidRPr="00FA6A48" w:rsidRDefault="003C3EBD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08.10.14</w:t>
            </w:r>
          </w:p>
        </w:tc>
        <w:tc>
          <w:tcPr>
            <w:tcW w:w="3969" w:type="dxa"/>
          </w:tcPr>
          <w:p w:rsidR="000218E4" w:rsidRPr="00FA6A48" w:rsidRDefault="000218E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крупяном бассейне: «Найди предмет»</w:t>
            </w:r>
          </w:p>
          <w:p w:rsidR="000218E4" w:rsidRPr="00FA6A48" w:rsidRDefault="000218E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пальцем круга, выкладывание магнитов на доске по кругу</w:t>
            </w:r>
          </w:p>
          <w:p w:rsidR="000218E4" w:rsidRPr="00FA6A48" w:rsidRDefault="000218E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0218E4" w:rsidRPr="00FA6A48" w:rsidRDefault="000218E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2287" w:type="dxa"/>
          </w:tcPr>
          <w:p w:rsidR="000218E4" w:rsidRPr="00FA6A48" w:rsidRDefault="000218E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круг, выкладываем, узор</w:t>
            </w:r>
          </w:p>
        </w:tc>
      </w:tr>
      <w:tr w:rsidR="000218E4" w:rsidRPr="00FA6A48" w:rsidTr="005B627D">
        <w:trPr>
          <w:trHeight w:val="541"/>
        </w:trPr>
        <w:tc>
          <w:tcPr>
            <w:tcW w:w="458" w:type="dxa"/>
          </w:tcPr>
          <w:p w:rsidR="000218E4" w:rsidRPr="00FA6A48" w:rsidRDefault="000218E4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</w:tcPr>
          <w:p w:rsidR="000218E4" w:rsidRPr="00FA6A48" w:rsidRDefault="000218E4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по точкам – ориентирам: «Дорисуй дерево»</w:t>
            </w:r>
          </w:p>
        </w:tc>
        <w:tc>
          <w:tcPr>
            <w:tcW w:w="1134" w:type="dxa"/>
          </w:tcPr>
          <w:p w:rsidR="000218E4" w:rsidRPr="00FA6A48" w:rsidRDefault="000218E4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18E4" w:rsidRPr="00FA6A48" w:rsidRDefault="003C3EBD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10.10.14</w:t>
            </w:r>
          </w:p>
        </w:tc>
        <w:tc>
          <w:tcPr>
            <w:tcW w:w="3969" w:type="dxa"/>
          </w:tcPr>
          <w:p w:rsidR="000218E4" w:rsidRPr="00FA6A48" w:rsidRDefault="000218E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«Чудесный мешочек»</w:t>
            </w:r>
          </w:p>
          <w:p w:rsidR="000218E4" w:rsidRPr="00FA6A48" w:rsidRDefault="006C22EC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выкладывание из палочек</w:t>
            </w:r>
            <w:r w:rsidR="000218E4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Дерево</w:t>
            </w:r>
            <w:r w:rsidR="000218E4"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0218E4" w:rsidRPr="00FA6A48" w:rsidRDefault="000218E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0218E4" w:rsidRPr="00FA6A48" w:rsidRDefault="000218E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точку»</w:t>
            </w:r>
          </w:p>
          <w:p w:rsidR="00E32B73" w:rsidRPr="00FA6A48" w:rsidRDefault="000218E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рисование по точкам </w:t>
            </w:r>
            <w:r w:rsidR="00E32B73" w:rsidRPr="00FA6A48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ориентирам</w:t>
            </w:r>
          </w:p>
        </w:tc>
        <w:tc>
          <w:tcPr>
            <w:tcW w:w="2287" w:type="dxa"/>
          </w:tcPr>
          <w:p w:rsidR="000218E4" w:rsidRPr="00FA6A48" w:rsidRDefault="006C22EC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дерево</w:t>
            </w:r>
            <w:r w:rsidR="000218E4" w:rsidRPr="00FA6A48">
              <w:rPr>
                <w:rFonts w:ascii="Times New Roman" w:eastAsiaTheme="minorHAnsi" w:hAnsi="Times New Roman"/>
                <w:sz w:val="24"/>
                <w:szCs w:val="24"/>
              </w:rPr>
              <w:t>, рисование, точки</w:t>
            </w:r>
          </w:p>
        </w:tc>
      </w:tr>
      <w:tr w:rsidR="006C22EC" w:rsidRPr="00FA6A48" w:rsidTr="005B627D">
        <w:trPr>
          <w:trHeight w:val="541"/>
        </w:trPr>
        <w:tc>
          <w:tcPr>
            <w:tcW w:w="458" w:type="dxa"/>
          </w:tcPr>
          <w:p w:rsidR="006C22EC" w:rsidRPr="00FA6A48" w:rsidRDefault="006C22E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</w:tcPr>
          <w:p w:rsidR="006C22EC" w:rsidRPr="00FA6A48" w:rsidRDefault="006C22EC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по точкам – ориентирам: «С какого дерева листок?»</w:t>
            </w:r>
          </w:p>
        </w:tc>
        <w:tc>
          <w:tcPr>
            <w:tcW w:w="1134" w:type="dxa"/>
          </w:tcPr>
          <w:p w:rsidR="006C22EC" w:rsidRPr="00FA6A48" w:rsidRDefault="003C3EBD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22EC" w:rsidRPr="00FA6A48" w:rsidRDefault="003C3EBD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14.10.14/ 15.10.14</w:t>
            </w:r>
          </w:p>
        </w:tc>
        <w:tc>
          <w:tcPr>
            <w:tcW w:w="3969" w:type="dxa"/>
          </w:tcPr>
          <w:p w:rsidR="006C22EC" w:rsidRPr="00FA6A48" w:rsidRDefault="006C22EC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«Чудесный мешочек»</w:t>
            </w:r>
          </w:p>
          <w:p w:rsidR="006C22EC" w:rsidRPr="00FA6A48" w:rsidRDefault="006C22EC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«Осенние листочки»</w:t>
            </w:r>
          </w:p>
          <w:p w:rsidR="006C22EC" w:rsidRPr="00FA6A48" w:rsidRDefault="006C22EC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6C22EC" w:rsidRPr="00FA6A48" w:rsidRDefault="006C22EC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Упр. «Найди точку»</w:t>
            </w:r>
          </w:p>
          <w:p w:rsidR="00E32B73" w:rsidRPr="00FA6A48" w:rsidRDefault="006C22EC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рисование по точкам </w:t>
            </w:r>
            <w:r w:rsidR="00E32B73" w:rsidRPr="00FA6A48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ориентирам</w:t>
            </w:r>
          </w:p>
        </w:tc>
        <w:tc>
          <w:tcPr>
            <w:tcW w:w="2287" w:type="dxa"/>
          </w:tcPr>
          <w:p w:rsidR="006C22EC" w:rsidRPr="00FA6A48" w:rsidRDefault="006C22EC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листья, рисование, точки</w:t>
            </w:r>
          </w:p>
        </w:tc>
      </w:tr>
      <w:tr w:rsidR="006C22EC" w:rsidRPr="00FA6A48" w:rsidTr="005B627D">
        <w:trPr>
          <w:trHeight w:val="541"/>
        </w:trPr>
        <w:tc>
          <w:tcPr>
            <w:tcW w:w="458" w:type="dxa"/>
          </w:tcPr>
          <w:p w:rsidR="006C22EC" w:rsidRPr="00FA6A48" w:rsidRDefault="006C22E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29" w:type="dxa"/>
          </w:tcPr>
          <w:p w:rsidR="006C22EC" w:rsidRPr="00FA6A48" w:rsidRDefault="006C22EC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пятен и линий под музыку, передавая её настроение: рисование кремом и зубной пастой по стеклу.</w:t>
            </w:r>
          </w:p>
        </w:tc>
        <w:tc>
          <w:tcPr>
            <w:tcW w:w="1134" w:type="dxa"/>
          </w:tcPr>
          <w:p w:rsidR="006C22EC" w:rsidRPr="00FA6A48" w:rsidRDefault="006C22E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22EC" w:rsidRPr="00FA6A48" w:rsidRDefault="003C3EBD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17.10.14</w:t>
            </w:r>
          </w:p>
        </w:tc>
        <w:tc>
          <w:tcPr>
            <w:tcW w:w="3969" w:type="dxa"/>
          </w:tcPr>
          <w:p w:rsidR="006C22EC" w:rsidRPr="00FA6A48" w:rsidRDefault="006C22EC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аудиозаписи</w:t>
            </w:r>
          </w:p>
          <w:p w:rsidR="006C22EC" w:rsidRPr="00FA6A48" w:rsidRDefault="006C22EC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крупяном бассейне: «Найди предмет»</w:t>
            </w:r>
          </w:p>
          <w:p w:rsidR="00CF4C34" w:rsidRPr="00FA6A48" w:rsidRDefault="00CF4C3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  <w:p w:rsidR="006C22EC" w:rsidRPr="00FA6A48" w:rsidRDefault="006C22EC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CF4C34"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кремом на стекле</w:t>
            </w:r>
          </w:p>
          <w:p w:rsidR="00CF4C34" w:rsidRPr="00FA6A48" w:rsidRDefault="00CF4C34" w:rsidP="00CF4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крупяном бассейне: «Найди предмет»</w:t>
            </w:r>
          </w:p>
          <w:p w:rsidR="00E32B73" w:rsidRPr="00FA6A48" w:rsidRDefault="00CF4C3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зубной пастой</w:t>
            </w:r>
          </w:p>
        </w:tc>
        <w:tc>
          <w:tcPr>
            <w:tcW w:w="2287" w:type="dxa"/>
          </w:tcPr>
          <w:p w:rsidR="006C22EC" w:rsidRPr="00FA6A48" w:rsidRDefault="006C22EC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пятна, линии, музыка, настроение</w:t>
            </w:r>
            <w:r w:rsidR="00CF4C34" w:rsidRPr="00FA6A48">
              <w:rPr>
                <w:rFonts w:ascii="Times New Roman" w:eastAsiaTheme="minorHAnsi" w:hAnsi="Times New Roman"/>
                <w:sz w:val="24"/>
                <w:szCs w:val="24"/>
              </w:rPr>
              <w:t>, крем, паста</w:t>
            </w:r>
          </w:p>
        </w:tc>
      </w:tr>
      <w:tr w:rsidR="006C22EC" w:rsidRPr="00FA6A48" w:rsidTr="00E054A4">
        <w:trPr>
          <w:trHeight w:val="224"/>
        </w:trPr>
        <w:tc>
          <w:tcPr>
            <w:tcW w:w="15436" w:type="dxa"/>
            <w:gridSpan w:val="6"/>
          </w:tcPr>
          <w:p w:rsidR="006C22EC" w:rsidRPr="00FA6A48" w:rsidRDefault="006C22EC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Жестово-образные игры</w:t>
            </w:r>
          </w:p>
        </w:tc>
      </w:tr>
      <w:tr w:rsidR="006C22EC" w:rsidRPr="00FA6A48" w:rsidTr="005B627D">
        <w:trPr>
          <w:trHeight w:val="541"/>
        </w:trPr>
        <w:tc>
          <w:tcPr>
            <w:tcW w:w="458" w:type="dxa"/>
          </w:tcPr>
          <w:p w:rsidR="006C22EC" w:rsidRPr="00FA6A48" w:rsidRDefault="006C22E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029" w:type="dxa"/>
          </w:tcPr>
          <w:p w:rsidR="006C22EC" w:rsidRPr="00FA6A48" w:rsidRDefault="006C22EC" w:rsidP="001410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Игровые этюды для развития движений мимической мускулатуры, выполняемые учащимися перед зеркалом по образцу</w:t>
            </w:r>
          </w:p>
          <w:p w:rsidR="006C22EC" w:rsidRPr="00FA6A48" w:rsidRDefault="006C22EC" w:rsidP="001410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C22EC" w:rsidRPr="00FA6A48" w:rsidRDefault="006C22EC" w:rsidP="001410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2EC" w:rsidRPr="00FA6A48" w:rsidRDefault="006C22E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22EC" w:rsidRPr="00FA6A48" w:rsidRDefault="003C3EBD" w:rsidP="003C3EB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21.10.14/ 22.10.14 </w:t>
            </w:r>
          </w:p>
        </w:tc>
        <w:tc>
          <w:tcPr>
            <w:tcW w:w="3969" w:type="dxa"/>
          </w:tcPr>
          <w:p w:rsidR="00CF4C34" w:rsidRPr="00FA6A48" w:rsidRDefault="00CF4C3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артикуляционная гимнастика</w:t>
            </w:r>
          </w:p>
          <w:p w:rsidR="006C22EC" w:rsidRPr="00FA6A48" w:rsidRDefault="00CF4C3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зеркалом</w:t>
            </w:r>
          </w:p>
          <w:p w:rsidR="00CF4C34" w:rsidRPr="00FA6A48" w:rsidRDefault="00CF4C3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со смайликами</w:t>
            </w:r>
          </w:p>
          <w:p w:rsidR="00CF4C34" w:rsidRPr="00FA6A48" w:rsidRDefault="00CF4C3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проигрывание этюдов</w:t>
            </w:r>
          </w:p>
          <w:p w:rsidR="00CF4C34" w:rsidRPr="00FA6A48" w:rsidRDefault="00CF4C3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 игры и упражнения с предметами</w:t>
            </w:r>
          </w:p>
        </w:tc>
        <w:tc>
          <w:tcPr>
            <w:tcW w:w="2287" w:type="dxa"/>
          </w:tcPr>
          <w:p w:rsidR="006C22EC" w:rsidRPr="00FA6A48" w:rsidRDefault="00CF4C3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зеркало, мимика</w:t>
            </w:r>
          </w:p>
        </w:tc>
      </w:tr>
      <w:tr w:rsidR="006C22EC" w:rsidRPr="00FA6A48" w:rsidTr="00E054A4">
        <w:trPr>
          <w:trHeight w:val="309"/>
        </w:trPr>
        <w:tc>
          <w:tcPr>
            <w:tcW w:w="15436" w:type="dxa"/>
            <w:gridSpan w:val="6"/>
          </w:tcPr>
          <w:p w:rsidR="006C22EC" w:rsidRPr="00FA6A48" w:rsidRDefault="006C22EC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«Письменные упражнения»</w:t>
            </w:r>
          </w:p>
        </w:tc>
      </w:tr>
      <w:tr w:rsidR="006C22EC" w:rsidRPr="00FA6A48" w:rsidTr="005B627D">
        <w:trPr>
          <w:trHeight w:val="727"/>
        </w:trPr>
        <w:tc>
          <w:tcPr>
            <w:tcW w:w="458" w:type="dxa"/>
          </w:tcPr>
          <w:p w:rsidR="006C22EC" w:rsidRPr="00FA6A48" w:rsidRDefault="006C22E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</w:tcPr>
          <w:p w:rsidR="006C22EC" w:rsidRPr="00FA6A48" w:rsidRDefault="006C22EC" w:rsidP="005F33E7">
            <w:pPr>
              <w:spacing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«Письмо»  букв: А, О, У, И по внутреннему трафарету.</w:t>
            </w:r>
          </w:p>
        </w:tc>
        <w:tc>
          <w:tcPr>
            <w:tcW w:w="1134" w:type="dxa"/>
          </w:tcPr>
          <w:p w:rsidR="006C22EC" w:rsidRPr="00FA6A48" w:rsidRDefault="006C22E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22EC" w:rsidRPr="00FA6A48" w:rsidRDefault="003C3EBD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24.10.14/ 28.10.14/</w:t>
            </w:r>
          </w:p>
        </w:tc>
        <w:tc>
          <w:tcPr>
            <w:tcW w:w="3969" w:type="dxa"/>
          </w:tcPr>
          <w:p w:rsidR="00E32B73" w:rsidRPr="00FA6A48" w:rsidRDefault="00CF4C3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E32B73" w:rsidRPr="00FA6A48">
              <w:rPr>
                <w:rFonts w:ascii="Times New Roman" w:eastAsiaTheme="minorHAnsi" w:hAnsi="Times New Roman"/>
                <w:sz w:val="24"/>
                <w:szCs w:val="24"/>
              </w:rPr>
              <w:t>артикуляционная гимнастика</w:t>
            </w:r>
          </w:p>
          <w:p w:rsidR="00426619" w:rsidRPr="00FA6A48" w:rsidRDefault="00E32B73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426619" w:rsidRPr="00FA6A48">
              <w:rPr>
                <w:rFonts w:ascii="Times New Roman" w:eastAsiaTheme="minorHAnsi" w:hAnsi="Times New Roman"/>
                <w:sz w:val="24"/>
                <w:szCs w:val="24"/>
              </w:rPr>
              <w:t>пение звуков</w:t>
            </w:r>
          </w:p>
          <w:p w:rsidR="006C22EC" w:rsidRPr="00FA6A48" w:rsidRDefault="00E32B73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крупяном бассейне: «Найди букву»</w:t>
            </w:r>
          </w:p>
          <w:p w:rsidR="00E32B73" w:rsidRPr="00FA6A48" w:rsidRDefault="00E32B73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«Назови предмет на букву…»</w:t>
            </w:r>
          </w:p>
          <w:p w:rsidR="00E32B73" w:rsidRPr="00FA6A48" w:rsidRDefault="00E32B73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наклеивание буквы</w:t>
            </w:r>
          </w:p>
          <w:p w:rsidR="00E32B73" w:rsidRPr="00FA6A48" w:rsidRDefault="00E32B73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букв на манке</w:t>
            </w:r>
          </w:p>
          <w:p w:rsidR="00E32B73" w:rsidRPr="00FA6A48" w:rsidRDefault="00E32B73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по внутреннему трафарету маркером</w:t>
            </w:r>
          </w:p>
        </w:tc>
        <w:tc>
          <w:tcPr>
            <w:tcW w:w="2287" w:type="dxa"/>
          </w:tcPr>
          <w:p w:rsidR="006C22EC" w:rsidRPr="00FA6A48" w:rsidRDefault="00CF4C3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буквы, трафарет, писать</w:t>
            </w:r>
          </w:p>
        </w:tc>
      </w:tr>
      <w:tr w:rsidR="006C22EC" w:rsidRPr="00FA6A48" w:rsidTr="005B627D">
        <w:trPr>
          <w:trHeight w:val="1107"/>
        </w:trPr>
        <w:tc>
          <w:tcPr>
            <w:tcW w:w="458" w:type="dxa"/>
          </w:tcPr>
          <w:p w:rsidR="006C22EC" w:rsidRPr="00FA6A48" w:rsidRDefault="006C22E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</w:tcPr>
          <w:p w:rsidR="006C22EC" w:rsidRPr="00FA6A48" w:rsidRDefault="006C22EC" w:rsidP="00BE5B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8">
              <w:rPr>
                <w:rFonts w:ascii="Times New Roman" w:hAnsi="Times New Roman" w:cs="Times New Roman"/>
                <w:sz w:val="24"/>
                <w:szCs w:val="24"/>
              </w:rPr>
              <w:t>Упражнения на зрительно – пространственную ориентировку на листе бумаги. Д/У «Бабочки летят»</w:t>
            </w:r>
            <w:r w:rsidRPr="00FA6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(движения: «вверх – вниз», «снизу</w:t>
            </w:r>
            <w:r w:rsidR="00CF4C34" w:rsidRPr="00FA6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A6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вверх»).</w:t>
            </w:r>
          </w:p>
        </w:tc>
        <w:tc>
          <w:tcPr>
            <w:tcW w:w="1134" w:type="dxa"/>
          </w:tcPr>
          <w:p w:rsidR="006C22EC" w:rsidRPr="00FA6A48" w:rsidRDefault="006C22E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22EC" w:rsidRPr="00FA6A48" w:rsidRDefault="003C3EBD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29.10.14/ 31.10.14</w:t>
            </w:r>
          </w:p>
        </w:tc>
        <w:tc>
          <w:tcPr>
            <w:tcW w:w="3969" w:type="dxa"/>
          </w:tcPr>
          <w:p w:rsidR="006C22EC" w:rsidRPr="00FA6A48" w:rsidRDefault="00CF4C3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гимнастика под музыку</w:t>
            </w:r>
          </w:p>
          <w:p w:rsidR="00CF4C34" w:rsidRPr="00FA6A48" w:rsidRDefault="00CF4C3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доске: Упр. «Поставь  предмет»</w:t>
            </w:r>
          </w:p>
          <w:p w:rsidR="00426619" w:rsidRPr="00FA6A48" w:rsidRDefault="00426619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 Упр. «Собери и разбери пирамидку», «Ходьба пальчиками по лесенке»</w:t>
            </w:r>
          </w:p>
          <w:p w:rsidR="00FA6EB0" w:rsidRPr="00FA6A48" w:rsidRDefault="00426619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в тетрадях</w:t>
            </w:r>
          </w:p>
        </w:tc>
        <w:tc>
          <w:tcPr>
            <w:tcW w:w="2287" w:type="dxa"/>
          </w:tcPr>
          <w:p w:rsidR="006C22EC" w:rsidRPr="00FA6A48" w:rsidRDefault="00CF4C34" w:rsidP="00EC12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вверх – вниз, снизу - вверх</w:t>
            </w:r>
          </w:p>
        </w:tc>
      </w:tr>
    </w:tbl>
    <w:p w:rsidR="005B627D" w:rsidRDefault="005B627D" w:rsidP="00E054A4">
      <w:pPr>
        <w:spacing w:before="240"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4612B" w:rsidRPr="00FA6A48" w:rsidRDefault="0074612B" w:rsidP="00E054A4">
      <w:pPr>
        <w:spacing w:before="240"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lastRenderedPageBreak/>
        <w:t>Первое полугодие</w:t>
      </w:r>
    </w:p>
    <w:p w:rsidR="0074612B" w:rsidRPr="00FA6A48" w:rsidRDefault="008C2BE5" w:rsidP="0074612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2 четверть - </w:t>
      </w:r>
      <w:r w:rsidR="002639D7" w:rsidRPr="00FA6A48">
        <w:rPr>
          <w:rFonts w:ascii="Times New Roman" w:eastAsiaTheme="minorHAnsi" w:hAnsi="Times New Roman"/>
          <w:b/>
          <w:sz w:val="24"/>
          <w:szCs w:val="24"/>
        </w:rPr>
        <w:t>21час</w:t>
      </w:r>
    </w:p>
    <w:tbl>
      <w:tblPr>
        <w:tblStyle w:val="a3"/>
        <w:tblW w:w="15412" w:type="dxa"/>
        <w:tblLook w:val="04A0" w:firstRow="1" w:lastRow="0" w:firstColumn="1" w:lastColumn="0" w:noHBand="0" w:noVBand="1"/>
      </w:tblPr>
      <w:tblGrid>
        <w:gridCol w:w="458"/>
        <w:gridCol w:w="6029"/>
        <w:gridCol w:w="1134"/>
        <w:gridCol w:w="1559"/>
        <w:gridCol w:w="3969"/>
        <w:gridCol w:w="2263"/>
      </w:tblGrid>
      <w:tr w:rsidR="00C56231" w:rsidRPr="00FA6A48" w:rsidTr="005B627D">
        <w:trPr>
          <w:trHeight w:val="539"/>
        </w:trPr>
        <w:tc>
          <w:tcPr>
            <w:tcW w:w="458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Кол-во </w:t>
            </w:r>
          </w:p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C56231" w:rsidRPr="00FA6A48" w:rsidRDefault="00BF3D46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3" w:type="dxa"/>
          </w:tcPr>
          <w:p w:rsidR="00C56231" w:rsidRPr="00FA6A48" w:rsidRDefault="00BF3D46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BF3D46" w:rsidRPr="00FA6A48" w:rsidTr="008F548A">
        <w:trPr>
          <w:trHeight w:val="279"/>
        </w:trPr>
        <w:tc>
          <w:tcPr>
            <w:tcW w:w="15412" w:type="dxa"/>
            <w:gridSpan w:val="6"/>
          </w:tcPr>
          <w:p w:rsidR="00BF3D46" w:rsidRPr="00FA6A48" w:rsidRDefault="00BF3D46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Упражнение для развития тонкой моторики рук</w:t>
            </w:r>
          </w:p>
        </w:tc>
      </w:tr>
      <w:tr w:rsidR="00BF3D46" w:rsidRPr="00FA6A48" w:rsidTr="005B627D">
        <w:trPr>
          <w:trHeight w:val="817"/>
        </w:trPr>
        <w:tc>
          <w:tcPr>
            <w:tcW w:w="458" w:type="dxa"/>
          </w:tcPr>
          <w:p w:rsidR="00BF3D46" w:rsidRPr="00FA6A48" w:rsidRDefault="00BF3D46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BF3D46" w:rsidRPr="00FA6A48" w:rsidRDefault="00BF3D46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развитие произвольной регуляции моторики рук с помощью статических и динамических упражнений для кистей и пальцев рук. Пальчиковая гимнастика: «Спрячь мячик», «Разноцветные счеты», «Замочек», «Ладошки»</w:t>
            </w:r>
          </w:p>
        </w:tc>
        <w:tc>
          <w:tcPr>
            <w:tcW w:w="1134" w:type="dxa"/>
          </w:tcPr>
          <w:p w:rsidR="00BF3D46" w:rsidRPr="00FA6A48" w:rsidRDefault="00BF3D46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3D46" w:rsidRPr="00FA6A48" w:rsidRDefault="003C3EBD" w:rsidP="00D64B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BF3D46" w:rsidRPr="00FA6A48">
              <w:rPr>
                <w:rFonts w:ascii="Times New Roman" w:eastAsiaTheme="minorHAnsi" w:hAnsi="Times New Roman"/>
                <w:sz w:val="24"/>
                <w:szCs w:val="24"/>
              </w:rPr>
              <w:t>.11.14</w:t>
            </w:r>
          </w:p>
        </w:tc>
        <w:tc>
          <w:tcPr>
            <w:tcW w:w="3969" w:type="dxa"/>
          </w:tcPr>
          <w:p w:rsidR="00BF3D46" w:rsidRPr="00FA6A48" w:rsidRDefault="00BF3D4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обыгрывание  игрушек</w:t>
            </w:r>
          </w:p>
          <w:p w:rsidR="00BF3D46" w:rsidRPr="00FA6A48" w:rsidRDefault="00BF3D4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 кремом</w:t>
            </w:r>
          </w:p>
          <w:p w:rsidR="00BF3D46" w:rsidRPr="00FA6A48" w:rsidRDefault="00BF3D4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в крупяном бассейне</w:t>
            </w:r>
          </w:p>
        </w:tc>
        <w:tc>
          <w:tcPr>
            <w:tcW w:w="2263" w:type="dxa"/>
          </w:tcPr>
          <w:p w:rsidR="00BF3D46" w:rsidRPr="00FA6A48" w:rsidRDefault="00BF3D4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играем, пальчики</w:t>
            </w:r>
          </w:p>
        </w:tc>
      </w:tr>
      <w:tr w:rsidR="00BF3D46" w:rsidRPr="00FA6A48" w:rsidTr="005B627D">
        <w:trPr>
          <w:trHeight w:val="539"/>
        </w:trPr>
        <w:tc>
          <w:tcPr>
            <w:tcW w:w="458" w:type="dxa"/>
          </w:tcPr>
          <w:p w:rsidR="00BF3D46" w:rsidRPr="00FA6A48" w:rsidRDefault="00BF3D46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:rsidR="00BF3D46" w:rsidRPr="00FA6A48" w:rsidRDefault="00BF3D46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Тренировочные упражнения для развития кинестетической основы движений пальцев рук учащихся по образцу: сжимание, разжимание, встряхивание. Упр. с материалом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Ф.Фребеля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3D46" w:rsidRPr="00FA6A48" w:rsidRDefault="00BF3D46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3D46" w:rsidRPr="00FA6A48" w:rsidRDefault="00BF3D46" w:rsidP="00D64B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12.11.14/ 14.11.14</w:t>
            </w:r>
          </w:p>
        </w:tc>
        <w:tc>
          <w:tcPr>
            <w:tcW w:w="3969" w:type="dxa"/>
          </w:tcPr>
          <w:p w:rsidR="00BF3D46" w:rsidRPr="00FA6A48" w:rsidRDefault="00BF3D4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мячом: комплекс «Разминка»</w:t>
            </w:r>
          </w:p>
          <w:p w:rsidR="00BF3D46" w:rsidRPr="00FA6A48" w:rsidRDefault="00BF3D4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упражнения</w:t>
            </w:r>
          </w:p>
          <w:p w:rsidR="00BF3D46" w:rsidRPr="00FA6A48" w:rsidRDefault="00BF3D4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  <w:p w:rsidR="00BF3D46" w:rsidRPr="00FA6A48" w:rsidRDefault="00BF3D4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</w:t>
            </w:r>
          </w:p>
        </w:tc>
        <w:tc>
          <w:tcPr>
            <w:tcW w:w="2263" w:type="dxa"/>
          </w:tcPr>
          <w:p w:rsidR="00BF3D46" w:rsidRPr="00FA6A48" w:rsidRDefault="00BF3D4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массаж, пальчики, мячик</w:t>
            </w:r>
          </w:p>
        </w:tc>
      </w:tr>
      <w:tr w:rsidR="00BF3D46" w:rsidRPr="00FA6A48" w:rsidTr="005B627D">
        <w:trPr>
          <w:trHeight w:val="556"/>
        </w:trPr>
        <w:tc>
          <w:tcPr>
            <w:tcW w:w="458" w:type="dxa"/>
          </w:tcPr>
          <w:p w:rsidR="00BF3D46" w:rsidRPr="00FA6A48" w:rsidRDefault="00BF3D46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:rsidR="00BF3D46" w:rsidRPr="00FA6A48" w:rsidRDefault="00BF3D46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формирование навыков выполнения двигательных программ: «Потанцуй со мной!», «Дом большой, дом маленький», «Мишка косолапый».</w:t>
            </w:r>
          </w:p>
        </w:tc>
        <w:tc>
          <w:tcPr>
            <w:tcW w:w="1134" w:type="dxa"/>
          </w:tcPr>
          <w:p w:rsidR="00BF3D46" w:rsidRPr="00FA6A48" w:rsidRDefault="00BF3D46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3D46" w:rsidRPr="00FA6A48" w:rsidRDefault="003C3EBD" w:rsidP="00080D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BF3D46" w:rsidRPr="00FA6A48">
              <w:rPr>
                <w:rFonts w:ascii="Times New Roman" w:eastAsiaTheme="minorHAnsi" w:hAnsi="Times New Roman"/>
                <w:sz w:val="24"/>
                <w:szCs w:val="24"/>
              </w:rPr>
              <w:t>.11.14</w:t>
            </w:r>
          </w:p>
        </w:tc>
        <w:tc>
          <w:tcPr>
            <w:tcW w:w="3969" w:type="dxa"/>
          </w:tcPr>
          <w:p w:rsidR="00BF3D46" w:rsidRPr="00FA6A48" w:rsidRDefault="00BF3D46" w:rsidP="00BF3D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комплекс развивающих упражнений</w:t>
            </w:r>
          </w:p>
          <w:p w:rsidR="00BF3D46" w:rsidRPr="00FA6A48" w:rsidRDefault="00BF3D46" w:rsidP="00BF3D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сюрпризный момент «Волшебный сундучок»</w:t>
            </w:r>
          </w:p>
          <w:p w:rsidR="00612B6F" w:rsidRPr="00FA6A48" w:rsidRDefault="00BF3D46" w:rsidP="00BF3D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с предметами</w:t>
            </w:r>
          </w:p>
        </w:tc>
        <w:tc>
          <w:tcPr>
            <w:tcW w:w="2263" w:type="dxa"/>
          </w:tcPr>
          <w:p w:rsidR="00BF3D46" w:rsidRPr="00FA6A48" w:rsidRDefault="00BF3D46" w:rsidP="00BF3D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движения, упражнения</w:t>
            </w:r>
          </w:p>
        </w:tc>
      </w:tr>
      <w:tr w:rsidR="00BF3D46" w:rsidRPr="00FA6A48" w:rsidTr="005B627D">
        <w:trPr>
          <w:trHeight w:val="539"/>
        </w:trPr>
        <w:tc>
          <w:tcPr>
            <w:tcW w:w="458" w:type="dxa"/>
          </w:tcPr>
          <w:p w:rsidR="00BF3D46" w:rsidRPr="00FA6A48" w:rsidRDefault="00BF3D46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:rsidR="00BF3D46" w:rsidRPr="00FA6A48" w:rsidRDefault="00BF3D46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Тренировочные упражнения на развитии двигательной памяти, последовательно организованных движений и  конструктивног</w:t>
            </w:r>
            <w:r w:rsidR="00375F50">
              <w:rPr>
                <w:rFonts w:ascii="Times New Roman" w:eastAsiaTheme="minorHAnsi" w:hAnsi="Times New Roman"/>
                <w:sz w:val="24"/>
                <w:szCs w:val="24"/>
              </w:rPr>
              <w:t xml:space="preserve">о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праксиса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: игры с пирамидками, матрешками, кубиками, вкладышами.</w:t>
            </w:r>
          </w:p>
        </w:tc>
        <w:tc>
          <w:tcPr>
            <w:tcW w:w="1134" w:type="dxa"/>
          </w:tcPr>
          <w:p w:rsidR="00BF3D46" w:rsidRPr="00FA6A48" w:rsidRDefault="00BF3D46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3D46" w:rsidRPr="00FA6A48" w:rsidRDefault="00BF3D46" w:rsidP="00D64B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19.11.14/ 21.11.14</w:t>
            </w:r>
          </w:p>
        </w:tc>
        <w:tc>
          <w:tcPr>
            <w:tcW w:w="3969" w:type="dxa"/>
          </w:tcPr>
          <w:p w:rsidR="00BF3D46" w:rsidRPr="00FA6A48" w:rsidRDefault="00BF3D4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в крупяном бассейне</w:t>
            </w:r>
          </w:p>
          <w:p w:rsidR="00BF3D46" w:rsidRPr="00FA6A48" w:rsidRDefault="00BF3D4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«Собери пирамидку»</w:t>
            </w:r>
          </w:p>
          <w:p w:rsidR="00BF3D46" w:rsidRPr="00FA6A48" w:rsidRDefault="00BF3D4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матрёшками</w:t>
            </w:r>
          </w:p>
          <w:p w:rsidR="00BF3D46" w:rsidRPr="00FA6A48" w:rsidRDefault="00BF3D4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сооружение постройки из кубиков: «Поезд», «Башня»</w:t>
            </w:r>
          </w:p>
          <w:p w:rsidR="00BF3D46" w:rsidRPr="00FA6A48" w:rsidRDefault="00BF3D4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вкладышами: «Найди домик»</w:t>
            </w:r>
          </w:p>
        </w:tc>
        <w:tc>
          <w:tcPr>
            <w:tcW w:w="2263" w:type="dxa"/>
          </w:tcPr>
          <w:p w:rsidR="00BF3D46" w:rsidRPr="00FA6A48" w:rsidRDefault="00BF3D46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играем, кубики, матрёшка, пирамида, вкладыши</w:t>
            </w:r>
          </w:p>
        </w:tc>
      </w:tr>
      <w:tr w:rsidR="00BF3D46" w:rsidRPr="00FA6A48" w:rsidTr="008F548A">
        <w:trPr>
          <w:trHeight w:val="279"/>
        </w:trPr>
        <w:tc>
          <w:tcPr>
            <w:tcW w:w="15412" w:type="dxa"/>
            <w:gridSpan w:val="6"/>
          </w:tcPr>
          <w:p w:rsidR="00BF3D46" w:rsidRPr="00FA6A48" w:rsidRDefault="00BF3D46" w:rsidP="00F2530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«Рисуночное письмо»</w:t>
            </w:r>
          </w:p>
        </w:tc>
      </w:tr>
      <w:tr w:rsidR="00BF3D46" w:rsidRPr="00FA6A48" w:rsidTr="005B627D">
        <w:trPr>
          <w:trHeight w:val="539"/>
        </w:trPr>
        <w:tc>
          <w:tcPr>
            <w:tcW w:w="458" w:type="dxa"/>
          </w:tcPr>
          <w:p w:rsidR="00BF3D46" w:rsidRPr="00FA6A48" w:rsidRDefault="00BF3D46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BF3D46" w:rsidRPr="00FA6A48" w:rsidRDefault="00BF3D46" w:rsidP="00613A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Упражнение с внутренними трафаретами: «Компот», «Овощи на тарелке» (обводка)</w:t>
            </w:r>
          </w:p>
        </w:tc>
        <w:tc>
          <w:tcPr>
            <w:tcW w:w="1134" w:type="dxa"/>
          </w:tcPr>
          <w:p w:rsidR="00BF3D46" w:rsidRPr="00FA6A48" w:rsidRDefault="00BF3D46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3D46" w:rsidRPr="00FA6A48" w:rsidRDefault="003C3EBD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25</w:t>
            </w:r>
            <w:r w:rsidR="00BF3D46" w:rsidRPr="00FA6A48">
              <w:rPr>
                <w:rFonts w:ascii="Times New Roman" w:eastAsiaTheme="minorHAnsi" w:hAnsi="Times New Roman"/>
                <w:sz w:val="24"/>
                <w:szCs w:val="24"/>
              </w:rPr>
              <w:t>.11.14/ 26.11.14</w:t>
            </w:r>
          </w:p>
        </w:tc>
        <w:tc>
          <w:tcPr>
            <w:tcW w:w="3969" w:type="dxa"/>
          </w:tcPr>
          <w:p w:rsidR="00612B6F" w:rsidRPr="00FA6A48" w:rsidRDefault="00612B6F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картинок «Овощи», «Тарелка»</w:t>
            </w:r>
          </w:p>
          <w:p w:rsidR="00612B6F" w:rsidRPr="00FA6A48" w:rsidRDefault="00612B6F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урожай»</w:t>
            </w:r>
          </w:p>
          <w:p w:rsidR="00612B6F" w:rsidRPr="00FA6A48" w:rsidRDefault="00612B6F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BF3D46" w:rsidRDefault="00612B6F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по внутреннему трафарету</w:t>
            </w:r>
          </w:p>
          <w:p w:rsidR="005B627D" w:rsidRPr="00FA6A48" w:rsidRDefault="005B627D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F3D46" w:rsidRPr="00FA6A48" w:rsidRDefault="00612B6F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овощи, округлая линия, трафарет, узор</w:t>
            </w:r>
          </w:p>
        </w:tc>
      </w:tr>
      <w:tr w:rsidR="00612B6F" w:rsidRPr="00FA6A48" w:rsidTr="005B627D">
        <w:trPr>
          <w:trHeight w:val="279"/>
        </w:trPr>
        <w:tc>
          <w:tcPr>
            <w:tcW w:w="458" w:type="dxa"/>
          </w:tcPr>
          <w:p w:rsidR="00612B6F" w:rsidRPr="00FA6A48" w:rsidRDefault="00612B6F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29" w:type="dxa"/>
          </w:tcPr>
          <w:p w:rsidR="00612B6F" w:rsidRPr="00FA6A48" w:rsidRDefault="00612B6F" w:rsidP="00613A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узора в круге. Аппликация «Дары осени».</w:t>
            </w:r>
          </w:p>
        </w:tc>
        <w:tc>
          <w:tcPr>
            <w:tcW w:w="1134" w:type="dxa"/>
          </w:tcPr>
          <w:p w:rsidR="00612B6F" w:rsidRPr="00FA6A48" w:rsidRDefault="00612B6F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12B6F" w:rsidRPr="00FA6A48" w:rsidRDefault="00612B6F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28.11.14</w:t>
            </w:r>
          </w:p>
        </w:tc>
        <w:tc>
          <w:tcPr>
            <w:tcW w:w="3969" w:type="dxa"/>
          </w:tcPr>
          <w:p w:rsidR="00612B6F" w:rsidRPr="00FA6A48" w:rsidRDefault="00612B6F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крупяном бассейне: «Найди предмет»</w:t>
            </w:r>
          </w:p>
          <w:p w:rsidR="00612B6F" w:rsidRPr="00FA6A48" w:rsidRDefault="00612B6F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пальцем круга, выкладывание магнитов на доске по кругу</w:t>
            </w:r>
          </w:p>
          <w:p w:rsidR="00612B6F" w:rsidRPr="00FA6A48" w:rsidRDefault="00612B6F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612B6F" w:rsidRPr="00FA6A48" w:rsidRDefault="00612B6F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2263" w:type="dxa"/>
          </w:tcPr>
          <w:p w:rsidR="00612B6F" w:rsidRPr="00FA6A48" w:rsidRDefault="00612B6F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круг, выкладываем, узор</w:t>
            </w:r>
          </w:p>
        </w:tc>
      </w:tr>
      <w:tr w:rsidR="00612B6F" w:rsidRPr="00FA6A48" w:rsidTr="005B627D">
        <w:trPr>
          <w:trHeight w:val="539"/>
        </w:trPr>
        <w:tc>
          <w:tcPr>
            <w:tcW w:w="458" w:type="dxa"/>
          </w:tcPr>
          <w:p w:rsidR="00612B6F" w:rsidRPr="00FA6A48" w:rsidRDefault="00612B6F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:rsidR="00612B6F" w:rsidRPr="00FA6A48" w:rsidRDefault="00612B6F" w:rsidP="00613A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по точкам – ориентирам: «Яблоко», «Помидор», «Апельсин».</w:t>
            </w:r>
          </w:p>
        </w:tc>
        <w:tc>
          <w:tcPr>
            <w:tcW w:w="1134" w:type="dxa"/>
          </w:tcPr>
          <w:p w:rsidR="00612B6F" w:rsidRPr="00FA6A48" w:rsidRDefault="00612B6F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2B6F" w:rsidRPr="00FA6A48" w:rsidRDefault="003C336C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02</w:t>
            </w:r>
            <w:r w:rsidR="00612B6F" w:rsidRPr="00FA6A48">
              <w:rPr>
                <w:rFonts w:ascii="Times New Roman" w:eastAsiaTheme="minorHAnsi" w:hAnsi="Times New Roman"/>
                <w:sz w:val="24"/>
                <w:szCs w:val="24"/>
              </w:rPr>
              <w:t>.12.14/ 03.12.14</w:t>
            </w:r>
          </w:p>
        </w:tc>
        <w:tc>
          <w:tcPr>
            <w:tcW w:w="3969" w:type="dxa"/>
          </w:tcPr>
          <w:p w:rsidR="00612B6F" w:rsidRPr="00FA6A48" w:rsidRDefault="00612B6F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«Чудесный мешочек»</w:t>
            </w:r>
          </w:p>
          <w:p w:rsidR="00612B6F" w:rsidRPr="00FA6A48" w:rsidRDefault="00612B6F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8F548A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выкладывание камушек по кругу: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Упр. «Выложи предмет»</w:t>
            </w:r>
          </w:p>
          <w:p w:rsidR="00612B6F" w:rsidRPr="00FA6A48" w:rsidRDefault="00612B6F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612B6F" w:rsidRPr="00FA6A48" w:rsidRDefault="00612B6F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точку»</w:t>
            </w:r>
          </w:p>
          <w:p w:rsidR="00612B6F" w:rsidRPr="00FA6A48" w:rsidRDefault="00612B6F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по точкам – ориентирам</w:t>
            </w:r>
          </w:p>
        </w:tc>
        <w:tc>
          <w:tcPr>
            <w:tcW w:w="2263" w:type="dxa"/>
          </w:tcPr>
          <w:p w:rsidR="00612B6F" w:rsidRPr="00FA6A48" w:rsidRDefault="00612B6F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рисование, точки</w:t>
            </w:r>
          </w:p>
        </w:tc>
      </w:tr>
      <w:tr w:rsidR="008F548A" w:rsidRPr="00FA6A48" w:rsidTr="005B627D">
        <w:trPr>
          <w:trHeight w:val="261"/>
        </w:trPr>
        <w:tc>
          <w:tcPr>
            <w:tcW w:w="458" w:type="dxa"/>
          </w:tcPr>
          <w:p w:rsidR="008F548A" w:rsidRPr="00FA6A48" w:rsidRDefault="008F548A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</w:tcPr>
          <w:p w:rsidR="008F548A" w:rsidRPr="00FA6A48" w:rsidRDefault="008F548A" w:rsidP="00D532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пятен и линий под музыку, передавая её настроение: рисование кремом и зубной пастой по стеклу.</w:t>
            </w:r>
          </w:p>
        </w:tc>
        <w:tc>
          <w:tcPr>
            <w:tcW w:w="1134" w:type="dxa"/>
          </w:tcPr>
          <w:p w:rsidR="008F548A" w:rsidRPr="00FA6A48" w:rsidRDefault="008F548A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548A" w:rsidRPr="00FA6A48" w:rsidRDefault="008F548A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05.12.14</w:t>
            </w:r>
          </w:p>
        </w:tc>
        <w:tc>
          <w:tcPr>
            <w:tcW w:w="3969" w:type="dxa"/>
          </w:tcPr>
          <w:p w:rsidR="008F548A" w:rsidRPr="00FA6A48" w:rsidRDefault="008F548A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аудиозаписи</w:t>
            </w:r>
          </w:p>
          <w:p w:rsidR="008F548A" w:rsidRPr="00FA6A48" w:rsidRDefault="008F548A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крупяном бассейне: «Найди предмет»</w:t>
            </w:r>
          </w:p>
          <w:p w:rsidR="008F548A" w:rsidRPr="00FA6A48" w:rsidRDefault="008F548A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  <w:p w:rsidR="008F548A" w:rsidRPr="00FA6A48" w:rsidRDefault="008F548A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кремом на стекле</w:t>
            </w:r>
          </w:p>
          <w:p w:rsidR="008F548A" w:rsidRPr="00FA6A48" w:rsidRDefault="008F548A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крупяном бассейне: «Найди предмет»</w:t>
            </w:r>
          </w:p>
          <w:p w:rsidR="008F548A" w:rsidRPr="00FA6A48" w:rsidRDefault="008F548A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зубной пастой</w:t>
            </w:r>
          </w:p>
        </w:tc>
        <w:tc>
          <w:tcPr>
            <w:tcW w:w="2263" w:type="dxa"/>
          </w:tcPr>
          <w:p w:rsidR="008F548A" w:rsidRPr="00FA6A48" w:rsidRDefault="008F548A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пятна, линии, музыка, настроение, крем, паста</w:t>
            </w:r>
          </w:p>
        </w:tc>
      </w:tr>
      <w:tr w:rsidR="008F548A" w:rsidRPr="00FA6A48" w:rsidTr="005B627D">
        <w:trPr>
          <w:trHeight w:val="556"/>
        </w:trPr>
        <w:tc>
          <w:tcPr>
            <w:tcW w:w="458" w:type="dxa"/>
          </w:tcPr>
          <w:p w:rsidR="008F548A" w:rsidRPr="00FA6A48" w:rsidRDefault="008F548A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</w:tcPr>
          <w:p w:rsidR="008F548A" w:rsidRPr="00FA6A48" w:rsidRDefault="008F548A" w:rsidP="00D532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На основе наблюдений, рисование природных явлений. Время года – зима. Рисование пятен и линий под музыку:  «Снег идет», «Деревья в снегу».</w:t>
            </w:r>
          </w:p>
        </w:tc>
        <w:tc>
          <w:tcPr>
            <w:tcW w:w="1134" w:type="dxa"/>
          </w:tcPr>
          <w:p w:rsidR="008F548A" w:rsidRPr="00FA6A48" w:rsidRDefault="008F548A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548A" w:rsidRPr="00FA6A48" w:rsidRDefault="003C336C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8F548A" w:rsidRPr="00FA6A48">
              <w:rPr>
                <w:rFonts w:ascii="Times New Roman" w:eastAsiaTheme="minorHAnsi" w:hAnsi="Times New Roman"/>
                <w:sz w:val="24"/>
                <w:szCs w:val="24"/>
              </w:rPr>
              <w:t>.12.14/ 10.12.14</w:t>
            </w:r>
          </w:p>
        </w:tc>
        <w:tc>
          <w:tcPr>
            <w:tcW w:w="3969" w:type="dxa"/>
          </w:tcPr>
          <w:p w:rsidR="008F548A" w:rsidRPr="00FA6A48" w:rsidRDefault="008F548A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календарём погоды</w:t>
            </w:r>
          </w:p>
          <w:p w:rsidR="008F548A" w:rsidRPr="00FA6A48" w:rsidRDefault="008F548A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цветом (цветной фонарик)</w:t>
            </w:r>
          </w:p>
          <w:p w:rsidR="008F548A" w:rsidRPr="00FA6A48" w:rsidRDefault="008F548A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снежки</w:t>
            </w:r>
          </w:p>
          <w:p w:rsidR="008F548A" w:rsidRPr="00FA6A48" w:rsidRDefault="008F548A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8F548A" w:rsidRPr="00FA6A48" w:rsidRDefault="008F548A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рисование  зубной  пастой </w:t>
            </w:r>
          </w:p>
        </w:tc>
        <w:tc>
          <w:tcPr>
            <w:tcW w:w="2263" w:type="dxa"/>
          </w:tcPr>
          <w:p w:rsidR="008F548A" w:rsidRPr="00FA6A48" w:rsidRDefault="008F548A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линии, пятна, рисование</w:t>
            </w:r>
          </w:p>
        </w:tc>
      </w:tr>
      <w:tr w:rsidR="002964A4" w:rsidRPr="00FA6A48" w:rsidTr="005B627D">
        <w:trPr>
          <w:trHeight w:val="556"/>
        </w:trPr>
        <w:tc>
          <w:tcPr>
            <w:tcW w:w="458" w:type="dxa"/>
          </w:tcPr>
          <w:p w:rsidR="002964A4" w:rsidRPr="00FA6A48" w:rsidRDefault="002964A4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</w:tcPr>
          <w:p w:rsidR="002964A4" w:rsidRPr="00FA6A48" w:rsidRDefault="002964A4" w:rsidP="00D532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Упражнение с внутренними трафаретами: «Снежинка», «Ёлочка» (обводка)</w:t>
            </w:r>
          </w:p>
        </w:tc>
        <w:tc>
          <w:tcPr>
            <w:tcW w:w="1134" w:type="dxa"/>
          </w:tcPr>
          <w:p w:rsidR="002964A4" w:rsidRPr="00FA6A48" w:rsidRDefault="002964A4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64A4" w:rsidRPr="00FA6A48" w:rsidRDefault="003C336C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12.12.14/ 16</w:t>
            </w:r>
            <w:r w:rsidR="002964A4" w:rsidRPr="00FA6A48">
              <w:rPr>
                <w:rFonts w:ascii="Times New Roman" w:eastAsiaTheme="minorHAnsi" w:hAnsi="Times New Roman"/>
                <w:sz w:val="24"/>
                <w:szCs w:val="24"/>
              </w:rPr>
              <w:t>.12.14</w:t>
            </w:r>
          </w:p>
        </w:tc>
        <w:tc>
          <w:tcPr>
            <w:tcW w:w="3969" w:type="dxa"/>
          </w:tcPr>
          <w:p w:rsidR="002964A4" w:rsidRPr="00FA6A48" w:rsidRDefault="002964A4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картины</w:t>
            </w:r>
            <w:r w:rsidR="00F2530B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«З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има»</w:t>
            </w:r>
          </w:p>
          <w:p w:rsidR="002964A4" w:rsidRPr="00FA6A48" w:rsidRDefault="00F2530B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хоровод вокруг ёлки</w:t>
            </w:r>
          </w:p>
          <w:p w:rsidR="00F2530B" w:rsidRPr="00FA6A48" w:rsidRDefault="00F2530B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И/У «Снежинки кружатся»</w:t>
            </w:r>
          </w:p>
          <w:p w:rsidR="002964A4" w:rsidRPr="00FA6A48" w:rsidRDefault="002964A4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F2530B" w:rsidRPr="00FA6A48" w:rsidRDefault="00F2530B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пальцем на доске «Дорожки»</w:t>
            </w:r>
          </w:p>
          <w:p w:rsidR="002964A4" w:rsidRPr="00FA6A48" w:rsidRDefault="002964A4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по внутреннему трафарету</w:t>
            </w:r>
          </w:p>
        </w:tc>
        <w:tc>
          <w:tcPr>
            <w:tcW w:w="2263" w:type="dxa"/>
          </w:tcPr>
          <w:p w:rsidR="002964A4" w:rsidRPr="00FA6A48" w:rsidRDefault="002964A4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зима, прямые  линии, трафарет, узор</w:t>
            </w:r>
          </w:p>
        </w:tc>
      </w:tr>
      <w:tr w:rsidR="002964A4" w:rsidRPr="00FA6A48" w:rsidTr="005B627D">
        <w:trPr>
          <w:trHeight w:val="279"/>
        </w:trPr>
        <w:tc>
          <w:tcPr>
            <w:tcW w:w="458" w:type="dxa"/>
          </w:tcPr>
          <w:p w:rsidR="002964A4" w:rsidRPr="00FA6A48" w:rsidRDefault="002964A4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</w:tcPr>
          <w:p w:rsidR="002964A4" w:rsidRPr="00FA6A48" w:rsidRDefault="002964A4" w:rsidP="00D532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узора в круге. Аппликация «Новогодний  узор»</w:t>
            </w:r>
          </w:p>
        </w:tc>
        <w:tc>
          <w:tcPr>
            <w:tcW w:w="1134" w:type="dxa"/>
          </w:tcPr>
          <w:p w:rsidR="002964A4" w:rsidRPr="00FA6A48" w:rsidRDefault="002964A4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64A4" w:rsidRPr="00FA6A48" w:rsidRDefault="002964A4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17.12.14</w:t>
            </w:r>
          </w:p>
        </w:tc>
        <w:tc>
          <w:tcPr>
            <w:tcW w:w="3969" w:type="dxa"/>
          </w:tcPr>
          <w:p w:rsidR="002964A4" w:rsidRPr="00FA6A48" w:rsidRDefault="002964A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крупяном бассейне: «Найди предмет»</w:t>
            </w:r>
          </w:p>
          <w:p w:rsidR="002964A4" w:rsidRPr="00FA6A48" w:rsidRDefault="002964A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обводка пальцем круга, выкладывание магнитов на доске по кругу</w:t>
            </w:r>
          </w:p>
          <w:p w:rsidR="002964A4" w:rsidRPr="00FA6A48" w:rsidRDefault="002964A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2964A4" w:rsidRPr="00FA6A48" w:rsidRDefault="002964A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2263" w:type="dxa"/>
          </w:tcPr>
          <w:p w:rsidR="002964A4" w:rsidRPr="00FA6A48" w:rsidRDefault="002964A4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круг, клей, аппликация</w:t>
            </w:r>
          </w:p>
        </w:tc>
      </w:tr>
      <w:tr w:rsidR="002964A4" w:rsidRPr="00FA6A48" w:rsidTr="005B627D">
        <w:trPr>
          <w:trHeight w:val="539"/>
        </w:trPr>
        <w:tc>
          <w:tcPr>
            <w:tcW w:w="458" w:type="dxa"/>
          </w:tcPr>
          <w:p w:rsidR="002964A4" w:rsidRPr="00FA6A48" w:rsidRDefault="002964A4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29" w:type="dxa"/>
          </w:tcPr>
          <w:p w:rsidR="002964A4" w:rsidRPr="00FA6A48" w:rsidRDefault="002964A4" w:rsidP="00D532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по точкам – ориентирам: «Шары на ёлке»</w:t>
            </w:r>
          </w:p>
          <w:p w:rsidR="002964A4" w:rsidRPr="00FA6A48" w:rsidRDefault="002964A4" w:rsidP="00D532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4A4" w:rsidRPr="00FA6A48" w:rsidRDefault="002964A4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64A4" w:rsidRPr="00FA6A48" w:rsidRDefault="002964A4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19.12.14</w:t>
            </w:r>
          </w:p>
        </w:tc>
        <w:tc>
          <w:tcPr>
            <w:tcW w:w="3969" w:type="dxa"/>
          </w:tcPr>
          <w:p w:rsidR="002964A4" w:rsidRPr="00FA6A48" w:rsidRDefault="002964A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«Чудесный мешочек»</w:t>
            </w:r>
          </w:p>
          <w:p w:rsidR="002964A4" w:rsidRPr="00FA6A48" w:rsidRDefault="002964A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выкладывание камушек по кругу: Упр. «Выложи предмет»</w:t>
            </w:r>
          </w:p>
          <w:p w:rsidR="002964A4" w:rsidRPr="00FA6A48" w:rsidRDefault="002964A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2964A4" w:rsidRPr="00FA6A48" w:rsidRDefault="002964A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точку»</w:t>
            </w:r>
          </w:p>
          <w:p w:rsidR="002964A4" w:rsidRPr="00FA6A48" w:rsidRDefault="002964A4" w:rsidP="008F54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по точкам – ориентирам</w:t>
            </w:r>
          </w:p>
        </w:tc>
        <w:tc>
          <w:tcPr>
            <w:tcW w:w="2263" w:type="dxa"/>
          </w:tcPr>
          <w:p w:rsidR="002964A4" w:rsidRPr="00FA6A48" w:rsidRDefault="002964A4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шар, ёлка, точка</w:t>
            </w:r>
          </w:p>
        </w:tc>
      </w:tr>
      <w:tr w:rsidR="002964A4" w:rsidRPr="00FA6A48" w:rsidTr="008F548A">
        <w:trPr>
          <w:trHeight w:val="279"/>
        </w:trPr>
        <w:tc>
          <w:tcPr>
            <w:tcW w:w="15412" w:type="dxa"/>
            <w:gridSpan w:val="6"/>
          </w:tcPr>
          <w:p w:rsidR="002964A4" w:rsidRPr="00FA6A48" w:rsidRDefault="002964A4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Жестово-образные игры</w:t>
            </w:r>
          </w:p>
        </w:tc>
      </w:tr>
      <w:tr w:rsidR="001E1C7E" w:rsidRPr="00FA6A48" w:rsidTr="005B627D">
        <w:trPr>
          <w:trHeight w:val="561"/>
        </w:trPr>
        <w:tc>
          <w:tcPr>
            <w:tcW w:w="458" w:type="dxa"/>
          </w:tcPr>
          <w:p w:rsidR="001E1C7E" w:rsidRPr="00FA6A48" w:rsidRDefault="001E1C7E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029" w:type="dxa"/>
          </w:tcPr>
          <w:p w:rsidR="001E1C7E" w:rsidRPr="00FA6A48" w:rsidRDefault="001E1C7E" w:rsidP="0074612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Игровые этюды для развития движений мимической мускулатуры, выполняемые учащимися перед зеркалом по образцу</w:t>
            </w:r>
          </w:p>
        </w:tc>
        <w:tc>
          <w:tcPr>
            <w:tcW w:w="1134" w:type="dxa"/>
          </w:tcPr>
          <w:p w:rsidR="001E1C7E" w:rsidRPr="00FA6A48" w:rsidRDefault="001E1C7E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1C7E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="001E1C7E" w:rsidRPr="00FA6A48">
              <w:rPr>
                <w:rFonts w:ascii="Times New Roman" w:eastAsiaTheme="minorHAnsi" w:hAnsi="Times New Roman"/>
                <w:sz w:val="24"/>
                <w:szCs w:val="24"/>
              </w:rPr>
              <w:t>.12.14</w:t>
            </w:r>
          </w:p>
        </w:tc>
        <w:tc>
          <w:tcPr>
            <w:tcW w:w="3969" w:type="dxa"/>
          </w:tcPr>
          <w:p w:rsidR="001E1C7E" w:rsidRPr="00FA6A48" w:rsidRDefault="001E1C7E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артикуляционная гимнастика</w:t>
            </w:r>
          </w:p>
          <w:p w:rsidR="001E1C7E" w:rsidRPr="00FA6A48" w:rsidRDefault="001E1C7E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зеркалом</w:t>
            </w:r>
          </w:p>
          <w:p w:rsidR="001E1C7E" w:rsidRPr="00FA6A48" w:rsidRDefault="001E1C7E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со смайликами</w:t>
            </w:r>
          </w:p>
          <w:p w:rsidR="001E1C7E" w:rsidRPr="00FA6A48" w:rsidRDefault="001E1C7E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проигрывание этюдов</w:t>
            </w:r>
          </w:p>
          <w:p w:rsidR="001E1C7E" w:rsidRPr="00FA6A48" w:rsidRDefault="001E1C7E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 игры и упражнения с предметами</w:t>
            </w:r>
          </w:p>
        </w:tc>
        <w:tc>
          <w:tcPr>
            <w:tcW w:w="2263" w:type="dxa"/>
          </w:tcPr>
          <w:p w:rsidR="001E1C7E" w:rsidRPr="00FA6A48" w:rsidRDefault="001E1C7E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зеркало, мимика</w:t>
            </w:r>
          </w:p>
        </w:tc>
      </w:tr>
      <w:tr w:rsidR="001E1C7E" w:rsidRPr="00FA6A48" w:rsidTr="008F548A">
        <w:trPr>
          <w:trHeight w:val="279"/>
        </w:trPr>
        <w:tc>
          <w:tcPr>
            <w:tcW w:w="15412" w:type="dxa"/>
            <w:gridSpan w:val="6"/>
          </w:tcPr>
          <w:p w:rsidR="001E1C7E" w:rsidRPr="00FA6A48" w:rsidRDefault="001E1C7E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«Письменные упражнения»</w:t>
            </w:r>
          </w:p>
        </w:tc>
      </w:tr>
      <w:tr w:rsidR="001E1C7E" w:rsidRPr="00FA6A48" w:rsidTr="005B627D">
        <w:trPr>
          <w:trHeight w:val="556"/>
        </w:trPr>
        <w:tc>
          <w:tcPr>
            <w:tcW w:w="458" w:type="dxa"/>
          </w:tcPr>
          <w:p w:rsidR="001E1C7E" w:rsidRPr="00FA6A48" w:rsidRDefault="001E1C7E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</w:tcPr>
          <w:p w:rsidR="001E1C7E" w:rsidRPr="00FA6A48" w:rsidRDefault="001E1C7E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в написании заглавных букв своего имени по контурным линиям (точкам)</w:t>
            </w:r>
          </w:p>
        </w:tc>
        <w:tc>
          <w:tcPr>
            <w:tcW w:w="1134" w:type="dxa"/>
          </w:tcPr>
          <w:p w:rsidR="001E1C7E" w:rsidRPr="00FA6A48" w:rsidRDefault="001E1C7E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1C7E" w:rsidRPr="00FA6A48" w:rsidRDefault="003C336C" w:rsidP="002639D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24.12.14/ 26</w:t>
            </w:r>
            <w:r w:rsidR="001E1C7E" w:rsidRPr="00FA6A48">
              <w:rPr>
                <w:rFonts w:ascii="Times New Roman" w:eastAsiaTheme="minorHAnsi" w:hAnsi="Times New Roman"/>
                <w:sz w:val="24"/>
                <w:szCs w:val="24"/>
              </w:rPr>
              <w:t>.12.14</w:t>
            </w:r>
          </w:p>
        </w:tc>
        <w:tc>
          <w:tcPr>
            <w:tcW w:w="3969" w:type="dxa"/>
          </w:tcPr>
          <w:p w:rsidR="001E1C7E" w:rsidRPr="00FA6A48" w:rsidRDefault="001E1C7E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свою фотографию»</w:t>
            </w:r>
          </w:p>
          <w:p w:rsidR="001E1C7E" w:rsidRPr="00FA6A48" w:rsidRDefault="001E1C7E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«чтение» своего имени</w:t>
            </w:r>
          </w:p>
          <w:p w:rsidR="001E1C7E" w:rsidRPr="00FA6A48" w:rsidRDefault="001E1C7E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 крупяном бассейне</w:t>
            </w:r>
            <w:r w:rsidR="00F24BDB" w:rsidRPr="00FA6A48">
              <w:rPr>
                <w:rFonts w:ascii="Times New Roman" w:eastAsiaTheme="minorHAnsi" w:hAnsi="Times New Roman"/>
                <w:sz w:val="24"/>
                <w:szCs w:val="24"/>
              </w:rPr>
              <w:t>: «Найди букву»</w:t>
            </w:r>
          </w:p>
          <w:p w:rsidR="00F24BDB" w:rsidRPr="00FA6A48" w:rsidRDefault="00F24BDB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прорисовывание пальцем буквы</w:t>
            </w:r>
          </w:p>
          <w:p w:rsidR="00F24BDB" w:rsidRPr="00FA6A48" w:rsidRDefault="00F24BDB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такую же букву»</w:t>
            </w:r>
          </w:p>
          <w:p w:rsidR="00F24BDB" w:rsidRPr="00FA6A48" w:rsidRDefault="00F24BDB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F24BDB" w:rsidRPr="00FA6A48" w:rsidRDefault="00F24BDB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«письмо» буквы</w:t>
            </w:r>
          </w:p>
        </w:tc>
        <w:tc>
          <w:tcPr>
            <w:tcW w:w="2263" w:type="dxa"/>
          </w:tcPr>
          <w:p w:rsidR="001E1C7E" w:rsidRPr="00FA6A48" w:rsidRDefault="00F24BDB" w:rsidP="00612B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буква, имена, писать</w:t>
            </w:r>
          </w:p>
        </w:tc>
      </w:tr>
    </w:tbl>
    <w:p w:rsidR="0074612B" w:rsidRPr="00FA6A48" w:rsidRDefault="0074612B" w:rsidP="00E054A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Второе полугодие</w:t>
      </w:r>
    </w:p>
    <w:p w:rsidR="0074612B" w:rsidRPr="00FA6A48" w:rsidRDefault="008C2BE5" w:rsidP="0074612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3 четверть – </w:t>
      </w:r>
      <w:r w:rsidR="003C336C" w:rsidRPr="00FA6A48">
        <w:rPr>
          <w:rFonts w:ascii="Times New Roman" w:eastAsiaTheme="minorHAnsi" w:hAnsi="Times New Roman"/>
          <w:b/>
          <w:sz w:val="24"/>
          <w:szCs w:val="24"/>
        </w:rPr>
        <w:t>30</w:t>
      </w:r>
      <w:r w:rsidR="0074612B" w:rsidRPr="00FA6A48">
        <w:rPr>
          <w:rFonts w:ascii="Times New Roman" w:eastAsiaTheme="minorHAnsi" w:hAnsi="Times New Roman"/>
          <w:b/>
          <w:sz w:val="24"/>
          <w:szCs w:val="24"/>
        </w:rPr>
        <w:t xml:space="preserve"> часов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58"/>
        <w:gridCol w:w="6029"/>
        <w:gridCol w:w="1134"/>
        <w:gridCol w:w="1559"/>
        <w:gridCol w:w="3969"/>
        <w:gridCol w:w="2268"/>
      </w:tblGrid>
      <w:tr w:rsidR="00C56231" w:rsidRPr="00FA6A48" w:rsidTr="005B627D">
        <w:trPr>
          <w:trHeight w:val="281"/>
        </w:trPr>
        <w:tc>
          <w:tcPr>
            <w:tcW w:w="458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</w:t>
            </w:r>
          </w:p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C56231" w:rsidRPr="00FA6A48" w:rsidRDefault="00F24BDB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C56231" w:rsidRPr="00FA6A48" w:rsidRDefault="00F24BDB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F24BDB" w:rsidRPr="00FA6A48" w:rsidTr="00F226C6">
        <w:trPr>
          <w:trHeight w:val="281"/>
        </w:trPr>
        <w:tc>
          <w:tcPr>
            <w:tcW w:w="15417" w:type="dxa"/>
            <w:gridSpan w:val="6"/>
          </w:tcPr>
          <w:p w:rsidR="00F24BDB" w:rsidRPr="00FA6A48" w:rsidRDefault="00F24BDB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для развития тонкой моторики рук</w:t>
            </w:r>
          </w:p>
        </w:tc>
      </w:tr>
      <w:tr w:rsidR="00F24BDB" w:rsidRPr="00FA6A48" w:rsidTr="005B627D">
        <w:trPr>
          <w:trHeight w:val="281"/>
        </w:trPr>
        <w:tc>
          <w:tcPr>
            <w:tcW w:w="458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F24BDB" w:rsidRPr="00FA6A48" w:rsidRDefault="00F24BDB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Упражнения на формирование навыков выполнения двигательных программ: «Потанцуй со мной!», «Дом большой, дом маленький», «Мишка косолапый». </w:t>
            </w:r>
          </w:p>
        </w:tc>
        <w:tc>
          <w:tcPr>
            <w:tcW w:w="1134" w:type="dxa"/>
          </w:tcPr>
          <w:p w:rsidR="00F24BDB" w:rsidRPr="00FA6A48" w:rsidRDefault="00F24BDB" w:rsidP="006559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4BDB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F24BDB" w:rsidRPr="00FA6A48">
              <w:rPr>
                <w:rFonts w:ascii="Times New Roman" w:eastAsiaTheme="minorHAnsi" w:hAnsi="Times New Roman"/>
                <w:sz w:val="24"/>
                <w:szCs w:val="24"/>
              </w:rPr>
              <w:t>.01.15/</w:t>
            </w:r>
          </w:p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14.01.15</w:t>
            </w:r>
          </w:p>
        </w:tc>
        <w:tc>
          <w:tcPr>
            <w:tcW w:w="3969" w:type="dxa"/>
          </w:tcPr>
          <w:p w:rsidR="00F24BDB" w:rsidRPr="00FA6A48" w:rsidRDefault="00F24BDB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комплекс развивающих упражнений</w:t>
            </w:r>
          </w:p>
          <w:p w:rsidR="00F24BDB" w:rsidRPr="00FA6A48" w:rsidRDefault="00F24BDB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сюрпризный момент «Волшебный сундучок»</w:t>
            </w:r>
          </w:p>
          <w:p w:rsidR="00F24BDB" w:rsidRPr="00FA6A48" w:rsidRDefault="00F24BDB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упр. с предметами</w:t>
            </w:r>
          </w:p>
        </w:tc>
        <w:tc>
          <w:tcPr>
            <w:tcW w:w="2268" w:type="dxa"/>
          </w:tcPr>
          <w:p w:rsidR="00F24BDB" w:rsidRPr="00FA6A48" w:rsidRDefault="00F24BDB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движения, упражнения</w:t>
            </w:r>
          </w:p>
        </w:tc>
      </w:tr>
      <w:tr w:rsidR="00F24BDB" w:rsidRPr="00FA6A48" w:rsidTr="005B627D">
        <w:trPr>
          <w:trHeight w:val="281"/>
        </w:trPr>
        <w:tc>
          <w:tcPr>
            <w:tcW w:w="458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29" w:type="dxa"/>
          </w:tcPr>
          <w:p w:rsidR="00F24BDB" w:rsidRPr="00FA6A48" w:rsidRDefault="00F24BDB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кинестетической основы артикуляторных движений и формирование нормативных артикуляторных укладов звуков: «Цыплята», «Ехали – ехали», «Гости»….</w:t>
            </w:r>
          </w:p>
        </w:tc>
        <w:tc>
          <w:tcPr>
            <w:tcW w:w="1134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4BDB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16.01.15/ 20</w:t>
            </w:r>
            <w:r w:rsidR="00F24BDB" w:rsidRPr="00FA6A48">
              <w:rPr>
                <w:rFonts w:ascii="Times New Roman" w:eastAsiaTheme="minorHAnsi" w:hAnsi="Times New Roman"/>
                <w:sz w:val="24"/>
                <w:szCs w:val="24"/>
              </w:rPr>
              <w:t>.01.15</w:t>
            </w:r>
          </w:p>
        </w:tc>
        <w:tc>
          <w:tcPr>
            <w:tcW w:w="3969" w:type="dxa"/>
          </w:tcPr>
          <w:p w:rsidR="00F24BDB" w:rsidRPr="00FA6A48" w:rsidRDefault="00B66F92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зеркалом</w:t>
            </w:r>
          </w:p>
          <w:p w:rsidR="00B66F92" w:rsidRPr="00FA6A48" w:rsidRDefault="00B66F92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артикуляционная гимнастика</w:t>
            </w:r>
          </w:p>
          <w:p w:rsidR="00B66F92" w:rsidRPr="00FA6A48" w:rsidRDefault="00B66F92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игровые упражнения</w:t>
            </w:r>
          </w:p>
          <w:p w:rsidR="00B66F92" w:rsidRPr="00FA6A48" w:rsidRDefault="00B66F92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90390F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выполнение движений под текст песенок</w:t>
            </w:r>
          </w:p>
        </w:tc>
        <w:tc>
          <w:tcPr>
            <w:tcW w:w="2268" w:type="dxa"/>
          </w:tcPr>
          <w:p w:rsidR="00F24BDB" w:rsidRPr="00FA6A48" w:rsidRDefault="00B66F92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звуки, пение</w:t>
            </w:r>
          </w:p>
        </w:tc>
      </w:tr>
      <w:tr w:rsidR="00F24BDB" w:rsidRPr="00FA6A48" w:rsidTr="005B627D">
        <w:trPr>
          <w:trHeight w:val="281"/>
        </w:trPr>
        <w:tc>
          <w:tcPr>
            <w:tcW w:w="458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:rsidR="00F24BDB" w:rsidRPr="00FA6A48" w:rsidRDefault="00F24BDB" w:rsidP="00491DA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Упражнение на развитие кинестетической основы артикуляторных движений: «Крокодил – широко открытый рот», «Веселые Петрушки» - растянуть губы в улыбку, «Дразнилка» - высунуть язык вперед.</w:t>
            </w:r>
          </w:p>
        </w:tc>
        <w:tc>
          <w:tcPr>
            <w:tcW w:w="1134" w:type="dxa"/>
          </w:tcPr>
          <w:p w:rsidR="00F24BDB" w:rsidRPr="00FA6A48" w:rsidRDefault="00F24BDB" w:rsidP="00491DA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21.01.15</w:t>
            </w:r>
          </w:p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BDB" w:rsidRPr="00FA6A48" w:rsidRDefault="0090390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зеркалом</w:t>
            </w:r>
          </w:p>
          <w:p w:rsidR="0090390F" w:rsidRPr="00FA6A48" w:rsidRDefault="0090390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артикуляционная гимнастика</w:t>
            </w:r>
          </w:p>
          <w:p w:rsidR="0090390F" w:rsidRPr="00FA6A48" w:rsidRDefault="0090390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куклой «бибабо»</w:t>
            </w:r>
          </w:p>
          <w:p w:rsidR="0090390F" w:rsidRPr="00FA6A48" w:rsidRDefault="0090390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891D16"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смайликов</w:t>
            </w:r>
          </w:p>
        </w:tc>
        <w:tc>
          <w:tcPr>
            <w:tcW w:w="2268" w:type="dxa"/>
          </w:tcPr>
          <w:p w:rsidR="00F24BDB" w:rsidRPr="00FA6A48" w:rsidRDefault="0090390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мимика, улыбка</w:t>
            </w:r>
            <w:r w:rsidR="00891D16" w:rsidRPr="00FA6A48">
              <w:rPr>
                <w:rFonts w:ascii="Times New Roman" w:eastAsiaTheme="minorHAnsi" w:hAnsi="Times New Roman"/>
                <w:sz w:val="24"/>
                <w:szCs w:val="24"/>
              </w:rPr>
              <w:t>, язык</w:t>
            </w:r>
          </w:p>
        </w:tc>
      </w:tr>
      <w:tr w:rsidR="00F24BDB" w:rsidRPr="00FA6A48" w:rsidTr="00F226C6">
        <w:trPr>
          <w:trHeight w:val="281"/>
        </w:trPr>
        <w:tc>
          <w:tcPr>
            <w:tcW w:w="15417" w:type="dxa"/>
            <w:gridSpan w:val="6"/>
          </w:tcPr>
          <w:p w:rsidR="00F24BDB" w:rsidRPr="00FA6A48" w:rsidRDefault="00F24BDB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«Рисуночное письмо»</w:t>
            </w:r>
          </w:p>
        </w:tc>
      </w:tr>
      <w:tr w:rsidR="00F24BDB" w:rsidRPr="00FA6A48" w:rsidTr="005B627D">
        <w:trPr>
          <w:trHeight w:val="281"/>
        </w:trPr>
        <w:tc>
          <w:tcPr>
            <w:tcW w:w="458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:rsidR="00F24BDB" w:rsidRPr="00FA6A48" w:rsidRDefault="00F24BDB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Формирование понятий «длинное» и «короткое», «громкое» и «тихое» звучание с использованием музыкальных инструментов: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«Послушаем звуки!», «Маленький музыкант».</w:t>
            </w:r>
          </w:p>
        </w:tc>
        <w:tc>
          <w:tcPr>
            <w:tcW w:w="1134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4BDB" w:rsidRPr="00FA6A48" w:rsidRDefault="00F24BDB" w:rsidP="00E44E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23.01.15/ </w:t>
            </w:r>
          </w:p>
          <w:p w:rsidR="00F24BDB" w:rsidRPr="00FA6A48" w:rsidRDefault="003C336C" w:rsidP="00E44E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 w:rsidR="00F24BDB" w:rsidRPr="00FA6A48">
              <w:rPr>
                <w:rFonts w:ascii="Times New Roman" w:eastAsiaTheme="minorHAnsi" w:hAnsi="Times New Roman"/>
                <w:sz w:val="24"/>
                <w:szCs w:val="24"/>
              </w:rPr>
              <w:t>.01.15</w:t>
            </w:r>
          </w:p>
        </w:tc>
        <w:tc>
          <w:tcPr>
            <w:tcW w:w="3969" w:type="dxa"/>
          </w:tcPr>
          <w:p w:rsidR="00F24BDB" w:rsidRPr="00FA6A48" w:rsidRDefault="00891D16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проигрывание игровых ситуаций: катание машинок по дорожкам, выбор ленточек для куклы</w:t>
            </w:r>
          </w:p>
          <w:p w:rsidR="00891D16" w:rsidRPr="00FA6A48" w:rsidRDefault="00891D16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на музыкальных инструментах</w:t>
            </w:r>
          </w:p>
          <w:p w:rsidR="00891D16" w:rsidRPr="00FA6A48" w:rsidRDefault="00891D16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звуков по длительности звучания</w:t>
            </w:r>
          </w:p>
        </w:tc>
        <w:tc>
          <w:tcPr>
            <w:tcW w:w="2268" w:type="dxa"/>
          </w:tcPr>
          <w:p w:rsidR="00F24BDB" w:rsidRPr="00FA6A48" w:rsidRDefault="00891D16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длинный, короткий,  громко, тихо,  звуки</w:t>
            </w:r>
          </w:p>
        </w:tc>
      </w:tr>
      <w:tr w:rsidR="00F24BDB" w:rsidRPr="00FA6A48" w:rsidTr="005B627D">
        <w:trPr>
          <w:trHeight w:val="281"/>
        </w:trPr>
        <w:tc>
          <w:tcPr>
            <w:tcW w:w="458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F24BDB" w:rsidRPr="00FA6A48" w:rsidRDefault="00F24BDB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предметной аппликации из частей с использованием готового контура: наклеивание изображений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сборно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разборных игрушек - «Матрёшка», «Пирамидка».</w:t>
            </w:r>
          </w:p>
        </w:tc>
        <w:tc>
          <w:tcPr>
            <w:tcW w:w="1134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28.01.15/ 30.01.15</w:t>
            </w:r>
          </w:p>
        </w:tc>
        <w:tc>
          <w:tcPr>
            <w:tcW w:w="3969" w:type="dxa"/>
          </w:tcPr>
          <w:p w:rsidR="00F24BDB" w:rsidRPr="00FA6A48" w:rsidRDefault="00D70E60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212FF" w:rsidRPr="00FA6A48">
              <w:rPr>
                <w:rFonts w:ascii="Times New Roman" w:eastAsiaTheme="minorHAnsi" w:hAnsi="Times New Roman"/>
                <w:sz w:val="24"/>
                <w:szCs w:val="24"/>
              </w:rPr>
              <w:t>игра с матрёшкой</w:t>
            </w:r>
          </w:p>
          <w:p w:rsidR="007212FF" w:rsidRPr="00FA6A48" w:rsidRDefault="007212F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7212FF" w:rsidRPr="00FA6A48" w:rsidRDefault="007212F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«Создай целое»</w:t>
            </w:r>
          </w:p>
          <w:p w:rsidR="007212FF" w:rsidRPr="00FA6A48" w:rsidRDefault="007212F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аппликация</w:t>
            </w:r>
          </w:p>
          <w:p w:rsidR="007212FF" w:rsidRPr="00FA6A48" w:rsidRDefault="007212F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пирамидкой</w:t>
            </w:r>
          </w:p>
          <w:p w:rsidR="007212FF" w:rsidRPr="00FA6A48" w:rsidRDefault="007212FF" w:rsidP="007212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7212FF" w:rsidRPr="00FA6A48" w:rsidRDefault="007212FF" w:rsidP="007212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«Создай целое»</w:t>
            </w:r>
          </w:p>
          <w:p w:rsidR="007212FF" w:rsidRPr="00FA6A48" w:rsidRDefault="007212F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2268" w:type="dxa"/>
          </w:tcPr>
          <w:p w:rsidR="00F24BDB" w:rsidRPr="00FA6A48" w:rsidRDefault="00D70E60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аппликация, </w:t>
            </w:r>
            <w:r w:rsidR="007212FF" w:rsidRPr="00FA6A48">
              <w:rPr>
                <w:rFonts w:ascii="Times New Roman" w:eastAsiaTheme="minorHAnsi" w:hAnsi="Times New Roman"/>
                <w:sz w:val="24"/>
                <w:szCs w:val="24"/>
              </w:rPr>
              <w:t>части деталей</w:t>
            </w:r>
          </w:p>
        </w:tc>
      </w:tr>
      <w:tr w:rsidR="00F24BDB" w:rsidRPr="00FA6A48" w:rsidTr="005B627D">
        <w:trPr>
          <w:trHeight w:val="281"/>
        </w:trPr>
        <w:tc>
          <w:tcPr>
            <w:tcW w:w="458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</w:tcPr>
          <w:p w:rsidR="00F24BDB" w:rsidRPr="00FA6A48" w:rsidRDefault="00F24BDB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предметной аппликации из частей с использованием готового контура. Аппликация «Дикие животные», «Посуда»</w:t>
            </w:r>
          </w:p>
        </w:tc>
        <w:tc>
          <w:tcPr>
            <w:tcW w:w="1134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4BDB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03.02.15/  04.02.15/  06.02.15/ 10</w:t>
            </w:r>
            <w:r w:rsidR="00F24BDB" w:rsidRPr="00FA6A48">
              <w:rPr>
                <w:rFonts w:ascii="Times New Roman" w:eastAsiaTheme="minorHAnsi" w:hAnsi="Times New Roman"/>
                <w:sz w:val="24"/>
                <w:szCs w:val="24"/>
              </w:rPr>
              <w:t>.02.15</w:t>
            </w:r>
          </w:p>
        </w:tc>
        <w:tc>
          <w:tcPr>
            <w:tcW w:w="3969" w:type="dxa"/>
          </w:tcPr>
          <w:p w:rsidR="007212FF" w:rsidRPr="00FA6A48" w:rsidRDefault="007212FF" w:rsidP="007212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«Чьи ушки?»</w:t>
            </w:r>
            <w:r w:rsidR="00920363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, «Найди </w:t>
            </w:r>
            <w:proofErr w:type="gramStart"/>
            <w:r w:rsidR="00920363" w:rsidRPr="00FA6A48">
              <w:rPr>
                <w:rFonts w:ascii="Times New Roman" w:eastAsiaTheme="minorHAnsi" w:hAnsi="Times New Roman"/>
                <w:sz w:val="24"/>
                <w:szCs w:val="24"/>
              </w:rPr>
              <w:t>такую</w:t>
            </w:r>
            <w:proofErr w:type="gramEnd"/>
            <w:r w:rsidR="00920363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же»</w:t>
            </w:r>
          </w:p>
          <w:p w:rsidR="007212FF" w:rsidRPr="00FA6A48" w:rsidRDefault="007212FF" w:rsidP="007212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7212FF" w:rsidRPr="00FA6A48" w:rsidRDefault="007212FF" w:rsidP="007212F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«Создай целое»</w:t>
            </w:r>
          </w:p>
          <w:p w:rsidR="00F24BDB" w:rsidRPr="00FA6A48" w:rsidRDefault="00920363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2268" w:type="dxa"/>
          </w:tcPr>
          <w:p w:rsidR="00F24BDB" w:rsidRPr="00FA6A48" w:rsidRDefault="007212F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части деталей</w:t>
            </w:r>
          </w:p>
        </w:tc>
      </w:tr>
      <w:tr w:rsidR="00F24BDB" w:rsidRPr="00FA6A48" w:rsidTr="005B627D">
        <w:trPr>
          <w:trHeight w:val="281"/>
        </w:trPr>
        <w:tc>
          <w:tcPr>
            <w:tcW w:w="458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:rsidR="00F24BDB" w:rsidRPr="00FA6A48" w:rsidRDefault="00F24BDB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на основе наблюдений в природе: «Зима в парке», «Улицы нашего города»</w:t>
            </w:r>
          </w:p>
        </w:tc>
        <w:tc>
          <w:tcPr>
            <w:tcW w:w="1134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4BDB" w:rsidRPr="00FA6A48" w:rsidRDefault="00891D16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11.02.15/ </w:t>
            </w:r>
            <w:r w:rsidR="00F24BDB" w:rsidRPr="00FA6A48">
              <w:rPr>
                <w:rFonts w:ascii="Times New Roman" w:eastAsiaTheme="minorHAnsi" w:hAnsi="Times New Roman"/>
                <w:sz w:val="24"/>
                <w:szCs w:val="24"/>
              </w:rPr>
              <w:t>13.02.15</w:t>
            </w:r>
          </w:p>
        </w:tc>
        <w:tc>
          <w:tcPr>
            <w:tcW w:w="3969" w:type="dxa"/>
          </w:tcPr>
          <w:p w:rsidR="00F24BDB" w:rsidRPr="00FA6A48" w:rsidRDefault="00920363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рассматривание картинок </w:t>
            </w:r>
          </w:p>
          <w:p w:rsidR="00920363" w:rsidRPr="00FA6A48" w:rsidRDefault="00920363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</w:t>
            </w:r>
          </w:p>
          <w:p w:rsidR="00920363" w:rsidRPr="00FA6A48" w:rsidRDefault="00920363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920363" w:rsidRPr="00FA6A48" w:rsidRDefault="00920363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палочкой  по воску</w:t>
            </w:r>
            <w:r w:rsidR="00FD7E93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«процарапывание»</w:t>
            </w:r>
          </w:p>
        </w:tc>
        <w:tc>
          <w:tcPr>
            <w:tcW w:w="2268" w:type="dxa"/>
          </w:tcPr>
          <w:p w:rsidR="00F24BDB" w:rsidRPr="00FA6A48" w:rsidRDefault="007212F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</w:t>
            </w:r>
          </w:p>
        </w:tc>
      </w:tr>
      <w:tr w:rsidR="00F24BDB" w:rsidRPr="00FA6A48" w:rsidTr="005B627D">
        <w:trPr>
          <w:trHeight w:val="281"/>
        </w:trPr>
        <w:tc>
          <w:tcPr>
            <w:tcW w:w="458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29" w:type="dxa"/>
          </w:tcPr>
          <w:p w:rsidR="00F24BDB" w:rsidRPr="00FA6A48" w:rsidRDefault="00F24BDB" w:rsidP="0035190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Изготовление книжек самоделок по бытовым ситуациям: «Умывание», «Навыки одевания»</w:t>
            </w:r>
          </w:p>
        </w:tc>
        <w:tc>
          <w:tcPr>
            <w:tcW w:w="1134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4BDB" w:rsidRPr="00FA6A48" w:rsidRDefault="003C336C" w:rsidP="006559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17</w:t>
            </w:r>
            <w:r w:rsidR="00F24BDB" w:rsidRPr="00FA6A48">
              <w:rPr>
                <w:rFonts w:ascii="Times New Roman" w:eastAsiaTheme="minorHAnsi" w:hAnsi="Times New Roman"/>
                <w:sz w:val="24"/>
                <w:szCs w:val="24"/>
              </w:rPr>
              <w:t>.02.15/ 18.02.15</w:t>
            </w:r>
          </w:p>
        </w:tc>
        <w:tc>
          <w:tcPr>
            <w:tcW w:w="3969" w:type="dxa"/>
          </w:tcPr>
          <w:p w:rsidR="00F24BDB" w:rsidRPr="00FA6A48" w:rsidRDefault="00FD7E93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листание книг</w:t>
            </w:r>
          </w:p>
          <w:p w:rsidR="00FD7E93" w:rsidRPr="00FA6A48" w:rsidRDefault="00FD7E93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 Выбери предмет», «Покажи, что ты умеешь»</w:t>
            </w:r>
          </w:p>
          <w:p w:rsidR="00FD7E93" w:rsidRPr="00FA6A48" w:rsidRDefault="00FD7E93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2268" w:type="dxa"/>
          </w:tcPr>
          <w:p w:rsidR="00F24BDB" w:rsidRPr="00FA6A48" w:rsidRDefault="007212F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</w:t>
            </w:r>
          </w:p>
        </w:tc>
      </w:tr>
      <w:tr w:rsidR="00F24BDB" w:rsidRPr="00FA6A48" w:rsidTr="00F226C6">
        <w:trPr>
          <w:trHeight w:val="281"/>
        </w:trPr>
        <w:tc>
          <w:tcPr>
            <w:tcW w:w="15417" w:type="dxa"/>
            <w:gridSpan w:val="6"/>
          </w:tcPr>
          <w:p w:rsidR="00F24BDB" w:rsidRPr="00FA6A48" w:rsidRDefault="00F24BDB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Жестово-образные игры</w:t>
            </w:r>
          </w:p>
        </w:tc>
      </w:tr>
      <w:tr w:rsidR="00F24BDB" w:rsidRPr="00FA6A48" w:rsidTr="005B627D">
        <w:trPr>
          <w:trHeight w:val="281"/>
        </w:trPr>
        <w:tc>
          <w:tcPr>
            <w:tcW w:w="458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</w:tcPr>
          <w:p w:rsidR="00F24BDB" w:rsidRPr="00FA6A48" w:rsidRDefault="00F24BDB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Формирование представлений об эмоциях в игровых этюдах «Паровозик», «Чьё имя?», «Мы клоуны», «Имя шепчут волны».</w:t>
            </w:r>
          </w:p>
        </w:tc>
        <w:tc>
          <w:tcPr>
            <w:tcW w:w="1134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4BDB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20.02.15/ 24</w:t>
            </w:r>
            <w:r w:rsidR="00F24BDB" w:rsidRPr="00FA6A48">
              <w:rPr>
                <w:rFonts w:ascii="Times New Roman" w:eastAsiaTheme="minorHAnsi" w:hAnsi="Times New Roman"/>
                <w:sz w:val="24"/>
                <w:szCs w:val="24"/>
              </w:rPr>
              <w:t>.02.15</w:t>
            </w:r>
          </w:p>
        </w:tc>
        <w:tc>
          <w:tcPr>
            <w:tcW w:w="3969" w:type="dxa"/>
          </w:tcPr>
          <w:p w:rsidR="00F24BDB" w:rsidRPr="00FA6A48" w:rsidRDefault="00D70E60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смайликов на доске</w:t>
            </w:r>
          </w:p>
          <w:p w:rsidR="00D70E60" w:rsidRPr="00FA6A48" w:rsidRDefault="00D70E60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проигрывание игровых этюдов</w:t>
            </w:r>
          </w:p>
          <w:p w:rsidR="00D70E60" w:rsidRPr="00FA6A48" w:rsidRDefault="00D70E60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FA6EB0" w:rsidRDefault="00D70E60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прослушивание мелодий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разной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по жанру</w:t>
            </w:r>
          </w:p>
          <w:p w:rsidR="00E054A4" w:rsidRPr="00FA6A48" w:rsidRDefault="00E054A4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BDB" w:rsidRPr="00FA6A48" w:rsidRDefault="00D70E60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радость, грусть, плачь</w:t>
            </w:r>
          </w:p>
        </w:tc>
      </w:tr>
      <w:tr w:rsidR="00F24BDB" w:rsidRPr="00FA6A48" w:rsidTr="005B627D">
        <w:trPr>
          <w:trHeight w:val="281"/>
        </w:trPr>
        <w:tc>
          <w:tcPr>
            <w:tcW w:w="458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</w:tcPr>
          <w:p w:rsidR="00F24BDB" w:rsidRPr="00FA6A48" w:rsidRDefault="00F24BDB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Игра – пантомима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Заюшкина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избушка» на выражение эмоционального состояния с использованием пиктограмм (печаль, страх, радость)</w:t>
            </w:r>
          </w:p>
        </w:tc>
        <w:tc>
          <w:tcPr>
            <w:tcW w:w="1134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4BDB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F24BDB" w:rsidRPr="00FA6A48">
              <w:rPr>
                <w:rFonts w:ascii="Times New Roman" w:eastAsiaTheme="minorHAnsi" w:hAnsi="Times New Roman"/>
                <w:sz w:val="24"/>
                <w:szCs w:val="24"/>
              </w:rPr>
              <w:t>.02.15</w:t>
            </w:r>
          </w:p>
        </w:tc>
        <w:tc>
          <w:tcPr>
            <w:tcW w:w="3969" w:type="dxa"/>
          </w:tcPr>
          <w:p w:rsidR="00D70E60" w:rsidRPr="00FA6A48" w:rsidRDefault="00D70E60" w:rsidP="00D70E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смайликов на доске</w:t>
            </w:r>
          </w:p>
          <w:p w:rsidR="00D70E60" w:rsidRPr="00FA6A48" w:rsidRDefault="00D70E60" w:rsidP="00D70E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7212FF" w:rsidRPr="00FA6A48" w:rsidRDefault="007212FF" w:rsidP="00D70E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- пантомимы</w:t>
            </w:r>
          </w:p>
          <w:p w:rsidR="00F24BDB" w:rsidRDefault="00D70E60" w:rsidP="00D70E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мелодий</w:t>
            </w:r>
            <w:r w:rsidR="007212FF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разных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по жанру</w:t>
            </w:r>
          </w:p>
          <w:p w:rsidR="00E054A4" w:rsidRPr="00FA6A48" w:rsidRDefault="00E054A4" w:rsidP="00D70E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BDB" w:rsidRPr="00FA6A48" w:rsidRDefault="00D70E60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печаль, страх, радость</w:t>
            </w:r>
          </w:p>
        </w:tc>
      </w:tr>
      <w:tr w:rsidR="00F24BDB" w:rsidRPr="00FA6A48" w:rsidTr="005B627D">
        <w:trPr>
          <w:trHeight w:val="281"/>
        </w:trPr>
        <w:tc>
          <w:tcPr>
            <w:tcW w:w="458" w:type="dxa"/>
          </w:tcPr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</w:tcPr>
          <w:p w:rsidR="00F24BDB" w:rsidRPr="00FA6A48" w:rsidRDefault="00F24BDB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Игры – пантомимы, этюды: «Кукла заболела», «Мишка с куклой пляшут полячку» (музыкальное сопровождение)</w:t>
            </w:r>
          </w:p>
        </w:tc>
        <w:tc>
          <w:tcPr>
            <w:tcW w:w="1134" w:type="dxa"/>
          </w:tcPr>
          <w:p w:rsidR="00F24BDB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4BDB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27.02</w:t>
            </w:r>
            <w:r w:rsidR="00F24BDB" w:rsidRPr="00FA6A48">
              <w:rPr>
                <w:rFonts w:ascii="Times New Roman" w:eastAsiaTheme="minorHAnsi" w:hAnsi="Times New Roman"/>
                <w:sz w:val="24"/>
                <w:szCs w:val="24"/>
              </w:rPr>
              <w:t>.15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 03.03.15</w:t>
            </w:r>
          </w:p>
          <w:p w:rsidR="00F24BDB" w:rsidRPr="00FA6A48" w:rsidRDefault="00F24BDB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0E60" w:rsidRPr="00FA6A48" w:rsidRDefault="00D70E60" w:rsidP="00D70E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смайликов на доске</w:t>
            </w:r>
          </w:p>
          <w:p w:rsidR="00D70E60" w:rsidRPr="00FA6A48" w:rsidRDefault="00D70E60" w:rsidP="00D70E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7212FF" w:rsidRPr="00FA6A48" w:rsidRDefault="007212FF" w:rsidP="00D70E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- пантомимы</w:t>
            </w:r>
          </w:p>
          <w:p w:rsidR="00F24BDB" w:rsidRDefault="00D70E60" w:rsidP="00D70E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мелодий</w:t>
            </w:r>
            <w:r w:rsidR="007212FF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разных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по жанру</w:t>
            </w:r>
          </w:p>
          <w:p w:rsidR="00E054A4" w:rsidRPr="00FA6A48" w:rsidRDefault="00E054A4" w:rsidP="00D70E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BDB" w:rsidRPr="00FA6A48" w:rsidRDefault="007212F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печаль, радость</w:t>
            </w:r>
          </w:p>
        </w:tc>
      </w:tr>
      <w:tr w:rsidR="00F24BDB" w:rsidRPr="00FA6A48" w:rsidTr="00F226C6">
        <w:trPr>
          <w:trHeight w:val="281"/>
        </w:trPr>
        <w:tc>
          <w:tcPr>
            <w:tcW w:w="15417" w:type="dxa"/>
            <w:gridSpan w:val="6"/>
          </w:tcPr>
          <w:p w:rsidR="00F24BDB" w:rsidRPr="00FA6A48" w:rsidRDefault="00F24BDB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«Письменные упражнения»</w:t>
            </w:r>
          </w:p>
        </w:tc>
      </w:tr>
      <w:tr w:rsidR="00D70E60" w:rsidRPr="00FA6A48" w:rsidTr="005B627D">
        <w:trPr>
          <w:trHeight w:val="281"/>
        </w:trPr>
        <w:tc>
          <w:tcPr>
            <w:tcW w:w="458" w:type="dxa"/>
          </w:tcPr>
          <w:p w:rsidR="00D70E60" w:rsidRPr="00FA6A48" w:rsidRDefault="00D70E60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029" w:type="dxa"/>
          </w:tcPr>
          <w:p w:rsidR="00D70E60" w:rsidRPr="00FA6A48" w:rsidRDefault="00D70E60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«Письмо» букв: А, О, У, И  по внешнему трафарету</w:t>
            </w:r>
          </w:p>
        </w:tc>
        <w:tc>
          <w:tcPr>
            <w:tcW w:w="1134" w:type="dxa"/>
          </w:tcPr>
          <w:p w:rsidR="00D70E60" w:rsidRPr="00FA6A48" w:rsidRDefault="00D70E60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E60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04</w:t>
            </w:r>
            <w:r w:rsidR="00D70E60" w:rsidRPr="00FA6A48">
              <w:rPr>
                <w:rFonts w:ascii="Times New Roman" w:eastAsiaTheme="minorHAnsi" w:hAnsi="Times New Roman"/>
                <w:sz w:val="24"/>
                <w:szCs w:val="24"/>
              </w:rPr>
              <w:t>.03.15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 06.03.15</w:t>
            </w:r>
          </w:p>
        </w:tc>
        <w:tc>
          <w:tcPr>
            <w:tcW w:w="3969" w:type="dxa"/>
          </w:tcPr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артикуляционная гимнастика</w:t>
            </w:r>
          </w:p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пение звуков</w:t>
            </w:r>
          </w:p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крупяном бассейне: «Найди букву»</w:t>
            </w:r>
          </w:p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«Назови предмет на букву…»</w:t>
            </w:r>
          </w:p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наклеивание буквы</w:t>
            </w:r>
          </w:p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букв на манке</w:t>
            </w:r>
          </w:p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по внутреннему трафарету маркером</w:t>
            </w:r>
          </w:p>
        </w:tc>
        <w:tc>
          <w:tcPr>
            <w:tcW w:w="2268" w:type="dxa"/>
          </w:tcPr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буквы, трафарет, писать</w:t>
            </w:r>
          </w:p>
        </w:tc>
      </w:tr>
      <w:tr w:rsidR="00D70E60" w:rsidRPr="00FA6A48" w:rsidTr="005B627D">
        <w:trPr>
          <w:trHeight w:val="281"/>
        </w:trPr>
        <w:tc>
          <w:tcPr>
            <w:tcW w:w="458" w:type="dxa"/>
          </w:tcPr>
          <w:p w:rsidR="00D70E60" w:rsidRPr="00FA6A48" w:rsidRDefault="00D70E60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29" w:type="dxa"/>
          </w:tcPr>
          <w:p w:rsidR="00D70E60" w:rsidRPr="00FA6A48" w:rsidRDefault="00D70E60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Упражнения на зрительно – пространственную ориентировку на листе бумаги. Д/У «Бабочки летят»</w:t>
            </w:r>
            <w:r w:rsidRPr="00FA6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(движения: «вверх – вниз», «снизу вверх»).</w:t>
            </w:r>
          </w:p>
        </w:tc>
        <w:tc>
          <w:tcPr>
            <w:tcW w:w="1134" w:type="dxa"/>
          </w:tcPr>
          <w:p w:rsidR="00D70E60" w:rsidRPr="00FA6A48" w:rsidRDefault="00D70E60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E60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D70E60" w:rsidRPr="00FA6A48">
              <w:rPr>
                <w:rFonts w:ascii="Times New Roman" w:eastAsiaTheme="minorHAnsi" w:hAnsi="Times New Roman"/>
                <w:sz w:val="24"/>
                <w:szCs w:val="24"/>
              </w:rPr>
              <w:t>.03.15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 11.03.15</w:t>
            </w:r>
          </w:p>
        </w:tc>
        <w:tc>
          <w:tcPr>
            <w:tcW w:w="3969" w:type="dxa"/>
          </w:tcPr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гимнастика под музыку</w:t>
            </w:r>
          </w:p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доске: Упр. «Поставь  предмет»</w:t>
            </w:r>
          </w:p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 Упр. «Собери и разбери пирамидку», «Ходьба пальчиками по лесенке»</w:t>
            </w:r>
          </w:p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в тетрадях</w:t>
            </w:r>
          </w:p>
        </w:tc>
        <w:tc>
          <w:tcPr>
            <w:tcW w:w="2268" w:type="dxa"/>
          </w:tcPr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вверх – вниз, снизу - вверх</w:t>
            </w:r>
          </w:p>
        </w:tc>
      </w:tr>
      <w:tr w:rsidR="00D70E60" w:rsidRPr="00FA6A48" w:rsidTr="005B627D">
        <w:trPr>
          <w:trHeight w:val="281"/>
        </w:trPr>
        <w:tc>
          <w:tcPr>
            <w:tcW w:w="458" w:type="dxa"/>
          </w:tcPr>
          <w:p w:rsidR="00D70E60" w:rsidRPr="00FA6A48" w:rsidRDefault="00D70E60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</w:tcPr>
          <w:p w:rsidR="00D70E60" w:rsidRPr="00FA6A48" w:rsidRDefault="00D70E60" w:rsidP="0074612B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Запись числа по контурным линиям (по точкам) на доске</w:t>
            </w:r>
          </w:p>
        </w:tc>
        <w:tc>
          <w:tcPr>
            <w:tcW w:w="1134" w:type="dxa"/>
          </w:tcPr>
          <w:p w:rsidR="00D70E60" w:rsidRPr="00FA6A48" w:rsidRDefault="00D70E60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E60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D70E60" w:rsidRPr="00FA6A48">
              <w:rPr>
                <w:rFonts w:ascii="Times New Roman" w:eastAsiaTheme="minorHAnsi" w:hAnsi="Times New Roman"/>
                <w:sz w:val="24"/>
                <w:szCs w:val="24"/>
              </w:rPr>
              <w:t>.03.15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 17.03.15</w:t>
            </w:r>
          </w:p>
        </w:tc>
        <w:tc>
          <w:tcPr>
            <w:tcW w:w="3969" w:type="dxa"/>
          </w:tcPr>
          <w:p w:rsidR="00D70E60" w:rsidRPr="00FA6A48" w:rsidRDefault="00FD7E93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крупяном бассейне: «Найди цифры»</w:t>
            </w:r>
          </w:p>
          <w:p w:rsidR="00FD7E93" w:rsidRPr="00FA6A48" w:rsidRDefault="00FD7E93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 «Посчитаем пальчики»</w:t>
            </w:r>
          </w:p>
          <w:p w:rsidR="00FD7E93" w:rsidRPr="00FA6A48" w:rsidRDefault="00FD7E93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FD7E93" w:rsidRPr="00FA6A48" w:rsidRDefault="00FD7E93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цифр по линиям (точкам) по стеклу</w:t>
            </w:r>
          </w:p>
        </w:tc>
        <w:tc>
          <w:tcPr>
            <w:tcW w:w="2268" w:type="dxa"/>
          </w:tcPr>
          <w:p w:rsidR="00D70E60" w:rsidRPr="00FA6A48" w:rsidRDefault="00FD7E93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числа, линии, точки</w:t>
            </w:r>
          </w:p>
        </w:tc>
      </w:tr>
      <w:tr w:rsidR="00D70E60" w:rsidRPr="00FA6A48" w:rsidTr="005B627D">
        <w:trPr>
          <w:trHeight w:val="281"/>
        </w:trPr>
        <w:tc>
          <w:tcPr>
            <w:tcW w:w="458" w:type="dxa"/>
          </w:tcPr>
          <w:p w:rsidR="00D70E60" w:rsidRPr="00FA6A48" w:rsidRDefault="00D70E60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</w:tcPr>
          <w:p w:rsidR="00D70E60" w:rsidRPr="00FA6A48" w:rsidRDefault="00D70E60" w:rsidP="0074612B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Запись своего имени по контурным ориентирам. Упр. «Имена»</w:t>
            </w:r>
          </w:p>
          <w:p w:rsidR="00D70E60" w:rsidRPr="00FA6A48" w:rsidRDefault="00D70E60" w:rsidP="00746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E60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E60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18.03.15/ 20.03.15</w:t>
            </w:r>
          </w:p>
        </w:tc>
        <w:tc>
          <w:tcPr>
            <w:tcW w:w="3969" w:type="dxa"/>
          </w:tcPr>
          <w:p w:rsidR="00D70E60" w:rsidRPr="00FA6A48" w:rsidRDefault="00D70E60" w:rsidP="00D70E60">
            <w:pPr>
              <w:tabs>
                <w:tab w:val="left" w:pos="203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свою фотографию»</w:t>
            </w:r>
          </w:p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«чтение» своего имени</w:t>
            </w:r>
          </w:p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 крупяном бассейне: «Найди букву»</w:t>
            </w:r>
          </w:p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прорисовывание пальцем буквы</w:t>
            </w:r>
          </w:p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такую же букву»</w:t>
            </w:r>
          </w:p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«письмо» буквы</w:t>
            </w:r>
          </w:p>
        </w:tc>
        <w:tc>
          <w:tcPr>
            <w:tcW w:w="2268" w:type="dxa"/>
          </w:tcPr>
          <w:p w:rsidR="00D70E60" w:rsidRPr="00FA6A48" w:rsidRDefault="00D70E6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буква, имена, писать</w:t>
            </w:r>
          </w:p>
        </w:tc>
      </w:tr>
    </w:tbl>
    <w:p w:rsidR="0074612B" w:rsidRPr="00FA6A48" w:rsidRDefault="0074612B" w:rsidP="005B627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Второе полугодие</w:t>
      </w:r>
    </w:p>
    <w:p w:rsidR="0074612B" w:rsidRPr="00FA6A48" w:rsidRDefault="00D5323A" w:rsidP="0074612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4 четверть – </w:t>
      </w:r>
      <w:r w:rsidR="0057374E" w:rsidRPr="00FA6A48">
        <w:rPr>
          <w:rFonts w:ascii="Times New Roman" w:eastAsiaTheme="minorHAnsi" w:hAnsi="Times New Roman"/>
          <w:b/>
          <w:sz w:val="24"/>
          <w:szCs w:val="24"/>
        </w:rPr>
        <w:t>22</w:t>
      </w:r>
      <w:r w:rsidR="000106C9" w:rsidRPr="00FA6A48">
        <w:rPr>
          <w:rFonts w:ascii="Times New Roman" w:eastAsiaTheme="minorHAnsi" w:hAnsi="Times New Roman"/>
          <w:b/>
          <w:sz w:val="24"/>
          <w:szCs w:val="24"/>
        </w:rPr>
        <w:t xml:space="preserve"> часа</w:t>
      </w:r>
    </w:p>
    <w:tbl>
      <w:tblPr>
        <w:tblStyle w:val="a3"/>
        <w:tblW w:w="15430" w:type="dxa"/>
        <w:tblLook w:val="04A0" w:firstRow="1" w:lastRow="0" w:firstColumn="1" w:lastColumn="0" w:noHBand="0" w:noVBand="1"/>
      </w:tblPr>
      <w:tblGrid>
        <w:gridCol w:w="458"/>
        <w:gridCol w:w="6029"/>
        <w:gridCol w:w="1134"/>
        <w:gridCol w:w="1735"/>
        <w:gridCol w:w="3793"/>
        <w:gridCol w:w="2281"/>
      </w:tblGrid>
      <w:tr w:rsidR="00C56231" w:rsidRPr="00FA6A48" w:rsidTr="00F24BDB">
        <w:trPr>
          <w:trHeight w:val="500"/>
        </w:trPr>
        <w:tc>
          <w:tcPr>
            <w:tcW w:w="458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Кол-во </w:t>
            </w:r>
          </w:p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35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93" w:type="dxa"/>
          </w:tcPr>
          <w:p w:rsidR="00C56231" w:rsidRPr="00FA6A48" w:rsidRDefault="00F24BDB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81" w:type="dxa"/>
          </w:tcPr>
          <w:p w:rsidR="00C56231" w:rsidRPr="00FA6A48" w:rsidRDefault="00F24BDB" w:rsidP="0074612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F24BDB" w:rsidRPr="00FA6A48" w:rsidTr="00F226C6">
        <w:trPr>
          <w:trHeight w:val="259"/>
        </w:trPr>
        <w:tc>
          <w:tcPr>
            <w:tcW w:w="15430" w:type="dxa"/>
            <w:gridSpan w:val="6"/>
          </w:tcPr>
          <w:p w:rsidR="00F24BDB" w:rsidRPr="00FA6A48" w:rsidRDefault="00F24BDB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для развития тонкой моторики рук</w:t>
            </w:r>
          </w:p>
        </w:tc>
      </w:tr>
      <w:tr w:rsidR="00C56231" w:rsidRPr="00FA6A48" w:rsidTr="00F24BDB">
        <w:trPr>
          <w:trHeight w:val="500"/>
        </w:trPr>
        <w:tc>
          <w:tcPr>
            <w:tcW w:w="458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C56231" w:rsidRPr="00FA6A48" w:rsidRDefault="00C56231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 произвольной регуляции моторики рук с помощью статических и динамических упражнений для кистей и пальцев рук: сжимание, разжимание, встряхивание, взмахи.</w:t>
            </w:r>
          </w:p>
        </w:tc>
        <w:tc>
          <w:tcPr>
            <w:tcW w:w="1134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01.04.15/ </w:t>
            </w:r>
          </w:p>
          <w:p w:rsidR="00C56231" w:rsidRPr="00FA6A48" w:rsidRDefault="00C56231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03.04.15</w:t>
            </w:r>
          </w:p>
        </w:tc>
        <w:tc>
          <w:tcPr>
            <w:tcW w:w="3793" w:type="dxa"/>
          </w:tcPr>
          <w:p w:rsidR="00C56231" w:rsidRPr="00FA6A48" w:rsidRDefault="00466D58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комплекс «Разминка»</w:t>
            </w:r>
          </w:p>
          <w:p w:rsidR="00466D58" w:rsidRPr="00FA6A48" w:rsidRDefault="00466D58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пуговицами, распылителем, губкой</w:t>
            </w:r>
          </w:p>
          <w:p w:rsidR="00466D58" w:rsidRPr="00FA6A48" w:rsidRDefault="00466D58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 и султанчиками</w:t>
            </w:r>
          </w:p>
          <w:p w:rsidR="00466D58" w:rsidRPr="00FA6A48" w:rsidRDefault="00466D58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</w:tc>
        <w:tc>
          <w:tcPr>
            <w:tcW w:w="2281" w:type="dxa"/>
          </w:tcPr>
          <w:p w:rsidR="00C56231" w:rsidRPr="00FA6A48" w:rsidRDefault="00466D58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сжимание, разжимание, встряхивание, взмахи</w:t>
            </w:r>
          </w:p>
        </w:tc>
      </w:tr>
      <w:tr w:rsidR="00466D58" w:rsidRPr="00FA6A48" w:rsidTr="00F24BDB">
        <w:trPr>
          <w:trHeight w:val="516"/>
        </w:trPr>
        <w:tc>
          <w:tcPr>
            <w:tcW w:w="458" w:type="dxa"/>
          </w:tcPr>
          <w:p w:rsidR="00466D58" w:rsidRPr="00FA6A48" w:rsidRDefault="00466D58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:rsidR="00466D58" w:rsidRPr="00FA6A48" w:rsidRDefault="00466D58" w:rsidP="00CE15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Тренировочные упражнения на развитие кинестетической основы движений пальцев рук. Самомассаж рук, с помощью различных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массажеров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: 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«Сенсорный коврик», «Кольца», «Мячики», «Валики».</w:t>
            </w:r>
          </w:p>
        </w:tc>
        <w:tc>
          <w:tcPr>
            <w:tcW w:w="1134" w:type="dxa"/>
          </w:tcPr>
          <w:p w:rsidR="00466D58" w:rsidRPr="00FA6A48" w:rsidRDefault="00466D58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5" w:type="dxa"/>
          </w:tcPr>
          <w:p w:rsidR="00466D58" w:rsidRPr="00FA6A48" w:rsidRDefault="003C336C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      07</w:t>
            </w:r>
            <w:r w:rsidR="00466D58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.04.15/ </w:t>
            </w:r>
          </w:p>
          <w:p w:rsidR="00466D58" w:rsidRPr="00FA6A48" w:rsidRDefault="00466D58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 08.04.15</w:t>
            </w:r>
          </w:p>
        </w:tc>
        <w:tc>
          <w:tcPr>
            <w:tcW w:w="3793" w:type="dxa"/>
          </w:tcPr>
          <w:p w:rsidR="00466D58" w:rsidRPr="00FA6A48" w:rsidRDefault="00466D58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мячом: комплекс «Разминка»</w:t>
            </w:r>
          </w:p>
          <w:p w:rsidR="00466D58" w:rsidRPr="00FA6A48" w:rsidRDefault="00466D58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игры и упражнения с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массажёрами</w:t>
            </w:r>
            <w:proofErr w:type="spellEnd"/>
          </w:p>
          <w:p w:rsidR="00466D58" w:rsidRPr="00FA6A48" w:rsidRDefault="00466D58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  <w:p w:rsidR="00466D58" w:rsidRPr="00FA6A48" w:rsidRDefault="00466D58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</w:t>
            </w:r>
          </w:p>
        </w:tc>
        <w:tc>
          <w:tcPr>
            <w:tcW w:w="2281" w:type="dxa"/>
          </w:tcPr>
          <w:p w:rsidR="00466D58" w:rsidRPr="00FA6A48" w:rsidRDefault="00466D58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массаж, пальчики,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массажёры</w:t>
            </w:r>
            <w:proofErr w:type="spellEnd"/>
          </w:p>
        </w:tc>
      </w:tr>
      <w:tr w:rsidR="00466D58" w:rsidRPr="00FA6A48" w:rsidTr="00F24BDB">
        <w:trPr>
          <w:trHeight w:val="500"/>
        </w:trPr>
        <w:tc>
          <w:tcPr>
            <w:tcW w:w="458" w:type="dxa"/>
          </w:tcPr>
          <w:p w:rsidR="00466D58" w:rsidRPr="00FA6A48" w:rsidRDefault="00466D58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29" w:type="dxa"/>
          </w:tcPr>
          <w:p w:rsidR="00466D58" w:rsidRPr="00FA6A48" w:rsidRDefault="00466D58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кинестетической основы артикуляторных движений и формирование нормативных артикуляторных укладов звуков: «Цыплята», «Ехали – ехали», «Гости»….</w:t>
            </w:r>
          </w:p>
        </w:tc>
        <w:tc>
          <w:tcPr>
            <w:tcW w:w="1134" w:type="dxa"/>
          </w:tcPr>
          <w:p w:rsidR="00466D58" w:rsidRPr="00FA6A48" w:rsidRDefault="00466D58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466D58" w:rsidRPr="00FA6A48" w:rsidRDefault="00466D58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10.04.15/ </w:t>
            </w:r>
          </w:p>
          <w:p w:rsidR="00466D58" w:rsidRPr="00FA6A48" w:rsidRDefault="003C336C" w:rsidP="000106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466D58" w:rsidRPr="00FA6A48">
              <w:rPr>
                <w:rFonts w:ascii="Times New Roman" w:eastAsiaTheme="minorHAnsi" w:hAnsi="Times New Roman"/>
                <w:sz w:val="24"/>
                <w:szCs w:val="24"/>
              </w:rPr>
              <w:t>.04.15</w:t>
            </w:r>
          </w:p>
        </w:tc>
        <w:tc>
          <w:tcPr>
            <w:tcW w:w="3793" w:type="dxa"/>
          </w:tcPr>
          <w:p w:rsidR="00466D58" w:rsidRPr="00FA6A48" w:rsidRDefault="00466D58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зеркалом</w:t>
            </w:r>
          </w:p>
          <w:p w:rsidR="00466D58" w:rsidRPr="00FA6A48" w:rsidRDefault="00466D58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артикуляционная гимнастика</w:t>
            </w:r>
          </w:p>
          <w:p w:rsidR="00466D58" w:rsidRPr="00FA6A48" w:rsidRDefault="00466D58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игровые упражнения</w:t>
            </w:r>
          </w:p>
          <w:p w:rsidR="00466D58" w:rsidRPr="00FA6A48" w:rsidRDefault="00466D58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выполнение  движений под текст песенок</w:t>
            </w:r>
          </w:p>
        </w:tc>
        <w:tc>
          <w:tcPr>
            <w:tcW w:w="2281" w:type="dxa"/>
          </w:tcPr>
          <w:p w:rsidR="00466D58" w:rsidRPr="00FA6A48" w:rsidRDefault="00466D58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звуки, пение</w:t>
            </w:r>
          </w:p>
        </w:tc>
      </w:tr>
      <w:tr w:rsidR="00466D58" w:rsidRPr="00FA6A48" w:rsidTr="00F24BDB">
        <w:trPr>
          <w:trHeight w:val="500"/>
        </w:trPr>
        <w:tc>
          <w:tcPr>
            <w:tcW w:w="458" w:type="dxa"/>
          </w:tcPr>
          <w:p w:rsidR="00466D58" w:rsidRPr="00FA6A48" w:rsidRDefault="00466D58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:rsidR="00466D58" w:rsidRPr="00FA6A48" w:rsidRDefault="00466D58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Упражнение на развитие кинестетической основы артикуляторных движений: «Крокодил – широко открытый рот», «Веселые Петрушки» - растянуть губы в улыбку, «Дразнилка» - высунуть язык вперед.</w:t>
            </w:r>
          </w:p>
        </w:tc>
        <w:tc>
          <w:tcPr>
            <w:tcW w:w="1134" w:type="dxa"/>
          </w:tcPr>
          <w:p w:rsidR="00466D58" w:rsidRPr="00FA6A48" w:rsidRDefault="00466D58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466D58" w:rsidRPr="00FA6A48" w:rsidRDefault="00466D58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15.04.15/ </w:t>
            </w:r>
          </w:p>
          <w:p w:rsidR="00466D58" w:rsidRPr="00FA6A48" w:rsidRDefault="00466D58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17.04.15</w:t>
            </w:r>
          </w:p>
        </w:tc>
        <w:tc>
          <w:tcPr>
            <w:tcW w:w="3793" w:type="dxa"/>
          </w:tcPr>
          <w:p w:rsidR="00466D58" w:rsidRPr="00FA6A48" w:rsidRDefault="00466D58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зеркалом</w:t>
            </w:r>
          </w:p>
          <w:p w:rsidR="00466D58" w:rsidRPr="00FA6A48" w:rsidRDefault="00466D58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артикуляционная гимнастика</w:t>
            </w:r>
          </w:p>
          <w:p w:rsidR="00466D58" w:rsidRPr="00FA6A48" w:rsidRDefault="00466D58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куклой «бибабо»</w:t>
            </w:r>
          </w:p>
          <w:p w:rsidR="00466D58" w:rsidRPr="00FA6A48" w:rsidRDefault="00466D58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смайликов</w:t>
            </w:r>
          </w:p>
        </w:tc>
        <w:tc>
          <w:tcPr>
            <w:tcW w:w="2281" w:type="dxa"/>
          </w:tcPr>
          <w:p w:rsidR="00466D58" w:rsidRPr="00FA6A48" w:rsidRDefault="00466D58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мимика, улыбка, язык</w:t>
            </w:r>
          </w:p>
        </w:tc>
      </w:tr>
      <w:tr w:rsidR="00466D58" w:rsidRPr="00FA6A48" w:rsidTr="00F226C6">
        <w:trPr>
          <w:trHeight w:val="259"/>
        </w:trPr>
        <w:tc>
          <w:tcPr>
            <w:tcW w:w="15430" w:type="dxa"/>
            <w:gridSpan w:val="6"/>
          </w:tcPr>
          <w:p w:rsidR="00466D58" w:rsidRPr="00FA6A48" w:rsidRDefault="00466D58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«Рисуночное письмо»</w:t>
            </w:r>
          </w:p>
        </w:tc>
      </w:tr>
      <w:tr w:rsidR="00255235" w:rsidRPr="00FA6A48" w:rsidTr="00F24BDB">
        <w:trPr>
          <w:trHeight w:val="500"/>
        </w:trPr>
        <w:tc>
          <w:tcPr>
            <w:tcW w:w="458" w:type="dxa"/>
          </w:tcPr>
          <w:p w:rsidR="00255235" w:rsidRPr="00FA6A48" w:rsidRDefault="00255235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255235" w:rsidRPr="00FA6A48" w:rsidRDefault="00255235" w:rsidP="008336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с внешним трафаретом: «Одежда», «Транспорт».</w:t>
            </w:r>
          </w:p>
        </w:tc>
        <w:tc>
          <w:tcPr>
            <w:tcW w:w="1134" w:type="dxa"/>
          </w:tcPr>
          <w:p w:rsidR="00255235" w:rsidRPr="00FA6A48" w:rsidRDefault="00255235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255235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21</w:t>
            </w:r>
            <w:r w:rsidR="00255235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.04.15/ </w:t>
            </w:r>
          </w:p>
          <w:p w:rsidR="00255235" w:rsidRPr="00FA6A48" w:rsidRDefault="00255235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22.04.15</w:t>
            </w:r>
          </w:p>
        </w:tc>
        <w:tc>
          <w:tcPr>
            <w:tcW w:w="3793" w:type="dxa"/>
          </w:tcPr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«Оденем куклу на прогулку»</w:t>
            </w:r>
          </w:p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/И «Поезд»</w:t>
            </w:r>
          </w:p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по внешнему  трафарету</w:t>
            </w:r>
          </w:p>
        </w:tc>
        <w:tc>
          <w:tcPr>
            <w:tcW w:w="2281" w:type="dxa"/>
          </w:tcPr>
          <w:p w:rsidR="00255235" w:rsidRPr="00FA6A48" w:rsidRDefault="00F77AE0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трафарет, рисование, линии</w:t>
            </w:r>
          </w:p>
        </w:tc>
      </w:tr>
      <w:tr w:rsidR="00255235" w:rsidRPr="00FA6A48" w:rsidTr="00F24BDB">
        <w:trPr>
          <w:trHeight w:val="516"/>
        </w:trPr>
        <w:tc>
          <w:tcPr>
            <w:tcW w:w="458" w:type="dxa"/>
          </w:tcPr>
          <w:p w:rsidR="00255235" w:rsidRPr="00FA6A48" w:rsidRDefault="00255235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</w:tcPr>
          <w:p w:rsidR="00255235" w:rsidRPr="00FA6A48" w:rsidRDefault="00255235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узора на полоске. Аппликация «Птицы». </w:t>
            </w:r>
          </w:p>
        </w:tc>
        <w:tc>
          <w:tcPr>
            <w:tcW w:w="1134" w:type="dxa"/>
          </w:tcPr>
          <w:p w:rsidR="00255235" w:rsidRPr="00FA6A48" w:rsidRDefault="00255235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255235" w:rsidRPr="00FA6A48" w:rsidRDefault="00255235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24.04.15</w:t>
            </w:r>
          </w:p>
          <w:p w:rsidR="00255235" w:rsidRPr="00FA6A48" w:rsidRDefault="00255235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 прослушивание аудиозаписи «Пение птиц»</w:t>
            </w:r>
          </w:p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/И «Птички летают»</w:t>
            </w:r>
          </w:p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 прорисовывание  прямых линий  на доске мокрой губкой</w:t>
            </w:r>
          </w:p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выкладывание магнитов на доске на полоске</w:t>
            </w:r>
          </w:p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FA6EB0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2281" w:type="dxa"/>
          </w:tcPr>
          <w:p w:rsidR="00255235" w:rsidRPr="00FA6A48" w:rsidRDefault="00F77AE0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птицы, аппликация, узор, полоска</w:t>
            </w:r>
          </w:p>
        </w:tc>
      </w:tr>
      <w:tr w:rsidR="00255235" w:rsidRPr="00FA6A48" w:rsidTr="00F24BDB">
        <w:trPr>
          <w:trHeight w:val="500"/>
        </w:trPr>
        <w:tc>
          <w:tcPr>
            <w:tcW w:w="458" w:type="dxa"/>
          </w:tcPr>
          <w:p w:rsidR="00255235" w:rsidRPr="00FA6A48" w:rsidRDefault="00255235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:rsidR="00255235" w:rsidRPr="00FA6A48" w:rsidRDefault="00255235" w:rsidP="008336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закрепление умений изображать линии «Травка зеленеет…» (прямые, вертикальные), «Ручеек» (волнистые).</w:t>
            </w:r>
          </w:p>
        </w:tc>
        <w:tc>
          <w:tcPr>
            <w:tcW w:w="1134" w:type="dxa"/>
          </w:tcPr>
          <w:p w:rsidR="00255235" w:rsidRPr="00FA6A48" w:rsidRDefault="00255235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255235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255235" w:rsidRPr="00FA6A48">
              <w:rPr>
                <w:rFonts w:ascii="Times New Roman" w:eastAsiaTheme="minorHAnsi" w:hAnsi="Times New Roman"/>
                <w:sz w:val="24"/>
                <w:szCs w:val="24"/>
              </w:rPr>
              <w:t>.04.15</w:t>
            </w:r>
          </w:p>
        </w:tc>
        <w:tc>
          <w:tcPr>
            <w:tcW w:w="3793" w:type="dxa"/>
          </w:tcPr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«Чудесный мешочек»</w:t>
            </w:r>
          </w:p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выкладывание камушек по кругу: Упр. «Выложи предмет»</w:t>
            </w:r>
          </w:p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точку»</w:t>
            </w:r>
          </w:p>
          <w:p w:rsidR="00FA6EB0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по точкам – ориентирам</w:t>
            </w:r>
          </w:p>
        </w:tc>
        <w:tc>
          <w:tcPr>
            <w:tcW w:w="2281" w:type="dxa"/>
          </w:tcPr>
          <w:p w:rsidR="00255235" w:rsidRPr="00FA6A48" w:rsidRDefault="0022647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прямые, вертикальные линии, рисование</w:t>
            </w:r>
          </w:p>
        </w:tc>
      </w:tr>
      <w:tr w:rsidR="00255235" w:rsidRPr="00FA6A48" w:rsidTr="00F24BDB">
        <w:trPr>
          <w:trHeight w:val="758"/>
        </w:trPr>
        <w:tc>
          <w:tcPr>
            <w:tcW w:w="458" w:type="dxa"/>
          </w:tcPr>
          <w:p w:rsidR="00255235" w:rsidRPr="00FA6A48" w:rsidRDefault="00255235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29" w:type="dxa"/>
          </w:tcPr>
          <w:p w:rsidR="00255235" w:rsidRPr="00FA6A48" w:rsidRDefault="00255235" w:rsidP="008336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предметной аппликации из частей с использованием готового контура. Аппликация «Домашние животные».</w:t>
            </w:r>
          </w:p>
          <w:p w:rsidR="00255235" w:rsidRPr="00FA6A48" w:rsidRDefault="00255235" w:rsidP="008336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235" w:rsidRPr="00FA6A48" w:rsidRDefault="00255235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255235" w:rsidRPr="00FA6A48" w:rsidRDefault="00255235" w:rsidP="008336B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29.04.15</w:t>
            </w:r>
          </w:p>
          <w:p w:rsidR="00255235" w:rsidRPr="00FA6A48" w:rsidRDefault="00255235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2647F" w:rsidRPr="00FA6A48" w:rsidRDefault="0022647F" w:rsidP="0022647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</w:t>
            </w:r>
            <w:r w:rsidR="009E1888" w:rsidRPr="00FA6A48">
              <w:rPr>
                <w:rFonts w:ascii="Times New Roman" w:eastAsiaTheme="minorHAnsi" w:hAnsi="Times New Roman"/>
                <w:sz w:val="24"/>
                <w:szCs w:val="24"/>
              </w:rPr>
              <w:t>Чей домик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?»</w:t>
            </w:r>
          </w:p>
          <w:p w:rsidR="009E1888" w:rsidRPr="00FA6A48" w:rsidRDefault="009E1888" w:rsidP="0022647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звуковые дощечки</w:t>
            </w:r>
          </w:p>
          <w:p w:rsidR="0022647F" w:rsidRPr="00FA6A48" w:rsidRDefault="0022647F" w:rsidP="0022647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22647F" w:rsidRPr="00FA6A48" w:rsidRDefault="0022647F" w:rsidP="0022647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«Создай целое»</w:t>
            </w:r>
          </w:p>
          <w:p w:rsidR="00FA6EB0" w:rsidRPr="00FA6A48" w:rsidRDefault="0022647F" w:rsidP="0022647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2281" w:type="dxa"/>
          </w:tcPr>
          <w:p w:rsidR="00255235" w:rsidRPr="00FA6A48" w:rsidRDefault="0022647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части детали</w:t>
            </w:r>
          </w:p>
        </w:tc>
      </w:tr>
      <w:tr w:rsidR="00255235" w:rsidRPr="00FA6A48" w:rsidTr="00F226C6">
        <w:trPr>
          <w:trHeight w:val="259"/>
        </w:trPr>
        <w:tc>
          <w:tcPr>
            <w:tcW w:w="15430" w:type="dxa"/>
            <w:gridSpan w:val="6"/>
          </w:tcPr>
          <w:p w:rsidR="00255235" w:rsidRPr="00FA6A48" w:rsidRDefault="00255235" w:rsidP="00E054A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Жестово-образные игры</w:t>
            </w:r>
          </w:p>
        </w:tc>
      </w:tr>
      <w:tr w:rsidR="00255235" w:rsidRPr="00FA6A48" w:rsidTr="00F24BDB">
        <w:trPr>
          <w:trHeight w:val="500"/>
        </w:trPr>
        <w:tc>
          <w:tcPr>
            <w:tcW w:w="458" w:type="dxa"/>
          </w:tcPr>
          <w:p w:rsidR="00255235" w:rsidRPr="00FA6A48" w:rsidRDefault="00255235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</w:tcPr>
          <w:p w:rsidR="00255235" w:rsidRPr="00FA6A48" w:rsidRDefault="00255235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Формирование представлений об эмоциях в игровых этюдах «Паровозик», «Чьё имя?», «Мы клоуны», «Имя шепчут волны».</w:t>
            </w:r>
          </w:p>
        </w:tc>
        <w:tc>
          <w:tcPr>
            <w:tcW w:w="1134" w:type="dxa"/>
          </w:tcPr>
          <w:p w:rsidR="00255235" w:rsidRPr="00FA6A48" w:rsidRDefault="00255235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255235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05</w:t>
            </w:r>
            <w:r w:rsidR="00255235" w:rsidRPr="00FA6A48">
              <w:rPr>
                <w:rFonts w:ascii="Times New Roman" w:eastAsiaTheme="minorHAnsi" w:hAnsi="Times New Roman"/>
                <w:sz w:val="24"/>
                <w:szCs w:val="24"/>
              </w:rPr>
              <w:t>.05.15/ 06.05.15</w:t>
            </w:r>
          </w:p>
        </w:tc>
        <w:tc>
          <w:tcPr>
            <w:tcW w:w="3793" w:type="dxa"/>
          </w:tcPr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смайликов на доске</w:t>
            </w:r>
          </w:p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проигрывание игровых этюдов</w:t>
            </w:r>
          </w:p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мелодий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разных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по жанру</w:t>
            </w:r>
          </w:p>
        </w:tc>
        <w:tc>
          <w:tcPr>
            <w:tcW w:w="2281" w:type="dxa"/>
          </w:tcPr>
          <w:p w:rsidR="00255235" w:rsidRPr="00FA6A48" w:rsidRDefault="00255235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радость, грусть, плачь</w:t>
            </w:r>
          </w:p>
        </w:tc>
      </w:tr>
      <w:tr w:rsidR="00255235" w:rsidRPr="00FA6A48" w:rsidTr="00F226C6">
        <w:trPr>
          <w:trHeight w:val="259"/>
        </w:trPr>
        <w:tc>
          <w:tcPr>
            <w:tcW w:w="15430" w:type="dxa"/>
            <w:gridSpan w:val="6"/>
          </w:tcPr>
          <w:p w:rsidR="005B627D" w:rsidRDefault="005B627D" w:rsidP="00FA6EB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55235" w:rsidRPr="00FA6A48" w:rsidRDefault="00255235" w:rsidP="00FA6EB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«Письменные упражнения»</w:t>
            </w:r>
          </w:p>
        </w:tc>
      </w:tr>
      <w:tr w:rsidR="00F77AE0" w:rsidRPr="00FA6A48" w:rsidTr="00F24BDB">
        <w:trPr>
          <w:trHeight w:val="500"/>
        </w:trPr>
        <w:tc>
          <w:tcPr>
            <w:tcW w:w="458" w:type="dxa"/>
          </w:tcPr>
          <w:p w:rsidR="00F77AE0" w:rsidRPr="00FA6A48" w:rsidRDefault="00F77AE0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</w:tcPr>
          <w:p w:rsidR="00F77AE0" w:rsidRPr="00FA6A48" w:rsidRDefault="00F77AE0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линий по точкам – ориентирам: «Дорожки», «Дорисуй картину»</w:t>
            </w:r>
          </w:p>
        </w:tc>
        <w:tc>
          <w:tcPr>
            <w:tcW w:w="1134" w:type="dxa"/>
          </w:tcPr>
          <w:p w:rsidR="00F77AE0" w:rsidRPr="00FA6A48" w:rsidRDefault="00F77AE0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F77AE0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08.05.15/  12</w:t>
            </w:r>
            <w:r w:rsidR="00F77AE0" w:rsidRPr="00FA6A48">
              <w:rPr>
                <w:rFonts w:ascii="Times New Roman" w:eastAsiaTheme="minorHAnsi" w:hAnsi="Times New Roman"/>
                <w:sz w:val="24"/>
                <w:szCs w:val="24"/>
              </w:rPr>
              <w:t>.05.15</w:t>
            </w:r>
          </w:p>
        </w:tc>
        <w:tc>
          <w:tcPr>
            <w:tcW w:w="3793" w:type="dxa"/>
          </w:tcPr>
          <w:p w:rsidR="00F77AE0" w:rsidRPr="00FA6A48" w:rsidRDefault="00F77AE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Д/У «Прокати машинку»</w:t>
            </w:r>
          </w:p>
          <w:p w:rsidR="00F77AE0" w:rsidRPr="00FA6A48" w:rsidRDefault="00F77AE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выложи мозаику «Дорожка»</w:t>
            </w:r>
          </w:p>
          <w:p w:rsidR="00F77AE0" w:rsidRPr="00FA6A48" w:rsidRDefault="00F77AE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F77AE0" w:rsidRPr="00FA6A48" w:rsidRDefault="00F77AE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точку»</w:t>
            </w:r>
          </w:p>
          <w:p w:rsidR="00F77AE0" w:rsidRPr="00FA6A48" w:rsidRDefault="00F77AE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по точкам – ориентирам</w:t>
            </w:r>
          </w:p>
        </w:tc>
        <w:tc>
          <w:tcPr>
            <w:tcW w:w="2281" w:type="dxa"/>
          </w:tcPr>
          <w:p w:rsidR="00F77AE0" w:rsidRPr="00FA6A48" w:rsidRDefault="00F77AE0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полоска, рисование, точки, прямая линия</w:t>
            </w:r>
          </w:p>
        </w:tc>
      </w:tr>
      <w:tr w:rsidR="0022647F" w:rsidRPr="00FA6A48" w:rsidTr="00F24BDB">
        <w:trPr>
          <w:trHeight w:val="500"/>
        </w:trPr>
        <w:tc>
          <w:tcPr>
            <w:tcW w:w="458" w:type="dxa"/>
          </w:tcPr>
          <w:p w:rsidR="0022647F" w:rsidRPr="00FA6A48" w:rsidRDefault="0022647F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</w:tcPr>
          <w:p w:rsidR="0022647F" w:rsidRPr="00FA6A48" w:rsidRDefault="0022647F" w:rsidP="007461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Штриховка букв: А, О, У, И.</w:t>
            </w:r>
          </w:p>
        </w:tc>
        <w:tc>
          <w:tcPr>
            <w:tcW w:w="1134" w:type="dxa"/>
          </w:tcPr>
          <w:p w:rsidR="0022647F" w:rsidRPr="00FA6A48" w:rsidRDefault="0022647F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22647F" w:rsidRPr="00FA6A48" w:rsidRDefault="0022647F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13.05.15/ 15.05.15</w:t>
            </w:r>
          </w:p>
        </w:tc>
        <w:tc>
          <w:tcPr>
            <w:tcW w:w="3793" w:type="dxa"/>
          </w:tcPr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артикуляционная гимнастика</w:t>
            </w:r>
          </w:p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пение звуков</w:t>
            </w:r>
          </w:p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крупяном бассейне: «Найди букву»</w:t>
            </w:r>
          </w:p>
          <w:p w:rsidR="0022647F" w:rsidRPr="00FA6A48" w:rsidRDefault="00F226C6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«Назови предмет на букву»</w:t>
            </w:r>
          </w:p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букв на манке</w:t>
            </w:r>
          </w:p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штриховка букв маркером</w:t>
            </w:r>
          </w:p>
        </w:tc>
        <w:tc>
          <w:tcPr>
            <w:tcW w:w="2281" w:type="dxa"/>
          </w:tcPr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буквы, трафарет, писать</w:t>
            </w:r>
          </w:p>
        </w:tc>
      </w:tr>
      <w:tr w:rsidR="0022647F" w:rsidRPr="00FA6A48" w:rsidTr="00F24BDB">
        <w:trPr>
          <w:trHeight w:val="516"/>
        </w:trPr>
        <w:tc>
          <w:tcPr>
            <w:tcW w:w="458" w:type="dxa"/>
          </w:tcPr>
          <w:p w:rsidR="0022647F" w:rsidRPr="00FA6A48" w:rsidRDefault="0022647F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029" w:type="dxa"/>
          </w:tcPr>
          <w:p w:rsidR="0022647F" w:rsidRPr="00FA6A48" w:rsidRDefault="0022647F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Упражнения на зрительно – пространственную ориентировку на листе бумаги. Д/У «Самолёт», «Машина»</w:t>
            </w:r>
            <w:r w:rsidRPr="00FA6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(движения: «слева - направо»).</w:t>
            </w:r>
          </w:p>
        </w:tc>
        <w:tc>
          <w:tcPr>
            <w:tcW w:w="1134" w:type="dxa"/>
          </w:tcPr>
          <w:p w:rsidR="0022647F" w:rsidRPr="00FA6A48" w:rsidRDefault="0022647F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22647F" w:rsidRPr="00FA6A48" w:rsidRDefault="003C336C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22647F" w:rsidRPr="00FA6A48">
              <w:rPr>
                <w:rFonts w:ascii="Times New Roman" w:eastAsiaTheme="minorHAnsi" w:hAnsi="Times New Roman"/>
                <w:sz w:val="24"/>
                <w:szCs w:val="24"/>
              </w:rPr>
              <w:t>.05.15</w:t>
            </w:r>
          </w:p>
        </w:tc>
        <w:tc>
          <w:tcPr>
            <w:tcW w:w="3793" w:type="dxa"/>
          </w:tcPr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гимнастика под музыку</w:t>
            </w:r>
          </w:p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доске: Упр. «Выложи узор»</w:t>
            </w:r>
          </w:p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Д/У «Прокати машину», «Самолёт»</w:t>
            </w:r>
          </w:p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 застёгивание и расстёгивание молний</w:t>
            </w:r>
          </w:p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в тетрадях</w:t>
            </w:r>
          </w:p>
        </w:tc>
        <w:tc>
          <w:tcPr>
            <w:tcW w:w="2281" w:type="dxa"/>
          </w:tcPr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слева - направо</w:t>
            </w:r>
          </w:p>
        </w:tc>
      </w:tr>
      <w:tr w:rsidR="0022647F" w:rsidRPr="00FA6A48" w:rsidTr="00F24BDB">
        <w:trPr>
          <w:trHeight w:val="516"/>
        </w:trPr>
        <w:tc>
          <w:tcPr>
            <w:tcW w:w="458" w:type="dxa"/>
          </w:tcPr>
          <w:p w:rsidR="0022647F" w:rsidRPr="00FA6A48" w:rsidRDefault="0022647F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29" w:type="dxa"/>
          </w:tcPr>
          <w:p w:rsidR="0022647F" w:rsidRPr="00FA6A48" w:rsidRDefault="0022647F" w:rsidP="00245FEC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Запись числа даты рождения по контурным линиям (по точкам) в тетради</w:t>
            </w:r>
          </w:p>
        </w:tc>
        <w:tc>
          <w:tcPr>
            <w:tcW w:w="1134" w:type="dxa"/>
          </w:tcPr>
          <w:p w:rsidR="0022647F" w:rsidRPr="00FA6A48" w:rsidRDefault="0057374E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22647F" w:rsidRPr="00FA6A48" w:rsidRDefault="0022647F" w:rsidP="005737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20.05.15</w:t>
            </w:r>
          </w:p>
        </w:tc>
        <w:tc>
          <w:tcPr>
            <w:tcW w:w="3793" w:type="dxa"/>
          </w:tcPr>
          <w:p w:rsidR="0022647F" w:rsidRPr="00FA6A48" w:rsidRDefault="0022647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свою фотографию»</w:t>
            </w:r>
          </w:p>
          <w:p w:rsidR="0022647F" w:rsidRPr="00FA6A48" w:rsidRDefault="0022647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крупяном бассейне: «Достань цифру»</w:t>
            </w:r>
          </w:p>
          <w:p w:rsidR="0022647F" w:rsidRPr="00FA6A48" w:rsidRDefault="0022647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точку»</w:t>
            </w:r>
          </w:p>
          <w:p w:rsidR="00F226C6" w:rsidRPr="00FA6A48" w:rsidRDefault="0022647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рисование по точкам 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ориентирам</w:t>
            </w:r>
          </w:p>
        </w:tc>
        <w:tc>
          <w:tcPr>
            <w:tcW w:w="2281" w:type="dxa"/>
          </w:tcPr>
          <w:p w:rsidR="0022647F" w:rsidRPr="00FA6A48" w:rsidRDefault="0022647F" w:rsidP="00F24B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точка, линии, числа</w:t>
            </w:r>
          </w:p>
        </w:tc>
      </w:tr>
      <w:tr w:rsidR="0022647F" w:rsidRPr="00FA6A48" w:rsidTr="00F24BDB">
        <w:trPr>
          <w:trHeight w:val="516"/>
        </w:trPr>
        <w:tc>
          <w:tcPr>
            <w:tcW w:w="458" w:type="dxa"/>
          </w:tcPr>
          <w:p w:rsidR="0022647F" w:rsidRPr="00FA6A48" w:rsidRDefault="0022647F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</w:tcPr>
          <w:p w:rsidR="0022647F" w:rsidRPr="00FA6A48" w:rsidRDefault="0022647F" w:rsidP="00245FEC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Подпись  своего имени по контурным ориентирам под фотопортретом.</w:t>
            </w:r>
          </w:p>
          <w:p w:rsidR="0022647F" w:rsidRPr="00FA6A48" w:rsidRDefault="0022647F" w:rsidP="00245F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47F" w:rsidRPr="00FA6A48" w:rsidRDefault="0022647F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22647F" w:rsidRPr="00FA6A48" w:rsidRDefault="0057374E" w:rsidP="007461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22.05.15 </w:t>
            </w:r>
          </w:p>
        </w:tc>
        <w:tc>
          <w:tcPr>
            <w:tcW w:w="3793" w:type="dxa"/>
          </w:tcPr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свою фотографию»</w:t>
            </w:r>
          </w:p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«Подбери карточку к фотографии»</w:t>
            </w:r>
          </w:p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точку»</w:t>
            </w:r>
          </w:p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буквы по стеклу</w:t>
            </w:r>
          </w:p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рисование по точкам 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ориентирам</w:t>
            </w:r>
          </w:p>
          <w:p w:rsidR="00F226C6" w:rsidRPr="00FA6A48" w:rsidRDefault="00F226C6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22647F" w:rsidRPr="00FA6A48" w:rsidRDefault="0022647F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точка, линии, числа</w:t>
            </w:r>
          </w:p>
        </w:tc>
      </w:tr>
    </w:tbl>
    <w:p w:rsidR="0074612B" w:rsidRPr="00FA6A48" w:rsidRDefault="0074612B" w:rsidP="007461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2D3A" w:rsidRDefault="009C2D3A" w:rsidP="00E054A4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C2D3A" w:rsidRDefault="009C2D3A" w:rsidP="0074612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C2D3A" w:rsidRDefault="009C2D3A" w:rsidP="0074612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C2D3A" w:rsidRPr="00FA6A48" w:rsidRDefault="009C2D3A" w:rsidP="0074612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4612B" w:rsidRPr="00FA6A48" w:rsidRDefault="0074612B" w:rsidP="0074612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440EE" w:rsidRPr="00FA6A48" w:rsidRDefault="001440EE" w:rsidP="0049108D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A6EB0" w:rsidRPr="00FA6A48" w:rsidRDefault="00FA6EB0" w:rsidP="0049108D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A6EB0" w:rsidRPr="00FA6A48" w:rsidRDefault="00FA6EB0" w:rsidP="0049108D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A6EB0" w:rsidRPr="00FA6A48" w:rsidRDefault="00FA6EB0" w:rsidP="0049108D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A6EB0" w:rsidRPr="00FA6A48" w:rsidRDefault="00FA6EB0" w:rsidP="0049108D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C2D3A" w:rsidRDefault="009C2D3A" w:rsidP="004910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  <w:sectPr w:rsidR="009C2D3A" w:rsidSect="00DF4176">
          <w:pgSz w:w="16838" w:h="11906" w:orient="landscape"/>
          <w:pgMar w:top="992" w:right="992" w:bottom="709" w:left="992" w:header="709" w:footer="709" w:gutter="0"/>
          <w:cols w:space="708"/>
          <w:docGrid w:linePitch="360"/>
        </w:sectPr>
      </w:pPr>
    </w:p>
    <w:p w:rsidR="0049108D" w:rsidRPr="00FA6A48" w:rsidRDefault="0049108D" w:rsidP="004910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9108D" w:rsidRPr="00FA6A48" w:rsidRDefault="0049108D" w:rsidP="004910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8D" w:rsidRPr="00FA6A48" w:rsidRDefault="0049108D" w:rsidP="004E2B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«Математические представления и конструирование» </w:t>
      </w:r>
      <w:r w:rsidR="00245FEC" w:rsidRPr="00FA6A48">
        <w:rPr>
          <w:rFonts w:ascii="Times New Roman" w:hAnsi="Times New Roman" w:cs="Times New Roman"/>
          <w:sz w:val="24"/>
          <w:szCs w:val="24"/>
        </w:rPr>
        <w:t xml:space="preserve"> 9</w:t>
      </w:r>
      <w:r w:rsidRPr="00FA6A48">
        <w:rPr>
          <w:rFonts w:ascii="Times New Roman" w:hAnsi="Times New Roman" w:cs="Times New Roman"/>
          <w:sz w:val="24"/>
          <w:szCs w:val="24"/>
        </w:rPr>
        <w:t xml:space="preserve"> класса  для учащихся с тяжёлой умственной отсталостью</w:t>
      </w:r>
      <w:r w:rsidR="00247B3D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 xml:space="preserve">разработана  на основе  адаптированной программы: Программа обучения учащихся с умеренной и тяжелой умственной отсталостью /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 др.; Под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ед.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Н.Н. Яковлевой. – СПб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ЦПК проф.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49108D" w:rsidRPr="00FA6A48" w:rsidRDefault="0049108D" w:rsidP="004E2B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Рабочая программа в соответствии с учебным планом </w:t>
      </w:r>
      <w:r w:rsidR="004D5D27">
        <w:rPr>
          <w:rFonts w:ascii="Times New Roman" w:hAnsi="Times New Roman" w:cs="Times New Roman"/>
          <w:sz w:val="24"/>
          <w:szCs w:val="24"/>
        </w:rPr>
        <w:t>ГБ</w:t>
      </w:r>
      <w:r w:rsidRPr="00FA6A48">
        <w:rPr>
          <w:rFonts w:ascii="Times New Roman" w:hAnsi="Times New Roman" w:cs="Times New Roman"/>
          <w:sz w:val="24"/>
          <w:szCs w:val="24"/>
        </w:rPr>
        <w:t xml:space="preserve">ОУ </w:t>
      </w:r>
      <w:r w:rsidR="00245FEC" w:rsidRPr="00FA6A48">
        <w:rPr>
          <w:rFonts w:ascii="Times New Roman" w:hAnsi="Times New Roman" w:cs="Times New Roman"/>
          <w:sz w:val="24"/>
          <w:szCs w:val="24"/>
        </w:rPr>
        <w:t>школа №439 на 2014-2015</w:t>
      </w:r>
      <w:r w:rsidRPr="00FA6A48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FA6A48">
        <w:rPr>
          <w:rFonts w:ascii="Times New Roman" w:hAnsi="Times New Roman" w:cs="Times New Roman"/>
          <w:bCs/>
          <w:sz w:val="24"/>
          <w:szCs w:val="24"/>
        </w:rPr>
        <w:t>рассчитана</w:t>
      </w:r>
      <w:r w:rsidR="00245FEC" w:rsidRPr="00FA6A48">
        <w:rPr>
          <w:rFonts w:ascii="Times New Roman" w:hAnsi="Times New Roman" w:cs="Times New Roman"/>
          <w:sz w:val="24"/>
          <w:szCs w:val="24"/>
        </w:rPr>
        <w:t xml:space="preserve"> на 102 часа</w:t>
      </w:r>
      <w:r w:rsidRPr="00FA6A48">
        <w:rPr>
          <w:rFonts w:ascii="Times New Roman" w:hAnsi="Times New Roman" w:cs="Times New Roman"/>
          <w:sz w:val="24"/>
          <w:szCs w:val="24"/>
        </w:rPr>
        <w:t xml:space="preserve"> (исходя из 34 учебных недель в году).</w:t>
      </w:r>
    </w:p>
    <w:p w:rsidR="0049108D" w:rsidRPr="00FA6A48" w:rsidRDefault="0049108D" w:rsidP="004E2B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Все учебные предметы для учащихся с тяжёлой умственной отсталостью имеют практическую направленность и максимально индивидуализированы. </w:t>
      </w:r>
    </w:p>
    <w:p w:rsidR="0049108D" w:rsidRPr="00FA6A48" w:rsidRDefault="0049108D" w:rsidP="004E2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Процесс обучения математике неразрывно связан с ре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шением специфической задачи коррекционных образователь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учреждений — коррекцией и развитием по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знавательной деятельности, личностных качеств ребенка, а также воспитанием трудолюбия, самостоятельности, терпе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ливости, настойчивости, любознательности, формированием умений планировать свою деятельность, осуществлять конт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роль и самоконтроль.</w:t>
      </w:r>
    </w:p>
    <w:p w:rsidR="0049108D" w:rsidRPr="00FA6A48" w:rsidRDefault="0049108D" w:rsidP="004E2B5B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Целью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обучения детей математике является привитие сис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темы таких знаний, умений и навыков, которые являются действенными, практически ценными и обеспечивали  подготов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ку детей с тяжёлой умственной отсталостью к социально - трудовой деятельности.</w:t>
      </w:r>
    </w:p>
    <w:p w:rsidR="0049108D" w:rsidRPr="00FA6A48" w:rsidRDefault="0049108D" w:rsidP="004E2B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При разработке программы  учитывались следующие особенности развития учащихся  с тяжёлой умственной отсталостью.</w:t>
      </w:r>
    </w:p>
    <w:p w:rsidR="0049108D" w:rsidRPr="00FA6A48" w:rsidRDefault="0049108D" w:rsidP="004E2B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08D" w:rsidRPr="00247B3D" w:rsidRDefault="0049108D" w:rsidP="00247B3D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Краткая характеристика детей  с </w:t>
      </w:r>
      <w:r w:rsidR="00247B3D">
        <w:rPr>
          <w:rFonts w:ascii="Times New Roman" w:hAnsi="Times New Roman" w:cs="Times New Roman"/>
          <w:b/>
          <w:i/>
          <w:sz w:val="24"/>
          <w:szCs w:val="24"/>
          <w:u w:val="single"/>
        </w:rPr>
        <w:t>тяжёлой умственной отсталостью.</w:t>
      </w:r>
    </w:p>
    <w:p w:rsidR="0049108D" w:rsidRPr="00FA6A48" w:rsidRDefault="0049108D" w:rsidP="004E2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У детей с тяжелой  степенью умственной отсталостиочень глубоко, грубо недоразвита познавательная деятельность с ее процессами анализа и синтеза, что особенно ярко обнаруживается при обучении их математическим представлениям. У учащихся  не возникает подлинного понятия о числе и о составе числа, дети с большим трудом овладевают конкретным счетом, а переход к абстрактному счету для них затруднен, поэтому</w:t>
      </w:r>
      <w:proofErr w:type="gram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алоспособные к самостоятельной целенаправленной длительной деятельности, вследствие имеющихся на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рушений в познавательных процессах и эмоционально- волевой сфере. </w:t>
      </w:r>
    </w:p>
    <w:p w:rsidR="0049108D" w:rsidRPr="00FA6A48" w:rsidRDefault="0049108D" w:rsidP="004E2B5B">
      <w:pPr>
        <w:autoSpaceDE w:val="0"/>
        <w:autoSpaceDN w:val="0"/>
        <w:adjustRightInd w:val="0"/>
        <w:spacing w:before="19" w:after="0" w:line="24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Такие дети способны при специальном обучении к овладению не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сложными на</w:t>
      </w:r>
      <w:r w:rsidR="004E2B5B"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выками самообслуживания в быту, 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простейшими навы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ками ручного труда. Поэтому, математика является одним из важных общеобразователь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предметов коррекционных школ, готовит учащихся с отклонениями в интел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лектуальном развитии к жизни и овладению доступными социально - трудовыми навыками.</w:t>
      </w:r>
    </w:p>
    <w:p w:rsidR="0049108D" w:rsidRPr="00FA6A48" w:rsidRDefault="0049108D" w:rsidP="004E2B5B">
      <w:pPr>
        <w:autoSpaceDE w:val="0"/>
        <w:autoSpaceDN w:val="0"/>
        <w:adjustRightInd w:val="0"/>
        <w:spacing w:before="5" w:after="0" w:line="24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математике организуется на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практическо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-наглядной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основеи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тесно связано с другими учебными пред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метами, жизнью, готовить учащихся к овладению социально - трудовыми знаниями и навыками, учить использо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 математические знания в нестандартных ситуациях.</w:t>
      </w:r>
    </w:p>
    <w:p w:rsidR="0049108D" w:rsidRPr="00FA6A48" w:rsidRDefault="0049108D" w:rsidP="004E2B5B">
      <w:pPr>
        <w:autoSpaceDE w:val="0"/>
        <w:autoSpaceDN w:val="0"/>
        <w:adjustRightInd w:val="0"/>
        <w:spacing w:before="5" w:after="0" w:line="24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Уроки математики необходимо обеспечить соответствующей системой на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глядных пособий для фронтальной и индивидуальной работы учителя в классе, а так же раздаточным дидактическим материалом для само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стоятельных работ учащихся. На уроках необходимо пробудить у учащихся интерес к математике, к количественным изменениям эле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49108D" w:rsidRPr="00FA6A48" w:rsidRDefault="0049108D" w:rsidP="00247B3D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Обучение математике невозможно без пристального, вни</w:t>
      </w: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мательного отношения к формированию и развитию речи учащихся. Поэтому на уроках  математики  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</w:t>
      </w:r>
      <w:r w:rsidR="00247B3D">
        <w:rPr>
          <w:rFonts w:ascii="Times New Roman" w:eastAsia="Times New Roman" w:hAnsi="Times New Roman"/>
          <w:sz w:val="24"/>
          <w:szCs w:val="24"/>
          <w:lang w:eastAsia="ru-RU"/>
        </w:rPr>
        <w:t>тельности и действий с числами.</w:t>
      </w:r>
    </w:p>
    <w:p w:rsidR="001176DB" w:rsidRPr="00FA6A48" w:rsidRDefault="001176DB" w:rsidP="004E2B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Рабочая программа  структурирована в виде 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тематических блоков</w:t>
      </w:r>
      <w:r w:rsidRPr="00FA6A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76DB" w:rsidRPr="00FA6A48" w:rsidRDefault="001176DB" w:rsidP="001176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конструирование;</w:t>
      </w:r>
    </w:p>
    <w:p w:rsidR="001176DB" w:rsidRPr="00FA6A48" w:rsidRDefault="001176DB" w:rsidP="001176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количественные представления;</w:t>
      </w:r>
    </w:p>
    <w:p w:rsidR="001176DB" w:rsidRPr="00FA6A48" w:rsidRDefault="001176DB" w:rsidP="001176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представления о форме;</w:t>
      </w:r>
    </w:p>
    <w:p w:rsidR="001176DB" w:rsidRPr="00FA6A48" w:rsidRDefault="001176DB" w:rsidP="001176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>представления о величине;</w:t>
      </w:r>
    </w:p>
    <w:p w:rsidR="001176DB" w:rsidRPr="004D5D27" w:rsidRDefault="002E6CEF" w:rsidP="001176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пространственные представления.</w:t>
      </w:r>
    </w:p>
    <w:p w:rsidR="0049108D" w:rsidRPr="00FA6A48" w:rsidRDefault="004E2B5B" w:rsidP="0049108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9108D" w:rsidRPr="00247B3D" w:rsidRDefault="0049108D" w:rsidP="00247B3D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При обучении детей с тяжёлой умственной отсталостью рекомендуется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система обучения.</w:t>
      </w:r>
    </w:p>
    <w:p w:rsidR="0049108D" w:rsidRPr="00FA6A48" w:rsidRDefault="0049108D" w:rsidP="004910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учебной недели – </w:t>
      </w:r>
      <w:r w:rsidRPr="00FA6A48">
        <w:rPr>
          <w:rFonts w:ascii="Times New Roman" w:hAnsi="Times New Roman" w:cs="Times New Roman"/>
          <w:sz w:val="24"/>
          <w:szCs w:val="24"/>
        </w:rPr>
        <w:t>5 дней.</w:t>
      </w:r>
    </w:p>
    <w:p w:rsidR="0049108D" w:rsidRPr="00FA6A48" w:rsidRDefault="0049108D" w:rsidP="004910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Начало учебного года – </w:t>
      </w:r>
      <w:r w:rsidRPr="00FA6A48">
        <w:rPr>
          <w:rFonts w:ascii="Times New Roman" w:hAnsi="Times New Roman" w:cs="Times New Roman"/>
          <w:sz w:val="24"/>
          <w:szCs w:val="24"/>
        </w:rPr>
        <w:t>1 сентября. Учебный год строиться по полугодиям.</w:t>
      </w:r>
    </w:p>
    <w:p w:rsidR="0049108D" w:rsidRPr="00FA6A48" w:rsidRDefault="0049108D" w:rsidP="004910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урока – </w:t>
      </w:r>
      <w:r w:rsidRPr="00FA6A48">
        <w:rPr>
          <w:rFonts w:ascii="Times New Roman" w:hAnsi="Times New Roman" w:cs="Times New Roman"/>
          <w:sz w:val="24"/>
          <w:szCs w:val="24"/>
        </w:rPr>
        <w:t>35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1241"/>
      </w:tblGrid>
      <w:tr w:rsidR="00247B3D" w:rsidTr="00247B3D">
        <w:tc>
          <w:tcPr>
            <w:tcW w:w="817" w:type="dxa"/>
          </w:tcPr>
          <w:p w:rsidR="00247B3D" w:rsidRPr="00247B3D" w:rsidRDefault="00247B3D" w:rsidP="00247B3D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247B3D" w:rsidRPr="00247B3D" w:rsidRDefault="00247B3D" w:rsidP="00247B3D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темы</w:t>
            </w:r>
          </w:p>
        </w:tc>
        <w:tc>
          <w:tcPr>
            <w:tcW w:w="1241" w:type="dxa"/>
          </w:tcPr>
          <w:p w:rsidR="00247B3D" w:rsidRPr="00247B3D" w:rsidRDefault="00247B3D" w:rsidP="00247B3D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247B3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24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47B3D" w:rsidTr="00DC360E">
        <w:tc>
          <w:tcPr>
            <w:tcW w:w="10421" w:type="dxa"/>
            <w:gridSpan w:val="3"/>
          </w:tcPr>
          <w:p w:rsidR="00247B3D" w:rsidRDefault="00247B3D" w:rsidP="00247B3D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3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</w:tr>
      <w:tr w:rsidR="00247B3D" w:rsidTr="00247B3D">
        <w:tc>
          <w:tcPr>
            <w:tcW w:w="817" w:type="dxa"/>
          </w:tcPr>
          <w:p w:rsidR="00247B3D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247B3D" w:rsidRPr="00FA6A48" w:rsidRDefault="00247B3D" w:rsidP="00247B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Создание построек из строительного материала по фотографиям: «Башня», «Домик»</w:t>
            </w:r>
          </w:p>
        </w:tc>
        <w:tc>
          <w:tcPr>
            <w:tcW w:w="1241" w:type="dxa"/>
          </w:tcPr>
          <w:p w:rsidR="00247B3D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B3D" w:rsidTr="00247B3D">
        <w:tc>
          <w:tcPr>
            <w:tcW w:w="817" w:type="dxa"/>
          </w:tcPr>
          <w:p w:rsidR="00247B3D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247B3D" w:rsidRPr="00FA6A48" w:rsidRDefault="00247B3D" w:rsidP="00247B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вкладышами из геометрических фигур: «Волшебный круг», «Заплатки для рубашки», «У кого такие глаза?»</w:t>
            </w:r>
          </w:p>
        </w:tc>
        <w:tc>
          <w:tcPr>
            <w:tcW w:w="1241" w:type="dxa"/>
          </w:tcPr>
          <w:p w:rsidR="00247B3D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7816" w:rsidTr="00247B3D">
        <w:tc>
          <w:tcPr>
            <w:tcW w:w="817" w:type="dxa"/>
          </w:tcPr>
          <w:p w:rsidR="00067816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067816" w:rsidRPr="00FA6A48" w:rsidRDefault="00067816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на геометрической доске: создание геометрических фигур  по схеме</w:t>
            </w:r>
          </w:p>
        </w:tc>
        <w:tc>
          <w:tcPr>
            <w:tcW w:w="1241" w:type="dxa"/>
          </w:tcPr>
          <w:p w:rsidR="00067816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816" w:rsidTr="00247B3D">
        <w:tc>
          <w:tcPr>
            <w:tcW w:w="817" w:type="dxa"/>
          </w:tcPr>
          <w:p w:rsidR="00067816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067816" w:rsidRPr="00FA6A48" w:rsidRDefault="00067816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Создание единого целого из 2-х частей: работа с разрезными картинками. Упр. «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Самое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самое вкусное», «Построй дом для куклы»</w:t>
            </w:r>
          </w:p>
        </w:tc>
        <w:tc>
          <w:tcPr>
            <w:tcW w:w="1241" w:type="dxa"/>
          </w:tcPr>
          <w:p w:rsidR="00067816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930" w:rsidTr="00247B3D">
        <w:tc>
          <w:tcPr>
            <w:tcW w:w="817" w:type="dxa"/>
          </w:tcPr>
          <w:p w:rsidR="00C74930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C74930" w:rsidRPr="00FA6A48" w:rsidRDefault="00C74930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Игры с мозаикой: «Укрась елку», «Гирлянда», «Бусы» по схемам</w:t>
            </w:r>
          </w:p>
        </w:tc>
        <w:tc>
          <w:tcPr>
            <w:tcW w:w="1241" w:type="dxa"/>
          </w:tcPr>
          <w:p w:rsidR="00C74930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30" w:rsidTr="00247B3D">
        <w:tc>
          <w:tcPr>
            <w:tcW w:w="817" w:type="dxa"/>
          </w:tcPr>
          <w:p w:rsidR="00C74930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C74930" w:rsidRPr="00FA6A48" w:rsidRDefault="00C74930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Игры с конструктивным  материалом: «Гараж для машинки», «Строим башню», «Домик для собачки»</w:t>
            </w:r>
          </w:p>
        </w:tc>
        <w:tc>
          <w:tcPr>
            <w:tcW w:w="1241" w:type="dxa"/>
          </w:tcPr>
          <w:p w:rsidR="00C74930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30" w:rsidTr="00247B3D">
        <w:tc>
          <w:tcPr>
            <w:tcW w:w="817" w:type="dxa"/>
          </w:tcPr>
          <w:p w:rsidR="00C74930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C74930" w:rsidRPr="00FA6A48" w:rsidRDefault="00C74930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складывание разрезных картинок из 2-х частей: «Собери картинку»</w:t>
            </w:r>
          </w:p>
        </w:tc>
        <w:tc>
          <w:tcPr>
            <w:tcW w:w="1241" w:type="dxa"/>
          </w:tcPr>
          <w:p w:rsidR="00C74930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30" w:rsidTr="00247B3D">
        <w:tc>
          <w:tcPr>
            <w:tcW w:w="817" w:type="dxa"/>
          </w:tcPr>
          <w:p w:rsidR="00C74930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C74930" w:rsidRPr="00FA6A48" w:rsidRDefault="00C74930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вкладышами из геометрических фигур: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Танграм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C74930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Сооружение постройки из конструктора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Лего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»: «Город»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на геометрической доске: создание геометрических фигур  по схеме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Постройки на основе анализа образца: машинка, самолет, мост, ворота (геометрические формы)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DC360E">
        <w:tc>
          <w:tcPr>
            <w:tcW w:w="10421" w:type="dxa"/>
            <w:gridSpan w:val="3"/>
          </w:tcPr>
          <w:p w:rsidR="00DC360E" w:rsidRDefault="00DC360E" w:rsidP="00247B3D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представления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DC360E" w:rsidRPr="00FA6A48" w:rsidRDefault="00DC360E" w:rsidP="00247B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понятием «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больше-меньше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»: «Собери мячи (морковь) в корзину»,  «Наполни сосуд»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DC360E" w:rsidRPr="00FA6A48" w:rsidRDefault="00DC360E" w:rsidP="00247B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Упражнение с предметами на выделение количества «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один-много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». Упр. с материалом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Ф.Фребеля</w:t>
            </w:r>
            <w:proofErr w:type="spellEnd"/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DC360E" w:rsidRPr="00FA6A48" w:rsidRDefault="00DC360E" w:rsidP="00247B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практического характера на выделение 1 предмета из множества: «Кто лишний?», «Рыболов». Показ на пальцах 1.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FA6A48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Игровые упражнения на формирование у учащихся представлений о составе числа (в пределах двух)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выбор двух предметов, игрушек из множества. Показ на пальцах 1,2.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Сравнение множеств, используя  приём   наложения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Сравнение множеств, используя приём  приложения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числом и цифрой 1. Написание цифры.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числом и цифрой 2. Написание цифры.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Счёт в пределах 5 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числом и цифрой 3. Написание цифры.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Узнавание цифр 1, 2. Выбор карточек с цифрами среди картинок.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Механический счёт до 5.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DC360E">
        <w:tc>
          <w:tcPr>
            <w:tcW w:w="10421" w:type="dxa"/>
            <w:gridSpan w:val="3"/>
          </w:tcPr>
          <w:p w:rsidR="00DC360E" w:rsidRDefault="00DC360E" w:rsidP="00247B3D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3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форме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DC360E" w:rsidRPr="00FA6A48" w:rsidRDefault="00DC360E" w:rsidP="00247B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Группировка предметов по форме (шары, кубы, призмы) по образцу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DC360E" w:rsidRPr="00FA6A48" w:rsidRDefault="00DC360E" w:rsidP="00247B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Группировка предметов по форме (круги, квадраты, треугольники) по образцу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DC360E" w:rsidRPr="00FA6A48" w:rsidRDefault="00DC360E" w:rsidP="00247B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Соотнесение плоскостных и пространственных фигур. Д/И «Магазин»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DC360E" w:rsidRPr="00FA6A48" w:rsidRDefault="00DC360E" w:rsidP="00247B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с природным материалом: выкладывание плоскостных фигур (круг, квадрат, треугольник) из желудей, каштанов, ракушек</w:t>
            </w:r>
            <w:proofErr w:type="gramEnd"/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DC360E" w:rsidRPr="00FA6A48" w:rsidRDefault="00DC360E" w:rsidP="00247B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Лепка пространственных фигур из пластилина.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DC360E" w:rsidRPr="00FA6A48" w:rsidRDefault="00DC360E" w:rsidP="00247B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кремом (зубной пастой) на стекле геометрических фигур (круг, квадрат, треугольник) по опорным точкам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DC360E" w:rsidRPr="00FA6A48" w:rsidRDefault="00DC360E" w:rsidP="00247B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по  внутреннему трафарету геометрических фигур (круг, квадрат, треугольник)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Выкладывание форм (круг, квадрат, треугольник)  из различных материалов (камушек, ракушек, палочек, пуговиц, крышек)</w:t>
            </w:r>
            <w:proofErr w:type="gramEnd"/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Классифицировать предметы по 1 и 2  признакам (цвет, форма  и величина)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Закрепление представлений учащихся о линии (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прямая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, извилистая) Рисование линий на песке, манке, стекле и  бумаге. 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Выкладывание линий разными  материалами: камешками, желудями, крышками, палочками, ракушками)</w:t>
            </w:r>
            <w:proofErr w:type="gramEnd"/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Соотнесение плоскостных и объёмных фигур: «Лото», «Найди пару»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Прокалывание геометрических фигур по контуру рисунка палочкой (зубочисткой)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247B3D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Прокалывание геометрических фигур по контуру рисунка палочкой (зубочисткой)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DC360E">
        <w:tc>
          <w:tcPr>
            <w:tcW w:w="10421" w:type="dxa"/>
            <w:gridSpan w:val="3"/>
          </w:tcPr>
          <w:p w:rsidR="00DC360E" w:rsidRDefault="00DC360E" w:rsidP="00067816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1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величине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DC360E" w:rsidRPr="00FA6A48" w:rsidRDefault="00DC360E" w:rsidP="00067816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Изготовление поделок с учётов величины объектов в процессе реализации проекта «Обучающие игры»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DC360E" w:rsidRPr="00FA6A48" w:rsidRDefault="00DC360E" w:rsidP="00067816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поделок из природного материала: «Красота природы», «Осенний букет»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DC360E" w:rsidRPr="00FA6A48" w:rsidRDefault="00DC360E" w:rsidP="000678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поделок из бросового материала: «Рыбки в аквариуме» (поделки из бумажных тарелок)</w:t>
            </w:r>
          </w:p>
          <w:p w:rsidR="00DC360E" w:rsidRPr="00FA6A48" w:rsidRDefault="00DC360E" w:rsidP="00067816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Изготовление поделок с учётов величины объектов в процессе реализации проекта «Магазин сувениров»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поделок из бросового материала: «Солнышко» (поделки из бумажных тарелок)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понятием «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высокий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низкий». Упражнения с ростомером.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Изменение и сравнение веса. Упражнения с настольными весами.</w:t>
            </w:r>
          </w:p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Обводка по опорным точкам: квадрат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большой-маленький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, дорожка длинная-короткая.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Изменение и сравнение веса. Упражнения с настольными весами.</w:t>
            </w:r>
          </w:p>
        </w:tc>
        <w:tc>
          <w:tcPr>
            <w:tcW w:w="1241" w:type="dxa"/>
          </w:tcPr>
          <w:p w:rsidR="00DC360E" w:rsidRDefault="002D7578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DC360E">
        <w:tc>
          <w:tcPr>
            <w:tcW w:w="10421" w:type="dxa"/>
            <w:gridSpan w:val="3"/>
          </w:tcPr>
          <w:p w:rsidR="00DC360E" w:rsidRDefault="00DC360E" w:rsidP="00067816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16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представления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DC360E" w:rsidRPr="00FA6A48" w:rsidRDefault="00DC360E" w:rsidP="000678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пространственную ориентировку в трёхмерном пространстве (в помещении) по словесной инструкции. Упр. «Где спрятался?»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DC360E" w:rsidRPr="00FA6A48" w:rsidRDefault="00DC360E" w:rsidP="000678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пространственную ориентировку в двухмерном пространстве (на доске) по указательным символам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Ориентировка в помещении по словесной инструкции. Упр. «Где спрятался?»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Ориентировка в схеме своего лица и тела. Упр. «Ладушки»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Игровые упражнения с флюгерами, ветряными вертушками</w:t>
            </w:r>
          </w:p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пространственную ориентировку в двухмерном пространстве (на доске) по указательным символам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Ориентировка в помещении по словесной инструкции. Упр. «Где спрятался?»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Ориентировка в схеме своего лица и тела. Упр. «Ладушки»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пространственную ориентировку в двухмерном пространстве (в тетради) по указательным знакам (точкам, стрелкам)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Практические действия на перемещение и ориентировку в пространстве. Перемещение в пространстве с предметами по заданию: перенеси мишку, посади его на стул и т.п.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Практические действия на ориентировку по опорным предметам: «Пройти по дорожке», «Прокати машинку»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DC360E">
        <w:tc>
          <w:tcPr>
            <w:tcW w:w="10421" w:type="dxa"/>
            <w:gridSpan w:val="3"/>
          </w:tcPr>
          <w:p w:rsidR="00DC360E" w:rsidRDefault="00DC360E" w:rsidP="00067816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16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DC360E" w:rsidRPr="00FA6A48" w:rsidRDefault="00DC360E" w:rsidP="000678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Формирование представления о сезонных признаках осени (холодно, сыро, идёт дождь, листопад)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DC360E" w:rsidRPr="00FA6A48" w:rsidRDefault="00DC360E" w:rsidP="000678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частями суток (утро). Проект «Режим дня»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Формирование представления о сезонных признаках зимы. Работа с пиктограммами.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днями недели. Упр. «Лесенка»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Дидактические игры на соотнесение частей суток (утро, день) с режимными моментами: «Наш день»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Астрономические символы: солнце, месяц (луна). </w:t>
            </w:r>
          </w:p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Д/И  «Когда это бывает?»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частями суток (вечер). Проект «Режим дня»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частями суток (ночь). Проект «Режим дня»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Определение погодных явлений. Работа с календарём погоды.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0E" w:rsidTr="00247B3D">
        <w:tc>
          <w:tcPr>
            <w:tcW w:w="817" w:type="dxa"/>
          </w:tcPr>
          <w:p w:rsidR="00DC360E" w:rsidRDefault="00EA64EB" w:rsidP="00067816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</w:tcPr>
          <w:p w:rsidR="00DC360E" w:rsidRPr="00FA6A48" w:rsidRDefault="00DC360E" w:rsidP="00DC36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Времена года: определение признаков времён года по иллюстрациям. </w:t>
            </w:r>
          </w:p>
        </w:tc>
        <w:tc>
          <w:tcPr>
            <w:tcW w:w="1241" w:type="dxa"/>
          </w:tcPr>
          <w:p w:rsidR="00DC360E" w:rsidRDefault="00EA64EB" w:rsidP="00EA64EB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2B5B" w:rsidRPr="00FA6A48" w:rsidRDefault="004E2B5B" w:rsidP="00E1560A">
      <w:pPr>
        <w:pStyle w:val="a4"/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Основной организационной формой обучения детей по предмету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атематические представления и конструирование» являются уроки учителя с детьми.  Организация детей на занятии – фронтальные, подгрупповые занятия,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или индивидуальная работа. </w:t>
      </w:r>
      <w:r w:rsidRPr="00FA6A48">
        <w:rPr>
          <w:rFonts w:ascii="Times New Roman" w:hAnsi="Times New Roman" w:cs="Times New Roman"/>
          <w:sz w:val="24"/>
          <w:szCs w:val="24"/>
        </w:rPr>
        <w:lastRenderedPageBreak/>
        <w:t>Успешное усвоение программы предполагает повторение, закрепление сформированных умений в игре, на прогулке, в повседневной жизни, в режимных процессах.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Кроме того, обучение осуществляется при использовании индивидуального и дифференцированного подхода к каждому ребенку с тяжелыми и множественными нарушениями развития, учетом характера его дефекта, особенностей личностногоразвития, имеющимся жизненным опытом. 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Важным условием является создание доступной среды (понятность, предсказуемость обстановки для ребенка, многократное повторение, достаточное время, темп событий, дополнительные средства коммуникации, понятное инструктирование, передвижения, оснащение).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Обучение детей по предмету</w:t>
      </w:r>
      <w:r w:rsidR="00DC360E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 xml:space="preserve">«Математические представления и конструирование» предполагает наличие разнообразного оборудованиядля занятий: дидактических, предметных картинок, сюжетных картин, предметов, игрушек, материалов (песок, вода, природный материал, пластилин) и др. </w:t>
      </w:r>
      <w:proofErr w:type="gramEnd"/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Исходя из этого, при организации занятий учитель обеспечивает выполнение </w:t>
      </w:r>
      <w:r w:rsidRPr="00FA6A48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Pr="00FA6A48">
        <w:rPr>
          <w:rFonts w:ascii="Times New Roman" w:hAnsi="Times New Roman" w:cs="Times New Roman"/>
          <w:sz w:val="24"/>
          <w:szCs w:val="24"/>
        </w:rPr>
        <w:t xml:space="preserve"> к материалам, предметам и объектам деятельности: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они должны быть безопасными;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должны подвергаться санитарной обработке (мытье);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пособия и  игрушки должны быть эстетичными, яркими, достаточно крупными,    доступными для восприятия детьми;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легко подвергаться обработке (например, лепке).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FA6A48">
        <w:rPr>
          <w:rFonts w:ascii="Times New Roman" w:hAnsi="Times New Roman" w:cs="Times New Roman"/>
          <w:b/>
          <w:sz w:val="24"/>
          <w:szCs w:val="24"/>
        </w:rPr>
        <w:t xml:space="preserve"> видыдеятельности</w:t>
      </w:r>
      <w:r w:rsidRPr="00FA6A48">
        <w:rPr>
          <w:rFonts w:ascii="Times New Roman" w:hAnsi="Times New Roman" w:cs="Times New Roman"/>
          <w:sz w:val="24"/>
          <w:szCs w:val="24"/>
        </w:rPr>
        <w:t>: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предметно–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 деятельность (куда включаются действия с предметами и материалами);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деятельность с разборными  игрушками  (с матрешками,  пирамидами);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работа с мозаикой;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элементарное конструирование;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продуктивная деятельность (работа с пластилином, тестом, работа с бумагой). 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Тематика уроков данной программы исходит из разделов «Математические представления и конструирование», а цели уроков определяются общими задачами обучения, видами деятельности и формулируются как 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обучающие, развивающие;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коррекционные;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воспитательные.</w:t>
      </w:r>
    </w:p>
    <w:p w:rsidR="00E1560A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Одной из основных задач специального развития  по предмету «Математические представления и конструирование» является формирование произвольных целенаправленных действий с предметами, материалами.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При организации уроков, педагог учитывает то, что этот предмет связана с другими разделами программы и это требует постановки и реализации  </w:t>
      </w:r>
      <w:r w:rsidRPr="00FA6A48">
        <w:rPr>
          <w:rFonts w:ascii="Times New Roman" w:hAnsi="Times New Roman" w:cs="Times New Roman"/>
          <w:b/>
          <w:sz w:val="24"/>
          <w:szCs w:val="24"/>
        </w:rPr>
        <w:t>разнообразных задач</w:t>
      </w:r>
      <w:r w:rsidRPr="00FA6A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обучение действиям с предметами и материалами;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приемов практической деятельности (выкладывание из коробки, складывание; перекладывание);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орудийных действий  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представлений об окружающих предметах и материалах, их свойствах;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зрительно-слухового восприятия;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познавательных функций рук (захват, удерживание, приближение);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зрительно-двигательной координации;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соотносящих движений 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моторики рук (открывать, закрывать, раскручивать);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ручной умелости при функциональном использовании предметов (ложка, совочек, кисточка, карандаш);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пространственно-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величинных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представлений о предметах и объектах (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полный-пустой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, много-мало, большой-маленький);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мотивации к предметной деятельности;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 xml:space="preserve">   -  воспитывать эмоции удивления, радости; интерес.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С целью  </w:t>
      </w:r>
      <w:r w:rsidRPr="00FA6A48">
        <w:rPr>
          <w:rFonts w:ascii="Times New Roman" w:hAnsi="Times New Roman" w:cs="Times New Roman"/>
          <w:b/>
          <w:sz w:val="24"/>
          <w:szCs w:val="24"/>
        </w:rPr>
        <w:t>коррекции восприятия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предметов педагог ставит задачи: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 фиксация взгляда на предмете;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 прослеживание взглядом за передвижением предмета;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 обследование предмета (зрительное, тактильное, слуховое, обонятельное);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 узнавание и нахождение предмета по просьбе и с</w:t>
      </w:r>
      <w:r w:rsidR="00E1560A" w:rsidRPr="00FA6A48">
        <w:rPr>
          <w:rFonts w:ascii="Times New Roman" w:hAnsi="Times New Roman" w:cs="Times New Roman"/>
          <w:sz w:val="24"/>
          <w:szCs w:val="24"/>
        </w:rPr>
        <w:t xml:space="preserve">амостоятельно (по указательному </w:t>
      </w:r>
      <w:r w:rsidRPr="00FA6A48">
        <w:rPr>
          <w:rFonts w:ascii="Times New Roman" w:hAnsi="Times New Roman" w:cs="Times New Roman"/>
          <w:sz w:val="24"/>
          <w:szCs w:val="24"/>
        </w:rPr>
        <w:t>жесту, взгляду).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 ходе реализации коррекционно-развивающих задач воспитатель учитывает </w:t>
      </w:r>
      <w:r w:rsidRPr="00FA6A48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последовательность, </w:t>
      </w:r>
      <w:proofErr w:type="spellStart"/>
      <w:r w:rsidRPr="00FA6A48">
        <w:rPr>
          <w:rFonts w:ascii="Times New Roman" w:hAnsi="Times New Roman" w:cs="Times New Roman"/>
          <w:b/>
          <w:sz w:val="24"/>
          <w:szCs w:val="24"/>
        </w:rPr>
        <w:t>поэтапность</w:t>
      </w:r>
      <w:proofErr w:type="spellEnd"/>
      <w:r w:rsidR="00247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>усвоения ребенком деятельности: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выполнение действий совместно с педагогом, с помощью;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выполнение действий  по подражанию;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действия по образцу;</w:t>
      </w:r>
    </w:p>
    <w:p w:rsidR="00E1560A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выполнение действий </w:t>
      </w:r>
      <w:r w:rsidR="00E1560A" w:rsidRPr="00FA6A48">
        <w:rPr>
          <w:rFonts w:ascii="Times New Roman" w:hAnsi="Times New Roman" w:cs="Times New Roman"/>
          <w:sz w:val="24"/>
          <w:szCs w:val="24"/>
        </w:rPr>
        <w:t>по последовательной инструкции.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Методы и приемы </w:t>
      </w:r>
      <w:proofErr w:type="gramStart"/>
      <w:r w:rsidRPr="00FA6A48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по предмету</w:t>
      </w:r>
      <w:proofErr w:type="gramEnd"/>
      <w:r w:rsidR="00C74930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>«Математические представления и конструирование»</w:t>
      </w:r>
    </w:p>
    <w:p w:rsidR="00E1560A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Отбор методов и приемов обучения и соответствующих им сре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оводится на основе принципов </w:t>
      </w:r>
      <w:r w:rsidRPr="00FA6A48">
        <w:rPr>
          <w:rFonts w:ascii="Times New Roman" w:hAnsi="Times New Roman" w:cs="Times New Roman"/>
          <w:b/>
          <w:sz w:val="24"/>
          <w:szCs w:val="24"/>
        </w:rPr>
        <w:t>наглядности</w:t>
      </w:r>
      <w:r w:rsidRPr="00FA6A48">
        <w:rPr>
          <w:rFonts w:ascii="Times New Roman" w:hAnsi="Times New Roman" w:cs="Times New Roman"/>
          <w:sz w:val="24"/>
          <w:szCs w:val="24"/>
        </w:rPr>
        <w:t xml:space="preserve"> и </w:t>
      </w:r>
      <w:r w:rsidRPr="00FA6A48">
        <w:rPr>
          <w:rFonts w:ascii="Times New Roman" w:hAnsi="Times New Roman" w:cs="Times New Roman"/>
          <w:b/>
          <w:sz w:val="24"/>
          <w:szCs w:val="24"/>
        </w:rPr>
        <w:t xml:space="preserve">активности </w:t>
      </w:r>
      <w:r w:rsidRPr="00FA6A48">
        <w:rPr>
          <w:rFonts w:ascii="Times New Roman" w:hAnsi="Times New Roman" w:cs="Times New Roman"/>
          <w:sz w:val="24"/>
          <w:szCs w:val="24"/>
        </w:rPr>
        <w:t xml:space="preserve">детей при ведущей роли педагога, с опорой на </w:t>
      </w:r>
      <w:r w:rsidRPr="00FA6A48">
        <w:rPr>
          <w:rFonts w:ascii="Times New Roman" w:hAnsi="Times New Roman" w:cs="Times New Roman"/>
          <w:b/>
          <w:sz w:val="24"/>
          <w:szCs w:val="24"/>
        </w:rPr>
        <w:t>интересы</w:t>
      </w:r>
      <w:r w:rsidRPr="00FA6A48">
        <w:rPr>
          <w:rFonts w:ascii="Times New Roman" w:hAnsi="Times New Roman" w:cs="Times New Roman"/>
          <w:sz w:val="24"/>
          <w:szCs w:val="24"/>
        </w:rPr>
        <w:t xml:space="preserve"> ребенка, с учетом его </w:t>
      </w:r>
      <w:r w:rsidRPr="00FA6A48">
        <w:rPr>
          <w:rFonts w:ascii="Times New Roman" w:hAnsi="Times New Roman" w:cs="Times New Roman"/>
          <w:b/>
          <w:sz w:val="24"/>
          <w:szCs w:val="24"/>
        </w:rPr>
        <w:t>актуального</w:t>
      </w:r>
      <w:r w:rsidRPr="00FA6A48">
        <w:rPr>
          <w:rFonts w:ascii="Times New Roman" w:hAnsi="Times New Roman" w:cs="Times New Roman"/>
          <w:sz w:val="24"/>
          <w:szCs w:val="24"/>
        </w:rPr>
        <w:t xml:space="preserve"> состояния, </w:t>
      </w:r>
      <w:r w:rsidRPr="00FA6A48">
        <w:rPr>
          <w:rFonts w:ascii="Times New Roman" w:hAnsi="Times New Roman" w:cs="Times New Roman"/>
          <w:b/>
          <w:sz w:val="24"/>
          <w:szCs w:val="24"/>
        </w:rPr>
        <w:t>ресурсов</w:t>
      </w:r>
      <w:r w:rsidRPr="00FA6A48">
        <w:rPr>
          <w:rFonts w:ascii="Times New Roman" w:hAnsi="Times New Roman" w:cs="Times New Roman"/>
          <w:sz w:val="24"/>
          <w:szCs w:val="24"/>
        </w:rPr>
        <w:t xml:space="preserve"> и </w:t>
      </w:r>
      <w:r w:rsidRPr="00FA6A48">
        <w:rPr>
          <w:rFonts w:ascii="Times New Roman" w:hAnsi="Times New Roman" w:cs="Times New Roman"/>
          <w:b/>
          <w:sz w:val="24"/>
          <w:szCs w:val="24"/>
        </w:rPr>
        <w:t>ограничений</w:t>
      </w:r>
      <w:r w:rsidRPr="00FA6A48">
        <w:rPr>
          <w:rFonts w:ascii="Times New Roman" w:hAnsi="Times New Roman" w:cs="Times New Roman"/>
          <w:sz w:val="24"/>
          <w:szCs w:val="24"/>
        </w:rPr>
        <w:t xml:space="preserve">. Учитель обеспечивает </w:t>
      </w:r>
      <w:r w:rsidRPr="00FA6A48">
        <w:rPr>
          <w:rFonts w:ascii="Times New Roman" w:hAnsi="Times New Roman" w:cs="Times New Roman"/>
          <w:b/>
          <w:sz w:val="24"/>
          <w:szCs w:val="24"/>
        </w:rPr>
        <w:t>баланс задач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поддерживающих и развивающих. Обучение носит наглядно-действенный характер. </w:t>
      </w:r>
    </w:p>
    <w:p w:rsidR="00E1560A" w:rsidRPr="00FA6A48" w:rsidRDefault="00B1088A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На первом этапе учитель</w:t>
      </w:r>
      <w:r w:rsidR="004E2B5B" w:rsidRPr="00FA6A48">
        <w:rPr>
          <w:rFonts w:ascii="Times New Roman" w:hAnsi="Times New Roman" w:cs="Times New Roman"/>
          <w:sz w:val="24"/>
          <w:szCs w:val="24"/>
        </w:rPr>
        <w:t xml:space="preserve"> проявляет максимальную </w:t>
      </w:r>
      <w:r w:rsidRPr="00FA6A48">
        <w:rPr>
          <w:rFonts w:ascii="Times New Roman" w:hAnsi="Times New Roman" w:cs="Times New Roman"/>
          <w:sz w:val="24"/>
          <w:szCs w:val="24"/>
        </w:rPr>
        <w:t>активность, демонстрируя учащемуся</w:t>
      </w:r>
      <w:r w:rsidR="004E2B5B" w:rsidRPr="00FA6A48">
        <w:rPr>
          <w:rFonts w:ascii="Times New Roman" w:hAnsi="Times New Roman" w:cs="Times New Roman"/>
          <w:sz w:val="24"/>
          <w:szCs w:val="24"/>
        </w:rPr>
        <w:t xml:space="preserve"> игрушки, предметы, показывая ему способ действия с ними, сопровождая действия речью. Затем действия осуществляются </w:t>
      </w:r>
      <w:r w:rsidR="004E2B5B" w:rsidRPr="00FA6A48">
        <w:rPr>
          <w:rFonts w:ascii="Times New Roman" w:hAnsi="Times New Roman" w:cs="Times New Roman"/>
          <w:b/>
          <w:sz w:val="24"/>
          <w:szCs w:val="24"/>
        </w:rPr>
        <w:t>совместно</w:t>
      </w:r>
      <w:r w:rsidR="004E2B5B" w:rsidRPr="00FA6A48">
        <w:rPr>
          <w:rFonts w:ascii="Times New Roman" w:hAnsi="Times New Roman" w:cs="Times New Roman"/>
          <w:sz w:val="24"/>
          <w:szCs w:val="24"/>
        </w:rPr>
        <w:t xml:space="preserve">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</w:t>
      </w:r>
      <w:r w:rsidR="004E2B5B" w:rsidRPr="00FA6A48">
        <w:rPr>
          <w:rFonts w:ascii="Times New Roman" w:hAnsi="Times New Roman" w:cs="Times New Roman"/>
          <w:b/>
          <w:sz w:val="24"/>
          <w:szCs w:val="24"/>
        </w:rPr>
        <w:t>по подражанию</w:t>
      </w:r>
      <w:r w:rsidR="004E2B5B" w:rsidRPr="00FA6A48">
        <w:rPr>
          <w:rFonts w:ascii="Times New Roman" w:hAnsi="Times New Roman" w:cs="Times New Roman"/>
          <w:sz w:val="24"/>
          <w:szCs w:val="24"/>
        </w:rPr>
        <w:t xml:space="preserve">. Следующим этапом является выполнение действия </w:t>
      </w:r>
      <w:r w:rsidR="004E2B5B" w:rsidRPr="00FA6A48">
        <w:rPr>
          <w:rFonts w:ascii="Times New Roman" w:hAnsi="Times New Roman" w:cs="Times New Roman"/>
          <w:b/>
          <w:sz w:val="24"/>
          <w:szCs w:val="24"/>
        </w:rPr>
        <w:t>по образцу</w:t>
      </w:r>
      <w:r w:rsidR="004E2B5B" w:rsidRPr="00FA6A48">
        <w:rPr>
          <w:rFonts w:ascii="Times New Roman" w:hAnsi="Times New Roman" w:cs="Times New Roman"/>
          <w:sz w:val="24"/>
          <w:szCs w:val="24"/>
        </w:rPr>
        <w:t xml:space="preserve">. Затем осуществляется выполнение задания  </w:t>
      </w:r>
      <w:r w:rsidR="004E2B5B" w:rsidRPr="00FA6A48">
        <w:rPr>
          <w:rFonts w:ascii="Times New Roman" w:hAnsi="Times New Roman" w:cs="Times New Roman"/>
          <w:b/>
          <w:sz w:val="24"/>
          <w:szCs w:val="24"/>
        </w:rPr>
        <w:t>по инструкции</w:t>
      </w:r>
      <w:r w:rsidR="004E2B5B" w:rsidRPr="00FA6A48">
        <w:rPr>
          <w:rFonts w:ascii="Times New Roman" w:hAnsi="Times New Roman" w:cs="Times New Roman"/>
          <w:sz w:val="24"/>
          <w:szCs w:val="24"/>
        </w:rPr>
        <w:t>.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FA6A48">
        <w:rPr>
          <w:rFonts w:ascii="Times New Roman" w:hAnsi="Times New Roman" w:cs="Times New Roman"/>
          <w:b/>
          <w:sz w:val="24"/>
          <w:szCs w:val="24"/>
        </w:rPr>
        <w:t>мотивации</w:t>
      </w:r>
      <w:r w:rsidRPr="00FA6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важными являются такие </w:t>
      </w:r>
      <w:r w:rsidRPr="00FA6A48">
        <w:rPr>
          <w:rFonts w:ascii="Times New Roman" w:hAnsi="Times New Roman" w:cs="Times New Roman"/>
          <w:b/>
          <w:sz w:val="24"/>
          <w:szCs w:val="24"/>
        </w:rPr>
        <w:t>приемы:</w:t>
      </w:r>
      <w:r w:rsidRPr="00FA6A48">
        <w:rPr>
          <w:rFonts w:ascii="Times New Roman" w:hAnsi="Times New Roman" w:cs="Times New Roman"/>
          <w:sz w:val="24"/>
          <w:szCs w:val="24"/>
        </w:rPr>
        <w:t xml:space="preserve"> как побуждение к активности, поощрение самостоятельности, предоставление возможности действовать самому, предвосхищающий комментарий, опоры (зрительные, слуховые, ритмические), использование способов поощрения, значимых для ребенка.</w:t>
      </w:r>
      <w:proofErr w:type="gramEnd"/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Уровни освоения деятельности: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совместные действия с педагогом;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деятельность по подражанию;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деятельность по образцу;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деятельность по последовательной инструкции;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самостоятельная деятельность воспитанника;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умение ребенка исправить допущенные ошибки.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специально подобранным </w:t>
      </w:r>
      <w:r w:rsidR="00E1560A" w:rsidRPr="00FA6A48">
        <w:rPr>
          <w:rFonts w:ascii="Times New Roman" w:hAnsi="Times New Roman" w:cs="Times New Roman"/>
          <w:sz w:val="24"/>
          <w:szCs w:val="24"/>
        </w:rPr>
        <w:t>учебно-методическим комплексом.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Форма организации учебного процесса:   </w:t>
      </w:r>
    </w:p>
    <w:p w:rsidR="004E2B5B" w:rsidRPr="00FA6A48" w:rsidRDefault="004E2B5B" w:rsidP="00B108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FA6A48">
        <w:rPr>
          <w:rFonts w:ascii="Times New Roman" w:hAnsi="Times New Roman" w:cs="Times New Roman"/>
          <w:sz w:val="24"/>
          <w:szCs w:val="24"/>
        </w:rPr>
        <w:t xml:space="preserve"> учащихся – урок. Уроки строятся на основе следующих принципов: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интегрирования (включение элементов игровой деятельности);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системности;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преемственности.  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Для проведения уроков учитель готовит необходимое количество наглядных пособий и раздаточного материала.</w:t>
      </w:r>
    </w:p>
    <w:p w:rsidR="004E2B5B" w:rsidRPr="00FA6A48" w:rsidRDefault="004E2B5B" w:rsidP="00B108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Форма уроков: 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традиционные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(ознакомление с новым материалом; закрепление изученного материала; проверка знаний, умений, навыков);</w:t>
      </w:r>
    </w:p>
    <w:p w:rsidR="00E1560A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нетрадици</w:t>
      </w:r>
      <w:r w:rsidR="00E1560A" w:rsidRPr="00FA6A48">
        <w:rPr>
          <w:rFonts w:ascii="Times New Roman" w:hAnsi="Times New Roman" w:cs="Times New Roman"/>
          <w:sz w:val="24"/>
          <w:szCs w:val="24"/>
        </w:rPr>
        <w:t>онные (экскурсии и наблюдения).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Учебная работа строится так, чтобы пройденный материал постоянно включался в новые виды работ, закреплялся и вводился в самостоятельную деятельность детей.</w:t>
      </w:r>
    </w:p>
    <w:p w:rsidR="004E2B5B" w:rsidRPr="00FA6A48" w:rsidRDefault="004E2B5B" w:rsidP="00B108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Формы работы на уроке: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фронтальная работа;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 xml:space="preserve">- работа в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индивидуальная работа.</w:t>
      </w:r>
    </w:p>
    <w:p w:rsidR="004E2B5B" w:rsidRPr="00FA6A48" w:rsidRDefault="004E2B5B" w:rsidP="00B108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игровые;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;</w:t>
      </w:r>
    </w:p>
    <w:p w:rsidR="00E1560A" w:rsidRPr="00FA6A48" w:rsidRDefault="00E1560A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личностно-ориентированные.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Успешность обучения детей с тяжелой умственной отсталостью зависит от </w:t>
      </w:r>
      <w:r w:rsidRPr="00FA6A48">
        <w:rPr>
          <w:rFonts w:ascii="Times New Roman" w:hAnsi="Times New Roman" w:cs="Times New Roman"/>
          <w:b/>
          <w:sz w:val="24"/>
          <w:szCs w:val="24"/>
        </w:rPr>
        <w:t>методов и приёмов обучения</w:t>
      </w:r>
      <w:r w:rsidRPr="00FA6A48">
        <w:rPr>
          <w:rFonts w:ascii="Times New Roman" w:hAnsi="Times New Roman" w:cs="Times New Roman"/>
          <w:sz w:val="24"/>
          <w:szCs w:val="24"/>
        </w:rPr>
        <w:t xml:space="preserve">. Их выбор зависит от содержания уроков, уровня возможностей детей. В процессе обучения используются </w:t>
      </w:r>
      <w:r w:rsidRPr="00FA6A48">
        <w:rPr>
          <w:rFonts w:ascii="Times New Roman" w:hAnsi="Times New Roman" w:cs="Times New Roman"/>
          <w:b/>
          <w:sz w:val="24"/>
          <w:szCs w:val="24"/>
        </w:rPr>
        <w:t xml:space="preserve">игровые, наглядные, словесные, практические методы и приемы. 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Наиболее уместны такие приемы, как </w:t>
      </w:r>
      <w:r w:rsidRPr="00FA6A48">
        <w:rPr>
          <w:rFonts w:ascii="Times New Roman" w:hAnsi="Times New Roman" w:cs="Times New Roman"/>
          <w:i/>
          <w:sz w:val="24"/>
          <w:szCs w:val="24"/>
        </w:rPr>
        <w:t>наглядные:</w:t>
      </w:r>
      <w:r w:rsidRPr="00FA6A48">
        <w:rPr>
          <w:rFonts w:ascii="Times New Roman" w:hAnsi="Times New Roman" w:cs="Times New Roman"/>
          <w:sz w:val="24"/>
          <w:szCs w:val="24"/>
        </w:rPr>
        <w:t xml:space="preserve"> рассматривание, визуальное обследование предметов, игрушек; рассматривание картинок;  рассматривание пиктограмм; сопоставление  предметов, игрушек, материалов; зрительное соотнесение предметов, игрушек, картинок; наблюдения на прогулках и экскурсиях за живыми объектами и явлениями природы, предметами окружающего мира; </w:t>
      </w:r>
      <w:r w:rsidRPr="00FA6A48">
        <w:rPr>
          <w:rFonts w:ascii="Times New Roman" w:hAnsi="Times New Roman" w:cs="Times New Roman"/>
          <w:i/>
          <w:sz w:val="24"/>
          <w:szCs w:val="24"/>
        </w:rPr>
        <w:t xml:space="preserve">словесные: </w:t>
      </w:r>
      <w:r w:rsidRPr="00FA6A48">
        <w:rPr>
          <w:rFonts w:ascii="Times New Roman" w:hAnsi="Times New Roman" w:cs="Times New Roman"/>
          <w:sz w:val="24"/>
          <w:szCs w:val="24"/>
        </w:rPr>
        <w:t xml:space="preserve">стихотворение, рассказ, объяснение, использование художественного слова (песенка,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стихотворение, чтение)</w:t>
      </w:r>
      <w:r w:rsidRPr="00FA6A48">
        <w:rPr>
          <w:rFonts w:ascii="Times New Roman" w:hAnsi="Times New Roman" w:cs="Times New Roman"/>
          <w:i/>
          <w:sz w:val="24"/>
          <w:szCs w:val="24"/>
        </w:rPr>
        <w:t xml:space="preserve">; практические: </w:t>
      </w:r>
      <w:r w:rsidRPr="00FA6A48">
        <w:rPr>
          <w:rFonts w:ascii="Times New Roman" w:hAnsi="Times New Roman" w:cs="Times New Roman"/>
          <w:sz w:val="24"/>
          <w:szCs w:val="24"/>
        </w:rPr>
        <w:t>тактильное обследование предметов, материалов и игрушек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аложение и приложение;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прикладывание и сличение предметов и игрушек; соотнесение; упражнения; счет, группировка предметов, образование множества, исключение из множества; особое место занимают </w:t>
      </w:r>
      <w:r w:rsidRPr="00FA6A48">
        <w:rPr>
          <w:rFonts w:ascii="Times New Roman" w:hAnsi="Times New Roman" w:cs="Times New Roman"/>
          <w:i/>
          <w:sz w:val="24"/>
          <w:szCs w:val="24"/>
        </w:rPr>
        <w:t>игровые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приемы: введение  игрового и сюрпризного момента, появление игрового персонажа; дидактическая игра; пальчиковая игра; музыкально-ритмическая игра и др.; действия с природными материалами, муляжами, игровыми аналогами предметов, счетными палочками, конструктивными материалами, кубиками.</w:t>
      </w:r>
      <w:proofErr w:type="gramEnd"/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Виды деятельности учащихся  на уроке: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совместные действия с педагогом;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деятельность по подражанию;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-деятельность по образцу;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деятельность по последовательной инструкции;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деятельность с привлечением внимания ученика к предмету деятельности;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самостоят</w:t>
      </w:r>
      <w:r w:rsidR="00E34DBE" w:rsidRPr="00FA6A48">
        <w:rPr>
          <w:rFonts w:ascii="Times New Roman" w:hAnsi="Times New Roman" w:cs="Times New Roman"/>
          <w:sz w:val="24"/>
          <w:szCs w:val="24"/>
        </w:rPr>
        <w:t xml:space="preserve">ельная деятельность </w:t>
      </w:r>
      <w:proofErr w:type="gramStart"/>
      <w:r w:rsidR="00E34DBE" w:rsidRPr="00FA6A48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Такая последовательность позволяет систематизировать и упорядочить работу в данном направлении.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</w:t>
      </w:r>
      <w:r w:rsidRPr="00FA6A48">
        <w:rPr>
          <w:rFonts w:ascii="Times New Roman" w:hAnsi="Times New Roman" w:cs="Times New Roman"/>
          <w:b/>
          <w:sz w:val="24"/>
          <w:szCs w:val="24"/>
        </w:rPr>
        <w:t>сугубо практическую направленность</w:t>
      </w:r>
      <w:r w:rsidRPr="00FA6A48">
        <w:rPr>
          <w:rFonts w:ascii="Times New Roman" w:hAnsi="Times New Roman" w:cs="Times New Roman"/>
          <w:sz w:val="24"/>
          <w:szCs w:val="24"/>
        </w:rPr>
        <w:t xml:space="preserve"> и не требует от учащихся соблюдения четких правил. </w:t>
      </w:r>
    </w:p>
    <w:p w:rsidR="004E2B5B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знаний  </w:t>
      </w:r>
      <w:r w:rsidR="00E1560A" w:rsidRPr="00FA6A48">
        <w:rPr>
          <w:rFonts w:ascii="Times New Roman" w:hAnsi="Times New Roman" w:cs="Times New Roman"/>
          <w:sz w:val="24"/>
          <w:szCs w:val="24"/>
        </w:rPr>
        <w:t>в 9</w:t>
      </w:r>
      <w:r w:rsidRPr="00FA6A48">
        <w:rPr>
          <w:rFonts w:ascii="Times New Roman" w:hAnsi="Times New Roman" w:cs="Times New Roman"/>
          <w:sz w:val="24"/>
          <w:szCs w:val="24"/>
        </w:rPr>
        <w:t xml:space="preserve"> классе: индивидуальный, групповой,  фронтальный, который, в свою очередь, подразделяется на внешний контроль педагога за деятельностью учащихся и самостоятельные задания.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Контроль проводится: вводный (в начале учебного года, в начале изучения темы), текущий, итоговый (в конце темы, четверти, учебного года).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Методы контроля: устный опрос, совместные с учителем и самостоятельные задания, метод педагогического наблюдения.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Это позволяет определить и оценить коммуникативные и практические возможности учащихся; учителем ведутся записи конкретных проявлений, новообразований и достижений ученика, на их основе составляются психолого-педагогические характеристики; проводятся индивидуальные и подгрупповые занятия с учащимися; совместное с учителем выполнение практических заданий в тетради, на листе бумаги позволяет накапливать выполненные работы, сделать наглядными успехи каждого ученика, прослеживать динамику в обучении;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использование фотоматериалов с аннотациями позволяет также накапливать данные материал, сделать наглядными успехи каждого ученика, а затем использовать их  с целью дальнейшего оформления портфолио учеников.  </w:t>
      </w:r>
    </w:p>
    <w:p w:rsidR="00B1088A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Формы промежуточной и итоговой аттестации  в классе.</w:t>
      </w:r>
      <w:r w:rsidRPr="00FA6A48">
        <w:rPr>
          <w:rFonts w:ascii="Times New Roman" w:hAnsi="Times New Roman" w:cs="Times New Roman"/>
          <w:sz w:val="24"/>
          <w:szCs w:val="24"/>
        </w:rPr>
        <w:t xml:space="preserve"> В конце четверти проводятся обобщающие  уроки,         промежуточная аттестация, а в конце года – итоговая аттестация. Результаты аттестации заносятся в классный журнал</w:t>
      </w:r>
      <w:r w:rsidR="00E1560A" w:rsidRPr="00FA6A48">
        <w:rPr>
          <w:rFonts w:ascii="Times New Roman" w:hAnsi="Times New Roman" w:cs="Times New Roman"/>
          <w:sz w:val="24"/>
          <w:szCs w:val="24"/>
        </w:rPr>
        <w:t>.</w:t>
      </w:r>
    </w:p>
    <w:p w:rsidR="00E1560A" w:rsidRPr="00FA6A48" w:rsidRDefault="00E1560A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sz w:val="24"/>
          <w:szCs w:val="24"/>
          <w:u w:val="single"/>
        </w:rPr>
        <w:t>Предполагаемые результаты освоения программы:</w:t>
      </w:r>
    </w:p>
    <w:p w:rsidR="00E1560A" w:rsidRPr="00FA6A48" w:rsidRDefault="00E1560A" w:rsidP="00B108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Усвоил;</w:t>
      </w:r>
    </w:p>
    <w:p w:rsidR="00E1560A" w:rsidRPr="00FA6A48" w:rsidRDefault="00E1560A" w:rsidP="00B108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>Частично усвоил;</w:t>
      </w:r>
    </w:p>
    <w:p w:rsidR="00E1560A" w:rsidRPr="00FA6A48" w:rsidRDefault="00E1560A" w:rsidP="00B108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Не усвоил.</w:t>
      </w:r>
    </w:p>
    <w:p w:rsidR="0049108D" w:rsidRPr="00FA6A48" w:rsidRDefault="004E2B5B" w:rsidP="00E1560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 итогам 1 и 2 полугодий проводится диагностика уровня усвоения программного материала учащимися. Данные диагностики заносятся в специально разработанную таблицу и служат учителю показателями определения динамики обучения, позволяет оценить зону актуального развития учащегося, выстроить индивидуальный маршрут коррекции. В конце учебного года составляется психолого-педагогическая характеристика на каждого учащегося, оформляется портфолио с образцами продуктивной</w:t>
      </w:r>
      <w:r w:rsidR="00E1560A" w:rsidRPr="00FA6A48">
        <w:rPr>
          <w:rFonts w:ascii="Times New Roman" w:hAnsi="Times New Roman" w:cs="Times New Roman"/>
          <w:sz w:val="24"/>
          <w:szCs w:val="24"/>
        </w:rPr>
        <w:t xml:space="preserve"> деятельности, фотоматериалами.</w:t>
      </w:r>
    </w:p>
    <w:p w:rsidR="0049108D" w:rsidRPr="00FA6A48" w:rsidRDefault="00245FEC" w:rsidP="00B1088A">
      <w:pPr>
        <w:spacing w:before="240"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Требования</w:t>
      </w:r>
      <w:r w:rsidR="0049108D"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к уровню подготовки </w:t>
      </w:r>
      <w:proofErr w:type="gramStart"/>
      <w:r w:rsidR="0049108D"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обучающихся</w:t>
      </w:r>
      <w:proofErr w:type="gramEnd"/>
      <w:r w:rsidR="0049108D"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.</w:t>
      </w:r>
    </w:p>
    <w:p w:rsidR="0049108D" w:rsidRPr="00FA6A48" w:rsidRDefault="0049108D" w:rsidP="00247B3D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должны </w:t>
      </w:r>
      <w:r w:rsidRPr="00FA6A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49108D" w:rsidRPr="00FA6A48" w:rsidRDefault="0049108D" w:rsidP="004910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выделять 1 и много предметов из группы;</w:t>
      </w:r>
    </w:p>
    <w:p w:rsidR="0049108D" w:rsidRPr="00FA6A48" w:rsidRDefault="0049108D" w:rsidP="004910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соотносить количество 1 с количеством пальцев;</w:t>
      </w:r>
    </w:p>
    <w:p w:rsidR="0049108D" w:rsidRPr="00FA6A48" w:rsidRDefault="0049108D" w:rsidP="004910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сравнивать множества по количеству, используя практические способы сравнения (приложение и наложение) и счёт, обозначая словами больше, меньше, поровну;</w:t>
      </w:r>
    </w:p>
    <w:p w:rsidR="0049108D" w:rsidRPr="00FA6A48" w:rsidRDefault="0049108D" w:rsidP="004910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различать предметы по цвету, форме, величине;</w:t>
      </w:r>
    </w:p>
    <w:p w:rsidR="0049108D" w:rsidRPr="00FA6A48" w:rsidRDefault="0049108D" w:rsidP="004910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соотносить части суток с режимными моментами;</w:t>
      </w:r>
    </w:p>
    <w:p w:rsidR="0049108D" w:rsidRPr="00FA6A48" w:rsidRDefault="0049108D" w:rsidP="004910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выполнять по подражанию простейшие манипуляции с объёмными формами из детского конструктора, используя две – три формы (кубик, «кирпичик», «крыша»);</w:t>
      </w:r>
    </w:p>
    <w:p w:rsidR="0049108D" w:rsidRPr="00FA6A48" w:rsidRDefault="0049108D" w:rsidP="004910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складывать фигуры из счётных палочек по подражанию и по показу;</w:t>
      </w:r>
    </w:p>
    <w:p w:rsidR="0049108D" w:rsidRPr="00FA6A48" w:rsidRDefault="0049108D" w:rsidP="004910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складывать разрезные картинки из двух частей, разрезанных по вертикали  или  горизонтали;</w:t>
      </w:r>
    </w:p>
    <w:p w:rsidR="0049108D" w:rsidRPr="00FA6A48" w:rsidRDefault="0049108D" w:rsidP="004910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чертить прямую, волнистую линию по подражанию;</w:t>
      </w:r>
    </w:p>
    <w:p w:rsidR="0049108D" w:rsidRPr="00FA6A48" w:rsidRDefault="0049108D" w:rsidP="004910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понимать слова, используемые учителем  при создании конструкций: возьми, поставь, принеси, кубик, кирпичик, дорожка, лесенка, ворота;</w:t>
      </w:r>
      <w:proofErr w:type="gramEnd"/>
    </w:p>
    <w:p w:rsidR="0049108D" w:rsidRPr="00FA6A48" w:rsidRDefault="0049108D" w:rsidP="004910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сооружать несложные постройки по образцу и словесной инструкции из строительного, природного и бросового материала;</w:t>
      </w:r>
    </w:p>
    <w:p w:rsidR="0049108D" w:rsidRPr="00247B3D" w:rsidRDefault="0049108D" w:rsidP="004910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ориентироваться в пространстве и времени.</w:t>
      </w:r>
    </w:p>
    <w:p w:rsidR="0049108D" w:rsidRPr="00FA6A48" w:rsidRDefault="0049108D" w:rsidP="004910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hAnsi="Times New Roman"/>
          <w:sz w:val="24"/>
          <w:szCs w:val="24"/>
        </w:rPr>
        <w:t xml:space="preserve">Обучающиеся должны </w:t>
      </w:r>
      <w:r w:rsidRPr="00FA6A48">
        <w:rPr>
          <w:rFonts w:ascii="Times New Roman" w:hAnsi="Times New Roman"/>
          <w:sz w:val="24"/>
          <w:szCs w:val="24"/>
          <w:u w:val="single"/>
        </w:rPr>
        <w:t>знать:</w:t>
      </w:r>
    </w:p>
    <w:p w:rsidR="0049108D" w:rsidRPr="00FA6A48" w:rsidRDefault="0049108D" w:rsidP="004910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количественные понятия: один, много, поровну;</w:t>
      </w:r>
    </w:p>
    <w:p w:rsidR="0049108D" w:rsidRPr="00FA6A48" w:rsidRDefault="0049108D" w:rsidP="004910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цвет: красный, синий, жёлтый, зелёный;</w:t>
      </w:r>
    </w:p>
    <w:p w:rsidR="0049108D" w:rsidRPr="00FA6A48" w:rsidRDefault="0049108D" w:rsidP="004910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величину: большой – маленький;</w:t>
      </w:r>
    </w:p>
    <w:p w:rsidR="0049108D" w:rsidRPr="00FA6A48" w:rsidRDefault="0049108D" w:rsidP="004910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форму: шар, куб, «крыша» (треугольная призма) и геометрические фигуры: круг, квадрат, треугольник;</w:t>
      </w:r>
      <w:proofErr w:type="gramEnd"/>
    </w:p>
    <w:p w:rsidR="0049108D" w:rsidRPr="00FA6A48" w:rsidRDefault="0049108D" w:rsidP="004910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название времени года, дней недели, части суток (утро, день, вечер, ночь), астрономические символы (солнце, луна, месяц, звезда);</w:t>
      </w:r>
      <w:proofErr w:type="gramEnd"/>
    </w:p>
    <w:p w:rsidR="0049108D" w:rsidRPr="00FA6A48" w:rsidRDefault="0049108D" w:rsidP="004910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название, расположение и назначение помещений в школе.</w:t>
      </w:r>
    </w:p>
    <w:p w:rsidR="0049108D" w:rsidRPr="00FA6A48" w:rsidRDefault="0049108D" w:rsidP="004910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Перечень оборудования и дидактического материала.</w:t>
      </w:r>
    </w:p>
    <w:p w:rsidR="0049108D" w:rsidRPr="00FA6A48" w:rsidRDefault="0049108D" w:rsidP="004910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Строительный материал: мягкие модули, крупный деревянный строительный материал, строительные наборы, состоящие из однотонных и разноцветных предметов различной геометрической формы, пластмассовые конструкторы (ЛЕГО); наборы мозаики: пластмассовые и магнитные различных геометрических форм и размеров;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сборно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– разборные игрушки: матрёшки, пирамидки, сказочные персонажи, куклы, животные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аборы мелких сюжетных игрушек: зайчики, мишки, рыбки и т. д.; набор картинок (сюжетных и предметных): разрезных, с прорезями круглой, квадратной, треугольной формы; наборы фигурок людей и животных из плотной ткани, картона или плотной бумаги для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; наборы палочек;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; магнитные доски; сыпучие материалы: горох, фасоль, речной песок, манная крупа, рисовая крупа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абор коробок, прозрачные ёмкости; наборы геометрических фигур; штампы, трафареты; пуговицы разного размера и различных цветов; природный материал: ракушки, камушки, шишки, жёлуди, каштаны; муляжи овощей и фруктов; коробки – вкладыши; материалы М.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; настольные игры: «Цвет и форма», «Где</w:t>
      </w:r>
      <w:r w:rsidR="00EA64EB">
        <w:rPr>
          <w:rFonts w:ascii="Times New Roman" w:hAnsi="Times New Roman" w:cs="Times New Roman"/>
          <w:sz w:val="24"/>
          <w:szCs w:val="24"/>
        </w:rPr>
        <w:t>,</w:t>
      </w:r>
      <w:r w:rsidRPr="00FA6A48">
        <w:rPr>
          <w:rFonts w:ascii="Times New Roman" w:hAnsi="Times New Roman" w:cs="Times New Roman"/>
          <w:sz w:val="24"/>
          <w:szCs w:val="24"/>
        </w:rPr>
        <w:t xml:space="preserve"> чей домик?», «Бабочки и цветы», «Времена года»…</w:t>
      </w:r>
    </w:p>
    <w:p w:rsidR="004D5D27" w:rsidRDefault="004D5D27" w:rsidP="00DF417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5D27" w:rsidRDefault="004D5D27" w:rsidP="00DF417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5D27" w:rsidRDefault="004D5D27" w:rsidP="00DF417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176" w:rsidRPr="00FA6A48" w:rsidRDefault="00DF4176" w:rsidP="00DF417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СОДЕРЖАНИЕ РАБОТЫ</w:t>
      </w:r>
    </w:p>
    <w:p w:rsidR="00676638" w:rsidRPr="00FA6A48" w:rsidRDefault="00676638" w:rsidP="00676638">
      <w:pPr>
        <w:rPr>
          <w:rFonts w:ascii="Times New Roman" w:hAnsi="Times New Roman"/>
          <w:b/>
          <w:bCs/>
          <w:sz w:val="24"/>
          <w:szCs w:val="24"/>
        </w:rPr>
      </w:pPr>
      <w:r w:rsidRPr="00FA6A48">
        <w:rPr>
          <w:rFonts w:ascii="Times New Roman" w:hAnsi="Times New Roman"/>
          <w:b/>
          <w:bCs/>
          <w:sz w:val="24"/>
          <w:szCs w:val="24"/>
        </w:rPr>
        <w:t>ПЕРВОЕ ПОЛУГОДИЕ</w:t>
      </w:r>
    </w:p>
    <w:p w:rsidR="00676638" w:rsidRPr="00FA6A48" w:rsidRDefault="00676638" w:rsidP="00806E3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hAnsi="Times New Roman"/>
          <w:b/>
          <w:sz w:val="24"/>
          <w:szCs w:val="24"/>
        </w:rPr>
        <w:t>Конструирование.</w:t>
      </w:r>
    </w:p>
    <w:p w:rsidR="00CB2D40" w:rsidRPr="00FA6A48" w:rsidRDefault="00CB2D40" w:rsidP="00CB2D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Создание  построек из строительного материала по фотографиям: «Башня», «Домик».</w:t>
      </w:r>
    </w:p>
    <w:p w:rsidR="00CB2D40" w:rsidRPr="00FA6A48" w:rsidRDefault="00CB2D40" w:rsidP="00CB2D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Работа с вкладышами из геометрических фигур: «Волшебный круг», «Заплатки для рубашки», «У кого такие глаза?».</w:t>
      </w:r>
    </w:p>
    <w:p w:rsidR="00CB2D40" w:rsidRPr="00FA6A48" w:rsidRDefault="00CB2D40" w:rsidP="00CB2D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Работа на геометрической доске: создание геометрических фигур  по схеме.</w:t>
      </w:r>
    </w:p>
    <w:p w:rsidR="00CB2D40" w:rsidRPr="00FA6A48" w:rsidRDefault="00CB2D40" w:rsidP="00CB2D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Создание единого целого из 2-х частей: работа с разрезными картинками. Упр. «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– самое вкусное», «Построй дом для куклы».</w:t>
      </w:r>
    </w:p>
    <w:p w:rsidR="00CB2D40" w:rsidRPr="00FA6A48" w:rsidRDefault="00CB2D40" w:rsidP="00806E3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hAnsi="Times New Roman"/>
          <w:b/>
          <w:sz w:val="24"/>
          <w:szCs w:val="24"/>
        </w:rPr>
        <w:t xml:space="preserve">Количественные представления. </w:t>
      </w:r>
    </w:p>
    <w:p w:rsidR="00CB2D40" w:rsidRPr="00FA6A48" w:rsidRDefault="00CB2D40" w:rsidP="00EC0F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Знакомство с понятием «больше - меньше»: «Собери мячи (морковь) в корзину»,  «Наполни сосуд». </w:t>
      </w:r>
    </w:p>
    <w:p w:rsidR="00CB2D40" w:rsidRPr="00FA6A48" w:rsidRDefault="00CB2D40" w:rsidP="00EC0F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Упражнение с предметами на выделение количества «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». Упр. с материалом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Ф.Фребеля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CB2D40" w:rsidRPr="00FA6A48" w:rsidRDefault="00EC0F12" w:rsidP="00EC0F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практического характера на выделение 1 предмета из множества: «Кто лишний?», «Рыболов». Показ на пальцах 1.</w:t>
      </w:r>
    </w:p>
    <w:p w:rsidR="00EC0F12" w:rsidRPr="00FA6A48" w:rsidRDefault="00EC0F12" w:rsidP="00EC0F12">
      <w:pPr>
        <w:pStyle w:val="a4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A6A4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Игровые упражнения на формирование у учащихся представлений о составе числа (в пределах двух).</w:t>
      </w:r>
    </w:p>
    <w:p w:rsidR="00EC0F12" w:rsidRPr="00FA6A48" w:rsidRDefault="00EC0F12" w:rsidP="00EC0F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выбор двух предметов, игрушек из множества. Показ на пальцах 1,2.</w:t>
      </w:r>
    </w:p>
    <w:p w:rsidR="00CB2D40" w:rsidRPr="00FA6A48" w:rsidRDefault="00EC0F12" w:rsidP="00EC0F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Сравнение множеств, используя  приём   наложения, приложения.</w:t>
      </w:r>
    </w:p>
    <w:p w:rsidR="00676638" w:rsidRPr="00FA6A48" w:rsidRDefault="00676638" w:rsidP="00806E3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hAnsi="Times New Roman"/>
          <w:b/>
          <w:bCs/>
          <w:sz w:val="24"/>
          <w:szCs w:val="24"/>
        </w:rPr>
        <w:t xml:space="preserve">Представления о форме. </w:t>
      </w:r>
    </w:p>
    <w:p w:rsidR="00EC0F12" w:rsidRPr="00FA6A48" w:rsidRDefault="00EC0F12" w:rsidP="00B37E4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Группировка предметов по форме (шары, кубы, призмы) и  (круги, квадраты, треугольники) по образцу.</w:t>
      </w:r>
      <w:proofErr w:type="gramEnd"/>
    </w:p>
    <w:p w:rsidR="00EC0F12" w:rsidRPr="00FA6A48" w:rsidRDefault="00EC0F12" w:rsidP="00B37E44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Соотнесение плоскостных и пространственных фигур. Д/И «Магазин».</w:t>
      </w:r>
    </w:p>
    <w:p w:rsidR="00EC0F12" w:rsidRPr="00FA6A48" w:rsidRDefault="00EC0F12" w:rsidP="00B37E4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Упражнения с природным материалом: выкладывание плоскостных фигур (круг, квадрат, треугольник) из желудей, каштанов, ракушек.</w:t>
      </w:r>
      <w:proofErr w:type="gramEnd"/>
    </w:p>
    <w:p w:rsidR="00EC0F12" w:rsidRPr="00FA6A48" w:rsidRDefault="00EC0F12" w:rsidP="00B37E44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Лепка пространственных фигур из пластилина.</w:t>
      </w:r>
    </w:p>
    <w:p w:rsidR="00EC0F12" w:rsidRPr="00FA6A48" w:rsidRDefault="00EC0F12" w:rsidP="00B37E44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Рисование кремом (зубной пастой) на стекле геометрических фигур (круг, квадрат, треугольник) по опорным точкам.</w:t>
      </w:r>
    </w:p>
    <w:p w:rsidR="00EC0F12" w:rsidRPr="00FA6A48" w:rsidRDefault="00B37E44" w:rsidP="00B37E44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Рисование по  внутреннему трафарету геометрических фигур (круг, квадрат, треугольник).</w:t>
      </w:r>
    </w:p>
    <w:p w:rsidR="00B37E44" w:rsidRPr="00FA6A48" w:rsidRDefault="00B37E44" w:rsidP="00B37E4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Выкладывание форм (круг, квадрат, треугольник)  из различных материалов (камушек, ракушек, палочек, пуговиц, крышек).</w:t>
      </w:r>
      <w:proofErr w:type="gramEnd"/>
    </w:p>
    <w:p w:rsidR="00B37E44" w:rsidRPr="00FA6A48" w:rsidRDefault="00B37E44" w:rsidP="00B37E44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Классифицировать предметы по 1 и 2  признакам (цвет, форма  и величина).</w:t>
      </w:r>
    </w:p>
    <w:p w:rsidR="00676638" w:rsidRPr="00FA6A48" w:rsidRDefault="00676638" w:rsidP="00806E3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hAnsi="Times New Roman"/>
          <w:b/>
          <w:bCs/>
          <w:sz w:val="24"/>
          <w:szCs w:val="24"/>
        </w:rPr>
        <w:t xml:space="preserve">Представления о величине. </w:t>
      </w:r>
    </w:p>
    <w:p w:rsidR="00B37E44" w:rsidRPr="00FA6A48" w:rsidRDefault="00B37E44" w:rsidP="00D072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Изготовление поделок с учётов величины объектов в процессе реализации проекта «Обучающие игры»</w:t>
      </w:r>
      <w:r w:rsidR="00442176" w:rsidRPr="00FA6A48">
        <w:rPr>
          <w:rFonts w:ascii="Times New Roman" w:hAnsi="Times New Roman" w:cs="Times New Roman"/>
          <w:sz w:val="24"/>
          <w:szCs w:val="24"/>
        </w:rPr>
        <w:t>,  «Магазин сувениров».</w:t>
      </w:r>
    </w:p>
    <w:p w:rsidR="00B37E44" w:rsidRPr="00FA6A48" w:rsidRDefault="00B37E44" w:rsidP="00D072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Выполнение поделок из природного материала: «Красота природы», «Осенний букет»,  из бросового материала: «Рыбки в аквариуме», «Солнышко» (поделки из бумажных тарелок).</w:t>
      </w:r>
    </w:p>
    <w:p w:rsidR="00676638" w:rsidRPr="00FA6A48" w:rsidRDefault="00676638" w:rsidP="00806E3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A6A48">
        <w:rPr>
          <w:rFonts w:ascii="Times New Roman" w:hAnsi="Times New Roman"/>
          <w:b/>
          <w:sz w:val="24"/>
          <w:szCs w:val="24"/>
        </w:rPr>
        <w:t>Пространственные представления</w:t>
      </w:r>
      <w:r w:rsidR="00442176" w:rsidRPr="00FA6A48">
        <w:rPr>
          <w:rFonts w:ascii="Times New Roman" w:hAnsi="Times New Roman"/>
          <w:b/>
          <w:sz w:val="24"/>
          <w:szCs w:val="24"/>
        </w:rPr>
        <w:t>.</w:t>
      </w:r>
    </w:p>
    <w:p w:rsidR="00442176" w:rsidRPr="00FA6A48" w:rsidRDefault="00442176" w:rsidP="00D072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на пространственную ориентировку в трёхмерном пространстве (в помещении) по словесной инструкции. Упр. «Где спрятался?».</w:t>
      </w:r>
    </w:p>
    <w:p w:rsidR="00D0725F" w:rsidRPr="00FA6A48" w:rsidRDefault="00D0725F" w:rsidP="00D072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Упражнения на пространственную ориентировку в двухмерном пространстве (на доске) по указательным символам. </w:t>
      </w:r>
    </w:p>
    <w:p w:rsidR="00442176" w:rsidRPr="00FA6A48" w:rsidRDefault="00D0725F" w:rsidP="00D072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Ориентировка в помещении по словесной инструкции. Упр. «Где спрятался?».</w:t>
      </w:r>
    </w:p>
    <w:p w:rsidR="00D0725F" w:rsidRPr="00FA6A48" w:rsidRDefault="00D0725F" w:rsidP="00D072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Ориентировка в схеме своего лица и тела. Упр. «Ладушки».</w:t>
      </w:r>
    </w:p>
    <w:p w:rsidR="00D0725F" w:rsidRPr="00FA6A48" w:rsidRDefault="00D0725F" w:rsidP="00D072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Игровые упражнения с флюгерами, ветряными вертушками.</w:t>
      </w:r>
    </w:p>
    <w:p w:rsidR="00676638" w:rsidRPr="00FA6A48" w:rsidRDefault="00676638" w:rsidP="00806E3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hAnsi="Times New Roman"/>
          <w:b/>
          <w:sz w:val="24"/>
          <w:szCs w:val="24"/>
        </w:rPr>
        <w:t>Временные представления.</w:t>
      </w:r>
    </w:p>
    <w:p w:rsidR="00D0725F" w:rsidRPr="00FA6A48" w:rsidRDefault="00D0725F" w:rsidP="00BB5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Формирование представления о сезонных признаках осени (холодно, сыро, идёт дождь, листопад).</w:t>
      </w:r>
    </w:p>
    <w:p w:rsidR="00D0725F" w:rsidRPr="00FA6A48" w:rsidRDefault="00D0725F" w:rsidP="00BB5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Знакомство с частями суток (утро). Проект «Режим дня».</w:t>
      </w:r>
    </w:p>
    <w:p w:rsidR="00D0725F" w:rsidRPr="00FA6A48" w:rsidRDefault="00BB58B9" w:rsidP="00BB5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Формирование представления о сезонных признаках зимы. Работа с пиктограммами.</w:t>
      </w:r>
    </w:p>
    <w:p w:rsidR="00BB58B9" w:rsidRPr="00FA6A48" w:rsidRDefault="00BB58B9" w:rsidP="00BB5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Знакомство с днями недели. Упр. «Лесенка».</w:t>
      </w:r>
    </w:p>
    <w:p w:rsidR="00676638" w:rsidRPr="00FA6A48" w:rsidRDefault="00BB58B9" w:rsidP="00BB58B9">
      <w:pPr>
        <w:pStyle w:val="a4"/>
        <w:spacing w:after="20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Дидактические игры на соотнесение частей суток (утро, день) с режимными моментами: «Наш день».</w:t>
      </w:r>
    </w:p>
    <w:p w:rsidR="00676638" w:rsidRPr="00FA6A48" w:rsidRDefault="00676638" w:rsidP="00676638">
      <w:pPr>
        <w:rPr>
          <w:rFonts w:ascii="Times New Roman" w:hAnsi="Times New Roman"/>
          <w:b/>
          <w:bCs/>
          <w:sz w:val="24"/>
          <w:szCs w:val="24"/>
        </w:rPr>
      </w:pPr>
      <w:r w:rsidRPr="00FA6A48">
        <w:rPr>
          <w:rFonts w:ascii="Times New Roman" w:hAnsi="Times New Roman"/>
          <w:b/>
          <w:bCs/>
          <w:sz w:val="24"/>
          <w:szCs w:val="24"/>
        </w:rPr>
        <w:lastRenderedPageBreak/>
        <w:t xml:space="preserve">ВТОРОЕ </w:t>
      </w:r>
      <w:r w:rsidR="00247B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6A48">
        <w:rPr>
          <w:rFonts w:ascii="Times New Roman" w:hAnsi="Times New Roman"/>
          <w:b/>
          <w:bCs/>
          <w:sz w:val="24"/>
          <w:szCs w:val="24"/>
        </w:rPr>
        <w:t>ПОЛУГОДИЕ</w:t>
      </w:r>
    </w:p>
    <w:p w:rsidR="00BB58B9" w:rsidRPr="00FA6A48" w:rsidRDefault="00676638" w:rsidP="00806E3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hAnsi="Times New Roman"/>
          <w:b/>
          <w:sz w:val="24"/>
          <w:szCs w:val="24"/>
        </w:rPr>
        <w:t>Конструирование.</w:t>
      </w:r>
    </w:p>
    <w:p w:rsidR="00676638" w:rsidRPr="00FA6A48" w:rsidRDefault="00BB58B9" w:rsidP="00BB5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Игры с мозаикой: «Укрась елку», «Гирлянда», «Бусы» по схемам.</w:t>
      </w:r>
    </w:p>
    <w:p w:rsidR="00BB58B9" w:rsidRPr="00FA6A48" w:rsidRDefault="00BB58B9" w:rsidP="00BB5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Игры с конструктивным  материалом: «Гараж для машинки», «Строим башню», «Домик для собачки».</w:t>
      </w:r>
    </w:p>
    <w:p w:rsidR="00BB58B9" w:rsidRPr="00FA6A48" w:rsidRDefault="00BB58B9" w:rsidP="00BB5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Упражнения на складывание разрезных картинок из 2-х частей: «Собери картинку». </w:t>
      </w:r>
    </w:p>
    <w:p w:rsidR="00BB58B9" w:rsidRPr="00FA6A48" w:rsidRDefault="00BB58B9" w:rsidP="00BB5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Работа с вкладышами из геометрических фигур: «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».</w:t>
      </w:r>
    </w:p>
    <w:p w:rsidR="00BB58B9" w:rsidRPr="00FA6A48" w:rsidRDefault="00BB58B9" w:rsidP="00BB5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Сооружение постройки из конструктора «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»: «Город».</w:t>
      </w:r>
    </w:p>
    <w:p w:rsidR="00BB58B9" w:rsidRPr="00FA6A48" w:rsidRDefault="00BB58B9" w:rsidP="00BB5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Работа на геометрической доске: создание геометрических фигур  по схеме.</w:t>
      </w:r>
    </w:p>
    <w:p w:rsidR="00BB58B9" w:rsidRPr="00FA6A48" w:rsidRDefault="00BB58B9" w:rsidP="00BB5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Постройки на основе анализа образца: машинка, самолет, мост, ворота (геометрические формы).</w:t>
      </w:r>
    </w:p>
    <w:p w:rsidR="00BB58B9" w:rsidRPr="00FA6A48" w:rsidRDefault="00676638" w:rsidP="00806E3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hAnsi="Times New Roman"/>
          <w:b/>
          <w:sz w:val="24"/>
          <w:szCs w:val="24"/>
        </w:rPr>
        <w:t xml:space="preserve">Количественные представления. </w:t>
      </w:r>
    </w:p>
    <w:p w:rsidR="00676638" w:rsidRPr="00FA6A48" w:rsidRDefault="002A2489" w:rsidP="002A248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Знакомство с числом и цифрой 1, 2, 3. Написание цифры.</w:t>
      </w:r>
    </w:p>
    <w:p w:rsidR="002A2489" w:rsidRPr="00FA6A48" w:rsidRDefault="002A2489" w:rsidP="002A248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Счёт в пределах 5. </w:t>
      </w:r>
    </w:p>
    <w:p w:rsidR="002A2489" w:rsidRPr="00FA6A48" w:rsidRDefault="002A2489" w:rsidP="002A248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Узнавание цифр 1, 2. Выбор карточек с цифрами среди картинок.</w:t>
      </w:r>
    </w:p>
    <w:p w:rsidR="002A2489" w:rsidRPr="00FA6A48" w:rsidRDefault="002A2489" w:rsidP="002A248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Механический счёт до 5.</w:t>
      </w:r>
    </w:p>
    <w:p w:rsidR="00CB2D40" w:rsidRPr="00FA6A48" w:rsidRDefault="00CB2D40" w:rsidP="00806E3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hAnsi="Times New Roman"/>
          <w:b/>
          <w:bCs/>
          <w:sz w:val="24"/>
          <w:szCs w:val="24"/>
        </w:rPr>
        <w:t xml:space="preserve">Представления о форме. </w:t>
      </w:r>
    </w:p>
    <w:p w:rsidR="002A2489" w:rsidRPr="00FA6A48" w:rsidRDefault="002A2489" w:rsidP="001C7190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Закрепление представлений учащихся о линии (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, извилистая) Рисование линий на песке, манке, стекле и  бумаге.  </w:t>
      </w:r>
    </w:p>
    <w:p w:rsidR="002A2489" w:rsidRPr="00FA6A48" w:rsidRDefault="002A2489" w:rsidP="001C719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Выкладывание линий разными  материалами: камешками, желудями, крышками, палочками, ракушками).</w:t>
      </w:r>
      <w:proofErr w:type="gramEnd"/>
    </w:p>
    <w:p w:rsidR="001C7190" w:rsidRPr="00FA6A48" w:rsidRDefault="001C7190" w:rsidP="001C7190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Соотнесение плоскостных и объёмных фигур: «Лото», «Найди пару». Упр.  «Геометрический комод».</w:t>
      </w:r>
    </w:p>
    <w:p w:rsidR="002A2489" w:rsidRPr="00FA6A48" w:rsidRDefault="001C7190" w:rsidP="001C7190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Прокалывание геометрических фигур по контуру рисунка палочкой (зубочисткой).</w:t>
      </w:r>
    </w:p>
    <w:p w:rsidR="001C7190" w:rsidRPr="00FA6A48" w:rsidRDefault="00676638" w:rsidP="00806E3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A6A48">
        <w:rPr>
          <w:rFonts w:ascii="Times New Roman" w:hAnsi="Times New Roman"/>
          <w:b/>
          <w:sz w:val="24"/>
          <w:szCs w:val="24"/>
        </w:rPr>
        <w:t>Представления о величине.</w:t>
      </w:r>
    </w:p>
    <w:p w:rsidR="001C7190" w:rsidRPr="00FA6A48" w:rsidRDefault="001C7190" w:rsidP="003C1A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Знакомство с понятием «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– низкий». Упражнения с ростомером.</w:t>
      </w:r>
    </w:p>
    <w:p w:rsidR="001C7190" w:rsidRPr="00FA6A48" w:rsidRDefault="001C7190" w:rsidP="003C1A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Изменение и сравнение веса. Упражнения с настольными весами.</w:t>
      </w:r>
    </w:p>
    <w:p w:rsidR="00676638" w:rsidRPr="00FA6A48" w:rsidRDefault="003C1A82" w:rsidP="003C1A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Обводка по опорным точкам: квадрат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, дорожка длинная-короткая.</w:t>
      </w:r>
    </w:p>
    <w:p w:rsidR="003C1A82" w:rsidRPr="00FA6A48" w:rsidRDefault="00676638" w:rsidP="00806E3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A6A48">
        <w:rPr>
          <w:rFonts w:ascii="Times New Roman" w:hAnsi="Times New Roman"/>
          <w:b/>
          <w:sz w:val="24"/>
          <w:szCs w:val="24"/>
        </w:rPr>
        <w:t>Пространственные представления.</w:t>
      </w:r>
    </w:p>
    <w:p w:rsidR="003C1A82" w:rsidRPr="00FA6A48" w:rsidRDefault="003C1A82" w:rsidP="003C1A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Ориентировка в помещении по словесной инструкции. Упр. «Где спрятался?».</w:t>
      </w:r>
    </w:p>
    <w:p w:rsidR="003C1A82" w:rsidRPr="00FA6A48" w:rsidRDefault="003C1A82" w:rsidP="003C1A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Ориентировка в схеме своего лица и тела. Упр. «Ладушки».</w:t>
      </w:r>
    </w:p>
    <w:p w:rsidR="003C1A82" w:rsidRPr="00FA6A48" w:rsidRDefault="003C1A82" w:rsidP="003C1A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на пространственную ориентировку в двухмерном пространстве (в тетради) по указательным знакам (точкам, стрелкам).</w:t>
      </w:r>
    </w:p>
    <w:p w:rsidR="003C1A82" w:rsidRPr="00FA6A48" w:rsidRDefault="003C1A82" w:rsidP="003C1A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Практические действия на перемещение и ориентировку в пространстве. Перемещение в пространстве с предметами по заданию: перенеси мишку, посади его на стул и т.п.</w:t>
      </w:r>
    </w:p>
    <w:p w:rsidR="00676638" w:rsidRPr="00FA6A48" w:rsidRDefault="003C1A82" w:rsidP="003C1A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Практические действия на ориентировку по опорным предметам: «Пройти по дорожке», «Прокати машинку».</w:t>
      </w:r>
    </w:p>
    <w:p w:rsidR="003C1A82" w:rsidRPr="00FA6A48" w:rsidRDefault="00676638" w:rsidP="00806E3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6A48">
        <w:rPr>
          <w:rFonts w:ascii="Times New Roman" w:hAnsi="Times New Roman"/>
          <w:b/>
          <w:sz w:val="24"/>
          <w:szCs w:val="24"/>
        </w:rPr>
        <w:t>Временные представления.</w:t>
      </w:r>
    </w:p>
    <w:p w:rsidR="003C1A82" w:rsidRPr="00FA6A48" w:rsidRDefault="003C1A82" w:rsidP="00806E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Астрономические символы: солнце, месяц (луна). Д/И  «Когда это бывает?». </w:t>
      </w:r>
    </w:p>
    <w:p w:rsidR="00676638" w:rsidRPr="00FA6A48" w:rsidRDefault="003C1A82" w:rsidP="00806E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Знакомство с частями суток (вечер). Проект «Режим дня».</w:t>
      </w:r>
    </w:p>
    <w:p w:rsidR="00806E33" w:rsidRPr="00FA6A48" w:rsidRDefault="00806E33" w:rsidP="00806E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Определение погодных явлений. Работа с календарём погоды.</w:t>
      </w:r>
    </w:p>
    <w:p w:rsidR="003C1A82" w:rsidRPr="00FA6A48" w:rsidRDefault="00806E33" w:rsidP="00806E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Времена года: определение признаков времён года по иллюстрациям.</w:t>
      </w:r>
    </w:p>
    <w:p w:rsidR="008A4E59" w:rsidRPr="00247B3D" w:rsidRDefault="00676638" w:rsidP="00247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Ежедневные упражнения учащихся в выборе карточек с числом и названием месяца.  </w:t>
      </w:r>
    </w:p>
    <w:p w:rsidR="008A4E59" w:rsidRPr="00FA6A48" w:rsidRDefault="008A4E59" w:rsidP="004D5D2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A6A48">
        <w:rPr>
          <w:rFonts w:ascii="Times New Roman" w:eastAsiaTheme="minorHAnsi" w:hAnsi="Times New Roman"/>
          <w:b/>
          <w:bCs/>
          <w:sz w:val="24"/>
          <w:szCs w:val="24"/>
        </w:rPr>
        <w:t>Учебно</w:t>
      </w:r>
      <w:r w:rsidR="004D5D27">
        <w:rPr>
          <w:rFonts w:ascii="Times New Roman" w:eastAsiaTheme="minorHAnsi" w:hAnsi="Times New Roman"/>
          <w:b/>
          <w:bCs/>
          <w:sz w:val="24"/>
          <w:szCs w:val="24"/>
        </w:rPr>
        <w:t>-методические средства обучения</w:t>
      </w:r>
    </w:p>
    <w:p w:rsidR="008A4E59" w:rsidRPr="004D5D27" w:rsidRDefault="004D5D27" w:rsidP="004D5D27">
      <w:pPr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sz w:val="24"/>
          <w:szCs w:val="24"/>
        </w:rPr>
      </w:pPr>
      <w:r>
        <w:rPr>
          <w:rFonts w:ascii="Times New Roman" w:eastAsiaTheme="minorHAnsi" w:hAnsi="Times New Roman"/>
          <w:b/>
          <w:i/>
          <w:iCs/>
          <w:sz w:val="24"/>
          <w:szCs w:val="24"/>
        </w:rPr>
        <w:t>Список литературы (основной)</w:t>
      </w:r>
    </w:p>
    <w:p w:rsidR="008A4E59" w:rsidRPr="004D5D27" w:rsidRDefault="008A4E59" w:rsidP="004D5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обучения учащихся с умеренной и тяжелой умственной отсталостью / Л.Б.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Баряева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, Д.И. Бойков, В.И.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Липакова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. Л.Б.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Баряева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, Н.Н. Яковлевой. – СПб</w:t>
      </w:r>
      <w:proofErr w:type="gram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.;</w:t>
      </w:r>
      <w:r w:rsidR="004D5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="004D5D27">
        <w:rPr>
          <w:rFonts w:ascii="Times New Roman" w:eastAsia="Times New Roman" w:hAnsi="Times New Roman"/>
          <w:sz w:val="24"/>
          <w:szCs w:val="24"/>
          <w:lang w:eastAsia="ru-RU"/>
        </w:rPr>
        <w:t xml:space="preserve">ЦПК проф. Л.Б. </w:t>
      </w:r>
      <w:proofErr w:type="spellStart"/>
      <w:r w:rsidR="004D5D27">
        <w:rPr>
          <w:rFonts w:ascii="Times New Roman" w:eastAsia="Times New Roman" w:hAnsi="Times New Roman"/>
          <w:sz w:val="24"/>
          <w:szCs w:val="24"/>
          <w:lang w:eastAsia="ru-RU"/>
        </w:rPr>
        <w:t>Баряева</w:t>
      </w:r>
      <w:proofErr w:type="spellEnd"/>
      <w:r w:rsidR="004D5D27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</w:t>
      </w:r>
    </w:p>
    <w:p w:rsidR="008A4E59" w:rsidRPr="004D5D27" w:rsidRDefault="008A4E59" w:rsidP="004D5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iCs/>
          <w:color w:val="000000"/>
          <w:kern w:val="24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b/>
          <w:i/>
          <w:iCs/>
          <w:color w:val="000000"/>
          <w:kern w:val="24"/>
          <w:sz w:val="24"/>
          <w:szCs w:val="24"/>
          <w:lang w:eastAsia="ru-RU"/>
        </w:rPr>
        <w:t xml:space="preserve"> Спи</w:t>
      </w:r>
      <w:r w:rsidR="004D5D27">
        <w:rPr>
          <w:rFonts w:ascii="Times New Roman" w:eastAsia="Times New Roman" w:hAnsi="Times New Roman"/>
          <w:b/>
          <w:i/>
          <w:iCs/>
          <w:color w:val="000000"/>
          <w:kern w:val="24"/>
          <w:sz w:val="24"/>
          <w:szCs w:val="24"/>
          <w:lang w:eastAsia="ru-RU"/>
        </w:rPr>
        <w:t>сок литературы (дополнительный)</w:t>
      </w:r>
    </w:p>
    <w:p w:rsidR="008A4E59" w:rsidRPr="00FA6A48" w:rsidRDefault="008A4E59" w:rsidP="008A4E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Детские частушки, шутки, прибаутки. Популярное пособие для родителей и педагогов./ Сост. Бахметьева Т.И., Соколова Г.Т. </w:t>
      </w:r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Соколов Г.В., Куров В.Н. – Ярославль: «Академия развития» – 1997.</w:t>
      </w:r>
    </w:p>
    <w:p w:rsidR="008A4E59" w:rsidRPr="00FA6A48" w:rsidRDefault="008A4E59" w:rsidP="008A4E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Игры-занятия с водой и песком: Стол ванна для игр с водой и песком и набор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аквапескотерапии</w:t>
      </w:r>
      <w:proofErr w:type="spellEnd"/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/П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 ред. Л.Б.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Баряевой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СПб</w:t>
      </w:r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 РГПУ им. А.И. Герцена, 2008.</w:t>
      </w:r>
    </w:p>
    <w:p w:rsidR="008A4E59" w:rsidRPr="00FA6A48" w:rsidRDefault="008A4E59" w:rsidP="008A4E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Мы вместе. Странички для занятий с детьми. Поиграем с тестом: творческие занятия родителей с детьми раннего возраста. Г.Ю.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Одинокова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М./ Воспитание и обучение детей с нарушениями развития №5 -2011.</w:t>
      </w:r>
    </w:p>
    <w:p w:rsidR="008A4E59" w:rsidRPr="00FA6A48" w:rsidRDefault="008A4E59" w:rsidP="008A4E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Некоторые психолого-педагогические показатели разграничения степеней умственной отсталости у детей на начальном этапе школьного обучения.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С.Д.Забрамная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Т.Н.Исаева</w:t>
      </w:r>
      <w:proofErr w:type="spellEnd"/>
    </w:p>
    <w:p w:rsidR="008A4E59" w:rsidRPr="00FA6A48" w:rsidRDefault="008A4E59" w:rsidP="008A4E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Развиваем руки – чтоб учиться и писать, и красиво рисовать. Популярное пособие для родителей и педагогов./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Гаврина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С.Е.,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КутявинаН.Л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Топоркова И.Г., Щербинина С.В. Художники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Г.В.Соколов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В.Н. Куров. – Ярославль: «Академия развития», 1998.</w:t>
      </w:r>
    </w:p>
    <w:p w:rsidR="008A4E59" w:rsidRPr="00FA6A48" w:rsidRDefault="008A4E59" w:rsidP="008A4E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Стребелева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Е.А. Формирование мышления у детей с отклонениями в развитии: Кн. Для педагога – дефектолога. – М.: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Изд. Центр ВЛАДОС, 2001.</w:t>
      </w:r>
    </w:p>
    <w:p w:rsidR="008A4E59" w:rsidRPr="00FA6A48" w:rsidRDefault="008A4E59" w:rsidP="008A4E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ЯнушкоЕлена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Помоги малышу заговорить! Развитие речи детей 1,5-3 лет./Елена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Янушко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Изд.7-е.-М.: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Теревинф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2010.</w:t>
      </w:r>
    </w:p>
    <w:p w:rsidR="008A4E59" w:rsidRPr="00FA6A48" w:rsidRDefault="008A4E59" w:rsidP="008A4E5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E59" w:rsidRPr="00FA6A48" w:rsidRDefault="008A4E59" w:rsidP="008A4E59">
      <w:pPr>
        <w:rPr>
          <w:rFonts w:ascii="Times New Roman" w:eastAsiaTheme="minorHAnsi" w:hAnsi="Times New Roman"/>
          <w:b/>
          <w:sz w:val="24"/>
          <w:szCs w:val="24"/>
        </w:rPr>
      </w:pPr>
    </w:p>
    <w:p w:rsidR="008A4E59" w:rsidRPr="00FA6A48" w:rsidRDefault="008A4E59" w:rsidP="008A4E59">
      <w:pPr>
        <w:rPr>
          <w:rFonts w:ascii="Times New Roman" w:eastAsiaTheme="minorHAnsi" w:hAnsi="Times New Roman"/>
          <w:b/>
          <w:sz w:val="24"/>
          <w:szCs w:val="24"/>
        </w:rPr>
      </w:pPr>
    </w:p>
    <w:p w:rsidR="00DF4176" w:rsidRPr="00FA6A48" w:rsidRDefault="00DF4176" w:rsidP="004910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176" w:rsidRPr="00FA6A48" w:rsidRDefault="00DF4176" w:rsidP="004910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176" w:rsidRPr="00FA6A48" w:rsidRDefault="00DF4176" w:rsidP="004910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176" w:rsidRPr="00FA6A48" w:rsidRDefault="00DF4176" w:rsidP="004910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176" w:rsidRPr="00FA6A48" w:rsidRDefault="00DF4176" w:rsidP="004910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176" w:rsidRPr="00FA6A48" w:rsidRDefault="00DF4176" w:rsidP="004910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176" w:rsidRPr="00FA6A48" w:rsidRDefault="00DF4176" w:rsidP="004910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176" w:rsidRPr="00FA6A48" w:rsidRDefault="00DF4176" w:rsidP="004910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176" w:rsidRPr="00FA6A48" w:rsidRDefault="00DF4176" w:rsidP="004910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176" w:rsidRPr="00FA6A48" w:rsidRDefault="00DF4176" w:rsidP="004910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176" w:rsidRPr="00FA6A48" w:rsidRDefault="00DF4176" w:rsidP="00CB2D40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176" w:rsidRPr="00FA6A48" w:rsidRDefault="00DF4176" w:rsidP="004910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DF4176" w:rsidRPr="00FA6A48" w:rsidSect="00DF4176">
          <w:pgSz w:w="11906" w:h="16838"/>
          <w:pgMar w:top="709" w:right="709" w:bottom="992" w:left="992" w:header="709" w:footer="709" w:gutter="0"/>
          <w:cols w:space="708"/>
          <w:docGrid w:linePitch="360"/>
        </w:sectPr>
      </w:pPr>
    </w:p>
    <w:p w:rsidR="004D5D27" w:rsidRDefault="0049108D" w:rsidP="001B43D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43D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Календарно – тематическое планирование по предмету  «Математические представл</w:t>
      </w:r>
      <w:r w:rsidR="00245FEC" w:rsidRPr="001B43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ения и конструирование»  </w:t>
      </w:r>
    </w:p>
    <w:p w:rsidR="0049108D" w:rsidRPr="001B43DB" w:rsidRDefault="00245FEC" w:rsidP="001B43D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43DB">
        <w:rPr>
          <w:rFonts w:ascii="Times New Roman" w:hAnsi="Times New Roman" w:cs="Times New Roman"/>
          <w:b/>
          <w:i/>
          <w:sz w:val="24"/>
          <w:szCs w:val="24"/>
          <w:u w:val="single"/>
        </w:rPr>
        <w:t>на 2014-2015</w:t>
      </w:r>
      <w:r w:rsidR="0049108D" w:rsidRPr="001B43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уч.</w:t>
      </w:r>
      <w:r w:rsidR="004D5D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9108D" w:rsidRPr="001B43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год  </w:t>
      </w:r>
      <w:r w:rsidRPr="001B43DB">
        <w:rPr>
          <w:rFonts w:ascii="Times New Roman" w:hAnsi="Times New Roman" w:cs="Times New Roman"/>
          <w:b/>
          <w:i/>
          <w:sz w:val="24"/>
          <w:szCs w:val="24"/>
          <w:u w:val="single"/>
        </w:rPr>
        <w:t>(102</w:t>
      </w:r>
      <w:r w:rsidR="0049108D" w:rsidRPr="001B43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часа)</w:t>
      </w:r>
    </w:p>
    <w:p w:rsidR="001440EE" w:rsidRPr="00FA6A48" w:rsidRDefault="001440EE" w:rsidP="0049108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9108D" w:rsidRPr="00FA6A48" w:rsidRDefault="0049108D" w:rsidP="0049108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9108D" w:rsidRPr="00FA6A48" w:rsidRDefault="0049108D" w:rsidP="0049108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Первое полугодие</w:t>
      </w:r>
    </w:p>
    <w:p w:rsidR="0049108D" w:rsidRPr="00FA6A48" w:rsidRDefault="00245FEC" w:rsidP="0049108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1 четверть –  </w:t>
      </w:r>
      <w:r w:rsidR="00E5142D" w:rsidRPr="00FA6A48">
        <w:rPr>
          <w:rFonts w:ascii="Times New Roman" w:eastAsiaTheme="minorHAnsi" w:hAnsi="Times New Roman"/>
          <w:b/>
          <w:sz w:val="24"/>
          <w:szCs w:val="24"/>
        </w:rPr>
        <w:t>27</w:t>
      </w:r>
      <w:r w:rsidR="0049108D" w:rsidRPr="00FA6A48">
        <w:rPr>
          <w:rFonts w:ascii="Times New Roman" w:eastAsiaTheme="minorHAnsi" w:hAnsi="Times New Roman"/>
          <w:b/>
          <w:sz w:val="24"/>
          <w:szCs w:val="24"/>
        </w:rPr>
        <w:t xml:space="preserve"> часов</w:t>
      </w:r>
    </w:p>
    <w:tbl>
      <w:tblPr>
        <w:tblStyle w:val="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458"/>
        <w:gridCol w:w="6029"/>
        <w:gridCol w:w="1134"/>
        <w:gridCol w:w="1701"/>
        <w:gridCol w:w="3969"/>
        <w:gridCol w:w="2268"/>
      </w:tblGrid>
      <w:tr w:rsidR="00F226C6" w:rsidRPr="00FA6A48" w:rsidTr="00D15687">
        <w:trPr>
          <w:trHeight w:val="558"/>
        </w:trPr>
        <w:tc>
          <w:tcPr>
            <w:tcW w:w="458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F226C6" w:rsidRPr="00FA6A48" w:rsidTr="00D15687">
        <w:trPr>
          <w:trHeight w:val="261"/>
        </w:trPr>
        <w:tc>
          <w:tcPr>
            <w:tcW w:w="15559" w:type="dxa"/>
            <w:gridSpan w:val="6"/>
          </w:tcPr>
          <w:p w:rsidR="00F226C6" w:rsidRPr="00FA6A48" w:rsidRDefault="00F226C6" w:rsidP="000678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Конструирование</w:t>
            </w:r>
          </w:p>
        </w:tc>
      </w:tr>
      <w:tr w:rsidR="00F226C6" w:rsidRPr="00FA6A48" w:rsidTr="00D15687">
        <w:trPr>
          <w:trHeight w:val="558"/>
        </w:trPr>
        <w:tc>
          <w:tcPr>
            <w:tcW w:w="458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F226C6" w:rsidRPr="00FA6A48" w:rsidRDefault="00F226C6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Создание построек из строительного материала по фотографиям: «Башня», «Домик»</w:t>
            </w:r>
          </w:p>
        </w:tc>
        <w:tc>
          <w:tcPr>
            <w:tcW w:w="1134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26C6" w:rsidRPr="00FA6A48" w:rsidRDefault="0057374E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02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>.09.14/ 03.09.14</w:t>
            </w:r>
          </w:p>
        </w:tc>
        <w:tc>
          <w:tcPr>
            <w:tcW w:w="3969" w:type="dxa"/>
          </w:tcPr>
          <w:p w:rsidR="0063656A" w:rsidRPr="00FA6A48" w:rsidRDefault="0063656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предметы в группы» (по величине, по цвету)</w:t>
            </w:r>
          </w:p>
          <w:p w:rsidR="00FA6EB0" w:rsidRPr="00FA6A48" w:rsidRDefault="00FA6EB0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3656A" w:rsidRPr="00FA6A48">
              <w:rPr>
                <w:rFonts w:ascii="Times New Roman" w:eastAsiaTheme="minorHAnsi" w:hAnsi="Times New Roman"/>
                <w:sz w:val="24"/>
                <w:szCs w:val="24"/>
              </w:rPr>
              <w:t>пальчиковая гимнастика</w:t>
            </w:r>
          </w:p>
          <w:p w:rsidR="00F226C6" w:rsidRPr="00FA6A48" w:rsidRDefault="00FA6EB0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постройка из кубиков</w:t>
            </w:r>
          </w:p>
          <w:p w:rsidR="00FA6EB0" w:rsidRPr="00FA6A48" w:rsidRDefault="00FA6EB0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обыгрывание постройки</w:t>
            </w:r>
          </w:p>
        </w:tc>
        <w:tc>
          <w:tcPr>
            <w:tcW w:w="2268" w:type="dxa"/>
          </w:tcPr>
          <w:p w:rsidR="00F226C6" w:rsidRPr="00FA6A48" w:rsidRDefault="00FA6EB0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строить, башня, дом, кубик</w:t>
            </w:r>
          </w:p>
        </w:tc>
      </w:tr>
      <w:tr w:rsidR="00F226C6" w:rsidRPr="00FA6A48" w:rsidTr="00D15687">
        <w:trPr>
          <w:trHeight w:val="820"/>
        </w:trPr>
        <w:tc>
          <w:tcPr>
            <w:tcW w:w="458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:rsidR="00F226C6" w:rsidRPr="00FA6A48" w:rsidRDefault="00F226C6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вкладышами из геометрических фигур: «Волшебный круг», «Заплатки для рубашки», «У кого такие глаза?»</w:t>
            </w:r>
          </w:p>
        </w:tc>
        <w:tc>
          <w:tcPr>
            <w:tcW w:w="1134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26C6" w:rsidRPr="00FA6A48" w:rsidRDefault="0057374E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05.09.14/   09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>.09.14/ 10.09.14</w:t>
            </w:r>
          </w:p>
        </w:tc>
        <w:tc>
          <w:tcPr>
            <w:tcW w:w="3969" w:type="dxa"/>
          </w:tcPr>
          <w:p w:rsidR="00F226C6" w:rsidRPr="00FA6A48" w:rsidRDefault="0063656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сказка о круге</w:t>
            </w:r>
          </w:p>
          <w:p w:rsidR="0063656A" w:rsidRPr="00FA6A48" w:rsidRDefault="0063656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</w:t>
            </w:r>
            <w:r w:rsidR="00382FCF" w:rsidRPr="00FA6A48">
              <w:rPr>
                <w:rFonts w:ascii="Times New Roman" w:eastAsiaTheme="minorHAnsi" w:hAnsi="Times New Roman"/>
                <w:sz w:val="24"/>
                <w:szCs w:val="24"/>
              </w:rPr>
              <w:t>та с вкладышем «Волшебный круг»</w:t>
            </w:r>
          </w:p>
          <w:p w:rsidR="0063656A" w:rsidRPr="00FA6A48" w:rsidRDefault="0063656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отрывок из сказки «Маша растеряша» (форма квадрат)</w:t>
            </w:r>
          </w:p>
          <w:p w:rsidR="00522918" w:rsidRPr="00FA6A48" w:rsidRDefault="00522918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Д/И «Найди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такую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же»</w:t>
            </w:r>
          </w:p>
          <w:p w:rsidR="0063656A" w:rsidRPr="00FA6A48" w:rsidRDefault="0063656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 «Заплатка для рубашки»</w:t>
            </w:r>
          </w:p>
          <w:p w:rsidR="0063656A" w:rsidRPr="00FA6A48" w:rsidRDefault="0063656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522918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игра в крупяном бассейне: «Достань предмет» (крышки </w:t>
            </w:r>
            <w:proofErr w:type="gramStart"/>
            <w:r w:rsidR="00522918" w:rsidRPr="00FA6A48">
              <w:rPr>
                <w:rFonts w:ascii="Times New Roman" w:eastAsiaTheme="minorHAnsi" w:hAnsi="Times New Roman"/>
                <w:sz w:val="24"/>
                <w:szCs w:val="24"/>
              </w:rPr>
              <w:t>–ф</w:t>
            </w:r>
            <w:proofErr w:type="gramEnd"/>
            <w:r w:rsidR="00522918" w:rsidRPr="00FA6A48">
              <w:rPr>
                <w:rFonts w:ascii="Times New Roman" w:eastAsiaTheme="minorHAnsi" w:hAnsi="Times New Roman"/>
                <w:sz w:val="24"/>
                <w:szCs w:val="24"/>
              </w:rPr>
              <w:t>орма круг)</w:t>
            </w:r>
          </w:p>
          <w:p w:rsidR="0063656A" w:rsidRPr="00FA6A48" w:rsidRDefault="0063656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 «У кого такие глаза?»</w:t>
            </w:r>
          </w:p>
        </w:tc>
        <w:tc>
          <w:tcPr>
            <w:tcW w:w="2268" w:type="dxa"/>
          </w:tcPr>
          <w:p w:rsidR="00F226C6" w:rsidRPr="00FA6A48" w:rsidRDefault="00FA6EB0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вкладыши, круг</w:t>
            </w:r>
          </w:p>
        </w:tc>
      </w:tr>
      <w:tr w:rsidR="00FA6EB0" w:rsidRPr="00FA6A48" w:rsidTr="00FA6EB0">
        <w:trPr>
          <w:trHeight w:val="261"/>
        </w:trPr>
        <w:tc>
          <w:tcPr>
            <w:tcW w:w="15559" w:type="dxa"/>
            <w:gridSpan w:val="6"/>
          </w:tcPr>
          <w:p w:rsidR="00FA6EB0" w:rsidRPr="00FA6A48" w:rsidRDefault="00FA6EB0" w:rsidP="000678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Количественные представления</w:t>
            </w:r>
          </w:p>
        </w:tc>
      </w:tr>
      <w:tr w:rsidR="00F226C6" w:rsidRPr="00FA6A48" w:rsidTr="00D15687">
        <w:trPr>
          <w:trHeight w:val="558"/>
        </w:trPr>
        <w:tc>
          <w:tcPr>
            <w:tcW w:w="458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:rsidR="00F226C6" w:rsidRPr="00FA6A48" w:rsidRDefault="00F226C6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понятием «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больше-меньше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»: «Собери мячи (морковь) в корзину»,  «Наполни сосуд»</w:t>
            </w:r>
          </w:p>
        </w:tc>
        <w:tc>
          <w:tcPr>
            <w:tcW w:w="1134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26C6" w:rsidRPr="00FA6A48" w:rsidRDefault="0057374E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12.09.14/ 16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>.09.14</w:t>
            </w:r>
          </w:p>
        </w:tc>
        <w:tc>
          <w:tcPr>
            <w:tcW w:w="3969" w:type="dxa"/>
          </w:tcPr>
          <w:p w:rsidR="00F226C6" w:rsidRPr="00FA6A48" w:rsidRDefault="00522918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сюрпризный момент: игра с машинкой (зайчиком)</w:t>
            </w:r>
          </w:p>
          <w:p w:rsidR="00522918" w:rsidRPr="00FA6A48" w:rsidRDefault="00522918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мячи (морковь) в корзину»</w:t>
            </w:r>
          </w:p>
          <w:p w:rsidR="00522918" w:rsidRPr="00FA6A48" w:rsidRDefault="00522918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сравнения количества</w:t>
            </w:r>
          </w:p>
          <w:p w:rsidR="00522918" w:rsidRPr="00FA6A48" w:rsidRDefault="00522918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доске: работа с плоскостным изображением</w:t>
            </w:r>
          </w:p>
          <w:p w:rsidR="00522918" w:rsidRPr="00FA6A48" w:rsidRDefault="00522918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522918" w:rsidRPr="00FA6A48" w:rsidRDefault="00522918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Д/И «Наполни сосуд»</w:t>
            </w:r>
          </w:p>
          <w:p w:rsidR="00522918" w:rsidRPr="00FA6A48" w:rsidRDefault="00522918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сравнения количества</w:t>
            </w:r>
          </w:p>
        </w:tc>
        <w:tc>
          <w:tcPr>
            <w:tcW w:w="2268" w:type="dxa"/>
          </w:tcPr>
          <w:p w:rsidR="00F226C6" w:rsidRPr="00FA6A48" w:rsidRDefault="00522918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больше - меньше</w:t>
            </w:r>
          </w:p>
        </w:tc>
      </w:tr>
      <w:tr w:rsidR="00F226C6" w:rsidRPr="00FA6A48" w:rsidTr="00D15687">
        <w:trPr>
          <w:trHeight w:val="261"/>
        </w:trPr>
        <w:tc>
          <w:tcPr>
            <w:tcW w:w="458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29" w:type="dxa"/>
          </w:tcPr>
          <w:p w:rsidR="00F226C6" w:rsidRPr="00FA6A48" w:rsidRDefault="00F226C6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Упражнение с предметами на выделение количества «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один-много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». Упр. с материалом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Ф.Фребеля</w:t>
            </w:r>
            <w:proofErr w:type="spellEnd"/>
          </w:p>
        </w:tc>
        <w:tc>
          <w:tcPr>
            <w:tcW w:w="1134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17.09.14</w:t>
            </w:r>
          </w:p>
        </w:tc>
        <w:tc>
          <w:tcPr>
            <w:tcW w:w="3969" w:type="dxa"/>
          </w:tcPr>
          <w:p w:rsidR="00F226C6" w:rsidRPr="00FA6A48" w:rsidRDefault="00522918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сюрпризный момент: «Волшебный сундучок»</w:t>
            </w:r>
          </w:p>
          <w:p w:rsidR="00522918" w:rsidRPr="00FA6A48" w:rsidRDefault="00522918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счёт пальчиков</w:t>
            </w:r>
            <w:r w:rsidR="005C71DA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(один – много)</w:t>
            </w:r>
          </w:p>
          <w:p w:rsidR="005C71DA" w:rsidRPr="00FA6A48" w:rsidRDefault="005C71D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упра</w:t>
            </w:r>
            <w:r w:rsidR="00247B3D">
              <w:rPr>
                <w:rFonts w:ascii="Times New Roman" w:eastAsiaTheme="minorHAnsi" w:hAnsi="Times New Roman"/>
                <w:sz w:val="24"/>
                <w:szCs w:val="24"/>
              </w:rPr>
              <w:t>жнения: «Прокати с горки», «</w:t>
            </w:r>
            <w:proofErr w:type="spellStart"/>
            <w:r w:rsidR="00247B3D">
              <w:rPr>
                <w:rFonts w:ascii="Times New Roman" w:eastAsiaTheme="minorHAnsi" w:hAnsi="Times New Roman"/>
                <w:sz w:val="24"/>
                <w:szCs w:val="24"/>
              </w:rPr>
              <w:t>Дартс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», «Сбей кеглю»</w:t>
            </w:r>
          </w:p>
          <w:p w:rsidR="005C71DA" w:rsidRPr="00FA6A48" w:rsidRDefault="005C71D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 колючими мячиками</w:t>
            </w:r>
          </w:p>
          <w:p w:rsidR="005C71DA" w:rsidRPr="00FA6A48" w:rsidRDefault="005C71D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</w:t>
            </w:r>
          </w:p>
        </w:tc>
        <w:tc>
          <w:tcPr>
            <w:tcW w:w="2268" w:type="dxa"/>
          </w:tcPr>
          <w:p w:rsidR="00F226C6" w:rsidRPr="00FA6A48" w:rsidRDefault="00522918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один - много</w:t>
            </w:r>
          </w:p>
        </w:tc>
      </w:tr>
      <w:tr w:rsidR="00F226C6" w:rsidRPr="00FA6A48" w:rsidTr="00D15687">
        <w:trPr>
          <w:trHeight w:val="558"/>
        </w:trPr>
        <w:tc>
          <w:tcPr>
            <w:tcW w:w="458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F226C6" w:rsidRPr="00FA6A48" w:rsidRDefault="00F226C6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практического характера на выделение 1 предмета из множества: «Кто лишний?», «Рыболов». Показ на пальцах 1.</w:t>
            </w:r>
          </w:p>
        </w:tc>
        <w:tc>
          <w:tcPr>
            <w:tcW w:w="1134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26C6" w:rsidRPr="00FA6A48" w:rsidRDefault="0057374E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19.09.14/ 23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>.09.14</w:t>
            </w:r>
          </w:p>
        </w:tc>
        <w:tc>
          <w:tcPr>
            <w:tcW w:w="3969" w:type="dxa"/>
          </w:tcPr>
          <w:p w:rsidR="00F226C6" w:rsidRPr="00FA6A48" w:rsidRDefault="005C71D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счёт пальчиков, учеников в классе, поимённый счёт и показ 1 пальца</w:t>
            </w:r>
          </w:p>
          <w:p w:rsidR="005C71DA" w:rsidRPr="00FA6A48" w:rsidRDefault="005C71D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«Кто лишний?»</w:t>
            </w:r>
          </w:p>
          <w:p w:rsidR="005C71DA" w:rsidRPr="00FA6A48" w:rsidRDefault="005C71D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</w:t>
            </w:r>
          </w:p>
          <w:p w:rsidR="005C71DA" w:rsidRPr="00FA6A48" w:rsidRDefault="005C71D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5C71DA" w:rsidRPr="00FA6A48" w:rsidRDefault="005C71D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«Рыболов»</w:t>
            </w:r>
          </w:p>
          <w:p w:rsidR="005C71DA" w:rsidRPr="00FA6A48" w:rsidRDefault="005C71D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в тетрадях</w:t>
            </w:r>
          </w:p>
        </w:tc>
        <w:tc>
          <w:tcPr>
            <w:tcW w:w="2268" w:type="dxa"/>
          </w:tcPr>
          <w:p w:rsidR="00F226C6" w:rsidRPr="00FA6A48" w:rsidRDefault="005C71DA" w:rsidP="00FA6E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один</w:t>
            </w:r>
          </w:p>
        </w:tc>
      </w:tr>
      <w:tr w:rsidR="00F226C6" w:rsidRPr="00FA6A48" w:rsidTr="00D15687">
        <w:trPr>
          <w:trHeight w:val="261"/>
        </w:trPr>
        <w:tc>
          <w:tcPr>
            <w:tcW w:w="15559" w:type="dxa"/>
            <w:gridSpan w:val="6"/>
          </w:tcPr>
          <w:p w:rsidR="00F226C6" w:rsidRPr="00FA6A48" w:rsidRDefault="00F226C6" w:rsidP="000678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Представление о форме</w:t>
            </w:r>
          </w:p>
        </w:tc>
      </w:tr>
      <w:tr w:rsidR="00F226C6" w:rsidRPr="00FA6A48" w:rsidTr="00D15687">
        <w:trPr>
          <w:trHeight w:val="280"/>
        </w:trPr>
        <w:tc>
          <w:tcPr>
            <w:tcW w:w="458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</w:tcPr>
          <w:p w:rsidR="00F226C6" w:rsidRPr="00FA6A48" w:rsidRDefault="00F226C6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Группировка предметов по форме (шары, кубы, призмы) по образцу</w:t>
            </w:r>
          </w:p>
        </w:tc>
        <w:tc>
          <w:tcPr>
            <w:tcW w:w="1134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24.09.14</w:t>
            </w:r>
          </w:p>
        </w:tc>
        <w:tc>
          <w:tcPr>
            <w:tcW w:w="3969" w:type="dxa"/>
          </w:tcPr>
          <w:p w:rsidR="00F226C6" w:rsidRPr="00FA6A48" w:rsidRDefault="005C71DA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3273C4" w:rsidRPr="00FA6A48">
              <w:rPr>
                <w:rFonts w:ascii="Times New Roman" w:eastAsiaTheme="minorHAnsi" w:hAnsi="Times New Roman"/>
                <w:sz w:val="24"/>
                <w:szCs w:val="24"/>
              </w:rPr>
              <w:t>игры в крупяном бассейне: «Найди предмет»</w:t>
            </w:r>
          </w:p>
          <w:p w:rsidR="003273C4" w:rsidRPr="00FA6A48" w:rsidRDefault="003273C4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предметы» (в корзину, машину, коробку)</w:t>
            </w:r>
          </w:p>
          <w:p w:rsidR="003273C4" w:rsidRPr="00FA6A48" w:rsidRDefault="003273C4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форма – шар: «Прокати мячи с горки»</w:t>
            </w:r>
          </w:p>
          <w:p w:rsidR="003273C4" w:rsidRPr="00FA6A48" w:rsidRDefault="003273C4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форма – куб: «Построй дом»</w:t>
            </w:r>
          </w:p>
          <w:p w:rsidR="003273C4" w:rsidRPr="00FA6A48" w:rsidRDefault="003273C4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форма – призма: «Построй забор»</w:t>
            </w:r>
          </w:p>
          <w:p w:rsidR="003273C4" w:rsidRPr="00FA6A48" w:rsidRDefault="003273C4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группировка предметов по форме: «Разложи на подносы»</w:t>
            </w:r>
          </w:p>
        </w:tc>
        <w:tc>
          <w:tcPr>
            <w:tcW w:w="2268" w:type="dxa"/>
          </w:tcPr>
          <w:p w:rsidR="00F226C6" w:rsidRPr="00FA6A48" w:rsidRDefault="003273C4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шар, куб, призма</w:t>
            </w:r>
          </w:p>
        </w:tc>
      </w:tr>
      <w:tr w:rsidR="00F226C6" w:rsidRPr="00FA6A48" w:rsidTr="00D15687">
        <w:trPr>
          <w:trHeight w:val="135"/>
        </w:trPr>
        <w:tc>
          <w:tcPr>
            <w:tcW w:w="458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:rsidR="00F226C6" w:rsidRPr="00FA6A48" w:rsidRDefault="00F226C6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Группировка предметов по форме (круги, квадраты, треугольники) по образцу</w:t>
            </w:r>
          </w:p>
        </w:tc>
        <w:tc>
          <w:tcPr>
            <w:tcW w:w="1134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26.09.14</w:t>
            </w:r>
          </w:p>
        </w:tc>
        <w:tc>
          <w:tcPr>
            <w:tcW w:w="3969" w:type="dxa"/>
          </w:tcPr>
          <w:p w:rsidR="00534901" w:rsidRPr="00FA6A48" w:rsidRDefault="00534901" w:rsidP="005349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в крупяном бассейне: «Найди предмет»</w:t>
            </w:r>
          </w:p>
          <w:p w:rsidR="00534901" w:rsidRPr="00FA6A48" w:rsidRDefault="00534901" w:rsidP="005349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«Дорожка»</w:t>
            </w:r>
          </w:p>
          <w:p w:rsidR="00534901" w:rsidRPr="00FA6A48" w:rsidRDefault="00534901" w:rsidP="005349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доске: «Какой формы предмет?»</w:t>
            </w:r>
          </w:p>
          <w:p w:rsidR="00534901" w:rsidRDefault="00534901" w:rsidP="005349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группировка предметов по форме: «Разложи на подносы»</w:t>
            </w:r>
          </w:p>
          <w:p w:rsidR="00067816" w:rsidRPr="00FA6A48" w:rsidRDefault="00067816" w:rsidP="005349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26C6" w:rsidRPr="00FA6A48" w:rsidRDefault="00534901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квадрат, треугольник</w:t>
            </w:r>
          </w:p>
        </w:tc>
      </w:tr>
      <w:tr w:rsidR="00F226C6" w:rsidRPr="00FA6A48" w:rsidTr="00D15687">
        <w:trPr>
          <w:trHeight w:val="280"/>
        </w:trPr>
        <w:tc>
          <w:tcPr>
            <w:tcW w:w="458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29" w:type="dxa"/>
          </w:tcPr>
          <w:p w:rsidR="00F226C6" w:rsidRPr="00FA6A48" w:rsidRDefault="00F226C6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Соотнесение плоскостных и пространственных фигур. Д/И «Магазин»</w:t>
            </w:r>
          </w:p>
        </w:tc>
        <w:tc>
          <w:tcPr>
            <w:tcW w:w="1134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6C6" w:rsidRPr="00FA6A48" w:rsidRDefault="0057374E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>.09.14</w:t>
            </w:r>
          </w:p>
        </w:tc>
        <w:tc>
          <w:tcPr>
            <w:tcW w:w="3969" w:type="dxa"/>
          </w:tcPr>
          <w:p w:rsidR="00F226C6" w:rsidRPr="00FA6A48" w:rsidRDefault="00534901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«Подарки для мишки»</w:t>
            </w:r>
            <w:r w:rsidR="00DB5338" w:rsidRPr="00FA6A48">
              <w:rPr>
                <w:rFonts w:ascii="Times New Roman" w:eastAsiaTheme="minorHAnsi" w:hAnsi="Times New Roman"/>
                <w:sz w:val="24"/>
                <w:szCs w:val="24"/>
              </w:rPr>
              <w:t>, «Дорожка»</w:t>
            </w:r>
          </w:p>
          <w:p w:rsidR="00DB5338" w:rsidRPr="00FA6A48" w:rsidRDefault="00DB5338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DB5338" w:rsidRPr="00FA6A48" w:rsidRDefault="00DB5338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вкладышами: «Геометрическое лото»</w:t>
            </w:r>
          </w:p>
          <w:p w:rsidR="00DB5338" w:rsidRPr="00FA6A48" w:rsidRDefault="00DB5338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«Магазин»</w:t>
            </w:r>
          </w:p>
        </w:tc>
        <w:tc>
          <w:tcPr>
            <w:tcW w:w="2268" w:type="dxa"/>
          </w:tcPr>
          <w:p w:rsidR="00F226C6" w:rsidRPr="00FA6A48" w:rsidRDefault="00DB5338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шар, круг, куб, квадрат, призма, треугольник</w:t>
            </w:r>
          </w:p>
        </w:tc>
      </w:tr>
      <w:tr w:rsidR="00F226C6" w:rsidRPr="00FA6A48" w:rsidTr="00D15687">
        <w:trPr>
          <w:trHeight w:val="541"/>
        </w:trPr>
        <w:tc>
          <w:tcPr>
            <w:tcW w:w="458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</w:tcPr>
          <w:p w:rsidR="00F226C6" w:rsidRPr="00FA6A48" w:rsidRDefault="00F226C6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с природным материалом: выкладывание плоскостных фигур (круг, квадрат, треугольник) из желудей, каштанов, ракушек</w:t>
            </w:r>
            <w:proofErr w:type="gramEnd"/>
          </w:p>
        </w:tc>
        <w:tc>
          <w:tcPr>
            <w:tcW w:w="1134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01.10.14/ 03.10.14/</w:t>
            </w:r>
          </w:p>
        </w:tc>
        <w:tc>
          <w:tcPr>
            <w:tcW w:w="3969" w:type="dxa"/>
          </w:tcPr>
          <w:p w:rsidR="00F226C6" w:rsidRPr="00FA6A48" w:rsidRDefault="00DB5338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в крупяном бассейне: «Достань фигуру»</w:t>
            </w:r>
          </w:p>
          <w:p w:rsidR="00DB5338" w:rsidRPr="00FA6A48" w:rsidRDefault="00DB5338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51586B" w:rsidRPr="00FA6A48">
              <w:rPr>
                <w:rFonts w:ascii="Times New Roman" w:eastAsiaTheme="minorHAnsi" w:hAnsi="Times New Roman"/>
                <w:sz w:val="24"/>
                <w:szCs w:val="24"/>
              </w:rPr>
              <w:t>обводка пальцем по трафарету</w:t>
            </w:r>
          </w:p>
          <w:p w:rsidR="0051586B" w:rsidRPr="00FA6A48" w:rsidRDefault="0051586B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выкладывание фигур из природного материала</w:t>
            </w:r>
          </w:p>
          <w:p w:rsidR="0051586B" w:rsidRPr="00FA6A48" w:rsidRDefault="0051586B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«Соедини в целое»</w:t>
            </w:r>
          </w:p>
        </w:tc>
        <w:tc>
          <w:tcPr>
            <w:tcW w:w="2268" w:type="dxa"/>
          </w:tcPr>
          <w:p w:rsidR="00F226C6" w:rsidRPr="00FA6A48" w:rsidRDefault="00DB5338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квадрат, треугольник</w:t>
            </w:r>
          </w:p>
        </w:tc>
      </w:tr>
      <w:tr w:rsidR="00F226C6" w:rsidRPr="00FA6A48" w:rsidTr="00D15687">
        <w:trPr>
          <w:trHeight w:val="261"/>
        </w:trPr>
        <w:tc>
          <w:tcPr>
            <w:tcW w:w="458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</w:tcPr>
          <w:p w:rsidR="00F226C6" w:rsidRPr="00FA6A48" w:rsidRDefault="00F226C6" w:rsidP="00F226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Лепка пространственных фигур из пластилина.</w:t>
            </w:r>
          </w:p>
        </w:tc>
        <w:tc>
          <w:tcPr>
            <w:tcW w:w="1134" w:type="dxa"/>
          </w:tcPr>
          <w:p w:rsidR="00F226C6" w:rsidRPr="00FA6A48" w:rsidRDefault="00F226C6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6C6" w:rsidRPr="00FA6A48" w:rsidRDefault="0057374E" w:rsidP="00F226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07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>.10.14</w:t>
            </w:r>
          </w:p>
        </w:tc>
        <w:tc>
          <w:tcPr>
            <w:tcW w:w="3969" w:type="dxa"/>
          </w:tcPr>
          <w:p w:rsidR="00F226C6" w:rsidRPr="00FA6A48" w:rsidRDefault="0051586B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D4282" w:rsidRPr="00FA6A48">
              <w:rPr>
                <w:rFonts w:ascii="Times New Roman" w:eastAsiaTheme="minorHAnsi" w:hAnsi="Times New Roman"/>
                <w:sz w:val="24"/>
                <w:szCs w:val="24"/>
              </w:rPr>
              <w:t>игры  с формами</w:t>
            </w:r>
          </w:p>
          <w:p w:rsidR="000D4282" w:rsidRPr="00FA6A48" w:rsidRDefault="000D4282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  <w:p w:rsidR="000D4282" w:rsidRPr="00FA6A48" w:rsidRDefault="000D4282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лепка</w:t>
            </w:r>
          </w:p>
        </w:tc>
        <w:tc>
          <w:tcPr>
            <w:tcW w:w="2268" w:type="dxa"/>
          </w:tcPr>
          <w:p w:rsidR="00F226C6" w:rsidRPr="00FA6A48" w:rsidRDefault="0051586B" w:rsidP="005C71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шар, куб, призма, лепить</w:t>
            </w:r>
          </w:p>
        </w:tc>
      </w:tr>
      <w:tr w:rsidR="000D4282" w:rsidRPr="00FA6A48" w:rsidTr="00D15687">
        <w:trPr>
          <w:trHeight w:val="558"/>
        </w:trPr>
        <w:tc>
          <w:tcPr>
            <w:tcW w:w="458" w:type="dxa"/>
          </w:tcPr>
          <w:p w:rsidR="000D4282" w:rsidRPr="00FA6A48" w:rsidRDefault="000D4282" w:rsidP="000D428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</w:tcPr>
          <w:p w:rsidR="000D4282" w:rsidRPr="00FA6A48" w:rsidRDefault="000D4282" w:rsidP="000D42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кремом (зубной пастой) на стекле геометрических фигур (круг, квадрат, треугольник) по опорным точкам</w:t>
            </w:r>
          </w:p>
        </w:tc>
        <w:tc>
          <w:tcPr>
            <w:tcW w:w="1134" w:type="dxa"/>
          </w:tcPr>
          <w:p w:rsidR="000D4282" w:rsidRPr="00FA6A48" w:rsidRDefault="000D4282" w:rsidP="000D428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D4282" w:rsidRPr="00FA6A48" w:rsidRDefault="000D4282" w:rsidP="000D428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08.10.14</w:t>
            </w:r>
          </w:p>
        </w:tc>
        <w:tc>
          <w:tcPr>
            <w:tcW w:w="3969" w:type="dxa"/>
          </w:tcPr>
          <w:p w:rsidR="000D4282" w:rsidRPr="00FA6A48" w:rsidRDefault="000D4282" w:rsidP="000D42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«Дорожка»</w:t>
            </w:r>
          </w:p>
          <w:p w:rsidR="000D4282" w:rsidRPr="00FA6A48" w:rsidRDefault="000D4282" w:rsidP="000D42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</w:t>
            </w:r>
            <w:r w:rsidR="000643F0" w:rsidRPr="00FA6A48">
              <w:rPr>
                <w:rFonts w:ascii="Times New Roman" w:eastAsiaTheme="minorHAnsi" w:hAnsi="Times New Roman"/>
                <w:sz w:val="24"/>
                <w:szCs w:val="24"/>
              </w:rPr>
              <w:t>:  «Геометрическое лото»</w:t>
            </w:r>
          </w:p>
          <w:p w:rsidR="000D4282" w:rsidRPr="00FA6A48" w:rsidRDefault="000D4282" w:rsidP="000D42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0D4282" w:rsidRPr="00FA6A48" w:rsidRDefault="000D4282" w:rsidP="000D42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на стекле по опорным точкам</w:t>
            </w:r>
          </w:p>
        </w:tc>
        <w:tc>
          <w:tcPr>
            <w:tcW w:w="2268" w:type="dxa"/>
          </w:tcPr>
          <w:p w:rsidR="000D4282" w:rsidRPr="00FA6A48" w:rsidRDefault="000D4282" w:rsidP="000D428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квадрат, треугольник</w:t>
            </w:r>
          </w:p>
        </w:tc>
      </w:tr>
      <w:tr w:rsidR="000643F0" w:rsidRPr="00FA6A48" w:rsidTr="00D15687">
        <w:trPr>
          <w:trHeight w:val="261"/>
        </w:trPr>
        <w:tc>
          <w:tcPr>
            <w:tcW w:w="458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029" w:type="dxa"/>
          </w:tcPr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 по  внутреннему трафарету геометрических фигур (круг, квадрат, треугольник)</w:t>
            </w:r>
          </w:p>
        </w:tc>
        <w:tc>
          <w:tcPr>
            <w:tcW w:w="1134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10.10.14</w:t>
            </w:r>
          </w:p>
        </w:tc>
        <w:tc>
          <w:tcPr>
            <w:tcW w:w="3969" w:type="dxa"/>
          </w:tcPr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«Дорожка»</w:t>
            </w:r>
          </w:p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вкладышами:  «Геометрическое лото»</w:t>
            </w:r>
          </w:p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</w:t>
            </w:r>
          </w:p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по внутреннему трафарету</w:t>
            </w:r>
          </w:p>
        </w:tc>
        <w:tc>
          <w:tcPr>
            <w:tcW w:w="2268" w:type="dxa"/>
          </w:tcPr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квадрат, треугольник</w:t>
            </w:r>
          </w:p>
        </w:tc>
      </w:tr>
      <w:tr w:rsidR="000643F0" w:rsidRPr="00FA6A48" w:rsidTr="00D15687">
        <w:trPr>
          <w:trHeight w:val="280"/>
        </w:trPr>
        <w:tc>
          <w:tcPr>
            <w:tcW w:w="15559" w:type="dxa"/>
            <w:gridSpan w:val="6"/>
          </w:tcPr>
          <w:p w:rsidR="000643F0" w:rsidRPr="00FA6A48" w:rsidRDefault="000643F0" w:rsidP="000678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Представление о величине</w:t>
            </w:r>
          </w:p>
        </w:tc>
      </w:tr>
      <w:tr w:rsidR="000643F0" w:rsidRPr="00FA6A48" w:rsidTr="00D15687">
        <w:trPr>
          <w:trHeight w:val="261"/>
        </w:trPr>
        <w:tc>
          <w:tcPr>
            <w:tcW w:w="458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029" w:type="dxa"/>
          </w:tcPr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Изготовление поделок с учётов величины объектов в процессе реализации проекта «Обучающие игры»</w:t>
            </w:r>
          </w:p>
        </w:tc>
        <w:tc>
          <w:tcPr>
            <w:tcW w:w="1134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43F0" w:rsidRPr="00FA6A48" w:rsidRDefault="0057374E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0643F0" w:rsidRPr="00FA6A48">
              <w:rPr>
                <w:rFonts w:ascii="Times New Roman" w:eastAsiaTheme="minorHAnsi" w:hAnsi="Times New Roman"/>
                <w:sz w:val="24"/>
                <w:szCs w:val="24"/>
              </w:rPr>
              <w:t>.10.14</w:t>
            </w:r>
          </w:p>
        </w:tc>
        <w:tc>
          <w:tcPr>
            <w:tcW w:w="3969" w:type="dxa"/>
          </w:tcPr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игра на детском пианино, с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массажёрами</w:t>
            </w:r>
            <w:proofErr w:type="spellEnd"/>
          </w:p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D048E"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на доске: сравнение объекта</w:t>
            </w:r>
          </w:p>
          <w:p w:rsidR="001D048E" w:rsidRPr="00FA6A48" w:rsidRDefault="001D048E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«Спрячь предмет»</w:t>
            </w:r>
          </w:p>
          <w:p w:rsidR="001D048E" w:rsidRPr="00FA6A48" w:rsidRDefault="001D048E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подготовка материала</w:t>
            </w:r>
          </w:p>
          <w:p w:rsidR="001D048E" w:rsidRPr="00FA6A48" w:rsidRDefault="001D048E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большой, маленький</w:t>
            </w:r>
          </w:p>
        </w:tc>
      </w:tr>
      <w:tr w:rsidR="000643F0" w:rsidRPr="00FA6A48" w:rsidTr="00D15687">
        <w:trPr>
          <w:trHeight w:val="280"/>
        </w:trPr>
        <w:tc>
          <w:tcPr>
            <w:tcW w:w="458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29" w:type="dxa"/>
          </w:tcPr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поделок из природного материала: «Красота природы», «Осенний букет»</w:t>
            </w:r>
          </w:p>
        </w:tc>
        <w:tc>
          <w:tcPr>
            <w:tcW w:w="1134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15.10.14</w:t>
            </w:r>
          </w:p>
        </w:tc>
        <w:tc>
          <w:tcPr>
            <w:tcW w:w="3969" w:type="dxa"/>
          </w:tcPr>
          <w:p w:rsidR="000643F0" w:rsidRPr="00FA6A48" w:rsidRDefault="001D048E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картин «Осень»</w:t>
            </w:r>
          </w:p>
          <w:p w:rsidR="001D048E" w:rsidRPr="00FA6A48" w:rsidRDefault="001D048E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E1C66" w:rsidRPr="00FA6A48">
              <w:rPr>
                <w:rFonts w:ascii="Times New Roman" w:eastAsiaTheme="minorHAnsi" w:hAnsi="Times New Roman"/>
                <w:sz w:val="24"/>
                <w:szCs w:val="24"/>
              </w:rPr>
              <w:t>Д/И «Собери листья в букет»</w:t>
            </w:r>
          </w:p>
          <w:p w:rsidR="007E1C66" w:rsidRPr="00FA6A48" w:rsidRDefault="007E1C66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«Осенние листочки»</w:t>
            </w:r>
          </w:p>
          <w:p w:rsidR="007E1C66" w:rsidRPr="00FA6A48" w:rsidRDefault="007E1C66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сравнивание листьев по величине</w:t>
            </w:r>
          </w:p>
          <w:p w:rsidR="007E1C66" w:rsidRPr="00FA6A48" w:rsidRDefault="007E1C66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97632A" w:rsidRPr="00FA6A48">
              <w:rPr>
                <w:rFonts w:ascii="Times New Roman" w:eastAsiaTheme="minorHAnsi" w:hAnsi="Times New Roman"/>
                <w:sz w:val="24"/>
                <w:szCs w:val="24"/>
              </w:rPr>
              <w:t>практическая деятельность: изготовление поделок</w:t>
            </w:r>
          </w:p>
        </w:tc>
        <w:tc>
          <w:tcPr>
            <w:tcW w:w="2268" w:type="dxa"/>
          </w:tcPr>
          <w:p w:rsidR="000643F0" w:rsidRPr="00FA6A48" w:rsidRDefault="001D048E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поделки, большой, маленький</w:t>
            </w:r>
          </w:p>
        </w:tc>
      </w:tr>
      <w:tr w:rsidR="000643F0" w:rsidRPr="00FA6A48" w:rsidTr="00D15687">
        <w:trPr>
          <w:trHeight w:val="558"/>
        </w:trPr>
        <w:tc>
          <w:tcPr>
            <w:tcW w:w="458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</w:tcPr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поделок из бросового материала: «Рыбки в аквариуме» (поделки из бумажных тарелок)</w:t>
            </w:r>
          </w:p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17.10.14</w:t>
            </w:r>
          </w:p>
        </w:tc>
        <w:tc>
          <w:tcPr>
            <w:tcW w:w="3969" w:type="dxa"/>
          </w:tcPr>
          <w:p w:rsidR="000643F0" w:rsidRPr="00FA6A48" w:rsidRDefault="0097632A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просмотр видеоролика «Рыбки»</w:t>
            </w:r>
          </w:p>
          <w:p w:rsidR="0097632A" w:rsidRPr="00FA6A48" w:rsidRDefault="0097632A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водой «Рыболов»</w:t>
            </w:r>
          </w:p>
          <w:p w:rsidR="0097632A" w:rsidRPr="00FA6A48" w:rsidRDefault="0097632A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сортировка  рыбок по величине</w:t>
            </w:r>
          </w:p>
          <w:p w:rsidR="0097632A" w:rsidRPr="00FA6A48" w:rsidRDefault="0097632A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97632A" w:rsidRPr="00FA6A48" w:rsidRDefault="0097632A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0643F0" w:rsidRPr="00FA6A48" w:rsidRDefault="0097632A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поделки, большой, маленький</w:t>
            </w:r>
          </w:p>
        </w:tc>
      </w:tr>
      <w:tr w:rsidR="000643F0" w:rsidRPr="00FA6A48" w:rsidTr="00D15687">
        <w:trPr>
          <w:trHeight w:val="280"/>
        </w:trPr>
        <w:tc>
          <w:tcPr>
            <w:tcW w:w="15559" w:type="dxa"/>
            <w:gridSpan w:val="6"/>
          </w:tcPr>
          <w:p w:rsidR="000643F0" w:rsidRPr="00FA6A48" w:rsidRDefault="000643F0" w:rsidP="000678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Пространственные представления</w:t>
            </w:r>
          </w:p>
        </w:tc>
      </w:tr>
      <w:tr w:rsidR="000643F0" w:rsidRPr="00FA6A48" w:rsidTr="00D15687">
        <w:trPr>
          <w:trHeight w:val="541"/>
        </w:trPr>
        <w:tc>
          <w:tcPr>
            <w:tcW w:w="458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029" w:type="dxa"/>
          </w:tcPr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пространственную ориентировку в трёхмерном пространстве (в помещении) по словесной инструкции. Упр. «Где спрятался?»</w:t>
            </w:r>
          </w:p>
        </w:tc>
        <w:tc>
          <w:tcPr>
            <w:tcW w:w="1134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43F0" w:rsidRPr="00FA6A48" w:rsidRDefault="0057374E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0643F0" w:rsidRPr="00FA6A48">
              <w:rPr>
                <w:rFonts w:ascii="Times New Roman" w:eastAsiaTheme="minorHAnsi" w:hAnsi="Times New Roman"/>
                <w:sz w:val="24"/>
                <w:szCs w:val="24"/>
              </w:rPr>
              <w:t>.10.14</w:t>
            </w:r>
          </w:p>
        </w:tc>
        <w:tc>
          <w:tcPr>
            <w:tcW w:w="3969" w:type="dxa"/>
          </w:tcPr>
          <w:p w:rsidR="00496F92" w:rsidRPr="00FA6A48" w:rsidRDefault="00496F92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экскурсия по  помещениям школы</w:t>
            </w:r>
          </w:p>
          <w:p w:rsidR="006B4AB7" w:rsidRPr="00FA6A48" w:rsidRDefault="006B4AB7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/И «Поезд»</w:t>
            </w:r>
          </w:p>
          <w:p w:rsidR="0097632A" w:rsidRPr="00FA6A48" w:rsidRDefault="0097632A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выполнение мелких поручений</w:t>
            </w:r>
          </w:p>
          <w:p w:rsidR="0097632A" w:rsidRPr="00FA6A48" w:rsidRDefault="0097632A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«Где спрятался</w:t>
            </w:r>
            <w:r w:rsidR="00496F92" w:rsidRPr="00FA6A48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643F0" w:rsidRPr="00FA6A48" w:rsidRDefault="00496F92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группа, игровая, спальня, коридор</w:t>
            </w:r>
          </w:p>
        </w:tc>
      </w:tr>
      <w:tr w:rsidR="000643F0" w:rsidRPr="00FA6A48" w:rsidTr="00D15687">
        <w:trPr>
          <w:trHeight w:val="541"/>
        </w:trPr>
        <w:tc>
          <w:tcPr>
            <w:tcW w:w="458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029" w:type="dxa"/>
          </w:tcPr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пространственную ориентировку в двухмерном пространстве (на доске) по указательным символам</w:t>
            </w:r>
          </w:p>
        </w:tc>
        <w:tc>
          <w:tcPr>
            <w:tcW w:w="1134" w:type="dxa"/>
          </w:tcPr>
          <w:p w:rsidR="000643F0" w:rsidRPr="00FA6A48" w:rsidRDefault="0057374E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22.10.14</w:t>
            </w:r>
            <w:r w:rsidR="0057374E" w:rsidRPr="00FA6A48">
              <w:rPr>
                <w:rFonts w:ascii="Times New Roman" w:eastAsiaTheme="minorHAnsi" w:hAnsi="Times New Roman"/>
                <w:sz w:val="24"/>
                <w:szCs w:val="24"/>
              </w:rPr>
              <w:t>/ 24.10.14</w:t>
            </w:r>
          </w:p>
        </w:tc>
        <w:tc>
          <w:tcPr>
            <w:tcW w:w="3969" w:type="dxa"/>
          </w:tcPr>
          <w:p w:rsidR="000643F0" w:rsidRPr="00FA6A48" w:rsidRDefault="006B4AB7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чтение сказки</w:t>
            </w:r>
          </w:p>
          <w:p w:rsidR="006B4AB7" w:rsidRPr="00FA6A48" w:rsidRDefault="006B4AB7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доске: «Бабочка летает»</w:t>
            </w:r>
          </w:p>
          <w:p w:rsidR="006B4AB7" w:rsidRPr="00FA6A48" w:rsidRDefault="006B4AB7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картинками</w:t>
            </w:r>
          </w:p>
          <w:p w:rsidR="006B4AB7" w:rsidRPr="00FA6A48" w:rsidRDefault="006B4AB7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="0079557E"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="0079557E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</w:tc>
        <w:tc>
          <w:tcPr>
            <w:tcW w:w="2268" w:type="dxa"/>
          </w:tcPr>
          <w:p w:rsidR="000643F0" w:rsidRPr="00FA6A48" w:rsidRDefault="006B4AB7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право, лево, вверх, вниз</w:t>
            </w:r>
          </w:p>
        </w:tc>
      </w:tr>
      <w:tr w:rsidR="000643F0" w:rsidRPr="00FA6A48" w:rsidTr="00D15687">
        <w:trPr>
          <w:trHeight w:val="280"/>
        </w:trPr>
        <w:tc>
          <w:tcPr>
            <w:tcW w:w="15559" w:type="dxa"/>
            <w:gridSpan w:val="6"/>
          </w:tcPr>
          <w:p w:rsidR="000643F0" w:rsidRPr="00FA6A48" w:rsidRDefault="000643F0" w:rsidP="000678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Временные представления</w:t>
            </w:r>
          </w:p>
        </w:tc>
      </w:tr>
      <w:tr w:rsidR="000643F0" w:rsidRPr="00FA6A48" w:rsidTr="00D15687">
        <w:trPr>
          <w:trHeight w:val="261"/>
        </w:trPr>
        <w:tc>
          <w:tcPr>
            <w:tcW w:w="458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6029" w:type="dxa"/>
          </w:tcPr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Формирование представления о сезонных признаках осени (холодно, сыро, идёт дождь, листопад)</w:t>
            </w:r>
          </w:p>
        </w:tc>
        <w:tc>
          <w:tcPr>
            <w:tcW w:w="1134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43F0" w:rsidRPr="00FA6A48" w:rsidRDefault="0057374E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28.10.14</w:t>
            </w:r>
          </w:p>
        </w:tc>
        <w:tc>
          <w:tcPr>
            <w:tcW w:w="3969" w:type="dxa"/>
          </w:tcPr>
          <w:p w:rsidR="000643F0" w:rsidRPr="00FA6A48" w:rsidRDefault="0079557E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картиной «Осень»</w:t>
            </w:r>
          </w:p>
          <w:p w:rsidR="0079557E" w:rsidRPr="00FA6A48" w:rsidRDefault="0079557E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календарём погоды</w:t>
            </w:r>
          </w:p>
          <w:p w:rsidR="0079557E" w:rsidRPr="00FA6A48" w:rsidRDefault="0079557E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«Чем погода хороша?»</w:t>
            </w:r>
          </w:p>
          <w:p w:rsidR="0079557E" w:rsidRPr="00FA6A48" w:rsidRDefault="0079557E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</w:t>
            </w:r>
          </w:p>
        </w:tc>
        <w:tc>
          <w:tcPr>
            <w:tcW w:w="2268" w:type="dxa"/>
          </w:tcPr>
          <w:p w:rsidR="000643F0" w:rsidRPr="00FA6A48" w:rsidRDefault="0079557E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время года, осень, холодно, сыро, дождь, листопад</w:t>
            </w:r>
          </w:p>
        </w:tc>
      </w:tr>
      <w:tr w:rsidR="000643F0" w:rsidRPr="00FA6A48" w:rsidTr="00D15687">
        <w:trPr>
          <w:trHeight w:val="297"/>
        </w:trPr>
        <w:tc>
          <w:tcPr>
            <w:tcW w:w="458" w:type="dxa"/>
          </w:tcPr>
          <w:p w:rsidR="000643F0" w:rsidRPr="00FA6A48" w:rsidRDefault="000643F0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6029" w:type="dxa"/>
          </w:tcPr>
          <w:p w:rsidR="000643F0" w:rsidRPr="00FA6A48" w:rsidRDefault="000643F0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частями суток (утро). Проект «Режим дня»</w:t>
            </w:r>
          </w:p>
        </w:tc>
        <w:tc>
          <w:tcPr>
            <w:tcW w:w="1134" w:type="dxa"/>
          </w:tcPr>
          <w:p w:rsidR="000643F0" w:rsidRPr="00FA6A48" w:rsidRDefault="0057374E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43F0" w:rsidRPr="00FA6A48" w:rsidRDefault="0057374E" w:rsidP="000643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29.10.14/ 31.10.14</w:t>
            </w:r>
          </w:p>
        </w:tc>
        <w:tc>
          <w:tcPr>
            <w:tcW w:w="3969" w:type="dxa"/>
          </w:tcPr>
          <w:p w:rsidR="000643F0" w:rsidRPr="00FA6A48" w:rsidRDefault="0079557E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солнышком</w:t>
            </w:r>
          </w:p>
          <w:p w:rsidR="0079557E" w:rsidRPr="00FA6A48" w:rsidRDefault="0079557E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прищепками «Солнышко»</w:t>
            </w:r>
          </w:p>
          <w:p w:rsidR="0079557E" w:rsidRPr="00FA6A48" w:rsidRDefault="0079557E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30041A" w:rsidRPr="00FA6A48">
              <w:rPr>
                <w:rFonts w:ascii="Times New Roman" w:eastAsiaTheme="minorHAnsi" w:hAnsi="Times New Roman"/>
                <w:sz w:val="24"/>
                <w:szCs w:val="24"/>
              </w:rPr>
              <w:t>видеопроект «Режим дня»</w:t>
            </w:r>
          </w:p>
          <w:p w:rsidR="0030041A" w:rsidRPr="00FA6A48" w:rsidRDefault="0030041A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</w:t>
            </w:r>
          </w:p>
          <w:p w:rsidR="0030041A" w:rsidRPr="00FA6A48" w:rsidRDefault="0030041A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43F0" w:rsidRPr="00FA6A48" w:rsidRDefault="0079557E" w:rsidP="00064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утро, режим дня</w:t>
            </w:r>
          </w:p>
        </w:tc>
      </w:tr>
    </w:tbl>
    <w:p w:rsidR="00067816" w:rsidRDefault="00067816" w:rsidP="00463C3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67816" w:rsidRDefault="00067816" w:rsidP="00463C3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67816" w:rsidRDefault="00067816" w:rsidP="00463C3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67816" w:rsidRDefault="00067816" w:rsidP="00463C3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67816" w:rsidRDefault="00067816" w:rsidP="00463C3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9108D" w:rsidRPr="00FA6A48" w:rsidRDefault="0049108D" w:rsidP="00463C3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lastRenderedPageBreak/>
        <w:t>Первое полугодие</w:t>
      </w:r>
    </w:p>
    <w:p w:rsidR="0049108D" w:rsidRPr="00FA6A48" w:rsidRDefault="00245FEC" w:rsidP="0049108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2 четверть – </w:t>
      </w:r>
      <w:r w:rsidR="001176DB" w:rsidRPr="00FA6A48">
        <w:rPr>
          <w:rFonts w:ascii="Times New Roman" w:eastAsiaTheme="minorHAnsi" w:hAnsi="Times New Roman"/>
          <w:b/>
          <w:sz w:val="24"/>
          <w:szCs w:val="24"/>
        </w:rPr>
        <w:t>21 час</w:t>
      </w:r>
    </w:p>
    <w:tbl>
      <w:tblPr>
        <w:tblStyle w:val="3"/>
        <w:tblW w:w="15559" w:type="dxa"/>
        <w:tblLook w:val="04A0" w:firstRow="1" w:lastRow="0" w:firstColumn="1" w:lastColumn="0" w:noHBand="0" w:noVBand="1"/>
      </w:tblPr>
      <w:tblGrid>
        <w:gridCol w:w="458"/>
        <w:gridCol w:w="6029"/>
        <w:gridCol w:w="1134"/>
        <w:gridCol w:w="1701"/>
        <w:gridCol w:w="3969"/>
        <w:gridCol w:w="2268"/>
      </w:tblGrid>
      <w:tr w:rsidR="00F226C6" w:rsidRPr="00FA6A48" w:rsidTr="00D15687">
        <w:trPr>
          <w:trHeight w:val="147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</w:t>
            </w:r>
          </w:p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226C6" w:rsidRPr="00FA6A48" w:rsidRDefault="007C139D" w:rsidP="00245F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2268" w:type="dxa"/>
          </w:tcPr>
          <w:p w:rsidR="00F226C6" w:rsidRPr="00FA6A48" w:rsidRDefault="007C139D" w:rsidP="00245F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2A113D" w:rsidRPr="00FA6A48" w:rsidTr="00D15687">
        <w:trPr>
          <w:trHeight w:val="147"/>
        </w:trPr>
        <w:tc>
          <w:tcPr>
            <w:tcW w:w="15559" w:type="dxa"/>
            <w:gridSpan w:val="6"/>
          </w:tcPr>
          <w:p w:rsidR="002A113D" w:rsidRPr="00FA6A48" w:rsidRDefault="002A113D" w:rsidP="000678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Конструирование</w:t>
            </w:r>
          </w:p>
        </w:tc>
      </w:tr>
      <w:tr w:rsidR="00F226C6" w:rsidRPr="00FA6A48" w:rsidTr="00D15687">
        <w:trPr>
          <w:trHeight w:val="147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F226C6" w:rsidRPr="00FA6A48" w:rsidRDefault="00F226C6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на геометрической доске: создание геометрических фигур  по схеме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26C6" w:rsidRPr="00FA6A48" w:rsidRDefault="00E5142D" w:rsidP="001F0C7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>.11.14/ 12.11.14</w:t>
            </w:r>
          </w:p>
        </w:tc>
        <w:tc>
          <w:tcPr>
            <w:tcW w:w="3969" w:type="dxa"/>
          </w:tcPr>
          <w:p w:rsidR="00F226C6" w:rsidRPr="00FA6A48" w:rsidRDefault="0030041A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игры </w:t>
            </w:r>
            <w:r w:rsidR="006936FD" w:rsidRPr="00FA6A48">
              <w:rPr>
                <w:rFonts w:ascii="Times New Roman" w:eastAsiaTheme="minorHAnsi" w:hAnsi="Times New Roman"/>
                <w:sz w:val="24"/>
                <w:szCs w:val="24"/>
              </w:rPr>
              <w:t>в крупяном бассейне</w:t>
            </w:r>
          </w:p>
          <w:p w:rsidR="006936FD" w:rsidRPr="00FA6A48" w:rsidRDefault="006936FD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«Дорожка»</w:t>
            </w:r>
          </w:p>
          <w:p w:rsidR="006936FD" w:rsidRPr="00FA6A48" w:rsidRDefault="006936FD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выкладывание фигур из природного материала</w:t>
            </w:r>
          </w:p>
          <w:p w:rsidR="006936FD" w:rsidRPr="00FA6A48" w:rsidRDefault="006936FD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6936FD" w:rsidRPr="00FA6A48" w:rsidRDefault="006936FD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фигур по контуру пальцем</w:t>
            </w:r>
          </w:p>
          <w:p w:rsidR="006936FD" w:rsidRPr="00FA6A48" w:rsidRDefault="006936FD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геометрической доске</w:t>
            </w:r>
          </w:p>
        </w:tc>
        <w:tc>
          <w:tcPr>
            <w:tcW w:w="2268" w:type="dxa"/>
          </w:tcPr>
          <w:p w:rsidR="00F226C6" w:rsidRPr="00FA6A48" w:rsidRDefault="0030041A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квадрат, треугольник</w:t>
            </w:r>
          </w:p>
        </w:tc>
      </w:tr>
      <w:tr w:rsidR="00F226C6" w:rsidRPr="00FA6A48" w:rsidTr="00D15687">
        <w:trPr>
          <w:trHeight w:val="147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:rsidR="00F226C6" w:rsidRPr="00FA6A48" w:rsidRDefault="00F226C6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Создание единого целого из 2-х частей: работа с разрезными картинками. Упр. «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Самое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самое вкусное», «Построй дом для куклы»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26C6" w:rsidRPr="00FA6A48" w:rsidRDefault="00E5142D" w:rsidP="001F0C7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14.11.14/ 18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>.11.14</w:t>
            </w:r>
          </w:p>
        </w:tc>
        <w:tc>
          <w:tcPr>
            <w:tcW w:w="3969" w:type="dxa"/>
          </w:tcPr>
          <w:p w:rsidR="00F226C6" w:rsidRPr="00FA6A48" w:rsidRDefault="006936FD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Д/И </w:t>
            </w:r>
            <w:r w:rsidR="000F2151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«Встреча гостей»,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«Собери урожай»</w:t>
            </w:r>
            <w:r w:rsidR="000F2151" w:rsidRPr="00FA6A48">
              <w:rPr>
                <w:rFonts w:ascii="Times New Roman" w:eastAsiaTheme="minorHAnsi" w:hAnsi="Times New Roman"/>
                <w:sz w:val="24"/>
                <w:szCs w:val="24"/>
              </w:rPr>
              <w:t>, «Приготовь салат»</w:t>
            </w:r>
          </w:p>
          <w:p w:rsidR="000F2151" w:rsidRPr="00FA6A48" w:rsidRDefault="000F2151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«Самое – самое вкусное»</w:t>
            </w:r>
          </w:p>
          <w:p w:rsidR="000F2151" w:rsidRPr="00FA6A48" w:rsidRDefault="000F2151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«Соедини в целое»</w:t>
            </w:r>
          </w:p>
          <w:p w:rsidR="006936FD" w:rsidRPr="00FA6A48" w:rsidRDefault="006936FD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2151" w:rsidRPr="00FA6A48">
              <w:rPr>
                <w:rFonts w:ascii="Times New Roman" w:eastAsiaTheme="minorHAnsi" w:hAnsi="Times New Roman"/>
                <w:sz w:val="24"/>
                <w:szCs w:val="24"/>
              </w:rPr>
              <w:t>Упр. «Построй дом для куклы»</w:t>
            </w:r>
          </w:p>
        </w:tc>
        <w:tc>
          <w:tcPr>
            <w:tcW w:w="2268" w:type="dxa"/>
          </w:tcPr>
          <w:p w:rsidR="00F226C6" w:rsidRPr="00FA6A48" w:rsidRDefault="006936FD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часть, целое</w:t>
            </w:r>
          </w:p>
        </w:tc>
      </w:tr>
      <w:tr w:rsidR="002A113D" w:rsidRPr="00FA6A48" w:rsidTr="00D15687">
        <w:trPr>
          <w:trHeight w:val="147"/>
        </w:trPr>
        <w:tc>
          <w:tcPr>
            <w:tcW w:w="15559" w:type="dxa"/>
            <w:gridSpan w:val="6"/>
          </w:tcPr>
          <w:p w:rsidR="002A113D" w:rsidRPr="00FA6A48" w:rsidRDefault="002A113D" w:rsidP="000678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Количественные представления</w:t>
            </w:r>
          </w:p>
        </w:tc>
      </w:tr>
      <w:tr w:rsidR="00F226C6" w:rsidRPr="00FA6A48" w:rsidTr="00D15687">
        <w:trPr>
          <w:trHeight w:val="308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:rsidR="00F226C6" w:rsidRPr="00FA6A48" w:rsidRDefault="00F226C6" w:rsidP="0070009D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FA6A48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Игровые упражнения на формирование у учащихся представлений о составе числа (в пределах двух)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6C6" w:rsidRPr="00FA6A48" w:rsidRDefault="00F226C6" w:rsidP="001F0C7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19.11.14</w:t>
            </w:r>
          </w:p>
        </w:tc>
        <w:tc>
          <w:tcPr>
            <w:tcW w:w="3969" w:type="dxa"/>
          </w:tcPr>
          <w:p w:rsidR="00F226C6" w:rsidRPr="00FA6A48" w:rsidRDefault="00EA5A2C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E20D4" w:rsidRPr="00FA6A48">
              <w:rPr>
                <w:rFonts w:ascii="Times New Roman" w:eastAsiaTheme="minorHAnsi" w:hAnsi="Times New Roman"/>
                <w:sz w:val="24"/>
                <w:szCs w:val="24"/>
              </w:rPr>
              <w:t>Упр. «К нам пришли гости» (счёт посуды для кукол)</w:t>
            </w:r>
          </w:p>
          <w:p w:rsidR="00EA5A2C" w:rsidRPr="00FA6A48" w:rsidRDefault="00EA5A2C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EA5A2C" w:rsidRPr="00FA6A48" w:rsidRDefault="00EA5A2C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E20D4" w:rsidRPr="00FA6A48">
              <w:rPr>
                <w:rFonts w:ascii="Times New Roman" w:eastAsiaTheme="minorHAnsi" w:hAnsi="Times New Roman"/>
                <w:sz w:val="24"/>
                <w:szCs w:val="24"/>
              </w:rPr>
              <w:t>рифмовка</w:t>
            </w:r>
          </w:p>
          <w:p w:rsidR="00940231" w:rsidRPr="00FA6A48" w:rsidRDefault="00940231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пару»</w:t>
            </w:r>
          </w:p>
        </w:tc>
        <w:tc>
          <w:tcPr>
            <w:tcW w:w="2268" w:type="dxa"/>
          </w:tcPr>
          <w:p w:rsidR="00F226C6" w:rsidRPr="00FA6A48" w:rsidRDefault="00EA5A2C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число, один, два</w:t>
            </w:r>
          </w:p>
        </w:tc>
      </w:tr>
      <w:tr w:rsidR="00F226C6" w:rsidRPr="00FA6A48" w:rsidTr="00D15687">
        <w:trPr>
          <w:trHeight w:val="308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:rsidR="00F226C6" w:rsidRPr="00FA6A48" w:rsidRDefault="00F226C6" w:rsidP="002F50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выбор двух предметов, игрушек из множества. Показ на пальцах 1,2.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6C6" w:rsidRPr="00FA6A48" w:rsidRDefault="00F226C6" w:rsidP="001F0C7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21.11.14</w:t>
            </w:r>
          </w:p>
        </w:tc>
        <w:tc>
          <w:tcPr>
            <w:tcW w:w="3969" w:type="dxa"/>
          </w:tcPr>
          <w:p w:rsidR="00EA5A2C" w:rsidRPr="00FA6A48" w:rsidRDefault="00EA5A2C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940231" w:rsidRPr="00FA6A48">
              <w:rPr>
                <w:rFonts w:ascii="Times New Roman" w:eastAsiaTheme="minorHAnsi" w:hAnsi="Times New Roman"/>
                <w:sz w:val="24"/>
                <w:szCs w:val="24"/>
              </w:rPr>
              <w:t>Упр. «Выбери предмет»</w:t>
            </w:r>
          </w:p>
          <w:p w:rsidR="00F226C6" w:rsidRPr="00FA6A48" w:rsidRDefault="00EA5A2C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счёт пальцев, показ количества 1,2 на пальцах</w:t>
            </w:r>
          </w:p>
          <w:p w:rsidR="00EA5A2C" w:rsidRPr="00FA6A48" w:rsidRDefault="00EA5A2C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940231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Упр. «Магазин»</w:t>
            </w:r>
          </w:p>
          <w:p w:rsidR="00EA5A2C" w:rsidRPr="00FA6A48" w:rsidRDefault="00EA5A2C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940231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Упр. «Стоит ваза на столе»</w:t>
            </w:r>
          </w:p>
        </w:tc>
        <w:tc>
          <w:tcPr>
            <w:tcW w:w="2268" w:type="dxa"/>
          </w:tcPr>
          <w:p w:rsidR="00F226C6" w:rsidRPr="00FA6A48" w:rsidRDefault="00EA5A2C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число, один, два</w:t>
            </w:r>
          </w:p>
        </w:tc>
      </w:tr>
      <w:tr w:rsidR="00F226C6" w:rsidRPr="00FA6A48" w:rsidTr="00D15687">
        <w:trPr>
          <w:trHeight w:val="285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F226C6" w:rsidRPr="00FA6A48" w:rsidRDefault="00F226C6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Сравнение множеств, используя  приём   наложения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6C6" w:rsidRPr="00FA6A48" w:rsidRDefault="00E5142D" w:rsidP="001F0C7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>.11.14</w:t>
            </w:r>
          </w:p>
        </w:tc>
        <w:tc>
          <w:tcPr>
            <w:tcW w:w="3969" w:type="dxa"/>
          </w:tcPr>
          <w:p w:rsidR="00F226C6" w:rsidRPr="00FA6A48" w:rsidRDefault="00EA5A2C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940231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Упр. «</w:t>
            </w:r>
            <w:r w:rsidR="00BE4076" w:rsidRPr="00FA6A48">
              <w:rPr>
                <w:rFonts w:ascii="Times New Roman" w:eastAsiaTheme="minorHAnsi" w:hAnsi="Times New Roman"/>
                <w:sz w:val="24"/>
                <w:szCs w:val="24"/>
              </w:rPr>
              <w:t>Божьи коровки»</w:t>
            </w:r>
          </w:p>
          <w:p w:rsidR="00EA5A2C" w:rsidRPr="00FA6A48" w:rsidRDefault="00EA5A2C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E4076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 на доске</w:t>
            </w:r>
          </w:p>
          <w:p w:rsidR="00EA5A2C" w:rsidRPr="00FA6A48" w:rsidRDefault="00EA5A2C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E4076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пальчиковая гимнастика</w:t>
            </w:r>
          </w:p>
          <w:p w:rsidR="00EA5A2C" w:rsidRPr="00FA6A48" w:rsidRDefault="00EA5A2C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E4076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 на полоске</w:t>
            </w:r>
          </w:p>
          <w:p w:rsidR="00BE4076" w:rsidRPr="00FA6A48" w:rsidRDefault="00BE4076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26C6" w:rsidRPr="00FA6A48" w:rsidRDefault="00BE4076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один, много</w:t>
            </w:r>
            <w:r w:rsidR="00EA5A2C" w:rsidRPr="00FA6A48">
              <w:rPr>
                <w:rFonts w:ascii="Times New Roman" w:eastAsiaTheme="minorHAnsi" w:hAnsi="Times New Roman"/>
                <w:sz w:val="24"/>
                <w:szCs w:val="24"/>
              </w:rPr>
              <w:t>, наложи</w:t>
            </w:r>
          </w:p>
        </w:tc>
      </w:tr>
      <w:tr w:rsidR="00F226C6" w:rsidRPr="00FA6A48" w:rsidTr="00D15687">
        <w:trPr>
          <w:trHeight w:val="266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</w:tcPr>
          <w:p w:rsidR="00F226C6" w:rsidRPr="00FA6A48" w:rsidRDefault="00F226C6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Сравнение множеств, используя приём  приложения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6C6" w:rsidRPr="00FA6A48" w:rsidRDefault="00F226C6" w:rsidP="001F0C7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26.11.14</w:t>
            </w:r>
          </w:p>
        </w:tc>
        <w:tc>
          <w:tcPr>
            <w:tcW w:w="3969" w:type="dxa"/>
          </w:tcPr>
          <w:p w:rsidR="00BE4076" w:rsidRPr="00FA6A48" w:rsidRDefault="00EA5A2C" w:rsidP="00BE40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E4076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Упр. «Угощенье для гостей»</w:t>
            </w:r>
            <w:r w:rsidR="00CC1E3F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(расставить посуду)</w:t>
            </w:r>
          </w:p>
          <w:p w:rsidR="00BE4076" w:rsidRPr="00FA6A48" w:rsidRDefault="00BE4076" w:rsidP="00BE40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</w:t>
            </w:r>
          </w:p>
          <w:p w:rsidR="00BE4076" w:rsidRPr="00FA6A48" w:rsidRDefault="00BE4076" w:rsidP="00BE40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пальчиковая гимнастика</w:t>
            </w:r>
          </w:p>
          <w:p w:rsidR="00EA5A2C" w:rsidRPr="00FA6A48" w:rsidRDefault="00BE4076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полоске</w:t>
            </w:r>
            <w:r w:rsidR="00CC1E3F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(разложить угощенье)</w:t>
            </w:r>
          </w:p>
        </w:tc>
        <w:tc>
          <w:tcPr>
            <w:tcW w:w="2268" w:type="dxa"/>
          </w:tcPr>
          <w:p w:rsidR="00F226C6" w:rsidRPr="00FA6A48" w:rsidRDefault="00BE4076" w:rsidP="003004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один, много</w:t>
            </w:r>
            <w:r w:rsidR="00EA5A2C" w:rsidRPr="00FA6A48">
              <w:rPr>
                <w:rFonts w:ascii="Times New Roman" w:eastAsiaTheme="minorHAnsi" w:hAnsi="Times New Roman"/>
                <w:sz w:val="24"/>
                <w:szCs w:val="24"/>
              </w:rPr>
              <w:t>, приложи</w:t>
            </w:r>
          </w:p>
        </w:tc>
      </w:tr>
      <w:tr w:rsidR="002A113D" w:rsidRPr="00FA6A48" w:rsidTr="00D15687">
        <w:trPr>
          <w:trHeight w:val="285"/>
        </w:trPr>
        <w:tc>
          <w:tcPr>
            <w:tcW w:w="15559" w:type="dxa"/>
            <w:gridSpan w:val="6"/>
          </w:tcPr>
          <w:p w:rsidR="002A113D" w:rsidRPr="00FA6A48" w:rsidRDefault="002A113D" w:rsidP="000678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Представление о форме</w:t>
            </w:r>
          </w:p>
        </w:tc>
      </w:tr>
      <w:tr w:rsidR="00EA5A2C" w:rsidRPr="00FA6A48" w:rsidTr="00D15687">
        <w:trPr>
          <w:trHeight w:val="551"/>
        </w:trPr>
        <w:tc>
          <w:tcPr>
            <w:tcW w:w="458" w:type="dxa"/>
          </w:tcPr>
          <w:p w:rsidR="00EA5A2C" w:rsidRPr="00FA6A48" w:rsidRDefault="00EA5A2C" w:rsidP="00EA5A2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:rsidR="00EA5A2C" w:rsidRPr="00FA6A48" w:rsidRDefault="00EA5A2C" w:rsidP="00EA5A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Выкладывание форм (круг, квадрат, треугольник)  из различных материалов (камушек, ракушек, палочек, пуговиц, крышек)</w:t>
            </w:r>
            <w:proofErr w:type="gramEnd"/>
          </w:p>
        </w:tc>
        <w:tc>
          <w:tcPr>
            <w:tcW w:w="1134" w:type="dxa"/>
          </w:tcPr>
          <w:p w:rsidR="00EA5A2C" w:rsidRPr="00FA6A48" w:rsidRDefault="00EA5A2C" w:rsidP="00EA5A2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5A2C" w:rsidRPr="00FA6A48" w:rsidRDefault="00E5142D" w:rsidP="00EA5A2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28.11.14/ 02</w:t>
            </w:r>
            <w:r w:rsidR="00EA5A2C" w:rsidRPr="00FA6A48">
              <w:rPr>
                <w:rFonts w:ascii="Times New Roman" w:eastAsiaTheme="minorHAnsi" w:hAnsi="Times New Roman"/>
                <w:sz w:val="24"/>
                <w:szCs w:val="24"/>
              </w:rPr>
              <w:t>.12.14</w:t>
            </w:r>
          </w:p>
        </w:tc>
        <w:tc>
          <w:tcPr>
            <w:tcW w:w="3969" w:type="dxa"/>
          </w:tcPr>
          <w:p w:rsidR="00EA5A2C" w:rsidRPr="00FA6A48" w:rsidRDefault="00EA5A2C" w:rsidP="00EA5A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в крупяном бассейне: «Достань фигуру»</w:t>
            </w:r>
          </w:p>
          <w:p w:rsidR="00EA5A2C" w:rsidRPr="00FA6A48" w:rsidRDefault="00EA5A2C" w:rsidP="00EA5A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 форм пальцем по трафарету</w:t>
            </w:r>
          </w:p>
          <w:p w:rsidR="00EA5A2C" w:rsidRPr="00FA6A48" w:rsidRDefault="00EA5A2C" w:rsidP="00EA5A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выкладывание фигур из природного материала</w:t>
            </w:r>
          </w:p>
          <w:p w:rsidR="00EA5A2C" w:rsidRPr="00FA6A48" w:rsidRDefault="00EA5A2C" w:rsidP="00EA5A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«Соедини в целое»</w:t>
            </w:r>
          </w:p>
        </w:tc>
        <w:tc>
          <w:tcPr>
            <w:tcW w:w="2268" w:type="dxa"/>
          </w:tcPr>
          <w:p w:rsidR="00EA5A2C" w:rsidRPr="00FA6A48" w:rsidRDefault="00EA5A2C" w:rsidP="00EA5A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квадрат, треугольник</w:t>
            </w:r>
          </w:p>
        </w:tc>
      </w:tr>
      <w:tr w:rsidR="00EA5A2C" w:rsidRPr="00FA6A48" w:rsidTr="00D15687">
        <w:trPr>
          <w:trHeight w:val="551"/>
        </w:trPr>
        <w:tc>
          <w:tcPr>
            <w:tcW w:w="458" w:type="dxa"/>
          </w:tcPr>
          <w:p w:rsidR="00EA5A2C" w:rsidRPr="00FA6A48" w:rsidRDefault="00EA5A2C" w:rsidP="00EA5A2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</w:tcPr>
          <w:p w:rsidR="00EA5A2C" w:rsidRPr="00FA6A48" w:rsidRDefault="00EA5A2C" w:rsidP="00EA5A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Классифицировать предметы по 1 и 2  признакам (цвет, форма  и величина)</w:t>
            </w:r>
          </w:p>
        </w:tc>
        <w:tc>
          <w:tcPr>
            <w:tcW w:w="1134" w:type="dxa"/>
          </w:tcPr>
          <w:p w:rsidR="00EA5A2C" w:rsidRPr="00FA6A48" w:rsidRDefault="00EA5A2C" w:rsidP="00EA5A2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5A2C" w:rsidRPr="00FA6A48" w:rsidRDefault="00EA5A2C" w:rsidP="00EA5A2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03.12.14/ 05.12.14</w:t>
            </w:r>
          </w:p>
        </w:tc>
        <w:tc>
          <w:tcPr>
            <w:tcW w:w="3969" w:type="dxa"/>
          </w:tcPr>
          <w:p w:rsidR="001752C6" w:rsidRPr="00FA6A48" w:rsidRDefault="001752C6" w:rsidP="00EA5A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</w:t>
            </w:r>
          </w:p>
          <w:p w:rsidR="00EA5A2C" w:rsidRPr="00FA6A48" w:rsidRDefault="001752C6" w:rsidP="00EA5A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="00EA5A2C"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="00EA5A2C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1752C6" w:rsidRPr="00FA6A48" w:rsidRDefault="001752C6" w:rsidP="00EA5A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EA5A2C" w:rsidRPr="00FA6A48" w:rsidRDefault="00EA5A2C" w:rsidP="00EA5A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752C6" w:rsidRPr="00FA6A48">
              <w:rPr>
                <w:rFonts w:ascii="Times New Roman" w:eastAsiaTheme="minorHAnsi" w:hAnsi="Times New Roman"/>
                <w:sz w:val="24"/>
                <w:szCs w:val="24"/>
              </w:rPr>
              <w:t>Упр. «Разложи предметы»</w:t>
            </w:r>
          </w:p>
        </w:tc>
        <w:tc>
          <w:tcPr>
            <w:tcW w:w="2268" w:type="dxa"/>
          </w:tcPr>
          <w:p w:rsidR="00EA5A2C" w:rsidRPr="00FA6A48" w:rsidRDefault="00EA5A2C" w:rsidP="00EA5A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цвет, форма, величина</w:t>
            </w:r>
          </w:p>
        </w:tc>
      </w:tr>
      <w:tr w:rsidR="00EA5A2C" w:rsidRPr="00FA6A48" w:rsidTr="00D15687">
        <w:trPr>
          <w:trHeight w:val="285"/>
        </w:trPr>
        <w:tc>
          <w:tcPr>
            <w:tcW w:w="15559" w:type="dxa"/>
            <w:gridSpan w:val="6"/>
          </w:tcPr>
          <w:p w:rsidR="00EA5A2C" w:rsidRPr="00FA6A48" w:rsidRDefault="00EA5A2C" w:rsidP="00C7493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Представление о величине</w:t>
            </w:r>
          </w:p>
        </w:tc>
      </w:tr>
      <w:tr w:rsidR="001752C6" w:rsidRPr="00FA6A48" w:rsidTr="00D15687">
        <w:trPr>
          <w:trHeight w:val="266"/>
        </w:trPr>
        <w:tc>
          <w:tcPr>
            <w:tcW w:w="458" w:type="dxa"/>
          </w:tcPr>
          <w:p w:rsidR="001752C6" w:rsidRPr="00FA6A48" w:rsidRDefault="001752C6" w:rsidP="001752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</w:tcPr>
          <w:p w:rsidR="001752C6" w:rsidRPr="00FA6A48" w:rsidRDefault="001752C6" w:rsidP="001752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Изготовление поделок с учётов величины объектов в процессе реализации проекта «Магазин сувениров»</w:t>
            </w:r>
          </w:p>
        </w:tc>
        <w:tc>
          <w:tcPr>
            <w:tcW w:w="1134" w:type="dxa"/>
          </w:tcPr>
          <w:p w:rsidR="001752C6" w:rsidRPr="00FA6A48" w:rsidRDefault="001752C6" w:rsidP="001752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52C6" w:rsidRPr="00FA6A48" w:rsidRDefault="00E5142D" w:rsidP="001752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1752C6" w:rsidRPr="00FA6A48">
              <w:rPr>
                <w:rFonts w:ascii="Times New Roman" w:eastAsiaTheme="minorHAnsi" w:hAnsi="Times New Roman"/>
                <w:sz w:val="24"/>
                <w:szCs w:val="24"/>
              </w:rPr>
              <w:t>.12.14</w:t>
            </w:r>
          </w:p>
        </w:tc>
        <w:tc>
          <w:tcPr>
            <w:tcW w:w="3969" w:type="dxa"/>
          </w:tcPr>
          <w:p w:rsidR="001752C6" w:rsidRPr="00FA6A48" w:rsidRDefault="001752C6" w:rsidP="001752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игра на детском пианино, с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массажёрами</w:t>
            </w:r>
            <w:proofErr w:type="spellEnd"/>
          </w:p>
          <w:p w:rsidR="001752C6" w:rsidRPr="00FA6A48" w:rsidRDefault="001752C6" w:rsidP="001752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доске: сравнение объекта</w:t>
            </w:r>
          </w:p>
          <w:p w:rsidR="001752C6" w:rsidRPr="00FA6A48" w:rsidRDefault="001752C6" w:rsidP="001752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«Спрячь предмет»</w:t>
            </w:r>
          </w:p>
          <w:p w:rsidR="001752C6" w:rsidRPr="00FA6A48" w:rsidRDefault="001752C6" w:rsidP="001752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подготовка материала</w:t>
            </w:r>
          </w:p>
          <w:p w:rsidR="001752C6" w:rsidRPr="00FA6A48" w:rsidRDefault="001752C6" w:rsidP="001752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1752C6" w:rsidRPr="00FA6A48" w:rsidRDefault="001752C6" w:rsidP="001752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большой, маленький</w:t>
            </w:r>
          </w:p>
        </w:tc>
      </w:tr>
      <w:tr w:rsidR="001752C6" w:rsidRPr="00FA6A48" w:rsidTr="00D15687">
        <w:trPr>
          <w:trHeight w:val="285"/>
        </w:trPr>
        <w:tc>
          <w:tcPr>
            <w:tcW w:w="458" w:type="dxa"/>
          </w:tcPr>
          <w:p w:rsidR="001752C6" w:rsidRPr="00FA6A48" w:rsidRDefault="001752C6" w:rsidP="001752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</w:tcPr>
          <w:p w:rsidR="001752C6" w:rsidRPr="00FA6A48" w:rsidRDefault="001752C6" w:rsidP="001752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Выполнение поделок из бросового материала: «Солнышко» (поделки из бумажных тарелок)</w:t>
            </w:r>
          </w:p>
        </w:tc>
        <w:tc>
          <w:tcPr>
            <w:tcW w:w="1134" w:type="dxa"/>
          </w:tcPr>
          <w:p w:rsidR="001752C6" w:rsidRPr="00FA6A48" w:rsidRDefault="001752C6" w:rsidP="001752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52C6" w:rsidRPr="00FA6A48" w:rsidRDefault="001752C6" w:rsidP="001752C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10.12.14</w:t>
            </w:r>
          </w:p>
        </w:tc>
        <w:tc>
          <w:tcPr>
            <w:tcW w:w="3969" w:type="dxa"/>
          </w:tcPr>
          <w:p w:rsidR="001752C6" w:rsidRPr="00FA6A48" w:rsidRDefault="001752C6" w:rsidP="001752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солнышком</w:t>
            </w:r>
          </w:p>
          <w:p w:rsidR="001752C6" w:rsidRPr="00FA6A48" w:rsidRDefault="001752C6" w:rsidP="001752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прищепками «Солнышко»</w:t>
            </w:r>
          </w:p>
          <w:p w:rsidR="001752C6" w:rsidRPr="00FA6A48" w:rsidRDefault="001752C6" w:rsidP="001752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сортировка  лучиков по величине</w:t>
            </w:r>
          </w:p>
          <w:p w:rsidR="001752C6" w:rsidRPr="00FA6A48" w:rsidRDefault="001752C6" w:rsidP="001752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CC1E3F" w:rsidRDefault="00C74930" w:rsidP="001752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  <w:p w:rsidR="00C74930" w:rsidRPr="00FA6A48" w:rsidRDefault="00C74930" w:rsidP="001752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2C6" w:rsidRPr="00FA6A48" w:rsidRDefault="001752C6" w:rsidP="001752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поделки, длинные, короткие</w:t>
            </w:r>
          </w:p>
        </w:tc>
      </w:tr>
      <w:tr w:rsidR="001752C6" w:rsidRPr="00FA6A48" w:rsidTr="00D15687">
        <w:trPr>
          <w:trHeight w:val="266"/>
        </w:trPr>
        <w:tc>
          <w:tcPr>
            <w:tcW w:w="15559" w:type="dxa"/>
            <w:gridSpan w:val="6"/>
          </w:tcPr>
          <w:p w:rsidR="001752C6" w:rsidRPr="00FA6A48" w:rsidRDefault="001752C6" w:rsidP="00CC1E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Пространственные представления</w:t>
            </w:r>
          </w:p>
        </w:tc>
      </w:tr>
      <w:tr w:rsidR="007F1480" w:rsidRPr="00FA6A48" w:rsidTr="00D15687">
        <w:trPr>
          <w:trHeight w:val="285"/>
        </w:trPr>
        <w:tc>
          <w:tcPr>
            <w:tcW w:w="458" w:type="dxa"/>
          </w:tcPr>
          <w:p w:rsidR="007F1480" w:rsidRPr="00FA6A48" w:rsidRDefault="007F1480" w:rsidP="007F14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</w:tcPr>
          <w:p w:rsidR="007F1480" w:rsidRPr="00FA6A48" w:rsidRDefault="007F1480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Ориентировка в помещении по словесной инструкции. Упр. «Где спрятался?»</w:t>
            </w:r>
          </w:p>
        </w:tc>
        <w:tc>
          <w:tcPr>
            <w:tcW w:w="1134" w:type="dxa"/>
          </w:tcPr>
          <w:p w:rsidR="007F1480" w:rsidRPr="00FA6A48" w:rsidRDefault="007F1480" w:rsidP="007F14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1480" w:rsidRPr="00FA6A48" w:rsidRDefault="007F1480" w:rsidP="007F14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12.12.14</w:t>
            </w:r>
          </w:p>
        </w:tc>
        <w:tc>
          <w:tcPr>
            <w:tcW w:w="3969" w:type="dxa"/>
          </w:tcPr>
          <w:p w:rsidR="007F1480" w:rsidRPr="00FA6A48" w:rsidRDefault="007F1480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/И «Поезд»</w:t>
            </w:r>
          </w:p>
          <w:p w:rsidR="007F1480" w:rsidRPr="00FA6A48" w:rsidRDefault="007F1480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доске: «Где мы были, покажи!»</w:t>
            </w:r>
          </w:p>
          <w:p w:rsidR="007F1480" w:rsidRPr="00FA6A48" w:rsidRDefault="007F1480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выполнение мелких поручений</w:t>
            </w:r>
          </w:p>
          <w:p w:rsidR="007F1480" w:rsidRPr="00FA6A48" w:rsidRDefault="007F1480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«Где спрятался?»</w:t>
            </w:r>
          </w:p>
        </w:tc>
        <w:tc>
          <w:tcPr>
            <w:tcW w:w="2268" w:type="dxa"/>
          </w:tcPr>
          <w:p w:rsidR="007F1480" w:rsidRPr="00FA6A48" w:rsidRDefault="007F1480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группа, игровая, спальня, коридор</w:t>
            </w:r>
          </w:p>
        </w:tc>
      </w:tr>
      <w:tr w:rsidR="007F1480" w:rsidRPr="00FA6A48" w:rsidTr="00D15687">
        <w:trPr>
          <w:trHeight w:val="266"/>
        </w:trPr>
        <w:tc>
          <w:tcPr>
            <w:tcW w:w="458" w:type="dxa"/>
          </w:tcPr>
          <w:p w:rsidR="007F1480" w:rsidRPr="00FA6A48" w:rsidRDefault="007F1480" w:rsidP="007F14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29" w:type="dxa"/>
          </w:tcPr>
          <w:p w:rsidR="007F1480" w:rsidRPr="00FA6A48" w:rsidRDefault="007F1480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Ориентировка в схеме своего лица и тела. Упр. «Ладушки»</w:t>
            </w:r>
          </w:p>
        </w:tc>
        <w:tc>
          <w:tcPr>
            <w:tcW w:w="1134" w:type="dxa"/>
          </w:tcPr>
          <w:p w:rsidR="007F1480" w:rsidRPr="00FA6A48" w:rsidRDefault="007F1480" w:rsidP="007F14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1480" w:rsidRPr="00FA6A48" w:rsidRDefault="00E5142D" w:rsidP="007F14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7F1480" w:rsidRPr="00FA6A48">
              <w:rPr>
                <w:rFonts w:ascii="Times New Roman" w:eastAsiaTheme="minorHAnsi" w:hAnsi="Times New Roman"/>
                <w:sz w:val="24"/>
                <w:szCs w:val="24"/>
              </w:rPr>
              <w:t>.12.14</w:t>
            </w:r>
          </w:p>
        </w:tc>
        <w:tc>
          <w:tcPr>
            <w:tcW w:w="3969" w:type="dxa"/>
          </w:tcPr>
          <w:p w:rsidR="007F1480" w:rsidRPr="00FA6A48" w:rsidRDefault="007F1480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«Где же, где же!»</w:t>
            </w:r>
          </w:p>
          <w:p w:rsidR="007F1480" w:rsidRPr="00FA6A48" w:rsidRDefault="007F1480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</w:t>
            </w:r>
            <w:r w:rsidR="0046339F" w:rsidRPr="00FA6A48">
              <w:rPr>
                <w:rFonts w:ascii="Times New Roman" w:eastAsiaTheme="minorHAnsi" w:hAnsi="Times New Roman"/>
                <w:sz w:val="24"/>
                <w:szCs w:val="24"/>
              </w:rPr>
              <w:t>Модница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7F1480" w:rsidRPr="00FA6A48" w:rsidRDefault="007F1480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«Ладушка»</w:t>
            </w:r>
          </w:p>
          <w:p w:rsidR="007F1480" w:rsidRPr="00FA6A48" w:rsidRDefault="007F1480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487108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Д/И «Создай предмет из частей» </w:t>
            </w:r>
          </w:p>
        </w:tc>
        <w:tc>
          <w:tcPr>
            <w:tcW w:w="2268" w:type="dxa"/>
          </w:tcPr>
          <w:p w:rsidR="007F1480" w:rsidRPr="00FA6A48" w:rsidRDefault="007F1480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голова, руки, ноги, туловище</w:t>
            </w:r>
          </w:p>
        </w:tc>
      </w:tr>
      <w:tr w:rsidR="007F1480" w:rsidRPr="00FA6A48" w:rsidTr="00D15687">
        <w:trPr>
          <w:trHeight w:val="568"/>
        </w:trPr>
        <w:tc>
          <w:tcPr>
            <w:tcW w:w="458" w:type="dxa"/>
          </w:tcPr>
          <w:p w:rsidR="007F1480" w:rsidRPr="00FA6A48" w:rsidRDefault="007F1480" w:rsidP="007F14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029" w:type="dxa"/>
          </w:tcPr>
          <w:p w:rsidR="007F1480" w:rsidRPr="00FA6A48" w:rsidRDefault="007F1480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Игровые упражнения с флюгерами, ветряными вертушками</w:t>
            </w:r>
          </w:p>
          <w:p w:rsidR="007F1480" w:rsidRPr="00FA6A48" w:rsidRDefault="007F1480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480" w:rsidRPr="00FA6A48" w:rsidRDefault="007F1480" w:rsidP="007F14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1480" w:rsidRPr="00FA6A48" w:rsidRDefault="007F1480" w:rsidP="007F14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17.12.14</w:t>
            </w:r>
          </w:p>
        </w:tc>
        <w:tc>
          <w:tcPr>
            <w:tcW w:w="3969" w:type="dxa"/>
          </w:tcPr>
          <w:p w:rsidR="007F1480" w:rsidRPr="00FA6A48" w:rsidRDefault="00487108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календарём</w:t>
            </w:r>
          </w:p>
          <w:p w:rsidR="00487108" w:rsidRPr="00FA6A48" w:rsidRDefault="00487108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веером, вентилятором и феном</w:t>
            </w:r>
          </w:p>
          <w:p w:rsidR="00487108" w:rsidRPr="00FA6A48" w:rsidRDefault="00487108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с флюгерами, ветряными вертушками</w:t>
            </w:r>
          </w:p>
          <w:p w:rsidR="00487108" w:rsidRPr="00FA6A48" w:rsidRDefault="00487108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B1DDF" w:rsidRPr="00FA6A48">
              <w:rPr>
                <w:rFonts w:ascii="Times New Roman" w:eastAsiaTheme="minorHAnsi" w:hAnsi="Times New Roman"/>
                <w:sz w:val="24"/>
                <w:szCs w:val="24"/>
              </w:rPr>
              <w:t>ходьба парами</w:t>
            </w:r>
          </w:p>
        </w:tc>
        <w:tc>
          <w:tcPr>
            <w:tcW w:w="2268" w:type="dxa"/>
          </w:tcPr>
          <w:p w:rsidR="007F1480" w:rsidRPr="00FA6A48" w:rsidRDefault="00487108" w:rsidP="007F14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улица, ветер</w:t>
            </w:r>
          </w:p>
        </w:tc>
      </w:tr>
      <w:tr w:rsidR="001B1DDF" w:rsidRPr="00FA6A48" w:rsidTr="00D15687">
        <w:trPr>
          <w:trHeight w:val="551"/>
        </w:trPr>
        <w:tc>
          <w:tcPr>
            <w:tcW w:w="458" w:type="dxa"/>
          </w:tcPr>
          <w:p w:rsidR="001B1DDF" w:rsidRPr="00FA6A48" w:rsidRDefault="001B1DDF" w:rsidP="001B1D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</w:tcPr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пространственную ориентировку в двухмерном пространстве (на доске) по указательным символам</w:t>
            </w:r>
          </w:p>
        </w:tc>
        <w:tc>
          <w:tcPr>
            <w:tcW w:w="1134" w:type="dxa"/>
          </w:tcPr>
          <w:p w:rsidR="001B1DDF" w:rsidRPr="00FA6A48" w:rsidRDefault="001B1DDF" w:rsidP="001B1D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1DDF" w:rsidRPr="00FA6A48" w:rsidRDefault="001B1DDF" w:rsidP="001B1D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19.12.14</w:t>
            </w:r>
          </w:p>
        </w:tc>
        <w:tc>
          <w:tcPr>
            <w:tcW w:w="3969" w:type="dxa"/>
          </w:tcPr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чтение сказки</w:t>
            </w:r>
          </w:p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доске: «Снежинки летают»</w:t>
            </w:r>
          </w:p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картинками</w:t>
            </w:r>
          </w:p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</w:tc>
        <w:tc>
          <w:tcPr>
            <w:tcW w:w="2268" w:type="dxa"/>
          </w:tcPr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право, лево, вверх, вниз</w:t>
            </w:r>
          </w:p>
        </w:tc>
      </w:tr>
      <w:tr w:rsidR="001B1DDF" w:rsidRPr="00FA6A48" w:rsidTr="00D15687">
        <w:trPr>
          <w:trHeight w:val="285"/>
        </w:trPr>
        <w:tc>
          <w:tcPr>
            <w:tcW w:w="15559" w:type="dxa"/>
            <w:gridSpan w:val="6"/>
          </w:tcPr>
          <w:p w:rsidR="001B1DDF" w:rsidRPr="00FA6A48" w:rsidRDefault="001B1DDF" w:rsidP="001B1DD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Временные представления</w:t>
            </w:r>
          </w:p>
        </w:tc>
      </w:tr>
      <w:tr w:rsidR="001B1DDF" w:rsidRPr="00FA6A48" w:rsidTr="00D15687">
        <w:trPr>
          <w:trHeight w:val="266"/>
        </w:trPr>
        <w:tc>
          <w:tcPr>
            <w:tcW w:w="458" w:type="dxa"/>
          </w:tcPr>
          <w:p w:rsidR="001B1DDF" w:rsidRPr="00FA6A48" w:rsidRDefault="001B1DDF" w:rsidP="001B1D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</w:tcPr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Формирование представления о сезонных признаках зимы. Работа с пиктограммами.</w:t>
            </w:r>
          </w:p>
        </w:tc>
        <w:tc>
          <w:tcPr>
            <w:tcW w:w="1134" w:type="dxa"/>
          </w:tcPr>
          <w:p w:rsidR="001B1DDF" w:rsidRPr="00FA6A48" w:rsidRDefault="001B1DDF" w:rsidP="001B1D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1DDF" w:rsidRPr="00FA6A48" w:rsidRDefault="00E5142D" w:rsidP="001B1D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="001B1DDF" w:rsidRPr="00FA6A48">
              <w:rPr>
                <w:rFonts w:ascii="Times New Roman" w:eastAsiaTheme="minorHAnsi" w:hAnsi="Times New Roman"/>
                <w:sz w:val="24"/>
                <w:szCs w:val="24"/>
              </w:rPr>
              <w:t>.12.14</w:t>
            </w:r>
          </w:p>
        </w:tc>
        <w:tc>
          <w:tcPr>
            <w:tcW w:w="3969" w:type="dxa"/>
          </w:tcPr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картиной «Осень»</w:t>
            </w:r>
          </w:p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календарём погоды</w:t>
            </w:r>
          </w:p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«Чем погода хороша?»</w:t>
            </w:r>
          </w:p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магнитной доске</w:t>
            </w:r>
          </w:p>
          <w:p w:rsidR="001B1DDF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пиктограммами</w:t>
            </w:r>
          </w:p>
          <w:p w:rsidR="00C74930" w:rsidRPr="00FA6A48" w:rsidRDefault="00C74930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время года, осень, холодно, сыро, дождь, листопад</w:t>
            </w:r>
          </w:p>
        </w:tc>
      </w:tr>
      <w:tr w:rsidR="001B1DDF" w:rsidRPr="00FA6A48" w:rsidTr="00D15687">
        <w:trPr>
          <w:trHeight w:val="285"/>
        </w:trPr>
        <w:tc>
          <w:tcPr>
            <w:tcW w:w="458" w:type="dxa"/>
          </w:tcPr>
          <w:p w:rsidR="001B1DDF" w:rsidRPr="00FA6A48" w:rsidRDefault="001B1DDF" w:rsidP="001B1D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029" w:type="dxa"/>
          </w:tcPr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днями недели. Упр. «Лесенка»</w:t>
            </w:r>
          </w:p>
        </w:tc>
        <w:tc>
          <w:tcPr>
            <w:tcW w:w="1134" w:type="dxa"/>
          </w:tcPr>
          <w:p w:rsidR="001B1DDF" w:rsidRPr="00FA6A48" w:rsidRDefault="001B1DDF" w:rsidP="001B1D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1DDF" w:rsidRPr="00FA6A48" w:rsidRDefault="001B1DDF" w:rsidP="001B1D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24.12.14</w:t>
            </w:r>
          </w:p>
        </w:tc>
        <w:tc>
          <w:tcPr>
            <w:tcW w:w="3969" w:type="dxa"/>
          </w:tcPr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сказка «День недели»</w:t>
            </w:r>
          </w:p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«Лесенка»</w:t>
            </w:r>
          </w:p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пиктограммами</w:t>
            </w:r>
          </w:p>
          <w:p w:rsidR="001B1DDF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мяч</w:t>
            </w:r>
          </w:p>
          <w:p w:rsidR="00C74930" w:rsidRPr="00FA6A48" w:rsidRDefault="00C74930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день недели</w:t>
            </w:r>
          </w:p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B1DDF" w:rsidRPr="00FA6A48" w:rsidTr="00D15687">
        <w:trPr>
          <w:trHeight w:val="551"/>
        </w:trPr>
        <w:tc>
          <w:tcPr>
            <w:tcW w:w="458" w:type="dxa"/>
          </w:tcPr>
          <w:p w:rsidR="001B1DDF" w:rsidRPr="00FA6A48" w:rsidRDefault="001B1DDF" w:rsidP="001B1D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029" w:type="dxa"/>
          </w:tcPr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Дидактические игры на соотнесение частей суток (утро, день) с режимными моментами: «Наш день»</w:t>
            </w:r>
          </w:p>
        </w:tc>
        <w:tc>
          <w:tcPr>
            <w:tcW w:w="1134" w:type="dxa"/>
          </w:tcPr>
          <w:p w:rsidR="001B1DDF" w:rsidRPr="00FA6A48" w:rsidRDefault="001B1DDF" w:rsidP="001B1D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1DDF" w:rsidRPr="00FA6A48" w:rsidRDefault="001B1DDF" w:rsidP="001B1D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26.12.14</w:t>
            </w:r>
          </w:p>
        </w:tc>
        <w:tc>
          <w:tcPr>
            <w:tcW w:w="3969" w:type="dxa"/>
          </w:tcPr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солнышком</w:t>
            </w:r>
          </w:p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прищепками «Солнышко»</w:t>
            </w:r>
          </w:p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видеопроект «Режим дня»</w:t>
            </w:r>
          </w:p>
          <w:p w:rsidR="001B1DDF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</w:t>
            </w:r>
          </w:p>
          <w:p w:rsidR="00C74930" w:rsidRPr="00FA6A48" w:rsidRDefault="00C74930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DDF" w:rsidRPr="00FA6A48" w:rsidRDefault="001B1DDF" w:rsidP="001B1D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часть суток, утро, день</w:t>
            </w:r>
          </w:p>
        </w:tc>
      </w:tr>
    </w:tbl>
    <w:p w:rsidR="00C74930" w:rsidRDefault="00C74930" w:rsidP="002D3A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74930" w:rsidRDefault="00C74930" w:rsidP="002D3A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74930" w:rsidRDefault="00C74930" w:rsidP="002D3A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9108D" w:rsidRPr="00FA6A48" w:rsidRDefault="0049108D" w:rsidP="002D3A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lastRenderedPageBreak/>
        <w:t>Второе полугодие</w:t>
      </w:r>
    </w:p>
    <w:p w:rsidR="0049108D" w:rsidRPr="00FA6A48" w:rsidRDefault="00245FEC" w:rsidP="0049108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3 четверть – </w:t>
      </w:r>
      <w:r w:rsidR="00E5142D" w:rsidRPr="00FA6A48">
        <w:rPr>
          <w:rFonts w:ascii="Times New Roman" w:eastAsiaTheme="minorHAnsi" w:hAnsi="Times New Roman"/>
          <w:b/>
          <w:sz w:val="24"/>
          <w:szCs w:val="24"/>
        </w:rPr>
        <w:t>30</w:t>
      </w:r>
      <w:r w:rsidR="0049108D" w:rsidRPr="00FA6A48">
        <w:rPr>
          <w:rFonts w:ascii="Times New Roman" w:eastAsiaTheme="minorHAnsi" w:hAnsi="Times New Roman"/>
          <w:b/>
          <w:sz w:val="24"/>
          <w:szCs w:val="24"/>
        </w:rPr>
        <w:t xml:space="preserve"> часов</w:t>
      </w:r>
    </w:p>
    <w:tbl>
      <w:tblPr>
        <w:tblStyle w:val="4"/>
        <w:tblW w:w="15559" w:type="dxa"/>
        <w:tblLayout w:type="fixed"/>
        <w:tblLook w:val="04A0" w:firstRow="1" w:lastRow="0" w:firstColumn="1" w:lastColumn="0" w:noHBand="0" w:noVBand="1"/>
      </w:tblPr>
      <w:tblGrid>
        <w:gridCol w:w="458"/>
        <w:gridCol w:w="6029"/>
        <w:gridCol w:w="1134"/>
        <w:gridCol w:w="1701"/>
        <w:gridCol w:w="3969"/>
        <w:gridCol w:w="2268"/>
      </w:tblGrid>
      <w:tr w:rsidR="00F226C6" w:rsidRPr="00FA6A48" w:rsidTr="00D15687">
        <w:trPr>
          <w:trHeight w:val="540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</w:t>
            </w:r>
          </w:p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F226C6" w:rsidRPr="00FA6A48" w:rsidRDefault="007C139D" w:rsidP="00245F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F226C6" w:rsidRPr="00FA6A48" w:rsidRDefault="007C139D" w:rsidP="00245F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2A113D" w:rsidRPr="00FA6A48" w:rsidTr="00D15687">
        <w:trPr>
          <w:trHeight w:val="279"/>
        </w:trPr>
        <w:tc>
          <w:tcPr>
            <w:tcW w:w="15559" w:type="dxa"/>
            <w:gridSpan w:val="6"/>
          </w:tcPr>
          <w:p w:rsidR="002A113D" w:rsidRPr="00FA6A48" w:rsidRDefault="002A113D" w:rsidP="00DC360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Конструирование</w:t>
            </w:r>
          </w:p>
        </w:tc>
      </w:tr>
      <w:tr w:rsidR="00F226C6" w:rsidRPr="00FA6A48" w:rsidTr="00D15687">
        <w:trPr>
          <w:trHeight w:val="261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F226C6" w:rsidRPr="00FA6A48" w:rsidRDefault="00F226C6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Игры с мозаикой: «Укрась елку», «Гирлянда», «Бусы» по схемам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6C6" w:rsidRPr="00FA6A48" w:rsidRDefault="00E5142D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>.01.15</w:t>
            </w:r>
          </w:p>
        </w:tc>
        <w:tc>
          <w:tcPr>
            <w:tcW w:w="3969" w:type="dxa"/>
          </w:tcPr>
          <w:p w:rsidR="00F226C6" w:rsidRPr="00FA6A48" w:rsidRDefault="00CC1E3F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Хоровод вокруг ёлки</w:t>
            </w:r>
          </w:p>
          <w:p w:rsidR="00CC1E3F" w:rsidRPr="00FA6A48" w:rsidRDefault="00CC1E3F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мозаикой</w:t>
            </w:r>
          </w:p>
          <w:p w:rsidR="00CC1E3F" w:rsidRPr="00FA6A48" w:rsidRDefault="00CC1E3F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11D87" w:rsidRPr="00FA6A48">
              <w:rPr>
                <w:rFonts w:ascii="Times New Roman" w:eastAsiaTheme="minorHAnsi" w:hAnsi="Times New Roman"/>
                <w:sz w:val="24"/>
                <w:szCs w:val="24"/>
              </w:rPr>
              <w:t>счёт шаров на ёлке</w:t>
            </w:r>
          </w:p>
          <w:p w:rsidR="00711D87" w:rsidRPr="00FA6A48" w:rsidRDefault="00711D87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мозаикой</w:t>
            </w:r>
          </w:p>
          <w:p w:rsidR="00711D87" w:rsidRPr="00FA6A48" w:rsidRDefault="00711D87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доске: «Гирлянда»</w:t>
            </w:r>
          </w:p>
        </w:tc>
        <w:tc>
          <w:tcPr>
            <w:tcW w:w="2268" w:type="dxa"/>
          </w:tcPr>
          <w:p w:rsidR="00F226C6" w:rsidRPr="00FA6A48" w:rsidRDefault="00711D87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CC1E3F" w:rsidRPr="00FA6A48">
              <w:rPr>
                <w:rFonts w:ascii="Times New Roman" w:eastAsiaTheme="minorHAnsi" w:hAnsi="Times New Roman"/>
                <w:sz w:val="24"/>
                <w:szCs w:val="24"/>
              </w:rPr>
              <w:t>озаика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, круг, шары, квадрат, треугольник</w:t>
            </w:r>
          </w:p>
        </w:tc>
      </w:tr>
      <w:tr w:rsidR="00F226C6" w:rsidRPr="00FA6A48" w:rsidTr="00D15687">
        <w:trPr>
          <w:trHeight w:val="279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:rsidR="00F226C6" w:rsidRPr="00FA6A48" w:rsidRDefault="00F226C6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Игры с конструктивным  материалом: «Гараж для машинки», «Строим башню», «Домик для собачки»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14.01.15</w:t>
            </w:r>
          </w:p>
        </w:tc>
        <w:tc>
          <w:tcPr>
            <w:tcW w:w="3969" w:type="dxa"/>
          </w:tcPr>
          <w:p w:rsidR="00F226C6" w:rsidRPr="00FA6A48" w:rsidRDefault="00711D87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«Волшебный сундучок»</w:t>
            </w:r>
          </w:p>
          <w:p w:rsidR="00711D87" w:rsidRPr="00FA6A48" w:rsidRDefault="00711D87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 «Молоточки»</w:t>
            </w:r>
          </w:p>
          <w:p w:rsidR="00711D87" w:rsidRPr="00FA6A48" w:rsidRDefault="00711D87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сооружение построек</w:t>
            </w:r>
          </w:p>
          <w:p w:rsidR="00711D87" w:rsidRPr="00FA6A48" w:rsidRDefault="00711D87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 «Замочек»</w:t>
            </w:r>
          </w:p>
        </w:tc>
        <w:tc>
          <w:tcPr>
            <w:tcW w:w="2268" w:type="dxa"/>
          </w:tcPr>
          <w:p w:rsidR="00F226C6" w:rsidRPr="00FA6A48" w:rsidRDefault="00711D87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кубики</w:t>
            </w:r>
          </w:p>
        </w:tc>
      </w:tr>
      <w:tr w:rsidR="00F226C6" w:rsidRPr="00FA6A48" w:rsidTr="00D15687">
        <w:trPr>
          <w:trHeight w:val="261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:rsidR="00F226C6" w:rsidRPr="00FA6A48" w:rsidRDefault="00F226C6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складывание разрезных картинок из 2-х частей: «Собери картинку»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16.01.15</w:t>
            </w:r>
          </w:p>
        </w:tc>
        <w:tc>
          <w:tcPr>
            <w:tcW w:w="3969" w:type="dxa"/>
          </w:tcPr>
          <w:p w:rsidR="00475CCD" w:rsidRPr="00FA6A48" w:rsidRDefault="00475CCD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«Чудесный мешочек»</w:t>
            </w:r>
          </w:p>
          <w:p w:rsidR="00475CCD" w:rsidRPr="00FA6A48" w:rsidRDefault="00475CCD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пластилином</w:t>
            </w:r>
          </w:p>
          <w:p w:rsidR="00475CCD" w:rsidRPr="00FA6A48" w:rsidRDefault="00475CCD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</w:t>
            </w:r>
          </w:p>
          <w:p w:rsidR="00711D87" w:rsidRPr="00FA6A48" w:rsidRDefault="00711D87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«Собери картинку»</w:t>
            </w:r>
          </w:p>
        </w:tc>
        <w:tc>
          <w:tcPr>
            <w:tcW w:w="2268" w:type="dxa"/>
          </w:tcPr>
          <w:p w:rsidR="00F226C6" w:rsidRPr="00FA6A48" w:rsidRDefault="00711D87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части, соедини, целое</w:t>
            </w:r>
          </w:p>
        </w:tc>
      </w:tr>
      <w:tr w:rsidR="00F226C6" w:rsidRPr="00FA6A48" w:rsidTr="00D15687">
        <w:trPr>
          <w:trHeight w:val="540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:rsidR="00F226C6" w:rsidRPr="00FA6A48" w:rsidRDefault="00F226C6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вкладышами из геометрических фигур: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Танграм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26C6" w:rsidRPr="00FA6A48" w:rsidRDefault="00E5142D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20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>.01.15/ 21.01.15</w:t>
            </w:r>
          </w:p>
        </w:tc>
        <w:tc>
          <w:tcPr>
            <w:tcW w:w="3969" w:type="dxa"/>
          </w:tcPr>
          <w:p w:rsidR="00F226C6" w:rsidRPr="00FA6A48" w:rsidRDefault="00711D87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«Дорожка»</w:t>
            </w:r>
          </w:p>
          <w:p w:rsidR="00711D87" w:rsidRPr="00FA6A48" w:rsidRDefault="00711D87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711D87" w:rsidRPr="00FA6A48" w:rsidRDefault="00711D87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«Выбери предмет»</w:t>
            </w:r>
          </w:p>
          <w:p w:rsidR="00711D87" w:rsidRPr="00FA6A48" w:rsidRDefault="00711D87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Танграм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226C6" w:rsidRPr="00FA6A48" w:rsidRDefault="00711D87" w:rsidP="00CC1E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квадрат, треугольник</w:t>
            </w:r>
          </w:p>
        </w:tc>
      </w:tr>
      <w:tr w:rsidR="002A113D" w:rsidRPr="00FA6A48" w:rsidTr="00D15687">
        <w:trPr>
          <w:trHeight w:val="279"/>
        </w:trPr>
        <w:tc>
          <w:tcPr>
            <w:tcW w:w="15559" w:type="dxa"/>
            <w:gridSpan w:val="6"/>
          </w:tcPr>
          <w:p w:rsidR="002A113D" w:rsidRPr="00FA6A48" w:rsidRDefault="002A113D" w:rsidP="00DC360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Количественные представления</w:t>
            </w:r>
          </w:p>
        </w:tc>
      </w:tr>
      <w:tr w:rsidR="00F226C6" w:rsidRPr="00FA6A48" w:rsidTr="00D15687">
        <w:trPr>
          <w:trHeight w:val="540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F226C6" w:rsidRPr="00FA6A48" w:rsidRDefault="00F226C6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числом и цифрой 1. Написание цифры.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26C6" w:rsidRPr="00FA6A48" w:rsidRDefault="00E5142D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23.01.15/ 27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>.01.15</w:t>
            </w:r>
          </w:p>
        </w:tc>
        <w:tc>
          <w:tcPr>
            <w:tcW w:w="3969" w:type="dxa"/>
          </w:tcPr>
          <w:p w:rsidR="00475CCD" w:rsidRPr="00FA6A48" w:rsidRDefault="00475CCD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«Наполни сосуд»</w:t>
            </w:r>
          </w:p>
          <w:p w:rsidR="00475CCD" w:rsidRPr="00FA6A48" w:rsidRDefault="00475CCD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цифра 1</w:t>
            </w:r>
          </w:p>
          <w:p w:rsidR="00C84BAA" w:rsidRPr="00FA6A48" w:rsidRDefault="00475CCD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счёт предметов</w:t>
            </w:r>
          </w:p>
          <w:p w:rsidR="00475CCD" w:rsidRPr="00FA6A48" w:rsidRDefault="00475CCD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цифры</w:t>
            </w:r>
          </w:p>
        </w:tc>
        <w:tc>
          <w:tcPr>
            <w:tcW w:w="2268" w:type="dxa"/>
          </w:tcPr>
          <w:p w:rsidR="00F226C6" w:rsidRPr="00FA6A48" w:rsidRDefault="00475CCD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цифра, один</w:t>
            </w:r>
          </w:p>
        </w:tc>
      </w:tr>
      <w:tr w:rsidR="00F226C6" w:rsidRPr="00FA6A48" w:rsidTr="00D15687">
        <w:trPr>
          <w:trHeight w:val="557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</w:tcPr>
          <w:p w:rsidR="00F226C6" w:rsidRPr="00FA6A48" w:rsidRDefault="00F226C6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числом и цифрой 2. Написание цифры.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28.01.15/ 30.01.15</w:t>
            </w:r>
          </w:p>
        </w:tc>
        <w:tc>
          <w:tcPr>
            <w:tcW w:w="3969" w:type="dxa"/>
          </w:tcPr>
          <w:p w:rsidR="00F226C6" w:rsidRPr="00FA6A48" w:rsidRDefault="00C84BAA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«Кап да кап»</w:t>
            </w:r>
          </w:p>
          <w:p w:rsidR="00C84BAA" w:rsidRPr="00FA6A48" w:rsidRDefault="00C84BAA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цифра 2</w:t>
            </w:r>
          </w:p>
          <w:p w:rsidR="00C84BAA" w:rsidRPr="00FA6A48" w:rsidRDefault="00C84BAA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счёт предметов</w:t>
            </w:r>
          </w:p>
          <w:p w:rsidR="00C84BAA" w:rsidRPr="00FA6A48" w:rsidRDefault="00C84BAA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цифры</w:t>
            </w:r>
          </w:p>
        </w:tc>
        <w:tc>
          <w:tcPr>
            <w:tcW w:w="2268" w:type="dxa"/>
          </w:tcPr>
          <w:p w:rsidR="00F226C6" w:rsidRPr="00FA6A48" w:rsidRDefault="002D3A7E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цифра, два</w:t>
            </w:r>
          </w:p>
        </w:tc>
      </w:tr>
      <w:tr w:rsidR="00F226C6" w:rsidRPr="00FA6A48" w:rsidTr="00D15687">
        <w:trPr>
          <w:trHeight w:val="540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:rsidR="00F226C6" w:rsidRPr="00FA6A48" w:rsidRDefault="00F226C6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Счёт в пределах 5 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26C6" w:rsidRPr="00FA6A48" w:rsidRDefault="00F226C6" w:rsidP="00CB52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E5142D"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.02.15/ 04.02.15</w:t>
            </w:r>
          </w:p>
        </w:tc>
        <w:tc>
          <w:tcPr>
            <w:tcW w:w="3969" w:type="dxa"/>
          </w:tcPr>
          <w:p w:rsidR="00F226C6" w:rsidRPr="00FA6A48" w:rsidRDefault="00C84BAA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 «Пальчики»</w:t>
            </w:r>
          </w:p>
          <w:p w:rsidR="00C84BAA" w:rsidRPr="00FA6A48" w:rsidRDefault="00C84BAA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считалочки</w:t>
            </w:r>
          </w:p>
          <w:p w:rsidR="00C84BAA" w:rsidRPr="00FA6A48" w:rsidRDefault="00C84BAA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игра с перчатками «Домик»</w:t>
            </w:r>
          </w:p>
          <w:p w:rsidR="00C84BAA" w:rsidRPr="00FA6A48" w:rsidRDefault="00C84BAA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руки «Отпечаток»</w:t>
            </w:r>
          </w:p>
        </w:tc>
        <w:tc>
          <w:tcPr>
            <w:tcW w:w="2268" w:type="dxa"/>
          </w:tcPr>
          <w:p w:rsidR="00F226C6" w:rsidRPr="00FA6A48" w:rsidRDefault="00C84BAA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пять, счёт</w:t>
            </w:r>
          </w:p>
        </w:tc>
      </w:tr>
      <w:tr w:rsidR="002A113D" w:rsidRPr="00FA6A48" w:rsidTr="00D15687">
        <w:trPr>
          <w:trHeight w:val="279"/>
        </w:trPr>
        <w:tc>
          <w:tcPr>
            <w:tcW w:w="15559" w:type="dxa"/>
            <w:gridSpan w:val="6"/>
          </w:tcPr>
          <w:p w:rsidR="002A113D" w:rsidRPr="00FA6A48" w:rsidRDefault="002A113D" w:rsidP="00DC360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Представления о форме</w:t>
            </w:r>
          </w:p>
        </w:tc>
      </w:tr>
      <w:tr w:rsidR="00F226C6" w:rsidRPr="00FA6A48" w:rsidTr="00D15687">
        <w:trPr>
          <w:trHeight w:val="540"/>
        </w:trPr>
        <w:tc>
          <w:tcPr>
            <w:tcW w:w="458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</w:tcPr>
          <w:p w:rsidR="00F226C6" w:rsidRPr="00FA6A48" w:rsidRDefault="00F226C6" w:rsidP="009D66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Закрепление представлений учащихся о линии (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прямая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, извилистая) Рисование линий на песке, манке, стекле и  бумаге. </w:t>
            </w:r>
          </w:p>
        </w:tc>
        <w:tc>
          <w:tcPr>
            <w:tcW w:w="1134" w:type="dxa"/>
          </w:tcPr>
          <w:p w:rsidR="00F226C6" w:rsidRPr="00FA6A48" w:rsidRDefault="00F226C6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26C6" w:rsidRPr="00FA6A48" w:rsidRDefault="00E5142D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06.02.15/ 10</w:t>
            </w:r>
            <w:r w:rsidR="00F226C6" w:rsidRPr="00FA6A48">
              <w:rPr>
                <w:rFonts w:ascii="Times New Roman" w:eastAsiaTheme="minorHAnsi" w:hAnsi="Times New Roman"/>
                <w:sz w:val="24"/>
                <w:szCs w:val="24"/>
              </w:rPr>
              <w:t>.02.15</w:t>
            </w:r>
          </w:p>
        </w:tc>
        <w:tc>
          <w:tcPr>
            <w:tcW w:w="3969" w:type="dxa"/>
          </w:tcPr>
          <w:p w:rsidR="00300B63" w:rsidRPr="00FA6A48" w:rsidRDefault="00300B63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«Прокати машину по дороге»</w:t>
            </w:r>
          </w:p>
          <w:p w:rsidR="00300B63" w:rsidRPr="00FA6A48" w:rsidRDefault="00300B63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выкладывание прямой линии из полосок, мозаике, камушков</w:t>
            </w:r>
          </w:p>
          <w:p w:rsidR="00300B63" w:rsidRPr="00FA6A48" w:rsidRDefault="00300B63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выкладывание извилистой линии из шнура</w:t>
            </w:r>
          </w:p>
          <w:p w:rsidR="00300B63" w:rsidRPr="00FA6A48" w:rsidRDefault="00300B63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линий разными способами</w:t>
            </w:r>
          </w:p>
          <w:p w:rsidR="00F226C6" w:rsidRPr="00FA6A48" w:rsidRDefault="00300B63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рисование «Дорожки» </w:t>
            </w:r>
          </w:p>
        </w:tc>
        <w:tc>
          <w:tcPr>
            <w:tcW w:w="2268" w:type="dxa"/>
          </w:tcPr>
          <w:p w:rsidR="00F226C6" w:rsidRPr="00FA6A48" w:rsidRDefault="00C84BAA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прямая линия, </w:t>
            </w:r>
            <w:r w:rsidR="00300B63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извилистая линия,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рисование</w:t>
            </w:r>
          </w:p>
        </w:tc>
      </w:tr>
      <w:tr w:rsidR="00300B63" w:rsidRPr="00FA6A48" w:rsidTr="00D15687">
        <w:trPr>
          <w:trHeight w:val="261"/>
        </w:trPr>
        <w:tc>
          <w:tcPr>
            <w:tcW w:w="458" w:type="dxa"/>
          </w:tcPr>
          <w:p w:rsidR="00300B63" w:rsidRPr="00FA6A48" w:rsidRDefault="00300B63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</w:tcPr>
          <w:p w:rsidR="00300B63" w:rsidRPr="00FA6A48" w:rsidRDefault="00300B63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Выкладывание линий разными  материалами: камешками, желудями, крышками, палочками, ракушками)</w:t>
            </w:r>
            <w:proofErr w:type="gramEnd"/>
          </w:p>
        </w:tc>
        <w:tc>
          <w:tcPr>
            <w:tcW w:w="1134" w:type="dxa"/>
          </w:tcPr>
          <w:p w:rsidR="00300B63" w:rsidRPr="00FA6A48" w:rsidRDefault="00300B63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0B63" w:rsidRPr="00FA6A48" w:rsidRDefault="00300B63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11.02.15</w:t>
            </w:r>
          </w:p>
        </w:tc>
        <w:tc>
          <w:tcPr>
            <w:tcW w:w="3969" w:type="dxa"/>
          </w:tcPr>
          <w:p w:rsidR="00300B63" w:rsidRPr="00FA6A48" w:rsidRDefault="00300B6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«Что за линия?»</w:t>
            </w:r>
          </w:p>
          <w:p w:rsidR="00300B63" w:rsidRPr="00FA6A48" w:rsidRDefault="00300B6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линий по контуру</w:t>
            </w:r>
          </w:p>
          <w:p w:rsidR="00300B63" w:rsidRPr="00FA6A48" w:rsidRDefault="00300B6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выкладывание прямой линии из полосок, мозаике, камушков</w:t>
            </w:r>
          </w:p>
          <w:p w:rsidR="00300B63" w:rsidRPr="00FA6A48" w:rsidRDefault="00300B6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выкладывание извилистой линии из шнура</w:t>
            </w:r>
          </w:p>
          <w:p w:rsidR="00300B63" w:rsidRPr="00FA6A48" w:rsidRDefault="00300B6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линий разными способами</w:t>
            </w:r>
          </w:p>
          <w:p w:rsidR="00300B63" w:rsidRPr="00FA6A48" w:rsidRDefault="00300B6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рисование «Дорожки» </w:t>
            </w:r>
          </w:p>
        </w:tc>
        <w:tc>
          <w:tcPr>
            <w:tcW w:w="2268" w:type="dxa"/>
          </w:tcPr>
          <w:p w:rsidR="00300B63" w:rsidRPr="00FA6A48" w:rsidRDefault="00300B63" w:rsidP="00475C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прямая линия,  извилистая линия, выкладывание</w:t>
            </w:r>
          </w:p>
        </w:tc>
      </w:tr>
      <w:tr w:rsidR="00300B63" w:rsidRPr="00FA6A48" w:rsidTr="00D15687">
        <w:trPr>
          <w:trHeight w:val="557"/>
        </w:trPr>
        <w:tc>
          <w:tcPr>
            <w:tcW w:w="458" w:type="dxa"/>
          </w:tcPr>
          <w:p w:rsidR="00300B63" w:rsidRPr="00FA6A48" w:rsidRDefault="00300B63" w:rsidP="00C84B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</w:tcPr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Соотнесение плоскостных и объёмных фигур: «Лото», «Найди пару»</w:t>
            </w:r>
          </w:p>
        </w:tc>
        <w:tc>
          <w:tcPr>
            <w:tcW w:w="1134" w:type="dxa"/>
          </w:tcPr>
          <w:p w:rsidR="00300B63" w:rsidRPr="00FA6A48" w:rsidRDefault="00300B63" w:rsidP="00C84B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B63" w:rsidRPr="00FA6A48" w:rsidRDefault="00E5142D" w:rsidP="00C84B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13.02.15/ 17</w:t>
            </w:r>
            <w:r w:rsidR="00300B63" w:rsidRPr="00FA6A48">
              <w:rPr>
                <w:rFonts w:ascii="Times New Roman" w:eastAsiaTheme="minorHAnsi" w:hAnsi="Times New Roman"/>
                <w:sz w:val="24"/>
                <w:szCs w:val="24"/>
              </w:rPr>
              <w:t>.02.15</w:t>
            </w:r>
          </w:p>
        </w:tc>
        <w:tc>
          <w:tcPr>
            <w:tcW w:w="3969" w:type="dxa"/>
          </w:tcPr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«Подарки для мишки», «Дорожка»</w:t>
            </w:r>
          </w:p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вкладышами: «Геометрическое лото»</w:t>
            </w:r>
          </w:p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«Найди пару»</w:t>
            </w:r>
          </w:p>
        </w:tc>
        <w:tc>
          <w:tcPr>
            <w:tcW w:w="2268" w:type="dxa"/>
          </w:tcPr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шар, круг, куб, квадрат, призма, треугольник</w:t>
            </w:r>
          </w:p>
        </w:tc>
      </w:tr>
      <w:tr w:rsidR="00300B63" w:rsidRPr="00FA6A48" w:rsidTr="00D15687">
        <w:trPr>
          <w:trHeight w:val="540"/>
        </w:trPr>
        <w:tc>
          <w:tcPr>
            <w:tcW w:w="458" w:type="dxa"/>
          </w:tcPr>
          <w:p w:rsidR="00300B63" w:rsidRPr="00FA6A48" w:rsidRDefault="00300B63" w:rsidP="00C84B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</w:tcPr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Прокалывание геометрических фигур по контуру рисунка палочкой (зубочисткой)</w:t>
            </w:r>
          </w:p>
        </w:tc>
        <w:tc>
          <w:tcPr>
            <w:tcW w:w="1134" w:type="dxa"/>
          </w:tcPr>
          <w:p w:rsidR="00300B63" w:rsidRPr="00FA6A48" w:rsidRDefault="00300B63" w:rsidP="00C84B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B63" w:rsidRPr="00FA6A48" w:rsidRDefault="00300B63" w:rsidP="00C84B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 18.02.15/</w:t>
            </w:r>
          </w:p>
          <w:p w:rsidR="00300B63" w:rsidRPr="00FA6A48" w:rsidRDefault="00300B63" w:rsidP="00C84B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20.02.15</w:t>
            </w:r>
          </w:p>
        </w:tc>
        <w:tc>
          <w:tcPr>
            <w:tcW w:w="3969" w:type="dxa"/>
          </w:tcPr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в крупяном бассейне: «Достань фигуру»</w:t>
            </w:r>
          </w:p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 пальцем по трафарету</w:t>
            </w:r>
          </w:p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выкладывание фигур из природного материала</w:t>
            </w:r>
          </w:p>
          <w:p w:rsidR="00300B63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прокалывание фигур палочкой</w:t>
            </w:r>
          </w:p>
          <w:p w:rsidR="00DC360E" w:rsidRPr="00FA6A48" w:rsidRDefault="00DC360E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квадрат, треугольник</w:t>
            </w:r>
          </w:p>
        </w:tc>
      </w:tr>
      <w:tr w:rsidR="00300B63" w:rsidRPr="00FA6A48" w:rsidTr="00D15687">
        <w:trPr>
          <w:trHeight w:val="279"/>
        </w:trPr>
        <w:tc>
          <w:tcPr>
            <w:tcW w:w="15559" w:type="dxa"/>
            <w:gridSpan w:val="6"/>
          </w:tcPr>
          <w:p w:rsidR="00300B63" w:rsidRPr="00FA6A48" w:rsidRDefault="00300B63" w:rsidP="00C84BA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Представление о величине</w:t>
            </w:r>
          </w:p>
        </w:tc>
      </w:tr>
      <w:tr w:rsidR="00300B63" w:rsidRPr="00FA6A48" w:rsidTr="00D15687">
        <w:trPr>
          <w:trHeight w:val="399"/>
        </w:trPr>
        <w:tc>
          <w:tcPr>
            <w:tcW w:w="458" w:type="dxa"/>
          </w:tcPr>
          <w:p w:rsidR="00300B63" w:rsidRPr="00FA6A48" w:rsidRDefault="00300B63" w:rsidP="00C84B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029" w:type="dxa"/>
          </w:tcPr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понятием «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высокий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низкий». Упражнения с ростомером.</w:t>
            </w:r>
          </w:p>
        </w:tc>
        <w:tc>
          <w:tcPr>
            <w:tcW w:w="1134" w:type="dxa"/>
          </w:tcPr>
          <w:p w:rsidR="00300B63" w:rsidRPr="00FA6A48" w:rsidRDefault="00300B63" w:rsidP="00C84B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0B63" w:rsidRPr="00FA6A48" w:rsidRDefault="00E5142D" w:rsidP="00C84B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="00300B63" w:rsidRPr="00FA6A48">
              <w:rPr>
                <w:rFonts w:ascii="Times New Roman" w:eastAsiaTheme="minorHAnsi" w:hAnsi="Times New Roman"/>
                <w:sz w:val="24"/>
                <w:szCs w:val="24"/>
              </w:rPr>
              <w:t>.02.15</w:t>
            </w:r>
          </w:p>
        </w:tc>
        <w:tc>
          <w:tcPr>
            <w:tcW w:w="3969" w:type="dxa"/>
          </w:tcPr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«Измерь рост»</w:t>
            </w:r>
          </w:p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рифмовка</w:t>
            </w:r>
          </w:p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Упр. «Чей зонт?»</w:t>
            </w:r>
          </w:p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с ростомером</w:t>
            </w:r>
          </w:p>
        </w:tc>
        <w:tc>
          <w:tcPr>
            <w:tcW w:w="2268" w:type="dxa"/>
          </w:tcPr>
          <w:p w:rsidR="00300B63" w:rsidRPr="00FA6A48" w:rsidRDefault="00300B63" w:rsidP="004633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высокий – низкий, рост, большой -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маленький</w:t>
            </w:r>
          </w:p>
        </w:tc>
      </w:tr>
      <w:tr w:rsidR="00300B63" w:rsidRPr="00FA6A48" w:rsidTr="00D15687">
        <w:trPr>
          <w:trHeight w:val="557"/>
        </w:trPr>
        <w:tc>
          <w:tcPr>
            <w:tcW w:w="458" w:type="dxa"/>
          </w:tcPr>
          <w:p w:rsidR="00300B63" w:rsidRPr="00FA6A48" w:rsidRDefault="00300B63" w:rsidP="00C84B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29" w:type="dxa"/>
          </w:tcPr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Изменение и сравнение веса. Упражнения с настольными весами.</w:t>
            </w:r>
          </w:p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B63" w:rsidRPr="00FA6A48" w:rsidRDefault="00E5142D" w:rsidP="00C84B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B63" w:rsidRPr="00FA6A48" w:rsidRDefault="00E5142D" w:rsidP="00C84B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300B63" w:rsidRPr="00FA6A48">
              <w:rPr>
                <w:rFonts w:ascii="Times New Roman" w:eastAsiaTheme="minorHAnsi" w:hAnsi="Times New Roman"/>
                <w:sz w:val="24"/>
                <w:szCs w:val="24"/>
              </w:rPr>
              <w:t>.02.15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 27.02.15</w:t>
            </w:r>
          </w:p>
        </w:tc>
        <w:tc>
          <w:tcPr>
            <w:tcW w:w="3969" w:type="dxa"/>
          </w:tcPr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«Наполни сосуд» (пересыпание)</w:t>
            </w:r>
          </w:p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водой: переливание</w:t>
            </w:r>
          </w:p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«Магазин»</w:t>
            </w:r>
          </w:p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весами</w:t>
            </w:r>
          </w:p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«Донеси предмет»</w:t>
            </w:r>
          </w:p>
        </w:tc>
        <w:tc>
          <w:tcPr>
            <w:tcW w:w="2268" w:type="dxa"/>
          </w:tcPr>
          <w:p w:rsidR="00300B63" w:rsidRPr="00FA6A48" w:rsidRDefault="00300B63" w:rsidP="00C84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вес, тяжёлый, лёгкий</w:t>
            </w:r>
          </w:p>
        </w:tc>
      </w:tr>
      <w:tr w:rsidR="00300B63" w:rsidRPr="00FA6A48" w:rsidTr="00D15687">
        <w:trPr>
          <w:trHeight w:val="279"/>
        </w:trPr>
        <w:tc>
          <w:tcPr>
            <w:tcW w:w="15559" w:type="dxa"/>
            <w:gridSpan w:val="6"/>
          </w:tcPr>
          <w:p w:rsidR="00300B63" w:rsidRPr="00FA6A48" w:rsidRDefault="00300B63" w:rsidP="00C84BA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Пространственные представления</w:t>
            </w:r>
          </w:p>
        </w:tc>
      </w:tr>
      <w:tr w:rsidR="00300B63" w:rsidRPr="00FA6A48" w:rsidTr="00D15687">
        <w:trPr>
          <w:trHeight w:val="279"/>
        </w:trPr>
        <w:tc>
          <w:tcPr>
            <w:tcW w:w="458" w:type="dxa"/>
          </w:tcPr>
          <w:p w:rsidR="00300B63" w:rsidRPr="00FA6A48" w:rsidRDefault="00300B63" w:rsidP="004633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</w:tcPr>
          <w:p w:rsidR="00300B63" w:rsidRPr="00FA6A48" w:rsidRDefault="00300B63" w:rsidP="004633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Ориентировка в помещении по словесной инструкции. Упр. «Где спрятался?»</w:t>
            </w:r>
          </w:p>
        </w:tc>
        <w:tc>
          <w:tcPr>
            <w:tcW w:w="1134" w:type="dxa"/>
          </w:tcPr>
          <w:p w:rsidR="00300B63" w:rsidRPr="00FA6A48" w:rsidRDefault="00300B63" w:rsidP="004633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0B63" w:rsidRPr="00FA6A48" w:rsidRDefault="00E5142D" w:rsidP="004633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03.03.15</w:t>
            </w:r>
          </w:p>
        </w:tc>
        <w:tc>
          <w:tcPr>
            <w:tcW w:w="3969" w:type="dxa"/>
          </w:tcPr>
          <w:p w:rsidR="00300B63" w:rsidRPr="00FA6A48" w:rsidRDefault="00300B63" w:rsidP="004633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экскурсия по  помещениям школы</w:t>
            </w:r>
          </w:p>
          <w:p w:rsidR="00300B63" w:rsidRPr="00FA6A48" w:rsidRDefault="00300B63" w:rsidP="004633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/И «Поезд»</w:t>
            </w:r>
          </w:p>
          <w:p w:rsidR="00300B63" w:rsidRPr="00FA6A48" w:rsidRDefault="00300B63" w:rsidP="004633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выполнение мелких поручений</w:t>
            </w:r>
          </w:p>
          <w:p w:rsidR="00300B63" w:rsidRPr="00FA6A48" w:rsidRDefault="00300B63" w:rsidP="004633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«Где спрятался?»</w:t>
            </w:r>
          </w:p>
        </w:tc>
        <w:tc>
          <w:tcPr>
            <w:tcW w:w="2268" w:type="dxa"/>
          </w:tcPr>
          <w:p w:rsidR="00300B63" w:rsidRPr="00FA6A48" w:rsidRDefault="00300B63" w:rsidP="004633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группа, игровая, спальня, коридор</w:t>
            </w:r>
          </w:p>
        </w:tc>
      </w:tr>
      <w:tr w:rsidR="00300B63" w:rsidRPr="00FA6A48" w:rsidTr="00D15687">
        <w:trPr>
          <w:trHeight w:val="261"/>
        </w:trPr>
        <w:tc>
          <w:tcPr>
            <w:tcW w:w="458" w:type="dxa"/>
          </w:tcPr>
          <w:p w:rsidR="00300B63" w:rsidRPr="00FA6A48" w:rsidRDefault="00300B63" w:rsidP="004633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</w:tcPr>
          <w:p w:rsidR="00300B63" w:rsidRPr="00FA6A48" w:rsidRDefault="00300B63" w:rsidP="004633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Ориентировка в схеме своего лица и тела. Упр. «Ладушки»</w:t>
            </w:r>
          </w:p>
        </w:tc>
        <w:tc>
          <w:tcPr>
            <w:tcW w:w="1134" w:type="dxa"/>
          </w:tcPr>
          <w:p w:rsidR="00300B63" w:rsidRPr="00FA6A48" w:rsidRDefault="00E5142D" w:rsidP="004633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B63" w:rsidRPr="00FA6A48" w:rsidRDefault="00E5142D" w:rsidP="004633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04.03.15/ 06.03.15 </w:t>
            </w:r>
          </w:p>
        </w:tc>
        <w:tc>
          <w:tcPr>
            <w:tcW w:w="3969" w:type="dxa"/>
          </w:tcPr>
          <w:p w:rsidR="00300B63" w:rsidRPr="00FA6A48" w:rsidRDefault="00300B63" w:rsidP="004633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«Где же, где же!»</w:t>
            </w:r>
          </w:p>
          <w:p w:rsidR="00300B63" w:rsidRPr="00FA6A48" w:rsidRDefault="00300B63" w:rsidP="004633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«Модница»</w:t>
            </w:r>
          </w:p>
          <w:p w:rsidR="00300B63" w:rsidRPr="00FA6A48" w:rsidRDefault="00300B63" w:rsidP="004633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«Ладушка»</w:t>
            </w:r>
          </w:p>
          <w:p w:rsidR="00300B63" w:rsidRPr="00FA6A48" w:rsidRDefault="00300B63" w:rsidP="004633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Д/И «Создай предмет из частей» </w:t>
            </w:r>
          </w:p>
        </w:tc>
        <w:tc>
          <w:tcPr>
            <w:tcW w:w="2268" w:type="dxa"/>
          </w:tcPr>
          <w:p w:rsidR="00300B63" w:rsidRPr="00FA6A48" w:rsidRDefault="00300B63" w:rsidP="004633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голова, руки, ноги, туловище</w:t>
            </w:r>
          </w:p>
        </w:tc>
      </w:tr>
      <w:tr w:rsidR="00300B63" w:rsidRPr="00FA6A48" w:rsidTr="00D15687">
        <w:trPr>
          <w:trHeight w:val="557"/>
        </w:trPr>
        <w:tc>
          <w:tcPr>
            <w:tcW w:w="458" w:type="dxa"/>
          </w:tcPr>
          <w:p w:rsidR="00300B63" w:rsidRPr="00FA6A48" w:rsidRDefault="00300B63" w:rsidP="00300B6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029" w:type="dxa"/>
          </w:tcPr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пространственную ориентировку в двухмерном пространстве (в тетради) по указательным знакам (точкам, стрелкам)</w:t>
            </w:r>
          </w:p>
        </w:tc>
        <w:tc>
          <w:tcPr>
            <w:tcW w:w="1134" w:type="dxa"/>
          </w:tcPr>
          <w:p w:rsidR="00300B63" w:rsidRPr="00FA6A48" w:rsidRDefault="00300B63" w:rsidP="00300B6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B63" w:rsidRPr="00FA6A48" w:rsidRDefault="00E5142D" w:rsidP="00E51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10.03.15/ 11.03.15 </w:t>
            </w:r>
          </w:p>
        </w:tc>
        <w:tc>
          <w:tcPr>
            <w:tcW w:w="3969" w:type="dxa"/>
          </w:tcPr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чтение сказки</w:t>
            </w:r>
          </w:p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доске: «Движение машин»</w:t>
            </w:r>
          </w:p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картинками</w:t>
            </w:r>
          </w:p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в тетради</w:t>
            </w:r>
          </w:p>
        </w:tc>
        <w:tc>
          <w:tcPr>
            <w:tcW w:w="2268" w:type="dxa"/>
          </w:tcPr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право, лево, вверх, вниз</w:t>
            </w:r>
            <w:r w:rsidR="00367C9A" w:rsidRPr="00FA6A48">
              <w:rPr>
                <w:rFonts w:ascii="Times New Roman" w:eastAsiaTheme="minorHAnsi" w:hAnsi="Times New Roman"/>
                <w:sz w:val="24"/>
                <w:szCs w:val="24"/>
              </w:rPr>
              <w:t>, точка, стрелка</w:t>
            </w:r>
          </w:p>
        </w:tc>
      </w:tr>
      <w:tr w:rsidR="00300B63" w:rsidRPr="00FA6A48" w:rsidTr="00D15687">
        <w:trPr>
          <w:trHeight w:val="261"/>
        </w:trPr>
        <w:tc>
          <w:tcPr>
            <w:tcW w:w="15559" w:type="dxa"/>
            <w:gridSpan w:val="6"/>
          </w:tcPr>
          <w:p w:rsidR="00300B63" w:rsidRPr="00FA6A48" w:rsidRDefault="00300B63" w:rsidP="00300B6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Временные представления</w:t>
            </w:r>
          </w:p>
        </w:tc>
      </w:tr>
      <w:tr w:rsidR="00300B63" w:rsidRPr="00FA6A48" w:rsidTr="00D15687">
        <w:trPr>
          <w:trHeight w:val="540"/>
        </w:trPr>
        <w:tc>
          <w:tcPr>
            <w:tcW w:w="458" w:type="dxa"/>
          </w:tcPr>
          <w:p w:rsidR="00300B63" w:rsidRPr="00FA6A48" w:rsidRDefault="00300B63" w:rsidP="00300B6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029" w:type="dxa"/>
          </w:tcPr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Астрономические символы: солнце, месяц (луна). </w:t>
            </w:r>
          </w:p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Д/И  «Когда это бывает?»</w:t>
            </w:r>
          </w:p>
        </w:tc>
        <w:tc>
          <w:tcPr>
            <w:tcW w:w="1134" w:type="dxa"/>
          </w:tcPr>
          <w:p w:rsidR="00300B63" w:rsidRPr="00FA6A48" w:rsidRDefault="00300B63" w:rsidP="00300B6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B63" w:rsidRPr="00FA6A48" w:rsidRDefault="00E5142D" w:rsidP="00E51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13.03.15/ 17.03.15</w:t>
            </w:r>
          </w:p>
        </w:tc>
        <w:tc>
          <w:tcPr>
            <w:tcW w:w="3969" w:type="dxa"/>
          </w:tcPr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солнцем и луной</w:t>
            </w:r>
          </w:p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«Когда это бывает?»</w:t>
            </w:r>
          </w:p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видеопроект «Режим дня»</w:t>
            </w:r>
          </w:p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</w:t>
            </w:r>
          </w:p>
        </w:tc>
        <w:tc>
          <w:tcPr>
            <w:tcW w:w="2268" w:type="dxa"/>
          </w:tcPr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солнце, луна, утро, ночь</w:t>
            </w:r>
          </w:p>
        </w:tc>
      </w:tr>
      <w:tr w:rsidR="00300B63" w:rsidRPr="00FA6A48" w:rsidTr="00D15687">
        <w:trPr>
          <w:trHeight w:val="557"/>
        </w:trPr>
        <w:tc>
          <w:tcPr>
            <w:tcW w:w="458" w:type="dxa"/>
          </w:tcPr>
          <w:p w:rsidR="00300B63" w:rsidRPr="00FA6A48" w:rsidRDefault="00300B63" w:rsidP="00300B6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6029" w:type="dxa"/>
          </w:tcPr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частями суток (вечер). Проект «Режим дня»</w:t>
            </w:r>
          </w:p>
        </w:tc>
        <w:tc>
          <w:tcPr>
            <w:tcW w:w="1134" w:type="dxa"/>
          </w:tcPr>
          <w:p w:rsidR="00300B63" w:rsidRPr="00FA6A48" w:rsidRDefault="00300B63" w:rsidP="00300B6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B63" w:rsidRPr="00FA6A48" w:rsidRDefault="00E5142D" w:rsidP="00E51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18.03.15/ 20.03.15</w:t>
            </w:r>
          </w:p>
        </w:tc>
        <w:tc>
          <w:tcPr>
            <w:tcW w:w="3969" w:type="dxa"/>
          </w:tcPr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солнышком</w:t>
            </w:r>
          </w:p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прищепками «Солнышко»</w:t>
            </w:r>
          </w:p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видеопроект «Режим дня»</w:t>
            </w:r>
          </w:p>
          <w:p w:rsidR="00300B63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</w:t>
            </w:r>
          </w:p>
          <w:p w:rsidR="00DC360E" w:rsidRPr="00FA6A48" w:rsidRDefault="00DC360E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0B63" w:rsidRPr="00FA6A48" w:rsidRDefault="00300B63" w:rsidP="00300B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часть суток, вечер</w:t>
            </w:r>
          </w:p>
        </w:tc>
      </w:tr>
    </w:tbl>
    <w:p w:rsidR="00DC360E" w:rsidRDefault="00DC360E" w:rsidP="002D3A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C360E" w:rsidRDefault="00DC360E" w:rsidP="002D3A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9108D" w:rsidRPr="00FA6A48" w:rsidRDefault="0049108D" w:rsidP="002D3A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lastRenderedPageBreak/>
        <w:t>Второе полугодие</w:t>
      </w:r>
    </w:p>
    <w:p w:rsidR="002A113D" w:rsidRPr="00FA6A48" w:rsidRDefault="00245FEC" w:rsidP="007C139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4 четверть – </w:t>
      </w:r>
      <w:r w:rsidR="00E5142D" w:rsidRPr="00FA6A48">
        <w:rPr>
          <w:rFonts w:ascii="Times New Roman" w:eastAsiaTheme="minorHAnsi" w:hAnsi="Times New Roman"/>
          <w:b/>
          <w:sz w:val="24"/>
          <w:szCs w:val="24"/>
        </w:rPr>
        <w:t>22</w:t>
      </w:r>
      <w:r w:rsidR="001176DB" w:rsidRPr="00FA6A48">
        <w:rPr>
          <w:rFonts w:ascii="Times New Roman" w:eastAsiaTheme="minorHAnsi" w:hAnsi="Times New Roman"/>
          <w:b/>
          <w:sz w:val="24"/>
          <w:szCs w:val="24"/>
        </w:rPr>
        <w:t xml:space="preserve"> часа</w:t>
      </w:r>
    </w:p>
    <w:tbl>
      <w:tblPr>
        <w:tblStyle w:val="4"/>
        <w:tblW w:w="15559" w:type="dxa"/>
        <w:tblLook w:val="04A0" w:firstRow="1" w:lastRow="0" w:firstColumn="1" w:lastColumn="0" w:noHBand="0" w:noVBand="1"/>
      </w:tblPr>
      <w:tblGrid>
        <w:gridCol w:w="458"/>
        <w:gridCol w:w="6030"/>
        <w:gridCol w:w="1134"/>
        <w:gridCol w:w="1701"/>
        <w:gridCol w:w="3968"/>
        <w:gridCol w:w="2268"/>
      </w:tblGrid>
      <w:tr w:rsidR="002A113D" w:rsidRPr="00FA6A48" w:rsidTr="00D15687">
        <w:trPr>
          <w:trHeight w:val="145"/>
        </w:trPr>
        <w:tc>
          <w:tcPr>
            <w:tcW w:w="458" w:type="dxa"/>
          </w:tcPr>
          <w:p w:rsidR="002A113D" w:rsidRPr="00FA6A48" w:rsidRDefault="002A113D" w:rsidP="00C556A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30" w:type="dxa"/>
          </w:tcPr>
          <w:p w:rsidR="002A113D" w:rsidRPr="00FA6A48" w:rsidRDefault="002A113D" w:rsidP="00C556A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2A113D" w:rsidRPr="00FA6A48" w:rsidRDefault="002A113D" w:rsidP="00C556A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</w:t>
            </w:r>
          </w:p>
          <w:p w:rsidR="002A113D" w:rsidRPr="00FA6A48" w:rsidRDefault="002A113D" w:rsidP="00C556A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2A113D" w:rsidRPr="00FA6A48" w:rsidRDefault="002A113D" w:rsidP="00C556A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68" w:type="dxa"/>
          </w:tcPr>
          <w:p w:rsidR="002A113D" w:rsidRPr="00FA6A48" w:rsidRDefault="002A113D" w:rsidP="00C556A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2A113D" w:rsidRPr="00FA6A48" w:rsidRDefault="002A113D" w:rsidP="00C556A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2A113D" w:rsidRPr="00FA6A48" w:rsidTr="00D15687">
        <w:trPr>
          <w:trHeight w:val="145"/>
        </w:trPr>
        <w:tc>
          <w:tcPr>
            <w:tcW w:w="15559" w:type="dxa"/>
            <w:gridSpan w:val="6"/>
          </w:tcPr>
          <w:p w:rsidR="002A113D" w:rsidRPr="00FA6A48" w:rsidRDefault="002A113D" w:rsidP="00DC360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Конструирование</w:t>
            </w:r>
          </w:p>
        </w:tc>
      </w:tr>
      <w:tr w:rsidR="002A113D" w:rsidRPr="00FA6A48" w:rsidTr="00D15687">
        <w:trPr>
          <w:trHeight w:val="145"/>
        </w:trPr>
        <w:tc>
          <w:tcPr>
            <w:tcW w:w="458" w:type="dxa"/>
          </w:tcPr>
          <w:p w:rsidR="002A113D" w:rsidRPr="00FA6A48" w:rsidRDefault="002A113D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2A113D" w:rsidRPr="00FA6A48" w:rsidRDefault="002A113D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Сооружение постройки из конструктора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Лего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»: «Город»</w:t>
            </w:r>
          </w:p>
        </w:tc>
        <w:tc>
          <w:tcPr>
            <w:tcW w:w="1134" w:type="dxa"/>
          </w:tcPr>
          <w:p w:rsidR="002A113D" w:rsidRPr="00FA6A48" w:rsidRDefault="002A113D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113D" w:rsidRPr="00FA6A48" w:rsidRDefault="002A113D" w:rsidP="006C2E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01.04.15</w:t>
            </w:r>
          </w:p>
        </w:tc>
        <w:tc>
          <w:tcPr>
            <w:tcW w:w="3968" w:type="dxa"/>
          </w:tcPr>
          <w:p w:rsidR="002A113D" w:rsidRPr="00FA6A48" w:rsidRDefault="002D3A7E" w:rsidP="002D3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построек</w:t>
            </w:r>
          </w:p>
          <w:p w:rsidR="002D3A7E" w:rsidRPr="00FA6A48" w:rsidRDefault="002D3A7E" w:rsidP="002D3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кирпичики в машину»</w:t>
            </w:r>
          </w:p>
          <w:p w:rsidR="002D3A7E" w:rsidRPr="00FA6A48" w:rsidRDefault="002D3A7E" w:rsidP="002D3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 «Молоточки»</w:t>
            </w:r>
          </w:p>
          <w:p w:rsidR="002D3A7E" w:rsidRPr="00FA6A48" w:rsidRDefault="002D3A7E" w:rsidP="002D3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сооружение  «Дом»</w:t>
            </w:r>
          </w:p>
          <w:p w:rsidR="002D3A7E" w:rsidRPr="00FA6A48" w:rsidRDefault="002D3A7E" w:rsidP="002D3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счёт домов</w:t>
            </w:r>
          </w:p>
        </w:tc>
        <w:tc>
          <w:tcPr>
            <w:tcW w:w="2268" w:type="dxa"/>
          </w:tcPr>
          <w:p w:rsidR="002A113D" w:rsidRPr="00FA6A48" w:rsidRDefault="002D3A7E" w:rsidP="002D3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постройка, кирпичики, один, много</w:t>
            </w:r>
          </w:p>
        </w:tc>
      </w:tr>
      <w:tr w:rsidR="002D3A7E" w:rsidRPr="00FA6A48" w:rsidTr="00D15687">
        <w:trPr>
          <w:trHeight w:val="145"/>
        </w:trPr>
        <w:tc>
          <w:tcPr>
            <w:tcW w:w="458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2D3A7E" w:rsidRPr="00FA6A48" w:rsidRDefault="002D3A7E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на геометрической доске: создание геометрических фигур  по схеме</w:t>
            </w:r>
          </w:p>
        </w:tc>
        <w:tc>
          <w:tcPr>
            <w:tcW w:w="1134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03.04.15</w:t>
            </w:r>
          </w:p>
        </w:tc>
        <w:tc>
          <w:tcPr>
            <w:tcW w:w="3968" w:type="dxa"/>
          </w:tcPr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в крупяном бассейне</w:t>
            </w:r>
          </w:p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«Дорожка»</w:t>
            </w:r>
          </w:p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выкладывание фигур из природного материала</w:t>
            </w:r>
          </w:p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фигур по  контуру пальцем</w:t>
            </w:r>
          </w:p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геометрической доске</w:t>
            </w:r>
          </w:p>
        </w:tc>
        <w:tc>
          <w:tcPr>
            <w:tcW w:w="2268" w:type="dxa"/>
          </w:tcPr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квадрат, треугольник</w:t>
            </w:r>
          </w:p>
        </w:tc>
      </w:tr>
      <w:tr w:rsidR="002D3A7E" w:rsidRPr="00FA6A48" w:rsidTr="00D15687">
        <w:trPr>
          <w:trHeight w:val="145"/>
        </w:trPr>
        <w:tc>
          <w:tcPr>
            <w:tcW w:w="458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2D3A7E" w:rsidRPr="00FA6A48" w:rsidRDefault="002D3A7E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вкладышами из геометрических фигур: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Танграм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3A7E" w:rsidRPr="00FA6A48" w:rsidRDefault="00E5142D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07</w:t>
            </w:r>
            <w:r w:rsidR="002D3A7E" w:rsidRPr="00FA6A48">
              <w:rPr>
                <w:rFonts w:ascii="Times New Roman" w:eastAsiaTheme="minorHAnsi" w:hAnsi="Times New Roman"/>
                <w:sz w:val="24"/>
                <w:szCs w:val="24"/>
              </w:rPr>
              <w:t>.04.15</w:t>
            </w:r>
          </w:p>
        </w:tc>
        <w:tc>
          <w:tcPr>
            <w:tcW w:w="3968" w:type="dxa"/>
          </w:tcPr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«Дорожка»</w:t>
            </w:r>
          </w:p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«Выбери предмет»</w:t>
            </w:r>
          </w:p>
          <w:p w:rsidR="002D3A7E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Танграм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1B43DB" w:rsidRPr="00FA6A48" w:rsidRDefault="001B43DB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квадрат, треугольник</w:t>
            </w:r>
          </w:p>
        </w:tc>
      </w:tr>
      <w:tr w:rsidR="002D3A7E" w:rsidRPr="00FA6A48" w:rsidTr="00D15687">
        <w:trPr>
          <w:trHeight w:val="145"/>
        </w:trPr>
        <w:tc>
          <w:tcPr>
            <w:tcW w:w="458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2D3A7E" w:rsidRPr="00FA6A48" w:rsidRDefault="002D3A7E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Постройки на основе анализа образца: машинка, самолет, мост, ворота (геометрические формы)</w:t>
            </w:r>
          </w:p>
        </w:tc>
        <w:tc>
          <w:tcPr>
            <w:tcW w:w="1134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08.04.15</w:t>
            </w:r>
          </w:p>
        </w:tc>
        <w:tc>
          <w:tcPr>
            <w:tcW w:w="3968" w:type="dxa"/>
          </w:tcPr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«Дорожка»</w:t>
            </w:r>
          </w:p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«Лото»</w:t>
            </w:r>
          </w:p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картинку»</w:t>
            </w:r>
          </w:p>
          <w:p w:rsidR="002D3A7E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 по образцу</w:t>
            </w:r>
          </w:p>
          <w:p w:rsidR="001B43DB" w:rsidRPr="00FA6A48" w:rsidRDefault="001B43DB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квадрат, треугольник</w:t>
            </w:r>
          </w:p>
        </w:tc>
      </w:tr>
      <w:tr w:rsidR="002D3A7E" w:rsidRPr="00FA6A48" w:rsidTr="00D15687">
        <w:trPr>
          <w:trHeight w:val="145"/>
        </w:trPr>
        <w:tc>
          <w:tcPr>
            <w:tcW w:w="15559" w:type="dxa"/>
            <w:gridSpan w:val="6"/>
          </w:tcPr>
          <w:p w:rsidR="002D3A7E" w:rsidRPr="00FA6A48" w:rsidRDefault="002D3A7E" w:rsidP="001B43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Количественные представления</w:t>
            </w:r>
          </w:p>
        </w:tc>
      </w:tr>
      <w:tr w:rsidR="002D3A7E" w:rsidRPr="00FA6A48" w:rsidTr="00D15687">
        <w:trPr>
          <w:trHeight w:val="280"/>
        </w:trPr>
        <w:tc>
          <w:tcPr>
            <w:tcW w:w="458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:rsidR="002D3A7E" w:rsidRPr="00FA6A48" w:rsidRDefault="002D3A7E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числом и цифрой 3. Написание цифры.</w:t>
            </w:r>
          </w:p>
        </w:tc>
        <w:tc>
          <w:tcPr>
            <w:tcW w:w="1134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10.04.15</w:t>
            </w:r>
          </w:p>
        </w:tc>
        <w:tc>
          <w:tcPr>
            <w:tcW w:w="3968" w:type="dxa"/>
          </w:tcPr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«Светофор»</w:t>
            </w:r>
          </w:p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цифра 3</w:t>
            </w:r>
          </w:p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счёт предметов </w:t>
            </w:r>
          </w:p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цифры</w:t>
            </w:r>
          </w:p>
        </w:tc>
        <w:tc>
          <w:tcPr>
            <w:tcW w:w="2268" w:type="dxa"/>
          </w:tcPr>
          <w:p w:rsidR="002D3A7E" w:rsidRPr="00FA6A48" w:rsidRDefault="002D3A7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цифра, три</w:t>
            </w:r>
          </w:p>
        </w:tc>
      </w:tr>
      <w:tr w:rsidR="002D3A7E" w:rsidRPr="00FA6A48" w:rsidTr="00D15687">
        <w:trPr>
          <w:trHeight w:val="542"/>
        </w:trPr>
        <w:tc>
          <w:tcPr>
            <w:tcW w:w="458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30" w:type="dxa"/>
          </w:tcPr>
          <w:p w:rsidR="002D3A7E" w:rsidRPr="00FA6A48" w:rsidRDefault="002D3A7E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Узнавание цифр 1, 2. Выбор карточек с цифрами среди картинок.</w:t>
            </w:r>
          </w:p>
        </w:tc>
        <w:tc>
          <w:tcPr>
            <w:tcW w:w="1134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3A7E" w:rsidRPr="00FA6A48" w:rsidRDefault="00E5142D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14</w:t>
            </w:r>
            <w:r w:rsidR="002D3A7E" w:rsidRPr="00FA6A48">
              <w:rPr>
                <w:rFonts w:ascii="Times New Roman" w:eastAsiaTheme="minorHAnsi" w:hAnsi="Times New Roman"/>
                <w:sz w:val="24"/>
                <w:szCs w:val="24"/>
              </w:rPr>
              <w:t>.04.15/ 15.04.15</w:t>
            </w:r>
          </w:p>
        </w:tc>
        <w:tc>
          <w:tcPr>
            <w:tcW w:w="3968" w:type="dxa"/>
          </w:tcPr>
          <w:p w:rsidR="002D3A7E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в крупяном бассейне: «Клад» - работа с таблицей</w:t>
            </w:r>
          </w:p>
          <w:p w:rsidR="0014185C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счёт предметов до 1, до 2</w:t>
            </w:r>
          </w:p>
          <w:p w:rsidR="0014185C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цифру»</w:t>
            </w:r>
          </w:p>
        </w:tc>
        <w:tc>
          <w:tcPr>
            <w:tcW w:w="2268" w:type="dxa"/>
          </w:tcPr>
          <w:p w:rsidR="002D3A7E" w:rsidRPr="00FA6A48" w:rsidRDefault="0014185C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цифры, один, два</w:t>
            </w:r>
          </w:p>
        </w:tc>
      </w:tr>
      <w:tr w:rsidR="002D3A7E" w:rsidRPr="00FA6A48" w:rsidTr="00D15687">
        <w:trPr>
          <w:trHeight w:val="280"/>
        </w:trPr>
        <w:tc>
          <w:tcPr>
            <w:tcW w:w="458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:rsidR="002D3A7E" w:rsidRPr="00FA6A48" w:rsidRDefault="002D3A7E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Механический счёт до 5.</w:t>
            </w:r>
          </w:p>
        </w:tc>
        <w:tc>
          <w:tcPr>
            <w:tcW w:w="1134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17.04.15</w:t>
            </w:r>
          </w:p>
        </w:tc>
        <w:tc>
          <w:tcPr>
            <w:tcW w:w="3968" w:type="dxa"/>
          </w:tcPr>
          <w:p w:rsidR="0014185C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 «Пальчики»</w:t>
            </w:r>
          </w:p>
          <w:p w:rsidR="0014185C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считалочки</w:t>
            </w:r>
          </w:p>
          <w:p w:rsidR="0014185C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перчатками «Домик»</w:t>
            </w:r>
          </w:p>
          <w:p w:rsidR="0014185C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«Лесенка»</w:t>
            </w:r>
          </w:p>
          <w:p w:rsidR="002D3A7E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руки «Отпечаток»</w:t>
            </w:r>
          </w:p>
        </w:tc>
        <w:tc>
          <w:tcPr>
            <w:tcW w:w="2268" w:type="dxa"/>
          </w:tcPr>
          <w:p w:rsidR="002D3A7E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пять, счёт</w:t>
            </w:r>
          </w:p>
        </w:tc>
      </w:tr>
      <w:tr w:rsidR="002D3A7E" w:rsidRPr="00FA6A48" w:rsidTr="00D15687">
        <w:trPr>
          <w:trHeight w:val="262"/>
        </w:trPr>
        <w:tc>
          <w:tcPr>
            <w:tcW w:w="15559" w:type="dxa"/>
            <w:gridSpan w:val="6"/>
          </w:tcPr>
          <w:p w:rsidR="002D3A7E" w:rsidRPr="00FA6A48" w:rsidRDefault="002D3A7E" w:rsidP="00245F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Представления о форме</w:t>
            </w:r>
          </w:p>
        </w:tc>
      </w:tr>
      <w:tr w:rsidR="0014185C" w:rsidRPr="00FA6A48" w:rsidTr="00D15687">
        <w:trPr>
          <w:trHeight w:val="542"/>
        </w:trPr>
        <w:tc>
          <w:tcPr>
            <w:tcW w:w="458" w:type="dxa"/>
          </w:tcPr>
          <w:p w:rsidR="0014185C" w:rsidRPr="00FA6A48" w:rsidRDefault="0014185C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30" w:type="dxa"/>
          </w:tcPr>
          <w:p w:rsidR="0014185C" w:rsidRPr="00FA6A48" w:rsidRDefault="0014185C" w:rsidP="00245F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Прокалывание геометрических фигур по контуру рисунка палочкой (зубочисткой)</w:t>
            </w:r>
          </w:p>
        </w:tc>
        <w:tc>
          <w:tcPr>
            <w:tcW w:w="1134" w:type="dxa"/>
          </w:tcPr>
          <w:p w:rsidR="0014185C" w:rsidRPr="00FA6A48" w:rsidRDefault="0014185C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185C" w:rsidRPr="00FA6A48" w:rsidRDefault="00E5142D" w:rsidP="00245F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14185C" w:rsidRPr="00FA6A48">
              <w:rPr>
                <w:rFonts w:ascii="Times New Roman" w:eastAsiaTheme="minorHAnsi" w:hAnsi="Times New Roman"/>
                <w:sz w:val="24"/>
                <w:szCs w:val="24"/>
              </w:rPr>
              <w:t>.04.15/ 22.04.15</w:t>
            </w:r>
          </w:p>
        </w:tc>
        <w:tc>
          <w:tcPr>
            <w:tcW w:w="3968" w:type="dxa"/>
          </w:tcPr>
          <w:p w:rsidR="0014185C" w:rsidRPr="00FA6A48" w:rsidRDefault="0014185C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в крупяном бассейне: «Достань фигуру»</w:t>
            </w:r>
          </w:p>
          <w:p w:rsidR="0014185C" w:rsidRPr="00FA6A48" w:rsidRDefault="0014185C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 пальцем по трафарету</w:t>
            </w:r>
          </w:p>
          <w:p w:rsidR="0014185C" w:rsidRPr="00FA6A48" w:rsidRDefault="0014185C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выкладывание фигур из природного материала</w:t>
            </w:r>
          </w:p>
          <w:p w:rsidR="0014185C" w:rsidRPr="00FA6A48" w:rsidRDefault="0014185C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прокалывание фигур палочкой</w:t>
            </w:r>
          </w:p>
        </w:tc>
        <w:tc>
          <w:tcPr>
            <w:tcW w:w="2268" w:type="dxa"/>
          </w:tcPr>
          <w:p w:rsidR="0014185C" w:rsidRPr="00FA6A48" w:rsidRDefault="0014185C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квадрат, треугольник</w:t>
            </w:r>
          </w:p>
        </w:tc>
      </w:tr>
      <w:tr w:rsidR="0014185C" w:rsidRPr="00FA6A48" w:rsidTr="00D15687">
        <w:trPr>
          <w:trHeight w:val="280"/>
        </w:trPr>
        <w:tc>
          <w:tcPr>
            <w:tcW w:w="458" w:type="dxa"/>
          </w:tcPr>
          <w:p w:rsidR="0014185C" w:rsidRPr="00FA6A48" w:rsidRDefault="0014185C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30" w:type="dxa"/>
          </w:tcPr>
          <w:p w:rsidR="0014185C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Соотнесение плоскостных и объёмных фигур. </w:t>
            </w:r>
          </w:p>
          <w:p w:rsidR="0014185C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Упр.  «Геометрический комод»</w:t>
            </w:r>
          </w:p>
        </w:tc>
        <w:tc>
          <w:tcPr>
            <w:tcW w:w="1134" w:type="dxa"/>
          </w:tcPr>
          <w:p w:rsidR="0014185C" w:rsidRPr="00FA6A48" w:rsidRDefault="0014185C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185C" w:rsidRPr="00FA6A48" w:rsidRDefault="0014185C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24.04.15</w:t>
            </w:r>
          </w:p>
        </w:tc>
        <w:tc>
          <w:tcPr>
            <w:tcW w:w="3968" w:type="dxa"/>
          </w:tcPr>
          <w:p w:rsidR="0014185C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«Подарки для мишки», «Дорожка»</w:t>
            </w:r>
          </w:p>
          <w:p w:rsidR="0014185C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14185C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вкладышами: «Геометрическое лото»</w:t>
            </w:r>
          </w:p>
          <w:p w:rsidR="0014185C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 «Геометрический комод»</w:t>
            </w:r>
          </w:p>
        </w:tc>
        <w:tc>
          <w:tcPr>
            <w:tcW w:w="2268" w:type="dxa"/>
          </w:tcPr>
          <w:p w:rsidR="0014185C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шар, круг, куб, квадрат, призма, треугольник</w:t>
            </w:r>
          </w:p>
        </w:tc>
      </w:tr>
      <w:tr w:rsidR="0014185C" w:rsidRPr="00FA6A48" w:rsidTr="00D15687">
        <w:trPr>
          <w:trHeight w:val="262"/>
        </w:trPr>
        <w:tc>
          <w:tcPr>
            <w:tcW w:w="15559" w:type="dxa"/>
            <w:gridSpan w:val="6"/>
          </w:tcPr>
          <w:p w:rsidR="0014185C" w:rsidRPr="00FA6A48" w:rsidRDefault="0014185C" w:rsidP="001418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Представление о величине</w:t>
            </w:r>
          </w:p>
        </w:tc>
      </w:tr>
      <w:tr w:rsidR="0014185C" w:rsidRPr="00FA6A48" w:rsidTr="00D15687">
        <w:trPr>
          <w:trHeight w:val="280"/>
        </w:trPr>
        <w:tc>
          <w:tcPr>
            <w:tcW w:w="458" w:type="dxa"/>
          </w:tcPr>
          <w:p w:rsidR="0014185C" w:rsidRPr="00FA6A48" w:rsidRDefault="0014185C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030" w:type="dxa"/>
          </w:tcPr>
          <w:p w:rsidR="0014185C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Обводка по опорным точкам: квадрат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большой-маленький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, дорожка длинная-короткая.</w:t>
            </w:r>
          </w:p>
        </w:tc>
        <w:tc>
          <w:tcPr>
            <w:tcW w:w="1134" w:type="dxa"/>
          </w:tcPr>
          <w:p w:rsidR="0014185C" w:rsidRPr="00FA6A48" w:rsidRDefault="0014185C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185C" w:rsidRPr="00FA6A48" w:rsidRDefault="00E5142D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14185C" w:rsidRPr="00FA6A48">
              <w:rPr>
                <w:rFonts w:ascii="Times New Roman" w:eastAsiaTheme="minorHAnsi" w:hAnsi="Times New Roman"/>
                <w:sz w:val="24"/>
                <w:szCs w:val="24"/>
              </w:rPr>
              <w:t>.04.15</w:t>
            </w:r>
          </w:p>
        </w:tc>
        <w:tc>
          <w:tcPr>
            <w:tcW w:w="3968" w:type="dxa"/>
          </w:tcPr>
          <w:p w:rsidR="0014185C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«Дорожка»</w:t>
            </w:r>
          </w:p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сооружение «Дом»</w:t>
            </w:r>
          </w:p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«Спрячь предмет»</w:t>
            </w:r>
          </w:p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«Плыви, плыви кораблик»</w:t>
            </w:r>
          </w:p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точку»</w:t>
            </w:r>
          </w:p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по точкам по стеклу</w:t>
            </w:r>
          </w:p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в тетрадях</w:t>
            </w:r>
          </w:p>
        </w:tc>
        <w:tc>
          <w:tcPr>
            <w:tcW w:w="2268" w:type="dxa"/>
          </w:tcPr>
          <w:p w:rsidR="0014185C" w:rsidRPr="00FA6A48" w:rsidRDefault="0014185C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точка, квадрат, дорожка, большой, маленький</w:t>
            </w:r>
            <w:r w:rsidR="00E633B3" w:rsidRPr="00FA6A48">
              <w:rPr>
                <w:rFonts w:ascii="Times New Roman" w:eastAsiaTheme="minorHAnsi" w:hAnsi="Times New Roman"/>
                <w:sz w:val="24"/>
                <w:szCs w:val="24"/>
              </w:rPr>
              <w:t>, длинная, короткая</w:t>
            </w:r>
          </w:p>
        </w:tc>
      </w:tr>
      <w:tr w:rsidR="00E633B3" w:rsidRPr="00FA6A48" w:rsidTr="00D15687">
        <w:trPr>
          <w:trHeight w:val="262"/>
        </w:trPr>
        <w:tc>
          <w:tcPr>
            <w:tcW w:w="458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030" w:type="dxa"/>
          </w:tcPr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понятием «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высокий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низкий». Упражнения с ростомером.</w:t>
            </w:r>
          </w:p>
        </w:tc>
        <w:tc>
          <w:tcPr>
            <w:tcW w:w="1134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29.04.15</w:t>
            </w:r>
          </w:p>
        </w:tc>
        <w:tc>
          <w:tcPr>
            <w:tcW w:w="3968" w:type="dxa"/>
          </w:tcPr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«Измерь рост»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рифмовка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«Чей зонт?»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с ростомером</w:t>
            </w:r>
          </w:p>
        </w:tc>
        <w:tc>
          <w:tcPr>
            <w:tcW w:w="2268" w:type="dxa"/>
          </w:tcPr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высокий – низкий, рост, большой - маленький</w:t>
            </w:r>
          </w:p>
        </w:tc>
      </w:tr>
      <w:tr w:rsidR="00E633B3" w:rsidRPr="00FA6A48" w:rsidTr="00D15687">
        <w:trPr>
          <w:trHeight w:val="559"/>
        </w:trPr>
        <w:tc>
          <w:tcPr>
            <w:tcW w:w="458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30" w:type="dxa"/>
          </w:tcPr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Изменение и сравнение веса. Упражнения с настольными весами.</w:t>
            </w:r>
          </w:p>
        </w:tc>
        <w:tc>
          <w:tcPr>
            <w:tcW w:w="1134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33B3" w:rsidRPr="00FA6A48" w:rsidRDefault="00E5142D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="00E633B3" w:rsidRPr="00FA6A48">
              <w:rPr>
                <w:rFonts w:ascii="Times New Roman" w:eastAsiaTheme="minorHAnsi" w:hAnsi="Times New Roman"/>
                <w:sz w:val="24"/>
                <w:szCs w:val="24"/>
              </w:rPr>
              <w:t>.05.15</w:t>
            </w:r>
          </w:p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«Наполни сосуд» (пересыпание)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водой: переливание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«Магазин»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весами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«Донеси предмет»</w:t>
            </w:r>
          </w:p>
        </w:tc>
        <w:tc>
          <w:tcPr>
            <w:tcW w:w="2268" w:type="dxa"/>
          </w:tcPr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вес, тяжёлый, лёгкий</w:t>
            </w:r>
          </w:p>
        </w:tc>
      </w:tr>
      <w:tr w:rsidR="00E633B3" w:rsidRPr="00FA6A48" w:rsidTr="00D15687">
        <w:trPr>
          <w:trHeight w:val="262"/>
        </w:trPr>
        <w:tc>
          <w:tcPr>
            <w:tcW w:w="15559" w:type="dxa"/>
            <w:gridSpan w:val="6"/>
          </w:tcPr>
          <w:p w:rsidR="00E633B3" w:rsidRPr="00FA6A48" w:rsidRDefault="00E633B3" w:rsidP="00DC360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Пространственные представления</w:t>
            </w:r>
          </w:p>
        </w:tc>
      </w:tr>
      <w:tr w:rsidR="00E633B3" w:rsidRPr="00FA6A48" w:rsidTr="00D15687">
        <w:trPr>
          <w:trHeight w:val="559"/>
        </w:trPr>
        <w:tc>
          <w:tcPr>
            <w:tcW w:w="458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030" w:type="dxa"/>
          </w:tcPr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Практические действия на перемещение и ориентировку в пространстве. Перемещение в пространстве с предметами по заданию: перенеси мишку, посади его на стул и т.п.</w:t>
            </w:r>
          </w:p>
        </w:tc>
        <w:tc>
          <w:tcPr>
            <w:tcW w:w="1134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06.05.15</w:t>
            </w:r>
          </w:p>
        </w:tc>
        <w:tc>
          <w:tcPr>
            <w:tcW w:w="3968" w:type="dxa"/>
          </w:tcPr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/И «Поезд»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доске: «Где мы были, покажи!»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предмет»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выполнение задания по инструкции</w:t>
            </w:r>
          </w:p>
          <w:p w:rsidR="00C055BB" w:rsidRPr="00FA6A48" w:rsidRDefault="00DC360E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/И «Догони мяч»</w:t>
            </w:r>
          </w:p>
        </w:tc>
        <w:tc>
          <w:tcPr>
            <w:tcW w:w="2268" w:type="dxa"/>
          </w:tcPr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группа, игровая, спальня, коридор</w:t>
            </w:r>
          </w:p>
        </w:tc>
      </w:tr>
      <w:tr w:rsidR="00E633B3" w:rsidRPr="00FA6A48" w:rsidTr="00D15687">
        <w:trPr>
          <w:trHeight w:val="542"/>
        </w:trPr>
        <w:tc>
          <w:tcPr>
            <w:tcW w:w="458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030" w:type="dxa"/>
          </w:tcPr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Практические действия на ориентировку по опорным предметам: «Пройти по дорожке», «Прокати машинку»</w:t>
            </w:r>
          </w:p>
        </w:tc>
        <w:tc>
          <w:tcPr>
            <w:tcW w:w="1134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08.05.15</w:t>
            </w:r>
          </w:p>
        </w:tc>
        <w:tc>
          <w:tcPr>
            <w:tcW w:w="3968" w:type="dxa"/>
          </w:tcPr>
          <w:p w:rsidR="00C055BB" w:rsidRPr="00FA6A48" w:rsidRDefault="00C055BB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обыгрывание сказки «Маша и медведь»</w:t>
            </w:r>
          </w:p>
          <w:p w:rsidR="00C055BB" w:rsidRPr="00FA6A48" w:rsidRDefault="00C055BB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ходьба по сенсорной дорожке</w:t>
            </w:r>
          </w:p>
          <w:p w:rsidR="00E633B3" w:rsidRPr="00FA6A48" w:rsidRDefault="00C055BB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выполнение действий с предметами</w:t>
            </w:r>
          </w:p>
          <w:p w:rsidR="00C055BB" w:rsidRPr="00FA6A48" w:rsidRDefault="00C055BB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физкультминутка в стихах</w:t>
            </w:r>
          </w:p>
          <w:p w:rsidR="00C055BB" w:rsidRPr="00FA6A48" w:rsidRDefault="00DC360E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Упр. «Помоги мне»</w:t>
            </w:r>
          </w:p>
        </w:tc>
        <w:tc>
          <w:tcPr>
            <w:tcW w:w="2268" w:type="dxa"/>
          </w:tcPr>
          <w:p w:rsidR="00E633B3" w:rsidRPr="00FA6A48" w:rsidRDefault="00C055BB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вперёд, назад</w:t>
            </w:r>
          </w:p>
        </w:tc>
      </w:tr>
      <w:tr w:rsidR="00E633B3" w:rsidRPr="00FA6A48" w:rsidTr="00D15687">
        <w:trPr>
          <w:trHeight w:val="280"/>
        </w:trPr>
        <w:tc>
          <w:tcPr>
            <w:tcW w:w="458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030" w:type="dxa"/>
          </w:tcPr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Ориентировка в схеме своего лица и тела. Упр. «Ладушки»</w:t>
            </w:r>
          </w:p>
        </w:tc>
        <w:tc>
          <w:tcPr>
            <w:tcW w:w="1134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33B3" w:rsidRPr="00FA6A48" w:rsidRDefault="00E5142D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E633B3" w:rsidRPr="00FA6A48">
              <w:rPr>
                <w:rFonts w:ascii="Times New Roman" w:eastAsiaTheme="minorHAnsi" w:hAnsi="Times New Roman"/>
                <w:sz w:val="24"/>
                <w:szCs w:val="24"/>
              </w:rPr>
              <w:t>.05.15</w:t>
            </w:r>
          </w:p>
        </w:tc>
        <w:tc>
          <w:tcPr>
            <w:tcW w:w="3968" w:type="dxa"/>
          </w:tcPr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«Где же, где же!»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«Модница»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«Ладушка»</w:t>
            </w:r>
          </w:p>
          <w:p w:rsidR="00C055BB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DC360E">
              <w:rPr>
                <w:rFonts w:ascii="Times New Roman" w:eastAsiaTheme="minorHAnsi" w:hAnsi="Times New Roman"/>
                <w:sz w:val="24"/>
                <w:szCs w:val="24"/>
              </w:rPr>
              <w:t xml:space="preserve">Д/И «Создай предмет из частей» </w:t>
            </w:r>
          </w:p>
        </w:tc>
        <w:tc>
          <w:tcPr>
            <w:tcW w:w="2268" w:type="dxa"/>
          </w:tcPr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голова, руки, ноги, туловище</w:t>
            </w:r>
          </w:p>
        </w:tc>
      </w:tr>
      <w:tr w:rsidR="00E633B3" w:rsidRPr="00FA6A48" w:rsidTr="00D15687">
        <w:trPr>
          <w:trHeight w:val="542"/>
        </w:trPr>
        <w:tc>
          <w:tcPr>
            <w:tcW w:w="458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030" w:type="dxa"/>
          </w:tcPr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пространственную ориентировку в двухмерном пространстве (в тетради) по указательным знакам (точкам, стрелкам)</w:t>
            </w:r>
          </w:p>
        </w:tc>
        <w:tc>
          <w:tcPr>
            <w:tcW w:w="1134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13.05.15/ 15.05.15</w:t>
            </w:r>
          </w:p>
        </w:tc>
        <w:tc>
          <w:tcPr>
            <w:tcW w:w="3968" w:type="dxa"/>
          </w:tcPr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чтение сказки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доске: «Движение машин»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картинками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работа в тетради </w:t>
            </w:r>
          </w:p>
        </w:tc>
        <w:tc>
          <w:tcPr>
            <w:tcW w:w="2268" w:type="dxa"/>
          </w:tcPr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право, лево, вверх, вниз, точка, стрелка</w:t>
            </w:r>
          </w:p>
        </w:tc>
      </w:tr>
      <w:tr w:rsidR="00E633B3" w:rsidRPr="00FA6A48" w:rsidTr="00D15687">
        <w:trPr>
          <w:trHeight w:val="262"/>
        </w:trPr>
        <w:tc>
          <w:tcPr>
            <w:tcW w:w="15559" w:type="dxa"/>
            <w:gridSpan w:val="6"/>
          </w:tcPr>
          <w:p w:rsidR="00E633B3" w:rsidRPr="00FA6A48" w:rsidRDefault="00E633B3" w:rsidP="00DC360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Временные представления</w:t>
            </w:r>
          </w:p>
        </w:tc>
      </w:tr>
      <w:tr w:rsidR="00E633B3" w:rsidRPr="00FA6A48" w:rsidTr="00D15687">
        <w:trPr>
          <w:trHeight w:val="280"/>
        </w:trPr>
        <w:tc>
          <w:tcPr>
            <w:tcW w:w="458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030" w:type="dxa"/>
          </w:tcPr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Знакомство с частями суток (ночь). Проект «Режим дня»</w:t>
            </w:r>
          </w:p>
        </w:tc>
        <w:tc>
          <w:tcPr>
            <w:tcW w:w="1134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33B3" w:rsidRPr="00FA6A48" w:rsidRDefault="00E5142D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E633B3" w:rsidRPr="00FA6A48">
              <w:rPr>
                <w:rFonts w:ascii="Times New Roman" w:eastAsiaTheme="minorHAnsi" w:hAnsi="Times New Roman"/>
                <w:sz w:val="24"/>
                <w:szCs w:val="24"/>
              </w:rPr>
              <w:t>.05.15</w:t>
            </w:r>
          </w:p>
        </w:tc>
        <w:tc>
          <w:tcPr>
            <w:tcW w:w="3968" w:type="dxa"/>
          </w:tcPr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солнышком и луной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видеопроект «Режим дня»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</w:t>
            </w:r>
          </w:p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прослушивание песни «Спокойной ночи, малыши»</w:t>
            </w:r>
          </w:p>
          <w:p w:rsidR="00C055BB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</w:t>
            </w:r>
            <w:r w:rsidR="00DC360E">
              <w:rPr>
                <w:rFonts w:ascii="Times New Roman" w:eastAsiaTheme="minorHAnsi" w:hAnsi="Times New Roman"/>
                <w:sz w:val="24"/>
                <w:szCs w:val="24"/>
              </w:rPr>
              <w:t>та с тестом: выдавливание звёзд</w:t>
            </w:r>
          </w:p>
        </w:tc>
        <w:tc>
          <w:tcPr>
            <w:tcW w:w="2268" w:type="dxa"/>
          </w:tcPr>
          <w:p w:rsidR="00E633B3" w:rsidRPr="00FA6A48" w:rsidRDefault="00E633B3" w:rsidP="00463C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часть суток, ночь, звёзды</w:t>
            </w:r>
          </w:p>
        </w:tc>
      </w:tr>
      <w:tr w:rsidR="00E633B3" w:rsidRPr="00FA6A48" w:rsidTr="00D15687">
        <w:trPr>
          <w:trHeight w:val="262"/>
        </w:trPr>
        <w:tc>
          <w:tcPr>
            <w:tcW w:w="458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30" w:type="dxa"/>
          </w:tcPr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Определение погодных явлений. Работа с календарём погоды.</w:t>
            </w:r>
          </w:p>
        </w:tc>
        <w:tc>
          <w:tcPr>
            <w:tcW w:w="1134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20.05.15</w:t>
            </w:r>
          </w:p>
        </w:tc>
        <w:tc>
          <w:tcPr>
            <w:tcW w:w="3968" w:type="dxa"/>
          </w:tcPr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наблюдение за погодой</w:t>
            </w:r>
          </w:p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работа на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ковролине</w:t>
            </w:r>
            <w:proofErr w:type="spellEnd"/>
          </w:p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обыгрывание игровых ситуаций</w:t>
            </w:r>
          </w:p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пиктограммами</w:t>
            </w:r>
          </w:p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календарём</w:t>
            </w:r>
          </w:p>
          <w:p w:rsidR="00C055BB" w:rsidRPr="00FA6A48" w:rsidRDefault="00C055BB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солнце, дождь, ветер, облачно, календарь</w:t>
            </w:r>
          </w:p>
        </w:tc>
      </w:tr>
      <w:tr w:rsidR="00E633B3" w:rsidRPr="00FA6A48" w:rsidTr="00D15687">
        <w:trPr>
          <w:trHeight w:val="559"/>
        </w:trPr>
        <w:tc>
          <w:tcPr>
            <w:tcW w:w="458" w:type="dxa"/>
          </w:tcPr>
          <w:p w:rsidR="00E633B3" w:rsidRPr="00FA6A48" w:rsidRDefault="00E633B3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6030" w:type="dxa"/>
          </w:tcPr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Времена года: определение признаков времён года по иллюстрациям. </w:t>
            </w:r>
          </w:p>
        </w:tc>
        <w:tc>
          <w:tcPr>
            <w:tcW w:w="1134" w:type="dxa"/>
          </w:tcPr>
          <w:p w:rsidR="00E633B3" w:rsidRPr="00FA6A48" w:rsidRDefault="00E5142D" w:rsidP="001418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33B3" w:rsidRPr="00FA6A48" w:rsidRDefault="00E5142D" w:rsidP="00E51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22.05.15</w:t>
            </w:r>
          </w:p>
        </w:tc>
        <w:tc>
          <w:tcPr>
            <w:tcW w:w="3968" w:type="dxa"/>
          </w:tcPr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«Когда это бывает?»</w:t>
            </w:r>
          </w:p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«Выложи картинки в цепочку»</w:t>
            </w:r>
          </w:p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</w:t>
            </w:r>
          </w:p>
          <w:p w:rsidR="00C055BB" w:rsidRPr="00FA6A48" w:rsidRDefault="00C055BB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3B3" w:rsidRPr="00FA6A48" w:rsidRDefault="00E633B3" w:rsidP="001418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времена года, холодно, тепло, осень, лето, зима, весна</w:t>
            </w:r>
          </w:p>
        </w:tc>
      </w:tr>
    </w:tbl>
    <w:p w:rsidR="0049108D" w:rsidRPr="00FA6A48" w:rsidRDefault="0049108D" w:rsidP="004910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9108D" w:rsidRPr="00FA6A48" w:rsidRDefault="0049108D" w:rsidP="004910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F1CEE" w:rsidRPr="00FA6A48" w:rsidRDefault="001F1CEE" w:rsidP="004910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055BB" w:rsidRPr="00FA6A48" w:rsidRDefault="00C055BB" w:rsidP="004910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055BB" w:rsidRPr="00FA6A48" w:rsidRDefault="00C055BB" w:rsidP="004910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055BB" w:rsidRPr="00FA6A48" w:rsidRDefault="00C055BB" w:rsidP="004910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055BB" w:rsidRPr="00FA6A48" w:rsidRDefault="00C055BB" w:rsidP="004910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055BB" w:rsidRPr="00FA6A48" w:rsidRDefault="00C055BB" w:rsidP="004910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055BB" w:rsidRPr="00FA6A48" w:rsidRDefault="00C055BB" w:rsidP="004910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055BB" w:rsidRPr="00FA6A48" w:rsidRDefault="00C055BB" w:rsidP="004910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055BB" w:rsidRPr="00FA6A48" w:rsidRDefault="00C055BB" w:rsidP="004910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055BB" w:rsidRPr="00FA6A48" w:rsidRDefault="00C055BB" w:rsidP="004910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055BB" w:rsidRPr="00FA6A48" w:rsidRDefault="00C055BB" w:rsidP="004910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055BB" w:rsidRPr="00FA6A48" w:rsidRDefault="00C055BB" w:rsidP="004910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559EB" w:rsidRPr="00FA6A48" w:rsidRDefault="00D559EB" w:rsidP="004910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A4E59" w:rsidRDefault="008A4E59" w:rsidP="00B03613">
      <w:pPr>
        <w:pStyle w:val="a4"/>
        <w:jc w:val="center"/>
        <w:rPr>
          <w:rFonts w:ascii="Times New Roman" w:hAnsi="Times New Roman" w:cs="Times New Roman"/>
          <w:sz w:val="24"/>
          <w:szCs w:val="24"/>
        </w:rPr>
        <w:sectPr w:rsidR="008A4E59" w:rsidSect="00DF4176">
          <w:pgSz w:w="16838" w:h="11906" w:orient="landscape"/>
          <w:pgMar w:top="992" w:right="992" w:bottom="709" w:left="992" w:header="709" w:footer="709" w:gutter="0"/>
          <w:cols w:space="708"/>
          <w:docGrid w:linePitch="360"/>
        </w:sectPr>
      </w:pPr>
    </w:p>
    <w:p w:rsidR="001440EE" w:rsidRPr="00FA6A48" w:rsidRDefault="001440EE" w:rsidP="001440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440EE" w:rsidRPr="00FA6A48" w:rsidRDefault="001440EE" w:rsidP="00B108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613" w:rsidRPr="00FA6A48" w:rsidRDefault="00B03613" w:rsidP="00B108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Рабочая программа по предмету «Ручной труд»  9 класса  для учащихся с тяжёлой умственной отсталостью</w:t>
      </w:r>
      <w:r w:rsidR="00EA64EB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 xml:space="preserve">разработана  на основе  адаптированной программы: Программа обучения учащихся с умеренной и тяжелой умственной отсталостью /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 др.; Под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ед.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Н.Н. Яковлевой. – СПб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ЦПК проф.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B03613" w:rsidRPr="00FA6A48" w:rsidRDefault="00B03613" w:rsidP="00B108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Рабочая программа в соответствии с учебным планом </w:t>
      </w:r>
      <w:r w:rsidR="004D5D27">
        <w:rPr>
          <w:rFonts w:ascii="Times New Roman" w:hAnsi="Times New Roman" w:cs="Times New Roman"/>
          <w:sz w:val="24"/>
          <w:szCs w:val="24"/>
        </w:rPr>
        <w:t>ГБ</w:t>
      </w:r>
      <w:r w:rsidRPr="00FA6A48">
        <w:rPr>
          <w:rFonts w:ascii="Times New Roman" w:hAnsi="Times New Roman" w:cs="Times New Roman"/>
          <w:sz w:val="24"/>
          <w:szCs w:val="24"/>
        </w:rPr>
        <w:t xml:space="preserve">ОУ школа №439 на 2014-2015 учебный год </w:t>
      </w:r>
      <w:r w:rsidRPr="00FA6A48">
        <w:rPr>
          <w:rFonts w:ascii="Times New Roman" w:hAnsi="Times New Roman" w:cs="Times New Roman"/>
          <w:bCs/>
          <w:sz w:val="24"/>
          <w:szCs w:val="24"/>
        </w:rPr>
        <w:t>рассчитана</w:t>
      </w:r>
      <w:r w:rsidRPr="00FA6A48">
        <w:rPr>
          <w:rFonts w:ascii="Times New Roman" w:hAnsi="Times New Roman" w:cs="Times New Roman"/>
          <w:sz w:val="24"/>
          <w:szCs w:val="24"/>
        </w:rPr>
        <w:t xml:space="preserve"> на 340 часов (исходя из 34 учебных недель в году).</w:t>
      </w:r>
    </w:p>
    <w:p w:rsidR="00A104E4" w:rsidRPr="00FA6A48" w:rsidRDefault="00B03613" w:rsidP="00B108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Все учебные предметы для учащихся с тяжёлой умственной отсталостью имеют практическую направленность и максимально индивидуализированы. </w:t>
      </w:r>
    </w:p>
    <w:p w:rsidR="007848B9" w:rsidRPr="00FA6A48" w:rsidRDefault="007848B9" w:rsidP="007848B9">
      <w:pPr>
        <w:pStyle w:val="a4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A6A48">
        <w:rPr>
          <w:rFonts w:ascii="Times New Roman" w:hAnsi="Times New Roman" w:cs="Times New Roman"/>
          <w:iCs/>
          <w:sz w:val="24"/>
          <w:szCs w:val="24"/>
        </w:rPr>
        <w:t xml:space="preserve">Ручной труд (англ. </w:t>
      </w:r>
      <w:r w:rsidR="00767971" w:rsidRPr="00FA6A48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FA6A48">
        <w:rPr>
          <w:rFonts w:ascii="Times New Roman" w:hAnsi="Times New Roman" w:cs="Times New Roman"/>
          <w:iCs/>
          <w:sz w:val="24"/>
          <w:szCs w:val="24"/>
          <w:lang w:val="en-US"/>
        </w:rPr>
        <w:t>anualtraining</w:t>
      </w:r>
      <w:r w:rsidRPr="00FA6A48">
        <w:rPr>
          <w:rFonts w:ascii="Times New Roman" w:hAnsi="Times New Roman" w:cs="Times New Roman"/>
          <w:iCs/>
          <w:sz w:val="24"/>
          <w:szCs w:val="24"/>
        </w:rPr>
        <w:t xml:space="preserve"> – труд, производимый руками). Ручной труд – это так называемые  ручные занятия, взятые из области ремесленных работ, но отличающиеся от них своими задачами,  </w:t>
      </w:r>
      <w:proofErr w:type="gramStart"/>
      <w:r w:rsidRPr="00FA6A48">
        <w:rPr>
          <w:rFonts w:ascii="Times New Roman" w:hAnsi="Times New Roman" w:cs="Times New Roman"/>
          <w:iCs/>
          <w:sz w:val="24"/>
          <w:szCs w:val="24"/>
        </w:rPr>
        <w:t>которые</w:t>
      </w:r>
      <w:proofErr w:type="gramEnd"/>
      <w:r w:rsidRPr="00FA6A48">
        <w:rPr>
          <w:rFonts w:ascii="Times New Roman" w:hAnsi="Times New Roman" w:cs="Times New Roman"/>
          <w:iCs/>
          <w:sz w:val="24"/>
          <w:szCs w:val="24"/>
        </w:rPr>
        <w:t xml:space="preserve"> состоят не в подготовке к </w:t>
      </w:r>
      <w:proofErr w:type="gramStart"/>
      <w:r w:rsidRPr="00FA6A48">
        <w:rPr>
          <w:rFonts w:ascii="Times New Roman" w:hAnsi="Times New Roman" w:cs="Times New Roman"/>
          <w:iCs/>
          <w:sz w:val="24"/>
          <w:szCs w:val="24"/>
        </w:rPr>
        <w:t>какому</w:t>
      </w:r>
      <w:proofErr w:type="gramEnd"/>
      <w:r w:rsidRPr="00FA6A48">
        <w:rPr>
          <w:rFonts w:ascii="Times New Roman" w:hAnsi="Times New Roman" w:cs="Times New Roman"/>
          <w:iCs/>
          <w:sz w:val="24"/>
          <w:szCs w:val="24"/>
        </w:rPr>
        <w:t xml:space="preserve"> – либо виду ремесла, а в повышении ловкости рук вообще, а косвенно – в развитии эмоциональных и эстетических качеств учеников</w:t>
      </w:r>
      <w:r w:rsidR="00767971" w:rsidRPr="00FA6A48">
        <w:rPr>
          <w:rFonts w:ascii="Times New Roman" w:hAnsi="Times New Roman" w:cs="Times New Roman"/>
          <w:iCs/>
          <w:sz w:val="24"/>
          <w:szCs w:val="24"/>
        </w:rPr>
        <w:t xml:space="preserve">. В наиболее общем виде  ручной труд определяется как составляющий компонент психофизического развития и воспитания учащихся. Именно поэтому учебный предмет «Ручной труд» рассматривается в образовательном процессе с позиций психотерапевтических технологий, направленных на воспитание трудолюбия, развитие мышц рук, глазомера, ознакомление со свойствами материалов и различными инструментами.   </w:t>
      </w:r>
    </w:p>
    <w:p w:rsidR="007848B9" w:rsidRPr="00FA6A48" w:rsidRDefault="007848B9" w:rsidP="007848B9">
      <w:pPr>
        <w:pStyle w:val="a4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A6A48">
        <w:rPr>
          <w:rFonts w:ascii="Times New Roman" w:hAnsi="Times New Roman" w:cs="Times New Roman"/>
          <w:iCs/>
          <w:sz w:val="24"/>
          <w:szCs w:val="24"/>
        </w:rPr>
        <w:t xml:space="preserve">Ручной труд способствует развитию </w:t>
      </w:r>
      <w:proofErr w:type="spellStart"/>
      <w:r w:rsidRPr="00FA6A48">
        <w:rPr>
          <w:rFonts w:ascii="Times New Roman" w:hAnsi="Times New Roman" w:cs="Times New Roman"/>
          <w:iCs/>
          <w:sz w:val="24"/>
          <w:szCs w:val="24"/>
        </w:rPr>
        <w:t>сенсомоторики</w:t>
      </w:r>
      <w:proofErr w:type="spellEnd"/>
      <w:r w:rsidRPr="00FA6A48">
        <w:rPr>
          <w:rFonts w:ascii="Times New Roman" w:hAnsi="Times New Roman" w:cs="Times New Roman"/>
          <w:iCs/>
          <w:sz w:val="24"/>
          <w:szCs w:val="24"/>
        </w:rPr>
        <w:t xml:space="preserve"> - согласованности работы глаз и рук, совершенствованию координаций движений, гибкости, точности в выполнении действий. В процессе изготовления поделок формируется система специальных навыков и умений.</w:t>
      </w:r>
    </w:p>
    <w:p w:rsidR="007848B9" w:rsidRPr="00FA6A48" w:rsidRDefault="007848B9" w:rsidP="007848B9">
      <w:pPr>
        <w:pStyle w:val="a4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A6A48">
        <w:rPr>
          <w:rFonts w:ascii="Times New Roman" w:hAnsi="Times New Roman" w:cs="Times New Roman"/>
          <w:iCs/>
          <w:sz w:val="24"/>
          <w:szCs w:val="24"/>
        </w:rPr>
        <w:t xml:space="preserve">Уровень развития мелкой моторики – один из важных показателей интеллектуальности детей к школе и самостоятельной жизни.  Ребенок, имеющий высокий уровень развития мелкой моторики, умеет логически рассуждать, у него достаточно развита память, внимание, связная речь. Считаю, что работа по ручному труду является важной и значимой </w:t>
      </w:r>
      <w:r w:rsidR="005A03EE" w:rsidRPr="00FA6A48">
        <w:rPr>
          <w:rFonts w:ascii="Times New Roman" w:hAnsi="Times New Roman" w:cs="Times New Roman"/>
          <w:iCs/>
          <w:sz w:val="24"/>
          <w:szCs w:val="24"/>
        </w:rPr>
        <w:t>для учеников школы</w:t>
      </w:r>
      <w:r w:rsidRPr="00FA6A48">
        <w:rPr>
          <w:rFonts w:ascii="Times New Roman" w:hAnsi="Times New Roman" w:cs="Times New Roman"/>
          <w:iCs/>
          <w:sz w:val="24"/>
          <w:szCs w:val="24"/>
        </w:rPr>
        <w:t>.</w:t>
      </w:r>
    </w:p>
    <w:p w:rsidR="00FB7FB2" w:rsidRPr="00FA6A48" w:rsidRDefault="001C2A22" w:rsidP="00FB7FB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 процессе труда формируются такие личностные качества, как привычки к трудовому усилию, способность работать в коллективе, что является важным условием для дальнейшей социально – трудовой адаптации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. Трудовая деятельность оказывает большое внимание на физическое развитие детей. В процессе труда у обучающихся улучшается общее физическое состояние, развиваются работоспособность,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координированность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движений.</w:t>
      </w:r>
    </w:p>
    <w:p w:rsidR="001440EE" w:rsidRPr="00FA6A48" w:rsidRDefault="00FB7FB2" w:rsidP="001440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При разработке программы  учитывались следующие особенности развития учащихся  с </w:t>
      </w:r>
      <w:r w:rsidR="001440EE" w:rsidRPr="00FA6A48">
        <w:rPr>
          <w:rFonts w:ascii="Times New Roman" w:hAnsi="Times New Roman" w:cs="Times New Roman"/>
          <w:sz w:val="24"/>
          <w:szCs w:val="24"/>
        </w:rPr>
        <w:t>тяжёлой умственной отсталостью.</w:t>
      </w:r>
    </w:p>
    <w:p w:rsidR="001440EE" w:rsidRPr="00FA6A48" w:rsidRDefault="001440EE" w:rsidP="001440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FB2" w:rsidRPr="00FA6A48" w:rsidRDefault="00FB7FB2" w:rsidP="00FB7FB2">
      <w:pPr>
        <w:pStyle w:val="a4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Краткая характеристика детей  с тяжёлой умственной отсталостью.</w:t>
      </w:r>
    </w:p>
    <w:p w:rsidR="00FB7FB2" w:rsidRPr="00FA6A48" w:rsidRDefault="00FB7FB2" w:rsidP="00FB7FB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FB2" w:rsidRPr="00FA6A48" w:rsidRDefault="00FB7FB2" w:rsidP="00FB7FB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У детей с тяжелой умственной отсталостью  наиболее ярко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выражена</w:t>
      </w:r>
      <w:proofErr w:type="gramEnd"/>
      <w:r w:rsidR="001B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тонких движений рук, недоразвитие ручной умелости. Дети не могут выполнять целенаправленные действия руками, испытывают затруднения при выполнении противоположных действий каждой рукой.  Кроме того, у большинства детей отмечается недостаточность мышечной силы.</w:t>
      </w:r>
    </w:p>
    <w:p w:rsidR="00FB7FB2" w:rsidRPr="00FA6A48" w:rsidRDefault="00FB7FB2" w:rsidP="00FB7FB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Дети плохо ориентируются в пространстве и на плоскости. Большинство из них путаются в различении правой и левой сторон тела. Наибольшие трудности выработка этого навыка вызывает у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детей. Умение различать правую и ле</w:t>
      </w:r>
      <w:r w:rsidRPr="00FA6A48">
        <w:rPr>
          <w:rFonts w:ascii="Times New Roman" w:hAnsi="Times New Roman" w:cs="Times New Roman"/>
          <w:sz w:val="24"/>
          <w:szCs w:val="24"/>
        </w:rPr>
        <w:softHyphen/>
        <w:t xml:space="preserve">вую сторону — это важная предпосылка для многих видов обучения, особенно для развития у детей навыков письма. </w:t>
      </w:r>
    </w:p>
    <w:p w:rsidR="00FB7FB2" w:rsidRPr="00FA6A48" w:rsidRDefault="00FB7FB2" w:rsidP="00EA64E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Двигательные нарушения у детей с  тяжелой умственной отсталостью обуславливаются нарушением процесса нормального формирования мозга и обмена веществ в нервной ткани. </w:t>
      </w:r>
    </w:p>
    <w:p w:rsidR="00B03613" w:rsidRPr="00FA6A48" w:rsidRDefault="00FB7FB2" w:rsidP="00FB7FB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 данным исследований М.С. Певзнер нарушения моторики у умственно отсталых учащихся связано с неумением координировать работу обеих рук, сочетать их движения. Затруднения вызывают дифференциация, быстрота, плавность, включения в движение, переключение с одного движения на другое.</w:t>
      </w:r>
    </w:p>
    <w:p w:rsidR="00FB7FB2" w:rsidRPr="00FA6A48" w:rsidRDefault="00FB7FB2" w:rsidP="00FB7FB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4E4" w:rsidRPr="00FA6A48" w:rsidRDefault="00A104E4" w:rsidP="00E92C70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Основной целью является</w:t>
      </w: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подготовка детей с ограниченными возможностями здоровья к повседневной жизни, к труду с последующей адаптацией их в социуме. </w:t>
      </w:r>
    </w:p>
    <w:p w:rsidR="00DE0F33" w:rsidRPr="00FA6A48" w:rsidRDefault="00A104E4" w:rsidP="00E92C7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Обучение детей с тяжёлой </w:t>
      </w:r>
      <w:r w:rsidR="00DE0F33" w:rsidRPr="00FA6A48">
        <w:rPr>
          <w:rFonts w:ascii="Times New Roman" w:hAnsi="Times New Roman" w:cs="Times New Roman"/>
          <w:sz w:val="24"/>
          <w:szCs w:val="24"/>
        </w:rPr>
        <w:t xml:space="preserve"> умственной отсталостью направлено на решение следующих </w:t>
      </w:r>
      <w:r w:rsidR="00DE0F33" w:rsidRPr="00FA6A48">
        <w:rPr>
          <w:rFonts w:ascii="Times New Roman" w:hAnsi="Times New Roman" w:cs="Times New Roman"/>
          <w:b/>
          <w:sz w:val="24"/>
          <w:szCs w:val="24"/>
        </w:rPr>
        <w:t>задач</w:t>
      </w:r>
      <w:r w:rsidR="00DE0F33" w:rsidRPr="00FA6A48">
        <w:rPr>
          <w:rFonts w:ascii="Times New Roman" w:hAnsi="Times New Roman" w:cs="Times New Roman"/>
          <w:sz w:val="24"/>
          <w:szCs w:val="24"/>
        </w:rPr>
        <w:t>:</w:t>
      </w:r>
    </w:p>
    <w:p w:rsidR="00DE0F33" w:rsidRPr="00FA6A48" w:rsidRDefault="00DE0F33" w:rsidP="008302C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выполнять практические задания по ручному труду в доступной для них форме;</w:t>
      </w:r>
    </w:p>
    <w:p w:rsidR="00DE0F33" w:rsidRPr="00FA6A48" w:rsidRDefault="00DE0F33" w:rsidP="008302C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интеллектуальных и физических недостатков учащихся с учётом их психофизических возможностей;</w:t>
      </w:r>
    </w:p>
    <w:p w:rsidR="00DE0F33" w:rsidRPr="00FA6A48" w:rsidRDefault="00DE0F33" w:rsidP="008302C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 (трудолюбие, настойчивость, аккуратность и т.п.).</w:t>
      </w:r>
    </w:p>
    <w:p w:rsidR="001C2A22" w:rsidRPr="00FA6A48" w:rsidRDefault="00DE0F33" w:rsidP="00E92C70">
      <w:pPr>
        <w:pStyle w:val="a4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этими задачами на занятиях по ручному труду реализуются и другие: развитие мелкой ручной моторики, умение сравнивать поделки с образцом, находить и исправлять свои ошибки и т.п.</w:t>
      </w:r>
    </w:p>
    <w:p w:rsidR="001C2A22" w:rsidRPr="00FA6A48" w:rsidRDefault="001C2A22" w:rsidP="00E92C7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Рабочая программа построена по принципу поэтапного усложнения и расширения объема сведений, с учетом преемственности планирования тем на весь курс обучения. Такой принцип позволяет повторять и закреплять полученные знания и умения в течение первого года, а далее дополнять их новыми сведениями и умения. </w:t>
      </w:r>
    </w:p>
    <w:p w:rsidR="001C2A22" w:rsidRPr="00FA6A48" w:rsidRDefault="001C2A22" w:rsidP="001C2A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Центральное место на уроках занимает практическая работа. Кроме непосредственно практической работы, определенное время отводится на приобретение обучаемых знаний познавательного характера, они изучают технику безопасности и санитарно – гигиенические требования к занятиям ручного труда.</w:t>
      </w:r>
      <w:r w:rsidRPr="00FA6A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E0F33" w:rsidRPr="00FA6A48" w:rsidRDefault="001C2A22" w:rsidP="001C2A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Программа обучения ручному труду содержит перечень изделий, изготовлением которых должны овладеть обучающиеся.</w:t>
      </w:r>
    </w:p>
    <w:p w:rsidR="00DE0F33" w:rsidRPr="00FA6A48" w:rsidRDefault="00DE0F33" w:rsidP="001C2A22">
      <w:pPr>
        <w:pStyle w:val="a4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ручного труда тесно связаны с уроками развития речи, рисования, математики. </w:t>
      </w:r>
    </w:p>
    <w:p w:rsidR="00DE0F33" w:rsidRPr="00FA6A48" w:rsidRDefault="00DE0F33" w:rsidP="00DE0F3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работа на уроках по ручному труду должна носить целенаправленный характер, способствовать развитию самостоятельности. Особое внимание необходимо обратить на соблюдение правил безопасной работы и гигиены труда. </w:t>
      </w:r>
    </w:p>
    <w:p w:rsidR="00FB7FB2" w:rsidRPr="00FA6A48" w:rsidRDefault="00FB7FB2" w:rsidP="00A0179C">
      <w:pPr>
        <w:pStyle w:val="a4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Рабочая программа  структурирована в виде 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тематических блоков</w:t>
      </w:r>
      <w:r w:rsidRPr="00FA6A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FB2" w:rsidRPr="00FA6A48" w:rsidRDefault="00FB7FB2" w:rsidP="008302C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для развития мелкой моторики рук;</w:t>
      </w:r>
    </w:p>
    <w:p w:rsidR="00FB7FB2" w:rsidRPr="00FA6A48" w:rsidRDefault="00FB7FB2" w:rsidP="008302C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с пластичными материалами;</w:t>
      </w:r>
    </w:p>
    <w:p w:rsidR="00FB7FB2" w:rsidRPr="00FA6A48" w:rsidRDefault="00FB7FB2" w:rsidP="008302C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со строительными материалами;</w:t>
      </w:r>
    </w:p>
    <w:p w:rsidR="00FB7FB2" w:rsidRPr="001B43DB" w:rsidRDefault="00FB7FB2" w:rsidP="001B43D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с бумагой, тканью, природными и бросовыми материалами.</w:t>
      </w:r>
    </w:p>
    <w:p w:rsidR="00DE0F33" w:rsidRPr="00FA6A48" w:rsidRDefault="00DE0F33" w:rsidP="001C2A22">
      <w:pPr>
        <w:pStyle w:val="a4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следующие виды труда: работа с пластилином, с природным материалом, с мозаикой, с бумагой и картоном, с тканью и нитками и со строительным материалом. </w:t>
      </w:r>
    </w:p>
    <w:p w:rsidR="00DE0F33" w:rsidRPr="00FA6A48" w:rsidRDefault="00DE0F33" w:rsidP="00DE0F33">
      <w:pPr>
        <w:pStyle w:val="a4"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A6A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мозаикой.</w:t>
      </w: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работы. </w:t>
      </w:r>
      <w:proofErr w:type="gramStart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«чередующихся» рядов, геометрических фигур различных размеров и цветов, ковриков, различных узоров, предметов: дом, цветок и др., работа по замыслу детей.</w:t>
      </w:r>
      <w:proofErr w:type="gramEnd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работы: прочное соединение деталей.</w:t>
      </w:r>
      <w:r w:rsidRPr="00FA6A48">
        <w:rPr>
          <w:rFonts w:ascii="Times New Roman" w:hAnsi="Times New Roman" w:cs="Times New Roman"/>
          <w:sz w:val="24"/>
          <w:szCs w:val="24"/>
        </w:rPr>
        <w:br/>
        <w:t>2.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Работа с пластилином.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Практические работы. Лепка плоскостных фигур (овощей, фруктов, ягод), игрушек, геометрических фигур, по мотивам дымковских поделок. </w:t>
      </w:r>
    </w:p>
    <w:p w:rsidR="00DE0F33" w:rsidRPr="00FA6A48" w:rsidRDefault="00DE0F33" w:rsidP="00DE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Приёмы работы: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вылепливание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из двух кусков и составление целого попредмета; скатывание столбиков и соединение их концов; соединение деталей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примазыванием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  <w:r w:rsidRPr="00FA6A48">
        <w:rPr>
          <w:rFonts w:ascii="Times New Roman" w:hAnsi="Times New Roman" w:cs="Times New Roman"/>
          <w:sz w:val="24"/>
          <w:szCs w:val="24"/>
        </w:rPr>
        <w:br/>
        <w:t>3.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Работа с природным материалом</w:t>
      </w:r>
      <w:proofErr w:type="gramStart"/>
      <w:r w:rsidRPr="00FA6A4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A6A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зготовлением животных, насекомых, птиц с использованием грецкого ореха, шишек, желудей и т. п.</w:t>
      </w:r>
      <w:r w:rsidRPr="00FA6A48">
        <w:rPr>
          <w:rFonts w:ascii="Times New Roman" w:hAnsi="Times New Roman" w:cs="Times New Roman"/>
          <w:sz w:val="24"/>
          <w:szCs w:val="24"/>
        </w:rPr>
        <w:br/>
        <w:t xml:space="preserve">Приёмы работы: подбор деталей, соединение их, соблюдение последовательности в соединении. </w:t>
      </w:r>
    </w:p>
    <w:p w:rsidR="00DE0F33" w:rsidRPr="00FA6A48" w:rsidRDefault="00DE0F33" w:rsidP="00DE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Проведение экскурсий с целью сбора природного материала.</w:t>
      </w:r>
    </w:p>
    <w:p w:rsidR="00DE0F33" w:rsidRPr="00FA6A48" w:rsidRDefault="00DE0F33" w:rsidP="00DE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4.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Работа с тканью.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Понятия о тканях. Изготовление стрекозы, бабочки. Способы соединения ткани. Пришивание пуговиц, вешалки для полотенец</w:t>
      </w:r>
      <w:r w:rsidRPr="00FA6A48">
        <w:rPr>
          <w:rFonts w:ascii="Times New Roman" w:hAnsi="Times New Roman" w:cs="Times New Roman"/>
          <w:sz w:val="24"/>
          <w:szCs w:val="24"/>
        </w:rPr>
        <w:br/>
        <w:t>Приёмы работы: отмеривание ткани, вдевание нитки в иголку, закрепление нитки в конце работы, прямой стежок.</w:t>
      </w:r>
    </w:p>
    <w:p w:rsidR="00DE0F33" w:rsidRPr="00FA6A48" w:rsidRDefault="00DE0F33" w:rsidP="00DE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5. 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Работа с бумагой и картоном</w:t>
      </w:r>
      <w:proofErr w:type="gramStart"/>
      <w:r w:rsidRPr="00FA6A4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A6A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зготовление аппликаций (грузовик, указатель «переход»), ёлочных украшений, поздравительных открыток к праздникам, животных, плетение ковриков. Использование нетрадиционных приемов в работе. </w:t>
      </w:r>
    </w:p>
    <w:p w:rsidR="00DE0F33" w:rsidRPr="00FA6A48" w:rsidRDefault="00DE0F33" w:rsidP="00DE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>Приёмы в работе. Выполнение фигур по шаблону и по представлению, разрезание линий по разметки, крепление деталей.</w:t>
      </w:r>
    </w:p>
    <w:p w:rsidR="00DE0F33" w:rsidRPr="00FA6A48" w:rsidRDefault="00DE0F33" w:rsidP="00DE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6. 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Работа со строительным материалом.</w:t>
      </w:r>
      <w:r w:rsidRPr="00FA6A48">
        <w:rPr>
          <w:rFonts w:ascii="Times New Roman" w:hAnsi="Times New Roman" w:cs="Times New Roman"/>
          <w:sz w:val="24"/>
          <w:szCs w:val="24"/>
        </w:rPr>
        <w:t xml:space="preserve"> Изготовление домов, «гаража», «вольеров» для животных. </w:t>
      </w:r>
    </w:p>
    <w:p w:rsidR="00E34DBE" w:rsidRPr="00FA6A48" w:rsidRDefault="00E34DBE" w:rsidP="00DE0F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0749" w:rsidRPr="00FA6A48" w:rsidRDefault="00E10749" w:rsidP="00E107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10749" w:rsidRPr="00246C4F" w:rsidRDefault="00E10749" w:rsidP="00246C4F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При обучении детей с тяжёлой умственной отсталостью рекомендуется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система обучения.</w:t>
      </w:r>
    </w:p>
    <w:p w:rsidR="00E10749" w:rsidRPr="00FA6A48" w:rsidRDefault="00E10749" w:rsidP="00E10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учебной недели – </w:t>
      </w:r>
      <w:r w:rsidRPr="00FA6A48">
        <w:rPr>
          <w:rFonts w:ascii="Times New Roman" w:hAnsi="Times New Roman" w:cs="Times New Roman"/>
          <w:sz w:val="24"/>
          <w:szCs w:val="24"/>
        </w:rPr>
        <w:t>5 дней.</w:t>
      </w:r>
    </w:p>
    <w:p w:rsidR="00E10749" w:rsidRPr="00FA6A48" w:rsidRDefault="00E10749" w:rsidP="00E10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Начало учебного года – </w:t>
      </w:r>
      <w:r w:rsidRPr="00FA6A48">
        <w:rPr>
          <w:rFonts w:ascii="Times New Roman" w:hAnsi="Times New Roman" w:cs="Times New Roman"/>
          <w:sz w:val="24"/>
          <w:szCs w:val="24"/>
        </w:rPr>
        <w:t>1 сентября. Учебный год строиться по полугодиям.</w:t>
      </w:r>
    </w:p>
    <w:p w:rsidR="00E10749" w:rsidRDefault="00E10749" w:rsidP="00E10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урока – </w:t>
      </w:r>
      <w:r w:rsidRPr="00FA6A48">
        <w:rPr>
          <w:rFonts w:ascii="Times New Roman" w:hAnsi="Times New Roman" w:cs="Times New Roman"/>
          <w:sz w:val="24"/>
          <w:szCs w:val="24"/>
        </w:rPr>
        <w:t>35 минут.</w:t>
      </w:r>
    </w:p>
    <w:p w:rsidR="001B43DB" w:rsidRDefault="001B43DB" w:rsidP="00E10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1099"/>
      </w:tblGrid>
      <w:tr w:rsidR="001B43DB" w:rsidTr="001B43DB">
        <w:tc>
          <w:tcPr>
            <w:tcW w:w="534" w:type="dxa"/>
          </w:tcPr>
          <w:p w:rsidR="001B43DB" w:rsidRPr="004D5D27" w:rsidRDefault="001B43DB" w:rsidP="001B43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1B43DB" w:rsidRPr="004D5D27" w:rsidRDefault="001B43DB" w:rsidP="001B43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D27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099" w:type="dxa"/>
          </w:tcPr>
          <w:p w:rsidR="001B43DB" w:rsidRPr="004D5D27" w:rsidRDefault="001B43DB" w:rsidP="001B43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4D5D2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D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B43DB" w:rsidTr="007D5C55">
        <w:tc>
          <w:tcPr>
            <w:tcW w:w="10421" w:type="dxa"/>
            <w:gridSpan w:val="3"/>
          </w:tcPr>
          <w:p w:rsidR="001B43DB" w:rsidRDefault="00246C4F" w:rsidP="00246C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4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 для развития мелкой моторики рук</w:t>
            </w:r>
          </w:p>
        </w:tc>
      </w:tr>
      <w:tr w:rsidR="001B43DB" w:rsidTr="001B43DB">
        <w:tc>
          <w:tcPr>
            <w:tcW w:w="534" w:type="dxa"/>
          </w:tcPr>
          <w:p w:rsidR="001B43DB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1B43DB" w:rsidRPr="001B43DB" w:rsidRDefault="001B43DB" w:rsidP="007D5C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 xml:space="preserve">Тренировочные упражнения на развитие кинестетической основы движений пальцев рук. Самомассаж рук, с помощью различных </w:t>
            </w:r>
            <w:proofErr w:type="spellStart"/>
            <w:r w:rsidRPr="001B43DB">
              <w:rPr>
                <w:rFonts w:ascii="Times New Roman" w:hAnsi="Times New Roman"/>
                <w:sz w:val="24"/>
                <w:szCs w:val="24"/>
              </w:rPr>
              <w:t>массажеров</w:t>
            </w:r>
            <w:proofErr w:type="spellEnd"/>
            <w:r w:rsidRPr="001B43DB">
              <w:rPr>
                <w:rFonts w:ascii="Times New Roman" w:hAnsi="Times New Roman"/>
                <w:sz w:val="24"/>
                <w:szCs w:val="24"/>
              </w:rPr>
              <w:t>: мячики, втулки, природный материал (желуди, шишки).</w:t>
            </w:r>
          </w:p>
        </w:tc>
        <w:tc>
          <w:tcPr>
            <w:tcW w:w="1099" w:type="dxa"/>
          </w:tcPr>
          <w:p w:rsidR="001B43DB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B43DB" w:rsidTr="001B43DB">
        <w:tc>
          <w:tcPr>
            <w:tcW w:w="534" w:type="dxa"/>
          </w:tcPr>
          <w:p w:rsidR="001B43DB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1B43DB" w:rsidRPr="001B43DB" w:rsidRDefault="001B43DB" w:rsidP="007D5C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Тренировочные упражнения на развитии двигательной памяти, последовательно организованных движений и  конструктивного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43DB">
              <w:rPr>
                <w:rFonts w:ascii="Times New Roman" w:hAnsi="Times New Roman"/>
                <w:sz w:val="24"/>
                <w:szCs w:val="24"/>
              </w:rPr>
              <w:t>праксиса</w:t>
            </w:r>
            <w:proofErr w:type="spellEnd"/>
            <w:r w:rsidRPr="001B43DB">
              <w:rPr>
                <w:rFonts w:ascii="Times New Roman" w:hAnsi="Times New Roman"/>
                <w:sz w:val="24"/>
                <w:szCs w:val="24"/>
              </w:rPr>
              <w:t>: игры с пирамидками, матрешками, кубиками, вкладышами.</w:t>
            </w:r>
          </w:p>
        </w:tc>
        <w:tc>
          <w:tcPr>
            <w:tcW w:w="1099" w:type="dxa"/>
          </w:tcPr>
          <w:p w:rsidR="001B43DB" w:rsidRDefault="00A72264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3DB" w:rsidTr="001B43DB">
        <w:tc>
          <w:tcPr>
            <w:tcW w:w="534" w:type="dxa"/>
          </w:tcPr>
          <w:p w:rsidR="001B43DB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1B43DB" w:rsidRPr="001B43DB" w:rsidRDefault="001B43DB" w:rsidP="007D5C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Упражнения на формирование кинестетической основы движений пальцев рук в процессе выполнения одновременно организованных движений, составляющих единый двигательный навык: «Переложи предметы из одной руки в другую», «Дотянись до игрушки и возьми», «Собери игрушки», « Нарви бумагу»</w:t>
            </w:r>
          </w:p>
        </w:tc>
        <w:tc>
          <w:tcPr>
            <w:tcW w:w="1099" w:type="dxa"/>
          </w:tcPr>
          <w:p w:rsidR="001B43DB" w:rsidRDefault="001B43DB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3DB" w:rsidTr="001B43DB">
        <w:tc>
          <w:tcPr>
            <w:tcW w:w="534" w:type="dxa"/>
          </w:tcPr>
          <w:p w:rsidR="001B43DB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1B43DB" w:rsidRDefault="00A72264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264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кинестетической основы движений пальцев рук в процессе выполнения одновременно организованных движений, составляющих единый двигательный навык: игры с водой и песком (переливание, пересыпание)</w:t>
            </w:r>
          </w:p>
        </w:tc>
        <w:tc>
          <w:tcPr>
            <w:tcW w:w="1099" w:type="dxa"/>
          </w:tcPr>
          <w:p w:rsidR="001B43DB" w:rsidRDefault="00A72264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799" w:rsidTr="001B43DB">
        <w:tc>
          <w:tcPr>
            <w:tcW w:w="534" w:type="dxa"/>
          </w:tcPr>
          <w:p w:rsidR="00EF0799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EF0799" w:rsidRPr="00FA6A48" w:rsidRDefault="00EF0799" w:rsidP="007D5C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Тренировочные упражнения на развитии двигательной памяти, последовательно организованных движений и  конструктивного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праксиса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: игры с разрезными картинками,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пазлами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EF0799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0799" w:rsidTr="001B43DB">
        <w:tc>
          <w:tcPr>
            <w:tcW w:w="534" w:type="dxa"/>
          </w:tcPr>
          <w:p w:rsidR="00EF0799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EF0799" w:rsidRPr="00FA6A48" w:rsidRDefault="00EF0799" w:rsidP="007D5C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формирование кинестетической основы движений пальцев рук в процессе выполнения одновременно организованных движений, составляющих единый двигательный навык: работа с тестом (раскатывание скалкой или замешивание обеими руками)</w:t>
            </w:r>
          </w:p>
        </w:tc>
        <w:tc>
          <w:tcPr>
            <w:tcW w:w="1099" w:type="dxa"/>
          </w:tcPr>
          <w:p w:rsidR="00EF0799" w:rsidRDefault="00EF0799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формирование кинестетической основы движений пальцев рук в процессе выполнения одновременно организованных движений, составляющих единый двигательный навык:  игры с мячом (бросание и ловля), шнуровка.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1557C" w:rsidTr="007D5C55">
        <w:tc>
          <w:tcPr>
            <w:tcW w:w="10421" w:type="dxa"/>
            <w:gridSpan w:val="3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D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пластичными материалами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Лепка из пластилина «Тюльпан»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Лепка из пластилина «Роза»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Лепка из пластилина «Ваза»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Лепка из пластилина «Блюдо»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Лепка из пластилина «Тюльпан в вазе»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Лепка из пластилина «Ромашковое блюдо»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«Яблоко и груша»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«Вишенки»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«Рубашка в полоску»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«Сарафан в клетку»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«Снеговик»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«Печенье» (работа с формочками)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«Узор» (вдавливание крышек)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«Рыба»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«Ветка мимозы»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«Маленький щенок»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«Волшебная птица»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Работа с пластилином «Цыплёнок» 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Работа с пластилином «Узор на баночке» 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«Буквы»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1557C" w:rsidTr="007D5C55">
        <w:tc>
          <w:tcPr>
            <w:tcW w:w="10421" w:type="dxa"/>
            <w:gridSpan w:val="3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6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со строительными материалами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Металлический конструктор «Лопата»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Металлический конструктор «Тачка»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Металлический конструктор «Тележка»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Работа с вкладышами из геометрических фигур: «Волшебный круг», «Заплатки для рубашки», «У кого такие глаза?»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</w:tcPr>
          <w:p w:rsidR="0081557C" w:rsidRPr="0081557C" w:rsidRDefault="0081557C" w:rsidP="00E107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264">
              <w:rPr>
                <w:rFonts w:ascii="Times New Roman" w:hAnsi="Times New Roman"/>
                <w:sz w:val="24"/>
                <w:szCs w:val="24"/>
              </w:rPr>
              <w:t xml:space="preserve">Работа с вкладышами из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геометрических фигур: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Металлический конструктор «Домик»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Металлический конструктор «Машина»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81557C" w:rsidTr="007D5C55">
        <w:tc>
          <w:tcPr>
            <w:tcW w:w="10421" w:type="dxa"/>
            <w:gridSpan w:val="3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6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бумагой, тканью, природными и бросовыми материалами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Мозаика из бумаги «Кленовый лист»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Мозаика из бумаги «Ветка дуба»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Аппликация «Цветы в вазе»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 xml:space="preserve">Аппликация из природного материала «Подсолнух» 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Аппликация из природного материала «Осеннее дерево»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Аппликация из природного материала «Осенний ковер»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Аппликация  из кружочков «Цветы»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8" w:type="dxa"/>
          </w:tcPr>
          <w:p w:rsidR="0081557C" w:rsidRPr="001B43DB" w:rsidRDefault="0081557C" w:rsidP="007D5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3DB">
              <w:rPr>
                <w:rFonts w:ascii="Times New Roman" w:hAnsi="Times New Roman"/>
                <w:sz w:val="24"/>
                <w:szCs w:val="24"/>
              </w:rPr>
              <w:t>Аппликация из газеты «Матрёшка»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 из кружочков «Цветы»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Мозаика из бумаги «Юбка в горошек»</w:t>
            </w:r>
          </w:p>
        </w:tc>
        <w:tc>
          <w:tcPr>
            <w:tcW w:w="1099" w:type="dxa"/>
          </w:tcPr>
          <w:p w:rsidR="0081557C" w:rsidRDefault="0081557C" w:rsidP="007D5C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Мозаика из бумаги «Платье в цветочек»</w:t>
            </w:r>
          </w:p>
        </w:tc>
        <w:tc>
          <w:tcPr>
            <w:tcW w:w="1099" w:type="dxa"/>
          </w:tcPr>
          <w:p w:rsidR="0081557C" w:rsidRDefault="0081557C" w:rsidP="007D5C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Мозаика из бумаги «Варежка»</w:t>
            </w:r>
          </w:p>
        </w:tc>
        <w:tc>
          <w:tcPr>
            <w:tcW w:w="1099" w:type="dxa"/>
          </w:tcPr>
          <w:p w:rsidR="0081557C" w:rsidRDefault="0081557C" w:rsidP="007D5C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 из фольги  «Снежинки»</w:t>
            </w:r>
          </w:p>
        </w:tc>
        <w:tc>
          <w:tcPr>
            <w:tcW w:w="1099" w:type="dxa"/>
          </w:tcPr>
          <w:p w:rsidR="0081557C" w:rsidRDefault="0081557C" w:rsidP="007D5C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 из фольги «Звёздное небо»</w:t>
            </w:r>
          </w:p>
        </w:tc>
        <w:tc>
          <w:tcPr>
            <w:tcW w:w="1099" w:type="dxa"/>
          </w:tcPr>
          <w:p w:rsidR="0081557C" w:rsidRDefault="0081557C" w:rsidP="007D5C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Объёмная аппликация из конусов «Ветка ёлочки»</w:t>
            </w:r>
          </w:p>
        </w:tc>
        <w:tc>
          <w:tcPr>
            <w:tcW w:w="1099" w:type="dxa"/>
          </w:tcPr>
          <w:p w:rsidR="0081557C" w:rsidRDefault="0081557C" w:rsidP="007D5C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Открытка «Ветка ели с шарами»</w:t>
            </w:r>
          </w:p>
        </w:tc>
        <w:tc>
          <w:tcPr>
            <w:tcW w:w="1099" w:type="dxa"/>
          </w:tcPr>
          <w:p w:rsidR="0081557C" w:rsidRDefault="0081557C" w:rsidP="007D5C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объёмной ёлки из бумаги</w:t>
            </w:r>
          </w:p>
        </w:tc>
        <w:tc>
          <w:tcPr>
            <w:tcW w:w="1099" w:type="dxa"/>
          </w:tcPr>
          <w:p w:rsidR="0081557C" w:rsidRDefault="0081557C" w:rsidP="007D5C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ёлочной игрушки «Звезда»</w:t>
            </w:r>
          </w:p>
        </w:tc>
        <w:tc>
          <w:tcPr>
            <w:tcW w:w="1099" w:type="dxa"/>
          </w:tcPr>
          <w:p w:rsidR="0081557C" w:rsidRDefault="0081557C" w:rsidP="007D5C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гирлянд</w:t>
            </w:r>
          </w:p>
        </w:tc>
        <w:tc>
          <w:tcPr>
            <w:tcW w:w="1099" w:type="dxa"/>
          </w:tcPr>
          <w:p w:rsidR="0081557C" w:rsidRDefault="0081557C" w:rsidP="001B4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помпонов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Игрушка «Кот» из помпонов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«Подводный мир»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tabs>
                <w:tab w:val="left" w:pos="149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кормушек для зимующих птиц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рамок для фотографий из крупы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из ткани «Цветок»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Открытка к 8 марта 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конверта для открытки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Открытка к 8 марта (техника «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Шкатулка из папье-маше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подставки для карандашей («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квилинг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1557C" w:rsidTr="001B43DB">
        <w:tc>
          <w:tcPr>
            <w:tcW w:w="534" w:type="dxa"/>
          </w:tcPr>
          <w:p w:rsidR="0081557C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8" w:type="dxa"/>
          </w:tcPr>
          <w:p w:rsidR="0081557C" w:rsidRPr="00FA6A48" w:rsidRDefault="0081557C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«Весна пришла»</w:t>
            </w:r>
          </w:p>
        </w:tc>
        <w:tc>
          <w:tcPr>
            <w:tcW w:w="1099" w:type="dxa"/>
          </w:tcPr>
          <w:p w:rsidR="0081557C" w:rsidRPr="00FA6A48" w:rsidRDefault="0081557C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246C4F" w:rsidTr="001B43DB">
        <w:tc>
          <w:tcPr>
            <w:tcW w:w="534" w:type="dxa"/>
          </w:tcPr>
          <w:p w:rsidR="00246C4F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8" w:type="dxa"/>
          </w:tcPr>
          <w:p w:rsidR="00246C4F" w:rsidRPr="00FA6A48" w:rsidRDefault="00246C4F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Поделки из бумажных тарелок «Солнце и луна»</w:t>
            </w:r>
          </w:p>
        </w:tc>
        <w:tc>
          <w:tcPr>
            <w:tcW w:w="1099" w:type="dxa"/>
          </w:tcPr>
          <w:p w:rsidR="00246C4F" w:rsidRPr="00FA6A48" w:rsidRDefault="00246C4F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246C4F" w:rsidTr="001B43DB">
        <w:tc>
          <w:tcPr>
            <w:tcW w:w="534" w:type="dxa"/>
          </w:tcPr>
          <w:p w:rsidR="00246C4F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8" w:type="dxa"/>
          </w:tcPr>
          <w:p w:rsidR="00246C4F" w:rsidRPr="00FA6A48" w:rsidRDefault="00246C4F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Поделки из бумажных тарелок «Птица в гнезде»</w:t>
            </w:r>
          </w:p>
        </w:tc>
        <w:tc>
          <w:tcPr>
            <w:tcW w:w="1099" w:type="dxa"/>
          </w:tcPr>
          <w:p w:rsidR="00246C4F" w:rsidRPr="00FA6A48" w:rsidRDefault="00246C4F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246C4F" w:rsidTr="001B43DB">
        <w:tc>
          <w:tcPr>
            <w:tcW w:w="534" w:type="dxa"/>
          </w:tcPr>
          <w:p w:rsidR="00246C4F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88" w:type="dxa"/>
          </w:tcPr>
          <w:p w:rsidR="00246C4F" w:rsidRPr="00FA6A48" w:rsidRDefault="00246C4F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Открытка к 9 мая</w:t>
            </w:r>
          </w:p>
        </w:tc>
        <w:tc>
          <w:tcPr>
            <w:tcW w:w="1099" w:type="dxa"/>
          </w:tcPr>
          <w:p w:rsidR="00246C4F" w:rsidRPr="00FA6A48" w:rsidRDefault="00246C4F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246C4F" w:rsidTr="001B43DB">
        <w:tc>
          <w:tcPr>
            <w:tcW w:w="534" w:type="dxa"/>
          </w:tcPr>
          <w:p w:rsidR="00246C4F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788" w:type="dxa"/>
          </w:tcPr>
          <w:p w:rsidR="00246C4F" w:rsidRPr="00FA6A48" w:rsidRDefault="00246C4F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бус из бросового материала</w:t>
            </w:r>
          </w:p>
        </w:tc>
        <w:tc>
          <w:tcPr>
            <w:tcW w:w="1099" w:type="dxa"/>
          </w:tcPr>
          <w:p w:rsidR="00246C4F" w:rsidRPr="00FA6A48" w:rsidRDefault="00246C4F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246C4F" w:rsidTr="001B43DB">
        <w:tc>
          <w:tcPr>
            <w:tcW w:w="534" w:type="dxa"/>
          </w:tcPr>
          <w:p w:rsidR="00246C4F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8" w:type="dxa"/>
          </w:tcPr>
          <w:p w:rsidR="00246C4F" w:rsidRPr="00FA6A48" w:rsidRDefault="00246C4F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из фольги «Буквы»</w:t>
            </w:r>
          </w:p>
        </w:tc>
        <w:tc>
          <w:tcPr>
            <w:tcW w:w="1099" w:type="dxa"/>
          </w:tcPr>
          <w:p w:rsidR="00246C4F" w:rsidRPr="00FA6A48" w:rsidRDefault="00246C4F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246C4F" w:rsidTr="001B43DB">
        <w:tc>
          <w:tcPr>
            <w:tcW w:w="534" w:type="dxa"/>
          </w:tcPr>
          <w:p w:rsidR="00246C4F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8" w:type="dxa"/>
          </w:tcPr>
          <w:p w:rsidR="00246C4F" w:rsidRPr="00FA6A48" w:rsidRDefault="00246C4F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Объемная аппликация «Кораблик»</w:t>
            </w:r>
          </w:p>
        </w:tc>
        <w:tc>
          <w:tcPr>
            <w:tcW w:w="1099" w:type="dxa"/>
          </w:tcPr>
          <w:p w:rsidR="00246C4F" w:rsidRPr="00FA6A48" w:rsidRDefault="00246C4F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246C4F" w:rsidTr="001B43DB">
        <w:tc>
          <w:tcPr>
            <w:tcW w:w="534" w:type="dxa"/>
          </w:tcPr>
          <w:p w:rsidR="00246C4F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8" w:type="dxa"/>
          </w:tcPr>
          <w:p w:rsidR="00246C4F" w:rsidRPr="00FA6A48" w:rsidRDefault="00246C4F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Объемная аппликация «Цыпленок»</w:t>
            </w:r>
          </w:p>
        </w:tc>
        <w:tc>
          <w:tcPr>
            <w:tcW w:w="1099" w:type="dxa"/>
          </w:tcPr>
          <w:p w:rsidR="00246C4F" w:rsidRPr="00FA6A48" w:rsidRDefault="00246C4F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246C4F" w:rsidTr="001B43DB">
        <w:tc>
          <w:tcPr>
            <w:tcW w:w="534" w:type="dxa"/>
          </w:tcPr>
          <w:p w:rsidR="00246C4F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8" w:type="dxa"/>
          </w:tcPr>
          <w:p w:rsidR="00246C4F" w:rsidRPr="00FA6A48" w:rsidRDefault="00246C4F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из бросового материала «Мебель»</w:t>
            </w:r>
          </w:p>
        </w:tc>
        <w:tc>
          <w:tcPr>
            <w:tcW w:w="1099" w:type="dxa"/>
          </w:tcPr>
          <w:p w:rsidR="00246C4F" w:rsidRPr="00FA6A48" w:rsidRDefault="00246C4F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246C4F" w:rsidTr="001B43DB">
        <w:tc>
          <w:tcPr>
            <w:tcW w:w="534" w:type="dxa"/>
          </w:tcPr>
          <w:p w:rsidR="00246C4F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8" w:type="dxa"/>
          </w:tcPr>
          <w:p w:rsidR="00246C4F" w:rsidRPr="00FA6A48" w:rsidRDefault="00246C4F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«Летняя клумба»</w:t>
            </w:r>
          </w:p>
        </w:tc>
        <w:tc>
          <w:tcPr>
            <w:tcW w:w="1099" w:type="dxa"/>
          </w:tcPr>
          <w:p w:rsidR="00246C4F" w:rsidRPr="00FA6A48" w:rsidRDefault="00246C4F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</w:t>
            </w:r>
          </w:p>
        </w:tc>
      </w:tr>
      <w:tr w:rsidR="00246C4F" w:rsidTr="001B43DB">
        <w:tc>
          <w:tcPr>
            <w:tcW w:w="534" w:type="dxa"/>
          </w:tcPr>
          <w:p w:rsidR="00246C4F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8" w:type="dxa"/>
          </w:tcPr>
          <w:p w:rsidR="00246C4F" w:rsidRPr="00FA6A48" w:rsidRDefault="00246C4F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из ткани «Сарафан в цветах»</w:t>
            </w:r>
          </w:p>
        </w:tc>
        <w:tc>
          <w:tcPr>
            <w:tcW w:w="1099" w:type="dxa"/>
          </w:tcPr>
          <w:p w:rsidR="00246C4F" w:rsidRPr="00FA6A48" w:rsidRDefault="00246C4F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246C4F" w:rsidTr="001B43DB">
        <w:tc>
          <w:tcPr>
            <w:tcW w:w="534" w:type="dxa"/>
          </w:tcPr>
          <w:p w:rsidR="00246C4F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88" w:type="dxa"/>
          </w:tcPr>
          <w:p w:rsidR="00246C4F" w:rsidRPr="00FA6A48" w:rsidRDefault="00246C4F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из ткани и бумаги «Летняя картинка»</w:t>
            </w:r>
          </w:p>
        </w:tc>
        <w:tc>
          <w:tcPr>
            <w:tcW w:w="1099" w:type="dxa"/>
          </w:tcPr>
          <w:p w:rsidR="00246C4F" w:rsidRPr="00FA6A48" w:rsidRDefault="00246C4F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246C4F" w:rsidTr="001B43DB">
        <w:tc>
          <w:tcPr>
            <w:tcW w:w="534" w:type="dxa"/>
          </w:tcPr>
          <w:p w:rsidR="00246C4F" w:rsidRDefault="00246C4F" w:rsidP="00E107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8" w:type="dxa"/>
          </w:tcPr>
          <w:p w:rsidR="00246C4F" w:rsidRPr="00FA6A48" w:rsidRDefault="00246C4F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Коллаж</w:t>
            </w:r>
          </w:p>
        </w:tc>
        <w:tc>
          <w:tcPr>
            <w:tcW w:w="1099" w:type="dxa"/>
          </w:tcPr>
          <w:p w:rsidR="00246C4F" w:rsidRPr="00FA6A48" w:rsidRDefault="00246C4F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</w:tbl>
    <w:p w:rsidR="001B43DB" w:rsidRPr="00FA6A48" w:rsidRDefault="001B43DB" w:rsidP="00E10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08D" w:rsidRPr="00FA6A48" w:rsidRDefault="00E10749" w:rsidP="00E10749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Основной организационной формой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обучения детей по предмету</w:t>
      </w:r>
      <w:proofErr w:type="gramEnd"/>
      <w:r w:rsidR="00246C4F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 xml:space="preserve">«Математические представления и конструирование» являются уроки учителя с детьми.  Организация детей на занятии – фронтальные, подгрупповые занятия,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или индивидуальная работа.</w:t>
      </w:r>
    </w:p>
    <w:p w:rsidR="00DE0F33" w:rsidRPr="00FA6A48" w:rsidRDefault="00E10749" w:rsidP="00E10749">
      <w:pPr>
        <w:pStyle w:val="a4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A6A48">
        <w:rPr>
          <w:rFonts w:ascii="Times New Roman" w:hAnsi="Times New Roman" w:cs="Times New Roman"/>
          <w:b/>
          <w:bCs/>
          <w:sz w:val="24"/>
          <w:szCs w:val="24"/>
        </w:rPr>
        <w:t>Формы организации урока.</w:t>
      </w:r>
    </w:p>
    <w:p w:rsidR="00DE0F33" w:rsidRPr="00FA6A48" w:rsidRDefault="00DE0F33" w:rsidP="00E10749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Привитие элементов трудовой деятельности у учащихся с умеренной умственной отсталостью осуществляется на уроках по ручному труду, где дети выполняют различные поделки. </w:t>
      </w:r>
    </w:p>
    <w:p w:rsidR="00DE0F33" w:rsidRPr="00FA6A48" w:rsidRDefault="00DE0F33" w:rsidP="00E10749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 7-м – 8-м классе задания носят менее сложный характер, в 9-м классе они усложняются. Работа направлена на коррекцию движений кистей и пальцев рук, умение организовывать рабочее место, пользоваться клеем, кисточкой, ножницами и т.п. </w:t>
      </w:r>
    </w:p>
    <w:p w:rsidR="00DE0F33" w:rsidRPr="00FA6A48" w:rsidRDefault="00DE0F33" w:rsidP="00E10749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Поделки, которые изготавливают дети, могут служить атрибутами для игры, средствами украшения класса, подарками родителям и т.п.</w:t>
      </w:r>
      <w:r w:rsidRPr="00FA6A48">
        <w:rPr>
          <w:rFonts w:ascii="Times New Roman" w:hAnsi="Times New Roman" w:cs="Times New Roman"/>
          <w:sz w:val="24"/>
          <w:szCs w:val="24"/>
        </w:rPr>
        <w:br/>
        <w:t>Поделки могут быть не только индивидуальными, но и коллективными.</w:t>
      </w:r>
      <w:r w:rsidRPr="00FA6A48">
        <w:rPr>
          <w:rFonts w:ascii="Times New Roman" w:hAnsi="Times New Roman" w:cs="Times New Roman"/>
          <w:sz w:val="24"/>
          <w:szCs w:val="24"/>
        </w:rPr>
        <w:br/>
        <w:t xml:space="preserve">Результаты выполнения заданий могут выставляться на организуемых выставках (на родительских собраниях, при организации детских праздников и т.п.). </w:t>
      </w:r>
    </w:p>
    <w:p w:rsidR="00DE0F33" w:rsidRPr="00FA6A48" w:rsidRDefault="00DE0F33" w:rsidP="00DE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Ознакомление с трудом, с его социальной значимостью должно проводиться с детьми систематически. </w:t>
      </w:r>
    </w:p>
    <w:p w:rsidR="00DE0F33" w:rsidRPr="00FA6A48" w:rsidRDefault="00DE0F33" w:rsidP="00E10749">
      <w:pPr>
        <w:pStyle w:val="a4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A6A48">
        <w:rPr>
          <w:rFonts w:ascii="Times New Roman" w:hAnsi="Times New Roman" w:cs="Times New Roman"/>
          <w:b/>
          <w:bCs/>
          <w:sz w:val="24"/>
          <w:szCs w:val="24"/>
        </w:rPr>
        <w:t>Методы и приёмы работы</w:t>
      </w:r>
    </w:p>
    <w:p w:rsidR="00DE0F33" w:rsidRPr="00FA6A48" w:rsidRDefault="00DE0F33" w:rsidP="00E10749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 процессе выполнения заданий по труду дети учатся действовать по образцу и словесной инструкции. </w:t>
      </w:r>
    </w:p>
    <w:p w:rsidR="00DE0F33" w:rsidRPr="00FA6A48" w:rsidRDefault="00DE0F33" w:rsidP="00E10749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Так, при ознакомлении учащихся с моделью-образцом, необходимо постоянно направлять внимание детей на соответствие образа с выполняемыми поделками в части формы, величины и т.п. Учащихся нужно специально учить анализировать образец изделия, отмечать форму, способы крепления. </w:t>
      </w:r>
    </w:p>
    <w:p w:rsidR="007C139D" w:rsidRPr="00EA64EB" w:rsidRDefault="00DE0F33" w:rsidP="00EA64EB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Повышать сложность приёмов работы возможно лишь при усвоении уч</w:t>
      </w:r>
      <w:r w:rsidR="00EA64EB">
        <w:rPr>
          <w:rFonts w:ascii="Times New Roman" w:hAnsi="Times New Roman" w:cs="Times New Roman"/>
          <w:sz w:val="24"/>
          <w:szCs w:val="24"/>
        </w:rPr>
        <w:t>ениками предыдущего материала.</w:t>
      </w:r>
    </w:p>
    <w:p w:rsidR="00DE0F33" w:rsidRPr="00EA64EB" w:rsidRDefault="000D3E8B" w:rsidP="00EF0799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Требования к</w:t>
      </w:r>
      <w:r w:rsidR="00EA64E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уровню подготовки </w:t>
      </w:r>
      <w:proofErr w:type="gramStart"/>
      <w:r w:rsidR="00EA64E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обучающихся</w:t>
      </w:r>
      <w:proofErr w:type="gramEnd"/>
      <w:r w:rsidR="00EA64E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.</w:t>
      </w:r>
    </w:p>
    <w:p w:rsidR="00DE0F33" w:rsidRPr="00FA6A48" w:rsidRDefault="00DE0F33" w:rsidP="00A0179C">
      <w:pPr>
        <w:pStyle w:val="a4"/>
        <w:spacing w:after="12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FA6A48">
        <w:rPr>
          <w:rFonts w:ascii="Times New Roman" w:hAnsi="Times New Roman" w:cs="Times New Roman"/>
          <w:sz w:val="24"/>
          <w:szCs w:val="24"/>
        </w:rPr>
        <w:t>:</w:t>
      </w:r>
    </w:p>
    <w:p w:rsidR="00DE0F33" w:rsidRPr="00FA6A48" w:rsidRDefault="00DE0F33" w:rsidP="008302C6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материалов, используемых при выполнении поделок;</w:t>
      </w:r>
    </w:p>
    <w:p w:rsidR="00DE0F33" w:rsidRPr="00FA6A48" w:rsidRDefault="00DE0F33" w:rsidP="008302C6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работы и личной гигиены;</w:t>
      </w:r>
    </w:p>
    <w:p w:rsidR="00DE0F33" w:rsidRPr="00FA6A48" w:rsidRDefault="00DE0F33" w:rsidP="008302C6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сравнивать качество выполненной работы с опорой на образец.</w:t>
      </w:r>
    </w:p>
    <w:p w:rsidR="00DE0F33" w:rsidRPr="00FA6A48" w:rsidRDefault="00DE0F33" w:rsidP="00A0179C">
      <w:pPr>
        <w:pStyle w:val="a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FA6A48">
        <w:rPr>
          <w:rFonts w:ascii="Times New Roman" w:hAnsi="Times New Roman" w:cs="Times New Roman"/>
          <w:sz w:val="24"/>
          <w:szCs w:val="24"/>
        </w:rPr>
        <w:t>:</w:t>
      </w:r>
    </w:p>
    <w:p w:rsidR="00DE0F33" w:rsidRPr="00FA6A48" w:rsidRDefault="00DE0F33" w:rsidP="008302C6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своё рабочее место;</w:t>
      </w:r>
    </w:p>
    <w:p w:rsidR="00DE0F33" w:rsidRPr="00FA6A48" w:rsidRDefault="00DE0F33" w:rsidP="008302C6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последовательность выполнения работы;</w:t>
      </w:r>
    </w:p>
    <w:p w:rsidR="00DE0F33" w:rsidRPr="00FA6A48" w:rsidRDefault="00DE0F33" w:rsidP="008302C6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простейшую композицию, аппликацию по образцу.</w:t>
      </w:r>
    </w:p>
    <w:p w:rsidR="00DE0F33" w:rsidRPr="00FA6A48" w:rsidRDefault="00DE0F33" w:rsidP="00E107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Информационное сопровождение</w:t>
      </w:r>
    </w:p>
    <w:p w:rsidR="005A03EE" w:rsidRPr="00FA6A48" w:rsidRDefault="00DE0F33" w:rsidP="00DE0F33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Учебные принадлежности,  аудиозаписи,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дидактико-методическое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пособия, учебно-наглядные пособия по темам программы, дидактические игры, раздаточный материал, </w:t>
      </w:r>
      <w:r w:rsidRPr="00FA6A48">
        <w:rPr>
          <w:rFonts w:ascii="Times New Roman" w:hAnsi="Times New Roman" w:cs="Times New Roman"/>
          <w:iCs/>
          <w:sz w:val="24"/>
          <w:szCs w:val="24"/>
        </w:rPr>
        <w:t>презентации по темам, опорные листы по уровням, карточки поурочного планирования, демонстрационный материал</w:t>
      </w:r>
      <w:r w:rsidR="00FB7FB2" w:rsidRPr="00FA6A48">
        <w:rPr>
          <w:rFonts w:ascii="Times New Roman" w:hAnsi="Times New Roman" w:cs="Times New Roman"/>
          <w:iCs/>
          <w:sz w:val="24"/>
          <w:szCs w:val="24"/>
        </w:rPr>
        <w:t>.</w:t>
      </w:r>
    </w:p>
    <w:p w:rsidR="004D5D27" w:rsidRDefault="004D5D27" w:rsidP="00DF417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5D27" w:rsidRDefault="004D5D27" w:rsidP="00DF417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5D27" w:rsidRDefault="004D5D27" w:rsidP="00DF417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176" w:rsidRPr="00FA6A48" w:rsidRDefault="00DF4176" w:rsidP="00DF417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СОДЕРЖАНИЕ РАБОТЫ</w:t>
      </w:r>
    </w:p>
    <w:p w:rsidR="00DF4176" w:rsidRPr="00FA6A48" w:rsidRDefault="001315C9" w:rsidP="008A6FF1">
      <w:pPr>
        <w:pStyle w:val="a4"/>
        <w:spacing w:before="200" w:after="200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ПЕРВОЕ</w:t>
      </w:r>
      <w:r w:rsidR="00EA6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1315C9" w:rsidRPr="00FA6A48" w:rsidRDefault="008D4F4C" w:rsidP="008A6FF1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Упражнения  для развития мелкой моторики рук</w:t>
      </w:r>
    </w:p>
    <w:p w:rsidR="008D4F4C" w:rsidRPr="00FA6A48" w:rsidRDefault="008D4F4C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Тренировочные упражнения на развитие кинестетической основы движений пальцев рук. Самомассаж рук, с помощью различных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массажеров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: мячики, втулки, природный материал (желуди, шишки).</w:t>
      </w:r>
    </w:p>
    <w:p w:rsidR="008D4F4C" w:rsidRPr="00FA6A48" w:rsidRDefault="008D4F4C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Тренировочные упражнения на развитии двигательной памяти, последовательно организованных движений и  конструктивного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: игры с пирамидками, матрешками, кубиками, вкладышами.</w:t>
      </w:r>
    </w:p>
    <w:p w:rsidR="00D64AEF" w:rsidRPr="00FA6A48" w:rsidRDefault="008D4F4C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на формирование кинестетической основы движений пальцев рук в процессе выполнения одновременно организованных движений, составляющих единый двигательный навык: «Переложи предметы из одной руки в другую», «Дотянись до игрушки и возьми», «С</w:t>
      </w:r>
      <w:r w:rsidR="00D64AEF" w:rsidRPr="00FA6A48">
        <w:rPr>
          <w:rFonts w:ascii="Times New Roman" w:hAnsi="Times New Roman" w:cs="Times New Roman"/>
          <w:sz w:val="24"/>
          <w:szCs w:val="24"/>
        </w:rPr>
        <w:t>обери игрушки», « Нарви бумагу»,  игры с водой и песком (переливание, пересыпание).</w:t>
      </w:r>
    </w:p>
    <w:p w:rsidR="008D4F4C" w:rsidRPr="00FA6A48" w:rsidRDefault="008D4F4C" w:rsidP="008A6FF1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Упражнения с пластичными материалами</w:t>
      </w:r>
    </w:p>
    <w:p w:rsidR="008D4F4C" w:rsidRPr="00FA6A48" w:rsidRDefault="008D4F4C" w:rsidP="001315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Лепка из пластилина «Тюльпан», «Роза», «Ваза», «Блюдо», «Тюльпан в вазе», «Ромашковое блюдо»</w:t>
      </w:r>
    </w:p>
    <w:p w:rsidR="00D64AEF" w:rsidRPr="00FA6A48" w:rsidRDefault="00D64AEF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Работа с пластилином «Яблоко и груша»,  «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», «Вишенки» (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)</w:t>
      </w:r>
    </w:p>
    <w:p w:rsidR="00D64AEF" w:rsidRPr="00FA6A48" w:rsidRDefault="00D64AEF" w:rsidP="001315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Работа с пластилином «Рубашка в полоску», «Сарафан в клетку»</w:t>
      </w:r>
    </w:p>
    <w:p w:rsidR="008D4F4C" w:rsidRPr="00FA6A48" w:rsidRDefault="008D4F4C" w:rsidP="008A6FF1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Упражнения со строительными материалами</w:t>
      </w:r>
    </w:p>
    <w:p w:rsidR="008D4F4C" w:rsidRPr="00FA6A48" w:rsidRDefault="008D4F4C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Металлический конструктор «Лопата», «Тачка», «Тележка»</w:t>
      </w:r>
    </w:p>
    <w:p w:rsidR="00D64AEF" w:rsidRPr="00FA6A48" w:rsidRDefault="008D4F4C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Работа с вкладышами из геометрических фигур: «Волшебный круг», «Заплатки для рубашки», «У кого такие </w:t>
      </w:r>
      <w:r w:rsidR="00A47736" w:rsidRPr="00FA6A48">
        <w:rPr>
          <w:rFonts w:ascii="Times New Roman" w:hAnsi="Times New Roman" w:cs="Times New Roman"/>
          <w:sz w:val="24"/>
          <w:szCs w:val="24"/>
        </w:rPr>
        <w:t>глаза?»,  «</w:t>
      </w:r>
      <w:proofErr w:type="spellStart"/>
      <w:r w:rsidR="00A47736" w:rsidRPr="00FA6A48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="00A47736" w:rsidRPr="00FA6A48">
        <w:rPr>
          <w:rFonts w:ascii="Times New Roman" w:hAnsi="Times New Roman" w:cs="Times New Roman"/>
          <w:sz w:val="24"/>
          <w:szCs w:val="24"/>
        </w:rPr>
        <w:t>»</w:t>
      </w:r>
    </w:p>
    <w:p w:rsidR="008D4F4C" w:rsidRPr="00FA6A48" w:rsidRDefault="008D4F4C" w:rsidP="008A6FF1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Упражнения с бумагой, тканью, природными и бросовыми материалами</w:t>
      </w:r>
    </w:p>
    <w:p w:rsidR="008D4F4C" w:rsidRPr="00FA6A48" w:rsidRDefault="008D4F4C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Мозаика из бумаги «Кленовый лист», «Ветка дуба»</w:t>
      </w:r>
      <w:r w:rsidR="00D64AEF" w:rsidRPr="00FA6A48">
        <w:rPr>
          <w:rFonts w:ascii="Times New Roman" w:hAnsi="Times New Roman" w:cs="Times New Roman"/>
          <w:sz w:val="24"/>
          <w:szCs w:val="24"/>
        </w:rPr>
        <w:t>, «Юбка в горошек», «Платье в цветочек», «Варежка»</w:t>
      </w:r>
    </w:p>
    <w:p w:rsidR="008D4F4C" w:rsidRPr="00FA6A48" w:rsidRDefault="008D4F4C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Аппликация «Цветы в вазе»</w:t>
      </w:r>
    </w:p>
    <w:p w:rsidR="008D4F4C" w:rsidRPr="00FA6A48" w:rsidRDefault="008D4F4C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Аппликация из природного материала «Подсолнух», «Осеннее дерево», «Осенний ковер»</w:t>
      </w:r>
    </w:p>
    <w:p w:rsidR="008D4F4C" w:rsidRPr="00FA6A48" w:rsidRDefault="008D4F4C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Аппликация  из кружочков «Цветы»</w:t>
      </w:r>
    </w:p>
    <w:p w:rsidR="001315C9" w:rsidRPr="00FA6A48" w:rsidRDefault="00A47736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Аппликация из газеты «Матрёшка»</w:t>
      </w:r>
    </w:p>
    <w:p w:rsidR="00D64AEF" w:rsidRPr="00FA6A48" w:rsidRDefault="00D64AEF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Аппликация  из фольги  «Снежинки», «Звёздное небо»</w:t>
      </w:r>
    </w:p>
    <w:p w:rsidR="00A47736" w:rsidRPr="00FA6A48" w:rsidRDefault="00A47736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Объёмная аппликация из конусов «Ветка ёлочки»</w:t>
      </w:r>
    </w:p>
    <w:p w:rsidR="00A47736" w:rsidRPr="00FA6A48" w:rsidRDefault="00A47736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Открытка «Ветка ели с шарами»</w:t>
      </w:r>
    </w:p>
    <w:p w:rsidR="00A47736" w:rsidRPr="00FA6A48" w:rsidRDefault="00A47736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Изготовление объёмной ёлки из бумаги</w:t>
      </w:r>
    </w:p>
    <w:p w:rsidR="00D64AEF" w:rsidRPr="00FA6A48" w:rsidRDefault="00A47736" w:rsidP="00131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Изготовление ёлочной игрушки «Звезда», гирлянд</w:t>
      </w:r>
    </w:p>
    <w:p w:rsidR="001315C9" w:rsidRPr="00FA6A48" w:rsidRDefault="001315C9" w:rsidP="00D64AEF">
      <w:pPr>
        <w:pStyle w:val="a4"/>
        <w:spacing w:before="200" w:after="200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ВТОРОЕ</w:t>
      </w:r>
      <w:r w:rsidR="00EA6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D64AEF" w:rsidRPr="00FA6A48" w:rsidRDefault="00D64AEF" w:rsidP="008A6FF1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Упражнения  для развития мелкой моторики рук</w:t>
      </w:r>
    </w:p>
    <w:p w:rsidR="00A47736" w:rsidRPr="00FA6A48" w:rsidRDefault="00A47736" w:rsidP="00D64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Тренировочные упражнения на развитие кинестетической основы движений пальцев рук. Самомассаж рук, с помощью различных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массажеров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: мячики, втулки, природный материал (желуди, шишки).</w:t>
      </w:r>
    </w:p>
    <w:p w:rsidR="00A47736" w:rsidRPr="00FA6A48" w:rsidRDefault="00A47736" w:rsidP="00D64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Тренировочные упражнения на развитии двигательной памяти, последовательно организованных движений и  конструктивного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: игры с разрезными картинками,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D64AEF" w:rsidRPr="00FA6A48" w:rsidRDefault="00A47736" w:rsidP="00D64A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Упражнения на формирование кинестетической основы движений пальцев рук в процессе выполнения одновременно организованных движений, составляющих единый двигательный навык: работа с тестом (раскатывание скалкой или замешивание обеими</w:t>
      </w:r>
      <w:r w:rsidR="00D703A7" w:rsidRPr="00FA6A48">
        <w:rPr>
          <w:rFonts w:ascii="Times New Roman" w:hAnsi="Times New Roman" w:cs="Times New Roman"/>
          <w:sz w:val="24"/>
          <w:szCs w:val="24"/>
        </w:rPr>
        <w:t xml:space="preserve">руками), </w:t>
      </w:r>
      <w:r w:rsidRPr="00FA6A48">
        <w:rPr>
          <w:rFonts w:ascii="Times New Roman" w:hAnsi="Times New Roman" w:cs="Times New Roman"/>
          <w:sz w:val="24"/>
          <w:szCs w:val="24"/>
        </w:rPr>
        <w:t>игры с мячом (бросание и ловля), шнуровка.</w:t>
      </w:r>
    </w:p>
    <w:p w:rsidR="00D64AEF" w:rsidRPr="00FA6A48" w:rsidRDefault="00D64AEF" w:rsidP="008A6FF1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Упражнения с пластичными материалами</w:t>
      </w:r>
    </w:p>
    <w:p w:rsidR="00D703A7" w:rsidRPr="00FA6A48" w:rsidRDefault="00D703A7" w:rsidP="00D64AE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Работа с пластилином «Снеговик», «Цыплёнок», «Печенье» (работа с формочками), «Узор» (вдавливание крышек), «Узор на баночке»</w:t>
      </w:r>
      <w:proofErr w:type="gramEnd"/>
    </w:p>
    <w:p w:rsidR="00A47736" w:rsidRPr="00246C4F" w:rsidRDefault="00D703A7" w:rsidP="00D64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Работа с пластилином «Рыба», «Ветка мимозы», «Маленький щенок»,  «Волшебная птица», «Буквы» (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).</w:t>
      </w:r>
    </w:p>
    <w:p w:rsidR="00D64AEF" w:rsidRPr="00FA6A48" w:rsidRDefault="00D64AEF" w:rsidP="008A6FF1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lastRenderedPageBreak/>
        <w:t>Упражнения со строительными материалами</w:t>
      </w:r>
    </w:p>
    <w:p w:rsidR="00D703A7" w:rsidRPr="00FA6A48" w:rsidRDefault="00D703A7" w:rsidP="00D64A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Металлический конструктор «Лопата», «Тачка», «Тележка», «Домик», «Машина»</w:t>
      </w:r>
    </w:p>
    <w:p w:rsidR="00A47736" w:rsidRPr="00FA6A48" w:rsidRDefault="00D703A7" w:rsidP="00D64A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Работа с вкладышами из геометрических фигур: «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»</w:t>
      </w:r>
    </w:p>
    <w:p w:rsidR="00D64AEF" w:rsidRPr="00FA6A48" w:rsidRDefault="00D64AEF" w:rsidP="008A6FF1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Упражнения с бумагой, тканью, природными и бросовыми материалами</w:t>
      </w:r>
    </w:p>
    <w:p w:rsidR="00D64AEF" w:rsidRPr="00FA6A48" w:rsidRDefault="00D703A7" w:rsidP="00D64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Изготовление помпонов</w:t>
      </w:r>
    </w:p>
    <w:p w:rsidR="00D703A7" w:rsidRPr="00FA6A48" w:rsidRDefault="00D703A7" w:rsidP="00D64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Игрушка «Кот» из помпонов</w:t>
      </w:r>
    </w:p>
    <w:p w:rsidR="00D703A7" w:rsidRPr="00FA6A48" w:rsidRDefault="00D703A7" w:rsidP="00D64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Аппликация «Подводный мир», «Весна пришла», «Летняя клумба»</w:t>
      </w:r>
    </w:p>
    <w:p w:rsidR="00D703A7" w:rsidRPr="00FA6A48" w:rsidRDefault="00D703A7" w:rsidP="00D64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Изготовление кормушек для зимующих птиц</w:t>
      </w:r>
    </w:p>
    <w:p w:rsidR="00D703A7" w:rsidRPr="00FA6A48" w:rsidRDefault="00D703A7" w:rsidP="00D64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Изготовление рамок для фотографий из крупы</w:t>
      </w:r>
    </w:p>
    <w:p w:rsidR="00D703A7" w:rsidRPr="00FA6A48" w:rsidRDefault="00D703A7" w:rsidP="00D64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Аппликация из ткани «Цветок», «Сарафан в цветах»</w:t>
      </w:r>
    </w:p>
    <w:p w:rsidR="00D703A7" w:rsidRPr="00FA6A48" w:rsidRDefault="00D703A7" w:rsidP="00D64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Открытка к 8 марта, к 9 мая</w:t>
      </w:r>
    </w:p>
    <w:p w:rsidR="00D703A7" w:rsidRPr="00FA6A48" w:rsidRDefault="00D703A7" w:rsidP="00D64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Изготовление конверта для открытки</w:t>
      </w:r>
    </w:p>
    <w:p w:rsidR="00D703A7" w:rsidRPr="00FA6A48" w:rsidRDefault="00D703A7" w:rsidP="00D64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Открытка к 8 марта (техника «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»)</w:t>
      </w:r>
    </w:p>
    <w:p w:rsidR="00D703A7" w:rsidRPr="00FA6A48" w:rsidRDefault="00D703A7" w:rsidP="00D64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Шкатулка из папье-маше</w:t>
      </w:r>
    </w:p>
    <w:p w:rsidR="00D703A7" w:rsidRPr="00FA6A48" w:rsidRDefault="00D703A7" w:rsidP="00D64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Изготовление подставки для карандашей («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»)</w:t>
      </w:r>
    </w:p>
    <w:p w:rsidR="00D703A7" w:rsidRPr="00FA6A48" w:rsidRDefault="00D703A7" w:rsidP="00D703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Поделки из бумажных тарелок «Солнце и луна», «Птица в гнезде»</w:t>
      </w:r>
    </w:p>
    <w:p w:rsidR="00D64AEF" w:rsidRPr="00FA6A48" w:rsidRDefault="00D703A7" w:rsidP="00D703A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Изготовление бус из бросового материала</w:t>
      </w:r>
    </w:p>
    <w:p w:rsidR="00D703A7" w:rsidRPr="00FA6A48" w:rsidRDefault="00D703A7" w:rsidP="00D703A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Аппликация из фольги «Буквы»</w:t>
      </w:r>
    </w:p>
    <w:p w:rsidR="00D703A7" w:rsidRPr="00FA6A48" w:rsidRDefault="00D703A7" w:rsidP="00D703A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Объемная аппликация «Кораблик», «Цыпленок»</w:t>
      </w:r>
    </w:p>
    <w:p w:rsidR="00D703A7" w:rsidRPr="00FA6A48" w:rsidRDefault="00D703A7" w:rsidP="00D703A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Изготовление из бросового материала «Мебель»</w:t>
      </w:r>
    </w:p>
    <w:p w:rsidR="00D703A7" w:rsidRPr="00FA6A48" w:rsidRDefault="00D703A7" w:rsidP="00D703A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Аппликация </w:t>
      </w:r>
      <w:r w:rsidR="008A6FF1" w:rsidRPr="00FA6A48">
        <w:rPr>
          <w:rFonts w:ascii="Times New Roman" w:hAnsi="Times New Roman" w:cs="Times New Roman"/>
          <w:sz w:val="24"/>
          <w:szCs w:val="24"/>
        </w:rPr>
        <w:t xml:space="preserve"> из ткани и бумаги «Летняя картинка»</w:t>
      </w:r>
    </w:p>
    <w:p w:rsidR="008A6FF1" w:rsidRPr="00FA6A48" w:rsidRDefault="008A6FF1" w:rsidP="00D703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Коллаж</w:t>
      </w:r>
    </w:p>
    <w:p w:rsidR="00914E1C" w:rsidRPr="00FA6A48" w:rsidRDefault="00914E1C" w:rsidP="00914E1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A48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средства обучения</w:t>
      </w:r>
    </w:p>
    <w:p w:rsidR="00914E1C" w:rsidRPr="00FA6A48" w:rsidRDefault="00914E1C" w:rsidP="00914E1C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iCs/>
          <w:sz w:val="24"/>
          <w:szCs w:val="24"/>
        </w:rPr>
        <w:t>Список литературы (основной)</w:t>
      </w:r>
    </w:p>
    <w:p w:rsidR="00914E1C" w:rsidRPr="00FA6A48" w:rsidRDefault="00914E1C" w:rsidP="00914E1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Программа обучения учащихся с умеренной и тяжелой умственной отсталостью /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Н.Н. Яковлевой. – СПб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ЦПК проф.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914E1C" w:rsidRPr="00FA6A48" w:rsidRDefault="00914E1C" w:rsidP="00914E1C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iCs/>
          <w:sz w:val="24"/>
          <w:szCs w:val="24"/>
        </w:rPr>
        <w:t>Список литературы (дополнительный)</w:t>
      </w:r>
    </w:p>
    <w:p w:rsidR="00914E1C" w:rsidRPr="00FA6A48" w:rsidRDefault="00914E1C" w:rsidP="00914E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Детские частушки, шутки, прибаутки. Популярное пособие для родителей и педагогов./ Сост. Бахметьева Т.И., Соколова Г.Т. </w:t>
      </w:r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Соколов Г.В., Куров В.Н. – Ярославль: «Академия развития» – 1997.</w:t>
      </w:r>
    </w:p>
    <w:p w:rsidR="00914E1C" w:rsidRPr="00FA6A48" w:rsidRDefault="00914E1C" w:rsidP="00914E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Игры-занятия с водой и песком: Стол ванна для игр с водой и песком и набор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аквапескотерапии</w:t>
      </w:r>
      <w:proofErr w:type="spellEnd"/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/П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 ред. Л.Б.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Баряевой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СПб</w:t>
      </w:r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 РГПУ им. А.И. Герцена, 2008.</w:t>
      </w:r>
    </w:p>
    <w:p w:rsidR="00914E1C" w:rsidRPr="00FA6A48" w:rsidRDefault="00914E1C" w:rsidP="00914E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вместе. Странички для занятий с детьми. Поиграем с тестом: творческие занятия родителей с детьми раннего возраста. Г.Ю.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Одинокова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М./ Воспитание и обучение детей с нарушениями развития №5 -2011.</w:t>
      </w:r>
    </w:p>
    <w:p w:rsidR="00914E1C" w:rsidRPr="00FA6A48" w:rsidRDefault="00914E1C" w:rsidP="00914E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Некоторые психолого-педагогические показатели разграничения степеней умственной отсталости у детей на начальном этапе школьного обучения.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С.Д.Забрамная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Т.Н.Исаева</w:t>
      </w:r>
      <w:proofErr w:type="spellEnd"/>
    </w:p>
    <w:p w:rsidR="00914E1C" w:rsidRPr="00FA6A48" w:rsidRDefault="00914E1C" w:rsidP="00914E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Развиваем руки – чтоб учиться и писать, и красиво рисовать. Популярное пособие для родителей и педагогов./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Гаврина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С.Е.,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КутявинаН.Л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Топоркова И.Г., Щербинина С.В. Художники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Г.В.Соколов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В.Н. Куров. – Ярославль: «Академия развития», 1998.</w:t>
      </w:r>
    </w:p>
    <w:p w:rsidR="00914E1C" w:rsidRPr="00FA6A48" w:rsidRDefault="00914E1C" w:rsidP="00914E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Стребелева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Е.А. Формирование мышления у детей с отклонениями в развитии: Кн. Для педагога – дефектолога. – М.: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Изд. Центр ВЛАДОС, 2001.</w:t>
      </w:r>
    </w:p>
    <w:p w:rsidR="00914E1C" w:rsidRPr="00FA6A48" w:rsidRDefault="00914E1C" w:rsidP="00914E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Янушко</w:t>
      </w:r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,Е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Помоги малышу заговорить! Развитие речи детей 1,5-3 лет./Елена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Янушко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Изд.7-е.-М.: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Теревинф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2010.</w:t>
      </w:r>
    </w:p>
    <w:p w:rsidR="00914E1C" w:rsidRPr="00FA6A48" w:rsidRDefault="00914E1C" w:rsidP="00914E1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Л.Б., Логинова Е.Т., Лопатина Л.В. Я – говорю! Упражнения с пиктограммами: рабочая тетрадь для занятий с детьми. – М.: Дрофа, 2007.</w:t>
      </w:r>
    </w:p>
    <w:p w:rsidR="00914E1C" w:rsidRPr="00FA6A48" w:rsidRDefault="00914E1C" w:rsidP="00914E1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Все дети могут общаться. Сборник авторских работ специалистов Мурманской области по использованию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блисс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– метода (с приложением)/ Под редакцией Н.Д. Белявской, Г.В. Обнорской. – Оленегорск «Полиграфист», 2008.</w:t>
      </w:r>
    </w:p>
    <w:p w:rsidR="00DF4176" w:rsidRPr="00246C4F" w:rsidRDefault="00914E1C" w:rsidP="00246C4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Лёб</w:t>
      </w:r>
      <w:proofErr w:type="spellEnd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система. Система символов как вступление в коммуникацию с </w:t>
      </w:r>
      <w:proofErr w:type="spellStart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неумеющими</w:t>
      </w:r>
      <w:proofErr w:type="spellEnd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или только изучающим язык детьми/ Перевод Клочко К., Шипицына Г. – Минск</w:t>
      </w:r>
      <w:proofErr w:type="gramStart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</w:t>
      </w:r>
      <w:proofErr w:type="spellStart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БелАПДИ</w:t>
      </w:r>
      <w:proofErr w:type="spellEnd"/>
      <w:r w:rsidRPr="00FA6A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1996.</w:t>
      </w:r>
    </w:p>
    <w:p w:rsidR="00DF4176" w:rsidRPr="00FA6A48" w:rsidRDefault="00DF4176" w:rsidP="00DF417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DF4176" w:rsidRPr="00FA6A48" w:rsidSect="00DF4176">
          <w:pgSz w:w="11906" w:h="16838"/>
          <w:pgMar w:top="992" w:right="709" w:bottom="992" w:left="992" w:header="709" w:footer="709" w:gutter="0"/>
          <w:cols w:space="708"/>
          <w:docGrid w:linePitch="360"/>
        </w:sectPr>
      </w:pPr>
    </w:p>
    <w:p w:rsidR="00E34DBE" w:rsidRPr="00FA6A48" w:rsidRDefault="00E34DBE" w:rsidP="001B43D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Календарно – тематическое планирование</w:t>
      </w:r>
      <w:r w:rsidR="00A0179C"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предмету «Ручной труд» на 2014-2015 уч. год </w:t>
      </w: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(340 часов)</w:t>
      </w:r>
    </w:p>
    <w:p w:rsidR="00E34DBE" w:rsidRPr="00FA6A48" w:rsidRDefault="00E34DBE" w:rsidP="00246C4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34DBE" w:rsidRPr="00FA6A48" w:rsidRDefault="00E34DBE" w:rsidP="00E34DB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Первое полугодие</w:t>
      </w:r>
    </w:p>
    <w:p w:rsidR="00E34DBE" w:rsidRPr="00FA6A48" w:rsidRDefault="00DA6FAE" w:rsidP="00E34DB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1 четверть –  </w:t>
      </w:r>
      <w:r w:rsidR="006F4CF2" w:rsidRPr="00FA6A48">
        <w:rPr>
          <w:rFonts w:ascii="Times New Roman" w:eastAsiaTheme="minorHAnsi" w:hAnsi="Times New Roman"/>
          <w:b/>
          <w:sz w:val="24"/>
          <w:szCs w:val="24"/>
        </w:rPr>
        <w:t>90</w:t>
      </w:r>
      <w:r w:rsidR="00E34DBE" w:rsidRPr="00FA6A48">
        <w:rPr>
          <w:rFonts w:ascii="Times New Roman" w:eastAsiaTheme="minorHAnsi" w:hAnsi="Times New Roman"/>
          <w:b/>
          <w:sz w:val="24"/>
          <w:szCs w:val="24"/>
        </w:rPr>
        <w:t xml:space="preserve"> часов</w:t>
      </w:r>
    </w:p>
    <w:tbl>
      <w:tblPr>
        <w:tblStyle w:val="3"/>
        <w:tblW w:w="15795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134"/>
        <w:gridCol w:w="1701"/>
        <w:gridCol w:w="4205"/>
        <w:gridCol w:w="2268"/>
      </w:tblGrid>
      <w:tr w:rsidR="00D15687" w:rsidRPr="00FA6A48" w:rsidTr="008D01C8">
        <w:trPr>
          <w:trHeight w:val="331"/>
        </w:trPr>
        <w:tc>
          <w:tcPr>
            <w:tcW w:w="534" w:type="dxa"/>
          </w:tcPr>
          <w:p w:rsidR="007C139D" w:rsidRPr="00FA6A48" w:rsidRDefault="007C139D" w:rsidP="00BB7F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7C139D" w:rsidRPr="00FA6A48" w:rsidRDefault="007C139D" w:rsidP="00BB7F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7C139D" w:rsidRPr="00FA6A48" w:rsidRDefault="007C139D" w:rsidP="00BB7F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7C139D" w:rsidRPr="00FA6A48" w:rsidRDefault="007C139D" w:rsidP="00BB7F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05" w:type="dxa"/>
          </w:tcPr>
          <w:p w:rsidR="007C139D" w:rsidRPr="00FA6A48" w:rsidRDefault="00D15687" w:rsidP="00BB7F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7C139D" w:rsidRPr="00FA6A48" w:rsidRDefault="00D15687" w:rsidP="00BB7F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D15687" w:rsidRPr="00FA6A48" w:rsidTr="008D01C8">
        <w:trPr>
          <w:trHeight w:val="331"/>
        </w:trPr>
        <w:tc>
          <w:tcPr>
            <w:tcW w:w="15795" w:type="dxa"/>
            <w:gridSpan w:val="6"/>
          </w:tcPr>
          <w:p w:rsidR="00D15687" w:rsidRPr="00FA6A48" w:rsidRDefault="00D15687" w:rsidP="001B43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 для развития мелкой моторики рук</w:t>
            </w:r>
          </w:p>
        </w:tc>
      </w:tr>
      <w:tr w:rsidR="009E00CF" w:rsidRPr="00FA6A48" w:rsidTr="008D01C8">
        <w:trPr>
          <w:trHeight w:val="331"/>
        </w:trPr>
        <w:tc>
          <w:tcPr>
            <w:tcW w:w="534" w:type="dxa"/>
          </w:tcPr>
          <w:p w:rsidR="009E00CF" w:rsidRPr="00FA6A48" w:rsidRDefault="009E00CF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E00CF" w:rsidRPr="00FA6A48" w:rsidRDefault="009E00CF" w:rsidP="00BB7F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Тренировочные упражнения на развитие кинестетической основы движений пальцев рук. Самомассаж рук, с помощью различных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массажеров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: мячики, втулки, природный материал (желуди, шишки).</w:t>
            </w:r>
          </w:p>
        </w:tc>
        <w:tc>
          <w:tcPr>
            <w:tcW w:w="1134" w:type="dxa"/>
          </w:tcPr>
          <w:p w:rsidR="009E00CF" w:rsidRPr="00FA6A48" w:rsidRDefault="006F4CF2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00CF" w:rsidRPr="00FA6A48" w:rsidRDefault="00A97DDD" w:rsidP="00B064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01.09.14/ 02</w:t>
            </w:r>
            <w:r w:rsidR="009E00CF" w:rsidRPr="00FA6A48">
              <w:rPr>
                <w:rFonts w:ascii="Times New Roman" w:eastAsiaTheme="minorHAnsi" w:hAnsi="Times New Roman"/>
                <w:sz w:val="24"/>
                <w:szCs w:val="24"/>
              </w:rPr>
              <w:t>.09.14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/ 03.09.14/ 04.09.14/  05.09.14 </w:t>
            </w:r>
          </w:p>
        </w:tc>
        <w:tc>
          <w:tcPr>
            <w:tcW w:w="4205" w:type="dxa"/>
          </w:tcPr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мячом: комплекс «Разминка»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упражнения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</w:t>
            </w:r>
          </w:p>
        </w:tc>
        <w:tc>
          <w:tcPr>
            <w:tcW w:w="2268" w:type="dxa"/>
          </w:tcPr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массаж, пальчики,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массажёр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, мячик</w:t>
            </w:r>
          </w:p>
        </w:tc>
      </w:tr>
      <w:tr w:rsidR="009E00CF" w:rsidRPr="00FA6A48" w:rsidTr="008D01C8">
        <w:trPr>
          <w:trHeight w:val="331"/>
        </w:trPr>
        <w:tc>
          <w:tcPr>
            <w:tcW w:w="534" w:type="dxa"/>
          </w:tcPr>
          <w:p w:rsidR="009E00CF" w:rsidRPr="00FA6A48" w:rsidRDefault="009E00CF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E00CF" w:rsidRPr="00FA6A48" w:rsidRDefault="009E00CF" w:rsidP="00BB7F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Тренировочные упражнения на развитии двигательной памяти, последовательно организованных движений и  конструктивного</w:t>
            </w:r>
            <w:r w:rsidR="00A72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праксиса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: игры с пирамидками, матрешками, кубиками, вкладышами.</w:t>
            </w:r>
          </w:p>
        </w:tc>
        <w:tc>
          <w:tcPr>
            <w:tcW w:w="1134" w:type="dxa"/>
          </w:tcPr>
          <w:p w:rsidR="009E00CF" w:rsidRPr="00FA6A48" w:rsidRDefault="006F4CF2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00CF" w:rsidRPr="00FA6A48" w:rsidRDefault="00A97DDD" w:rsidP="00B064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08.09.14/ 09</w:t>
            </w:r>
            <w:r w:rsidR="009E00CF" w:rsidRPr="00FA6A48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.14/ 10.09.14/ 11</w:t>
            </w:r>
            <w:r w:rsidR="009E00CF" w:rsidRPr="00FA6A48">
              <w:rPr>
                <w:rFonts w:ascii="Times New Roman" w:eastAsiaTheme="minorHAnsi" w:hAnsi="Times New Roman"/>
                <w:sz w:val="24"/>
                <w:szCs w:val="24"/>
              </w:rPr>
              <w:t>.09.14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 12.09.14</w:t>
            </w:r>
          </w:p>
        </w:tc>
        <w:tc>
          <w:tcPr>
            <w:tcW w:w="4205" w:type="dxa"/>
          </w:tcPr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в крупяном бассейне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«Собери пирамидку»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матрёшками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сооружение постройки из кубиков: «Поезд», «Башня»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вкладышами: «Найди домик»</w:t>
            </w:r>
          </w:p>
        </w:tc>
        <w:tc>
          <w:tcPr>
            <w:tcW w:w="2268" w:type="dxa"/>
          </w:tcPr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играем, кубики, матрёшка, пирамида, вкладыши</w:t>
            </w:r>
          </w:p>
        </w:tc>
      </w:tr>
      <w:tr w:rsidR="009E00CF" w:rsidRPr="00FA6A48" w:rsidTr="00A72264">
        <w:trPr>
          <w:trHeight w:val="1744"/>
        </w:trPr>
        <w:tc>
          <w:tcPr>
            <w:tcW w:w="534" w:type="dxa"/>
          </w:tcPr>
          <w:p w:rsidR="009E00CF" w:rsidRPr="00FA6A48" w:rsidRDefault="009E00CF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9E00CF" w:rsidRPr="00FA6A48" w:rsidRDefault="009E00CF" w:rsidP="00BB7F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формирование кинестетической основы движений пальцев рук в процессе выполнения одновременно организованных движений, составляющих единый двигательный навык: «Переложи предметы из одной руки в другую», «Дотянись до игрушки и возьми», «Собери игрушки»</w:t>
            </w:r>
            <w:r w:rsidR="00976486" w:rsidRPr="00FA6A4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« Нарви бумагу»</w:t>
            </w:r>
          </w:p>
        </w:tc>
        <w:tc>
          <w:tcPr>
            <w:tcW w:w="1134" w:type="dxa"/>
          </w:tcPr>
          <w:p w:rsidR="009E00CF" w:rsidRPr="00FA6A48" w:rsidRDefault="006F4CF2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00CF" w:rsidRPr="00FA6A48" w:rsidRDefault="009E00CF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15.09.14/ </w:t>
            </w:r>
            <w:r w:rsidR="00A97DDD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16.09.14/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17.09.14</w:t>
            </w:r>
            <w:r w:rsidR="00A97DDD" w:rsidRPr="00FA6A48">
              <w:rPr>
                <w:rFonts w:ascii="Times New Roman" w:eastAsiaTheme="minorHAnsi" w:hAnsi="Times New Roman"/>
                <w:sz w:val="24"/>
                <w:szCs w:val="24"/>
              </w:rPr>
              <w:t>/ 18.09.14/ 19.09.14</w:t>
            </w:r>
          </w:p>
        </w:tc>
        <w:tc>
          <w:tcPr>
            <w:tcW w:w="4205" w:type="dxa"/>
          </w:tcPr>
          <w:p w:rsidR="009E00CF" w:rsidRPr="00FA6A48" w:rsidRDefault="009E00CF" w:rsidP="009E00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976486" w:rsidRPr="00FA6A48">
              <w:rPr>
                <w:rFonts w:ascii="Times New Roman" w:eastAsiaTheme="minorHAnsi" w:hAnsi="Times New Roman"/>
                <w:sz w:val="24"/>
                <w:szCs w:val="24"/>
              </w:rPr>
              <w:t>Д/И «Сюрприз» (открой, достань, спрячь и переложи)</w:t>
            </w:r>
          </w:p>
          <w:p w:rsidR="00366F4E" w:rsidRPr="00FA6A48" w:rsidRDefault="00366F4E" w:rsidP="009E00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«Дотянись до игрушки и возьми»</w:t>
            </w:r>
          </w:p>
          <w:p w:rsidR="00976486" w:rsidRPr="00FA6A48" w:rsidRDefault="00976486" w:rsidP="009E00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366F4E" w:rsidRPr="00FA6A48">
              <w:rPr>
                <w:rFonts w:ascii="Times New Roman" w:eastAsiaTheme="minorHAnsi" w:hAnsi="Times New Roman"/>
                <w:sz w:val="24"/>
                <w:szCs w:val="24"/>
              </w:rPr>
              <w:t>игры с бумагой: «Нарви бумагу»</w:t>
            </w:r>
          </w:p>
          <w:p w:rsidR="00366F4E" w:rsidRPr="00FA6A48" w:rsidRDefault="00366F4E" w:rsidP="009E00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игрушки»</w:t>
            </w:r>
          </w:p>
        </w:tc>
        <w:tc>
          <w:tcPr>
            <w:tcW w:w="2268" w:type="dxa"/>
          </w:tcPr>
          <w:p w:rsidR="009E00CF" w:rsidRPr="00FA6A48" w:rsidRDefault="00976486" w:rsidP="009E00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переложи, дотянись, нарви, собери</w:t>
            </w:r>
          </w:p>
        </w:tc>
      </w:tr>
      <w:tr w:rsidR="009E00CF" w:rsidRPr="00FA6A48" w:rsidTr="008D01C8">
        <w:trPr>
          <w:trHeight w:val="331"/>
        </w:trPr>
        <w:tc>
          <w:tcPr>
            <w:tcW w:w="15795" w:type="dxa"/>
            <w:gridSpan w:val="6"/>
          </w:tcPr>
          <w:p w:rsidR="009E00CF" w:rsidRPr="00FA6A48" w:rsidRDefault="009E00CF" w:rsidP="00A7226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с пластичными материалами</w:t>
            </w:r>
          </w:p>
        </w:tc>
      </w:tr>
      <w:tr w:rsidR="009E00CF" w:rsidRPr="00FA6A48" w:rsidTr="008D01C8">
        <w:trPr>
          <w:trHeight w:val="331"/>
        </w:trPr>
        <w:tc>
          <w:tcPr>
            <w:tcW w:w="534" w:type="dxa"/>
          </w:tcPr>
          <w:p w:rsidR="009E00CF" w:rsidRPr="00FA6A48" w:rsidRDefault="009E00CF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E00CF" w:rsidRPr="00FA6A48" w:rsidRDefault="009E00CF" w:rsidP="00BB7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Лепка из пластилина «Тюльпан»</w:t>
            </w:r>
          </w:p>
        </w:tc>
        <w:tc>
          <w:tcPr>
            <w:tcW w:w="1134" w:type="dxa"/>
          </w:tcPr>
          <w:p w:rsidR="009E00CF" w:rsidRPr="00FA6A48" w:rsidRDefault="009E00CF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00CF" w:rsidRPr="00FA6A48" w:rsidRDefault="00A97DDD" w:rsidP="006F4C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22.09.14/ 23</w:t>
            </w:r>
            <w:r w:rsidR="009E00CF" w:rsidRPr="00FA6A48">
              <w:rPr>
                <w:rFonts w:ascii="Times New Roman" w:eastAsiaTheme="minorHAnsi" w:hAnsi="Times New Roman"/>
                <w:sz w:val="24"/>
                <w:szCs w:val="24"/>
              </w:rPr>
              <w:t>.09.14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/ </w:t>
            </w:r>
          </w:p>
        </w:tc>
        <w:tc>
          <w:tcPr>
            <w:tcW w:w="4205" w:type="dxa"/>
          </w:tcPr>
          <w:p w:rsidR="009E00CF" w:rsidRPr="00FA6A48" w:rsidRDefault="00366F4E" w:rsidP="00366F4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цветов, фотографий</w:t>
            </w:r>
          </w:p>
          <w:p w:rsidR="00366F4E" w:rsidRPr="00FA6A48" w:rsidRDefault="00366F4E" w:rsidP="00366F4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</w:t>
            </w:r>
            <w:r w:rsidR="00154DB4" w:rsidRPr="00FA6A48">
              <w:rPr>
                <w:rFonts w:ascii="Times New Roman" w:eastAsiaTheme="minorHAnsi" w:hAnsi="Times New Roman"/>
                <w:sz w:val="24"/>
                <w:szCs w:val="24"/>
              </w:rPr>
              <w:t>Собери цветок»</w:t>
            </w:r>
          </w:p>
          <w:p w:rsidR="00154DB4" w:rsidRPr="00FA6A48" w:rsidRDefault="00154DB4" w:rsidP="00366F4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работа </w:t>
            </w:r>
            <w:r w:rsidR="008D01C8" w:rsidRPr="00FA6A48">
              <w:rPr>
                <w:rFonts w:ascii="Times New Roman" w:eastAsiaTheme="minorHAnsi" w:hAnsi="Times New Roman"/>
                <w:sz w:val="24"/>
                <w:szCs w:val="24"/>
              </w:rPr>
              <w:t>на доске с магнитами</w:t>
            </w:r>
          </w:p>
          <w:p w:rsidR="008D01C8" w:rsidRPr="00FA6A48" w:rsidRDefault="008D01C8" w:rsidP="00366F4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154DB4" w:rsidRPr="00FA6A48" w:rsidRDefault="008D01C8" w:rsidP="00366F4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 - лепка</w:t>
            </w:r>
          </w:p>
        </w:tc>
        <w:tc>
          <w:tcPr>
            <w:tcW w:w="2268" w:type="dxa"/>
          </w:tcPr>
          <w:p w:rsidR="009E00CF" w:rsidRPr="00FA6A48" w:rsidRDefault="00154DB4" w:rsidP="00366F4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лепить, цветок</w:t>
            </w:r>
          </w:p>
        </w:tc>
      </w:tr>
      <w:tr w:rsidR="008D01C8" w:rsidRPr="00FA6A48" w:rsidTr="008D01C8">
        <w:trPr>
          <w:trHeight w:val="331"/>
        </w:trPr>
        <w:tc>
          <w:tcPr>
            <w:tcW w:w="534" w:type="dxa"/>
          </w:tcPr>
          <w:p w:rsidR="008D01C8" w:rsidRPr="00FA6A48" w:rsidRDefault="008D01C8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D01C8" w:rsidRPr="00FA6A48" w:rsidRDefault="008D01C8" w:rsidP="00BB7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Лепка из пластилина «Роза»</w:t>
            </w:r>
          </w:p>
        </w:tc>
        <w:tc>
          <w:tcPr>
            <w:tcW w:w="1134" w:type="dxa"/>
          </w:tcPr>
          <w:p w:rsidR="008D01C8" w:rsidRPr="00FA6A48" w:rsidRDefault="008D01C8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01C8" w:rsidRPr="00FA6A48" w:rsidRDefault="006F4CF2" w:rsidP="006F4C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24.09.14/ 25.09.14</w:t>
            </w:r>
          </w:p>
        </w:tc>
        <w:tc>
          <w:tcPr>
            <w:tcW w:w="4205" w:type="dxa"/>
          </w:tcPr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цветов, фотографий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цветок»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магнитами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практическая деятельность - лепка</w:t>
            </w:r>
          </w:p>
        </w:tc>
        <w:tc>
          <w:tcPr>
            <w:tcW w:w="2268" w:type="dxa"/>
          </w:tcPr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пластилин, лепить, цветок</w:t>
            </w:r>
          </w:p>
        </w:tc>
      </w:tr>
      <w:tr w:rsidR="008D01C8" w:rsidRPr="00FA6A48" w:rsidTr="008D01C8">
        <w:trPr>
          <w:trHeight w:val="331"/>
        </w:trPr>
        <w:tc>
          <w:tcPr>
            <w:tcW w:w="534" w:type="dxa"/>
          </w:tcPr>
          <w:p w:rsidR="008D01C8" w:rsidRPr="00FA6A48" w:rsidRDefault="008D01C8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</w:tcPr>
          <w:p w:rsidR="008D01C8" w:rsidRPr="00FA6A48" w:rsidRDefault="008D01C8" w:rsidP="00BB7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Лепка из пластилина «Ваза»</w:t>
            </w:r>
          </w:p>
        </w:tc>
        <w:tc>
          <w:tcPr>
            <w:tcW w:w="1134" w:type="dxa"/>
          </w:tcPr>
          <w:p w:rsidR="008D01C8" w:rsidRPr="00FA6A48" w:rsidRDefault="00A97DDD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01C8" w:rsidRPr="00FA6A48" w:rsidRDefault="006F4CF2" w:rsidP="006F4C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26.09.14/  29.09.14</w:t>
            </w:r>
          </w:p>
        </w:tc>
        <w:tc>
          <w:tcPr>
            <w:tcW w:w="4205" w:type="dxa"/>
          </w:tcPr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ваз, фотографий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 «Укрась вазу»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магнитами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 - лепка</w:t>
            </w:r>
          </w:p>
        </w:tc>
        <w:tc>
          <w:tcPr>
            <w:tcW w:w="2268" w:type="dxa"/>
          </w:tcPr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лепить, ваза</w:t>
            </w:r>
          </w:p>
        </w:tc>
      </w:tr>
      <w:tr w:rsidR="008D01C8" w:rsidRPr="00FA6A48" w:rsidTr="008D01C8">
        <w:trPr>
          <w:trHeight w:val="331"/>
        </w:trPr>
        <w:tc>
          <w:tcPr>
            <w:tcW w:w="534" w:type="dxa"/>
          </w:tcPr>
          <w:p w:rsidR="008D01C8" w:rsidRPr="00FA6A48" w:rsidRDefault="008D01C8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D01C8" w:rsidRPr="00FA6A48" w:rsidRDefault="008D01C8" w:rsidP="00BB7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Лепка из пластилина «Блюдо»</w:t>
            </w:r>
          </w:p>
        </w:tc>
        <w:tc>
          <w:tcPr>
            <w:tcW w:w="1134" w:type="dxa"/>
          </w:tcPr>
          <w:p w:rsidR="008D01C8" w:rsidRPr="00FA6A48" w:rsidRDefault="00A97DDD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01C8" w:rsidRPr="00FA6A48" w:rsidRDefault="006F4CF2" w:rsidP="006F4C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30.09.14/ 01.10.14</w:t>
            </w:r>
          </w:p>
        </w:tc>
        <w:tc>
          <w:tcPr>
            <w:tcW w:w="4205" w:type="dxa"/>
          </w:tcPr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цветов, фотографий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«Ладушки»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магнитами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 - лепка</w:t>
            </w:r>
          </w:p>
        </w:tc>
        <w:tc>
          <w:tcPr>
            <w:tcW w:w="2268" w:type="dxa"/>
          </w:tcPr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лепить, блюдо</w:t>
            </w:r>
          </w:p>
        </w:tc>
      </w:tr>
      <w:tr w:rsidR="008D01C8" w:rsidRPr="00FA6A48" w:rsidTr="008D01C8">
        <w:trPr>
          <w:trHeight w:val="331"/>
        </w:trPr>
        <w:tc>
          <w:tcPr>
            <w:tcW w:w="534" w:type="dxa"/>
          </w:tcPr>
          <w:p w:rsidR="008D01C8" w:rsidRPr="00FA6A48" w:rsidRDefault="008D01C8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D01C8" w:rsidRPr="00FA6A48" w:rsidRDefault="008D01C8" w:rsidP="00BB7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Лепка из пластилина «Тюльпан в вазе»</w:t>
            </w:r>
          </w:p>
        </w:tc>
        <w:tc>
          <w:tcPr>
            <w:tcW w:w="1134" w:type="dxa"/>
          </w:tcPr>
          <w:p w:rsidR="008D01C8" w:rsidRPr="00FA6A48" w:rsidRDefault="008D01C8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01C8" w:rsidRPr="00FA6A48" w:rsidRDefault="006F4CF2" w:rsidP="006F4C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02.10.14/ 03.10.14</w:t>
            </w:r>
          </w:p>
        </w:tc>
        <w:tc>
          <w:tcPr>
            <w:tcW w:w="4205" w:type="dxa"/>
          </w:tcPr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цветов, фотографий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цветок»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 - лепка</w:t>
            </w:r>
          </w:p>
        </w:tc>
        <w:tc>
          <w:tcPr>
            <w:tcW w:w="2268" w:type="dxa"/>
          </w:tcPr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лепить, цветок</w:t>
            </w:r>
          </w:p>
        </w:tc>
      </w:tr>
      <w:tr w:rsidR="008D01C8" w:rsidRPr="00FA6A48" w:rsidTr="008D01C8">
        <w:trPr>
          <w:trHeight w:val="331"/>
        </w:trPr>
        <w:tc>
          <w:tcPr>
            <w:tcW w:w="534" w:type="dxa"/>
          </w:tcPr>
          <w:p w:rsidR="008D01C8" w:rsidRPr="00FA6A48" w:rsidRDefault="008D01C8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D01C8" w:rsidRPr="00FA6A48" w:rsidRDefault="008D01C8" w:rsidP="00B0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Лепка из пластилина «Ромашковое блюдо»</w:t>
            </w:r>
          </w:p>
        </w:tc>
        <w:tc>
          <w:tcPr>
            <w:tcW w:w="1134" w:type="dxa"/>
          </w:tcPr>
          <w:p w:rsidR="008D01C8" w:rsidRPr="00FA6A48" w:rsidRDefault="006F4CF2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01C8" w:rsidRPr="00FA6A48" w:rsidRDefault="006F4CF2" w:rsidP="006F4C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06.10.14/ 07.10.14</w:t>
            </w:r>
          </w:p>
        </w:tc>
        <w:tc>
          <w:tcPr>
            <w:tcW w:w="4205" w:type="dxa"/>
          </w:tcPr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цветок»</w:t>
            </w:r>
          </w:p>
          <w:p w:rsidR="00A0474B" w:rsidRPr="00FA6A48" w:rsidRDefault="00A0474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крышками (вдавливание)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магнитами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 - лепка</w:t>
            </w:r>
          </w:p>
        </w:tc>
        <w:tc>
          <w:tcPr>
            <w:tcW w:w="2268" w:type="dxa"/>
          </w:tcPr>
          <w:p w:rsidR="008D01C8" w:rsidRPr="00FA6A48" w:rsidRDefault="008D01C8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лепить, цветок</w:t>
            </w:r>
          </w:p>
        </w:tc>
      </w:tr>
      <w:tr w:rsidR="008D01C8" w:rsidRPr="00FA6A48" w:rsidTr="008D01C8">
        <w:trPr>
          <w:trHeight w:val="331"/>
        </w:trPr>
        <w:tc>
          <w:tcPr>
            <w:tcW w:w="15795" w:type="dxa"/>
            <w:gridSpan w:val="6"/>
          </w:tcPr>
          <w:p w:rsidR="008D01C8" w:rsidRPr="00FA6A48" w:rsidRDefault="008D01C8" w:rsidP="00A7226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со строительными материалами</w:t>
            </w:r>
          </w:p>
        </w:tc>
      </w:tr>
      <w:tr w:rsidR="008D01C8" w:rsidRPr="00FA6A48" w:rsidTr="008D01C8">
        <w:trPr>
          <w:trHeight w:val="331"/>
        </w:trPr>
        <w:tc>
          <w:tcPr>
            <w:tcW w:w="534" w:type="dxa"/>
          </w:tcPr>
          <w:p w:rsidR="008D01C8" w:rsidRPr="00FA6A48" w:rsidRDefault="008D01C8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8D01C8" w:rsidRPr="00FA6A48" w:rsidRDefault="008D01C8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Металлический конструктор «Лопата»</w:t>
            </w:r>
          </w:p>
        </w:tc>
        <w:tc>
          <w:tcPr>
            <w:tcW w:w="1134" w:type="dxa"/>
          </w:tcPr>
          <w:p w:rsidR="008D01C8" w:rsidRPr="00FA6A48" w:rsidRDefault="00A97DDD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01C8" w:rsidRPr="00FA6A48" w:rsidRDefault="006F4CF2" w:rsidP="006F4C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08.10.14/ 09.10.14</w:t>
            </w:r>
          </w:p>
        </w:tc>
        <w:tc>
          <w:tcPr>
            <w:tcW w:w="4205" w:type="dxa"/>
          </w:tcPr>
          <w:p w:rsidR="008D01C8" w:rsidRPr="00FA6A48" w:rsidRDefault="00A0474B" w:rsidP="00A047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«Куличики»</w:t>
            </w:r>
          </w:p>
          <w:p w:rsidR="006164DA" w:rsidRPr="00FA6A48" w:rsidRDefault="006164DA" w:rsidP="00A047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6164DA" w:rsidRPr="00FA6A48" w:rsidRDefault="006164DA" w:rsidP="00A047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«Кручу, верчу» (открытие/закрытие крышек)</w:t>
            </w:r>
          </w:p>
          <w:p w:rsidR="00A0474B" w:rsidRPr="00FA6A48" w:rsidRDefault="00A0474B" w:rsidP="00A047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164DA"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конструктором</w:t>
            </w:r>
          </w:p>
        </w:tc>
        <w:tc>
          <w:tcPr>
            <w:tcW w:w="2268" w:type="dxa"/>
          </w:tcPr>
          <w:p w:rsidR="008D01C8" w:rsidRPr="00FA6A48" w:rsidRDefault="006164DA" w:rsidP="00366F4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конструктор, лопата</w:t>
            </w:r>
          </w:p>
        </w:tc>
      </w:tr>
      <w:tr w:rsidR="006164DA" w:rsidRPr="00FA6A48" w:rsidTr="009B73C0">
        <w:trPr>
          <w:trHeight w:val="274"/>
        </w:trPr>
        <w:tc>
          <w:tcPr>
            <w:tcW w:w="534" w:type="dxa"/>
          </w:tcPr>
          <w:p w:rsidR="006164DA" w:rsidRPr="00FA6A48" w:rsidRDefault="006164DA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6164DA" w:rsidRPr="00FA6A48" w:rsidRDefault="006164DA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Металлический конструктор «Тачка»</w:t>
            </w:r>
          </w:p>
        </w:tc>
        <w:tc>
          <w:tcPr>
            <w:tcW w:w="1134" w:type="dxa"/>
          </w:tcPr>
          <w:p w:rsidR="006164DA" w:rsidRPr="00FA6A48" w:rsidRDefault="006164DA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64DA" w:rsidRPr="00FA6A48" w:rsidRDefault="006F4CF2" w:rsidP="006F4C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10.10.14/ 13.10.14</w:t>
            </w:r>
          </w:p>
        </w:tc>
        <w:tc>
          <w:tcPr>
            <w:tcW w:w="4205" w:type="dxa"/>
          </w:tcPr>
          <w:p w:rsidR="006164DA" w:rsidRPr="00FA6A48" w:rsidRDefault="006164D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«Прокати машину»</w:t>
            </w:r>
          </w:p>
          <w:p w:rsidR="006164DA" w:rsidRPr="00FA6A48" w:rsidRDefault="006164D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6164DA" w:rsidRPr="00FA6A48" w:rsidRDefault="006164D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«Кручу, верчу» (открытие/закрытие крышек)</w:t>
            </w:r>
          </w:p>
          <w:p w:rsidR="006164DA" w:rsidRPr="00FA6A48" w:rsidRDefault="006164D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конструктором</w:t>
            </w:r>
          </w:p>
        </w:tc>
        <w:tc>
          <w:tcPr>
            <w:tcW w:w="2268" w:type="dxa"/>
          </w:tcPr>
          <w:p w:rsidR="006164DA" w:rsidRPr="00FA6A48" w:rsidRDefault="006164D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конструктор, тачка</w:t>
            </w:r>
          </w:p>
        </w:tc>
      </w:tr>
      <w:tr w:rsidR="006164DA" w:rsidRPr="00FA6A48" w:rsidTr="008D01C8">
        <w:trPr>
          <w:trHeight w:val="331"/>
        </w:trPr>
        <w:tc>
          <w:tcPr>
            <w:tcW w:w="534" w:type="dxa"/>
          </w:tcPr>
          <w:p w:rsidR="006164DA" w:rsidRPr="00FA6A48" w:rsidRDefault="006164DA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6164DA" w:rsidRPr="00FA6A48" w:rsidRDefault="006164DA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Металлический конструктор «Тележка»</w:t>
            </w:r>
          </w:p>
        </w:tc>
        <w:tc>
          <w:tcPr>
            <w:tcW w:w="1134" w:type="dxa"/>
          </w:tcPr>
          <w:p w:rsidR="006164DA" w:rsidRPr="00FA6A48" w:rsidRDefault="00A97DDD" w:rsidP="00BB7F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F4CF2" w:rsidRPr="00FA6A48" w:rsidRDefault="006F4CF2" w:rsidP="006F4C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14.10.14/ 15.10.14 </w:t>
            </w:r>
          </w:p>
          <w:p w:rsidR="006164DA" w:rsidRPr="00FA6A48" w:rsidRDefault="006164DA" w:rsidP="00A97D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6164DA" w:rsidRPr="00FA6A48" w:rsidRDefault="006164D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«Прокати груз»</w:t>
            </w:r>
          </w:p>
          <w:p w:rsidR="006164DA" w:rsidRPr="00FA6A48" w:rsidRDefault="006164D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6164DA" w:rsidRPr="00FA6A48" w:rsidRDefault="006164D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«Кручу, верчу» (открытие/закрытие крышек)</w:t>
            </w:r>
          </w:p>
          <w:p w:rsidR="006164DA" w:rsidRPr="00FA6A48" w:rsidRDefault="006164D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конструктором</w:t>
            </w:r>
          </w:p>
        </w:tc>
        <w:tc>
          <w:tcPr>
            <w:tcW w:w="2268" w:type="dxa"/>
          </w:tcPr>
          <w:p w:rsidR="006164DA" w:rsidRPr="00FA6A48" w:rsidRDefault="006164D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конструктор, тележка</w:t>
            </w:r>
          </w:p>
        </w:tc>
      </w:tr>
      <w:tr w:rsidR="009B73C0" w:rsidRPr="00FA6A48" w:rsidTr="008D01C8">
        <w:trPr>
          <w:trHeight w:val="1274"/>
        </w:trPr>
        <w:tc>
          <w:tcPr>
            <w:tcW w:w="534" w:type="dxa"/>
          </w:tcPr>
          <w:p w:rsidR="009B73C0" w:rsidRPr="00FA6A48" w:rsidRDefault="009B73C0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3" w:type="dxa"/>
          </w:tcPr>
          <w:p w:rsidR="009B73C0" w:rsidRPr="00FA6A48" w:rsidRDefault="009B73C0" w:rsidP="009B7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вкладышами из геометрических фигур: «Волшебный круг», «Заплатки для рубашки», «У кого такие глаза?»</w:t>
            </w:r>
          </w:p>
        </w:tc>
        <w:tc>
          <w:tcPr>
            <w:tcW w:w="1134" w:type="dxa"/>
          </w:tcPr>
          <w:p w:rsidR="009B73C0" w:rsidRPr="00FA6A48" w:rsidRDefault="006F4CF2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B73C0" w:rsidRPr="00FA6A48" w:rsidRDefault="006F4CF2" w:rsidP="00A97DD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16.10.14/ 17.10.14/ </w:t>
            </w:r>
            <w:r w:rsidR="00A97DDD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20.10.14/ 21.10.14  </w:t>
            </w:r>
          </w:p>
        </w:tc>
        <w:tc>
          <w:tcPr>
            <w:tcW w:w="4205" w:type="dxa"/>
          </w:tcPr>
          <w:p w:rsidR="009B73C0" w:rsidRPr="00FA6A48" w:rsidRDefault="009B73C0" w:rsidP="009B7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сказка о круге</w:t>
            </w:r>
          </w:p>
          <w:p w:rsidR="009B73C0" w:rsidRPr="00FA6A48" w:rsidRDefault="009B73C0" w:rsidP="009B7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вкладышем «Волшебный круг»!</w:t>
            </w:r>
          </w:p>
          <w:p w:rsidR="009B73C0" w:rsidRPr="00FA6A48" w:rsidRDefault="009B73C0" w:rsidP="009B7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отрывок из сказки «Маша растеряша» (форма квадрат)</w:t>
            </w:r>
          </w:p>
          <w:p w:rsidR="009B73C0" w:rsidRPr="00FA6A48" w:rsidRDefault="009B73C0" w:rsidP="009B7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Д/И «Найди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такую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же»</w:t>
            </w:r>
          </w:p>
          <w:p w:rsidR="009B73C0" w:rsidRPr="00FA6A48" w:rsidRDefault="009B73C0" w:rsidP="009B7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 «Заплатка для рубашки»</w:t>
            </w:r>
          </w:p>
          <w:p w:rsidR="009B73C0" w:rsidRPr="00FA6A48" w:rsidRDefault="009B73C0" w:rsidP="009B7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игра в крупяном бассейне: «Достань предмет» (крышки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–ф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орма круг)</w:t>
            </w:r>
          </w:p>
          <w:p w:rsidR="009B73C0" w:rsidRPr="00FA6A48" w:rsidRDefault="009B73C0" w:rsidP="009B7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 «У кого такие глаза?»</w:t>
            </w:r>
          </w:p>
        </w:tc>
        <w:tc>
          <w:tcPr>
            <w:tcW w:w="2268" w:type="dxa"/>
          </w:tcPr>
          <w:p w:rsidR="009B73C0" w:rsidRPr="00FA6A48" w:rsidRDefault="009B73C0" w:rsidP="009B7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вкладыши, круг</w:t>
            </w:r>
          </w:p>
        </w:tc>
      </w:tr>
      <w:tr w:rsidR="009B73C0" w:rsidRPr="00FA6A48" w:rsidTr="006A769B">
        <w:trPr>
          <w:trHeight w:val="382"/>
        </w:trPr>
        <w:tc>
          <w:tcPr>
            <w:tcW w:w="15795" w:type="dxa"/>
            <w:gridSpan w:val="6"/>
          </w:tcPr>
          <w:p w:rsidR="009B73C0" w:rsidRPr="00FA6A48" w:rsidRDefault="009B73C0" w:rsidP="00A7226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с бумагой, тканью, природными и бросовыми материалами</w:t>
            </w:r>
          </w:p>
        </w:tc>
      </w:tr>
      <w:tr w:rsidR="009B73C0" w:rsidRPr="00FA6A48" w:rsidTr="008D01C8">
        <w:trPr>
          <w:trHeight w:val="639"/>
        </w:trPr>
        <w:tc>
          <w:tcPr>
            <w:tcW w:w="534" w:type="dxa"/>
          </w:tcPr>
          <w:p w:rsidR="009B73C0" w:rsidRPr="00FA6A48" w:rsidRDefault="009B73C0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9B73C0" w:rsidRPr="00FA6A48" w:rsidRDefault="009B73C0" w:rsidP="009B7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Мозаика из бумаги «Кленовый лист»</w:t>
            </w:r>
          </w:p>
        </w:tc>
        <w:tc>
          <w:tcPr>
            <w:tcW w:w="1134" w:type="dxa"/>
          </w:tcPr>
          <w:p w:rsidR="009B73C0" w:rsidRPr="00FA6A48" w:rsidRDefault="009B73C0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73C0" w:rsidRPr="00FA6A48" w:rsidRDefault="00A97DDD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22.10.14</w:t>
            </w:r>
          </w:p>
        </w:tc>
        <w:tc>
          <w:tcPr>
            <w:tcW w:w="4205" w:type="dxa"/>
          </w:tcPr>
          <w:p w:rsidR="009B73C0" w:rsidRPr="00FA6A48" w:rsidRDefault="004A1FE3" w:rsidP="009B7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 какого дерева листок?»</w:t>
            </w:r>
          </w:p>
          <w:p w:rsidR="004A1FE3" w:rsidRPr="00FA6A48" w:rsidRDefault="004A1FE3" w:rsidP="009B7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4B4C2C" w:rsidRPr="00FA6A48">
              <w:rPr>
                <w:rFonts w:ascii="Times New Roman" w:eastAsiaTheme="minorHAnsi" w:hAnsi="Times New Roman"/>
                <w:sz w:val="24"/>
                <w:szCs w:val="24"/>
              </w:rPr>
              <w:t>Упр. «Осенние листочки»</w:t>
            </w:r>
          </w:p>
          <w:p w:rsidR="004B4C2C" w:rsidRPr="00FA6A48" w:rsidRDefault="004B4C2C" w:rsidP="009B7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листа по стеклу</w:t>
            </w:r>
          </w:p>
          <w:p w:rsidR="004B4C2C" w:rsidRPr="00FA6A48" w:rsidRDefault="004B4C2C" w:rsidP="009B7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бумагой</w:t>
            </w:r>
          </w:p>
          <w:p w:rsidR="0001439B" w:rsidRPr="00FA6A48" w:rsidRDefault="00A72264" w:rsidP="009B7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9B73C0" w:rsidRPr="00FA6A48" w:rsidRDefault="004A1FE3" w:rsidP="009B7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мозаика, бумага, рвать</w:t>
            </w:r>
          </w:p>
        </w:tc>
      </w:tr>
      <w:tr w:rsidR="004B4C2C" w:rsidRPr="00FA6A48" w:rsidTr="008D01C8">
        <w:trPr>
          <w:trHeight w:val="597"/>
        </w:trPr>
        <w:tc>
          <w:tcPr>
            <w:tcW w:w="534" w:type="dxa"/>
          </w:tcPr>
          <w:p w:rsidR="004B4C2C" w:rsidRPr="00FA6A48" w:rsidRDefault="004B4C2C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4B4C2C" w:rsidRPr="00FA6A48" w:rsidRDefault="004B4C2C" w:rsidP="009B7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Мозаика из бумаги «Ветка дуба»</w:t>
            </w:r>
          </w:p>
        </w:tc>
        <w:tc>
          <w:tcPr>
            <w:tcW w:w="1134" w:type="dxa"/>
          </w:tcPr>
          <w:p w:rsidR="004B4C2C" w:rsidRPr="00FA6A48" w:rsidRDefault="004B4C2C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4C2C" w:rsidRPr="00FA6A48" w:rsidRDefault="00A97DDD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23.10.14</w:t>
            </w:r>
          </w:p>
        </w:tc>
        <w:tc>
          <w:tcPr>
            <w:tcW w:w="4205" w:type="dxa"/>
          </w:tcPr>
          <w:p w:rsidR="004B4C2C" w:rsidRPr="00FA6A48" w:rsidRDefault="004B4C2C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 какого дерева листок?»</w:t>
            </w:r>
          </w:p>
          <w:p w:rsidR="004B4C2C" w:rsidRPr="00FA6A48" w:rsidRDefault="004B4C2C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«Осенние листочки»</w:t>
            </w:r>
          </w:p>
          <w:p w:rsidR="004B4C2C" w:rsidRPr="00FA6A48" w:rsidRDefault="004B4C2C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листа по стеклу</w:t>
            </w:r>
          </w:p>
          <w:p w:rsidR="004B4C2C" w:rsidRPr="00FA6A48" w:rsidRDefault="004B4C2C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бумагой</w:t>
            </w:r>
          </w:p>
          <w:p w:rsidR="0001439B" w:rsidRPr="00FA6A48" w:rsidRDefault="00A72264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4B4C2C" w:rsidRPr="00FA6A48" w:rsidRDefault="004B4C2C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мозаика, бумага, рвать</w:t>
            </w:r>
          </w:p>
        </w:tc>
      </w:tr>
      <w:tr w:rsidR="004B4C2C" w:rsidRPr="00FA6A48" w:rsidTr="008D01C8">
        <w:trPr>
          <w:trHeight w:val="639"/>
        </w:trPr>
        <w:tc>
          <w:tcPr>
            <w:tcW w:w="534" w:type="dxa"/>
          </w:tcPr>
          <w:p w:rsidR="004B4C2C" w:rsidRPr="00FA6A48" w:rsidRDefault="004B4C2C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4B4C2C" w:rsidRPr="00FA6A48" w:rsidRDefault="004B4C2C" w:rsidP="009B7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«Цветы в вазе»</w:t>
            </w:r>
          </w:p>
        </w:tc>
        <w:tc>
          <w:tcPr>
            <w:tcW w:w="1134" w:type="dxa"/>
          </w:tcPr>
          <w:p w:rsidR="004B4C2C" w:rsidRPr="00FA6A48" w:rsidRDefault="004B4C2C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4C2C" w:rsidRPr="00FA6A48" w:rsidRDefault="00A97DDD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24.10.14</w:t>
            </w:r>
          </w:p>
        </w:tc>
        <w:tc>
          <w:tcPr>
            <w:tcW w:w="4205" w:type="dxa"/>
          </w:tcPr>
          <w:p w:rsidR="004B4C2C" w:rsidRPr="00FA6A48" w:rsidRDefault="004B4C2C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букет»</w:t>
            </w:r>
          </w:p>
          <w:p w:rsidR="004B4C2C" w:rsidRPr="00FA6A48" w:rsidRDefault="004B4C2C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магнитами</w:t>
            </w:r>
          </w:p>
          <w:p w:rsidR="004B4C2C" w:rsidRPr="00FA6A48" w:rsidRDefault="006B1486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ориентировка на листе бумаги</w:t>
            </w:r>
          </w:p>
          <w:p w:rsidR="004B4C2C" w:rsidRPr="00FA6A48" w:rsidRDefault="004B4C2C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4B4C2C" w:rsidRPr="00FA6A48" w:rsidRDefault="004B4C2C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бумага, клеить</w:t>
            </w:r>
          </w:p>
        </w:tc>
      </w:tr>
      <w:tr w:rsidR="006B1486" w:rsidRPr="00FA6A48" w:rsidTr="008D01C8">
        <w:trPr>
          <w:trHeight w:val="597"/>
        </w:trPr>
        <w:tc>
          <w:tcPr>
            <w:tcW w:w="534" w:type="dxa"/>
          </w:tcPr>
          <w:p w:rsidR="006B1486" w:rsidRPr="00FA6A48" w:rsidRDefault="006B1486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6B1486" w:rsidRPr="00FA6A48" w:rsidRDefault="006B1486" w:rsidP="009B7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Аппликация из природного материала «Подсолнух» </w:t>
            </w:r>
          </w:p>
        </w:tc>
        <w:tc>
          <w:tcPr>
            <w:tcW w:w="1134" w:type="dxa"/>
          </w:tcPr>
          <w:p w:rsidR="006B1486" w:rsidRPr="00FA6A48" w:rsidRDefault="00A97DDD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1486" w:rsidRPr="00FA6A48" w:rsidRDefault="00A97DDD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27.10.14</w:t>
            </w:r>
          </w:p>
        </w:tc>
        <w:tc>
          <w:tcPr>
            <w:tcW w:w="4205" w:type="dxa"/>
          </w:tcPr>
          <w:p w:rsidR="006B1486" w:rsidRPr="00FA6A48" w:rsidRDefault="006B1486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стих. «Подсолнух»</w:t>
            </w:r>
          </w:p>
          <w:p w:rsidR="006B1486" w:rsidRPr="00FA6A48" w:rsidRDefault="006B1486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магнитами</w:t>
            </w:r>
          </w:p>
          <w:p w:rsidR="006B1486" w:rsidRPr="00FA6A48" w:rsidRDefault="006B1486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ориентировка на листе бумаги</w:t>
            </w:r>
          </w:p>
          <w:p w:rsidR="006B1486" w:rsidRPr="00FA6A48" w:rsidRDefault="006B1486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6B1486" w:rsidRPr="00FA6A48" w:rsidRDefault="006B1486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клеить</w:t>
            </w:r>
          </w:p>
        </w:tc>
      </w:tr>
      <w:tr w:rsidR="006A769B" w:rsidRPr="00FA6A48" w:rsidTr="008D01C8">
        <w:trPr>
          <w:trHeight w:val="639"/>
        </w:trPr>
        <w:tc>
          <w:tcPr>
            <w:tcW w:w="534" w:type="dxa"/>
          </w:tcPr>
          <w:p w:rsidR="006A769B" w:rsidRPr="00FA6A48" w:rsidRDefault="006A769B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6A769B" w:rsidRPr="00FA6A48" w:rsidRDefault="006A769B" w:rsidP="009B7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из природного материала «Осеннее дерево»</w:t>
            </w:r>
          </w:p>
        </w:tc>
        <w:tc>
          <w:tcPr>
            <w:tcW w:w="1134" w:type="dxa"/>
          </w:tcPr>
          <w:p w:rsidR="006A769B" w:rsidRPr="00FA6A48" w:rsidRDefault="00A97DDD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769B" w:rsidRPr="00FA6A48" w:rsidRDefault="00A97DDD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28.10.14</w:t>
            </w:r>
          </w:p>
        </w:tc>
        <w:tc>
          <w:tcPr>
            <w:tcW w:w="4205" w:type="dxa"/>
          </w:tcPr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 какого дерева листок?»</w:t>
            </w:r>
          </w:p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листьев по стеклу</w:t>
            </w:r>
          </w:p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ориентировка на листе бумаги</w:t>
            </w:r>
          </w:p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клеить</w:t>
            </w:r>
          </w:p>
        </w:tc>
      </w:tr>
      <w:tr w:rsidR="006A769B" w:rsidRPr="00FA6A48" w:rsidTr="008D01C8">
        <w:trPr>
          <w:trHeight w:val="597"/>
        </w:trPr>
        <w:tc>
          <w:tcPr>
            <w:tcW w:w="534" w:type="dxa"/>
          </w:tcPr>
          <w:p w:rsidR="006A769B" w:rsidRPr="00FA6A48" w:rsidRDefault="006A769B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53" w:type="dxa"/>
          </w:tcPr>
          <w:p w:rsidR="006A769B" w:rsidRPr="00FA6A48" w:rsidRDefault="006A769B" w:rsidP="009B7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из природного материала «Осенний ковер»</w:t>
            </w:r>
          </w:p>
        </w:tc>
        <w:tc>
          <w:tcPr>
            <w:tcW w:w="1134" w:type="dxa"/>
          </w:tcPr>
          <w:p w:rsidR="006A769B" w:rsidRPr="00FA6A48" w:rsidRDefault="00A97DDD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769B" w:rsidRPr="00FA6A48" w:rsidRDefault="00A97DDD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29.10.14</w:t>
            </w:r>
          </w:p>
        </w:tc>
        <w:tc>
          <w:tcPr>
            <w:tcW w:w="4205" w:type="dxa"/>
          </w:tcPr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«Осенние листочки»</w:t>
            </w:r>
          </w:p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картинками</w:t>
            </w:r>
          </w:p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ориентировка на листе бумаги</w:t>
            </w:r>
          </w:p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клеить</w:t>
            </w:r>
          </w:p>
        </w:tc>
      </w:tr>
      <w:tr w:rsidR="006A769B" w:rsidRPr="00FA6A48" w:rsidTr="008D01C8">
        <w:trPr>
          <w:trHeight w:val="597"/>
        </w:trPr>
        <w:tc>
          <w:tcPr>
            <w:tcW w:w="534" w:type="dxa"/>
          </w:tcPr>
          <w:p w:rsidR="006A769B" w:rsidRPr="00FA6A48" w:rsidRDefault="006A769B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6A769B" w:rsidRPr="00FA6A48" w:rsidRDefault="006A769B" w:rsidP="009B7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 из кружочков «Цветы»</w:t>
            </w:r>
          </w:p>
        </w:tc>
        <w:tc>
          <w:tcPr>
            <w:tcW w:w="1134" w:type="dxa"/>
          </w:tcPr>
          <w:p w:rsidR="006A769B" w:rsidRPr="00FA6A48" w:rsidRDefault="00A97DDD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769B" w:rsidRPr="00FA6A48" w:rsidRDefault="00A97DDD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30.10.14</w:t>
            </w:r>
          </w:p>
        </w:tc>
        <w:tc>
          <w:tcPr>
            <w:tcW w:w="4205" w:type="dxa"/>
          </w:tcPr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букет»</w:t>
            </w:r>
          </w:p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магнитами</w:t>
            </w:r>
          </w:p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ориентировка на листе бумаги</w:t>
            </w:r>
          </w:p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бумага,  кружок, клеить</w:t>
            </w:r>
          </w:p>
        </w:tc>
      </w:tr>
      <w:tr w:rsidR="006A769B" w:rsidRPr="00FA6A48" w:rsidTr="008D01C8">
        <w:trPr>
          <w:trHeight w:val="678"/>
        </w:trPr>
        <w:tc>
          <w:tcPr>
            <w:tcW w:w="534" w:type="dxa"/>
          </w:tcPr>
          <w:p w:rsidR="006A769B" w:rsidRPr="00FA6A48" w:rsidRDefault="006A769B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6A769B" w:rsidRPr="00FA6A48" w:rsidRDefault="006A769B" w:rsidP="009B7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из газеты «Матрёшка»</w:t>
            </w:r>
          </w:p>
        </w:tc>
        <w:tc>
          <w:tcPr>
            <w:tcW w:w="1134" w:type="dxa"/>
          </w:tcPr>
          <w:p w:rsidR="006A769B" w:rsidRPr="00FA6A48" w:rsidRDefault="00A97DDD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769B" w:rsidRPr="00FA6A48" w:rsidRDefault="00A97DDD" w:rsidP="009B7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31.10.14</w:t>
            </w:r>
          </w:p>
        </w:tc>
        <w:tc>
          <w:tcPr>
            <w:tcW w:w="4205" w:type="dxa"/>
          </w:tcPr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матрёшкой</w:t>
            </w:r>
          </w:p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целое»</w:t>
            </w:r>
          </w:p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бумагой</w:t>
            </w:r>
          </w:p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6A769B" w:rsidRPr="00FA6A48" w:rsidRDefault="006A769B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бумага, клеить</w:t>
            </w:r>
          </w:p>
        </w:tc>
      </w:tr>
    </w:tbl>
    <w:p w:rsidR="00E34DBE" w:rsidRPr="00FA6A48" w:rsidRDefault="00E34DBE" w:rsidP="00A7226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Первое полугодие</w:t>
      </w:r>
    </w:p>
    <w:p w:rsidR="00E34DBE" w:rsidRPr="00FA6A48" w:rsidRDefault="00DA6FAE" w:rsidP="00E34DB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2 четверть – </w:t>
      </w:r>
      <w:r w:rsidR="000D1914" w:rsidRPr="00FA6A48">
        <w:rPr>
          <w:rFonts w:ascii="Times New Roman" w:eastAsiaTheme="minorHAnsi" w:hAnsi="Times New Roman"/>
          <w:b/>
          <w:sz w:val="24"/>
          <w:szCs w:val="24"/>
        </w:rPr>
        <w:t>70</w:t>
      </w:r>
      <w:r w:rsidR="00E34DBE" w:rsidRPr="00FA6A48">
        <w:rPr>
          <w:rFonts w:ascii="Times New Roman" w:eastAsiaTheme="minorHAnsi" w:hAnsi="Times New Roman"/>
          <w:b/>
          <w:sz w:val="24"/>
          <w:szCs w:val="24"/>
        </w:rPr>
        <w:t xml:space="preserve"> час</w:t>
      </w:r>
      <w:r w:rsidR="000D1914" w:rsidRPr="00FA6A48">
        <w:rPr>
          <w:rFonts w:ascii="Times New Roman" w:eastAsiaTheme="minorHAnsi" w:hAnsi="Times New Roman"/>
          <w:b/>
          <w:sz w:val="24"/>
          <w:szCs w:val="24"/>
        </w:rPr>
        <w:t>ов</w:t>
      </w:r>
    </w:p>
    <w:tbl>
      <w:tblPr>
        <w:tblStyle w:val="3"/>
        <w:tblW w:w="15559" w:type="dxa"/>
        <w:tblLook w:val="04A0" w:firstRow="1" w:lastRow="0" w:firstColumn="1" w:lastColumn="0" w:noHBand="0" w:noVBand="1"/>
      </w:tblPr>
      <w:tblGrid>
        <w:gridCol w:w="458"/>
        <w:gridCol w:w="6029"/>
        <w:gridCol w:w="1134"/>
        <w:gridCol w:w="1701"/>
        <w:gridCol w:w="3969"/>
        <w:gridCol w:w="2268"/>
      </w:tblGrid>
      <w:tr w:rsidR="000D1914" w:rsidRPr="00FA6A48" w:rsidTr="00D15687">
        <w:trPr>
          <w:trHeight w:val="537"/>
        </w:trPr>
        <w:tc>
          <w:tcPr>
            <w:tcW w:w="458" w:type="dxa"/>
          </w:tcPr>
          <w:p w:rsidR="007C139D" w:rsidRPr="00FA6A48" w:rsidRDefault="007C139D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7C139D" w:rsidRPr="00FA6A48" w:rsidRDefault="007C139D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7C139D" w:rsidRPr="00FA6A48" w:rsidRDefault="007C139D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7C139D" w:rsidRPr="00FA6A48" w:rsidRDefault="007C139D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7C139D" w:rsidRPr="00FA6A48" w:rsidRDefault="00D15687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7C139D" w:rsidRPr="00FA6A48" w:rsidRDefault="00D15687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D15687" w:rsidRPr="00FA6A48" w:rsidTr="00C556AF">
        <w:trPr>
          <w:trHeight w:val="278"/>
        </w:trPr>
        <w:tc>
          <w:tcPr>
            <w:tcW w:w="15559" w:type="dxa"/>
            <w:gridSpan w:val="6"/>
          </w:tcPr>
          <w:p w:rsidR="00D15687" w:rsidRPr="00FA6A48" w:rsidRDefault="00D15687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 для развития мелкой моторики рук</w:t>
            </w:r>
          </w:p>
        </w:tc>
      </w:tr>
      <w:tr w:rsidR="000D1914" w:rsidRPr="00FA6A48" w:rsidTr="00D15687">
        <w:trPr>
          <w:trHeight w:val="537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9E00CF" w:rsidRPr="00FA6A48" w:rsidRDefault="009E00CF" w:rsidP="00E17A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Тренировочные упражнения на развитие кинестетической основы движений пальцев рук. Самомассаж рук, с помощью различных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массажеров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: мячики, втулки, природный материал (желуди, шишки).</w:t>
            </w:r>
          </w:p>
        </w:tc>
        <w:tc>
          <w:tcPr>
            <w:tcW w:w="1134" w:type="dxa"/>
          </w:tcPr>
          <w:p w:rsidR="009E00CF" w:rsidRPr="00FA6A48" w:rsidRDefault="000D1914" w:rsidP="004747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E00CF" w:rsidRPr="00FA6A48" w:rsidRDefault="004747EC" w:rsidP="000D191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10.11.14/ 11.11</w:t>
            </w:r>
            <w:r w:rsidR="009E00CF" w:rsidRPr="00FA6A48">
              <w:rPr>
                <w:rFonts w:ascii="Times New Roman" w:eastAsiaTheme="minorHAnsi" w:hAnsi="Times New Roman"/>
                <w:sz w:val="24"/>
                <w:szCs w:val="24"/>
              </w:rPr>
              <w:t>.14</w:t>
            </w:r>
            <w:r w:rsidR="000D1914" w:rsidRPr="00FA6A48">
              <w:rPr>
                <w:rFonts w:ascii="Times New Roman" w:eastAsiaTheme="minorHAnsi" w:hAnsi="Times New Roman"/>
                <w:sz w:val="24"/>
                <w:szCs w:val="24"/>
              </w:rPr>
              <w:t>/ 12.11.14/ 13.11.14</w:t>
            </w:r>
          </w:p>
        </w:tc>
        <w:tc>
          <w:tcPr>
            <w:tcW w:w="3969" w:type="dxa"/>
          </w:tcPr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мячом: комплекс «Разминка»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упражнения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</w:t>
            </w:r>
          </w:p>
        </w:tc>
        <w:tc>
          <w:tcPr>
            <w:tcW w:w="2268" w:type="dxa"/>
          </w:tcPr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массаж, пальчики,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массажёр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, мячик</w:t>
            </w:r>
          </w:p>
        </w:tc>
      </w:tr>
      <w:tr w:rsidR="000D1914" w:rsidRPr="00FA6A48" w:rsidTr="006A769B">
        <w:trPr>
          <w:trHeight w:val="557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:rsidR="009E00CF" w:rsidRPr="00FA6A48" w:rsidRDefault="009E00CF" w:rsidP="00E17A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Тренировочные упражнения на развитии двигательной памяти, последовательно организованных движений и  конструктивного</w:t>
            </w:r>
            <w:r w:rsidR="00A72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праксиса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: игры с пирамидками, матрешками, кубиками, вкладышами.</w:t>
            </w:r>
          </w:p>
        </w:tc>
        <w:tc>
          <w:tcPr>
            <w:tcW w:w="1134" w:type="dxa"/>
          </w:tcPr>
          <w:p w:rsidR="009E00CF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00CF" w:rsidRPr="00FA6A48" w:rsidRDefault="000D1914" w:rsidP="000D191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14.11.14/ </w:t>
            </w:r>
            <w:r w:rsidR="004747EC" w:rsidRPr="00FA6A48">
              <w:rPr>
                <w:rFonts w:ascii="Times New Roman" w:eastAsiaTheme="minorHAnsi" w:hAnsi="Times New Roman"/>
                <w:sz w:val="24"/>
                <w:szCs w:val="24"/>
              </w:rPr>
              <w:t>17.11.14/ 18.11</w:t>
            </w:r>
            <w:r w:rsidR="009E00CF" w:rsidRPr="00FA6A48">
              <w:rPr>
                <w:rFonts w:ascii="Times New Roman" w:eastAsiaTheme="minorHAnsi" w:hAnsi="Times New Roman"/>
                <w:sz w:val="24"/>
                <w:szCs w:val="24"/>
              </w:rPr>
              <w:t>.14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 19.11.14/ 20.11.14</w:t>
            </w:r>
          </w:p>
        </w:tc>
        <w:tc>
          <w:tcPr>
            <w:tcW w:w="3969" w:type="dxa"/>
          </w:tcPr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в крупяном бассейне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«Собери пирамидку»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матрёшками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сооружение постройки из кубиков: «Поезд», «Башня»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вкладышами: «Найди домик»</w:t>
            </w:r>
          </w:p>
        </w:tc>
        <w:tc>
          <w:tcPr>
            <w:tcW w:w="2268" w:type="dxa"/>
          </w:tcPr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играем, кубики, матрёшка, пирамида, вкладыши</w:t>
            </w:r>
          </w:p>
        </w:tc>
      </w:tr>
      <w:tr w:rsidR="000D1914" w:rsidRPr="00FA6A48" w:rsidTr="00D15687">
        <w:trPr>
          <w:trHeight w:val="814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:rsidR="009E00CF" w:rsidRPr="00FA6A48" w:rsidRDefault="009E00CF" w:rsidP="00E17A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формирование кинестетической основы движений пальцев рук в процессе выполнения одновременно организованных движений, составляющих единый двигательный навык: игры с водой и песком (переливание, пересыпание)</w:t>
            </w:r>
          </w:p>
        </w:tc>
        <w:tc>
          <w:tcPr>
            <w:tcW w:w="1134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00CF" w:rsidRPr="00FA6A48" w:rsidRDefault="000D1914" w:rsidP="000D191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21.11.14/ 24.11.14</w:t>
            </w:r>
          </w:p>
        </w:tc>
        <w:tc>
          <w:tcPr>
            <w:tcW w:w="3969" w:type="dxa"/>
          </w:tcPr>
          <w:p w:rsidR="009E00CF" w:rsidRPr="00FA6A48" w:rsidRDefault="006A769B" w:rsidP="006A76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CE58FD" w:rsidRPr="00FA6A48">
              <w:rPr>
                <w:rFonts w:ascii="Times New Roman" w:eastAsiaTheme="minorHAnsi" w:hAnsi="Times New Roman"/>
                <w:sz w:val="24"/>
                <w:szCs w:val="24"/>
              </w:rPr>
              <w:t>игры с водой «Рыболов»</w:t>
            </w:r>
          </w:p>
          <w:p w:rsidR="00CE58FD" w:rsidRPr="00FA6A48" w:rsidRDefault="00CE58FD" w:rsidP="006A76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  <w:p w:rsidR="00CE58FD" w:rsidRPr="00FA6A48" w:rsidRDefault="00CE58FD" w:rsidP="006A76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песком «Куличики»</w:t>
            </w:r>
          </w:p>
          <w:p w:rsidR="00CE58FD" w:rsidRPr="00FA6A48" w:rsidRDefault="00CE58FD" w:rsidP="006A76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CE58FD" w:rsidRPr="00FA6A48" w:rsidRDefault="00CE58FD" w:rsidP="006A76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«Перелей и насыпь»</w:t>
            </w:r>
          </w:p>
        </w:tc>
        <w:tc>
          <w:tcPr>
            <w:tcW w:w="2268" w:type="dxa"/>
          </w:tcPr>
          <w:p w:rsidR="009E00CF" w:rsidRPr="00FA6A48" w:rsidRDefault="00CE58FD" w:rsidP="006A76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переливать, пересыпать, вода, песок</w:t>
            </w:r>
          </w:p>
        </w:tc>
      </w:tr>
      <w:tr w:rsidR="009E00CF" w:rsidRPr="00FA6A48" w:rsidTr="00C556AF">
        <w:trPr>
          <w:trHeight w:val="260"/>
        </w:trPr>
        <w:tc>
          <w:tcPr>
            <w:tcW w:w="15559" w:type="dxa"/>
            <w:gridSpan w:val="6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Упражнения с пластичными материалами</w:t>
            </w:r>
          </w:p>
        </w:tc>
      </w:tr>
      <w:tr w:rsidR="000D1914" w:rsidRPr="00FA6A48" w:rsidTr="00D15687">
        <w:trPr>
          <w:trHeight w:val="554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:rsidR="009E00CF" w:rsidRPr="00FA6A48" w:rsidRDefault="009E00CF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«Яблоко и груша»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00CF" w:rsidRPr="00FA6A48" w:rsidRDefault="000D1914" w:rsidP="000D191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25.11.14/ 26.11.14</w:t>
            </w:r>
          </w:p>
        </w:tc>
        <w:tc>
          <w:tcPr>
            <w:tcW w:w="3969" w:type="dxa"/>
          </w:tcPr>
          <w:p w:rsidR="009E00CF" w:rsidRPr="00FA6A48" w:rsidRDefault="00CE58FD" w:rsidP="00CE5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урожай»</w:t>
            </w:r>
          </w:p>
          <w:p w:rsidR="00CE58FD" w:rsidRPr="00FA6A48" w:rsidRDefault="00CE58FD" w:rsidP="00CE5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по контуру пальцем</w:t>
            </w:r>
          </w:p>
          <w:p w:rsidR="00CE58FD" w:rsidRPr="00FA6A48" w:rsidRDefault="00CE58FD" w:rsidP="00CE5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="00F7390A"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="00F7390A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- развивающие упражнения</w:t>
            </w:r>
          </w:p>
          <w:p w:rsidR="00F7390A" w:rsidRPr="00FA6A48" w:rsidRDefault="00F7390A" w:rsidP="00CE5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пластилином</w:t>
            </w:r>
          </w:p>
        </w:tc>
        <w:tc>
          <w:tcPr>
            <w:tcW w:w="2268" w:type="dxa"/>
          </w:tcPr>
          <w:p w:rsidR="009E00CF" w:rsidRPr="00FA6A48" w:rsidRDefault="00CE58FD" w:rsidP="00CE5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размазать</w:t>
            </w:r>
          </w:p>
        </w:tc>
      </w:tr>
      <w:tr w:rsidR="000D1914" w:rsidRPr="00FA6A48" w:rsidTr="00D15687">
        <w:trPr>
          <w:trHeight w:val="537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9E00CF" w:rsidRPr="00FA6A48" w:rsidRDefault="009E00CF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00CF" w:rsidRPr="00FA6A48" w:rsidRDefault="000D1914" w:rsidP="000D191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27.11.14/ 28.11.14</w:t>
            </w:r>
          </w:p>
        </w:tc>
        <w:tc>
          <w:tcPr>
            <w:tcW w:w="3969" w:type="dxa"/>
          </w:tcPr>
          <w:p w:rsidR="00F7390A" w:rsidRPr="00FA6A48" w:rsidRDefault="00F7390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магнитами</w:t>
            </w:r>
          </w:p>
          <w:p w:rsidR="00F7390A" w:rsidRPr="00FA6A48" w:rsidRDefault="00F7390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по контуру пальцем</w:t>
            </w:r>
          </w:p>
          <w:p w:rsidR="00F7390A" w:rsidRPr="00FA6A48" w:rsidRDefault="00F7390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- развивающие упражнения</w:t>
            </w:r>
          </w:p>
          <w:p w:rsidR="009E00CF" w:rsidRPr="00FA6A48" w:rsidRDefault="00F7390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пластилином</w:t>
            </w:r>
          </w:p>
        </w:tc>
        <w:tc>
          <w:tcPr>
            <w:tcW w:w="2268" w:type="dxa"/>
          </w:tcPr>
          <w:p w:rsidR="009E00CF" w:rsidRPr="00FA6A48" w:rsidRDefault="00CE58FD" w:rsidP="00CE5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размазать</w:t>
            </w:r>
          </w:p>
        </w:tc>
      </w:tr>
      <w:tr w:rsidR="000D1914" w:rsidRPr="00FA6A48" w:rsidTr="00D15687">
        <w:trPr>
          <w:trHeight w:val="319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</w:tcPr>
          <w:p w:rsidR="009E00CF" w:rsidRPr="00FA6A48" w:rsidRDefault="009E00CF" w:rsidP="001E0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«Вишенки»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00CF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00CF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01.12.14/ </w:t>
            </w:r>
            <w:r w:rsidR="004747EC" w:rsidRPr="00FA6A48">
              <w:rPr>
                <w:rFonts w:ascii="Times New Roman" w:eastAsiaTheme="minorHAnsi" w:hAnsi="Times New Roman"/>
                <w:sz w:val="24"/>
                <w:szCs w:val="24"/>
              </w:rPr>
              <w:t>02.12</w:t>
            </w:r>
            <w:r w:rsidR="009E00CF" w:rsidRPr="00FA6A48">
              <w:rPr>
                <w:rFonts w:ascii="Times New Roman" w:eastAsiaTheme="minorHAnsi" w:hAnsi="Times New Roman"/>
                <w:sz w:val="24"/>
                <w:szCs w:val="24"/>
              </w:rPr>
              <w:t>.14</w:t>
            </w:r>
          </w:p>
        </w:tc>
        <w:tc>
          <w:tcPr>
            <w:tcW w:w="3969" w:type="dxa"/>
          </w:tcPr>
          <w:p w:rsidR="00F7390A" w:rsidRPr="00FA6A48" w:rsidRDefault="00F7390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«Наполни сосуд»</w:t>
            </w:r>
          </w:p>
          <w:p w:rsidR="00F7390A" w:rsidRPr="00FA6A48" w:rsidRDefault="00F7390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по контуру пальцем</w:t>
            </w:r>
          </w:p>
          <w:p w:rsidR="00F7390A" w:rsidRPr="00FA6A48" w:rsidRDefault="00F7390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- развивающие упражнения</w:t>
            </w:r>
          </w:p>
          <w:p w:rsidR="009E00CF" w:rsidRPr="00FA6A48" w:rsidRDefault="00F7390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пластилином</w:t>
            </w:r>
          </w:p>
        </w:tc>
        <w:tc>
          <w:tcPr>
            <w:tcW w:w="2268" w:type="dxa"/>
          </w:tcPr>
          <w:p w:rsidR="009E00CF" w:rsidRPr="00FA6A48" w:rsidRDefault="00CE58FD" w:rsidP="00CE5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размазать</w:t>
            </w:r>
          </w:p>
        </w:tc>
      </w:tr>
      <w:tr w:rsidR="000D1914" w:rsidRPr="00FA6A48" w:rsidTr="00D15687">
        <w:trPr>
          <w:trHeight w:val="537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:rsidR="009E00CF" w:rsidRPr="00FA6A48" w:rsidRDefault="009E00CF" w:rsidP="001E0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«Рубашка в полоску»</w:t>
            </w:r>
          </w:p>
        </w:tc>
        <w:tc>
          <w:tcPr>
            <w:tcW w:w="1134" w:type="dxa"/>
          </w:tcPr>
          <w:p w:rsidR="009E00CF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00CF" w:rsidRPr="00FA6A48" w:rsidRDefault="000D1914" w:rsidP="000D191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03.12.14</w:t>
            </w:r>
          </w:p>
        </w:tc>
        <w:tc>
          <w:tcPr>
            <w:tcW w:w="3969" w:type="dxa"/>
          </w:tcPr>
          <w:p w:rsidR="009E00CF" w:rsidRPr="00FA6A48" w:rsidRDefault="00F7390A" w:rsidP="00CE5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рубашек, тканей</w:t>
            </w:r>
          </w:p>
          <w:p w:rsidR="00F7390A" w:rsidRPr="00FA6A48" w:rsidRDefault="00F7390A" w:rsidP="00CE5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F7390A" w:rsidRPr="00FA6A48" w:rsidRDefault="00F7390A" w:rsidP="00CE5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полосками «Выложи узор»</w:t>
            </w:r>
          </w:p>
          <w:p w:rsidR="00F7390A" w:rsidRPr="00FA6A48" w:rsidRDefault="00F7390A" w:rsidP="00CE5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пластилином</w:t>
            </w:r>
          </w:p>
        </w:tc>
        <w:tc>
          <w:tcPr>
            <w:tcW w:w="2268" w:type="dxa"/>
          </w:tcPr>
          <w:p w:rsidR="009E00CF" w:rsidRPr="00FA6A48" w:rsidRDefault="00CE58FD" w:rsidP="00CE5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раскатать, прижать</w:t>
            </w:r>
          </w:p>
        </w:tc>
      </w:tr>
      <w:tr w:rsidR="000D1914" w:rsidRPr="00FA6A48" w:rsidTr="00D15687">
        <w:trPr>
          <w:trHeight w:val="554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</w:tcPr>
          <w:p w:rsidR="009E00CF" w:rsidRPr="00FA6A48" w:rsidRDefault="009E00CF" w:rsidP="001E0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«Сарафан в клетку»</w:t>
            </w:r>
          </w:p>
        </w:tc>
        <w:tc>
          <w:tcPr>
            <w:tcW w:w="1134" w:type="dxa"/>
          </w:tcPr>
          <w:p w:rsidR="009E00CF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00CF" w:rsidRPr="00FA6A48" w:rsidRDefault="000D1914" w:rsidP="000D191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04.12.14</w:t>
            </w:r>
          </w:p>
        </w:tc>
        <w:tc>
          <w:tcPr>
            <w:tcW w:w="3969" w:type="dxa"/>
          </w:tcPr>
          <w:p w:rsidR="00F7390A" w:rsidRPr="00FA6A48" w:rsidRDefault="00F7390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сарафана, тканей</w:t>
            </w:r>
          </w:p>
          <w:p w:rsidR="00F7390A" w:rsidRPr="00FA6A48" w:rsidRDefault="00F7390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F7390A" w:rsidRPr="00FA6A48" w:rsidRDefault="00F7390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полосками «Выложи узор»</w:t>
            </w:r>
          </w:p>
          <w:p w:rsidR="009E00CF" w:rsidRPr="00FA6A48" w:rsidRDefault="00F7390A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пластилином</w:t>
            </w:r>
          </w:p>
        </w:tc>
        <w:tc>
          <w:tcPr>
            <w:tcW w:w="2268" w:type="dxa"/>
          </w:tcPr>
          <w:p w:rsidR="009E00CF" w:rsidRPr="00FA6A48" w:rsidRDefault="00CE58FD" w:rsidP="00CE5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раскатать, прижать</w:t>
            </w:r>
          </w:p>
        </w:tc>
      </w:tr>
      <w:tr w:rsidR="009E00CF" w:rsidRPr="00FA6A48" w:rsidTr="00C556AF">
        <w:trPr>
          <w:trHeight w:val="260"/>
        </w:trPr>
        <w:tc>
          <w:tcPr>
            <w:tcW w:w="15559" w:type="dxa"/>
            <w:gridSpan w:val="6"/>
          </w:tcPr>
          <w:p w:rsidR="009E00CF" w:rsidRPr="00FA6A48" w:rsidRDefault="009E00CF" w:rsidP="00A7226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со строительными материалами</w:t>
            </w:r>
          </w:p>
        </w:tc>
      </w:tr>
      <w:tr w:rsidR="000D1914" w:rsidRPr="00FA6A48" w:rsidTr="00D15687">
        <w:trPr>
          <w:trHeight w:val="278"/>
        </w:trPr>
        <w:tc>
          <w:tcPr>
            <w:tcW w:w="458" w:type="dxa"/>
          </w:tcPr>
          <w:p w:rsidR="009B73C0" w:rsidRPr="00FA6A48" w:rsidRDefault="009B73C0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</w:tcPr>
          <w:p w:rsidR="009B73C0" w:rsidRPr="00FA6A48" w:rsidRDefault="009B73C0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Металлический конструктор «Лопата»</w:t>
            </w:r>
          </w:p>
        </w:tc>
        <w:tc>
          <w:tcPr>
            <w:tcW w:w="1134" w:type="dxa"/>
          </w:tcPr>
          <w:p w:rsidR="009B73C0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73C0" w:rsidRPr="00FA6A48" w:rsidRDefault="000D1914" w:rsidP="000D191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05.12.14</w:t>
            </w:r>
          </w:p>
        </w:tc>
        <w:tc>
          <w:tcPr>
            <w:tcW w:w="3969" w:type="dxa"/>
          </w:tcPr>
          <w:p w:rsidR="009B73C0" w:rsidRPr="00FA6A48" w:rsidRDefault="009B73C0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«Куличики»</w:t>
            </w:r>
          </w:p>
          <w:p w:rsidR="009B73C0" w:rsidRPr="00FA6A48" w:rsidRDefault="009B73C0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9B73C0" w:rsidRPr="00FA6A48" w:rsidRDefault="009B73C0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«Кручу, верчу» (открытие/закрытие крышек)</w:t>
            </w:r>
          </w:p>
          <w:p w:rsidR="009B73C0" w:rsidRPr="00FA6A48" w:rsidRDefault="009B73C0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конструктором</w:t>
            </w:r>
          </w:p>
        </w:tc>
        <w:tc>
          <w:tcPr>
            <w:tcW w:w="2268" w:type="dxa"/>
          </w:tcPr>
          <w:p w:rsidR="009B73C0" w:rsidRPr="00FA6A48" w:rsidRDefault="009B73C0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конструктор, лопата</w:t>
            </w:r>
          </w:p>
        </w:tc>
      </w:tr>
      <w:tr w:rsidR="000D1914" w:rsidRPr="00FA6A48" w:rsidTr="00D15687">
        <w:trPr>
          <w:trHeight w:val="250"/>
        </w:trPr>
        <w:tc>
          <w:tcPr>
            <w:tcW w:w="458" w:type="dxa"/>
          </w:tcPr>
          <w:p w:rsidR="009B73C0" w:rsidRPr="00FA6A48" w:rsidRDefault="009B73C0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</w:tcPr>
          <w:p w:rsidR="009B73C0" w:rsidRPr="00FA6A48" w:rsidRDefault="009B73C0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Металлический конструктор «Тачка»</w:t>
            </w:r>
          </w:p>
        </w:tc>
        <w:tc>
          <w:tcPr>
            <w:tcW w:w="1134" w:type="dxa"/>
          </w:tcPr>
          <w:p w:rsidR="009B73C0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73C0" w:rsidRPr="00FA6A48" w:rsidRDefault="000D1914" w:rsidP="000D191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08.12.14</w:t>
            </w:r>
          </w:p>
        </w:tc>
        <w:tc>
          <w:tcPr>
            <w:tcW w:w="3969" w:type="dxa"/>
          </w:tcPr>
          <w:p w:rsidR="009B73C0" w:rsidRPr="00FA6A48" w:rsidRDefault="009B73C0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«Прокати машину»</w:t>
            </w:r>
          </w:p>
          <w:p w:rsidR="009B73C0" w:rsidRPr="00FA6A48" w:rsidRDefault="009B73C0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9B73C0" w:rsidRPr="00FA6A48" w:rsidRDefault="009B73C0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«Кручу, верчу» (открытие/закрытие крышек)</w:t>
            </w:r>
          </w:p>
          <w:p w:rsidR="009B73C0" w:rsidRDefault="009B73C0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конструктором</w:t>
            </w:r>
          </w:p>
          <w:p w:rsidR="00A72264" w:rsidRPr="00FA6A48" w:rsidRDefault="00A72264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3C0" w:rsidRPr="00FA6A48" w:rsidRDefault="009B73C0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конструктор, тачка</w:t>
            </w:r>
          </w:p>
        </w:tc>
      </w:tr>
      <w:tr w:rsidR="000D1914" w:rsidRPr="00FA6A48" w:rsidTr="00D15687">
        <w:trPr>
          <w:trHeight w:val="278"/>
        </w:trPr>
        <w:tc>
          <w:tcPr>
            <w:tcW w:w="458" w:type="dxa"/>
          </w:tcPr>
          <w:p w:rsidR="009B73C0" w:rsidRPr="00FA6A48" w:rsidRDefault="009B73C0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29" w:type="dxa"/>
          </w:tcPr>
          <w:p w:rsidR="009B73C0" w:rsidRPr="00FA6A48" w:rsidRDefault="009B73C0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Металлический конструктор «Тележка»</w:t>
            </w:r>
          </w:p>
        </w:tc>
        <w:tc>
          <w:tcPr>
            <w:tcW w:w="1134" w:type="dxa"/>
          </w:tcPr>
          <w:p w:rsidR="009B73C0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73C0" w:rsidRPr="00FA6A48" w:rsidRDefault="000D1914" w:rsidP="000D191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09.12.14</w:t>
            </w:r>
          </w:p>
        </w:tc>
        <w:tc>
          <w:tcPr>
            <w:tcW w:w="3969" w:type="dxa"/>
          </w:tcPr>
          <w:p w:rsidR="009B73C0" w:rsidRPr="00FA6A48" w:rsidRDefault="009B73C0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«Прокати груз»</w:t>
            </w:r>
          </w:p>
          <w:p w:rsidR="009B73C0" w:rsidRPr="00FA6A48" w:rsidRDefault="009B73C0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9B73C0" w:rsidRPr="00FA6A48" w:rsidRDefault="009B73C0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«Кручу, верчу» (открытие/закрытие крышек)</w:t>
            </w:r>
          </w:p>
          <w:p w:rsidR="009B73C0" w:rsidRPr="00FA6A48" w:rsidRDefault="009B73C0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конструктором</w:t>
            </w:r>
          </w:p>
        </w:tc>
        <w:tc>
          <w:tcPr>
            <w:tcW w:w="2268" w:type="dxa"/>
          </w:tcPr>
          <w:p w:rsidR="009B73C0" w:rsidRPr="00FA6A48" w:rsidRDefault="009B73C0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конструктор, тележка</w:t>
            </w:r>
          </w:p>
        </w:tc>
      </w:tr>
      <w:tr w:rsidR="000D1914" w:rsidRPr="00FA6A48" w:rsidTr="00D15687">
        <w:trPr>
          <w:trHeight w:val="260"/>
        </w:trPr>
        <w:tc>
          <w:tcPr>
            <w:tcW w:w="458" w:type="dxa"/>
          </w:tcPr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029" w:type="dxa"/>
          </w:tcPr>
          <w:p w:rsidR="004A1FE3" w:rsidRPr="00FA6A48" w:rsidRDefault="004A1FE3" w:rsidP="009217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вкладышами из геометрических фигур: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Танграм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4A1FE3" w:rsidRPr="00FA6A48" w:rsidRDefault="004A1FE3" w:rsidP="009217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FE3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D1914" w:rsidRPr="00FA6A48" w:rsidRDefault="000D1914" w:rsidP="000D191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10.12.14/ </w:t>
            </w:r>
          </w:p>
          <w:p w:rsidR="004A1FE3" w:rsidRPr="00FA6A48" w:rsidRDefault="004747EC" w:rsidP="004747E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11.12.14</w:t>
            </w:r>
          </w:p>
        </w:tc>
        <w:tc>
          <w:tcPr>
            <w:tcW w:w="3969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«Дорожка»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«Выбери предмет»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Танграм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квадрат, треугольник</w:t>
            </w:r>
          </w:p>
        </w:tc>
      </w:tr>
      <w:tr w:rsidR="004A1FE3" w:rsidRPr="00FA6A48" w:rsidTr="00C556AF">
        <w:trPr>
          <w:trHeight w:val="278"/>
        </w:trPr>
        <w:tc>
          <w:tcPr>
            <w:tcW w:w="15559" w:type="dxa"/>
            <w:gridSpan w:val="6"/>
          </w:tcPr>
          <w:p w:rsidR="004A1FE3" w:rsidRPr="00FA6A48" w:rsidRDefault="004A1FE3" w:rsidP="00EF079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с бумагой, тканью, природными и бросовыми материалами</w:t>
            </w:r>
          </w:p>
        </w:tc>
      </w:tr>
      <w:tr w:rsidR="000D1914" w:rsidRPr="00FA6A48" w:rsidTr="00D15687">
        <w:trPr>
          <w:trHeight w:val="260"/>
        </w:trPr>
        <w:tc>
          <w:tcPr>
            <w:tcW w:w="458" w:type="dxa"/>
          </w:tcPr>
          <w:p w:rsidR="009D5AED" w:rsidRPr="00FA6A48" w:rsidRDefault="009D5AE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</w:tcPr>
          <w:p w:rsidR="009D5AED" w:rsidRPr="00FA6A48" w:rsidRDefault="009D5AED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 из кружочков «Цветы»</w:t>
            </w:r>
          </w:p>
        </w:tc>
        <w:tc>
          <w:tcPr>
            <w:tcW w:w="1134" w:type="dxa"/>
          </w:tcPr>
          <w:p w:rsidR="009D5AED" w:rsidRPr="00FA6A48" w:rsidRDefault="009D5AE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12.12.14</w:t>
            </w:r>
          </w:p>
        </w:tc>
        <w:tc>
          <w:tcPr>
            <w:tcW w:w="3969" w:type="dxa"/>
          </w:tcPr>
          <w:p w:rsidR="009D5AED" w:rsidRPr="00FA6A48" w:rsidRDefault="009D5AED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букет»</w:t>
            </w:r>
          </w:p>
          <w:p w:rsidR="009D5AED" w:rsidRPr="00FA6A48" w:rsidRDefault="009D5AED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магнитами</w:t>
            </w:r>
          </w:p>
          <w:p w:rsidR="009D5AED" w:rsidRPr="00FA6A48" w:rsidRDefault="009D5AED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ориентировка на листе бумаги</w:t>
            </w:r>
          </w:p>
          <w:p w:rsidR="009D5AED" w:rsidRPr="00FA6A48" w:rsidRDefault="009D5AED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9D5AED" w:rsidRPr="00FA6A48" w:rsidRDefault="009D5AED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бумага,  кружок, клеить</w:t>
            </w:r>
          </w:p>
        </w:tc>
      </w:tr>
      <w:tr w:rsidR="000D1914" w:rsidRPr="00FA6A48" w:rsidTr="00D15687">
        <w:trPr>
          <w:trHeight w:val="278"/>
        </w:trPr>
        <w:tc>
          <w:tcPr>
            <w:tcW w:w="458" w:type="dxa"/>
          </w:tcPr>
          <w:p w:rsidR="009D5AED" w:rsidRPr="00FA6A48" w:rsidRDefault="009D5AE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</w:tcPr>
          <w:p w:rsidR="009D5AED" w:rsidRPr="00FA6A48" w:rsidRDefault="009D5AED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Мозаика из бумаги «Юбка в горошек»</w:t>
            </w:r>
          </w:p>
        </w:tc>
        <w:tc>
          <w:tcPr>
            <w:tcW w:w="1134" w:type="dxa"/>
          </w:tcPr>
          <w:p w:rsidR="009D5AED" w:rsidRPr="00FA6A48" w:rsidRDefault="009D5AE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15.12.14</w:t>
            </w:r>
          </w:p>
        </w:tc>
        <w:tc>
          <w:tcPr>
            <w:tcW w:w="3969" w:type="dxa"/>
          </w:tcPr>
          <w:p w:rsidR="009D5AED" w:rsidRPr="00FA6A48" w:rsidRDefault="009D5AED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магнитами</w:t>
            </w:r>
          </w:p>
          <w:p w:rsidR="009D5AED" w:rsidRPr="00FA6A48" w:rsidRDefault="009D5AED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9D5AED" w:rsidRPr="00FA6A48" w:rsidRDefault="009D5AED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бумагой</w:t>
            </w:r>
          </w:p>
          <w:p w:rsidR="009D5AED" w:rsidRPr="00FA6A48" w:rsidRDefault="009D5AED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9D5AED" w:rsidRPr="00FA6A48" w:rsidRDefault="009D5AED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мозаика, бумага, рвать</w:t>
            </w:r>
          </w:p>
        </w:tc>
      </w:tr>
      <w:tr w:rsidR="000D1914" w:rsidRPr="00FA6A48" w:rsidTr="00D15687">
        <w:trPr>
          <w:trHeight w:val="260"/>
        </w:trPr>
        <w:tc>
          <w:tcPr>
            <w:tcW w:w="458" w:type="dxa"/>
          </w:tcPr>
          <w:p w:rsidR="009D5AED" w:rsidRPr="00FA6A48" w:rsidRDefault="009D5AE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029" w:type="dxa"/>
          </w:tcPr>
          <w:p w:rsidR="009D5AED" w:rsidRPr="00FA6A48" w:rsidRDefault="009D5AED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Мозаика из бумаги «Платье в цветочек»</w:t>
            </w:r>
          </w:p>
        </w:tc>
        <w:tc>
          <w:tcPr>
            <w:tcW w:w="1134" w:type="dxa"/>
          </w:tcPr>
          <w:p w:rsidR="009D5AED" w:rsidRPr="00FA6A48" w:rsidRDefault="009D5AE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16.12.14</w:t>
            </w:r>
          </w:p>
        </w:tc>
        <w:tc>
          <w:tcPr>
            <w:tcW w:w="3969" w:type="dxa"/>
          </w:tcPr>
          <w:p w:rsidR="009D5AED" w:rsidRPr="00FA6A48" w:rsidRDefault="009D5AED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EB2BAB" w:rsidRPr="00FA6A48">
              <w:rPr>
                <w:rFonts w:ascii="Times New Roman" w:eastAsiaTheme="minorHAnsi" w:hAnsi="Times New Roman"/>
                <w:sz w:val="24"/>
                <w:szCs w:val="24"/>
              </w:rPr>
              <w:t>Д/И «Выбери платье для куклы»</w:t>
            </w:r>
          </w:p>
          <w:p w:rsidR="00EB2BAB" w:rsidRPr="00FA6A48" w:rsidRDefault="00EB2BAB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мозаикой «Выложи узор»</w:t>
            </w:r>
          </w:p>
          <w:p w:rsidR="009D5AED" w:rsidRPr="00FA6A48" w:rsidRDefault="009D5AED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бумагой</w:t>
            </w:r>
          </w:p>
          <w:p w:rsidR="009D5AED" w:rsidRPr="00FA6A48" w:rsidRDefault="009D5AED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  <w:p w:rsidR="0001439B" w:rsidRPr="00FA6A48" w:rsidRDefault="0001439B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5AED" w:rsidRPr="00FA6A48" w:rsidRDefault="009D5AED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мозаика, бумага, рвать</w:t>
            </w:r>
          </w:p>
        </w:tc>
      </w:tr>
      <w:tr w:rsidR="000D1914" w:rsidRPr="00FA6A48" w:rsidTr="00D15687">
        <w:trPr>
          <w:trHeight w:val="278"/>
        </w:trPr>
        <w:tc>
          <w:tcPr>
            <w:tcW w:w="458" w:type="dxa"/>
          </w:tcPr>
          <w:p w:rsidR="009D5AED" w:rsidRPr="00FA6A48" w:rsidRDefault="009D5AE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029" w:type="dxa"/>
          </w:tcPr>
          <w:p w:rsidR="009D5AED" w:rsidRPr="00FA6A48" w:rsidRDefault="009D5AED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Мозаика из бумаги «Варежка»</w:t>
            </w:r>
          </w:p>
        </w:tc>
        <w:tc>
          <w:tcPr>
            <w:tcW w:w="1134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17.12.14</w:t>
            </w:r>
          </w:p>
        </w:tc>
        <w:tc>
          <w:tcPr>
            <w:tcW w:w="3969" w:type="dxa"/>
          </w:tcPr>
          <w:p w:rsidR="00EB2BAB" w:rsidRPr="00FA6A48" w:rsidRDefault="00EB2BAB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магнитами</w:t>
            </w:r>
          </w:p>
          <w:p w:rsidR="00EB2BAB" w:rsidRPr="00FA6A48" w:rsidRDefault="00EB2BAB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EB2BAB" w:rsidRPr="00FA6A48" w:rsidRDefault="00EB2BAB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бумагой</w:t>
            </w:r>
          </w:p>
          <w:p w:rsidR="009D5AED" w:rsidRPr="00FA6A48" w:rsidRDefault="00EB2BAB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9D5AED" w:rsidRPr="00FA6A48" w:rsidRDefault="009D5AED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мозаика, бумага, рвать</w:t>
            </w:r>
          </w:p>
        </w:tc>
      </w:tr>
      <w:tr w:rsidR="000D1914" w:rsidRPr="00FA6A48" w:rsidTr="00D15687">
        <w:trPr>
          <w:trHeight w:val="278"/>
        </w:trPr>
        <w:tc>
          <w:tcPr>
            <w:tcW w:w="458" w:type="dxa"/>
          </w:tcPr>
          <w:p w:rsidR="009D5AED" w:rsidRPr="00FA6A48" w:rsidRDefault="009D5AE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6029" w:type="dxa"/>
          </w:tcPr>
          <w:p w:rsidR="009D5AED" w:rsidRPr="00FA6A48" w:rsidRDefault="009D5AED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 из фольги  «Снежинки»</w:t>
            </w:r>
          </w:p>
        </w:tc>
        <w:tc>
          <w:tcPr>
            <w:tcW w:w="1134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18.12.14</w:t>
            </w:r>
          </w:p>
        </w:tc>
        <w:tc>
          <w:tcPr>
            <w:tcW w:w="3969" w:type="dxa"/>
          </w:tcPr>
          <w:p w:rsidR="009D5AED" w:rsidRPr="00FA6A48" w:rsidRDefault="00EB2BAB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снежинок</w:t>
            </w:r>
          </w:p>
          <w:p w:rsidR="00EB2BAB" w:rsidRPr="00FA6A48" w:rsidRDefault="00EB2BAB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упр. </w:t>
            </w:r>
            <w:r w:rsidR="00D078CF" w:rsidRPr="00FA6A48">
              <w:rPr>
                <w:rFonts w:ascii="Times New Roman" w:eastAsiaTheme="minorHAnsi" w:hAnsi="Times New Roman"/>
                <w:sz w:val="24"/>
                <w:szCs w:val="24"/>
              </w:rPr>
              <w:t>«Кружатся, кружева</w:t>
            </w:r>
            <w:proofErr w:type="gramStart"/>
            <w:r w:rsidR="00D078CF" w:rsidRPr="00FA6A48">
              <w:rPr>
                <w:rFonts w:ascii="Times New Roman" w:eastAsiaTheme="minorHAnsi" w:hAnsi="Times New Roman"/>
                <w:sz w:val="24"/>
                <w:szCs w:val="24"/>
              </w:rPr>
              <w:t>..»</w:t>
            </w:r>
            <w:proofErr w:type="gramEnd"/>
          </w:p>
          <w:p w:rsidR="00D078CF" w:rsidRPr="00FA6A48" w:rsidRDefault="00D078CF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аудиозаписи</w:t>
            </w:r>
          </w:p>
          <w:p w:rsidR="00D078CF" w:rsidRPr="00FA6A48" w:rsidRDefault="00D078CF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9D5AED" w:rsidRPr="00FA6A48" w:rsidRDefault="00EB2BAB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фольга</w:t>
            </w:r>
          </w:p>
        </w:tc>
      </w:tr>
      <w:tr w:rsidR="000D1914" w:rsidRPr="00FA6A48" w:rsidTr="00D15687">
        <w:trPr>
          <w:trHeight w:val="260"/>
        </w:trPr>
        <w:tc>
          <w:tcPr>
            <w:tcW w:w="458" w:type="dxa"/>
          </w:tcPr>
          <w:p w:rsidR="009D5AED" w:rsidRPr="00FA6A48" w:rsidRDefault="009D5AE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6029" w:type="dxa"/>
          </w:tcPr>
          <w:p w:rsidR="009D5AED" w:rsidRPr="00FA6A48" w:rsidRDefault="009D5AED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 из фольги «Звёздное небо»</w:t>
            </w:r>
          </w:p>
        </w:tc>
        <w:tc>
          <w:tcPr>
            <w:tcW w:w="1134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19.12.14</w:t>
            </w:r>
          </w:p>
        </w:tc>
        <w:tc>
          <w:tcPr>
            <w:tcW w:w="3969" w:type="dxa"/>
          </w:tcPr>
          <w:p w:rsidR="009D5AED" w:rsidRPr="00FA6A48" w:rsidRDefault="00D078CF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песком «Куличики»</w:t>
            </w:r>
          </w:p>
          <w:p w:rsidR="00D078CF" w:rsidRPr="00FA6A48" w:rsidRDefault="00D078CF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обводка по контуру </w:t>
            </w:r>
          </w:p>
          <w:p w:rsidR="00D078CF" w:rsidRPr="00FA6A48" w:rsidRDefault="00D078CF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деятельность</w:t>
            </w:r>
          </w:p>
          <w:p w:rsidR="00D078CF" w:rsidRDefault="00D078CF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  <w:p w:rsidR="00EF0799" w:rsidRPr="00FA6A48" w:rsidRDefault="00EF0799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5AED" w:rsidRPr="00FA6A48" w:rsidRDefault="00EB2BAB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фольга</w:t>
            </w:r>
          </w:p>
        </w:tc>
      </w:tr>
      <w:tr w:rsidR="000D1914" w:rsidRPr="00FA6A48" w:rsidTr="00D15687">
        <w:trPr>
          <w:trHeight w:val="278"/>
        </w:trPr>
        <w:tc>
          <w:tcPr>
            <w:tcW w:w="458" w:type="dxa"/>
          </w:tcPr>
          <w:p w:rsidR="009D5AED" w:rsidRPr="00FA6A48" w:rsidRDefault="009D5AE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29" w:type="dxa"/>
          </w:tcPr>
          <w:p w:rsidR="009D5AED" w:rsidRPr="00FA6A48" w:rsidRDefault="009D5AED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Объёмная аппликация из конусов «Ветка ёлочки»</w:t>
            </w:r>
          </w:p>
        </w:tc>
        <w:tc>
          <w:tcPr>
            <w:tcW w:w="1134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22.12.14</w:t>
            </w:r>
          </w:p>
        </w:tc>
        <w:tc>
          <w:tcPr>
            <w:tcW w:w="3969" w:type="dxa"/>
          </w:tcPr>
          <w:p w:rsidR="009D5AED" w:rsidRPr="00FA6A48" w:rsidRDefault="00D078CF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хоровод вокруг ёлки</w:t>
            </w:r>
          </w:p>
          <w:p w:rsidR="00D078CF" w:rsidRPr="00FA6A48" w:rsidRDefault="00D078CF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прямых линий на песке</w:t>
            </w:r>
          </w:p>
          <w:p w:rsidR="00D078CF" w:rsidRPr="00FA6A48" w:rsidRDefault="00D078CF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«Собери пирамидку»</w:t>
            </w:r>
          </w:p>
          <w:p w:rsidR="00D078CF" w:rsidRPr="00FA6A48" w:rsidRDefault="00D078CF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бумагой</w:t>
            </w:r>
          </w:p>
        </w:tc>
        <w:tc>
          <w:tcPr>
            <w:tcW w:w="2268" w:type="dxa"/>
          </w:tcPr>
          <w:p w:rsidR="009D5AED" w:rsidRPr="00FA6A48" w:rsidRDefault="00EB2BAB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ёлка</w:t>
            </w:r>
          </w:p>
        </w:tc>
      </w:tr>
      <w:tr w:rsidR="000D1914" w:rsidRPr="00FA6A48" w:rsidTr="00D15687">
        <w:trPr>
          <w:trHeight w:val="260"/>
        </w:trPr>
        <w:tc>
          <w:tcPr>
            <w:tcW w:w="458" w:type="dxa"/>
          </w:tcPr>
          <w:p w:rsidR="009D5AED" w:rsidRPr="00FA6A48" w:rsidRDefault="009D5AE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6029" w:type="dxa"/>
          </w:tcPr>
          <w:p w:rsidR="009D5AED" w:rsidRPr="00FA6A48" w:rsidRDefault="009D5AED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Открытка «Ветка ели с шарами»</w:t>
            </w:r>
          </w:p>
        </w:tc>
        <w:tc>
          <w:tcPr>
            <w:tcW w:w="1134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23.12.14</w:t>
            </w:r>
          </w:p>
        </w:tc>
        <w:tc>
          <w:tcPr>
            <w:tcW w:w="3969" w:type="dxa"/>
          </w:tcPr>
          <w:p w:rsidR="009D5AED" w:rsidRPr="00FA6A48" w:rsidRDefault="00D078CF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64631" w:rsidRPr="00FA6A48">
              <w:rPr>
                <w:rFonts w:ascii="Times New Roman" w:eastAsiaTheme="minorHAnsi" w:hAnsi="Times New Roman"/>
                <w:sz w:val="24"/>
                <w:szCs w:val="24"/>
              </w:rPr>
              <w:t>беседа о празднике</w:t>
            </w:r>
          </w:p>
          <w:p w:rsidR="00B64631" w:rsidRPr="00FA6A48" w:rsidRDefault="00B64631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аудиозаписи «Новый год!»</w:t>
            </w:r>
          </w:p>
          <w:p w:rsidR="00B64631" w:rsidRPr="00FA6A48" w:rsidRDefault="00B64631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пальчиковая гимнастика </w:t>
            </w:r>
          </w:p>
          <w:p w:rsidR="00B64631" w:rsidRPr="00FA6A48" w:rsidRDefault="00B64631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бумагой</w:t>
            </w:r>
          </w:p>
        </w:tc>
        <w:tc>
          <w:tcPr>
            <w:tcW w:w="2268" w:type="dxa"/>
          </w:tcPr>
          <w:p w:rsidR="009D5AED" w:rsidRPr="00FA6A48" w:rsidRDefault="00EB2BAB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</w:t>
            </w:r>
          </w:p>
        </w:tc>
      </w:tr>
      <w:tr w:rsidR="000D1914" w:rsidRPr="00FA6A48" w:rsidTr="00D15687">
        <w:trPr>
          <w:trHeight w:val="278"/>
        </w:trPr>
        <w:tc>
          <w:tcPr>
            <w:tcW w:w="458" w:type="dxa"/>
          </w:tcPr>
          <w:p w:rsidR="009D5AED" w:rsidRPr="00FA6A48" w:rsidRDefault="009D5AE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6029" w:type="dxa"/>
          </w:tcPr>
          <w:p w:rsidR="009D5AED" w:rsidRPr="00FA6A48" w:rsidRDefault="009D5AED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объёмной ёлки из бумаги</w:t>
            </w:r>
          </w:p>
        </w:tc>
        <w:tc>
          <w:tcPr>
            <w:tcW w:w="1134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24.12.14</w:t>
            </w:r>
          </w:p>
        </w:tc>
        <w:tc>
          <w:tcPr>
            <w:tcW w:w="3969" w:type="dxa"/>
          </w:tcPr>
          <w:p w:rsidR="00B64631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- хоровод вокруг ёлки</w:t>
            </w:r>
          </w:p>
          <w:p w:rsidR="00B64631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прямых линий на песке</w:t>
            </w:r>
          </w:p>
          <w:p w:rsidR="00B64631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«Собери пирамидку»</w:t>
            </w:r>
          </w:p>
          <w:p w:rsidR="009D5AED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бумагой</w:t>
            </w:r>
          </w:p>
        </w:tc>
        <w:tc>
          <w:tcPr>
            <w:tcW w:w="2268" w:type="dxa"/>
          </w:tcPr>
          <w:p w:rsidR="009D5AED" w:rsidRPr="00FA6A48" w:rsidRDefault="00EB2BAB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бумага</w:t>
            </w:r>
          </w:p>
        </w:tc>
      </w:tr>
      <w:tr w:rsidR="000D1914" w:rsidRPr="00FA6A48" w:rsidTr="00D15687">
        <w:trPr>
          <w:trHeight w:val="88"/>
        </w:trPr>
        <w:tc>
          <w:tcPr>
            <w:tcW w:w="458" w:type="dxa"/>
          </w:tcPr>
          <w:p w:rsidR="009D5AED" w:rsidRPr="00FA6A48" w:rsidRDefault="009D5AE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6029" w:type="dxa"/>
          </w:tcPr>
          <w:p w:rsidR="009D5AED" w:rsidRPr="00FA6A48" w:rsidRDefault="009D5AED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ёлочной игрушки «Звезда»</w:t>
            </w:r>
          </w:p>
        </w:tc>
        <w:tc>
          <w:tcPr>
            <w:tcW w:w="1134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25.12.14</w:t>
            </w:r>
          </w:p>
        </w:tc>
        <w:tc>
          <w:tcPr>
            <w:tcW w:w="3969" w:type="dxa"/>
          </w:tcPr>
          <w:p w:rsidR="00B64631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песком «Куличики»</w:t>
            </w:r>
          </w:p>
          <w:p w:rsidR="00B64631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обводка по контуру </w:t>
            </w:r>
          </w:p>
          <w:p w:rsidR="00B64631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деятельность</w:t>
            </w:r>
          </w:p>
          <w:p w:rsidR="009D5AED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9D5AED" w:rsidRPr="00FA6A48" w:rsidRDefault="00EB2BAB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</w:t>
            </w:r>
          </w:p>
        </w:tc>
      </w:tr>
      <w:tr w:rsidR="000D1914" w:rsidRPr="00FA6A48" w:rsidTr="00D15687">
        <w:trPr>
          <w:trHeight w:val="88"/>
        </w:trPr>
        <w:tc>
          <w:tcPr>
            <w:tcW w:w="458" w:type="dxa"/>
          </w:tcPr>
          <w:p w:rsidR="009D5AED" w:rsidRPr="00FA6A48" w:rsidRDefault="009D5AED" w:rsidP="009953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6029" w:type="dxa"/>
          </w:tcPr>
          <w:p w:rsidR="009D5AED" w:rsidRPr="00FA6A48" w:rsidRDefault="009D5AED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гирлянд</w:t>
            </w:r>
          </w:p>
        </w:tc>
        <w:tc>
          <w:tcPr>
            <w:tcW w:w="1134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AED" w:rsidRPr="00FA6A48" w:rsidRDefault="004747EC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26.12.14</w:t>
            </w:r>
          </w:p>
        </w:tc>
        <w:tc>
          <w:tcPr>
            <w:tcW w:w="3969" w:type="dxa"/>
          </w:tcPr>
          <w:p w:rsidR="00B64631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беседа о празднике</w:t>
            </w:r>
          </w:p>
          <w:p w:rsidR="00B64631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аудиозаписи «Новый год!»</w:t>
            </w:r>
          </w:p>
          <w:p w:rsidR="00B64631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пальчиковая гимнастика </w:t>
            </w:r>
          </w:p>
          <w:p w:rsidR="0001439B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бумагой</w:t>
            </w:r>
          </w:p>
        </w:tc>
        <w:tc>
          <w:tcPr>
            <w:tcW w:w="2268" w:type="dxa"/>
          </w:tcPr>
          <w:p w:rsidR="009D5AED" w:rsidRPr="00FA6A48" w:rsidRDefault="00EB2BAB" w:rsidP="00EB2B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</w:t>
            </w:r>
          </w:p>
        </w:tc>
      </w:tr>
    </w:tbl>
    <w:p w:rsidR="00E34DBE" w:rsidRPr="00FA6A48" w:rsidRDefault="00E34DBE" w:rsidP="00EF079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Второе полугодие</w:t>
      </w:r>
    </w:p>
    <w:p w:rsidR="00E34DBE" w:rsidRPr="00FA6A48" w:rsidRDefault="00E34DBE" w:rsidP="00E34DB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3 четверть – </w:t>
      </w:r>
      <w:r w:rsidR="00894557" w:rsidRPr="00FA6A48">
        <w:rPr>
          <w:rFonts w:ascii="Times New Roman" w:eastAsiaTheme="minorHAnsi" w:hAnsi="Times New Roman"/>
          <w:b/>
          <w:sz w:val="24"/>
          <w:szCs w:val="24"/>
        </w:rPr>
        <w:t xml:space="preserve">96 </w:t>
      </w:r>
      <w:r w:rsidRPr="00FA6A48">
        <w:rPr>
          <w:rFonts w:ascii="Times New Roman" w:eastAsiaTheme="minorHAnsi" w:hAnsi="Times New Roman"/>
          <w:b/>
          <w:sz w:val="24"/>
          <w:szCs w:val="24"/>
        </w:rPr>
        <w:t>часов</w:t>
      </w:r>
    </w:p>
    <w:tbl>
      <w:tblPr>
        <w:tblStyle w:val="3"/>
        <w:tblW w:w="15559" w:type="dxa"/>
        <w:tblLook w:val="04A0" w:firstRow="1" w:lastRow="0" w:firstColumn="1" w:lastColumn="0" w:noHBand="0" w:noVBand="1"/>
      </w:tblPr>
      <w:tblGrid>
        <w:gridCol w:w="458"/>
        <w:gridCol w:w="6029"/>
        <w:gridCol w:w="1134"/>
        <w:gridCol w:w="1701"/>
        <w:gridCol w:w="3969"/>
        <w:gridCol w:w="2268"/>
      </w:tblGrid>
      <w:tr w:rsidR="007C139D" w:rsidRPr="00FA6A48" w:rsidTr="00D15687">
        <w:trPr>
          <w:trHeight w:val="167"/>
        </w:trPr>
        <w:tc>
          <w:tcPr>
            <w:tcW w:w="458" w:type="dxa"/>
          </w:tcPr>
          <w:p w:rsidR="007C139D" w:rsidRPr="00FA6A48" w:rsidRDefault="007C139D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7C139D" w:rsidRPr="00FA6A48" w:rsidRDefault="007C139D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7C139D" w:rsidRPr="00FA6A48" w:rsidRDefault="007C139D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7C139D" w:rsidRPr="00FA6A48" w:rsidRDefault="007C139D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7C139D" w:rsidRPr="00FA6A48" w:rsidRDefault="00D15687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7C139D" w:rsidRPr="00FA6A48" w:rsidRDefault="00D15687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D15687" w:rsidRPr="00FA6A48" w:rsidTr="00C556AF">
        <w:trPr>
          <w:trHeight w:val="167"/>
        </w:trPr>
        <w:tc>
          <w:tcPr>
            <w:tcW w:w="15559" w:type="dxa"/>
            <w:gridSpan w:val="6"/>
          </w:tcPr>
          <w:p w:rsidR="00D15687" w:rsidRPr="00FA6A48" w:rsidRDefault="00D15687" w:rsidP="00EF079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 для развития мелкой моторики рук</w:t>
            </w:r>
          </w:p>
        </w:tc>
      </w:tr>
      <w:tr w:rsidR="009E00CF" w:rsidRPr="00FA6A48" w:rsidTr="00D15687">
        <w:trPr>
          <w:trHeight w:val="167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9E00CF" w:rsidRPr="00FA6A48" w:rsidRDefault="009E00CF" w:rsidP="00E17A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Тренировочные упражнения на развитие кинестетической основы движений пальцев рук. Самомассаж рук, с помощью различных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массажеров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: мячики, втулки, природный материал (желуди, шишки).</w:t>
            </w:r>
          </w:p>
        </w:tc>
        <w:tc>
          <w:tcPr>
            <w:tcW w:w="1134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00CF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12.01.15/ 13.01.15</w:t>
            </w:r>
          </w:p>
        </w:tc>
        <w:tc>
          <w:tcPr>
            <w:tcW w:w="3969" w:type="dxa"/>
          </w:tcPr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мячом: комплекс «Разминка»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упражнения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</w:t>
            </w:r>
          </w:p>
        </w:tc>
        <w:tc>
          <w:tcPr>
            <w:tcW w:w="2268" w:type="dxa"/>
          </w:tcPr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массаж, пальчики,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массажёр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, мячик</w:t>
            </w:r>
          </w:p>
        </w:tc>
      </w:tr>
      <w:tr w:rsidR="009E00CF" w:rsidRPr="00FA6A48" w:rsidTr="00D15687">
        <w:trPr>
          <w:trHeight w:val="167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:rsidR="009E00CF" w:rsidRPr="00FA6A48" w:rsidRDefault="009E00CF" w:rsidP="00E17A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Тренировочные упражнения на развитии двигательной памяти, последовательно организованных движений и  конструктивного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праксиса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: игры с разрезными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картинками,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пазлами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9E00CF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14.01.15/ 15.01.15/ 16.01.15/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19.01.15</w:t>
            </w:r>
          </w:p>
        </w:tc>
        <w:tc>
          <w:tcPr>
            <w:tcW w:w="3969" w:type="dxa"/>
          </w:tcPr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игры в крупяном бассейне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«Собери пирамидку»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работа с вкладышами: «Найди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домик»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игры с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пазлами</w:t>
            </w:r>
            <w:proofErr w:type="spellEnd"/>
          </w:p>
        </w:tc>
        <w:tc>
          <w:tcPr>
            <w:tcW w:w="2268" w:type="dxa"/>
          </w:tcPr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играем,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пазлы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, вкладыши, часть</w:t>
            </w:r>
          </w:p>
        </w:tc>
      </w:tr>
      <w:tr w:rsidR="009E00CF" w:rsidRPr="00FA6A48" w:rsidTr="00D15687">
        <w:trPr>
          <w:trHeight w:val="167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29" w:type="dxa"/>
          </w:tcPr>
          <w:p w:rsidR="009E00CF" w:rsidRPr="00FA6A48" w:rsidRDefault="009E00CF" w:rsidP="00E17A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формирование кинестетической основы движений пальцев рук в процессе выполнения одновременно организованных движений, составляющих единый двигательный навык: работа с тестом (раскатывание скалкой или замешивание обеими руками)</w:t>
            </w:r>
          </w:p>
        </w:tc>
        <w:tc>
          <w:tcPr>
            <w:tcW w:w="1134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00CF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20.01.15/ 21.01.15</w:t>
            </w:r>
          </w:p>
        </w:tc>
        <w:tc>
          <w:tcPr>
            <w:tcW w:w="3969" w:type="dxa"/>
          </w:tcPr>
          <w:p w:rsidR="009E00CF" w:rsidRPr="00FA6A48" w:rsidRDefault="004A1FE3" w:rsidP="004A1F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  <w:p w:rsidR="004A1FE3" w:rsidRPr="00FA6A48" w:rsidRDefault="004A1FE3" w:rsidP="004A1F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тестом</w:t>
            </w:r>
          </w:p>
          <w:p w:rsidR="004A1FE3" w:rsidRPr="00FA6A48" w:rsidRDefault="004A1FE3" w:rsidP="004A1F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со скалкой (раскатывание)</w:t>
            </w:r>
          </w:p>
        </w:tc>
        <w:tc>
          <w:tcPr>
            <w:tcW w:w="2268" w:type="dxa"/>
          </w:tcPr>
          <w:p w:rsidR="009E00CF" w:rsidRPr="00FA6A48" w:rsidRDefault="004A1FE3" w:rsidP="004A1F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тесто, пластичное, раскатывать</w:t>
            </w:r>
          </w:p>
        </w:tc>
      </w:tr>
      <w:tr w:rsidR="009E00CF" w:rsidRPr="00FA6A48" w:rsidTr="00C556AF">
        <w:trPr>
          <w:trHeight w:val="167"/>
        </w:trPr>
        <w:tc>
          <w:tcPr>
            <w:tcW w:w="15559" w:type="dxa"/>
            <w:gridSpan w:val="6"/>
          </w:tcPr>
          <w:p w:rsidR="009E00CF" w:rsidRPr="00FA6A48" w:rsidRDefault="009E00CF" w:rsidP="00EF079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с пластичными материалами</w:t>
            </w:r>
          </w:p>
        </w:tc>
      </w:tr>
      <w:tr w:rsidR="009E00CF" w:rsidRPr="00FA6A48" w:rsidTr="00D15687">
        <w:trPr>
          <w:trHeight w:val="167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:rsidR="009E00CF" w:rsidRPr="00FA6A48" w:rsidRDefault="009E00CF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«Снеговик»</w:t>
            </w:r>
          </w:p>
        </w:tc>
        <w:tc>
          <w:tcPr>
            <w:tcW w:w="1134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00CF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22.01.15/ 23.01.15</w:t>
            </w:r>
          </w:p>
        </w:tc>
        <w:tc>
          <w:tcPr>
            <w:tcW w:w="3969" w:type="dxa"/>
          </w:tcPr>
          <w:p w:rsidR="006C2584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C2584" w:rsidRPr="00FA6A48">
              <w:rPr>
                <w:rFonts w:ascii="Times New Roman" w:eastAsiaTheme="minorHAnsi" w:hAnsi="Times New Roman"/>
                <w:sz w:val="24"/>
                <w:szCs w:val="24"/>
              </w:rPr>
              <w:t>Упр. «Снежки»</w:t>
            </w:r>
          </w:p>
          <w:p w:rsidR="006C2584" w:rsidRPr="00FA6A48" w:rsidRDefault="006C2584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со снегом</w:t>
            </w:r>
          </w:p>
          <w:p w:rsidR="00B64631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01439B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пластилином</w:t>
            </w:r>
          </w:p>
        </w:tc>
        <w:tc>
          <w:tcPr>
            <w:tcW w:w="2268" w:type="dxa"/>
          </w:tcPr>
          <w:p w:rsidR="009E00CF" w:rsidRPr="00FA6A48" w:rsidRDefault="00B6463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лепить</w:t>
            </w:r>
          </w:p>
        </w:tc>
      </w:tr>
      <w:tr w:rsidR="009E00CF" w:rsidRPr="00FA6A48" w:rsidTr="00D15687">
        <w:trPr>
          <w:trHeight w:val="167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9E00CF" w:rsidRPr="00FA6A48" w:rsidRDefault="009E00CF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«Печенье»</w:t>
            </w:r>
            <w:r w:rsidR="006C2584" w:rsidRPr="00FA6A48">
              <w:rPr>
                <w:rFonts w:ascii="Times New Roman" w:hAnsi="Times New Roman"/>
                <w:sz w:val="24"/>
                <w:szCs w:val="24"/>
              </w:rPr>
              <w:t xml:space="preserve"> (работа с формо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>чками)</w:t>
            </w:r>
          </w:p>
        </w:tc>
        <w:tc>
          <w:tcPr>
            <w:tcW w:w="1134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00CF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26.01.15/ 27.01.15</w:t>
            </w:r>
          </w:p>
        </w:tc>
        <w:tc>
          <w:tcPr>
            <w:tcW w:w="3969" w:type="dxa"/>
          </w:tcPr>
          <w:p w:rsidR="006C2584" w:rsidRPr="00FA6A48" w:rsidRDefault="006C2584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песком «Куличики»</w:t>
            </w:r>
          </w:p>
          <w:p w:rsidR="009E00CF" w:rsidRPr="00FA6A48" w:rsidRDefault="006C2584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формочками</w:t>
            </w:r>
          </w:p>
          <w:p w:rsidR="006C2584" w:rsidRPr="00FA6A48" w:rsidRDefault="006C2584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="00CC4E91"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="00CC4E91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01439B" w:rsidRPr="00FA6A48" w:rsidRDefault="0081557C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работа с пластилином</w:t>
            </w:r>
          </w:p>
        </w:tc>
        <w:tc>
          <w:tcPr>
            <w:tcW w:w="2268" w:type="dxa"/>
          </w:tcPr>
          <w:p w:rsidR="009E00CF" w:rsidRPr="00FA6A48" w:rsidRDefault="00D406FF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лепить</w:t>
            </w:r>
          </w:p>
        </w:tc>
      </w:tr>
      <w:tr w:rsidR="009E00CF" w:rsidRPr="00FA6A48" w:rsidTr="00D15687">
        <w:trPr>
          <w:trHeight w:val="370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</w:tcPr>
          <w:p w:rsidR="009E00CF" w:rsidRPr="00FA6A48" w:rsidRDefault="009E00CF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«Узор» (вдавливание крышек)</w:t>
            </w:r>
          </w:p>
        </w:tc>
        <w:tc>
          <w:tcPr>
            <w:tcW w:w="1134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00CF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28.01.15</w:t>
            </w:r>
          </w:p>
        </w:tc>
        <w:tc>
          <w:tcPr>
            <w:tcW w:w="3969" w:type="dxa"/>
          </w:tcPr>
          <w:p w:rsidR="00CC4E91" w:rsidRPr="00FA6A48" w:rsidRDefault="00CC4E9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в крупяном бассейне «Достань  предмет»</w:t>
            </w:r>
          </w:p>
          <w:p w:rsidR="009E00CF" w:rsidRPr="00FA6A48" w:rsidRDefault="00CC4E9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магнитами</w:t>
            </w:r>
          </w:p>
          <w:p w:rsidR="00CC4E91" w:rsidRPr="00FA6A48" w:rsidRDefault="00CC4E9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CC4E91" w:rsidRPr="00FA6A48" w:rsidRDefault="00CC4E9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пластилином</w:t>
            </w:r>
          </w:p>
        </w:tc>
        <w:tc>
          <w:tcPr>
            <w:tcW w:w="2268" w:type="dxa"/>
          </w:tcPr>
          <w:p w:rsidR="009E00CF" w:rsidRPr="00FA6A48" w:rsidRDefault="00D406FF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лепить</w:t>
            </w:r>
          </w:p>
        </w:tc>
      </w:tr>
      <w:tr w:rsidR="009E00CF" w:rsidRPr="00FA6A48" w:rsidTr="00D15687">
        <w:trPr>
          <w:trHeight w:val="167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:rsidR="009E00CF" w:rsidRPr="00FA6A48" w:rsidRDefault="009E00CF" w:rsidP="001E0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«Рыба»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00CF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00CF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29.01.15/ 30.01.15</w:t>
            </w:r>
            <w:r w:rsidR="009E00CF" w:rsidRPr="00FA6A48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</w:p>
        </w:tc>
        <w:tc>
          <w:tcPr>
            <w:tcW w:w="3969" w:type="dxa"/>
          </w:tcPr>
          <w:p w:rsidR="009E00CF" w:rsidRPr="00FA6A48" w:rsidRDefault="00CC4E9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видеоклип «Подводный мир»</w:t>
            </w:r>
          </w:p>
          <w:p w:rsidR="00CC4E91" w:rsidRPr="00FA6A48" w:rsidRDefault="00CC4E9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</w:t>
            </w:r>
          </w:p>
          <w:p w:rsidR="00CC4E91" w:rsidRPr="00FA6A48" w:rsidRDefault="00CC4E9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45372" w:rsidRPr="00FA6A48">
              <w:rPr>
                <w:rFonts w:ascii="Times New Roman" w:eastAsiaTheme="minorHAnsi" w:hAnsi="Times New Roman"/>
                <w:sz w:val="24"/>
                <w:szCs w:val="24"/>
              </w:rPr>
              <w:t>игры с водой «Рыболов»</w:t>
            </w:r>
          </w:p>
          <w:p w:rsidR="00CC4E91" w:rsidRPr="00FA6A48" w:rsidRDefault="00CC4E91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пластилином</w:t>
            </w:r>
          </w:p>
        </w:tc>
        <w:tc>
          <w:tcPr>
            <w:tcW w:w="2268" w:type="dxa"/>
          </w:tcPr>
          <w:p w:rsidR="009E00CF" w:rsidRPr="00FA6A48" w:rsidRDefault="00D406FF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лепить</w:t>
            </w:r>
          </w:p>
        </w:tc>
      </w:tr>
      <w:tr w:rsidR="009E00CF" w:rsidRPr="00FA6A48" w:rsidTr="00D15687">
        <w:trPr>
          <w:trHeight w:val="167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</w:tcPr>
          <w:p w:rsidR="009E00CF" w:rsidRPr="00FA6A48" w:rsidRDefault="009E00CF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«Ветка мимозы»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00CF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02.02.15/ 03.02.15</w:t>
            </w:r>
          </w:p>
        </w:tc>
        <w:tc>
          <w:tcPr>
            <w:tcW w:w="3969" w:type="dxa"/>
          </w:tcPr>
          <w:p w:rsidR="009E00CF" w:rsidRPr="00FA6A48" w:rsidRDefault="000206A3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беседа о празднике</w:t>
            </w:r>
          </w:p>
          <w:p w:rsidR="000206A3" w:rsidRPr="00FA6A48" w:rsidRDefault="000206A3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45372" w:rsidRPr="00FA6A48">
              <w:rPr>
                <w:rFonts w:ascii="Times New Roman" w:eastAsiaTheme="minorHAnsi" w:hAnsi="Times New Roman"/>
                <w:sz w:val="24"/>
                <w:szCs w:val="24"/>
              </w:rPr>
              <w:t>рассматривание ветки мимозы</w:t>
            </w:r>
          </w:p>
          <w:p w:rsidR="00045372" w:rsidRPr="00FA6A48" w:rsidRDefault="00045372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</w:t>
            </w:r>
          </w:p>
          <w:p w:rsidR="00045372" w:rsidRPr="00FA6A48" w:rsidRDefault="00045372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пластилином</w:t>
            </w:r>
          </w:p>
        </w:tc>
        <w:tc>
          <w:tcPr>
            <w:tcW w:w="2268" w:type="dxa"/>
          </w:tcPr>
          <w:p w:rsidR="009E00CF" w:rsidRPr="00FA6A48" w:rsidRDefault="00D406FF" w:rsidP="00B64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лепить</w:t>
            </w:r>
          </w:p>
        </w:tc>
      </w:tr>
      <w:tr w:rsidR="009E00CF" w:rsidRPr="00FA6A48" w:rsidTr="00C556AF">
        <w:trPr>
          <w:trHeight w:val="167"/>
        </w:trPr>
        <w:tc>
          <w:tcPr>
            <w:tcW w:w="15559" w:type="dxa"/>
            <w:gridSpan w:val="6"/>
          </w:tcPr>
          <w:p w:rsidR="009E00CF" w:rsidRPr="00FA6A48" w:rsidRDefault="009E00CF" w:rsidP="0081557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со строительными материалами</w:t>
            </w:r>
          </w:p>
        </w:tc>
      </w:tr>
      <w:tr w:rsidR="004A1FE3" w:rsidRPr="00FA6A48" w:rsidTr="00D15687">
        <w:trPr>
          <w:trHeight w:val="167"/>
        </w:trPr>
        <w:tc>
          <w:tcPr>
            <w:tcW w:w="458" w:type="dxa"/>
          </w:tcPr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</w:tcPr>
          <w:p w:rsidR="004A1FE3" w:rsidRPr="00FA6A48" w:rsidRDefault="004A1FE3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Металлический конструктор «Лопата»</w:t>
            </w:r>
          </w:p>
        </w:tc>
        <w:tc>
          <w:tcPr>
            <w:tcW w:w="1134" w:type="dxa"/>
          </w:tcPr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1FE3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04.02.15</w:t>
            </w:r>
          </w:p>
        </w:tc>
        <w:tc>
          <w:tcPr>
            <w:tcW w:w="3969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«Куличики»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упр. «Кручу, верчу» (открытие/закрытие крышек)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конструктором</w:t>
            </w:r>
          </w:p>
        </w:tc>
        <w:tc>
          <w:tcPr>
            <w:tcW w:w="2268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конструктор, лопата</w:t>
            </w:r>
          </w:p>
        </w:tc>
      </w:tr>
      <w:tr w:rsidR="004A1FE3" w:rsidRPr="00FA6A48" w:rsidTr="00D15687">
        <w:trPr>
          <w:trHeight w:val="290"/>
        </w:trPr>
        <w:tc>
          <w:tcPr>
            <w:tcW w:w="458" w:type="dxa"/>
          </w:tcPr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29" w:type="dxa"/>
          </w:tcPr>
          <w:p w:rsidR="004A1FE3" w:rsidRPr="00FA6A48" w:rsidRDefault="004A1FE3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Металлический конструктор «Тачка»</w:t>
            </w:r>
          </w:p>
        </w:tc>
        <w:tc>
          <w:tcPr>
            <w:tcW w:w="1134" w:type="dxa"/>
          </w:tcPr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A1FE3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05.02.15</w:t>
            </w:r>
            <w:r w:rsidR="004A1FE3" w:rsidRPr="00FA6A48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06.02.15</w:t>
            </w:r>
          </w:p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«Прокати машину»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«Кручу, верчу» (открытие/закрытие крышек)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конструктором</w:t>
            </w:r>
          </w:p>
        </w:tc>
        <w:tc>
          <w:tcPr>
            <w:tcW w:w="2268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конструктор, тачка</w:t>
            </w:r>
          </w:p>
        </w:tc>
      </w:tr>
      <w:tr w:rsidR="004A1FE3" w:rsidRPr="00FA6A48" w:rsidTr="00D15687">
        <w:trPr>
          <w:trHeight w:val="167"/>
        </w:trPr>
        <w:tc>
          <w:tcPr>
            <w:tcW w:w="458" w:type="dxa"/>
          </w:tcPr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029" w:type="dxa"/>
          </w:tcPr>
          <w:p w:rsidR="004A1FE3" w:rsidRPr="00FA6A48" w:rsidRDefault="004A1FE3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Металлический конструктор «Тележка»</w:t>
            </w:r>
          </w:p>
        </w:tc>
        <w:tc>
          <w:tcPr>
            <w:tcW w:w="1134" w:type="dxa"/>
          </w:tcPr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A1FE3" w:rsidRPr="00FA6A48" w:rsidRDefault="000D1914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09.02.15/ 10.02.15</w:t>
            </w:r>
          </w:p>
        </w:tc>
        <w:tc>
          <w:tcPr>
            <w:tcW w:w="3969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«Прокати груз»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«Кручу, верчу» (открытие/закрытие крышек)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конструктором</w:t>
            </w:r>
          </w:p>
        </w:tc>
        <w:tc>
          <w:tcPr>
            <w:tcW w:w="2268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конструктор, тележка</w:t>
            </w:r>
          </w:p>
        </w:tc>
      </w:tr>
      <w:tr w:rsidR="004A1FE3" w:rsidRPr="00FA6A48" w:rsidTr="00D15687">
        <w:trPr>
          <w:trHeight w:val="167"/>
        </w:trPr>
        <w:tc>
          <w:tcPr>
            <w:tcW w:w="458" w:type="dxa"/>
          </w:tcPr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029" w:type="dxa"/>
          </w:tcPr>
          <w:p w:rsidR="004A1FE3" w:rsidRPr="00FA6A48" w:rsidRDefault="004A1FE3" w:rsidP="00E17A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вкладышами из геометрических фигур: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Танграм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A1FE3" w:rsidRPr="00FA6A48" w:rsidRDefault="00FB2C1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A1FE3" w:rsidRPr="00FA6A48" w:rsidRDefault="00FB2C1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11.02.15/ 12.02.15/ 13.02.15/ 16.02.15</w:t>
            </w:r>
          </w:p>
        </w:tc>
        <w:tc>
          <w:tcPr>
            <w:tcW w:w="3969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«Дорожка»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«Выбери предмет»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Танграм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квадрат, треугольник</w:t>
            </w:r>
          </w:p>
        </w:tc>
      </w:tr>
      <w:tr w:rsidR="004A1FE3" w:rsidRPr="00FA6A48" w:rsidTr="00C556AF">
        <w:trPr>
          <w:trHeight w:val="167"/>
        </w:trPr>
        <w:tc>
          <w:tcPr>
            <w:tcW w:w="15559" w:type="dxa"/>
            <w:gridSpan w:val="6"/>
          </w:tcPr>
          <w:p w:rsidR="004A1FE3" w:rsidRPr="00FA6A48" w:rsidRDefault="004A1FE3" w:rsidP="0081557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с бумагой, тканью, природными и бросовыми материалами</w:t>
            </w:r>
          </w:p>
        </w:tc>
      </w:tr>
      <w:tr w:rsidR="004A1FE3" w:rsidRPr="00FA6A48" w:rsidTr="00D15687">
        <w:trPr>
          <w:trHeight w:val="167"/>
        </w:trPr>
        <w:tc>
          <w:tcPr>
            <w:tcW w:w="458" w:type="dxa"/>
          </w:tcPr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</w:tcPr>
          <w:p w:rsidR="004A1FE3" w:rsidRPr="00FA6A48" w:rsidRDefault="004A1FE3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помпонов</w:t>
            </w:r>
          </w:p>
        </w:tc>
        <w:tc>
          <w:tcPr>
            <w:tcW w:w="1134" w:type="dxa"/>
          </w:tcPr>
          <w:p w:rsidR="004A1FE3" w:rsidRPr="00FA6A48" w:rsidRDefault="00FB2C1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A1FE3" w:rsidRPr="00FA6A48" w:rsidRDefault="00FB2C1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17.02.15/ 18.02.15</w:t>
            </w:r>
          </w:p>
        </w:tc>
        <w:tc>
          <w:tcPr>
            <w:tcW w:w="3969" w:type="dxa"/>
          </w:tcPr>
          <w:p w:rsidR="004A1FE3" w:rsidRPr="00FA6A48" w:rsidRDefault="00045372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шапок</w:t>
            </w:r>
          </w:p>
          <w:p w:rsidR="00045372" w:rsidRPr="00FA6A48" w:rsidRDefault="00045372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="00A75DFE"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="00A75DFE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</w:t>
            </w:r>
          </w:p>
          <w:p w:rsidR="00A75DFE" w:rsidRPr="00FA6A48" w:rsidRDefault="00A75DFE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нитками</w:t>
            </w:r>
          </w:p>
          <w:p w:rsidR="00A75DFE" w:rsidRPr="00FA6A48" w:rsidRDefault="00A75DFE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4A1FE3" w:rsidRPr="00FA6A48" w:rsidRDefault="00045372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помпоны</w:t>
            </w:r>
          </w:p>
        </w:tc>
      </w:tr>
      <w:tr w:rsidR="00A75DFE" w:rsidRPr="00FA6A48" w:rsidTr="00D15687">
        <w:trPr>
          <w:trHeight w:val="167"/>
        </w:trPr>
        <w:tc>
          <w:tcPr>
            <w:tcW w:w="458" w:type="dxa"/>
          </w:tcPr>
          <w:p w:rsidR="00A75DFE" w:rsidRPr="00FA6A48" w:rsidRDefault="00A75DFE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</w:tcPr>
          <w:p w:rsidR="00A75DFE" w:rsidRPr="00FA6A48" w:rsidRDefault="00A75DFE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Игрушка «Кот» из помпонов</w:t>
            </w:r>
          </w:p>
        </w:tc>
        <w:tc>
          <w:tcPr>
            <w:tcW w:w="1134" w:type="dxa"/>
          </w:tcPr>
          <w:p w:rsidR="00A75DFE" w:rsidRPr="00FA6A48" w:rsidRDefault="00A75DFE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5DFE" w:rsidRPr="00FA6A48" w:rsidRDefault="00FB2C1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19.02.15</w:t>
            </w:r>
          </w:p>
        </w:tc>
        <w:tc>
          <w:tcPr>
            <w:tcW w:w="3969" w:type="dxa"/>
          </w:tcPr>
          <w:p w:rsidR="00A75DFE" w:rsidRPr="00FA6A48" w:rsidRDefault="00A75DFE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Танграм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A75DFE" w:rsidRPr="00FA6A48" w:rsidRDefault="00A75DFE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</w:t>
            </w:r>
          </w:p>
          <w:p w:rsidR="00A75DFE" w:rsidRPr="00FA6A48" w:rsidRDefault="00A75DFE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нитками</w:t>
            </w:r>
          </w:p>
          <w:p w:rsidR="00A75DFE" w:rsidRPr="00FA6A48" w:rsidRDefault="00A75DFE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A75DFE" w:rsidRPr="00FA6A48" w:rsidRDefault="00A75DFE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помпоны</w:t>
            </w:r>
          </w:p>
        </w:tc>
      </w:tr>
      <w:tr w:rsidR="00A75DFE" w:rsidRPr="00FA6A48" w:rsidTr="00D15687">
        <w:trPr>
          <w:trHeight w:val="167"/>
        </w:trPr>
        <w:tc>
          <w:tcPr>
            <w:tcW w:w="458" w:type="dxa"/>
          </w:tcPr>
          <w:p w:rsidR="00A75DFE" w:rsidRPr="00FA6A48" w:rsidRDefault="00A75DFE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029" w:type="dxa"/>
          </w:tcPr>
          <w:p w:rsidR="00A75DFE" w:rsidRPr="00FA6A48" w:rsidRDefault="00A75DFE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«Подводный мир»</w:t>
            </w:r>
          </w:p>
        </w:tc>
        <w:tc>
          <w:tcPr>
            <w:tcW w:w="1134" w:type="dxa"/>
          </w:tcPr>
          <w:p w:rsidR="00A75DFE" w:rsidRPr="00FA6A48" w:rsidRDefault="00A75DFE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5DFE" w:rsidRPr="00FA6A48" w:rsidRDefault="00FB2C1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20.02.15</w:t>
            </w:r>
          </w:p>
        </w:tc>
        <w:tc>
          <w:tcPr>
            <w:tcW w:w="3969" w:type="dxa"/>
          </w:tcPr>
          <w:p w:rsidR="00A75DFE" w:rsidRPr="00FA6A48" w:rsidRDefault="00A75DFE" w:rsidP="00A75D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видеоклип «Подводный мир»</w:t>
            </w:r>
          </w:p>
          <w:p w:rsidR="00A75DFE" w:rsidRPr="00FA6A48" w:rsidRDefault="00A75DFE" w:rsidP="00A75D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</w:t>
            </w:r>
          </w:p>
          <w:p w:rsidR="00A75DFE" w:rsidRPr="00FA6A48" w:rsidRDefault="00A75DFE" w:rsidP="00A75D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 «Рыболов»</w:t>
            </w:r>
          </w:p>
          <w:p w:rsidR="00A75DFE" w:rsidRPr="00FA6A48" w:rsidRDefault="00A75DFE" w:rsidP="00A75D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A75DFE" w:rsidRPr="00FA6A48" w:rsidRDefault="00A75DFE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</w:t>
            </w:r>
          </w:p>
        </w:tc>
      </w:tr>
      <w:tr w:rsidR="00A75DFE" w:rsidRPr="00FA6A48" w:rsidTr="00D15687">
        <w:trPr>
          <w:trHeight w:val="167"/>
        </w:trPr>
        <w:tc>
          <w:tcPr>
            <w:tcW w:w="458" w:type="dxa"/>
          </w:tcPr>
          <w:p w:rsidR="00A75DFE" w:rsidRPr="00FA6A48" w:rsidRDefault="00A75DFE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029" w:type="dxa"/>
          </w:tcPr>
          <w:p w:rsidR="00A75DFE" w:rsidRPr="00FA6A48" w:rsidRDefault="00A75DFE" w:rsidP="00E17A9C">
            <w:pPr>
              <w:tabs>
                <w:tab w:val="left" w:pos="149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кормушек для зимующих птиц</w:t>
            </w:r>
          </w:p>
        </w:tc>
        <w:tc>
          <w:tcPr>
            <w:tcW w:w="1134" w:type="dxa"/>
          </w:tcPr>
          <w:p w:rsidR="00A75DFE" w:rsidRPr="00FA6A48" w:rsidRDefault="00A75DFE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5DFE" w:rsidRPr="00FA6A48" w:rsidRDefault="00FB2C1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24.02.15/ 25.02.15</w:t>
            </w:r>
          </w:p>
        </w:tc>
        <w:tc>
          <w:tcPr>
            <w:tcW w:w="3969" w:type="dxa"/>
          </w:tcPr>
          <w:p w:rsidR="00A75DFE" w:rsidRPr="00FA6A48" w:rsidRDefault="00A75DFE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пение птиц</w:t>
            </w:r>
          </w:p>
          <w:p w:rsidR="00A75DFE" w:rsidRPr="00FA6A48" w:rsidRDefault="00A75DFE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/И «Птички летают»</w:t>
            </w:r>
          </w:p>
          <w:p w:rsidR="00E53586" w:rsidRPr="00FA6A48" w:rsidRDefault="00A75DFE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пластилином</w:t>
            </w:r>
            <w:r w:rsidR="00E53586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Зёрнышки»</w:t>
            </w:r>
          </w:p>
          <w:p w:rsidR="00A75DFE" w:rsidRPr="00FA6A48" w:rsidRDefault="00A75DFE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</w:t>
            </w:r>
            <w:r w:rsidR="00E53586" w:rsidRPr="00FA6A48">
              <w:rPr>
                <w:rFonts w:ascii="Times New Roman" w:eastAsiaTheme="minorHAnsi" w:hAnsi="Times New Roman"/>
                <w:sz w:val="24"/>
                <w:szCs w:val="24"/>
              </w:rPr>
              <w:t>изготовление кормушек</w:t>
            </w:r>
          </w:p>
        </w:tc>
        <w:tc>
          <w:tcPr>
            <w:tcW w:w="2268" w:type="dxa"/>
          </w:tcPr>
          <w:p w:rsidR="00A75DFE" w:rsidRPr="00FA6A48" w:rsidRDefault="00A75DFE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кормушка</w:t>
            </w:r>
          </w:p>
        </w:tc>
      </w:tr>
      <w:tr w:rsidR="00A75DFE" w:rsidRPr="00FA6A48" w:rsidTr="00D15687">
        <w:trPr>
          <w:trHeight w:val="167"/>
        </w:trPr>
        <w:tc>
          <w:tcPr>
            <w:tcW w:w="458" w:type="dxa"/>
          </w:tcPr>
          <w:p w:rsidR="00A75DFE" w:rsidRPr="00FA6A48" w:rsidRDefault="00A75DFE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29" w:type="dxa"/>
          </w:tcPr>
          <w:p w:rsidR="00A75DFE" w:rsidRPr="00FA6A48" w:rsidRDefault="00A75DFE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рамок для фотографий из крупы</w:t>
            </w:r>
          </w:p>
        </w:tc>
        <w:tc>
          <w:tcPr>
            <w:tcW w:w="1134" w:type="dxa"/>
          </w:tcPr>
          <w:p w:rsidR="00A75DFE" w:rsidRPr="00FA6A48" w:rsidRDefault="00A75DFE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5DFE" w:rsidRPr="00FA6A48" w:rsidRDefault="00FB2C1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26.02.15/ 27.02.15</w:t>
            </w:r>
          </w:p>
        </w:tc>
        <w:tc>
          <w:tcPr>
            <w:tcW w:w="3969" w:type="dxa"/>
          </w:tcPr>
          <w:p w:rsidR="00A75DFE" w:rsidRPr="00FA6A48" w:rsidRDefault="00E53586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фотографий</w:t>
            </w:r>
          </w:p>
          <w:p w:rsidR="00E53586" w:rsidRPr="00FA6A48" w:rsidRDefault="00E53586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  <w:p w:rsidR="00E53586" w:rsidRPr="00FA6A48" w:rsidRDefault="00E53586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E53586" w:rsidRPr="00FA6A48" w:rsidRDefault="00E53586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рамкой</w:t>
            </w:r>
          </w:p>
        </w:tc>
        <w:tc>
          <w:tcPr>
            <w:tcW w:w="2268" w:type="dxa"/>
          </w:tcPr>
          <w:p w:rsidR="00A75DFE" w:rsidRPr="00FA6A48" w:rsidRDefault="00E53586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рамка, фотография</w:t>
            </w:r>
          </w:p>
        </w:tc>
      </w:tr>
      <w:tr w:rsidR="00A75DFE" w:rsidRPr="00FA6A48" w:rsidTr="00D15687">
        <w:trPr>
          <w:trHeight w:val="167"/>
        </w:trPr>
        <w:tc>
          <w:tcPr>
            <w:tcW w:w="458" w:type="dxa"/>
          </w:tcPr>
          <w:p w:rsidR="00A75DFE" w:rsidRPr="00FA6A48" w:rsidRDefault="00A75DFE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6029" w:type="dxa"/>
          </w:tcPr>
          <w:p w:rsidR="00A75DFE" w:rsidRPr="00FA6A48" w:rsidRDefault="00A75DFE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из ткани «Цветок»</w:t>
            </w:r>
          </w:p>
        </w:tc>
        <w:tc>
          <w:tcPr>
            <w:tcW w:w="1134" w:type="dxa"/>
          </w:tcPr>
          <w:p w:rsidR="00A75DFE" w:rsidRPr="00FA6A48" w:rsidRDefault="00A75DFE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5DFE" w:rsidRPr="00FA6A48" w:rsidRDefault="00FB2C1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02.03.15/ 03.03.15</w:t>
            </w:r>
          </w:p>
        </w:tc>
        <w:tc>
          <w:tcPr>
            <w:tcW w:w="3969" w:type="dxa"/>
          </w:tcPr>
          <w:p w:rsidR="00A75DFE" w:rsidRPr="00FA6A48" w:rsidRDefault="00E53586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«Подбери по цвету»</w:t>
            </w:r>
          </w:p>
          <w:p w:rsidR="00E53586" w:rsidRPr="00FA6A48" w:rsidRDefault="00E53586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9E0AEE"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на доске с магнитом</w:t>
            </w:r>
          </w:p>
          <w:p w:rsidR="00E53586" w:rsidRPr="00FA6A48" w:rsidRDefault="00E53586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E53586" w:rsidRPr="00FA6A48" w:rsidRDefault="00E53586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работа</w:t>
            </w:r>
          </w:p>
        </w:tc>
        <w:tc>
          <w:tcPr>
            <w:tcW w:w="2268" w:type="dxa"/>
          </w:tcPr>
          <w:p w:rsidR="00A75DFE" w:rsidRPr="00FA6A48" w:rsidRDefault="00E53586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</w:t>
            </w:r>
          </w:p>
        </w:tc>
      </w:tr>
      <w:tr w:rsidR="00A75DFE" w:rsidRPr="00FA6A48" w:rsidTr="00D15687">
        <w:trPr>
          <w:trHeight w:val="167"/>
        </w:trPr>
        <w:tc>
          <w:tcPr>
            <w:tcW w:w="458" w:type="dxa"/>
          </w:tcPr>
          <w:p w:rsidR="00A75DFE" w:rsidRPr="00FA6A48" w:rsidRDefault="00A75DFE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6029" w:type="dxa"/>
          </w:tcPr>
          <w:p w:rsidR="00A75DFE" w:rsidRPr="00FA6A48" w:rsidRDefault="00FB2C1D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Открытка к 8 марта </w:t>
            </w:r>
          </w:p>
        </w:tc>
        <w:tc>
          <w:tcPr>
            <w:tcW w:w="1134" w:type="dxa"/>
          </w:tcPr>
          <w:p w:rsidR="00A75DFE" w:rsidRPr="00FA6A48" w:rsidRDefault="00FB2C1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5DFE" w:rsidRPr="00FA6A48" w:rsidRDefault="00FB2C1D" w:rsidP="00FB2C1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04.03.15</w:t>
            </w:r>
          </w:p>
        </w:tc>
        <w:tc>
          <w:tcPr>
            <w:tcW w:w="3969" w:type="dxa"/>
          </w:tcPr>
          <w:p w:rsidR="00FB2C1D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беседа о празднике</w:t>
            </w:r>
          </w:p>
          <w:p w:rsidR="00FB2C1D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цветов</w:t>
            </w:r>
          </w:p>
          <w:p w:rsidR="00FB2C1D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FB2C1D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ориентировка на листе бумаги</w:t>
            </w:r>
          </w:p>
          <w:p w:rsidR="0001439B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81557C">
              <w:rPr>
                <w:rFonts w:ascii="Times New Roman" w:eastAsiaTheme="minorHAnsi" w:hAnsi="Times New Roman"/>
                <w:sz w:val="24"/>
                <w:szCs w:val="24"/>
              </w:rPr>
              <w:t>изготовление открытки</w:t>
            </w:r>
          </w:p>
        </w:tc>
        <w:tc>
          <w:tcPr>
            <w:tcW w:w="2268" w:type="dxa"/>
          </w:tcPr>
          <w:p w:rsidR="00A75DFE" w:rsidRPr="00FA6A48" w:rsidRDefault="00FB2C1D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</w:t>
            </w:r>
          </w:p>
        </w:tc>
      </w:tr>
      <w:tr w:rsidR="00A75DFE" w:rsidRPr="00FA6A48" w:rsidTr="00D15687">
        <w:trPr>
          <w:trHeight w:val="167"/>
        </w:trPr>
        <w:tc>
          <w:tcPr>
            <w:tcW w:w="458" w:type="dxa"/>
          </w:tcPr>
          <w:p w:rsidR="00A75DFE" w:rsidRPr="00FA6A48" w:rsidRDefault="00A75DFE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6029" w:type="dxa"/>
          </w:tcPr>
          <w:p w:rsidR="00A75DFE" w:rsidRPr="00FA6A48" w:rsidRDefault="00FB2C1D" w:rsidP="00FB2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конверта для открытки</w:t>
            </w:r>
          </w:p>
        </w:tc>
        <w:tc>
          <w:tcPr>
            <w:tcW w:w="1134" w:type="dxa"/>
          </w:tcPr>
          <w:p w:rsidR="00A75DFE" w:rsidRPr="00FA6A48" w:rsidRDefault="00FB2C1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5DFE" w:rsidRPr="00FA6A48" w:rsidRDefault="00FB2C1D" w:rsidP="00FB2C1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05.03.15</w:t>
            </w:r>
          </w:p>
        </w:tc>
        <w:tc>
          <w:tcPr>
            <w:tcW w:w="3969" w:type="dxa"/>
          </w:tcPr>
          <w:p w:rsidR="00FB2C1D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чтение отрывка стих. «Письмо»</w:t>
            </w:r>
          </w:p>
          <w:p w:rsidR="00FB2C1D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складывание бумаги по сгибам</w:t>
            </w:r>
          </w:p>
          <w:p w:rsidR="00FB2C1D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01439B" w:rsidRPr="00FA6A48" w:rsidRDefault="0081557C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A75DFE" w:rsidRPr="00FA6A48" w:rsidRDefault="00FB2C1D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складывание</w:t>
            </w:r>
          </w:p>
        </w:tc>
      </w:tr>
      <w:tr w:rsidR="00A75DFE" w:rsidRPr="00FA6A48" w:rsidTr="00D15687">
        <w:trPr>
          <w:trHeight w:val="167"/>
        </w:trPr>
        <w:tc>
          <w:tcPr>
            <w:tcW w:w="458" w:type="dxa"/>
          </w:tcPr>
          <w:p w:rsidR="00A75DFE" w:rsidRPr="00FA6A48" w:rsidRDefault="00A75DFE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6029" w:type="dxa"/>
          </w:tcPr>
          <w:p w:rsidR="00A75DFE" w:rsidRPr="00FA6A48" w:rsidRDefault="00FB2C1D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Открытка к 8 марта (техника «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A75DFE" w:rsidRPr="00FA6A48" w:rsidRDefault="00FB2C1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5DFE" w:rsidRPr="00FA6A48" w:rsidRDefault="00FB2C1D" w:rsidP="00FB2C1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06.03.15/ 10.03.15</w:t>
            </w:r>
          </w:p>
        </w:tc>
        <w:tc>
          <w:tcPr>
            <w:tcW w:w="3969" w:type="dxa"/>
          </w:tcPr>
          <w:p w:rsidR="00FB2C1D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беседа о празднике</w:t>
            </w:r>
          </w:p>
          <w:p w:rsidR="00FB2C1D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открыток</w:t>
            </w:r>
          </w:p>
          <w:p w:rsidR="00FB2C1D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FB2C1D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ориентировка на листе бумаги</w:t>
            </w:r>
          </w:p>
          <w:p w:rsidR="00894557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изготовление открытки</w:t>
            </w:r>
          </w:p>
        </w:tc>
        <w:tc>
          <w:tcPr>
            <w:tcW w:w="2268" w:type="dxa"/>
          </w:tcPr>
          <w:p w:rsidR="00A75DFE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аппликация </w:t>
            </w:r>
          </w:p>
        </w:tc>
      </w:tr>
      <w:tr w:rsidR="006309A9" w:rsidRPr="00FA6A48" w:rsidTr="00D15687">
        <w:trPr>
          <w:trHeight w:val="102"/>
        </w:trPr>
        <w:tc>
          <w:tcPr>
            <w:tcW w:w="458" w:type="dxa"/>
          </w:tcPr>
          <w:p w:rsidR="006309A9" w:rsidRPr="00FA6A48" w:rsidRDefault="006309A9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6029" w:type="dxa"/>
          </w:tcPr>
          <w:p w:rsidR="006309A9" w:rsidRPr="00FA6A48" w:rsidRDefault="00FB2C1D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Шкатулка из папье-маше</w:t>
            </w:r>
          </w:p>
        </w:tc>
        <w:tc>
          <w:tcPr>
            <w:tcW w:w="1134" w:type="dxa"/>
          </w:tcPr>
          <w:p w:rsidR="006309A9" w:rsidRPr="00FA6A48" w:rsidRDefault="00FB2C1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309A9" w:rsidRPr="00FA6A48" w:rsidRDefault="00FB2C1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11.03.15/ 12.03.15/ 13.03.15/ 16.03.15</w:t>
            </w:r>
          </w:p>
        </w:tc>
        <w:tc>
          <w:tcPr>
            <w:tcW w:w="3969" w:type="dxa"/>
          </w:tcPr>
          <w:p w:rsidR="00FB2C1D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шкатулок</w:t>
            </w:r>
          </w:p>
          <w:p w:rsidR="00FB2C1D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бумагой</w:t>
            </w:r>
          </w:p>
          <w:p w:rsidR="00FB2C1D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894557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клеем и бумагой</w:t>
            </w:r>
          </w:p>
        </w:tc>
        <w:tc>
          <w:tcPr>
            <w:tcW w:w="2268" w:type="dxa"/>
          </w:tcPr>
          <w:p w:rsidR="006309A9" w:rsidRPr="00FA6A48" w:rsidRDefault="00FB2C1D" w:rsidP="00FB2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рвать, клеить </w:t>
            </w:r>
          </w:p>
        </w:tc>
      </w:tr>
      <w:tr w:rsidR="006309A9" w:rsidRPr="00FA6A48" w:rsidTr="00D15687">
        <w:trPr>
          <w:trHeight w:val="102"/>
        </w:trPr>
        <w:tc>
          <w:tcPr>
            <w:tcW w:w="458" w:type="dxa"/>
          </w:tcPr>
          <w:p w:rsidR="006309A9" w:rsidRPr="00FA6A48" w:rsidRDefault="006309A9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6029" w:type="dxa"/>
          </w:tcPr>
          <w:p w:rsidR="006309A9" w:rsidRPr="00FA6A48" w:rsidRDefault="006309A9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подставки для карандашей («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квилинг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6309A9" w:rsidRPr="00FA6A48" w:rsidRDefault="006309A9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309A9" w:rsidRPr="00FA6A48" w:rsidRDefault="00FB2C1D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17.03.14/ 18.03.15</w:t>
            </w:r>
          </w:p>
        </w:tc>
        <w:tc>
          <w:tcPr>
            <w:tcW w:w="3969" w:type="dxa"/>
          </w:tcPr>
          <w:p w:rsidR="006309A9" w:rsidRPr="00FA6A48" w:rsidRDefault="006309A9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карандаши», «Разложи по цвету»</w:t>
            </w:r>
          </w:p>
          <w:p w:rsidR="006309A9" w:rsidRPr="00FA6A48" w:rsidRDefault="006309A9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01439B" w:rsidRPr="00FA6A48" w:rsidRDefault="006309A9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429C0" w:rsidRPr="00FA6A48">
              <w:rPr>
                <w:rFonts w:ascii="Times New Roman" w:eastAsiaTheme="minorHAnsi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268" w:type="dxa"/>
          </w:tcPr>
          <w:p w:rsidR="006309A9" w:rsidRPr="00FA6A48" w:rsidRDefault="006309A9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бумага, клей</w:t>
            </w:r>
          </w:p>
        </w:tc>
      </w:tr>
      <w:tr w:rsidR="006309A9" w:rsidRPr="00FA6A48" w:rsidTr="00D15687">
        <w:trPr>
          <w:trHeight w:val="102"/>
        </w:trPr>
        <w:tc>
          <w:tcPr>
            <w:tcW w:w="458" w:type="dxa"/>
          </w:tcPr>
          <w:p w:rsidR="006309A9" w:rsidRPr="00FA6A48" w:rsidRDefault="006309A9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6029" w:type="dxa"/>
          </w:tcPr>
          <w:p w:rsidR="006309A9" w:rsidRPr="00FA6A48" w:rsidRDefault="006309A9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«Весна пришла»</w:t>
            </w:r>
          </w:p>
        </w:tc>
        <w:tc>
          <w:tcPr>
            <w:tcW w:w="1134" w:type="dxa"/>
          </w:tcPr>
          <w:p w:rsidR="006309A9" w:rsidRPr="00FA6A48" w:rsidRDefault="006309A9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309A9" w:rsidRPr="00FA6A48" w:rsidRDefault="00894557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19.03.15/ 20.03.15</w:t>
            </w:r>
          </w:p>
        </w:tc>
        <w:tc>
          <w:tcPr>
            <w:tcW w:w="3969" w:type="dxa"/>
          </w:tcPr>
          <w:p w:rsidR="006309A9" w:rsidRPr="00FA6A48" w:rsidRDefault="00B429C0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аудиозаписи «Голоса природы»</w:t>
            </w:r>
          </w:p>
          <w:p w:rsidR="00B429C0" w:rsidRPr="00FA6A48" w:rsidRDefault="00B429C0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птичкой</w:t>
            </w:r>
          </w:p>
          <w:p w:rsidR="00B429C0" w:rsidRPr="00FA6A48" w:rsidRDefault="00B429C0" w:rsidP="00B429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B429C0" w:rsidRPr="00FA6A48" w:rsidRDefault="00B429C0" w:rsidP="00B429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картинками</w:t>
            </w:r>
          </w:p>
          <w:p w:rsidR="0001439B" w:rsidRPr="00FA6A48" w:rsidRDefault="00B429C0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</w:t>
            </w:r>
            <w:r w:rsidR="0081557C">
              <w:rPr>
                <w:rFonts w:ascii="Times New Roman" w:eastAsiaTheme="minorHAnsi" w:hAnsi="Times New Roman"/>
                <w:sz w:val="24"/>
                <w:szCs w:val="24"/>
              </w:rPr>
              <w:t>ть</w:t>
            </w:r>
          </w:p>
        </w:tc>
        <w:tc>
          <w:tcPr>
            <w:tcW w:w="2268" w:type="dxa"/>
          </w:tcPr>
          <w:p w:rsidR="006309A9" w:rsidRPr="00FA6A48" w:rsidRDefault="006309A9" w:rsidP="000453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аппликация, весна</w:t>
            </w:r>
          </w:p>
        </w:tc>
      </w:tr>
    </w:tbl>
    <w:p w:rsidR="00E34DBE" w:rsidRPr="00FA6A48" w:rsidRDefault="00E34DBE" w:rsidP="0081557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lastRenderedPageBreak/>
        <w:t>Второе полугодие</w:t>
      </w:r>
    </w:p>
    <w:p w:rsidR="00E34DBE" w:rsidRPr="00FA6A48" w:rsidRDefault="00E34DBE" w:rsidP="00E34DB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4 четверть – </w:t>
      </w:r>
      <w:r w:rsidR="0003225F" w:rsidRPr="00FA6A48">
        <w:rPr>
          <w:rFonts w:ascii="Times New Roman" w:eastAsiaTheme="minorHAnsi" w:hAnsi="Times New Roman"/>
          <w:b/>
          <w:sz w:val="24"/>
          <w:szCs w:val="24"/>
        </w:rPr>
        <w:t>72</w:t>
      </w: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 часа</w:t>
      </w:r>
    </w:p>
    <w:tbl>
      <w:tblPr>
        <w:tblStyle w:val="3"/>
        <w:tblW w:w="15559" w:type="dxa"/>
        <w:tblLook w:val="04A0" w:firstRow="1" w:lastRow="0" w:firstColumn="1" w:lastColumn="0" w:noHBand="0" w:noVBand="1"/>
      </w:tblPr>
      <w:tblGrid>
        <w:gridCol w:w="458"/>
        <w:gridCol w:w="6029"/>
        <w:gridCol w:w="1134"/>
        <w:gridCol w:w="1701"/>
        <w:gridCol w:w="3969"/>
        <w:gridCol w:w="2268"/>
      </w:tblGrid>
      <w:tr w:rsidR="007C139D" w:rsidRPr="00FA6A48" w:rsidTr="00D15687">
        <w:trPr>
          <w:trHeight w:val="538"/>
        </w:trPr>
        <w:tc>
          <w:tcPr>
            <w:tcW w:w="458" w:type="dxa"/>
          </w:tcPr>
          <w:p w:rsidR="007C139D" w:rsidRPr="00FA6A48" w:rsidRDefault="007C139D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7C139D" w:rsidRPr="00FA6A48" w:rsidRDefault="007C139D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7C139D" w:rsidRPr="00FA6A48" w:rsidRDefault="007C139D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7C139D" w:rsidRPr="00FA6A48" w:rsidRDefault="007C139D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7C139D" w:rsidRPr="00FA6A48" w:rsidRDefault="00D15687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7C139D" w:rsidRPr="00FA6A48" w:rsidRDefault="00D15687" w:rsidP="00E17A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D15687" w:rsidRPr="00FA6A48" w:rsidTr="00C556AF">
        <w:trPr>
          <w:trHeight w:val="278"/>
        </w:trPr>
        <w:tc>
          <w:tcPr>
            <w:tcW w:w="15559" w:type="dxa"/>
            <w:gridSpan w:val="6"/>
          </w:tcPr>
          <w:p w:rsidR="00D15687" w:rsidRPr="00FA6A48" w:rsidRDefault="00D15687" w:rsidP="0081557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 для развития мелкой моторики рук</w:t>
            </w:r>
          </w:p>
        </w:tc>
      </w:tr>
      <w:tr w:rsidR="009E00CF" w:rsidRPr="00FA6A48" w:rsidTr="00D15687">
        <w:trPr>
          <w:trHeight w:val="538"/>
        </w:trPr>
        <w:tc>
          <w:tcPr>
            <w:tcW w:w="458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9E00CF" w:rsidRPr="00FA6A48" w:rsidRDefault="009E00CF" w:rsidP="00E17A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Тренировочные упражнения на развитие кинестетической основы движений пальцев рук. Самомассаж рук, с помощью различных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массажеров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: мячики, втулки, природный материал (желуди, шишки).</w:t>
            </w:r>
          </w:p>
        </w:tc>
        <w:tc>
          <w:tcPr>
            <w:tcW w:w="1134" w:type="dxa"/>
          </w:tcPr>
          <w:p w:rsidR="009E00CF" w:rsidRPr="00FA6A48" w:rsidRDefault="009E00C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00CF" w:rsidRPr="00FA6A48" w:rsidRDefault="00894557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01.04.15/ 02.04.15</w:t>
            </w:r>
          </w:p>
        </w:tc>
        <w:tc>
          <w:tcPr>
            <w:tcW w:w="3969" w:type="dxa"/>
          </w:tcPr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мячом: комплекс «Разминка»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игры и упражнения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</w:t>
            </w:r>
          </w:p>
        </w:tc>
        <w:tc>
          <w:tcPr>
            <w:tcW w:w="2268" w:type="dxa"/>
          </w:tcPr>
          <w:p w:rsidR="009E00CF" w:rsidRPr="00FA6A48" w:rsidRDefault="009E00CF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массаж, пальчики,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массажёр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, мячик</w:t>
            </w:r>
          </w:p>
        </w:tc>
      </w:tr>
      <w:tr w:rsidR="003C3542" w:rsidRPr="00FA6A48" w:rsidTr="00D15687">
        <w:trPr>
          <w:trHeight w:val="1093"/>
        </w:trPr>
        <w:tc>
          <w:tcPr>
            <w:tcW w:w="458" w:type="dxa"/>
          </w:tcPr>
          <w:p w:rsidR="003C3542" w:rsidRPr="00FA6A48" w:rsidRDefault="003C3542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:rsidR="003C3542" w:rsidRPr="00FA6A48" w:rsidRDefault="003C3542" w:rsidP="00252C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Тренировочные упражнения на развитии двигательной памяти, последовательно организованных движений и 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конструктивногопраксиса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: игры с  разрезными картинками,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пазлами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3542" w:rsidRPr="00FA6A48" w:rsidRDefault="003C3542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C3542" w:rsidRPr="00FA6A48" w:rsidRDefault="00894557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03.04.15/ 06.04.15/ 07.04.15/ 08.04.15</w:t>
            </w:r>
          </w:p>
        </w:tc>
        <w:tc>
          <w:tcPr>
            <w:tcW w:w="3969" w:type="dxa"/>
          </w:tcPr>
          <w:p w:rsidR="003C3542" w:rsidRPr="00FA6A48" w:rsidRDefault="003C3542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в крупяном бассейне</w:t>
            </w:r>
          </w:p>
          <w:p w:rsidR="003C3542" w:rsidRPr="00FA6A48" w:rsidRDefault="003C3542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«Собери пирамидку»</w:t>
            </w:r>
          </w:p>
          <w:p w:rsidR="003C3542" w:rsidRPr="00FA6A48" w:rsidRDefault="003C3542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вкладышами: «Найди домик»</w:t>
            </w:r>
          </w:p>
          <w:p w:rsidR="003C3542" w:rsidRPr="00FA6A48" w:rsidRDefault="003C3542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игры с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пазлами</w:t>
            </w:r>
            <w:proofErr w:type="spellEnd"/>
          </w:p>
        </w:tc>
        <w:tc>
          <w:tcPr>
            <w:tcW w:w="2268" w:type="dxa"/>
          </w:tcPr>
          <w:p w:rsidR="003C3542" w:rsidRPr="00FA6A48" w:rsidRDefault="003C3542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играем,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пазлы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, вкладыши, часть</w:t>
            </w:r>
          </w:p>
        </w:tc>
      </w:tr>
      <w:tr w:rsidR="003C3542" w:rsidRPr="00FA6A48" w:rsidTr="00D15687">
        <w:trPr>
          <w:trHeight w:val="833"/>
        </w:trPr>
        <w:tc>
          <w:tcPr>
            <w:tcW w:w="458" w:type="dxa"/>
          </w:tcPr>
          <w:p w:rsidR="003C3542" w:rsidRPr="00FA6A48" w:rsidRDefault="003C3542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:rsidR="003C3542" w:rsidRPr="00FA6A48" w:rsidRDefault="003C3542" w:rsidP="00252C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Упражнения на формирование кинестетической основы движений пальцев рук в процессе выполнения одновременно организованных движений, составляющих единый двигательный навык:  игры с мячом (бросание и ловля), шнуровка.</w:t>
            </w:r>
          </w:p>
        </w:tc>
        <w:tc>
          <w:tcPr>
            <w:tcW w:w="1134" w:type="dxa"/>
          </w:tcPr>
          <w:p w:rsidR="003C3542" w:rsidRPr="00FA6A48" w:rsidRDefault="003C3542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3542" w:rsidRPr="00FA6A48" w:rsidRDefault="00894557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09.04.15/ 10.04.15</w:t>
            </w:r>
          </w:p>
        </w:tc>
        <w:tc>
          <w:tcPr>
            <w:tcW w:w="3969" w:type="dxa"/>
          </w:tcPr>
          <w:p w:rsidR="003C3542" w:rsidRPr="00FA6A48" w:rsidRDefault="00B429C0" w:rsidP="00B429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мячом «Лови и бросай»</w:t>
            </w:r>
          </w:p>
          <w:p w:rsidR="00B429C0" w:rsidRPr="00FA6A48" w:rsidRDefault="00B429C0" w:rsidP="00B429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 с массажными мячами</w:t>
            </w:r>
          </w:p>
          <w:p w:rsidR="00B429C0" w:rsidRPr="00FA6A48" w:rsidRDefault="00B429C0" w:rsidP="00B429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шнуровка</w:t>
            </w:r>
          </w:p>
        </w:tc>
        <w:tc>
          <w:tcPr>
            <w:tcW w:w="2268" w:type="dxa"/>
          </w:tcPr>
          <w:p w:rsidR="003C3542" w:rsidRPr="00FA6A48" w:rsidRDefault="00B429C0" w:rsidP="00B429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мяч, шнуровка</w:t>
            </w:r>
          </w:p>
        </w:tc>
      </w:tr>
      <w:tr w:rsidR="003C3542" w:rsidRPr="00FA6A48" w:rsidTr="00C556AF">
        <w:trPr>
          <w:trHeight w:val="260"/>
        </w:trPr>
        <w:tc>
          <w:tcPr>
            <w:tcW w:w="15559" w:type="dxa"/>
            <w:gridSpan w:val="6"/>
          </w:tcPr>
          <w:p w:rsidR="003C3542" w:rsidRPr="00FA6A48" w:rsidRDefault="003C3542" w:rsidP="0081557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с пластичными материалами</w:t>
            </w:r>
          </w:p>
        </w:tc>
      </w:tr>
      <w:tr w:rsidR="003C3542" w:rsidRPr="00FA6A48" w:rsidTr="00D15687">
        <w:trPr>
          <w:trHeight w:val="555"/>
        </w:trPr>
        <w:tc>
          <w:tcPr>
            <w:tcW w:w="458" w:type="dxa"/>
          </w:tcPr>
          <w:p w:rsidR="003C3542" w:rsidRPr="00FA6A48" w:rsidRDefault="003C3542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:rsidR="003C3542" w:rsidRPr="00FA6A48" w:rsidRDefault="003C3542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«Маленький щенок»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C3542" w:rsidRPr="00FA6A48" w:rsidRDefault="003C3542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3542" w:rsidRPr="00FA6A48" w:rsidRDefault="00894557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13.04.15/ 14.04.15</w:t>
            </w:r>
          </w:p>
        </w:tc>
        <w:tc>
          <w:tcPr>
            <w:tcW w:w="3969" w:type="dxa"/>
          </w:tcPr>
          <w:p w:rsidR="0001439B" w:rsidRPr="00FA6A48" w:rsidRDefault="0001439B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«Бобик»</w:t>
            </w:r>
            <w:r w:rsidR="008A7F6C" w:rsidRPr="00FA6A4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8A7F6C" w:rsidRPr="00FA6A48">
              <w:rPr>
                <w:rFonts w:ascii="Times New Roman" w:eastAsiaTheme="minorHAnsi" w:hAnsi="Times New Roman"/>
                <w:sz w:val="24"/>
                <w:szCs w:val="24"/>
              </w:rPr>
              <w:t>Собери целое»</w:t>
            </w:r>
          </w:p>
          <w:p w:rsidR="008A7F6C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- развивающие упражнения и игры</w:t>
            </w:r>
          </w:p>
          <w:p w:rsidR="008A7F6C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  <w:p w:rsidR="00D66462" w:rsidRPr="00FA6A48" w:rsidRDefault="00D66462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542" w:rsidRPr="00FA6A48" w:rsidRDefault="0001439B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лепим</w:t>
            </w:r>
          </w:p>
        </w:tc>
      </w:tr>
      <w:tr w:rsidR="003C3542" w:rsidRPr="00FA6A48" w:rsidTr="0081557C">
        <w:trPr>
          <w:trHeight w:val="275"/>
        </w:trPr>
        <w:tc>
          <w:tcPr>
            <w:tcW w:w="458" w:type="dxa"/>
          </w:tcPr>
          <w:p w:rsidR="003C3542" w:rsidRPr="00FA6A48" w:rsidRDefault="003C3542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3C3542" w:rsidRPr="00FA6A48" w:rsidRDefault="003C3542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«Волшебная птица»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C3542" w:rsidRPr="00FA6A48" w:rsidRDefault="003C3542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3542" w:rsidRPr="00FA6A48" w:rsidRDefault="00894557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15.04.15/ 16.04.15</w:t>
            </w:r>
          </w:p>
        </w:tc>
        <w:tc>
          <w:tcPr>
            <w:tcW w:w="3969" w:type="dxa"/>
          </w:tcPr>
          <w:p w:rsidR="003C3542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аудиозаписи «Пение птиц»</w:t>
            </w:r>
          </w:p>
          <w:p w:rsidR="008A7F6C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/И «Птички летают»</w:t>
            </w:r>
          </w:p>
          <w:p w:rsidR="008A7F6C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 в крупяном бассейне</w:t>
            </w:r>
          </w:p>
          <w:p w:rsidR="00D66462" w:rsidRPr="00FA6A48" w:rsidRDefault="0081557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практическая деятельность</w:t>
            </w:r>
          </w:p>
        </w:tc>
        <w:tc>
          <w:tcPr>
            <w:tcW w:w="2268" w:type="dxa"/>
          </w:tcPr>
          <w:p w:rsidR="003C3542" w:rsidRPr="00FA6A48" w:rsidRDefault="0001439B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пластилин, лепим</w:t>
            </w:r>
          </w:p>
        </w:tc>
      </w:tr>
      <w:tr w:rsidR="003C3542" w:rsidRPr="00FA6A48" w:rsidTr="00D15687">
        <w:trPr>
          <w:trHeight w:val="319"/>
        </w:trPr>
        <w:tc>
          <w:tcPr>
            <w:tcW w:w="458" w:type="dxa"/>
          </w:tcPr>
          <w:p w:rsidR="003C3542" w:rsidRPr="00FA6A48" w:rsidRDefault="003C3542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29" w:type="dxa"/>
          </w:tcPr>
          <w:p w:rsidR="003C3542" w:rsidRPr="00FA6A48" w:rsidRDefault="003C3542" w:rsidP="005E1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Работа с пластилином «Цыплёнок» </w:t>
            </w:r>
          </w:p>
        </w:tc>
        <w:tc>
          <w:tcPr>
            <w:tcW w:w="1134" w:type="dxa"/>
          </w:tcPr>
          <w:p w:rsidR="003C3542" w:rsidRPr="00FA6A48" w:rsidRDefault="003C3542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3542" w:rsidRPr="00FA6A48" w:rsidRDefault="00894557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17.04.15</w:t>
            </w:r>
          </w:p>
        </w:tc>
        <w:tc>
          <w:tcPr>
            <w:tcW w:w="3969" w:type="dxa"/>
          </w:tcPr>
          <w:p w:rsidR="003C3542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«Курочка и цыплята»</w:t>
            </w:r>
          </w:p>
          <w:p w:rsidR="008A7F6C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конструирование из кружков «Цыплёнок»</w:t>
            </w:r>
          </w:p>
          <w:p w:rsidR="008A7F6C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8A7F6C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3C3542" w:rsidRPr="00FA6A48" w:rsidRDefault="0001439B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лепим</w:t>
            </w:r>
          </w:p>
        </w:tc>
      </w:tr>
      <w:tr w:rsidR="003C3542" w:rsidRPr="00FA6A48" w:rsidTr="00D15687">
        <w:trPr>
          <w:trHeight w:val="538"/>
        </w:trPr>
        <w:tc>
          <w:tcPr>
            <w:tcW w:w="458" w:type="dxa"/>
          </w:tcPr>
          <w:p w:rsidR="003C3542" w:rsidRPr="00FA6A48" w:rsidRDefault="003C3542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:rsidR="003C3542" w:rsidRPr="00FA6A48" w:rsidRDefault="003C3542" w:rsidP="005E1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Работа с пластилином «Узор на баночке» </w:t>
            </w:r>
          </w:p>
        </w:tc>
        <w:tc>
          <w:tcPr>
            <w:tcW w:w="1134" w:type="dxa"/>
          </w:tcPr>
          <w:p w:rsidR="003C3542" w:rsidRPr="00FA6A48" w:rsidRDefault="00894557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3542" w:rsidRPr="00FA6A48" w:rsidRDefault="00894557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20.04.15/ 21.04.15</w:t>
            </w:r>
          </w:p>
        </w:tc>
        <w:tc>
          <w:tcPr>
            <w:tcW w:w="3969" w:type="dxa"/>
          </w:tcPr>
          <w:p w:rsidR="003C3542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магнитами</w:t>
            </w:r>
          </w:p>
          <w:p w:rsidR="008A7F6C" w:rsidRPr="00FA6A48" w:rsidRDefault="008A7F6C" w:rsidP="008A7F6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 и игры</w:t>
            </w:r>
          </w:p>
          <w:p w:rsidR="0081557C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пластилином</w:t>
            </w:r>
          </w:p>
        </w:tc>
        <w:tc>
          <w:tcPr>
            <w:tcW w:w="2268" w:type="dxa"/>
          </w:tcPr>
          <w:p w:rsidR="003C3542" w:rsidRPr="00FA6A48" w:rsidRDefault="0001439B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лепим, узор</w:t>
            </w:r>
          </w:p>
        </w:tc>
      </w:tr>
      <w:tr w:rsidR="003C3542" w:rsidRPr="00FA6A48" w:rsidTr="00D15687">
        <w:trPr>
          <w:trHeight w:val="555"/>
        </w:trPr>
        <w:tc>
          <w:tcPr>
            <w:tcW w:w="458" w:type="dxa"/>
          </w:tcPr>
          <w:p w:rsidR="003C3542" w:rsidRPr="00FA6A48" w:rsidRDefault="003C3542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</w:tcPr>
          <w:p w:rsidR="003C3542" w:rsidRPr="00FA6A48" w:rsidRDefault="003C3542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Работа с пластилином «Буквы» (</w:t>
            </w: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C3542" w:rsidRPr="00FA6A48" w:rsidRDefault="00894557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3542" w:rsidRPr="00FA6A48" w:rsidRDefault="00894557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22.04.15/ 23.04.15</w:t>
            </w:r>
          </w:p>
        </w:tc>
        <w:tc>
          <w:tcPr>
            <w:tcW w:w="3969" w:type="dxa"/>
          </w:tcPr>
          <w:p w:rsidR="003C3542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букву»</w:t>
            </w:r>
          </w:p>
          <w:p w:rsidR="008A7F6C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«Чей домик?»</w:t>
            </w:r>
          </w:p>
          <w:p w:rsidR="008A7F6C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 и игры</w:t>
            </w:r>
          </w:p>
          <w:p w:rsidR="008A7F6C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обводка буквы по стеклу</w:t>
            </w:r>
          </w:p>
          <w:p w:rsidR="008A7F6C" w:rsidRPr="00FA6A48" w:rsidRDefault="008A7F6C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пластилином</w:t>
            </w:r>
          </w:p>
        </w:tc>
        <w:tc>
          <w:tcPr>
            <w:tcW w:w="2268" w:type="dxa"/>
          </w:tcPr>
          <w:p w:rsidR="003C3542" w:rsidRPr="00FA6A48" w:rsidRDefault="0001439B" w:rsidP="00014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пластилин, лепим, буквы</w:t>
            </w:r>
          </w:p>
        </w:tc>
      </w:tr>
      <w:tr w:rsidR="003C3542" w:rsidRPr="00FA6A48" w:rsidTr="00C556AF">
        <w:trPr>
          <w:trHeight w:val="260"/>
        </w:trPr>
        <w:tc>
          <w:tcPr>
            <w:tcW w:w="15559" w:type="dxa"/>
            <w:gridSpan w:val="6"/>
          </w:tcPr>
          <w:p w:rsidR="003C3542" w:rsidRPr="00FA6A48" w:rsidRDefault="003C3542" w:rsidP="0081557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со строительными материалами</w:t>
            </w:r>
          </w:p>
        </w:tc>
      </w:tr>
      <w:tr w:rsidR="004A1FE3" w:rsidRPr="00FA6A48" w:rsidTr="00D15687">
        <w:trPr>
          <w:trHeight w:val="278"/>
        </w:trPr>
        <w:tc>
          <w:tcPr>
            <w:tcW w:w="458" w:type="dxa"/>
          </w:tcPr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</w:tcPr>
          <w:p w:rsidR="004A1FE3" w:rsidRPr="00FA6A48" w:rsidRDefault="004A1FE3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Металлический конструктор «Домик»</w:t>
            </w:r>
          </w:p>
        </w:tc>
        <w:tc>
          <w:tcPr>
            <w:tcW w:w="1134" w:type="dxa"/>
          </w:tcPr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1FE3" w:rsidRPr="00FA6A48" w:rsidRDefault="00894557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24.04.15</w:t>
            </w:r>
          </w:p>
        </w:tc>
        <w:tc>
          <w:tcPr>
            <w:tcW w:w="3969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сооружение постройки «Дом»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«Кручу, верчу» (открытие/закрытие крышек)</w:t>
            </w:r>
          </w:p>
          <w:p w:rsidR="00D66462" w:rsidRPr="00FA6A48" w:rsidRDefault="0081557C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работа с конструктором</w:t>
            </w:r>
          </w:p>
        </w:tc>
        <w:tc>
          <w:tcPr>
            <w:tcW w:w="2268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конструктор, домик</w:t>
            </w:r>
          </w:p>
        </w:tc>
      </w:tr>
      <w:tr w:rsidR="004A1FE3" w:rsidRPr="00FA6A48" w:rsidTr="00D15687">
        <w:trPr>
          <w:trHeight w:val="250"/>
        </w:trPr>
        <w:tc>
          <w:tcPr>
            <w:tcW w:w="458" w:type="dxa"/>
          </w:tcPr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</w:tcPr>
          <w:p w:rsidR="004A1FE3" w:rsidRPr="00FA6A48" w:rsidRDefault="004A1FE3" w:rsidP="00B80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Металлический конструктор «Машина»</w:t>
            </w:r>
          </w:p>
        </w:tc>
        <w:tc>
          <w:tcPr>
            <w:tcW w:w="1134" w:type="dxa"/>
          </w:tcPr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1FE3" w:rsidRPr="00FA6A48" w:rsidRDefault="00894557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27.04.15</w:t>
            </w:r>
          </w:p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«Прокати машину»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«Кручу, верчу» (открытие/закрытие крышек)</w:t>
            </w:r>
          </w:p>
          <w:p w:rsidR="00D66462" w:rsidRPr="00FA6A48" w:rsidRDefault="0081557C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работа с конструктором</w:t>
            </w:r>
          </w:p>
        </w:tc>
        <w:tc>
          <w:tcPr>
            <w:tcW w:w="2268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конструктор, машина</w:t>
            </w:r>
          </w:p>
        </w:tc>
      </w:tr>
      <w:tr w:rsidR="004A1FE3" w:rsidRPr="00FA6A48" w:rsidTr="00D15687">
        <w:trPr>
          <w:trHeight w:val="278"/>
        </w:trPr>
        <w:tc>
          <w:tcPr>
            <w:tcW w:w="458" w:type="dxa"/>
          </w:tcPr>
          <w:p w:rsidR="004A1FE3" w:rsidRPr="00FA6A48" w:rsidRDefault="004A1FE3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029" w:type="dxa"/>
          </w:tcPr>
          <w:p w:rsidR="004A1FE3" w:rsidRPr="00FA6A48" w:rsidRDefault="004A1FE3" w:rsidP="00E17A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вкладышами из геометрических фигур: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Танграм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A1FE3" w:rsidRPr="00FA6A48" w:rsidRDefault="00894557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A1FE3" w:rsidRPr="00FA6A48" w:rsidRDefault="00894557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28.04.15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 29.04.15/ 30.04.15/ 05.05.15</w:t>
            </w:r>
          </w:p>
        </w:tc>
        <w:tc>
          <w:tcPr>
            <w:tcW w:w="3969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«Дорожка»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«Выбери предмет»</w:t>
            </w:r>
          </w:p>
          <w:p w:rsidR="0081557C" w:rsidRPr="00FA6A48" w:rsidRDefault="0081557C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работа с вкладышами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1FE3" w:rsidRPr="00FA6A48" w:rsidRDefault="004A1FE3" w:rsidP="00F7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круг, квадрат, треугольник</w:t>
            </w:r>
          </w:p>
        </w:tc>
      </w:tr>
      <w:tr w:rsidR="004A1FE3" w:rsidRPr="00FA6A48" w:rsidTr="00C556AF">
        <w:trPr>
          <w:trHeight w:val="260"/>
        </w:trPr>
        <w:tc>
          <w:tcPr>
            <w:tcW w:w="15559" w:type="dxa"/>
            <w:gridSpan w:val="6"/>
          </w:tcPr>
          <w:p w:rsidR="004A1FE3" w:rsidRPr="00FA6A48" w:rsidRDefault="004A1FE3" w:rsidP="0081557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Упражнения с бумагой, тканью, природными и бросовыми материалами</w:t>
            </w:r>
          </w:p>
        </w:tc>
      </w:tr>
      <w:tr w:rsidR="0003225F" w:rsidRPr="00FA6A48" w:rsidTr="00D15687">
        <w:trPr>
          <w:trHeight w:val="278"/>
        </w:trPr>
        <w:tc>
          <w:tcPr>
            <w:tcW w:w="458" w:type="dxa"/>
          </w:tcPr>
          <w:p w:rsidR="0003225F" w:rsidRPr="00FA6A48" w:rsidRDefault="0003225F" w:rsidP="0003225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029" w:type="dxa"/>
          </w:tcPr>
          <w:p w:rsidR="0003225F" w:rsidRPr="00FA6A48" w:rsidRDefault="0003225F" w:rsidP="00032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Поделки из бумажных тарелок «Солнце и луна»</w:t>
            </w:r>
          </w:p>
        </w:tc>
        <w:tc>
          <w:tcPr>
            <w:tcW w:w="1134" w:type="dxa"/>
          </w:tcPr>
          <w:p w:rsidR="0003225F" w:rsidRPr="00FA6A48" w:rsidRDefault="0003225F" w:rsidP="0003225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225F" w:rsidRPr="00FA6A48" w:rsidRDefault="0003225F" w:rsidP="0003225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06.05.15</w:t>
            </w:r>
          </w:p>
        </w:tc>
        <w:tc>
          <w:tcPr>
            <w:tcW w:w="3969" w:type="dxa"/>
          </w:tcPr>
          <w:p w:rsidR="0003225F" w:rsidRPr="00FA6A48" w:rsidRDefault="0003225F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солнцем и луной</w:t>
            </w:r>
          </w:p>
          <w:p w:rsidR="0003225F" w:rsidRPr="00FA6A48" w:rsidRDefault="0003225F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стих. о солнце и луне</w:t>
            </w:r>
          </w:p>
          <w:p w:rsidR="0003225F" w:rsidRPr="00FA6A48" w:rsidRDefault="0003225F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бумагой</w:t>
            </w:r>
          </w:p>
          <w:p w:rsidR="0003225F" w:rsidRPr="00FA6A48" w:rsidRDefault="0081557C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03225F" w:rsidRPr="00FA6A48" w:rsidRDefault="0003225F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поделка, клеить</w:t>
            </w:r>
          </w:p>
        </w:tc>
      </w:tr>
      <w:tr w:rsidR="0003225F" w:rsidRPr="00FA6A48" w:rsidTr="00D15687">
        <w:trPr>
          <w:trHeight w:val="278"/>
        </w:trPr>
        <w:tc>
          <w:tcPr>
            <w:tcW w:w="458" w:type="dxa"/>
          </w:tcPr>
          <w:p w:rsidR="0003225F" w:rsidRPr="00FA6A48" w:rsidRDefault="0003225F" w:rsidP="0003225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29" w:type="dxa"/>
          </w:tcPr>
          <w:p w:rsidR="0003225F" w:rsidRPr="00FA6A48" w:rsidRDefault="0003225F" w:rsidP="00032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Поделки из бумажных тарелок «Птица в гнезде»</w:t>
            </w:r>
          </w:p>
        </w:tc>
        <w:tc>
          <w:tcPr>
            <w:tcW w:w="1134" w:type="dxa"/>
          </w:tcPr>
          <w:p w:rsidR="0003225F" w:rsidRPr="00FA6A48" w:rsidRDefault="0003225F" w:rsidP="0003225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225F" w:rsidRPr="00FA6A48" w:rsidRDefault="0003225F" w:rsidP="0003225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07.05.15 </w:t>
            </w:r>
          </w:p>
        </w:tc>
        <w:tc>
          <w:tcPr>
            <w:tcW w:w="3969" w:type="dxa"/>
          </w:tcPr>
          <w:p w:rsidR="0003225F" w:rsidRPr="00FA6A48" w:rsidRDefault="0003225F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аудиозаписи «Пение птиц»</w:t>
            </w:r>
          </w:p>
          <w:p w:rsidR="0003225F" w:rsidRPr="00FA6A48" w:rsidRDefault="0003225F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/И «Птички летают»</w:t>
            </w:r>
          </w:p>
          <w:p w:rsidR="0003225F" w:rsidRPr="00FA6A48" w:rsidRDefault="0003225F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  <w:p w:rsidR="0003225F" w:rsidRPr="00FA6A48" w:rsidRDefault="0003225F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03225F" w:rsidRPr="00FA6A48" w:rsidRDefault="0003225F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бумага, клеить</w:t>
            </w:r>
          </w:p>
        </w:tc>
      </w:tr>
      <w:tr w:rsidR="0003225F" w:rsidRPr="00FA6A48" w:rsidTr="00D15687">
        <w:trPr>
          <w:trHeight w:val="260"/>
        </w:trPr>
        <w:tc>
          <w:tcPr>
            <w:tcW w:w="458" w:type="dxa"/>
          </w:tcPr>
          <w:p w:rsidR="0003225F" w:rsidRPr="00FA6A48" w:rsidRDefault="0003225F" w:rsidP="0003225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</w:tcPr>
          <w:p w:rsidR="0003225F" w:rsidRPr="00FA6A48" w:rsidRDefault="0003225F" w:rsidP="00032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Открытка к 9 мая</w:t>
            </w:r>
          </w:p>
        </w:tc>
        <w:tc>
          <w:tcPr>
            <w:tcW w:w="1134" w:type="dxa"/>
          </w:tcPr>
          <w:p w:rsidR="0003225F" w:rsidRPr="00FA6A48" w:rsidRDefault="0003225F" w:rsidP="0003225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225F" w:rsidRPr="00FA6A48" w:rsidRDefault="0003225F" w:rsidP="0003225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08.05.15 </w:t>
            </w:r>
          </w:p>
        </w:tc>
        <w:tc>
          <w:tcPr>
            <w:tcW w:w="3969" w:type="dxa"/>
          </w:tcPr>
          <w:p w:rsidR="0003225F" w:rsidRPr="00FA6A48" w:rsidRDefault="0003225F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беседа о празднике</w:t>
            </w:r>
          </w:p>
          <w:p w:rsidR="0003225F" w:rsidRPr="00FA6A48" w:rsidRDefault="0003225F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цветов</w:t>
            </w:r>
          </w:p>
          <w:p w:rsidR="0003225F" w:rsidRPr="00FA6A48" w:rsidRDefault="0003225F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03225F" w:rsidRPr="00FA6A48" w:rsidRDefault="0003225F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ориентировка на листе бумаги</w:t>
            </w:r>
          </w:p>
          <w:p w:rsidR="0003225F" w:rsidRPr="00FA6A48" w:rsidRDefault="00246C4F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изготовление открытки</w:t>
            </w:r>
          </w:p>
        </w:tc>
        <w:tc>
          <w:tcPr>
            <w:tcW w:w="2268" w:type="dxa"/>
          </w:tcPr>
          <w:p w:rsidR="0003225F" w:rsidRPr="00FA6A48" w:rsidRDefault="0003225F" w:rsidP="00032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бумага, клеить, открытка</w:t>
            </w:r>
          </w:p>
        </w:tc>
      </w:tr>
      <w:tr w:rsidR="0003225F" w:rsidRPr="00FA6A48" w:rsidTr="00D15687">
        <w:trPr>
          <w:trHeight w:val="278"/>
        </w:trPr>
        <w:tc>
          <w:tcPr>
            <w:tcW w:w="458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029" w:type="dxa"/>
          </w:tcPr>
          <w:p w:rsidR="0003225F" w:rsidRPr="00FA6A48" w:rsidRDefault="0003225F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бус из бросового материала</w:t>
            </w:r>
          </w:p>
        </w:tc>
        <w:tc>
          <w:tcPr>
            <w:tcW w:w="1134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12.05.15</w:t>
            </w:r>
          </w:p>
        </w:tc>
        <w:tc>
          <w:tcPr>
            <w:tcW w:w="3969" w:type="dxa"/>
          </w:tcPr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в крупяном бассейне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«Переложи бусинки по цвету»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кружочками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 «Бусы для мамы»</w:t>
            </w:r>
          </w:p>
        </w:tc>
        <w:tc>
          <w:tcPr>
            <w:tcW w:w="2268" w:type="dxa"/>
          </w:tcPr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поделка</w:t>
            </w:r>
          </w:p>
        </w:tc>
      </w:tr>
      <w:tr w:rsidR="0003225F" w:rsidRPr="00FA6A48" w:rsidTr="00D15687">
        <w:trPr>
          <w:trHeight w:val="278"/>
        </w:trPr>
        <w:tc>
          <w:tcPr>
            <w:tcW w:w="458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029" w:type="dxa"/>
          </w:tcPr>
          <w:p w:rsidR="0003225F" w:rsidRPr="00FA6A48" w:rsidRDefault="0003225F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из фольги «Буквы»</w:t>
            </w:r>
          </w:p>
        </w:tc>
        <w:tc>
          <w:tcPr>
            <w:tcW w:w="1134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13.05.15</w:t>
            </w:r>
          </w:p>
        </w:tc>
        <w:tc>
          <w:tcPr>
            <w:tcW w:w="3969" w:type="dxa"/>
          </w:tcPr>
          <w:p w:rsidR="0003225F" w:rsidRPr="00FA6A48" w:rsidRDefault="0003225F" w:rsidP="00411B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песком «Найди букву»</w:t>
            </w:r>
          </w:p>
          <w:p w:rsidR="0003225F" w:rsidRPr="00FA6A48" w:rsidRDefault="0003225F" w:rsidP="00411B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выкладывание буквы из палочек</w:t>
            </w:r>
          </w:p>
          <w:p w:rsidR="0003225F" w:rsidRPr="00FA6A48" w:rsidRDefault="0003225F" w:rsidP="00411B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обводка по контуру </w:t>
            </w:r>
          </w:p>
          <w:p w:rsidR="0003225F" w:rsidRPr="00FA6A48" w:rsidRDefault="0003225F" w:rsidP="00411B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деятельность</w:t>
            </w:r>
          </w:p>
          <w:p w:rsidR="0003225F" w:rsidRPr="00FA6A48" w:rsidRDefault="0003225F" w:rsidP="00411B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фольга</w:t>
            </w:r>
          </w:p>
        </w:tc>
      </w:tr>
      <w:tr w:rsidR="0003225F" w:rsidRPr="00FA6A48" w:rsidTr="00D15687">
        <w:trPr>
          <w:trHeight w:val="260"/>
        </w:trPr>
        <w:tc>
          <w:tcPr>
            <w:tcW w:w="458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6029" w:type="dxa"/>
          </w:tcPr>
          <w:p w:rsidR="0003225F" w:rsidRPr="00FA6A48" w:rsidRDefault="0003225F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Объемная аппликация «Кораблик»</w:t>
            </w:r>
          </w:p>
        </w:tc>
        <w:tc>
          <w:tcPr>
            <w:tcW w:w="1134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225F" w:rsidRPr="00FA6A48" w:rsidRDefault="0003225F" w:rsidP="0003225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14.05.15</w:t>
            </w:r>
          </w:p>
        </w:tc>
        <w:tc>
          <w:tcPr>
            <w:tcW w:w="3969" w:type="dxa"/>
          </w:tcPr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«Чудесный мешочек»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водой «Плыви, плыви кораблик»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03225F" w:rsidRPr="00FA6A48" w:rsidRDefault="00246C4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</w:t>
            </w:r>
          </w:p>
        </w:tc>
      </w:tr>
      <w:tr w:rsidR="0003225F" w:rsidRPr="00FA6A48" w:rsidTr="00D15687">
        <w:trPr>
          <w:trHeight w:val="278"/>
        </w:trPr>
        <w:tc>
          <w:tcPr>
            <w:tcW w:w="458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6029" w:type="dxa"/>
          </w:tcPr>
          <w:p w:rsidR="0003225F" w:rsidRPr="00FA6A48" w:rsidRDefault="0003225F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Объемная аппликация «Цыпленок»</w:t>
            </w:r>
          </w:p>
        </w:tc>
        <w:tc>
          <w:tcPr>
            <w:tcW w:w="1134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225F" w:rsidRPr="00FA6A48" w:rsidRDefault="0003225F" w:rsidP="0003225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15.05.15</w:t>
            </w:r>
          </w:p>
        </w:tc>
        <w:tc>
          <w:tcPr>
            <w:tcW w:w="3969" w:type="dxa"/>
          </w:tcPr>
          <w:p w:rsidR="0003225F" w:rsidRPr="00FA6A48" w:rsidRDefault="0003225F" w:rsidP="00411B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«Курочка и цыплята»</w:t>
            </w:r>
          </w:p>
          <w:p w:rsidR="0003225F" w:rsidRPr="00FA6A48" w:rsidRDefault="0003225F" w:rsidP="00411B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конструирование из кружков «Цыплёнок»</w:t>
            </w:r>
          </w:p>
          <w:p w:rsidR="0003225F" w:rsidRPr="00FA6A48" w:rsidRDefault="0003225F" w:rsidP="00411B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03225F" w:rsidRPr="00FA6A48" w:rsidRDefault="00246C4F" w:rsidP="00411B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аппликация, клеить</w:t>
            </w:r>
          </w:p>
        </w:tc>
      </w:tr>
      <w:tr w:rsidR="0003225F" w:rsidRPr="00FA6A48" w:rsidTr="00D15687">
        <w:trPr>
          <w:trHeight w:val="278"/>
        </w:trPr>
        <w:tc>
          <w:tcPr>
            <w:tcW w:w="458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6029" w:type="dxa"/>
          </w:tcPr>
          <w:p w:rsidR="0003225F" w:rsidRPr="00FA6A48" w:rsidRDefault="0003225F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Изготовление из бросового материала «Мебель»</w:t>
            </w:r>
          </w:p>
        </w:tc>
        <w:tc>
          <w:tcPr>
            <w:tcW w:w="1134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18.05.15</w:t>
            </w:r>
          </w:p>
        </w:tc>
        <w:tc>
          <w:tcPr>
            <w:tcW w:w="3969" w:type="dxa"/>
          </w:tcPr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покажи  предмет»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картинками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03225F" w:rsidRPr="00FA6A48" w:rsidRDefault="00246C4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клеить, коробки</w:t>
            </w:r>
          </w:p>
        </w:tc>
      </w:tr>
      <w:tr w:rsidR="0003225F" w:rsidRPr="00FA6A48" w:rsidTr="00D15687">
        <w:trPr>
          <w:trHeight w:val="260"/>
        </w:trPr>
        <w:tc>
          <w:tcPr>
            <w:tcW w:w="458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29" w:type="dxa"/>
          </w:tcPr>
          <w:p w:rsidR="0003225F" w:rsidRPr="00FA6A48" w:rsidRDefault="0003225F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«Летняя клумба»</w:t>
            </w:r>
          </w:p>
        </w:tc>
        <w:tc>
          <w:tcPr>
            <w:tcW w:w="1134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19.05.15</w:t>
            </w:r>
          </w:p>
        </w:tc>
        <w:tc>
          <w:tcPr>
            <w:tcW w:w="3969" w:type="dxa"/>
          </w:tcPr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цветов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«Сорви цветы с клумбы»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обводка по контуру 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</w:t>
            </w:r>
          </w:p>
        </w:tc>
      </w:tr>
      <w:tr w:rsidR="0003225F" w:rsidRPr="00FA6A48" w:rsidTr="00D15687">
        <w:trPr>
          <w:trHeight w:val="88"/>
        </w:trPr>
        <w:tc>
          <w:tcPr>
            <w:tcW w:w="458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6029" w:type="dxa"/>
          </w:tcPr>
          <w:p w:rsidR="0003225F" w:rsidRPr="00FA6A48" w:rsidRDefault="0003225F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из ткани «Сарафан в цветах»</w:t>
            </w:r>
          </w:p>
        </w:tc>
        <w:tc>
          <w:tcPr>
            <w:tcW w:w="1134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20.05.15</w:t>
            </w:r>
          </w:p>
        </w:tc>
        <w:tc>
          <w:tcPr>
            <w:tcW w:w="3969" w:type="dxa"/>
          </w:tcPr>
          <w:p w:rsidR="0003225F" w:rsidRPr="00FA6A48" w:rsidRDefault="0003225F" w:rsidP="00411B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«Подбери по цвету»</w:t>
            </w:r>
          </w:p>
          <w:p w:rsidR="0003225F" w:rsidRPr="00FA6A48" w:rsidRDefault="0003225F" w:rsidP="00411B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магнитом</w:t>
            </w:r>
          </w:p>
          <w:p w:rsidR="0003225F" w:rsidRPr="00FA6A48" w:rsidRDefault="0003225F" w:rsidP="00411B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03225F" w:rsidRPr="00FA6A48" w:rsidRDefault="00246C4F" w:rsidP="00411B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практическая работа</w:t>
            </w:r>
          </w:p>
        </w:tc>
        <w:tc>
          <w:tcPr>
            <w:tcW w:w="2268" w:type="dxa"/>
          </w:tcPr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</w:t>
            </w:r>
          </w:p>
        </w:tc>
      </w:tr>
      <w:tr w:rsidR="0003225F" w:rsidRPr="00FA6A48" w:rsidTr="00D15687">
        <w:trPr>
          <w:trHeight w:val="88"/>
        </w:trPr>
        <w:tc>
          <w:tcPr>
            <w:tcW w:w="458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6029" w:type="dxa"/>
          </w:tcPr>
          <w:p w:rsidR="0003225F" w:rsidRPr="00FA6A48" w:rsidRDefault="0003225F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Аппликация из ткани и бумаги «Летняя картинка»</w:t>
            </w:r>
          </w:p>
        </w:tc>
        <w:tc>
          <w:tcPr>
            <w:tcW w:w="1134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21.05.15</w:t>
            </w:r>
          </w:p>
        </w:tc>
        <w:tc>
          <w:tcPr>
            <w:tcW w:w="3969" w:type="dxa"/>
          </w:tcPr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картины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 и крупой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«Подбери цвета»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03225F" w:rsidRPr="00FA6A48" w:rsidRDefault="00246C4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аппликация</w:t>
            </w:r>
          </w:p>
        </w:tc>
      </w:tr>
      <w:tr w:rsidR="0003225F" w:rsidRPr="00FA6A48" w:rsidTr="00D15687">
        <w:trPr>
          <w:trHeight w:val="88"/>
        </w:trPr>
        <w:tc>
          <w:tcPr>
            <w:tcW w:w="458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6029" w:type="dxa"/>
          </w:tcPr>
          <w:p w:rsidR="0003225F" w:rsidRPr="00FA6A48" w:rsidRDefault="0003225F" w:rsidP="00E17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Коллаж</w:t>
            </w:r>
          </w:p>
        </w:tc>
        <w:tc>
          <w:tcPr>
            <w:tcW w:w="1134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3225F" w:rsidRPr="00FA6A48" w:rsidRDefault="0003225F" w:rsidP="00E17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22.05.15/ 25.05.15</w:t>
            </w:r>
          </w:p>
        </w:tc>
        <w:tc>
          <w:tcPr>
            <w:tcW w:w="3969" w:type="dxa"/>
          </w:tcPr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фотографий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ориентировка на листе бумаги</w:t>
            </w:r>
          </w:p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картинками на доске</w:t>
            </w:r>
          </w:p>
          <w:p w:rsidR="0003225F" w:rsidRPr="00FA6A48" w:rsidRDefault="00246C4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практическая  деятельность </w:t>
            </w:r>
          </w:p>
        </w:tc>
        <w:tc>
          <w:tcPr>
            <w:tcW w:w="2268" w:type="dxa"/>
          </w:tcPr>
          <w:p w:rsidR="0003225F" w:rsidRPr="00FA6A48" w:rsidRDefault="0003225F" w:rsidP="007611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клеить, бумага, картинки</w:t>
            </w:r>
          </w:p>
        </w:tc>
      </w:tr>
    </w:tbl>
    <w:p w:rsidR="007C139D" w:rsidRPr="00FA6A48" w:rsidRDefault="007C139D" w:rsidP="00DE0F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4E1C" w:rsidRDefault="00914E1C" w:rsidP="00DE0F33">
      <w:pPr>
        <w:pStyle w:val="a4"/>
        <w:rPr>
          <w:rFonts w:ascii="Times New Roman" w:hAnsi="Times New Roman" w:cs="Times New Roman"/>
          <w:sz w:val="24"/>
          <w:szCs w:val="24"/>
        </w:rPr>
        <w:sectPr w:rsidR="00914E1C" w:rsidSect="00DF4176">
          <w:pgSz w:w="16838" w:h="11906" w:orient="landscape"/>
          <w:pgMar w:top="992" w:right="992" w:bottom="709" w:left="992" w:header="709" w:footer="709" w:gutter="0"/>
          <w:cols w:space="708"/>
          <w:docGrid w:linePitch="360"/>
        </w:sectPr>
      </w:pPr>
    </w:p>
    <w:p w:rsidR="009C0991" w:rsidRPr="00FA6A48" w:rsidRDefault="009C0991" w:rsidP="009C0991">
      <w:pPr>
        <w:pStyle w:val="a4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8008E" w:rsidRPr="00FA6A48" w:rsidRDefault="00B8008E" w:rsidP="00B800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Рабочая программа  по предмету «Социально – бытовая ориентировка»  9 класса  для учащихся с тяжёлой умственной отсталостью  разработана  на основе  адаптированной программы: Программа обучения учащихся с умеренной и тяжелой умственной отсталостью /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 др.; Под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ед.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Н.Н. Яковлевой. – СПб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ЦПК проф.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B8008E" w:rsidRPr="00FA6A48" w:rsidRDefault="00B8008E" w:rsidP="00B800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Рабочая программа в соответствии с учебным планом </w:t>
      </w:r>
      <w:r w:rsidR="004D5D27">
        <w:rPr>
          <w:rFonts w:ascii="Times New Roman" w:hAnsi="Times New Roman" w:cs="Times New Roman"/>
          <w:sz w:val="24"/>
          <w:szCs w:val="24"/>
        </w:rPr>
        <w:t>ГБ</w:t>
      </w:r>
      <w:r w:rsidRPr="00FA6A48">
        <w:rPr>
          <w:rFonts w:ascii="Times New Roman" w:hAnsi="Times New Roman" w:cs="Times New Roman"/>
          <w:sz w:val="24"/>
          <w:szCs w:val="24"/>
        </w:rPr>
        <w:t xml:space="preserve">ОУ школа №439 на 2014-2015 учебный год </w:t>
      </w:r>
      <w:r w:rsidRPr="00FA6A48">
        <w:rPr>
          <w:rFonts w:ascii="Times New Roman" w:hAnsi="Times New Roman" w:cs="Times New Roman"/>
          <w:bCs/>
          <w:sz w:val="24"/>
          <w:szCs w:val="24"/>
        </w:rPr>
        <w:t>рассчитана</w:t>
      </w:r>
      <w:r w:rsidRPr="00FA6A48">
        <w:rPr>
          <w:rFonts w:ascii="Times New Roman" w:hAnsi="Times New Roman" w:cs="Times New Roman"/>
          <w:sz w:val="24"/>
          <w:szCs w:val="24"/>
        </w:rPr>
        <w:t xml:space="preserve"> на 102  часа (исходя из 34 учебных недель в году).</w:t>
      </w:r>
    </w:p>
    <w:p w:rsidR="00B8008E" w:rsidRPr="00FA6A48" w:rsidRDefault="00B8008E" w:rsidP="00B800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Все учебные предметы для учащихся с тяжёлой умственной отсталостью имеют практическую направленность и максимально индивидуализированы. </w:t>
      </w:r>
    </w:p>
    <w:p w:rsidR="005A03EE" w:rsidRPr="00FA6A48" w:rsidRDefault="00264FEE" w:rsidP="00264FE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Под </w:t>
      </w:r>
      <w:r w:rsidRPr="00FA6A48">
        <w:rPr>
          <w:rFonts w:ascii="Times New Roman" w:hAnsi="Times New Roman" w:cs="Times New Roman"/>
          <w:b/>
          <w:bCs/>
          <w:sz w:val="24"/>
          <w:szCs w:val="24"/>
        </w:rPr>
        <w:t>социально-бытовой ориентировкой</w:t>
      </w:r>
      <w:r w:rsidRPr="00FA6A48">
        <w:rPr>
          <w:rFonts w:ascii="Times New Roman" w:hAnsi="Times New Roman" w:cs="Times New Roman"/>
          <w:sz w:val="24"/>
          <w:szCs w:val="24"/>
        </w:rPr>
        <w:t> (СБО) подразумевается комплекс знаний и умений, непосредственно связанный с организацией собственного поведения и общения с окружающими людьми в различных социально-бытовых ситуациях. В своем общем смысле социально-бытовая ориентировка предполагает умение самостоятельно строить свое поведение во всех жизненных ситуациях вне рамок учебной или профессиональной (трудовой) деятельности.</w:t>
      </w:r>
    </w:p>
    <w:p w:rsidR="00264FEE" w:rsidRPr="00FA6A48" w:rsidRDefault="00264FEE" w:rsidP="0034774F">
      <w:pPr>
        <w:pStyle w:val="a4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6A48">
        <w:rPr>
          <w:rFonts w:ascii="Times New Roman" w:hAnsi="Times New Roman" w:cs="Times New Roman"/>
          <w:color w:val="000000"/>
          <w:sz w:val="24"/>
          <w:szCs w:val="24"/>
        </w:rPr>
        <w:t xml:space="preserve">Особо </w:t>
      </w:r>
      <w:proofErr w:type="gramStart"/>
      <w:r w:rsidRPr="00FA6A48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FA6A48">
        <w:rPr>
          <w:rFonts w:ascii="Times New Roman" w:hAnsi="Times New Roman" w:cs="Times New Roman"/>
          <w:color w:val="000000"/>
          <w:sz w:val="24"/>
          <w:szCs w:val="24"/>
        </w:rPr>
        <w:t xml:space="preserve"> имеет социально-бытовая ориентировка в процессе социализации дете</w:t>
      </w:r>
      <w:r w:rsidR="00476B16" w:rsidRPr="00FA6A48">
        <w:rPr>
          <w:rFonts w:ascii="Times New Roman" w:hAnsi="Times New Roman" w:cs="Times New Roman"/>
          <w:color w:val="000000"/>
          <w:sz w:val="24"/>
          <w:szCs w:val="24"/>
        </w:rPr>
        <w:t>й с ограниченными возможностями</w:t>
      </w:r>
      <w:r w:rsidR="00751BDB" w:rsidRPr="00FA6A48">
        <w:rPr>
          <w:rFonts w:ascii="Times New Roman" w:hAnsi="Times New Roman" w:cs="Times New Roman"/>
          <w:color w:val="000000"/>
          <w:sz w:val="24"/>
          <w:szCs w:val="24"/>
        </w:rPr>
        <w:t xml:space="preserve"> и существенно затруднена в силу неполноценности их познавательной деятельности, обусловленной тотальным психическим недоразвитием или деменцией. Дети с ограниченными возможностями не в состоянии самостоятельно выделитьи освоить образцы решения социальных и бытовых задач.</w:t>
      </w:r>
    </w:p>
    <w:p w:rsidR="00821ED4" w:rsidRPr="00FA6A48" w:rsidRDefault="0034774F" w:rsidP="003677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Pr="00FA6A48">
        <w:rPr>
          <w:rFonts w:ascii="Times New Roman" w:hAnsi="Times New Roman" w:cs="Times New Roman"/>
          <w:b/>
          <w:sz w:val="24"/>
          <w:szCs w:val="24"/>
        </w:rPr>
        <w:t>основных целей</w:t>
      </w:r>
      <w:r w:rsidRPr="00FA6A48">
        <w:rPr>
          <w:rFonts w:ascii="Times New Roman" w:hAnsi="Times New Roman" w:cs="Times New Roman"/>
          <w:sz w:val="24"/>
          <w:szCs w:val="24"/>
        </w:rPr>
        <w:t xml:space="preserve"> специального образования умственно отсталых учащихся является подготовка их к са</w:t>
      </w:r>
      <w:r w:rsidR="002F404F" w:rsidRPr="00FA6A48">
        <w:rPr>
          <w:rFonts w:ascii="Times New Roman" w:hAnsi="Times New Roman" w:cs="Times New Roman"/>
          <w:sz w:val="24"/>
          <w:szCs w:val="24"/>
        </w:rPr>
        <w:t>мо</w:t>
      </w:r>
      <w:r w:rsidR="002F404F" w:rsidRPr="00FA6A48">
        <w:rPr>
          <w:rFonts w:ascii="Times New Roman" w:hAnsi="Times New Roman" w:cs="Times New Roman"/>
          <w:sz w:val="24"/>
          <w:szCs w:val="24"/>
        </w:rPr>
        <w:softHyphen/>
        <w:t>стоятельной жизни в обществе, т.е. освоение воспитанниками системы социально значимых практических навыков и умений, обеспечивающих их адекватное поведение в реальной жизни.</w:t>
      </w:r>
    </w:p>
    <w:p w:rsidR="0034774F" w:rsidRPr="00FA6A48" w:rsidRDefault="0034774F" w:rsidP="0034774F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Занятия по курсу СБО направлены </w:t>
      </w:r>
      <w:proofErr w:type="gramStart"/>
      <w:r w:rsidRPr="00FA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FA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4774F" w:rsidRPr="00FA6A48" w:rsidRDefault="0034774F" w:rsidP="008302C6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социально-эмоционального опыта, систематизацию внутреннего мира, регуляцию поведения;</w:t>
      </w:r>
    </w:p>
    <w:p w:rsidR="0034774F" w:rsidRPr="00FA6A48" w:rsidRDefault="0034774F" w:rsidP="008302C6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межличностного взаимодействия;</w:t>
      </w:r>
    </w:p>
    <w:p w:rsidR="0034774F" w:rsidRPr="00FA6A48" w:rsidRDefault="0034774F" w:rsidP="008302C6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ролевого репертуара подростка и позитивное программирование его будущего.</w:t>
      </w:r>
    </w:p>
    <w:p w:rsidR="004964A0" w:rsidRPr="00FA6A48" w:rsidRDefault="0034774F" w:rsidP="0034774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курс СБО направлен на элементарную </w:t>
      </w:r>
      <w:proofErr w:type="spellStart"/>
      <w:r w:rsidRPr="00FA6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абилитацию</w:t>
      </w:r>
      <w:proofErr w:type="spellEnd"/>
      <w:r w:rsidRPr="00FA6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предполагает овладение учащимися знаниями и умениями, обеспечивающими личную самостоятельность в школе и в кругу семьи, достигается это, в первую очередь, через обучение детей рациональным приемам и способам социально-бытовой ориентировки с учётом особенностей того или иного конкретного дефекта.</w:t>
      </w:r>
    </w:p>
    <w:p w:rsidR="004964A0" w:rsidRPr="00FA6A48" w:rsidRDefault="004964A0" w:rsidP="0034774F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  <w:lang w:eastAsia="ru-RU"/>
        </w:rPr>
        <w:t>В обучении выделяется </w:t>
      </w:r>
      <w:r w:rsidRPr="00FA6A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два направления</w:t>
      </w:r>
      <w:r w:rsidRPr="00FA6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64A0" w:rsidRPr="00FA6A48" w:rsidRDefault="004964A0" w:rsidP="008302C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  <w:lang w:eastAsia="ru-RU"/>
        </w:rPr>
        <w:t>формирование у детей тех навыков, которые необходимы в повседневной жизни, в первую очередь в условиях школы-интерната. Одновременно формируются навыки обращения с различными предметами быта, формирования навыков культуры поведения в быту («физической независимости», связанной с выполнением множества ежедневных дел с м</w:t>
      </w:r>
      <w:r w:rsidR="002C095B" w:rsidRPr="00FA6A48">
        <w:rPr>
          <w:rFonts w:ascii="Times New Roman" w:hAnsi="Times New Roman" w:cs="Times New Roman"/>
          <w:sz w:val="24"/>
          <w:szCs w:val="24"/>
          <w:lang w:eastAsia="ru-RU"/>
        </w:rPr>
        <w:t>инимальной посторонней помощью);</w:t>
      </w:r>
    </w:p>
    <w:p w:rsidR="004964A0" w:rsidRPr="00FA6A48" w:rsidRDefault="004964A0" w:rsidP="008302C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  <w:lang w:eastAsia="ru-RU"/>
        </w:rPr>
        <w:t>овладение теми знаниями и умениями, которые потребуются детям в их самостоятельной жизни. Это направление включает в себя ознакомление детей со сферой социально-бытовой деятельности человека (службами, учреждениями и организациями), воспитание культуры поведения в школе, в семье, в общественных местах, формирование навыков общения.</w:t>
      </w:r>
    </w:p>
    <w:p w:rsidR="004964A0" w:rsidRPr="00FA6A48" w:rsidRDefault="002F404F" w:rsidP="002F404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 основу уроков по предмету «Социально – бытовая ориентировка» положен интегративный подход, который предполагает освоение учащимися системы жизненно необходимых практических навыков и умений, обеспечивающих адекватное проживание в социуме.</w:t>
      </w:r>
    </w:p>
    <w:p w:rsidR="006774C9" w:rsidRPr="00FA6A48" w:rsidRDefault="006774C9" w:rsidP="002F404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Цель уроков</w:t>
      </w:r>
      <w:r w:rsidRPr="00FA6A48">
        <w:rPr>
          <w:rFonts w:ascii="Times New Roman" w:hAnsi="Times New Roman" w:cs="Times New Roman"/>
          <w:sz w:val="24"/>
          <w:szCs w:val="24"/>
        </w:rPr>
        <w:t xml:space="preserve"> СБО  - подготовка учащихся и взрослой жизни через овладение ими навыками самообслуживания, общения, приспособление их к жизни в обществе, воспитание у них максимально возможного уровня самостоятельности.</w:t>
      </w:r>
    </w:p>
    <w:p w:rsidR="008C1087" w:rsidRPr="00FA6A48" w:rsidRDefault="008C1087" w:rsidP="008C108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>На уроках учащиеся обучаются элементарным социально-бытовым умениям сначала с помощью учителя, а затем и с элементами самостоятельности, используя определенный диапазон   моделей коммуникативного общения.</w:t>
      </w:r>
    </w:p>
    <w:p w:rsidR="008C1087" w:rsidRPr="00FA6A48" w:rsidRDefault="008C1087" w:rsidP="008C108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На всех этапах обучения на основе линейно-концентрического  принципа у учащихся:</w:t>
      </w:r>
    </w:p>
    <w:p w:rsidR="008C1087" w:rsidRPr="00FA6A48" w:rsidRDefault="008C1087" w:rsidP="008C108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формируются, затем уточняются и закрепляются основ</w:t>
      </w:r>
      <w:r w:rsidRPr="00FA6A48">
        <w:rPr>
          <w:rFonts w:ascii="Times New Roman" w:hAnsi="Times New Roman" w:cs="Times New Roman"/>
          <w:sz w:val="24"/>
          <w:szCs w:val="24"/>
        </w:rPr>
        <w:softHyphen/>
        <w:t>ные  бытовые умения и навыки, обеспечивающие постепен</w:t>
      </w:r>
      <w:r w:rsidRPr="00FA6A48">
        <w:rPr>
          <w:rFonts w:ascii="Times New Roman" w:hAnsi="Times New Roman" w:cs="Times New Roman"/>
          <w:sz w:val="24"/>
          <w:szCs w:val="24"/>
        </w:rPr>
        <w:softHyphen/>
        <w:t>ное  вхождение в социальную жизненную среду;</w:t>
      </w:r>
    </w:p>
    <w:p w:rsidR="008C1087" w:rsidRPr="00FA6A48" w:rsidRDefault="008C1087" w:rsidP="008C108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формируется, закрепляется и постепенно расширяется спектр социально-бытовы</w:t>
      </w:r>
      <w:r w:rsidR="002C095B" w:rsidRPr="00FA6A48">
        <w:rPr>
          <w:rFonts w:ascii="Times New Roman" w:hAnsi="Times New Roman" w:cs="Times New Roman"/>
          <w:sz w:val="24"/>
          <w:szCs w:val="24"/>
        </w:rPr>
        <w:t xml:space="preserve">х умений, навыков, операций, которые </w:t>
      </w:r>
      <w:r w:rsidRPr="00FA6A48">
        <w:rPr>
          <w:rFonts w:ascii="Times New Roman" w:hAnsi="Times New Roman" w:cs="Times New Roman"/>
          <w:sz w:val="24"/>
          <w:szCs w:val="24"/>
        </w:rPr>
        <w:t xml:space="preserve"> необходимы в процессе жизнедеятельности в разные минные периоды (во время пребывания в школе, в те</w:t>
      </w:r>
      <w:r w:rsidRPr="00FA6A48">
        <w:rPr>
          <w:rFonts w:ascii="Times New Roman" w:hAnsi="Times New Roman" w:cs="Times New Roman"/>
          <w:sz w:val="24"/>
          <w:szCs w:val="24"/>
        </w:rPr>
        <w:softHyphen/>
      </w:r>
      <w:r w:rsidR="002C095B" w:rsidRPr="00FA6A48">
        <w:rPr>
          <w:rFonts w:ascii="Times New Roman" w:hAnsi="Times New Roman" w:cs="Times New Roman"/>
          <w:sz w:val="24"/>
          <w:szCs w:val="24"/>
        </w:rPr>
        <w:t>чение</w:t>
      </w:r>
      <w:r w:rsidRPr="00FA6A48">
        <w:rPr>
          <w:rFonts w:ascii="Times New Roman" w:hAnsi="Times New Roman" w:cs="Times New Roman"/>
          <w:sz w:val="24"/>
          <w:szCs w:val="24"/>
        </w:rPr>
        <w:t xml:space="preserve"> дня, недели и т. п.);</w:t>
      </w:r>
    </w:p>
    <w:p w:rsidR="008C1087" w:rsidRPr="00FA6A48" w:rsidRDefault="008C1087" w:rsidP="008C108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формируются и вводятся в предметно-бытовое и межличностное общение с учетом индивидуальных особенностей учащихся невербальные и вербальные средства коммуникации.</w:t>
      </w:r>
    </w:p>
    <w:p w:rsidR="008C1087" w:rsidRPr="00FA6A48" w:rsidRDefault="008C1087" w:rsidP="008C108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На  уроках учащиеся осваивают:  </w:t>
      </w:r>
    </w:p>
    <w:p w:rsidR="008C1087" w:rsidRPr="00FA6A48" w:rsidRDefault="008C1087" w:rsidP="008C1087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элементарную систему информационно-бытовых знаний, обеспечивающих им комфортное пребывание в школе, а в целом — проживание в социуме.</w:t>
      </w:r>
    </w:p>
    <w:p w:rsidR="008C1087" w:rsidRPr="00FA6A48" w:rsidRDefault="008C1087" w:rsidP="00B02F0B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социально-бытовые навыки и умения, операции, необходимые им в течение времени, установленного определенным режимом жизнедеятельности (урока, дня, недели и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)</w:t>
      </w:r>
      <w:r w:rsidR="00B02F0B" w:rsidRPr="00FA6A48">
        <w:rPr>
          <w:rFonts w:ascii="Times New Roman" w:hAnsi="Times New Roman" w:cs="Times New Roman"/>
          <w:sz w:val="24"/>
          <w:szCs w:val="24"/>
        </w:rPr>
        <w:t>.</w:t>
      </w:r>
    </w:p>
    <w:p w:rsidR="0034774F" w:rsidRPr="00EA64EB" w:rsidRDefault="008C1087" w:rsidP="004964A0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невербальные и вербальные модели коммуникативного общения, необходимого в процессе межличностного взаимодействия с окружающими в различных социально-бытовых ситуациях.</w:t>
      </w:r>
    </w:p>
    <w:p w:rsidR="0034774F" w:rsidRPr="00FA6A48" w:rsidRDefault="0034774F" w:rsidP="003477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Рабочая программа  структурирована в виде 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тематических блоков</w:t>
      </w:r>
      <w:r w:rsidRPr="00FA6A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774F" w:rsidRPr="00FA6A48" w:rsidRDefault="0034774F" w:rsidP="008302C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Одежда и обувь;</w:t>
      </w:r>
    </w:p>
    <w:p w:rsidR="0034774F" w:rsidRPr="00FA6A48" w:rsidRDefault="0034774F" w:rsidP="008302C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Питание;</w:t>
      </w:r>
    </w:p>
    <w:p w:rsidR="0034774F" w:rsidRPr="00FA6A48" w:rsidRDefault="0034774F" w:rsidP="008302C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Жилище;</w:t>
      </w:r>
    </w:p>
    <w:p w:rsidR="0034774F" w:rsidRPr="00FA6A48" w:rsidRDefault="0034774F" w:rsidP="008302C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Средство связи;</w:t>
      </w:r>
    </w:p>
    <w:p w:rsidR="0034774F" w:rsidRPr="00FA6A48" w:rsidRDefault="002F404F" w:rsidP="008302C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Культура поведения;</w:t>
      </w:r>
    </w:p>
    <w:p w:rsidR="002F404F" w:rsidRPr="00FA6A48" w:rsidRDefault="002F404F" w:rsidP="008302C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Транспорт;</w:t>
      </w:r>
    </w:p>
    <w:p w:rsidR="002F404F" w:rsidRPr="00FA6A48" w:rsidRDefault="002F404F" w:rsidP="008302C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Торговля.</w:t>
      </w:r>
    </w:p>
    <w:p w:rsidR="00B02F0B" w:rsidRPr="00FA6A48" w:rsidRDefault="00B02F0B" w:rsidP="00B02F0B">
      <w:pPr>
        <w:spacing w:before="200" w:after="0"/>
        <w:ind w:left="23"/>
        <w:rPr>
          <w:rFonts w:ascii="Times New Roman" w:hAnsi="Times New Roman"/>
          <w:sz w:val="24"/>
          <w:szCs w:val="24"/>
        </w:rPr>
      </w:pPr>
      <w:r w:rsidRPr="00FA6A48">
        <w:rPr>
          <w:rStyle w:val="ac"/>
          <w:rFonts w:ascii="Times New Roman" w:hAnsi="Times New Roman" w:cs="Times New Roman"/>
          <w:sz w:val="24"/>
          <w:szCs w:val="24"/>
        </w:rPr>
        <w:t>Одежда и обувь.</w:t>
      </w:r>
      <w:r w:rsidRPr="00FA6A48">
        <w:rPr>
          <w:rFonts w:ascii="Times New Roman" w:hAnsi="Times New Roman"/>
          <w:sz w:val="24"/>
          <w:szCs w:val="24"/>
        </w:rPr>
        <w:t xml:space="preserve"> В данном разделе предлагается обучение учащихся называнию предметов одежды и обуви, элементарным способам ухода за ними, аккуратному пользованию этими предметами.</w:t>
      </w:r>
    </w:p>
    <w:p w:rsidR="00B02F0B" w:rsidRPr="00FA6A48" w:rsidRDefault="00B02F0B" w:rsidP="00B02F0B">
      <w:pPr>
        <w:spacing w:after="0"/>
        <w:ind w:left="23"/>
        <w:rPr>
          <w:rFonts w:ascii="Times New Roman" w:hAnsi="Times New Roman"/>
          <w:sz w:val="24"/>
          <w:szCs w:val="24"/>
        </w:rPr>
      </w:pPr>
      <w:r w:rsidRPr="00FA6A48">
        <w:rPr>
          <w:rStyle w:val="ac"/>
          <w:rFonts w:ascii="Times New Roman" w:hAnsi="Times New Roman" w:cs="Times New Roman"/>
          <w:sz w:val="24"/>
          <w:szCs w:val="24"/>
        </w:rPr>
        <w:t>Питание.</w:t>
      </w:r>
      <w:r w:rsidRPr="00FA6A48">
        <w:rPr>
          <w:rFonts w:ascii="Times New Roman" w:hAnsi="Times New Roman"/>
          <w:sz w:val="24"/>
          <w:szCs w:val="24"/>
        </w:rPr>
        <w:t xml:space="preserve"> Учитывая низкий уровень самостоятельности и психофизических возможностей детей и подростков, в данном разделе предлагаются варианты обучения как учащихся, овладевших элементарными навыками разговорной речи так и неговорящих школьников. Учащихся</w:t>
      </w:r>
      <w:r w:rsidRPr="00FA6A48">
        <w:rPr>
          <w:rStyle w:val="-1pt"/>
          <w:rFonts w:ascii="Times New Roman" w:hAnsi="Times New Roman" w:cs="Times New Roman"/>
          <w:sz w:val="24"/>
          <w:szCs w:val="24"/>
        </w:rPr>
        <w:t>учат</w:t>
      </w:r>
      <w:r w:rsidRPr="00FA6A48">
        <w:rPr>
          <w:rFonts w:ascii="Times New Roman" w:hAnsi="Times New Roman"/>
          <w:sz w:val="24"/>
          <w:szCs w:val="24"/>
        </w:rPr>
        <w:t>практическим умениям приготовления элементарных блюд,  правилам хранения некоторых продуктов, соблюдению санитарно-гигиенических требований к содержанию посуды,  хранения и использования продуктов.</w:t>
      </w:r>
    </w:p>
    <w:p w:rsidR="00B02F0B" w:rsidRPr="00FA6A48" w:rsidRDefault="00B02F0B" w:rsidP="002C095B">
      <w:pPr>
        <w:spacing w:after="0"/>
        <w:ind w:left="23"/>
        <w:rPr>
          <w:rFonts w:ascii="Times New Roman" w:hAnsi="Times New Roman"/>
          <w:sz w:val="24"/>
          <w:szCs w:val="24"/>
        </w:rPr>
      </w:pPr>
      <w:r w:rsidRPr="00FA6A48">
        <w:rPr>
          <w:rStyle w:val="ac"/>
          <w:rFonts w:ascii="Times New Roman" w:hAnsi="Times New Roman" w:cs="Times New Roman"/>
          <w:sz w:val="24"/>
          <w:szCs w:val="24"/>
        </w:rPr>
        <w:t>Жилище.</w:t>
      </w:r>
      <w:r w:rsidRPr="00FA6A48">
        <w:rPr>
          <w:rFonts w:ascii="Times New Roman" w:hAnsi="Times New Roman"/>
          <w:sz w:val="24"/>
          <w:szCs w:val="24"/>
        </w:rPr>
        <w:t xml:space="preserve"> После изучения материала, предлагаемого в этом разделе, учащиеся приобретут умения выбирать и пользоваться средствами и инвентарем по уходу за жилищем, выполнять элементарные действия по созданию уюта в дом</w:t>
      </w:r>
      <w:r w:rsidR="002C095B" w:rsidRPr="00FA6A48">
        <w:rPr>
          <w:rFonts w:ascii="Times New Roman" w:hAnsi="Times New Roman"/>
          <w:sz w:val="24"/>
          <w:szCs w:val="24"/>
        </w:rPr>
        <w:t>е,</w:t>
      </w:r>
      <w:r w:rsidRPr="00FA6A48">
        <w:rPr>
          <w:rFonts w:ascii="Times New Roman" w:hAnsi="Times New Roman"/>
          <w:sz w:val="24"/>
          <w:szCs w:val="24"/>
        </w:rPr>
        <w:t xml:space="preserve"> использовать для украшения интерьера изделия собственного изготовления.</w:t>
      </w:r>
    </w:p>
    <w:p w:rsidR="00B02F0B" w:rsidRPr="00FA6A48" w:rsidRDefault="00B02F0B" w:rsidP="002C095B">
      <w:pPr>
        <w:spacing w:after="0"/>
        <w:ind w:left="23"/>
        <w:rPr>
          <w:rFonts w:ascii="Times New Roman" w:hAnsi="Times New Roman"/>
          <w:sz w:val="24"/>
          <w:szCs w:val="24"/>
        </w:rPr>
      </w:pPr>
      <w:r w:rsidRPr="00FA6A48">
        <w:rPr>
          <w:rStyle w:val="ac"/>
          <w:rFonts w:ascii="Times New Roman" w:hAnsi="Times New Roman" w:cs="Times New Roman"/>
          <w:sz w:val="24"/>
          <w:szCs w:val="24"/>
        </w:rPr>
        <w:t>Культура поведения.</w:t>
      </w:r>
      <w:r w:rsidRPr="00FA6A48">
        <w:rPr>
          <w:rFonts w:ascii="Times New Roman" w:hAnsi="Times New Roman"/>
          <w:sz w:val="24"/>
          <w:szCs w:val="24"/>
        </w:rPr>
        <w:t xml:space="preserve"> Данный раздел предполагает </w:t>
      </w:r>
      <w:r w:rsidRPr="00FA6A48">
        <w:rPr>
          <w:rStyle w:val="-1pt"/>
          <w:rFonts w:ascii="Times New Roman" w:hAnsi="Times New Roman" w:cs="Times New Roman"/>
          <w:sz w:val="24"/>
          <w:szCs w:val="24"/>
        </w:rPr>
        <w:t>обу</w:t>
      </w:r>
      <w:r w:rsidRPr="00FA6A48">
        <w:rPr>
          <w:rFonts w:ascii="Times New Roman" w:hAnsi="Times New Roman"/>
          <w:sz w:val="24"/>
          <w:szCs w:val="24"/>
        </w:rPr>
        <w:t xml:space="preserve">чение учащихся элементарным правилам поведения в классе, дома, в транспорте, в общественных местах, а также альтернативной коммуникации и правилам общения </w:t>
      </w:r>
      <w:proofErr w:type="gramStart"/>
      <w:r w:rsidRPr="00FA6A48">
        <w:rPr>
          <w:rFonts w:ascii="Times New Roman" w:hAnsi="Times New Roman"/>
          <w:sz w:val="24"/>
          <w:szCs w:val="24"/>
        </w:rPr>
        <w:t>со</w:t>
      </w:r>
      <w:proofErr w:type="gramEnd"/>
      <w:r w:rsidRPr="00FA6A48">
        <w:rPr>
          <w:rFonts w:ascii="Times New Roman" w:hAnsi="Times New Roman"/>
          <w:sz w:val="24"/>
          <w:szCs w:val="24"/>
        </w:rPr>
        <w:t xml:space="preserve"> взрослыми и сверстниками. Учащиеся обучаются культуре  приема пищи, ношения одежды, обуви.</w:t>
      </w:r>
    </w:p>
    <w:p w:rsidR="00B02F0B" w:rsidRPr="00FA6A48" w:rsidRDefault="00B02F0B" w:rsidP="002C095B">
      <w:pPr>
        <w:spacing w:after="0"/>
        <w:ind w:left="23" w:right="23"/>
        <w:rPr>
          <w:rFonts w:ascii="Times New Roman" w:eastAsia="Tahoma" w:hAnsi="Times New Roman"/>
          <w:sz w:val="24"/>
          <w:szCs w:val="24"/>
          <w:shd w:val="clear" w:color="auto" w:fill="FFFFFF"/>
        </w:rPr>
      </w:pPr>
      <w:r w:rsidRPr="00FA6A48">
        <w:rPr>
          <w:rStyle w:val="ac"/>
          <w:rFonts w:ascii="Times New Roman" w:hAnsi="Times New Roman" w:cs="Times New Roman"/>
          <w:sz w:val="24"/>
          <w:szCs w:val="24"/>
        </w:rPr>
        <w:t>Транспорт.</w:t>
      </w:r>
      <w:r w:rsidRPr="00FA6A48">
        <w:rPr>
          <w:rFonts w:ascii="Times New Roman" w:hAnsi="Times New Roman"/>
          <w:sz w:val="24"/>
          <w:szCs w:val="24"/>
        </w:rPr>
        <w:t xml:space="preserve"> Задачей данного раздела является обучение учащихся алгоритмам проездки на транспорте, нахождению</w:t>
      </w:r>
      <w:r w:rsidRPr="00FA6A48">
        <w:rPr>
          <w:rStyle w:val="Tahoma8pt"/>
          <w:rFonts w:ascii="Times New Roman" w:hAnsi="Times New Roman" w:cs="Times New Roman"/>
          <w:sz w:val="24"/>
          <w:szCs w:val="24"/>
        </w:rPr>
        <w:t xml:space="preserve"> нужной </w:t>
      </w:r>
      <w:r w:rsidRPr="00FA6A48">
        <w:rPr>
          <w:rFonts w:ascii="Times New Roman" w:hAnsi="Times New Roman"/>
          <w:sz w:val="24"/>
          <w:szCs w:val="24"/>
        </w:rPr>
        <w:t>остановки, оплате за проезд, альтернативной ком</w:t>
      </w:r>
      <w:r w:rsidRPr="00FA6A48">
        <w:rPr>
          <w:rFonts w:ascii="Times New Roman" w:hAnsi="Times New Roman"/>
          <w:sz w:val="24"/>
          <w:szCs w:val="24"/>
        </w:rPr>
        <w:softHyphen/>
        <w:t>муникации и навыкам элементарного общения.</w:t>
      </w:r>
    </w:p>
    <w:p w:rsidR="00B02F0B" w:rsidRPr="00FA6A48" w:rsidRDefault="00B02F0B" w:rsidP="002C095B">
      <w:pPr>
        <w:spacing w:after="0"/>
        <w:ind w:left="23" w:right="23"/>
        <w:rPr>
          <w:rFonts w:ascii="Times New Roman" w:hAnsi="Times New Roman"/>
          <w:sz w:val="24"/>
          <w:szCs w:val="24"/>
        </w:rPr>
      </w:pPr>
      <w:r w:rsidRPr="00FA6A48">
        <w:rPr>
          <w:rStyle w:val="ac"/>
          <w:rFonts w:ascii="Times New Roman" w:hAnsi="Times New Roman" w:cs="Times New Roman"/>
          <w:sz w:val="24"/>
          <w:szCs w:val="24"/>
        </w:rPr>
        <w:lastRenderedPageBreak/>
        <w:t>Торговля.</w:t>
      </w:r>
      <w:r w:rsidRPr="00FA6A48">
        <w:rPr>
          <w:rFonts w:ascii="Times New Roman" w:hAnsi="Times New Roman"/>
          <w:sz w:val="24"/>
          <w:szCs w:val="24"/>
        </w:rPr>
        <w:t xml:space="preserve"> Материал раздела направлен на обучение учащихся умению различать магазины по видам, совершать элементарные  покупки для приготовления пищи и ухода за собой, жилищем, для стирки белья и одежды.</w:t>
      </w:r>
    </w:p>
    <w:p w:rsidR="002C095B" w:rsidRPr="00EA64EB" w:rsidRDefault="00B02F0B" w:rsidP="00EA64EB">
      <w:pPr>
        <w:ind w:left="20" w:right="20"/>
        <w:rPr>
          <w:rFonts w:ascii="Times New Roman" w:hAnsi="Times New Roman"/>
          <w:sz w:val="24"/>
          <w:szCs w:val="24"/>
        </w:rPr>
      </w:pPr>
      <w:r w:rsidRPr="00FA6A48">
        <w:rPr>
          <w:rStyle w:val="ac"/>
          <w:rFonts w:ascii="Times New Roman" w:hAnsi="Times New Roman" w:cs="Times New Roman"/>
          <w:sz w:val="24"/>
          <w:szCs w:val="24"/>
        </w:rPr>
        <w:t>Средства связи.</w:t>
      </w:r>
      <w:r w:rsidRPr="00FA6A48">
        <w:rPr>
          <w:rFonts w:ascii="Times New Roman" w:hAnsi="Times New Roman"/>
          <w:sz w:val="24"/>
          <w:szCs w:val="24"/>
        </w:rPr>
        <w:t xml:space="preserve"> Учащиеся знакомятся со средствами связи</w:t>
      </w:r>
      <w:r w:rsidR="002C095B" w:rsidRPr="00FA6A48">
        <w:rPr>
          <w:rFonts w:ascii="Times New Roman" w:hAnsi="Times New Roman"/>
          <w:sz w:val="24"/>
          <w:szCs w:val="24"/>
        </w:rPr>
        <w:t>: почтой, телеграфом, телефоном.</w:t>
      </w:r>
    </w:p>
    <w:p w:rsidR="00E17A9C" w:rsidRPr="00FA6A48" w:rsidRDefault="00E17A9C" w:rsidP="00E17A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17A9C" w:rsidRPr="00FA6A48" w:rsidRDefault="00E17A9C" w:rsidP="00E17A9C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При обучении детей с тяжёлой умственной отсталостью рекомендуется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система обучения.</w:t>
      </w:r>
    </w:p>
    <w:p w:rsidR="00E17A9C" w:rsidRPr="00FA6A48" w:rsidRDefault="00E17A9C" w:rsidP="00E17A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учебной недели – </w:t>
      </w:r>
      <w:r w:rsidRPr="00FA6A48">
        <w:rPr>
          <w:rFonts w:ascii="Times New Roman" w:hAnsi="Times New Roman" w:cs="Times New Roman"/>
          <w:sz w:val="24"/>
          <w:szCs w:val="24"/>
        </w:rPr>
        <w:t>5 дней.</w:t>
      </w:r>
    </w:p>
    <w:p w:rsidR="00E17A9C" w:rsidRPr="00FA6A48" w:rsidRDefault="00E17A9C" w:rsidP="00E17A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Начало учебного года – </w:t>
      </w:r>
      <w:r w:rsidRPr="00FA6A48">
        <w:rPr>
          <w:rFonts w:ascii="Times New Roman" w:hAnsi="Times New Roman" w:cs="Times New Roman"/>
          <w:sz w:val="24"/>
          <w:szCs w:val="24"/>
        </w:rPr>
        <w:t>1 сентября. Учебный год строиться по полугодиям.</w:t>
      </w:r>
    </w:p>
    <w:p w:rsidR="00E17A9C" w:rsidRDefault="00E17A9C" w:rsidP="00E17A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урока – </w:t>
      </w:r>
      <w:r w:rsidRPr="00FA6A48">
        <w:rPr>
          <w:rFonts w:ascii="Times New Roman" w:hAnsi="Times New Roman" w:cs="Times New Roman"/>
          <w:sz w:val="24"/>
          <w:szCs w:val="24"/>
        </w:rPr>
        <w:t>35 минут.</w:t>
      </w:r>
    </w:p>
    <w:p w:rsidR="00CA6CAA" w:rsidRDefault="00CA6CAA" w:rsidP="00E17A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817"/>
        <w:gridCol w:w="8222"/>
        <w:gridCol w:w="1382"/>
      </w:tblGrid>
      <w:tr w:rsidR="00CA6CAA" w:rsidTr="00E50307">
        <w:tc>
          <w:tcPr>
            <w:tcW w:w="817" w:type="dxa"/>
          </w:tcPr>
          <w:p w:rsidR="00CA6CAA" w:rsidRPr="004D5D27" w:rsidRDefault="00CA6CAA" w:rsidP="00CA6C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CA6CAA" w:rsidRPr="004D5D27" w:rsidRDefault="00CA6CAA" w:rsidP="00CA6C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382" w:type="dxa"/>
          </w:tcPr>
          <w:p w:rsidR="00CA6CAA" w:rsidRPr="004D5D27" w:rsidRDefault="00CA6CAA" w:rsidP="00CA6C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A6CAA" w:rsidTr="00E50307">
        <w:tc>
          <w:tcPr>
            <w:tcW w:w="10421" w:type="dxa"/>
            <w:gridSpan w:val="3"/>
          </w:tcPr>
          <w:p w:rsidR="00CA6CAA" w:rsidRDefault="00CA6CAA" w:rsidP="00CA6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A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</w:tr>
      <w:tr w:rsidR="00CA6CAA" w:rsidTr="00E50307">
        <w:tc>
          <w:tcPr>
            <w:tcW w:w="817" w:type="dxa"/>
          </w:tcPr>
          <w:p w:rsidR="00CA6CAA" w:rsidRPr="00FA6A48" w:rsidRDefault="00F3791A" w:rsidP="00F379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A6CAA" w:rsidRPr="00FA6A48" w:rsidRDefault="00CA6CAA" w:rsidP="007D5C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Виды одежды (летняя, зимняя, демисезонная), их назначение. Д/И «Найди пару», «Подбери одежду к картинке», «Оденем куклу на прогулку»</w:t>
            </w:r>
          </w:p>
        </w:tc>
        <w:tc>
          <w:tcPr>
            <w:tcW w:w="1382" w:type="dxa"/>
          </w:tcPr>
          <w:p w:rsidR="00CA6CAA" w:rsidRPr="00FA6A48" w:rsidRDefault="00CA6CA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A6CAA" w:rsidTr="00E50307">
        <w:tc>
          <w:tcPr>
            <w:tcW w:w="817" w:type="dxa"/>
          </w:tcPr>
          <w:p w:rsidR="00CA6CAA" w:rsidRPr="00FA6A48" w:rsidRDefault="00F3791A" w:rsidP="00F379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CA6CAA" w:rsidRPr="00FA6A48" w:rsidRDefault="00CA6CAA" w:rsidP="007D5C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Виды одежды и головных уборов, их назначение. Д/И «Подбери шапку по сезону», «Подбери шапку к ткани» </w:t>
            </w:r>
          </w:p>
        </w:tc>
        <w:tc>
          <w:tcPr>
            <w:tcW w:w="1382" w:type="dxa"/>
          </w:tcPr>
          <w:p w:rsidR="00CA6CAA" w:rsidRPr="00FA6A48" w:rsidRDefault="00CA6CA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A6CAA" w:rsidTr="00E50307">
        <w:tc>
          <w:tcPr>
            <w:tcW w:w="817" w:type="dxa"/>
          </w:tcPr>
          <w:p w:rsidR="00CA6CAA" w:rsidRPr="00FA6A48" w:rsidRDefault="00F3791A" w:rsidP="00F379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CA6CAA" w:rsidRPr="00FA6A48" w:rsidRDefault="00CA6CAA" w:rsidP="007D5C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Повседневный уход за одеждой и подготовка её к хранению.</w:t>
            </w:r>
          </w:p>
        </w:tc>
        <w:tc>
          <w:tcPr>
            <w:tcW w:w="1382" w:type="dxa"/>
          </w:tcPr>
          <w:p w:rsidR="00CA6CAA" w:rsidRPr="00FA6A48" w:rsidRDefault="00CA6CA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50307" w:rsidTr="00E50307">
        <w:tc>
          <w:tcPr>
            <w:tcW w:w="817" w:type="dxa"/>
          </w:tcPr>
          <w:p w:rsidR="00E50307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E50307" w:rsidRPr="00FA6A48" w:rsidRDefault="00E50307" w:rsidP="007D5C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Виды обуви, их назначение. Д/И «Найди пару», «Подбери обувь к картинке», «Узнай, чья обувь»</w:t>
            </w:r>
          </w:p>
        </w:tc>
        <w:tc>
          <w:tcPr>
            <w:tcW w:w="1382" w:type="dxa"/>
          </w:tcPr>
          <w:p w:rsidR="00E50307" w:rsidRPr="00FA6A48" w:rsidRDefault="00E50307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50307" w:rsidTr="00E50307">
        <w:tc>
          <w:tcPr>
            <w:tcW w:w="817" w:type="dxa"/>
          </w:tcPr>
          <w:p w:rsidR="00E50307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E50307" w:rsidRPr="00FA6A48" w:rsidRDefault="00E50307" w:rsidP="007D5C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Уход за обувью (средства и приспособления для ухода за обувью).</w:t>
            </w:r>
          </w:p>
        </w:tc>
        <w:tc>
          <w:tcPr>
            <w:tcW w:w="1382" w:type="dxa"/>
          </w:tcPr>
          <w:p w:rsidR="00E50307" w:rsidRPr="00FA6A48" w:rsidRDefault="00E50307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Уход за одеждой: подбор моющих средств. Д/И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Мойдодыр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», «Магазин»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Правила ручной стирки и сушки изделий: сортировка одежды по видам ткани.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Правила ручной стирки и сушки изделий: ручная стирка. Д/И «Хозяюшка»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Утюжка изделий.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5C0676" w:rsidRPr="00FA6A48" w:rsidRDefault="00F3791A" w:rsidP="007D5C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Обобщение пройденного материала. Контрольная работа.</w:t>
            </w:r>
          </w:p>
        </w:tc>
        <w:tc>
          <w:tcPr>
            <w:tcW w:w="1382" w:type="dxa"/>
          </w:tcPr>
          <w:p w:rsidR="005C0676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5C0676" w:rsidTr="00E50307">
        <w:tc>
          <w:tcPr>
            <w:tcW w:w="10421" w:type="dxa"/>
            <w:gridSpan w:val="3"/>
          </w:tcPr>
          <w:p w:rsidR="005C0676" w:rsidRDefault="005C0676" w:rsidP="00CA6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A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</w:tr>
      <w:tr w:rsidR="005C0676" w:rsidTr="00E50307">
        <w:tc>
          <w:tcPr>
            <w:tcW w:w="817" w:type="dxa"/>
          </w:tcPr>
          <w:p w:rsidR="005C0676" w:rsidRPr="00FA6A48" w:rsidRDefault="00F3791A" w:rsidP="00F379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Овощи и фрукты.  Значение продуктов питания для здоровья человека. 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Pr="00FA6A48" w:rsidRDefault="00F3791A" w:rsidP="00F379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48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FA6A48">
              <w:rPr>
                <w:rFonts w:ascii="Times New Roman" w:hAnsi="Times New Roman"/>
                <w:sz w:val="24"/>
                <w:szCs w:val="24"/>
              </w:rPr>
              <w:t xml:space="preserve"> – гигиенические требования и правила безопасной работы на кухне при приготовлении пищи (повторение)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Pr="00FA6A48" w:rsidRDefault="00F3791A" w:rsidP="00F379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Виды салатов, рецепты. Д/И «Поварёнок», «Подбери продукты»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Pr="00FA6A48" w:rsidRDefault="00F3791A" w:rsidP="00F379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Подготовка фруктов к приготовлению салата (обработка, нарезка). Д/И «Помощница»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Pr="00FA6A48" w:rsidRDefault="00F3791A" w:rsidP="00F379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Приготовление салата из фруктов. Практическое задание.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Столовая посуда, приборы – назначение.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Сервировка стола к ужину. Работа по схеме.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Виды салатов, рецепты. Д/И «Поварёнок», «Подбери продукты»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Подготовка овощей  к приготовлению салата (обработка, нарезка). Д/И «Помощница»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Приготовление винегрета. Практическое задание.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Сервировка стола к завтраку. 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Чайная посуда. Правила заваривания чая. Техника  безопасности в обращении с кипятком. Д/И «В гостях»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Правила мытья  и чистки посуды: моющие средства, приспособление.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5C0676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Обобщение пройденного материала. Контрольная работа.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3791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5C0676" w:rsidTr="00E50307">
        <w:tc>
          <w:tcPr>
            <w:tcW w:w="10421" w:type="dxa"/>
            <w:gridSpan w:val="3"/>
          </w:tcPr>
          <w:p w:rsidR="005C0676" w:rsidRDefault="005C0676" w:rsidP="00CA6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A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Виды мебели. Д/И «Узнай и покажи»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A48">
              <w:rPr>
                <w:rFonts w:ascii="Times New Roman" w:hAnsi="Times New Roman"/>
                <w:sz w:val="24"/>
                <w:szCs w:val="24"/>
              </w:rPr>
              <w:t>Покрытия мебели: мягкая ткань, кожа; корпусная, столы, стулья – полировка, шпон, пластик.</w:t>
            </w:r>
            <w:proofErr w:type="gramEnd"/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Интерьер помещения. Практическое задание. Макет комнаты.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Интерьер помещения. Работа с карточками. Д/И «Расставь мебель»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5C0676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C0676" w:rsidRPr="00FA6A48" w:rsidRDefault="005C0676" w:rsidP="007D5C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к жилому помещению. </w:t>
            </w:r>
          </w:p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Д/И «Чистота – залог здоровья»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Уход за помещением. Инвентарь и приспособления для уборки. 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Правила вытирания пыли.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Уход за мебелью. Средства и приспособления. Д/И «Магазин»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Уход за мебелью. Практическое задание.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Уход за руками: средства и защита. 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3791A" w:rsidRPr="00FA6A48">
              <w:rPr>
                <w:rFonts w:ascii="Times New Roman" w:eastAsiaTheme="minorHAnsi" w:hAnsi="Times New Roman"/>
                <w:sz w:val="24"/>
                <w:szCs w:val="24"/>
              </w:rPr>
              <w:t>Обобщение пройденного материала. Контрольная работа</w:t>
            </w:r>
          </w:p>
        </w:tc>
        <w:tc>
          <w:tcPr>
            <w:tcW w:w="1382" w:type="dxa"/>
          </w:tcPr>
          <w:p w:rsidR="005C0676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5C067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5C0676" w:rsidTr="00E50307">
        <w:tc>
          <w:tcPr>
            <w:tcW w:w="10421" w:type="dxa"/>
            <w:gridSpan w:val="3"/>
          </w:tcPr>
          <w:p w:rsidR="005C0676" w:rsidRDefault="005C0676" w:rsidP="00CA6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 связи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Основные средства связи (почта, телеграф, телефон)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Виды почтовых отправлений (письмо, телеграмма, посылка)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Виды писем. Создание и отправка письма.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Телеграф (телеграмма, телефонные переговоры). Составление текстов телеграмм. Отправление.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Посылки и бандероли. Правила упаковки и отправление. Д/И «Почта»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10421" w:type="dxa"/>
            <w:gridSpan w:val="3"/>
          </w:tcPr>
          <w:p w:rsidR="005C0676" w:rsidRDefault="005C0676" w:rsidP="00CA6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Формы обращения к старшим и сверстникам при встрече и расставании. Ролевая игра. 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Формы обращения с просьбой, вопросом к старшим и сверстникам. Ролевая игра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Правила поведения в гостях. Ролевая игра «Вы пришли в гости»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C0676" w:rsidTr="00E50307">
        <w:tc>
          <w:tcPr>
            <w:tcW w:w="817" w:type="dxa"/>
          </w:tcPr>
          <w:p w:rsidR="005C0676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</w:tcPr>
          <w:p w:rsidR="005C0676" w:rsidRPr="00FA6A48" w:rsidRDefault="005C0676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Поведение в кино, театре. Речевая игра «Здравствуй, театр!»</w:t>
            </w:r>
          </w:p>
        </w:tc>
        <w:tc>
          <w:tcPr>
            <w:tcW w:w="1382" w:type="dxa"/>
          </w:tcPr>
          <w:p w:rsidR="005C0676" w:rsidRPr="00FA6A48" w:rsidRDefault="005C0676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Культура общения юноши и девушки. Поведение девушки по отношению к юноше.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Внешний вид молодых людей (одежда, косметика, парфюмерия с учётом места нахождения). Сюжетно – ролевые игры.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F3791A" w:rsidTr="007D5C55">
        <w:tc>
          <w:tcPr>
            <w:tcW w:w="10421" w:type="dxa"/>
            <w:gridSpan w:val="3"/>
          </w:tcPr>
          <w:p w:rsidR="00F3791A" w:rsidRDefault="00F3791A" w:rsidP="00E50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0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Виды городского транспорта. Оплата проезда в автобусе.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транспорте. Информационные знаки.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Поездка в автобусе. Ролевая игра «Я пассажир», «В автобусе»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Виды пассажирских вагонов, типы поездов (пассажирский, скорый). 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Проезд на поезде. Ролевая игра «Поезд»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Информационные знаки: остановки общественного транспорта. Д/И «Дорога»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Виды водного транспорта. 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Проезд на корабле. Ролевая игра «Плыви, плыви кораблик».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791A" w:rsidTr="007D5C55">
        <w:tc>
          <w:tcPr>
            <w:tcW w:w="10421" w:type="dxa"/>
            <w:gridSpan w:val="3"/>
          </w:tcPr>
          <w:p w:rsidR="00F3791A" w:rsidRDefault="00F3791A" w:rsidP="00E50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07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Магазин «Фруктов». Виды товаров, порядок приобретения, стоимость.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Сюжетно – ролевые игры: «Я покупатель», «Покупка продуктов по списку»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Магазин «Овощей». Виды товаров, порядок приобретения, стоимость.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Сюжетно – ролевые игры: «Я покупатель», «Покупка продуктов по списку»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Магазин «Мебель». Виды мебели, порядок приобретения, стоимость.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Правила поведения в магазине.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791A" w:rsidTr="00E50307">
        <w:tc>
          <w:tcPr>
            <w:tcW w:w="817" w:type="dxa"/>
          </w:tcPr>
          <w:p w:rsidR="00F3791A" w:rsidRDefault="00F3791A" w:rsidP="00E17A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2" w:type="dxa"/>
          </w:tcPr>
          <w:p w:rsidR="00F3791A" w:rsidRPr="00FA6A48" w:rsidRDefault="00F3791A" w:rsidP="007D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Сюжетно – ролевая игра  «Покупка мебели для спальни (кухни, гостиной)»</w:t>
            </w:r>
          </w:p>
        </w:tc>
        <w:tc>
          <w:tcPr>
            <w:tcW w:w="1382" w:type="dxa"/>
          </w:tcPr>
          <w:p w:rsidR="00F3791A" w:rsidRPr="00FA6A48" w:rsidRDefault="00F3791A" w:rsidP="007D5C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246C4F" w:rsidRPr="00FA6A48" w:rsidRDefault="00246C4F" w:rsidP="00E17A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7A9C" w:rsidRPr="00FA6A48" w:rsidRDefault="00E17A9C" w:rsidP="00E17A9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Основной организационной формой обучения детей по предмету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атематические представления и конструирование» являются уроки учителя с детьми.  Организация детей на занятии – фронтальные, подгрупповые занятия,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или индивидуальная работа.</w:t>
      </w:r>
    </w:p>
    <w:p w:rsidR="00E17A9C" w:rsidRPr="00FA6A48" w:rsidRDefault="00E17A9C" w:rsidP="002F404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500544" w:rsidRPr="00FA6A48" w:rsidRDefault="00500544" w:rsidP="00E17A9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 xml:space="preserve">Система работы включает несколько </w:t>
      </w:r>
      <w:r w:rsidRPr="00FA6A48">
        <w:rPr>
          <w:rFonts w:ascii="Times New Roman" w:hAnsi="Times New Roman" w:cs="Times New Roman"/>
          <w:b/>
          <w:sz w:val="24"/>
          <w:szCs w:val="24"/>
        </w:rPr>
        <w:t>этапов</w:t>
      </w:r>
      <w:r w:rsidRPr="00FA6A48">
        <w:rPr>
          <w:rFonts w:ascii="Times New Roman" w:hAnsi="Times New Roman" w:cs="Times New Roman"/>
          <w:sz w:val="24"/>
          <w:szCs w:val="24"/>
        </w:rPr>
        <w:t>:</w:t>
      </w:r>
    </w:p>
    <w:p w:rsidR="00500544" w:rsidRPr="00FA6A48" w:rsidRDefault="00500544" w:rsidP="00E17A9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FA6A48">
        <w:rPr>
          <w:rStyle w:val="apple-converted-space"/>
          <w:rFonts w:ascii="Times New Roman" w:hAnsi="Times New Roman" w:cs="Times New Roman"/>
          <w:b/>
          <w:bCs/>
          <w:color w:val="444444"/>
          <w:spacing w:val="-25"/>
          <w:sz w:val="24"/>
          <w:szCs w:val="24"/>
        </w:rPr>
        <w:t> </w:t>
      </w:r>
      <w:r w:rsidRPr="00FA6A48">
        <w:rPr>
          <w:rFonts w:ascii="Times New Roman" w:hAnsi="Times New Roman" w:cs="Times New Roman"/>
          <w:spacing w:val="-2"/>
          <w:sz w:val="24"/>
          <w:szCs w:val="24"/>
        </w:rPr>
        <w:t>Развитие мотивации в овладении двигательными навыками.</w:t>
      </w:r>
    </w:p>
    <w:p w:rsidR="00500544" w:rsidRPr="00FA6A48" w:rsidRDefault="00500544" w:rsidP="00E17A9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pacing w:val="-16"/>
          <w:sz w:val="24"/>
          <w:szCs w:val="24"/>
        </w:rPr>
        <w:t>2.</w:t>
      </w:r>
      <w:r w:rsidRPr="00FA6A48">
        <w:rPr>
          <w:rStyle w:val="apple-converted-space"/>
          <w:rFonts w:ascii="Times New Roman" w:hAnsi="Times New Roman" w:cs="Times New Roman"/>
          <w:b/>
          <w:bCs/>
          <w:color w:val="444444"/>
          <w:spacing w:val="-16"/>
          <w:sz w:val="24"/>
          <w:szCs w:val="24"/>
        </w:rPr>
        <w:t> </w:t>
      </w:r>
      <w:r w:rsidRPr="00FA6A48">
        <w:rPr>
          <w:rFonts w:ascii="Times New Roman" w:hAnsi="Times New Roman" w:cs="Times New Roman"/>
          <w:spacing w:val="1"/>
          <w:sz w:val="24"/>
          <w:szCs w:val="24"/>
        </w:rPr>
        <w:t>Создание условий, облегчающих выполнение движений и</w:t>
      </w:r>
      <w:r w:rsidRPr="00FA6A48">
        <w:rPr>
          <w:rStyle w:val="apple-converted-space"/>
          <w:rFonts w:ascii="Times New Roman" w:hAnsi="Times New Roman" w:cs="Times New Roman"/>
          <w:b/>
          <w:bCs/>
          <w:color w:val="444444"/>
          <w:spacing w:val="1"/>
          <w:sz w:val="24"/>
          <w:szCs w:val="24"/>
        </w:rPr>
        <w:t> </w:t>
      </w:r>
      <w:r w:rsidRPr="00FA6A48">
        <w:rPr>
          <w:rFonts w:ascii="Times New Roman" w:hAnsi="Times New Roman" w:cs="Times New Roman"/>
          <w:spacing w:val="-3"/>
          <w:sz w:val="24"/>
          <w:szCs w:val="24"/>
        </w:rPr>
        <w:t>действий.</w:t>
      </w:r>
    </w:p>
    <w:p w:rsidR="00500544" w:rsidRPr="00FA6A48" w:rsidRDefault="00500544" w:rsidP="00E17A9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pacing w:val="-16"/>
          <w:sz w:val="24"/>
          <w:szCs w:val="24"/>
        </w:rPr>
        <w:t>3.</w:t>
      </w:r>
      <w:r w:rsidRPr="00FA6A48">
        <w:rPr>
          <w:rStyle w:val="apple-converted-space"/>
          <w:rFonts w:ascii="Times New Roman" w:hAnsi="Times New Roman" w:cs="Times New Roman"/>
          <w:b/>
          <w:bCs/>
          <w:color w:val="444444"/>
          <w:spacing w:val="-16"/>
          <w:sz w:val="24"/>
          <w:szCs w:val="24"/>
        </w:rPr>
        <w:t> </w:t>
      </w:r>
      <w:r w:rsidRPr="00FA6A48">
        <w:rPr>
          <w:rFonts w:ascii="Times New Roman" w:hAnsi="Times New Roman" w:cs="Times New Roman"/>
          <w:sz w:val="24"/>
          <w:szCs w:val="24"/>
        </w:rPr>
        <w:t>Постепенное преодоление трудностей.</w:t>
      </w:r>
    </w:p>
    <w:p w:rsidR="00500544" w:rsidRPr="00FA6A48" w:rsidRDefault="00500544" w:rsidP="00E17A9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pacing w:val="-14"/>
          <w:sz w:val="24"/>
          <w:szCs w:val="24"/>
        </w:rPr>
        <w:t>4.</w:t>
      </w:r>
      <w:r w:rsidRPr="00FA6A48">
        <w:rPr>
          <w:rStyle w:val="apple-converted-space"/>
          <w:rFonts w:ascii="Times New Roman" w:hAnsi="Times New Roman" w:cs="Times New Roman"/>
          <w:b/>
          <w:bCs/>
          <w:color w:val="444444"/>
          <w:spacing w:val="-14"/>
          <w:sz w:val="24"/>
          <w:szCs w:val="24"/>
        </w:rPr>
        <w:t> </w:t>
      </w:r>
      <w:r w:rsidRPr="00FA6A48">
        <w:rPr>
          <w:rFonts w:ascii="Times New Roman" w:hAnsi="Times New Roman" w:cs="Times New Roman"/>
          <w:sz w:val="24"/>
          <w:szCs w:val="24"/>
        </w:rPr>
        <w:t>Закрепление сформированных действий в практических си</w:t>
      </w:r>
      <w:r w:rsidRPr="00FA6A48">
        <w:rPr>
          <w:rFonts w:ascii="Times New Roman" w:hAnsi="Times New Roman" w:cs="Times New Roman"/>
          <w:spacing w:val="-5"/>
          <w:sz w:val="24"/>
          <w:szCs w:val="24"/>
        </w:rPr>
        <w:t>туациях.</w:t>
      </w:r>
    </w:p>
    <w:p w:rsidR="00500544" w:rsidRPr="00FA6A48" w:rsidRDefault="00500544" w:rsidP="00E17A9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pacing w:val="-19"/>
          <w:sz w:val="24"/>
          <w:szCs w:val="24"/>
        </w:rPr>
        <w:t>5.</w:t>
      </w:r>
      <w:r w:rsidRPr="00FA6A48">
        <w:rPr>
          <w:rStyle w:val="apple-converted-space"/>
          <w:rFonts w:ascii="Times New Roman" w:hAnsi="Times New Roman" w:cs="Times New Roman"/>
          <w:b/>
          <w:bCs/>
          <w:color w:val="444444"/>
          <w:spacing w:val="-19"/>
          <w:sz w:val="24"/>
          <w:szCs w:val="24"/>
        </w:rPr>
        <w:t> </w:t>
      </w:r>
      <w:r w:rsidRPr="00FA6A48">
        <w:rPr>
          <w:rFonts w:ascii="Times New Roman" w:hAnsi="Times New Roman" w:cs="Times New Roman"/>
          <w:spacing w:val="1"/>
          <w:sz w:val="24"/>
          <w:szCs w:val="24"/>
        </w:rPr>
        <w:t>Совершенствование новых способностей.</w:t>
      </w:r>
    </w:p>
    <w:p w:rsidR="00E17A9C" w:rsidRPr="00F3791A" w:rsidRDefault="00E17A9C" w:rsidP="005B6B50">
      <w:pPr>
        <w:pStyle w:val="a4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3791A">
        <w:rPr>
          <w:rStyle w:val="a7"/>
          <w:rFonts w:ascii="Times New Roman" w:hAnsi="Times New Roman" w:cs="Times New Roman"/>
          <w:sz w:val="24"/>
          <w:szCs w:val="24"/>
        </w:rPr>
        <w:t>Формы обучения социально-бытовой ориентации</w:t>
      </w:r>
    </w:p>
    <w:p w:rsidR="00E17A9C" w:rsidRPr="00FA6A48" w:rsidRDefault="00E17A9C" w:rsidP="00E17A9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• Предметно-практические занятия</w:t>
      </w:r>
    </w:p>
    <w:p w:rsidR="00E17A9C" w:rsidRPr="00FA6A48" w:rsidRDefault="00E17A9C" w:rsidP="00E17A9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• Экскурсии</w:t>
      </w:r>
    </w:p>
    <w:p w:rsidR="00E17A9C" w:rsidRPr="00FA6A48" w:rsidRDefault="00E17A9C" w:rsidP="00E17A9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• Сюжетно-ролевые игры</w:t>
      </w:r>
    </w:p>
    <w:p w:rsidR="00D324D3" w:rsidRPr="00FA6A48" w:rsidRDefault="00E17A9C" w:rsidP="00D32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• Беседы</w:t>
      </w:r>
      <w:r w:rsidRPr="00FA6A48">
        <w:rPr>
          <w:rFonts w:ascii="Times New Roman" w:hAnsi="Times New Roman" w:cs="Times New Roman"/>
          <w:sz w:val="24"/>
          <w:szCs w:val="24"/>
        </w:rPr>
        <w:br/>
      </w:r>
      <w:r w:rsidR="00D324D3" w:rsidRPr="00FA6A48">
        <w:rPr>
          <w:rFonts w:ascii="Times New Roman" w:hAnsi="Times New Roman" w:cs="Times New Roman"/>
          <w:sz w:val="24"/>
          <w:szCs w:val="24"/>
        </w:rPr>
        <w:t>• </w:t>
      </w:r>
      <w:r w:rsidRPr="00FA6A48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D324D3" w:rsidRPr="00FA6A48" w:rsidRDefault="00D324D3" w:rsidP="008302C6">
      <w:pPr>
        <w:pStyle w:val="a4"/>
        <w:numPr>
          <w:ilvl w:val="0"/>
          <w:numId w:val="35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5B6B50" w:rsidRPr="00FA6A48" w:rsidRDefault="005B6B50" w:rsidP="005B6B5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</w:t>
      </w:r>
      <w:r w:rsidRPr="00FA6A48">
        <w:rPr>
          <w:rFonts w:ascii="Times New Roman" w:hAnsi="Times New Roman" w:cs="Times New Roman"/>
          <w:b/>
          <w:sz w:val="24"/>
          <w:szCs w:val="24"/>
        </w:rPr>
        <w:t>сугубо практическую направленность</w:t>
      </w:r>
      <w:r w:rsidRPr="00FA6A48">
        <w:rPr>
          <w:rFonts w:ascii="Times New Roman" w:hAnsi="Times New Roman" w:cs="Times New Roman"/>
          <w:sz w:val="24"/>
          <w:szCs w:val="24"/>
        </w:rPr>
        <w:t xml:space="preserve"> и не требует от учащихся соблюдения четких правил. </w:t>
      </w:r>
    </w:p>
    <w:p w:rsidR="005B6B50" w:rsidRPr="00FA6A48" w:rsidRDefault="005B6B50" w:rsidP="005B6B5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знаний  </w:t>
      </w:r>
      <w:r w:rsidRPr="00FA6A48">
        <w:rPr>
          <w:rFonts w:ascii="Times New Roman" w:hAnsi="Times New Roman" w:cs="Times New Roman"/>
          <w:sz w:val="24"/>
          <w:szCs w:val="24"/>
        </w:rPr>
        <w:t xml:space="preserve">в 9 классе: индивидуальный, групповой,  фронтальный, который, в свою очередь, подразделяется на внешний контроль педагога за деятельностью учащихся и самостоятельные задания.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Контроль проводится: вводный (в начале учебного года, в начале изучения темы), текущий, итоговый (в конце темы, четверти, учебного года).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Методы контроля: устный опрос, совместные с учителем и самостоятельные задания, метод педагогического наблюдения.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Это позволяет определить и оценить коммуникативные и практические возможности учащихся; учителем ведутся записи конкретных проявлений, новообразований и достижений ученика, на их основе составляются психолого-педагогические характеристики; проводятся индивидуальные и подгрупповые занятия с учащимися; совместное с учителем выполнение практических заданий в тетради, на листе бумаги позволяет накапливать выполненные работы, сделать наглядными успехи каждого ученика, прослеживать динамику в обучении;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использование фотоматериалов с аннотациями позволяет также накапливать данные материал, сделать наглядными успехи каждого ученика, а затем использовать их  с целью дальнейшего оформления портфолио учеников.  </w:t>
      </w:r>
    </w:p>
    <w:p w:rsidR="005B6B50" w:rsidRPr="00FA6A48" w:rsidRDefault="005B6B50" w:rsidP="005B6B50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 Формы промежуточной и итоговой аттестации  в классе.</w:t>
      </w:r>
      <w:r w:rsidRPr="00FA6A48">
        <w:rPr>
          <w:rFonts w:ascii="Times New Roman" w:hAnsi="Times New Roman" w:cs="Times New Roman"/>
          <w:sz w:val="24"/>
          <w:szCs w:val="24"/>
        </w:rPr>
        <w:t xml:space="preserve"> В конце четверти проводятся обобщающие  уроки,         промежуточная аттестация, а в конце года – итоговая аттестация. Результаты аттестации заносятся в классный журнал.</w:t>
      </w:r>
    </w:p>
    <w:p w:rsidR="005B6B50" w:rsidRPr="00FA6A48" w:rsidRDefault="005B6B50" w:rsidP="005B6B50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sz w:val="24"/>
          <w:szCs w:val="24"/>
          <w:u w:val="single"/>
        </w:rPr>
        <w:t>Предполагаемые результаты освоения программы:</w:t>
      </w:r>
    </w:p>
    <w:p w:rsidR="005B6B50" w:rsidRPr="00FA6A48" w:rsidRDefault="005B6B50" w:rsidP="005B6B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Усвоил;</w:t>
      </w:r>
    </w:p>
    <w:p w:rsidR="005B6B50" w:rsidRPr="00FA6A48" w:rsidRDefault="005B6B50" w:rsidP="005B6B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Частично усвоил;</w:t>
      </w:r>
    </w:p>
    <w:p w:rsidR="005B6B50" w:rsidRPr="00FA6A48" w:rsidRDefault="00F3791A" w:rsidP="00F379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усвоил.</w:t>
      </w:r>
    </w:p>
    <w:p w:rsidR="00F3791A" w:rsidRDefault="005B6B50" w:rsidP="00F379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 итогам 1 и 2 полугодий проводится диагностика уровня усвоения программного материала учащимися. Данные диагностики заносятся в специально разработанную таблицу и служат учителю показателями определения динамики обучения, позволяет оценить зону актуального развития учащегося, выстроить индивидуальный маршрут коррекции. В конце учебного года составляется психолого-педагогическая характеристика на каждого учащегося, оформляется портфолио с образцами продуктивной деятельности, фотоматериалами.</w:t>
      </w:r>
    </w:p>
    <w:p w:rsidR="00460CEA" w:rsidRPr="00F3791A" w:rsidRDefault="00460CEA" w:rsidP="00F3791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Требования к уровню подготовки </w:t>
      </w:r>
      <w:proofErr w:type="gramStart"/>
      <w:r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обучающихся</w:t>
      </w:r>
      <w:proofErr w:type="gramEnd"/>
      <w:r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.</w:t>
      </w:r>
    </w:p>
    <w:p w:rsidR="00460CEA" w:rsidRPr="00FA6A48" w:rsidRDefault="00460CEA" w:rsidP="007D5C55">
      <w:pPr>
        <w:pStyle w:val="a4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A6A48">
        <w:rPr>
          <w:rFonts w:ascii="Times New Roman" w:hAnsi="Times New Roman" w:cs="Times New Roman"/>
          <w:b/>
          <w:bCs/>
          <w:sz w:val="24"/>
          <w:szCs w:val="24"/>
        </w:rPr>
        <w:t>Одежда и обувь.</w:t>
      </w:r>
    </w:p>
    <w:p w:rsidR="00460CEA" w:rsidRPr="00FA6A48" w:rsidRDefault="00460CEA" w:rsidP="00460CE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FA6A48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FA6A48">
        <w:rPr>
          <w:rFonts w:ascii="Times New Roman" w:hAnsi="Times New Roman" w:cs="Times New Roman"/>
          <w:b/>
          <w:sz w:val="24"/>
          <w:szCs w:val="24"/>
        </w:rPr>
        <w:t>:</w:t>
      </w:r>
    </w:p>
    <w:p w:rsidR="00460CEA" w:rsidRPr="00FA6A48" w:rsidRDefault="000F6702" w:rsidP="008302C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Cs/>
          <w:sz w:val="24"/>
          <w:szCs w:val="24"/>
        </w:rPr>
        <w:t>в</w:t>
      </w:r>
      <w:r w:rsidR="00460CEA" w:rsidRPr="00FA6A48">
        <w:rPr>
          <w:rFonts w:ascii="Times New Roman" w:hAnsi="Times New Roman" w:cs="Times New Roman"/>
          <w:bCs/>
          <w:sz w:val="24"/>
          <w:szCs w:val="24"/>
        </w:rPr>
        <w:t>иды одежды (летняя, зимняя, демисезонная), назначение;</w:t>
      </w:r>
    </w:p>
    <w:p w:rsidR="00460CEA" w:rsidRPr="00FA6A48" w:rsidRDefault="000F6702" w:rsidP="008302C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Cs/>
          <w:sz w:val="24"/>
          <w:szCs w:val="24"/>
        </w:rPr>
        <w:t>в</w:t>
      </w:r>
      <w:r w:rsidR="00460CEA" w:rsidRPr="00FA6A48">
        <w:rPr>
          <w:rFonts w:ascii="Times New Roman" w:hAnsi="Times New Roman" w:cs="Times New Roman"/>
          <w:bCs/>
          <w:sz w:val="24"/>
          <w:szCs w:val="24"/>
        </w:rPr>
        <w:t>иды обуви и их назначение;</w:t>
      </w:r>
    </w:p>
    <w:p w:rsidR="00460CEA" w:rsidRPr="00FA6A48" w:rsidRDefault="000F6702" w:rsidP="008302C6">
      <w:pPr>
        <w:pStyle w:val="a5"/>
        <w:numPr>
          <w:ilvl w:val="0"/>
          <w:numId w:val="21"/>
        </w:numPr>
        <w:jc w:val="both"/>
        <w:rPr>
          <w:bCs/>
        </w:rPr>
      </w:pPr>
      <w:r w:rsidRPr="00FA6A48">
        <w:rPr>
          <w:bCs/>
        </w:rPr>
        <w:t>п</w:t>
      </w:r>
      <w:r w:rsidR="00460CEA" w:rsidRPr="00FA6A48">
        <w:rPr>
          <w:bCs/>
        </w:rPr>
        <w:t>овседневный уход за одеждой и обувью;</w:t>
      </w:r>
    </w:p>
    <w:p w:rsidR="00460CEA" w:rsidRPr="00FA6A48" w:rsidRDefault="000F6702" w:rsidP="008302C6">
      <w:pPr>
        <w:pStyle w:val="a5"/>
        <w:numPr>
          <w:ilvl w:val="0"/>
          <w:numId w:val="21"/>
        </w:numPr>
        <w:jc w:val="both"/>
        <w:rPr>
          <w:bCs/>
        </w:rPr>
      </w:pPr>
      <w:r w:rsidRPr="00FA6A48">
        <w:rPr>
          <w:bCs/>
        </w:rPr>
        <w:t>с</w:t>
      </w:r>
      <w:r w:rsidR="00460CEA" w:rsidRPr="00FA6A48">
        <w:rPr>
          <w:bCs/>
        </w:rPr>
        <w:t>пособы хранения одежды и обуви;</w:t>
      </w:r>
    </w:p>
    <w:p w:rsidR="00460CEA" w:rsidRPr="00FA6A48" w:rsidRDefault="000F6702" w:rsidP="008302C6">
      <w:pPr>
        <w:pStyle w:val="a5"/>
        <w:numPr>
          <w:ilvl w:val="0"/>
          <w:numId w:val="21"/>
        </w:numPr>
        <w:jc w:val="both"/>
        <w:rPr>
          <w:bCs/>
        </w:rPr>
      </w:pPr>
      <w:r w:rsidRPr="00FA6A48">
        <w:rPr>
          <w:bCs/>
        </w:rPr>
        <w:t>п</w:t>
      </w:r>
      <w:r w:rsidR="0029386B" w:rsidRPr="00FA6A48">
        <w:rPr>
          <w:bCs/>
        </w:rPr>
        <w:t>риёмы одевания рубашки, брюк, пальто;</w:t>
      </w:r>
    </w:p>
    <w:p w:rsidR="00460CEA" w:rsidRPr="00FA6A48" w:rsidRDefault="000F6702" w:rsidP="008302C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</w:t>
      </w:r>
      <w:r w:rsidR="0029386B" w:rsidRPr="00FA6A48">
        <w:rPr>
          <w:rFonts w:ascii="Times New Roman" w:hAnsi="Times New Roman" w:cs="Times New Roman"/>
          <w:sz w:val="24"/>
          <w:szCs w:val="24"/>
        </w:rPr>
        <w:t>одбирать одежду и обувь к картинкам;</w:t>
      </w:r>
    </w:p>
    <w:p w:rsidR="0029386B" w:rsidRPr="00FA6A48" w:rsidRDefault="000F6702" w:rsidP="008302C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</w:t>
      </w:r>
      <w:r w:rsidR="0029386B" w:rsidRPr="00FA6A48">
        <w:rPr>
          <w:rFonts w:ascii="Times New Roman" w:hAnsi="Times New Roman" w:cs="Times New Roman"/>
          <w:sz w:val="24"/>
          <w:szCs w:val="24"/>
        </w:rPr>
        <w:t>азвание моющих средств.</w:t>
      </w:r>
    </w:p>
    <w:p w:rsidR="00460CEA" w:rsidRPr="00FA6A48" w:rsidRDefault="0029386B" w:rsidP="00460CEA">
      <w:pPr>
        <w:pStyle w:val="a5"/>
        <w:jc w:val="both"/>
        <w:rPr>
          <w:b/>
          <w:bCs/>
        </w:rPr>
      </w:pPr>
      <w:r w:rsidRPr="00FA6A48">
        <w:rPr>
          <w:bCs/>
        </w:rPr>
        <w:lastRenderedPageBreak/>
        <w:t>Учащиеся должны</w:t>
      </w:r>
      <w:r w:rsidRPr="00FA6A48">
        <w:rPr>
          <w:b/>
          <w:bCs/>
          <w:u w:val="single"/>
        </w:rPr>
        <w:t>уметь</w:t>
      </w:r>
      <w:r w:rsidRPr="00FA6A48">
        <w:rPr>
          <w:b/>
          <w:bCs/>
        </w:rPr>
        <w:t>:</w:t>
      </w:r>
    </w:p>
    <w:p w:rsidR="0029386B" w:rsidRPr="00FA6A48" w:rsidRDefault="00D92750" w:rsidP="008302C6">
      <w:pPr>
        <w:pStyle w:val="a5"/>
        <w:numPr>
          <w:ilvl w:val="0"/>
          <w:numId w:val="22"/>
        </w:numPr>
        <w:jc w:val="both"/>
        <w:rPr>
          <w:bCs/>
        </w:rPr>
      </w:pPr>
      <w:r w:rsidRPr="00FA6A48">
        <w:rPr>
          <w:bCs/>
        </w:rPr>
        <w:t>в</w:t>
      </w:r>
      <w:r w:rsidR="0029386B" w:rsidRPr="00FA6A48">
        <w:rPr>
          <w:bCs/>
        </w:rPr>
        <w:t>ыполнять практические действия по уходу и хранению одежды и обуви;</w:t>
      </w:r>
    </w:p>
    <w:p w:rsidR="0029386B" w:rsidRPr="00FA6A48" w:rsidRDefault="00D92750" w:rsidP="008302C6">
      <w:pPr>
        <w:pStyle w:val="a5"/>
        <w:numPr>
          <w:ilvl w:val="0"/>
          <w:numId w:val="22"/>
        </w:numPr>
        <w:jc w:val="both"/>
        <w:rPr>
          <w:bCs/>
        </w:rPr>
      </w:pPr>
      <w:r w:rsidRPr="00FA6A48">
        <w:rPr>
          <w:bCs/>
        </w:rPr>
        <w:t>с</w:t>
      </w:r>
      <w:r w:rsidR="0029386B" w:rsidRPr="00FA6A48">
        <w:rPr>
          <w:bCs/>
        </w:rPr>
        <w:t>ортировать одежду и обувь по видам;</w:t>
      </w:r>
    </w:p>
    <w:p w:rsidR="0029386B" w:rsidRPr="00FA6A48" w:rsidRDefault="00D92750" w:rsidP="008302C6">
      <w:pPr>
        <w:pStyle w:val="a5"/>
        <w:numPr>
          <w:ilvl w:val="0"/>
          <w:numId w:val="22"/>
        </w:numPr>
        <w:jc w:val="both"/>
        <w:rPr>
          <w:bCs/>
        </w:rPr>
      </w:pPr>
      <w:r w:rsidRPr="00FA6A48">
        <w:rPr>
          <w:bCs/>
        </w:rPr>
        <w:t>з</w:t>
      </w:r>
      <w:r w:rsidR="0029386B" w:rsidRPr="00FA6A48">
        <w:rPr>
          <w:bCs/>
        </w:rPr>
        <w:t>астёгивать пуговицы, молнии;</w:t>
      </w:r>
    </w:p>
    <w:p w:rsidR="0029386B" w:rsidRPr="00FA6A48" w:rsidRDefault="00D92750" w:rsidP="008302C6">
      <w:pPr>
        <w:pStyle w:val="a5"/>
        <w:numPr>
          <w:ilvl w:val="0"/>
          <w:numId w:val="22"/>
        </w:numPr>
        <w:jc w:val="both"/>
        <w:rPr>
          <w:bCs/>
        </w:rPr>
      </w:pPr>
      <w:r w:rsidRPr="00FA6A48">
        <w:rPr>
          <w:bCs/>
        </w:rPr>
        <w:t>ш</w:t>
      </w:r>
      <w:r w:rsidR="0029386B" w:rsidRPr="00FA6A48">
        <w:rPr>
          <w:bCs/>
        </w:rPr>
        <w:t>нуровать обувь;</w:t>
      </w:r>
    </w:p>
    <w:p w:rsidR="00460CEA" w:rsidRPr="00FA6A48" w:rsidRDefault="00D92750" w:rsidP="008302C6">
      <w:pPr>
        <w:pStyle w:val="a5"/>
        <w:numPr>
          <w:ilvl w:val="0"/>
          <w:numId w:val="22"/>
        </w:numPr>
        <w:jc w:val="both"/>
        <w:rPr>
          <w:bCs/>
        </w:rPr>
      </w:pPr>
      <w:r w:rsidRPr="00FA6A48">
        <w:rPr>
          <w:bCs/>
        </w:rPr>
        <w:t>з</w:t>
      </w:r>
      <w:r w:rsidR="0029386B" w:rsidRPr="00FA6A48">
        <w:rPr>
          <w:bCs/>
        </w:rPr>
        <w:t xml:space="preserve">авязывать шнурки; </w:t>
      </w:r>
    </w:p>
    <w:p w:rsidR="00280149" w:rsidRPr="00FA6A48" w:rsidRDefault="00D92750" w:rsidP="008302C6">
      <w:pPr>
        <w:pStyle w:val="a5"/>
        <w:numPr>
          <w:ilvl w:val="0"/>
          <w:numId w:val="22"/>
        </w:numPr>
        <w:jc w:val="both"/>
        <w:rPr>
          <w:bCs/>
        </w:rPr>
      </w:pPr>
      <w:r w:rsidRPr="00FA6A48">
        <w:rPr>
          <w:bCs/>
        </w:rPr>
        <w:t>п</w:t>
      </w:r>
      <w:r w:rsidR="0029386B" w:rsidRPr="00FA6A48">
        <w:rPr>
          <w:bCs/>
        </w:rPr>
        <w:t>одбирать моющие средства к составам ткани.</w:t>
      </w:r>
    </w:p>
    <w:p w:rsidR="00460CEA" w:rsidRPr="00FA6A48" w:rsidRDefault="00460CEA" w:rsidP="00280149">
      <w:pPr>
        <w:pStyle w:val="a5"/>
        <w:spacing w:before="120" w:beforeAutospacing="0" w:after="120" w:afterAutospacing="0"/>
        <w:ind w:firstLine="709"/>
        <w:jc w:val="both"/>
        <w:rPr>
          <w:bCs/>
          <w:color w:val="444444"/>
        </w:rPr>
      </w:pPr>
      <w:r w:rsidRPr="00FA6A48">
        <w:rPr>
          <w:rStyle w:val="a7"/>
        </w:rPr>
        <w:t>Питание</w:t>
      </w:r>
      <w:r w:rsidRPr="00FA6A48">
        <w:rPr>
          <w:b/>
          <w:bCs/>
        </w:rPr>
        <w:br/>
      </w:r>
      <w:r w:rsidR="00ED78B9" w:rsidRPr="00FA6A48">
        <w:t xml:space="preserve">Учащиеся должны </w:t>
      </w:r>
      <w:r w:rsidR="00ED78B9" w:rsidRPr="00FA6A48">
        <w:rPr>
          <w:b/>
          <w:u w:val="single"/>
        </w:rPr>
        <w:t>знать</w:t>
      </w:r>
      <w:r w:rsidR="00ED78B9" w:rsidRPr="00FA6A48">
        <w:rPr>
          <w:b/>
        </w:rPr>
        <w:t>:</w:t>
      </w:r>
    </w:p>
    <w:p w:rsidR="00ED78B9" w:rsidRPr="00FA6A48" w:rsidRDefault="00D92750" w:rsidP="008302C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</w:t>
      </w:r>
      <w:r w:rsidR="00ED78B9" w:rsidRPr="00FA6A48">
        <w:rPr>
          <w:rFonts w:ascii="Times New Roman" w:hAnsi="Times New Roman" w:cs="Times New Roman"/>
          <w:sz w:val="24"/>
          <w:szCs w:val="24"/>
        </w:rPr>
        <w:t>азвание продуктов питания (овощей, круп);</w:t>
      </w:r>
    </w:p>
    <w:p w:rsidR="00ED78B9" w:rsidRPr="00FA6A48" w:rsidRDefault="00ED78B9" w:rsidP="008302C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2-3 вида  салатов, каш;</w:t>
      </w:r>
    </w:p>
    <w:p w:rsidR="00ED78B9" w:rsidRPr="00FA6A48" w:rsidRDefault="00ED78B9" w:rsidP="008302C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2-3 рецепта салата, каш;</w:t>
      </w:r>
    </w:p>
    <w:p w:rsidR="00ED78B9" w:rsidRPr="00FA6A48" w:rsidRDefault="00D92750" w:rsidP="008302C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т</w:t>
      </w:r>
      <w:r w:rsidR="00ED78B9" w:rsidRPr="00FA6A48">
        <w:rPr>
          <w:rFonts w:ascii="Times New Roman" w:hAnsi="Times New Roman" w:cs="Times New Roman"/>
          <w:sz w:val="24"/>
          <w:szCs w:val="24"/>
        </w:rPr>
        <w:t>ехнологию подготовки овощей (обработка, нарезание);</w:t>
      </w:r>
    </w:p>
    <w:p w:rsidR="00ED78B9" w:rsidRPr="00FA6A48" w:rsidRDefault="00D92750" w:rsidP="008302C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т</w:t>
      </w:r>
      <w:r w:rsidR="00ED78B9" w:rsidRPr="00FA6A48">
        <w:rPr>
          <w:rFonts w:ascii="Times New Roman" w:hAnsi="Times New Roman" w:cs="Times New Roman"/>
          <w:sz w:val="24"/>
          <w:szCs w:val="24"/>
        </w:rPr>
        <w:t>ехнологию  приготовления салатов;</w:t>
      </w:r>
    </w:p>
    <w:p w:rsidR="00ED78B9" w:rsidRPr="00FA6A48" w:rsidRDefault="00D92750" w:rsidP="008302C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т</w:t>
      </w:r>
      <w:r w:rsidR="00ED78B9" w:rsidRPr="00FA6A48">
        <w:rPr>
          <w:rFonts w:ascii="Times New Roman" w:hAnsi="Times New Roman" w:cs="Times New Roman"/>
          <w:sz w:val="24"/>
          <w:szCs w:val="24"/>
        </w:rPr>
        <w:t>ехнологию сервировки стола (к завтраку, ужину);</w:t>
      </w:r>
    </w:p>
    <w:p w:rsidR="00ED78B9" w:rsidRPr="00FA6A48" w:rsidRDefault="00D92750" w:rsidP="008302C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</w:t>
      </w:r>
      <w:r w:rsidR="00ED78B9" w:rsidRPr="00FA6A48">
        <w:rPr>
          <w:rFonts w:ascii="Times New Roman" w:hAnsi="Times New Roman" w:cs="Times New Roman"/>
          <w:sz w:val="24"/>
          <w:szCs w:val="24"/>
        </w:rPr>
        <w:t>иды посуды</w:t>
      </w:r>
      <w:r w:rsidR="00725E77" w:rsidRPr="00FA6A48">
        <w:rPr>
          <w:rFonts w:ascii="Times New Roman" w:hAnsi="Times New Roman" w:cs="Times New Roman"/>
          <w:sz w:val="24"/>
          <w:szCs w:val="24"/>
        </w:rPr>
        <w:t>, название кухонных принадлежностей и их назначение</w:t>
      </w:r>
      <w:r w:rsidR="00ED78B9" w:rsidRPr="00FA6A48">
        <w:rPr>
          <w:rFonts w:ascii="Times New Roman" w:hAnsi="Times New Roman" w:cs="Times New Roman"/>
          <w:sz w:val="24"/>
          <w:szCs w:val="24"/>
        </w:rPr>
        <w:t>;</w:t>
      </w:r>
    </w:p>
    <w:p w:rsidR="00ED78B9" w:rsidRPr="00FA6A48" w:rsidRDefault="00D92750" w:rsidP="008302C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</w:t>
      </w:r>
      <w:r w:rsidR="00725E77" w:rsidRPr="00FA6A48">
        <w:rPr>
          <w:rFonts w:ascii="Times New Roman" w:hAnsi="Times New Roman" w:cs="Times New Roman"/>
          <w:sz w:val="24"/>
          <w:szCs w:val="24"/>
        </w:rPr>
        <w:t>равила безопасности;</w:t>
      </w:r>
    </w:p>
    <w:p w:rsidR="00725E77" w:rsidRPr="00FA6A48" w:rsidRDefault="00D92750" w:rsidP="008302C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</w:t>
      </w:r>
      <w:r w:rsidR="00725E77" w:rsidRPr="00FA6A48">
        <w:rPr>
          <w:rFonts w:ascii="Times New Roman" w:hAnsi="Times New Roman" w:cs="Times New Roman"/>
          <w:sz w:val="24"/>
          <w:szCs w:val="24"/>
        </w:rPr>
        <w:t>пособы хранения продуктов;</w:t>
      </w:r>
    </w:p>
    <w:p w:rsidR="00725E77" w:rsidRPr="00FA6A48" w:rsidRDefault="00D92750" w:rsidP="008302C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</w:t>
      </w:r>
      <w:r w:rsidR="00725E77" w:rsidRPr="00FA6A48">
        <w:rPr>
          <w:rFonts w:ascii="Times New Roman" w:hAnsi="Times New Roman" w:cs="Times New Roman"/>
          <w:sz w:val="24"/>
          <w:szCs w:val="24"/>
        </w:rPr>
        <w:t>равила ухода за посудой.</w:t>
      </w:r>
    </w:p>
    <w:p w:rsidR="00ED78B9" w:rsidRPr="00FA6A48" w:rsidRDefault="00ED78B9" w:rsidP="00725E77">
      <w:pPr>
        <w:pStyle w:val="a5"/>
        <w:jc w:val="both"/>
        <w:rPr>
          <w:b/>
          <w:bCs/>
        </w:rPr>
      </w:pPr>
      <w:r w:rsidRPr="00FA6A48">
        <w:rPr>
          <w:bCs/>
        </w:rPr>
        <w:t>Учащиеся должны</w:t>
      </w:r>
      <w:r w:rsidRPr="00FA6A48">
        <w:rPr>
          <w:b/>
          <w:bCs/>
          <w:u w:val="single"/>
        </w:rPr>
        <w:t>уметь</w:t>
      </w:r>
      <w:r w:rsidRPr="00FA6A48">
        <w:rPr>
          <w:b/>
          <w:bCs/>
        </w:rPr>
        <w:t>:</w:t>
      </w:r>
    </w:p>
    <w:p w:rsidR="001440EE" w:rsidRPr="00FA6A48" w:rsidRDefault="001440EE" w:rsidP="008302C6">
      <w:pPr>
        <w:pStyle w:val="a5"/>
        <w:numPr>
          <w:ilvl w:val="0"/>
          <w:numId w:val="24"/>
        </w:numPr>
        <w:jc w:val="both"/>
        <w:rPr>
          <w:bCs/>
        </w:rPr>
      </w:pPr>
      <w:r w:rsidRPr="00FA6A48">
        <w:rPr>
          <w:bCs/>
        </w:rPr>
        <w:t>читать рецепты по пиктограммам;</w:t>
      </w:r>
    </w:p>
    <w:p w:rsidR="00725E77" w:rsidRPr="00FA6A48" w:rsidRDefault="00D92750" w:rsidP="008302C6">
      <w:pPr>
        <w:pStyle w:val="a5"/>
        <w:numPr>
          <w:ilvl w:val="0"/>
          <w:numId w:val="24"/>
        </w:numPr>
        <w:jc w:val="both"/>
        <w:rPr>
          <w:bCs/>
        </w:rPr>
      </w:pPr>
      <w:r w:rsidRPr="00FA6A48">
        <w:rPr>
          <w:bCs/>
        </w:rPr>
        <w:t>п</w:t>
      </w:r>
      <w:r w:rsidR="00725E77" w:rsidRPr="00FA6A48">
        <w:rPr>
          <w:bCs/>
        </w:rPr>
        <w:t>риготавливать пищу: салат, кашу  с помощью педагога, по образцу, по пиктограммам;</w:t>
      </w:r>
    </w:p>
    <w:p w:rsidR="00725E77" w:rsidRPr="00FA6A48" w:rsidRDefault="00D92750" w:rsidP="008302C6">
      <w:pPr>
        <w:pStyle w:val="a5"/>
        <w:numPr>
          <w:ilvl w:val="0"/>
          <w:numId w:val="24"/>
        </w:numPr>
        <w:jc w:val="both"/>
        <w:rPr>
          <w:bCs/>
        </w:rPr>
      </w:pPr>
      <w:r w:rsidRPr="00FA6A48">
        <w:rPr>
          <w:bCs/>
        </w:rPr>
        <w:t>с</w:t>
      </w:r>
      <w:r w:rsidR="00725E77" w:rsidRPr="00FA6A48">
        <w:rPr>
          <w:bCs/>
        </w:rPr>
        <w:t>ервировать стол к разному времени приёма пищи;</w:t>
      </w:r>
    </w:p>
    <w:p w:rsidR="00725E77" w:rsidRPr="00FA6A48" w:rsidRDefault="00D92750" w:rsidP="008302C6">
      <w:pPr>
        <w:pStyle w:val="a5"/>
        <w:numPr>
          <w:ilvl w:val="0"/>
          <w:numId w:val="24"/>
        </w:numPr>
        <w:jc w:val="both"/>
        <w:rPr>
          <w:bCs/>
        </w:rPr>
      </w:pPr>
      <w:r w:rsidRPr="00FA6A48">
        <w:rPr>
          <w:bCs/>
        </w:rPr>
        <w:t>р</w:t>
      </w:r>
      <w:r w:rsidR="00725E77" w:rsidRPr="00FA6A48">
        <w:rPr>
          <w:bCs/>
        </w:rPr>
        <w:t>азличать продукты питания по названию;</w:t>
      </w:r>
    </w:p>
    <w:p w:rsidR="00725E77" w:rsidRPr="00FA6A48" w:rsidRDefault="00D92750" w:rsidP="008302C6">
      <w:pPr>
        <w:pStyle w:val="a5"/>
        <w:numPr>
          <w:ilvl w:val="0"/>
          <w:numId w:val="24"/>
        </w:numPr>
        <w:jc w:val="both"/>
        <w:rPr>
          <w:bCs/>
        </w:rPr>
      </w:pPr>
      <w:r w:rsidRPr="00FA6A48">
        <w:rPr>
          <w:bCs/>
        </w:rPr>
        <w:t>п</w:t>
      </w:r>
      <w:r w:rsidR="00725E77" w:rsidRPr="00FA6A48">
        <w:rPr>
          <w:bCs/>
        </w:rPr>
        <w:t>риготавливать бутерброды, салаты, каши;</w:t>
      </w:r>
    </w:p>
    <w:p w:rsidR="00725E77" w:rsidRPr="00FA6A48" w:rsidRDefault="00D92750" w:rsidP="008302C6">
      <w:pPr>
        <w:pStyle w:val="a5"/>
        <w:numPr>
          <w:ilvl w:val="0"/>
          <w:numId w:val="24"/>
        </w:numPr>
        <w:jc w:val="both"/>
        <w:rPr>
          <w:bCs/>
        </w:rPr>
      </w:pPr>
      <w:r w:rsidRPr="00FA6A48">
        <w:rPr>
          <w:bCs/>
        </w:rPr>
        <w:t>с</w:t>
      </w:r>
      <w:r w:rsidR="00725E77" w:rsidRPr="00FA6A48">
        <w:rPr>
          <w:bCs/>
        </w:rPr>
        <w:t>облюдать правила безопасности;</w:t>
      </w:r>
    </w:p>
    <w:p w:rsidR="00460CEA" w:rsidRPr="00FA6A48" w:rsidRDefault="00D92750" w:rsidP="008302C6">
      <w:pPr>
        <w:pStyle w:val="a5"/>
        <w:numPr>
          <w:ilvl w:val="0"/>
          <w:numId w:val="24"/>
        </w:numPr>
        <w:jc w:val="both"/>
        <w:rPr>
          <w:bCs/>
        </w:rPr>
      </w:pPr>
      <w:r w:rsidRPr="00FA6A48">
        <w:rPr>
          <w:bCs/>
        </w:rPr>
        <w:t>п</w:t>
      </w:r>
      <w:r w:rsidR="00725E77" w:rsidRPr="00FA6A48">
        <w:rPr>
          <w:bCs/>
        </w:rPr>
        <w:t>рактически пользоваться кухонными принадлежностями.</w:t>
      </w:r>
    </w:p>
    <w:p w:rsidR="002E55C3" w:rsidRPr="00FA6A48" w:rsidRDefault="00460CEA" w:rsidP="00280149">
      <w:pPr>
        <w:pStyle w:val="a5"/>
        <w:ind w:firstLine="709"/>
        <w:jc w:val="both"/>
        <w:rPr>
          <w:rStyle w:val="a7"/>
        </w:rPr>
      </w:pPr>
      <w:r w:rsidRPr="00FA6A48">
        <w:rPr>
          <w:rStyle w:val="a7"/>
        </w:rPr>
        <w:t>Жилище</w:t>
      </w:r>
    </w:p>
    <w:p w:rsidR="002E55C3" w:rsidRPr="00FA6A48" w:rsidRDefault="002E55C3" w:rsidP="002E55C3">
      <w:pPr>
        <w:pStyle w:val="a5"/>
        <w:jc w:val="both"/>
        <w:rPr>
          <w:b/>
        </w:rPr>
      </w:pPr>
      <w:r w:rsidRPr="00FA6A48">
        <w:t xml:space="preserve">Учащиеся должны </w:t>
      </w:r>
      <w:r w:rsidRPr="00FA6A48">
        <w:rPr>
          <w:b/>
          <w:u w:val="single"/>
        </w:rPr>
        <w:t>знать</w:t>
      </w:r>
      <w:r w:rsidRPr="00FA6A48">
        <w:rPr>
          <w:b/>
        </w:rPr>
        <w:t>:</w:t>
      </w:r>
    </w:p>
    <w:p w:rsidR="002E55C3" w:rsidRPr="00FA6A48" w:rsidRDefault="00D92750" w:rsidP="008302C6">
      <w:pPr>
        <w:pStyle w:val="a5"/>
        <w:numPr>
          <w:ilvl w:val="0"/>
          <w:numId w:val="25"/>
        </w:numPr>
        <w:jc w:val="both"/>
        <w:rPr>
          <w:rStyle w:val="a7"/>
          <w:b w:val="0"/>
        </w:rPr>
      </w:pPr>
      <w:r w:rsidRPr="00FA6A48">
        <w:rPr>
          <w:rStyle w:val="a7"/>
          <w:b w:val="0"/>
        </w:rPr>
        <w:t>н</w:t>
      </w:r>
      <w:r w:rsidR="002E55C3" w:rsidRPr="00FA6A48">
        <w:rPr>
          <w:rStyle w:val="a7"/>
          <w:b w:val="0"/>
        </w:rPr>
        <w:t>азвание жилых помещений;</w:t>
      </w:r>
    </w:p>
    <w:p w:rsidR="002E55C3" w:rsidRPr="00FA6A48" w:rsidRDefault="00D92750" w:rsidP="008302C6">
      <w:pPr>
        <w:pStyle w:val="a5"/>
        <w:numPr>
          <w:ilvl w:val="0"/>
          <w:numId w:val="25"/>
        </w:numPr>
        <w:jc w:val="both"/>
        <w:rPr>
          <w:rStyle w:val="a7"/>
          <w:b w:val="0"/>
        </w:rPr>
      </w:pPr>
      <w:r w:rsidRPr="00FA6A48">
        <w:rPr>
          <w:rStyle w:val="a7"/>
          <w:b w:val="0"/>
        </w:rPr>
        <w:t>в</w:t>
      </w:r>
      <w:r w:rsidR="002E55C3" w:rsidRPr="00FA6A48">
        <w:rPr>
          <w:rStyle w:val="a7"/>
          <w:b w:val="0"/>
        </w:rPr>
        <w:t>иды мебели;</w:t>
      </w:r>
    </w:p>
    <w:p w:rsidR="002E55C3" w:rsidRPr="00FA6A48" w:rsidRDefault="00D92750" w:rsidP="008302C6">
      <w:pPr>
        <w:pStyle w:val="a5"/>
        <w:numPr>
          <w:ilvl w:val="0"/>
          <w:numId w:val="25"/>
        </w:numPr>
        <w:jc w:val="both"/>
        <w:rPr>
          <w:rStyle w:val="a7"/>
          <w:b w:val="0"/>
        </w:rPr>
      </w:pPr>
      <w:r w:rsidRPr="00FA6A48">
        <w:rPr>
          <w:rStyle w:val="a7"/>
          <w:b w:val="0"/>
        </w:rPr>
        <w:t>п</w:t>
      </w:r>
      <w:r w:rsidR="002E55C3" w:rsidRPr="00FA6A48">
        <w:rPr>
          <w:rStyle w:val="a7"/>
          <w:b w:val="0"/>
        </w:rPr>
        <w:t>равила ухода за мебелью, ковровыми покрытиями;</w:t>
      </w:r>
    </w:p>
    <w:p w:rsidR="002E55C3" w:rsidRPr="00FA6A48" w:rsidRDefault="00D92750" w:rsidP="008302C6">
      <w:pPr>
        <w:pStyle w:val="a5"/>
        <w:numPr>
          <w:ilvl w:val="0"/>
          <w:numId w:val="25"/>
        </w:numPr>
        <w:jc w:val="both"/>
        <w:rPr>
          <w:rStyle w:val="a7"/>
          <w:b w:val="0"/>
        </w:rPr>
      </w:pPr>
      <w:r w:rsidRPr="00FA6A48">
        <w:rPr>
          <w:rStyle w:val="a7"/>
          <w:b w:val="0"/>
        </w:rPr>
        <w:t>н</w:t>
      </w:r>
      <w:r w:rsidR="002E55C3" w:rsidRPr="00FA6A48">
        <w:rPr>
          <w:rStyle w:val="a7"/>
          <w:b w:val="0"/>
        </w:rPr>
        <w:t>азвание инвентаря для уборки помещения, моющих средств;</w:t>
      </w:r>
    </w:p>
    <w:p w:rsidR="00B3359B" w:rsidRPr="00FA6A48" w:rsidRDefault="00D92750" w:rsidP="008302C6">
      <w:pPr>
        <w:pStyle w:val="a5"/>
        <w:numPr>
          <w:ilvl w:val="0"/>
          <w:numId w:val="25"/>
        </w:numPr>
        <w:jc w:val="both"/>
        <w:rPr>
          <w:rStyle w:val="a7"/>
          <w:b w:val="0"/>
        </w:rPr>
      </w:pPr>
      <w:r w:rsidRPr="00FA6A48">
        <w:rPr>
          <w:rStyle w:val="a7"/>
          <w:b w:val="0"/>
        </w:rPr>
        <w:t>в</w:t>
      </w:r>
      <w:r w:rsidR="00B3359B" w:rsidRPr="00FA6A48">
        <w:rPr>
          <w:rStyle w:val="a7"/>
          <w:b w:val="0"/>
        </w:rPr>
        <w:t>иды уборок жилья: влажная, сухая.</w:t>
      </w:r>
    </w:p>
    <w:p w:rsidR="002E55C3" w:rsidRPr="00FA6A48" w:rsidRDefault="002E55C3" w:rsidP="002E55C3">
      <w:pPr>
        <w:pStyle w:val="a5"/>
        <w:jc w:val="both"/>
        <w:rPr>
          <w:b/>
          <w:bCs/>
        </w:rPr>
      </w:pPr>
      <w:r w:rsidRPr="00FA6A48">
        <w:rPr>
          <w:bCs/>
        </w:rPr>
        <w:t>Учащиеся должны</w:t>
      </w:r>
      <w:r w:rsidRPr="00FA6A48">
        <w:rPr>
          <w:b/>
          <w:bCs/>
          <w:u w:val="single"/>
        </w:rPr>
        <w:t>уметь</w:t>
      </w:r>
      <w:r w:rsidRPr="00FA6A48">
        <w:rPr>
          <w:b/>
          <w:bCs/>
        </w:rPr>
        <w:t>:</w:t>
      </w:r>
    </w:p>
    <w:p w:rsidR="002E55C3" w:rsidRPr="00FA6A48" w:rsidRDefault="00D92750" w:rsidP="008302C6">
      <w:pPr>
        <w:pStyle w:val="a5"/>
        <w:numPr>
          <w:ilvl w:val="0"/>
          <w:numId w:val="26"/>
        </w:numPr>
        <w:jc w:val="both"/>
        <w:rPr>
          <w:bCs/>
        </w:rPr>
      </w:pPr>
      <w:r w:rsidRPr="00FA6A48">
        <w:rPr>
          <w:bCs/>
        </w:rPr>
        <w:t>с</w:t>
      </w:r>
      <w:r w:rsidR="002E55C3" w:rsidRPr="00FA6A48">
        <w:rPr>
          <w:bCs/>
        </w:rPr>
        <w:t>оздавать интерьер в помещении из предметов мебели;</w:t>
      </w:r>
    </w:p>
    <w:p w:rsidR="002E55C3" w:rsidRPr="00FA6A48" w:rsidRDefault="00D92750" w:rsidP="008302C6">
      <w:pPr>
        <w:pStyle w:val="a5"/>
        <w:numPr>
          <w:ilvl w:val="0"/>
          <w:numId w:val="26"/>
        </w:numPr>
        <w:jc w:val="both"/>
        <w:rPr>
          <w:bCs/>
        </w:rPr>
      </w:pPr>
      <w:r w:rsidRPr="00FA6A48">
        <w:rPr>
          <w:bCs/>
        </w:rPr>
        <w:t>у</w:t>
      </w:r>
      <w:r w:rsidR="002E55C3" w:rsidRPr="00FA6A48">
        <w:rPr>
          <w:bCs/>
        </w:rPr>
        <w:t>знавать и называть предметы мебели на картинке и в реальной жизни;</w:t>
      </w:r>
    </w:p>
    <w:p w:rsidR="002E55C3" w:rsidRPr="00FA6A48" w:rsidRDefault="00D92750" w:rsidP="008302C6">
      <w:pPr>
        <w:pStyle w:val="a5"/>
        <w:numPr>
          <w:ilvl w:val="0"/>
          <w:numId w:val="26"/>
        </w:numPr>
        <w:jc w:val="both"/>
        <w:rPr>
          <w:bCs/>
        </w:rPr>
      </w:pPr>
      <w:r w:rsidRPr="00FA6A48">
        <w:rPr>
          <w:bCs/>
        </w:rPr>
        <w:t>п</w:t>
      </w:r>
      <w:r w:rsidR="002E55C3" w:rsidRPr="00FA6A48">
        <w:rPr>
          <w:bCs/>
        </w:rPr>
        <w:t>рактически выполнять уборку помещения с помощью педагога, по пиктограммам;</w:t>
      </w:r>
    </w:p>
    <w:p w:rsidR="002E55C3" w:rsidRPr="00FA6A48" w:rsidRDefault="00D92750" w:rsidP="008302C6">
      <w:pPr>
        <w:pStyle w:val="a5"/>
        <w:numPr>
          <w:ilvl w:val="0"/>
          <w:numId w:val="26"/>
        </w:numPr>
        <w:jc w:val="both"/>
        <w:rPr>
          <w:bCs/>
        </w:rPr>
      </w:pPr>
      <w:r w:rsidRPr="00FA6A48">
        <w:rPr>
          <w:bCs/>
        </w:rPr>
        <w:t>о</w:t>
      </w:r>
      <w:r w:rsidR="002E55C3" w:rsidRPr="00FA6A48">
        <w:rPr>
          <w:bCs/>
        </w:rPr>
        <w:t>тбирать инвентарь и моющие средства для уборки</w:t>
      </w:r>
      <w:r w:rsidR="00B3359B" w:rsidRPr="00FA6A48">
        <w:rPr>
          <w:bCs/>
        </w:rPr>
        <w:t>;</w:t>
      </w:r>
    </w:p>
    <w:p w:rsidR="00460CEA" w:rsidRPr="00FA6A48" w:rsidRDefault="00D92750" w:rsidP="008302C6">
      <w:pPr>
        <w:pStyle w:val="a5"/>
        <w:numPr>
          <w:ilvl w:val="0"/>
          <w:numId w:val="26"/>
        </w:numPr>
        <w:jc w:val="both"/>
        <w:rPr>
          <w:bCs/>
        </w:rPr>
      </w:pPr>
      <w:r w:rsidRPr="00FA6A48">
        <w:rPr>
          <w:bCs/>
        </w:rPr>
        <w:t>с</w:t>
      </w:r>
      <w:r w:rsidR="00B3359B" w:rsidRPr="00FA6A48">
        <w:rPr>
          <w:bCs/>
        </w:rPr>
        <w:t>облюдать гигиенические требования при уборке.</w:t>
      </w:r>
    </w:p>
    <w:p w:rsidR="00B3359B" w:rsidRPr="00FA6A48" w:rsidRDefault="00B3359B" w:rsidP="00280149">
      <w:pPr>
        <w:pStyle w:val="a5"/>
        <w:ind w:firstLine="709"/>
        <w:jc w:val="both"/>
        <w:rPr>
          <w:b/>
          <w:bCs/>
        </w:rPr>
      </w:pPr>
      <w:r w:rsidRPr="00FA6A48">
        <w:rPr>
          <w:rStyle w:val="a7"/>
        </w:rPr>
        <w:t>Средства связи</w:t>
      </w:r>
    </w:p>
    <w:p w:rsidR="00B3359B" w:rsidRPr="00FA6A48" w:rsidRDefault="00B3359B" w:rsidP="00B3359B">
      <w:pPr>
        <w:pStyle w:val="a5"/>
        <w:jc w:val="both"/>
        <w:rPr>
          <w:b/>
        </w:rPr>
      </w:pPr>
      <w:r w:rsidRPr="00FA6A48">
        <w:t xml:space="preserve">Учащиеся должны </w:t>
      </w:r>
      <w:r w:rsidRPr="00FA6A48">
        <w:rPr>
          <w:b/>
          <w:u w:val="single"/>
        </w:rPr>
        <w:t>знать</w:t>
      </w:r>
      <w:r w:rsidRPr="00FA6A48">
        <w:rPr>
          <w:b/>
        </w:rPr>
        <w:t>:</w:t>
      </w:r>
    </w:p>
    <w:p w:rsidR="00B3359B" w:rsidRPr="00FA6A48" w:rsidRDefault="00D92750" w:rsidP="008302C6">
      <w:pPr>
        <w:pStyle w:val="a5"/>
        <w:numPr>
          <w:ilvl w:val="0"/>
          <w:numId w:val="27"/>
        </w:numPr>
        <w:jc w:val="both"/>
      </w:pPr>
      <w:r w:rsidRPr="00FA6A48">
        <w:rPr>
          <w:bCs/>
        </w:rPr>
        <w:lastRenderedPageBreak/>
        <w:t>о</w:t>
      </w:r>
      <w:r w:rsidR="00B3359B" w:rsidRPr="00FA6A48">
        <w:rPr>
          <w:bCs/>
        </w:rPr>
        <w:t>сновные средства связи: почта, телеграф, междугородняя связь, телефон;</w:t>
      </w:r>
    </w:p>
    <w:p w:rsidR="00B3359B" w:rsidRPr="00FA6A48" w:rsidRDefault="00D92750" w:rsidP="008302C6">
      <w:pPr>
        <w:pStyle w:val="a5"/>
        <w:numPr>
          <w:ilvl w:val="0"/>
          <w:numId w:val="27"/>
        </w:numPr>
        <w:jc w:val="both"/>
      </w:pPr>
      <w:r w:rsidRPr="00FA6A48">
        <w:rPr>
          <w:bCs/>
        </w:rPr>
        <w:t>в</w:t>
      </w:r>
      <w:r w:rsidR="00B3359B" w:rsidRPr="00FA6A48">
        <w:rPr>
          <w:bCs/>
        </w:rPr>
        <w:t>иды почтовых о</w:t>
      </w:r>
      <w:r w:rsidR="00280149" w:rsidRPr="00FA6A48">
        <w:rPr>
          <w:bCs/>
        </w:rPr>
        <w:t>тправлений (письмо, телеграмма).</w:t>
      </w:r>
    </w:p>
    <w:p w:rsidR="00B3359B" w:rsidRPr="00FA6A48" w:rsidRDefault="00B3359B" w:rsidP="00B3359B">
      <w:pPr>
        <w:pStyle w:val="a5"/>
        <w:jc w:val="both"/>
        <w:rPr>
          <w:b/>
          <w:bCs/>
        </w:rPr>
      </w:pPr>
      <w:r w:rsidRPr="00FA6A48">
        <w:rPr>
          <w:bCs/>
        </w:rPr>
        <w:t>Учащиеся должны</w:t>
      </w:r>
      <w:r w:rsidRPr="00FA6A48">
        <w:rPr>
          <w:b/>
          <w:bCs/>
          <w:u w:val="single"/>
        </w:rPr>
        <w:t>уметь</w:t>
      </w:r>
      <w:r w:rsidRPr="00FA6A48">
        <w:rPr>
          <w:b/>
          <w:bCs/>
        </w:rPr>
        <w:t>:</w:t>
      </w:r>
    </w:p>
    <w:p w:rsidR="00280149" w:rsidRPr="00FA6A48" w:rsidRDefault="00D92750" w:rsidP="008302C6">
      <w:pPr>
        <w:pStyle w:val="a5"/>
        <w:numPr>
          <w:ilvl w:val="0"/>
          <w:numId w:val="28"/>
        </w:numPr>
        <w:jc w:val="both"/>
        <w:rPr>
          <w:bCs/>
        </w:rPr>
      </w:pPr>
      <w:r w:rsidRPr="00FA6A48">
        <w:rPr>
          <w:bCs/>
        </w:rPr>
        <w:t>п</w:t>
      </w:r>
      <w:r w:rsidR="00280149" w:rsidRPr="00FA6A48">
        <w:rPr>
          <w:bCs/>
        </w:rPr>
        <w:t>ользоваться телефоном;</w:t>
      </w:r>
    </w:p>
    <w:p w:rsidR="00B3359B" w:rsidRPr="00FA6A48" w:rsidRDefault="00D92750" w:rsidP="008302C6">
      <w:pPr>
        <w:pStyle w:val="a5"/>
        <w:numPr>
          <w:ilvl w:val="0"/>
          <w:numId w:val="28"/>
        </w:numPr>
        <w:jc w:val="both"/>
        <w:rPr>
          <w:bCs/>
        </w:rPr>
      </w:pPr>
      <w:r w:rsidRPr="00FA6A48">
        <w:rPr>
          <w:bCs/>
        </w:rPr>
        <w:t>с</w:t>
      </w:r>
      <w:r w:rsidR="00B3359B" w:rsidRPr="00FA6A48">
        <w:rPr>
          <w:bCs/>
        </w:rPr>
        <w:t>ортировать письма, газеты, журналы по видам;</w:t>
      </w:r>
    </w:p>
    <w:p w:rsidR="00756C44" w:rsidRPr="007D5C55" w:rsidRDefault="00D92750" w:rsidP="007D5C55">
      <w:pPr>
        <w:pStyle w:val="a5"/>
        <w:numPr>
          <w:ilvl w:val="0"/>
          <w:numId w:val="28"/>
        </w:numPr>
        <w:jc w:val="both"/>
        <w:rPr>
          <w:rStyle w:val="a7"/>
          <w:b w:val="0"/>
        </w:rPr>
      </w:pPr>
      <w:r w:rsidRPr="00FA6A48">
        <w:rPr>
          <w:bCs/>
        </w:rPr>
        <w:t>в</w:t>
      </w:r>
      <w:r w:rsidR="00280149" w:rsidRPr="00FA6A48">
        <w:rPr>
          <w:bCs/>
        </w:rPr>
        <w:t>ыполнять цепочку  игровых действий в  сюжетно-ролевой игре «Почта».</w:t>
      </w:r>
    </w:p>
    <w:p w:rsidR="00280149" w:rsidRPr="00FA6A48" w:rsidRDefault="00280149" w:rsidP="00756C44">
      <w:pPr>
        <w:pStyle w:val="a5"/>
        <w:ind w:firstLine="709"/>
        <w:jc w:val="both"/>
        <w:rPr>
          <w:rStyle w:val="a7"/>
        </w:rPr>
      </w:pPr>
      <w:r w:rsidRPr="00FA6A48">
        <w:rPr>
          <w:rStyle w:val="a7"/>
        </w:rPr>
        <w:t>Культура поведения</w:t>
      </w:r>
    </w:p>
    <w:p w:rsidR="00280149" w:rsidRPr="00FA6A48" w:rsidRDefault="00280149" w:rsidP="00280149">
      <w:pPr>
        <w:pStyle w:val="a5"/>
        <w:jc w:val="both"/>
        <w:rPr>
          <w:bCs/>
        </w:rPr>
      </w:pPr>
      <w:r w:rsidRPr="00FA6A48">
        <w:t xml:space="preserve">Учащиеся должны </w:t>
      </w:r>
      <w:r w:rsidRPr="00FA6A48">
        <w:rPr>
          <w:b/>
          <w:u w:val="single"/>
        </w:rPr>
        <w:t>знать</w:t>
      </w:r>
      <w:r w:rsidRPr="00FA6A48">
        <w:rPr>
          <w:b/>
        </w:rPr>
        <w:t>:</w:t>
      </w:r>
    </w:p>
    <w:p w:rsidR="00280149" w:rsidRPr="00FA6A48" w:rsidRDefault="00D92750" w:rsidP="008302C6">
      <w:pPr>
        <w:pStyle w:val="a5"/>
        <w:numPr>
          <w:ilvl w:val="0"/>
          <w:numId w:val="29"/>
        </w:numPr>
        <w:jc w:val="both"/>
        <w:rPr>
          <w:bCs/>
        </w:rPr>
      </w:pPr>
      <w:r w:rsidRPr="00FA6A48">
        <w:rPr>
          <w:bCs/>
        </w:rPr>
        <w:t>ф</w:t>
      </w:r>
      <w:r w:rsidR="00280149" w:rsidRPr="00FA6A48">
        <w:rPr>
          <w:bCs/>
        </w:rPr>
        <w:t>орма обращения к старшим</w:t>
      </w:r>
      <w:r w:rsidR="000E63A5" w:rsidRPr="00FA6A48">
        <w:rPr>
          <w:bCs/>
        </w:rPr>
        <w:t>, сверстникам, противоположному полу;</w:t>
      </w:r>
    </w:p>
    <w:p w:rsidR="00280149" w:rsidRPr="00FA6A48" w:rsidRDefault="00D92750" w:rsidP="008302C6">
      <w:pPr>
        <w:pStyle w:val="a5"/>
        <w:numPr>
          <w:ilvl w:val="0"/>
          <w:numId w:val="29"/>
        </w:numPr>
        <w:jc w:val="both"/>
        <w:rPr>
          <w:bCs/>
        </w:rPr>
      </w:pPr>
      <w:r w:rsidRPr="00FA6A48">
        <w:rPr>
          <w:bCs/>
        </w:rPr>
        <w:t>ф</w:t>
      </w:r>
      <w:r w:rsidR="00280149" w:rsidRPr="00FA6A48">
        <w:rPr>
          <w:bCs/>
        </w:rPr>
        <w:t xml:space="preserve">орма обращения </w:t>
      </w:r>
      <w:r w:rsidR="000E63A5" w:rsidRPr="00FA6A48">
        <w:rPr>
          <w:bCs/>
        </w:rPr>
        <w:t xml:space="preserve">с просьбой, </w:t>
      </w:r>
      <w:r w:rsidR="00280149" w:rsidRPr="00FA6A48">
        <w:rPr>
          <w:bCs/>
        </w:rPr>
        <w:t>при встрече и расставании</w:t>
      </w:r>
      <w:r w:rsidR="000E63A5" w:rsidRPr="00FA6A48">
        <w:rPr>
          <w:bCs/>
        </w:rPr>
        <w:t>;</w:t>
      </w:r>
    </w:p>
    <w:p w:rsidR="000E63A5" w:rsidRPr="00FA6A48" w:rsidRDefault="00D92750" w:rsidP="008302C6">
      <w:pPr>
        <w:pStyle w:val="a5"/>
        <w:numPr>
          <w:ilvl w:val="0"/>
          <w:numId w:val="29"/>
        </w:numPr>
        <w:jc w:val="both"/>
        <w:rPr>
          <w:bCs/>
        </w:rPr>
      </w:pPr>
      <w:r w:rsidRPr="00FA6A48">
        <w:rPr>
          <w:bCs/>
        </w:rPr>
        <w:t>п</w:t>
      </w:r>
      <w:r w:rsidR="000E63A5" w:rsidRPr="00FA6A48">
        <w:rPr>
          <w:bCs/>
        </w:rPr>
        <w:t>равила культуры поведения в общественных местах, на уроке, дома, на улице</w:t>
      </w:r>
      <w:r w:rsidR="00FF7E88" w:rsidRPr="00FA6A48">
        <w:rPr>
          <w:bCs/>
        </w:rPr>
        <w:t>;</w:t>
      </w:r>
    </w:p>
    <w:p w:rsidR="00280149" w:rsidRPr="00FA6A48" w:rsidRDefault="00D92750" w:rsidP="008302C6">
      <w:pPr>
        <w:pStyle w:val="a5"/>
        <w:numPr>
          <w:ilvl w:val="0"/>
          <w:numId w:val="29"/>
        </w:numPr>
        <w:jc w:val="both"/>
        <w:rPr>
          <w:bCs/>
        </w:rPr>
      </w:pPr>
      <w:r w:rsidRPr="00FA6A48">
        <w:rPr>
          <w:bCs/>
        </w:rPr>
        <w:t>п</w:t>
      </w:r>
      <w:r w:rsidR="000E63A5" w:rsidRPr="00FA6A48">
        <w:rPr>
          <w:bCs/>
        </w:rPr>
        <w:t xml:space="preserve">роизведения Е. Благининой, К. Чуковского, А. </w:t>
      </w:r>
      <w:proofErr w:type="spellStart"/>
      <w:r w:rsidR="000E63A5" w:rsidRPr="00FA6A48">
        <w:rPr>
          <w:bCs/>
        </w:rPr>
        <w:t>Барто</w:t>
      </w:r>
      <w:proofErr w:type="spellEnd"/>
      <w:r w:rsidR="000E63A5" w:rsidRPr="00FA6A48">
        <w:rPr>
          <w:bCs/>
        </w:rPr>
        <w:t>;</w:t>
      </w:r>
    </w:p>
    <w:p w:rsidR="00280149" w:rsidRPr="00FA6A48" w:rsidRDefault="00280149" w:rsidP="00280149">
      <w:pPr>
        <w:pStyle w:val="a5"/>
        <w:jc w:val="both"/>
        <w:rPr>
          <w:b/>
          <w:bCs/>
        </w:rPr>
      </w:pPr>
      <w:r w:rsidRPr="00FA6A48">
        <w:rPr>
          <w:bCs/>
        </w:rPr>
        <w:t>Учащиеся должны</w:t>
      </w:r>
      <w:r w:rsidRPr="00FA6A48">
        <w:rPr>
          <w:b/>
          <w:bCs/>
          <w:u w:val="single"/>
        </w:rPr>
        <w:t>уметь</w:t>
      </w:r>
      <w:r w:rsidRPr="00FA6A48">
        <w:rPr>
          <w:b/>
          <w:bCs/>
        </w:rPr>
        <w:t>:</w:t>
      </w:r>
    </w:p>
    <w:p w:rsidR="000E63A5" w:rsidRPr="00FA6A48" w:rsidRDefault="00D92750" w:rsidP="008302C6">
      <w:pPr>
        <w:pStyle w:val="a5"/>
        <w:numPr>
          <w:ilvl w:val="0"/>
          <w:numId w:val="30"/>
        </w:numPr>
        <w:jc w:val="both"/>
        <w:rPr>
          <w:bCs/>
        </w:rPr>
      </w:pPr>
      <w:r w:rsidRPr="00FA6A48">
        <w:rPr>
          <w:bCs/>
        </w:rPr>
        <w:t>с</w:t>
      </w:r>
      <w:r w:rsidR="000E63A5" w:rsidRPr="00FA6A48">
        <w:rPr>
          <w:bCs/>
        </w:rPr>
        <w:t>ледить за своим внешним видом (уход за носом, лицом, опрятное ношение одежды);</w:t>
      </w:r>
    </w:p>
    <w:p w:rsidR="00280149" w:rsidRPr="00FA6A48" w:rsidRDefault="00D92750" w:rsidP="008302C6">
      <w:pPr>
        <w:pStyle w:val="a5"/>
        <w:numPr>
          <w:ilvl w:val="0"/>
          <w:numId w:val="30"/>
        </w:numPr>
        <w:jc w:val="both"/>
        <w:rPr>
          <w:bCs/>
        </w:rPr>
      </w:pPr>
      <w:r w:rsidRPr="00FA6A48">
        <w:rPr>
          <w:bCs/>
        </w:rPr>
        <w:t>п</w:t>
      </w:r>
      <w:r w:rsidR="000E63A5" w:rsidRPr="00FA6A48">
        <w:rPr>
          <w:bCs/>
        </w:rPr>
        <w:t>одбирать одежду по ситуации (театр, праздник, школа);</w:t>
      </w:r>
    </w:p>
    <w:p w:rsidR="000E63A5" w:rsidRPr="00FA6A48" w:rsidRDefault="00D92750" w:rsidP="008302C6">
      <w:pPr>
        <w:pStyle w:val="a5"/>
        <w:numPr>
          <w:ilvl w:val="0"/>
          <w:numId w:val="30"/>
        </w:numPr>
        <w:jc w:val="both"/>
        <w:rPr>
          <w:bCs/>
        </w:rPr>
      </w:pPr>
      <w:r w:rsidRPr="00FA6A48">
        <w:rPr>
          <w:bCs/>
        </w:rPr>
        <w:t>в</w:t>
      </w:r>
      <w:r w:rsidR="000E63A5" w:rsidRPr="00FA6A48">
        <w:rPr>
          <w:bCs/>
        </w:rPr>
        <w:t>ыполнять цепочку игровых действий в</w:t>
      </w:r>
      <w:r w:rsidR="00FF7E88" w:rsidRPr="00FA6A48">
        <w:rPr>
          <w:bCs/>
        </w:rPr>
        <w:t xml:space="preserve"> специально созданных ситуациях;</w:t>
      </w:r>
    </w:p>
    <w:p w:rsidR="00B3359B" w:rsidRPr="00FA6A48" w:rsidRDefault="00D92750" w:rsidP="008302C6">
      <w:pPr>
        <w:pStyle w:val="a5"/>
        <w:numPr>
          <w:ilvl w:val="0"/>
          <w:numId w:val="30"/>
        </w:numPr>
        <w:jc w:val="both"/>
        <w:rPr>
          <w:bCs/>
        </w:rPr>
      </w:pPr>
      <w:r w:rsidRPr="00FA6A48">
        <w:rPr>
          <w:bCs/>
        </w:rPr>
        <w:t>с</w:t>
      </w:r>
      <w:r w:rsidR="00FF7E88" w:rsidRPr="00FA6A48">
        <w:rPr>
          <w:bCs/>
        </w:rPr>
        <w:t>облюдать правила поведения в общественных местах, на уроке, на улице.</w:t>
      </w:r>
    </w:p>
    <w:p w:rsidR="00460CEA" w:rsidRPr="00FA6A48" w:rsidRDefault="00460CEA" w:rsidP="00FF7E88">
      <w:pPr>
        <w:pStyle w:val="a5"/>
        <w:ind w:firstLine="709"/>
        <w:jc w:val="both"/>
        <w:rPr>
          <w:rStyle w:val="a7"/>
        </w:rPr>
      </w:pPr>
      <w:r w:rsidRPr="00FA6A48">
        <w:rPr>
          <w:rStyle w:val="a7"/>
        </w:rPr>
        <w:t>Транспорт</w:t>
      </w:r>
    </w:p>
    <w:p w:rsidR="00FF7E88" w:rsidRPr="00FA6A48" w:rsidRDefault="00FF7E88" w:rsidP="00FF7E88">
      <w:pPr>
        <w:pStyle w:val="a5"/>
        <w:jc w:val="both"/>
        <w:rPr>
          <w:bCs/>
        </w:rPr>
      </w:pPr>
      <w:r w:rsidRPr="00FA6A48">
        <w:t xml:space="preserve">Учащиеся должны </w:t>
      </w:r>
      <w:r w:rsidRPr="00FA6A48">
        <w:rPr>
          <w:b/>
          <w:u w:val="single"/>
        </w:rPr>
        <w:t>знать</w:t>
      </w:r>
      <w:r w:rsidRPr="00FA6A48">
        <w:rPr>
          <w:b/>
        </w:rPr>
        <w:t>:</w:t>
      </w:r>
    </w:p>
    <w:p w:rsidR="00FF7E88" w:rsidRPr="00FA6A48" w:rsidRDefault="00D92750" w:rsidP="008302C6">
      <w:pPr>
        <w:pStyle w:val="a5"/>
        <w:numPr>
          <w:ilvl w:val="0"/>
          <w:numId w:val="31"/>
        </w:numPr>
        <w:jc w:val="both"/>
        <w:rPr>
          <w:bCs/>
        </w:rPr>
      </w:pPr>
      <w:r w:rsidRPr="00FA6A48">
        <w:rPr>
          <w:bCs/>
        </w:rPr>
        <w:t>п</w:t>
      </w:r>
      <w:r w:rsidR="00FF7E88" w:rsidRPr="00FA6A48">
        <w:rPr>
          <w:bCs/>
        </w:rPr>
        <w:t>равила поведение в общественном транспорте;</w:t>
      </w:r>
    </w:p>
    <w:p w:rsidR="00FF7E88" w:rsidRPr="00FA6A48" w:rsidRDefault="00D92750" w:rsidP="008302C6">
      <w:pPr>
        <w:pStyle w:val="a5"/>
        <w:numPr>
          <w:ilvl w:val="0"/>
          <w:numId w:val="31"/>
        </w:numPr>
        <w:jc w:val="both"/>
        <w:rPr>
          <w:bCs/>
        </w:rPr>
      </w:pPr>
      <w:r w:rsidRPr="00FA6A48">
        <w:rPr>
          <w:bCs/>
        </w:rPr>
        <w:t>п</w:t>
      </w:r>
      <w:r w:rsidR="00FF7E88" w:rsidRPr="00FA6A48">
        <w:rPr>
          <w:bCs/>
        </w:rPr>
        <w:t>равила дорожного движения;</w:t>
      </w:r>
    </w:p>
    <w:p w:rsidR="00FF7E88" w:rsidRPr="00FA6A48" w:rsidRDefault="00D92750" w:rsidP="008302C6">
      <w:pPr>
        <w:pStyle w:val="a5"/>
        <w:numPr>
          <w:ilvl w:val="0"/>
          <w:numId w:val="31"/>
        </w:numPr>
        <w:jc w:val="both"/>
        <w:rPr>
          <w:bCs/>
        </w:rPr>
      </w:pPr>
      <w:r w:rsidRPr="00FA6A48">
        <w:rPr>
          <w:bCs/>
        </w:rPr>
        <w:t>в</w:t>
      </w:r>
      <w:r w:rsidR="00FF7E88" w:rsidRPr="00FA6A48">
        <w:rPr>
          <w:bCs/>
        </w:rPr>
        <w:t>иды транспорта, их название и назначение;</w:t>
      </w:r>
    </w:p>
    <w:p w:rsidR="00FF7E88" w:rsidRPr="00FA6A48" w:rsidRDefault="00D92750" w:rsidP="008302C6">
      <w:pPr>
        <w:pStyle w:val="a5"/>
        <w:numPr>
          <w:ilvl w:val="0"/>
          <w:numId w:val="31"/>
        </w:numPr>
        <w:jc w:val="both"/>
        <w:rPr>
          <w:bCs/>
        </w:rPr>
      </w:pPr>
      <w:r w:rsidRPr="00FA6A48">
        <w:rPr>
          <w:bCs/>
        </w:rPr>
        <w:t>н</w:t>
      </w:r>
      <w:r w:rsidR="00FF7E88" w:rsidRPr="00FA6A48">
        <w:rPr>
          <w:bCs/>
        </w:rPr>
        <w:t xml:space="preserve">азвание и содержание сюжетно – ролевых </w:t>
      </w:r>
      <w:r w:rsidR="00056144" w:rsidRPr="00FA6A48">
        <w:rPr>
          <w:bCs/>
        </w:rPr>
        <w:t>игр по данной тематике</w:t>
      </w:r>
      <w:r w:rsidR="00FF7E88" w:rsidRPr="00FA6A48">
        <w:rPr>
          <w:bCs/>
        </w:rPr>
        <w:t>;</w:t>
      </w:r>
    </w:p>
    <w:p w:rsidR="00FF7E88" w:rsidRPr="00FA6A48" w:rsidRDefault="00FF7E88" w:rsidP="008302C6">
      <w:pPr>
        <w:pStyle w:val="a5"/>
        <w:numPr>
          <w:ilvl w:val="0"/>
          <w:numId w:val="31"/>
        </w:numPr>
        <w:jc w:val="both"/>
        <w:rPr>
          <w:bCs/>
        </w:rPr>
      </w:pPr>
      <w:r w:rsidRPr="00FA6A48">
        <w:rPr>
          <w:bCs/>
        </w:rPr>
        <w:t xml:space="preserve">2-3 вида </w:t>
      </w:r>
      <w:r w:rsidR="00056144" w:rsidRPr="00FA6A48">
        <w:rPr>
          <w:bCs/>
        </w:rPr>
        <w:t>дорожных знаков</w:t>
      </w:r>
      <w:r w:rsidRPr="00FA6A48">
        <w:rPr>
          <w:bCs/>
        </w:rPr>
        <w:t>.</w:t>
      </w:r>
    </w:p>
    <w:p w:rsidR="00FF7E88" w:rsidRPr="00FA6A48" w:rsidRDefault="00FF7E88" w:rsidP="00FF7E88">
      <w:pPr>
        <w:pStyle w:val="a5"/>
        <w:jc w:val="both"/>
        <w:rPr>
          <w:b/>
          <w:bCs/>
        </w:rPr>
      </w:pPr>
      <w:r w:rsidRPr="00FA6A48">
        <w:rPr>
          <w:bCs/>
        </w:rPr>
        <w:t>Учащиеся должны</w:t>
      </w:r>
      <w:r w:rsidRPr="00FA6A48">
        <w:rPr>
          <w:b/>
          <w:bCs/>
          <w:u w:val="single"/>
        </w:rPr>
        <w:t>уметь</w:t>
      </w:r>
      <w:r w:rsidRPr="00FA6A48">
        <w:rPr>
          <w:b/>
          <w:bCs/>
        </w:rPr>
        <w:t>:</w:t>
      </w:r>
    </w:p>
    <w:p w:rsidR="00FF7E88" w:rsidRPr="00FA6A48" w:rsidRDefault="00056144" w:rsidP="008302C6">
      <w:pPr>
        <w:pStyle w:val="a5"/>
        <w:numPr>
          <w:ilvl w:val="0"/>
          <w:numId w:val="32"/>
        </w:numPr>
        <w:jc w:val="both"/>
        <w:rPr>
          <w:bCs/>
        </w:rPr>
      </w:pPr>
      <w:r w:rsidRPr="00FA6A48">
        <w:rPr>
          <w:bCs/>
        </w:rPr>
        <w:t>в</w:t>
      </w:r>
      <w:r w:rsidR="00FF7E88" w:rsidRPr="00FA6A48">
        <w:rPr>
          <w:bCs/>
        </w:rPr>
        <w:t>ыполнять цепочку игровых действий в сюжетно – ролевых играх;</w:t>
      </w:r>
    </w:p>
    <w:p w:rsidR="00FF7E88" w:rsidRPr="00FA6A48" w:rsidRDefault="00056144" w:rsidP="008302C6">
      <w:pPr>
        <w:pStyle w:val="a5"/>
        <w:numPr>
          <w:ilvl w:val="0"/>
          <w:numId w:val="32"/>
        </w:numPr>
        <w:jc w:val="both"/>
        <w:rPr>
          <w:bCs/>
        </w:rPr>
      </w:pPr>
      <w:r w:rsidRPr="00FA6A48">
        <w:rPr>
          <w:bCs/>
        </w:rPr>
        <w:t>узнавать и показывать</w:t>
      </w:r>
      <w:r w:rsidR="00FF7E88" w:rsidRPr="00FA6A48">
        <w:rPr>
          <w:bCs/>
        </w:rPr>
        <w:t xml:space="preserve"> видов транспорта на картинке и в реальной жизни;</w:t>
      </w:r>
    </w:p>
    <w:p w:rsidR="00460CEA" w:rsidRPr="00FA6A48" w:rsidRDefault="00056144" w:rsidP="008302C6">
      <w:pPr>
        <w:pStyle w:val="a5"/>
        <w:numPr>
          <w:ilvl w:val="0"/>
          <w:numId w:val="32"/>
        </w:numPr>
        <w:jc w:val="both"/>
        <w:rPr>
          <w:bCs/>
        </w:rPr>
      </w:pPr>
      <w:r w:rsidRPr="00FA6A48">
        <w:rPr>
          <w:bCs/>
        </w:rPr>
        <w:t>выбирать транспортные средства, дорожные знаки  по названию.</w:t>
      </w:r>
    </w:p>
    <w:p w:rsidR="00460CEA" w:rsidRPr="00FA6A48" w:rsidRDefault="00460CEA" w:rsidP="00056144">
      <w:pPr>
        <w:pStyle w:val="a5"/>
        <w:ind w:firstLine="709"/>
        <w:jc w:val="both"/>
        <w:rPr>
          <w:rStyle w:val="a7"/>
        </w:rPr>
      </w:pPr>
      <w:r w:rsidRPr="00FA6A48">
        <w:rPr>
          <w:rStyle w:val="a7"/>
        </w:rPr>
        <w:t>Торговля</w:t>
      </w:r>
    </w:p>
    <w:p w:rsidR="00056144" w:rsidRPr="00FA6A48" w:rsidRDefault="00056144" w:rsidP="00056144">
      <w:pPr>
        <w:pStyle w:val="a5"/>
        <w:jc w:val="both"/>
        <w:rPr>
          <w:bCs/>
        </w:rPr>
      </w:pPr>
      <w:r w:rsidRPr="00FA6A48">
        <w:t xml:space="preserve">Учащиеся должны </w:t>
      </w:r>
      <w:r w:rsidRPr="00FA6A48">
        <w:rPr>
          <w:b/>
          <w:u w:val="single"/>
        </w:rPr>
        <w:t>знать</w:t>
      </w:r>
      <w:r w:rsidRPr="00FA6A48">
        <w:rPr>
          <w:b/>
        </w:rPr>
        <w:t>:</w:t>
      </w:r>
    </w:p>
    <w:p w:rsidR="00056144" w:rsidRPr="00FA6A48" w:rsidRDefault="00D92750" w:rsidP="008302C6">
      <w:pPr>
        <w:pStyle w:val="a5"/>
        <w:numPr>
          <w:ilvl w:val="0"/>
          <w:numId w:val="33"/>
        </w:numPr>
        <w:jc w:val="both"/>
        <w:rPr>
          <w:bCs/>
        </w:rPr>
      </w:pPr>
      <w:r w:rsidRPr="00FA6A48">
        <w:rPr>
          <w:bCs/>
        </w:rPr>
        <w:t>н</w:t>
      </w:r>
      <w:r w:rsidR="00056144" w:rsidRPr="00FA6A48">
        <w:rPr>
          <w:bCs/>
        </w:rPr>
        <w:t>азвание и назначение магазинов;</w:t>
      </w:r>
    </w:p>
    <w:p w:rsidR="00056144" w:rsidRPr="00FA6A48" w:rsidRDefault="00D92750" w:rsidP="008302C6">
      <w:pPr>
        <w:pStyle w:val="a5"/>
        <w:numPr>
          <w:ilvl w:val="0"/>
          <w:numId w:val="33"/>
        </w:numPr>
        <w:jc w:val="both"/>
        <w:rPr>
          <w:bCs/>
        </w:rPr>
      </w:pPr>
      <w:r w:rsidRPr="00FA6A48">
        <w:rPr>
          <w:bCs/>
        </w:rPr>
        <w:t>в</w:t>
      </w:r>
      <w:r w:rsidR="00056144" w:rsidRPr="00FA6A48">
        <w:rPr>
          <w:bCs/>
        </w:rPr>
        <w:t>иды товаров и их назначение;</w:t>
      </w:r>
    </w:p>
    <w:p w:rsidR="00056144" w:rsidRPr="00FA6A48" w:rsidRDefault="00D92750" w:rsidP="008302C6">
      <w:pPr>
        <w:pStyle w:val="a5"/>
        <w:numPr>
          <w:ilvl w:val="0"/>
          <w:numId w:val="33"/>
        </w:numPr>
        <w:jc w:val="both"/>
        <w:rPr>
          <w:bCs/>
        </w:rPr>
      </w:pPr>
      <w:r w:rsidRPr="00FA6A48">
        <w:rPr>
          <w:bCs/>
        </w:rPr>
        <w:t>п</w:t>
      </w:r>
      <w:r w:rsidR="00056144" w:rsidRPr="00FA6A48">
        <w:rPr>
          <w:bCs/>
        </w:rPr>
        <w:t>орядок приобретения т</w:t>
      </w:r>
      <w:r w:rsidR="00E50307">
        <w:rPr>
          <w:bCs/>
        </w:rPr>
        <w:t>оваров</w:t>
      </w:r>
      <w:r w:rsidR="00056144" w:rsidRPr="00FA6A48">
        <w:rPr>
          <w:b/>
          <w:bCs/>
        </w:rPr>
        <w:t>.</w:t>
      </w:r>
    </w:p>
    <w:p w:rsidR="00460CEA" w:rsidRPr="00FA6A48" w:rsidRDefault="00056144" w:rsidP="00056144">
      <w:pPr>
        <w:pStyle w:val="a5"/>
        <w:jc w:val="both"/>
        <w:rPr>
          <w:b/>
          <w:bCs/>
        </w:rPr>
      </w:pPr>
      <w:r w:rsidRPr="00FA6A48">
        <w:rPr>
          <w:bCs/>
        </w:rPr>
        <w:t>Учащиеся должны</w:t>
      </w:r>
      <w:r w:rsidRPr="00FA6A48">
        <w:rPr>
          <w:b/>
          <w:bCs/>
          <w:u w:val="single"/>
        </w:rPr>
        <w:t>уметь</w:t>
      </w:r>
      <w:r w:rsidRPr="00FA6A48">
        <w:rPr>
          <w:b/>
          <w:bCs/>
        </w:rPr>
        <w:t>:</w:t>
      </w:r>
    </w:p>
    <w:p w:rsidR="00056144" w:rsidRPr="00FA6A48" w:rsidRDefault="00D92750" w:rsidP="008302C6">
      <w:pPr>
        <w:pStyle w:val="a5"/>
        <w:numPr>
          <w:ilvl w:val="0"/>
          <w:numId w:val="34"/>
        </w:numPr>
        <w:jc w:val="both"/>
        <w:rPr>
          <w:bCs/>
        </w:rPr>
      </w:pPr>
      <w:r w:rsidRPr="00FA6A48">
        <w:rPr>
          <w:bCs/>
        </w:rPr>
        <w:t>соотносить реальные продукты питания, мебели  с картинкой;</w:t>
      </w:r>
    </w:p>
    <w:p w:rsidR="00D92750" w:rsidRPr="00FA6A48" w:rsidRDefault="00D92750" w:rsidP="008302C6">
      <w:pPr>
        <w:pStyle w:val="a5"/>
        <w:numPr>
          <w:ilvl w:val="0"/>
          <w:numId w:val="34"/>
        </w:numPr>
        <w:jc w:val="both"/>
        <w:rPr>
          <w:bCs/>
        </w:rPr>
      </w:pPr>
      <w:r w:rsidRPr="00FA6A48">
        <w:rPr>
          <w:bCs/>
        </w:rPr>
        <w:t>различать и показывать продукты питания, мебели по названию;</w:t>
      </w:r>
    </w:p>
    <w:p w:rsidR="00D92750" w:rsidRPr="00FA6A48" w:rsidRDefault="00D92750" w:rsidP="008302C6">
      <w:pPr>
        <w:pStyle w:val="a5"/>
        <w:numPr>
          <w:ilvl w:val="0"/>
          <w:numId w:val="34"/>
        </w:numPr>
        <w:jc w:val="both"/>
        <w:rPr>
          <w:bCs/>
        </w:rPr>
      </w:pPr>
      <w:r w:rsidRPr="00FA6A48">
        <w:rPr>
          <w:bCs/>
        </w:rPr>
        <w:lastRenderedPageBreak/>
        <w:t>выполнять цепочку игровых действий в сюжетно – ролевых играх;</w:t>
      </w:r>
    </w:p>
    <w:p w:rsidR="00D92750" w:rsidRPr="00FA6A48" w:rsidRDefault="00D92750" w:rsidP="008302C6">
      <w:pPr>
        <w:pStyle w:val="a5"/>
        <w:numPr>
          <w:ilvl w:val="0"/>
          <w:numId w:val="34"/>
        </w:numPr>
        <w:jc w:val="both"/>
        <w:rPr>
          <w:bCs/>
        </w:rPr>
      </w:pPr>
      <w:r w:rsidRPr="00FA6A48">
        <w:rPr>
          <w:bCs/>
        </w:rPr>
        <w:t>выбирать продукты питания для приготовления блюда (салата);</w:t>
      </w:r>
    </w:p>
    <w:p w:rsidR="00D92750" w:rsidRPr="00FA6A48" w:rsidRDefault="00D92750" w:rsidP="008302C6">
      <w:pPr>
        <w:pStyle w:val="a5"/>
        <w:numPr>
          <w:ilvl w:val="0"/>
          <w:numId w:val="34"/>
        </w:numPr>
        <w:jc w:val="both"/>
        <w:rPr>
          <w:bCs/>
        </w:rPr>
      </w:pPr>
      <w:r w:rsidRPr="00FA6A48">
        <w:rPr>
          <w:bCs/>
        </w:rPr>
        <w:t>выбирать и расставлять мебель в соответствии с назначением помещения.</w:t>
      </w:r>
    </w:p>
    <w:p w:rsidR="009C0991" w:rsidRPr="00FA6A48" w:rsidRDefault="009C0991" w:rsidP="009C09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Информационное сопровождение</w:t>
      </w:r>
    </w:p>
    <w:p w:rsidR="00460CEA" w:rsidRPr="00FA6A48" w:rsidRDefault="00CC3F80" w:rsidP="007D5C55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proofErr w:type="gramStart"/>
      <w:r w:rsidRPr="00FA6A48">
        <w:rPr>
          <w:bCs/>
        </w:rPr>
        <w:t>Тазы для мытья, моющие средства, крема, кухонное оборудование (посуда, столовые принадлежности), пиктограммы по разным тематикам, книги, аудиозаписи, предметы: транспорта, одежды, обуви, мебели, средства связи.</w:t>
      </w:r>
      <w:proofErr w:type="gramEnd"/>
      <w:r w:rsidR="005A78E8" w:rsidRPr="00FA6A48">
        <w:rPr>
          <w:bCs/>
        </w:rPr>
        <w:t xml:space="preserve"> Учебные принадлежности, демонстрационный материал, пособия к сюжетно – ролевым играм «Почта», «Магазин».</w:t>
      </w:r>
    </w:p>
    <w:p w:rsidR="007D5C55" w:rsidRPr="007D5C55" w:rsidRDefault="007D5C55" w:rsidP="007D5C55">
      <w:pPr>
        <w:pStyle w:val="a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D5C55">
        <w:rPr>
          <w:rFonts w:ascii="Times New Roman" w:hAnsi="Times New Roman"/>
          <w:b/>
          <w:i/>
          <w:sz w:val="24"/>
          <w:szCs w:val="24"/>
          <w:u w:val="single"/>
        </w:rPr>
        <w:t>СОДЕРЖАНИЕ РАБОТЫ</w:t>
      </w:r>
    </w:p>
    <w:p w:rsidR="007D5C55" w:rsidRPr="007D5C55" w:rsidRDefault="007D5C55" w:rsidP="007D5C55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5C55" w:rsidRPr="007D5C55" w:rsidRDefault="007D5C55" w:rsidP="007D5C55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7D5C55">
        <w:rPr>
          <w:rFonts w:ascii="Times New Roman" w:hAnsi="Times New Roman"/>
          <w:b/>
          <w:bCs/>
          <w:sz w:val="24"/>
          <w:szCs w:val="24"/>
        </w:rPr>
        <w:t xml:space="preserve"> ПЕРВОЕ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5C55">
        <w:rPr>
          <w:rFonts w:ascii="Times New Roman" w:hAnsi="Times New Roman"/>
          <w:b/>
          <w:bCs/>
          <w:sz w:val="24"/>
          <w:szCs w:val="24"/>
        </w:rPr>
        <w:t xml:space="preserve"> ПОЛУГОДИЕ</w:t>
      </w:r>
    </w:p>
    <w:p w:rsidR="007D5C55" w:rsidRPr="007D5C55" w:rsidRDefault="007D5C55" w:rsidP="007D5C5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7D5C55">
        <w:rPr>
          <w:rFonts w:ascii="Times New Roman" w:hAnsi="Times New Roman"/>
          <w:b/>
          <w:sz w:val="24"/>
          <w:szCs w:val="24"/>
        </w:rPr>
        <w:t xml:space="preserve">Одежда и обувь. 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 xml:space="preserve">Виды одежды (летняя, зимняя, демисезонная), их назначение. Д/И «Найди пару», «Подбери одежду к картинке», «Оденем куклу на прогулку». 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Виды одежды и головных уборов, их назначение. Д/И «Подбери шапку по сезону», «Подбери шапку к ткани».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Повседневный уход за одеждой и подготовка её к хранению.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Виды обуви, их назначение. Д/И «Найди пару», «Подбери обувь к картинке», «Узнай, чья обувь».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Уход за обувью (средства и приспособления для ухода за обувью).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Обобщение пройденного материала. Контрольная работа.</w:t>
      </w:r>
    </w:p>
    <w:p w:rsidR="007D5C55" w:rsidRPr="007D5C55" w:rsidRDefault="007D5C55" w:rsidP="007D5C5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7D5C55">
        <w:rPr>
          <w:rFonts w:ascii="Times New Roman" w:hAnsi="Times New Roman"/>
          <w:b/>
          <w:sz w:val="24"/>
          <w:szCs w:val="24"/>
        </w:rPr>
        <w:t xml:space="preserve">Питание. 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Овощи и фрукты.  Значение продуктов питания для здоровья человека.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7D5C55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7D5C55">
        <w:rPr>
          <w:rFonts w:ascii="Times New Roman" w:hAnsi="Times New Roman"/>
          <w:sz w:val="24"/>
          <w:szCs w:val="24"/>
        </w:rPr>
        <w:t xml:space="preserve"> – гигиенические требования и правила безопасной работы на кухне при приготовлении пищи (повторение).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Виды салатов, рецепты. Д/И «Поварёнок», «Подбери продукты».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Подготовка фруктов (овощей) к приготовлению салата (обработка, нарезка). Д/И «Помощница».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Приготовление салата из фруктов,  винегрета из овощей. Практическое задание.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Столовая посуда, приборы – назначение.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Сервировка стола к ужину. Работа по схеме.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Обобщение пройденного материала. Контрольная работа.</w:t>
      </w:r>
    </w:p>
    <w:p w:rsidR="007D5C55" w:rsidRPr="007D5C55" w:rsidRDefault="007D5C55" w:rsidP="007D5C5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7D5C55">
        <w:rPr>
          <w:rFonts w:ascii="Times New Roman" w:hAnsi="Times New Roman"/>
          <w:b/>
          <w:sz w:val="24"/>
          <w:szCs w:val="24"/>
        </w:rPr>
        <w:t xml:space="preserve">Жилище. 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Виды мебели. Д/И «Узнай и покажи».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7D5C55">
        <w:rPr>
          <w:rFonts w:ascii="Times New Roman" w:hAnsi="Times New Roman"/>
          <w:sz w:val="24"/>
          <w:szCs w:val="24"/>
        </w:rPr>
        <w:t>Покрытия мебели: мягкая ткань, кожа; корпусная, столы, стулья – полировка, шпон, пластик.</w:t>
      </w:r>
      <w:proofErr w:type="gramEnd"/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Интерьер помещения. Практическое задание. Макет комнаты.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Интерьер помещения. Работа с карточками. Д/И «Расставь мебель».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Гигиенические требования к жилому помещению. Д/И «Чистота – залог здоровья».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Уход за помещением. Инвентарь и приспособления для уборки.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Правила вытирания пыли.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Обобщение пройденного материала. Контрольная работа.</w:t>
      </w:r>
    </w:p>
    <w:p w:rsidR="007D5C55" w:rsidRPr="007D5C55" w:rsidRDefault="007D5C55" w:rsidP="007D5C5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7D5C55">
        <w:rPr>
          <w:rFonts w:ascii="Times New Roman" w:hAnsi="Times New Roman"/>
          <w:b/>
          <w:sz w:val="24"/>
          <w:szCs w:val="24"/>
        </w:rPr>
        <w:t xml:space="preserve">Средства связи. 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Основные средства связи (почта, телеграф, телефон).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Виды почтовых отправлений (письмо, телеграмма, посылка).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Виды писем. Создание и отправка письма.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Телеграф (телеграмма, телефонные переговоры). Составление текстов телеграмм. Отправление.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Посылки и бандероли. Правила упаковки и отправление. Д/И «Почта».</w:t>
      </w:r>
    </w:p>
    <w:p w:rsidR="007D5C55" w:rsidRPr="007D5C55" w:rsidRDefault="007D5C55" w:rsidP="007D5C5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7D5C55">
        <w:rPr>
          <w:rFonts w:ascii="Times New Roman" w:hAnsi="Times New Roman"/>
          <w:b/>
          <w:sz w:val="24"/>
          <w:szCs w:val="24"/>
        </w:rPr>
        <w:t xml:space="preserve">Культура поведения. 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Формы обращения к старшим и сверстникам при встрече и расставании, с просьбой и вопросом. Ролевая игра.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 xml:space="preserve">Правила поведения в гостях, в кино, </w:t>
      </w:r>
      <w:proofErr w:type="spellStart"/>
      <w:r w:rsidRPr="007D5C55">
        <w:rPr>
          <w:rFonts w:ascii="Times New Roman" w:hAnsi="Times New Roman"/>
          <w:sz w:val="24"/>
          <w:szCs w:val="24"/>
        </w:rPr>
        <w:t>театре</w:t>
      </w:r>
      <w:proofErr w:type="gramStart"/>
      <w:r w:rsidRPr="007D5C55">
        <w:rPr>
          <w:rFonts w:ascii="Times New Roman" w:hAnsi="Times New Roman"/>
          <w:sz w:val="24"/>
          <w:szCs w:val="24"/>
        </w:rPr>
        <w:t>.Р</w:t>
      </w:r>
      <w:proofErr w:type="gramEnd"/>
      <w:r w:rsidRPr="007D5C55">
        <w:rPr>
          <w:rFonts w:ascii="Times New Roman" w:hAnsi="Times New Roman"/>
          <w:sz w:val="24"/>
          <w:szCs w:val="24"/>
        </w:rPr>
        <w:t>олевая</w:t>
      </w:r>
      <w:proofErr w:type="spellEnd"/>
      <w:r w:rsidRPr="007D5C55">
        <w:rPr>
          <w:rFonts w:ascii="Times New Roman" w:hAnsi="Times New Roman"/>
          <w:sz w:val="24"/>
          <w:szCs w:val="24"/>
        </w:rPr>
        <w:t xml:space="preserve"> игра «Вы пришли в гости», «Здравствуй театр».</w:t>
      </w:r>
    </w:p>
    <w:p w:rsidR="007D5C55" w:rsidRPr="007D5C55" w:rsidRDefault="007D5C55" w:rsidP="007D5C5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7D5C55">
        <w:rPr>
          <w:rFonts w:ascii="Times New Roman" w:hAnsi="Times New Roman"/>
          <w:b/>
          <w:sz w:val="24"/>
          <w:szCs w:val="24"/>
        </w:rPr>
        <w:t xml:space="preserve">Транспорт. 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Виды городского транспорта. Оплата проезда в автобусе.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lastRenderedPageBreak/>
        <w:t>Правила поведения в общественном транспорте. Информационные знаки.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Поездка в автобусе. Ролевая игра «Я пассажир», «В автобусе».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Виды пассажирских вагонов, типы поездов (пассажирский, скорый).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Проезд на поезде. Ролевая игра «Поезд».</w:t>
      </w:r>
    </w:p>
    <w:p w:rsidR="007D5C55" w:rsidRPr="007D5C55" w:rsidRDefault="007D5C55" w:rsidP="007D5C5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7D5C55">
        <w:rPr>
          <w:rFonts w:ascii="Times New Roman" w:hAnsi="Times New Roman"/>
          <w:b/>
          <w:sz w:val="24"/>
          <w:szCs w:val="24"/>
        </w:rPr>
        <w:t xml:space="preserve">Торговля. 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Магазин «Фруктов», «Овощей». Виды товаров, порядок приобретения, стоимость.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Сюжетно – ролевые игры: «Я покупатель», «Покупка продуктов по списку».</w:t>
      </w:r>
    </w:p>
    <w:p w:rsidR="007D5C55" w:rsidRPr="007D5C55" w:rsidRDefault="007D5C55" w:rsidP="007D5C55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7D5C55">
        <w:rPr>
          <w:rFonts w:ascii="Times New Roman" w:hAnsi="Times New Roman"/>
          <w:b/>
          <w:bCs/>
          <w:sz w:val="24"/>
          <w:szCs w:val="24"/>
        </w:rPr>
        <w:t>ВТОРОЕ  ПОЛУГОДИЕ</w:t>
      </w:r>
    </w:p>
    <w:p w:rsidR="007D5C55" w:rsidRPr="007D5C55" w:rsidRDefault="007D5C55" w:rsidP="007D5C5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7D5C55">
        <w:rPr>
          <w:rFonts w:ascii="Times New Roman" w:hAnsi="Times New Roman"/>
          <w:b/>
          <w:sz w:val="24"/>
          <w:szCs w:val="24"/>
        </w:rPr>
        <w:t>Одежда и обувь.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Уход за одеждой: подбор моющих средств. Д/И «</w:t>
      </w:r>
      <w:proofErr w:type="spellStart"/>
      <w:r w:rsidRPr="007D5C55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7D5C55">
        <w:rPr>
          <w:rFonts w:ascii="Times New Roman" w:hAnsi="Times New Roman"/>
          <w:sz w:val="24"/>
          <w:szCs w:val="24"/>
        </w:rPr>
        <w:t>», «Магазин».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Правила ручной стирки и сушки изделий: сортировка одежды по видам ткани, ручная стирка. Д/И «Хозяюшка».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Утюжка изделий.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Одежда и обувь: приёмы одевания и застёгивания. Д/И «Умелые ручки».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Уход за мокрой обувью из кожи, замши, текстиля и шерсти.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Подготовка обуви к сезонному хранению.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Стиль в одежде: подбор одежды для разных целей.  Д/И «Модница».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Обобщение пройденного материала. Контрольная работа.</w:t>
      </w:r>
    </w:p>
    <w:p w:rsidR="007D5C55" w:rsidRPr="007D5C55" w:rsidRDefault="007D5C55" w:rsidP="007D5C5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7D5C55">
        <w:rPr>
          <w:rFonts w:ascii="Times New Roman" w:hAnsi="Times New Roman"/>
          <w:b/>
          <w:sz w:val="24"/>
          <w:szCs w:val="24"/>
        </w:rPr>
        <w:t xml:space="preserve">Питание. 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Сервировка стола к завтраку.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Чайная посуда. Правила заваривания чая. Техника  безопасности в обращении с кипятком. Д/И «В гостях».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Правила мытья  и чистки посуды: моющие средства, приспособление.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Посуда, приборы, приспособления. Мытьё и чистка посуды (повторение).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Виды круп (</w:t>
      </w:r>
      <w:proofErr w:type="gramStart"/>
      <w:r w:rsidRPr="007D5C55">
        <w:rPr>
          <w:rFonts w:ascii="Times New Roman" w:hAnsi="Times New Roman"/>
          <w:sz w:val="24"/>
          <w:szCs w:val="24"/>
        </w:rPr>
        <w:t>овсяная</w:t>
      </w:r>
      <w:proofErr w:type="gramEnd"/>
      <w:r w:rsidRPr="007D5C55">
        <w:rPr>
          <w:rFonts w:ascii="Times New Roman" w:hAnsi="Times New Roman"/>
          <w:sz w:val="24"/>
          <w:szCs w:val="24"/>
        </w:rPr>
        <w:t>, гречневая, рисовая). Д/И «Золушка».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Технология приготовления каш быстрого приготовления. Работа с пиктограммами.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Упражнения   в  чтении рецептов по пиктограммам. Д/И «Вкусные блюда».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Обобщение пройденного материала. Контрольная работа.</w:t>
      </w:r>
    </w:p>
    <w:p w:rsidR="007D5C55" w:rsidRPr="007D5C55" w:rsidRDefault="007D5C55" w:rsidP="007D5C5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7D5C55">
        <w:rPr>
          <w:rFonts w:ascii="Times New Roman" w:hAnsi="Times New Roman"/>
          <w:b/>
          <w:sz w:val="24"/>
          <w:szCs w:val="24"/>
        </w:rPr>
        <w:t>Жилище.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Уход за мебелью. Средства и приспособления. Д/И «</w:t>
      </w:r>
      <w:proofErr w:type="spellStart"/>
      <w:r w:rsidRPr="007D5C55">
        <w:rPr>
          <w:rFonts w:ascii="Times New Roman" w:hAnsi="Times New Roman"/>
          <w:sz w:val="24"/>
          <w:szCs w:val="24"/>
        </w:rPr>
        <w:t>Магазин»</w:t>
      </w:r>
      <w:proofErr w:type="gramStart"/>
      <w:r w:rsidRPr="007D5C55">
        <w:rPr>
          <w:rFonts w:ascii="Times New Roman" w:hAnsi="Times New Roman"/>
          <w:sz w:val="24"/>
          <w:szCs w:val="24"/>
        </w:rPr>
        <w:t>.П</w:t>
      </w:r>
      <w:proofErr w:type="gramEnd"/>
      <w:r w:rsidRPr="007D5C55">
        <w:rPr>
          <w:rFonts w:ascii="Times New Roman" w:hAnsi="Times New Roman"/>
          <w:sz w:val="24"/>
          <w:szCs w:val="24"/>
        </w:rPr>
        <w:t>рактическое</w:t>
      </w:r>
      <w:proofErr w:type="spellEnd"/>
      <w:r w:rsidRPr="007D5C55">
        <w:rPr>
          <w:rFonts w:ascii="Times New Roman" w:hAnsi="Times New Roman"/>
          <w:sz w:val="24"/>
          <w:szCs w:val="24"/>
        </w:rPr>
        <w:t xml:space="preserve"> задание.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Уход за руками: средства и защита.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Виды жилых помещений. Экскурсия.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Ванная и туалетная комната. Д/И «Подбери предметы сантехники к помещению».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Правила мытья раковин и кафельных стен. Моющие средства и приспособления.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Обобщение пройденного материала. Контрольная работа.</w:t>
      </w:r>
    </w:p>
    <w:p w:rsidR="007D5C55" w:rsidRPr="007D5C55" w:rsidRDefault="007D5C55" w:rsidP="007D5C5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7D5C55">
        <w:rPr>
          <w:rFonts w:ascii="Times New Roman" w:hAnsi="Times New Roman"/>
          <w:b/>
          <w:sz w:val="24"/>
          <w:szCs w:val="24"/>
        </w:rPr>
        <w:t xml:space="preserve">Культура поведения. 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Культура общения юноши и девушки. Поведение девушки по отношению к юноше.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Внешний вид молодых людей (одежда, косметика, парфюмерия с учётом места нахождения). Сюжетно – ролевые игры.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Поведение за столом. Упражнения по этикету.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Правила приёма пищи. Проведение чаепития  в классе.</w:t>
      </w:r>
    </w:p>
    <w:p w:rsidR="007D5C55" w:rsidRPr="007D5C55" w:rsidRDefault="007D5C55" w:rsidP="007D5C5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7D5C55">
        <w:rPr>
          <w:rFonts w:ascii="Times New Roman" w:hAnsi="Times New Roman"/>
          <w:b/>
          <w:sz w:val="24"/>
          <w:szCs w:val="24"/>
        </w:rPr>
        <w:t xml:space="preserve">Транспорт. 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Информационные знаки: остановки общественного транспорта. Д/И «Дорога».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Виды водного транспорта.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Проезд на корабле. Ролевая игра «Плыви, плыви кораблик».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Правила дорожного движения. Светофор.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Обобщение пройденного материала. Д/И «Путешественник».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Практическое задание – поездка на автобусе.</w:t>
      </w:r>
    </w:p>
    <w:p w:rsidR="007D5C55" w:rsidRPr="007D5C55" w:rsidRDefault="007D5C55" w:rsidP="007D5C5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7D5C55">
        <w:rPr>
          <w:rFonts w:ascii="Times New Roman" w:hAnsi="Times New Roman"/>
          <w:b/>
          <w:sz w:val="24"/>
          <w:szCs w:val="24"/>
        </w:rPr>
        <w:t xml:space="preserve">Торговля. 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Магазин «Мебель». Виды мебели, порядок приобретения, стоимость.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Правила поведения в магазине.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</w:pPr>
      <w:r w:rsidRPr="007D5C55">
        <w:rPr>
          <w:rFonts w:ascii="Times New Roman" w:hAnsi="Times New Roman"/>
          <w:sz w:val="24"/>
          <w:szCs w:val="24"/>
        </w:rPr>
        <w:t>Сюжетно – ролевая игра  «Покупка мебели для спальни (кухни, гостиной)».</w:t>
      </w:r>
    </w:p>
    <w:p w:rsidR="007D5C55" w:rsidRPr="007D5C55" w:rsidRDefault="007D5C55" w:rsidP="007D5C55">
      <w:pPr>
        <w:pStyle w:val="a4"/>
        <w:rPr>
          <w:rFonts w:ascii="Times New Roman" w:hAnsi="Times New Roman"/>
          <w:sz w:val="24"/>
          <w:szCs w:val="24"/>
        </w:rPr>
        <w:sectPr w:rsidR="007D5C55" w:rsidRPr="007D5C55" w:rsidSect="00914E1C">
          <w:pgSz w:w="11906" w:h="16838"/>
          <w:pgMar w:top="992" w:right="992" w:bottom="992" w:left="709" w:header="709" w:footer="709" w:gutter="0"/>
          <w:cols w:space="708"/>
          <w:docGrid w:linePitch="360"/>
        </w:sectPr>
      </w:pPr>
      <w:r w:rsidRPr="007D5C55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е виды магазинов. Их назначение.</w:t>
      </w:r>
    </w:p>
    <w:p w:rsidR="007D5C55" w:rsidRPr="007D5C55" w:rsidRDefault="007D5C55" w:rsidP="007D5C55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Список литературы (основной)</w:t>
      </w:r>
    </w:p>
    <w:p w:rsidR="007D5C55" w:rsidRPr="007D5C55" w:rsidRDefault="007D5C55" w:rsidP="007D5C55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Программа обучения учащихся с умеренной и тяжелой умственной отсталостью /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Н.Н. Яковлевой. – СПб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ЦПК проф.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7D5C55" w:rsidRPr="00FA6A48" w:rsidRDefault="007D5C55" w:rsidP="007D5C55">
      <w:pPr>
        <w:pStyle w:val="a4"/>
        <w:spacing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iCs/>
          <w:sz w:val="24"/>
          <w:szCs w:val="24"/>
        </w:rPr>
        <w:t>Список литературы (дополнительный)</w:t>
      </w:r>
    </w:p>
    <w:p w:rsidR="007D5C55" w:rsidRPr="00FA6A48" w:rsidRDefault="007D5C55" w:rsidP="007D5C55">
      <w:pPr>
        <w:pStyle w:val="a4"/>
        <w:numPr>
          <w:ilvl w:val="0"/>
          <w:numId w:val="3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  <w:lang w:eastAsia="ru-RU"/>
        </w:rPr>
        <w:t xml:space="preserve">Воронкова В.В., Казакова С.А. Социально-бытовая ориентировка учащихся 5-9 классов в специальной (коррекционной) образовательной школе VIII вида. Пособие для учителя. - М.: </w:t>
      </w:r>
      <w:proofErr w:type="spellStart"/>
      <w:r w:rsidRPr="00FA6A48">
        <w:rPr>
          <w:rFonts w:ascii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FA6A48">
        <w:rPr>
          <w:rFonts w:ascii="Times New Roman" w:hAnsi="Times New Roman" w:cs="Times New Roman"/>
          <w:sz w:val="24"/>
          <w:szCs w:val="24"/>
          <w:lang w:eastAsia="ru-RU"/>
        </w:rPr>
        <w:t>. изд. центр ВЛАДОС, 2006.</w:t>
      </w:r>
    </w:p>
    <w:p w:rsidR="007D5C55" w:rsidRPr="00FA6A48" w:rsidRDefault="007D5C55" w:rsidP="007D5C55">
      <w:pPr>
        <w:pStyle w:val="a4"/>
        <w:numPr>
          <w:ilvl w:val="0"/>
          <w:numId w:val="3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  <w:lang w:eastAsia="ru-RU"/>
        </w:rPr>
        <w:t>Воспитание и обучение детей во вспомогательной школе: Кн. Для учителя/под ред. В.В. Воронковой. – М., 1994.</w:t>
      </w:r>
    </w:p>
    <w:p w:rsidR="007D5C55" w:rsidRPr="00FA6A48" w:rsidRDefault="007D5C55" w:rsidP="007D5C55">
      <w:pPr>
        <w:pStyle w:val="a4"/>
        <w:numPr>
          <w:ilvl w:val="0"/>
          <w:numId w:val="3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  <w:lang w:eastAsia="ru-RU"/>
        </w:rPr>
        <w:t>Гладкая В.В. Социально-бытовая подготовка воспитанников специальных (коррекционных) общеобразовательных учреждений 8 вида: Методическое пособие.- М.: Изд-во НЦ ЭНАС, 2003. </w:t>
      </w:r>
    </w:p>
    <w:p w:rsidR="007D5C55" w:rsidRPr="00FA6A48" w:rsidRDefault="007D5C55" w:rsidP="007D5C55">
      <w:pPr>
        <w:pStyle w:val="a4"/>
        <w:numPr>
          <w:ilvl w:val="0"/>
          <w:numId w:val="3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  <w:lang w:eastAsia="ru-RU"/>
        </w:rPr>
        <w:t xml:space="preserve">Девяткова Т.А., Кочеткова Л.Л., </w:t>
      </w:r>
      <w:proofErr w:type="spellStart"/>
      <w:r w:rsidRPr="00FA6A48">
        <w:rPr>
          <w:rFonts w:ascii="Times New Roman" w:hAnsi="Times New Roman" w:cs="Times New Roman"/>
          <w:sz w:val="24"/>
          <w:szCs w:val="24"/>
          <w:lang w:eastAsia="ru-RU"/>
        </w:rPr>
        <w:t>Петрикова</w:t>
      </w:r>
      <w:proofErr w:type="spellEnd"/>
      <w:r w:rsidRPr="00FA6A48">
        <w:rPr>
          <w:rFonts w:ascii="Times New Roman" w:hAnsi="Times New Roman" w:cs="Times New Roman"/>
          <w:sz w:val="24"/>
          <w:szCs w:val="24"/>
          <w:lang w:eastAsia="ru-RU"/>
        </w:rPr>
        <w:t xml:space="preserve"> А.Г., Платонова Н.М., Щербакова А.М. Социально-бытовая ориентировка в специальных (коррекционных) образовательных учреждениях VIII вида: Пособие для учителя./Под ред. А.М. Щербаковой. – М.: </w:t>
      </w:r>
      <w:proofErr w:type="spellStart"/>
      <w:r w:rsidRPr="00FA6A48">
        <w:rPr>
          <w:rFonts w:ascii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FA6A48">
        <w:rPr>
          <w:rFonts w:ascii="Times New Roman" w:hAnsi="Times New Roman" w:cs="Times New Roman"/>
          <w:sz w:val="24"/>
          <w:szCs w:val="24"/>
          <w:lang w:eastAsia="ru-RU"/>
        </w:rPr>
        <w:t>. изд. центр ВЛАДОС, 2003.</w:t>
      </w:r>
    </w:p>
    <w:p w:rsidR="007D5C55" w:rsidRPr="00FA6A48" w:rsidRDefault="007D5C55" w:rsidP="007D5C55">
      <w:pPr>
        <w:pStyle w:val="a4"/>
        <w:numPr>
          <w:ilvl w:val="0"/>
          <w:numId w:val="3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  <w:lang w:eastAsia="ru-RU"/>
        </w:rPr>
        <w:t xml:space="preserve">Львова С.А. Практический материал к урокам социально-бытовой ориентировки в специальной (коррекционной) образовательной школе VIII вида. Пособие для учителя. - М.: </w:t>
      </w:r>
      <w:proofErr w:type="spellStart"/>
      <w:r w:rsidRPr="00FA6A48">
        <w:rPr>
          <w:rFonts w:ascii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FA6A48">
        <w:rPr>
          <w:rFonts w:ascii="Times New Roman" w:hAnsi="Times New Roman" w:cs="Times New Roman"/>
          <w:sz w:val="24"/>
          <w:szCs w:val="24"/>
          <w:lang w:eastAsia="ru-RU"/>
        </w:rPr>
        <w:t>. изд. центр ВЛАДОС, 2005.</w:t>
      </w:r>
    </w:p>
    <w:p w:rsidR="007D5C55" w:rsidRPr="00FA6A48" w:rsidRDefault="007D5C55" w:rsidP="007D5C55">
      <w:pPr>
        <w:pStyle w:val="a4"/>
        <w:numPr>
          <w:ilvl w:val="0"/>
          <w:numId w:val="3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  <w:lang w:eastAsia="ru-RU"/>
        </w:rPr>
        <w:t>Новая модель обучения в специальных (коррекционных) общеобразовательных учреждениях 8 вида: Новые учебные программы и методические материалы. - Кн. 1,2/ под ред. А.М. Щербаковой. - М.: Изд-во НЦ ЭНАС, 2001. </w:t>
      </w:r>
    </w:p>
    <w:p w:rsidR="007D5C55" w:rsidRPr="00FA6A48" w:rsidRDefault="007D5C55" w:rsidP="007D5C55">
      <w:pPr>
        <w:pStyle w:val="a4"/>
        <w:numPr>
          <w:ilvl w:val="0"/>
          <w:numId w:val="3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A48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специальной (коррекционной) школы VIII вида: 5-9 </w:t>
      </w:r>
      <w:proofErr w:type="spellStart"/>
      <w:r w:rsidRPr="00FA6A48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A6A48">
        <w:rPr>
          <w:rFonts w:ascii="Times New Roman" w:hAnsi="Times New Roman" w:cs="Times New Roman"/>
          <w:sz w:val="24"/>
          <w:szCs w:val="24"/>
          <w:lang w:eastAsia="ru-RU"/>
        </w:rPr>
        <w:t>.: в 2 сб. / Под ред. В.В. Воронковой. – М.: Гуманитарный изд. центр ВЛАДОС, 2001 – Сб.1.</w:t>
      </w:r>
    </w:p>
    <w:p w:rsidR="007D5C55" w:rsidRPr="00FA6A48" w:rsidRDefault="007D5C55" w:rsidP="007D5C55">
      <w:pPr>
        <w:pStyle w:val="a4"/>
        <w:numPr>
          <w:ilvl w:val="0"/>
          <w:numId w:val="3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A6A48">
        <w:rPr>
          <w:rFonts w:ascii="Times New Roman" w:hAnsi="Times New Roman" w:cs="Times New Roman"/>
          <w:sz w:val="24"/>
          <w:szCs w:val="24"/>
          <w:lang w:eastAsia="ru-RU"/>
        </w:rPr>
        <w:t>Хилько</w:t>
      </w:r>
      <w:proofErr w:type="spellEnd"/>
      <w:r w:rsidRPr="00FA6A48">
        <w:rPr>
          <w:rFonts w:ascii="Times New Roman" w:hAnsi="Times New Roman" w:cs="Times New Roman"/>
          <w:sz w:val="24"/>
          <w:szCs w:val="24"/>
          <w:lang w:eastAsia="ru-RU"/>
        </w:rPr>
        <w:t xml:space="preserve"> А.А. и др. Преподавание социально-бытовой ориентировки в специальных (коррекционных) </w:t>
      </w:r>
      <w:proofErr w:type="spellStart"/>
      <w:r w:rsidRPr="00FA6A48">
        <w:rPr>
          <w:rFonts w:ascii="Times New Roman" w:hAnsi="Times New Roman" w:cs="Times New Roman"/>
          <w:sz w:val="24"/>
          <w:szCs w:val="24"/>
          <w:lang w:eastAsia="ru-RU"/>
        </w:rPr>
        <w:t>образ</w:t>
      </w:r>
      <w:proofErr w:type="gramStart"/>
      <w:r w:rsidRPr="00FA6A48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A6A48">
        <w:rPr>
          <w:rFonts w:ascii="Times New Roman" w:hAnsi="Times New Roman" w:cs="Times New Roman"/>
          <w:sz w:val="24"/>
          <w:szCs w:val="24"/>
          <w:lang w:eastAsia="ru-RU"/>
        </w:rPr>
        <w:t>чрежд</w:t>
      </w:r>
      <w:proofErr w:type="spellEnd"/>
      <w:r w:rsidRPr="00FA6A48">
        <w:rPr>
          <w:rFonts w:ascii="Times New Roman" w:hAnsi="Times New Roman" w:cs="Times New Roman"/>
          <w:sz w:val="24"/>
          <w:szCs w:val="24"/>
          <w:lang w:eastAsia="ru-RU"/>
        </w:rPr>
        <w:t>. VIII вида: Пособие для учителя. (Серия «Учителю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коррекционной школы»).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СПб.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A6A48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FA6A48">
        <w:rPr>
          <w:rFonts w:ascii="Times New Roman" w:hAnsi="Times New Roman" w:cs="Times New Roman"/>
          <w:sz w:val="24"/>
          <w:szCs w:val="24"/>
          <w:lang w:eastAsia="ru-RU"/>
        </w:rPr>
        <w:t>илиал</w:t>
      </w:r>
      <w:proofErr w:type="spellEnd"/>
      <w:r w:rsidRPr="00FA6A48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издательства «Просвещение»,2006.</w:t>
      </w:r>
      <w:r w:rsidRPr="00FA6A4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F4176" w:rsidRPr="00FA6A48" w:rsidRDefault="00DF4176" w:rsidP="00377370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DF4176" w:rsidRPr="00FA6A48" w:rsidSect="00DF4176">
          <w:pgSz w:w="11906" w:h="16838"/>
          <w:pgMar w:top="992" w:right="709" w:bottom="992" w:left="992" w:header="709" w:footer="709" w:gutter="0"/>
          <w:cols w:space="708"/>
          <w:docGrid w:linePitch="360"/>
        </w:sectPr>
      </w:pPr>
    </w:p>
    <w:p w:rsidR="00756C44" w:rsidRPr="00FA6A48" w:rsidRDefault="00756C44" w:rsidP="00756C4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Календарно – тематическое планирование по предмету «Социально – бытовая ориентировка» на 2014-2015 уч. год (102 часа)</w:t>
      </w:r>
    </w:p>
    <w:p w:rsidR="00756C44" w:rsidRPr="00FA6A48" w:rsidRDefault="00756C44" w:rsidP="005E11FC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5E11FC" w:rsidRPr="00FA6A48" w:rsidRDefault="005E11FC" w:rsidP="005E11F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756C44" w:rsidRPr="00FA6A48" w:rsidRDefault="00756C44" w:rsidP="00756C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Первое полугодие</w:t>
      </w:r>
    </w:p>
    <w:p w:rsidR="00756C44" w:rsidRPr="00FA6A48" w:rsidRDefault="00756C44" w:rsidP="00756C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1 четверть –  </w:t>
      </w:r>
      <w:r w:rsidR="00B21B31" w:rsidRPr="00FA6A48">
        <w:rPr>
          <w:rFonts w:ascii="Times New Roman" w:eastAsiaTheme="minorHAnsi" w:hAnsi="Times New Roman"/>
          <w:b/>
          <w:sz w:val="24"/>
          <w:szCs w:val="24"/>
        </w:rPr>
        <w:t>27</w:t>
      </w: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 часов</w:t>
      </w:r>
    </w:p>
    <w:tbl>
      <w:tblPr>
        <w:tblStyle w:val="3"/>
        <w:tblW w:w="15559" w:type="dxa"/>
        <w:tblLook w:val="04A0" w:firstRow="1" w:lastRow="0" w:firstColumn="1" w:lastColumn="0" w:noHBand="0" w:noVBand="1"/>
      </w:tblPr>
      <w:tblGrid>
        <w:gridCol w:w="534"/>
        <w:gridCol w:w="5953"/>
        <w:gridCol w:w="1134"/>
        <w:gridCol w:w="1701"/>
        <w:gridCol w:w="3969"/>
        <w:gridCol w:w="2268"/>
      </w:tblGrid>
      <w:tr w:rsidR="00C556AF" w:rsidRPr="00FA6A48" w:rsidTr="001A1BF5">
        <w:trPr>
          <w:trHeight w:val="546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C556AF" w:rsidRPr="00FA6A48" w:rsidRDefault="0003225F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C556AF" w:rsidRPr="00FA6A48" w:rsidTr="001A1BF5">
        <w:trPr>
          <w:trHeight w:val="264"/>
        </w:trPr>
        <w:tc>
          <w:tcPr>
            <w:tcW w:w="15559" w:type="dxa"/>
            <w:gridSpan w:val="6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Одежда и обувь</w:t>
            </w:r>
          </w:p>
        </w:tc>
      </w:tr>
      <w:tr w:rsidR="00C556AF" w:rsidRPr="00FA6A48" w:rsidTr="001A1BF5">
        <w:trPr>
          <w:trHeight w:val="563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556AF" w:rsidRPr="00FA6A48" w:rsidRDefault="00C556AF" w:rsidP="00F734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Виды одежды (летняя, зимняя, демисезонная), их назначение. Д/И «Найди пару», «Подбери одежду к картинке», «Оденем куклу на прогулку»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B21B31" w:rsidP="00E11C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02</w:t>
            </w:r>
            <w:r w:rsidR="00C556AF" w:rsidRPr="00FA6A48">
              <w:rPr>
                <w:rFonts w:ascii="Times New Roman" w:eastAsiaTheme="minorHAnsi" w:hAnsi="Times New Roman"/>
                <w:sz w:val="24"/>
                <w:szCs w:val="24"/>
              </w:rPr>
              <w:t>.09.14</w:t>
            </w:r>
          </w:p>
        </w:tc>
        <w:tc>
          <w:tcPr>
            <w:tcW w:w="3969" w:type="dxa"/>
          </w:tcPr>
          <w:p w:rsidR="00C556AF" w:rsidRPr="00FA6A48" w:rsidRDefault="00B07BA6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беседа о времени года</w:t>
            </w:r>
          </w:p>
          <w:p w:rsidR="00B07BA6" w:rsidRPr="00FA6A48" w:rsidRDefault="00B07BA6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картин о временах года</w:t>
            </w:r>
          </w:p>
          <w:p w:rsidR="00B07BA6" w:rsidRPr="00FA6A48" w:rsidRDefault="00B07BA6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назови (покажи)»</w:t>
            </w:r>
          </w:p>
          <w:p w:rsidR="00B07BA6" w:rsidRPr="00FA6A48" w:rsidRDefault="00B07BA6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B07BA6" w:rsidRPr="00FA6A48" w:rsidRDefault="00B07BA6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«Найди пару», «Подбери одежду к картинке», «Оденем куклу на прогулку»</w:t>
            </w:r>
          </w:p>
        </w:tc>
        <w:tc>
          <w:tcPr>
            <w:tcW w:w="2268" w:type="dxa"/>
          </w:tcPr>
          <w:p w:rsidR="00C556AF" w:rsidRPr="00FA6A48" w:rsidRDefault="00B07BA6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летняя, зимняя, демисезонная, одежда</w:t>
            </w:r>
          </w:p>
        </w:tc>
      </w:tr>
      <w:tr w:rsidR="00C556AF" w:rsidRPr="00FA6A48" w:rsidTr="001A1BF5">
        <w:trPr>
          <w:trHeight w:val="264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556AF" w:rsidRPr="00FA6A48" w:rsidRDefault="00C556AF" w:rsidP="00F734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Виды одежды и головных уборов, их назначение. Д/И «Подбери шапку по сезону», «Подбери шапку к ткани» 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C556AF" w:rsidP="00E11C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03.09.14   </w:t>
            </w:r>
          </w:p>
        </w:tc>
        <w:tc>
          <w:tcPr>
            <w:tcW w:w="3969" w:type="dxa"/>
          </w:tcPr>
          <w:p w:rsidR="00B07BA6" w:rsidRPr="00FA6A48" w:rsidRDefault="00B07BA6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назови (покажи)»</w:t>
            </w:r>
          </w:p>
          <w:p w:rsidR="00B07BA6" w:rsidRPr="00FA6A48" w:rsidRDefault="00B07BA6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C556AF" w:rsidRPr="00FA6A48" w:rsidRDefault="00B07BA6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«Подбери шапку по сезону», «Подбери шапку к ткани»</w:t>
            </w:r>
          </w:p>
        </w:tc>
        <w:tc>
          <w:tcPr>
            <w:tcW w:w="2268" w:type="dxa"/>
          </w:tcPr>
          <w:p w:rsidR="00C556AF" w:rsidRPr="00FA6A48" w:rsidRDefault="00B07BA6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одежда, головной убор</w:t>
            </w:r>
          </w:p>
        </w:tc>
      </w:tr>
      <w:tr w:rsidR="00C556AF" w:rsidRPr="00FA6A48" w:rsidTr="001A1BF5">
        <w:trPr>
          <w:trHeight w:val="282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556AF" w:rsidRPr="00FA6A48" w:rsidRDefault="00C556AF" w:rsidP="00F734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Повседневный уход за одеждой и подготовка её к хранению.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C556AF" w:rsidP="00E11C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05.09.14</w:t>
            </w:r>
          </w:p>
        </w:tc>
        <w:tc>
          <w:tcPr>
            <w:tcW w:w="3969" w:type="dxa"/>
          </w:tcPr>
          <w:p w:rsidR="00C556AF" w:rsidRPr="00FA6A48" w:rsidRDefault="00B07BA6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46A88" w:rsidRPr="00FA6A48">
              <w:rPr>
                <w:rFonts w:ascii="Times New Roman" w:eastAsiaTheme="minorHAnsi" w:hAnsi="Times New Roman"/>
                <w:sz w:val="24"/>
                <w:szCs w:val="24"/>
              </w:rPr>
              <w:t>Д/И «Волшебный сундучок»</w:t>
            </w:r>
          </w:p>
          <w:p w:rsidR="00146A88" w:rsidRPr="00FA6A48" w:rsidRDefault="00146A88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«Чей шкаф?»</w:t>
            </w:r>
          </w:p>
          <w:p w:rsidR="00146A88" w:rsidRPr="00FA6A48" w:rsidRDefault="00146A88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ухода и хранения одежды</w:t>
            </w:r>
          </w:p>
          <w:p w:rsidR="00146A88" w:rsidRPr="00FA6A48" w:rsidRDefault="00146A88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пиктограммами</w:t>
            </w:r>
          </w:p>
          <w:p w:rsidR="00146A88" w:rsidRPr="00FA6A48" w:rsidRDefault="00146A88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C556AF" w:rsidRPr="00FA6A48" w:rsidRDefault="00B07BA6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одежда, уход, хранение</w:t>
            </w:r>
          </w:p>
        </w:tc>
      </w:tr>
      <w:tr w:rsidR="00C556AF" w:rsidRPr="00FA6A48" w:rsidTr="001A1BF5">
        <w:trPr>
          <w:trHeight w:val="264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556AF" w:rsidRPr="00FA6A48" w:rsidRDefault="00C556AF" w:rsidP="00F734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Обобщение пройденного материала. Контрольная работа.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C556AF" w:rsidRPr="00FA6A48">
              <w:rPr>
                <w:rFonts w:ascii="Times New Roman" w:eastAsiaTheme="minorHAnsi" w:hAnsi="Times New Roman"/>
                <w:sz w:val="24"/>
                <w:szCs w:val="24"/>
              </w:rPr>
              <w:t>.09.14</w:t>
            </w:r>
          </w:p>
        </w:tc>
        <w:tc>
          <w:tcPr>
            <w:tcW w:w="3969" w:type="dxa"/>
          </w:tcPr>
          <w:p w:rsidR="00C556AF" w:rsidRPr="00FA6A48" w:rsidRDefault="00146A88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«Подбери одежду к картинкам»</w:t>
            </w:r>
          </w:p>
          <w:p w:rsidR="00146A88" w:rsidRPr="00FA6A48" w:rsidRDefault="00146A88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пиктограммами</w:t>
            </w:r>
          </w:p>
          <w:p w:rsidR="00146A88" w:rsidRPr="00FA6A48" w:rsidRDefault="00146A88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  <w:p w:rsidR="00146A88" w:rsidRPr="00FA6A48" w:rsidRDefault="00146A88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«Наши вещи»</w:t>
            </w:r>
          </w:p>
        </w:tc>
        <w:tc>
          <w:tcPr>
            <w:tcW w:w="2268" w:type="dxa"/>
          </w:tcPr>
          <w:p w:rsidR="00C556AF" w:rsidRPr="00FA6A48" w:rsidRDefault="00B07BA6" w:rsidP="00B07B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уход, хранение, одежда, головной убор, летняя, демисезонная, зимняя</w:t>
            </w:r>
          </w:p>
        </w:tc>
      </w:tr>
      <w:tr w:rsidR="00C556AF" w:rsidRPr="00FA6A48" w:rsidTr="001A1BF5">
        <w:trPr>
          <w:trHeight w:val="282"/>
        </w:trPr>
        <w:tc>
          <w:tcPr>
            <w:tcW w:w="15559" w:type="dxa"/>
            <w:gridSpan w:val="6"/>
          </w:tcPr>
          <w:p w:rsidR="00C556AF" w:rsidRPr="00FA6A48" w:rsidRDefault="00C556AF" w:rsidP="00E11CE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Питание</w:t>
            </w:r>
          </w:p>
        </w:tc>
      </w:tr>
      <w:tr w:rsidR="00C556AF" w:rsidRPr="00FA6A48" w:rsidTr="001A1BF5">
        <w:trPr>
          <w:trHeight w:val="264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Овощи и фрукты.  Значение продуктов питания для здоровья человека. 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C556AF" w:rsidP="00E11C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10.09.14</w:t>
            </w:r>
          </w:p>
        </w:tc>
        <w:tc>
          <w:tcPr>
            <w:tcW w:w="3969" w:type="dxa"/>
          </w:tcPr>
          <w:p w:rsidR="00C556AF" w:rsidRPr="00FA6A48" w:rsidRDefault="00146A88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урожай»</w:t>
            </w:r>
          </w:p>
          <w:p w:rsidR="00146A88" w:rsidRPr="00FA6A48" w:rsidRDefault="00146A88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продуктов питания</w:t>
            </w:r>
          </w:p>
          <w:p w:rsidR="00146A88" w:rsidRPr="00FA6A48" w:rsidRDefault="00146A88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Д/И «Магазин»</w:t>
            </w:r>
          </w:p>
          <w:p w:rsidR="00910B48" w:rsidRPr="00FA6A48" w:rsidRDefault="00CA6CAA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картинками</w:t>
            </w:r>
          </w:p>
        </w:tc>
        <w:tc>
          <w:tcPr>
            <w:tcW w:w="2268" w:type="dxa"/>
          </w:tcPr>
          <w:p w:rsidR="00C556AF" w:rsidRPr="00FA6A48" w:rsidRDefault="00146A88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овощи, фрукты, продукты питания, здоровье</w:t>
            </w:r>
          </w:p>
        </w:tc>
      </w:tr>
      <w:tr w:rsidR="00C556AF" w:rsidRPr="00FA6A48" w:rsidTr="001A1BF5">
        <w:trPr>
          <w:trHeight w:val="563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Санитарно – гигиенические требования и правила безопасной работы на кухне при приготовлении пищи (повторение)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C556AF" w:rsidP="00E11C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12.09.14</w:t>
            </w:r>
          </w:p>
        </w:tc>
        <w:tc>
          <w:tcPr>
            <w:tcW w:w="3969" w:type="dxa"/>
          </w:tcPr>
          <w:p w:rsidR="00C556AF" w:rsidRPr="00FA6A48" w:rsidRDefault="00146A88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«Выбери посуду»</w:t>
            </w:r>
          </w:p>
          <w:p w:rsidR="00146A88" w:rsidRPr="00FA6A48" w:rsidRDefault="00146A88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F3F53" w:rsidRPr="00FA6A48">
              <w:rPr>
                <w:rFonts w:ascii="Times New Roman" w:eastAsiaTheme="minorHAnsi" w:hAnsi="Times New Roman"/>
                <w:sz w:val="24"/>
                <w:szCs w:val="24"/>
              </w:rPr>
              <w:t>Подготовим униформу</w:t>
            </w:r>
          </w:p>
          <w:p w:rsidR="001F3F53" w:rsidRPr="00FA6A48" w:rsidRDefault="001F3F53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пиктограммами на доске</w:t>
            </w:r>
          </w:p>
          <w:p w:rsidR="00910B48" w:rsidRPr="00FA6A48" w:rsidRDefault="00CA6CAA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C556AF" w:rsidRPr="00FA6A48" w:rsidRDefault="00146A88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требования, правила, кухня, пища</w:t>
            </w:r>
          </w:p>
        </w:tc>
      </w:tr>
      <w:tr w:rsidR="00C556AF" w:rsidRPr="00FA6A48" w:rsidTr="001A1BF5">
        <w:trPr>
          <w:trHeight w:val="264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Виды салатов, рецепты. Д/И «Поварёнок», «Подбери продукты»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C556AF" w:rsidRPr="00FA6A48">
              <w:rPr>
                <w:rFonts w:ascii="Times New Roman" w:eastAsiaTheme="minorHAnsi" w:hAnsi="Times New Roman"/>
                <w:sz w:val="24"/>
                <w:szCs w:val="24"/>
              </w:rPr>
              <w:t>.09.14</w:t>
            </w:r>
          </w:p>
        </w:tc>
        <w:tc>
          <w:tcPr>
            <w:tcW w:w="3969" w:type="dxa"/>
          </w:tcPr>
          <w:p w:rsidR="001F3F53" w:rsidRPr="00FA6A48" w:rsidRDefault="001F3F53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«Чудесный мешочек»</w:t>
            </w:r>
          </w:p>
          <w:p w:rsidR="00C556AF" w:rsidRPr="00FA6A48" w:rsidRDefault="001F3F53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рецептами: составление по картинкам</w:t>
            </w:r>
          </w:p>
          <w:p w:rsidR="001F3F53" w:rsidRPr="00FA6A48" w:rsidRDefault="001F3F53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виды салатов</w:t>
            </w:r>
          </w:p>
          <w:p w:rsidR="00910B48" w:rsidRPr="00CA6CAA" w:rsidRDefault="001F3F53" w:rsidP="00146A88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="00CA6CAA">
              <w:rPr>
                <w:rFonts w:ascii="Times New Roman" w:hAnsi="Times New Roman"/>
                <w:sz w:val="24"/>
                <w:szCs w:val="24"/>
              </w:rPr>
              <w:t>«Поварёнок», «Подбери продукты»</w:t>
            </w:r>
          </w:p>
        </w:tc>
        <w:tc>
          <w:tcPr>
            <w:tcW w:w="2268" w:type="dxa"/>
          </w:tcPr>
          <w:p w:rsidR="00C556AF" w:rsidRPr="00FA6A48" w:rsidRDefault="001F3F53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салат, рецепт, овощи, фрукты</w:t>
            </w:r>
          </w:p>
        </w:tc>
      </w:tr>
      <w:tr w:rsidR="00C556AF" w:rsidRPr="00FA6A48" w:rsidTr="001A1BF5">
        <w:trPr>
          <w:trHeight w:val="282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Подготовка фруктов к приготовлению салата (обработка, нарезка). Д/И «Помощница»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C556AF" w:rsidP="00E11C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17.09.14</w:t>
            </w:r>
          </w:p>
        </w:tc>
        <w:tc>
          <w:tcPr>
            <w:tcW w:w="3969" w:type="dxa"/>
          </w:tcPr>
          <w:p w:rsidR="001F3F53" w:rsidRPr="00FA6A48" w:rsidRDefault="001F3F53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покажи»</w:t>
            </w:r>
          </w:p>
          <w:p w:rsidR="00C556AF" w:rsidRPr="00FA6A48" w:rsidRDefault="001F3F53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приготовления</w:t>
            </w:r>
            <w:r w:rsidR="004B6E61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и обработки</w:t>
            </w:r>
          </w:p>
          <w:p w:rsidR="001F3F53" w:rsidRPr="00FA6A48" w:rsidRDefault="001F3F53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пособие «Нарежь продукты»</w:t>
            </w:r>
          </w:p>
          <w:p w:rsidR="00910B48" w:rsidRPr="00CA6CAA" w:rsidRDefault="001F3F53" w:rsidP="00146A88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CA6CAA">
              <w:rPr>
                <w:rFonts w:ascii="Times New Roman" w:hAnsi="Times New Roman"/>
                <w:sz w:val="24"/>
                <w:szCs w:val="24"/>
              </w:rPr>
              <w:t>Д/И «Помощница»</w:t>
            </w:r>
          </w:p>
        </w:tc>
        <w:tc>
          <w:tcPr>
            <w:tcW w:w="2268" w:type="dxa"/>
          </w:tcPr>
          <w:p w:rsidR="00C556AF" w:rsidRPr="00FA6A48" w:rsidRDefault="001F3F53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салат, фрукты, нарезка, обработка</w:t>
            </w:r>
          </w:p>
        </w:tc>
      </w:tr>
      <w:tr w:rsidR="00C556AF" w:rsidRPr="00FA6A48" w:rsidTr="001A1BF5">
        <w:trPr>
          <w:trHeight w:val="264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Приготовление салата из фруктов. Практическое задание.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C556AF" w:rsidP="00E11C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19.09.14</w:t>
            </w:r>
          </w:p>
        </w:tc>
        <w:tc>
          <w:tcPr>
            <w:tcW w:w="3969" w:type="dxa"/>
          </w:tcPr>
          <w:p w:rsidR="00C556AF" w:rsidRPr="00FA6A48" w:rsidRDefault="004B6E61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«Выбери картинку»</w:t>
            </w:r>
          </w:p>
          <w:p w:rsidR="004B6E61" w:rsidRPr="00FA6A48" w:rsidRDefault="004B6E61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рецептами</w:t>
            </w:r>
          </w:p>
          <w:p w:rsidR="004B6E61" w:rsidRPr="00FA6A48" w:rsidRDefault="004B6E61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4B6E61" w:rsidRPr="00FA6A48" w:rsidRDefault="004B6E61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практическое задание</w:t>
            </w:r>
          </w:p>
        </w:tc>
        <w:tc>
          <w:tcPr>
            <w:tcW w:w="2268" w:type="dxa"/>
          </w:tcPr>
          <w:p w:rsidR="00C556AF" w:rsidRPr="00FA6A48" w:rsidRDefault="001F3F53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салат, фрукты, приготовление</w:t>
            </w:r>
          </w:p>
        </w:tc>
      </w:tr>
      <w:tr w:rsidR="00C556AF" w:rsidRPr="00FA6A48" w:rsidTr="001A1BF5">
        <w:trPr>
          <w:trHeight w:val="282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Обобщение пройденного материала. Контрольная работа.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B21B31" w:rsidP="00E11C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="00C556AF" w:rsidRPr="00FA6A48">
              <w:rPr>
                <w:rFonts w:ascii="Times New Roman" w:eastAsiaTheme="minorHAnsi" w:hAnsi="Times New Roman"/>
                <w:sz w:val="24"/>
                <w:szCs w:val="24"/>
              </w:rPr>
              <w:t>.09.14</w:t>
            </w:r>
          </w:p>
        </w:tc>
        <w:tc>
          <w:tcPr>
            <w:tcW w:w="3969" w:type="dxa"/>
          </w:tcPr>
          <w:p w:rsidR="004B6E61" w:rsidRPr="00FA6A48" w:rsidRDefault="004B6E61" w:rsidP="004B6E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покажи»</w:t>
            </w:r>
          </w:p>
          <w:p w:rsidR="004B6E61" w:rsidRPr="00FA6A48" w:rsidRDefault="004B6E61" w:rsidP="004B6E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приготовления и обработки</w:t>
            </w:r>
          </w:p>
          <w:p w:rsidR="004B6E61" w:rsidRPr="00FA6A48" w:rsidRDefault="004B6E61" w:rsidP="004B6E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рецептами</w:t>
            </w:r>
          </w:p>
          <w:p w:rsidR="004B6E61" w:rsidRPr="00FA6A48" w:rsidRDefault="004B6E61" w:rsidP="004B6E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C556AF" w:rsidRPr="00FA6A48" w:rsidRDefault="004B6E61" w:rsidP="004B6E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практическое задание</w:t>
            </w:r>
          </w:p>
        </w:tc>
        <w:tc>
          <w:tcPr>
            <w:tcW w:w="2268" w:type="dxa"/>
          </w:tcPr>
          <w:p w:rsidR="00C556AF" w:rsidRPr="00FA6A48" w:rsidRDefault="001F3F53" w:rsidP="00146A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салат, рецепт, фрукты, овощи</w:t>
            </w:r>
          </w:p>
        </w:tc>
      </w:tr>
      <w:tr w:rsidR="00C556AF" w:rsidRPr="00FA6A48" w:rsidTr="001A1BF5">
        <w:trPr>
          <w:trHeight w:val="264"/>
        </w:trPr>
        <w:tc>
          <w:tcPr>
            <w:tcW w:w="15559" w:type="dxa"/>
            <w:gridSpan w:val="6"/>
          </w:tcPr>
          <w:p w:rsidR="00C556AF" w:rsidRPr="00FA6A48" w:rsidRDefault="00C556AF" w:rsidP="00CA6CA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Жилище</w:t>
            </w:r>
          </w:p>
        </w:tc>
      </w:tr>
      <w:tr w:rsidR="00C556AF" w:rsidRPr="00FA6A48" w:rsidTr="001A1BF5">
        <w:trPr>
          <w:trHeight w:val="282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Виды мебели. Д/И «Узнай и покажи»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24.09.14</w:t>
            </w:r>
          </w:p>
        </w:tc>
        <w:tc>
          <w:tcPr>
            <w:tcW w:w="3969" w:type="dxa"/>
          </w:tcPr>
          <w:p w:rsidR="00C556AF" w:rsidRPr="00FA6A48" w:rsidRDefault="00BD24F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покажи»</w:t>
            </w:r>
          </w:p>
          <w:p w:rsidR="00BD24F0" w:rsidRPr="00FA6A48" w:rsidRDefault="00BD24F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моделирование обстановки «Моя комната»</w:t>
            </w:r>
          </w:p>
          <w:p w:rsidR="00BD24F0" w:rsidRPr="00FA6A48" w:rsidRDefault="00BD24F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конструирование мебели из кубиков</w:t>
            </w:r>
          </w:p>
          <w:p w:rsidR="00BD24F0" w:rsidRPr="00FA6A48" w:rsidRDefault="00BD24F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картинками</w:t>
            </w:r>
          </w:p>
        </w:tc>
        <w:tc>
          <w:tcPr>
            <w:tcW w:w="2268" w:type="dxa"/>
          </w:tcPr>
          <w:p w:rsidR="00C556AF" w:rsidRPr="00FA6A48" w:rsidRDefault="00BD24F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мебель</w:t>
            </w:r>
          </w:p>
        </w:tc>
      </w:tr>
      <w:tr w:rsidR="00C556AF" w:rsidRPr="00FA6A48" w:rsidTr="001A1BF5">
        <w:trPr>
          <w:trHeight w:val="254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A48">
              <w:rPr>
                <w:rFonts w:ascii="Times New Roman" w:hAnsi="Times New Roman"/>
                <w:sz w:val="24"/>
                <w:szCs w:val="24"/>
              </w:rPr>
              <w:t>Покрытия мебели: мягкая ткань, кожа; корпусная, столы, стулья – полировка, шпон, пластик.</w:t>
            </w:r>
            <w:proofErr w:type="gramEnd"/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C556AF" w:rsidP="00E11C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26.09.14</w:t>
            </w:r>
          </w:p>
        </w:tc>
        <w:tc>
          <w:tcPr>
            <w:tcW w:w="3969" w:type="dxa"/>
          </w:tcPr>
          <w:p w:rsidR="00C556AF" w:rsidRPr="00FA6A48" w:rsidRDefault="00BD24F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экскурсия по помещению школы</w:t>
            </w:r>
          </w:p>
          <w:p w:rsidR="00BD24F0" w:rsidRPr="00FA6A48" w:rsidRDefault="00BD24F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знакомство с образцами  покрытий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мебели</w:t>
            </w:r>
          </w:p>
          <w:p w:rsidR="00BD24F0" w:rsidRPr="00FA6A48" w:rsidRDefault="00BD24F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моделирование обстановки «Моя комната»</w:t>
            </w:r>
          </w:p>
        </w:tc>
        <w:tc>
          <w:tcPr>
            <w:tcW w:w="2268" w:type="dxa"/>
          </w:tcPr>
          <w:p w:rsidR="00C556AF" w:rsidRPr="00FA6A48" w:rsidRDefault="002B0690" w:rsidP="002B06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мебель, мягкая, полированная,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корпусная, пластиковая </w:t>
            </w:r>
          </w:p>
        </w:tc>
      </w:tr>
      <w:tr w:rsidR="00C556AF" w:rsidRPr="00FA6A48" w:rsidTr="001A1BF5">
        <w:trPr>
          <w:trHeight w:val="282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Интерьер помещения. Практическое задание. Макет комнаты.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C556AF" w:rsidRPr="00FA6A48">
              <w:rPr>
                <w:rFonts w:ascii="Times New Roman" w:eastAsiaTheme="minorHAnsi" w:hAnsi="Times New Roman"/>
                <w:sz w:val="24"/>
                <w:szCs w:val="24"/>
              </w:rPr>
              <w:t>.09.14</w:t>
            </w:r>
          </w:p>
        </w:tc>
        <w:tc>
          <w:tcPr>
            <w:tcW w:w="3969" w:type="dxa"/>
          </w:tcPr>
          <w:p w:rsidR="00C556AF" w:rsidRPr="00FA6A48" w:rsidRDefault="002B069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«Назови комнату»</w:t>
            </w:r>
          </w:p>
          <w:p w:rsidR="002B0690" w:rsidRPr="00FA6A48" w:rsidRDefault="002B069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моделирование обстановки «Моя комната»</w:t>
            </w:r>
          </w:p>
          <w:p w:rsidR="002B0690" w:rsidRPr="00FA6A48" w:rsidRDefault="002B069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создание мебели из коробок</w:t>
            </w:r>
          </w:p>
        </w:tc>
        <w:tc>
          <w:tcPr>
            <w:tcW w:w="2268" w:type="dxa"/>
          </w:tcPr>
          <w:p w:rsidR="00C556AF" w:rsidRPr="00FA6A48" w:rsidRDefault="002B069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мебель, обстановка, интерьер</w:t>
            </w:r>
          </w:p>
        </w:tc>
      </w:tr>
      <w:tr w:rsidR="00C556AF" w:rsidRPr="00FA6A48" w:rsidTr="001A1BF5">
        <w:trPr>
          <w:trHeight w:val="264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Интерьер помещения. Работа с карточками. Д/И «Расставь мебель»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01.10.14</w:t>
            </w:r>
          </w:p>
        </w:tc>
        <w:tc>
          <w:tcPr>
            <w:tcW w:w="3969" w:type="dxa"/>
          </w:tcPr>
          <w:p w:rsidR="00C556AF" w:rsidRPr="00FA6A48" w:rsidRDefault="002B069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«Расставь мебель»</w:t>
            </w:r>
          </w:p>
          <w:p w:rsidR="002B0690" w:rsidRPr="00FA6A48" w:rsidRDefault="002B069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карточками</w:t>
            </w:r>
          </w:p>
          <w:p w:rsidR="002B0690" w:rsidRPr="00FA6A48" w:rsidRDefault="002B069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«Подбери мебель для комнаты»</w:t>
            </w:r>
          </w:p>
          <w:p w:rsidR="002B0690" w:rsidRPr="00FA6A48" w:rsidRDefault="002B069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моделирование обстановки «</w:t>
            </w:r>
            <w:r w:rsidR="00B21B31" w:rsidRPr="00FA6A48">
              <w:rPr>
                <w:rFonts w:ascii="Times New Roman" w:eastAsiaTheme="minorHAnsi" w:hAnsi="Times New Roman"/>
                <w:sz w:val="24"/>
                <w:szCs w:val="24"/>
              </w:rPr>
              <w:t>Моя комната»</w:t>
            </w:r>
          </w:p>
        </w:tc>
        <w:tc>
          <w:tcPr>
            <w:tcW w:w="2268" w:type="dxa"/>
          </w:tcPr>
          <w:p w:rsidR="00C556AF" w:rsidRPr="00FA6A48" w:rsidRDefault="002B069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мебель, обстановка, интерьер</w:t>
            </w:r>
          </w:p>
        </w:tc>
      </w:tr>
      <w:tr w:rsidR="00C556AF" w:rsidRPr="00FA6A48" w:rsidTr="001A1BF5">
        <w:trPr>
          <w:trHeight w:val="264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Обобщение пройденного материала. Контрольная работа 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03.10.14</w:t>
            </w:r>
          </w:p>
        </w:tc>
        <w:tc>
          <w:tcPr>
            <w:tcW w:w="3969" w:type="dxa"/>
          </w:tcPr>
          <w:p w:rsidR="002B0690" w:rsidRPr="00FA6A48" w:rsidRDefault="002B0690" w:rsidP="002B06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покажи»</w:t>
            </w:r>
          </w:p>
          <w:p w:rsidR="002B0690" w:rsidRPr="00FA6A48" w:rsidRDefault="002B0690" w:rsidP="002B06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моделирование обстановки «Моя комната»</w:t>
            </w:r>
          </w:p>
          <w:p w:rsidR="00910B48" w:rsidRPr="00FA6A48" w:rsidRDefault="00910B48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«Расставь мебель»</w:t>
            </w:r>
          </w:p>
          <w:p w:rsidR="00910B48" w:rsidRPr="00FA6A48" w:rsidRDefault="00910B48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карточками</w:t>
            </w:r>
          </w:p>
          <w:p w:rsidR="00C556AF" w:rsidRPr="00FA6A48" w:rsidRDefault="00910B48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«Подбери мебель для комнаты»</w:t>
            </w:r>
          </w:p>
        </w:tc>
        <w:tc>
          <w:tcPr>
            <w:tcW w:w="2268" w:type="dxa"/>
          </w:tcPr>
          <w:p w:rsidR="00C556AF" w:rsidRPr="00FA6A48" w:rsidRDefault="002B0690" w:rsidP="00BD24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мебель, обстановка, интерьер, мягкая, полированная, корпусная, пластиковая</w:t>
            </w:r>
          </w:p>
        </w:tc>
      </w:tr>
      <w:tr w:rsidR="00C556AF" w:rsidRPr="00FA6A48" w:rsidTr="001A1BF5">
        <w:trPr>
          <w:trHeight w:val="282"/>
        </w:trPr>
        <w:tc>
          <w:tcPr>
            <w:tcW w:w="15559" w:type="dxa"/>
            <w:gridSpan w:val="6"/>
          </w:tcPr>
          <w:p w:rsidR="00C556AF" w:rsidRPr="00FA6A48" w:rsidRDefault="00C556AF" w:rsidP="00CA6CA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Средство связи</w:t>
            </w:r>
          </w:p>
        </w:tc>
      </w:tr>
      <w:tr w:rsidR="00C556AF" w:rsidRPr="00FA6A48" w:rsidTr="001A1BF5">
        <w:trPr>
          <w:trHeight w:val="264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C556AF" w:rsidRPr="00FA6A48" w:rsidRDefault="00C556AF" w:rsidP="00AE2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Основные средства связи (почта, телеграф, телефон)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07</w:t>
            </w:r>
            <w:r w:rsidR="00C556AF" w:rsidRPr="00FA6A48">
              <w:rPr>
                <w:rFonts w:ascii="Times New Roman" w:eastAsiaTheme="minorHAnsi" w:hAnsi="Times New Roman"/>
                <w:sz w:val="24"/>
                <w:szCs w:val="24"/>
              </w:rPr>
              <w:t>.10.14</w:t>
            </w:r>
          </w:p>
        </w:tc>
        <w:tc>
          <w:tcPr>
            <w:tcW w:w="3969" w:type="dxa"/>
          </w:tcPr>
          <w:p w:rsidR="00C556AF" w:rsidRPr="00FA6A48" w:rsidRDefault="00910B48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467011" w:rsidRPr="00FA6A48">
              <w:rPr>
                <w:rFonts w:ascii="Times New Roman" w:eastAsiaTheme="minorHAnsi" w:hAnsi="Times New Roman"/>
                <w:sz w:val="24"/>
                <w:szCs w:val="24"/>
              </w:rPr>
              <w:t>чтение отрывка сказки К.Чуковского «Телефон»</w:t>
            </w:r>
          </w:p>
          <w:p w:rsidR="00467011" w:rsidRPr="00FA6A48" w:rsidRDefault="00467011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картинок</w:t>
            </w:r>
          </w:p>
          <w:p w:rsidR="00467011" w:rsidRPr="00FA6A48" w:rsidRDefault="00467011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«Почта»</w:t>
            </w:r>
          </w:p>
          <w:p w:rsidR="00467011" w:rsidRPr="00FA6A48" w:rsidRDefault="00467011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в телефон</w:t>
            </w:r>
          </w:p>
          <w:p w:rsidR="00467011" w:rsidRPr="00FA6A48" w:rsidRDefault="00467011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создание телеграммы из картинок и букв</w:t>
            </w:r>
          </w:p>
        </w:tc>
        <w:tc>
          <w:tcPr>
            <w:tcW w:w="2268" w:type="dxa"/>
          </w:tcPr>
          <w:p w:rsidR="00C556AF" w:rsidRPr="00FA6A48" w:rsidRDefault="00910B48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почта телефон, телеграф</w:t>
            </w:r>
          </w:p>
        </w:tc>
      </w:tr>
      <w:tr w:rsidR="00C556AF" w:rsidRPr="00FA6A48" w:rsidTr="001A1BF5">
        <w:trPr>
          <w:trHeight w:val="282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Виды почтовых отправлений (письмо, телеграмма, посылка)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08.10.14</w:t>
            </w:r>
          </w:p>
        </w:tc>
        <w:tc>
          <w:tcPr>
            <w:tcW w:w="3969" w:type="dxa"/>
          </w:tcPr>
          <w:p w:rsidR="00467011" w:rsidRPr="00FA6A48" w:rsidRDefault="00467011" w:rsidP="004670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чтение отрывка сказки К.Чуковского «Телефон»</w:t>
            </w:r>
          </w:p>
          <w:p w:rsidR="00467011" w:rsidRPr="00FA6A48" w:rsidRDefault="00467011" w:rsidP="004670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картинок</w:t>
            </w:r>
          </w:p>
          <w:p w:rsidR="00467011" w:rsidRPr="00FA6A48" w:rsidRDefault="00467011" w:rsidP="004670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«Почта»</w:t>
            </w:r>
          </w:p>
          <w:p w:rsidR="00467011" w:rsidRPr="00FA6A48" w:rsidRDefault="00467011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создание телеграммы из картинок и букв</w:t>
            </w:r>
          </w:p>
          <w:p w:rsidR="00467011" w:rsidRDefault="00467011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упаковка для коробки</w:t>
            </w:r>
          </w:p>
          <w:p w:rsidR="00CA6CAA" w:rsidRPr="00FA6A48" w:rsidRDefault="00CA6CAA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6AF" w:rsidRPr="00FA6A48" w:rsidRDefault="00910B48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письмо, телеграмма, посылка</w:t>
            </w:r>
          </w:p>
        </w:tc>
      </w:tr>
      <w:tr w:rsidR="00C556AF" w:rsidRPr="00FA6A48" w:rsidTr="001A1BF5">
        <w:trPr>
          <w:trHeight w:val="264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Виды писем. Создание и отправка письма.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10.10.14</w:t>
            </w:r>
          </w:p>
        </w:tc>
        <w:tc>
          <w:tcPr>
            <w:tcW w:w="3969" w:type="dxa"/>
          </w:tcPr>
          <w:p w:rsidR="00B861EB" w:rsidRPr="00FA6A48" w:rsidRDefault="00B861EB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отрывок стих. «Письмо»</w:t>
            </w:r>
          </w:p>
          <w:p w:rsidR="00C556AF" w:rsidRPr="00FA6A48" w:rsidRDefault="00467011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861EB" w:rsidRPr="00FA6A48">
              <w:rPr>
                <w:rFonts w:ascii="Times New Roman" w:eastAsiaTheme="minorHAnsi" w:hAnsi="Times New Roman"/>
                <w:sz w:val="24"/>
                <w:szCs w:val="24"/>
              </w:rPr>
              <w:t>игра «Почта»</w:t>
            </w:r>
          </w:p>
          <w:p w:rsidR="00467011" w:rsidRPr="00FA6A48" w:rsidRDefault="00467011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861EB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обводка букв</w:t>
            </w:r>
          </w:p>
          <w:p w:rsidR="00467011" w:rsidRPr="00FA6A48" w:rsidRDefault="00467011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861EB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создание письма </w:t>
            </w:r>
          </w:p>
        </w:tc>
        <w:tc>
          <w:tcPr>
            <w:tcW w:w="2268" w:type="dxa"/>
          </w:tcPr>
          <w:p w:rsidR="00C556AF" w:rsidRPr="00FA6A48" w:rsidRDefault="00910B48" w:rsidP="00910B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письмо, отправить</w:t>
            </w:r>
          </w:p>
        </w:tc>
      </w:tr>
      <w:tr w:rsidR="00C556AF" w:rsidRPr="00FA6A48" w:rsidTr="001A1BF5">
        <w:trPr>
          <w:trHeight w:val="282"/>
        </w:trPr>
        <w:tc>
          <w:tcPr>
            <w:tcW w:w="15559" w:type="dxa"/>
            <w:gridSpan w:val="6"/>
          </w:tcPr>
          <w:p w:rsidR="00C556AF" w:rsidRPr="00FA6A48" w:rsidRDefault="00C556AF" w:rsidP="00CA6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Культура поведения</w:t>
            </w:r>
          </w:p>
        </w:tc>
      </w:tr>
      <w:tr w:rsidR="00C556AF" w:rsidRPr="00FA6A48" w:rsidTr="001A1BF5">
        <w:trPr>
          <w:trHeight w:val="282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Формы обращения к старшим и сверстникам при встрече и расставании. Ролевая игра. 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C556AF" w:rsidRPr="00FA6A48">
              <w:rPr>
                <w:rFonts w:ascii="Times New Roman" w:eastAsiaTheme="minorHAnsi" w:hAnsi="Times New Roman"/>
                <w:sz w:val="24"/>
                <w:szCs w:val="24"/>
              </w:rPr>
              <w:t>.10.14</w:t>
            </w:r>
          </w:p>
        </w:tc>
        <w:tc>
          <w:tcPr>
            <w:tcW w:w="3969" w:type="dxa"/>
          </w:tcPr>
          <w:p w:rsidR="00C556AF" w:rsidRPr="00FA6A48" w:rsidRDefault="00B861EB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FF1408" w:rsidRPr="00FA6A48">
              <w:rPr>
                <w:rFonts w:ascii="Times New Roman" w:eastAsiaTheme="minorHAnsi" w:hAnsi="Times New Roman"/>
                <w:sz w:val="24"/>
                <w:szCs w:val="24"/>
              </w:rPr>
              <w:t>Упр. «Приветствие»</w:t>
            </w:r>
          </w:p>
          <w:p w:rsidR="00FF1408" w:rsidRPr="00FA6A48" w:rsidRDefault="00FF1408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«Мы общаемся»</w:t>
            </w:r>
          </w:p>
          <w:p w:rsidR="00FF1408" w:rsidRPr="00FA6A48" w:rsidRDefault="00FF1408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обыгрывание созданных игровых ситуаций</w:t>
            </w:r>
          </w:p>
          <w:p w:rsidR="00FF1408" w:rsidRPr="00FA6A48" w:rsidRDefault="00FF1408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«Прощание»</w:t>
            </w:r>
          </w:p>
        </w:tc>
        <w:tc>
          <w:tcPr>
            <w:tcW w:w="2268" w:type="dxa"/>
          </w:tcPr>
          <w:p w:rsidR="00C556AF" w:rsidRPr="00FA6A48" w:rsidRDefault="00B861EB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здравствуй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FF1408" w:rsidRPr="00FA6A4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proofErr w:type="gramEnd"/>
            <w:r w:rsidR="00FF1408" w:rsidRPr="00FA6A48">
              <w:rPr>
                <w:rFonts w:ascii="Times New Roman" w:eastAsiaTheme="minorHAnsi" w:hAnsi="Times New Roman"/>
                <w:sz w:val="24"/>
                <w:szCs w:val="24"/>
              </w:rPr>
              <w:t>о свидани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е, извини</w:t>
            </w:r>
          </w:p>
        </w:tc>
      </w:tr>
      <w:tr w:rsidR="00C556AF" w:rsidRPr="00FA6A48" w:rsidTr="001A1BF5">
        <w:trPr>
          <w:trHeight w:val="282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Формы обращения с просьбой, вопросом к старшим и сверстникам. Ролевая игра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15.10.14</w:t>
            </w:r>
          </w:p>
        </w:tc>
        <w:tc>
          <w:tcPr>
            <w:tcW w:w="3969" w:type="dxa"/>
          </w:tcPr>
          <w:p w:rsidR="00FF1408" w:rsidRPr="00FA6A48" w:rsidRDefault="00FF1408" w:rsidP="00FF14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«Приветствие»</w:t>
            </w:r>
          </w:p>
          <w:p w:rsidR="00FF1408" w:rsidRPr="00FA6A48" w:rsidRDefault="00FF1408" w:rsidP="00FF14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«Мы общаемся»</w:t>
            </w:r>
          </w:p>
          <w:p w:rsidR="00FF1408" w:rsidRPr="00FA6A48" w:rsidRDefault="00FF1408" w:rsidP="00FF14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«Задай вопрос» (работа с карточками)</w:t>
            </w:r>
          </w:p>
          <w:p w:rsidR="00C556AF" w:rsidRPr="00FA6A48" w:rsidRDefault="00FF1408" w:rsidP="00FF14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«Прощание»</w:t>
            </w:r>
          </w:p>
        </w:tc>
        <w:tc>
          <w:tcPr>
            <w:tcW w:w="2268" w:type="dxa"/>
          </w:tcPr>
          <w:p w:rsidR="00C556AF" w:rsidRPr="00FA6A48" w:rsidRDefault="00B861EB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жест, пиктограмма</w:t>
            </w:r>
          </w:p>
        </w:tc>
      </w:tr>
      <w:tr w:rsidR="00C556AF" w:rsidRPr="00FA6A48" w:rsidTr="001A1BF5">
        <w:trPr>
          <w:trHeight w:val="264"/>
        </w:trPr>
        <w:tc>
          <w:tcPr>
            <w:tcW w:w="15559" w:type="dxa"/>
            <w:gridSpan w:val="6"/>
          </w:tcPr>
          <w:p w:rsidR="00C556AF" w:rsidRPr="00FA6A48" w:rsidRDefault="00C556AF" w:rsidP="00CA6CA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Транспорт</w:t>
            </w:r>
          </w:p>
        </w:tc>
      </w:tr>
      <w:tr w:rsidR="00C556AF" w:rsidRPr="00FA6A48" w:rsidTr="001A1BF5">
        <w:trPr>
          <w:trHeight w:val="282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C556AF" w:rsidRPr="00FA6A48" w:rsidRDefault="00C556AF" w:rsidP="00AB6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Виды городского транспорта. Оплата проезда в автобусе.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C556AF" w:rsidP="005E11F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17.10.14</w:t>
            </w:r>
          </w:p>
        </w:tc>
        <w:tc>
          <w:tcPr>
            <w:tcW w:w="3969" w:type="dxa"/>
          </w:tcPr>
          <w:p w:rsidR="00C556AF" w:rsidRPr="00FA6A48" w:rsidRDefault="00FF1408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02237" w:rsidRPr="00FA6A48">
              <w:rPr>
                <w:rFonts w:ascii="Times New Roman" w:eastAsiaTheme="minorHAnsi" w:hAnsi="Times New Roman"/>
                <w:sz w:val="24"/>
                <w:szCs w:val="24"/>
              </w:rPr>
              <w:t>Упр. «Чудесный мешочек»</w:t>
            </w:r>
          </w:p>
          <w:p w:rsidR="00002237" w:rsidRPr="00FA6A48" w:rsidRDefault="00002237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карточками</w:t>
            </w:r>
          </w:p>
          <w:p w:rsidR="00002237" w:rsidRPr="00FA6A48" w:rsidRDefault="00002237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«Расставь транспорт»</w:t>
            </w:r>
          </w:p>
          <w:p w:rsidR="00002237" w:rsidRPr="00FA6A48" w:rsidRDefault="00002237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 «Плыви, плыви кораблик»</w:t>
            </w:r>
          </w:p>
          <w:p w:rsidR="00002237" w:rsidRPr="00FA6A48" w:rsidRDefault="00002237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/И «Поезд»</w:t>
            </w:r>
          </w:p>
          <w:p w:rsidR="00002237" w:rsidRPr="00FA6A48" w:rsidRDefault="00002237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/И «Автобус»</w:t>
            </w:r>
          </w:p>
          <w:p w:rsidR="00B21B31" w:rsidRPr="00FA6A48" w:rsidRDefault="00B21B31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6AF" w:rsidRPr="00FA6A48" w:rsidRDefault="00FF1408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автобус, оплата, билет, транспорт</w:t>
            </w:r>
          </w:p>
        </w:tc>
      </w:tr>
      <w:tr w:rsidR="00C556AF" w:rsidRPr="00FA6A48" w:rsidTr="001A1BF5">
        <w:trPr>
          <w:trHeight w:val="264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C556AF" w:rsidRPr="00FA6A48" w:rsidRDefault="00C556AF" w:rsidP="00AB6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транспорте. Информационные знаки.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B21B31" w:rsidP="00E11C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C556AF" w:rsidRPr="00FA6A48">
              <w:rPr>
                <w:rFonts w:ascii="Times New Roman" w:eastAsiaTheme="minorHAnsi" w:hAnsi="Times New Roman"/>
                <w:sz w:val="24"/>
                <w:szCs w:val="24"/>
              </w:rPr>
              <w:t>.10.14</w:t>
            </w:r>
          </w:p>
        </w:tc>
        <w:tc>
          <w:tcPr>
            <w:tcW w:w="3969" w:type="dxa"/>
          </w:tcPr>
          <w:p w:rsidR="00002237" w:rsidRPr="00FA6A48" w:rsidRDefault="00002237" w:rsidP="000022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«Чудесный мешочек»</w:t>
            </w:r>
          </w:p>
          <w:p w:rsidR="00002237" w:rsidRPr="00FA6A48" w:rsidRDefault="00002237" w:rsidP="000022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карточками</w:t>
            </w:r>
          </w:p>
          <w:p w:rsidR="00002237" w:rsidRPr="00FA6A48" w:rsidRDefault="00002237" w:rsidP="000022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«Расставь транспорт»</w:t>
            </w:r>
          </w:p>
          <w:p w:rsidR="00C556AF" w:rsidRPr="00FA6A48" w:rsidRDefault="00002237" w:rsidP="000022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знакомство и информационными знаками</w:t>
            </w:r>
          </w:p>
          <w:p w:rsidR="00002237" w:rsidRPr="00FA6A48" w:rsidRDefault="00002237" w:rsidP="000022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поведения</w:t>
            </w:r>
          </w:p>
          <w:p w:rsidR="00002237" w:rsidRPr="00FA6A48" w:rsidRDefault="00002237" w:rsidP="000022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«Волшебный автобус»</w:t>
            </w:r>
          </w:p>
        </w:tc>
        <w:tc>
          <w:tcPr>
            <w:tcW w:w="2268" w:type="dxa"/>
          </w:tcPr>
          <w:p w:rsidR="00C556AF" w:rsidRPr="00FA6A48" w:rsidRDefault="00FF1408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знаки, транспорт, правила</w:t>
            </w:r>
          </w:p>
        </w:tc>
      </w:tr>
      <w:tr w:rsidR="00C556AF" w:rsidRPr="00FA6A48" w:rsidTr="001A1BF5">
        <w:trPr>
          <w:trHeight w:val="282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C556AF" w:rsidRPr="00FA6A48" w:rsidRDefault="00C556AF" w:rsidP="00AB6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Поездка в автобусе. Ролевая игра «Я пассажир», «В автобусе»</w:t>
            </w:r>
          </w:p>
        </w:tc>
        <w:tc>
          <w:tcPr>
            <w:tcW w:w="1134" w:type="dxa"/>
          </w:tcPr>
          <w:p w:rsidR="00C556AF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22.10.14</w:t>
            </w:r>
            <w:r w:rsidR="00B21B31" w:rsidRPr="00FA6A48">
              <w:rPr>
                <w:rFonts w:ascii="Times New Roman" w:eastAsiaTheme="minorHAnsi" w:hAnsi="Times New Roman"/>
                <w:sz w:val="24"/>
                <w:szCs w:val="24"/>
              </w:rPr>
              <w:t>/ 24.10.14</w:t>
            </w:r>
          </w:p>
        </w:tc>
        <w:tc>
          <w:tcPr>
            <w:tcW w:w="3969" w:type="dxa"/>
          </w:tcPr>
          <w:p w:rsidR="00002237" w:rsidRPr="00FA6A48" w:rsidRDefault="00002237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со знаками</w:t>
            </w:r>
          </w:p>
          <w:p w:rsidR="00C556AF" w:rsidRPr="00FA6A48" w:rsidRDefault="00002237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«Волшебный автобус»</w:t>
            </w:r>
          </w:p>
          <w:p w:rsidR="00002237" w:rsidRDefault="00002237" w:rsidP="00B861EB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игра «Я пассажир», «В автобусе»</w:t>
            </w:r>
          </w:p>
          <w:p w:rsidR="00E50307" w:rsidRPr="00FA6A48" w:rsidRDefault="00E50307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6AF" w:rsidRPr="00FA6A48" w:rsidRDefault="00FF1408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автобус</w:t>
            </w:r>
          </w:p>
        </w:tc>
      </w:tr>
      <w:tr w:rsidR="00C556AF" w:rsidRPr="00FA6A48" w:rsidTr="001A1BF5">
        <w:trPr>
          <w:trHeight w:val="264"/>
        </w:trPr>
        <w:tc>
          <w:tcPr>
            <w:tcW w:w="15559" w:type="dxa"/>
            <w:gridSpan w:val="6"/>
          </w:tcPr>
          <w:p w:rsidR="00002237" w:rsidRPr="00FA6A48" w:rsidRDefault="00002237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Торговля</w:t>
            </w:r>
          </w:p>
        </w:tc>
      </w:tr>
      <w:tr w:rsidR="00C556AF" w:rsidRPr="00FA6A48" w:rsidTr="001A1BF5">
        <w:trPr>
          <w:trHeight w:val="282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Магазин «Фруктов». Виды товаров, порядок приобретения, стоимость.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56AF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28.10.14</w:t>
            </w:r>
          </w:p>
        </w:tc>
        <w:tc>
          <w:tcPr>
            <w:tcW w:w="3969" w:type="dxa"/>
          </w:tcPr>
          <w:p w:rsidR="00601FB1" w:rsidRPr="00FA6A48" w:rsidRDefault="00002237" w:rsidP="00601F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01FB1" w:rsidRPr="00FA6A48">
              <w:rPr>
                <w:rFonts w:ascii="Times New Roman" w:eastAsiaTheme="minorHAnsi" w:hAnsi="Times New Roman"/>
                <w:sz w:val="24"/>
                <w:szCs w:val="24"/>
              </w:rPr>
              <w:t>Упр. «Чудесный мешочек»</w:t>
            </w:r>
          </w:p>
          <w:p w:rsidR="00C556AF" w:rsidRPr="00FA6A48" w:rsidRDefault="00601FB1" w:rsidP="00601F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карточками</w:t>
            </w:r>
          </w:p>
          <w:p w:rsidR="00002237" w:rsidRPr="00FA6A48" w:rsidRDefault="00002237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601FB1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создание списка для покупки</w:t>
            </w:r>
          </w:p>
          <w:p w:rsidR="00601FB1" w:rsidRPr="00FA6A48" w:rsidRDefault="00601FB1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монетами</w:t>
            </w:r>
          </w:p>
          <w:p w:rsidR="00002237" w:rsidRPr="00FA6A48" w:rsidRDefault="00002237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601FB1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Д/И «Магазин»</w:t>
            </w:r>
          </w:p>
        </w:tc>
        <w:tc>
          <w:tcPr>
            <w:tcW w:w="2268" w:type="dxa"/>
          </w:tcPr>
          <w:p w:rsidR="00C556AF" w:rsidRPr="00FA6A48" w:rsidRDefault="00002237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магазин, фрукты, товар, стоимость</w:t>
            </w:r>
          </w:p>
        </w:tc>
      </w:tr>
      <w:tr w:rsidR="00C556AF" w:rsidRPr="00FA6A48" w:rsidTr="001A1BF5">
        <w:trPr>
          <w:trHeight w:val="282"/>
        </w:trPr>
        <w:tc>
          <w:tcPr>
            <w:tcW w:w="5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C556AF" w:rsidRPr="00FA6A48" w:rsidRDefault="00C556AF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Сюжетно – ролевые игры: «Я покупатель», «Покупка продуктов по списку»</w:t>
            </w:r>
          </w:p>
        </w:tc>
        <w:tc>
          <w:tcPr>
            <w:tcW w:w="1134" w:type="dxa"/>
          </w:tcPr>
          <w:p w:rsidR="00C556AF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56AF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29.10.14/ 31.10.14</w:t>
            </w:r>
          </w:p>
        </w:tc>
        <w:tc>
          <w:tcPr>
            <w:tcW w:w="3969" w:type="dxa"/>
          </w:tcPr>
          <w:p w:rsidR="004B6288" w:rsidRPr="00FA6A48" w:rsidRDefault="00002237" w:rsidP="004B62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4B6288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Упр. «Найди товар по ценнику»</w:t>
            </w:r>
          </w:p>
          <w:p w:rsidR="004B6288" w:rsidRPr="00FA6A48" w:rsidRDefault="004B6288" w:rsidP="004B62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карточками</w:t>
            </w:r>
          </w:p>
          <w:p w:rsidR="004B6288" w:rsidRPr="00FA6A48" w:rsidRDefault="004B6288" w:rsidP="004B62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создание списка для покупки</w:t>
            </w:r>
          </w:p>
          <w:p w:rsidR="004B6288" w:rsidRPr="00FA6A48" w:rsidRDefault="004B6288" w:rsidP="004B62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монетами</w:t>
            </w:r>
          </w:p>
          <w:p w:rsidR="00002237" w:rsidRPr="00FA6A48" w:rsidRDefault="004B6288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 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>игры: «Я покупатель», «Покупка продуктов по списку»</w:t>
            </w:r>
          </w:p>
        </w:tc>
        <w:tc>
          <w:tcPr>
            <w:tcW w:w="2268" w:type="dxa"/>
          </w:tcPr>
          <w:p w:rsidR="00C556AF" w:rsidRPr="00FA6A48" w:rsidRDefault="00002237" w:rsidP="00B861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покупка, продукт, список</w:t>
            </w:r>
          </w:p>
        </w:tc>
      </w:tr>
    </w:tbl>
    <w:p w:rsidR="00756C44" w:rsidRPr="00FA6A48" w:rsidRDefault="00756C44" w:rsidP="00E5030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Первое полугодие</w:t>
      </w:r>
    </w:p>
    <w:p w:rsidR="00756C44" w:rsidRPr="00FA6A48" w:rsidRDefault="00756C44" w:rsidP="00756C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2 четверть –  </w:t>
      </w:r>
      <w:r w:rsidR="00E36BBF" w:rsidRPr="00FA6A48">
        <w:rPr>
          <w:rFonts w:ascii="Times New Roman" w:eastAsiaTheme="minorHAnsi" w:hAnsi="Times New Roman"/>
          <w:b/>
          <w:sz w:val="24"/>
          <w:szCs w:val="24"/>
        </w:rPr>
        <w:t>21</w:t>
      </w: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 час</w:t>
      </w:r>
    </w:p>
    <w:tbl>
      <w:tblPr>
        <w:tblStyle w:val="3"/>
        <w:tblW w:w="15559" w:type="dxa"/>
        <w:tblLook w:val="04A0" w:firstRow="1" w:lastRow="0" w:firstColumn="1" w:lastColumn="0" w:noHBand="0" w:noVBand="1"/>
      </w:tblPr>
      <w:tblGrid>
        <w:gridCol w:w="458"/>
        <w:gridCol w:w="6029"/>
        <w:gridCol w:w="1134"/>
        <w:gridCol w:w="1701"/>
        <w:gridCol w:w="3969"/>
        <w:gridCol w:w="2268"/>
      </w:tblGrid>
      <w:tr w:rsidR="00C556AF" w:rsidRPr="00FA6A48" w:rsidTr="001A1BF5">
        <w:trPr>
          <w:trHeight w:val="536"/>
        </w:trPr>
        <w:tc>
          <w:tcPr>
            <w:tcW w:w="458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C556AF" w:rsidRPr="00FA6A48" w:rsidRDefault="00C556AF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C556AF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C556AF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1A1BF5" w:rsidRPr="00FA6A48" w:rsidTr="001A1BF5">
        <w:trPr>
          <w:trHeight w:val="277"/>
        </w:trPr>
        <w:tc>
          <w:tcPr>
            <w:tcW w:w="15559" w:type="dxa"/>
            <w:gridSpan w:val="6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Одежда и обувь </w:t>
            </w:r>
          </w:p>
        </w:tc>
      </w:tr>
      <w:tr w:rsidR="001A2F60" w:rsidRPr="00FA6A48" w:rsidTr="001A1BF5">
        <w:trPr>
          <w:trHeight w:val="259"/>
        </w:trPr>
        <w:tc>
          <w:tcPr>
            <w:tcW w:w="458" w:type="dxa"/>
          </w:tcPr>
          <w:p w:rsidR="001A2F60" w:rsidRPr="00FA6A48" w:rsidRDefault="001A2F60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1A2F60" w:rsidRPr="00FA6A48" w:rsidRDefault="001A2F60" w:rsidP="00756C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Виды обуви, их назначение. Д/И «Найди пару», «Подбери обувь к картинке», «Узнай, чья обувь»</w:t>
            </w:r>
          </w:p>
        </w:tc>
        <w:tc>
          <w:tcPr>
            <w:tcW w:w="1134" w:type="dxa"/>
          </w:tcPr>
          <w:p w:rsidR="001A2F60" w:rsidRPr="00FA6A48" w:rsidRDefault="001A2F60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2F60" w:rsidRPr="00FA6A48" w:rsidRDefault="00B21B31" w:rsidP="00607B1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1A2F60" w:rsidRPr="00FA6A48">
              <w:rPr>
                <w:rFonts w:ascii="Times New Roman" w:eastAsiaTheme="minorHAnsi" w:hAnsi="Times New Roman"/>
                <w:sz w:val="24"/>
                <w:szCs w:val="24"/>
              </w:rPr>
              <w:t>.11.14</w:t>
            </w:r>
          </w:p>
        </w:tc>
        <w:tc>
          <w:tcPr>
            <w:tcW w:w="3969" w:type="dxa"/>
          </w:tcPr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беседа о времени года</w:t>
            </w:r>
          </w:p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картин о временах года</w:t>
            </w:r>
          </w:p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назови (покажи)»</w:t>
            </w:r>
          </w:p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«Найди пару», «Подбери обувь к картинке», «Узнай, чья обувь»</w:t>
            </w:r>
          </w:p>
        </w:tc>
        <w:tc>
          <w:tcPr>
            <w:tcW w:w="2268" w:type="dxa"/>
          </w:tcPr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летняя, зимняя, демисезонная, обувь</w:t>
            </w:r>
          </w:p>
        </w:tc>
      </w:tr>
      <w:tr w:rsidR="001A2F60" w:rsidRPr="00FA6A48" w:rsidTr="001A1BF5">
        <w:trPr>
          <w:trHeight w:val="277"/>
        </w:trPr>
        <w:tc>
          <w:tcPr>
            <w:tcW w:w="458" w:type="dxa"/>
          </w:tcPr>
          <w:p w:rsidR="001A2F60" w:rsidRPr="00FA6A48" w:rsidRDefault="001A2F60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:rsidR="001A2F60" w:rsidRPr="00FA6A48" w:rsidRDefault="001A2F60" w:rsidP="00756C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Уход за обувью (средства и приспособления для ухода за обувью).</w:t>
            </w:r>
          </w:p>
        </w:tc>
        <w:tc>
          <w:tcPr>
            <w:tcW w:w="1134" w:type="dxa"/>
          </w:tcPr>
          <w:p w:rsidR="001A2F60" w:rsidRPr="00FA6A48" w:rsidRDefault="001A2F60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2F60" w:rsidRPr="00FA6A48" w:rsidRDefault="001A2F60" w:rsidP="00607B1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12.11.14 </w:t>
            </w:r>
          </w:p>
        </w:tc>
        <w:tc>
          <w:tcPr>
            <w:tcW w:w="3969" w:type="dxa"/>
          </w:tcPr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«Волшебный сундучок»</w:t>
            </w:r>
          </w:p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«Чей шкаф?»</w:t>
            </w:r>
          </w:p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ухода и хранения обуви</w:t>
            </w:r>
          </w:p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пиктограммами</w:t>
            </w:r>
          </w:p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обувь, уход, хранение</w:t>
            </w:r>
          </w:p>
        </w:tc>
      </w:tr>
      <w:tr w:rsidR="001A2F60" w:rsidRPr="00FA6A48" w:rsidTr="001A1BF5">
        <w:trPr>
          <w:trHeight w:val="259"/>
        </w:trPr>
        <w:tc>
          <w:tcPr>
            <w:tcW w:w="458" w:type="dxa"/>
          </w:tcPr>
          <w:p w:rsidR="001A2F60" w:rsidRPr="00FA6A48" w:rsidRDefault="001A2F60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:rsidR="001A2F60" w:rsidRPr="00FA6A48" w:rsidRDefault="001A2F60" w:rsidP="00756C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Обобщение пройденного материала. Контрольная работа.</w:t>
            </w:r>
          </w:p>
        </w:tc>
        <w:tc>
          <w:tcPr>
            <w:tcW w:w="1134" w:type="dxa"/>
          </w:tcPr>
          <w:p w:rsidR="001A2F60" w:rsidRPr="00FA6A48" w:rsidRDefault="001A2F60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2F60" w:rsidRPr="00FA6A48" w:rsidRDefault="001A2F60" w:rsidP="00607B1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14.11.14</w:t>
            </w:r>
          </w:p>
        </w:tc>
        <w:tc>
          <w:tcPr>
            <w:tcW w:w="3969" w:type="dxa"/>
          </w:tcPr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«Подбери обувь к картинкам»</w:t>
            </w:r>
          </w:p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пиктограммами</w:t>
            </w:r>
          </w:p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  <w:p w:rsidR="001A2F60" w:rsidRDefault="00B21B31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«Наша обувь»</w:t>
            </w:r>
          </w:p>
          <w:p w:rsidR="00E50307" w:rsidRPr="00FA6A48" w:rsidRDefault="00E50307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F60" w:rsidRPr="00FA6A48" w:rsidRDefault="001A2F60" w:rsidP="001A2F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уход, хранение, обувь, летняя, демисезонная, зимняя</w:t>
            </w:r>
          </w:p>
        </w:tc>
      </w:tr>
      <w:tr w:rsidR="001A2F60" w:rsidRPr="00FA6A48" w:rsidTr="001A1BF5">
        <w:trPr>
          <w:trHeight w:val="277"/>
        </w:trPr>
        <w:tc>
          <w:tcPr>
            <w:tcW w:w="15559" w:type="dxa"/>
            <w:gridSpan w:val="6"/>
          </w:tcPr>
          <w:p w:rsidR="001A2F60" w:rsidRPr="00FA6A48" w:rsidRDefault="001A2F60" w:rsidP="00B21B3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Питание</w:t>
            </w:r>
          </w:p>
        </w:tc>
      </w:tr>
      <w:tr w:rsidR="001A2F60" w:rsidRPr="00FA6A48" w:rsidTr="001A1BF5">
        <w:trPr>
          <w:trHeight w:val="259"/>
        </w:trPr>
        <w:tc>
          <w:tcPr>
            <w:tcW w:w="458" w:type="dxa"/>
          </w:tcPr>
          <w:p w:rsidR="001A2F60" w:rsidRPr="00FA6A48" w:rsidRDefault="001A2F60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:rsidR="001A2F60" w:rsidRPr="00FA6A48" w:rsidRDefault="001A2F60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Столовая посуда, приборы – назначение.</w:t>
            </w:r>
          </w:p>
        </w:tc>
        <w:tc>
          <w:tcPr>
            <w:tcW w:w="1134" w:type="dxa"/>
          </w:tcPr>
          <w:p w:rsidR="001A2F60" w:rsidRPr="00FA6A48" w:rsidRDefault="001A2F60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2F60" w:rsidRPr="00FA6A48" w:rsidRDefault="00B21B31" w:rsidP="00607B1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1A2F60" w:rsidRPr="00FA6A48">
              <w:rPr>
                <w:rFonts w:ascii="Times New Roman" w:eastAsiaTheme="minorHAnsi" w:hAnsi="Times New Roman"/>
                <w:sz w:val="24"/>
                <w:szCs w:val="24"/>
              </w:rPr>
              <w:t>.11.14</w:t>
            </w:r>
          </w:p>
        </w:tc>
        <w:tc>
          <w:tcPr>
            <w:tcW w:w="3969" w:type="dxa"/>
          </w:tcPr>
          <w:p w:rsidR="001A2F60" w:rsidRPr="00FA6A48" w:rsidRDefault="001A2F60" w:rsidP="001A2F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 гостях у куклы Маши»</w:t>
            </w:r>
          </w:p>
          <w:p w:rsidR="001A2F60" w:rsidRPr="00FA6A48" w:rsidRDefault="001A2F60" w:rsidP="001A2F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5E71F5" w:rsidRPr="00FA6A48">
              <w:rPr>
                <w:rFonts w:ascii="Times New Roman" w:eastAsiaTheme="minorHAnsi" w:hAnsi="Times New Roman"/>
                <w:sz w:val="24"/>
                <w:szCs w:val="24"/>
              </w:rPr>
              <w:t>Упр. «Собери целое»</w:t>
            </w:r>
          </w:p>
          <w:p w:rsidR="005E71F5" w:rsidRPr="00FA6A48" w:rsidRDefault="005E71F5" w:rsidP="001A2F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</w:t>
            </w:r>
          </w:p>
          <w:p w:rsidR="005E71F5" w:rsidRPr="00FA6A48" w:rsidRDefault="005E71F5" w:rsidP="001A2F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1A2F60" w:rsidRPr="00FA6A48" w:rsidRDefault="001A2F60" w:rsidP="001A2F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посуда, приборы</w:t>
            </w:r>
          </w:p>
        </w:tc>
      </w:tr>
      <w:tr w:rsidR="001A2F60" w:rsidRPr="00FA6A48" w:rsidTr="001A1BF5">
        <w:trPr>
          <w:trHeight w:val="259"/>
        </w:trPr>
        <w:tc>
          <w:tcPr>
            <w:tcW w:w="458" w:type="dxa"/>
          </w:tcPr>
          <w:p w:rsidR="001A2F60" w:rsidRPr="00FA6A48" w:rsidRDefault="001A2F60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1A2F60" w:rsidRPr="00FA6A48" w:rsidRDefault="001A2F60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Сервировка стола к ужину. Работа по схеме.</w:t>
            </w:r>
          </w:p>
        </w:tc>
        <w:tc>
          <w:tcPr>
            <w:tcW w:w="1134" w:type="dxa"/>
          </w:tcPr>
          <w:p w:rsidR="001A2F60" w:rsidRPr="00FA6A48" w:rsidRDefault="001A2F60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2F60" w:rsidRPr="00FA6A48" w:rsidRDefault="001A2F60" w:rsidP="00607B1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19.11.14</w:t>
            </w:r>
          </w:p>
        </w:tc>
        <w:tc>
          <w:tcPr>
            <w:tcW w:w="3969" w:type="dxa"/>
          </w:tcPr>
          <w:p w:rsidR="001A2F60" w:rsidRPr="00FA6A48" w:rsidRDefault="001A2F60" w:rsidP="001A2F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покажи»</w:t>
            </w:r>
          </w:p>
          <w:p w:rsidR="001A2F60" w:rsidRPr="00FA6A48" w:rsidRDefault="001A2F60" w:rsidP="001A2F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 на доске</w:t>
            </w:r>
          </w:p>
          <w:p w:rsidR="001A2F60" w:rsidRPr="00FA6A48" w:rsidRDefault="001A2F60" w:rsidP="001A2F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сервировка стола  к ужину по схеме</w:t>
            </w:r>
          </w:p>
        </w:tc>
        <w:tc>
          <w:tcPr>
            <w:tcW w:w="2268" w:type="dxa"/>
          </w:tcPr>
          <w:p w:rsidR="001A2F60" w:rsidRPr="00FA6A48" w:rsidRDefault="001A2F60" w:rsidP="001A2F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стол, ужин, посуда, сервировка</w:t>
            </w:r>
          </w:p>
        </w:tc>
      </w:tr>
      <w:tr w:rsidR="001A2F60" w:rsidRPr="00FA6A48" w:rsidTr="001A1BF5">
        <w:trPr>
          <w:trHeight w:val="318"/>
        </w:trPr>
        <w:tc>
          <w:tcPr>
            <w:tcW w:w="458" w:type="dxa"/>
          </w:tcPr>
          <w:p w:rsidR="001A2F60" w:rsidRPr="00FA6A48" w:rsidRDefault="001A2F60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</w:tcPr>
          <w:p w:rsidR="001A2F60" w:rsidRPr="00FA6A48" w:rsidRDefault="001A2F60" w:rsidP="00DD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Виды салатов, рецепты. Д/И «Поварёнок», «Подбери продукты»</w:t>
            </w:r>
          </w:p>
        </w:tc>
        <w:tc>
          <w:tcPr>
            <w:tcW w:w="1134" w:type="dxa"/>
          </w:tcPr>
          <w:p w:rsidR="001A2F60" w:rsidRPr="00FA6A48" w:rsidRDefault="001A2F60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2F60" w:rsidRPr="00FA6A48" w:rsidRDefault="001A2F60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21.11.14</w:t>
            </w:r>
          </w:p>
        </w:tc>
        <w:tc>
          <w:tcPr>
            <w:tcW w:w="3969" w:type="dxa"/>
          </w:tcPr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«Чудесный мешочек»</w:t>
            </w:r>
          </w:p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рецептами: составление по картинкам</w:t>
            </w:r>
          </w:p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виды салатов</w:t>
            </w:r>
          </w:p>
          <w:p w:rsidR="001A2F60" w:rsidRPr="00FA6A48" w:rsidRDefault="001A2F60" w:rsidP="009A49F2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>Д/И «Поварёнок», «Подбери продукты»</w:t>
            </w:r>
          </w:p>
        </w:tc>
        <w:tc>
          <w:tcPr>
            <w:tcW w:w="2268" w:type="dxa"/>
          </w:tcPr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салат, рецепт, овощи, фрукты</w:t>
            </w:r>
          </w:p>
        </w:tc>
      </w:tr>
      <w:tr w:rsidR="001A2F60" w:rsidRPr="00FA6A48" w:rsidTr="001A1BF5">
        <w:trPr>
          <w:trHeight w:val="277"/>
        </w:trPr>
        <w:tc>
          <w:tcPr>
            <w:tcW w:w="458" w:type="dxa"/>
          </w:tcPr>
          <w:p w:rsidR="001A2F60" w:rsidRPr="00FA6A48" w:rsidRDefault="001A2F60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:rsidR="001A2F60" w:rsidRPr="00FA6A48" w:rsidRDefault="00B71C47" w:rsidP="00DD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Подготовка овощей </w:t>
            </w:r>
            <w:r w:rsidR="001A2F60" w:rsidRPr="00FA6A48">
              <w:rPr>
                <w:rFonts w:ascii="Times New Roman" w:hAnsi="Times New Roman"/>
                <w:sz w:val="24"/>
                <w:szCs w:val="24"/>
              </w:rPr>
              <w:t xml:space="preserve"> к приготовлению салата (обработка, нарезка). Д/И «Помощница»</w:t>
            </w:r>
          </w:p>
        </w:tc>
        <w:tc>
          <w:tcPr>
            <w:tcW w:w="1134" w:type="dxa"/>
          </w:tcPr>
          <w:p w:rsidR="001A2F60" w:rsidRPr="00FA6A48" w:rsidRDefault="001A2F60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2F60" w:rsidRPr="00FA6A48" w:rsidRDefault="00B21B31" w:rsidP="00607B1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1A2F60" w:rsidRPr="00FA6A48">
              <w:rPr>
                <w:rFonts w:ascii="Times New Roman" w:eastAsiaTheme="minorHAnsi" w:hAnsi="Times New Roman"/>
                <w:sz w:val="24"/>
                <w:szCs w:val="24"/>
              </w:rPr>
              <w:t>.11.14</w:t>
            </w:r>
          </w:p>
        </w:tc>
        <w:tc>
          <w:tcPr>
            <w:tcW w:w="3969" w:type="dxa"/>
          </w:tcPr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покажи»</w:t>
            </w:r>
          </w:p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приготовления и обработки</w:t>
            </w:r>
          </w:p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пособие «Нарежь продукты»</w:t>
            </w:r>
          </w:p>
          <w:p w:rsidR="001A2F60" w:rsidRPr="00FA6A48" w:rsidRDefault="001A2F60" w:rsidP="009A49F2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21B31" w:rsidRPr="00FA6A48">
              <w:rPr>
                <w:rFonts w:ascii="Times New Roman" w:hAnsi="Times New Roman"/>
                <w:sz w:val="24"/>
                <w:szCs w:val="24"/>
              </w:rPr>
              <w:t>Д/И «Помощница»</w:t>
            </w:r>
          </w:p>
        </w:tc>
        <w:tc>
          <w:tcPr>
            <w:tcW w:w="2268" w:type="dxa"/>
          </w:tcPr>
          <w:p w:rsidR="001A2F60" w:rsidRPr="00FA6A48" w:rsidRDefault="001A2F60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салат, фрукты, нарезка, обработка</w:t>
            </w:r>
          </w:p>
        </w:tc>
      </w:tr>
      <w:tr w:rsidR="005E71F5" w:rsidRPr="00FA6A48" w:rsidTr="001A1BF5">
        <w:trPr>
          <w:trHeight w:val="259"/>
        </w:trPr>
        <w:tc>
          <w:tcPr>
            <w:tcW w:w="458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</w:tcPr>
          <w:p w:rsidR="005E71F5" w:rsidRPr="00FA6A48" w:rsidRDefault="005E71F5" w:rsidP="00DD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Приготовление винегрета. Практическое задание.</w:t>
            </w:r>
          </w:p>
        </w:tc>
        <w:tc>
          <w:tcPr>
            <w:tcW w:w="1134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26.11.14</w:t>
            </w:r>
          </w:p>
        </w:tc>
        <w:tc>
          <w:tcPr>
            <w:tcW w:w="3969" w:type="dxa"/>
          </w:tcPr>
          <w:p w:rsidR="005E71F5" w:rsidRPr="00FA6A48" w:rsidRDefault="005E71F5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«Выбери картинку»</w:t>
            </w:r>
          </w:p>
          <w:p w:rsidR="005E71F5" w:rsidRPr="00FA6A48" w:rsidRDefault="005E71F5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рецептами</w:t>
            </w:r>
          </w:p>
          <w:p w:rsidR="005E71F5" w:rsidRPr="00FA6A48" w:rsidRDefault="005E71F5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5E71F5" w:rsidRPr="00FA6A48" w:rsidRDefault="005E71F5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практическое задание</w:t>
            </w:r>
          </w:p>
        </w:tc>
        <w:tc>
          <w:tcPr>
            <w:tcW w:w="2268" w:type="dxa"/>
          </w:tcPr>
          <w:p w:rsidR="005E71F5" w:rsidRPr="00FA6A48" w:rsidRDefault="005E71F5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винегрет, овощи, приготовление</w:t>
            </w:r>
          </w:p>
        </w:tc>
      </w:tr>
      <w:tr w:rsidR="005E71F5" w:rsidRPr="00FA6A48" w:rsidTr="001A1BF5">
        <w:trPr>
          <w:trHeight w:val="277"/>
        </w:trPr>
        <w:tc>
          <w:tcPr>
            <w:tcW w:w="458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</w:tcPr>
          <w:p w:rsidR="005E71F5" w:rsidRPr="00FA6A48" w:rsidRDefault="005E71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Обобщение пройденного материала. Контрольная работа.</w:t>
            </w:r>
          </w:p>
        </w:tc>
        <w:tc>
          <w:tcPr>
            <w:tcW w:w="1134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1F5" w:rsidRPr="00FA6A48" w:rsidRDefault="005E71F5" w:rsidP="005E11F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28.11.14</w:t>
            </w:r>
          </w:p>
        </w:tc>
        <w:tc>
          <w:tcPr>
            <w:tcW w:w="3969" w:type="dxa"/>
          </w:tcPr>
          <w:p w:rsidR="005E71F5" w:rsidRPr="00FA6A48" w:rsidRDefault="005E71F5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покажи»</w:t>
            </w:r>
          </w:p>
          <w:p w:rsidR="005E71F5" w:rsidRPr="00FA6A48" w:rsidRDefault="005E71F5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приготовления и обработки</w:t>
            </w:r>
          </w:p>
          <w:p w:rsidR="005E71F5" w:rsidRPr="00FA6A48" w:rsidRDefault="005E71F5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рецептами</w:t>
            </w:r>
          </w:p>
          <w:p w:rsidR="005E71F5" w:rsidRPr="00FA6A48" w:rsidRDefault="005E71F5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пальчиковая гимнастика</w:t>
            </w:r>
          </w:p>
          <w:p w:rsidR="005E71F5" w:rsidRPr="00FA6A48" w:rsidRDefault="005E71F5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практическое задание</w:t>
            </w:r>
          </w:p>
        </w:tc>
        <w:tc>
          <w:tcPr>
            <w:tcW w:w="2268" w:type="dxa"/>
          </w:tcPr>
          <w:p w:rsidR="005E71F5" w:rsidRPr="00FA6A48" w:rsidRDefault="005E71F5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винегрет, рецепт, фрукты, овощи</w:t>
            </w:r>
          </w:p>
        </w:tc>
      </w:tr>
      <w:tr w:rsidR="005E71F5" w:rsidRPr="00FA6A48" w:rsidTr="001A1BF5">
        <w:trPr>
          <w:trHeight w:val="259"/>
        </w:trPr>
        <w:tc>
          <w:tcPr>
            <w:tcW w:w="15559" w:type="dxa"/>
            <w:gridSpan w:val="6"/>
          </w:tcPr>
          <w:p w:rsidR="005E71F5" w:rsidRPr="00FA6A48" w:rsidRDefault="005E71F5" w:rsidP="00E5030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Жилище</w:t>
            </w:r>
          </w:p>
        </w:tc>
      </w:tr>
      <w:tr w:rsidR="005E71F5" w:rsidRPr="00FA6A48" w:rsidTr="001A1BF5">
        <w:trPr>
          <w:trHeight w:val="277"/>
        </w:trPr>
        <w:tc>
          <w:tcPr>
            <w:tcW w:w="458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</w:tcPr>
          <w:p w:rsidR="005E71F5" w:rsidRPr="00FA6A48" w:rsidRDefault="005E71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к жилому помещению. </w:t>
            </w:r>
          </w:p>
          <w:p w:rsidR="005E71F5" w:rsidRPr="00FA6A48" w:rsidRDefault="005E71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Д/И «Чистота – залог здоровья»</w:t>
            </w:r>
          </w:p>
        </w:tc>
        <w:tc>
          <w:tcPr>
            <w:tcW w:w="1134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1F5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02</w:t>
            </w:r>
            <w:r w:rsidR="005E71F5" w:rsidRPr="00FA6A48">
              <w:rPr>
                <w:rFonts w:ascii="Times New Roman" w:eastAsiaTheme="minorHAnsi" w:hAnsi="Times New Roman"/>
                <w:sz w:val="24"/>
                <w:szCs w:val="24"/>
              </w:rPr>
              <w:t>.12.14</w:t>
            </w:r>
          </w:p>
        </w:tc>
        <w:tc>
          <w:tcPr>
            <w:tcW w:w="3969" w:type="dxa"/>
          </w:tcPr>
          <w:p w:rsidR="005E71F5" w:rsidRPr="00FA6A48" w:rsidRDefault="005E71F5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моделирование обстановки «Моя комната»</w:t>
            </w:r>
          </w:p>
          <w:p w:rsidR="005E71F5" w:rsidRPr="00FA6A48" w:rsidRDefault="005E71F5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«Подбери инвентарь»</w:t>
            </w:r>
          </w:p>
          <w:p w:rsidR="008D1722" w:rsidRPr="00FA6A48" w:rsidRDefault="008D1722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</w:t>
            </w:r>
          </w:p>
          <w:p w:rsidR="005E71F5" w:rsidRPr="00FA6A48" w:rsidRDefault="005E71F5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 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>Д/И «Чистота – залог здоровья»</w:t>
            </w:r>
          </w:p>
        </w:tc>
        <w:tc>
          <w:tcPr>
            <w:tcW w:w="2268" w:type="dxa"/>
          </w:tcPr>
          <w:p w:rsidR="005E71F5" w:rsidRPr="00FA6A48" w:rsidRDefault="005E71F5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помещение, чистота</w:t>
            </w:r>
          </w:p>
        </w:tc>
      </w:tr>
      <w:tr w:rsidR="005E71F5" w:rsidRPr="00FA6A48" w:rsidTr="001A1BF5">
        <w:trPr>
          <w:trHeight w:val="249"/>
        </w:trPr>
        <w:tc>
          <w:tcPr>
            <w:tcW w:w="458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29" w:type="dxa"/>
          </w:tcPr>
          <w:p w:rsidR="005E71F5" w:rsidRPr="00FA6A48" w:rsidRDefault="005E71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Уход за помещением. Инвентарь и приспособления для уборки. </w:t>
            </w:r>
          </w:p>
        </w:tc>
        <w:tc>
          <w:tcPr>
            <w:tcW w:w="1134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1F5" w:rsidRPr="00FA6A48" w:rsidRDefault="005E71F5" w:rsidP="00607B1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03.12.14</w:t>
            </w:r>
          </w:p>
        </w:tc>
        <w:tc>
          <w:tcPr>
            <w:tcW w:w="3969" w:type="dxa"/>
          </w:tcPr>
          <w:p w:rsidR="008D1722" w:rsidRPr="00FA6A48" w:rsidRDefault="008D1722" w:rsidP="008D172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моделирование обстановки «Моя комната»</w:t>
            </w:r>
          </w:p>
          <w:p w:rsidR="008D1722" w:rsidRPr="00FA6A48" w:rsidRDefault="008D1722" w:rsidP="008D172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«Подбери инвентарь»</w:t>
            </w:r>
          </w:p>
          <w:p w:rsidR="008D1722" w:rsidRPr="00FA6A48" w:rsidRDefault="008D1722" w:rsidP="008D172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</w:t>
            </w:r>
          </w:p>
          <w:p w:rsidR="005E71F5" w:rsidRPr="00FA6A48" w:rsidRDefault="008D1722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деятельность: уборка помещения</w:t>
            </w:r>
          </w:p>
        </w:tc>
        <w:tc>
          <w:tcPr>
            <w:tcW w:w="2268" w:type="dxa"/>
          </w:tcPr>
          <w:p w:rsidR="005E71F5" w:rsidRPr="00FA6A48" w:rsidRDefault="005E71F5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уход, уборка, помещение, инвентарь</w:t>
            </w:r>
          </w:p>
        </w:tc>
      </w:tr>
      <w:tr w:rsidR="005E71F5" w:rsidRPr="00FA6A48" w:rsidTr="001A1BF5">
        <w:trPr>
          <w:trHeight w:val="277"/>
        </w:trPr>
        <w:tc>
          <w:tcPr>
            <w:tcW w:w="458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029" w:type="dxa"/>
          </w:tcPr>
          <w:p w:rsidR="005E71F5" w:rsidRPr="00FA6A48" w:rsidRDefault="005E71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Правила вытирания пыли.</w:t>
            </w:r>
          </w:p>
        </w:tc>
        <w:tc>
          <w:tcPr>
            <w:tcW w:w="1134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05.12.14</w:t>
            </w:r>
          </w:p>
        </w:tc>
        <w:tc>
          <w:tcPr>
            <w:tcW w:w="3969" w:type="dxa"/>
          </w:tcPr>
          <w:p w:rsidR="008D1722" w:rsidRPr="00FA6A48" w:rsidRDefault="008D1722" w:rsidP="008D172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«Подбери инвентарь»</w:t>
            </w:r>
          </w:p>
          <w:p w:rsidR="008D1722" w:rsidRPr="00FA6A48" w:rsidRDefault="008D1722" w:rsidP="008D172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</w:t>
            </w:r>
          </w:p>
          <w:p w:rsidR="008D1722" w:rsidRPr="00FA6A48" w:rsidRDefault="008D1722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игровые упражнения с водой и губкой</w:t>
            </w:r>
          </w:p>
          <w:p w:rsidR="008D1722" w:rsidRPr="00FA6A48" w:rsidRDefault="008D1722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практическая деятельность: уборка помещения </w:t>
            </w:r>
          </w:p>
          <w:p w:rsidR="00B21B31" w:rsidRPr="00FA6A48" w:rsidRDefault="00B21B31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71F5" w:rsidRPr="00FA6A48" w:rsidRDefault="005E71F5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уход, уборка, помещение, инвентарь</w:t>
            </w:r>
          </w:p>
        </w:tc>
      </w:tr>
      <w:tr w:rsidR="005E71F5" w:rsidRPr="00FA6A48" w:rsidTr="001A1BF5">
        <w:trPr>
          <w:trHeight w:val="259"/>
        </w:trPr>
        <w:tc>
          <w:tcPr>
            <w:tcW w:w="458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029" w:type="dxa"/>
          </w:tcPr>
          <w:p w:rsidR="005E71F5" w:rsidRPr="00FA6A48" w:rsidRDefault="005E71F5" w:rsidP="00756C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Обобщение пройденного материала. Контрольная работа.</w:t>
            </w:r>
          </w:p>
        </w:tc>
        <w:tc>
          <w:tcPr>
            <w:tcW w:w="1134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1F5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5E71F5" w:rsidRPr="00FA6A48">
              <w:rPr>
                <w:rFonts w:ascii="Times New Roman" w:eastAsiaTheme="minorHAnsi" w:hAnsi="Times New Roman"/>
                <w:sz w:val="24"/>
                <w:szCs w:val="24"/>
              </w:rPr>
              <w:t>.12.14</w:t>
            </w:r>
          </w:p>
        </w:tc>
        <w:tc>
          <w:tcPr>
            <w:tcW w:w="3969" w:type="dxa"/>
          </w:tcPr>
          <w:p w:rsidR="008D1722" w:rsidRPr="00FA6A48" w:rsidRDefault="008D1722" w:rsidP="008D172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моделирование обстановки «Моя комната»</w:t>
            </w:r>
          </w:p>
          <w:p w:rsidR="008D1722" w:rsidRPr="00FA6A48" w:rsidRDefault="008D1722" w:rsidP="008D172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«Подбери инвентарь»</w:t>
            </w:r>
          </w:p>
          <w:p w:rsidR="008D1722" w:rsidRPr="00FA6A48" w:rsidRDefault="008D1722" w:rsidP="008D172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</w:t>
            </w:r>
          </w:p>
          <w:p w:rsidR="005E71F5" w:rsidRPr="00FA6A48" w:rsidRDefault="008D1722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8D1722" w:rsidRPr="00FA6A48" w:rsidRDefault="008D1722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  <w:p w:rsidR="00B21B31" w:rsidRPr="00FA6A48" w:rsidRDefault="00B21B31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71F5" w:rsidRPr="00FA6A48" w:rsidRDefault="005E71F5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уход, уборка, помещение, инвентарь, чистота</w:t>
            </w:r>
          </w:p>
        </w:tc>
      </w:tr>
      <w:tr w:rsidR="005E71F5" w:rsidRPr="00FA6A48" w:rsidTr="001A1BF5">
        <w:trPr>
          <w:trHeight w:val="277"/>
        </w:trPr>
        <w:tc>
          <w:tcPr>
            <w:tcW w:w="15559" w:type="dxa"/>
            <w:gridSpan w:val="6"/>
          </w:tcPr>
          <w:p w:rsidR="005E71F5" w:rsidRPr="00FA6A48" w:rsidRDefault="005E71F5" w:rsidP="00E5030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Средство связи</w:t>
            </w:r>
          </w:p>
        </w:tc>
      </w:tr>
      <w:tr w:rsidR="005E71F5" w:rsidRPr="00FA6A48" w:rsidTr="001A1BF5">
        <w:trPr>
          <w:trHeight w:val="259"/>
        </w:trPr>
        <w:tc>
          <w:tcPr>
            <w:tcW w:w="458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</w:tcPr>
          <w:p w:rsidR="005E71F5" w:rsidRPr="00FA6A48" w:rsidRDefault="005E71F5" w:rsidP="00AB6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Телеграф (телеграмма, телефонные переговоры). Составление текстов телеграмм. Отправление.</w:t>
            </w:r>
          </w:p>
        </w:tc>
        <w:tc>
          <w:tcPr>
            <w:tcW w:w="1134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10.12.14</w:t>
            </w:r>
          </w:p>
        </w:tc>
        <w:tc>
          <w:tcPr>
            <w:tcW w:w="3969" w:type="dxa"/>
          </w:tcPr>
          <w:p w:rsidR="008D1722" w:rsidRPr="00FA6A48" w:rsidRDefault="008D1722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чтение отрывка стих. «Письмо»</w:t>
            </w:r>
          </w:p>
          <w:p w:rsidR="008D1722" w:rsidRPr="00FA6A48" w:rsidRDefault="008D1722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телефоном</w:t>
            </w:r>
          </w:p>
          <w:p w:rsidR="008D1722" w:rsidRPr="00FA6A48" w:rsidRDefault="008D1722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составление текста телеграммы</w:t>
            </w:r>
          </w:p>
          <w:p w:rsidR="005E71F5" w:rsidRPr="00FA6A48" w:rsidRDefault="008D1722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 Д/И «Почта»</w:t>
            </w:r>
          </w:p>
        </w:tc>
        <w:tc>
          <w:tcPr>
            <w:tcW w:w="2268" w:type="dxa"/>
          </w:tcPr>
          <w:p w:rsidR="005E71F5" w:rsidRPr="00FA6A48" w:rsidRDefault="008D1722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телеграф, телефон, телеграмма</w:t>
            </w:r>
          </w:p>
        </w:tc>
      </w:tr>
      <w:tr w:rsidR="005E71F5" w:rsidRPr="00FA6A48" w:rsidTr="001A1BF5">
        <w:trPr>
          <w:trHeight w:val="277"/>
        </w:trPr>
        <w:tc>
          <w:tcPr>
            <w:tcW w:w="458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</w:tcPr>
          <w:p w:rsidR="005E71F5" w:rsidRPr="00FA6A48" w:rsidRDefault="005E71F5" w:rsidP="00AB6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Посылки и бандероли. Правила упаковки и отправление. Д/И «Почта»</w:t>
            </w:r>
          </w:p>
        </w:tc>
        <w:tc>
          <w:tcPr>
            <w:tcW w:w="1134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1F5" w:rsidRPr="00FA6A48" w:rsidRDefault="005E71F5" w:rsidP="00AB69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12.12.14</w:t>
            </w:r>
          </w:p>
        </w:tc>
        <w:tc>
          <w:tcPr>
            <w:tcW w:w="3969" w:type="dxa"/>
          </w:tcPr>
          <w:p w:rsidR="00E532DF" w:rsidRPr="00FA6A48" w:rsidRDefault="00E532DF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«Собери игрушки», «Переложи предмет»</w:t>
            </w:r>
          </w:p>
          <w:p w:rsidR="00E532DF" w:rsidRPr="00FA6A48" w:rsidRDefault="00E532DF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картинками</w:t>
            </w:r>
          </w:p>
          <w:p w:rsidR="005E71F5" w:rsidRPr="00FA6A48" w:rsidRDefault="008D1722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E532DF"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весами: посылка и бандероль</w:t>
            </w:r>
          </w:p>
          <w:p w:rsidR="00E532DF" w:rsidRPr="00FA6A48" w:rsidRDefault="00E532DF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>Д/И «Почта»</w:t>
            </w:r>
          </w:p>
        </w:tc>
        <w:tc>
          <w:tcPr>
            <w:tcW w:w="2268" w:type="dxa"/>
          </w:tcPr>
          <w:p w:rsidR="005E71F5" w:rsidRPr="00FA6A48" w:rsidRDefault="008D1722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посылка, бандероль, почта</w:t>
            </w:r>
          </w:p>
        </w:tc>
      </w:tr>
      <w:tr w:rsidR="005E71F5" w:rsidRPr="00FA6A48" w:rsidTr="001A1BF5">
        <w:trPr>
          <w:trHeight w:val="259"/>
        </w:trPr>
        <w:tc>
          <w:tcPr>
            <w:tcW w:w="15559" w:type="dxa"/>
            <w:gridSpan w:val="6"/>
          </w:tcPr>
          <w:p w:rsidR="005E71F5" w:rsidRPr="00FA6A48" w:rsidRDefault="005E71F5" w:rsidP="00E5030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Культура поведения</w:t>
            </w:r>
          </w:p>
        </w:tc>
      </w:tr>
      <w:tr w:rsidR="005E71F5" w:rsidRPr="00FA6A48" w:rsidTr="001A1BF5">
        <w:trPr>
          <w:trHeight w:val="277"/>
        </w:trPr>
        <w:tc>
          <w:tcPr>
            <w:tcW w:w="458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029" w:type="dxa"/>
          </w:tcPr>
          <w:p w:rsidR="005E71F5" w:rsidRPr="00FA6A48" w:rsidRDefault="005E71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Правила поведения в гостях. Ролевая игра «Вы пришли в гости»</w:t>
            </w:r>
          </w:p>
        </w:tc>
        <w:tc>
          <w:tcPr>
            <w:tcW w:w="1134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1F5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5E71F5" w:rsidRPr="00FA6A48">
              <w:rPr>
                <w:rFonts w:ascii="Times New Roman" w:eastAsiaTheme="minorHAnsi" w:hAnsi="Times New Roman"/>
                <w:sz w:val="24"/>
                <w:szCs w:val="24"/>
              </w:rPr>
              <w:t>.12.14</w:t>
            </w:r>
          </w:p>
        </w:tc>
        <w:tc>
          <w:tcPr>
            <w:tcW w:w="3969" w:type="dxa"/>
          </w:tcPr>
          <w:p w:rsidR="005E71F5" w:rsidRPr="00FA6A48" w:rsidRDefault="00E532DF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знакомство с правилами поведения</w:t>
            </w:r>
          </w:p>
          <w:p w:rsidR="00E532DF" w:rsidRPr="00FA6A48" w:rsidRDefault="00E532DF" w:rsidP="00E532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«Выбери наряд»</w:t>
            </w:r>
          </w:p>
          <w:p w:rsidR="00E532DF" w:rsidRPr="00FA6A48" w:rsidRDefault="00E532DF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изготовление подарка</w:t>
            </w:r>
          </w:p>
          <w:p w:rsidR="00E532DF" w:rsidRPr="00FA6A48" w:rsidRDefault="00E532DF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зеркалом</w:t>
            </w:r>
          </w:p>
          <w:p w:rsidR="00E532DF" w:rsidRPr="00FA6A48" w:rsidRDefault="00E532DF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уход за волосами</w:t>
            </w:r>
          </w:p>
          <w:p w:rsidR="00E532DF" w:rsidRPr="00FA6A48" w:rsidRDefault="00E532DF" w:rsidP="00E532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«Волшебные слова»</w:t>
            </w:r>
          </w:p>
          <w:p w:rsidR="00E532DF" w:rsidRPr="00FA6A48" w:rsidRDefault="00E532DF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 гостях»</w:t>
            </w:r>
          </w:p>
        </w:tc>
        <w:tc>
          <w:tcPr>
            <w:tcW w:w="2268" w:type="dxa"/>
          </w:tcPr>
          <w:p w:rsidR="005E71F5" w:rsidRPr="00FA6A48" w:rsidRDefault="00E532DF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правила, гости</w:t>
            </w:r>
          </w:p>
        </w:tc>
      </w:tr>
      <w:tr w:rsidR="005E71F5" w:rsidRPr="00FA6A48" w:rsidTr="001A1BF5">
        <w:trPr>
          <w:trHeight w:val="259"/>
        </w:trPr>
        <w:tc>
          <w:tcPr>
            <w:tcW w:w="458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29" w:type="dxa"/>
          </w:tcPr>
          <w:p w:rsidR="005E71F5" w:rsidRPr="00FA6A48" w:rsidRDefault="005E71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Поведение в кино, театре. Речевая игра «Здравствуй, театр!»</w:t>
            </w:r>
          </w:p>
        </w:tc>
        <w:tc>
          <w:tcPr>
            <w:tcW w:w="1134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17.12.14</w:t>
            </w:r>
          </w:p>
        </w:tc>
        <w:tc>
          <w:tcPr>
            <w:tcW w:w="3969" w:type="dxa"/>
          </w:tcPr>
          <w:p w:rsidR="00E532DF" w:rsidRPr="00FA6A48" w:rsidRDefault="00E532DF" w:rsidP="00E532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знакомство с правилами поведения</w:t>
            </w:r>
          </w:p>
          <w:p w:rsidR="00E532DF" w:rsidRPr="00FA6A48" w:rsidRDefault="00E532DF" w:rsidP="00E532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«Выбери наряд»</w:t>
            </w:r>
          </w:p>
          <w:p w:rsidR="00E532DF" w:rsidRPr="00FA6A48" w:rsidRDefault="00E532DF" w:rsidP="00E532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зеркалом</w:t>
            </w:r>
          </w:p>
          <w:p w:rsidR="00E532DF" w:rsidRPr="00FA6A48" w:rsidRDefault="00E532DF" w:rsidP="00E532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уход за волосами</w:t>
            </w:r>
          </w:p>
          <w:p w:rsidR="00E532DF" w:rsidRPr="00FA6A48" w:rsidRDefault="00E532DF" w:rsidP="00E532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«Волшебные слова»</w:t>
            </w:r>
          </w:p>
          <w:p w:rsidR="005E71F5" w:rsidRPr="00FA6A48" w:rsidRDefault="00E532DF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«Здравствуй, театр!»</w:t>
            </w:r>
          </w:p>
        </w:tc>
        <w:tc>
          <w:tcPr>
            <w:tcW w:w="2268" w:type="dxa"/>
          </w:tcPr>
          <w:p w:rsidR="005E71F5" w:rsidRPr="00FA6A48" w:rsidRDefault="00E532DF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правила, билет, театр, кино</w:t>
            </w:r>
          </w:p>
        </w:tc>
      </w:tr>
      <w:tr w:rsidR="005E71F5" w:rsidRPr="00FA6A48" w:rsidTr="001A1BF5">
        <w:trPr>
          <w:trHeight w:val="277"/>
        </w:trPr>
        <w:tc>
          <w:tcPr>
            <w:tcW w:w="15559" w:type="dxa"/>
            <w:gridSpan w:val="6"/>
          </w:tcPr>
          <w:p w:rsidR="005E71F5" w:rsidRPr="00FA6A48" w:rsidRDefault="005E71F5" w:rsidP="005C067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Транспорт</w:t>
            </w:r>
          </w:p>
        </w:tc>
      </w:tr>
      <w:tr w:rsidR="005E71F5" w:rsidRPr="00FA6A48" w:rsidTr="001A1BF5">
        <w:trPr>
          <w:trHeight w:val="277"/>
        </w:trPr>
        <w:tc>
          <w:tcPr>
            <w:tcW w:w="458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6029" w:type="dxa"/>
          </w:tcPr>
          <w:p w:rsidR="005E71F5" w:rsidRPr="00FA6A48" w:rsidRDefault="005E71F5" w:rsidP="00AB6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Виды пассажирских вагонов, типы поездов (пассажирский, скорый). </w:t>
            </w:r>
          </w:p>
        </w:tc>
        <w:tc>
          <w:tcPr>
            <w:tcW w:w="1134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19.12.14</w:t>
            </w:r>
          </w:p>
        </w:tc>
        <w:tc>
          <w:tcPr>
            <w:tcW w:w="3969" w:type="dxa"/>
          </w:tcPr>
          <w:p w:rsidR="00382C99" w:rsidRPr="00FA6A48" w:rsidRDefault="00AF7D9A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картинками</w:t>
            </w:r>
          </w:p>
          <w:p w:rsidR="005E71F5" w:rsidRPr="00FA6A48" w:rsidRDefault="00AF7D9A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/И «Поезд»</w:t>
            </w:r>
          </w:p>
        </w:tc>
        <w:tc>
          <w:tcPr>
            <w:tcW w:w="2268" w:type="dxa"/>
          </w:tcPr>
          <w:p w:rsidR="005E71F5" w:rsidRPr="00FA6A48" w:rsidRDefault="00AF7D9A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</w:t>
            </w:r>
            <w:r w:rsidR="00E532DF" w:rsidRPr="00FA6A48">
              <w:rPr>
                <w:rFonts w:ascii="Times New Roman" w:hAnsi="Times New Roman"/>
                <w:sz w:val="24"/>
                <w:szCs w:val="24"/>
              </w:rPr>
              <w:t xml:space="preserve">оезд, 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>вагон, пассажирский, скорый</w:t>
            </w:r>
          </w:p>
        </w:tc>
      </w:tr>
      <w:tr w:rsidR="005E71F5" w:rsidRPr="00FA6A48" w:rsidTr="001A1BF5">
        <w:trPr>
          <w:trHeight w:val="88"/>
        </w:trPr>
        <w:tc>
          <w:tcPr>
            <w:tcW w:w="458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6029" w:type="dxa"/>
          </w:tcPr>
          <w:p w:rsidR="005E71F5" w:rsidRPr="00FA6A48" w:rsidRDefault="005E71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Проезд на поезде. Ролевая игра «Поезд»</w:t>
            </w:r>
          </w:p>
        </w:tc>
        <w:tc>
          <w:tcPr>
            <w:tcW w:w="1134" w:type="dxa"/>
          </w:tcPr>
          <w:p w:rsidR="005E71F5" w:rsidRPr="00FA6A48" w:rsidRDefault="005E71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1F5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="005E71F5" w:rsidRPr="00FA6A48">
              <w:rPr>
                <w:rFonts w:ascii="Times New Roman" w:eastAsiaTheme="minorHAnsi" w:hAnsi="Times New Roman"/>
                <w:sz w:val="24"/>
                <w:szCs w:val="24"/>
              </w:rPr>
              <w:t>.12.14</w:t>
            </w:r>
          </w:p>
        </w:tc>
        <w:tc>
          <w:tcPr>
            <w:tcW w:w="3969" w:type="dxa"/>
          </w:tcPr>
          <w:p w:rsidR="00382C99" w:rsidRPr="00FA6A48" w:rsidRDefault="00382C99" w:rsidP="00382C9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картинками</w:t>
            </w:r>
          </w:p>
          <w:p w:rsidR="005E71F5" w:rsidRPr="00FA6A48" w:rsidRDefault="00382C99" w:rsidP="00382C9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/И «Поезд»</w:t>
            </w:r>
          </w:p>
        </w:tc>
        <w:tc>
          <w:tcPr>
            <w:tcW w:w="2268" w:type="dxa"/>
          </w:tcPr>
          <w:p w:rsidR="005E71F5" w:rsidRPr="00FA6A48" w:rsidRDefault="00AF7D9A" w:rsidP="005E71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поезд, проезд, билет</w:t>
            </w:r>
          </w:p>
        </w:tc>
      </w:tr>
      <w:tr w:rsidR="005E71F5" w:rsidRPr="00FA6A48" w:rsidTr="001A1BF5">
        <w:trPr>
          <w:trHeight w:val="88"/>
        </w:trPr>
        <w:tc>
          <w:tcPr>
            <w:tcW w:w="15559" w:type="dxa"/>
            <w:gridSpan w:val="6"/>
          </w:tcPr>
          <w:p w:rsidR="005E71F5" w:rsidRPr="00FA6A48" w:rsidRDefault="005E71F5" w:rsidP="005C067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Торговля</w:t>
            </w:r>
          </w:p>
        </w:tc>
      </w:tr>
      <w:tr w:rsidR="006218EA" w:rsidRPr="00FA6A48" w:rsidTr="001A1BF5">
        <w:trPr>
          <w:trHeight w:val="88"/>
        </w:trPr>
        <w:tc>
          <w:tcPr>
            <w:tcW w:w="458" w:type="dxa"/>
          </w:tcPr>
          <w:p w:rsidR="006218EA" w:rsidRPr="00FA6A48" w:rsidRDefault="006218E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6029" w:type="dxa"/>
          </w:tcPr>
          <w:p w:rsidR="006218EA" w:rsidRPr="00FA6A48" w:rsidRDefault="006218EA" w:rsidP="00AB6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Магазин «Овощей». Виды товаров, порядок приобретения, стоимость.</w:t>
            </w:r>
          </w:p>
        </w:tc>
        <w:tc>
          <w:tcPr>
            <w:tcW w:w="1134" w:type="dxa"/>
          </w:tcPr>
          <w:p w:rsidR="006218EA" w:rsidRPr="00FA6A48" w:rsidRDefault="006218E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18EA" w:rsidRPr="00FA6A48" w:rsidRDefault="006218E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24.12.14</w:t>
            </w:r>
          </w:p>
        </w:tc>
        <w:tc>
          <w:tcPr>
            <w:tcW w:w="3969" w:type="dxa"/>
          </w:tcPr>
          <w:p w:rsidR="006218EA" w:rsidRPr="00FA6A48" w:rsidRDefault="006218E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«Чудесный мешочек»</w:t>
            </w:r>
          </w:p>
          <w:p w:rsidR="006218EA" w:rsidRPr="00FA6A48" w:rsidRDefault="006218E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карточками</w:t>
            </w:r>
          </w:p>
          <w:p w:rsidR="006218EA" w:rsidRPr="00FA6A48" w:rsidRDefault="006218E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создание списка для покупки</w:t>
            </w:r>
          </w:p>
          <w:p w:rsidR="006218EA" w:rsidRPr="00FA6A48" w:rsidRDefault="006218E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монетами</w:t>
            </w:r>
          </w:p>
          <w:p w:rsidR="006218EA" w:rsidRPr="00FA6A48" w:rsidRDefault="006218E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«Магазин»</w:t>
            </w:r>
          </w:p>
        </w:tc>
        <w:tc>
          <w:tcPr>
            <w:tcW w:w="2268" w:type="dxa"/>
          </w:tcPr>
          <w:p w:rsidR="006218EA" w:rsidRPr="00FA6A48" w:rsidRDefault="006218E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магазин, овощи, товар, стоимость</w:t>
            </w:r>
          </w:p>
        </w:tc>
      </w:tr>
      <w:tr w:rsidR="006218EA" w:rsidRPr="00FA6A48" w:rsidTr="001A1BF5">
        <w:trPr>
          <w:trHeight w:val="88"/>
        </w:trPr>
        <w:tc>
          <w:tcPr>
            <w:tcW w:w="458" w:type="dxa"/>
          </w:tcPr>
          <w:p w:rsidR="006218EA" w:rsidRPr="00FA6A48" w:rsidRDefault="006218E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6029" w:type="dxa"/>
          </w:tcPr>
          <w:p w:rsidR="006218EA" w:rsidRPr="00FA6A48" w:rsidRDefault="006218EA" w:rsidP="00AB6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Сюжетно – ролевые игры: «Я покупатель», «Покупка продуктов по списку»</w:t>
            </w:r>
          </w:p>
        </w:tc>
        <w:tc>
          <w:tcPr>
            <w:tcW w:w="1134" w:type="dxa"/>
          </w:tcPr>
          <w:p w:rsidR="006218EA" w:rsidRPr="00FA6A48" w:rsidRDefault="006218E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18EA" w:rsidRPr="00FA6A48" w:rsidRDefault="006218E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26.12.14</w:t>
            </w:r>
          </w:p>
        </w:tc>
        <w:tc>
          <w:tcPr>
            <w:tcW w:w="3969" w:type="dxa"/>
          </w:tcPr>
          <w:p w:rsidR="006218EA" w:rsidRPr="00FA6A48" w:rsidRDefault="006218E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«Найди товар по ценнику»</w:t>
            </w:r>
          </w:p>
          <w:p w:rsidR="006218EA" w:rsidRPr="00FA6A48" w:rsidRDefault="006218E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карточками</w:t>
            </w:r>
          </w:p>
          <w:p w:rsidR="006218EA" w:rsidRPr="00FA6A48" w:rsidRDefault="006218E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создание списка для покупки</w:t>
            </w:r>
          </w:p>
          <w:p w:rsidR="006218EA" w:rsidRPr="00FA6A48" w:rsidRDefault="006218E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монетами</w:t>
            </w:r>
          </w:p>
          <w:p w:rsidR="006218EA" w:rsidRPr="00FA6A48" w:rsidRDefault="006218E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 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>игры: «Я покупатель», «Покупка продуктов по списку»</w:t>
            </w:r>
          </w:p>
        </w:tc>
        <w:tc>
          <w:tcPr>
            <w:tcW w:w="2268" w:type="dxa"/>
          </w:tcPr>
          <w:p w:rsidR="006218EA" w:rsidRPr="00FA6A48" w:rsidRDefault="006218E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покупка, продукт, список</w:t>
            </w:r>
          </w:p>
        </w:tc>
      </w:tr>
    </w:tbl>
    <w:p w:rsidR="00756C44" w:rsidRPr="00FA6A48" w:rsidRDefault="00756C44" w:rsidP="00756C4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33DD9" w:rsidRPr="00FA6A48" w:rsidRDefault="00433DD9" w:rsidP="00756C4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C0676" w:rsidRDefault="005C0676" w:rsidP="00756C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C0676" w:rsidRDefault="005C0676" w:rsidP="00756C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C0676" w:rsidRDefault="005C0676" w:rsidP="00756C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C0676" w:rsidRDefault="005C0676" w:rsidP="00756C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56C44" w:rsidRPr="00FA6A48" w:rsidRDefault="00756C44" w:rsidP="00756C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lastRenderedPageBreak/>
        <w:t>Второе полугодие</w:t>
      </w:r>
    </w:p>
    <w:p w:rsidR="00756C44" w:rsidRPr="00FA6A48" w:rsidRDefault="00756C44" w:rsidP="00756C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3 четверть – </w:t>
      </w:r>
      <w:r w:rsidR="00E81048" w:rsidRPr="00FA6A48">
        <w:rPr>
          <w:rFonts w:ascii="Times New Roman" w:eastAsiaTheme="minorHAnsi" w:hAnsi="Times New Roman"/>
          <w:b/>
          <w:sz w:val="24"/>
          <w:szCs w:val="24"/>
        </w:rPr>
        <w:t>30</w:t>
      </w: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  часов</w:t>
      </w:r>
    </w:p>
    <w:tbl>
      <w:tblPr>
        <w:tblStyle w:val="3"/>
        <w:tblW w:w="15559" w:type="dxa"/>
        <w:tblLook w:val="04A0" w:firstRow="1" w:lastRow="0" w:firstColumn="1" w:lastColumn="0" w:noHBand="0" w:noVBand="1"/>
      </w:tblPr>
      <w:tblGrid>
        <w:gridCol w:w="458"/>
        <w:gridCol w:w="6029"/>
        <w:gridCol w:w="1134"/>
        <w:gridCol w:w="1701"/>
        <w:gridCol w:w="3969"/>
        <w:gridCol w:w="2268"/>
      </w:tblGrid>
      <w:tr w:rsidR="001A1BF5" w:rsidRPr="00FA6A48" w:rsidTr="001A1BF5">
        <w:trPr>
          <w:trHeight w:val="145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1A1BF5" w:rsidRPr="00FA6A48" w:rsidTr="001A1BF5">
        <w:trPr>
          <w:trHeight w:val="145"/>
        </w:trPr>
        <w:tc>
          <w:tcPr>
            <w:tcW w:w="15559" w:type="dxa"/>
            <w:gridSpan w:val="6"/>
          </w:tcPr>
          <w:p w:rsidR="001A1BF5" w:rsidRPr="00FA6A48" w:rsidRDefault="001A1BF5" w:rsidP="005C067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Одежда и обувь</w:t>
            </w:r>
          </w:p>
        </w:tc>
      </w:tr>
      <w:tr w:rsidR="001A1BF5" w:rsidRPr="00FA6A48" w:rsidTr="001A1BF5">
        <w:trPr>
          <w:trHeight w:val="557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1A1BF5" w:rsidRPr="00FA6A48" w:rsidRDefault="001A1BF5" w:rsidP="00756C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Уход за одеждой: подбор моющих средств. Д/И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Мойдодыр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», «Магазин»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BF5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1A1BF5" w:rsidRPr="00FA6A48">
              <w:rPr>
                <w:rFonts w:ascii="Times New Roman" w:eastAsiaTheme="minorHAnsi" w:hAnsi="Times New Roman"/>
                <w:sz w:val="24"/>
                <w:szCs w:val="24"/>
              </w:rPr>
              <w:t>.01.15/</w:t>
            </w:r>
          </w:p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14.01.15</w:t>
            </w:r>
          </w:p>
        </w:tc>
        <w:tc>
          <w:tcPr>
            <w:tcW w:w="3969" w:type="dxa"/>
          </w:tcPr>
          <w:p w:rsidR="001A1BF5" w:rsidRPr="00FA6A48" w:rsidRDefault="006E466B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«Подбор одежды по сезону»</w:t>
            </w:r>
          </w:p>
          <w:p w:rsidR="006E466B" w:rsidRPr="00FA6A48" w:rsidRDefault="006E466B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знакомство с моющими средствами</w:t>
            </w:r>
          </w:p>
          <w:p w:rsidR="006E466B" w:rsidRPr="00FA6A48" w:rsidRDefault="006E466B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Мойдодыр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», «Магазин»</w:t>
            </w:r>
          </w:p>
          <w:p w:rsidR="006E466B" w:rsidRPr="00FA6A48" w:rsidRDefault="006E466B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1A1BF5" w:rsidRPr="00FA6A48" w:rsidRDefault="006E466B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одежда, уход, моющие средства</w:t>
            </w:r>
          </w:p>
        </w:tc>
      </w:tr>
      <w:tr w:rsidR="001A1BF5" w:rsidRPr="00FA6A48" w:rsidTr="001A1BF5">
        <w:trPr>
          <w:trHeight w:val="261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:rsidR="001A1BF5" w:rsidRPr="00FA6A48" w:rsidRDefault="001A1BF5" w:rsidP="00756C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Правила ручной стирки и сушки изделий: сортировка одежды по видам ткани.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BF5" w:rsidRPr="00FA6A48" w:rsidRDefault="001A1BF5" w:rsidP="00003D9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16.01.15</w:t>
            </w:r>
          </w:p>
        </w:tc>
        <w:tc>
          <w:tcPr>
            <w:tcW w:w="3969" w:type="dxa"/>
          </w:tcPr>
          <w:p w:rsidR="001A1BF5" w:rsidRPr="00FA6A48" w:rsidRDefault="006E466B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ткани</w:t>
            </w:r>
          </w:p>
          <w:p w:rsidR="006E466B" w:rsidRPr="00FA6A48" w:rsidRDefault="006E466B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сортировка одежды по видам ткани</w:t>
            </w:r>
          </w:p>
          <w:p w:rsidR="006E466B" w:rsidRPr="00FA6A48" w:rsidRDefault="006E466B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  <w:r w:rsidR="0015500A" w:rsidRPr="00FA6A48">
              <w:rPr>
                <w:rFonts w:ascii="Times New Roman" w:eastAsiaTheme="minorHAnsi" w:hAnsi="Times New Roman"/>
                <w:sz w:val="24"/>
                <w:szCs w:val="24"/>
              </w:rPr>
              <w:t>: стирка</w:t>
            </w:r>
          </w:p>
          <w:p w:rsidR="0015500A" w:rsidRPr="00FA6A48" w:rsidRDefault="0015500A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прищепками</w:t>
            </w:r>
          </w:p>
          <w:p w:rsidR="0015500A" w:rsidRPr="00FA6A48" w:rsidRDefault="0015500A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сушка  белья</w:t>
            </w:r>
          </w:p>
        </w:tc>
        <w:tc>
          <w:tcPr>
            <w:tcW w:w="2268" w:type="dxa"/>
          </w:tcPr>
          <w:p w:rsidR="001A1BF5" w:rsidRPr="00FA6A48" w:rsidRDefault="006E466B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стирка, сушка, сортировка, одежда</w:t>
            </w:r>
          </w:p>
        </w:tc>
      </w:tr>
      <w:tr w:rsidR="001A1BF5" w:rsidRPr="00FA6A48" w:rsidTr="001A1BF5">
        <w:trPr>
          <w:trHeight w:val="540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:rsidR="001A1BF5" w:rsidRPr="00FA6A48" w:rsidRDefault="001A1BF5" w:rsidP="00756C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Правила ручной стирки и сушки изделий: ручная стирка. Д/И «Хозяюшка»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BF5" w:rsidRPr="00FA6A48" w:rsidRDefault="00B21B31" w:rsidP="00003D9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1A1BF5" w:rsidRPr="00FA6A48">
              <w:rPr>
                <w:rFonts w:ascii="Times New Roman" w:eastAsiaTheme="minorHAnsi" w:hAnsi="Times New Roman"/>
                <w:sz w:val="24"/>
                <w:szCs w:val="24"/>
              </w:rPr>
              <w:t>.01.15/</w:t>
            </w:r>
          </w:p>
          <w:p w:rsidR="001A1BF5" w:rsidRPr="00FA6A48" w:rsidRDefault="001A1BF5" w:rsidP="00003D9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21.01.15</w:t>
            </w:r>
          </w:p>
        </w:tc>
        <w:tc>
          <w:tcPr>
            <w:tcW w:w="3969" w:type="dxa"/>
          </w:tcPr>
          <w:p w:rsidR="0015500A" w:rsidRPr="00FA6A48" w:rsidRDefault="0015500A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сортировка одежды по видам ткани</w:t>
            </w:r>
          </w:p>
          <w:p w:rsidR="0015500A" w:rsidRPr="00FA6A48" w:rsidRDefault="0015500A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деятельность: стирка</w:t>
            </w:r>
          </w:p>
          <w:p w:rsidR="0015500A" w:rsidRPr="00FA6A48" w:rsidRDefault="0015500A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прищепками</w:t>
            </w:r>
          </w:p>
          <w:p w:rsidR="001A1BF5" w:rsidRPr="00FA6A48" w:rsidRDefault="0015500A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сушка  белья</w:t>
            </w:r>
          </w:p>
          <w:p w:rsidR="0015500A" w:rsidRPr="00FA6A48" w:rsidRDefault="0015500A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«Хозяюшка»</w:t>
            </w:r>
          </w:p>
        </w:tc>
        <w:tc>
          <w:tcPr>
            <w:tcW w:w="2268" w:type="dxa"/>
          </w:tcPr>
          <w:p w:rsidR="001A1BF5" w:rsidRPr="00FA6A48" w:rsidRDefault="006E466B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стирка, сушка, сортировка, одежда</w:t>
            </w:r>
          </w:p>
        </w:tc>
      </w:tr>
      <w:tr w:rsidR="001A1BF5" w:rsidRPr="00FA6A48" w:rsidTr="001A1BF5">
        <w:trPr>
          <w:trHeight w:val="557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:rsidR="001A1BF5" w:rsidRPr="00FA6A48" w:rsidRDefault="001A1BF5" w:rsidP="00756C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Утюжка изделий.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BF5" w:rsidRPr="00FA6A48" w:rsidRDefault="00B21B31" w:rsidP="00003D9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23.01.15/ 27</w:t>
            </w:r>
            <w:r w:rsidR="001A1BF5" w:rsidRPr="00FA6A48">
              <w:rPr>
                <w:rFonts w:ascii="Times New Roman" w:eastAsiaTheme="minorHAnsi" w:hAnsi="Times New Roman"/>
                <w:sz w:val="24"/>
                <w:szCs w:val="24"/>
              </w:rPr>
              <w:t>.01.15</w:t>
            </w:r>
          </w:p>
        </w:tc>
        <w:tc>
          <w:tcPr>
            <w:tcW w:w="3969" w:type="dxa"/>
          </w:tcPr>
          <w:p w:rsidR="001A1BF5" w:rsidRPr="00FA6A48" w:rsidRDefault="0015500A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утюгом</w:t>
            </w:r>
          </w:p>
          <w:p w:rsidR="0015500A" w:rsidRPr="00FA6A48" w:rsidRDefault="0015500A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глажки</w:t>
            </w:r>
          </w:p>
          <w:p w:rsidR="0015500A" w:rsidRPr="00FA6A48" w:rsidRDefault="0015500A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«Хозяюшка»</w:t>
            </w:r>
          </w:p>
          <w:p w:rsidR="0015500A" w:rsidRDefault="0015500A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«Сложи бельё»</w:t>
            </w:r>
          </w:p>
          <w:p w:rsidR="005C0676" w:rsidRPr="00FA6A48" w:rsidRDefault="005C0676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BF5" w:rsidRPr="00FA6A48" w:rsidRDefault="006E466B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одежда, утюжка</w:t>
            </w:r>
          </w:p>
        </w:tc>
      </w:tr>
      <w:tr w:rsidR="001A1BF5" w:rsidRPr="00FA6A48" w:rsidTr="001A1BF5">
        <w:trPr>
          <w:trHeight w:val="261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1A1BF5" w:rsidRPr="00FA6A48" w:rsidRDefault="001A1BF5" w:rsidP="00756C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Обобщение пройденного материала. Контрольная работа.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28.01.15</w:t>
            </w:r>
          </w:p>
        </w:tc>
        <w:tc>
          <w:tcPr>
            <w:tcW w:w="3969" w:type="dxa"/>
          </w:tcPr>
          <w:p w:rsidR="001A1BF5" w:rsidRPr="00FA6A48" w:rsidRDefault="0015500A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покажи!</w:t>
            </w:r>
          </w:p>
          <w:p w:rsidR="0015500A" w:rsidRPr="00FA6A48" w:rsidRDefault="0015500A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сортировка одежды по видам ткани</w:t>
            </w:r>
          </w:p>
          <w:p w:rsidR="0015500A" w:rsidRPr="00FA6A48" w:rsidRDefault="0015500A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деятельность: стирка</w:t>
            </w:r>
          </w:p>
          <w:p w:rsidR="0015500A" w:rsidRPr="00FA6A48" w:rsidRDefault="0015500A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прищепками</w:t>
            </w:r>
          </w:p>
          <w:p w:rsidR="0015500A" w:rsidRDefault="0015500A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сушка  белья</w:t>
            </w:r>
          </w:p>
          <w:p w:rsidR="005C0676" w:rsidRPr="00FA6A48" w:rsidRDefault="005C0676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BF5" w:rsidRPr="00FA6A48" w:rsidRDefault="006E466B" w:rsidP="006E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одежда, уход, моющие средства, стирка, сушка, сортировка,</w:t>
            </w:r>
          </w:p>
        </w:tc>
      </w:tr>
      <w:tr w:rsidR="001A1BF5" w:rsidRPr="00FA6A48" w:rsidTr="001A1BF5">
        <w:trPr>
          <w:trHeight w:val="279"/>
        </w:trPr>
        <w:tc>
          <w:tcPr>
            <w:tcW w:w="15559" w:type="dxa"/>
            <w:gridSpan w:val="6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C0676" w:rsidRDefault="005C0676" w:rsidP="005C067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Питание </w:t>
            </w:r>
          </w:p>
        </w:tc>
      </w:tr>
      <w:tr w:rsidR="0015500A" w:rsidRPr="00FA6A48" w:rsidTr="001A1BF5">
        <w:trPr>
          <w:trHeight w:val="818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29" w:type="dxa"/>
          </w:tcPr>
          <w:p w:rsidR="0015500A" w:rsidRPr="00FA6A48" w:rsidRDefault="0015500A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Сервировка стола к завтраку. </w:t>
            </w:r>
          </w:p>
        </w:tc>
        <w:tc>
          <w:tcPr>
            <w:tcW w:w="1134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30.01.15/</w:t>
            </w:r>
          </w:p>
          <w:p w:rsidR="0015500A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  <w:r w:rsidR="0015500A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.02.15 </w:t>
            </w:r>
          </w:p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0A" w:rsidRPr="00FA6A48" w:rsidRDefault="0015500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покажи»</w:t>
            </w:r>
          </w:p>
          <w:p w:rsidR="0015500A" w:rsidRPr="00FA6A48" w:rsidRDefault="0015500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 на доске</w:t>
            </w:r>
          </w:p>
          <w:p w:rsidR="009A49F2" w:rsidRPr="00FA6A48" w:rsidRDefault="0015500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сервир</w:t>
            </w:r>
            <w:r w:rsidR="005C0676">
              <w:rPr>
                <w:rFonts w:ascii="Times New Roman" w:eastAsiaTheme="minorHAnsi" w:hAnsi="Times New Roman"/>
                <w:sz w:val="24"/>
                <w:szCs w:val="24"/>
              </w:rPr>
              <w:t>овка стола  к завтраку по схеме</w:t>
            </w:r>
          </w:p>
        </w:tc>
        <w:tc>
          <w:tcPr>
            <w:tcW w:w="2268" w:type="dxa"/>
          </w:tcPr>
          <w:p w:rsidR="0015500A" w:rsidRPr="00FA6A48" w:rsidRDefault="0015500A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стол, завтрак, посуда, сервировка</w:t>
            </w:r>
          </w:p>
        </w:tc>
      </w:tr>
      <w:tr w:rsidR="0015500A" w:rsidRPr="00FA6A48" w:rsidTr="001A1BF5">
        <w:trPr>
          <w:trHeight w:val="818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:rsidR="0015500A" w:rsidRPr="00FA6A48" w:rsidRDefault="0015500A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Чайная посуда. Правила заваривания чая. Техника  безопасности в обращении с кипятком. Д/И «В гостях»</w:t>
            </w:r>
          </w:p>
        </w:tc>
        <w:tc>
          <w:tcPr>
            <w:tcW w:w="1134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04.02.15/ 06.02.15 </w:t>
            </w:r>
          </w:p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6B70" w:rsidRPr="00FA6A48" w:rsidRDefault="0015500A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076B70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группировка предметов</w:t>
            </w:r>
          </w:p>
          <w:p w:rsidR="00076B70" w:rsidRPr="00FA6A48" w:rsidRDefault="00076B70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чая</w:t>
            </w:r>
          </w:p>
          <w:p w:rsidR="00076B70" w:rsidRPr="00FA6A48" w:rsidRDefault="00076B70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заваривания чая</w:t>
            </w:r>
          </w:p>
          <w:p w:rsidR="00076B70" w:rsidRPr="00FA6A48" w:rsidRDefault="00076B70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техника безопасности</w:t>
            </w:r>
          </w:p>
          <w:p w:rsidR="0015500A" w:rsidRPr="00FA6A48" w:rsidRDefault="00076B70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>Д/И «В гостях»</w:t>
            </w:r>
          </w:p>
        </w:tc>
        <w:tc>
          <w:tcPr>
            <w:tcW w:w="2268" w:type="dxa"/>
          </w:tcPr>
          <w:p w:rsidR="0015500A" w:rsidRPr="00FA6A48" w:rsidRDefault="00076B70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чайная посуда, чай, заваривать</w:t>
            </w:r>
          </w:p>
        </w:tc>
      </w:tr>
      <w:tr w:rsidR="0015500A" w:rsidRPr="00FA6A48" w:rsidTr="001A1BF5">
        <w:trPr>
          <w:trHeight w:val="320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</w:tcPr>
          <w:p w:rsidR="0015500A" w:rsidRPr="00FA6A48" w:rsidRDefault="0015500A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Правила мытья  и чистки посуды: моющие средства, приспособление.</w:t>
            </w:r>
          </w:p>
        </w:tc>
        <w:tc>
          <w:tcPr>
            <w:tcW w:w="1134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500A" w:rsidRPr="00FA6A48" w:rsidRDefault="00B21B31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15500A" w:rsidRPr="00FA6A48">
              <w:rPr>
                <w:rFonts w:ascii="Times New Roman" w:eastAsiaTheme="minorHAnsi" w:hAnsi="Times New Roman"/>
                <w:sz w:val="24"/>
                <w:szCs w:val="24"/>
              </w:rPr>
              <w:t>.02.15</w:t>
            </w:r>
          </w:p>
        </w:tc>
        <w:tc>
          <w:tcPr>
            <w:tcW w:w="3969" w:type="dxa"/>
          </w:tcPr>
          <w:p w:rsidR="0015500A" w:rsidRPr="00FA6A48" w:rsidRDefault="00076B70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мытья посуды</w:t>
            </w:r>
          </w:p>
          <w:p w:rsidR="00076B70" w:rsidRPr="00FA6A48" w:rsidRDefault="00076B70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  <w:p w:rsidR="00076B70" w:rsidRPr="00FA6A48" w:rsidRDefault="00076B70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«Выбери моющее средство»</w:t>
            </w:r>
          </w:p>
          <w:p w:rsidR="00076B70" w:rsidRPr="00FA6A48" w:rsidRDefault="00076B70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чистки</w:t>
            </w:r>
          </w:p>
          <w:p w:rsidR="00076B70" w:rsidRPr="00FA6A48" w:rsidRDefault="00076B70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15500A" w:rsidRPr="00FA6A48" w:rsidRDefault="00076B70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мытьё, чистка, посуда, моющие средства</w:t>
            </w:r>
          </w:p>
        </w:tc>
      </w:tr>
      <w:tr w:rsidR="0015500A" w:rsidRPr="00FA6A48" w:rsidTr="001A1BF5">
        <w:trPr>
          <w:trHeight w:val="279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</w:tcPr>
          <w:p w:rsidR="0015500A" w:rsidRPr="00FA6A48" w:rsidRDefault="0015500A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Обобщение пройденного материала. Контрольная работа.</w:t>
            </w:r>
          </w:p>
        </w:tc>
        <w:tc>
          <w:tcPr>
            <w:tcW w:w="1134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500A" w:rsidRPr="00FA6A48" w:rsidRDefault="0015500A" w:rsidP="009D63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11.02.15</w:t>
            </w:r>
          </w:p>
        </w:tc>
        <w:tc>
          <w:tcPr>
            <w:tcW w:w="3969" w:type="dxa"/>
          </w:tcPr>
          <w:p w:rsidR="009A49F2" w:rsidRPr="00FA6A48" w:rsidRDefault="009A49F2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покажи»</w:t>
            </w:r>
          </w:p>
          <w:p w:rsidR="009A49F2" w:rsidRPr="00FA6A48" w:rsidRDefault="009A49F2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карточками на доске</w:t>
            </w:r>
          </w:p>
          <w:p w:rsidR="0015500A" w:rsidRPr="00FA6A48" w:rsidRDefault="009A49F2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сервировка стола  к завтраку по схеме</w:t>
            </w:r>
          </w:p>
          <w:p w:rsidR="009A49F2" w:rsidRPr="00FA6A48" w:rsidRDefault="009A49F2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заваривание чая</w:t>
            </w:r>
          </w:p>
          <w:p w:rsidR="009A49F2" w:rsidRPr="00FA6A48" w:rsidRDefault="005C0676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мытьё и чистка посуды</w:t>
            </w:r>
          </w:p>
        </w:tc>
        <w:tc>
          <w:tcPr>
            <w:tcW w:w="2268" w:type="dxa"/>
          </w:tcPr>
          <w:p w:rsidR="0015500A" w:rsidRPr="00FA6A48" w:rsidRDefault="009A49F2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стол, завтрак, посуда, сервировка,</w:t>
            </w:r>
          </w:p>
          <w:p w:rsidR="009A49F2" w:rsidRPr="00FA6A48" w:rsidRDefault="009A49F2" w:rsidP="001550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мытьё, чистка, моющие средства</w:t>
            </w:r>
          </w:p>
        </w:tc>
      </w:tr>
      <w:tr w:rsidR="0015500A" w:rsidRPr="00FA6A48" w:rsidTr="001A1BF5">
        <w:trPr>
          <w:trHeight w:val="261"/>
        </w:trPr>
        <w:tc>
          <w:tcPr>
            <w:tcW w:w="15559" w:type="dxa"/>
            <w:gridSpan w:val="6"/>
          </w:tcPr>
          <w:p w:rsidR="0015500A" w:rsidRPr="00FA6A48" w:rsidRDefault="0015500A" w:rsidP="005C067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Жилище</w:t>
            </w:r>
          </w:p>
        </w:tc>
      </w:tr>
      <w:tr w:rsidR="0015500A" w:rsidRPr="00FA6A48" w:rsidTr="001A1BF5">
        <w:trPr>
          <w:trHeight w:val="279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</w:tcPr>
          <w:p w:rsidR="0015500A" w:rsidRPr="00FA6A48" w:rsidRDefault="0015500A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Уход за мебелью. Средства и приспособления. Д/И «Магазин»</w:t>
            </w:r>
          </w:p>
        </w:tc>
        <w:tc>
          <w:tcPr>
            <w:tcW w:w="1134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13.02.15</w:t>
            </w:r>
          </w:p>
        </w:tc>
        <w:tc>
          <w:tcPr>
            <w:tcW w:w="3969" w:type="dxa"/>
          </w:tcPr>
          <w:p w:rsidR="00BC22F6" w:rsidRPr="00FA6A48" w:rsidRDefault="00BC22F6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«Выбери моющее средство»</w:t>
            </w:r>
          </w:p>
          <w:p w:rsidR="0015500A" w:rsidRPr="00FA6A48" w:rsidRDefault="009A49F2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C22F6"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на доске с карточками</w:t>
            </w:r>
          </w:p>
          <w:p w:rsidR="00BC22F6" w:rsidRPr="00FA6A48" w:rsidRDefault="00BC22F6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ухода за мебелью</w:t>
            </w:r>
          </w:p>
          <w:p w:rsidR="00BC22F6" w:rsidRPr="00FA6A48" w:rsidRDefault="00BC22F6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«Магазин»</w:t>
            </w:r>
          </w:p>
          <w:p w:rsidR="00805A23" w:rsidRPr="00FA6A48" w:rsidRDefault="005C0676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15500A" w:rsidRPr="00FA6A48" w:rsidRDefault="009A49F2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уход, мебель </w:t>
            </w:r>
          </w:p>
        </w:tc>
      </w:tr>
      <w:tr w:rsidR="0015500A" w:rsidRPr="00FA6A48" w:rsidTr="001A1BF5">
        <w:trPr>
          <w:trHeight w:val="251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</w:tcPr>
          <w:p w:rsidR="0015500A" w:rsidRPr="00FA6A48" w:rsidRDefault="0015500A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Уход за мебелью. Практическое задание.</w:t>
            </w:r>
          </w:p>
        </w:tc>
        <w:tc>
          <w:tcPr>
            <w:tcW w:w="1134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500A" w:rsidRPr="00FA6A48" w:rsidRDefault="00B21B31" w:rsidP="00003D9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15500A" w:rsidRPr="00FA6A48">
              <w:rPr>
                <w:rFonts w:ascii="Times New Roman" w:eastAsiaTheme="minorHAnsi" w:hAnsi="Times New Roman"/>
                <w:sz w:val="24"/>
                <w:szCs w:val="24"/>
              </w:rPr>
              <w:t>.02.15/</w:t>
            </w:r>
          </w:p>
          <w:p w:rsidR="0015500A" w:rsidRPr="00FA6A48" w:rsidRDefault="0015500A" w:rsidP="00003D9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18.02.15</w:t>
            </w:r>
          </w:p>
        </w:tc>
        <w:tc>
          <w:tcPr>
            <w:tcW w:w="3969" w:type="dxa"/>
          </w:tcPr>
          <w:p w:rsidR="00BC22F6" w:rsidRPr="00FA6A48" w:rsidRDefault="00BC22F6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«Выбери моющее средство»</w:t>
            </w:r>
          </w:p>
          <w:p w:rsidR="00BC22F6" w:rsidRPr="00FA6A48" w:rsidRDefault="00BC22F6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карточками</w:t>
            </w:r>
          </w:p>
          <w:p w:rsidR="00BC22F6" w:rsidRPr="00FA6A48" w:rsidRDefault="00BC22F6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ухода за мебелью</w:t>
            </w:r>
          </w:p>
          <w:p w:rsidR="00BC22F6" w:rsidRPr="00FA6A48" w:rsidRDefault="00BC22F6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«Магазин»</w:t>
            </w:r>
          </w:p>
          <w:p w:rsidR="00805A23" w:rsidRPr="00FA6A48" w:rsidRDefault="00BC22F6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15500A" w:rsidRPr="00FA6A48" w:rsidRDefault="009A49F2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уход, мебель</w:t>
            </w:r>
          </w:p>
        </w:tc>
      </w:tr>
      <w:tr w:rsidR="0015500A" w:rsidRPr="00FA6A48" w:rsidTr="001A1BF5">
        <w:trPr>
          <w:trHeight w:val="279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029" w:type="dxa"/>
          </w:tcPr>
          <w:p w:rsidR="0015500A" w:rsidRPr="00FA6A48" w:rsidRDefault="0015500A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Уход за руками: средства и защита. </w:t>
            </w:r>
          </w:p>
        </w:tc>
        <w:tc>
          <w:tcPr>
            <w:tcW w:w="1134" w:type="dxa"/>
          </w:tcPr>
          <w:p w:rsidR="0015500A" w:rsidRPr="00FA6A48" w:rsidRDefault="00E81048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500A" w:rsidRPr="00FA6A48" w:rsidRDefault="0015500A" w:rsidP="009D63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20.02.15</w:t>
            </w:r>
            <w:r w:rsidR="00E81048" w:rsidRPr="00FA6A48">
              <w:rPr>
                <w:rFonts w:ascii="Times New Roman" w:eastAsiaTheme="minorHAnsi" w:hAnsi="Times New Roman"/>
                <w:sz w:val="24"/>
                <w:szCs w:val="24"/>
              </w:rPr>
              <w:t>/ 24.02.15</w:t>
            </w:r>
          </w:p>
        </w:tc>
        <w:tc>
          <w:tcPr>
            <w:tcW w:w="3969" w:type="dxa"/>
          </w:tcPr>
          <w:p w:rsidR="00BC22F6" w:rsidRPr="00FA6A48" w:rsidRDefault="00BC22F6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песком</w:t>
            </w:r>
          </w:p>
          <w:p w:rsidR="0015500A" w:rsidRPr="00FA6A48" w:rsidRDefault="00BC22F6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массаж рук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массажёрами</w:t>
            </w:r>
            <w:proofErr w:type="spellEnd"/>
          </w:p>
          <w:p w:rsidR="00BC22F6" w:rsidRPr="00FA6A48" w:rsidRDefault="00BC22F6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</w:t>
            </w:r>
          </w:p>
          <w:p w:rsidR="00805A23" w:rsidRPr="00FA6A48" w:rsidRDefault="00BC22F6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 кремом</w:t>
            </w:r>
          </w:p>
        </w:tc>
        <w:tc>
          <w:tcPr>
            <w:tcW w:w="2268" w:type="dxa"/>
          </w:tcPr>
          <w:p w:rsidR="0015500A" w:rsidRPr="00FA6A48" w:rsidRDefault="009A49F2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уход, защита</w:t>
            </w:r>
          </w:p>
        </w:tc>
      </w:tr>
      <w:tr w:rsidR="0015500A" w:rsidRPr="00FA6A48" w:rsidTr="001A1BF5">
        <w:trPr>
          <w:trHeight w:val="261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29" w:type="dxa"/>
          </w:tcPr>
          <w:p w:rsidR="0015500A" w:rsidRPr="00FA6A48" w:rsidRDefault="0015500A" w:rsidP="00756C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Обобщение пройденного материала. Контрольная работа.</w:t>
            </w:r>
          </w:p>
        </w:tc>
        <w:tc>
          <w:tcPr>
            <w:tcW w:w="1134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500A" w:rsidRPr="00FA6A48" w:rsidRDefault="00E81048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25.02.15</w:t>
            </w:r>
          </w:p>
        </w:tc>
        <w:tc>
          <w:tcPr>
            <w:tcW w:w="3969" w:type="dxa"/>
          </w:tcPr>
          <w:p w:rsidR="00BC22F6" w:rsidRPr="00FA6A48" w:rsidRDefault="00BC22F6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«Выбери моющее средство»</w:t>
            </w:r>
          </w:p>
          <w:p w:rsidR="00BC22F6" w:rsidRPr="00FA6A48" w:rsidRDefault="00BC22F6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работа на доске с карточками </w:t>
            </w:r>
          </w:p>
          <w:p w:rsidR="0015500A" w:rsidRPr="00FA6A48" w:rsidRDefault="00BC22F6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массаж рук</w:t>
            </w:r>
          </w:p>
          <w:p w:rsidR="00BC22F6" w:rsidRPr="00FA6A48" w:rsidRDefault="00BC22F6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15500A" w:rsidRPr="00FA6A48" w:rsidRDefault="009A49F2" w:rsidP="009A49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уход, мебель, защита</w:t>
            </w:r>
          </w:p>
        </w:tc>
      </w:tr>
      <w:tr w:rsidR="0015500A" w:rsidRPr="00FA6A48" w:rsidTr="001A1BF5">
        <w:trPr>
          <w:trHeight w:val="279"/>
        </w:trPr>
        <w:tc>
          <w:tcPr>
            <w:tcW w:w="15559" w:type="dxa"/>
            <w:gridSpan w:val="6"/>
          </w:tcPr>
          <w:p w:rsidR="0015500A" w:rsidRPr="00FA6A48" w:rsidRDefault="0015500A" w:rsidP="005C067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Культура поведения</w:t>
            </w:r>
          </w:p>
        </w:tc>
      </w:tr>
      <w:tr w:rsidR="0015500A" w:rsidRPr="00FA6A48" w:rsidTr="001A1BF5">
        <w:trPr>
          <w:trHeight w:val="261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</w:tcPr>
          <w:p w:rsidR="0015500A" w:rsidRPr="00FA6A48" w:rsidRDefault="0015500A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Культура общения юноши и девушки. Поведение девушки по отношению к юноше.</w:t>
            </w:r>
          </w:p>
        </w:tc>
        <w:tc>
          <w:tcPr>
            <w:tcW w:w="1134" w:type="dxa"/>
          </w:tcPr>
          <w:p w:rsidR="0015500A" w:rsidRPr="00FA6A48" w:rsidRDefault="00E81048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1048" w:rsidRPr="00FA6A48" w:rsidRDefault="00E81048" w:rsidP="00E8104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27.02.15/</w:t>
            </w:r>
          </w:p>
          <w:p w:rsidR="0015500A" w:rsidRPr="00FA6A48" w:rsidRDefault="00E81048" w:rsidP="00E8104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03.03.15</w:t>
            </w:r>
          </w:p>
        </w:tc>
        <w:tc>
          <w:tcPr>
            <w:tcW w:w="3969" w:type="dxa"/>
          </w:tcPr>
          <w:p w:rsidR="0015500A" w:rsidRPr="00FA6A48" w:rsidRDefault="00BC22F6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2C388B" w:rsidRPr="00FA6A48">
              <w:rPr>
                <w:rFonts w:ascii="Times New Roman" w:eastAsiaTheme="minorHAnsi" w:hAnsi="Times New Roman"/>
                <w:sz w:val="24"/>
                <w:szCs w:val="24"/>
              </w:rPr>
              <w:t>Д/И «Встреча»</w:t>
            </w:r>
          </w:p>
          <w:p w:rsidR="002C388B" w:rsidRPr="00FA6A48" w:rsidRDefault="002C388B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этикета</w:t>
            </w:r>
          </w:p>
          <w:p w:rsidR="002C388B" w:rsidRPr="00FA6A48" w:rsidRDefault="002C388B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«Вежливые слова»</w:t>
            </w:r>
          </w:p>
          <w:p w:rsidR="00805A23" w:rsidRPr="00FA6A48" w:rsidRDefault="00F3791A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танцы парами под музыку</w:t>
            </w:r>
          </w:p>
        </w:tc>
        <w:tc>
          <w:tcPr>
            <w:tcW w:w="2268" w:type="dxa"/>
          </w:tcPr>
          <w:p w:rsidR="0015500A" w:rsidRPr="00FA6A48" w:rsidRDefault="002C388B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общение, юноша, девушка</w:t>
            </w:r>
          </w:p>
        </w:tc>
      </w:tr>
      <w:tr w:rsidR="0015500A" w:rsidRPr="00FA6A48" w:rsidTr="001A1BF5">
        <w:trPr>
          <w:trHeight w:val="557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</w:tcPr>
          <w:p w:rsidR="0015500A" w:rsidRPr="00FA6A48" w:rsidRDefault="0015500A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Внешний вид молодых людей (одежда, косметика, парфюмерия с учётом места нахождения). Сюжетно – ролевые игры.</w:t>
            </w:r>
          </w:p>
        </w:tc>
        <w:tc>
          <w:tcPr>
            <w:tcW w:w="1134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1048" w:rsidRPr="00FA6A48" w:rsidRDefault="00E81048" w:rsidP="00E8104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04.03.15/ 06.03.15</w:t>
            </w:r>
          </w:p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0A" w:rsidRPr="00FA6A48" w:rsidRDefault="002C388B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«В гости»</w:t>
            </w:r>
          </w:p>
          <w:p w:rsidR="002C388B" w:rsidRPr="00FA6A48" w:rsidRDefault="002C388B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«Выбери праздничную одежду»</w:t>
            </w:r>
          </w:p>
          <w:p w:rsidR="00805A23" w:rsidRPr="00FA6A48" w:rsidRDefault="00805A23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«Парикмахер»</w:t>
            </w:r>
          </w:p>
          <w:p w:rsidR="002C388B" w:rsidRPr="00FA6A48" w:rsidRDefault="002C388B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общение в зале: «Бал»</w:t>
            </w:r>
          </w:p>
          <w:p w:rsidR="002C388B" w:rsidRPr="00FA6A48" w:rsidRDefault="002C388B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805A23" w:rsidRPr="00FA6A48">
              <w:rPr>
                <w:rFonts w:ascii="Times New Roman" w:eastAsiaTheme="minorHAnsi" w:hAnsi="Times New Roman"/>
                <w:sz w:val="24"/>
                <w:szCs w:val="24"/>
              </w:rPr>
              <w:t>Упр. «Прощание»</w:t>
            </w:r>
          </w:p>
        </w:tc>
        <w:tc>
          <w:tcPr>
            <w:tcW w:w="2268" w:type="dxa"/>
          </w:tcPr>
          <w:p w:rsidR="0015500A" w:rsidRPr="00FA6A48" w:rsidRDefault="002C388B" w:rsidP="00BC22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внешний вид, одежда, косметика, парфюм</w:t>
            </w:r>
          </w:p>
        </w:tc>
      </w:tr>
      <w:tr w:rsidR="0015500A" w:rsidRPr="00FA6A48" w:rsidTr="001A1BF5">
        <w:trPr>
          <w:trHeight w:val="261"/>
        </w:trPr>
        <w:tc>
          <w:tcPr>
            <w:tcW w:w="15559" w:type="dxa"/>
            <w:gridSpan w:val="6"/>
          </w:tcPr>
          <w:p w:rsidR="0015500A" w:rsidRPr="00FA6A48" w:rsidRDefault="0015500A" w:rsidP="006D31B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Транспорт</w:t>
            </w:r>
          </w:p>
        </w:tc>
      </w:tr>
      <w:tr w:rsidR="0015500A" w:rsidRPr="00FA6A48" w:rsidTr="001A1BF5">
        <w:trPr>
          <w:trHeight w:val="279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029" w:type="dxa"/>
          </w:tcPr>
          <w:p w:rsidR="0015500A" w:rsidRPr="00FA6A48" w:rsidRDefault="0015500A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Информационные знаки: остановки общественного транспорта. Д/И «Дорога»</w:t>
            </w:r>
          </w:p>
        </w:tc>
        <w:tc>
          <w:tcPr>
            <w:tcW w:w="1134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500A" w:rsidRPr="00FA6A48" w:rsidRDefault="00E81048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10.03.15</w:t>
            </w:r>
          </w:p>
        </w:tc>
        <w:tc>
          <w:tcPr>
            <w:tcW w:w="3969" w:type="dxa"/>
          </w:tcPr>
          <w:p w:rsidR="0015500A" w:rsidRPr="00FA6A48" w:rsidRDefault="00805A23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информационными знаками</w:t>
            </w:r>
          </w:p>
          <w:p w:rsidR="00805A23" w:rsidRPr="00FA6A48" w:rsidRDefault="00805A23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«Путешествие по городу»</w:t>
            </w:r>
          </w:p>
          <w:p w:rsidR="00805A23" w:rsidRPr="00FA6A48" w:rsidRDefault="00805A23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«Дорога»</w:t>
            </w:r>
          </w:p>
        </w:tc>
        <w:tc>
          <w:tcPr>
            <w:tcW w:w="2268" w:type="dxa"/>
          </w:tcPr>
          <w:p w:rsidR="0015500A" w:rsidRPr="00FA6A48" w:rsidRDefault="00805A23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знаки, дорога, остановка</w:t>
            </w:r>
          </w:p>
        </w:tc>
      </w:tr>
      <w:tr w:rsidR="0015500A" w:rsidRPr="00FA6A48" w:rsidTr="001A1BF5">
        <w:trPr>
          <w:trHeight w:val="261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029" w:type="dxa"/>
          </w:tcPr>
          <w:p w:rsidR="0015500A" w:rsidRPr="00FA6A48" w:rsidRDefault="0015500A" w:rsidP="00E23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Виды водного транспорта. </w:t>
            </w:r>
          </w:p>
        </w:tc>
        <w:tc>
          <w:tcPr>
            <w:tcW w:w="1134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500A" w:rsidRPr="00FA6A48" w:rsidRDefault="00E81048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11.03.15</w:t>
            </w:r>
          </w:p>
        </w:tc>
        <w:tc>
          <w:tcPr>
            <w:tcW w:w="3969" w:type="dxa"/>
          </w:tcPr>
          <w:p w:rsidR="0015500A" w:rsidRPr="00FA6A48" w:rsidRDefault="00805A23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</w:t>
            </w:r>
          </w:p>
          <w:p w:rsidR="00805A23" w:rsidRPr="00FA6A48" w:rsidRDefault="00805A23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доске: «Расставь транспорт»</w:t>
            </w:r>
          </w:p>
          <w:p w:rsidR="00805A23" w:rsidRPr="00FA6A48" w:rsidRDefault="00805A23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805A23" w:rsidRPr="00FA6A48" w:rsidRDefault="00805A23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сооружение постройки из </w:t>
            </w:r>
            <w:r w:rsidR="000D66D8" w:rsidRPr="00FA6A48">
              <w:rPr>
                <w:rFonts w:ascii="Times New Roman" w:eastAsiaTheme="minorHAnsi" w:hAnsi="Times New Roman"/>
                <w:sz w:val="24"/>
                <w:szCs w:val="24"/>
              </w:rPr>
              <w:t>кирпичиков «Лодка»</w:t>
            </w:r>
          </w:p>
          <w:p w:rsidR="000D66D8" w:rsidRPr="00FA6A48" w:rsidRDefault="000D66D8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просмотр видеоролика «Водный транспорт»</w:t>
            </w:r>
          </w:p>
        </w:tc>
        <w:tc>
          <w:tcPr>
            <w:tcW w:w="2268" w:type="dxa"/>
          </w:tcPr>
          <w:p w:rsidR="0015500A" w:rsidRPr="00FA6A48" w:rsidRDefault="00805A23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водный транспорт, корабль, лодка, катер</w:t>
            </w:r>
          </w:p>
        </w:tc>
      </w:tr>
      <w:tr w:rsidR="0015500A" w:rsidRPr="00FA6A48" w:rsidTr="001A1BF5">
        <w:trPr>
          <w:trHeight w:val="279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6029" w:type="dxa"/>
          </w:tcPr>
          <w:p w:rsidR="0015500A" w:rsidRPr="00FA6A48" w:rsidRDefault="0015500A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Проезд на корабле. Ролевая игра «Плыви, плыви кораблик».</w:t>
            </w:r>
          </w:p>
        </w:tc>
        <w:tc>
          <w:tcPr>
            <w:tcW w:w="1134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500A" w:rsidRPr="00FA6A48" w:rsidRDefault="00E81048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13.03.15</w:t>
            </w:r>
          </w:p>
        </w:tc>
        <w:tc>
          <w:tcPr>
            <w:tcW w:w="3969" w:type="dxa"/>
          </w:tcPr>
          <w:p w:rsidR="000D66D8" w:rsidRPr="00FA6A48" w:rsidRDefault="000D66D8" w:rsidP="000D66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игры с водой</w:t>
            </w:r>
          </w:p>
          <w:p w:rsidR="000D66D8" w:rsidRPr="00FA6A48" w:rsidRDefault="000D66D8" w:rsidP="000D66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просмотр видеоролика «Водный транспорт»</w:t>
            </w:r>
          </w:p>
          <w:p w:rsidR="000D66D8" w:rsidRPr="00FA6A48" w:rsidRDefault="000D66D8" w:rsidP="000D66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сооружение постройки из кирпичиков «Лодка»</w:t>
            </w:r>
          </w:p>
          <w:p w:rsidR="0015500A" w:rsidRDefault="000D66D8" w:rsidP="000D66D8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- игра «Плыви, плыви кораблик».</w:t>
            </w:r>
          </w:p>
          <w:p w:rsidR="00F3791A" w:rsidRPr="00FA6A48" w:rsidRDefault="00F3791A" w:rsidP="000D66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00A" w:rsidRPr="00FA6A48" w:rsidRDefault="000D66D8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водный транспорт, корабль, лодка, катер</w:t>
            </w:r>
          </w:p>
        </w:tc>
      </w:tr>
      <w:tr w:rsidR="0015500A" w:rsidRPr="00FA6A48" w:rsidTr="001A1BF5">
        <w:trPr>
          <w:trHeight w:val="261"/>
        </w:trPr>
        <w:tc>
          <w:tcPr>
            <w:tcW w:w="15559" w:type="dxa"/>
            <w:gridSpan w:val="6"/>
          </w:tcPr>
          <w:p w:rsidR="0015500A" w:rsidRPr="00FA6A48" w:rsidRDefault="0015500A" w:rsidP="006D31B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Торговля</w:t>
            </w:r>
          </w:p>
        </w:tc>
      </w:tr>
      <w:tr w:rsidR="0015500A" w:rsidRPr="00FA6A48" w:rsidTr="001A1BF5">
        <w:trPr>
          <w:trHeight w:val="88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6029" w:type="dxa"/>
          </w:tcPr>
          <w:p w:rsidR="0015500A" w:rsidRPr="00FA6A48" w:rsidRDefault="0015500A" w:rsidP="00433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Магазин «Мебель». Виды мебели, порядок приобретения, стоимость.</w:t>
            </w:r>
          </w:p>
        </w:tc>
        <w:tc>
          <w:tcPr>
            <w:tcW w:w="1134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500A" w:rsidRPr="00FA6A48" w:rsidRDefault="00E81048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17.03.15</w:t>
            </w:r>
          </w:p>
        </w:tc>
        <w:tc>
          <w:tcPr>
            <w:tcW w:w="3969" w:type="dxa"/>
          </w:tcPr>
          <w:p w:rsidR="006D31B7" w:rsidRPr="00FA6A48" w:rsidRDefault="006D31B7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монетами</w:t>
            </w:r>
          </w:p>
          <w:p w:rsidR="0015500A" w:rsidRPr="00FA6A48" w:rsidRDefault="006D31B7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магазин «Мебель»</w:t>
            </w:r>
          </w:p>
          <w:p w:rsidR="006D31B7" w:rsidRPr="00FA6A48" w:rsidRDefault="006D31B7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картинками</w:t>
            </w:r>
          </w:p>
          <w:p w:rsidR="006D31B7" w:rsidRPr="00FA6A48" w:rsidRDefault="006D31B7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моделирование обстановки в помещении</w:t>
            </w:r>
          </w:p>
        </w:tc>
        <w:tc>
          <w:tcPr>
            <w:tcW w:w="2268" w:type="dxa"/>
          </w:tcPr>
          <w:p w:rsidR="0015500A" w:rsidRPr="00FA6A48" w:rsidRDefault="006D31B7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0D66D8" w:rsidRPr="00FA6A48">
              <w:rPr>
                <w:rFonts w:ascii="Times New Roman" w:eastAsiaTheme="minorHAnsi" w:hAnsi="Times New Roman"/>
                <w:sz w:val="24"/>
                <w:szCs w:val="24"/>
              </w:rPr>
              <w:t>агазин, мебель, стоимость</w:t>
            </w:r>
          </w:p>
        </w:tc>
      </w:tr>
      <w:tr w:rsidR="0015500A" w:rsidRPr="00FA6A48" w:rsidTr="001A1BF5">
        <w:trPr>
          <w:trHeight w:val="88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6029" w:type="dxa"/>
          </w:tcPr>
          <w:p w:rsidR="0015500A" w:rsidRPr="00FA6A48" w:rsidRDefault="0015500A" w:rsidP="003D4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Правила поведения в магазине.</w:t>
            </w:r>
          </w:p>
        </w:tc>
        <w:tc>
          <w:tcPr>
            <w:tcW w:w="1134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500A" w:rsidRPr="00FA6A48" w:rsidRDefault="00E81048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18.03.15</w:t>
            </w:r>
          </w:p>
        </w:tc>
        <w:tc>
          <w:tcPr>
            <w:tcW w:w="3969" w:type="dxa"/>
          </w:tcPr>
          <w:p w:rsidR="0015500A" w:rsidRPr="00FA6A48" w:rsidRDefault="006D31B7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монетами</w:t>
            </w:r>
          </w:p>
          <w:p w:rsidR="006D31B7" w:rsidRPr="00FA6A48" w:rsidRDefault="006D31B7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поведение</w:t>
            </w:r>
          </w:p>
          <w:p w:rsidR="006D31B7" w:rsidRPr="00FA6A48" w:rsidRDefault="006D31B7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картинками</w:t>
            </w:r>
          </w:p>
          <w:p w:rsidR="006D31B7" w:rsidRPr="00FA6A48" w:rsidRDefault="006D31B7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«Магазин»</w:t>
            </w:r>
          </w:p>
        </w:tc>
        <w:tc>
          <w:tcPr>
            <w:tcW w:w="2268" w:type="dxa"/>
          </w:tcPr>
          <w:p w:rsidR="0015500A" w:rsidRPr="00FA6A48" w:rsidRDefault="006D31B7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0D66D8" w:rsidRPr="00FA6A48">
              <w:rPr>
                <w:rFonts w:ascii="Times New Roman" w:eastAsiaTheme="minorHAnsi" w:hAnsi="Times New Roman"/>
                <w:sz w:val="24"/>
                <w:szCs w:val="24"/>
              </w:rPr>
              <w:t>равила, мебель, магазин</w:t>
            </w:r>
          </w:p>
        </w:tc>
      </w:tr>
      <w:tr w:rsidR="0015500A" w:rsidRPr="00FA6A48" w:rsidTr="001A1BF5">
        <w:trPr>
          <w:trHeight w:val="88"/>
        </w:trPr>
        <w:tc>
          <w:tcPr>
            <w:tcW w:w="458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6029" w:type="dxa"/>
          </w:tcPr>
          <w:p w:rsidR="0015500A" w:rsidRPr="00FA6A48" w:rsidRDefault="0015500A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Сюжетно – ролевая игра  «Покупка мебели для спальни (кухни, гостиной)»</w:t>
            </w:r>
          </w:p>
        </w:tc>
        <w:tc>
          <w:tcPr>
            <w:tcW w:w="1134" w:type="dxa"/>
          </w:tcPr>
          <w:p w:rsidR="0015500A" w:rsidRPr="00FA6A48" w:rsidRDefault="0015500A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500A" w:rsidRPr="00FA6A48" w:rsidRDefault="00E81048" w:rsidP="00E8104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20.03.15</w:t>
            </w:r>
          </w:p>
        </w:tc>
        <w:tc>
          <w:tcPr>
            <w:tcW w:w="3969" w:type="dxa"/>
          </w:tcPr>
          <w:p w:rsidR="006D31B7" w:rsidRPr="00FA6A48" w:rsidRDefault="006D31B7" w:rsidP="006D3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поведение</w:t>
            </w:r>
          </w:p>
          <w:p w:rsidR="006D31B7" w:rsidRPr="00FA6A48" w:rsidRDefault="006D31B7" w:rsidP="006D3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картинками</w:t>
            </w:r>
          </w:p>
          <w:p w:rsidR="006D31B7" w:rsidRPr="00FA6A48" w:rsidRDefault="006D31B7" w:rsidP="006D3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монетами</w:t>
            </w:r>
          </w:p>
          <w:p w:rsidR="0015500A" w:rsidRPr="00FA6A48" w:rsidRDefault="006D31B7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«Магазин»</w:t>
            </w:r>
          </w:p>
          <w:p w:rsidR="006D31B7" w:rsidRPr="00FA6A48" w:rsidRDefault="006D31B7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моделирование обстановки в помещении</w:t>
            </w:r>
          </w:p>
        </w:tc>
        <w:tc>
          <w:tcPr>
            <w:tcW w:w="2268" w:type="dxa"/>
          </w:tcPr>
          <w:p w:rsidR="0015500A" w:rsidRPr="00FA6A48" w:rsidRDefault="006D31B7" w:rsidP="00805A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0D66D8" w:rsidRPr="00FA6A48">
              <w:rPr>
                <w:rFonts w:ascii="Times New Roman" w:eastAsiaTheme="minorHAnsi" w:hAnsi="Times New Roman"/>
                <w:sz w:val="24"/>
                <w:szCs w:val="24"/>
              </w:rPr>
              <w:t>окупка, мебель</w:t>
            </w:r>
          </w:p>
        </w:tc>
      </w:tr>
    </w:tbl>
    <w:p w:rsidR="00756C44" w:rsidRPr="00FA6A48" w:rsidRDefault="00756C44" w:rsidP="006D31B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Второе полугодие</w:t>
      </w:r>
    </w:p>
    <w:p w:rsidR="00756C44" w:rsidRPr="00FA6A48" w:rsidRDefault="00756C44" w:rsidP="00756C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4 четверть – </w:t>
      </w:r>
      <w:r w:rsidR="00E36BBF" w:rsidRPr="00FA6A48">
        <w:rPr>
          <w:rFonts w:ascii="Times New Roman" w:eastAsiaTheme="minorHAnsi" w:hAnsi="Times New Roman"/>
          <w:b/>
          <w:sz w:val="24"/>
          <w:szCs w:val="24"/>
        </w:rPr>
        <w:t>23</w:t>
      </w: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 часа</w:t>
      </w:r>
    </w:p>
    <w:tbl>
      <w:tblPr>
        <w:tblStyle w:val="3"/>
        <w:tblW w:w="15559" w:type="dxa"/>
        <w:tblLook w:val="04A0" w:firstRow="1" w:lastRow="0" w:firstColumn="1" w:lastColumn="0" w:noHBand="0" w:noVBand="1"/>
      </w:tblPr>
      <w:tblGrid>
        <w:gridCol w:w="458"/>
        <w:gridCol w:w="6029"/>
        <w:gridCol w:w="1134"/>
        <w:gridCol w:w="1701"/>
        <w:gridCol w:w="3969"/>
        <w:gridCol w:w="2268"/>
      </w:tblGrid>
      <w:tr w:rsidR="001A1BF5" w:rsidRPr="00FA6A48" w:rsidTr="001A1BF5">
        <w:trPr>
          <w:trHeight w:val="168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1A1BF5" w:rsidRPr="00FA6A48" w:rsidTr="001A1BF5">
        <w:trPr>
          <w:trHeight w:val="168"/>
        </w:trPr>
        <w:tc>
          <w:tcPr>
            <w:tcW w:w="15559" w:type="dxa"/>
            <w:gridSpan w:val="6"/>
          </w:tcPr>
          <w:p w:rsidR="00615ECF" w:rsidRPr="00FA6A48" w:rsidRDefault="00615ECF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Одежда и обувь </w:t>
            </w:r>
          </w:p>
        </w:tc>
      </w:tr>
      <w:tr w:rsidR="001A1BF5" w:rsidRPr="00FA6A48" w:rsidTr="001A1BF5">
        <w:trPr>
          <w:trHeight w:val="168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EA22C5" w:rsidRPr="00FA6A48" w:rsidRDefault="001A1BF5" w:rsidP="00BD5D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Одежда и обувь: приёмы одевания и застёгивания. </w:t>
            </w:r>
          </w:p>
          <w:p w:rsidR="001A1BF5" w:rsidRPr="00FA6A48" w:rsidRDefault="001A1BF5" w:rsidP="00BD5D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Д/И «Умелые ручки».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BF5" w:rsidRPr="00FA6A48" w:rsidRDefault="001A1BF5" w:rsidP="004A42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01.04.15</w:t>
            </w:r>
          </w:p>
        </w:tc>
        <w:tc>
          <w:tcPr>
            <w:tcW w:w="3969" w:type="dxa"/>
          </w:tcPr>
          <w:p w:rsidR="001A1BF5" w:rsidRPr="00FA6A48" w:rsidRDefault="00EA22C5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«Узнай и покажи»</w:t>
            </w:r>
          </w:p>
          <w:p w:rsidR="00EA22C5" w:rsidRPr="00FA6A48" w:rsidRDefault="00EA22C5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«Соотнеси картинку с сезоном»</w:t>
            </w:r>
          </w:p>
          <w:p w:rsidR="00EA22C5" w:rsidRPr="00FA6A48" w:rsidRDefault="00EA22C5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пиктограммами: приёмы одевания</w:t>
            </w:r>
          </w:p>
          <w:p w:rsidR="00EA22C5" w:rsidRPr="00FA6A48" w:rsidRDefault="00EA22C5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рамками: приёмы застёгивания</w:t>
            </w:r>
          </w:p>
          <w:p w:rsidR="00EA22C5" w:rsidRPr="00FA6A48" w:rsidRDefault="00EA22C5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«Умелые ручки»</w:t>
            </w:r>
          </w:p>
        </w:tc>
        <w:tc>
          <w:tcPr>
            <w:tcW w:w="2268" w:type="dxa"/>
          </w:tcPr>
          <w:p w:rsidR="001A1BF5" w:rsidRPr="00FA6A48" w:rsidRDefault="00EA22C5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одежда, обувь, одевание, застёгивание</w:t>
            </w:r>
          </w:p>
        </w:tc>
      </w:tr>
      <w:tr w:rsidR="001A1BF5" w:rsidRPr="00FA6A48" w:rsidTr="001A1BF5">
        <w:trPr>
          <w:trHeight w:val="103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:rsidR="001A1BF5" w:rsidRPr="00FA6A48" w:rsidRDefault="001A1BF5" w:rsidP="00607B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Уход за мокрой обувью из кожи, замши, текстиля и шерсти.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BF5" w:rsidRPr="00FA6A48" w:rsidRDefault="001A1BF5" w:rsidP="004A42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03.04.15</w:t>
            </w:r>
          </w:p>
        </w:tc>
        <w:tc>
          <w:tcPr>
            <w:tcW w:w="3969" w:type="dxa"/>
          </w:tcPr>
          <w:p w:rsidR="001A1BF5" w:rsidRPr="00FA6A48" w:rsidRDefault="00EA22C5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моделей обуви</w:t>
            </w:r>
          </w:p>
          <w:p w:rsidR="00EA22C5" w:rsidRPr="00FA6A48" w:rsidRDefault="00EA22C5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371B8" w:rsidRPr="00FA6A48">
              <w:rPr>
                <w:rFonts w:ascii="Times New Roman" w:eastAsiaTheme="minorHAnsi" w:hAnsi="Times New Roman"/>
                <w:sz w:val="24"/>
                <w:szCs w:val="24"/>
              </w:rPr>
              <w:t>Упр. «Выбери  средство»</w:t>
            </w:r>
          </w:p>
          <w:p w:rsidR="00EA22C5" w:rsidRPr="00FA6A48" w:rsidRDefault="00EA22C5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ухода за обувью</w:t>
            </w:r>
          </w:p>
          <w:p w:rsidR="00B371B8" w:rsidRPr="00FA6A48" w:rsidRDefault="00B371B8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газетой</w:t>
            </w:r>
          </w:p>
          <w:p w:rsidR="00B371B8" w:rsidRPr="00FA6A48" w:rsidRDefault="00B371B8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знакомство с сушилкой</w:t>
            </w:r>
          </w:p>
          <w:p w:rsidR="00B371B8" w:rsidRPr="00FA6A48" w:rsidRDefault="00B371B8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1A1BF5" w:rsidRPr="00FA6A48" w:rsidRDefault="00EA22C5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уход, обувь</w:t>
            </w:r>
          </w:p>
        </w:tc>
      </w:tr>
      <w:tr w:rsidR="001A1BF5" w:rsidRPr="00FA6A48" w:rsidTr="001A1BF5">
        <w:trPr>
          <w:trHeight w:val="168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29" w:type="dxa"/>
          </w:tcPr>
          <w:p w:rsidR="001A1BF5" w:rsidRPr="00FA6A48" w:rsidRDefault="001A1BF5" w:rsidP="00DD42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Подготовка обуви к сезонному хранению.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BF5" w:rsidRPr="00FA6A48" w:rsidRDefault="00E81048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07</w:t>
            </w:r>
            <w:r w:rsidR="001A1BF5" w:rsidRPr="00FA6A48">
              <w:rPr>
                <w:rFonts w:ascii="Times New Roman" w:eastAsiaTheme="minorHAnsi" w:hAnsi="Times New Roman"/>
                <w:sz w:val="24"/>
                <w:szCs w:val="24"/>
              </w:rPr>
              <w:t>.04.15</w:t>
            </w:r>
          </w:p>
        </w:tc>
        <w:tc>
          <w:tcPr>
            <w:tcW w:w="3969" w:type="dxa"/>
          </w:tcPr>
          <w:p w:rsidR="00B371B8" w:rsidRPr="00FA6A48" w:rsidRDefault="00B371B8" w:rsidP="00B371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ухода за обувью</w:t>
            </w:r>
          </w:p>
          <w:p w:rsidR="00B371B8" w:rsidRPr="00FA6A48" w:rsidRDefault="00B371B8" w:rsidP="00B371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газетой</w:t>
            </w:r>
          </w:p>
          <w:p w:rsidR="00B371B8" w:rsidRPr="00FA6A48" w:rsidRDefault="00B371B8" w:rsidP="00B371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знакомство с сушилкой</w:t>
            </w:r>
          </w:p>
          <w:p w:rsidR="001A1BF5" w:rsidRPr="00FA6A48" w:rsidRDefault="00B371B8" w:rsidP="00B371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  <w:p w:rsidR="00615ECF" w:rsidRPr="00FA6A48" w:rsidRDefault="00615ECF" w:rsidP="00B371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BF5" w:rsidRPr="00FA6A48" w:rsidRDefault="00EA22C5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обувь, хранение</w:t>
            </w:r>
          </w:p>
        </w:tc>
      </w:tr>
      <w:tr w:rsidR="001A1BF5" w:rsidRPr="00FA6A48" w:rsidTr="001A1BF5">
        <w:trPr>
          <w:trHeight w:val="168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:rsidR="00EA22C5" w:rsidRPr="00FA6A48" w:rsidRDefault="001A1BF5" w:rsidP="00BC5D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Стиль в одежде: подбор одежды для разных целей. </w:t>
            </w:r>
          </w:p>
          <w:p w:rsidR="001A1BF5" w:rsidRPr="00FA6A48" w:rsidRDefault="001A1BF5" w:rsidP="00BC5D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Д/И «Модница»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08.04.15/</w:t>
            </w:r>
          </w:p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10.04.15</w:t>
            </w:r>
          </w:p>
        </w:tc>
        <w:tc>
          <w:tcPr>
            <w:tcW w:w="3969" w:type="dxa"/>
          </w:tcPr>
          <w:p w:rsidR="00B371B8" w:rsidRPr="00FA6A48" w:rsidRDefault="00B371B8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группировка одежды</w:t>
            </w:r>
          </w:p>
          <w:p w:rsidR="00B371B8" w:rsidRPr="00FA6A48" w:rsidRDefault="00B371B8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развивающее упражнение и игры</w:t>
            </w:r>
          </w:p>
          <w:p w:rsidR="001A1BF5" w:rsidRPr="00FA6A48" w:rsidRDefault="00B371B8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«Модница»</w:t>
            </w:r>
          </w:p>
          <w:p w:rsidR="00615ECF" w:rsidRPr="00FA6A48" w:rsidRDefault="00615ECF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BF5" w:rsidRPr="00FA6A48" w:rsidRDefault="00EA22C5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одежда, стиль</w:t>
            </w:r>
          </w:p>
        </w:tc>
      </w:tr>
      <w:tr w:rsidR="001A1BF5" w:rsidRPr="00FA6A48" w:rsidTr="001A1BF5">
        <w:trPr>
          <w:trHeight w:val="168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1A1BF5" w:rsidRPr="00FA6A48" w:rsidRDefault="001A1BF5" w:rsidP="00BD5D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Обобщение пройденного материала. Контрольная работа.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BF5" w:rsidRPr="00FA6A48" w:rsidRDefault="00E81048" w:rsidP="004A42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1A1BF5" w:rsidRPr="00FA6A48">
              <w:rPr>
                <w:rFonts w:ascii="Times New Roman" w:eastAsiaTheme="minorHAnsi" w:hAnsi="Times New Roman"/>
                <w:sz w:val="24"/>
                <w:szCs w:val="24"/>
              </w:rPr>
              <w:t>.04.15</w:t>
            </w:r>
          </w:p>
        </w:tc>
        <w:tc>
          <w:tcPr>
            <w:tcW w:w="3969" w:type="dxa"/>
          </w:tcPr>
          <w:p w:rsidR="00B371B8" w:rsidRPr="00FA6A48" w:rsidRDefault="00B371B8" w:rsidP="00B371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пиктограммами: приёмы одевания</w:t>
            </w:r>
          </w:p>
          <w:p w:rsidR="00B371B8" w:rsidRPr="00FA6A48" w:rsidRDefault="00B371B8" w:rsidP="00B371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рамками: приёмы застёгивания</w:t>
            </w:r>
          </w:p>
          <w:p w:rsidR="001A1BF5" w:rsidRPr="00FA6A48" w:rsidRDefault="00B371B8" w:rsidP="00B371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«Умелые ручки»</w:t>
            </w:r>
          </w:p>
          <w:p w:rsidR="00B371B8" w:rsidRPr="00FA6A48" w:rsidRDefault="00B371B8" w:rsidP="00B371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«Модница»</w:t>
            </w:r>
          </w:p>
        </w:tc>
        <w:tc>
          <w:tcPr>
            <w:tcW w:w="2268" w:type="dxa"/>
          </w:tcPr>
          <w:p w:rsidR="001A1BF5" w:rsidRPr="00FA6A48" w:rsidRDefault="00EA22C5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одежда, обувь, стиль, хранение</w:t>
            </w:r>
          </w:p>
        </w:tc>
      </w:tr>
      <w:tr w:rsidR="001A1BF5" w:rsidRPr="00FA6A48" w:rsidTr="001A1BF5">
        <w:trPr>
          <w:trHeight w:val="168"/>
        </w:trPr>
        <w:tc>
          <w:tcPr>
            <w:tcW w:w="15559" w:type="dxa"/>
            <w:gridSpan w:val="6"/>
          </w:tcPr>
          <w:p w:rsidR="001A1BF5" w:rsidRPr="00FA6A48" w:rsidRDefault="001A1BF5" w:rsidP="004A42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Питание</w:t>
            </w:r>
          </w:p>
        </w:tc>
      </w:tr>
      <w:tr w:rsidR="001A1BF5" w:rsidRPr="00FA6A48" w:rsidTr="001A1BF5">
        <w:trPr>
          <w:trHeight w:val="325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</w:tcPr>
          <w:p w:rsidR="001A1BF5" w:rsidRPr="00FA6A48" w:rsidRDefault="001A1B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Посуда, приборы, приспособления. Мытьё и чистка посуды (повторение)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BF5" w:rsidRPr="00FA6A48" w:rsidRDefault="001A1BF5" w:rsidP="00620FD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15.04.15</w:t>
            </w:r>
          </w:p>
        </w:tc>
        <w:tc>
          <w:tcPr>
            <w:tcW w:w="3969" w:type="dxa"/>
          </w:tcPr>
          <w:p w:rsidR="00615ECF" w:rsidRPr="00FA6A48" w:rsidRDefault="00615ECF" w:rsidP="0061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мытья посуды</w:t>
            </w:r>
          </w:p>
          <w:p w:rsidR="00615ECF" w:rsidRPr="00FA6A48" w:rsidRDefault="00615ECF" w:rsidP="0061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  <w:p w:rsidR="00615ECF" w:rsidRPr="00FA6A48" w:rsidRDefault="00615ECF" w:rsidP="0061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«Выбери моющее средство»</w:t>
            </w:r>
          </w:p>
          <w:p w:rsidR="00615ECF" w:rsidRPr="00FA6A48" w:rsidRDefault="00615ECF" w:rsidP="0061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чистки</w:t>
            </w:r>
          </w:p>
          <w:p w:rsidR="001A1BF5" w:rsidRPr="00FA6A48" w:rsidRDefault="00615ECF" w:rsidP="0061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1A1BF5" w:rsidRPr="00FA6A48" w:rsidRDefault="00615ECF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посуда, приборы, мытьё, чистка</w:t>
            </w:r>
          </w:p>
        </w:tc>
      </w:tr>
      <w:tr w:rsidR="001A1BF5" w:rsidRPr="00FA6A48" w:rsidTr="001A1BF5">
        <w:trPr>
          <w:trHeight w:val="304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:rsidR="00615ECF" w:rsidRPr="00FA6A48" w:rsidRDefault="001A1B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Виды круп (</w:t>
            </w:r>
            <w:proofErr w:type="gramStart"/>
            <w:r w:rsidRPr="00FA6A48">
              <w:rPr>
                <w:rFonts w:ascii="Times New Roman" w:hAnsi="Times New Roman"/>
                <w:sz w:val="24"/>
                <w:szCs w:val="24"/>
              </w:rPr>
              <w:t>овсяная</w:t>
            </w:r>
            <w:proofErr w:type="gramEnd"/>
            <w:r w:rsidRPr="00FA6A48">
              <w:rPr>
                <w:rFonts w:ascii="Times New Roman" w:hAnsi="Times New Roman"/>
                <w:sz w:val="24"/>
                <w:szCs w:val="24"/>
              </w:rPr>
              <w:t xml:space="preserve">, гречневая, рисовая). </w:t>
            </w:r>
          </w:p>
          <w:p w:rsidR="001A1BF5" w:rsidRPr="00FA6A48" w:rsidRDefault="001A1B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Д/И «Золушка» 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BF5" w:rsidRPr="00FA6A48" w:rsidRDefault="001A1BF5" w:rsidP="00620FD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17.04.15</w:t>
            </w:r>
          </w:p>
        </w:tc>
        <w:tc>
          <w:tcPr>
            <w:tcW w:w="3969" w:type="dxa"/>
          </w:tcPr>
          <w:p w:rsidR="001A1BF5" w:rsidRPr="00FA6A48" w:rsidRDefault="00615ECF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знакомство с крупами</w:t>
            </w:r>
          </w:p>
          <w:p w:rsidR="00615ECF" w:rsidRPr="00FA6A48" w:rsidRDefault="00615ECF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«Пересыпь»</w:t>
            </w:r>
          </w:p>
          <w:p w:rsidR="00615ECF" w:rsidRPr="00FA6A48" w:rsidRDefault="00615ECF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>Д/И «Золушка»</w:t>
            </w:r>
          </w:p>
        </w:tc>
        <w:tc>
          <w:tcPr>
            <w:tcW w:w="2268" w:type="dxa"/>
          </w:tcPr>
          <w:p w:rsidR="001A1BF5" w:rsidRPr="00FA6A48" w:rsidRDefault="00615ECF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крупа, овсянка, гречневая, рисовая</w:t>
            </w:r>
          </w:p>
        </w:tc>
      </w:tr>
      <w:tr w:rsidR="001A1BF5" w:rsidRPr="00FA6A48" w:rsidTr="001A1BF5">
        <w:trPr>
          <w:trHeight w:val="373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</w:tcPr>
          <w:p w:rsidR="001A1BF5" w:rsidRPr="00FA6A48" w:rsidRDefault="001A1B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Технология приготовления каш быстрого приготовления. Работа с пиктограммами.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BF5" w:rsidRPr="00FA6A48" w:rsidRDefault="00E81048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1A1BF5" w:rsidRPr="00FA6A48">
              <w:rPr>
                <w:rFonts w:ascii="Times New Roman" w:eastAsiaTheme="minorHAnsi" w:hAnsi="Times New Roman"/>
                <w:sz w:val="24"/>
                <w:szCs w:val="24"/>
              </w:rPr>
              <w:t>.04.15</w:t>
            </w:r>
          </w:p>
        </w:tc>
        <w:tc>
          <w:tcPr>
            <w:tcW w:w="3969" w:type="dxa"/>
          </w:tcPr>
          <w:p w:rsidR="00615ECF" w:rsidRPr="00FA6A48" w:rsidRDefault="00615ECF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«Узнай кашу»</w:t>
            </w:r>
          </w:p>
          <w:p w:rsidR="001A1BF5" w:rsidRPr="00FA6A48" w:rsidRDefault="00615ECF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пиктограммами</w:t>
            </w:r>
          </w:p>
          <w:p w:rsidR="001D1B0B" w:rsidRPr="00FA6A48" w:rsidRDefault="001D1B0B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техника  безопасности</w:t>
            </w:r>
          </w:p>
          <w:p w:rsidR="00615ECF" w:rsidRPr="00FA6A48" w:rsidRDefault="00615ECF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D1B0B" w:rsidRPr="00FA6A48">
              <w:rPr>
                <w:rFonts w:ascii="Times New Roman" w:eastAsiaTheme="minorHAnsi" w:hAnsi="Times New Roman"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2268" w:type="dxa"/>
          </w:tcPr>
          <w:p w:rsidR="001A1BF5" w:rsidRPr="00FA6A48" w:rsidRDefault="00615ECF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каша, приготовление</w:t>
            </w:r>
          </w:p>
        </w:tc>
      </w:tr>
      <w:tr w:rsidR="001A1BF5" w:rsidRPr="00FA6A48" w:rsidTr="001A1BF5">
        <w:trPr>
          <w:trHeight w:val="648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</w:tcPr>
          <w:p w:rsidR="00615ECF" w:rsidRPr="00FA6A48" w:rsidRDefault="001A1B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Упражнения   в чтении рецептов по пиктограммам. </w:t>
            </w:r>
          </w:p>
          <w:p w:rsidR="001A1BF5" w:rsidRPr="00FA6A48" w:rsidRDefault="001A1B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Д/И «Вкусные блюда»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BF5" w:rsidRPr="00FA6A48" w:rsidRDefault="001A1BF5" w:rsidP="00620FD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22.04.15/</w:t>
            </w:r>
          </w:p>
          <w:p w:rsidR="001A1BF5" w:rsidRPr="00FA6A48" w:rsidRDefault="001A1BF5" w:rsidP="00620FD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24.04.15</w:t>
            </w:r>
          </w:p>
        </w:tc>
        <w:tc>
          <w:tcPr>
            <w:tcW w:w="3969" w:type="dxa"/>
          </w:tcPr>
          <w:p w:rsidR="00A42832" w:rsidRPr="00FA6A48" w:rsidRDefault="00A42832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A64AB" w:rsidRPr="00FA6A48">
              <w:rPr>
                <w:rFonts w:ascii="Times New Roman" w:eastAsiaTheme="minorHAnsi" w:hAnsi="Times New Roman"/>
                <w:sz w:val="24"/>
                <w:szCs w:val="24"/>
              </w:rPr>
              <w:t>Упр. «Узнай блюдо»</w:t>
            </w:r>
          </w:p>
          <w:p w:rsidR="00A42832" w:rsidRPr="00FA6A48" w:rsidRDefault="00A42832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A64AB" w:rsidRPr="00FA6A48">
              <w:rPr>
                <w:rFonts w:ascii="Times New Roman" w:eastAsiaTheme="minorHAnsi" w:hAnsi="Times New Roman"/>
                <w:sz w:val="24"/>
                <w:szCs w:val="24"/>
              </w:rPr>
              <w:t>работа с пиктограммами: технология приготовления</w:t>
            </w:r>
          </w:p>
          <w:p w:rsidR="001A1BF5" w:rsidRPr="00FA6A48" w:rsidRDefault="00A42832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рецептами</w:t>
            </w:r>
          </w:p>
          <w:p w:rsidR="00A42832" w:rsidRPr="00FA6A48" w:rsidRDefault="00A42832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>Д/И «Вкусные блюда»</w:t>
            </w:r>
          </w:p>
        </w:tc>
        <w:tc>
          <w:tcPr>
            <w:tcW w:w="2268" w:type="dxa"/>
          </w:tcPr>
          <w:p w:rsidR="001A1BF5" w:rsidRPr="00FA6A48" w:rsidRDefault="00615ECF" w:rsidP="00615E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рецепт, блюдо</w:t>
            </w:r>
          </w:p>
        </w:tc>
      </w:tr>
      <w:tr w:rsidR="001A1BF5" w:rsidRPr="00FA6A48" w:rsidTr="001A1BF5">
        <w:trPr>
          <w:trHeight w:val="628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</w:tcPr>
          <w:p w:rsidR="001A1BF5" w:rsidRPr="00FA6A48" w:rsidRDefault="001A1B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Обобщение пройденного материала. Контрольная работа. </w:t>
            </w:r>
          </w:p>
          <w:p w:rsidR="001A1BF5" w:rsidRPr="00FA6A48" w:rsidRDefault="001A1B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A1BF5" w:rsidRPr="00FA6A48" w:rsidRDefault="00E81048" w:rsidP="00620FD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1A1BF5" w:rsidRPr="00FA6A48">
              <w:rPr>
                <w:rFonts w:ascii="Times New Roman" w:eastAsiaTheme="minorHAnsi" w:hAnsi="Times New Roman"/>
                <w:sz w:val="24"/>
                <w:szCs w:val="24"/>
              </w:rPr>
              <w:t>.04.15</w:t>
            </w:r>
          </w:p>
        </w:tc>
        <w:tc>
          <w:tcPr>
            <w:tcW w:w="3969" w:type="dxa"/>
          </w:tcPr>
          <w:p w:rsidR="00BA64AB" w:rsidRPr="00FA6A48" w:rsidRDefault="00A42832" w:rsidP="00BA64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A64AB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Упр. «Узнай блюдо»</w:t>
            </w:r>
          </w:p>
          <w:p w:rsidR="00BA64AB" w:rsidRPr="00FA6A48" w:rsidRDefault="00BA64AB" w:rsidP="00BA64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работа с пиктограммами: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технология приготовления</w:t>
            </w:r>
          </w:p>
          <w:p w:rsidR="00BA64AB" w:rsidRPr="00FA6A48" w:rsidRDefault="00BA64AB" w:rsidP="00BA64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рецептами</w:t>
            </w:r>
          </w:p>
          <w:p w:rsidR="00A42832" w:rsidRPr="00FA6A48" w:rsidRDefault="00BA64AB" w:rsidP="00BA64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>Д/И «Вкусные блюда»</w:t>
            </w:r>
          </w:p>
          <w:p w:rsidR="001A1BF5" w:rsidRPr="00FA6A48" w:rsidRDefault="00A42832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A64AB" w:rsidRPr="00FA6A48">
              <w:rPr>
                <w:rFonts w:ascii="Times New Roman" w:eastAsiaTheme="minorHAnsi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268" w:type="dxa"/>
          </w:tcPr>
          <w:p w:rsidR="001A1BF5" w:rsidRPr="00FA6A48" w:rsidRDefault="00A42832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каша, рецепты,  приготовление,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блюдо</w:t>
            </w:r>
          </w:p>
        </w:tc>
      </w:tr>
      <w:tr w:rsidR="001A1BF5" w:rsidRPr="00FA6A48" w:rsidTr="001A1BF5">
        <w:trPr>
          <w:trHeight w:val="304"/>
        </w:trPr>
        <w:tc>
          <w:tcPr>
            <w:tcW w:w="15559" w:type="dxa"/>
            <w:gridSpan w:val="6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Жилище </w:t>
            </w:r>
          </w:p>
        </w:tc>
      </w:tr>
      <w:tr w:rsidR="001A1BF5" w:rsidRPr="00FA6A48" w:rsidTr="001A1BF5">
        <w:trPr>
          <w:trHeight w:val="325"/>
        </w:trPr>
        <w:tc>
          <w:tcPr>
            <w:tcW w:w="458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</w:tcPr>
          <w:p w:rsidR="001A1BF5" w:rsidRPr="00FA6A48" w:rsidRDefault="001A1BF5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Виды жилых помещений. Экскурсия.</w:t>
            </w:r>
          </w:p>
        </w:tc>
        <w:tc>
          <w:tcPr>
            <w:tcW w:w="1134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BF5" w:rsidRPr="00FA6A48" w:rsidRDefault="001A1BF5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29.04.15</w:t>
            </w:r>
          </w:p>
        </w:tc>
        <w:tc>
          <w:tcPr>
            <w:tcW w:w="3969" w:type="dxa"/>
          </w:tcPr>
          <w:p w:rsidR="001A1BF5" w:rsidRPr="00FA6A48" w:rsidRDefault="00BA64AB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CC52F1" w:rsidRPr="00FA6A48">
              <w:rPr>
                <w:rFonts w:ascii="Times New Roman" w:eastAsiaTheme="minorHAnsi" w:hAnsi="Times New Roman"/>
                <w:sz w:val="24"/>
                <w:szCs w:val="24"/>
              </w:rPr>
              <w:t>экскурсия</w:t>
            </w:r>
          </w:p>
          <w:p w:rsidR="00CC52F1" w:rsidRPr="00FA6A48" w:rsidRDefault="00CC52F1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картинками на доске</w:t>
            </w:r>
          </w:p>
          <w:p w:rsidR="00CC52F1" w:rsidRPr="00FA6A48" w:rsidRDefault="002371E3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моделирование обстановки «Моя комната»</w:t>
            </w:r>
          </w:p>
        </w:tc>
        <w:tc>
          <w:tcPr>
            <w:tcW w:w="2268" w:type="dxa"/>
          </w:tcPr>
          <w:p w:rsidR="001A1BF5" w:rsidRPr="00FA6A48" w:rsidRDefault="00BA64AB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помещение</w:t>
            </w:r>
          </w:p>
        </w:tc>
      </w:tr>
      <w:tr w:rsidR="00BA64AB" w:rsidRPr="00FA6A48" w:rsidTr="001A1BF5">
        <w:trPr>
          <w:trHeight w:val="292"/>
        </w:trPr>
        <w:tc>
          <w:tcPr>
            <w:tcW w:w="458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029" w:type="dxa"/>
          </w:tcPr>
          <w:p w:rsidR="00BA64AB" w:rsidRPr="00FA6A48" w:rsidRDefault="00BA64AB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Ванная и туалетная комната. Д/И «Подбери предметы сантехники к помещению»</w:t>
            </w:r>
          </w:p>
        </w:tc>
        <w:tc>
          <w:tcPr>
            <w:tcW w:w="1134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4AB" w:rsidRPr="00FA6A48" w:rsidRDefault="00E81048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="00BA64AB" w:rsidRPr="00FA6A48">
              <w:rPr>
                <w:rFonts w:ascii="Times New Roman" w:eastAsiaTheme="minorHAnsi" w:hAnsi="Times New Roman"/>
                <w:sz w:val="24"/>
                <w:szCs w:val="24"/>
              </w:rPr>
              <w:t>.05.15</w:t>
            </w:r>
          </w:p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64AB" w:rsidRPr="00FA6A48" w:rsidRDefault="00BA64AB" w:rsidP="00CC52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«Выбери моющее средство»</w:t>
            </w:r>
          </w:p>
          <w:p w:rsidR="00BA64AB" w:rsidRPr="00FA6A48" w:rsidRDefault="00BA64AB" w:rsidP="00CC52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карточками</w:t>
            </w:r>
          </w:p>
          <w:p w:rsidR="00BA64AB" w:rsidRPr="00FA6A48" w:rsidRDefault="00BA64AB" w:rsidP="00CC52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ухода за мебелью</w:t>
            </w:r>
          </w:p>
          <w:p w:rsidR="00BA64AB" w:rsidRPr="00FA6A48" w:rsidRDefault="00BA64AB" w:rsidP="00CC52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«Магазин»</w:t>
            </w:r>
          </w:p>
          <w:p w:rsidR="00BA64AB" w:rsidRPr="00FA6A48" w:rsidRDefault="00BA64AB" w:rsidP="00CC52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BA64AB" w:rsidRPr="00FA6A48" w:rsidRDefault="00BA64AB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сантехника, помещение</w:t>
            </w:r>
          </w:p>
        </w:tc>
      </w:tr>
      <w:tr w:rsidR="00BA64AB" w:rsidRPr="00FA6A48" w:rsidTr="001A1BF5">
        <w:trPr>
          <w:trHeight w:val="325"/>
        </w:trPr>
        <w:tc>
          <w:tcPr>
            <w:tcW w:w="458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029" w:type="dxa"/>
          </w:tcPr>
          <w:p w:rsidR="00BA64AB" w:rsidRPr="00FA6A48" w:rsidRDefault="00BA64AB" w:rsidP="00756C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Правила мытья раковин и кафельных стен. Моющие средства и приспособления.</w:t>
            </w:r>
          </w:p>
        </w:tc>
        <w:tc>
          <w:tcPr>
            <w:tcW w:w="1134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06.05.15</w:t>
            </w:r>
          </w:p>
        </w:tc>
        <w:tc>
          <w:tcPr>
            <w:tcW w:w="3969" w:type="dxa"/>
          </w:tcPr>
          <w:p w:rsidR="00BA64AB" w:rsidRPr="00FA6A48" w:rsidRDefault="00BA64AB" w:rsidP="00CC52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«Выбери моющее средство»</w:t>
            </w:r>
          </w:p>
          <w:p w:rsidR="00BA64AB" w:rsidRPr="00FA6A48" w:rsidRDefault="00BA64AB" w:rsidP="00CC52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карточками</w:t>
            </w:r>
          </w:p>
          <w:p w:rsidR="00BA64AB" w:rsidRPr="00FA6A48" w:rsidRDefault="00BA64AB" w:rsidP="00CC52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ухода за мебелью</w:t>
            </w:r>
          </w:p>
          <w:p w:rsidR="00BA64AB" w:rsidRPr="00FA6A48" w:rsidRDefault="00BA64AB" w:rsidP="00CC52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«Магазин»</w:t>
            </w:r>
          </w:p>
          <w:p w:rsidR="00BA64AB" w:rsidRPr="00FA6A48" w:rsidRDefault="00BA64AB" w:rsidP="00CC52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  <w:p w:rsidR="00BA64AB" w:rsidRPr="00FA6A48" w:rsidRDefault="00BA64AB" w:rsidP="00CC52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4AB" w:rsidRPr="00FA6A48" w:rsidRDefault="00BA64AB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уход,  моющие средства </w:t>
            </w:r>
          </w:p>
        </w:tc>
      </w:tr>
      <w:tr w:rsidR="00BA64AB" w:rsidRPr="00FA6A48" w:rsidTr="001A1BF5">
        <w:trPr>
          <w:trHeight w:val="304"/>
        </w:trPr>
        <w:tc>
          <w:tcPr>
            <w:tcW w:w="458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</w:tcPr>
          <w:p w:rsidR="00BA64AB" w:rsidRPr="00FA6A48" w:rsidRDefault="00BA64AB" w:rsidP="00756C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Обобщение пройденного материала. Контрольная работа.</w:t>
            </w:r>
          </w:p>
        </w:tc>
        <w:tc>
          <w:tcPr>
            <w:tcW w:w="1134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08.05.15</w:t>
            </w:r>
          </w:p>
        </w:tc>
        <w:tc>
          <w:tcPr>
            <w:tcW w:w="3969" w:type="dxa"/>
          </w:tcPr>
          <w:p w:rsidR="003A4301" w:rsidRPr="00FA6A48" w:rsidRDefault="003A4301" w:rsidP="003A43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моделирование обстановки «Моя комната»</w:t>
            </w:r>
          </w:p>
          <w:p w:rsidR="003A4301" w:rsidRPr="00FA6A48" w:rsidRDefault="003A4301" w:rsidP="003A43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</w:t>
            </w:r>
          </w:p>
          <w:p w:rsidR="003A4301" w:rsidRPr="00FA6A48" w:rsidRDefault="003A4301" w:rsidP="003A43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коррекционно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развивающие упражнения и игры</w:t>
            </w:r>
          </w:p>
          <w:p w:rsidR="00BA64AB" w:rsidRPr="00FA6A48" w:rsidRDefault="003A4301" w:rsidP="003A43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практическая деятельность</w:t>
            </w:r>
          </w:p>
        </w:tc>
        <w:tc>
          <w:tcPr>
            <w:tcW w:w="2268" w:type="dxa"/>
          </w:tcPr>
          <w:p w:rsidR="00BA64AB" w:rsidRPr="00FA6A48" w:rsidRDefault="00BA64AB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помещение, уход</w:t>
            </w:r>
          </w:p>
        </w:tc>
      </w:tr>
      <w:tr w:rsidR="00BA64AB" w:rsidRPr="00FA6A48" w:rsidTr="001A1BF5">
        <w:trPr>
          <w:trHeight w:val="325"/>
        </w:trPr>
        <w:tc>
          <w:tcPr>
            <w:tcW w:w="15559" w:type="dxa"/>
            <w:gridSpan w:val="6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Культура поведения </w:t>
            </w:r>
          </w:p>
        </w:tc>
      </w:tr>
      <w:tr w:rsidR="00BA64AB" w:rsidRPr="00FA6A48" w:rsidTr="001A1BF5">
        <w:trPr>
          <w:trHeight w:val="304"/>
        </w:trPr>
        <w:tc>
          <w:tcPr>
            <w:tcW w:w="458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</w:tcPr>
          <w:p w:rsidR="00BA64AB" w:rsidRPr="00FA6A48" w:rsidRDefault="00BA64AB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Поведение за столом. Упражнения по этикету.</w:t>
            </w:r>
          </w:p>
        </w:tc>
        <w:tc>
          <w:tcPr>
            <w:tcW w:w="1134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4AB" w:rsidRPr="00FA6A48" w:rsidRDefault="00E81048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BA64AB" w:rsidRPr="00FA6A48">
              <w:rPr>
                <w:rFonts w:ascii="Times New Roman" w:eastAsiaTheme="minorHAnsi" w:hAnsi="Times New Roman"/>
                <w:sz w:val="24"/>
                <w:szCs w:val="24"/>
              </w:rPr>
              <w:t>.05.15</w:t>
            </w:r>
          </w:p>
        </w:tc>
        <w:tc>
          <w:tcPr>
            <w:tcW w:w="3969" w:type="dxa"/>
          </w:tcPr>
          <w:p w:rsidR="00045A28" w:rsidRPr="00FA6A48" w:rsidRDefault="00045A28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«Собери целое»</w:t>
            </w:r>
          </w:p>
          <w:p w:rsidR="00BA64AB" w:rsidRPr="00FA6A48" w:rsidRDefault="003A4301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45A28" w:rsidRPr="00FA6A48">
              <w:rPr>
                <w:rFonts w:ascii="Times New Roman" w:eastAsiaTheme="minorHAnsi" w:hAnsi="Times New Roman"/>
                <w:sz w:val="24"/>
                <w:szCs w:val="24"/>
              </w:rPr>
              <w:t>правила поведения за столом</w:t>
            </w:r>
          </w:p>
          <w:p w:rsidR="00045A28" w:rsidRPr="00FA6A48" w:rsidRDefault="00045A28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по этикету</w:t>
            </w:r>
          </w:p>
          <w:p w:rsidR="00045A28" w:rsidRPr="00FA6A48" w:rsidRDefault="00045A28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сервировка стола</w:t>
            </w:r>
          </w:p>
        </w:tc>
        <w:tc>
          <w:tcPr>
            <w:tcW w:w="2268" w:type="dxa"/>
          </w:tcPr>
          <w:p w:rsidR="00BA64AB" w:rsidRPr="00FA6A48" w:rsidRDefault="003A4301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этикет, пища</w:t>
            </w:r>
          </w:p>
        </w:tc>
      </w:tr>
      <w:tr w:rsidR="00BA64AB" w:rsidRPr="00FA6A48" w:rsidTr="001A1BF5">
        <w:trPr>
          <w:trHeight w:val="325"/>
        </w:trPr>
        <w:tc>
          <w:tcPr>
            <w:tcW w:w="458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029" w:type="dxa"/>
          </w:tcPr>
          <w:p w:rsidR="00BA64AB" w:rsidRPr="00FA6A48" w:rsidRDefault="00BA64AB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Правила приёма пищи. Проведение чаепития  в классе.</w:t>
            </w:r>
          </w:p>
        </w:tc>
        <w:tc>
          <w:tcPr>
            <w:tcW w:w="1134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13.05.15</w:t>
            </w:r>
          </w:p>
        </w:tc>
        <w:tc>
          <w:tcPr>
            <w:tcW w:w="3969" w:type="dxa"/>
          </w:tcPr>
          <w:p w:rsidR="00045A28" w:rsidRPr="00FA6A48" w:rsidRDefault="00045A28" w:rsidP="00045A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группировка предметов</w:t>
            </w:r>
          </w:p>
          <w:p w:rsidR="00045A28" w:rsidRPr="00FA6A48" w:rsidRDefault="00045A28" w:rsidP="00045A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поведения за столом</w:t>
            </w:r>
          </w:p>
          <w:p w:rsidR="00045A28" w:rsidRPr="00FA6A48" w:rsidRDefault="00045A28" w:rsidP="00045A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заваривания чая</w:t>
            </w:r>
          </w:p>
          <w:p w:rsidR="00045A28" w:rsidRPr="00FA6A48" w:rsidRDefault="00045A28" w:rsidP="00045A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техника безопасности</w:t>
            </w:r>
          </w:p>
          <w:p w:rsidR="00BA64AB" w:rsidRPr="00FA6A48" w:rsidRDefault="00045A28" w:rsidP="00045A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 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>Д/И «В гостях»</w:t>
            </w:r>
          </w:p>
        </w:tc>
        <w:tc>
          <w:tcPr>
            <w:tcW w:w="2268" w:type="dxa"/>
          </w:tcPr>
          <w:p w:rsidR="00BA64AB" w:rsidRPr="00FA6A48" w:rsidRDefault="003A4301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чаепитие, пища</w:t>
            </w:r>
          </w:p>
        </w:tc>
      </w:tr>
      <w:tr w:rsidR="00BA64AB" w:rsidRPr="00FA6A48" w:rsidTr="001A1BF5">
        <w:trPr>
          <w:trHeight w:val="304"/>
        </w:trPr>
        <w:tc>
          <w:tcPr>
            <w:tcW w:w="15559" w:type="dxa"/>
            <w:gridSpan w:val="6"/>
          </w:tcPr>
          <w:p w:rsidR="00BA64AB" w:rsidRPr="00FA6A48" w:rsidRDefault="00BA64AB" w:rsidP="00620FD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A64AB" w:rsidRPr="00FA6A48" w:rsidRDefault="00BA64AB" w:rsidP="00620FD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Транспорт</w:t>
            </w:r>
          </w:p>
        </w:tc>
      </w:tr>
      <w:tr w:rsidR="00BA64AB" w:rsidRPr="00FA6A48" w:rsidTr="001A1BF5">
        <w:trPr>
          <w:trHeight w:val="325"/>
        </w:trPr>
        <w:tc>
          <w:tcPr>
            <w:tcW w:w="458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029" w:type="dxa"/>
          </w:tcPr>
          <w:p w:rsidR="00BA64AB" w:rsidRPr="00FA6A48" w:rsidRDefault="00BA64AB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Правила дорожного движения. Светофор.</w:t>
            </w:r>
          </w:p>
        </w:tc>
        <w:tc>
          <w:tcPr>
            <w:tcW w:w="1134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15.05.15</w:t>
            </w:r>
          </w:p>
        </w:tc>
        <w:tc>
          <w:tcPr>
            <w:tcW w:w="3969" w:type="dxa"/>
          </w:tcPr>
          <w:p w:rsidR="00BA64AB" w:rsidRPr="00FA6A48" w:rsidRDefault="00045A28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Знакомство с правилами дорожного движения</w:t>
            </w:r>
          </w:p>
          <w:p w:rsidR="00045A28" w:rsidRPr="00FA6A48" w:rsidRDefault="00045A28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«Прокати машину»</w:t>
            </w:r>
          </w:p>
          <w:p w:rsidR="00045A28" w:rsidRPr="00FA6A48" w:rsidRDefault="00045A28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«Светофор»</w:t>
            </w:r>
          </w:p>
        </w:tc>
        <w:tc>
          <w:tcPr>
            <w:tcW w:w="2268" w:type="dxa"/>
          </w:tcPr>
          <w:p w:rsidR="00BA64AB" w:rsidRPr="00FA6A48" w:rsidRDefault="003A4301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светофор, правила дорожного движения</w:t>
            </w:r>
          </w:p>
        </w:tc>
      </w:tr>
      <w:tr w:rsidR="00BA64AB" w:rsidRPr="00FA6A48" w:rsidTr="001A1BF5">
        <w:trPr>
          <w:trHeight w:val="304"/>
        </w:trPr>
        <w:tc>
          <w:tcPr>
            <w:tcW w:w="458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6029" w:type="dxa"/>
          </w:tcPr>
          <w:p w:rsidR="003A4301" w:rsidRPr="00FA6A48" w:rsidRDefault="00BA64AB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 xml:space="preserve">Обобщение пройденного материала. </w:t>
            </w:r>
          </w:p>
          <w:p w:rsidR="00BA64AB" w:rsidRPr="00FA6A48" w:rsidRDefault="00BA64AB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Д/И «Путешественник»</w:t>
            </w:r>
          </w:p>
        </w:tc>
        <w:tc>
          <w:tcPr>
            <w:tcW w:w="1134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4AB" w:rsidRPr="00FA6A48" w:rsidRDefault="00E81048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BA64AB" w:rsidRPr="00FA6A48">
              <w:rPr>
                <w:rFonts w:ascii="Times New Roman" w:eastAsiaTheme="minorHAnsi" w:hAnsi="Times New Roman"/>
                <w:sz w:val="24"/>
                <w:szCs w:val="24"/>
              </w:rPr>
              <w:t>.05.15</w:t>
            </w:r>
          </w:p>
        </w:tc>
        <w:tc>
          <w:tcPr>
            <w:tcW w:w="3969" w:type="dxa"/>
          </w:tcPr>
          <w:p w:rsidR="00BA64AB" w:rsidRPr="00FA6A48" w:rsidRDefault="00224D51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доске: знаки</w:t>
            </w:r>
          </w:p>
          <w:p w:rsidR="00224D51" w:rsidRPr="00FA6A48" w:rsidRDefault="00224D51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правила поведения</w:t>
            </w:r>
          </w:p>
          <w:p w:rsidR="00224D51" w:rsidRPr="00FA6A48" w:rsidRDefault="00224D51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EC72A6" w:rsidRPr="00FA6A48">
              <w:rPr>
                <w:rFonts w:ascii="Times New Roman" w:eastAsiaTheme="minorHAnsi" w:hAnsi="Times New Roman"/>
                <w:sz w:val="24"/>
                <w:szCs w:val="24"/>
              </w:rPr>
              <w:t>виды транспорта</w:t>
            </w:r>
          </w:p>
          <w:p w:rsidR="00224D51" w:rsidRPr="00FA6A48" w:rsidRDefault="00224D51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>Д/И «Путешественник»</w:t>
            </w:r>
          </w:p>
        </w:tc>
        <w:tc>
          <w:tcPr>
            <w:tcW w:w="2268" w:type="dxa"/>
          </w:tcPr>
          <w:p w:rsidR="00BA64AB" w:rsidRPr="00FA6A48" w:rsidRDefault="003A4301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транспорт, остановка</w:t>
            </w:r>
          </w:p>
        </w:tc>
      </w:tr>
      <w:tr w:rsidR="00BA64AB" w:rsidRPr="00FA6A48" w:rsidTr="001A1BF5">
        <w:trPr>
          <w:trHeight w:val="325"/>
        </w:trPr>
        <w:tc>
          <w:tcPr>
            <w:tcW w:w="458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6029" w:type="dxa"/>
          </w:tcPr>
          <w:p w:rsidR="00BA64AB" w:rsidRPr="00FA6A48" w:rsidRDefault="00BA64AB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Практическое задание – поездка на автобусе.</w:t>
            </w:r>
          </w:p>
        </w:tc>
        <w:tc>
          <w:tcPr>
            <w:tcW w:w="1134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20.05.15</w:t>
            </w:r>
          </w:p>
        </w:tc>
        <w:tc>
          <w:tcPr>
            <w:tcW w:w="3969" w:type="dxa"/>
          </w:tcPr>
          <w:p w:rsidR="00EC72A6" w:rsidRPr="00FA6A48" w:rsidRDefault="00EC72A6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экскурсия в парк</w:t>
            </w:r>
          </w:p>
        </w:tc>
        <w:tc>
          <w:tcPr>
            <w:tcW w:w="2268" w:type="dxa"/>
          </w:tcPr>
          <w:p w:rsidR="00BA64AB" w:rsidRPr="00FA6A48" w:rsidRDefault="003A4301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автобус, поездка </w:t>
            </w:r>
          </w:p>
        </w:tc>
      </w:tr>
      <w:tr w:rsidR="00BA64AB" w:rsidRPr="00FA6A48" w:rsidTr="001A1BF5">
        <w:trPr>
          <w:trHeight w:val="304"/>
        </w:trPr>
        <w:tc>
          <w:tcPr>
            <w:tcW w:w="15559" w:type="dxa"/>
            <w:gridSpan w:val="6"/>
          </w:tcPr>
          <w:p w:rsidR="00BA64AB" w:rsidRPr="00FA6A48" w:rsidRDefault="00BA64AB" w:rsidP="00620FD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Торговля</w:t>
            </w:r>
          </w:p>
        </w:tc>
      </w:tr>
      <w:tr w:rsidR="00BA64AB" w:rsidRPr="00FA6A48" w:rsidTr="001A1BF5">
        <w:trPr>
          <w:trHeight w:val="325"/>
        </w:trPr>
        <w:tc>
          <w:tcPr>
            <w:tcW w:w="458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6029" w:type="dxa"/>
          </w:tcPr>
          <w:p w:rsidR="00BA64AB" w:rsidRPr="00FA6A48" w:rsidRDefault="00BA64AB" w:rsidP="0075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hAnsi="Times New Roman"/>
                <w:sz w:val="24"/>
                <w:szCs w:val="24"/>
              </w:rPr>
              <w:t>Основные виды магазинов. Их назначение.</w:t>
            </w:r>
          </w:p>
        </w:tc>
        <w:tc>
          <w:tcPr>
            <w:tcW w:w="1134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64AB" w:rsidRPr="00FA6A48" w:rsidRDefault="00BA64AB" w:rsidP="00756C4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22.05.15</w:t>
            </w:r>
          </w:p>
        </w:tc>
        <w:tc>
          <w:tcPr>
            <w:tcW w:w="3969" w:type="dxa"/>
          </w:tcPr>
          <w:p w:rsidR="00BA64AB" w:rsidRPr="00FA6A48" w:rsidRDefault="00EC72A6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товар»</w:t>
            </w:r>
          </w:p>
          <w:p w:rsidR="00EC72A6" w:rsidRPr="00FA6A48" w:rsidRDefault="00EC72A6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на доске с картинками</w:t>
            </w:r>
          </w:p>
          <w:p w:rsidR="00EC72A6" w:rsidRPr="00FA6A48" w:rsidRDefault="00EC72A6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«Завези товар в магазин»</w:t>
            </w:r>
          </w:p>
          <w:p w:rsidR="00EC72A6" w:rsidRPr="00FA6A48" w:rsidRDefault="00EC72A6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 пиктограммами: «Назови магазин»</w:t>
            </w:r>
          </w:p>
          <w:p w:rsidR="00E81048" w:rsidRPr="00FA6A48" w:rsidRDefault="00E81048" w:rsidP="00E81048">
            <w:pPr>
              <w:rPr>
                <w:rFonts w:ascii="Times New Roman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A6A48">
              <w:rPr>
                <w:rFonts w:ascii="Times New Roman" w:hAnsi="Times New Roman"/>
                <w:sz w:val="24"/>
                <w:szCs w:val="24"/>
              </w:rPr>
              <w:t>игра «Я покупатель», «Мои покупки»</w:t>
            </w:r>
          </w:p>
          <w:p w:rsidR="00EC72A6" w:rsidRPr="00FA6A48" w:rsidRDefault="00EC72A6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4AB" w:rsidRPr="00FA6A48" w:rsidRDefault="003A4301" w:rsidP="00EA2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магазин,</w:t>
            </w:r>
            <w:r w:rsidR="00EC72A6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овощной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, мебельный</w:t>
            </w:r>
            <w:r w:rsidR="00EC72A6" w:rsidRPr="00FA6A48">
              <w:rPr>
                <w:rFonts w:ascii="Times New Roman" w:eastAsiaTheme="minorHAnsi" w:hAnsi="Times New Roman"/>
                <w:sz w:val="24"/>
                <w:szCs w:val="24"/>
              </w:rPr>
              <w:t>, одежды</w:t>
            </w:r>
            <w:r w:rsidR="00E81048" w:rsidRPr="00FA6A48">
              <w:rPr>
                <w:rFonts w:ascii="Times New Roman" w:eastAsiaTheme="minorHAnsi" w:hAnsi="Times New Roman"/>
                <w:sz w:val="24"/>
                <w:szCs w:val="24"/>
              </w:rPr>
              <w:t>,  покупки, покупатель</w:t>
            </w:r>
          </w:p>
        </w:tc>
      </w:tr>
    </w:tbl>
    <w:p w:rsidR="00F03F61" w:rsidRDefault="00F03F61" w:rsidP="00ED0F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03F61" w:rsidSect="00DF4176">
          <w:pgSz w:w="16838" w:h="11906" w:orient="landscape"/>
          <w:pgMar w:top="992" w:right="992" w:bottom="709" w:left="992" w:header="709" w:footer="709" w:gutter="0"/>
          <w:cols w:space="708"/>
          <w:docGrid w:linePitch="360"/>
        </w:sectPr>
      </w:pPr>
    </w:p>
    <w:p w:rsidR="00ED0F33" w:rsidRPr="00FA6A48" w:rsidRDefault="00ED0F33" w:rsidP="00ED0F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D0F33" w:rsidRPr="00FA6A48" w:rsidRDefault="00ED0F33" w:rsidP="00ED0F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Рабочая программа по предмету «Музыка и движение» 9 класса  для учащихся с тяжёлой умственной отсталостью</w:t>
      </w:r>
      <w:r w:rsidR="00EA64EB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 xml:space="preserve">разработана  на основе  адаптированной программы: Программа обучения учащихся с умеренной и тяжелой умственной отсталостью /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 др.; Под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ед.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Н.Н. Яковлевой. – СПб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ЦПК проф. Л.Б.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Рабочая программа в соответствии с учебным планом ГБОУ школа № 439 на 2014-2015 учебный год </w:t>
      </w:r>
      <w:r w:rsidRPr="00FA6A48">
        <w:rPr>
          <w:rFonts w:ascii="Times New Roman" w:hAnsi="Times New Roman" w:cs="Times New Roman"/>
          <w:bCs/>
          <w:sz w:val="24"/>
          <w:szCs w:val="24"/>
        </w:rPr>
        <w:t>рассчитана</w:t>
      </w:r>
      <w:r w:rsidR="00E81048" w:rsidRPr="00FA6A48">
        <w:rPr>
          <w:rFonts w:ascii="Times New Roman" w:hAnsi="Times New Roman" w:cs="Times New Roman"/>
          <w:sz w:val="24"/>
          <w:szCs w:val="24"/>
        </w:rPr>
        <w:t xml:space="preserve"> на 34  часа</w:t>
      </w:r>
      <w:r w:rsidRPr="00FA6A48">
        <w:rPr>
          <w:rFonts w:ascii="Times New Roman" w:hAnsi="Times New Roman" w:cs="Times New Roman"/>
          <w:sz w:val="24"/>
          <w:szCs w:val="24"/>
        </w:rPr>
        <w:t xml:space="preserve"> (исходя из 34 учебных недель в году).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Все учебные предметы для учащихся с тяжёлой умственной отсталостью имеют практическую направленность и максимально индивидуализированы. </w:t>
      </w:r>
    </w:p>
    <w:p w:rsidR="00ED0F33" w:rsidRPr="00FA6A48" w:rsidRDefault="00ED0F33" w:rsidP="003203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При разработке программы  учитывались следующие особенности развития учащихся  с тяжёлой умственной отсталостью.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Краткая характеристика детей  с тяжёлой умственной отсталостью.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Дети с тяжелой умственной отсталостью способны самостоятельно передвигаться, но походка их остаётся неустойчивой, движения хаотичны, плохо координированы, они плохо регулируют мышечные усилия. 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В основе любого движения лежат комплексы ощущений – зрительные, слуховые, тактильные, мышечные. Ведь развитие двигательных функций является показателем психического развития.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Становление моторных навыков у детей данной категории идёт с большим  опозданием. У них грубо нарушены все функции движения: управляемость, чёткость, объём.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Развитие  движений на уроках музыки у учащихся с тяжёлой умственной отсталостью способствует развитию комплекса ощущений, что, в свою очередь, влияет на развитие внимания, памяти, мышления, эмоций и облегчает овладение речевыми формами.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Музыкальное развитие учащихся  с тяжёлой умственной отсталостью осуществляется в таких формах работы, которые стимулируют их  к определённой самостоятельности, проявлению минимальной творческой индивидуальности.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Ведущим видом музыкальной деятельности с учащимися являются музыкально –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, которые сопровождаются подпеванием, «изучающими» жестами и действиями с использованием простейших ударных и шумовых инструментов (погремушек, колокольчиков, трещоток и т.д.).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Большое значение в ходе уроков «Музыка и движение» придаётся коррекции эмоционально волевой сферы и познавательной деятельности учащихся.  В процессе образовательной деятельности по предмету важно учитывать быструю утомляемость учащихся, их эмоциональную неустойчивость. Поэтому следует переключать учащихся с одного вида музыкальной деятельности на другой, например, с пения на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Весь песенный репертуар подбирается в соответствии с индивидуальными  особенностями речевого развития учащихся. Мелодии песен просты; тексты – ясные, конкретные, небольшие по объёму музыкально –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– доступны и понятны учащимся.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Уроки «Музыка и движение», специальные коррекционные занятия имеют общую составляющую, направленную на выработку динамической координации движений учащихся, их точности и чёткости, способность удерживать двигательную программу при последовательном выполнении движений.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Уроки проходят в живой, эмоциональной форме, с различными упражнениями, которые сопровождаются стишками,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песнями.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Рабочая программа  структурирована в виде 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тематических блоков</w:t>
      </w:r>
      <w:r w:rsidRPr="00FA6A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0F33" w:rsidRPr="00FA6A48" w:rsidRDefault="00ED0F33" w:rsidP="00ED0F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слушание и узнавание музыкальных звуков, мелодий и песен;</w:t>
      </w:r>
    </w:p>
    <w:p w:rsidR="00ED0F33" w:rsidRPr="00FA6A48" w:rsidRDefault="00ED0F33" w:rsidP="00ED0F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музыкально – ритмические движения;</w:t>
      </w:r>
    </w:p>
    <w:p w:rsidR="00ED0F33" w:rsidRPr="00FA6A48" w:rsidRDefault="00ED0F33" w:rsidP="00ED0F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игра на музыкальных инструментах.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Методы и приёмы работы:</w:t>
      </w:r>
    </w:p>
    <w:p w:rsidR="00ED0F33" w:rsidRPr="00FA6A48" w:rsidRDefault="00ED0F33" w:rsidP="00ED0F33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наглядно –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слуховой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(аудиозапись, игра на музыкальных инструментах);</w:t>
      </w:r>
    </w:p>
    <w:p w:rsidR="00ED0F33" w:rsidRPr="00FA6A48" w:rsidRDefault="00ED0F33" w:rsidP="00ED0F33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>зрительно – двигательный (показ игрушек и ярких картинок, раскрывающих содержание песен: показ учителем действий, отражающих характер музыки; показ танцевальных движений);</w:t>
      </w:r>
    </w:p>
    <w:p w:rsidR="00ED0F33" w:rsidRPr="00FA6A48" w:rsidRDefault="00ED0F33" w:rsidP="00ED0F33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совместные действия ребёнка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взрослым;</w:t>
      </w:r>
    </w:p>
    <w:p w:rsidR="00ED0F33" w:rsidRPr="00FA6A48" w:rsidRDefault="00ED0F33" w:rsidP="00ED0F33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подражание действиям взрослого;</w:t>
      </w:r>
    </w:p>
    <w:p w:rsidR="00ED0F33" w:rsidRPr="00FA6A48" w:rsidRDefault="00ED0F33" w:rsidP="00ED0F33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жестовая инструкция;</w:t>
      </w:r>
    </w:p>
    <w:p w:rsidR="00ED0F33" w:rsidRPr="00FA6A48" w:rsidRDefault="00ED0F33" w:rsidP="00ED0F33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собственные действия ребёнка по  вербальной инструкции взрослого.</w:t>
      </w:r>
    </w:p>
    <w:p w:rsidR="00ED0F33" w:rsidRPr="00FA6A48" w:rsidRDefault="00ED0F33" w:rsidP="00ED0F33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При обучении детей с тяжёлой умственной отсталостью рекомендуется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система обучения.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учебной недели – </w:t>
      </w:r>
      <w:r w:rsidRPr="00FA6A48">
        <w:rPr>
          <w:rFonts w:ascii="Times New Roman" w:hAnsi="Times New Roman" w:cs="Times New Roman"/>
          <w:sz w:val="24"/>
          <w:szCs w:val="24"/>
        </w:rPr>
        <w:t>5 дней.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Начало учебного года – </w:t>
      </w:r>
      <w:r w:rsidRPr="00FA6A48">
        <w:rPr>
          <w:rFonts w:ascii="Times New Roman" w:hAnsi="Times New Roman" w:cs="Times New Roman"/>
          <w:sz w:val="24"/>
          <w:szCs w:val="24"/>
        </w:rPr>
        <w:t>1 сентября. Учебный год строиться по полугодиям.</w:t>
      </w:r>
    </w:p>
    <w:p w:rsidR="00ED0F33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урока – </w:t>
      </w:r>
      <w:r w:rsidRPr="00FA6A48">
        <w:rPr>
          <w:rFonts w:ascii="Times New Roman" w:hAnsi="Times New Roman" w:cs="Times New Roman"/>
          <w:sz w:val="24"/>
          <w:szCs w:val="24"/>
        </w:rPr>
        <w:t>35 минут.</w:t>
      </w:r>
    </w:p>
    <w:p w:rsidR="003203D4" w:rsidRPr="00FA6A48" w:rsidRDefault="003203D4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1241"/>
      </w:tblGrid>
      <w:tr w:rsidR="003203D4" w:rsidTr="003203D4">
        <w:tc>
          <w:tcPr>
            <w:tcW w:w="817" w:type="dxa"/>
          </w:tcPr>
          <w:p w:rsidR="003203D4" w:rsidRPr="004D5D27" w:rsidRDefault="003203D4" w:rsidP="003203D4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3203D4" w:rsidRPr="004D5D27" w:rsidRDefault="003203D4" w:rsidP="003203D4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41" w:type="dxa"/>
          </w:tcPr>
          <w:p w:rsidR="003203D4" w:rsidRPr="004D5D27" w:rsidRDefault="003203D4" w:rsidP="003203D4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203D4" w:rsidTr="005B627D">
        <w:tc>
          <w:tcPr>
            <w:tcW w:w="10421" w:type="dxa"/>
            <w:gridSpan w:val="3"/>
          </w:tcPr>
          <w:p w:rsidR="003203D4" w:rsidRDefault="003203D4" w:rsidP="003203D4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D4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узнавание музыкальных звуков, мелодий, песен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произведения  П.И Чайковского «Времена года» (осень)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произведения  «Полька» муз.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Ю.Слонова</w:t>
            </w:r>
            <w:proofErr w:type="spellEnd"/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произведения  «Веселые матрешки» муз. Л. Некрасовой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произведения  «Вальс» П.И. Чайковский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произведения  «Болезнь куклы» П.И. Чайковский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 и узнавание произведения  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CD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диска «Спокойной ночи малыши» (игра с куклой)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произведения с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CD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диска «Белые снежинки»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Г.Гладков</w:t>
            </w:r>
            <w:proofErr w:type="spellEnd"/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произведения  с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CD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диска  «Новогодние игрушки»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произведения  с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CD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 диска  «Маленькой ёлочки»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О.Фельцман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И.Шаферан</w:t>
            </w:r>
            <w:proofErr w:type="spellEnd"/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П.И.Чайковского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: «Времена года» (зима),</w:t>
            </w:r>
          </w:p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Песенка « Крокодила Гены, Чебурашки»</w:t>
            </w:r>
          </w:p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Песенка «Львенка и черепашки»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произведения Вивальди «Времена года» (весна)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аудиозаписей  разнообразных звуков: «Голоса птиц и зверей», «Звуки природы», «Музыкальные инструменты»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Музыкальные упражнения с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пропеванием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педагогом имен детей, приветствий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музыкальных инструментов и нахождение их. Д/И «Найди такой же инструмент»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5B627D">
        <w:tc>
          <w:tcPr>
            <w:tcW w:w="10421" w:type="dxa"/>
            <w:gridSpan w:val="3"/>
          </w:tcPr>
          <w:p w:rsidR="003203D4" w:rsidRDefault="003203D4" w:rsidP="003203D4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D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Движения под музыку. Хоровод «Зайка серенький сидит»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движений по подражанию. «Мишка с куклой пляшут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полечку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» слова и муз.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Гранина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Имитационные упражнения, соответствующие тексту песни или действиям с игрушкой. Хороводы: «В лесу родилась елочка», «Маленькой елочки холодно зимой», «Снежинки кружатся», «Веселые матрешки»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Игровые упражнения с ритмическим сопровождением (хлопки учителя, удары в барабан, по металлофону, в бубен) на прокатывание мяча двумя руками друг другу, под дуги, между предметами.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Имитационные упражнения, соответствующие тексту песни или действиям с игрушкой.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Движения под музыку в пространстве класса: ходить и бегать врассыпную, перестраиваться в круг, передвигаться вперед, назад, собираться вокруг учителя, по сигналу расходиться в разные стороны.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5B627D">
        <w:tc>
          <w:tcPr>
            <w:tcW w:w="10421" w:type="dxa"/>
            <w:gridSpan w:val="3"/>
          </w:tcPr>
          <w:p w:rsidR="003203D4" w:rsidRDefault="003203D4" w:rsidP="003203D4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D4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музыкальных  инструментах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Музыкально – дидактические игры  на музыкальных  инструментах (бубен, колокольчик, дудка):  упр. «Веселый оркестр» 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Музыкально – дидактические игры  на  музыкальных  инструментах (бубен, колокольчик, дудка):  упр.  «Угадай, что звучит?»</w:t>
            </w:r>
            <w:proofErr w:type="gramEnd"/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Музыкально – дидактические игры  на  музыкальных  инструментах (бубен, колокольчик, дудка):  упр.   «Чудесный  мешочек» 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Игра на самодельных инструментах: ложках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Развитие слухового внимания и интереса к предметному миру. Игра с сыпучими материалами:  крупы.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Игры, в которых из ряда предложенных нужно выбрать понравившейся.  Игра на любимом инструменте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203D4" w:rsidTr="003203D4">
        <w:tc>
          <w:tcPr>
            <w:tcW w:w="817" w:type="dxa"/>
          </w:tcPr>
          <w:p w:rsidR="003203D4" w:rsidRDefault="003203D4" w:rsidP="00ED0F33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3203D4" w:rsidRPr="00FA6A48" w:rsidRDefault="003203D4" w:rsidP="005B62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241" w:type="dxa"/>
          </w:tcPr>
          <w:p w:rsidR="003203D4" w:rsidRPr="00FA6A48" w:rsidRDefault="003203D4" w:rsidP="005B627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ED0F33" w:rsidRPr="00FA6A48" w:rsidRDefault="00ED0F33" w:rsidP="00ED0F33">
      <w:pPr>
        <w:pStyle w:val="a4"/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Основной организационной формой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обучения</w:t>
      </w:r>
      <w:r w:rsidR="003203D4">
        <w:rPr>
          <w:rFonts w:ascii="Times New Roman" w:hAnsi="Times New Roman" w:cs="Times New Roman"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 xml:space="preserve"> дет</w:t>
      </w:r>
      <w:r w:rsidR="007D5C55">
        <w:rPr>
          <w:rFonts w:ascii="Times New Roman" w:hAnsi="Times New Roman" w:cs="Times New Roman"/>
          <w:sz w:val="24"/>
          <w:szCs w:val="24"/>
        </w:rPr>
        <w:t>ей по предмету</w:t>
      </w:r>
      <w:proofErr w:type="gramEnd"/>
      <w:r w:rsidR="007D5C55">
        <w:rPr>
          <w:rFonts w:ascii="Times New Roman" w:hAnsi="Times New Roman" w:cs="Times New Roman"/>
          <w:sz w:val="24"/>
          <w:szCs w:val="24"/>
        </w:rPr>
        <w:t xml:space="preserve"> «Музыка и движение</w:t>
      </w:r>
      <w:r w:rsidRPr="00FA6A48">
        <w:rPr>
          <w:rFonts w:ascii="Times New Roman" w:hAnsi="Times New Roman" w:cs="Times New Roman"/>
          <w:sz w:val="24"/>
          <w:szCs w:val="24"/>
        </w:rPr>
        <w:t xml:space="preserve">» являются уроки учителя с детьми.  Организация детей на занятии – фронтальные, подгрупповые занятия,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или индивидуальная работа. Успешное усвоение программы предполагает повторение, закрепление сформированных умений в игре, на прогулке, в повседневной жизни, в режимных процессах.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Кроме того, обучение осуществляется при использовании индивидуального и дифференцированного подхода к каждому ребенку с тяжелыми и множественными нарушениями развития, учетом характера его дефекта, особенностей личностногоразвития, имеющимся жизненным опытом. 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Важным условием является создание доступной среды (понятность, предсказуемость обстановки для ребенка, многократное повторение, достаточное время, темп событий, дополнительные средства коммуникации, понятное инструктирование, передвижения, оснащение).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7D5C55">
        <w:rPr>
          <w:rFonts w:ascii="Times New Roman" w:hAnsi="Times New Roman" w:cs="Times New Roman"/>
          <w:sz w:val="24"/>
          <w:szCs w:val="24"/>
        </w:rPr>
        <w:t>детей по предмету «Музыка и движение</w:t>
      </w:r>
      <w:r w:rsidRPr="00FA6A48">
        <w:rPr>
          <w:rFonts w:ascii="Times New Roman" w:hAnsi="Times New Roman" w:cs="Times New Roman"/>
          <w:sz w:val="24"/>
          <w:szCs w:val="24"/>
        </w:rPr>
        <w:t xml:space="preserve">» предполагает наличие разнообразного оборудованиядля занятий: дидактических, предметных картинок, сюжетных картин, предметов, игрушек, материалов (песок, вода, природный материал, пластилин) и др. </w:t>
      </w:r>
      <w:proofErr w:type="gramEnd"/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Исходя из этого, при организации занятий учитель обеспечивает выполнение </w:t>
      </w:r>
      <w:r w:rsidRPr="00FA6A48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Pr="00FA6A48">
        <w:rPr>
          <w:rFonts w:ascii="Times New Roman" w:hAnsi="Times New Roman" w:cs="Times New Roman"/>
          <w:sz w:val="24"/>
          <w:szCs w:val="24"/>
        </w:rPr>
        <w:t xml:space="preserve"> к материалам, предметам и объектам деятельности: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они должны быть безопасными;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должны подвергаться санитарной обработке (мытье);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пособия и  игрушки должны быть эстетичными, яркими, достаточно крупными,    доступными для восприятия детьми;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легко подвергаться обработке (например, лепке).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Программа включает следующие</w:t>
      </w:r>
      <w:r w:rsidRPr="00FA6A48">
        <w:rPr>
          <w:rFonts w:ascii="Times New Roman" w:hAnsi="Times New Roman" w:cs="Times New Roman"/>
          <w:b/>
          <w:sz w:val="24"/>
          <w:szCs w:val="24"/>
        </w:rPr>
        <w:t xml:space="preserve"> виды</w:t>
      </w:r>
      <w:r w:rsidR="007D5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FA6A48">
        <w:rPr>
          <w:rFonts w:ascii="Times New Roman" w:hAnsi="Times New Roman" w:cs="Times New Roman"/>
          <w:sz w:val="24"/>
          <w:szCs w:val="24"/>
        </w:rPr>
        <w:t>: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предметно–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 деятельность (куда включаются действия с предметами и материалами);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деятельность с разборными  игрушками  (с матрешками,  пирамидами);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>- работа с мозаикой;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элементарное конструирование;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продуктивная деятельность (работа с пластилином, тестом, работа с бумагой). 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Тематика уроков данной программы исходит из разделов «Математические представления и конструирование», а цели уроков определяются общими задачами обучения, видами деятельности и формулируются как 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обучающие, развивающие;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коррекционные;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воспитательные.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Одной из основных задач специального разви</w:t>
      </w:r>
      <w:r w:rsidR="007D5C55">
        <w:rPr>
          <w:rFonts w:ascii="Times New Roman" w:hAnsi="Times New Roman" w:cs="Times New Roman"/>
          <w:sz w:val="24"/>
          <w:szCs w:val="24"/>
        </w:rPr>
        <w:t>тия  по предмету «Музыка и движение</w:t>
      </w:r>
      <w:r w:rsidRPr="00FA6A48">
        <w:rPr>
          <w:rFonts w:ascii="Times New Roman" w:hAnsi="Times New Roman" w:cs="Times New Roman"/>
          <w:sz w:val="24"/>
          <w:szCs w:val="24"/>
        </w:rPr>
        <w:t>» является формирование произвольных целенаправленных действий с предметами, материалами.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При организации уроков, педагог учитывает то, что этот предмет связана с другими разделами программы и это требует постановки и реализации  </w:t>
      </w:r>
      <w:r w:rsidRPr="00FA6A48">
        <w:rPr>
          <w:rFonts w:ascii="Times New Roman" w:hAnsi="Times New Roman" w:cs="Times New Roman"/>
          <w:b/>
          <w:sz w:val="24"/>
          <w:szCs w:val="24"/>
        </w:rPr>
        <w:t>разнообразных задач</w:t>
      </w:r>
      <w:r w:rsidRPr="00FA6A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обучение действиям с предметами и материалами;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приемов практической деятельности (выкладывание из коробки, складывание; перекладывание);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орудийных действий  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представлений об окружающих предметах и материалах, их свойствах;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зрительно-слухового восприятия;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познавательных функций рук (захват, удерживание, приближение);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зрительно-двигательной координации;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соотносящих движений 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моторики рук (открывать, закрывать, раскручивать);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ручной умелости при функциональном использовании предметов (ложка, совочек, кисточка, карандаш);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пространственно-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величинных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представлений о предметах и объектах (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полный-пустой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, много-мало, большой-маленький);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развитие мотивации к предметной деятельности;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  -  воспитывать эмоции удивления, радости; интерес.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С целью  </w:t>
      </w:r>
      <w:r w:rsidRPr="00FA6A48">
        <w:rPr>
          <w:rFonts w:ascii="Times New Roman" w:hAnsi="Times New Roman" w:cs="Times New Roman"/>
          <w:b/>
          <w:sz w:val="24"/>
          <w:szCs w:val="24"/>
        </w:rPr>
        <w:t>коррекции восприятия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предметов педагог ставит задачи: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 фиксация взгляда на предмете;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 прослеживание взглядом за передвижением предмета;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 обследование предмета (зрительное, тактильное, слуховое, обонятельное);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 узнавание и нахождение предмета по просьбе и самостоятельно (по указательному жесту, взгляду).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 ходе реализации коррекционно-развивающих задач воспитатель учитывает </w:t>
      </w:r>
      <w:r w:rsidRPr="00FA6A48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последовательность, </w:t>
      </w:r>
      <w:proofErr w:type="spellStart"/>
      <w:r w:rsidRPr="00FA6A48">
        <w:rPr>
          <w:rFonts w:ascii="Times New Roman" w:hAnsi="Times New Roman" w:cs="Times New Roman"/>
          <w:b/>
          <w:sz w:val="24"/>
          <w:szCs w:val="24"/>
        </w:rPr>
        <w:t>поэтапность</w:t>
      </w:r>
      <w:proofErr w:type="spellEnd"/>
      <w:r w:rsidR="00B91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A48">
        <w:rPr>
          <w:rFonts w:ascii="Times New Roman" w:hAnsi="Times New Roman" w:cs="Times New Roman"/>
          <w:sz w:val="24"/>
          <w:szCs w:val="24"/>
        </w:rPr>
        <w:t>усвоения ребенком деятельности: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выполнение действий совместно с педагогом, с помощью;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выполнение действий  по подражанию;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действия по образцу;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выполнение действий по последовательной инструкции.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Методы и приемы </w:t>
      </w:r>
      <w:proofErr w:type="gramStart"/>
      <w:r w:rsidRPr="00FA6A48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по предмету</w:t>
      </w:r>
      <w:proofErr w:type="gramEnd"/>
      <w:r w:rsidR="00B91755">
        <w:rPr>
          <w:rFonts w:ascii="Times New Roman" w:hAnsi="Times New Roman" w:cs="Times New Roman"/>
          <w:sz w:val="24"/>
          <w:szCs w:val="24"/>
        </w:rPr>
        <w:t xml:space="preserve"> </w:t>
      </w:r>
      <w:r w:rsidR="00E51B46" w:rsidRPr="00FA6A48">
        <w:rPr>
          <w:rFonts w:ascii="Times New Roman" w:hAnsi="Times New Roman" w:cs="Times New Roman"/>
          <w:sz w:val="24"/>
          <w:szCs w:val="24"/>
        </w:rPr>
        <w:t>«Музыка и движение</w:t>
      </w:r>
      <w:r w:rsidRPr="00FA6A48">
        <w:rPr>
          <w:rFonts w:ascii="Times New Roman" w:hAnsi="Times New Roman" w:cs="Times New Roman"/>
          <w:sz w:val="24"/>
          <w:szCs w:val="24"/>
        </w:rPr>
        <w:t>»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Отбор методов и приемов обучения и соответствующих им средств</w:t>
      </w:r>
      <w:r w:rsidR="00B91755">
        <w:rPr>
          <w:rFonts w:ascii="Times New Roman" w:hAnsi="Times New Roman" w:cs="Times New Roman"/>
          <w:sz w:val="24"/>
          <w:szCs w:val="24"/>
        </w:rPr>
        <w:t>,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проводится на основе принципов </w:t>
      </w:r>
      <w:r w:rsidRPr="00FA6A48">
        <w:rPr>
          <w:rFonts w:ascii="Times New Roman" w:hAnsi="Times New Roman" w:cs="Times New Roman"/>
          <w:b/>
          <w:sz w:val="24"/>
          <w:szCs w:val="24"/>
        </w:rPr>
        <w:t>наглядности</w:t>
      </w:r>
      <w:r w:rsidRPr="00FA6A48">
        <w:rPr>
          <w:rFonts w:ascii="Times New Roman" w:hAnsi="Times New Roman" w:cs="Times New Roman"/>
          <w:sz w:val="24"/>
          <w:szCs w:val="24"/>
        </w:rPr>
        <w:t xml:space="preserve"> и </w:t>
      </w:r>
      <w:r w:rsidRPr="00FA6A48">
        <w:rPr>
          <w:rFonts w:ascii="Times New Roman" w:hAnsi="Times New Roman" w:cs="Times New Roman"/>
          <w:b/>
          <w:sz w:val="24"/>
          <w:szCs w:val="24"/>
        </w:rPr>
        <w:t xml:space="preserve">активности </w:t>
      </w:r>
      <w:r w:rsidRPr="00FA6A48">
        <w:rPr>
          <w:rFonts w:ascii="Times New Roman" w:hAnsi="Times New Roman" w:cs="Times New Roman"/>
          <w:sz w:val="24"/>
          <w:szCs w:val="24"/>
        </w:rPr>
        <w:t xml:space="preserve">детей при ведущей роли педагога, с опорой на </w:t>
      </w:r>
      <w:r w:rsidRPr="00FA6A48">
        <w:rPr>
          <w:rFonts w:ascii="Times New Roman" w:hAnsi="Times New Roman" w:cs="Times New Roman"/>
          <w:b/>
          <w:sz w:val="24"/>
          <w:szCs w:val="24"/>
        </w:rPr>
        <w:t>интересы</w:t>
      </w:r>
      <w:r w:rsidRPr="00FA6A48">
        <w:rPr>
          <w:rFonts w:ascii="Times New Roman" w:hAnsi="Times New Roman" w:cs="Times New Roman"/>
          <w:sz w:val="24"/>
          <w:szCs w:val="24"/>
        </w:rPr>
        <w:t xml:space="preserve"> ребенка, с учетом его </w:t>
      </w:r>
      <w:r w:rsidRPr="00FA6A48">
        <w:rPr>
          <w:rFonts w:ascii="Times New Roman" w:hAnsi="Times New Roman" w:cs="Times New Roman"/>
          <w:b/>
          <w:sz w:val="24"/>
          <w:szCs w:val="24"/>
        </w:rPr>
        <w:t>актуального</w:t>
      </w:r>
      <w:r w:rsidRPr="00FA6A48">
        <w:rPr>
          <w:rFonts w:ascii="Times New Roman" w:hAnsi="Times New Roman" w:cs="Times New Roman"/>
          <w:sz w:val="24"/>
          <w:szCs w:val="24"/>
        </w:rPr>
        <w:t xml:space="preserve"> состояния, </w:t>
      </w:r>
      <w:r w:rsidRPr="00FA6A48">
        <w:rPr>
          <w:rFonts w:ascii="Times New Roman" w:hAnsi="Times New Roman" w:cs="Times New Roman"/>
          <w:b/>
          <w:sz w:val="24"/>
          <w:szCs w:val="24"/>
        </w:rPr>
        <w:t>ресурсов</w:t>
      </w:r>
      <w:r w:rsidRPr="00FA6A48">
        <w:rPr>
          <w:rFonts w:ascii="Times New Roman" w:hAnsi="Times New Roman" w:cs="Times New Roman"/>
          <w:sz w:val="24"/>
          <w:szCs w:val="24"/>
        </w:rPr>
        <w:t xml:space="preserve"> и </w:t>
      </w:r>
      <w:r w:rsidRPr="00FA6A48">
        <w:rPr>
          <w:rFonts w:ascii="Times New Roman" w:hAnsi="Times New Roman" w:cs="Times New Roman"/>
          <w:b/>
          <w:sz w:val="24"/>
          <w:szCs w:val="24"/>
        </w:rPr>
        <w:t>ограничений</w:t>
      </w:r>
      <w:r w:rsidRPr="00FA6A48">
        <w:rPr>
          <w:rFonts w:ascii="Times New Roman" w:hAnsi="Times New Roman" w:cs="Times New Roman"/>
          <w:sz w:val="24"/>
          <w:szCs w:val="24"/>
        </w:rPr>
        <w:t xml:space="preserve">. Учитель обеспечивает </w:t>
      </w:r>
      <w:r w:rsidRPr="00FA6A48">
        <w:rPr>
          <w:rFonts w:ascii="Times New Roman" w:hAnsi="Times New Roman" w:cs="Times New Roman"/>
          <w:b/>
          <w:sz w:val="24"/>
          <w:szCs w:val="24"/>
        </w:rPr>
        <w:t>баланс задач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поддерживающих и развивающих. Обучение носит наглядно-действенный характер. 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На первом этапе учитель проявляет максимальную активность, демонстрируя учащемуся игрушки, предметы, показывая ему способ действия с ними, сопровождая действия речью. Затем действия осуществляются </w:t>
      </w:r>
      <w:r w:rsidRPr="00FA6A48">
        <w:rPr>
          <w:rFonts w:ascii="Times New Roman" w:hAnsi="Times New Roman" w:cs="Times New Roman"/>
          <w:b/>
          <w:sz w:val="24"/>
          <w:szCs w:val="24"/>
        </w:rPr>
        <w:t>совместно</w:t>
      </w:r>
      <w:r w:rsidRPr="00FA6A48">
        <w:rPr>
          <w:rFonts w:ascii="Times New Roman" w:hAnsi="Times New Roman" w:cs="Times New Roman"/>
          <w:sz w:val="24"/>
          <w:szCs w:val="24"/>
        </w:rPr>
        <w:t xml:space="preserve">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</w:t>
      </w:r>
      <w:r w:rsidRPr="00FA6A48">
        <w:rPr>
          <w:rFonts w:ascii="Times New Roman" w:hAnsi="Times New Roman" w:cs="Times New Roman"/>
          <w:b/>
          <w:sz w:val="24"/>
          <w:szCs w:val="24"/>
        </w:rPr>
        <w:t>по подражанию</w:t>
      </w:r>
      <w:r w:rsidRPr="00FA6A48">
        <w:rPr>
          <w:rFonts w:ascii="Times New Roman" w:hAnsi="Times New Roman" w:cs="Times New Roman"/>
          <w:sz w:val="24"/>
          <w:szCs w:val="24"/>
        </w:rPr>
        <w:t xml:space="preserve">. Следующим этапом является выполнение действия </w:t>
      </w:r>
      <w:r w:rsidRPr="00FA6A48">
        <w:rPr>
          <w:rFonts w:ascii="Times New Roman" w:hAnsi="Times New Roman" w:cs="Times New Roman"/>
          <w:b/>
          <w:sz w:val="24"/>
          <w:szCs w:val="24"/>
        </w:rPr>
        <w:t>по образцу</w:t>
      </w:r>
      <w:r w:rsidRPr="00FA6A48">
        <w:rPr>
          <w:rFonts w:ascii="Times New Roman" w:hAnsi="Times New Roman" w:cs="Times New Roman"/>
          <w:sz w:val="24"/>
          <w:szCs w:val="24"/>
        </w:rPr>
        <w:t xml:space="preserve">. Затем осуществляется выполнение задания  </w:t>
      </w:r>
      <w:r w:rsidRPr="00FA6A48">
        <w:rPr>
          <w:rFonts w:ascii="Times New Roman" w:hAnsi="Times New Roman" w:cs="Times New Roman"/>
          <w:b/>
          <w:sz w:val="24"/>
          <w:szCs w:val="24"/>
        </w:rPr>
        <w:t>по инструкции</w:t>
      </w:r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FA6A48">
        <w:rPr>
          <w:rFonts w:ascii="Times New Roman" w:hAnsi="Times New Roman" w:cs="Times New Roman"/>
          <w:b/>
          <w:sz w:val="24"/>
          <w:szCs w:val="24"/>
        </w:rPr>
        <w:t>мотивации</w:t>
      </w:r>
      <w:r w:rsidRPr="00FA6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важными являются такие </w:t>
      </w:r>
      <w:r w:rsidRPr="00FA6A48">
        <w:rPr>
          <w:rFonts w:ascii="Times New Roman" w:hAnsi="Times New Roman" w:cs="Times New Roman"/>
          <w:b/>
          <w:sz w:val="24"/>
          <w:szCs w:val="24"/>
        </w:rPr>
        <w:t>приемы:</w:t>
      </w:r>
      <w:r w:rsidRPr="00FA6A48">
        <w:rPr>
          <w:rFonts w:ascii="Times New Roman" w:hAnsi="Times New Roman" w:cs="Times New Roman"/>
          <w:sz w:val="24"/>
          <w:szCs w:val="24"/>
        </w:rPr>
        <w:t xml:space="preserve"> как побуждение к активности, поощрение самостоятельности, предоставление возможности </w:t>
      </w:r>
      <w:r w:rsidRPr="00FA6A48">
        <w:rPr>
          <w:rFonts w:ascii="Times New Roman" w:hAnsi="Times New Roman" w:cs="Times New Roman"/>
          <w:sz w:val="24"/>
          <w:szCs w:val="24"/>
        </w:rPr>
        <w:lastRenderedPageBreak/>
        <w:t>действовать самому, предвосхищающий комментарий, опоры (зрительные, слуховые, ритмические), использование способов поощрения, значимых для ребенка.</w:t>
      </w:r>
      <w:proofErr w:type="gramEnd"/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Уровни освоения деятельности: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совместные действия с педагогом;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деятельность по подражанию;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деятельность по образцу;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деятельность по последовательной инструкции;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самостоятельная деятельность воспитанника;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умение ребенка исправить допущенные ошибки.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специально подобранным учебно-методическим комплексом.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Форма организации учебного процесса:   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FA6A48">
        <w:rPr>
          <w:rFonts w:ascii="Times New Roman" w:hAnsi="Times New Roman" w:cs="Times New Roman"/>
          <w:sz w:val="24"/>
          <w:szCs w:val="24"/>
        </w:rPr>
        <w:t xml:space="preserve"> учащихся – урок. Уроки строятся на основе следующих принципов: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интегрирования (включение элементов игровой деятельности);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системности;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преемственности.  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Для проведения уроков учитель готовит необходимое количество наглядных пособий и раздаточного материала.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Форма уроков: 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традиционные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(ознакомление с новым материалом; закрепление изученного материала; проверка знаний, умений, навыков);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нетрадиционные (экскурсии и наблюдения).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Учебная работа строится так, чтобы пройденный материал постоянно включался в новые виды работ, закреплялся и вводился в самостоятельную деятельность детей.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Формы работы на уроке: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фронтальная работа;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работа в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индивидуальная работа.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игровые;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личностно-ориентированные.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Успешность обучения детей с тяжелой умственной отсталостью зависит от </w:t>
      </w:r>
      <w:r w:rsidRPr="00FA6A48">
        <w:rPr>
          <w:rFonts w:ascii="Times New Roman" w:hAnsi="Times New Roman" w:cs="Times New Roman"/>
          <w:b/>
          <w:sz w:val="24"/>
          <w:szCs w:val="24"/>
        </w:rPr>
        <w:t>методов и приёмов обучения</w:t>
      </w:r>
      <w:r w:rsidRPr="00FA6A48">
        <w:rPr>
          <w:rFonts w:ascii="Times New Roman" w:hAnsi="Times New Roman" w:cs="Times New Roman"/>
          <w:sz w:val="24"/>
          <w:szCs w:val="24"/>
        </w:rPr>
        <w:t xml:space="preserve">. Их выбор зависит от содержания уроков, уровня возможностей детей. В процессе обучения используются </w:t>
      </w:r>
      <w:r w:rsidRPr="00FA6A48">
        <w:rPr>
          <w:rFonts w:ascii="Times New Roman" w:hAnsi="Times New Roman" w:cs="Times New Roman"/>
          <w:b/>
          <w:sz w:val="24"/>
          <w:szCs w:val="24"/>
        </w:rPr>
        <w:t xml:space="preserve">игровые, наглядные, словесные, практические методы и приемы. 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Наиболее уместны такие приемы, как </w:t>
      </w:r>
      <w:r w:rsidRPr="00FA6A48">
        <w:rPr>
          <w:rFonts w:ascii="Times New Roman" w:hAnsi="Times New Roman" w:cs="Times New Roman"/>
          <w:i/>
          <w:sz w:val="24"/>
          <w:szCs w:val="24"/>
        </w:rPr>
        <w:t>наглядные:</w:t>
      </w:r>
      <w:r w:rsidRPr="00FA6A48">
        <w:rPr>
          <w:rFonts w:ascii="Times New Roman" w:hAnsi="Times New Roman" w:cs="Times New Roman"/>
          <w:sz w:val="24"/>
          <w:szCs w:val="24"/>
        </w:rPr>
        <w:t xml:space="preserve"> рассматривание, визуальное обследование предметов, игрушек; рассматривание картинок;  рассматривание пиктограмм; сопоставление  предметов, игрушек, материалов; зрительное соотнесение предметов, игрушек, картинок; наблюдения на прогулках и экскурсиях за живыми объектами и явлениями природы, предметами окружающего мира; </w:t>
      </w:r>
      <w:r w:rsidRPr="00FA6A48">
        <w:rPr>
          <w:rFonts w:ascii="Times New Roman" w:hAnsi="Times New Roman" w:cs="Times New Roman"/>
          <w:i/>
          <w:sz w:val="24"/>
          <w:szCs w:val="24"/>
        </w:rPr>
        <w:t xml:space="preserve">словесные: </w:t>
      </w:r>
      <w:r w:rsidRPr="00FA6A48">
        <w:rPr>
          <w:rFonts w:ascii="Times New Roman" w:hAnsi="Times New Roman" w:cs="Times New Roman"/>
          <w:sz w:val="24"/>
          <w:szCs w:val="24"/>
        </w:rPr>
        <w:t xml:space="preserve">стихотворение, рассказ, объяснение, использование художественного слова (песенка,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стихотворение, чтение)</w:t>
      </w:r>
      <w:r w:rsidRPr="00FA6A48">
        <w:rPr>
          <w:rFonts w:ascii="Times New Roman" w:hAnsi="Times New Roman" w:cs="Times New Roman"/>
          <w:i/>
          <w:sz w:val="24"/>
          <w:szCs w:val="24"/>
        </w:rPr>
        <w:t xml:space="preserve">; практические: </w:t>
      </w:r>
      <w:r w:rsidRPr="00FA6A48">
        <w:rPr>
          <w:rFonts w:ascii="Times New Roman" w:hAnsi="Times New Roman" w:cs="Times New Roman"/>
          <w:sz w:val="24"/>
          <w:szCs w:val="24"/>
        </w:rPr>
        <w:t>тактильное обследование предметов, материалов и игрушек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аложение и приложение;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 xml:space="preserve">прикладывание и сличение предметов и игрушек; соотнесение; упражнения; счет, группировка предметов, образование множества, исключение из множества; особое место занимают </w:t>
      </w:r>
      <w:r w:rsidRPr="00FA6A48">
        <w:rPr>
          <w:rFonts w:ascii="Times New Roman" w:hAnsi="Times New Roman" w:cs="Times New Roman"/>
          <w:i/>
          <w:sz w:val="24"/>
          <w:szCs w:val="24"/>
        </w:rPr>
        <w:t>игровые</w:t>
      </w:r>
      <w:r w:rsidRPr="00FA6A48">
        <w:rPr>
          <w:rFonts w:ascii="Times New Roman" w:hAnsi="Times New Roman" w:cs="Times New Roman"/>
          <w:sz w:val="24"/>
          <w:szCs w:val="24"/>
        </w:rPr>
        <w:t xml:space="preserve"> приемы: введение  игрового и сюрпризного момента, появление игрового персонажа; дидактическая игра; пальчиковая игра; музыкально-ритмическая игра и др.; действия с природными материалами, муляжами, игровыми аналогами предметов, счетными палочками, конструктивными материалами, кубиками.</w:t>
      </w:r>
      <w:proofErr w:type="gramEnd"/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Виды деятельности учащихся  на уроке: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совместные действия с педагогом;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деятельность по подражанию;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-деятельность по образцу;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деятельность по последовательной инструкции;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- деятельность с привлечением внимания ученика к предмету деятельности;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самостоятельная деятельность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Такая последовательность позволяет систематизировать и упорядочить работу в данном направлении.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</w:t>
      </w:r>
      <w:r w:rsidRPr="00FA6A48">
        <w:rPr>
          <w:rFonts w:ascii="Times New Roman" w:hAnsi="Times New Roman" w:cs="Times New Roman"/>
          <w:b/>
          <w:sz w:val="24"/>
          <w:szCs w:val="24"/>
        </w:rPr>
        <w:t>сугубо практическую направленность</w:t>
      </w:r>
      <w:r w:rsidRPr="00FA6A48">
        <w:rPr>
          <w:rFonts w:ascii="Times New Roman" w:hAnsi="Times New Roman" w:cs="Times New Roman"/>
          <w:sz w:val="24"/>
          <w:szCs w:val="24"/>
        </w:rPr>
        <w:t xml:space="preserve"> и не требует от учащихся соблюдения четких правил. 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знаний  </w:t>
      </w:r>
      <w:r w:rsidRPr="00FA6A48">
        <w:rPr>
          <w:rFonts w:ascii="Times New Roman" w:hAnsi="Times New Roman" w:cs="Times New Roman"/>
          <w:sz w:val="24"/>
          <w:szCs w:val="24"/>
        </w:rPr>
        <w:t xml:space="preserve">в 9 классе: индивидуальный, групповой,  фронтальный, который, в свою очередь, подразделяется на внешний контроль педагога за деятельностью учащихся и самостоятельные задания.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Контроль проводится: вводный (в начале учебного года, в начале изучения темы), текущий, итоговый (в конце темы, четверти, учебного года).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Методы контроля: устный опрос, совместные с учителем и самостоятельные задания, метод педагогического наблюдения.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Это позволяет определить и оценить коммуникативные и практические возможности учащихся; учителем ведутся записи конкретных проявлений, новообразований и достижений ученика, на их основе составляются психолого-педагогические характеристики; проводятся индивидуальные и подгрупповые занятия с учащимися; совместное с учителем выполнение практических заданий в тетради, на листе бумаги позволяет накапливать выполненные работы, сделать наглядными успехи каждого ученика, прослеживать динамику в обучении;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использование фотоматериалов с аннотациями позволяет также накапливать данные материал, сделать наглядными успехи каждого ученика, а затем использовать их  с целью дальнейшего оформления портфолио учеников.  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 Формы промежуточной и итоговой аттестации  в классе.</w:t>
      </w:r>
      <w:r w:rsidRPr="00FA6A48">
        <w:rPr>
          <w:rFonts w:ascii="Times New Roman" w:hAnsi="Times New Roman" w:cs="Times New Roman"/>
          <w:sz w:val="24"/>
          <w:szCs w:val="24"/>
        </w:rPr>
        <w:t xml:space="preserve"> В конце четверти проводятся обобщающие  уроки,         промежуточная аттестация, а в конце года – итоговая аттестация. Результаты аттестации заносятся в классный журнал.</w:t>
      </w:r>
    </w:p>
    <w:p w:rsidR="00ED0F33" w:rsidRPr="00FA6A48" w:rsidRDefault="00ED0F33" w:rsidP="00ED0F33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sz w:val="24"/>
          <w:szCs w:val="24"/>
          <w:u w:val="single"/>
        </w:rPr>
        <w:t>Предполагаемые результаты освоения программы: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Усвоил;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Частично усвоил;</w:t>
      </w:r>
    </w:p>
    <w:p w:rsidR="00ED0F33" w:rsidRPr="00FA6A48" w:rsidRDefault="00ED0F33" w:rsidP="00E51B46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Не усв</w:t>
      </w:r>
      <w:r w:rsidR="00E51B46" w:rsidRPr="00FA6A48">
        <w:rPr>
          <w:rFonts w:ascii="Times New Roman" w:hAnsi="Times New Roman" w:cs="Times New Roman"/>
          <w:sz w:val="24"/>
          <w:szCs w:val="24"/>
        </w:rPr>
        <w:t>оил.</w:t>
      </w:r>
    </w:p>
    <w:p w:rsidR="00ED0F33" w:rsidRPr="00FA6A48" w:rsidRDefault="00ED0F33" w:rsidP="003203D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По итогам 1 и 2 полугодий проводится диагностика уровня усвоения программного материала учащимися. Данные диагностики заносятся в специально разработанную таблицу и служат учителю показателями определения динамики обучения, позволяет оценить зону актуального развития учащегося, выстроить индивидуальный маршрут коррекции. В конце учебного года составляется психолого-педагогическая характеристика на каждого учащегося, оформляется портфолио с образцами продуктивной деятельности, фотоматериалами.</w:t>
      </w:r>
    </w:p>
    <w:p w:rsidR="00ED0F33" w:rsidRPr="00FA6A48" w:rsidRDefault="00ED0F33" w:rsidP="00ED0F3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Требованию к уровню подготовки </w:t>
      </w:r>
      <w:proofErr w:type="gramStart"/>
      <w:r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обучающихся</w:t>
      </w:r>
      <w:proofErr w:type="gramEnd"/>
      <w:r w:rsidRPr="00FA6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ED0F33" w:rsidRPr="00FA6A48" w:rsidRDefault="00ED0F33" w:rsidP="00ED0F33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слушать и понимать мелодии разных музыкальных жанров (марш, песня, вальс);</w:t>
      </w:r>
    </w:p>
    <w:p w:rsidR="00ED0F33" w:rsidRPr="00FA6A48" w:rsidRDefault="00ED0F33" w:rsidP="00ED0F33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видеть и понимать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доступные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по содержанию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видиозаписи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концертов;</w:t>
      </w:r>
    </w:p>
    <w:p w:rsidR="00ED0F33" w:rsidRPr="00FA6A48" w:rsidRDefault="00ED0F33" w:rsidP="00ED0F33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узнавать и напевать  мелодии знакомых песен;</w:t>
      </w:r>
    </w:p>
    <w:p w:rsidR="00ED0F33" w:rsidRPr="00FA6A48" w:rsidRDefault="00ED0F33" w:rsidP="00ED0F33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слушать, понимать и действовать согласно инструкции учителя;</w:t>
      </w:r>
    </w:p>
    <w:p w:rsidR="00ED0F33" w:rsidRPr="00FA6A48" w:rsidRDefault="00ED0F33" w:rsidP="00ED0F33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передавать простейшие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: ходить, двигаться оп кругу, парами;</w:t>
      </w:r>
    </w:p>
    <w:p w:rsidR="00ED0F33" w:rsidRPr="00FA6A48" w:rsidRDefault="00ED0F33" w:rsidP="00ED0F33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выполнять элементарные движения с предметами;</w:t>
      </w:r>
    </w:p>
    <w:p w:rsidR="00ED0F33" w:rsidRPr="00FA6A48" w:rsidRDefault="00ED0F33" w:rsidP="00ED0F33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выполнять  простейшие танцевальные  движения под музыку;</w:t>
      </w:r>
    </w:p>
    <w:p w:rsidR="00ED0F33" w:rsidRPr="00FA6A48" w:rsidRDefault="00ED0F33" w:rsidP="00ED0F33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узнавать и показывать музыкальные инструменты и выбирать их по звучанию;</w:t>
      </w:r>
    </w:p>
    <w:p w:rsidR="00ED0F33" w:rsidRPr="00FA6A48" w:rsidRDefault="00ED0F33" w:rsidP="00ED0F33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соотносить реальный предмет (музыкальный инструмент) с его изображением.</w:t>
      </w:r>
    </w:p>
    <w:p w:rsidR="00ED0F33" w:rsidRPr="00FA6A48" w:rsidRDefault="00ED0F33" w:rsidP="00ED0F33">
      <w:pPr>
        <w:pStyle w:val="a4"/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FA6A48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ED0F33" w:rsidRPr="00FA6A48" w:rsidRDefault="00ED0F33" w:rsidP="00ED0F33">
      <w:pPr>
        <w:pStyle w:val="a4"/>
        <w:numPr>
          <w:ilvl w:val="0"/>
          <w:numId w:val="38"/>
        </w:num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название и содержание 3-4 песен;</w:t>
      </w:r>
    </w:p>
    <w:p w:rsidR="00ED0F33" w:rsidRPr="00FA6A48" w:rsidRDefault="00ED0F33" w:rsidP="00ED0F33">
      <w:pPr>
        <w:pStyle w:val="a4"/>
        <w:numPr>
          <w:ilvl w:val="0"/>
          <w:numId w:val="38"/>
        </w:num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название  3-х музыкальных инструментов: колокольчик, бубен, барабан;</w:t>
      </w:r>
    </w:p>
    <w:p w:rsidR="00ED0F33" w:rsidRPr="00FA6A48" w:rsidRDefault="00ED0F33" w:rsidP="00ED0F33">
      <w:pPr>
        <w:pStyle w:val="a4"/>
        <w:numPr>
          <w:ilvl w:val="0"/>
          <w:numId w:val="38"/>
        </w:num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3-4 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 танцевальных движения под разные жанры музыки;</w:t>
      </w:r>
    </w:p>
    <w:p w:rsidR="00ED0F33" w:rsidRPr="00FA6A48" w:rsidRDefault="00ED0F33" w:rsidP="00ED0F33">
      <w:pPr>
        <w:pStyle w:val="a4"/>
        <w:numPr>
          <w:ilvl w:val="0"/>
          <w:numId w:val="38"/>
        </w:num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направления движения (вправо, влево, вперёд, назад, вверх, вниз).</w:t>
      </w:r>
    </w:p>
    <w:p w:rsidR="003203D4" w:rsidRDefault="003203D4" w:rsidP="00ED0F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33" w:rsidRPr="00FA6A48" w:rsidRDefault="00ED0F33" w:rsidP="00ED0F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Перечень оборудования и дидактического материала.</w:t>
      </w:r>
    </w:p>
    <w:p w:rsidR="00ED0F33" w:rsidRPr="00FA6A48" w:rsidRDefault="00ED0F33" w:rsidP="00ED0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Детские музыкальные инструменты; аудио и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видиозаписи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; звуковые игрушки,  книжки, картинки;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– наглядный материал; костюмы; куклы бибабо и т.д.</w:t>
      </w:r>
    </w:p>
    <w:p w:rsidR="00ED0F33" w:rsidRPr="00FA6A48" w:rsidRDefault="00ED0F33" w:rsidP="00ED0F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Музыкальный материал для пения.</w:t>
      </w:r>
    </w:p>
    <w:p w:rsidR="00ED0F33" w:rsidRPr="00FA6A48" w:rsidRDefault="00F03F61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D0F33" w:rsidRPr="00FA6A48">
        <w:rPr>
          <w:rFonts w:ascii="Times New Roman" w:hAnsi="Times New Roman" w:cs="Times New Roman"/>
          <w:sz w:val="24"/>
          <w:szCs w:val="24"/>
        </w:rPr>
        <w:t xml:space="preserve">«Где же наши ручки» - муз. Т. Ломовой, сл. И. </w:t>
      </w:r>
      <w:proofErr w:type="spellStart"/>
      <w:r w:rsidR="00ED0F33" w:rsidRPr="00FA6A48">
        <w:rPr>
          <w:rFonts w:ascii="Times New Roman" w:hAnsi="Times New Roman" w:cs="Times New Roman"/>
          <w:sz w:val="24"/>
          <w:szCs w:val="24"/>
        </w:rPr>
        <w:t>Плакиды</w:t>
      </w:r>
      <w:proofErr w:type="spellEnd"/>
      <w:r w:rsidR="00ED0F33"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«Вот как мы умеем» - муз. Е. Тиличеевой, сл. Н. Френкель.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«Поезд» - муз. Н.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сл. Т.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Бабаджан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«Солнышко» - муз. М.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Рухвергера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«Снежок» - муз. М. Иорданского, сл. Н.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Блюмендельд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и Т. Сикорской.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«Зимняя пляска» - муз. М.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Старокадамского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сл. О. Высоцкой.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«Новогодняя» - муз. А. Филиппенко, сл. Г. Бойко.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«Зима» - муз. В. Карасёвой, сл. Н. Френкель.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«Маме в день 8 марта» - муз. Е. Тиличеевой, сл.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«Флажок» - муз. М.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сл. Н. Френкель.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«Ай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 xml:space="preserve"> ты, дудочка – дуда» - муз. М.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Чарной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«Весёлые гуси» - украинская народная песня, сл. М.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«Считалка» - муз. Т.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сл. С. Маршака.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Песенка « Крокодила Гены, Чебурашки» - муз. В.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А.Тимофеевский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Песенка «Львенка и черепашки» - сл. С. Козлова.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«Песня Антошки» - муз.  Г. Гладкова, стихи  Ю.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Чунга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» - муз. В.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стихи Ю.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Музыкальные произведения для слушания.</w:t>
      </w:r>
    </w:p>
    <w:p w:rsidR="00ED0F33" w:rsidRPr="00FA6A48" w:rsidRDefault="00F03F61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 </w:t>
      </w:r>
      <w:r w:rsidR="00ED0F33" w:rsidRPr="00FA6A48">
        <w:rPr>
          <w:rFonts w:ascii="Times New Roman" w:hAnsi="Times New Roman" w:cs="Times New Roman"/>
          <w:sz w:val="24"/>
          <w:szCs w:val="24"/>
        </w:rPr>
        <w:t xml:space="preserve">«Осенняя песенка» - муз. Васильева – </w:t>
      </w:r>
      <w:proofErr w:type="spellStart"/>
      <w:r w:rsidR="00ED0F33" w:rsidRPr="00FA6A48">
        <w:rPr>
          <w:rFonts w:ascii="Times New Roman" w:hAnsi="Times New Roman" w:cs="Times New Roman"/>
          <w:sz w:val="24"/>
          <w:szCs w:val="24"/>
        </w:rPr>
        <w:t>Буглая</w:t>
      </w:r>
      <w:proofErr w:type="spellEnd"/>
      <w:r w:rsidR="00ED0F33" w:rsidRPr="00FA6A48">
        <w:rPr>
          <w:rFonts w:ascii="Times New Roman" w:hAnsi="Times New Roman" w:cs="Times New Roman"/>
          <w:sz w:val="24"/>
          <w:szCs w:val="24"/>
        </w:rPr>
        <w:t>, сл. А. Плещеева.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«Баю – баю» - муз. М.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«Как у наших у ворот» - русская народная мелодия.</w:t>
      </w:r>
      <w:proofErr w:type="gramEnd"/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«Кукла» - муз. М.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Старакадамского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сл. О. Высоцкой.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«Зима прошла» - муз. Н.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«Лошадка» - муз. А.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сл. Народные.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«Дождик» - муз. Г. Лобачёва, русская народная песня.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«Праздничная» - муз. Н.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Бахутовой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Чарной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«Маленькой Ёлочки»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О.Фельцман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И.Шаферан</w:t>
      </w:r>
      <w:proofErr w:type="spellEnd"/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«Полька» муз.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Ю.Слонова</w:t>
      </w:r>
      <w:proofErr w:type="spellEnd"/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Произведения П.И. Чайковского – «Времена года», «Болезнь куклы», «Вальс»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«Веселые матрешки» муз. Л. Некрасовой.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«Белые снежинки» Г.Гладков</w:t>
      </w:r>
    </w:p>
    <w:p w:rsidR="00ED0F33" w:rsidRPr="00FA6A48" w:rsidRDefault="00ED0F33" w:rsidP="00ED0F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  <w:proofErr w:type="gramEnd"/>
      <w:r w:rsidRPr="00FA6A48">
        <w:rPr>
          <w:rFonts w:ascii="Times New Roman" w:hAnsi="Times New Roman" w:cs="Times New Roman"/>
          <w:b/>
          <w:sz w:val="24"/>
          <w:szCs w:val="24"/>
        </w:rPr>
        <w:t xml:space="preserve"> и игры под  музыку.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«Пальчики и ручки» - русская народная мелодия.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«Игра с куклой» - муз. В. Карасёвой.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«Ловкие ручки» - муз. Е. Тиличеевой.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«Ходим – бегаем» - муз. Е. Тиличеевой.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«Мишка ходит в гости» - муз. М.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«Гуляем и пляшем» - муз. М.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«Мы флажки свои поднимем» -  муз.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Вилькорейской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«Пружинка» - русская народная мелодия.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«Маленький танец» - муз. Н. Александровой.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«Не выпустим» - русская народная плясовая «Полянка», обработка Н.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«Прощаться – здороваться» - чешская народная песня.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«Мишка с куклой пляшут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» слова и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ранина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.</w:t>
      </w:r>
    </w:p>
    <w:p w:rsidR="00ED0F33" w:rsidRPr="00FA6A48" w:rsidRDefault="00ED0F33" w:rsidP="00ED0F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1B46" w:rsidRPr="00FA6A48" w:rsidRDefault="00051DCE" w:rsidP="00051DC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РАБОТЫ</w:t>
      </w:r>
    </w:p>
    <w:p w:rsidR="00E51B46" w:rsidRPr="00FA6A48" w:rsidRDefault="00E51B46" w:rsidP="00ED0F3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2FF9" w:rsidRPr="00FA6A48" w:rsidRDefault="00362FF9" w:rsidP="002C0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ПЕРВОЕ ПОЛУГОДИЕ</w:t>
      </w:r>
    </w:p>
    <w:p w:rsidR="00362FF9" w:rsidRPr="00FA6A48" w:rsidRDefault="00362FF9" w:rsidP="001315C9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Слушание и узнавание музыкальных звуков, мелодий, песен</w:t>
      </w:r>
      <w:r w:rsidR="00051DCE" w:rsidRPr="00FA6A48">
        <w:rPr>
          <w:rFonts w:ascii="Times New Roman" w:hAnsi="Times New Roman" w:cs="Times New Roman"/>
          <w:b/>
          <w:sz w:val="24"/>
          <w:szCs w:val="24"/>
        </w:rPr>
        <w:t>.</w:t>
      </w:r>
    </w:p>
    <w:p w:rsidR="00362FF9" w:rsidRPr="00FA6A48" w:rsidRDefault="00362FF9" w:rsidP="002C0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Слушание произведения  П.И Чайковского «Времена года» (осень), «Вальс», «Болезнь куклы», «Полька» муз. Ю.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, «Веселые матрешки» муз. Л. Некрасовой.</w:t>
      </w:r>
    </w:p>
    <w:p w:rsidR="001644E8" w:rsidRPr="00FA6A48" w:rsidRDefault="001644E8" w:rsidP="001644E8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Слушание произведения с </w:t>
      </w:r>
      <w:r w:rsidRPr="00FA6A4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A6A48">
        <w:rPr>
          <w:rFonts w:ascii="Times New Roman" w:hAnsi="Times New Roman" w:cs="Times New Roman"/>
          <w:sz w:val="24"/>
          <w:szCs w:val="24"/>
        </w:rPr>
        <w:t xml:space="preserve"> диска «Белые снежинки» Г.Гладков, «Новогодние игрушки», «Маленькой ёлочки»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О.Фельцман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И.Шаферан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4E8" w:rsidRPr="00FA6A48" w:rsidRDefault="001644E8" w:rsidP="002C0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Слушание  и узнавание произведения   с  </w:t>
      </w:r>
      <w:r w:rsidRPr="00FA6A4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A6A48">
        <w:rPr>
          <w:rFonts w:ascii="Times New Roman" w:hAnsi="Times New Roman" w:cs="Times New Roman"/>
          <w:sz w:val="24"/>
          <w:szCs w:val="24"/>
        </w:rPr>
        <w:t xml:space="preserve"> диска «Спокойной ночи малыши» (игра с куклой).</w:t>
      </w:r>
    </w:p>
    <w:p w:rsidR="00362FF9" w:rsidRPr="00FA6A48" w:rsidRDefault="00362FF9" w:rsidP="001315C9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  <w:r w:rsidR="00051DCE" w:rsidRPr="00FA6A48">
        <w:rPr>
          <w:rFonts w:ascii="Times New Roman" w:hAnsi="Times New Roman" w:cs="Times New Roman"/>
          <w:b/>
          <w:sz w:val="24"/>
          <w:szCs w:val="24"/>
        </w:rPr>
        <w:t>.</w:t>
      </w:r>
    </w:p>
    <w:p w:rsidR="00362FF9" w:rsidRPr="00FA6A48" w:rsidRDefault="00362FF9" w:rsidP="002C0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lastRenderedPageBreak/>
        <w:t>Движения под музыку. Хоровод «Зайка серенький сидит».</w:t>
      </w:r>
    </w:p>
    <w:p w:rsidR="00362FF9" w:rsidRPr="00FA6A48" w:rsidRDefault="00362FF9" w:rsidP="002C0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Выполнение движений по подражанию. «Мишка с куклой пляшут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» слова и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FA6A4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A6A48">
        <w:rPr>
          <w:rFonts w:ascii="Times New Roman" w:hAnsi="Times New Roman" w:cs="Times New Roman"/>
          <w:sz w:val="24"/>
          <w:szCs w:val="24"/>
        </w:rPr>
        <w:t>ранина</w:t>
      </w:r>
      <w:proofErr w:type="spellEnd"/>
      <w:r w:rsidR="001644E8" w:rsidRPr="00FA6A48">
        <w:rPr>
          <w:rFonts w:ascii="Times New Roman" w:hAnsi="Times New Roman" w:cs="Times New Roman"/>
          <w:sz w:val="24"/>
          <w:szCs w:val="24"/>
        </w:rPr>
        <w:t>.</w:t>
      </w:r>
    </w:p>
    <w:p w:rsidR="00362FF9" w:rsidRPr="00FA6A48" w:rsidRDefault="00362FF9" w:rsidP="001315C9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Игры на музыкальных  инструментах</w:t>
      </w:r>
      <w:r w:rsidR="00051DCE" w:rsidRPr="00FA6A48">
        <w:rPr>
          <w:rFonts w:ascii="Times New Roman" w:hAnsi="Times New Roman" w:cs="Times New Roman"/>
          <w:b/>
          <w:sz w:val="24"/>
          <w:szCs w:val="24"/>
        </w:rPr>
        <w:t>.</w:t>
      </w:r>
    </w:p>
    <w:p w:rsidR="00362FF9" w:rsidRPr="00FA6A48" w:rsidRDefault="001644E8" w:rsidP="002C0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A48">
        <w:rPr>
          <w:rFonts w:ascii="Times New Roman" w:hAnsi="Times New Roman" w:cs="Times New Roman"/>
          <w:sz w:val="24"/>
          <w:szCs w:val="24"/>
        </w:rPr>
        <w:t>Музыкально – дидактические игры  на музыкальных  инструментах (бубен, колокольчик, дудка):  упр. «Веселый оркестр», «Угадай, что звучит?», «Чудесный мешочек».</w:t>
      </w:r>
      <w:proofErr w:type="gramEnd"/>
    </w:p>
    <w:p w:rsidR="00362FF9" w:rsidRPr="00FA6A48" w:rsidRDefault="00362FF9" w:rsidP="002C095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2FF9" w:rsidRPr="00FA6A48" w:rsidRDefault="00362FF9" w:rsidP="00051D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ВТОРОЕ ПОЛУГОДИЕ</w:t>
      </w:r>
    </w:p>
    <w:p w:rsidR="00E51B46" w:rsidRPr="00FA6A48" w:rsidRDefault="00362FF9" w:rsidP="001315C9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Слушание и узнавание музыкальных звуков, мелодий, песен</w:t>
      </w:r>
      <w:r w:rsidR="00051DCE" w:rsidRPr="00FA6A48">
        <w:rPr>
          <w:rFonts w:ascii="Times New Roman" w:hAnsi="Times New Roman" w:cs="Times New Roman"/>
          <w:b/>
          <w:sz w:val="24"/>
          <w:szCs w:val="24"/>
        </w:rPr>
        <w:t>.</w:t>
      </w:r>
    </w:p>
    <w:p w:rsidR="001644E8" w:rsidRPr="00FA6A48" w:rsidRDefault="001644E8" w:rsidP="00051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Произведения П.И.Чайковского: «Времена года» (зима</w:t>
      </w:r>
      <w:r w:rsidR="00051DCE" w:rsidRPr="00FA6A48">
        <w:rPr>
          <w:rFonts w:ascii="Times New Roman" w:hAnsi="Times New Roman" w:cs="Times New Roman"/>
          <w:sz w:val="24"/>
          <w:szCs w:val="24"/>
        </w:rPr>
        <w:t>, весна</w:t>
      </w:r>
      <w:r w:rsidRPr="00FA6A48">
        <w:rPr>
          <w:rFonts w:ascii="Times New Roman" w:hAnsi="Times New Roman" w:cs="Times New Roman"/>
          <w:sz w:val="24"/>
          <w:szCs w:val="24"/>
        </w:rPr>
        <w:t>),</w:t>
      </w:r>
    </w:p>
    <w:p w:rsidR="00051DCE" w:rsidRPr="00FA6A48" w:rsidRDefault="001644E8" w:rsidP="00051DC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Песни В.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« Крокодила Гены, Чебурашки», </w:t>
      </w:r>
      <w:r w:rsidR="003145E5" w:rsidRPr="00FA6A48">
        <w:rPr>
          <w:rFonts w:ascii="Times New Roman" w:hAnsi="Times New Roman" w:cs="Times New Roman"/>
          <w:sz w:val="24"/>
          <w:szCs w:val="24"/>
          <w:shd w:val="clear" w:color="auto" w:fill="FFFFFF"/>
        </w:rPr>
        <w:t>«Как</w:t>
      </w:r>
      <w:r w:rsidR="003145E5" w:rsidRPr="00FA6A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45E5" w:rsidRPr="00FA6A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львенок</w:t>
      </w:r>
      <w:r w:rsidR="003145E5" w:rsidRPr="00FA6A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45E5" w:rsidRPr="00FA6A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3145E5" w:rsidRPr="00FA6A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45E5" w:rsidRPr="00FA6A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черепаха</w:t>
      </w:r>
      <w:r w:rsidR="003145E5" w:rsidRPr="00FA6A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45E5" w:rsidRPr="00FA6A48">
        <w:rPr>
          <w:rFonts w:ascii="Times New Roman" w:hAnsi="Times New Roman" w:cs="Times New Roman"/>
          <w:sz w:val="24"/>
          <w:szCs w:val="24"/>
          <w:shd w:val="clear" w:color="auto" w:fill="FFFFFF"/>
        </w:rPr>
        <w:t>пели</w:t>
      </w:r>
      <w:r w:rsidR="003145E5" w:rsidRPr="00FA6A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45E5" w:rsidRPr="00FA6A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песню</w:t>
      </w:r>
      <w:r w:rsidR="003145E5" w:rsidRPr="00FA6A48">
        <w:rPr>
          <w:rFonts w:ascii="Times New Roman" w:hAnsi="Times New Roman" w:cs="Times New Roman"/>
          <w:sz w:val="24"/>
          <w:szCs w:val="24"/>
          <w:shd w:val="clear" w:color="auto" w:fill="FFFFFF"/>
        </w:rPr>
        <w:t>» Музыка Г. Гладков, Слова С. Козлов</w:t>
      </w:r>
      <w:r w:rsidR="00051DCE" w:rsidRPr="00FA6A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2FF9" w:rsidRPr="00FA6A48" w:rsidRDefault="00051DCE" w:rsidP="00051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Слушание аудиозаписей  разнообразных звуков: «Голоса птиц и зверей», «Звуки природы», «Музыкальные инструменты».</w:t>
      </w:r>
    </w:p>
    <w:p w:rsidR="00051DCE" w:rsidRPr="00FA6A48" w:rsidRDefault="00051DCE" w:rsidP="00051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 xml:space="preserve">Музыкальные упражнения с </w:t>
      </w:r>
      <w:proofErr w:type="spellStart"/>
      <w:r w:rsidRPr="00FA6A48">
        <w:rPr>
          <w:rFonts w:ascii="Times New Roman" w:hAnsi="Times New Roman" w:cs="Times New Roman"/>
          <w:sz w:val="24"/>
          <w:szCs w:val="24"/>
        </w:rPr>
        <w:t>пропеванием</w:t>
      </w:r>
      <w:proofErr w:type="spellEnd"/>
      <w:r w:rsidRPr="00FA6A48">
        <w:rPr>
          <w:rFonts w:ascii="Times New Roman" w:hAnsi="Times New Roman" w:cs="Times New Roman"/>
          <w:sz w:val="24"/>
          <w:szCs w:val="24"/>
        </w:rPr>
        <w:t xml:space="preserve"> педагогом имен детей, приветствий.</w:t>
      </w:r>
    </w:p>
    <w:p w:rsidR="00051DCE" w:rsidRPr="00FA6A48" w:rsidRDefault="00051DCE" w:rsidP="00051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Слушание музыкальных инструментов и нахождение их. Д/И «Найди такой же инструмент»</w:t>
      </w:r>
    </w:p>
    <w:p w:rsidR="00E51B46" w:rsidRPr="00FA6A48" w:rsidRDefault="00362FF9" w:rsidP="001315C9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 xml:space="preserve">Музыкально – </w:t>
      </w:r>
      <w:proofErr w:type="gramStart"/>
      <w:r w:rsidRPr="00FA6A48">
        <w:rPr>
          <w:rFonts w:ascii="Times New Roman" w:hAnsi="Times New Roman" w:cs="Times New Roman"/>
          <w:b/>
          <w:sz w:val="24"/>
          <w:szCs w:val="24"/>
        </w:rPr>
        <w:t>ритмические  движения</w:t>
      </w:r>
      <w:proofErr w:type="gramEnd"/>
      <w:r w:rsidRPr="00FA6A48">
        <w:rPr>
          <w:rFonts w:ascii="Times New Roman" w:hAnsi="Times New Roman" w:cs="Times New Roman"/>
          <w:b/>
          <w:sz w:val="24"/>
          <w:szCs w:val="24"/>
        </w:rPr>
        <w:t xml:space="preserve"> с музыкальным сопровождением (диски)</w:t>
      </w:r>
      <w:r w:rsidR="003145E5" w:rsidRPr="00FA6A48">
        <w:rPr>
          <w:rFonts w:ascii="Times New Roman" w:hAnsi="Times New Roman" w:cs="Times New Roman"/>
          <w:b/>
          <w:sz w:val="24"/>
          <w:szCs w:val="24"/>
        </w:rPr>
        <w:t>.</w:t>
      </w:r>
    </w:p>
    <w:p w:rsidR="003145E5" w:rsidRPr="00FA6A48" w:rsidRDefault="003145E5" w:rsidP="00362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Имитационные упражнения, соответствующие тексту песни или действиям с игрушкой. Хороводы: «В лесу родилась елочка», «Маленькой елочки холодно зимой», «Снежинки кружатся», «Веселые матрешки».</w:t>
      </w:r>
    </w:p>
    <w:p w:rsidR="003145E5" w:rsidRPr="00FA6A48" w:rsidRDefault="003145E5" w:rsidP="00362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Игровые упражнения с ритмическим сопровождением (хлопки учителя, удары в барабан, по металлофону, в бубен) на прокатывание мяча двумя руками друг другу, под дуги, между предметами.</w:t>
      </w:r>
    </w:p>
    <w:p w:rsidR="00E51B46" w:rsidRPr="00FA6A48" w:rsidRDefault="00051DCE" w:rsidP="00051DCE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sz w:val="24"/>
          <w:szCs w:val="24"/>
        </w:rPr>
        <w:t>Движения под музыку в пространстве класса: ходить и бегать врассыпную, перестраиваться в круг, передвигаться вперед, назад, собираться вокруг учителя, по сигналу расходиться в разные стороны.</w:t>
      </w:r>
    </w:p>
    <w:p w:rsidR="00E51B46" w:rsidRPr="00FA6A48" w:rsidRDefault="00362FF9" w:rsidP="001315C9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A48">
        <w:rPr>
          <w:rFonts w:ascii="Times New Roman" w:hAnsi="Times New Roman" w:cs="Times New Roman"/>
          <w:b/>
          <w:sz w:val="24"/>
          <w:szCs w:val="24"/>
        </w:rPr>
        <w:t>Игры на музыкальных  инструментах</w:t>
      </w:r>
      <w:r w:rsidR="00051DCE" w:rsidRPr="00FA6A48">
        <w:rPr>
          <w:rFonts w:ascii="Times New Roman" w:hAnsi="Times New Roman" w:cs="Times New Roman"/>
          <w:b/>
          <w:sz w:val="24"/>
          <w:szCs w:val="24"/>
        </w:rPr>
        <w:t>.</w:t>
      </w:r>
    </w:p>
    <w:p w:rsidR="00E51B46" w:rsidRPr="00FA6A48" w:rsidRDefault="003145E5" w:rsidP="003145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Игра на самодельных инструментах: ложках.</w:t>
      </w:r>
    </w:p>
    <w:p w:rsidR="00051DCE" w:rsidRPr="00FA6A48" w:rsidRDefault="003145E5" w:rsidP="003145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Развитие слухового внимания и интереса к предметному миру. Игра с сыпучими материалами:  крупы.</w:t>
      </w:r>
    </w:p>
    <w:p w:rsidR="00E51B46" w:rsidRPr="00FA6A48" w:rsidRDefault="003145E5" w:rsidP="00051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A48">
        <w:rPr>
          <w:rFonts w:ascii="Times New Roman" w:hAnsi="Times New Roman" w:cs="Times New Roman"/>
          <w:sz w:val="24"/>
          <w:szCs w:val="24"/>
        </w:rPr>
        <w:t>Игры, в которых из ряда предложенных нужно выбрать понравившейся.  Игра на любимом инструменте.</w:t>
      </w:r>
    </w:p>
    <w:p w:rsidR="00F03F61" w:rsidRPr="00FA6A48" w:rsidRDefault="00F03F61" w:rsidP="003203D4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A6A48">
        <w:rPr>
          <w:rFonts w:ascii="Times New Roman" w:eastAsiaTheme="minorHAnsi" w:hAnsi="Times New Roman"/>
          <w:b/>
          <w:bCs/>
          <w:sz w:val="24"/>
          <w:szCs w:val="24"/>
        </w:rPr>
        <w:t>Учебно-методические средства обучения</w:t>
      </w:r>
    </w:p>
    <w:p w:rsidR="00F03F61" w:rsidRPr="003203D4" w:rsidRDefault="00F03F61" w:rsidP="003203D4">
      <w:pPr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FA6A48">
        <w:rPr>
          <w:rFonts w:ascii="Times New Roman" w:eastAsiaTheme="minorHAnsi" w:hAnsi="Times New Roman"/>
          <w:b/>
          <w:i/>
          <w:iCs/>
          <w:sz w:val="24"/>
          <w:szCs w:val="24"/>
        </w:rPr>
        <w:t>Список литературы (основной)</w:t>
      </w:r>
    </w:p>
    <w:p w:rsidR="00F03F61" w:rsidRPr="003203D4" w:rsidRDefault="00F03F61" w:rsidP="003203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обучения учащихся с умеренной и тяжелой умственной отсталостью / Л.Б.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Баряева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, Д.И. Бойков, В.И.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Липакова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. Л.Б.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Баряева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, Н.Н. Яковлевой. – СПб</w:t>
      </w:r>
      <w:proofErr w:type="gram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.; </w:t>
      </w:r>
      <w:proofErr w:type="gram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ЦПК проф. Л.Б.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Баряева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</w:t>
      </w:r>
    </w:p>
    <w:p w:rsidR="00F03F61" w:rsidRPr="003203D4" w:rsidRDefault="00F03F61" w:rsidP="00320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iCs/>
          <w:color w:val="000000"/>
          <w:kern w:val="24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b/>
          <w:i/>
          <w:iCs/>
          <w:color w:val="000000"/>
          <w:kern w:val="24"/>
          <w:sz w:val="24"/>
          <w:szCs w:val="24"/>
          <w:lang w:eastAsia="ru-RU"/>
        </w:rPr>
        <w:t xml:space="preserve"> Список литературы (дополнительный)</w:t>
      </w:r>
    </w:p>
    <w:p w:rsidR="00F03F61" w:rsidRPr="00FA6A48" w:rsidRDefault="00F03F61" w:rsidP="00F03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F61" w:rsidRPr="00FA6A48" w:rsidRDefault="00F03F61" w:rsidP="00F03F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Детские частушки, шутки, прибаутки. Популярное пособие для родителей и педагогов./ Сост. Бахметьева Т.И., Соколова Г.Т. </w:t>
      </w:r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Соколов Г.В., Куров В.Н. – Ярославль: «Академия развития» – 1997.</w:t>
      </w:r>
    </w:p>
    <w:p w:rsidR="00F03F61" w:rsidRPr="00FA6A48" w:rsidRDefault="00F03F61" w:rsidP="00F03F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Игры-занятия с водой и песком: Стол ванна для игр с водой и песком и набор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аквапескотерапии</w:t>
      </w:r>
      <w:proofErr w:type="spellEnd"/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/П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 ред. Л.Б.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Баряевой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СПб</w:t>
      </w:r>
      <w:proofErr w:type="gram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 РГПУ им. А.И. Герцена, 2008.</w:t>
      </w:r>
    </w:p>
    <w:p w:rsidR="00F03F61" w:rsidRPr="00FA6A48" w:rsidRDefault="00F03F61" w:rsidP="00F03F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вместе. Странички для занятий с детьми. Поиграем с тестом: творческие занятия родителей с детьми раннего возраста. Г.Ю.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Одинокова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М./ Воспитание и обучение детей с нарушениями развития №5 -2011.</w:t>
      </w:r>
    </w:p>
    <w:p w:rsidR="00F03F61" w:rsidRPr="00FA6A48" w:rsidRDefault="00F03F61" w:rsidP="00F03F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Некоторые психолого-педагогические показатели разграничения степеней умственной отсталости у детей на начальном этапе школьного обучения.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С.Д.Забрамная</w:t>
      </w:r>
      <w:proofErr w:type="spellEnd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FA6A48">
        <w:rPr>
          <w:rFonts w:ascii="Times New Roman" w:eastAsia="Times New Roman" w:hAnsi="Times New Roman"/>
          <w:sz w:val="24"/>
          <w:szCs w:val="24"/>
          <w:lang w:eastAsia="ru-RU"/>
        </w:rPr>
        <w:t>Т.Н.Исаева</w:t>
      </w:r>
      <w:proofErr w:type="spellEnd"/>
    </w:p>
    <w:p w:rsidR="00F03F61" w:rsidRPr="00FA6A48" w:rsidRDefault="00F03F61" w:rsidP="00F03F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Развиваем руки – чтоб учиться и писать, и красиво рисовать. Популярное пособие для родителей и педагогов./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Гаврина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С.Е.,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КутявинаН.Л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Топоркова И.Г., Щербинина С.В. Художники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Г.В.Соколов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В.Н. Куров. – Ярославль: «Академия развития», 1998.</w:t>
      </w:r>
    </w:p>
    <w:p w:rsidR="00F03F61" w:rsidRPr="00FA6A48" w:rsidRDefault="00F03F61" w:rsidP="00F03F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Стребелева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Е.А. Формирование мышления у детей с отклонениями в развитии: Кн. Для педагога – дефектолога. – М.: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Изд. Центр ВЛАДОС, 2001.</w:t>
      </w:r>
    </w:p>
    <w:p w:rsidR="00F03F61" w:rsidRPr="00FA6A48" w:rsidRDefault="00F03F61" w:rsidP="00F03F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ЯнушкоЕлена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Помоги малышу заговорить! Развитие речи детей 1,5-3 лет./Елена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Янушко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Изд.7-е.-М.: </w:t>
      </w:r>
      <w:proofErr w:type="spellStart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Теревинф</w:t>
      </w:r>
      <w:proofErr w:type="spellEnd"/>
      <w:r w:rsidRPr="00FA6A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2010.</w:t>
      </w:r>
    </w:p>
    <w:p w:rsidR="00E51B46" w:rsidRPr="00FA6A48" w:rsidRDefault="00E51B46" w:rsidP="00051DCE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E51B46" w:rsidRPr="00FA6A48" w:rsidSect="00051DCE">
          <w:pgSz w:w="11906" w:h="16838"/>
          <w:pgMar w:top="567" w:right="709" w:bottom="851" w:left="992" w:header="709" w:footer="709" w:gutter="0"/>
          <w:cols w:space="708"/>
          <w:docGrid w:linePitch="360"/>
        </w:sectPr>
      </w:pPr>
    </w:p>
    <w:p w:rsidR="00ED0F33" w:rsidRPr="00FA6A48" w:rsidRDefault="00ED0F33" w:rsidP="004D5D2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Календарно – тематическое планирование по</w:t>
      </w:r>
      <w:r w:rsidR="004D5D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предмету «Музыка и движение»  </w:t>
      </w:r>
      <w:bookmarkStart w:id="0" w:name="_GoBack"/>
      <w:bookmarkEnd w:id="0"/>
      <w:r w:rsidR="00E81048"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на 2013-2014 уч.</w:t>
      </w:r>
      <w:r w:rsidR="003203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81048"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год   (34 часа</w:t>
      </w:r>
      <w:r w:rsidRPr="00FA6A48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ED0F33" w:rsidRPr="00FA6A48" w:rsidRDefault="00ED0F33" w:rsidP="00ED0F3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D0F33" w:rsidRPr="00FA6A48" w:rsidRDefault="00ED0F33" w:rsidP="00ED0F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>Первое полугодие</w:t>
      </w:r>
    </w:p>
    <w:p w:rsidR="00ED0F33" w:rsidRPr="00FA6A48" w:rsidRDefault="00ED0F33" w:rsidP="00ED0F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четверть – </w:t>
      </w:r>
      <w:r w:rsidR="00E81048" w:rsidRPr="00FA6A48">
        <w:rPr>
          <w:rFonts w:ascii="Times New Roman" w:eastAsiaTheme="minorHAnsi" w:hAnsi="Times New Roman"/>
          <w:b/>
          <w:sz w:val="24"/>
          <w:szCs w:val="24"/>
        </w:rPr>
        <w:t xml:space="preserve">9 </w:t>
      </w:r>
      <w:r w:rsidRPr="00FA6A48">
        <w:rPr>
          <w:rFonts w:ascii="Times New Roman" w:eastAsiaTheme="minorHAnsi" w:hAnsi="Times New Roman"/>
          <w:b/>
          <w:sz w:val="24"/>
          <w:szCs w:val="24"/>
        </w:rPr>
        <w:t>часов</w:t>
      </w:r>
    </w:p>
    <w:tbl>
      <w:tblPr>
        <w:tblStyle w:val="a3"/>
        <w:tblW w:w="15678" w:type="dxa"/>
        <w:tblLayout w:type="fixed"/>
        <w:tblLook w:val="04A0" w:firstRow="1" w:lastRow="0" w:firstColumn="1" w:lastColumn="0" w:noHBand="0" w:noVBand="1"/>
      </w:tblPr>
      <w:tblGrid>
        <w:gridCol w:w="392"/>
        <w:gridCol w:w="6095"/>
        <w:gridCol w:w="1134"/>
        <w:gridCol w:w="1701"/>
        <w:gridCol w:w="3969"/>
        <w:gridCol w:w="2387"/>
      </w:tblGrid>
      <w:tr w:rsidR="00ED0F33" w:rsidRPr="00FA6A48" w:rsidTr="007341E8">
        <w:trPr>
          <w:trHeight w:val="530"/>
        </w:trPr>
        <w:tc>
          <w:tcPr>
            <w:tcW w:w="392" w:type="dxa"/>
          </w:tcPr>
          <w:p w:rsidR="00ED0F33" w:rsidRPr="00FA6A48" w:rsidRDefault="00ED0F33" w:rsidP="007341E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ED0F33" w:rsidRPr="00FA6A48" w:rsidRDefault="00ED0F33" w:rsidP="007341E8">
            <w:pPr>
              <w:tabs>
                <w:tab w:val="center" w:pos="5703"/>
                <w:tab w:val="left" w:pos="999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ED0F33" w:rsidRPr="00FA6A48" w:rsidRDefault="00ED0F33" w:rsidP="007341E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</w:t>
            </w:r>
          </w:p>
          <w:p w:rsidR="00ED0F33" w:rsidRPr="00FA6A48" w:rsidRDefault="00ED0F33" w:rsidP="007341E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ED0F33" w:rsidRPr="00FA6A48" w:rsidRDefault="00ED0F33" w:rsidP="007341E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ED0F33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387" w:type="dxa"/>
          </w:tcPr>
          <w:p w:rsidR="00ED0F33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7341E8" w:rsidRPr="00FA6A48" w:rsidTr="00071597">
        <w:trPr>
          <w:trHeight w:val="274"/>
        </w:trPr>
        <w:tc>
          <w:tcPr>
            <w:tcW w:w="15678" w:type="dxa"/>
            <w:gridSpan w:val="6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Слушание и узнавание музыкальных звуков, мелодий, песен</w:t>
            </w:r>
          </w:p>
        </w:tc>
      </w:tr>
      <w:tr w:rsidR="00ED0F33" w:rsidRPr="00FA6A48" w:rsidTr="007341E8">
        <w:trPr>
          <w:trHeight w:val="256"/>
        </w:trPr>
        <w:tc>
          <w:tcPr>
            <w:tcW w:w="392" w:type="dxa"/>
          </w:tcPr>
          <w:p w:rsidR="00ED0F33" w:rsidRPr="00FA6A48" w:rsidRDefault="00ED0F33" w:rsidP="007341E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D0F33" w:rsidRPr="00FA6A48" w:rsidRDefault="00ED0F33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произведения  П.И Чайковского «Времена года» (осень)</w:t>
            </w:r>
          </w:p>
        </w:tc>
        <w:tc>
          <w:tcPr>
            <w:tcW w:w="1134" w:type="dxa"/>
          </w:tcPr>
          <w:p w:rsidR="00ED0F33" w:rsidRPr="00FA6A48" w:rsidRDefault="00ED0F33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0F33" w:rsidRPr="00FA6A48" w:rsidRDefault="00E8104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01.09.14</w:t>
            </w:r>
          </w:p>
        </w:tc>
        <w:tc>
          <w:tcPr>
            <w:tcW w:w="3969" w:type="dxa"/>
          </w:tcPr>
          <w:p w:rsidR="00ED0F33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картины «Осень»</w:t>
            </w:r>
          </w:p>
          <w:p w:rsidR="00071597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произведения</w:t>
            </w:r>
          </w:p>
          <w:p w:rsidR="00071597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«Осенние листочки»</w:t>
            </w:r>
          </w:p>
        </w:tc>
        <w:tc>
          <w:tcPr>
            <w:tcW w:w="2387" w:type="dxa"/>
          </w:tcPr>
          <w:p w:rsidR="00ED0F33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осень, листья, музыка</w:t>
            </w:r>
          </w:p>
        </w:tc>
      </w:tr>
      <w:tr w:rsidR="00ED0F33" w:rsidRPr="00FA6A48" w:rsidTr="007341E8">
        <w:trPr>
          <w:trHeight w:val="274"/>
        </w:trPr>
        <w:tc>
          <w:tcPr>
            <w:tcW w:w="392" w:type="dxa"/>
          </w:tcPr>
          <w:p w:rsidR="00ED0F33" w:rsidRPr="00FA6A48" w:rsidRDefault="00ED0F33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D0F33" w:rsidRPr="00FA6A48" w:rsidRDefault="00ED0F33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произведения  «Полька» муз.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Ю.Слонова</w:t>
            </w:r>
            <w:proofErr w:type="spellEnd"/>
          </w:p>
        </w:tc>
        <w:tc>
          <w:tcPr>
            <w:tcW w:w="1134" w:type="dxa"/>
          </w:tcPr>
          <w:p w:rsidR="00ED0F33" w:rsidRPr="00FA6A48" w:rsidRDefault="00ED0F33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0F33" w:rsidRPr="00FA6A48" w:rsidRDefault="00E8104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08.09.14</w:t>
            </w:r>
          </w:p>
        </w:tc>
        <w:tc>
          <w:tcPr>
            <w:tcW w:w="3969" w:type="dxa"/>
          </w:tcPr>
          <w:p w:rsidR="00ED0F33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«Выбери игрушку»</w:t>
            </w:r>
          </w:p>
          <w:p w:rsidR="00071597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произведения</w:t>
            </w:r>
          </w:p>
          <w:p w:rsidR="00071597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танцы под музыку с игрушкой</w:t>
            </w:r>
          </w:p>
        </w:tc>
        <w:tc>
          <w:tcPr>
            <w:tcW w:w="2387" w:type="dxa"/>
          </w:tcPr>
          <w:p w:rsidR="00ED0F33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музыка, полька</w:t>
            </w:r>
          </w:p>
        </w:tc>
      </w:tr>
      <w:tr w:rsidR="00ED0F33" w:rsidRPr="00FA6A48" w:rsidTr="007341E8">
        <w:trPr>
          <w:trHeight w:val="256"/>
        </w:trPr>
        <w:tc>
          <w:tcPr>
            <w:tcW w:w="392" w:type="dxa"/>
          </w:tcPr>
          <w:p w:rsidR="00ED0F33" w:rsidRPr="00FA6A48" w:rsidRDefault="00ED0F33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D0F33" w:rsidRPr="00FA6A48" w:rsidRDefault="00ED0F33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произведения  «Веселые матрешки» муз. Л. Некрасовой</w:t>
            </w:r>
          </w:p>
        </w:tc>
        <w:tc>
          <w:tcPr>
            <w:tcW w:w="1134" w:type="dxa"/>
          </w:tcPr>
          <w:p w:rsidR="00ED0F33" w:rsidRPr="00FA6A48" w:rsidRDefault="00ED0F33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0F33" w:rsidRPr="00FA6A48" w:rsidRDefault="00E8104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15.09.14</w:t>
            </w:r>
          </w:p>
        </w:tc>
        <w:tc>
          <w:tcPr>
            <w:tcW w:w="3969" w:type="dxa"/>
          </w:tcPr>
          <w:p w:rsidR="00ED0F33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«Собери матрёшку»</w:t>
            </w:r>
          </w:p>
          <w:p w:rsidR="00071597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произведения</w:t>
            </w:r>
          </w:p>
          <w:p w:rsidR="00071597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танцы под музыку</w:t>
            </w:r>
          </w:p>
        </w:tc>
        <w:tc>
          <w:tcPr>
            <w:tcW w:w="2387" w:type="dxa"/>
          </w:tcPr>
          <w:p w:rsidR="00ED0F33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матрёшка, танец</w:t>
            </w:r>
          </w:p>
        </w:tc>
      </w:tr>
      <w:tr w:rsidR="00ED0F33" w:rsidRPr="00FA6A48" w:rsidTr="007341E8">
        <w:trPr>
          <w:trHeight w:val="274"/>
        </w:trPr>
        <w:tc>
          <w:tcPr>
            <w:tcW w:w="392" w:type="dxa"/>
          </w:tcPr>
          <w:p w:rsidR="00ED0F33" w:rsidRPr="00FA6A48" w:rsidRDefault="00ED0F33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D0F33" w:rsidRPr="00FA6A48" w:rsidRDefault="00ED0F33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произведения  «Вальс» П.И. Чайковский</w:t>
            </w:r>
          </w:p>
        </w:tc>
        <w:tc>
          <w:tcPr>
            <w:tcW w:w="1134" w:type="dxa"/>
          </w:tcPr>
          <w:p w:rsidR="00ED0F33" w:rsidRPr="00FA6A48" w:rsidRDefault="00ED0F33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0F33" w:rsidRPr="00FA6A48" w:rsidRDefault="00E8104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22.09.14</w:t>
            </w:r>
          </w:p>
        </w:tc>
        <w:tc>
          <w:tcPr>
            <w:tcW w:w="3969" w:type="dxa"/>
          </w:tcPr>
          <w:p w:rsidR="00071597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работа со смайликами «Настроение»</w:t>
            </w:r>
          </w:p>
          <w:p w:rsidR="00ED0F33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произведения</w:t>
            </w:r>
          </w:p>
          <w:p w:rsidR="00071597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под музыку</w:t>
            </w:r>
          </w:p>
        </w:tc>
        <w:tc>
          <w:tcPr>
            <w:tcW w:w="2387" w:type="dxa"/>
          </w:tcPr>
          <w:p w:rsidR="00ED0F33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настроение, эмоции</w:t>
            </w:r>
          </w:p>
        </w:tc>
      </w:tr>
      <w:tr w:rsidR="00ED0F33" w:rsidRPr="00FA6A48" w:rsidTr="007341E8">
        <w:trPr>
          <w:trHeight w:val="256"/>
        </w:trPr>
        <w:tc>
          <w:tcPr>
            <w:tcW w:w="392" w:type="dxa"/>
          </w:tcPr>
          <w:p w:rsidR="00ED0F33" w:rsidRPr="00FA6A48" w:rsidRDefault="00ED0F33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D0F33" w:rsidRPr="00FA6A48" w:rsidRDefault="00ED0F33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произведения  «Болезнь куклы» П.И. Чайковский</w:t>
            </w:r>
          </w:p>
        </w:tc>
        <w:tc>
          <w:tcPr>
            <w:tcW w:w="1134" w:type="dxa"/>
          </w:tcPr>
          <w:p w:rsidR="00ED0F33" w:rsidRPr="00FA6A48" w:rsidRDefault="00ED0F33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0F33" w:rsidRPr="00FA6A48" w:rsidRDefault="00E8104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29.09.14</w:t>
            </w:r>
          </w:p>
        </w:tc>
        <w:tc>
          <w:tcPr>
            <w:tcW w:w="3969" w:type="dxa"/>
          </w:tcPr>
          <w:p w:rsidR="00ED0F33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куклой</w:t>
            </w:r>
          </w:p>
          <w:p w:rsidR="00071597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произведения</w:t>
            </w:r>
          </w:p>
          <w:p w:rsidR="00071597" w:rsidRPr="00FA6A48" w:rsidRDefault="00071597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«Доктор»</w:t>
            </w:r>
          </w:p>
        </w:tc>
        <w:tc>
          <w:tcPr>
            <w:tcW w:w="2387" w:type="dxa"/>
          </w:tcPr>
          <w:p w:rsidR="00ED0F33" w:rsidRPr="00FA6A48" w:rsidRDefault="00BD5A5B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настроение, эмоции</w:t>
            </w:r>
          </w:p>
        </w:tc>
      </w:tr>
      <w:tr w:rsidR="00ED0F33" w:rsidRPr="00FA6A48" w:rsidTr="007341E8">
        <w:trPr>
          <w:trHeight w:val="274"/>
        </w:trPr>
        <w:tc>
          <w:tcPr>
            <w:tcW w:w="392" w:type="dxa"/>
          </w:tcPr>
          <w:p w:rsidR="00ED0F33" w:rsidRPr="00FA6A48" w:rsidRDefault="00ED0F33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D0F33" w:rsidRPr="00FA6A48" w:rsidRDefault="00ED0F33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 и узнавание произведения  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CD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диска «Спокойной ночи малыши» (игра с куклой)</w:t>
            </w:r>
          </w:p>
        </w:tc>
        <w:tc>
          <w:tcPr>
            <w:tcW w:w="1134" w:type="dxa"/>
          </w:tcPr>
          <w:p w:rsidR="00ED0F33" w:rsidRPr="00FA6A48" w:rsidRDefault="00ED0F33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0F33" w:rsidRPr="00FA6A48" w:rsidRDefault="00E8104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06.10.14</w:t>
            </w:r>
          </w:p>
        </w:tc>
        <w:tc>
          <w:tcPr>
            <w:tcW w:w="3969" w:type="dxa"/>
          </w:tcPr>
          <w:p w:rsidR="00ED0F33" w:rsidRPr="00FA6A48" w:rsidRDefault="00BD5A5B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 игра  «Утро – ночь»</w:t>
            </w:r>
          </w:p>
          <w:p w:rsidR="00BD5A5B" w:rsidRPr="00FA6A48" w:rsidRDefault="00BD5A5B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произведения</w:t>
            </w:r>
          </w:p>
          <w:p w:rsidR="00BD5A5B" w:rsidRPr="00FA6A48" w:rsidRDefault="00BD5A5B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«Узнай и спой»</w:t>
            </w:r>
          </w:p>
          <w:p w:rsidR="00BD5A5B" w:rsidRPr="00FA6A48" w:rsidRDefault="00BD5A5B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«Уложи куклу спать»</w:t>
            </w:r>
          </w:p>
        </w:tc>
        <w:tc>
          <w:tcPr>
            <w:tcW w:w="2387" w:type="dxa"/>
          </w:tcPr>
          <w:p w:rsidR="00ED0F33" w:rsidRPr="00FA6A48" w:rsidRDefault="00BD5A5B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настроение, эмоции</w:t>
            </w:r>
          </w:p>
        </w:tc>
      </w:tr>
      <w:tr w:rsidR="007341E8" w:rsidRPr="00FA6A48" w:rsidTr="00071597">
        <w:trPr>
          <w:trHeight w:val="256"/>
        </w:trPr>
        <w:tc>
          <w:tcPr>
            <w:tcW w:w="15678" w:type="dxa"/>
            <w:gridSpan w:val="6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Музыкально-ритмические движения</w:t>
            </w:r>
          </w:p>
        </w:tc>
      </w:tr>
      <w:tr w:rsidR="00ED0F33" w:rsidRPr="00FA6A48" w:rsidTr="007341E8">
        <w:trPr>
          <w:trHeight w:val="274"/>
        </w:trPr>
        <w:tc>
          <w:tcPr>
            <w:tcW w:w="392" w:type="dxa"/>
          </w:tcPr>
          <w:p w:rsidR="00ED0F33" w:rsidRPr="00FA6A48" w:rsidRDefault="00ED0F33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D0F33" w:rsidRPr="00FA6A48" w:rsidRDefault="00ED0F33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Движения под музыку. Хоровод «Зайка серенький сидит»</w:t>
            </w:r>
          </w:p>
        </w:tc>
        <w:tc>
          <w:tcPr>
            <w:tcW w:w="1134" w:type="dxa"/>
          </w:tcPr>
          <w:p w:rsidR="00ED0F33" w:rsidRPr="00FA6A48" w:rsidRDefault="00ED0F33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0F33" w:rsidRPr="00FA6A48" w:rsidRDefault="00E8104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13.10.14</w:t>
            </w:r>
          </w:p>
        </w:tc>
        <w:tc>
          <w:tcPr>
            <w:tcW w:w="3969" w:type="dxa"/>
          </w:tcPr>
          <w:p w:rsidR="00ED0F33" w:rsidRPr="00FA6A48" w:rsidRDefault="00BD5A5B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зайцем</w:t>
            </w:r>
          </w:p>
          <w:p w:rsidR="00BD5A5B" w:rsidRPr="00FA6A48" w:rsidRDefault="00BD5A5B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произведения</w:t>
            </w:r>
          </w:p>
          <w:p w:rsidR="00BD5A5B" w:rsidRPr="00FA6A48" w:rsidRDefault="00BD5A5B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Хоровод «Зайка серенький сидит»</w:t>
            </w:r>
          </w:p>
        </w:tc>
        <w:tc>
          <w:tcPr>
            <w:tcW w:w="2387" w:type="dxa"/>
          </w:tcPr>
          <w:p w:rsidR="00ED0F33" w:rsidRPr="00FA6A48" w:rsidRDefault="00BD5A5B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музыка, движения</w:t>
            </w:r>
          </w:p>
        </w:tc>
      </w:tr>
      <w:tr w:rsidR="00ED0F33" w:rsidRPr="00FA6A48" w:rsidTr="007341E8">
        <w:trPr>
          <w:trHeight w:val="256"/>
        </w:trPr>
        <w:tc>
          <w:tcPr>
            <w:tcW w:w="392" w:type="dxa"/>
          </w:tcPr>
          <w:p w:rsidR="00ED0F33" w:rsidRPr="00FA6A48" w:rsidRDefault="00ED0F33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D0F33" w:rsidRPr="00FA6A48" w:rsidRDefault="00ED0F33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движений по подражанию. «Мишка с куклой пляшут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полечку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» слова и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ранина</w:t>
            </w:r>
            <w:proofErr w:type="spellEnd"/>
          </w:p>
        </w:tc>
        <w:tc>
          <w:tcPr>
            <w:tcW w:w="1134" w:type="dxa"/>
          </w:tcPr>
          <w:p w:rsidR="00ED0F33" w:rsidRPr="00FA6A48" w:rsidRDefault="00E8104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0F33" w:rsidRPr="00FA6A48" w:rsidRDefault="00E8104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20.10.14/ 27.10.14</w:t>
            </w:r>
          </w:p>
        </w:tc>
        <w:tc>
          <w:tcPr>
            <w:tcW w:w="3969" w:type="dxa"/>
          </w:tcPr>
          <w:p w:rsidR="00BD5A5B" w:rsidRPr="00FA6A48" w:rsidRDefault="00BD5A5B" w:rsidP="00BD5A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80E52" w:rsidRPr="00FA6A48">
              <w:rPr>
                <w:rFonts w:ascii="Times New Roman" w:eastAsiaTheme="minorHAnsi" w:hAnsi="Times New Roman"/>
                <w:sz w:val="24"/>
                <w:szCs w:val="24"/>
              </w:rPr>
              <w:t>игры с игрушками</w:t>
            </w:r>
          </w:p>
          <w:p w:rsidR="00BD5A5B" w:rsidRPr="00FA6A48" w:rsidRDefault="00BD5A5B" w:rsidP="00BD5A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произведения</w:t>
            </w:r>
          </w:p>
          <w:p w:rsidR="00ED0F33" w:rsidRPr="00FA6A48" w:rsidRDefault="00BD5A5B" w:rsidP="00BD5A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танец под музыку с куклой</w:t>
            </w:r>
          </w:p>
        </w:tc>
        <w:tc>
          <w:tcPr>
            <w:tcW w:w="2387" w:type="dxa"/>
          </w:tcPr>
          <w:p w:rsidR="00ED0F33" w:rsidRPr="00FA6A48" w:rsidRDefault="00BD5A5B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музыка, движения</w:t>
            </w:r>
          </w:p>
        </w:tc>
      </w:tr>
      <w:tr w:rsidR="007341E8" w:rsidRPr="00FA6A48" w:rsidTr="00071597">
        <w:trPr>
          <w:trHeight w:val="805"/>
        </w:trPr>
        <w:tc>
          <w:tcPr>
            <w:tcW w:w="15678" w:type="dxa"/>
            <w:gridSpan w:val="6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Первое  полугодие </w:t>
            </w:r>
          </w:p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 четверть –  </w:t>
            </w:r>
            <w:r w:rsidR="004A26D8"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341E8" w:rsidRPr="00FA6A48" w:rsidTr="007341E8">
        <w:trPr>
          <w:trHeight w:val="532"/>
        </w:trPr>
        <w:tc>
          <w:tcPr>
            <w:tcW w:w="392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7341E8" w:rsidRPr="00FA6A48" w:rsidRDefault="007341E8" w:rsidP="00071597">
            <w:pPr>
              <w:tabs>
                <w:tab w:val="center" w:pos="5703"/>
                <w:tab w:val="left" w:pos="999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</w:t>
            </w:r>
          </w:p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387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7341E8" w:rsidRPr="00FA6A48" w:rsidTr="00071597">
        <w:trPr>
          <w:trHeight w:val="532"/>
        </w:trPr>
        <w:tc>
          <w:tcPr>
            <w:tcW w:w="15678" w:type="dxa"/>
            <w:gridSpan w:val="6"/>
          </w:tcPr>
          <w:p w:rsidR="007341E8" w:rsidRPr="00FA6A48" w:rsidRDefault="007341E8" w:rsidP="007341E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Игры на музыкальных  инструментах</w:t>
            </w:r>
          </w:p>
        </w:tc>
      </w:tr>
      <w:tr w:rsidR="007341E8" w:rsidRPr="00FA6A48" w:rsidTr="007341E8">
        <w:trPr>
          <w:trHeight w:val="532"/>
        </w:trPr>
        <w:tc>
          <w:tcPr>
            <w:tcW w:w="392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341E8" w:rsidRPr="00FA6A48" w:rsidRDefault="007341E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Музыкально – дидактические игры  на музыкальных  инструментах (бубен, колокольчик, дудка):  упр. «Веселый оркестр» </w:t>
            </w:r>
          </w:p>
        </w:tc>
        <w:tc>
          <w:tcPr>
            <w:tcW w:w="1134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41E8" w:rsidRPr="00FA6A48" w:rsidRDefault="004A26D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10.11.14</w:t>
            </w:r>
          </w:p>
        </w:tc>
        <w:tc>
          <w:tcPr>
            <w:tcW w:w="3969" w:type="dxa"/>
          </w:tcPr>
          <w:p w:rsidR="007341E8" w:rsidRPr="00FA6A48" w:rsidRDefault="00080E52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назови»</w:t>
            </w:r>
          </w:p>
          <w:p w:rsidR="00080E52" w:rsidRPr="00FA6A48" w:rsidRDefault="00080E52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«Угадай, что звучит?»</w:t>
            </w:r>
          </w:p>
          <w:p w:rsidR="00080E52" w:rsidRPr="00FA6A48" w:rsidRDefault="00080E52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«Весёлый оркестр»</w:t>
            </w:r>
          </w:p>
        </w:tc>
        <w:tc>
          <w:tcPr>
            <w:tcW w:w="2387" w:type="dxa"/>
          </w:tcPr>
          <w:p w:rsidR="007341E8" w:rsidRPr="00FA6A48" w:rsidRDefault="00080E52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бубен, колокольчик, дудка, играть</w:t>
            </w:r>
          </w:p>
        </w:tc>
      </w:tr>
      <w:tr w:rsidR="007341E8" w:rsidRPr="00FA6A48" w:rsidTr="007341E8">
        <w:trPr>
          <w:trHeight w:val="548"/>
        </w:trPr>
        <w:tc>
          <w:tcPr>
            <w:tcW w:w="392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341E8" w:rsidRPr="00FA6A48" w:rsidRDefault="007341E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Музыкально – дидактические игры  на  музыкальных  инструментах (бубен, колокольчик, дудка):  упр.  «Угадай, что звучит?»</w:t>
            </w:r>
            <w:proofErr w:type="gramEnd"/>
          </w:p>
        </w:tc>
        <w:tc>
          <w:tcPr>
            <w:tcW w:w="1134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41E8" w:rsidRPr="00FA6A48" w:rsidRDefault="004A26D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17.11.14</w:t>
            </w:r>
          </w:p>
        </w:tc>
        <w:tc>
          <w:tcPr>
            <w:tcW w:w="3969" w:type="dxa"/>
          </w:tcPr>
          <w:p w:rsidR="007341E8" w:rsidRPr="00FA6A48" w:rsidRDefault="00080E52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на музыкальных инструментах</w:t>
            </w:r>
          </w:p>
          <w:p w:rsidR="00080E52" w:rsidRPr="00FA6A48" w:rsidRDefault="00080E52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 Д/И «Угадай, что звучит?»</w:t>
            </w:r>
          </w:p>
        </w:tc>
        <w:tc>
          <w:tcPr>
            <w:tcW w:w="2387" w:type="dxa"/>
          </w:tcPr>
          <w:p w:rsidR="007341E8" w:rsidRPr="00FA6A48" w:rsidRDefault="00080E52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бубен, колокольчик, дудка, играть</w:t>
            </w:r>
          </w:p>
        </w:tc>
      </w:tr>
      <w:tr w:rsidR="007341E8" w:rsidRPr="00FA6A48" w:rsidTr="007341E8">
        <w:trPr>
          <w:trHeight w:val="532"/>
        </w:trPr>
        <w:tc>
          <w:tcPr>
            <w:tcW w:w="392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341E8" w:rsidRPr="00FA6A48" w:rsidRDefault="007341E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Музыкально – дидактические игры  на  музыкальных  инструментах (бубен, колокольчик, дудка):  упр.   «Чудесный  мешочек» </w:t>
            </w:r>
          </w:p>
        </w:tc>
        <w:tc>
          <w:tcPr>
            <w:tcW w:w="1134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41E8" w:rsidRPr="00FA6A48" w:rsidRDefault="004A26D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24.11.14</w:t>
            </w:r>
          </w:p>
        </w:tc>
        <w:tc>
          <w:tcPr>
            <w:tcW w:w="3969" w:type="dxa"/>
          </w:tcPr>
          <w:p w:rsidR="007341E8" w:rsidRPr="00FA6A48" w:rsidRDefault="00080E52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«Чудесный мешочек»</w:t>
            </w:r>
          </w:p>
          <w:p w:rsidR="00080E52" w:rsidRPr="00FA6A48" w:rsidRDefault="00080E52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на музыкальных инструментах</w:t>
            </w:r>
          </w:p>
        </w:tc>
        <w:tc>
          <w:tcPr>
            <w:tcW w:w="2387" w:type="dxa"/>
          </w:tcPr>
          <w:p w:rsidR="007341E8" w:rsidRPr="00FA6A48" w:rsidRDefault="00080E52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бубен, колокольчик, дудка, играть</w:t>
            </w:r>
          </w:p>
        </w:tc>
      </w:tr>
      <w:tr w:rsidR="007341E8" w:rsidRPr="00FA6A48" w:rsidTr="007341E8">
        <w:trPr>
          <w:trHeight w:val="274"/>
        </w:trPr>
        <w:tc>
          <w:tcPr>
            <w:tcW w:w="392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341E8" w:rsidRPr="00FA6A48" w:rsidRDefault="007341E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134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41E8" w:rsidRPr="00FA6A48" w:rsidRDefault="004A26D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01.12.14</w:t>
            </w:r>
          </w:p>
        </w:tc>
        <w:tc>
          <w:tcPr>
            <w:tcW w:w="3969" w:type="dxa"/>
          </w:tcPr>
          <w:p w:rsidR="00080E52" w:rsidRPr="00FA6A48" w:rsidRDefault="00080E52" w:rsidP="00080E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назови»</w:t>
            </w:r>
          </w:p>
          <w:p w:rsidR="00080E52" w:rsidRPr="00FA6A48" w:rsidRDefault="00080E52" w:rsidP="00080E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«Угадай, что звучит?»</w:t>
            </w:r>
          </w:p>
          <w:p w:rsidR="007341E8" w:rsidRPr="00FA6A48" w:rsidRDefault="00080E52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на музыкальных инструментах</w:t>
            </w:r>
          </w:p>
        </w:tc>
        <w:tc>
          <w:tcPr>
            <w:tcW w:w="2387" w:type="dxa"/>
          </w:tcPr>
          <w:p w:rsidR="007341E8" w:rsidRPr="00FA6A48" w:rsidRDefault="00080E52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бубен, колокольчик, дудка, играть</w:t>
            </w:r>
          </w:p>
        </w:tc>
      </w:tr>
      <w:tr w:rsidR="007341E8" w:rsidRPr="00FA6A48" w:rsidTr="00071597">
        <w:trPr>
          <w:trHeight w:val="256"/>
        </w:trPr>
        <w:tc>
          <w:tcPr>
            <w:tcW w:w="15678" w:type="dxa"/>
            <w:gridSpan w:val="6"/>
          </w:tcPr>
          <w:p w:rsidR="00071597" w:rsidRPr="00FA6A48" w:rsidRDefault="00071597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Слушание и узнавание музыкальных звуков, мелодий и песен</w:t>
            </w:r>
          </w:p>
        </w:tc>
      </w:tr>
      <w:tr w:rsidR="007341E8" w:rsidRPr="00FA6A48" w:rsidTr="007341E8">
        <w:trPr>
          <w:trHeight w:val="274"/>
        </w:trPr>
        <w:tc>
          <w:tcPr>
            <w:tcW w:w="392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341E8" w:rsidRPr="00FA6A48" w:rsidRDefault="007341E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произведения с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CD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диска «Белые снежинки» Г.Гладков</w:t>
            </w:r>
          </w:p>
        </w:tc>
        <w:tc>
          <w:tcPr>
            <w:tcW w:w="1134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41E8" w:rsidRPr="00FA6A48" w:rsidRDefault="004A26D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08.12.14</w:t>
            </w:r>
          </w:p>
        </w:tc>
        <w:tc>
          <w:tcPr>
            <w:tcW w:w="3969" w:type="dxa"/>
          </w:tcPr>
          <w:p w:rsidR="007341E8" w:rsidRPr="00FA6A48" w:rsidRDefault="00080E52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снежинок</w:t>
            </w:r>
          </w:p>
          <w:p w:rsidR="00080E52" w:rsidRPr="00FA6A48" w:rsidRDefault="00080E52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произведения</w:t>
            </w:r>
          </w:p>
          <w:p w:rsidR="00080E52" w:rsidRPr="00FA6A48" w:rsidRDefault="00080E52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танец «Кружатся, кружева…»</w:t>
            </w:r>
          </w:p>
        </w:tc>
        <w:tc>
          <w:tcPr>
            <w:tcW w:w="2387" w:type="dxa"/>
          </w:tcPr>
          <w:p w:rsidR="007341E8" w:rsidRPr="00FA6A48" w:rsidRDefault="0001722C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зима, снежинки, музыка</w:t>
            </w:r>
          </w:p>
        </w:tc>
      </w:tr>
      <w:tr w:rsidR="007341E8" w:rsidRPr="00FA6A48" w:rsidTr="007341E8">
        <w:trPr>
          <w:trHeight w:val="256"/>
        </w:trPr>
        <w:tc>
          <w:tcPr>
            <w:tcW w:w="392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341E8" w:rsidRPr="00FA6A48" w:rsidRDefault="007341E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произведения  с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CD</w:t>
            </w:r>
            <w:r w:rsidR="001644E8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диска  «Новогодние и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грушки»</w:t>
            </w:r>
          </w:p>
        </w:tc>
        <w:tc>
          <w:tcPr>
            <w:tcW w:w="1134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41E8" w:rsidRPr="00FA6A48" w:rsidRDefault="004A26D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15.12.14</w:t>
            </w:r>
          </w:p>
        </w:tc>
        <w:tc>
          <w:tcPr>
            <w:tcW w:w="3969" w:type="dxa"/>
          </w:tcPr>
          <w:p w:rsidR="007341E8" w:rsidRPr="00FA6A48" w:rsidRDefault="0001722C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украшение ёлки</w:t>
            </w:r>
          </w:p>
          <w:p w:rsidR="0001722C" w:rsidRPr="00FA6A48" w:rsidRDefault="0001722C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произведения</w:t>
            </w:r>
          </w:p>
          <w:p w:rsidR="0001722C" w:rsidRPr="00FA6A48" w:rsidRDefault="0001722C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Хоровод вокруг ёлки</w:t>
            </w:r>
          </w:p>
        </w:tc>
        <w:tc>
          <w:tcPr>
            <w:tcW w:w="2387" w:type="dxa"/>
          </w:tcPr>
          <w:p w:rsidR="007341E8" w:rsidRPr="00FA6A48" w:rsidRDefault="0001722C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музыка, настроение</w:t>
            </w:r>
          </w:p>
        </w:tc>
      </w:tr>
      <w:tr w:rsidR="007341E8" w:rsidRPr="00FA6A48" w:rsidTr="007341E8">
        <w:trPr>
          <w:trHeight w:val="274"/>
        </w:trPr>
        <w:tc>
          <w:tcPr>
            <w:tcW w:w="392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341E8" w:rsidRPr="00FA6A48" w:rsidRDefault="007341E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произведения  с 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CD</w:t>
            </w:r>
            <w:r w:rsidR="001644E8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 диска  «Маленькой ё</w:t>
            </w: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лочки»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О.Фельцман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И.Шаферан</w:t>
            </w:r>
            <w:proofErr w:type="spellEnd"/>
          </w:p>
        </w:tc>
        <w:tc>
          <w:tcPr>
            <w:tcW w:w="1134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41E8" w:rsidRPr="00FA6A48" w:rsidRDefault="004A26D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22.12.14</w:t>
            </w:r>
          </w:p>
        </w:tc>
        <w:tc>
          <w:tcPr>
            <w:tcW w:w="3969" w:type="dxa"/>
          </w:tcPr>
          <w:p w:rsidR="007341E8" w:rsidRPr="00FA6A48" w:rsidRDefault="0001722C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Хоровод вокруг ёлки</w:t>
            </w:r>
          </w:p>
          <w:p w:rsidR="0001722C" w:rsidRPr="00FA6A48" w:rsidRDefault="0001722C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произведения</w:t>
            </w:r>
          </w:p>
          <w:p w:rsidR="0001722C" w:rsidRPr="00FA6A48" w:rsidRDefault="0001722C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рисование «Новогодняя ёлка»</w:t>
            </w:r>
          </w:p>
        </w:tc>
        <w:tc>
          <w:tcPr>
            <w:tcW w:w="2387" w:type="dxa"/>
          </w:tcPr>
          <w:p w:rsidR="007341E8" w:rsidRPr="00FA6A48" w:rsidRDefault="0001722C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музыка, настроение</w:t>
            </w:r>
          </w:p>
        </w:tc>
      </w:tr>
    </w:tbl>
    <w:p w:rsidR="00ED0F33" w:rsidRPr="00FA6A48" w:rsidRDefault="00ED0F33" w:rsidP="00ED0F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D0F33" w:rsidRPr="00FA6A48" w:rsidRDefault="00ED0F33" w:rsidP="00ED0F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1722C" w:rsidRPr="00FA6A48" w:rsidRDefault="0001722C" w:rsidP="00ED0F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1722C" w:rsidRPr="00FA6A48" w:rsidRDefault="0001722C" w:rsidP="00ED0F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1722C" w:rsidRPr="00FA6A48" w:rsidRDefault="0001722C" w:rsidP="00ED0F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D0F33" w:rsidRPr="00FA6A48" w:rsidRDefault="00ED0F33" w:rsidP="00ED0F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lastRenderedPageBreak/>
        <w:t>Второе полугодие</w:t>
      </w:r>
    </w:p>
    <w:p w:rsidR="00ED0F33" w:rsidRPr="00FA6A48" w:rsidRDefault="00ED0F33" w:rsidP="00ED0F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3 четверть – </w:t>
      </w:r>
      <w:r w:rsidR="00946E47" w:rsidRPr="00FA6A48">
        <w:rPr>
          <w:rFonts w:ascii="Times New Roman" w:eastAsiaTheme="minorHAnsi" w:hAnsi="Times New Roman"/>
          <w:b/>
          <w:sz w:val="24"/>
          <w:szCs w:val="24"/>
        </w:rPr>
        <w:t xml:space="preserve">9 </w:t>
      </w:r>
      <w:r w:rsidRPr="00FA6A48">
        <w:rPr>
          <w:rFonts w:ascii="Times New Roman" w:eastAsiaTheme="minorHAnsi" w:hAnsi="Times New Roman"/>
          <w:b/>
          <w:sz w:val="24"/>
          <w:szCs w:val="24"/>
        </w:rPr>
        <w:t>часов</w:t>
      </w:r>
    </w:p>
    <w:tbl>
      <w:tblPr>
        <w:tblStyle w:val="a3"/>
        <w:tblW w:w="15628" w:type="dxa"/>
        <w:tblLayout w:type="fixed"/>
        <w:tblLook w:val="04A0" w:firstRow="1" w:lastRow="0" w:firstColumn="1" w:lastColumn="0" w:noHBand="0" w:noVBand="1"/>
      </w:tblPr>
      <w:tblGrid>
        <w:gridCol w:w="392"/>
        <w:gridCol w:w="6095"/>
        <w:gridCol w:w="1134"/>
        <w:gridCol w:w="1701"/>
        <w:gridCol w:w="3969"/>
        <w:gridCol w:w="2337"/>
      </w:tblGrid>
      <w:tr w:rsidR="007341E8" w:rsidRPr="00FA6A48" w:rsidTr="00080E52">
        <w:trPr>
          <w:trHeight w:val="548"/>
        </w:trPr>
        <w:tc>
          <w:tcPr>
            <w:tcW w:w="392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7341E8" w:rsidRPr="00FA6A48" w:rsidRDefault="00080E52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</w:t>
            </w:r>
            <w:r w:rsidR="007341E8"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969" w:type="dxa"/>
          </w:tcPr>
          <w:p w:rsidR="007341E8" w:rsidRPr="00FA6A48" w:rsidRDefault="00080E52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337" w:type="dxa"/>
          </w:tcPr>
          <w:p w:rsidR="007341E8" w:rsidRPr="00FA6A48" w:rsidRDefault="00080E52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01722C" w:rsidRPr="00FA6A48" w:rsidTr="000671CD">
        <w:trPr>
          <w:trHeight w:val="283"/>
        </w:trPr>
        <w:tc>
          <w:tcPr>
            <w:tcW w:w="15628" w:type="dxa"/>
            <w:gridSpan w:val="6"/>
          </w:tcPr>
          <w:p w:rsidR="0001722C" w:rsidRPr="00FA6A48" w:rsidRDefault="0001722C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1722C" w:rsidRPr="00FA6A48" w:rsidRDefault="0001722C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Музыкально – </w:t>
            </w:r>
            <w:proofErr w:type="gramStart"/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ритмические  движения</w:t>
            </w:r>
            <w:proofErr w:type="gramEnd"/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 музыкальным сопровождением (диски)</w:t>
            </w:r>
          </w:p>
        </w:tc>
      </w:tr>
      <w:tr w:rsidR="007341E8" w:rsidRPr="00FA6A48" w:rsidTr="00080E52">
        <w:trPr>
          <w:trHeight w:val="830"/>
        </w:trPr>
        <w:tc>
          <w:tcPr>
            <w:tcW w:w="392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341E8" w:rsidRPr="00FA6A48" w:rsidRDefault="007341E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Имитационные упражнения, соответствующие тексту песни или действиям с игрушкой. Хороводы: «В лесу родилась елочка», «Маленькой елочки холодно зимой», «Снежинки кружатся», «Веселые матрешки»</w:t>
            </w:r>
          </w:p>
        </w:tc>
        <w:tc>
          <w:tcPr>
            <w:tcW w:w="1134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41E8" w:rsidRPr="00FA6A48" w:rsidRDefault="004A26D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12.01.15</w:t>
            </w:r>
            <w:r w:rsidR="007341E8"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/ </w:t>
            </w:r>
          </w:p>
          <w:p w:rsidR="007341E8" w:rsidRPr="00FA6A48" w:rsidRDefault="004A26D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19.01.15</w:t>
            </w:r>
          </w:p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41E8" w:rsidRPr="00FA6A48" w:rsidRDefault="0001722C" w:rsidP="00017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20021" w:rsidRPr="00FA6A48">
              <w:rPr>
                <w:rFonts w:ascii="Times New Roman" w:eastAsiaTheme="minorHAnsi" w:hAnsi="Times New Roman"/>
                <w:sz w:val="24"/>
                <w:szCs w:val="24"/>
              </w:rPr>
              <w:t>Упр. «Угадай мелодию»</w:t>
            </w:r>
          </w:p>
          <w:p w:rsidR="00B20021" w:rsidRPr="00FA6A48" w:rsidRDefault="00B20021" w:rsidP="00017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выполнение несложных движений под музыку</w:t>
            </w:r>
          </w:p>
          <w:p w:rsidR="00B20021" w:rsidRPr="00FA6A48" w:rsidRDefault="00B20021" w:rsidP="00017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хороводы вокруг ёлки</w:t>
            </w:r>
          </w:p>
          <w:p w:rsidR="002F443E" w:rsidRPr="00FA6A48" w:rsidRDefault="002F443E" w:rsidP="00017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341E8" w:rsidRPr="00FA6A48" w:rsidRDefault="00B20021" w:rsidP="00017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музыка, движения</w:t>
            </w:r>
          </w:p>
        </w:tc>
      </w:tr>
      <w:tr w:rsidR="007341E8" w:rsidRPr="00FA6A48" w:rsidTr="00080E52">
        <w:trPr>
          <w:trHeight w:val="548"/>
        </w:trPr>
        <w:tc>
          <w:tcPr>
            <w:tcW w:w="392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341E8" w:rsidRPr="00FA6A48" w:rsidRDefault="007341E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Игровые упражнения с ритмическим сопровождением (хлопки учителя, удары в барабан, по металлофону, в бубен) на прокатывание мяча двумя руками друг другу, под дуги, между предметами.</w:t>
            </w:r>
          </w:p>
        </w:tc>
        <w:tc>
          <w:tcPr>
            <w:tcW w:w="1134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41E8" w:rsidRPr="00FA6A48" w:rsidRDefault="004A26D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26.01.15</w:t>
            </w:r>
          </w:p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41E8" w:rsidRPr="00FA6A48" w:rsidRDefault="00B20021" w:rsidP="00017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«Угадай, что звучит?»</w:t>
            </w:r>
          </w:p>
          <w:p w:rsidR="00B20021" w:rsidRPr="00FA6A48" w:rsidRDefault="00B20021" w:rsidP="00017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на музыкальных инструментах</w:t>
            </w:r>
          </w:p>
          <w:p w:rsidR="00B20021" w:rsidRPr="00FA6A48" w:rsidRDefault="00B20021" w:rsidP="00017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танцы под музыку</w:t>
            </w:r>
          </w:p>
        </w:tc>
        <w:tc>
          <w:tcPr>
            <w:tcW w:w="2337" w:type="dxa"/>
          </w:tcPr>
          <w:p w:rsidR="007341E8" w:rsidRPr="00FA6A48" w:rsidRDefault="00B20021" w:rsidP="000172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музыка, движения</w:t>
            </w:r>
          </w:p>
        </w:tc>
      </w:tr>
      <w:tr w:rsidR="0001722C" w:rsidRPr="00FA6A48" w:rsidTr="000671CD">
        <w:trPr>
          <w:trHeight w:val="283"/>
        </w:trPr>
        <w:tc>
          <w:tcPr>
            <w:tcW w:w="15628" w:type="dxa"/>
            <w:gridSpan w:val="6"/>
          </w:tcPr>
          <w:p w:rsidR="0001722C" w:rsidRPr="00FA6A48" w:rsidRDefault="0001722C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1722C" w:rsidRPr="00FA6A48" w:rsidRDefault="0001722C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Слушание и узнавание музыкальных звуков, мелодий, песен</w:t>
            </w:r>
          </w:p>
        </w:tc>
      </w:tr>
      <w:tr w:rsidR="007341E8" w:rsidRPr="00FA6A48" w:rsidTr="00080E52">
        <w:trPr>
          <w:trHeight w:val="830"/>
        </w:trPr>
        <w:tc>
          <w:tcPr>
            <w:tcW w:w="392" w:type="dxa"/>
          </w:tcPr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341E8" w:rsidRPr="00FA6A48" w:rsidRDefault="007341E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Произведения П.И.Чайковского: «Времена года» (зима),</w:t>
            </w:r>
          </w:p>
          <w:p w:rsidR="007341E8" w:rsidRPr="00FA6A48" w:rsidRDefault="007341E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Песенка « Крокодила Гены, Чебурашки»</w:t>
            </w:r>
          </w:p>
          <w:p w:rsidR="007341E8" w:rsidRPr="00FA6A48" w:rsidRDefault="007341E8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Песенка «Львенка и черепашки»</w:t>
            </w:r>
          </w:p>
        </w:tc>
        <w:tc>
          <w:tcPr>
            <w:tcW w:w="1134" w:type="dxa"/>
          </w:tcPr>
          <w:p w:rsidR="007341E8" w:rsidRPr="00FA6A48" w:rsidRDefault="00946E47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41E8" w:rsidRPr="00FA6A48" w:rsidRDefault="00946E47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02.02.15/ </w:t>
            </w:r>
            <w:r w:rsidR="004A26D8" w:rsidRPr="00FA6A48">
              <w:rPr>
                <w:rFonts w:ascii="Times New Roman" w:eastAsiaTheme="minorHAnsi" w:hAnsi="Times New Roman"/>
                <w:sz w:val="24"/>
                <w:szCs w:val="24"/>
              </w:rPr>
              <w:t>09.02.15</w:t>
            </w:r>
          </w:p>
          <w:p w:rsidR="007341E8" w:rsidRPr="00FA6A48" w:rsidRDefault="007341E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0021" w:rsidRPr="00FA6A48" w:rsidRDefault="00B20021" w:rsidP="00B200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«Чудесный мешочек»</w:t>
            </w:r>
          </w:p>
          <w:p w:rsidR="007341E8" w:rsidRPr="00FA6A48" w:rsidRDefault="004A26D8" w:rsidP="00B200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произведений</w:t>
            </w:r>
          </w:p>
          <w:p w:rsidR="00B20021" w:rsidRPr="00FA6A48" w:rsidRDefault="00B20021" w:rsidP="00B200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со смайликами</w:t>
            </w:r>
          </w:p>
          <w:p w:rsidR="002F443E" w:rsidRPr="00FA6A48" w:rsidRDefault="002F443E" w:rsidP="00B200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341E8" w:rsidRPr="00FA6A48" w:rsidRDefault="00B20021" w:rsidP="00B200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настроение, музыка</w:t>
            </w:r>
          </w:p>
        </w:tc>
      </w:tr>
      <w:tr w:rsidR="0001722C" w:rsidRPr="00FA6A48" w:rsidTr="000671CD">
        <w:trPr>
          <w:trHeight w:val="283"/>
        </w:trPr>
        <w:tc>
          <w:tcPr>
            <w:tcW w:w="15628" w:type="dxa"/>
            <w:gridSpan w:val="6"/>
          </w:tcPr>
          <w:p w:rsidR="0001722C" w:rsidRPr="00FA6A48" w:rsidRDefault="0001722C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1722C" w:rsidRPr="00FA6A48" w:rsidRDefault="0001722C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Игры на музыкальных инструментах</w:t>
            </w:r>
          </w:p>
        </w:tc>
      </w:tr>
      <w:tr w:rsidR="002F443E" w:rsidRPr="00FA6A48" w:rsidTr="00080E52">
        <w:trPr>
          <w:trHeight w:val="265"/>
        </w:trPr>
        <w:tc>
          <w:tcPr>
            <w:tcW w:w="392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F443E" w:rsidRPr="00FA6A48" w:rsidRDefault="002F443E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Игра на самодельных инструментах: ложках</w:t>
            </w:r>
          </w:p>
        </w:tc>
        <w:tc>
          <w:tcPr>
            <w:tcW w:w="1134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26D8" w:rsidRPr="00FA6A48" w:rsidRDefault="004A26D8" w:rsidP="004A2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16.02.15</w:t>
            </w:r>
          </w:p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443E" w:rsidRPr="00FA6A48" w:rsidRDefault="002F443E" w:rsidP="000671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«Узнай и назови»</w:t>
            </w:r>
          </w:p>
          <w:p w:rsidR="002F443E" w:rsidRPr="00FA6A48" w:rsidRDefault="002F443E" w:rsidP="000671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«Угадай, что звучит?»</w:t>
            </w:r>
          </w:p>
          <w:p w:rsidR="002F443E" w:rsidRPr="00FA6A48" w:rsidRDefault="002F443E" w:rsidP="000671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«Весёлый оркестр»</w:t>
            </w:r>
          </w:p>
        </w:tc>
        <w:tc>
          <w:tcPr>
            <w:tcW w:w="2337" w:type="dxa"/>
          </w:tcPr>
          <w:p w:rsidR="002F443E" w:rsidRPr="00FA6A48" w:rsidRDefault="002F443E" w:rsidP="00B200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ложка</w:t>
            </w:r>
          </w:p>
        </w:tc>
      </w:tr>
      <w:tr w:rsidR="002F443E" w:rsidRPr="00FA6A48" w:rsidTr="00080E52">
        <w:trPr>
          <w:trHeight w:val="283"/>
        </w:trPr>
        <w:tc>
          <w:tcPr>
            <w:tcW w:w="392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F443E" w:rsidRPr="00FA6A48" w:rsidRDefault="002F443E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Развитие слухового внимания и интереса к предметному миру. Игра с сыпучими материалами:  крупы.</w:t>
            </w:r>
          </w:p>
        </w:tc>
        <w:tc>
          <w:tcPr>
            <w:tcW w:w="1134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443E" w:rsidRPr="00FA6A48" w:rsidRDefault="004A26D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02.03.15</w:t>
            </w:r>
          </w:p>
        </w:tc>
        <w:tc>
          <w:tcPr>
            <w:tcW w:w="3969" w:type="dxa"/>
          </w:tcPr>
          <w:p w:rsidR="002F443E" w:rsidRPr="00FA6A48" w:rsidRDefault="002F443E" w:rsidP="000671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на  шумовых коробочках</w:t>
            </w:r>
          </w:p>
          <w:p w:rsidR="002F443E" w:rsidRPr="00FA6A48" w:rsidRDefault="002F443E" w:rsidP="000671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 Д/И «Угадай, что звучит?»</w:t>
            </w:r>
          </w:p>
          <w:p w:rsidR="002F443E" w:rsidRPr="00FA6A48" w:rsidRDefault="002F443E" w:rsidP="000671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F443E" w:rsidRPr="00FA6A48" w:rsidRDefault="002F443E" w:rsidP="00B200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шумовые коробочки</w:t>
            </w:r>
          </w:p>
        </w:tc>
      </w:tr>
      <w:tr w:rsidR="002F443E" w:rsidRPr="00FA6A48" w:rsidTr="00080E52">
        <w:trPr>
          <w:trHeight w:val="565"/>
        </w:trPr>
        <w:tc>
          <w:tcPr>
            <w:tcW w:w="392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F443E" w:rsidRPr="00FA6A48" w:rsidRDefault="002F443E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Игры, в которых из ряда предложенных нужно выбрать понравившейся.  Игра на любимом инструменте</w:t>
            </w:r>
          </w:p>
        </w:tc>
        <w:tc>
          <w:tcPr>
            <w:tcW w:w="1134" w:type="dxa"/>
          </w:tcPr>
          <w:p w:rsidR="002F443E" w:rsidRPr="00FA6A48" w:rsidRDefault="004A26D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443E" w:rsidRPr="00FA6A48" w:rsidRDefault="004A26D8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16.03.15</w:t>
            </w:r>
          </w:p>
        </w:tc>
        <w:tc>
          <w:tcPr>
            <w:tcW w:w="3969" w:type="dxa"/>
          </w:tcPr>
          <w:p w:rsidR="002F443E" w:rsidRPr="00FA6A48" w:rsidRDefault="002F443E" w:rsidP="000671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«Чудесный мешочек»</w:t>
            </w:r>
          </w:p>
          <w:p w:rsidR="002F443E" w:rsidRPr="00FA6A48" w:rsidRDefault="002F443E" w:rsidP="000671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на музыкальных инструментах</w:t>
            </w:r>
          </w:p>
        </w:tc>
        <w:tc>
          <w:tcPr>
            <w:tcW w:w="2337" w:type="dxa"/>
          </w:tcPr>
          <w:p w:rsidR="002F443E" w:rsidRPr="00FA6A48" w:rsidRDefault="002F443E" w:rsidP="00B200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музыкальный инструмент</w:t>
            </w:r>
          </w:p>
        </w:tc>
      </w:tr>
    </w:tbl>
    <w:p w:rsidR="00ED0F33" w:rsidRPr="00FA6A48" w:rsidRDefault="00ED0F33" w:rsidP="00ED0F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F443E" w:rsidRPr="00FA6A48" w:rsidRDefault="002F443E" w:rsidP="00ED0F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F443E" w:rsidRPr="00FA6A48" w:rsidRDefault="002F443E" w:rsidP="00ED0F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F443E" w:rsidRPr="00FA6A48" w:rsidRDefault="002F443E" w:rsidP="00ED0F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D0F33" w:rsidRPr="00FA6A48" w:rsidRDefault="00ED0F33" w:rsidP="00ED0F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lastRenderedPageBreak/>
        <w:t>Второе полугодие</w:t>
      </w:r>
    </w:p>
    <w:p w:rsidR="00ED0F33" w:rsidRPr="00FA6A48" w:rsidRDefault="00ED0F33" w:rsidP="00ED0F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A48">
        <w:rPr>
          <w:rFonts w:ascii="Times New Roman" w:eastAsiaTheme="minorHAnsi" w:hAnsi="Times New Roman"/>
          <w:b/>
          <w:sz w:val="24"/>
          <w:szCs w:val="24"/>
        </w:rPr>
        <w:t xml:space="preserve">4 четверть – </w:t>
      </w:r>
      <w:r w:rsidR="00946E47" w:rsidRPr="00FA6A48">
        <w:rPr>
          <w:rFonts w:ascii="Times New Roman" w:eastAsiaTheme="minorHAnsi" w:hAnsi="Times New Roman"/>
          <w:b/>
          <w:sz w:val="24"/>
          <w:szCs w:val="24"/>
        </w:rPr>
        <w:t xml:space="preserve">6 </w:t>
      </w:r>
      <w:r w:rsidRPr="00FA6A48">
        <w:rPr>
          <w:rFonts w:ascii="Times New Roman" w:eastAsiaTheme="minorHAnsi" w:hAnsi="Times New Roman"/>
          <w:b/>
          <w:sz w:val="24"/>
          <w:szCs w:val="24"/>
        </w:rPr>
        <w:t>часов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459"/>
        <w:gridCol w:w="6090"/>
        <w:gridCol w:w="1129"/>
        <w:gridCol w:w="1692"/>
        <w:gridCol w:w="3935"/>
        <w:gridCol w:w="2396"/>
      </w:tblGrid>
      <w:tr w:rsidR="002F443E" w:rsidRPr="00FA6A48" w:rsidTr="002F443E">
        <w:trPr>
          <w:trHeight w:val="281"/>
        </w:trPr>
        <w:tc>
          <w:tcPr>
            <w:tcW w:w="459" w:type="dxa"/>
          </w:tcPr>
          <w:p w:rsidR="002F443E" w:rsidRPr="00FA6A48" w:rsidRDefault="002F443E" w:rsidP="000671C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0" w:type="dxa"/>
          </w:tcPr>
          <w:p w:rsidR="002F443E" w:rsidRPr="00FA6A48" w:rsidRDefault="002F443E" w:rsidP="000671C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9" w:type="dxa"/>
          </w:tcPr>
          <w:p w:rsidR="002F443E" w:rsidRPr="00FA6A48" w:rsidRDefault="002F443E" w:rsidP="000671C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2F443E" w:rsidRPr="00FA6A48" w:rsidRDefault="002F443E" w:rsidP="000671C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35" w:type="dxa"/>
          </w:tcPr>
          <w:p w:rsidR="002F443E" w:rsidRPr="00FA6A48" w:rsidRDefault="002F443E" w:rsidP="000671C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396" w:type="dxa"/>
          </w:tcPr>
          <w:p w:rsidR="002F443E" w:rsidRPr="00FA6A48" w:rsidRDefault="002F443E" w:rsidP="000671C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2F443E" w:rsidRPr="00FA6A48" w:rsidTr="002F443E">
        <w:trPr>
          <w:trHeight w:val="281"/>
        </w:trPr>
        <w:tc>
          <w:tcPr>
            <w:tcW w:w="15701" w:type="dxa"/>
            <w:gridSpan w:val="6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Слушание и узнавание музыкальных звуков, мелодий, песен</w:t>
            </w:r>
          </w:p>
        </w:tc>
      </w:tr>
      <w:tr w:rsidR="002F443E" w:rsidRPr="00FA6A48" w:rsidTr="002F443E">
        <w:trPr>
          <w:trHeight w:val="281"/>
        </w:trPr>
        <w:tc>
          <w:tcPr>
            <w:tcW w:w="459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2F443E" w:rsidRPr="00FA6A48" w:rsidRDefault="002F443E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произведения Вивальди «Времена года» (весна)</w:t>
            </w:r>
          </w:p>
        </w:tc>
        <w:tc>
          <w:tcPr>
            <w:tcW w:w="1129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2F443E" w:rsidRPr="00FA6A48" w:rsidRDefault="00946E47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06.04.15</w:t>
            </w:r>
          </w:p>
        </w:tc>
        <w:tc>
          <w:tcPr>
            <w:tcW w:w="3935" w:type="dxa"/>
          </w:tcPr>
          <w:p w:rsidR="002F443E" w:rsidRPr="00FA6A48" w:rsidRDefault="002F443E" w:rsidP="002F44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картины «Весна»</w:t>
            </w:r>
          </w:p>
          <w:p w:rsidR="002F443E" w:rsidRPr="00FA6A48" w:rsidRDefault="002F443E" w:rsidP="002F44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произведения</w:t>
            </w:r>
          </w:p>
          <w:p w:rsidR="002F443E" w:rsidRPr="00FA6A48" w:rsidRDefault="002F443E" w:rsidP="002F44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«Сбор букетов»</w:t>
            </w:r>
          </w:p>
        </w:tc>
        <w:tc>
          <w:tcPr>
            <w:tcW w:w="2396" w:type="dxa"/>
          </w:tcPr>
          <w:p w:rsidR="002F443E" w:rsidRPr="00FA6A48" w:rsidRDefault="002F443E" w:rsidP="002F44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музыка, настроение</w:t>
            </w:r>
          </w:p>
        </w:tc>
      </w:tr>
      <w:tr w:rsidR="002F443E" w:rsidRPr="00FA6A48" w:rsidTr="002F443E">
        <w:trPr>
          <w:trHeight w:val="543"/>
        </w:trPr>
        <w:tc>
          <w:tcPr>
            <w:tcW w:w="459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2F443E" w:rsidRPr="00FA6A48" w:rsidRDefault="002F443E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аудиозаписей  разнообразных звуков: «Голоса птиц и зверей», «Звуки природы», «Музыкальные инструменты»</w:t>
            </w:r>
          </w:p>
        </w:tc>
        <w:tc>
          <w:tcPr>
            <w:tcW w:w="1129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2F443E" w:rsidRPr="00FA6A48" w:rsidRDefault="00946E47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13.04.15</w:t>
            </w:r>
          </w:p>
        </w:tc>
        <w:tc>
          <w:tcPr>
            <w:tcW w:w="3935" w:type="dxa"/>
          </w:tcPr>
          <w:p w:rsidR="00CD699C" w:rsidRPr="00FA6A48" w:rsidRDefault="00CD699C" w:rsidP="002F44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игра с птицей</w:t>
            </w:r>
          </w:p>
          <w:p w:rsidR="002F443E" w:rsidRPr="00FA6A48" w:rsidRDefault="002F443E" w:rsidP="002F44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произведений</w:t>
            </w:r>
          </w:p>
          <w:p w:rsidR="002F443E" w:rsidRPr="00FA6A48" w:rsidRDefault="002F443E" w:rsidP="002F44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CD699C" w:rsidRPr="00FA6A48">
              <w:rPr>
                <w:rFonts w:ascii="Times New Roman" w:eastAsiaTheme="minorHAnsi" w:hAnsi="Times New Roman"/>
                <w:sz w:val="24"/>
                <w:szCs w:val="24"/>
              </w:rPr>
              <w:t>Упр. «Что звучит?»</w:t>
            </w:r>
          </w:p>
        </w:tc>
        <w:tc>
          <w:tcPr>
            <w:tcW w:w="2396" w:type="dxa"/>
          </w:tcPr>
          <w:p w:rsidR="002F443E" w:rsidRPr="00FA6A48" w:rsidRDefault="00CD699C" w:rsidP="002F44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музыка, настроение</w:t>
            </w:r>
          </w:p>
        </w:tc>
      </w:tr>
      <w:tr w:rsidR="002F443E" w:rsidRPr="00FA6A48" w:rsidTr="002F443E">
        <w:trPr>
          <w:trHeight w:val="263"/>
        </w:trPr>
        <w:tc>
          <w:tcPr>
            <w:tcW w:w="459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2F443E" w:rsidRPr="00FA6A48" w:rsidRDefault="002F443E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Музыкальные упражнения с </w:t>
            </w:r>
            <w:proofErr w:type="spell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пропеванием</w:t>
            </w:r>
            <w:proofErr w:type="spell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педагогом имен детей, приветствий</w:t>
            </w:r>
          </w:p>
        </w:tc>
        <w:tc>
          <w:tcPr>
            <w:tcW w:w="1129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2F443E" w:rsidRPr="00FA6A48" w:rsidRDefault="00946E47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20.04.15</w:t>
            </w:r>
          </w:p>
        </w:tc>
        <w:tc>
          <w:tcPr>
            <w:tcW w:w="3935" w:type="dxa"/>
          </w:tcPr>
          <w:p w:rsidR="002F443E" w:rsidRPr="00FA6A48" w:rsidRDefault="002F443E" w:rsidP="002F44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CD699C" w:rsidRPr="00FA6A48">
              <w:rPr>
                <w:rFonts w:ascii="Times New Roman" w:eastAsiaTheme="minorHAnsi" w:hAnsi="Times New Roman"/>
                <w:sz w:val="24"/>
                <w:szCs w:val="24"/>
              </w:rPr>
              <w:t>Упр. «Приветствие», «Прощание»</w:t>
            </w:r>
          </w:p>
          <w:p w:rsidR="00CD699C" w:rsidRPr="00FA6A48" w:rsidRDefault="00CD699C" w:rsidP="002F44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«Имена»</w:t>
            </w:r>
          </w:p>
        </w:tc>
        <w:tc>
          <w:tcPr>
            <w:tcW w:w="2396" w:type="dxa"/>
          </w:tcPr>
          <w:p w:rsidR="002F443E" w:rsidRPr="00FA6A48" w:rsidRDefault="00CD699C" w:rsidP="002F44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музыка, настроение</w:t>
            </w:r>
          </w:p>
        </w:tc>
      </w:tr>
      <w:tr w:rsidR="002F443E" w:rsidRPr="00FA6A48" w:rsidTr="002F443E">
        <w:trPr>
          <w:trHeight w:val="281"/>
        </w:trPr>
        <w:tc>
          <w:tcPr>
            <w:tcW w:w="459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2F443E" w:rsidRPr="00FA6A48" w:rsidRDefault="002F443E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Слушание музыкальных инструментов и нахождение их. Д/И «Найди такой же инструмент»</w:t>
            </w:r>
          </w:p>
        </w:tc>
        <w:tc>
          <w:tcPr>
            <w:tcW w:w="1129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2F443E" w:rsidRPr="00FA6A48" w:rsidRDefault="00946E47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27.04.15</w:t>
            </w:r>
          </w:p>
        </w:tc>
        <w:tc>
          <w:tcPr>
            <w:tcW w:w="3935" w:type="dxa"/>
          </w:tcPr>
          <w:p w:rsidR="00CD699C" w:rsidRPr="00FA6A48" w:rsidRDefault="00CD699C" w:rsidP="002F44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«Чудесный мешочек»</w:t>
            </w:r>
          </w:p>
          <w:p w:rsidR="00CD699C" w:rsidRPr="00FA6A48" w:rsidRDefault="00CD699C" w:rsidP="002F44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«Что звучит?»</w:t>
            </w:r>
          </w:p>
          <w:p w:rsidR="00CD699C" w:rsidRPr="00FA6A48" w:rsidRDefault="00CD699C" w:rsidP="002F44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Д/И «Найди такой же инструмент»</w:t>
            </w:r>
          </w:p>
        </w:tc>
        <w:tc>
          <w:tcPr>
            <w:tcW w:w="2396" w:type="dxa"/>
          </w:tcPr>
          <w:p w:rsidR="002F443E" w:rsidRPr="00FA6A48" w:rsidRDefault="00CD699C" w:rsidP="002F44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музыка, настроение</w:t>
            </w:r>
          </w:p>
        </w:tc>
      </w:tr>
      <w:tr w:rsidR="002F443E" w:rsidRPr="00FA6A48" w:rsidTr="002F443E">
        <w:trPr>
          <w:trHeight w:val="263"/>
        </w:trPr>
        <w:tc>
          <w:tcPr>
            <w:tcW w:w="15701" w:type="dxa"/>
            <w:gridSpan w:val="6"/>
          </w:tcPr>
          <w:p w:rsidR="00CD699C" w:rsidRPr="00FA6A48" w:rsidRDefault="00CD699C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b/>
                <w:sz w:val="24"/>
                <w:szCs w:val="24"/>
              </w:rPr>
              <w:t>Музыкально – ритмические движения</w:t>
            </w:r>
          </w:p>
        </w:tc>
      </w:tr>
      <w:tr w:rsidR="002F443E" w:rsidRPr="00FA6A48" w:rsidTr="002F443E">
        <w:trPr>
          <w:trHeight w:val="281"/>
        </w:trPr>
        <w:tc>
          <w:tcPr>
            <w:tcW w:w="459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90" w:type="dxa"/>
          </w:tcPr>
          <w:p w:rsidR="002F443E" w:rsidRPr="00FA6A48" w:rsidRDefault="002F443E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Имитационные упражнения, соответствующие тексту песни или действиям с игрушкой.</w:t>
            </w:r>
          </w:p>
        </w:tc>
        <w:tc>
          <w:tcPr>
            <w:tcW w:w="1129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2F443E" w:rsidRPr="00FA6A48" w:rsidRDefault="00946E47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18.05.15</w:t>
            </w:r>
          </w:p>
        </w:tc>
        <w:tc>
          <w:tcPr>
            <w:tcW w:w="3935" w:type="dxa"/>
          </w:tcPr>
          <w:p w:rsidR="002F443E" w:rsidRPr="00FA6A48" w:rsidRDefault="00CD699C" w:rsidP="00CD69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«Чудесный мешочек»</w:t>
            </w:r>
          </w:p>
          <w:p w:rsidR="00CD699C" w:rsidRPr="00FA6A48" w:rsidRDefault="00CD699C" w:rsidP="00CD69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Упр. «Угадай мелодию»</w:t>
            </w:r>
          </w:p>
          <w:p w:rsidR="00CD699C" w:rsidRPr="00FA6A48" w:rsidRDefault="00CD699C" w:rsidP="00CD69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танцы с игрушками</w:t>
            </w:r>
          </w:p>
          <w:p w:rsidR="001B15BF" w:rsidRPr="00FA6A48" w:rsidRDefault="001B15BF" w:rsidP="00CD69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F443E" w:rsidRPr="00FA6A48" w:rsidRDefault="00CD699C" w:rsidP="00CD69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музыка, движение</w:t>
            </w:r>
          </w:p>
        </w:tc>
      </w:tr>
      <w:tr w:rsidR="002F443E" w:rsidRPr="00FA6A48" w:rsidTr="002F443E">
        <w:trPr>
          <w:trHeight w:val="560"/>
        </w:trPr>
        <w:tc>
          <w:tcPr>
            <w:tcW w:w="459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90" w:type="dxa"/>
          </w:tcPr>
          <w:p w:rsidR="002F443E" w:rsidRPr="00FA6A48" w:rsidRDefault="002F443E" w:rsidP="000715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Движения под музыку в пространстве класса: ходить и бегать врассыпную, перестраиваться в круг, передвигаться вперед, назад, собираться вокруг учителя, по сигналу расходиться в разные стороны.</w:t>
            </w:r>
          </w:p>
        </w:tc>
        <w:tc>
          <w:tcPr>
            <w:tcW w:w="1129" w:type="dxa"/>
          </w:tcPr>
          <w:p w:rsidR="002F443E" w:rsidRPr="00FA6A48" w:rsidRDefault="002F443E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2F443E" w:rsidRPr="00FA6A48" w:rsidRDefault="00946E47" w:rsidP="000715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25.05.15</w:t>
            </w:r>
          </w:p>
        </w:tc>
        <w:tc>
          <w:tcPr>
            <w:tcW w:w="3935" w:type="dxa"/>
          </w:tcPr>
          <w:p w:rsidR="002F443E" w:rsidRPr="00FA6A48" w:rsidRDefault="00CD699C" w:rsidP="00CD69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B15BF" w:rsidRPr="00FA6A48">
              <w:rPr>
                <w:rFonts w:ascii="Times New Roman" w:eastAsiaTheme="minorHAnsi" w:hAnsi="Times New Roman"/>
                <w:sz w:val="24"/>
                <w:szCs w:val="24"/>
              </w:rPr>
              <w:t>Построение в круг, бег врассыпную</w:t>
            </w:r>
          </w:p>
          <w:p w:rsidR="001B15BF" w:rsidRPr="00FA6A48" w:rsidRDefault="001B15BF" w:rsidP="00CD69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- прослушивание музыки</w:t>
            </w:r>
          </w:p>
          <w:p w:rsidR="001B15BF" w:rsidRPr="00FA6A48" w:rsidRDefault="001B15BF" w:rsidP="00CD69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- музыкально – </w:t>
            </w:r>
            <w:proofErr w:type="gramStart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 xml:space="preserve"> под музыку</w:t>
            </w:r>
          </w:p>
          <w:p w:rsidR="001B15BF" w:rsidRPr="00FA6A48" w:rsidRDefault="001B15BF" w:rsidP="00CD69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F443E" w:rsidRPr="00FA6A48" w:rsidRDefault="00CD699C" w:rsidP="00CD69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6A48">
              <w:rPr>
                <w:rFonts w:ascii="Times New Roman" w:eastAsiaTheme="minorHAnsi" w:hAnsi="Times New Roman"/>
                <w:sz w:val="24"/>
                <w:szCs w:val="24"/>
              </w:rPr>
              <w:t>музыка, движение</w:t>
            </w:r>
          </w:p>
        </w:tc>
      </w:tr>
    </w:tbl>
    <w:p w:rsidR="00ED0F33" w:rsidRPr="00FA6A48" w:rsidRDefault="00ED0F33" w:rsidP="00ED0F33">
      <w:pPr>
        <w:rPr>
          <w:rFonts w:ascii="Times New Roman" w:hAnsi="Times New Roman"/>
          <w:sz w:val="24"/>
          <w:szCs w:val="24"/>
        </w:rPr>
      </w:pPr>
    </w:p>
    <w:p w:rsidR="00ED0F33" w:rsidRPr="00FA6A48" w:rsidRDefault="00ED0F33" w:rsidP="00ED0F33">
      <w:pPr>
        <w:rPr>
          <w:rFonts w:ascii="Times New Roman" w:hAnsi="Times New Roman"/>
          <w:sz w:val="24"/>
          <w:szCs w:val="24"/>
        </w:rPr>
      </w:pPr>
    </w:p>
    <w:p w:rsidR="001B15BF" w:rsidRPr="00FA6A48" w:rsidRDefault="001B15BF" w:rsidP="00ED0F33">
      <w:pPr>
        <w:rPr>
          <w:rFonts w:ascii="Times New Roman" w:hAnsi="Times New Roman"/>
          <w:sz w:val="24"/>
          <w:szCs w:val="24"/>
        </w:rPr>
      </w:pPr>
    </w:p>
    <w:p w:rsidR="001B15BF" w:rsidRPr="00FA6A48" w:rsidRDefault="001B15BF" w:rsidP="00ED0F33">
      <w:pPr>
        <w:rPr>
          <w:rFonts w:ascii="Times New Roman" w:hAnsi="Times New Roman"/>
          <w:sz w:val="24"/>
          <w:szCs w:val="24"/>
        </w:rPr>
      </w:pPr>
    </w:p>
    <w:sectPr w:rsidR="001B15BF" w:rsidRPr="00FA6A48" w:rsidSect="00E51B46">
      <w:pgSz w:w="16838" w:h="11906" w:orient="landscape"/>
      <w:pgMar w:top="992" w:right="56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58" w:rsidRDefault="00435958" w:rsidP="00A0179C">
      <w:pPr>
        <w:spacing w:after="0" w:line="240" w:lineRule="auto"/>
      </w:pPr>
      <w:r>
        <w:separator/>
      </w:r>
    </w:p>
  </w:endnote>
  <w:endnote w:type="continuationSeparator" w:id="0">
    <w:p w:rsidR="00435958" w:rsidRDefault="00435958" w:rsidP="00A0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58" w:rsidRDefault="00435958" w:rsidP="00A0179C">
      <w:pPr>
        <w:spacing w:after="0" w:line="240" w:lineRule="auto"/>
      </w:pPr>
      <w:r>
        <w:separator/>
      </w:r>
    </w:p>
  </w:footnote>
  <w:footnote w:type="continuationSeparator" w:id="0">
    <w:p w:rsidR="00435958" w:rsidRDefault="00435958" w:rsidP="00A0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454"/>
    <w:multiLevelType w:val="hybridMultilevel"/>
    <w:tmpl w:val="BD02A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0D11"/>
    <w:multiLevelType w:val="hybridMultilevel"/>
    <w:tmpl w:val="B8D2DB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4B2"/>
    <w:multiLevelType w:val="hybridMultilevel"/>
    <w:tmpl w:val="89C48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25E5C"/>
    <w:multiLevelType w:val="hybridMultilevel"/>
    <w:tmpl w:val="6B1A4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7BD8"/>
    <w:multiLevelType w:val="hybridMultilevel"/>
    <w:tmpl w:val="C8CEF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C7004"/>
    <w:multiLevelType w:val="multilevel"/>
    <w:tmpl w:val="1B84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74A1A"/>
    <w:multiLevelType w:val="hybridMultilevel"/>
    <w:tmpl w:val="33F6B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32360"/>
    <w:multiLevelType w:val="hybridMultilevel"/>
    <w:tmpl w:val="98AED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37E96"/>
    <w:multiLevelType w:val="hybridMultilevel"/>
    <w:tmpl w:val="7FF2FE38"/>
    <w:lvl w:ilvl="0" w:tplc="291A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30C0D"/>
    <w:multiLevelType w:val="hybridMultilevel"/>
    <w:tmpl w:val="1C322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F482C"/>
    <w:multiLevelType w:val="multilevel"/>
    <w:tmpl w:val="F714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D1085"/>
    <w:multiLevelType w:val="hybridMultilevel"/>
    <w:tmpl w:val="E9DAD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D4834"/>
    <w:multiLevelType w:val="hybridMultilevel"/>
    <w:tmpl w:val="4B160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34199"/>
    <w:multiLevelType w:val="hybridMultilevel"/>
    <w:tmpl w:val="8642F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9506B"/>
    <w:multiLevelType w:val="hybridMultilevel"/>
    <w:tmpl w:val="E0720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E7C9F"/>
    <w:multiLevelType w:val="hybridMultilevel"/>
    <w:tmpl w:val="530E9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F31C8"/>
    <w:multiLevelType w:val="hybridMultilevel"/>
    <w:tmpl w:val="29A05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E6C98"/>
    <w:multiLevelType w:val="hybridMultilevel"/>
    <w:tmpl w:val="B8D2DB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A5360"/>
    <w:multiLevelType w:val="hybridMultilevel"/>
    <w:tmpl w:val="21F655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A0EA1"/>
    <w:multiLevelType w:val="hybridMultilevel"/>
    <w:tmpl w:val="BFC8D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262BB"/>
    <w:multiLevelType w:val="hybridMultilevel"/>
    <w:tmpl w:val="B8D2DB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F021E"/>
    <w:multiLevelType w:val="hybridMultilevel"/>
    <w:tmpl w:val="DFBCB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46BF1"/>
    <w:multiLevelType w:val="hybridMultilevel"/>
    <w:tmpl w:val="B8D2DB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93DD9"/>
    <w:multiLevelType w:val="hybridMultilevel"/>
    <w:tmpl w:val="FD624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36344"/>
    <w:multiLevelType w:val="hybridMultilevel"/>
    <w:tmpl w:val="75EAEC0E"/>
    <w:lvl w:ilvl="0" w:tplc="68E8E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14A85"/>
    <w:multiLevelType w:val="hybridMultilevel"/>
    <w:tmpl w:val="434AE2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21228"/>
    <w:multiLevelType w:val="hybridMultilevel"/>
    <w:tmpl w:val="8B68B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03390"/>
    <w:multiLevelType w:val="hybridMultilevel"/>
    <w:tmpl w:val="A0DC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14617"/>
    <w:multiLevelType w:val="hybridMultilevel"/>
    <w:tmpl w:val="031C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D4029"/>
    <w:multiLevelType w:val="hybridMultilevel"/>
    <w:tmpl w:val="31E6D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225D"/>
    <w:multiLevelType w:val="hybridMultilevel"/>
    <w:tmpl w:val="171C1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2742F"/>
    <w:multiLevelType w:val="hybridMultilevel"/>
    <w:tmpl w:val="0B9A5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65E98"/>
    <w:multiLevelType w:val="hybridMultilevel"/>
    <w:tmpl w:val="E81AB27E"/>
    <w:lvl w:ilvl="0" w:tplc="291A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D2587"/>
    <w:multiLevelType w:val="hybridMultilevel"/>
    <w:tmpl w:val="CAD83F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944488"/>
    <w:multiLevelType w:val="hybridMultilevel"/>
    <w:tmpl w:val="D6006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2443D"/>
    <w:multiLevelType w:val="hybridMultilevel"/>
    <w:tmpl w:val="296C6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8398A"/>
    <w:multiLevelType w:val="hybridMultilevel"/>
    <w:tmpl w:val="91166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2041B"/>
    <w:multiLevelType w:val="hybridMultilevel"/>
    <w:tmpl w:val="B8D2DB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C7381"/>
    <w:multiLevelType w:val="hybridMultilevel"/>
    <w:tmpl w:val="54547B94"/>
    <w:lvl w:ilvl="0" w:tplc="291A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86724"/>
    <w:multiLevelType w:val="hybridMultilevel"/>
    <w:tmpl w:val="2C28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93C27"/>
    <w:multiLevelType w:val="hybridMultilevel"/>
    <w:tmpl w:val="BA828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22D8D"/>
    <w:multiLevelType w:val="hybridMultilevel"/>
    <w:tmpl w:val="4E6E5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951AC"/>
    <w:multiLevelType w:val="hybridMultilevel"/>
    <w:tmpl w:val="E1923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22"/>
  </w:num>
  <w:num w:numId="4">
    <w:abstractNumId w:val="36"/>
  </w:num>
  <w:num w:numId="5">
    <w:abstractNumId w:val="5"/>
  </w:num>
  <w:num w:numId="6">
    <w:abstractNumId w:val="10"/>
  </w:num>
  <w:num w:numId="7">
    <w:abstractNumId w:val="40"/>
  </w:num>
  <w:num w:numId="8">
    <w:abstractNumId w:val="35"/>
  </w:num>
  <w:num w:numId="9">
    <w:abstractNumId w:val="25"/>
  </w:num>
  <w:num w:numId="10">
    <w:abstractNumId w:val="21"/>
  </w:num>
  <w:num w:numId="11">
    <w:abstractNumId w:val="18"/>
  </w:num>
  <w:num w:numId="12">
    <w:abstractNumId w:val="8"/>
  </w:num>
  <w:num w:numId="13">
    <w:abstractNumId w:val="38"/>
  </w:num>
  <w:num w:numId="14">
    <w:abstractNumId w:val="31"/>
  </w:num>
  <w:num w:numId="15">
    <w:abstractNumId w:val="34"/>
  </w:num>
  <w:num w:numId="16">
    <w:abstractNumId w:val="33"/>
  </w:num>
  <w:num w:numId="17">
    <w:abstractNumId w:val="1"/>
  </w:num>
  <w:num w:numId="18">
    <w:abstractNumId w:val="2"/>
  </w:num>
  <w:num w:numId="19">
    <w:abstractNumId w:val="28"/>
  </w:num>
  <w:num w:numId="20">
    <w:abstractNumId w:val="29"/>
  </w:num>
  <w:num w:numId="21">
    <w:abstractNumId w:val="12"/>
  </w:num>
  <w:num w:numId="22">
    <w:abstractNumId w:val="13"/>
  </w:num>
  <w:num w:numId="23">
    <w:abstractNumId w:val="30"/>
  </w:num>
  <w:num w:numId="24">
    <w:abstractNumId w:val="9"/>
  </w:num>
  <w:num w:numId="25">
    <w:abstractNumId w:val="14"/>
  </w:num>
  <w:num w:numId="26">
    <w:abstractNumId w:val="41"/>
  </w:num>
  <w:num w:numId="27">
    <w:abstractNumId w:val="19"/>
  </w:num>
  <w:num w:numId="28">
    <w:abstractNumId w:val="16"/>
  </w:num>
  <w:num w:numId="29">
    <w:abstractNumId w:val="4"/>
  </w:num>
  <w:num w:numId="30">
    <w:abstractNumId w:val="11"/>
  </w:num>
  <w:num w:numId="31">
    <w:abstractNumId w:val="15"/>
  </w:num>
  <w:num w:numId="32">
    <w:abstractNumId w:val="26"/>
  </w:num>
  <w:num w:numId="33">
    <w:abstractNumId w:val="0"/>
  </w:num>
  <w:num w:numId="34">
    <w:abstractNumId w:val="7"/>
  </w:num>
  <w:num w:numId="35">
    <w:abstractNumId w:val="24"/>
  </w:num>
  <w:num w:numId="36">
    <w:abstractNumId w:val="27"/>
  </w:num>
  <w:num w:numId="37">
    <w:abstractNumId w:val="3"/>
  </w:num>
  <w:num w:numId="38">
    <w:abstractNumId w:val="23"/>
  </w:num>
  <w:num w:numId="39">
    <w:abstractNumId w:val="39"/>
  </w:num>
  <w:num w:numId="40">
    <w:abstractNumId w:val="17"/>
  </w:num>
  <w:num w:numId="41">
    <w:abstractNumId w:val="32"/>
  </w:num>
  <w:num w:numId="42">
    <w:abstractNumId w:val="37"/>
  </w:num>
  <w:num w:numId="43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F2D"/>
    <w:rsid w:val="00002237"/>
    <w:rsid w:val="00003D95"/>
    <w:rsid w:val="000106C9"/>
    <w:rsid w:val="0001439B"/>
    <w:rsid w:val="000147B7"/>
    <w:rsid w:val="0001722C"/>
    <w:rsid w:val="000206A3"/>
    <w:rsid w:val="000218E4"/>
    <w:rsid w:val="00031164"/>
    <w:rsid w:val="000314EB"/>
    <w:rsid w:val="0003225F"/>
    <w:rsid w:val="00041EBC"/>
    <w:rsid w:val="00045372"/>
    <w:rsid w:val="00045A28"/>
    <w:rsid w:val="00051DCE"/>
    <w:rsid w:val="00056144"/>
    <w:rsid w:val="000643F0"/>
    <w:rsid w:val="00065766"/>
    <w:rsid w:val="000671CD"/>
    <w:rsid w:val="00067816"/>
    <w:rsid w:val="00071597"/>
    <w:rsid w:val="0007244E"/>
    <w:rsid w:val="00076B70"/>
    <w:rsid w:val="00080DB1"/>
    <w:rsid w:val="00080E52"/>
    <w:rsid w:val="000A0DE3"/>
    <w:rsid w:val="000B2685"/>
    <w:rsid w:val="000C0E17"/>
    <w:rsid w:val="000D1914"/>
    <w:rsid w:val="000D3E8B"/>
    <w:rsid w:val="000D4282"/>
    <w:rsid w:val="000D66D8"/>
    <w:rsid w:val="000E03A5"/>
    <w:rsid w:val="000E0CBA"/>
    <w:rsid w:val="000E2397"/>
    <w:rsid w:val="000E63A5"/>
    <w:rsid w:val="000F2151"/>
    <w:rsid w:val="000F2721"/>
    <w:rsid w:val="000F6702"/>
    <w:rsid w:val="00106DE4"/>
    <w:rsid w:val="001176DB"/>
    <w:rsid w:val="00121897"/>
    <w:rsid w:val="001315C9"/>
    <w:rsid w:val="0014108C"/>
    <w:rsid w:val="001414F8"/>
    <w:rsid w:val="0014185C"/>
    <w:rsid w:val="00143F53"/>
    <w:rsid w:val="001440EE"/>
    <w:rsid w:val="00146A88"/>
    <w:rsid w:val="00153CE9"/>
    <w:rsid w:val="00154DB4"/>
    <w:rsid w:val="0015500A"/>
    <w:rsid w:val="00162F24"/>
    <w:rsid w:val="001644E8"/>
    <w:rsid w:val="001733BC"/>
    <w:rsid w:val="001752C6"/>
    <w:rsid w:val="00180628"/>
    <w:rsid w:val="00184375"/>
    <w:rsid w:val="00187F1D"/>
    <w:rsid w:val="0019030C"/>
    <w:rsid w:val="00192747"/>
    <w:rsid w:val="001A1BF5"/>
    <w:rsid w:val="001A2F60"/>
    <w:rsid w:val="001A6F2D"/>
    <w:rsid w:val="001A7DB0"/>
    <w:rsid w:val="001B09DD"/>
    <w:rsid w:val="001B15BF"/>
    <w:rsid w:val="001B1DDF"/>
    <w:rsid w:val="001B29B4"/>
    <w:rsid w:val="001B43DB"/>
    <w:rsid w:val="001C2A22"/>
    <w:rsid w:val="001C4295"/>
    <w:rsid w:val="001C7190"/>
    <w:rsid w:val="001D048E"/>
    <w:rsid w:val="001D1B0B"/>
    <w:rsid w:val="001D4508"/>
    <w:rsid w:val="001E0B71"/>
    <w:rsid w:val="001E1C7E"/>
    <w:rsid w:val="001F0C7F"/>
    <w:rsid w:val="001F10DD"/>
    <w:rsid w:val="001F1CEE"/>
    <w:rsid w:val="001F3F53"/>
    <w:rsid w:val="001F57F5"/>
    <w:rsid w:val="001F6111"/>
    <w:rsid w:val="002107AE"/>
    <w:rsid w:val="00221226"/>
    <w:rsid w:val="00224D51"/>
    <w:rsid w:val="0022647F"/>
    <w:rsid w:val="00227FEA"/>
    <w:rsid w:val="002371E3"/>
    <w:rsid w:val="0024305A"/>
    <w:rsid w:val="00245FEC"/>
    <w:rsid w:val="00246C4F"/>
    <w:rsid w:val="00247B3D"/>
    <w:rsid w:val="00250EDC"/>
    <w:rsid w:val="00252C4A"/>
    <w:rsid w:val="00255235"/>
    <w:rsid w:val="002639D7"/>
    <w:rsid w:val="00264FEE"/>
    <w:rsid w:val="00265048"/>
    <w:rsid w:val="00280149"/>
    <w:rsid w:val="002877AC"/>
    <w:rsid w:val="00290170"/>
    <w:rsid w:val="0029386B"/>
    <w:rsid w:val="002964A4"/>
    <w:rsid w:val="002A113D"/>
    <w:rsid w:val="002A11AE"/>
    <w:rsid w:val="002A2489"/>
    <w:rsid w:val="002B0690"/>
    <w:rsid w:val="002C095B"/>
    <w:rsid w:val="002C388B"/>
    <w:rsid w:val="002D3A7E"/>
    <w:rsid w:val="002D3C87"/>
    <w:rsid w:val="002D6272"/>
    <w:rsid w:val="002D7578"/>
    <w:rsid w:val="002E55C3"/>
    <w:rsid w:val="002E6CEF"/>
    <w:rsid w:val="002F1002"/>
    <w:rsid w:val="002F404F"/>
    <w:rsid w:val="002F443E"/>
    <w:rsid w:val="002F5030"/>
    <w:rsid w:val="0030041A"/>
    <w:rsid w:val="00300B63"/>
    <w:rsid w:val="00307315"/>
    <w:rsid w:val="003145E5"/>
    <w:rsid w:val="00315D8D"/>
    <w:rsid w:val="003203D4"/>
    <w:rsid w:val="003273C4"/>
    <w:rsid w:val="003467BB"/>
    <w:rsid w:val="0034774F"/>
    <w:rsid w:val="00347FE3"/>
    <w:rsid w:val="003515A8"/>
    <w:rsid w:val="00351907"/>
    <w:rsid w:val="00362FF9"/>
    <w:rsid w:val="00366F4E"/>
    <w:rsid w:val="00367718"/>
    <w:rsid w:val="00367C9A"/>
    <w:rsid w:val="00375C09"/>
    <w:rsid w:val="00375F50"/>
    <w:rsid w:val="0037672F"/>
    <w:rsid w:val="00377370"/>
    <w:rsid w:val="00382C99"/>
    <w:rsid w:val="00382FCF"/>
    <w:rsid w:val="003A12CB"/>
    <w:rsid w:val="003A2AD2"/>
    <w:rsid w:val="003A4301"/>
    <w:rsid w:val="003A4EB0"/>
    <w:rsid w:val="003B1D01"/>
    <w:rsid w:val="003B6998"/>
    <w:rsid w:val="003C1A82"/>
    <w:rsid w:val="003C336C"/>
    <w:rsid w:val="003C3542"/>
    <w:rsid w:val="003C3EBD"/>
    <w:rsid w:val="003C6ECA"/>
    <w:rsid w:val="003D4832"/>
    <w:rsid w:val="003F1585"/>
    <w:rsid w:val="003F3461"/>
    <w:rsid w:val="00400E2C"/>
    <w:rsid w:val="004039AB"/>
    <w:rsid w:val="00411763"/>
    <w:rsid w:val="00411B5C"/>
    <w:rsid w:val="0041771B"/>
    <w:rsid w:val="00421B72"/>
    <w:rsid w:val="00423BFD"/>
    <w:rsid w:val="00426619"/>
    <w:rsid w:val="00433DD9"/>
    <w:rsid w:val="00435958"/>
    <w:rsid w:val="00442176"/>
    <w:rsid w:val="00444929"/>
    <w:rsid w:val="00460CEA"/>
    <w:rsid w:val="0046339F"/>
    <w:rsid w:val="00463C34"/>
    <w:rsid w:val="00466D58"/>
    <w:rsid w:val="00467011"/>
    <w:rsid w:val="004747EC"/>
    <w:rsid w:val="00475CCD"/>
    <w:rsid w:val="00476B16"/>
    <w:rsid w:val="00487108"/>
    <w:rsid w:val="0049108D"/>
    <w:rsid w:val="00491DA3"/>
    <w:rsid w:val="00493E67"/>
    <w:rsid w:val="004964A0"/>
    <w:rsid w:val="00496F92"/>
    <w:rsid w:val="004A1FE3"/>
    <w:rsid w:val="004A26D8"/>
    <w:rsid w:val="004A4290"/>
    <w:rsid w:val="004B10D7"/>
    <w:rsid w:val="004B4C2C"/>
    <w:rsid w:val="004B6288"/>
    <w:rsid w:val="004B6E61"/>
    <w:rsid w:val="004D5D27"/>
    <w:rsid w:val="004E2B5B"/>
    <w:rsid w:val="004E406E"/>
    <w:rsid w:val="00500544"/>
    <w:rsid w:val="0051586B"/>
    <w:rsid w:val="00520452"/>
    <w:rsid w:val="00522918"/>
    <w:rsid w:val="00523073"/>
    <w:rsid w:val="00534901"/>
    <w:rsid w:val="00546C51"/>
    <w:rsid w:val="0055552B"/>
    <w:rsid w:val="0055794E"/>
    <w:rsid w:val="00565F46"/>
    <w:rsid w:val="00570A21"/>
    <w:rsid w:val="005736D9"/>
    <w:rsid w:val="0057374E"/>
    <w:rsid w:val="00590CAC"/>
    <w:rsid w:val="0059722B"/>
    <w:rsid w:val="005A03EE"/>
    <w:rsid w:val="005A196E"/>
    <w:rsid w:val="005A78E8"/>
    <w:rsid w:val="005B47C1"/>
    <w:rsid w:val="005B627D"/>
    <w:rsid w:val="005B6B50"/>
    <w:rsid w:val="005C0676"/>
    <w:rsid w:val="005C1415"/>
    <w:rsid w:val="005C6804"/>
    <w:rsid w:val="005C71DA"/>
    <w:rsid w:val="005D2363"/>
    <w:rsid w:val="005D7B73"/>
    <w:rsid w:val="005E11FC"/>
    <w:rsid w:val="005E19C7"/>
    <w:rsid w:val="005E5799"/>
    <w:rsid w:val="005E6A04"/>
    <w:rsid w:val="005E71F5"/>
    <w:rsid w:val="005F33E7"/>
    <w:rsid w:val="00601FB1"/>
    <w:rsid w:val="00607B12"/>
    <w:rsid w:val="00612B6F"/>
    <w:rsid w:val="00613A51"/>
    <w:rsid w:val="006147D7"/>
    <w:rsid w:val="00615ECF"/>
    <w:rsid w:val="006164DA"/>
    <w:rsid w:val="006204AA"/>
    <w:rsid w:val="00620FD5"/>
    <w:rsid w:val="006218EA"/>
    <w:rsid w:val="006309A9"/>
    <w:rsid w:val="006309D4"/>
    <w:rsid w:val="0063656A"/>
    <w:rsid w:val="00642751"/>
    <w:rsid w:val="006457BD"/>
    <w:rsid w:val="00645894"/>
    <w:rsid w:val="0065599D"/>
    <w:rsid w:val="00657425"/>
    <w:rsid w:val="006608B5"/>
    <w:rsid w:val="00673E77"/>
    <w:rsid w:val="00676638"/>
    <w:rsid w:val="006774C9"/>
    <w:rsid w:val="00686936"/>
    <w:rsid w:val="00691632"/>
    <w:rsid w:val="006936FD"/>
    <w:rsid w:val="00697340"/>
    <w:rsid w:val="006A769B"/>
    <w:rsid w:val="006B1486"/>
    <w:rsid w:val="006B4AB7"/>
    <w:rsid w:val="006C22EC"/>
    <w:rsid w:val="006C2584"/>
    <w:rsid w:val="006C2E98"/>
    <w:rsid w:val="006C3C92"/>
    <w:rsid w:val="006C5648"/>
    <w:rsid w:val="006D31B7"/>
    <w:rsid w:val="006D70E5"/>
    <w:rsid w:val="006E466B"/>
    <w:rsid w:val="006E5C26"/>
    <w:rsid w:val="006F4CF2"/>
    <w:rsid w:val="0070009D"/>
    <w:rsid w:val="007113EF"/>
    <w:rsid w:val="00711D87"/>
    <w:rsid w:val="007124B4"/>
    <w:rsid w:val="007158AF"/>
    <w:rsid w:val="00721235"/>
    <w:rsid w:val="007212FF"/>
    <w:rsid w:val="00721DFE"/>
    <w:rsid w:val="00725E77"/>
    <w:rsid w:val="00731C99"/>
    <w:rsid w:val="007341E8"/>
    <w:rsid w:val="0074612B"/>
    <w:rsid w:val="00751BDB"/>
    <w:rsid w:val="00756C44"/>
    <w:rsid w:val="007611D8"/>
    <w:rsid w:val="00764A18"/>
    <w:rsid w:val="00767971"/>
    <w:rsid w:val="00770498"/>
    <w:rsid w:val="00781F82"/>
    <w:rsid w:val="007848B9"/>
    <w:rsid w:val="0079557E"/>
    <w:rsid w:val="007A6D18"/>
    <w:rsid w:val="007C139D"/>
    <w:rsid w:val="007C5D5F"/>
    <w:rsid w:val="007D5C55"/>
    <w:rsid w:val="007D6F05"/>
    <w:rsid w:val="007E0AEB"/>
    <w:rsid w:val="007E1C66"/>
    <w:rsid w:val="007E20D4"/>
    <w:rsid w:val="007F1480"/>
    <w:rsid w:val="007F1527"/>
    <w:rsid w:val="008017B3"/>
    <w:rsid w:val="00805A23"/>
    <w:rsid w:val="00806970"/>
    <w:rsid w:val="00806E33"/>
    <w:rsid w:val="0081557C"/>
    <w:rsid w:val="00821ED4"/>
    <w:rsid w:val="00822815"/>
    <w:rsid w:val="008269DA"/>
    <w:rsid w:val="008302C6"/>
    <w:rsid w:val="00833442"/>
    <w:rsid w:val="008336BE"/>
    <w:rsid w:val="0083571B"/>
    <w:rsid w:val="008453DF"/>
    <w:rsid w:val="00847668"/>
    <w:rsid w:val="00854178"/>
    <w:rsid w:val="00886C57"/>
    <w:rsid w:val="00887F6B"/>
    <w:rsid w:val="00891D16"/>
    <w:rsid w:val="00894557"/>
    <w:rsid w:val="0089515B"/>
    <w:rsid w:val="008A381F"/>
    <w:rsid w:val="008A3825"/>
    <w:rsid w:val="008A4E59"/>
    <w:rsid w:val="008A6FF1"/>
    <w:rsid w:val="008A7F6C"/>
    <w:rsid w:val="008B7711"/>
    <w:rsid w:val="008C1087"/>
    <w:rsid w:val="008C2BE5"/>
    <w:rsid w:val="008D01C8"/>
    <w:rsid w:val="008D1722"/>
    <w:rsid w:val="008D4F4C"/>
    <w:rsid w:val="008D7E23"/>
    <w:rsid w:val="008F2767"/>
    <w:rsid w:val="008F416E"/>
    <w:rsid w:val="008F548A"/>
    <w:rsid w:val="0090390F"/>
    <w:rsid w:val="00910B48"/>
    <w:rsid w:val="00914E1C"/>
    <w:rsid w:val="0091709C"/>
    <w:rsid w:val="00920363"/>
    <w:rsid w:val="009205C5"/>
    <w:rsid w:val="00920DAF"/>
    <w:rsid w:val="0092170F"/>
    <w:rsid w:val="00923136"/>
    <w:rsid w:val="009264E5"/>
    <w:rsid w:val="0093068C"/>
    <w:rsid w:val="0093271D"/>
    <w:rsid w:val="00940231"/>
    <w:rsid w:val="00946E47"/>
    <w:rsid w:val="00970EF3"/>
    <w:rsid w:val="00971113"/>
    <w:rsid w:val="0097632A"/>
    <w:rsid w:val="00976486"/>
    <w:rsid w:val="00985CEC"/>
    <w:rsid w:val="009953BF"/>
    <w:rsid w:val="009A2334"/>
    <w:rsid w:val="009A312B"/>
    <w:rsid w:val="009A35E8"/>
    <w:rsid w:val="009A49F2"/>
    <w:rsid w:val="009B06BA"/>
    <w:rsid w:val="009B3CA8"/>
    <w:rsid w:val="009B3E6C"/>
    <w:rsid w:val="009B6A79"/>
    <w:rsid w:val="009B73C0"/>
    <w:rsid w:val="009C060F"/>
    <w:rsid w:val="009C0991"/>
    <w:rsid w:val="009C2D3A"/>
    <w:rsid w:val="009C7132"/>
    <w:rsid w:val="009D5AED"/>
    <w:rsid w:val="009D6258"/>
    <w:rsid w:val="009D6300"/>
    <w:rsid w:val="009D6661"/>
    <w:rsid w:val="009E00CF"/>
    <w:rsid w:val="009E0AEE"/>
    <w:rsid w:val="009E1888"/>
    <w:rsid w:val="00A0179C"/>
    <w:rsid w:val="00A0474B"/>
    <w:rsid w:val="00A1024E"/>
    <w:rsid w:val="00A104E4"/>
    <w:rsid w:val="00A27B10"/>
    <w:rsid w:val="00A36658"/>
    <w:rsid w:val="00A40763"/>
    <w:rsid w:val="00A42832"/>
    <w:rsid w:val="00A44EB6"/>
    <w:rsid w:val="00A47736"/>
    <w:rsid w:val="00A54578"/>
    <w:rsid w:val="00A651AB"/>
    <w:rsid w:val="00A71A26"/>
    <w:rsid w:val="00A72264"/>
    <w:rsid w:val="00A730A0"/>
    <w:rsid w:val="00A75DFE"/>
    <w:rsid w:val="00A80848"/>
    <w:rsid w:val="00A80B24"/>
    <w:rsid w:val="00A97DDD"/>
    <w:rsid w:val="00AA2206"/>
    <w:rsid w:val="00AA719C"/>
    <w:rsid w:val="00AB693D"/>
    <w:rsid w:val="00AE03A2"/>
    <w:rsid w:val="00AE2AF8"/>
    <w:rsid w:val="00AF0069"/>
    <w:rsid w:val="00AF7D9A"/>
    <w:rsid w:val="00B02F0B"/>
    <w:rsid w:val="00B03331"/>
    <w:rsid w:val="00B03613"/>
    <w:rsid w:val="00B04DB8"/>
    <w:rsid w:val="00B053D7"/>
    <w:rsid w:val="00B064C0"/>
    <w:rsid w:val="00B07BA6"/>
    <w:rsid w:val="00B1088A"/>
    <w:rsid w:val="00B1452E"/>
    <w:rsid w:val="00B20021"/>
    <w:rsid w:val="00B21B31"/>
    <w:rsid w:val="00B3359B"/>
    <w:rsid w:val="00B36762"/>
    <w:rsid w:val="00B371B8"/>
    <w:rsid w:val="00B37E44"/>
    <w:rsid w:val="00B429C0"/>
    <w:rsid w:val="00B42EE3"/>
    <w:rsid w:val="00B5383C"/>
    <w:rsid w:val="00B55102"/>
    <w:rsid w:val="00B62CAC"/>
    <w:rsid w:val="00B64631"/>
    <w:rsid w:val="00B66F92"/>
    <w:rsid w:val="00B71C47"/>
    <w:rsid w:val="00B73CB3"/>
    <w:rsid w:val="00B77E0D"/>
    <w:rsid w:val="00B8008E"/>
    <w:rsid w:val="00B861EB"/>
    <w:rsid w:val="00B91755"/>
    <w:rsid w:val="00B97349"/>
    <w:rsid w:val="00BA1A6F"/>
    <w:rsid w:val="00BA64AB"/>
    <w:rsid w:val="00BB3DF3"/>
    <w:rsid w:val="00BB58B9"/>
    <w:rsid w:val="00BB7F90"/>
    <w:rsid w:val="00BC181F"/>
    <w:rsid w:val="00BC22F6"/>
    <w:rsid w:val="00BC462F"/>
    <w:rsid w:val="00BC5D2B"/>
    <w:rsid w:val="00BD24F0"/>
    <w:rsid w:val="00BD5A5B"/>
    <w:rsid w:val="00BD5DAF"/>
    <w:rsid w:val="00BD75D5"/>
    <w:rsid w:val="00BE4076"/>
    <w:rsid w:val="00BE5997"/>
    <w:rsid w:val="00BE5BE5"/>
    <w:rsid w:val="00BF0FCC"/>
    <w:rsid w:val="00BF3D46"/>
    <w:rsid w:val="00BF4C33"/>
    <w:rsid w:val="00C055BB"/>
    <w:rsid w:val="00C16E58"/>
    <w:rsid w:val="00C22792"/>
    <w:rsid w:val="00C3250E"/>
    <w:rsid w:val="00C32B58"/>
    <w:rsid w:val="00C44B3D"/>
    <w:rsid w:val="00C556AF"/>
    <w:rsid w:val="00C557E3"/>
    <w:rsid w:val="00C56231"/>
    <w:rsid w:val="00C673A4"/>
    <w:rsid w:val="00C67A91"/>
    <w:rsid w:val="00C73156"/>
    <w:rsid w:val="00C747B7"/>
    <w:rsid w:val="00C74930"/>
    <w:rsid w:val="00C823E2"/>
    <w:rsid w:val="00C84BAA"/>
    <w:rsid w:val="00CA1FCD"/>
    <w:rsid w:val="00CA3298"/>
    <w:rsid w:val="00CA6CAA"/>
    <w:rsid w:val="00CB2D40"/>
    <w:rsid w:val="00CB52FE"/>
    <w:rsid w:val="00CB6AAA"/>
    <w:rsid w:val="00CC1E3F"/>
    <w:rsid w:val="00CC3F80"/>
    <w:rsid w:val="00CC4E91"/>
    <w:rsid w:val="00CC52F1"/>
    <w:rsid w:val="00CD1CCC"/>
    <w:rsid w:val="00CD699C"/>
    <w:rsid w:val="00CE15F7"/>
    <w:rsid w:val="00CE58FD"/>
    <w:rsid w:val="00CE7D19"/>
    <w:rsid w:val="00CF20F0"/>
    <w:rsid w:val="00CF4C34"/>
    <w:rsid w:val="00CF5960"/>
    <w:rsid w:val="00D0725F"/>
    <w:rsid w:val="00D078CF"/>
    <w:rsid w:val="00D1109B"/>
    <w:rsid w:val="00D15687"/>
    <w:rsid w:val="00D26F55"/>
    <w:rsid w:val="00D324D3"/>
    <w:rsid w:val="00D33CCA"/>
    <w:rsid w:val="00D37FC6"/>
    <w:rsid w:val="00D406FF"/>
    <w:rsid w:val="00D5323A"/>
    <w:rsid w:val="00D559EB"/>
    <w:rsid w:val="00D61844"/>
    <w:rsid w:val="00D64AEF"/>
    <w:rsid w:val="00D64BB7"/>
    <w:rsid w:val="00D66462"/>
    <w:rsid w:val="00D703A7"/>
    <w:rsid w:val="00D70E60"/>
    <w:rsid w:val="00D71C09"/>
    <w:rsid w:val="00D92750"/>
    <w:rsid w:val="00DA6FAE"/>
    <w:rsid w:val="00DB5338"/>
    <w:rsid w:val="00DC05B8"/>
    <w:rsid w:val="00DC360E"/>
    <w:rsid w:val="00DD3282"/>
    <w:rsid w:val="00DD421A"/>
    <w:rsid w:val="00DE0F33"/>
    <w:rsid w:val="00DF4080"/>
    <w:rsid w:val="00DF4176"/>
    <w:rsid w:val="00DF4619"/>
    <w:rsid w:val="00E054A4"/>
    <w:rsid w:val="00E10749"/>
    <w:rsid w:val="00E11CE2"/>
    <w:rsid w:val="00E12B8D"/>
    <w:rsid w:val="00E149A4"/>
    <w:rsid w:val="00E1560A"/>
    <w:rsid w:val="00E17A9C"/>
    <w:rsid w:val="00E234EC"/>
    <w:rsid w:val="00E32B73"/>
    <w:rsid w:val="00E34DBE"/>
    <w:rsid w:val="00E36BBF"/>
    <w:rsid w:val="00E44EE2"/>
    <w:rsid w:val="00E50307"/>
    <w:rsid w:val="00E5142D"/>
    <w:rsid w:val="00E51B46"/>
    <w:rsid w:val="00E532DF"/>
    <w:rsid w:val="00E53586"/>
    <w:rsid w:val="00E633B3"/>
    <w:rsid w:val="00E81048"/>
    <w:rsid w:val="00E9199E"/>
    <w:rsid w:val="00E92C70"/>
    <w:rsid w:val="00EA22C5"/>
    <w:rsid w:val="00EA292E"/>
    <w:rsid w:val="00EA5A2C"/>
    <w:rsid w:val="00EA64EB"/>
    <w:rsid w:val="00EB2BAB"/>
    <w:rsid w:val="00EB7E00"/>
    <w:rsid w:val="00EC0D1E"/>
    <w:rsid w:val="00EC0F12"/>
    <w:rsid w:val="00EC125E"/>
    <w:rsid w:val="00EC72A6"/>
    <w:rsid w:val="00ED0F33"/>
    <w:rsid w:val="00ED3264"/>
    <w:rsid w:val="00ED6ED0"/>
    <w:rsid w:val="00ED78B9"/>
    <w:rsid w:val="00EE139E"/>
    <w:rsid w:val="00EF0799"/>
    <w:rsid w:val="00EF42F0"/>
    <w:rsid w:val="00EF6574"/>
    <w:rsid w:val="00F00E26"/>
    <w:rsid w:val="00F03F61"/>
    <w:rsid w:val="00F043D2"/>
    <w:rsid w:val="00F226C6"/>
    <w:rsid w:val="00F24190"/>
    <w:rsid w:val="00F24BDB"/>
    <w:rsid w:val="00F2530B"/>
    <w:rsid w:val="00F26CDF"/>
    <w:rsid w:val="00F3791A"/>
    <w:rsid w:val="00F44184"/>
    <w:rsid w:val="00F516FD"/>
    <w:rsid w:val="00F65266"/>
    <w:rsid w:val="00F7000A"/>
    <w:rsid w:val="00F7349A"/>
    <w:rsid w:val="00F7390A"/>
    <w:rsid w:val="00F73D71"/>
    <w:rsid w:val="00F74133"/>
    <w:rsid w:val="00F7661F"/>
    <w:rsid w:val="00F77AE0"/>
    <w:rsid w:val="00F83B06"/>
    <w:rsid w:val="00F95AF4"/>
    <w:rsid w:val="00FA412F"/>
    <w:rsid w:val="00FA4300"/>
    <w:rsid w:val="00FA4E38"/>
    <w:rsid w:val="00FA6A48"/>
    <w:rsid w:val="00FA6EB0"/>
    <w:rsid w:val="00FA76A2"/>
    <w:rsid w:val="00FB2C1D"/>
    <w:rsid w:val="00FB35C2"/>
    <w:rsid w:val="00FB7FB2"/>
    <w:rsid w:val="00FC0720"/>
    <w:rsid w:val="00FC1BE7"/>
    <w:rsid w:val="00FD39E7"/>
    <w:rsid w:val="00FD7E93"/>
    <w:rsid w:val="00FF1408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8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0B2685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eastAsia="Times New Roman"/>
      <w:color w:val="000000"/>
      <w:kern w:val="24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6F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A6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4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0B2685"/>
    <w:rPr>
      <w:rFonts w:ascii="Calibri" w:eastAsia="Times New Roman" w:hAnsi="Calibri" w:cs="Times New Roman"/>
      <w:color w:val="000000"/>
      <w:kern w:val="24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0B2685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C2A22"/>
  </w:style>
  <w:style w:type="character" w:styleId="a7">
    <w:name w:val="Strong"/>
    <w:basedOn w:val="a0"/>
    <w:uiPriority w:val="22"/>
    <w:qFormat/>
    <w:rsid w:val="00E17A9C"/>
    <w:rPr>
      <w:b/>
      <w:bCs/>
    </w:rPr>
  </w:style>
  <w:style w:type="paragraph" w:styleId="a8">
    <w:name w:val="header"/>
    <w:basedOn w:val="a"/>
    <w:link w:val="a9"/>
    <w:uiPriority w:val="99"/>
    <w:unhideWhenUsed/>
    <w:rsid w:val="00A0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17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0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179C"/>
    <w:rPr>
      <w:rFonts w:ascii="Calibri" w:eastAsia="Calibri" w:hAnsi="Calibri" w:cs="Times New Roman"/>
    </w:rPr>
  </w:style>
  <w:style w:type="character" w:customStyle="1" w:styleId="ac">
    <w:name w:val="Основной текст + Курсив"/>
    <w:basedOn w:val="a0"/>
    <w:rsid w:val="00B02F0B"/>
    <w:rPr>
      <w:rFonts w:ascii="Georgia" w:hAnsi="Georgia" w:cs="Georgia"/>
      <w:i/>
      <w:iCs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B02F0B"/>
    <w:rPr>
      <w:rFonts w:ascii="Georgia" w:hAnsi="Georgia" w:cs="Georgia"/>
      <w:spacing w:val="-20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0"/>
    <w:rsid w:val="00B02F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Tahoma8pt">
    <w:name w:val="Основной текст + Tahoma;8 pt"/>
    <w:basedOn w:val="a0"/>
    <w:rsid w:val="00B02F0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8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0B2685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eastAsia="Times New Roman"/>
      <w:color w:val="000000"/>
      <w:kern w:val="24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6F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A6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4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0B2685"/>
    <w:rPr>
      <w:rFonts w:ascii="Calibri" w:eastAsia="Times New Roman" w:hAnsi="Calibri" w:cs="Times New Roman"/>
      <w:color w:val="000000"/>
      <w:kern w:val="24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0B2685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C2A22"/>
  </w:style>
  <w:style w:type="character" w:styleId="a7">
    <w:name w:val="Strong"/>
    <w:basedOn w:val="a0"/>
    <w:uiPriority w:val="22"/>
    <w:qFormat/>
    <w:rsid w:val="00E17A9C"/>
    <w:rPr>
      <w:b/>
      <w:bCs/>
    </w:rPr>
  </w:style>
  <w:style w:type="paragraph" w:styleId="a8">
    <w:name w:val="header"/>
    <w:basedOn w:val="a"/>
    <w:link w:val="a9"/>
    <w:uiPriority w:val="99"/>
    <w:unhideWhenUsed/>
    <w:rsid w:val="00A0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17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0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179C"/>
    <w:rPr>
      <w:rFonts w:ascii="Calibri" w:eastAsia="Calibri" w:hAnsi="Calibri" w:cs="Times New Roman"/>
    </w:rPr>
  </w:style>
  <w:style w:type="character" w:customStyle="1" w:styleId="ac">
    <w:name w:val="Основной текст + Курсив"/>
    <w:basedOn w:val="a0"/>
    <w:rsid w:val="00B02F0B"/>
    <w:rPr>
      <w:rFonts w:ascii="Georgia" w:hAnsi="Georgia" w:cs="Georgia"/>
      <w:i/>
      <w:iCs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B02F0B"/>
    <w:rPr>
      <w:rFonts w:ascii="Georgia" w:hAnsi="Georgia" w:cs="Georgia"/>
      <w:spacing w:val="-20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0"/>
    <w:rsid w:val="00B02F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Tahoma8pt">
    <w:name w:val="Основной текст + Tahoma;8 pt"/>
    <w:basedOn w:val="a0"/>
    <w:rsid w:val="00B02F0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96C7-B709-423C-BDBD-052A0FF4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6819</TotalTime>
  <Pages>1</Pages>
  <Words>38030</Words>
  <Characters>216771</Characters>
  <Application>Microsoft Office Word</Application>
  <DocSecurity>0</DocSecurity>
  <Lines>1806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51</cp:revision>
  <dcterms:created xsi:type="dcterms:W3CDTF">2014-08-10T11:39:00Z</dcterms:created>
  <dcterms:modified xsi:type="dcterms:W3CDTF">2015-01-20T19:17:00Z</dcterms:modified>
</cp:coreProperties>
</file>