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29" w:rsidRPr="00A22003" w:rsidRDefault="006D5129" w:rsidP="006D5129">
      <w:pPr>
        <w:jc w:val="center"/>
        <w:rPr>
          <w:b/>
        </w:rPr>
      </w:pPr>
    </w:p>
    <w:p w:rsidR="006D5129" w:rsidRPr="00A22003" w:rsidRDefault="006D5129" w:rsidP="006D5129">
      <w:pPr>
        <w:jc w:val="center"/>
        <w:rPr>
          <w:b/>
        </w:rPr>
      </w:pPr>
      <w:r w:rsidRPr="00A22003">
        <w:rPr>
          <w:b/>
        </w:rPr>
        <w:t>Календарно-тематическое планирование по литературе</w:t>
      </w:r>
    </w:p>
    <w:p w:rsidR="006D5129" w:rsidRPr="00A22003" w:rsidRDefault="006D5129" w:rsidP="006D5129">
      <w:pPr>
        <w:jc w:val="center"/>
        <w:rPr>
          <w:b/>
        </w:rPr>
      </w:pPr>
      <w:r w:rsidRPr="00A22003">
        <w:rPr>
          <w:b/>
        </w:rPr>
        <w:t>9 класс (102 часа)</w:t>
      </w:r>
    </w:p>
    <w:p w:rsidR="006D5129" w:rsidRPr="00A22003" w:rsidRDefault="006D5129" w:rsidP="006D5129">
      <w:pPr>
        <w:jc w:val="center"/>
        <w:rPr>
          <w:b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7"/>
        <w:gridCol w:w="1216"/>
        <w:gridCol w:w="6"/>
        <w:gridCol w:w="18"/>
        <w:gridCol w:w="118"/>
        <w:gridCol w:w="425"/>
        <w:gridCol w:w="6"/>
        <w:gridCol w:w="18"/>
        <w:gridCol w:w="118"/>
        <w:gridCol w:w="850"/>
        <w:gridCol w:w="18"/>
        <w:gridCol w:w="6"/>
        <w:gridCol w:w="3096"/>
        <w:gridCol w:w="14"/>
        <w:gridCol w:w="8"/>
        <w:gridCol w:w="3214"/>
        <w:gridCol w:w="15"/>
        <w:gridCol w:w="19"/>
        <w:gridCol w:w="15"/>
        <w:gridCol w:w="22"/>
        <w:gridCol w:w="2785"/>
        <w:gridCol w:w="28"/>
        <w:gridCol w:w="1051"/>
        <w:gridCol w:w="43"/>
        <w:gridCol w:w="884"/>
        <w:gridCol w:w="250"/>
        <w:gridCol w:w="40"/>
        <w:gridCol w:w="22"/>
        <w:gridCol w:w="21"/>
        <w:gridCol w:w="18"/>
        <w:gridCol w:w="506"/>
      </w:tblGrid>
      <w:tr w:rsidR="00AB5609" w:rsidRPr="00A22003" w:rsidTr="00AA14F1">
        <w:trPr>
          <w:trHeight w:val="441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29" w:rsidRPr="00043689" w:rsidRDefault="00344529" w:rsidP="00F52665">
            <w:pPr>
              <w:jc w:val="center"/>
              <w:rPr>
                <w:b/>
              </w:rPr>
            </w:pPr>
            <w:r w:rsidRPr="00043689">
              <w:rPr>
                <w:b/>
                <w:sz w:val="22"/>
                <w:szCs w:val="22"/>
              </w:rPr>
              <w:t>№ п/п</w:t>
            </w:r>
          </w:p>
          <w:p w:rsidR="00344529" w:rsidRPr="00043689" w:rsidRDefault="00344529" w:rsidP="00F52665">
            <w:pPr>
              <w:jc w:val="center"/>
              <w:rPr>
                <w:b/>
              </w:rPr>
            </w:pPr>
          </w:p>
        </w:tc>
        <w:tc>
          <w:tcPr>
            <w:tcW w:w="13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29" w:rsidRPr="00043689" w:rsidRDefault="00344529" w:rsidP="00F52665">
            <w:pPr>
              <w:jc w:val="center"/>
              <w:rPr>
                <w:b/>
              </w:rPr>
            </w:pPr>
            <w:r w:rsidRPr="0004368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29" w:rsidRPr="00043689" w:rsidRDefault="00344529" w:rsidP="00F52665">
            <w:pPr>
              <w:jc w:val="center"/>
              <w:rPr>
                <w:b/>
              </w:rPr>
            </w:pPr>
            <w:r w:rsidRPr="00043689">
              <w:rPr>
                <w:b/>
                <w:sz w:val="22"/>
                <w:szCs w:val="22"/>
              </w:rPr>
              <w:t>Количество час</w:t>
            </w:r>
            <w:r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29" w:rsidRPr="00043689" w:rsidRDefault="00344529" w:rsidP="00F52665">
            <w:pPr>
              <w:jc w:val="center"/>
              <w:rPr>
                <w:b/>
              </w:rPr>
            </w:pPr>
            <w:r w:rsidRPr="00043689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29" w:rsidRPr="00043689" w:rsidRDefault="00344529" w:rsidP="00344529">
            <w:pPr>
              <w:jc w:val="center"/>
              <w:rPr>
                <w:b/>
              </w:rPr>
            </w:pP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29" w:rsidRPr="00043689" w:rsidRDefault="00344529" w:rsidP="00F52665">
            <w:pPr>
              <w:jc w:val="center"/>
              <w:rPr>
                <w:b/>
              </w:rPr>
            </w:pPr>
            <w:r w:rsidRPr="00043689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29" w:rsidRPr="00043689" w:rsidRDefault="003958E7" w:rsidP="003958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Виды </w:t>
            </w:r>
            <w:r w:rsidR="00344529" w:rsidRPr="00043689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29" w:rsidRPr="00043689" w:rsidRDefault="00344529" w:rsidP="00F52665">
            <w:pPr>
              <w:jc w:val="center"/>
              <w:rPr>
                <w:b/>
              </w:rPr>
            </w:pPr>
            <w:r w:rsidRPr="00043689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8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29" w:rsidRPr="00043689" w:rsidRDefault="00344529" w:rsidP="00F52665">
            <w:pPr>
              <w:jc w:val="center"/>
              <w:rPr>
                <w:b/>
              </w:rPr>
            </w:pPr>
            <w:r w:rsidRPr="00043689">
              <w:rPr>
                <w:b/>
                <w:sz w:val="22"/>
                <w:szCs w:val="22"/>
              </w:rPr>
              <w:t>Планируемая дата прове</w:t>
            </w:r>
            <w:r>
              <w:rPr>
                <w:b/>
                <w:sz w:val="22"/>
                <w:szCs w:val="22"/>
              </w:rPr>
              <w:t>дения</w:t>
            </w:r>
          </w:p>
        </w:tc>
      </w:tr>
      <w:tr w:rsidR="00623894" w:rsidRPr="00A22003" w:rsidTr="00AA14F1">
        <w:trPr>
          <w:trHeight w:val="874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</w:p>
        </w:tc>
        <w:tc>
          <w:tcPr>
            <w:tcW w:w="13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8D" w:rsidRDefault="00F7068D" w:rsidP="00F52665">
            <w:pPr>
              <w:jc w:val="center"/>
              <w:rPr>
                <w:b/>
              </w:rPr>
            </w:pPr>
          </w:p>
          <w:p w:rsidR="00B95654" w:rsidRPr="00043689" w:rsidRDefault="00B95654" w:rsidP="00F52665">
            <w:pPr>
              <w:jc w:val="center"/>
              <w:rPr>
                <w:b/>
              </w:rPr>
            </w:pPr>
            <w:r w:rsidRPr="00043689">
              <w:rPr>
                <w:b/>
                <w:sz w:val="22"/>
                <w:szCs w:val="22"/>
              </w:rPr>
              <w:t>Содержание образования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  <w:r w:rsidRPr="00043689">
              <w:rPr>
                <w:b/>
                <w:sz w:val="22"/>
                <w:szCs w:val="22"/>
              </w:rPr>
              <w:t>Освоение предметных знаний</w:t>
            </w:r>
          </w:p>
          <w:p w:rsidR="00B95654" w:rsidRPr="00043689" w:rsidRDefault="00B95654" w:rsidP="00F52665">
            <w:pPr>
              <w:jc w:val="center"/>
              <w:rPr>
                <w:b/>
              </w:rPr>
            </w:pPr>
            <w:r w:rsidRPr="00043689">
              <w:rPr>
                <w:b/>
                <w:sz w:val="22"/>
                <w:szCs w:val="22"/>
              </w:rPr>
              <w:t>(личностные, метапредметные, предметные)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Default="00F7068D" w:rsidP="00F7068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</w:p>
          <w:p w:rsidR="00B95654" w:rsidRPr="00560A09" w:rsidRDefault="00B95654" w:rsidP="00B95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</w:p>
        </w:tc>
      </w:tr>
      <w:tr w:rsidR="00623894" w:rsidRPr="00A22003" w:rsidTr="00AA14F1">
        <w:trPr>
          <w:trHeight w:val="199"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B95654">
            <w:pPr>
              <w:jc w:val="center"/>
              <w:rPr>
                <w:b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F52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8D7D15" w:rsidRPr="00A22003" w:rsidTr="00361E17">
        <w:trPr>
          <w:trHeight w:val="153"/>
        </w:trPr>
        <w:tc>
          <w:tcPr>
            <w:tcW w:w="1531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15" w:rsidRPr="005413C6" w:rsidRDefault="008D7D15" w:rsidP="008D7D15">
            <w:pPr>
              <w:jc w:val="center"/>
            </w:pPr>
            <w:r>
              <w:rPr>
                <w:b/>
                <w:sz w:val="22"/>
                <w:szCs w:val="22"/>
              </w:rPr>
              <w:t>Введение (1 час).</w:t>
            </w:r>
          </w:p>
        </w:tc>
      </w:tr>
      <w:tr w:rsidR="00FB776D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987A23" w:rsidRDefault="00B95654" w:rsidP="00361E17">
            <w:pPr>
              <w:jc w:val="center"/>
              <w:rPr>
                <w:sz w:val="20"/>
                <w:szCs w:val="20"/>
              </w:rPr>
            </w:pPr>
            <w:r w:rsidRPr="00987A23">
              <w:rPr>
                <w:sz w:val="20"/>
                <w:szCs w:val="20"/>
              </w:rPr>
              <w:t>1</w:t>
            </w:r>
          </w:p>
          <w:p w:rsidR="00B95654" w:rsidRPr="00987A23" w:rsidRDefault="00B95654" w:rsidP="0036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987A23" w:rsidRDefault="00B95654" w:rsidP="00361E17">
            <w:pPr>
              <w:jc w:val="center"/>
              <w:rPr>
                <w:sz w:val="20"/>
                <w:szCs w:val="20"/>
              </w:rPr>
            </w:pPr>
            <w:r w:rsidRPr="00987A23">
              <w:rPr>
                <w:sz w:val="20"/>
                <w:szCs w:val="20"/>
              </w:rPr>
              <w:t>Литература как искусство слова и её роль в духовной жизни человека.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987A23" w:rsidRDefault="00B95654" w:rsidP="00361E17">
            <w:pPr>
              <w:jc w:val="center"/>
              <w:rPr>
                <w:sz w:val="20"/>
                <w:szCs w:val="20"/>
              </w:rPr>
            </w:pPr>
            <w:r w:rsidRPr="00987A2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987A23" w:rsidRDefault="00B95654" w:rsidP="00361E17">
            <w:pPr>
              <w:jc w:val="center"/>
              <w:rPr>
                <w:sz w:val="20"/>
                <w:szCs w:val="20"/>
              </w:rPr>
            </w:pPr>
            <w:r w:rsidRPr="00361E1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361E17">
            <w:r w:rsidRPr="00437D22">
              <w:rPr>
                <w:sz w:val="20"/>
                <w:szCs w:val="20"/>
              </w:rPr>
      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гуманизм, гражданский и патриотический пафос. Национальная самобытность русской литературы. Русская литература в контексте мировой. Эпохи развития литературы. Понятие о литературном процессе.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DA248C" w:rsidRDefault="00B95654" w:rsidP="00361E17">
            <w:pPr>
              <w:rPr>
                <w:sz w:val="20"/>
                <w:szCs w:val="20"/>
              </w:rPr>
            </w:pPr>
            <w:r w:rsidRPr="00DA248C">
              <w:rPr>
                <w:i/>
                <w:sz w:val="20"/>
                <w:szCs w:val="20"/>
              </w:rPr>
              <w:t>Знать</w:t>
            </w:r>
            <w:r w:rsidRPr="00DA248C">
              <w:rPr>
                <w:sz w:val="20"/>
                <w:szCs w:val="20"/>
              </w:rPr>
              <w:t xml:space="preserve"> образную природу словесного искусства, роль литературы в общественной и культурной жизни.</w:t>
            </w:r>
          </w:p>
          <w:p w:rsidR="00B95654" w:rsidRPr="00043689" w:rsidRDefault="00B95654" w:rsidP="00361E17">
            <w:r w:rsidRPr="00DA248C">
              <w:rPr>
                <w:i/>
                <w:sz w:val="20"/>
                <w:szCs w:val="20"/>
              </w:rPr>
              <w:t>Уметь</w:t>
            </w:r>
            <w:r w:rsidRPr="00DA248C">
              <w:rPr>
                <w:sz w:val="20"/>
                <w:szCs w:val="20"/>
              </w:rPr>
              <w:t xml:space="preserve"> аргументировано отвечать на поставленные вопросы, строить монологическое высказывание</w:t>
            </w:r>
            <w:r w:rsidRPr="00A22003">
              <w:t>.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Default="00B52864" w:rsidP="00361E1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 чтение вступительной статьи учебника</w:t>
            </w:r>
            <w:r>
              <w:rPr>
                <w:sz w:val="20"/>
                <w:szCs w:val="20"/>
              </w:rPr>
              <w:t>;</w:t>
            </w:r>
          </w:p>
          <w:p w:rsidR="00B52864" w:rsidRDefault="00B52864" w:rsidP="00361E1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Репродуктивная:</w:t>
            </w:r>
            <w:r>
              <w:rPr>
                <w:sz w:val="20"/>
                <w:szCs w:val="20"/>
              </w:rPr>
              <w:t xml:space="preserve"> составление таблицы, ответы на вопросы;</w:t>
            </w:r>
          </w:p>
          <w:p w:rsidR="00B52864" w:rsidRDefault="00B52864" w:rsidP="00361E1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 творческая</w:t>
            </w:r>
            <w:r>
              <w:rPr>
                <w:sz w:val="20"/>
                <w:szCs w:val="20"/>
              </w:rPr>
              <w:t>: устное сочинение;</w:t>
            </w:r>
          </w:p>
          <w:p w:rsidR="00B52864" w:rsidRPr="00B52864" w:rsidRDefault="00B52864" w:rsidP="00361E1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самостоятельный поиск ответов на вопросы проблемного характера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200FF4">
            <w:pPr>
              <w:jc w:val="center"/>
            </w:pPr>
            <w:r w:rsidRPr="00987A23">
              <w:rPr>
                <w:sz w:val="20"/>
                <w:szCs w:val="20"/>
              </w:rPr>
              <w:t>Лекция с элементами беседы</w:t>
            </w:r>
            <w:r>
              <w:rPr>
                <w:color w:val="333333"/>
                <w:sz w:val="20"/>
                <w:szCs w:val="20"/>
              </w:rPr>
              <w:t>. Конспектирование.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DA248C" w:rsidRDefault="00B95654" w:rsidP="00361E17">
            <w:pPr>
              <w:jc w:val="center"/>
              <w:rPr>
                <w:sz w:val="20"/>
                <w:szCs w:val="20"/>
              </w:rPr>
            </w:pPr>
            <w:r w:rsidRPr="00DA248C">
              <w:rPr>
                <w:sz w:val="20"/>
                <w:szCs w:val="20"/>
              </w:rPr>
              <w:t>Ответить письменно на вопрос учебника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654" w:rsidRPr="00043689" w:rsidRDefault="00B95654" w:rsidP="00361E17">
            <w:pPr>
              <w:jc w:val="center"/>
            </w:pPr>
          </w:p>
        </w:tc>
      </w:tr>
      <w:tr w:rsidR="00B95654" w:rsidRPr="00A22003" w:rsidTr="00B95654">
        <w:trPr>
          <w:trHeight w:val="210"/>
        </w:trPr>
        <w:tc>
          <w:tcPr>
            <w:tcW w:w="1531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5654" w:rsidRPr="00B95654" w:rsidRDefault="00B95654" w:rsidP="00B956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Литература Древней Руси (3 часа</w:t>
            </w:r>
            <w:r w:rsidRPr="00043689">
              <w:rPr>
                <w:b/>
                <w:sz w:val="22"/>
                <w:szCs w:val="22"/>
              </w:rPr>
              <w:t>.)</w:t>
            </w:r>
          </w:p>
        </w:tc>
      </w:tr>
      <w:tr w:rsidR="00623894" w:rsidRPr="00A22003" w:rsidTr="00AA14F1">
        <w:trPr>
          <w:trHeight w:val="1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r w:rsidRPr="00043689">
              <w:rPr>
                <w:sz w:val="22"/>
                <w:szCs w:val="22"/>
              </w:rPr>
              <w:t>2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61E17" w:rsidRDefault="00B52864" w:rsidP="00043689">
            <w:pPr>
              <w:rPr>
                <w:sz w:val="20"/>
                <w:szCs w:val="20"/>
              </w:rPr>
            </w:pPr>
            <w:r w:rsidRPr="00361E17">
              <w:rPr>
                <w:sz w:val="20"/>
                <w:szCs w:val="20"/>
              </w:rPr>
              <w:t xml:space="preserve">Литература Древней Руси. </w:t>
            </w:r>
          </w:p>
          <w:p w:rsidR="00B52864" w:rsidRPr="00361E17" w:rsidRDefault="00B52864" w:rsidP="00043689">
            <w:pPr>
              <w:rPr>
                <w:b/>
                <w:sz w:val="20"/>
                <w:szCs w:val="20"/>
              </w:rPr>
            </w:pPr>
            <w:r w:rsidRPr="00361E17">
              <w:rPr>
                <w:sz w:val="20"/>
                <w:szCs w:val="20"/>
                <w:lang w:eastAsia="en-US"/>
              </w:rPr>
              <w:t>«Слово о полку Игореве» - величайший памятник древнерусской литературы.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61E17" w:rsidRDefault="00B5286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361E17">
              <w:rPr>
                <w:b/>
                <w:sz w:val="20"/>
                <w:szCs w:val="20"/>
              </w:rPr>
              <w:t>1</w:t>
            </w:r>
          </w:p>
          <w:p w:rsidR="00B52864" w:rsidRPr="00361E17" w:rsidRDefault="00B5286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B52864" w:rsidRPr="00361E17" w:rsidRDefault="00B5286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B52864" w:rsidRPr="00361E17" w:rsidRDefault="00B5286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B52864" w:rsidRPr="00361E17" w:rsidRDefault="00B52864" w:rsidP="006147E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61E17" w:rsidRDefault="00B52864" w:rsidP="00043689">
            <w:pPr>
              <w:jc w:val="center"/>
              <w:rPr>
                <w:sz w:val="20"/>
                <w:szCs w:val="20"/>
              </w:rPr>
            </w:pPr>
            <w:r w:rsidRPr="00361E1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61E17" w:rsidRDefault="00B52864" w:rsidP="00043689">
            <w:pPr>
              <w:jc w:val="both"/>
              <w:rPr>
                <w:sz w:val="20"/>
                <w:szCs w:val="20"/>
              </w:rPr>
            </w:pPr>
            <w:r w:rsidRPr="00361E17">
              <w:rPr>
                <w:sz w:val="20"/>
                <w:szCs w:val="20"/>
              </w:rPr>
              <w:t>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поучение).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61E17" w:rsidRDefault="00B52864" w:rsidP="00361E17">
            <w:pPr>
              <w:jc w:val="both"/>
              <w:rPr>
                <w:sz w:val="20"/>
                <w:szCs w:val="20"/>
              </w:rPr>
            </w:pPr>
            <w:r w:rsidRPr="00361E17">
              <w:rPr>
                <w:i/>
                <w:sz w:val="20"/>
                <w:szCs w:val="20"/>
              </w:rPr>
              <w:t>Знать</w:t>
            </w:r>
            <w:r w:rsidRPr="00361E17">
              <w:rPr>
                <w:sz w:val="20"/>
                <w:szCs w:val="20"/>
              </w:rPr>
              <w:t xml:space="preserve"> жанры литературы Древней Руси, ее самобытный характер.</w:t>
            </w:r>
          </w:p>
          <w:p w:rsidR="00B52864" w:rsidRPr="00361E17" w:rsidRDefault="00B52864" w:rsidP="00361E17">
            <w:pPr>
              <w:jc w:val="both"/>
              <w:rPr>
                <w:sz w:val="20"/>
                <w:szCs w:val="20"/>
              </w:rPr>
            </w:pPr>
            <w:r w:rsidRPr="00361E17">
              <w:rPr>
                <w:i/>
                <w:sz w:val="20"/>
                <w:szCs w:val="20"/>
              </w:rPr>
              <w:t>Уметь</w:t>
            </w:r>
            <w:r w:rsidRPr="00361E17">
              <w:rPr>
                <w:sz w:val="20"/>
                <w:szCs w:val="20"/>
              </w:rPr>
              <w:t xml:space="preserve"> характеризовать данный период развития литературы.</w:t>
            </w:r>
          </w:p>
          <w:p w:rsidR="00B52864" w:rsidRPr="00361E17" w:rsidRDefault="00B52864" w:rsidP="00027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Default="00097F9C" w:rsidP="00027440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пересказ статьи учебника, ответы на вопросы;</w:t>
            </w:r>
          </w:p>
          <w:p w:rsidR="00097F9C" w:rsidRDefault="00097F9C" w:rsidP="00027440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установление ассоциативных связей с произведениями живописи;</w:t>
            </w:r>
          </w:p>
          <w:p w:rsidR="00097F9C" w:rsidRPr="00097F9C" w:rsidRDefault="00097F9C" w:rsidP="00027440">
            <w:pPr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сопоставление с летописными источниками.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61E17" w:rsidRDefault="00B52864" w:rsidP="00361E17">
            <w:pPr>
              <w:jc w:val="center"/>
              <w:rPr>
                <w:sz w:val="20"/>
                <w:szCs w:val="20"/>
                <w:lang w:eastAsia="en-US"/>
              </w:rPr>
            </w:pPr>
            <w:r w:rsidRPr="00361E17">
              <w:rPr>
                <w:sz w:val="20"/>
                <w:szCs w:val="20"/>
                <w:lang w:eastAsia="en-US"/>
              </w:rPr>
              <w:t>Беседа.</w:t>
            </w:r>
          </w:p>
          <w:p w:rsidR="00B52864" w:rsidRPr="00361E17" w:rsidRDefault="00B52864" w:rsidP="00361E17">
            <w:pPr>
              <w:jc w:val="center"/>
              <w:rPr>
                <w:sz w:val="20"/>
                <w:szCs w:val="20"/>
              </w:rPr>
            </w:pPr>
            <w:r w:rsidRPr="00361E17">
              <w:rPr>
                <w:sz w:val="20"/>
                <w:szCs w:val="20"/>
                <w:lang w:eastAsia="en-US"/>
              </w:rPr>
              <w:t>Комментированное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61E17" w:rsidRDefault="00B52864" w:rsidP="00361E17">
            <w:pPr>
              <w:rPr>
                <w:sz w:val="20"/>
                <w:szCs w:val="20"/>
              </w:rPr>
            </w:pPr>
            <w:r w:rsidRPr="00361E17">
              <w:rPr>
                <w:sz w:val="20"/>
                <w:szCs w:val="20"/>
              </w:rPr>
              <w:t>Подготовить выразительное чтение зачина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pPr>
              <w:jc w:val="center"/>
            </w:pPr>
          </w:p>
        </w:tc>
      </w:tr>
      <w:tr w:rsidR="00623894" w:rsidRPr="00A22003" w:rsidTr="00AA14F1">
        <w:trPr>
          <w:trHeight w:val="43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r w:rsidRPr="0004368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230D6C" w:rsidRDefault="00B52864" w:rsidP="00043689">
            <w:pPr>
              <w:rPr>
                <w:sz w:val="20"/>
                <w:szCs w:val="20"/>
              </w:rPr>
            </w:pPr>
            <w:r w:rsidRPr="00230D6C">
              <w:rPr>
                <w:sz w:val="20"/>
                <w:szCs w:val="20"/>
              </w:rPr>
              <w:t>Композиция «Слова о полку Игореве». Часть первая : поход Игорева войска.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230D6C" w:rsidRDefault="00B52864" w:rsidP="00043689">
            <w:pPr>
              <w:rPr>
                <w:sz w:val="20"/>
                <w:szCs w:val="20"/>
              </w:rPr>
            </w:pPr>
            <w:r w:rsidRPr="00230D6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230D6C" w:rsidRDefault="00B52864" w:rsidP="00043689">
            <w:pPr>
              <w:jc w:val="center"/>
              <w:rPr>
                <w:sz w:val="20"/>
                <w:szCs w:val="20"/>
              </w:rPr>
            </w:pPr>
            <w:r w:rsidRPr="00361E1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230D6C" w:rsidRDefault="00B52864" w:rsidP="000436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«Слова…».</w:t>
            </w:r>
            <w:r w:rsidRPr="00437D22">
              <w:rPr>
                <w:sz w:val="20"/>
                <w:szCs w:val="20"/>
              </w:rPr>
              <w:t xml:space="preserve"> Образы русских князей. Характер князя Игоря</w:t>
            </w:r>
            <w:r>
              <w:rPr>
                <w:sz w:val="20"/>
                <w:szCs w:val="20"/>
              </w:rPr>
              <w:t>. Образ русской земли. Основные мотивы «Слова…»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230D6C" w:rsidRDefault="00B52864" w:rsidP="00361E17">
            <w:pPr>
              <w:jc w:val="both"/>
              <w:rPr>
                <w:sz w:val="20"/>
                <w:szCs w:val="20"/>
              </w:rPr>
            </w:pPr>
            <w:r w:rsidRPr="00230D6C">
              <w:rPr>
                <w:bCs/>
                <w:i/>
                <w:sz w:val="20"/>
                <w:szCs w:val="20"/>
              </w:rPr>
              <w:t>Знать</w:t>
            </w:r>
            <w:r w:rsidRPr="00230D6C">
              <w:rPr>
                <w:bCs/>
                <w:sz w:val="20"/>
                <w:szCs w:val="20"/>
              </w:rPr>
              <w:t>:</w:t>
            </w:r>
            <w:r w:rsidRPr="00230D6C">
              <w:rPr>
                <w:b/>
                <w:bCs/>
                <w:sz w:val="20"/>
                <w:szCs w:val="20"/>
              </w:rPr>
              <w:t xml:space="preserve"> </w:t>
            </w:r>
            <w:r w:rsidRPr="00230D6C">
              <w:rPr>
                <w:sz w:val="20"/>
                <w:szCs w:val="20"/>
              </w:rPr>
              <w:t>жанр и композицию про</w:t>
            </w:r>
            <w:r w:rsidRPr="00230D6C">
              <w:rPr>
                <w:sz w:val="20"/>
                <w:szCs w:val="20"/>
              </w:rPr>
              <w:softHyphen/>
              <w:t xml:space="preserve">изведения,  художественное своеобразие «Слова», связи его с фольклором, о жизни «Слова» в </w:t>
            </w:r>
            <w:r w:rsidRPr="00230D6C">
              <w:rPr>
                <w:bCs/>
                <w:sz w:val="20"/>
                <w:szCs w:val="20"/>
              </w:rPr>
              <w:t>искусстве</w:t>
            </w:r>
            <w:r w:rsidRPr="00230D6C">
              <w:rPr>
                <w:sz w:val="20"/>
                <w:szCs w:val="20"/>
              </w:rPr>
              <w:t xml:space="preserve">.  </w:t>
            </w:r>
          </w:p>
          <w:p w:rsidR="00B52864" w:rsidRPr="00230D6C" w:rsidRDefault="00B52864" w:rsidP="00361E17">
            <w:pPr>
              <w:rPr>
                <w:sz w:val="20"/>
                <w:szCs w:val="20"/>
              </w:rPr>
            </w:pPr>
            <w:r w:rsidRPr="00230D6C">
              <w:rPr>
                <w:sz w:val="20"/>
                <w:szCs w:val="20"/>
              </w:rPr>
              <w:t xml:space="preserve"> </w:t>
            </w:r>
            <w:r w:rsidRPr="00230D6C">
              <w:rPr>
                <w:i/>
                <w:sz w:val="20"/>
                <w:szCs w:val="20"/>
              </w:rPr>
              <w:t>Уметь:</w:t>
            </w:r>
            <w:r w:rsidRPr="00230D6C">
              <w:rPr>
                <w:sz w:val="20"/>
                <w:szCs w:val="20"/>
              </w:rPr>
              <w:t xml:space="preserve"> выделять смысловые части художественного текста, формули</w:t>
            </w:r>
            <w:r w:rsidRPr="00230D6C">
              <w:rPr>
                <w:sz w:val="20"/>
                <w:szCs w:val="20"/>
              </w:rPr>
              <w:softHyphen/>
              <w:t>ровать идею про</w:t>
            </w:r>
            <w:r w:rsidRPr="00230D6C">
              <w:rPr>
                <w:sz w:val="20"/>
                <w:szCs w:val="20"/>
              </w:rPr>
              <w:softHyphen/>
              <w:t>изведения; выра</w:t>
            </w:r>
            <w:r w:rsidRPr="00230D6C">
              <w:rPr>
                <w:sz w:val="20"/>
                <w:szCs w:val="20"/>
              </w:rPr>
              <w:softHyphen/>
              <w:t>зительно читать, соблюдая нормы литературного произношения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Default="00097F9C" w:rsidP="00361E1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и полноценное восприятие художественного текста;</w:t>
            </w:r>
          </w:p>
          <w:p w:rsidR="00097F9C" w:rsidRDefault="00097F9C" w:rsidP="00361E1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осмысление сюжета  произведения;</w:t>
            </w:r>
          </w:p>
          <w:p w:rsidR="00097F9C" w:rsidRDefault="00097F9C" w:rsidP="00361E17">
            <w:pPr>
              <w:rPr>
                <w:i/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 творческая</w:t>
            </w:r>
            <w:r>
              <w:rPr>
                <w:i/>
                <w:sz w:val="20"/>
                <w:szCs w:val="20"/>
              </w:rPr>
              <w:t>:</w:t>
            </w:r>
          </w:p>
          <w:p w:rsidR="00097F9C" w:rsidRDefault="00097F9C" w:rsidP="0036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чтение;</w:t>
            </w:r>
          </w:p>
          <w:p w:rsidR="00097F9C" w:rsidRDefault="00097F9C" w:rsidP="00361E1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комментированеи текста произведения, установление ассоциативных связей с произведениями живописи;</w:t>
            </w:r>
          </w:p>
          <w:p w:rsidR="00097F9C" w:rsidRPr="00097F9C" w:rsidRDefault="00097F9C" w:rsidP="00361E17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художественного текста.</w:t>
            </w:r>
          </w:p>
          <w:p w:rsidR="00097F9C" w:rsidRPr="00097F9C" w:rsidRDefault="00097F9C" w:rsidP="00361E1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230D6C" w:rsidRDefault="00B52864" w:rsidP="00043689">
            <w:pPr>
              <w:rPr>
                <w:sz w:val="20"/>
                <w:szCs w:val="20"/>
              </w:rPr>
            </w:pPr>
            <w:r w:rsidRPr="00230D6C">
              <w:rPr>
                <w:sz w:val="20"/>
                <w:szCs w:val="20"/>
              </w:rPr>
              <w:t>Работа над текстом</w:t>
            </w:r>
            <w:r>
              <w:rPr>
                <w:sz w:val="20"/>
                <w:szCs w:val="20"/>
              </w:rPr>
              <w:t>, иллюстрациями.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230D6C" w:rsidRDefault="00B52864" w:rsidP="00230D6C">
            <w:pPr>
              <w:rPr>
                <w:sz w:val="20"/>
                <w:szCs w:val="20"/>
              </w:rPr>
            </w:pPr>
            <w:r w:rsidRPr="00230D6C">
              <w:rPr>
                <w:sz w:val="20"/>
                <w:szCs w:val="20"/>
              </w:rPr>
              <w:t>Прочитать 2 часть «Слова…», отметить строки-рефрены.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pPr>
              <w:jc w:val="center"/>
            </w:pPr>
          </w:p>
        </w:tc>
      </w:tr>
      <w:tr w:rsidR="00FB776D" w:rsidRPr="00A22003" w:rsidTr="00AA14F1">
        <w:trPr>
          <w:trHeight w:val="128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r w:rsidRPr="00043689">
              <w:rPr>
                <w:sz w:val="22"/>
                <w:szCs w:val="22"/>
              </w:rPr>
              <w:t>4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E50BF7" w:rsidRDefault="00B52864" w:rsidP="00043689">
            <w:pPr>
              <w:rPr>
                <w:sz w:val="20"/>
                <w:szCs w:val="20"/>
              </w:rPr>
            </w:pPr>
            <w:r w:rsidRPr="00E50BF7">
              <w:rPr>
                <w:sz w:val="20"/>
                <w:szCs w:val="20"/>
              </w:rPr>
              <w:t xml:space="preserve">Часть вторая. Сон и «золотое слово» </w:t>
            </w:r>
            <w:r w:rsidR="009E2BCA">
              <w:rPr>
                <w:sz w:val="20"/>
                <w:szCs w:val="20"/>
              </w:rPr>
              <w:t>Святослава</w:t>
            </w:r>
            <w:r w:rsidRPr="00E50BF7">
              <w:rPr>
                <w:sz w:val="20"/>
                <w:szCs w:val="20"/>
              </w:rPr>
              <w:t>Часть третья.  Плач Ярославны.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E50BF7" w:rsidRDefault="00B52864" w:rsidP="00043689">
            <w:pPr>
              <w:rPr>
                <w:sz w:val="20"/>
                <w:szCs w:val="20"/>
              </w:rPr>
            </w:pPr>
            <w:r w:rsidRPr="00E50BF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E50BF7" w:rsidRDefault="00B52864" w:rsidP="00043689">
            <w:pPr>
              <w:jc w:val="center"/>
              <w:rPr>
                <w:sz w:val="20"/>
                <w:szCs w:val="20"/>
              </w:rPr>
            </w:pPr>
            <w:r w:rsidRPr="00E50BF7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E50BF7" w:rsidRDefault="00B52864" w:rsidP="00274720">
            <w:pPr>
              <w:jc w:val="both"/>
              <w:rPr>
                <w:sz w:val="20"/>
                <w:szCs w:val="20"/>
              </w:rPr>
            </w:pPr>
            <w:r w:rsidRPr="00E50BF7">
              <w:rPr>
                <w:sz w:val="20"/>
                <w:szCs w:val="20"/>
              </w:rPr>
              <w:t>«Золотое слово» Святослава. Значение обращения автора к русским князьям. Жанровые особенности второй части. Бегство Игоря. Концовка и «слава». Особенности композиции. Роль рефренов.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DF03CB" w:rsidRDefault="00B52864" w:rsidP="00B35FC6">
            <w:pPr>
              <w:jc w:val="both"/>
              <w:rPr>
                <w:sz w:val="20"/>
                <w:szCs w:val="20"/>
              </w:rPr>
            </w:pPr>
            <w:r w:rsidRPr="00DF03CB">
              <w:rPr>
                <w:i/>
                <w:sz w:val="20"/>
                <w:szCs w:val="20"/>
              </w:rPr>
              <w:t>Знать:</w:t>
            </w:r>
            <w:r w:rsidRPr="00DF03CB">
              <w:rPr>
                <w:sz w:val="20"/>
                <w:szCs w:val="20"/>
              </w:rPr>
              <w:t xml:space="preserve"> нрав</w:t>
            </w:r>
            <w:r w:rsidRPr="00DF03CB">
              <w:rPr>
                <w:sz w:val="20"/>
                <w:szCs w:val="20"/>
              </w:rPr>
              <w:softHyphen/>
              <w:t>стве</w:t>
            </w:r>
            <w:r>
              <w:rPr>
                <w:sz w:val="20"/>
                <w:szCs w:val="20"/>
              </w:rPr>
              <w:t xml:space="preserve">нно-патриотическую идею «Слова»; </w:t>
            </w:r>
            <w:r w:rsidRPr="00DF03CB">
              <w:rPr>
                <w:sz w:val="20"/>
                <w:szCs w:val="20"/>
              </w:rPr>
              <w:t xml:space="preserve">понятие </w:t>
            </w:r>
            <w:r w:rsidRPr="00DF03CB">
              <w:rPr>
                <w:i/>
                <w:iCs/>
                <w:sz w:val="20"/>
                <w:szCs w:val="20"/>
              </w:rPr>
              <w:t>образ автора, лирическое отступление</w:t>
            </w:r>
            <w:r w:rsidRPr="00DF03CB">
              <w:rPr>
                <w:sz w:val="20"/>
                <w:szCs w:val="20"/>
              </w:rPr>
              <w:t>.</w:t>
            </w:r>
          </w:p>
          <w:p w:rsidR="00B52864" w:rsidRPr="00E50BF7" w:rsidRDefault="00B52864" w:rsidP="00B35FC6">
            <w:pPr>
              <w:jc w:val="both"/>
              <w:rPr>
                <w:sz w:val="20"/>
                <w:szCs w:val="20"/>
              </w:rPr>
            </w:pPr>
            <w:r w:rsidRPr="00DF03CB">
              <w:rPr>
                <w:i/>
                <w:sz w:val="20"/>
                <w:szCs w:val="20"/>
              </w:rPr>
              <w:t>Уметь:</w:t>
            </w:r>
            <w:r w:rsidRPr="00DF03CB">
              <w:rPr>
                <w:sz w:val="20"/>
                <w:szCs w:val="20"/>
              </w:rPr>
              <w:t xml:space="preserve"> выделять смысловые части художественного текста, выразительно читать текст; формулировать идею, проблематику изучаемого произведения, давать характеристику героев, характеризовать особенности сюжета, композиции, роль ИВС, выявлять авторскую позицию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Default="009E2BCA" w:rsidP="00B35FC6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ответы на вопросы репродуктивного характера;</w:t>
            </w:r>
          </w:p>
          <w:p w:rsidR="009E2BCA" w:rsidRDefault="009E2BCA" w:rsidP="009E2BCA">
            <w:pPr>
              <w:rPr>
                <w:i/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 творческая</w:t>
            </w:r>
            <w:r>
              <w:rPr>
                <w:i/>
                <w:sz w:val="20"/>
                <w:szCs w:val="20"/>
              </w:rPr>
              <w:t>:</w:t>
            </w:r>
          </w:p>
          <w:p w:rsidR="009E2BCA" w:rsidRDefault="00B37D01" w:rsidP="00B35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E2BCA">
              <w:rPr>
                <w:sz w:val="20"/>
                <w:szCs w:val="20"/>
              </w:rPr>
              <w:t>стное сочинение, выразительное чтение плача Ярославны;</w:t>
            </w:r>
          </w:p>
          <w:p w:rsidR="009E2BCA" w:rsidRDefault="009E2BCA" w:rsidP="00B35FC6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самостоятельный поиск ответов на вопросы проблемного характера;</w:t>
            </w:r>
          </w:p>
          <w:p w:rsidR="009E2BCA" w:rsidRPr="00097F9C" w:rsidRDefault="009E2BCA" w:rsidP="009E2BCA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художественного текста.</w:t>
            </w:r>
          </w:p>
          <w:p w:rsidR="009E2BCA" w:rsidRPr="009E2BCA" w:rsidRDefault="009E2BCA" w:rsidP="00B35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E50BF7" w:rsidRDefault="00B52864" w:rsidP="00043689">
            <w:pPr>
              <w:jc w:val="center"/>
              <w:rPr>
                <w:sz w:val="20"/>
                <w:szCs w:val="20"/>
              </w:rPr>
            </w:pPr>
            <w:r w:rsidRPr="00E50BF7">
              <w:rPr>
                <w:sz w:val="20"/>
                <w:szCs w:val="20"/>
              </w:rPr>
              <w:t>Комментирование текста, эвристическая беседа.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E50BF7" w:rsidRDefault="00B52864" w:rsidP="00E50BF7">
            <w:pPr>
              <w:rPr>
                <w:sz w:val="20"/>
                <w:szCs w:val="20"/>
              </w:rPr>
            </w:pPr>
            <w:r w:rsidRPr="00E50BF7">
              <w:rPr>
                <w:sz w:val="20"/>
                <w:szCs w:val="20"/>
              </w:rPr>
              <w:t>Выразительное чтение наизусть отрывка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E50BF7" w:rsidRDefault="00B52864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B35FC6" w:rsidRPr="00A22003" w:rsidTr="00025C9F">
        <w:trPr>
          <w:trHeight w:val="308"/>
        </w:trPr>
        <w:tc>
          <w:tcPr>
            <w:tcW w:w="153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C6" w:rsidRPr="00E50BF7" w:rsidRDefault="00B35FC6" w:rsidP="000D6AC9">
            <w:pPr>
              <w:jc w:val="center"/>
              <w:rPr>
                <w:sz w:val="20"/>
                <w:szCs w:val="20"/>
              </w:rPr>
            </w:pPr>
            <w:r w:rsidRPr="00043689">
              <w:rPr>
                <w:b/>
                <w:sz w:val="22"/>
                <w:szCs w:val="22"/>
              </w:rPr>
              <w:t>Русская литература Х</w:t>
            </w:r>
            <w:r w:rsidRPr="00043689">
              <w:rPr>
                <w:b/>
                <w:sz w:val="22"/>
                <w:szCs w:val="22"/>
                <w:lang w:val="en-US"/>
              </w:rPr>
              <w:t>VIII</w:t>
            </w:r>
            <w:r w:rsidRPr="00043689">
              <w:rPr>
                <w:b/>
                <w:sz w:val="22"/>
                <w:szCs w:val="22"/>
              </w:rPr>
              <w:t xml:space="preserve"> века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0D6AC9">
              <w:rPr>
                <w:b/>
                <w:sz w:val="22"/>
                <w:szCs w:val="22"/>
              </w:rPr>
              <w:t xml:space="preserve">9 </w:t>
            </w:r>
            <w:r w:rsidR="0045696B">
              <w:rPr>
                <w:b/>
                <w:sz w:val="22"/>
                <w:szCs w:val="22"/>
              </w:rPr>
              <w:t>часов).</w:t>
            </w:r>
          </w:p>
        </w:tc>
      </w:tr>
      <w:tr w:rsidR="00AB5609" w:rsidRPr="00A22003" w:rsidTr="00AA14F1">
        <w:trPr>
          <w:trHeight w:val="21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r w:rsidRPr="00043689"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472E55" w:rsidRDefault="00B52864" w:rsidP="00B35FC6">
            <w:pPr>
              <w:rPr>
                <w:sz w:val="20"/>
                <w:szCs w:val="20"/>
              </w:rPr>
            </w:pPr>
            <w:r w:rsidRPr="00472E55">
              <w:rPr>
                <w:sz w:val="20"/>
                <w:szCs w:val="20"/>
              </w:rPr>
              <w:t>Характеристика русской литературы  Х</w:t>
            </w:r>
            <w:r w:rsidRPr="00472E55">
              <w:rPr>
                <w:sz w:val="20"/>
                <w:szCs w:val="20"/>
                <w:lang w:val="en-US"/>
              </w:rPr>
              <w:t>VIII</w:t>
            </w:r>
            <w:r w:rsidRPr="00472E55">
              <w:rPr>
                <w:sz w:val="20"/>
                <w:szCs w:val="20"/>
              </w:rPr>
              <w:t xml:space="preserve"> века. М.В.Ломоносов – ученый, поэт, реформатор русского литературног</w:t>
            </w:r>
            <w:r w:rsidRPr="00472E55">
              <w:rPr>
                <w:sz w:val="20"/>
                <w:szCs w:val="20"/>
              </w:rPr>
              <w:lastRenderedPageBreak/>
              <w:t>о языка</w:t>
            </w:r>
          </w:p>
          <w:p w:rsidR="00B52864" w:rsidRPr="00472E55" w:rsidRDefault="00B52864" w:rsidP="00B35FC6">
            <w:pPr>
              <w:rPr>
                <w:sz w:val="20"/>
                <w:szCs w:val="20"/>
              </w:rPr>
            </w:pPr>
          </w:p>
          <w:p w:rsidR="00B52864" w:rsidRPr="00472E55" w:rsidRDefault="00B52864" w:rsidP="00F8270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472E55" w:rsidRDefault="00B52864">
            <w:pPr>
              <w:spacing w:after="200" w:line="276" w:lineRule="auto"/>
              <w:rPr>
                <w:sz w:val="20"/>
                <w:szCs w:val="20"/>
              </w:rPr>
            </w:pPr>
            <w:r w:rsidRPr="00472E55">
              <w:rPr>
                <w:sz w:val="20"/>
                <w:szCs w:val="20"/>
              </w:rPr>
              <w:lastRenderedPageBreak/>
              <w:t>1</w:t>
            </w:r>
          </w:p>
          <w:p w:rsidR="00B52864" w:rsidRPr="00472E55" w:rsidRDefault="00B52864">
            <w:pPr>
              <w:spacing w:after="200" w:line="276" w:lineRule="auto"/>
              <w:rPr>
                <w:sz w:val="20"/>
                <w:szCs w:val="20"/>
              </w:rPr>
            </w:pPr>
          </w:p>
          <w:p w:rsidR="00B52864" w:rsidRPr="00472E55" w:rsidRDefault="00B52864">
            <w:pPr>
              <w:spacing w:after="200" w:line="276" w:lineRule="auto"/>
              <w:rPr>
                <w:sz w:val="20"/>
                <w:szCs w:val="20"/>
              </w:rPr>
            </w:pPr>
          </w:p>
          <w:p w:rsidR="00B52864" w:rsidRPr="00472E55" w:rsidRDefault="00B52864" w:rsidP="006147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472E55" w:rsidRDefault="00B52864" w:rsidP="00043689">
            <w:pPr>
              <w:jc w:val="center"/>
              <w:rPr>
                <w:sz w:val="20"/>
                <w:szCs w:val="20"/>
              </w:rPr>
            </w:pPr>
            <w:r w:rsidRPr="00472E55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472E55" w:rsidRDefault="00B52864" w:rsidP="00043689">
            <w:pPr>
              <w:jc w:val="both"/>
              <w:rPr>
                <w:sz w:val="20"/>
                <w:szCs w:val="20"/>
              </w:rPr>
            </w:pPr>
            <w:r w:rsidRPr="00472E55">
              <w:rPr>
                <w:sz w:val="20"/>
                <w:szCs w:val="20"/>
              </w:rPr>
              <w:t>Характеристика русской литературы  Х</w:t>
            </w:r>
            <w:r w:rsidRPr="00472E55">
              <w:rPr>
                <w:sz w:val="20"/>
                <w:szCs w:val="20"/>
                <w:lang w:val="en-US"/>
              </w:rPr>
              <w:t>VIII</w:t>
            </w:r>
            <w:r w:rsidRPr="00472E55">
              <w:rPr>
                <w:sz w:val="20"/>
                <w:szCs w:val="20"/>
              </w:rPr>
              <w:t xml:space="preserve"> века. </w:t>
            </w:r>
            <w:r>
              <w:rPr>
                <w:sz w:val="20"/>
                <w:szCs w:val="20"/>
              </w:rPr>
              <w:t xml:space="preserve">(Первый и второй периоды). </w:t>
            </w:r>
            <w:r w:rsidRPr="00472E55">
              <w:rPr>
                <w:sz w:val="20"/>
                <w:szCs w:val="20"/>
              </w:rPr>
              <w:t>Четыре периода развития литературы 18 века. Классицизм. Биография М.В.Ломоносова, его теория 3 «штилей», теория стихосложения.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472E55" w:rsidRDefault="00B52864" w:rsidP="002A61D0">
            <w:pPr>
              <w:jc w:val="both"/>
              <w:rPr>
                <w:sz w:val="20"/>
                <w:szCs w:val="20"/>
              </w:rPr>
            </w:pPr>
            <w:r w:rsidRPr="00472E55">
              <w:rPr>
                <w:bCs/>
                <w:i/>
                <w:sz w:val="20"/>
                <w:szCs w:val="20"/>
              </w:rPr>
              <w:t>Знать</w:t>
            </w:r>
            <w:r w:rsidRPr="00472E55">
              <w:rPr>
                <w:i/>
                <w:sz w:val="20"/>
                <w:szCs w:val="20"/>
              </w:rPr>
              <w:t xml:space="preserve"> </w:t>
            </w:r>
            <w:r w:rsidRPr="00472E55">
              <w:rPr>
                <w:sz w:val="20"/>
                <w:szCs w:val="20"/>
              </w:rPr>
              <w:t>основные черты классицизма как литературного направлении; биографию М.В. Ломоносова, теорию 3 штилей, теорию стихосложения, особенности жанра оды.</w:t>
            </w:r>
            <w:r w:rsidRPr="00472E55">
              <w:rPr>
                <w:sz w:val="20"/>
                <w:szCs w:val="20"/>
              </w:rPr>
              <w:br/>
            </w:r>
            <w:r w:rsidRPr="00472E55">
              <w:rPr>
                <w:i/>
                <w:sz w:val="20"/>
                <w:szCs w:val="20"/>
              </w:rPr>
              <w:t>Уметь</w:t>
            </w:r>
            <w:r w:rsidRPr="00472E55">
              <w:rPr>
                <w:sz w:val="20"/>
                <w:szCs w:val="20"/>
              </w:rPr>
              <w:t xml:space="preserve"> сопоставлять исторические факты и литературные традиции</w:t>
            </w:r>
            <w:r w:rsidRPr="00472E55">
              <w:rPr>
                <w:bCs/>
                <w:i/>
                <w:sz w:val="20"/>
                <w:szCs w:val="20"/>
              </w:rPr>
              <w:t xml:space="preserve">; </w:t>
            </w:r>
            <w:r w:rsidRPr="00472E55">
              <w:rPr>
                <w:sz w:val="20"/>
                <w:szCs w:val="20"/>
              </w:rPr>
              <w:t xml:space="preserve">анализировать стихотворное произведение с точки зрения его принадлежности к классицизму, </w:t>
            </w:r>
            <w:r w:rsidRPr="00472E55">
              <w:rPr>
                <w:sz w:val="20"/>
                <w:szCs w:val="20"/>
              </w:rPr>
              <w:lastRenderedPageBreak/>
              <w:t>жанра,  темы, идеи, композиции, изобразительно-выразительных средств..;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Default="008354B1" w:rsidP="002A61D0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lastRenderedPageBreak/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высказываний о литературе 18 века;</w:t>
            </w:r>
          </w:p>
          <w:p w:rsidR="008354B1" w:rsidRPr="008354B1" w:rsidRDefault="008354B1" w:rsidP="002A61D0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 учебника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472E55" w:rsidRDefault="00B52864" w:rsidP="00043689">
            <w:pPr>
              <w:rPr>
                <w:sz w:val="20"/>
                <w:szCs w:val="20"/>
              </w:rPr>
            </w:pPr>
            <w:r w:rsidRPr="00472E55">
              <w:rPr>
                <w:color w:val="333333"/>
                <w:sz w:val="20"/>
                <w:szCs w:val="20"/>
              </w:rPr>
              <w:t>Беседа. Конспектирование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472E55" w:rsidRDefault="00B52864" w:rsidP="00472E55">
            <w:pPr>
              <w:rPr>
                <w:sz w:val="20"/>
                <w:szCs w:val="20"/>
              </w:rPr>
            </w:pPr>
            <w:r w:rsidRPr="00472E55">
              <w:rPr>
                <w:sz w:val="20"/>
                <w:szCs w:val="20"/>
              </w:rPr>
              <w:t xml:space="preserve">Перечитать стихотворение «Вечернеее размышление…»; сформулировать его основную </w:t>
            </w:r>
            <w:r w:rsidRPr="00472E55">
              <w:rPr>
                <w:sz w:val="20"/>
                <w:szCs w:val="20"/>
              </w:rPr>
              <w:lastRenderedPageBreak/>
              <w:t>мысль.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B35FC6" w:rsidRDefault="00B52864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4C36C2" w:rsidRPr="00A22003" w:rsidTr="00AA14F1">
        <w:trPr>
          <w:trHeight w:val="2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043689" w:rsidRDefault="004C36C2" w:rsidP="00043689">
            <w:r w:rsidRPr="0004368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 w:rsidP="00472E55">
            <w:pPr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  <w:lang w:eastAsia="en-US"/>
              </w:rPr>
              <w:t>М.В. Ломоносов. «Вечернее размышление о Божием величестве при случае великого северного сияния».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>
            <w:pPr>
              <w:spacing w:after="200" w:line="276" w:lineRule="auto"/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</w:rPr>
              <w:t>1</w:t>
            </w:r>
          </w:p>
          <w:p w:rsidR="004C36C2" w:rsidRPr="00BE73F0" w:rsidRDefault="004C36C2">
            <w:pPr>
              <w:spacing w:after="200" w:line="276" w:lineRule="auto"/>
              <w:rPr>
                <w:sz w:val="20"/>
                <w:szCs w:val="20"/>
              </w:rPr>
            </w:pPr>
          </w:p>
          <w:p w:rsidR="004C36C2" w:rsidRPr="00BE73F0" w:rsidRDefault="004C36C2" w:rsidP="006147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 w:rsidP="00043689">
            <w:pPr>
              <w:jc w:val="center"/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 w:rsidP="00043689">
            <w:pPr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</w:rPr>
              <w:t xml:space="preserve">Анализ стихотворения «Вечернее размышление…»; изобразительно-выразительные средства, жанр оды; её предмет. Композиция и содержание  произведения </w:t>
            </w:r>
            <w:r w:rsidRPr="00BE73F0">
              <w:rPr>
                <w:sz w:val="20"/>
                <w:szCs w:val="20"/>
                <w:lang w:eastAsia="en-US"/>
              </w:rPr>
              <w:t>«Ода на день восшествия на Всероссийский престол ея Величества государыни Императрицы Елизаветы Петровны (1747 года)».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 w:rsidP="00A47F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A14EC">
              <w:rPr>
                <w:bCs/>
                <w:i/>
                <w:sz w:val="20"/>
                <w:szCs w:val="20"/>
              </w:rPr>
              <w:t>Знать:</w:t>
            </w:r>
            <w:r w:rsidRPr="00BE73F0">
              <w:rPr>
                <w:b/>
                <w:bCs/>
                <w:sz w:val="20"/>
                <w:szCs w:val="20"/>
              </w:rPr>
              <w:t xml:space="preserve"> </w:t>
            </w:r>
            <w:r w:rsidRPr="00BE73F0">
              <w:rPr>
                <w:sz w:val="20"/>
                <w:szCs w:val="20"/>
              </w:rPr>
              <w:t>образную природу словесного искусства;</w:t>
            </w:r>
          </w:p>
          <w:p w:rsidR="004C36C2" w:rsidRPr="00BE73F0" w:rsidRDefault="004C36C2" w:rsidP="00BE73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</w:rPr>
              <w:t>содержание произведения; изученные теоретико-литературные понятия;</w:t>
            </w:r>
          </w:p>
          <w:p w:rsidR="004C36C2" w:rsidRPr="00BE73F0" w:rsidRDefault="004C36C2" w:rsidP="00BE73F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A14EC">
              <w:rPr>
                <w:bCs/>
                <w:i/>
                <w:sz w:val="20"/>
                <w:szCs w:val="20"/>
              </w:rPr>
              <w:t>Уметь:</w:t>
            </w:r>
            <w:r w:rsidRPr="00BE73F0">
              <w:rPr>
                <w:b/>
                <w:bCs/>
                <w:sz w:val="20"/>
                <w:szCs w:val="20"/>
              </w:rPr>
              <w:t xml:space="preserve"> </w:t>
            </w:r>
            <w:r w:rsidRPr="00BE73F0">
              <w:rPr>
                <w:sz w:val="20"/>
                <w:szCs w:val="20"/>
              </w:rPr>
              <w:t xml:space="preserve">воспринимать и анализировать художественный текст; </w:t>
            </w:r>
          </w:p>
          <w:p w:rsidR="004C36C2" w:rsidRPr="00BE73F0" w:rsidRDefault="004C36C2" w:rsidP="00BE73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</w:rPr>
              <w:t xml:space="preserve">характеризовать, роль изобразительно-выразительных средств; </w:t>
            </w:r>
          </w:p>
          <w:p w:rsidR="004C36C2" w:rsidRPr="00BE73F0" w:rsidRDefault="004C36C2" w:rsidP="00BE73F0">
            <w:pPr>
              <w:jc w:val="both"/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</w:rPr>
              <w:t>выразительно читать произведение.</w:t>
            </w:r>
          </w:p>
        </w:tc>
        <w:tc>
          <w:tcPr>
            <w:tcW w:w="28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Default="004C36C2" w:rsidP="00BE73F0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высказываний о Ломоносове;</w:t>
            </w:r>
          </w:p>
          <w:p w:rsidR="004C36C2" w:rsidRDefault="004C36C2" w:rsidP="00BE73F0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пересказ статьи учебника о Ломоносове; осмысление сюжета оды;</w:t>
            </w:r>
          </w:p>
          <w:p w:rsidR="004C36C2" w:rsidRDefault="004C36C2" w:rsidP="00BE73F0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 творческая</w:t>
            </w:r>
            <w:r>
              <w:rPr>
                <w:sz w:val="20"/>
                <w:szCs w:val="20"/>
              </w:rPr>
              <w:t>: выразительное чтение, развернутый письменный ответ на вопрос;</w:t>
            </w:r>
          </w:p>
          <w:p w:rsidR="004C36C2" w:rsidRDefault="004C36C2" w:rsidP="00BE73F0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самостоятельный поиск ответов на вопросы проблемного характера;</w:t>
            </w:r>
          </w:p>
          <w:p w:rsidR="004C36C2" w:rsidRPr="005E4155" w:rsidRDefault="004C36C2" w:rsidP="00BE73F0">
            <w:pPr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 оды.</w:t>
            </w:r>
          </w:p>
          <w:p w:rsidR="004C36C2" w:rsidRDefault="004C36C2" w:rsidP="00BE73F0">
            <w:pPr>
              <w:jc w:val="both"/>
              <w:rPr>
                <w:sz w:val="20"/>
                <w:szCs w:val="20"/>
              </w:rPr>
            </w:pPr>
          </w:p>
          <w:p w:rsidR="004C36C2" w:rsidRPr="00B37D01" w:rsidRDefault="004C36C2" w:rsidP="00BE73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 w:rsidP="00043689">
            <w:pPr>
              <w:jc w:val="both"/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</w:rPr>
              <w:t>Беседа, комментированное чтение.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 w:rsidP="00BE73F0">
            <w:pPr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</w:rPr>
              <w:t xml:space="preserve">Подготовить выразительное чтение отрывка 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043689" w:rsidRDefault="004C36C2" w:rsidP="00043689">
            <w:pPr>
              <w:jc w:val="center"/>
            </w:pPr>
          </w:p>
        </w:tc>
      </w:tr>
      <w:tr w:rsidR="004C36C2" w:rsidRPr="00A22003" w:rsidTr="00AA14F1">
        <w:trPr>
          <w:trHeight w:val="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043689" w:rsidRDefault="004C36C2" w:rsidP="00043689">
            <w:r w:rsidRPr="00043689">
              <w:rPr>
                <w:sz w:val="22"/>
                <w:szCs w:val="22"/>
              </w:rPr>
              <w:t>7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 w:rsidP="00536BD7">
            <w:pPr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  <w:lang w:eastAsia="en-US"/>
              </w:rPr>
              <w:t>«Ода на день восшествия на Всероссийский престол ея Величества государыни Императрицы Елизаветы Петровны (1747 года)».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>
            <w:pPr>
              <w:spacing w:after="200" w:line="276" w:lineRule="auto"/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</w:rPr>
              <w:t>1</w:t>
            </w:r>
          </w:p>
          <w:p w:rsidR="004C36C2" w:rsidRPr="00BE73F0" w:rsidRDefault="004C36C2">
            <w:pPr>
              <w:spacing w:after="200" w:line="276" w:lineRule="auto"/>
              <w:rPr>
                <w:sz w:val="20"/>
                <w:szCs w:val="20"/>
              </w:rPr>
            </w:pPr>
          </w:p>
          <w:p w:rsidR="004C36C2" w:rsidRPr="00BE73F0" w:rsidRDefault="004C36C2">
            <w:pPr>
              <w:spacing w:after="200" w:line="276" w:lineRule="auto"/>
              <w:rPr>
                <w:sz w:val="20"/>
                <w:szCs w:val="20"/>
              </w:rPr>
            </w:pPr>
          </w:p>
          <w:p w:rsidR="004C36C2" w:rsidRPr="00BE73F0" w:rsidRDefault="004C36C2" w:rsidP="006147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 w:rsidP="00043689">
            <w:pPr>
              <w:jc w:val="center"/>
              <w:rPr>
                <w:sz w:val="20"/>
                <w:szCs w:val="20"/>
              </w:rPr>
            </w:pPr>
            <w:r w:rsidRPr="00E50BF7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437D22" w:rsidRDefault="004C36C2" w:rsidP="00517C1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437D22">
              <w:rPr>
                <w:sz w:val="20"/>
                <w:szCs w:val="20"/>
              </w:rPr>
              <w:t xml:space="preserve"> Прославление в оде важнейших ценностей русского Просвещения: мира, родины, науки. Средства создания образа идеального монарха.</w:t>
            </w:r>
          </w:p>
          <w:p w:rsidR="004C36C2" w:rsidRPr="00BE73F0" w:rsidRDefault="004C36C2" w:rsidP="00043689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4C36C2" w:rsidRDefault="004C36C2" w:rsidP="00BE73F0">
            <w:pPr>
              <w:jc w:val="both"/>
              <w:rPr>
                <w:sz w:val="20"/>
                <w:szCs w:val="20"/>
              </w:rPr>
            </w:pPr>
            <w:r w:rsidRPr="004C36C2">
              <w:rPr>
                <w:i/>
                <w:sz w:val="20"/>
                <w:szCs w:val="20"/>
              </w:rPr>
              <w:t>Знать</w:t>
            </w:r>
            <w:r w:rsidRPr="004C36C2">
              <w:rPr>
                <w:sz w:val="20"/>
                <w:szCs w:val="20"/>
              </w:rPr>
              <w:t xml:space="preserve"> содержание оды, её особенность и форму. </w:t>
            </w:r>
          </w:p>
          <w:p w:rsidR="004C36C2" w:rsidRPr="00BE73F0" w:rsidRDefault="004C36C2" w:rsidP="00BE73F0">
            <w:pPr>
              <w:jc w:val="both"/>
              <w:rPr>
                <w:sz w:val="20"/>
                <w:szCs w:val="20"/>
              </w:rPr>
            </w:pPr>
            <w:r w:rsidRPr="004C36C2">
              <w:rPr>
                <w:i/>
                <w:sz w:val="20"/>
                <w:szCs w:val="20"/>
              </w:rPr>
              <w:t>Уметь</w:t>
            </w:r>
            <w:r w:rsidRPr="004C36C2">
              <w:rPr>
                <w:sz w:val="20"/>
                <w:szCs w:val="20"/>
              </w:rPr>
              <w:t xml:space="preserve"> назвать отличительные черты жанра оды, привести примеры прославления родины, мира, жизни и просвещения в оде</w:t>
            </w:r>
            <w:r w:rsidRPr="00043689">
              <w:rPr>
                <w:sz w:val="22"/>
                <w:szCs w:val="22"/>
              </w:rPr>
              <w:t>.</w:t>
            </w:r>
          </w:p>
        </w:tc>
        <w:tc>
          <w:tcPr>
            <w:tcW w:w="28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 w:rsidP="00BE73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 w:rsidP="00517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работа; выразительное чтение.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 w:rsidP="00517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и выразительно читать высказывание Ломоносова о русском языке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Pr="00BE73F0" w:rsidRDefault="004C36C2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AB5609" w:rsidRPr="00A22003" w:rsidTr="00AA14F1">
        <w:trPr>
          <w:trHeight w:val="33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r w:rsidRPr="00043689">
              <w:rPr>
                <w:sz w:val="22"/>
                <w:szCs w:val="22"/>
              </w:rPr>
              <w:t>8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BE73F0">
            <w:r w:rsidRPr="00281422">
              <w:rPr>
                <w:b/>
                <w:sz w:val="22"/>
                <w:szCs w:val="22"/>
              </w:rPr>
              <w:t>Зарубежная литература 18 века</w:t>
            </w:r>
            <w:r w:rsidRPr="00281422">
              <w:rPr>
                <w:sz w:val="22"/>
                <w:szCs w:val="22"/>
              </w:rPr>
              <w:t>.</w:t>
            </w:r>
            <w:r w:rsidRPr="00BE73F0">
              <w:rPr>
                <w:sz w:val="20"/>
                <w:szCs w:val="20"/>
              </w:rPr>
              <w:t xml:space="preserve"> Гай Валерий Катулл. Квинт Гораций Флакк.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Default="00B52864">
            <w:pPr>
              <w:spacing w:after="200" w:line="276" w:lineRule="auto"/>
            </w:pPr>
            <w:r>
              <w:t>1</w:t>
            </w:r>
          </w:p>
          <w:p w:rsidR="00B52864" w:rsidRDefault="00B52864">
            <w:pPr>
              <w:spacing w:after="200" w:line="276" w:lineRule="auto"/>
            </w:pPr>
          </w:p>
          <w:p w:rsidR="00B52864" w:rsidRDefault="00B52864">
            <w:pPr>
              <w:spacing w:after="200" w:line="276" w:lineRule="auto"/>
            </w:pPr>
          </w:p>
          <w:p w:rsidR="00B52864" w:rsidRPr="00043689" w:rsidRDefault="00B52864" w:rsidP="006147E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pPr>
              <w:jc w:val="center"/>
            </w:pPr>
            <w:r w:rsidRPr="00BE73F0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437D22" w:rsidRDefault="00B52864" w:rsidP="00303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36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Катулл. </w:t>
            </w:r>
            <w:r>
              <w:rPr>
                <w:sz w:val="20"/>
                <w:szCs w:val="20"/>
              </w:rPr>
              <w:t>Слово о поэте</w:t>
            </w:r>
            <w:r w:rsidRPr="00437D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7D22">
              <w:rPr>
                <w:sz w:val="20"/>
                <w:szCs w:val="20"/>
              </w:rPr>
              <w:t>Стихотворения: «Нет, ни одна средь женщин…», «Нет, не надейся приязнь заслужить иль признательность друга…»</w:t>
            </w:r>
            <w:r>
              <w:rPr>
                <w:sz w:val="20"/>
                <w:szCs w:val="20"/>
              </w:rPr>
              <w:t>.</w:t>
            </w:r>
          </w:p>
          <w:p w:rsidR="00B52864" w:rsidRDefault="00B52864" w:rsidP="00303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7D22">
              <w:rPr>
                <w:sz w:val="20"/>
                <w:szCs w:val="20"/>
                <w:shd w:val="clear" w:color="auto" w:fill="FFFFFF"/>
              </w:rPr>
              <w:t>Поэзия Катулла – противостояние жестокости и властолюбию Рима. Любовь как приобщение к безмерности природы. Щедрость души поэта и мотивы отчаяния и гнева в его стихотворениях.</w:t>
            </w:r>
            <w:r w:rsidRPr="00437D22">
              <w:rPr>
                <w:sz w:val="20"/>
                <w:szCs w:val="20"/>
              </w:rPr>
              <w:t xml:space="preserve"> Лаконизм образов и напряженность чувств в лирике поэтов античности.</w:t>
            </w:r>
          </w:p>
          <w:p w:rsidR="00B52864" w:rsidRPr="00437D22" w:rsidRDefault="00B52864" w:rsidP="00303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Гораций. Слово о поэте. «К Мельпомене» - источник традиций памятников. Сравнительный анализ стихотворений.</w:t>
            </w:r>
          </w:p>
          <w:p w:rsidR="00B52864" w:rsidRPr="00043689" w:rsidRDefault="00B52864" w:rsidP="00043689"/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5A14EC" w:rsidRDefault="00B52864" w:rsidP="005A14EC">
            <w:pPr>
              <w:rPr>
                <w:i/>
                <w:sz w:val="20"/>
                <w:szCs w:val="20"/>
              </w:rPr>
            </w:pPr>
            <w:r w:rsidRPr="005A14EC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5A14EC">
              <w:rPr>
                <w:sz w:val="20"/>
                <w:szCs w:val="20"/>
              </w:rPr>
              <w:t xml:space="preserve">понятие </w:t>
            </w:r>
            <w:r w:rsidRPr="005A14EC">
              <w:rPr>
                <w:i/>
                <w:sz w:val="20"/>
                <w:szCs w:val="20"/>
              </w:rPr>
              <w:t xml:space="preserve">античная лирика, </w:t>
            </w:r>
            <w:r w:rsidRPr="005A14EC">
              <w:rPr>
                <w:sz w:val="20"/>
                <w:szCs w:val="20"/>
              </w:rPr>
              <w:t>особенности взгляда римлян на человека и эпоху.</w:t>
            </w:r>
          </w:p>
          <w:p w:rsidR="00B52864" w:rsidRPr="00043689" w:rsidRDefault="00B52864" w:rsidP="005A14EC">
            <w:r w:rsidRPr="005A14EC">
              <w:rPr>
                <w:i/>
                <w:sz w:val="20"/>
                <w:szCs w:val="20"/>
              </w:rPr>
              <w:t xml:space="preserve">Уметь </w:t>
            </w:r>
            <w:r w:rsidRPr="005A14EC">
              <w:rPr>
                <w:sz w:val="20"/>
                <w:szCs w:val="20"/>
              </w:rPr>
              <w:t>готовить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5A14EC">
              <w:rPr>
                <w:sz w:val="20"/>
                <w:szCs w:val="20"/>
              </w:rPr>
              <w:t>ообще</w:t>
            </w:r>
            <w:r>
              <w:rPr>
                <w:sz w:val="20"/>
                <w:szCs w:val="20"/>
              </w:rPr>
              <w:t xml:space="preserve">ние о поэте с презентацией; выразительное читать </w:t>
            </w:r>
            <w:r w:rsidRPr="005A14EC">
              <w:rPr>
                <w:sz w:val="20"/>
                <w:szCs w:val="20"/>
              </w:rPr>
              <w:t>и анализ</w:t>
            </w:r>
            <w:r>
              <w:rPr>
                <w:sz w:val="20"/>
                <w:szCs w:val="20"/>
              </w:rPr>
              <w:t xml:space="preserve">ировать стихотворения </w:t>
            </w:r>
            <w:r w:rsidRPr="005A14EC">
              <w:rPr>
                <w:sz w:val="20"/>
                <w:szCs w:val="20"/>
              </w:rPr>
              <w:t xml:space="preserve"> .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2" w:rsidRDefault="00F52109" w:rsidP="004C36C2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полноценное восприятие текста стихотворений;</w:t>
            </w:r>
          </w:p>
          <w:p w:rsidR="00F52109" w:rsidRDefault="00F52109" w:rsidP="00F5210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ответы на вопросы репродуктивного характера;</w:t>
            </w:r>
          </w:p>
          <w:p w:rsidR="00F52109" w:rsidRDefault="00F52109" w:rsidP="00F52109">
            <w:pPr>
              <w:rPr>
                <w:i/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 творческая</w:t>
            </w:r>
            <w:r>
              <w:rPr>
                <w:i/>
                <w:sz w:val="20"/>
                <w:szCs w:val="20"/>
              </w:rPr>
              <w:t>:</w:t>
            </w:r>
          </w:p>
          <w:p w:rsidR="00F52109" w:rsidRDefault="00F52109" w:rsidP="00F52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стихотворений;</w:t>
            </w:r>
          </w:p>
          <w:p w:rsidR="00F52109" w:rsidRDefault="00F52109" w:rsidP="00F5210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установление ассоциативных связей с произведениями ваяния и живописи.</w:t>
            </w:r>
          </w:p>
          <w:p w:rsidR="00F52109" w:rsidRPr="004B0C43" w:rsidRDefault="004B0C43" w:rsidP="00F52109"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сопоставление оды Горация «Памятник» с поэтическими переводами русских поэтов.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2C6B99" w:rsidRDefault="00B52864" w:rsidP="00043689">
            <w:pPr>
              <w:jc w:val="both"/>
              <w:rPr>
                <w:sz w:val="20"/>
                <w:szCs w:val="20"/>
              </w:rPr>
            </w:pPr>
            <w:r w:rsidRPr="002C6B99">
              <w:rPr>
                <w:sz w:val="20"/>
                <w:szCs w:val="20"/>
              </w:rPr>
              <w:lastRenderedPageBreak/>
              <w:t>Выразительное чтение, сравнительный анализ стихотворений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2C6B99" w:rsidRDefault="00B52864" w:rsidP="00043689">
            <w:pPr>
              <w:rPr>
                <w:sz w:val="20"/>
                <w:szCs w:val="20"/>
              </w:rPr>
            </w:pPr>
            <w:r w:rsidRPr="002C6B99">
              <w:rPr>
                <w:sz w:val="20"/>
                <w:szCs w:val="20"/>
              </w:rPr>
              <w:t>Задание 3 учебника (часть 2, стр 229)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/>
        </w:tc>
      </w:tr>
      <w:tr w:rsidR="00636F4F" w:rsidRPr="00A22003" w:rsidTr="00AA14F1">
        <w:trPr>
          <w:trHeight w:val="35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043689" w:rsidRDefault="00636F4F" w:rsidP="002C6B99">
            <w:pPr>
              <w:jc w:val="center"/>
            </w:pPr>
            <w:r>
              <w:lastRenderedPageBreak/>
              <w:t>9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4C36C2" w:rsidRDefault="00636F4F" w:rsidP="00CA4FC2">
            <w:pPr>
              <w:rPr>
                <w:sz w:val="20"/>
                <w:szCs w:val="20"/>
              </w:rPr>
            </w:pPr>
            <w:r w:rsidRPr="004C36C2">
              <w:rPr>
                <w:sz w:val="20"/>
                <w:szCs w:val="20"/>
              </w:rPr>
              <w:t>Г.Р.Державин: поэт и гражданин. Ода «Властителям и судиям».</w:t>
            </w:r>
          </w:p>
          <w:p w:rsidR="00636F4F" w:rsidRPr="00C715C7" w:rsidRDefault="00636F4F" w:rsidP="002C6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C715C7" w:rsidRDefault="00636F4F" w:rsidP="002C6B99">
            <w:pPr>
              <w:jc w:val="center"/>
              <w:rPr>
                <w:sz w:val="20"/>
                <w:szCs w:val="20"/>
              </w:rPr>
            </w:pPr>
            <w:r w:rsidRPr="00C715C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C715C7" w:rsidRDefault="00636F4F" w:rsidP="002C6B99">
            <w:pPr>
              <w:jc w:val="center"/>
              <w:rPr>
                <w:sz w:val="20"/>
                <w:szCs w:val="20"/>
              </w:rPr>
            </w:pPr>
            <w:r w:rsidRPr="00C715C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C715C7" w:rsidRDefault="00636F4F" w:rsidP="001F4DBA">
            <w:pPr>
              <w:rPr>
                <w:sz w:val="20"/>
                <w:szCs w:val="20"/>
              </w:rPr>
            </w:pPr>
            <w:r w:rsidRPr="00C715C7">
              <w:rPr>
                <w:sz w:val="20"/>
                <w:szCs w:val="20"/>
              </w:rPr>
              <w:t>Третий и четвертый периоды русской литературы 18 века.</w:t>
            </w:r>
            <w:r w:rsidRPr="00C715C7">
              <w:rPr>
                <w:sz w:val="20"/>
                <w:szCs w:val="20"/>
                <w:lang w:eastAsia="en-US"/>
              </w:rPr>
              <w:t xml:space="preserve"> Жизнь и творчество Г.Р.Державина.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стихотворения.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C715C7" w:rsidRDefault="00636F4F" w:rsidP="001F4DBA">
            <w:pPr>
              <w:rPr>
                <w:sz w:val="20"/>
                <w:szCs w:val="20"/>
              </w:rPr>
            </w:pPr>
            <w:r w:rsidRPr="00C715C7">
              <w:rPr>
                <w:bCs/>
                <w:i/>
                <w:sz w:val="20"/>
                <w:szCs w:val="20"/>
              </w:rPr>
              <w:t>Знать</w:t>
            </w:r>
            <w:r w:rsidRPr="00C715C7">
              <w:rPr>
                <w:sz w:val="20"/>
                <w:szCs w:val="20"/>
              </w:rPr>
              <w:t xml:space="preserve"> новаторство Державина, жанр </w:t>
            </w:r>
            <w:r w:rsidRPr="00C715C7">
              <w:rPr>
                <w:i/>
                <w:iCs/>
                <w:sz w:val="20"/>
                <w:szCs w:val="20"/>
              </w:rPr>
              <w:t>гневная ода</w:t>
            </w:r>
            <w:r w:rsidRPr="00C715C7">
              <w:rPr>
                <w:sz w:val="20"/>
                <w:szCs w:val="20"/>
              </w:rPr>
              <w:t>, особенности раскрытия темы пота и поэзии, власти.</w:t>
            </w:r>
            <w:r w:rsidRPr="00C715C7">
              <w:rPr>
                <w:sz w:val="20"/>
                <w:szCs w:val="20"/>
              </w:rPr>
              <w:br/>
            </w:r>
            <w:r w:rsidRPr="00C715C7">
              <w:rPr>
                <w:bCs/>
                <w:i/>
                <w:sz w:val="20"/>
                <w:szCs w:val="20"/>
              </w:rPr>
              <w:t>Уметь</w:t>
            </w:r>
            <w:r w:rsidRPr="00C715C7">
              <w:rPr>
                <w:sz w:val="20"/>
                <w:szCs w:val="20"/>
              </w:rPr>
              <w:t xml:space="preserve"> анализировать стихотворное произведение с точки зрения его принадлежности к классицизму, жанра,  темы, идеи, композиции.</w:t>
            </w:r>
          </w:p>
        </w:tc>
        <w:tc>
          <w:tcPr>
            <w:tcW w:w="28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Default="00636F4F" w:rsidP="00636F4F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и восприятие стихотворения «Памятник»;</w:t>
            </w:r>
          </w:p>
          <w:p w:rsidR="00636F4F" w:rsidRDefault="00636F4F" w:rsidP="00636F4F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пересказ статьи учебника;</w:t>
            </w:r>
          </w:p>
          <w:p w:rsidR="00636F4F" w:rsidRDefault="00636F4F" w:rsidP="00636F4F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 творческая</w:t>
            </w:r>
            <w:r>
              <w:rPr>
                <w:sz w:val="20"/>
                <w:szCs w:val="20"/>
              </w:rPr>
              <w:t>: выразительное чтение, развернутые ответы на вопросы;</w:t>
            </w:r>
          </w:p>
          <w:p w:rsidR="00636F4F" w:rsidRPr="00C715C7" w:rsidRDefault="00636F4F" w:rsidP="00636F4F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 поэтического текста.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C715C7" w:rsidRDefault="00636F4F" w:rsidP="00C715C7">
            <w:pPr>
              <w:rPr>
                <w:sz w:val="20"/>
                <w:szCs w:val="20"/>
              </w:rPr>
            </w:pPr>
            <w:r w:rsidRPr="00C715C7">
              <w:rPr>
                <w:sz w:val="20"/>
                <w:szCs w:val="20"/>
              </w:rPr>
              <w:t>Комментированнное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C715C7" w:rsidRDefault="00636F4F" w:rsidP="00C715C7">
            <w:pPr>
              <w:rPr>
                <w:sz w:val="20"/>
                <w:szCs w:val="20"/>
              </w:rPr>
            </w:pPr>
            <w:r w:rsidRPr="00C715C7">
              <w:rPr>
                <w:sz w:val="20"/>
                <w:szCs w:val="20"/>
              </w:rPr>
              <w:t>Подготовить выразительное чтение стихотворения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C715C7" w:rsidRDefault="00636F4F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636F4F" w:rsidRPr="00A22003" w:rsidTr="00AA14F1">
        <w:trPr>
          <w:trHeight w:val="19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043689" w:rsidRDefault="00636F4F" w:rsidP="00043689">
            <w:r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025C9F" w:rsidRDefault="00636F4F" w:rsidP="00B35FC6">
            <w:pPr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</w:rPr>
              <w:t>Г.Р.Державин. «Памятник». Сравнительный анализ «памятников»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025C9F" w:rsidRDefault="00636F4F" w:rsidP="00043689">
            <w:pPr>
              <w:jc w:val="center"/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025C9F" w:rsidRDefault="00636F4F" w:rsidP="002C6B99">
            <w:pPr>
              <w:jc w:val="center"/>
              <w:rPr>
                <w:sz w:val="20"/>
                <w:szCs w:val="20"/>
              </w:rPr>
            </w:pPr>
            <w:r w:rsidRPr="00E50BF7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025C9F" w:rsidRDefault="00636F4F" w:rsidP="00043689">
            <w:pPr>
              <w:jc w:val="both"/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  <w:shd w:val="clear" w:color="auto" w:fill="FFFFFF"/>
              </w:rPr>
              <w:t xml:space="preserve">«Памятник». </w:t>
            </w:r>
            <w:r w:rsidRPr="00025C9F">
              <w:rPr>
                <w:sz w:val="20"/>
                <w:szCs w:val="20"/>
              </w:rPr>
              <w:t>Традиция и новаторство в поэзии Г. Р. Державина. Жанры поэзии Державина. Отражение в лирике поэта представлений о подлинных жизненных ценностях. Философская проблематика произведений Державина. Взгляды Державина на поэта и поэзию, гражданский пафос его лирики. Сравнительный анализ стихотворений Ломоносова, Державина, Пушкина.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025C9F" w:rsidRDefault="00636F4F" w:rsidP="00025C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25C9F">
              <w:rPr>
                <w:b/>
                <w:bCs/>
                <w:sz w:val="20"/>
                <w:szCs w:val="20"/>
              </w:rPr>
              <w:t>знать/понимать:</w:t>
            </w:r>
          </w:p>
          <w:p w:rsidR="00636F4F" w:rsidRPr="00025C9F" w:rsidRDefault="00636F4F" w:rsidP="00025C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</w:rPr>
              <w:t>содержание изученных литературных произведений;</w:t>
            </w:r>
          </w:p>
          <w:p w:rsidR="00636F4F" w:rsidRPr="00025C9F" w:rsidRDefault="00636F4F" w:rsidP="00025C9F">
            <w:pPr>
              <w:jc w:val="both"/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</w:rPr>
              <w:t>изученные теоретико-литературные понятия;</w:t>
            </w:r>
            <w:r w:rsidRPr="00025C9F">
              <w:rPr>
                <w:i/>
                <w:sz w:val="20"/>
                <w:szCs w:val="20"/>
              </w:rPr>
              <w:t xml:space="preserve"> Знать, </w:t>
            </w:r>
            <w:r w:rsidRPr="00025C9F">
              <w:rPr>
                <w:sz w:val="20"/>
                <w:szCs w:val="20"/>
              </w:rPr>
              <w:t>какую роль отводит Державин поэту и поэзии.</w:t>
            </w:r>
          </w:p>
          <w:p w:rsidR="00636F4F" w:rsidRPr="00025C9F" w:rsidRDefault="00636F4F" w:rsidP="00025C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25C9F">
              <w:rPr>
                <w:b/>
                <w:bCs/>
                <w:sz w:val="20"/>
                <w:szCs w:val="20"/>
              </w:rPr>
              <w:t>уметь:</w:t>
            </w:r>
          </w:p>
          <w:p w:rsidR="00636F4F" w:rsidRPr="00025C9F" w:rsidRDefault="00636F4F" w:rsidP="00025C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</w:rPr>
              <w:t xml:space="preserve"> воспринимать и анализировать художественный текст;</w:t>
            </w:r>
          </w:p>
          <w:p w:rsidR="00636F4F" w:rsidRPr="00025C9F" w:rsidRDefault="00636F4F" w:rsidP="00025C9F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</w:rPr>
              <w:t xml:space="preserve"> выделять;</w:t>
            </w:r>
          </w:p>
          <w:p w:rsidR="00636F4F" w:rsidRPr="00025C9F" w:rsidRDefault="00636F4F" w:rsidP="00025C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</w:rPr>
              <w:t>определять род и жанр литературного произведения;</w:t>
            </w:r>
          </w:p>
          <w:p w:rsidR="00636F4F" w:rsidRPr="00025C9F" w:rsidRDefault="00636F4F" w:rsidP="00025C9F">
            <w:pPr>
              <w:jc w:val="both"/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</w:rPr>
              <w:t xml:space="preserve">выделять и формулировать тему, идею, проблематику изученного произведения; </w:t>
            </w:r>
          </w:p>
        </w:tc>
        <w:tc>
          <w:tcPr>
            <w:tcW w:w="28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025C9F" w:rsidRDefault="00636F4F" w:rsidP="00025C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025C9F" w:rsidRDefault="00636F4F" w:rsidP="00025C9F">
            <w:pPr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</w:rPr>
              <w:t xml:space="preserve">Групповая </w:t>
            </w:r>
            <w:r>
              <w:rPr>
                <w:sz w:val="20"/>
                <w:szCs w:val="20"/>
              </w:rPr>
              <w:t xml:space="preserve"> </w:t>
            </w:r>
            <w:r w:rsidRPr="00025C9F">
              <w:rPr>
                <w:sz w:val="20"/>
                <w:szCs w:val="20"/>
              </w:rPr>
              <w:t>и индивидуальная работа по характеристике каждого из «памятников»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025C9F" w:rsidRDefault="00636F4F" w:rsidP="00025C9F">
            <w:pPr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</w:rPr>
              <w:t>Выразительное чтение стихотворения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4F" w:rsidRPr="00043689" w:rsidRDefault="00636F4F" w:rsidP="00043689">
            <w:pPr>
              <w:jc w:val="center"/>
            </w:pPr>
          </w:p>
        </w:tc>
      </w:tr>
      <w:tr w:rsidR="00AB5609" w:rsidRPr="00171A74" w:rsidTr="00AA14F1">
        <w:trPr>
          <w:trHeight w:val="35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r w:rsidRPr="000436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25C9F" w:rsidRDefault="004C36C2" w:rsidP="00025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А.Н.Радищев</w:t>
            </w:r>
            <w:r w:rsidR="00B52864">
              <w:rPr>
                <w:sz w:val="20"/>
                <w:szCs w:val="20"/>
              </w:rPr>
              <w:t>«Путешествие из Петербурга в Москву» - важный этап развития общественно</w:t>
            </w:r>
            <w:r w:rsidR="00B52864">
              <w:rPr>
                <w:sz w:val="20"/>
                <w:szCs w:val="20"/>
              </w:rPr>
              <w:lastRenderedPageBreak/>
              <w:t>й мысли в России (обзор).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2C6B99">
            <w:pPr>
              <w:jc w:val="center"/>
            </w:pPr>
            <w:r w:rsidRPr="00C715C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171A74" w:rsidRDefault="00B52864" w:rsidP="00171A74">
            <w:pPr>
              <w:rPr>
                <w:sz w:val="20"/>
                <w:szCs w:val="20"/>
                <w:lang w:eastAsia="en-US"/>
              </w:rPr>
            </w:pPr>
            <w:r w:rsidRPr="00171A74">
              <w:rPr>
                <w:bCs/>
                <w:sz w:val="20"/>
                <w:szCs w:val="20"/>
                <w:shd w:val="clear" w:color="auto" w:fill="FFFFFF"/>
              </w:rPr>
              <w:t xml:space="preserve">Судьба А. Н. Радищева. </w:t>
            </w:r>
            <w:r w:rsidRPr="00171A74">
              <w:rPr>
                <w:sz w:val="20"/>
                <w:szCs w:val="20"/>
              </w:rPr>
              <w:t xml:space="preserve">Отражение в «Путешествии…» просветительских взглядов автора. </w:t>
            </w:r>
            <w:r w:rsidRPr="00171A74">
              <w:rPr>
                <w:sz w:val="20"/>
                <w:szCs w:val="20"/>
                <w:lang w:eastAsia="en-US"/>
              </w:rPr>
              <w:t xml:space="preserve">Изображение </w:t>
            </w:r>
          </w:p>
          <w:p w:rsidR="00B52864" w:rsidRPr="00043689" w:rsidRDefault="00B52864" w:rsidP="00171A74">
            <w:r w:rsidRPr="00171A74">
              <w:rPr>
                <w:sz w:val="20"/>
                <w:szCs w:val="20"/>
                <w:lang w:eastAsia="en-US"/>
              </w:rPr>
              <w:t xml:space="preserve">русской действительности. Критика крепостничества. Обличительный пафос произведения. </w:t>
            </w:r>
            <w:r w:rsidRPr="00171A74">
              <w:rPr>
                <w:sz w:val="20"/>
                <w:szCs w:val="20"/>
              </w:rPr>
              <w:t xml:space="preserve">Быт и нравы </w:t>
            </w:r>
            <w:r w:rsidRPr="00171A74">
              <w:rPr>
                <w:sz w:val="20"/>
                <w:szCs w:val="20"/>
              </w:rPr>
              <w:lastRenderedPageBreak/>
              <w:t>крепостнической Руси в книге Радищева, ее гражданский пафос. Черты классицизма и сентиментализма в «Путешествии…». Жанр путешествия как форма панорамного изображения русской</w:t>
            </w:r>
            <w:r w:rsidRPr="00437D22">
              <w:rPr>
                <w:sz w:val="20"/>
                <w:szCs w:val="20"/>
              </w:rPr>
              <w:t xml:space="preserve"> жизни.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171A74" w:rsidRDefault="00B52864" w:rsidP="00171A7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 xml:space="preserve">              </w:t>
            </w:r>
            <w:r w:rsidRPr="00171A74">
              <w:rPr>
                <w:bCs/>
                <w:i/>
                <w:sz w:val="20"/>
                <w:szCs w:val="20"/>
              </w:rPr>
              <w:t>Знать</w:t>
            </w:r>
            <w:r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Pr="00171A74">
              <w:rPr>
                <w:sz w:val="20"/>
                <w:szCs w:val="20"/>
              </w:rPr>
              <w:t>взгляды Радищева на крепостное право, на</w:t>
            </w:r>
            <w:r>
              <w:rPr>
                <w:sz w:val="20"/>
                <w:szCs w:val="20"/>
              </w:rPr>
              <w:t xml:space="preserve"> </w:t>
            </w:r>
            <w:r w:rsidRPr="00171A74">
              <w:rPr>
                <w:sz w:val="20"/>
                <w:szCs w:val="20"/>
              </w:rPr>
              <w:t>самодержавие.</w:t>
            </w:r>
            <w:r w:rsidRPr="00171A74">
              <w:rPr>
                <w:sz w:val="20"/>
                <w:szCs w:val="20"/>
              </w:rPr>
              <w:br/>
            </w:r>
            <w:r w:rsidRPr="00171A74">
              <w:rPr>
                <w:bCs/>
                <w:i/>
                <w:sz w:val="20"/>
                <w:szCs w:val="20"/>
              </w:rPr>
              <w:t>Уметь</w:t>
            </w:r>
            <w:r w:rsidRPr="00171A74">
              <w:rPr>
                <w:b/>
                <w:bCs/>
                <w:sz w:val="20"/>
                <w:szCs w:val="20"/>
              </w:rPr>
              <w:t xml:space="preserve"> </w:t>
            </w:r>
            <w:r w:rsidRPr="00171A74">
              <w:rPr>
                <w:sz w:val="20"/>
                <w:szCs w:val="20"/>
              </w:rPr>
              <w:t xml:space="preserve">формулировать идею, проблематику изучаемого произведения,  находить черты сентиментализма в произведении, давать характеристику героев, </w:t>
            </w:r>
            <w:r w:rsidRPr="00171A74">
              <w:rPr>
                <w:sz w:val="20"/>
                <w:szCs w:val="20"/>
              </w:rPr>
              <w:lastRenderedPageBreak/>
              <w:t>характеризовать особенности сюжета, композиции, роль изобразительно-выразительных средств, выявлять авторскую позицию.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Default="00636F4F" w:rsidP="00171A74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lastRenderedPageBreak/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фрагментов книги «Путешествие из Петербурга в Москву»;</w:t>
            </w:r>
          </w:p>
          <w:p w:rsidR="00636F4F" w:rsidRDefault="00636F4F" w:rsidP="00171A74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пересказ глав;</w:t>
            </w:r>
          </w:p>
          <w:p w:rsidR="00636F4F" w:rsidRDefault="00636F4F" w:rsidP="00171A74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 творческая</w:t>
            </w:r>
            <w:r>
              <w:rPr>
                <w:sz w:val="20"/>
                <w:szCs w:val="20"/>
              </w:rPr>
              <w:t>: выразительное чтение,</w:t>
            </w:r>
          </w:p>
          <w:p w:rsidR="00636F4F" w:rsidRDefault="00636F4F" w:rsidP="00171A74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lastRenderedPageBreak/>
              <w:t>Поисковая:</w:t>
            </w:r>
            <w:r>
              <w:rPr>
                <w:sz w:val="20"/>
                <w:szCs w:val="20"/>
              </w:rPr>
              <w:t xml:space="preserve"> самостоятельный поиск ответа на проблемный вопрос;</w:t>
            </w:r>
          </w:p>
          <w:p w:rsidR="00636F4F" w:rsidRPr="00171A74" w:rsidRDefault="00636F4F" w:rsidP="00171A74">
            <w:pPr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F4F">
              <w:rPr>
                <w:sz w:val="20"/>
                <w:szCs w:val="20"/>
              </w:rPr>
              <w:t>составление таблицы.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171A74" w:rsidRDefault="00B52864" w:rsidP="00043689">
            <w:pPr>
              <w:jc w:val="both"/>
              <w:rPr>
                <w:sz w:val="20"/>
                <w:szCs w:val="20"/>
              </w:rPr>
            </w:pPr>
            <w:r w:rsidRPr="00171A74">
              <w:rPr>
                <w:color w:val="333333"/>
                <w:sz w:val="20"/>
                <w:szCs w:val="20"/>
              </w:rPr>
              <w:lastRenderedPageBreak/>
              <w:t>Конспектирование. Инсценированное чтение, анализ фрагментов «Путе-</w:t>
            </w:r>
            <w:r>
              <w:rPr>
                <w:color w:val="333333"/>
                <w:sz w:val="20"/>
                <w:szCs w:val="20"/>
              </w:rPr>
              <w:lastRenderedPageBreak/>
              <w:t>шествии</w:t>
            </w:r>
            <w:r w:rsidRPr="00171A74">
              <w:rPr>
                <w:color w:val="333333"/>
                <w:sz w:val="20"/>
                <w:szCs w:val="20"/>
              </w:rPr>
              <w:t>…»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171A74" w:rsidRDefault="00B52864" w:rsidP="0017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Сжатый пересказ главы «Любани»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171A74" w:rsidRDefault="00B52864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AB5609" w:rsidRPr="00A22003" w:rsidTr="00AA14F1">
        <w:trPr>
          <w:trHeight w:val="4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r w:rsidRPr="0004368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C44D70" w:rsidRDefault="00B52864" w:rsidP="00E52D45">
            <w:pPr>
              <w:rPr>
                <w:sz w:val="20"/>
                <w:szCs w:val="20"/>
                <w:lang w:eastAsia="en-US"/>
              </w:rPr>
            </w:pPr>
            <w:r w:rsidRPr="00C44D70">
              <w:rPr>
                <w:sz w:val="20"/>
                <w:szCs w:val="20"/>
                <w:lang w:eastAsia="en-US"/>
              </w:rPr>
              <w:t xml:space="preserve">Н.М.Карамзин: писатель и историограф. </w:t>
            </w:r>
          </w:p>
          <w:p w:rsidR="00B52864" w:rsidRPr="00C44D70" w:rsidRDefault="00B52864" w:rsidP="00E52D45">
            <w:pPr>
              <w:rPr>
                <w:sz w:val="20"/>
                <w:szCs w:val="20"/>
              </w:rPr>
            </w:pPr>
            <w:r w:rsidRPr="00C44D70">
              <w:rPr>
                <w:sz w:val="20"/>
                <w:szCs w:val="20"/>
                <w:lang w:eastAsia="en-US"/>
              </w:rPr>
              <w:t>Сентиментализм «Бедная Лиза».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C44D70" w:rsidRDefault="00B52864" w:rsidP="00043689">
            <w:pPr>
              <w:jc w:val="center"/>
              <w:rPr>
                <w:sz w:val="20"/>
                <w:szCs w:val="20"/>
              </w:rPr>
            </w:pPr>
            <w:r w:rsidRPr="00C44D7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C44D70" w:rsidRDefault="00B52864" w:rsidP="002C6B99">
            <w:pPr>
              <w:jc w:val="center"/>
              <w:rPr>
                <w:sz w:val="20"/>
                <w:szCs w:val="20"/>
              </w:rPr>
            </w:pPr>
            <w:r w:rsidRPr="00C44D70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C44D70" w:rsidRDefault="00B52864" w:rsidP="00B84783">
            <w:pPr>
              <w:rPr>
                <w:sz w:val="20"/>
                <w:szCs w:val="20"/>
                <w:lang w:eastAsia="en-US"/>
              </w:rPr>
            </w:pPr>
            <w:r w:rsidRPr="00C44D70">
              <w:rPr>
                <w:sz w:val="20"/>
                <w:szCs w:val="20"/>
                <w:lang w:eastAsia="en-US"/>
              </w:rPr>
              <w:t>Слово о писателе и историке.</w:t>
            </w:r>
          </w:p>
          <w:p w:rsidR="00B52864" w:rsidRPr="00C44D70" w:rsidRDefault="00B52864" w:rsidP="00B84783">
            <w:pPr>
              <w:jc w:val="both"/>
              <w:rPr>
                <w:sz w:val="20"/>
                <w:szCs w:val="20"/>
              </w:rPr>
            </w:pPr>
            <w:r w:rsidRPr="00C44D70">
              <w:rPr>
                <w:sz w:val="20"/>
                <w:szCs w:val="20"/>
                <w:lang w:eastAsia="en-US"/>
              </w:rPr>
              <w:t xml:space="preserve"> Понятие о сентиментализме.. «Бедная Лиза». Внимание писателя к внутренней жизни человека. Утверждение  общечеловеческих ценностей.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C44D70" w:rsidRDefault="00B52864" w:rsidP="00B84783">
            <w:pPr>
              <w:rPr>
                <w:sz w:val="20"/>
                <w:szCs w:val="20"/>
              </w:rPr>
            </w:pPr>
            <w:r w:rsidRPr="00C44D70">
              <w:rPr>
                <w:bCs/>
                <w:i/>
                <w:sz w:val="20"/>
                <w:szCs w:val="20"/>
              </w:rPr>
              <w:t>Знать</w:t>
            </w:r>
            <w:r w:rsidRPr="00C44D70">
              <w:rPr>
                <w:sz w:val="20"/>
                <w:szCs w:val="20"/>
              </w:rPr>
              <w:t xml:space="preserve"> биографию Карамзина, его заслуги как историка, журналиста, писателя, новаторский характер его литературного творчества, признаки сентиментализма. </w:t>
            </w:r>
          </w:p>
          <w:p w:rsidR="00B52864" w:rsidRPr="00C44D70" w:rsidRDefault="00B52864" w:rsidP="00B84783">
            <w:pPr>
              <w:rPr>
                <w:sz w:val="20"/>
                <w:szCs w:val="20"/>
              </w:rPr>
            </w:pPr>
            <w:r w:rsidRPr="00C44D70">
              <w:rPr>
                <w:i/>
                <w:sz w:val="20"/>
                <w:szCs w:val="20"/>
              </w:rPr>
              <w:t xml:space="preserve">Уметь </w:t>
            </w:r>
            <w:r w:rsidRPr="00C44D70">
              <w:rPr>
                <w:sz w:val="20"/>
                <w:szCs w:val="20"/>
              </w:rPr>
              <w:t>строить монологическое высказывание</w:t>
            </w:r>
          </w:p>
          <w:p w:rsidR="00B52864" w:rsidRPr="00C44D70" w:rsidRDefault="00B52864" w:rsidP="00B847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D" w:rsidRDefault="00F553CD" w:rsidP="00F553CD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 чтение статьи учебника</w:t>
            </w:r>
            <w:r>
              <w:rPr>
                <w:sz w:val="20"/>
                <w:szCs w:val="20"/>
              </w:rPr>
              <w:t>;</w:t>
            </w:r>
          </w:p>
          <w:p w:rsidR="00B52864" w:rsidRDefault="00F553CD" w:rsidP="00B84783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пересказ статьи учебника, ответы на вопросы репродуктивного характера;</w:t>
            </w:r>
          </w:p>
          <w:p w:rsidR="00F553CD" w:rsidRDefault="00F553CD" w:rsidP="00B84783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 </w:t>
            </w:r>
            <w:r w:rsidRPr="00F553CD">
              <w:rPr>
                <w:sz w:val="20"/>
                <w:szCs w:val="20"/>
              </w:rPr>
              <w:t>выразительное чтение пейзажных зарисовок повести;</w:t>
            </w:r>
          </w:p>
          <w:p w:rsidR="00F553CD" w:rsidRPr="00F553CD" w:rsidRDefault="00F553CD" w:rsidP="00B84783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комментирование художественного текста.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C44D70" w:rsidRDefault="00B52864" w:rsidP="00043689">
            <w:pPr>
              <w:jc w:val="both"/>
              <w:rPr>
                <w:sz w:val="20"/>
                <w:szCs w:val="20"/>
              </w:rPr>
            </w:pPr>
            <w:r w:rsidRPr="00C44D70">
              <w:rPr>
                <w:sz w:val="20"/>
                <w:szCs w:val="20"/>
              </w:rPr>
              <w:t>Беседа, конспектирование, решение поисковой задачи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C44D70" w:rsidRDefault="00B52864" w:rsidP="00C44D70">
            <w:pPr>
              <w:rPr>
                <w:sz w:val="20"/>
                <w:szCs w:val="20"/>
              </w:rPr>
            </w:pPr>
            <w:r w:rsidRPr="00C44D70">
              <w:rPr>
                <w:sz w:val="20"/>
                <w:szCs w:val="20"/>
              </w:rPr>
              <w:t>Прочитать повесть «Бедная Лиза» до конца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pPr>
              <w:jc w:val="center"/>
            </w:pPr>
          </w:p>
        </w:tc>
      </w:tr>
      <w:tr w:rsidR="00AB5609" w:rsidRPr="00A22003" w:rsidTr="00AA14F1">
        <w:trPr>
          <w:trHeight w:val="57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r w:rsidRPr="000436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405EE" w:rsidRDefault="00B52864" w:rsidP="009B58F4">
            <w:pPr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</w:rPr>
              <w:t>«Бедная Лиза». Главные герои повести. Роль пейзажа.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405EE" w:rsidRDefault="00B52864" w:rsidP="00043689">
            <w:pPr>
              <w:jc w:val="center"/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405EE" w:rsidRDefault="00B52864" w:rsidP="002C6B99">
            <w:pPr>
              <w:jc w:val="center"/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405EE" w:rsidRDefault="00B52864" w:rsidP="00DE525A">
            <w:pPr>
              <w:jc w:val="both"/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  <w:lang w:eastAsia="en-US"/>
              </w:rPr>
              <w:t>«Бедная Лиза» как произведение сентиментализма. Внимание писателя к внутреннему миру героев. Роль пейзажа. Влияние сентиментальных повестей Н.М.Карамзина на произведения русской литературы.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405EE" w:rsidRDefault="00B52864" w:rsidP="009B58F4">
            <w:pPr>
              <w:rPr>
                <w:sz w:val="20"/>
                <w:szCs w:val="20"/>
                <w:lang w:eastAsia="en-US"/>
              </w:rPr>
            </w:pPr>
            <w:r w:rsidRPr="003405EE">
              <w:rPr>
                <w:bCs/>
                <w:i/>
                <w:sz w:val="20"/>
                <w:szCs w:val="20"/>
              </w:rPr>
              <w:t xml:space="preserve">Знать </w:t>
            </w:r>
            <w:r w:rsidRPr="003405EE">
              <w:rPr>
                <w:bCs/>
                <w:sz w:val="20"/>
                <w:szCs w:val="20"/>
              </w:rPr>
              <w:t>содержание произведения.</w:t>
            </w:r>
          </w:p>
          <w:p w:rsidR="00B52864" w:rsidRPr="003405EE" w:rsidRDefault="00B52864" w:rsidP="009B58F4">
            <w:pPr>
              <w:jc w:val="both"/>
              <w:rPr>
                <w:sz w:val="20"/>
                <w:szCs w:val="20"/>
              </w:rPr>
            </w:pPr>
            <w:r w:rsidRPr="003405EE">
              <w:rPr>
                <w:bCs/>
                <w:i/>
                <w:sz w:val="20"/>
                <w:szCs w:val="20"/>
              </w:rPr>
              <w:t xml:space="preserve">Уметь </w:t>
            </w:r>
            <w:r w:rsidRPr="003405EE">
              <w:rPr>
                <w:bCs/>
                <w:sz w:val="20"/>
                <w:szCs w:val="20"/>
              </w:rPr>
              <w:t>коротко пересказывать содержание произведения</w:t>
            </w:r>
            <w:r w:rsidRPr="003405EE">
              <w:rPr>
                <w:sz w:val="20"/>
                <w:szCs w:val="20"/>
              </w:rPr>
              <w:t xml:space="preserve"> формулировать его идею,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средств, выявлять авторскую позицию, </w:t>
            </w:r>
            <w:r w:rsidRPr="003405EE">
              <w:rPr>
                <w:sz w:val="20"/>
                <w:szCs w:val="20"/>
                <w:lang w:eastAsia="en-US"/>
              </w:rPr>
              <w:t>анализировать и делать выводы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Default="00AE58CD" w:rsidP="009B58F4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осмысление изображенных характеров;</w:t>
            </w:r>
          </w:p>
          <w:p w:rsidR="00AE58CD" w:rsidRDefault="00AE58CD" w:rsidP="009B58F4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характеристика главных героев по плану;</w:t>
            </w:r>
          </w:p>
          <w:p w:rsidR="00AE58CD" w:rsidRDefault="00AE58CD" w:rsidP="00AE58CD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самостоятельный поиск ответа на проблемный вопрос;</w:t>
            </w:r>
          </w:p>
          <w:p w:rsidR="00AE58CD" w:rsidRPr="00AE58CD" w:rsidRDefault="00AE58CD" w:rsidP="00AE58CD">
            <w:pPr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 по вопросам и заданиям.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405EE" w:rsidRDefault="00B52864" w:rsidP="00DE525A">
            <w:pPr>
              <w:rPr>
                <w:sz w:val="20"/>
                <w:szCs w:val="20"/>
                <w:lang w:eastAsia="en-US"/>
              </w:rPr>
            </w:pPr>
            <w:r w:rsidRPr="003405EE">
              <w:rPr>
                <w:sz w:val="20"/>
                <w:szCs w:val="20"/>
                <w:lang w:eastAsia="en-US"/>
              </w:rPr>
              <w:t>Работа над текстом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405EE">
              <w:rPr>
                <w:sz w:val="20"/>
                <w:szCs w:val="20"/>
                <w:lang w:eastAsia="en-US"/>
              </w:rPr>
              <w:t>Комментированное чтение</w:t>
            </w:r>
          </w:p>
          <w:p w:rsidR="00B52864" w:rsidRPr="003405EE" w:rsidRDefault="00B52864" w:rsidP="000436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3405EE" w:rsidRDefault="00B52864" w:rsidP="00DE525A">
            <w:pPr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</w:rPr>
              <w:t>Подготовиться к контрольной работе по литературе 18 века.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pPr>
              <w:jc w:val="center"/>
            </w:pPr>
          </w:p>
        </w:tc>
      </w:tr>
      <w:tr w:rsidR="00AB5609" w:rsidRPr="00A22003" w:rsidTr="00AA14F1">
        <w:trPr>
          <w:trHeight w:val="2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r w:rsidRPr="000436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126E" w:rsidRDefault="00B52864" w:rsidP="003405EE">
            <w:pPr>
              <w:rPr>
                <w:sz w:val="20"/>
                <w:szCs w:val="20"/>
              </w:rPr>
            </w:pPr>
            <w:r w:rsidRPr="0004126E">
              <w:rPr>
                <w:sz w:val="20"/>
                <w:szCs w:val="20"/>
              </w:rPr>
              <w:t>Контрольная работа по теме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126E" w:rsidRDefault="00B52864" w:rsidP="00043689">
            <w:pPr>
              <w:jc w:val="center"/>
              <w:rPr>
                <w:sz w:val="20"/>
                <w:szCs w:val="20"/>
              </w:rPr>
            </w:pPr>
            <w:r w:rsidRPr="0004126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126E" w:rsidRDefault="00B52864" w:rsidP="002C6B99">
            <w:pPr>
              <w:jc w:val="center"/>
              <w:rPr>
                <w:sz w:val="20"/>
                <w:szCs w:val="20"/>
              </w:rPr>
            </w:pPr>
            <w:r w:rsidRPr="0004126E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781228" w:rsidRDefault="00B52864" w:rsidP="00043689">
            <w:pPr>
              <w:jc w:val="both"/>
              <w:rPr>
                <w:sz w:val="20"/>
                <w:szCs w:val="20"/>
              </w:rPr>
            </w:pPr>
            <w:r w:rsidRPr="00781228">
              <w:rPr>
                <w:sz w:val="20"/>
                <w:szCs w:val="20"/>
              </w:rPr>
              <w:t>Контрольные вопросы по характеристике русской литературы 18 века; жанры и «штили».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4A3F91" w:rsidRDefault="00B52864" w:rsidP="00043689">
            <w:pPr>
              <w:jc w:val="both"/>
            </w:pPr>
            <w:r w:rsidRPr="004A3F91">
              <w:rPr>
                <w:bCs/>
                <w:sz w:val="20"/>
                <w:szCs w:val="20"/>
              </w:rPr>
              <w:t>Уметь: использовать приобретенные знания и умения в практической деятельности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Default="00D85614" w:rsidP="0004368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вопросы;</w:t>
            </w:r>
          </w:p>
          <w:p w:rsidR="00D85614" w:rsidRPr="00D85614" w:rsidRDefault="00D85614" w:rsidP="00043689">
            <w:pPr>
              <w:jc w:val="both"/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 по вопросам и заданиям.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126E" w:rsidRDefault="00B52864" w:rsidP="00043689">
            <w:pPr>
              <w:jc w:val="both"/>
              <w:rPr>
                <w:sz w:val="20"/>
                <w:szCs w:val="20"/>
              </w:rPr>
            </w:pPr>
            <w:r w:rsidRPr="0004126E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126E" w:rsidRDefault="00B52864" w:rsidP="00041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«Горе от ума»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64" w:rsidRPr="00043689" w:rsidRDefault="00B52864" w:rsidP="00043689">
            <w:pPr>
              <w:jc w:val="center"/>
            </w:pPr>
          </w:p>
        </w:tc>
      </w:tr>
      <w:tr w:rsidR="00C92184" w:rsidRPr="00A22003" w:rsidTr="00C92184">
        <w:trPr>
          <w:trHeight w:val="756"/>
        </w:trPr>
        <w:tc>
          <w:tcPr>
            <w:tcW w:w="1531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864" w:rsidRPr="00B52864" w:rsidRDefault="00C92184" w:rsidP="00B52864">
            <w:pPr>
              <w:jc w:val="center"/>
              <w:rPr>
                <w:b/>
              </w:rPr>
            </w:pPr>
            <w:r w:rsidRPr="00C92184">
              <w:rPr>
                <w:b/>
              </w:rPr>
              <w:t>Шедевры русской литературы 19 век</w:t>
            </w:r>
            <w:r w:rsidR="006309A7">
              <w:rPr>
                <w:b/>
              </w:rPr>
              <w:t>а (55 часов).</w:t>
            </w:r>
          </w:p>
        </w:tc>
      </w:tr>
      <w:tr w:rsidR="00AB5609" w:rsidRPr="00A22003" w:rsidTr="00AA14F1">
        <w:trPr>
          <w:trHeight w:val="33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r w:rsidRPr="00043689">
              <w:rPr>
                <w:sz w:val="22"/>
                <w:szCs w:val="22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A0FB8" w:rsidRDefault="00AB5609" w:rsidP="00397679">
            <w:pPr>
              <w:rPr>
                <w:sz w:val="20"/>
                <w:szCs w:val="20"/>
              </w:rPr>
            </w:pPr>
            <w:r w:rsidRPr="00CA0FB8">
              <w:rPr>
                <w:sz w:val="20"/>
                <w:szCs w:val="20"/>
                <w:lang w:eastAsia="en-US"/>
              </w:rPr>
              <w:t xml:space="preserve">Общая </w:t>
            </w:r>
            <w:r w:rsidRPr="00CA0FB8">
              <w:rPr>
                <w:sz w:val="20"/>
                <w:szCs w:val="20"/>
                <w:lang w:eastAsia="en-US"/>
              </w:rPr>
              <w:lastRenderedPageBreak/>
              <w:t xml:space="preserve">характеристика русской литературы XIX века. Поэзия, проза и драматургия </w:t>
            </w:r>
            <w:r w:rsidR="00747EC2">
              <w:rPr>
                <w:sz w:val="20"/>
                <w:szCs w:val="20"/>
                <w:lang w:eastAsia="en-US"/>
              </w:rPr>
              <w:t xml:space="preserve"> </w:t>
            </w:r>
            <w:r w:rsidRPr="00CA0FB8">
              <w:rPr>
                <w:sz w:val="20"/>
                <w:szCs w:val="20"/>
                <w:lang w:eastAsia="en-US"/>
              </w:rPr>
              <w:t xml:space="preserve">XIX века в  русской  критике и публицистике.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A0FB8" w:rsidRDefault="00AB5609" w:rsidP="00043689">
            <w:pPr>
              <w:jc w:val="center"/>
              <w:rPr>
                <w:sz w:val="20"/>
                <w:szCs w:val="20"/>
              </w:rPr>
            </w:pPr>
            <w:r w:rsidRPr="00CA0FB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A0FB8" w:rsidRDefault="00AB5609" w:rsidP="002C6B99">
            <w:pPr>
              <w:jc w:val="center"/>
              <w:rPr>
                <w:sz w:val="20"/>
                <w:szCs w:val="20"/>
              </w:rPr>
            </w:pPr>
            <w:r w:rsidRPr="00CA0FB8">
              <w:rPr>
                <w:sz w:val="20"/>
                <w:szCs w:val="20"/>
                <w:lang w:eastAsia="en-US"/>
              </w:rPr>
              <w:t xml:space="preserve">Урок </w:t>
            </w:r>
            <w:r w:rsidRPr="00CA0FB8">
              <w:rPr>
                <w:sz w:val="20"/>
                <w:szCs w:val="20"/>
                <w:lang w:eastAsia="en-US"/>
              </w:rPr>
              <w:lastRenderedPageBreak/>
              <w:t>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A0FB8" w:rsidRDefault="00AB5609" w:rsidP="00B95C12">
            <w:pPr>
              <w:rPr>
                <w:sz w:val="20"/>
                <w:szCs w:val="20"/>
              </w:rPr>
            </w:pPr>
            <w:r w:rsidRPr="00CA0FB8">
              <w:rPr>
                <w:sz w:val="20"/>
                <w:szCs w:val="20"/>
                <w:lang w:eastAsia="en-US"/>
              </w:rPr>
              <w:lastRenderedPageBreak/>
              <w:t xml:space="preserve">Важнейшие исторические </w:t>
            </w:r>
            <w:r w:rsidRPr="00CA0FB8">
              <w:rPr>
                <w:sz w:val="20"/>
                <w:szCs w:val="20"/>
                <w:lang w:eastAsia="en-US"/>
              </w:rPr>
              <w:lastRenderedPageBreak/>
              <w:t>события в Европе и России. Общая характеристика развития русской литературы XIX века. Поэзия, проза и драматургия XIX века в  русской  критике и публицистике. Понятие о романтизме и реализме</w:t>
            </w:r>
            <w:r w:rsidRPr="00CA0FB8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Pr="00CA0FB8">
              <w:rPr>
                <w:sz w:val="20"/>
                <w:szCs w:val="20"/>
                <w:lang w:eastAsia="en-US"/>
              </w:rPr>
              <w:t>Сопоставление романтизма и реализма.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A0FB8" w:rsidRDefault="00AB5609" w:rsidP="00B95C12">
            <w:pPr>
              <w:rPr>
                <w:sz w:val="20"/>
                <w:szCs w:val="20"/>
              </w:rPr>
            </w:pPr>
            <w:r w:rsidRPr="00CA0FB8">
              <w:rPr>
                <w:i/>
                <w:sz w:val="20"/>
                <w:szCs w:val="20"/>
              </w:rPr>
              <w:lastRenderedPageBreak/>
              <w:t>Знать</w:t>
            </w:r>
            <w:r w:rsidRPr="00CA0FB8">
              <w:rPr>
                <w:sz w:val="20"/>
                <w:szCs w:val="20"/>
              </w:rPr>
              <w:t xml:space="preserve"> общую характеристику </w:t>
            </w:r>
            <w:r w:rsidRPr="00CA0FB8">
              <w:rPr>
                <w:sz w:val="20"/>
                <w:szCs w:val="20"/>
              </w:rPr>
              <w:lastRenderedPageBreak/>
              <w:t xml:space="preserve">русской литературы, отличительные черты романтизма, центральные темы русской литературы. </w:t>
            </w:r>
          </w:p>
          <w:p w:rsidR="00AB5609" w:rsidRPr="00CA0FB8" w:rsidRDefault="00AB5609" w:rsidP="00B95C12">
            <w:pPr>
              <w:rPr>
                <w:sz w:val="20"/>
                <w:szCs w:val="20"/>
              </w:rPr>
            </w:pPr>
            <w:r w:rsidRPr="00CA0FB8">
              <w:rPr>
                <w:i/>
                <w:sz w:val="20"/>
                <w:szCs w:val="20"/>
              </w:rPr>
              <w:t>Уметь</w:t>
            </w:r>
            <w:r w:rsidRPr="00CA0FB8">
              <w:rPr>
                <w:sz w:val="20"/>
                <w:szCs w:val="20"/>
              </w:rPr>
              <w:t xml:space="preserve"> давать развернутый ответ на вопрос.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B05F8E" w:rsidP="00B95C12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lastRenderedPageBreak/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</w:t>
            </w:r>
            <w:r>
              <w:rPr>
                <w:sz w:val="20"/>
                <w:szCs w:val="20"/>
              </w:rPr>
              <w:lastRenderedPageBreak/>
              <w:t>учебника,</w:t>
            </w:r>
          </w:p>
          <w:p w:rsidR="00B05F8E" w:rsidRDefault="00B05F8E" w:rsidP="00B95C12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 запись основных положений лекции;</w:t>
            </w:r>
          </w:p>
          <w:p w:rsidR="00B05F8E" w:rsidRPr="00B05F8E" w:rsidRDefault="00B05F8E" w:rsidP="00B95C12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сопоставление основных исторических явлений и событий литературы.</w:t>
            </w:r>
          </w:p>
          <w:p w:rsidR="00B05F8E" w:rsidRPr="00B05F8E" w:rsidRDefault="00B05F8E" w:rsidP="00B95C1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A0FB8" w:rsidRDefault="00AB5609" w:rsidP="00B95C12">
            <w:pPr>
              <w:rPr>
                <w:sz w:val="20"/>
                <w:szCs w:val="20"/>
                <w:lang w:eastAsia="en-US"/>
              </w:rPr>
            </w:pPr>
            <w:r w:rsidRPr="00CA0FB8">
              <w:rPr>
                <w:sz w:val="20"/>
                <w:szCs w:val="20"/>
                <w:lang w:eastAsia="en-US"/>
              </w:rPr>
              <w:lastRenderedPageBreak/>
              <w:t xml:space="preserve">Лекция с </w:t>
            </w:r>
            <w:r w:rsidRPr="00CA0FB8">
              <w:rPr>
                <w:sz w:val="20"/>
                <w:szCs w:val="20"/>
                <w:lang w:eastAsia="en-US"/>
              </w:rPr>
              <w:lastRenderedPageBreak/>
              <w:t>элементами  беседы, заполнение таблицы параллельно с лекцией</w:t>
            </w:r>
          </w:p>
          <w:p w:rsidR="00AB5609" w:rsidRPr="00CA0FB8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A0FB8" w:rsidRDefault="00AB5609" w:rsidP="00B95C12">
            <w:pPr>
              <w:rPr>
                <w:sz w:val="20"/>
                <w:szCs w:val="20"/>
              </w:rPr>
            </w:pPr>
            <w:r w:rsidRPr="00CA0FB8">
              <w:rPr>
                <w:sz w:val="20"/>
                <w:szCs w:val="20"/>
              </w:rPr>
              <w:lastRenderedPageBreak/>
              <w:t xml:space="preserve">Вопросы </w:t>
            </w:r>
            <w:r w:rsidRPr="00CA0FB8">
              <w:rPr>
                <w:sz w:val="20"/>
                <w:szCs w:val="20"/>
              </w:rPr>
              <w:lastRenderedPageBreak/>
              <w:t>учебника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44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1254C" w:rsidRDefault="00AB5609" w:rsidP="00F50654">
            <w:pPr>
              <w:rPr>
                <w:sz w:val="20"/>
                <w:szCs w:val="20"/>
              </w:rPr>
            </w:pPr>
            <w:r w:rsidRPr="0061254C">
              <w:rPr>
                <w:sz w:val="20"/>
                <w:szCs w:val="20"/>
              </w:rPr>
              <w:t>В.А.Жуковский. Жизнь и творчество (обзор). «Невыразимое» - границы выразимого в слове и чувстве. «Море»</w:t>
            </w:r>
          </w:p>
          <w:p w:rsidR="00AB5609" w:rsidRPr="0061254C" w:rsidRDefault="00AB5609" w:rsidP="000217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1254C" w:rsidRDefault="00AB5609" w:rsidP="00043689">
            <w:pPr>
              <w:jc w:val="center"/>
              <w:rPr>
                <w:sz w:val="20"/>
                <w:szCs w:val="20"/>
              </w:rPr>
            </w:pPr>
            <w:r w:rsidRPr="0061254C">
              <w:rPr>
                <w:sz w:val="20"/>
                <w:szCs w:val="20"/>
              </w:rPr>
              <w:t xml:space="preserve">1 </w:t>
            </w:r>
          </w:p>
          <w:p w:rsidR="00AB5609" w:rsidRPr="0061254C" w:rsidRDefault="00AB5609" w:rsidP="0004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1254C" w:rsidRDefault="00AB5609" w:rsidP="0061254C">
            <w:pPr>
              <w:rPr>
                <w:sz w:val="20"/>
                <w:szCs w:val="20"/>
              </w:rPr>
            </w:pPr>
            <w:r w:rsidRPr="0061254C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1254C" w:rsidRDefault="00AB5609" w:rsidP="0061254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 w:after="75" w:line="261" w:lineRule="auto"/>
              <w:rPr>
                <w:sz w:val="20"/>
                <w:szCs w:val="20"/>
              </w:rPr>
            </w:pPr>
            <w:r w:rsidRPr="0061254C">
              <w:rPr>
                <w:sz w:val="20"/>
                <w:szCs w:val="20"/>
                <w:lang w:eastAsia="en-US"/>
              </w:rPr>
              <w:t>Романтическая лирика начала XIX века. В.А. Жуковский. Жизнь и творчество (обзор). Возможности поэтического языка. Отношение романтика к слову. Обучение анализу лирического стихотворения.</w:t>
            </w:r>
            <w:r w:rsidRPr="0061254C">
              <w:rPr>
                <w:sz w:val="20"/>
                <w:szCs w:val="20"/>
              </w:rPr>
              <w:t xml:space="preserve"> Черты романтизма в лирике В. А. Жуковского. Тема человека и природы, соотношение мечты и действительности в лирике поэта. </w:t>
            </w:r>
          </w:p>
          <w:p w:rsidR="00AB5609" w:rsidRPr="0061254C" w:rsidRDefault="00AB5609" w:rsidP="0061254C">
            <w:pPr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1254C" w:rsidRDefault="00AB5609" w:rsidP="0061254C">
            <w:pPr>
              <w:rPr>
                <w:sz w:val="20"/>
                <w:szCs w:val="20"/>
              </w:rPr>
            </w:pPr>
            <w:r w:rsidRPr="0061254C">
              <w:rPr>
                <w:bCs/>
                <w:i/>
                <w:sz w:val="20"/>
                <w:szCs w:val="20"/>
              </w:rPr>
              <w:t>Знать</w:t>
            </w:r>
            <w:r w:rsidRPr="0061254C">
              <w:rPr>
                <w:sz w:val="20"/>
                <w:szCs w:val="20"/>
              </w:rPr>
              <w:t xml:space="preserve"> основные черты романтизма как литературного направления </w:t>
            </w:r>
          </w:p>
          <w:p w:rsidR="00AB5609" w:rsidRPr="0061254C" w:rsidRDefault="00AB5609" w:rsidP="006125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254C">
              <w:rPr>
                <w:sz w:val="20"/>
                <w:szCs w:val="20"/>
              </w:rPr>
              <w:t xml:space="preserve"> </w:t>
            </w:r>
            <w:r w:rsidRPr="0061254C">
              <w:rPr>
                <w:bCs/>
                <w:sz w:val="20"/>
                <w:szCs w:val="20"/>
              </w:rPr>
              <w:t>теоретико-литературные</w:t>
            </w:r>
            <w:r w:rsidRPr="0061254C">
              <w:rPr>
                <w:sz w:val="20"/>
                <w:szCs w:val="20"/>
              </w:rPr>
              <w:t xml:space="preserve"> понятия </w:t>
            </w:r>
            <w:r w:rsidRPr="0061254C">
              <w:rPr>
                <w:i/>
                <w:iCs/>
                <w:sz w:val="20"/>
                <w:szCs w:val="20"/>
              </w:rPr>
              <w:t>элегия, баллада</w:t>
            </w:r>
            <w:r w:rsidRPr="0061254C">
              <w:rPr>
                <w:sz w:val="20"/>
                <w:szCs w:val="20"/>
              </w:rPr>
              <w:t xml:space="preserve">, </w:t>
            </w:r>
            <w:r w:rsidRPr="0061254C">
              <w:rPr>
                <w:i/>
                <w:iCs/>
                <w:sz w:val="20"/>
                <w:szCs w:val="20"/>
              </w:rPr>
              <w:t>лирический герой.</w:t>
            </w:r>
            <w:r>
              <w:rPr>
                <w:i/>
                <w:iCs/>
                <w:sz w:val="20"/>
                <w:szCs w:val="20"/>
              </w:rPr>
              <w:t>;</w:t>
            </w:r>
            <w:r w:rsidRPr="00437D22">
              <w:rPr>
                <w:sz w:val="20"/>
                <w:szCs w:val="20"/>
              </w:rPr>
              <w:t xml:space="preserve"> основные факты жизни и творческого пути </w:t>
            </w:r>
            <w:r>
              <w:rPr>
                <w:sz w:val="20"/>
                <w:szCs w:val="20"/>
              </w:rPr>
              <w:t xml:space="preserve">В.А. Жуковского, </w:t>
            </w:r>
            <w:r w:rsidRPr="0061254C">
              <w:rPr>
                <w:sz w:val="20"/>
                <w:szCs w:val="20"/>
              </w:rPr>
              <w:br/>
            </w:r>
            <w:r w:rsidRPr="0061254C">
              <w:rPr>
                <w:bCs/>
                <w:i/>
                <w:sz w:val="20"/>
                <w:szCs w:val="20"/>
              </w:rPr>
              <w:t>Уметь</w:t>
            </w:r>
            <w:r w:rsidRPr="0061254C">
              <w:rPr>
                <w:sz w:val="20"/>
                <w:szCs w:val="20"/>
              </w:rPr>
              <w:t xml:space="preserve"> выразительно читать стихотворение. анализировать его с точки зрения принадлежности к романтизму, с точки зрения жанра,  темы, идеи, композиции, изобразительно-выразительных средств.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743EB1" w:rsidP="006125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и восприятие стихотворений;</w:t>
            </w:r>
          </w:p>
          <w:p w:rsidR="00743EB1" w:rsidRDefault="00743EB1" w:rsidP="006125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вопросы, выборочный пересказ статей учебника;</w:t>
            </w:r>
          </w:p>
          <w:p w:rsidR="00743EB1" w:rsidRDefault="00743EB1" w:rsidP="006125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 </w:t>
            </w:r>
            <w:r w:rsidRPr="00F553CD">
              <w:rPr>
                <w:sz w:val="20"/>
                <w:szCs w:val="20"/>
              </w:rPr>
              <w:t>выразительное чтение</w:t>
            </w:r>
            <w:r>
              <w:rPr>
                <w:sz w:val="20"/>
                <w:szCs w:val="20"/>
              </w:rPr>
              <w:t xml:space="preserve"> стихотворений;</w:t>
            </w:r>
          </w:p>
          <w:p w:rsidR="00743EB1" w:rsidRDefault="00743EB1" w:rsidP="00743EB1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установление ассоциативных связей с произведениями живописи;</w:t>
            </w:r>
          </w:p>
          <w:p w:rsidR="00743EB1" w:rsidRPr="0061254C" w:rsidRDefault="00743EB1" w:rsidP="006125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стихотворного текста.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1254C" w:rsidRDefault="00AB5609" w:rsidP="0004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учебной статьи; выразительное чтение стихотворений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1254C" w:rsidRDefault="00AB5609" w:rsidP="00DA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Жуковском по плану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1254C" w:rsidRDefault="00AB5609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AB5609" w:rsidRPr="00A22003" w:rsidTr="00AA14F1">
        <w:trPr>
          <w:trHeight w:val="6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r w:rsidRPr="00043689">
              <w:rPr>
                <w:sz w:val="22"/>
                <w:szCs w:val="22"/>
              </w:rPr>
              <w:t>17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A1AA2" w:rsidRDefault="00AB5609" w:rsidP="00DA1AA2">
            <w:pPr>
              <w:rPr>
                <w:sz w:val="20"/>
                <w:szCs w:val="20"/>
              </w:rPr>
            </w:pPr>
            <w:r w:rsidRPr="00DA1AA2">
              <w:rPr>
                <w:sz w:val="20"/>
                <w:szCs w:val="20"/>
              </w:rPr>
              <w:t>В.А</w:t>
            </w:r>
            <w:r w:rsidR="00747EC2">
              <w:rPr>
                <w:sz w:val="20"/>
                <w:szCs w:val="20"/>
              </w:rPr>
              <w:t>.Жуковский. Баллада «Светлана»</w:t>
            </w:r>
            <w:r w:rsidRPr="00DA1AA2">
              <w:rPr>
                <w:sz w:val="20"/>
                <w:szCs w:val="20"/>
              </w:rPr>
              <w:t xml:space="preserve">Особенности жанра.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A1AA2" w:rsidRDefault="00AB5609" w:rsidP="00043689">
            <w:pPr>
              <w:jc w:val="center"/>
              <w:rPr>
                <w:sz w:val="20"/>
                <w:szCs w:val="20"/>
              </w:rPr>
            </w:pPr>
            <w:r w:rsidRPr="00DA1AA2">
              <w:rPr>
                <w:sz w:val="20"/>
                <w:szCs w:val="20"/>
              </w:rPr>
              <w:t xml:space="preserve">1 </w:t>
            </w:r>
          </w:p>
          <w:p w:rsidR="00AB5609" w:rsidRPr="00DA1AA2" w:rsidRDefault="00AB5609" w:rsidP="0004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A1AA2" w:rsidRDefault="00AB5609">
            <w:pPr>
              <w:spacing w:after="200" w:line="276" w:lineRule="auto"/>
              <w:rPr>
                <w:sz w:val="20"/>
                <w:szCs w:val="20"/>
              </w:rPr>
            </w:pPr>
            <w:r w:rsidRPr="00DA1AA2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  <w:p w:rsidR="00AB5609" w:rsidRPr="00DA1AA2" w:rsidRDefault="00AB5609" w:rsidP="002C6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A1AA2" w:rsidRDefault="00AB5609" w:rsidP="00043689">
            <w:pPr>
              <w:rPr>
                <w:sz w:val="20"/>
                <w:szCs w:val="20"/>
              </w:rPr>
            </w:pPr>
            <w:r w:rsidRPr="00DA1AA2">
              <w:rPr>
                <w:sz w:val="20"/>
                <w:szCs w:val="20"/>
                <w:lang w:eastAsia="en-US"/>
              </w:rPr>
              <w:t>«Светлана». Особенности жанра баллада. Нравственный мир героини баллады. Язык баллады: фольклорные мотивы, фантастика, образы -символы.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A1AA2" w:rsidRDefault="00AB5609" w:rsidP="00DA1AA2">
            <w:pPr>
              <w:rPr>
                <w:sz w:val="20"/>
                <w:szCs w:val="20"/>
              </w:rPr>
            </w:pPr>
            <w:r w:rsidRPr="00DA1AA2">
              <w:rPr>
                <w:i/>
                <w:sz w:val="20"/>
                <w:szCs w:val="20"/>
              </w:rPr>
              <w:t xml:space="preserve">Знать </w:t>
            </w:r>
            <w:r w:rsidRPr="00DA1AA2">
              <w:rPr>
                <w:sz w:val="20"/>
                <w:szCs w:val="20"/>
              </w:rPr>
              <w:t xml:space="preserve">жанровые особенности баллады, сюжет произведения. </w:t>
            </w:r>
          </w:p>
          <w:p w:rsidR="00AB5609" w:rsidRPr="00DA1AA2" w:rsidRDefault="00AB5609" w:rsidP="00DA1AA2">
            <w:pPr>
              <w:jc w:val="both"/>
              <w:rPr>
                <w:sz w:val="20"/>
                <w:szCs w:val="20"/>
              </w:rPr>
            </w:pPr>
            <w:r w:rsidRPr="00DA1AA2">
              <w:rPr>
                <w:i/>
                <w:sz w:val="20"/>
                <w:szCs w:val="20"/>
              </w:rPr>
              <w:t>Уметь</w:t>
            </w:r>
            <w:r w:rsidRPr="00DA1AA2">
              <w:rPr>
                <w:sz w:val="20"/>
                <w:szCs w:val="20"/>
              </w:rPr>
              <w:t xml:space="preserve"> воспринимать романтический характер баллады и анализировать художественное произведение.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CC3727" w:rsidP="00DA1AA2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учебника, баллады «Светлана»;</w:t>
            </w:r>
          </w:p>
          <w:p w:rsidR="00CC3727" w:rsidRDefault="00CC3727" w:rsidP="00DA1AA2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осмысление сюжета, характера героини; ответы на вопросы;</w:t>
            </w:r>
          </w:p>
          <w:p w:rsidR="00CC3727" w:rsidRDefault="00CC3727" w:rsidP="00DA1AA2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 </w:t>
            </w:r>
            <w:r w:rsidRPr="00F553CD">
              <w:rPr>
                <w:sz w:val="20"/>
                <w:szCs w:val="20"/>
              </w:rPr>
              <w:t>выразительное чтение</w:t>
            </w:r>
            <w:r>
              <w:rPr>
                <w:sz w:val="20"/>
                <w:szCs w:val="20"/>
              </w:rPr>
              <w:t xml:space="preserve"> наизусть;</w:t>
            </w:r>
          </w:p>
          <w:p w:rsidR="00CC3727" w:rsidRPr="00CC3727" w:rsidRDefault="00CC3727" w:rsidP="00CC3727">
            <w:pPr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стихотворного текста; 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A1AA2" w:rsidRDefault="00AB5609" w:rsidP="00DA1AA2">
            <w:pPr>
              <w:rPr>
                <w:sz w:val="20"/>
                <w:szCs w:val="20"/>
                <w:lang w:eastAsia="en-US"/>
              </w:rPr>
            </w:pPr>
            <w:r w:rsidRPr="00DA1AA2">
              <w:rPr>
                <w:sz w:val="20"/>
                <w:szCs w:val="20"/>
                <w:lang w:eastAsia="en-US"/>
              </w:rPr>
              <w:t xml:space="preserve">Беседа. Практикум. </w:t>
            </w:r>
          </w:p>
          <w:p w:rsidR="00AB5609" w:rsidRPr="00DA1AA2" w:rsidRDefault="00AB5609" w:rsidP="00DA1AA2">
            <w:pPr>
              <w:rPr>
                <w:sz w:val="20"/>
                <w:szCs w:val="20"/>
                <w:lang w:eastAsia="en-US"/>
              </w:rPr>
            </w:pPr>
          </w:p>
          <w:p w:rsidR="00AB5609" w:rsidRPr="00DA1AA2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A1AA2" w:rsidRDefault="00AB5609" w:rsidP="00DA1AA2">
            <w:pPr>
              <w:rPr>
                <w:sz w:val="20"/>
                <w:szCs w:val="20"/>
              </w:rPr>
            </w:pPr>
            <w:r w:rsidRPr="00DA1AA2">
              <w:rPr>
                <w:sz w:val="20"/>
                <w:szCs w:val="20"/>
              </w:rPr>
              <w:t>Выучить наизусть отрывок из баллады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19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3D608C">
            <w:r>
              <w:lastRenderedPageBreak/>
              <w:t>18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7315A" w:rsidRDefault="00AB5609" w:rsidP="003D608C">
            <w:pPr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  <w:lang w:eastAsia="en-US"/>
              </w:rPr>
              <w:t>А.С. Грибоедов: личность и судьба драматурга.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7315A" w:rsidRDefault="00AB5609">
            <w:pPr>
              <w:spacing w:after="200" w:line="276" w:lineRule="auto"/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</w:rPr>
              <w:t>1</w:t>
            </w:r>
          </w:p>
          <w:p w:rsidR="00AB5609" w:rsidRPr="0077315A" w:rsidRDefault="00AB5609" w:rsidP="00DA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7315A" w:rsidRDefault="00AB5609" w:rsidP="003D608C">
            <w:pPr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7315A" w:rsidRDefault="00AB5609" w:rsidP="003D608C">
            <w:pPr>
              <w:rPr>
                <w:sz w:val="20"/>
                <w:szCs w:val="20"/>
              </w:rPr>
            </w:pPr>
            <w:r w:rsidRPr="0077315A">
              <w:rPr>
                <w:bCs/>
                <w:sz w:val="20"/>
                <w:szCs w:val="20"/>
                <w:shd w:val="clear" w:color="auto" w:fill="FFFFFF"/>
              </w:rPr>
              <w:t xml:space="preserve">А. С. Грибоедов.  </w:t>
            </w:r>
            <w:r w:rsidRPr="0077315A">
              <w:rPr>
                <w:sz w:val="20"/>
                <w:szCs w:val="20"/>
              </w:rPr>
              <w:t xml:space="preserve">Жизнь и творчество.  Музыкальные и театральные увлечения. Личность и судьба драматурга.  Грибоедов и  декабристы. 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7315A" w:rsidRDefault="00AB5609" w:rsidP="003D608C">
            <w:pPr>
              <w:rPr>
                <w:sz w:val="20"/>
                <w:szCs w:val="20"/>
              </w:rPr>
            </w:pPr>
            <w:r w:rsidRPr="0077315A">
              <w:rPr>
                <w:bCs/>
                <w:i/>
                <w:sz w:val="20"/>
                <w:szCs w:val="20"/>
              </w:rPr>
              <w:t>Знать</w:t>
            </w:r>
            <w:r w:rsidRPr="0077315A">
              <w:rPr>
                <w:sz w:val="20"/>
                <w:szCs w:val="20"/>
              </w:rPr>
              <w:t xml:space="preserve"> основные этапы жизненного и творческого пути  А.С. Грибоедова.</w:t>
            </w:r>
            <w:r w:rsidRPr="0077315A">
              <w:rPr>
                <w:sz w:val="20"/>
                <w:szCs w:val="20"/>
              </w:rPr>
              <w:br/>
            </w:r>
            <w:r w:rsidRPr="0077315A">
              <w:rPr>
                <w:bCs/>
                <w:i/>
                <w:sz w:val="20"/>
                <w:szCs w:val="20"/>
              </w:rPr>
              <w:t>Уметь</w:t>
            </w:r>
            <w:r w:rsidRPr="0077315A">
              <w:rPr>
                <w:sz w:val="20"/>
                <w:szCs w:val="20"/>
              </w:rPr>
              <w:t xml:space="preserve"> создавать хронологическую канву прочитанного.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1A5CEB" w:rsidP="003D608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воспоминаний современников;</w:t>
            </w:r>
          </w:p>
          <w:p w:rsidR="001A5CEB" w:rsidRDefault="001A5CEB" w:rsidP="001A5CEB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вопросы;</w:t>
            </w:r>
          </w:p>
          <w:p w:rsidR="001A5CEB" w:rsidRDefault="001A5CEB" w:rsidP="001A5CEB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составление высказываний о писателе по плану;</w:t>
            </w:r>
          </w:p>
          <w:p w:rsidR="00E8044D" w:rsidRPr="0077315A" w:rsidRDefault="00E8044D" w:rsidP="001A5C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7315A" w:rsidRDefault="00AB5609">
            <w:pPr>
              <w:spacing w:after="200" w:line="276" w:lineRule="auto"/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</w:rPr>
              <w:t>Беседа; конспектирование</w:t>
            </w:r>
          </w:p>
          <w:p w:rsidR="00AB5609" w:rsidRPr="0077315A" w:rsidRDefault="00AB5609" w:rsidP="00DA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7315A" w:rsidRDefault="00AB5609" w:rsidP="00623894">
            <w:pPr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</w:rPr>
              <w:t>Составить хронологическую таблицу основных дат жизни Грибоедов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AB5609">
            <w:pPr>
              <w:spacing w:after="200" w:line="276" w:lineRule="auto"/>
            </w:pPr>
          </w:p>
          <w:p w:rsidR="00AB5609" w:rsidRPr="00043689" w:rsidRDefault="00AB5609" w:rsidP="002C6B99">
            <w:pPr>
              <w:jc w:val="center"/>
            </w:pPr>
          </w:p>
        </w:tc>
      </w:tr>
      <w:tr w:rsidR="00AB5609" w:rsidRPr="00A22003" w:rsidTr="00AA14F1">
        <w:trPr>
          <w:trHeight w:val="35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r w:rsidRPr="000436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03ABB" w:rsidRDefault="00AB5609" w:rsidP="00A03ABB">
            <w:pPr>
              <w:rPr>
                <w:sz w:val="20"/>
                <w:szCs w:val="20"/>
              </w:rPr>
            </w:pPr>
            <w:r w:rsidRPr="00A03ABB">
              <w:rPr>
                <w:sz w:val="20"/>
                <w:szCs w:val="20"/>
                <w:lang w:eastAsia="en-US"/>
              </w:rPr>
              <w:t>«</w:t>
            </w:r>
            <w:r w:rsidR="001A5CEB">
              <w:rPr>
                <w:sz w:val="20"/>
                <w:szCs w:val="20"/>
                <w:lang w:eastAsia="en-US"/>
              </w:rPr>
              <w:t>Горе от ума». Обзор содержания</w:t>
            </w:r>
            <w:r w:rsidRPr="00A03ABB">
              <w:rPr>
                <w:sz w:val="20"/>
                <w:szCs w:val="20"/>
                <w:lang w:eastAsia="en-US"/>
              </w:rPr>
              <w:t>Особенности композиции комедии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03ABB" w:rsidRDefault="00AB5609" w:rsidP="00043689">
            <w:pPr>
              <w:jc w:val="center"/>
              <w:rPr>
                <w:sz w:val="20"/>
                <w:szCs w:val="20"/>
              </w:rPr>
            </w:pPr>
            <w:r w:rsidRPr="00A03AB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03ABB" w:rsidRDefault="00AB5609" w:rsidP="002C6B99">
            <w:pPr>
              <w:jc w:val="center"/>
              <w:rPr>
                <w:sz w:val="20"/>
                <w:szCs w:val="20"/>
              </w:rPr>
            </w:pPr>
            <w:r w:rsidRPr="00A03ABB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03ABB" w:rsidRDefault="00AB5609" w:rsidP="00A03ABB">
            <w:pPr>
              <w:rPr>
                <w:sz w:val="20"/>
                <w:szCs w:val="20"/>
              </w:rPr>
            </w:pPr>
            <w:r w:rsidRPr="00A03ABB">
              <w:rPr>
                <w:sz w:val="20"/>
                <w:szCs w:val="20"/>
              </w:rPr>
              <w:t xml:space="preserve">Комедия </w:t>
            </w:r>
            <w:r w:rsidR="00D15699">
              <w:rPr>
                <w:sz w:val="20"/>
                <w:szCs w:val="20"/>
              </w:rPr>
              <w:t xml:space="preserve"> </w:t>
            </w:r>
            <w:r w:rsidRPr="00A03ABB">
              <w:rPr>
                <w:sz w:val="20"/>
                <w:szCs w:val="20"/>
              </w:rPr>
              <w:t>«Горе от ума». Обзор содержания. Чтение ключевых сцен пьесы. Особенности композиции комедии. ». Специфика жанра комедии. Искусство построения интриги (любовный и социально-психологический конфликт).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03ABB" w:rsidRDefault="00AB5609" w:rsidP="00A03ABB">
            <w:pPr>
              <w:rPr>
                <w:sz w:val="20"/>
                <w:szCs w:val="20"/>
              </w:rPr>
            </w:pPr>
            <w:r w:rsidRPr="00A03ABB">
              <w:rPr>
                <w:i/>
                <w:sz w:val="20"/>
                <w:szCs w:val="20"/>
              </w:rPr>
              <w:t>Знать</w:t>
            </w:r>
            <w:r w:rsidRPr="00A03ABB">
              <w:rPr>
                <w:sz w:val="20"/>
                <w:szCs w:val="20"/>
              </w:rPr>
              <w:t xml:space="preserve"> особенности комедии как жанра, </w:t>
            </w:r>
            <w:r w:rsidRPr="00A03ABB">
              <w:rPr>
                <w:sz w:val="20"/>
                <w:szCs w:val="20"/>
              </w:rPr>
              <w:br/>
              <w:t xml:space="preserve">теоретико-литературные понятия </w:t>
            </w:r>
            <w:r w:rsidRPr="00A03ABB">
              <w:rPr>
                <w:i/>
                <w:iCs/>
                <w:sz w:val="20"/>
                <w:szCs w:val="20"/>
              </w:rPr>
              <w:t>экспозиция, завязка,</w:t>
            </w:r>
            <w:r w:rsidRPr="00A03ABB">
              <w:rPr>
                <w:sz w:val="20"/>
                <w:szCs w:val="20"/>
              </w:rPr>
              <w:br/>
            </w:r>
            <w:r w:rsidRPr="00A03ABB">
              <w:rPr>
                <w:i/>
                <w:iCs/>
                <w:sz w:val="20"/>
                <w:szCs w:val="20"/>
              </w:rPr>
              <w:t>конфликт.</w:t>
            </w:r>
            <w:r w:rsidRPr="00A03ABB">
              <w:rPr>
                <w:sz w:val="20"/>
                <w:szCs w:val="20"/>
              </w:rPr>
              <w:br/>
            </w:r>
            <w:r w:rsidRPr="00A03ABB">
              <w:rPr>
                <w:bCs/>
                <w:i/>
                <w:sz w:val="20"/>
                <w:szCs w:val="20"/>
              </w:rPr>
              <w:t>Уметь</w:t>
            </w:r>
            <w:r w:rsidRPr="00A03ABB">
              <w:rPr>
                <w:sz w:val="20"/>
                <w:szCs w:val="20"/>
              </w:rPr>
              <w:t xml:space="preserve"> выразительно читать произведение, отвечать на вопросы, раскрывающие знание и понимание текста, выявлять внешний конфликт, черты классицизма и реализма, видеть афористичность речи, определять стих комедии.</w:t>
            </w:r>
          </w:p>
          <w:p w:rsidR="00AB5609" w:rsidRPr="00A03ABB" w:rsidRDefault="00AB5609" w:rsidP="000436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D15699" w:rsidP="0004368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монологов 1 действия;</w:t>
            </w:r>
          </w:p>
          <w:p w:rsidR="00D15699" w:rsidRDefault="00D15699" w:rsidP="00D1569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 продуктивного характера;</w:t>
            </w:r>
          </w:p>
          <w:p w:rsidR="00D15699" w:rsidRPr="00D15699" w:rsidRDefault="00D15699" w:rsidP="00D1569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устное словесное рисование;</w:t>
            </w:r>
          </w:p>
          <w:p w:rsidR="00D15699" w:rsidRPr="00D15699" w:rsidRDefault="00D15699" w:rsidP="0004368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комментированное чтение, ответы на проблемные вопросы, установление ассоциативных связей с произведениями живописи;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03ABB" w:rsidRDefault="00AB5609" w:rsidP="00A03ABB">
            <w:pPr>
              <w:rPr>
                <w:sz w:val="20"/>
                <w:szCs w:val="20"/>
                <w:lang w:eastAsia="en-US"/>
              </w:rPr>
            </w:pPr>
            <w:r w:rsidRPr="00A03ABB">
              <w:rPr>
                <w:sz w:val="20"/>
                <w:szCs w:val="20"/>
                <w:lang w:eastAsia="en-US"/>
              </w:rPr>
              <w:t xml:space="preserve">Аналитическая беседа. Чтение ключевых сцен </w:t>
            </w:r>
          </w:p>
          <w:p w:rsidR="00AB5609" w:rsidRPr="00A03ABB" w:rsidRDefault="00AB5609" w:rsidP="000436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03ABB" w:rsidRDefault="00AB5609" w:rsidP="00A03ABB">
            <w:pPr>
              <w:rPr>
                <w:sz w:val="20"/>
                <w:szCs w:val="20"/>
              </w:rPr>
            </w:pPr>
            <w:r w:rsidRPr="00A03ABB">
              <w:rPr>
                <w:sz w:val="20"/>
                <w:szCs w:val="20"/>
              </w:rPr>
              <w:t>Выписать из монологов Чацкого и Фамусова цитаты о Москве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8E0305" w:rsidRPr="00A22003" w:rsidTr="00AA14F1">
        <w:trPr>
          <w:trHeight w:val="7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043689" w:rsidRDefault="008E0305" w:rsidP="00043689">
            <w:r>
              <w:rPr>
                <w:sz w:val="22"/>
                <w:szCs w:val="22"/>
              </w:rPr>
              <w:t>20-21</w:t>
            </w:r>
          </w:p>
          <w:p w:rsidR="008E0305" w:rsidRPr="00043689" w:rsidRDefault="008E0305" w:rsidP="00043689"/>
          <w:p w:rsidR="008E0305" w:rsidRPr="00043689" w:rsidRDefault="008E0305" w:rsidP="00043689"/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105FDD" w:rsidRDefault="008E0305" w:rsidP="00A03ABB">
            <w:pPr>
              <w:rPr>
                <w:sz w:val="20"/>
                <w:szCs w:val="20"/>
              </w:rPr>
            </w:pPr>
            <w:r w:rsidRPr="00105FDD">
              <w:rPr>
                <w:sz w:val="20"/>
                <w:szCs w:val="20"/>
                <w:lang w:eastAsia="en-US"/>
              </w:rPr>
              <w:t>Фамусовская Москва в комедии «Горе от ума».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105FDD" w:rsidRDefault="008E0305" w:rsidP="00043689">
            <w:pPr>
              <w:jc w:val="center"/>
              <w:rPr>
                <w:sz w:val="20"/>
                <w:szCs w:val="20"/>
              </w:rPr>
            </w:pPr>
            <w:r w:rsidRPr="00105FDD">
              <w:rPr>
                <w:sz w:val="20"/>
                <w:szCs w:val="20"/>
              </w:rPr>
              <w:t>2</w:t>
            </w:r>
          </w:p>
          <w:p w:rsidR="008E0305" w:rsidRPr="00105FDD" w:rsidRDefault="008E0305" w:rsidP="0004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105FDD" w:rsidRDefault="008E0305" w:rsidP="009C30AB">
            <w:pPr>
              <w:rPr>
                <w:sz w:val="20"/>
                <w:szCs w:val="20"/>
              </w:rPr>
            </w:pPr>
            <w:r w:rsidRPr="00105FDD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105FDD" w:rsidRDefault="008E0305" w:rsidP="00043689">
            <w:pPr>
              <w:rPr>
                <w:sz w:val="20"/>
                <w:szCs w:val="20"/>
              </w:rPr>
            </w:pPr>
            <w:r w:rsidRPr="00105FDD">
              <w:rPr>
                <w:sz w:val="20"/>
                <w:szCs w:val="20"/>
              </w:rPr>
              <w:t>Смысл названия и проблема ума в комедии. Чацкий и фамусовская Москва. Оценка Москвы главными персонажами комедии. Образы представителей фамусовского общества.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105FDD" w:rsidRDefault="008E0305" w:rsidP="00043689">
            <w:pPr>
              <w:rPr>
                <w:sz w:val="20"/>
                <w:szCs w:val="20"/>
              </w:rPr>
            </w:pPr>
            <w:r w:rsidRPr="00105FDD">
              <w:rPr>
                <w:bCs/>
                <w:i/>
                <w:sz w:val="20"/>
                <w:szCs w:val="20"/>
              </w:rPr>
              <w:t>Знать</w:t>
            </w:r>
            <w:r w:rsidRPr="00105FDD">
              <w:rPr>
                <w:i/>
                <w:sz w:val="20"/>
                <w:szCs w:val="20"/>
              </w:rPr>
              <w:t xml:space="preserve"> </w:t>
            </w:r>
            <w:r w:rsidRPr="00105FDD">
              <w:rPr>
                <w:sz w:val="20"/>
                <w:szCs w:val="20"/>
              </w:rPr>
              <w:t xml:space="preserve">понятия </w:t>
            </w:r>
            <w:r w:rsidRPr="00105FDD">
              <w:rPr>
                <w:i/>
                <w:iCs/>
                <w:sz w:val="20"/>
                <w:szCs w:val="20"/>
              </w:rPr>
              <w:t>проблематика, идейное содержание, система образов, внутренний конфликт</w:t>
            </w:r>
            <w:r w:rsidRPr="00105FDD">
              <w:rPr>
                <w:sz w:val="20"/>
                <w:szCs w:val="20"/>
              </w:rPr>
              <w:t>.</w:t>
            </w:r>
            <w:r w:rsidRPr="00105FDD">
              <w:rPr>
                <w:sz w:val="20"/>
                <w:szCs w:val="20"/>
              </w:rPr>
              <w:br/>
            </w:r>
            <w:r w:rsidRPr="00105FDD">
              <w:rPr>
                <w:bCs/>
                <w:i/>
                <w:sz w:val="20"/>
                <w:szCs w:val="20"/>
              </w:rPr>
              <w:t>Уметь</w:t>
            </w:r>
            <w:r w:rsidRPr="00105FDD">
              <w:rPr>
                <w:sz w:val="20"/>
                <w:szCs w:val="20"/>
              </w:rPr>
              <w:t xml:space="preserve"> определять проблематику пьесы, идейное содержание,  внутренний конфликт, давать характеристику персонажей, в том числе речевую.</w:t>
            </w:r>
          </w:p>
        </w:tc>
        <w:tc>
          <w:tcPr>
            <w:tcW w:w="2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Default="008E0305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и восприятие текста;</w:t>
            </w:r>
          </w:p>
          <w:p w:rsidR="008E0305" w:rsidRDefault="008E0305" w:rsidP="0031025E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осмысление характеров персонажей; ответы на вопросы;</w:t>
            </w:r>
          </w:p>
          <w:p w:rsidR="008E0305" w:rsidRDefault="008E0305" w:rsidP="0031025E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 </w:t>
            </w:r>
            <w:r w:rsidRPr="00F553CD">
              <w:rPr>
                <w:sz w:val="20"/>
                <w:szCs w:val="20"/>
              </w:rPr>
              <w:t>выразительное чтение</w:t>
            </w:r>
            <w:r>
              <w:rPr>
                <w:sz w:val="20"/>
                <w:szCs w:val="20"/>
              </w:rPr>
              <w:t>; характеристика персонажей;</w:t>
            </w:r>
          </w:p>
          <w:p w:rsidR="008E0305" w:rsidRDefault="008E0305" w:rsidP="0031025E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комментированное чтение, установление ассоциативных связей с произведениями живописи;</w:t>
            </w:r>
          </w:p>
          <w:p w:rsidR="008E0305" w:rsidRPr="00105FDD" w:rsidRDefault="008E0305" w:rsidP="0031025E">
            <w:pPr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монологов.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105FDD" w:rsidRDefault="008E0305" w:rsidP="00043689">
            <w:pPr>
              <w:rPr>
                <w:sz w:val="20"/>
                <w:szCs w:val="20"/>
              </w:rPr>
            </w:pPr>
            <w:r w:rsidRPr="00105FDD">
              <w:rPr>
                <w:sz w:val="20"/>
                <w:szCs w:val="20"/>
              </w:rPr>
              <w:t>Работа в группах, заполнение таблицы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105FDD" w:rsidRDefault="008E0305" w:rsidP="00105FDD">
            <w:pPr>
              <w:rPr>
                <w:sz w:val="20"/>
                <w:szCs w:val="20"/>
              </w:rPr>
            </w:pPr>
            <w:r w:rsidRPr="00105FDD">
              <w:rPr>
                <w:sz w:val="20"/>
                <w:szCs w:val="20"/>
              </w:rPr>
              <w:t>Перечитать монологи Чацкого и выявить главную мысль каждого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043689" w:rsidRDefault="008E0305" w:rsidP="00043689">
            <w:pPr>
              <w:jc w:val="center"/>
            </w:pPr>
          </w:p>
        </w:tc>
      </w:tr>
      <w:tr w:rsidR="008E0305" w:rsidRPr="00A22003" w:rsidTr="00AA14F1">
        <w:trPr>
          <w:trHeight w:val="6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043689" w:rsidRDefault="008E0305" w:rsidP="00043689">
            <w:r w:rsidRPr="000436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2-23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7E7451" w:rsidRDefault="008E0305" w:rsidP="007E7451">
            <w:pPr>
              <w:rPr>
                <w:sz w:val="20"/>
                <w:szCs w:val="20"/>
              </w:rPr>
            </w:pPr>
            <w:r w:rsidRPr="007E7451">
              <w:rPr>
                <w:sz w:val="20"/>
                <w:szCs w:val="20"/>
                <w:lang w:eastAsia="en-US"/>
              </w:rPr>
              <w:t>Чацкий в системе образов комедии..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7E7451" w:rsidRDefault="008E0305" w:rsidP="00043689">
            <w:pPr>
              <w:jc w:val="center"/>
              <w:rPr>
                <w:sz w:val="20"/>
                <w:szCs w:val="20"/>
              </w:rPr>
            </w:pPr>
            <w:r w:rsidRPr="007E7451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7E7451" w:rsidRDefault="008E0305" w:rsidP="002C6B99">
            <w:pPr>
              <w:jc w:val="center"/>
              <w:rPr>
                <w:sz w:val="20"/>
                <w:szCs w:val="20"/>
              </w:rPr>
            </w:pPr>
            <w:r w:rsidRPr="007E7451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7E7451" w:rsidRDefault="008E0305" w:rsidP="00043689">
            <w:pPr>
              <w:rPr>
                <w:sz w:val="20"/>
                <w:szCs w:val="20"/>
              </w:rPr>
            </w:pPr>
            <w:r w:rsidRPr="007E7451">
              <w:rPr>
                <w:sz w:val="20"/>
                <w:szCs w:val="20"/>
              </w:rPr>
              <w:t xml:space="preserve">Анализ монологов Чацкого. </w:t>
            </w:r>
            <w:r w:rsidRPr="007E7451">
              <w:rPr>
                <w:sz w:val="20"/>
                <w:szCs w:val="20"/>
                <w:lang w:eastAsia="en-US"/>
              </w:rPr>
              <w:t>Общечеловеческое звучание образов персонажей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437D22">
              <w:rPr>
                <w:sz w:val="20"/>
                <w:szCs w:val="20"/>
              </w:rPr>
              <w:t xml:space="preserve">Мастерство драматурга в создании характеров (Софья, </w:t>
            </w:r>
            <w:r>
              <w:rPr>
                <w:sz w:val="20"/>
                <w:szCs w:val="20"/>
              </w:rPr>
              <w:t>Мол</w:t>
            </w:r>
            <w:r w:rsidRPr="00437D22">
              <w:rPr>
                <w:sz w:val="20"/>
                <w:szCs w:val="20"/>
              </w:rPr>
              <w:t>чалин, Репетилов и др.). «Открытость» финала пьесы, его нравственно-философское звучание.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7E7451" w:rsidRDefault="008E0305" w:rsidP="00105FDD">
            <w:pPr>
              <w:rPr>
                <w:bCs/>
                <w:sz w:val="20"/>
                <w:szCs w:val="20"/>
              </w:rPr>
            </w:pPr>
            <w:r w:rsidRPr="007E7451">
              <w:rPr>
                <w:bCs/>
                <w:i/>
                <w:sz w:val="20"/>
                <w:szCs w:val="20"/>
              </w:rPr>
              <w:t>Знать</w:t>
            </w:r>
            <w:r w:rsidRPr="007E7451">
              <w:rPr>
                <w:bCs/>
                <w:sz w:val="20"/>
                <w:szCs w:val="20"/>
              </w:rPr>
              <w:t xml:space="preserve"> текст комедии, определение </w:t>
            </w:r>
            <w:r w:rsidRPr="007E7451">
              <w:rPr>
                <w:bCs/>
                <w:i/>
                <w:sz w:val="20"/>
                <w:szCs w:val="20"/>
              </w:rPr>
              <w:t xml:space="preserve">развязки действия, открытого финала. </w:t>
            </w:r>
          </w:p>
          <w:p w:rsidR="008E0305" w:rsidRPr="007E7451" w:rsidRDefault="008E0305" w:rsidP="00105FDD">
            <w:pPr>
              <w:rPr>
                <w:sz w:val="20"/>
                <w:szCs w:val="20"/>
              </w:rPr>
            </w:pPr>
            <w:r w:rsidRPr="007E7451">
              <w:rPr>
                <w:bCs/>
                <w:i/>
                <w:sz w:val="20"/>
                <w:szCs w:val="20"/>
              </w:rPr>
              <w:t>Уметь</w:t>
            </w:r>
            <w:r w:rsidRPr="007E7451">
              <w:rPr>
                <w:i/>
                <w:sz w:val="20"/>
                <w:szCs w:val="20"/>
              </w:rPr>
              <w:t xml:space="preserve"> </w:t>
            </w:r>
            <w:r w:rsidRPr="007E7451">
              <w:rPr>
                <w:sz w:val="20"/>
                <w:szCs w:val="20"/>
              </w:rPr>
              <w:t>давать характеристику  персонажа, в том числе речевую, отбирать материал о персонажах пьесы, подбирать цитаты</w:t>
            </w:r>
          </w:p>
        </w:tc>
        <w:tc>
          <w:tcPr>
            <w:tcW w:w="2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7E7451" w:rsidRDefault="008E0305" w:rsidP="00105FDD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7E7451" w:rsidRDefault="008E0305" w:rsidP="00043689">
            <w:pPr>
              <w:rPr>
                <w:sz w:val="20"/>
                <w:szCs w:val="20"/>
              </w:rPr>
            </w:pPr>
            <w:r w:rsidRPr="007E7451">
              <w:rPr>
                <w:sz w:val="20"/>
                <w:szCs w:val="20"/>
                <w:lang w:eastAsia="en-US"/>
              </w:rPr>
              <w:t>Практическая работа.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7E7451" w:rsidRDefault="008E0305" w:rsidP="007E7451">
            <w:pPr>
              <w:rPr>
                <w:sz w:val="20"/>
                <w:szCs w:val="20"/>
              </w:rPr>
            </w:pPr>
            <w:r w:rsidRPr="007E7451">
              <w:rPr>
                <w:sz w:val="20"/>
                <w:szCs w:val="20"/>
              </w:rPr>
              <w:t>Выписать из текста выражения, ставшими крылатыми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05" w:rsidRPr="00043689" w:rsidRDefault="008E0305" w:rsidP="00043689">
            <w:pPr>
              <w:jc w:val="center"/>
            </w:pPr>
          </w:p>
        </w:tc>
      </w:tr>
      <w:tr w:rsidR="00AB5609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B85593">
            <w:r>
              <w:lastRenderedPageBreak/>
              <w:t>24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 w:rsidP="007E7451">
            <w:pPr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  <w:lang w:eastAsia="en-US"/>
              </w:rPr>
              <w:t xml:space="preserve">Преодоление канонов классицизма в комедии.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 w:rsidP="007E745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</w:rPr>
              <w:t>1</w:t>
            </w:r>
          </w:p>
          <w:p w:rsidR="00AB5609" w:rsidRPr="006D431E" w:rsidRDefault="00AB5609" w:rsidP="00B85593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 w:rsidP="00B85593">
            <w:pPr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 w:rsidP="00B85593">
            <w:pPr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  <w:lang w:eastAsia="en-US"/>
              </w:rPr>
              <w:t>Язык комедии Грибоедова. Речевые характеристики героев комедии. Обучение анализу эпизода драматического произведения (по комедии «Горе от ума»)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 w:rsidP="00F67535">
            <w:pPr>
              <w:rPr>
                <w:bCs/>
                <w:i/>
                <w:sz w:val="20"/>
                <w:szCs w:val="20"/>
              </w:rPr>
            </w:pPr>
            <w:r w:rsidRPr="006D431E">
              <w:rPr>
                <w:bCs/>
                <w:i/>
                <w:sz w:val="20"/>
                <w:szCs w:val="20"/>
              </w:rPr>
              <w:t>Знать</w:t>
            </w:r>
            <w:r w:rsidRPr="006D431E">
              <w:rPr>
                <w:i/>
                <w:sz w:val="20"/>
                <w:szCs w:val="20"/>
              </w:rPr>
              <w:t xml:space="preserve"> </w:t>
            </w:r>
            <w:r w:rsidRPr="006D431E">
              <w:rPr>
                <w:sz w:val="20"/>
                <w:szCs w:val="20"/>
              </w:rPr>
              <w:t xml:space="preserve">понятия </w:t>
            </w:r>
            <w:r w:rsidRPr="006D431E">
              <w:rPr>
                <w:i/>
                <w:iCs/>
                <w:sz w:val="20"/>
                <w:szCs w:val="20"/>
              </w:rPr>
              <w:t>проблематика, идейное содержание, система образов, внутренний конфликт</w:t>
            </w:r>
            <w:r w:rsidRPr="006D431E">
              <w:rPr>
                <w:sz w:val="20"/>
                <w:szCs w:val="20"/>
              </w:rPr>
              <w:t>.</w:t>
            </w:r>
            <w:r w:rsidRPr="006D431E">
              <w:rPr>
                <w:sz w:val="20"/>
                <w:szCs w:val="20"/>
              </w:rPr>
              <w:br/>
            </w:r>
            <w:r w:rsidRPr="006D431E">
              <w:rPr>
                <w:bCs/>
                <w:i/>
                <w:sz w:val="20"/>
                <w:szCs w:val="20"/>
              </w:rPr>
              <w:t>Уметь</w:t>
            </w:r>
            <w:r w:rsidRPr="006D431E">
              <w:rPr>
                <w:sz w:val="20"/>
                <w:szCs w:val="20"/>
              </w:rPr>
              <w:t xml:space="preserve"> давать характеристику данных персонажей, в том числе речевую, делать их сравнительную характеристику с Чацким,  выявлять авторскую позицию.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FB776D" w:rsidP="00F67535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FB776D" w:rsidRDefault="00FB776D" w:rsidP="00F67535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 </w:t>
            </w:r>
            <w:r w:rsidRPr="00F553CD">
              <w:rPr>
                <w:sz w:val="20"/>
                <w:szCs w:val="20"/>
              </w:rPr>
              <w:t>выразительное чтение</w:t>
            </w:r>
            <w:r>
              <w:rPr>
                <w:sz w:val="20"/>
                <w:szCs w:val="20"/>
              </w:rPr>
              <w:t>;</w:t>
            </w:r>
          </w:p>
          <w:p w:rsidR="00FB776D" w:rsidRDefault="00FB776D" w:rsidP="00FB776D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самостоятельный поиск ответа на проблемные вопросы;</w:t>
            </w:r>
          </w:p>
          <w:p w:rsidR="00FB776D" w:rsidRPr="00FB776D" w:rsidRDefault="00EC21B2" w:rsidP="00F67535">
            <w:pPr>
              <w:rPr>
                <w:bCs/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 комедии.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 w:rsidP="00B85593">
            <w:pPr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</w:rPr>
              <w:t>Беседа.</w:t>
            </w:r>
            <w:r>
              <w:rPr>
                <w:sz w:val="20"/>
                <w:szCs w:val="20"/>
              </w:rPr>
              <w:t xml:space="preserve"> </w:t>
            </w:r>
            <w:r w:rsidRPr="006D431E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>
            <w:pPr>
              <w:spacing w:after="200" w:line="276" w:lineRule="auto"/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</w:rPr>
              <w:t>Монолог Чацкого - наизусть</w:t>
            </w:r>
          </w:p>
          <w:p w:rsidR="00AB5609" w:rsidRPr="006D431E" w:rsidRDefault="00AB5609" w:rsidP="00B8559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AB5609">
            <w:pPr>
              <w:spacing w:after="200" w:line="276" w:lineRule="auto"/>
            </w:pPr>
          </w:p>
          <w:p w:rsidR="00AB5609" w:rsidRPr="00043689" w:rsidRDefault="00AB5609" w:rsidP="002C6B99"/>
        </w:tc>
      </w:tr>
      <w:tr w:rsidR="00AB5609" w:rsidRPr="00A22003" w:rsidTr="00AA14F1">
        <w:trPr>
          <w:trHeight w:val="36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r w:rsidRPr="000436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 w:rsidP="006D431E">
            <w:pPr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  <w:lang w:eastAsia="en-US"/>
              </w:rPr>
              <w:t>И. А. Гончаров. «Мильон терзаний». Подготовка к домашнему сочинению по комедии «Горе от ума».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 w:rsidP="00043689">
            <w:pPr>
              <w:jc w:val="center"/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 w:rsidP="002C6B99">
            <w:pPr>
              <w:jc w:val="center"/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 w:rsidP="00043689">
            <w:pPr>
              <w:rPr>
                <w:sz w:val="20"/>
                <w:szCs w:val="20"/>
              </w:rPr>
            </w:pPr>
            <w:r w:rsidRPr="00437D22">
              <w:rPr>
                <w:sz w:val="20"/>
                <w:szCs w:val="20"/>
              </w:rPr>
              <w:t>Анализ комедии в критическом этюде</w:t>
            </w:r>
            <w:r w:rsidRPr="00437D22">
              <w:rPr>
                <w:b/>
                <w:bCs/>
                <w:sz w:val="20"/>
                <w:szCs w:val="20"/>
              </w:rPr>
              <w:t xml:space="preserve"> </w:t>
            </w:r>
            <w:r w:rsidRPr="00437D22">
              <w:rPr>
                <w:sz w:val="20"/>
                <w:szCs w:val="20"/>
              </w:rPr>
              <w:t>И. А. Гончарова «Мильон терзаний».</w:t>
            </w:r>
            <w:r>
              <w:rPr>
                <w:sz w:val="20"/>
                <w:szCs w:val="20"/>
              </w:rPr>
              <w:t xml:space="preserve"> </w:t>
            </w:r>
            <w:r w:rsidRPr="006D431E">
              <w:rPr>
                <w:sz w:val="20"/>
                <w:szCs w:val="20"/>
                <w:lang w:eastAsia="en-US"/>
              </w:rPr>
              <w:t>Подготовка к домашнему сочинению по комедии «Горе от ума».</w:t>
            </w:r>
            <w:r>
              <w:rPr>
                <w:sz w:val="20"/>
                <w:szCs w:val="20"/>
                <w:lang w:eastAsia="en-US"/>
              </w:rPr>
              <w:t xml:space="preserve"> Проблематика комедии.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53170" w:rsidRDefault="00AB5609" w:rsidP="003258A2">
            <w:pPr>
              <w:rPr>
                <w:b/>
                <w:bCs/>
                <w:sz w:val="20"/>
                <w:szCs w:val="20"/>
              </w:rPr>
            </w:pPr>
            <w:r w:rsidRPr="00C53170">
              <w:rPr>
                <w:bCs/>
                <w:i/>
                <w:sz w:val="20"/>
                <w:szCs w:val="20"/>
              </w:rPr>
              <w:t>Знать</w:t>
            </w:r>
            <w:r w:rsidRPr="00C53170">
              <w:rPr>
                <w:b/>
                <w:bCs/>
                <w:sz w:val="20"/>
                <w:szCs w:val="20"/>
              </w:rPr>
              <w:t xml:space="preserve"> </w:t>
            </w:r>
            <w:r w:rsidRPr="00C53170">
              <w:rPr>
                <w:bCs/>
                <w:sz w:val="20"/>
                <w:szCs w:val="20"/>
              </w:rPr>
              <w:t xml:space="preserve">основные положения статьи; </w:t>
            </w:r>
            <w:r w:rsidRPr="00C53170">
              <w:rPr>
                <w:color w:val="000000"/>
                <w:sz w:val="20"/>
                <w:szCs w:val="20"/>
              </w:rPr>
              <w:t>особенности оценки пьесы И.А.Гончаровым и А.С.Пушкиным</w:t>
            </w:r>
          </w:p>
          <w:p w:rsidR="00AB5609" w:rsidRPr="003258A2" w:rsidRDefault="00AB5609" w:rsidP="003258A2">
            <w:pPr>
              <w:jc w:val="both"/>
              <w:rPr>
                <w:sz w:val="20"/>
                <w:szCs w:val="20"/>
              </w:rPr>
            </w:pPr>
            <w:r w:rsidRPr="00C53170">
              <w:rPr>
                <w:bCs/>
                <w:i/>
                <w:sz w:val="20"/>
                <w:szCs w:val="20"/>
              </w:rPr>
              <w:t>Уметь</w:t>
            </w:r>
            <w:r w:rsidRPr="00C53170">
              <w:rPr>
                <w:i/>
                <w:sz w:val="20"/>
                <w:szCs w:val="20"/>
              </w:rPr>
              <w:t xml:space="preserve"> </w:t>
            </w:r>
            <w:r w:rsidRPr="00C53170">
              <w:rPr>
                <w:sz w:val="20"/>
                <w:szCs w:val="20"/>
              </w:rPr>
              <w:t>давать характеристику  персонажа, в том числе речевую, отбирать материал из статьи И.А. Гончарова «Мильон терзаний»  и из заметок А.С. Пушкина о Чацком.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B71CBC" w:rsidP="003258A2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Гончарова;</w:t>
            </w:r>
          </w:p>
          <w:p w:rsidR="00B71CBC" w:rsidRDefault="00B71CBC" w:rsidP="003258A2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вопросы;</w:t>
            </w:r>
          </w:p>
          <w:p w:rsidR="00B71CBC" w:rsidRDefault="00B71CBC" w:rsidP="003258A2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запись основных положений статьи;</w:t>
            </w:r>
          </w:p>
          <w:p w:rsidR="00B71CBC" w:rsidRDefault="00B71CBC" w:rsidP="003258A2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комментирование художественного произведения;</w:t>
            </w:r>
          </w:p>
          <w:p w:rsidR="00B71CBC" w:rsidRPr="00B71CBC" w:rsidRDefault="00B71CBC" w:rsidP="003258A2">
            <w:pPr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 комедии.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 w:rsidP="0004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наизусть монолог а Чацкого; беседа по содержанию статьи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D431E" w:rsidRDefault="00AB5609" w:rsidP="0025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53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A672E" w:rsidRDefault="00AB5609" w:rsidP="00043689">
            <w:pPr>
              <w:rPr>
                <w:sz w:val="20"/>
                <w:szCs w:val="20"/>
              </w:rPr>
            </w:pPr>
            <w:r w:rsidRPr="00FA672E">
              <w:rPr>
                <w:sz w:val="20"/>
                <w:szCs w:val="20"/>
              </w:rPr>
              <w:t>26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A672E" w:rsidRDefault="00AB5609" w:rsidP="00FA672E">
            <w:pPr>
              <w:rPr>
                <w:sz w:val="20"/>
                <w:szCs w:val="20"/>
              </w:rPr>
            </w:pPr>
            <w:r w:rsidRPr="00FA672E">
              <w:rPr>
                <w:sz w:val="20"/>
                <w:szCs w:val="20"/>
                <w:lang w:eastAsia="en-US"/>
              </w:rPr>
              <w:t>А.С. Пушкин: жизнь и творчество. Лицейская лирика. Дружба и друзья в творчестве Пушкина.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A672E" w:rsidRDefault="00AB5609" w:rsidP="00043689">
            <w:pPr>
              <w:jc w:val="center"/>
              <w:rPr>
                <w:sz w:val="20"/>
                <w:szCs w:val="20"/>
              </w:rPr>
            </w:pPr>
            <w:r w:rsidRPr="00FA672E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A672E" w:rsidRDefault="00AB5609" w:rsidP="002C6B99">
            <w:pPr>
              <w:jc w:val="center"/>
              <w:rPr>
                <w:sz w:val="20"/>
                <w:szCs w:val="20"/>
              </w:rPr>
            </w:pPr>
            <w:r w:rsidRPr="00105FDD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AB5609" w:rsidP="00FA672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 w:after="75"/>
              <w:rPr>
                <w:sz w:val="20"/>
                <w:szCs w:val="20"/>
              </w:rPr>
            </w:pPr>
            <w:r w:rsidRPr="00437D22">
              <w:rPr>
                <w:bCs/>
                <w:sz w:val="20"/>
                <w:szCs w:val="20"/>
                <w:shd w:val="clear" w:color="auto" w:fill="FFFFFF"/>
              </w:rPr>
              <w:t xml:space="preserve">А. С. Пушкин 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Pr="00437D22">
              <w:rPr>
                <w:sz w:val="20"/>
                <w:szCs w:val="20"/>
              </w:rPr>
              <w:t xml:space="preserve">Жизнь и творчество. </w:t>
            </w:r>
            <w:r>
              <w:rPr>
                <w:sz w:val="20"/>
                <w:szCs w:val="20"/>
              </w:rPr>
              <w:t>Н</w:t>
            </w:r>
            <w:r w:rsidRPr="00437D22">
              <w:rPr>
                <w:sz w:val="20"/>
                <w:szCs w:val="20"/>
              </w:rPr>
              <w:t>ациональн</w:t>
            </w:r>
            <w:r>
              <w:rPr>
                <w:sz w:val="20"/>
                <w:szCs w:val="20"/>
              </w:rPr>
              <w:t>ая</w:t>
            </w:r>
            <w:r w:rsidRPr="00437D22">
              <w:rPr>
                <w:sz w:val="20"/>
                <w:szCs w:val="20"/>
              </w:rPr>
              <w:t xml:space="preserve"> самобытност</w:t>
            </w:r>
            <w:r>
              <w:rPr>
                <w:sz w:val="20"/>
                <w:szCs w:val="20"/>
              </w:rPr>
              <w:t>ь.</w:t>
            </w:r>
            <w:r w:rsidRPr="00437D22">
              <w:rPr>
                <w:sz w:val="20"/>
                <w:szCs w:val="20"/>
              </w:rPr>
              <w:t xml:space="preserve"> А. С. Пушкин как основоположник новой русской литературы.</w:t>
            </w:r>
            <w:r>
              <w:rPr>
                <w:sz w:val="20"/>
                <w:szCs w:val="20"/>
              </w:rPr>
              <w:t xml:space="preserve"> Пушкин-лицеист. Хронологическая таблица жизни и творчества Пушкина.</w:t>
            </w:r>
          </w:p>
          <w:p w:rsidR="00AB5609" w:rsidRPr="00FA672E" w:rsidRDefault="00AB5609" w:rsidP="00FA672E">
            <w:pPr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A672E" w:rsidRDefault="00AB5609" w:rsidP="00FA672E">
            <w:pPr>
              <w:rPr>
                <w:sz w:val="20"/>
                <w:szCs w:val="20"/>
              </w:rPr>
            </w:pPr>
            <w:r w:rsidRPr="00FA672E">
              <w:rPr>
                <w:i/>
                <w:sz w:val="20"/>
                <w:szCs w:val="20"/>
              </w:rPr>
              <w:t>Знать</w:t>
            </w:r>
            <w:r w:rsidRPr="00FA672E">
              <w:rPr>
                <w:sz w:val="20"/>
                <w:szCs w:val="20"/>
              </w:rPr>
              <w:t xml:space="preserve"> основные этапы жизненного и творческого пути  А.С.Пушкина, основные черты реализма как литературного направления</w:t>
            </w:r>
          </w:p>
          <w:p w:rsidR="00AB5609" w:rsidRPr="00FA672E" w:rsidRDefault="00AB5609" w:rsidP="00FA672E">
            <w:pPr>
              <w:rPr>
                <w:sz w:val="20"/>
                <w:szCs w:val="20"/>
              </w:rPr>
            </w:pPr>
            <w:r w:rsidRPr="00FA672E">
              <w:rPr>
                <w:bCs/>
                <w:i/>
                <w:sz w:val="20"/>
                <w:szCs w:val="20"/>
              </w:rPr>
              <w:t>Уметь</w:t>
            </w:r>
            <w:r w:rsidRPr="00FA672E">
              <w:rPr>
                <w:sz w:val="20"/>
                <w:szCs w:val="20"/>
              </w:rPr>
              <w:t xml:space="preserve"> создавать презентацию информационного проекта.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44" w:rsidRDefault="00E56A44" w:rsidP="00E56A44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BD2F5A" w:rsidRDefault="00E56A44" w:rsidP="00BD2F5A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 </w:t>
            </w:r>
            <w:r w:rsidR="00BD2F5A">
              <w:rPr>
                <w:sz w:val="20"/>
                <w:szCs w:val="20"/>
              </w:rPr>
              <w:t>запись основных положений статьи;</w:t>
            </w:r>
          </w:p>
          <w:p w:rsidR="00E56A44" w:rsidRDefault="00E56A44" w:rsidP="00E56A44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самостоятельный поиск ответа на проблемные вопросы;</w:t>
            </w:r>
          </w:p>
          <w:p w:rsidR="00E56A44" w:rsidRPr="00E56A44" w:rsidRDefault="00E56A44" w:rsidP="00FA672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102EFE" w:rsidRDefault="00AB5609" w:rsidP="00102EFE">
            <w:pPr>
              <w:rPr>
                <w:sz w:val="20"/>
                <w:szCs w:val="20"/>
                <w:lang w:eastAsia="en-US"/>
              </w:rPr>
            </w:pPr>
            <w:r w:rsidRPr="00102EFE">
              <w:rPr>
                <w:sz w:val="20"/>
                <w:szCs w:val="20"/>
                <w:lang w:eastAsia="en-US"/>
              </w:rPr>
              <w:t>Аналитическая  беседа. Заполнение хронологической таблицы  жизни и творчества поэта</w:t>
            </w:r>
          </w:p>
          <w:p w:rsidR="00AB5609" w:rsidRPr="00FA672E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A672E" w:rsidRDefault="00AB5609" w:rsidP="00102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о поэтах - декабристах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A672E" w:rsidRDefault="00AB5609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BD2F5A" w:rsidRPr="00A22003" w:rsidTr="00AA14F1">
        <w:trPr>
          <w:trHeight w:val="41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043689" w:rsidRDefault="00BD2F5A" w:rsidP="00043689">
            <w:r w:rsidRPr="000436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D80A8F" w:rsidRDefault="00BD2F5A" w:rsidP="00D80A8F">
            <w:pPr>
              <w:rPr>
                <w:sz w:val="20"/>
                <w:szCs w:val="20"/>
              </w:rPr>
            </w:pPr>
            <w:r w:rsidRPr="00D80A8F">
              <w:rPr>
                <w:sz w:val="20"/>
                <w:szCs w:val="20"/>
                <w:lang w:eastAsia="en-US"/>
              </w:rPr>
              <w:t>Лирика петербургского периода. «К Чаадаеву». «К морю», «Анчар».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D80A8F" w:rsidRDefault="00BD2F5A" w:rsidP="00043689">
            <w:pPr>
              <w:jc w:val="center"/>
              <w:rPr>
                <w:sz w:val="20"/>
                <w:szCs w:val="20"/>
              </w:rPr>
            </w:pPr>
            <w:r w:rsidRPr="00D80A8F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D80A8F" w:rsidRDefault="00BD2F5A" w:rsidP="002C6B99">
            <w:pPr>
              <w:jc w:val="center"/>
              <w:rPr>
                <w:sz w:val="20"/>
                <w:szCs w:val="20"/>
              </w:rPr>
            </w:pPr>
            <w:r w:rsidRPr="00D80A8F">
              <w:rPr>
                <w:sz w:val="20"/>
                <w:szCs w:val="20"/>
                <w:lang w:eastAsia="en-US"/>
              </w:rPr>
              <w:t xml:space="preserve">Урок закрепления знаний, выработки умений и </w:t>
            </w:r>
            <w:r w:rsidRPr="00D80A8F">
              <w:rPr>
                <w:sz w:val="20"/>
                <w:szCs w:val="20"/>
                <w:lang w:eastAsia="en-US"/>
              </w:rPr>
              <w:lastRenderedPageBreak/>
              <w:t>навыков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D80A8F" w:rsidRDefault="00BD2F5A" w:rsidP="00043689">
            <w:pPr>
              <w:rPr>
                <w:sz w:val="20"/>
                <w:szCs w:val="20"/>
              </w:rPr>
            </w:pPr>
            <w:r w:rsidRPr="00D80A8F">
              <w:rPr>
                <w:sz w:val="20"/>
                <w:szCs w:val="20"/>
                <w:lang w:eastAsia="en-US"/>
              </w:rPr>
              <w:lastRenderedPageBreak/>
              <w:t>Лирика петербургского периода.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80A8F">
              <w:rPr>
                <w:sz w:val="20"/>
                <w:szCs w:val="20"/>
                <w:lang w:eastAsia="en-US"/>
              </w:rPr>
              <w:t>Проблема свободы, служения Родине. Тема свободы и власти в лирике А.С.Пушкина.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D80A8F" w:rsidRDefault="00BD2F5A" w:rsidP="00043689">
            <w:pPr>
              <w:jc w:val="both"/>
              <w:rPr>
                <w:sz w:val="20"/>
                <w:szCs w:val="20"/>
              </w:rPr>
            </w:pPr>
            <w:r w:rsidRPr="00D80A8F">
              <w:rPr>
                <w:bCs/>
                <w:i/>
                <w:sz w:val="20"/>
                <w:szCs w:val="20"/>
              </w:rPr>
              <w:t>Знать:</w:t>
            </w:r>
            <w:r w:rsidRPr="00D80A8F">
              <w:rPr>
                <w:sz w:val="20"/>
                <w:szCs w:val="20"/>
              </w:rPr>
              <w:t xml:space="preserve"> свобода в лирике поэта как политический, философский, нравственный идеал. Основы стихосложения.</w:t>
            </w:r>
            <w:r w:rsidRPr="00D80A8F">
              <w:rPr>
                <w:sz w:val="20"/>
                <w:szCs w:val="20"/>
              </w:rPr>
              <w:br/>
            </w:r>
            <w:r w:rsidRPr="00D80A8F">
              <w:rPr>
                <w:bCs/>
                <w:i/>
                <w:sz w:val="20"/>
                <w:szCs w:val="20"/>
              </w:rPr>
              <w:t>Уметь</w:t>
            </w:r>
            <w:r w:rsidRPr="00D80A8F">
              <w:rPr>
                <w:b/>
                <w:bCs/>
                <w:sz w:val="20"/>
                <w:szCs w:val="20"/>
              </w:rPr>
              <w:t xml:space="preserve"> </w:t>
            </w:r>
            <w:r w:rsidRPr="00D80A8F">
              <w:rPr>
                <w:sz w:val="20"/>
                <w:szCs w:val="20"/>
              </w:rPr>
              <w:t xml:space="preserve">анализировать стихотворное произведение с  точки зрения  его жанра,  темы, идеи, композиции,  </w:t>
            </w:r>
            <w:r w:rsidRPr="00D80A8F">
              <w:rPr>
                <w:sz w:val="20"/>
                <w:szCs w:val="20"/>
              </w:rPr>
              <w:lastRenderedPageBreak/>
              <w:t>изобразительно-выразительных средств.</w:t>
            </w:r>
          </w:p>
        </w:tc>
        <w:tc>
          <w:tcPr>
            <w:tcW w:w="2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Default="00BD2F5A" w:rsidP="0004368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lastRenderedPageBreak/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и восприятие стихотворений;</w:t>
            </w:r>
          </w:p>
          <w:p w:rsidR="00BD2F5A" w:rsidRDefault="00BD2F5A" w:rsidP="0004368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 w:rsidR="00285F15">
              <w:rPr>
                <w:sz w:val="20"/>
                <w:szCs w:val="20"/>
              </w:rPr>
              <w:t xml:space="preserve"> осмысление стихотворений; ответы на вопросы репродуктивного характера;</w:t>
            </w:r>
          </w:p>
          <w:p w:rsidR="00285F15" w:rsidRDefault="00BD2F5A" w:rsidP="0004368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 w:rsidR="00285F1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:</w:t>
            </w:r>
            <w:r w:rsidR="00285F15">
              <w:rPr>
                <w:sz w:val="20"/>
                <w:szCs w:val="20"/>
              </w:rPr>
              <w:t xml:space="preserve">выразительное чтение </w:t>
            </w:r>
            <w:r w:rsidR="00285F15">
              <w:rPr>
                <w:sz w:val="20"/>
                <w:szCs w:val="20"/>
              </w:rPr>
              <w:lastRenderedPageBreak/>
              <w:t>наизусть;</w:t>
            </w:r>
          </w:p>
          <w:p w:rsidR="00BD2F5A" w:rsidRDefault="00BD2F5A" w:rsidP="00043689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комментирование текстов стихотворений; самостоятельный поиск ответов на проблемные вопросы;</w:t>
            </w:r>
          </w:p>
          <w:p w:rsidR="00BD2F5A" w:rsidRPr="00BD2F5A" w:rsidRDefault="00BD2F5A" w:rsidP="00043689">
            <w:pPr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D80A8F" w:rsidRDefault="00BD2F5A" w:rsidP="00D80A8F">
            <w:pPr>
              <w:rPr>
                <w:sz w:val="20"/>
                <w:szCs w:val="20"/>
                <w:lang w:eastAsia="en-US"/>
              </w:rPr>
            </w:pPr>
            <w:r w:rsidRPr="00D80A8F">
              <w:rPr>
                <w:sz w:val="20"/>
                <w:szCs w:val="20"/>
                <w:lang w:eastAsia="en-US"/>
              </w:rPr>
              <w:lastRenderedPageBreak/>
              <w:t>Аналитическая беседа. Выразительное чтение</w:t>
            </w:r>
          </w:p>
          <w:p w:rsidR="00BD2F5A" w:rsidRPr="00D80A8F" w:rsidRDefault="00BD2F5A" w:rsidP="000436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D80A8F" w:rsidRDefault="00BD2F5A" w:rsidP="00D80A8F">
            <w:pPr>
              <w:rPr>
                <w:sz w:val="20"/>
                <w:szCs w:val="20"/>
              </w:rPr>
            </w:pPr>
            <w:r w:rsidRPr="00D80A8F">
              <w:rPr>
                <w:sz w:val="20"/>
                <w:szCs w:val="20"/>
              </w:rPr>
              <w:t>Стихотворение - наизусть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043689" w:rsidRDefault="00BD2F5A" w:rsidP="00043689">
            <w:pPr>
              <w:jc w:val="center"/>
            </w:pPr>
          </w:p>
        </w:tc>
      </w:tr>
      <w:tr w:rsidR="00BD2F5A" w:rsidRPr="00A22003" w:rsidTr="00AA14F1">
        <w:trPr>
          <w:trHeight w:val="34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043689" w:rsidRDefault="00BD2F5A" w:rsidP="00043689">
            <w:r w:rsidRPr="00043689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370828" w:rsidRDefault="00BD2F5A" w:rsidP="00370828">
            <w:pPr>
              <w:rPr>
                <w:sz w:val="20"/>
                <w:szCs w:val="20"/>
              </w:rPr>
            </w:pPr>
            <w:r w:rsidRPr="00370828">
              <w:rPr>
                <w:sz w:val="20"/>
                <w:szCs w:val="20"/>
                <w:lang w:eastAsia="en-US"/>
              </w:rPr>
              <w:t xml:space="preserve">Любовь как гармония душ в интимной лирике А.С. Пушкина. « </w:t>
            </w:r>
            <w:r>
              <w:rPr>
                <w:sz w:val="20"/>
                <w:szCs w:val="20"/>
                <w:lang w:eastAsia="en-US"/>
              </w:rPr>
              <w:t>Н</w:t>
            </w:r>
            <w:r w:rsidRPr="00370828">
              <w:rPr>
                <w:sz w:val="20"/>
                <w:szCs w:val="20"/>
                <w:lang w:eastAsia="en-US"/>
              </w:rPr>
              <w:t xml:space="preserve">а холмах Грузии лежит ночная мгла…», «Я вас любил: любовь ещё, быть может…».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370828" w:rsidRDefault="00BD2F5A" w:rsidP="00043689">
            <w:pPr>
              <w:jc w:val="center"/>
              <w:rPr>
                <w:sz w:val="20"/>
                <w:szCs w:val="20"/>
              </w:rPr>
            </w:pPr>
            <w:r w:rsidRPr="00370828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370828" w:rsidRDefault="00BD2F5A" w:rsidP="00370828">
            <w:pPr>
              <w:rPr>
                <w:sz w:val="20"/>
                <w:szCs w:val="20"/>
              </w:rPr>
            </w:pPr>
            <w:r w:rsidRPr="0037082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370828" w:rsidRDefault="00BD2F5A" w:rsidP="00043689">
            <w:pPr>
              <w:rPr>
                <w:sz w:val="20"/>
                <w:szCs w:val="20"/>
              </w:rPr>
            </w:pPr>
            <w:r w:rsidRPr="00370828">
              <w:rPr>
                <w:sz w:val="20"/>
                <w:szCs w:val="20"/>
                <w:lang w:eastAsia="en-US"/>
              </w:rPr>
              <w:t>Исследование содержания и формы стихотворений о любви. Романсы, созданные на стихи Пушкина о любви. Адресаты любовной лирики поэта.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370828" w:rsidRDefault="00BD2F5A" w:rsidP="00370828">
            <w:pPr>
              <w:jc w:val="both"/>
              <w:rPr>
                <w:sz w:val="20"/>
                <w:szCs w:val="20"/>
              </w:rPr>
            </w:pPr>
            <w:r w:rsidRPr="00370828">
              <w:rPr>
                <w:i/>
                <w:sz w:val="20"/>
                <w:szCs w:val="20"/>
              </w:rPr>
              <w:t xml:space="preserve">Знать </w:t>
            </w:r>
            <w:r w:rsidRPr="00370828">
              <w:rPr>
                <w:sz w:val="20"/>
                <w:szCs w:val="20"/>
              </w:rPr>
              <w:t>адресатов любовной лирики.</w:t>
            </w:r>
          </w:p>
          <w:p w:rsidR="00BD2F5A" w:rsidRPr="00370828" w:rsidRDefault="00BD2F5A" w:rsidP="00370828">
            <w:pPr>
              <w:rPr>
                <w:sz w:val="20"/>
                <w:szCs w:val="20"/>
              </w:rPr>
            </w:pPr>
            <w:r w:rsidRPr="00370828">
              <w:rPr>
                <w:i/>
                <w:sz w:val="20"/>
                <w:szCs w:val="20"/>
              </w:rPr>
              <w:t>Понимать</w:t>
            </w:r>
            <w:r w:rsidRPr="00370828">
              <w:rPr>
                <w:sz w:val="20"/>
                <w:szCs w:val="20"/>
              </w:rPr>
              <w:t xml:space="preserve"> образно-стилистическое богатство любовной лирики.                </w:t>
            </w:r>
          </w:p>
          <w:p w:rsidR="00BD2F5A" w:rsidRPr="00370828" w:rsidRDefault="00BD2F5A" w:rsidP="00370828">
            <w:pPr>
              <w:rPr>
                <w:sz w:val="20"/>
                <w:szCs w:val="20"/>
              </w:rPr>
            </w:pPr>
            <w:r w:rsidRPr="00370828">
              <w:rPr>
                <w:i/>
                <w:sz w:val="20"/>
                <w:szCs w:val="20"/>
              </w:rPr>
              <w:t>Уметь</w:t>
            </w:r>
            <w:r w:rsidRPr="00370828">
              <w:rPr>
                <w:sz w:val="20"/>
                <w:szCs w:val="20"/>
              </w:rPr>
              <w:t xml:space="preserve"> выразительно читать стихотворения, комментировать их, давать развернутые ответы на вопросы.</w:t>
            </w:r>
          </w:p>
        </w:tc>
        <w:tc>
          <w:tcPr>
            <w:tcW w:w="2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370828" w:rsidRDefault="00BD2F5A" w:rsidP="0037082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370828" w:rsidRDefault="00BD2F5A" w:rsidP="00370828">
            <w:pPr>
              <w:rPr>
                <w:sz w:val="20"/>
                <w:szCs w:val="20"/>
                <w:lang w:eastAsia="en-US"/>
              </w:rPr>
            </w:pPr>
            <w:r w:rsidRPr="00370828">
              <w:rPr>
                <w:sz w:val="20"/>
                <w:szCs w:val="20"/>
                <w:lang w:eastAsia="en-US"/>
              </w:rPr>
              <w:t>Лекция, беседа. Исследование содержания и формы стихотворений о любви</w:t>
            </w:r>
          </w:p>
          <w:p w:rsidR="00BD2F5A" w:rsidRPr="00370828" w:rsidRDefault="00BD2F5A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370828" w:rsidRDefault="00BD2F5A" w:rsidP="00370828">
            <w:pPr>
              <w:rPr>
                <w:sz w:val="20"/>
                <w:szCs w:val="20"/>
              </w:rPr>
            </w:pPr>
            <w:r w:rsidRPr="00370828">
              <w:rPr>
                <w:sz w:val="20"/>
                <w:szCs w:val="20"/>
              </w:rPr>
              <w:t>Выучить одно из стихотворений наизусть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A" w:rsidRPr="00043689" w:rsidRDefault="00BD2F5A" w:rsidP="00043689">
            <w:pPr>
              <w:jc w:val="center"/>
            </w:pPr>
          </w:p>
        </w:tc>
      </w:tr>
      <w:tr w:rsidR="00AB5609" w:rsidRPr="00A22003" w:rsidTr="00AA14F1">
        <w:trPr>
          <w:trHeight w:val="34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r w:rsidRPr="000436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370828">
            <w:pPr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  <w:lang w:eastAsia="en-US"/>
              </w:rPr>
              <w:t>Тема поэта и поэзии в лирике А.С. Пушкина. «Пророк», «Я памятник себе воздвиг нерукотворный…». Раздумья о смысле жизни, о поэзии. «Бесы»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043689">
            <w:pPr>
              <w:jc w:val="center"/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215EA2">
            <w:pPr>
              <w:jc w:val="center"/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043689">
            <w:pPr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  <w:lang w:eastAsia="en-US"/>
              </w:rPr>
              <w:t>Тема поэта и поэзии в лирике Пушкина. Анализ стихотворений. Аллегорическая форма размышления о жизни в стихотворении «Бесы». Обучение анализу одного стихотворения.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370828">
            <w:pPr>
              <w:rPr>
                <w:sz w:val="20"/>
                <w:szCs w:val="20"/>
              </w:rPr>
            </w:pPr>
            <w:r w:rsidRPr="00215EA2">
              <w:rPr>
                <w:bCs/>
                <w:i/>
                <w:sz w:val="20"/>
                <w:szCs w:val="20"/>
              </w:rPr>
              <w:t>Знать</w:t>
            </w:r>
            <w:r w:rsidRPr="00215EA2">
              <w:rPr>
                <w:sz w:val="20"/>
                <w:szCs w:val="20"/>
              </w:rPr>
              <w:t xml:space="preserve"> взгляды поэта на назначение поэта и поэзии.</w:t>
            </w:r>
            <w:r w:rsidRPr="00215EA2">
              <w:rPr>
                <w:sz w:val="20"/>
                <w:szCs w:val="20"/>
              </w:rPr>
              <w:br/>
            </w:r>
            <w:r w:rsidRPr="00215EA2">
              <w:rPr>
                <w:bCs/>
                <w:i/>
                <w:sz w:val="20"/>
                <w:szCs w:val="20"/>
              </w:rPr>
              <w:t>Уметь</w:t>
            </w:r>
            <w:r w:rsidRPr="00215EA2">
              <w:rPr>
                <w:sz w:val="20"/>
                <w:szCs w:val="20"/>
              </w:rPr>
              <w:t xml:space="preserve"> 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  <w:p w:rsidR="00AB5609" w:rsidRPr="00215EA2" w:rsidRDefault="00AB5609" w:rsidP="00370828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15" w:rsidRDefault="00285F15" w:rsidP="00285F15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и восприятие стихотворений;</w:t>
            </w:r>
          </w:p>
          <w:p w:rsidR="00285F15" w:rsidRDefault="00285F15" w:rsidP="00285F15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осмысление стихотворений; ответы на вопросы репродуктивного характера;</w:t>
            </w:r>
          </w:p>
          <w:p w:rsidR="00285F15" w:rsidRDefault="00285F15" w:rsidP="00285F15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 :</w:t>
            </w:r>
            <w:r>
              <w:rPr>
                <w:sz w:val="20"/>
                <w:szCs w:val="20"/>
              </w:rPr>
              <w:t>выразительное чтение наизусть;</w:t>
            </w:r>
          </w:p>
          <w:p w:rsidR="00285F15" w:rsidRDefault="00285F15" w:rsidP="00285F15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комментирование текстов стихотворений; самостоятельный поиск ответов на проблемные вопросы;</w:t>
            </w:r>
          </w:p>
          <w:p w:rsidR="00AB5609" w:rsidRPr="00215EA2" w:rsidRDefault="00285F15" w:rsidP="00285F15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215EA2">
            <w:pPr>
              <w:rPr>
                <w:sz w:val="20"/>
                <w:szCs w:val="20"/>
                <w:lang w:eastAsia="en-US"/>
              </w:rPr>
            </w:pPr>
            <w:r w:rsidRPr="00215EA2">
              <w:rPr>
                <w:sz w:val="20"/>
                <w:szCs w:val="20"/>
                <w:lang w:eastAsia="en-US"/>
              </w:rPr>
              <w:t>Беседа, ответы на вопросы. Чтение с комментарием и анализ стихотворений</w:t>
            </w:r>
          </w:p>
          <w:p w:rsidR="00AB5609" w:rsidRPr="00215EA2" w:rsidRDefault="00AB5609" w:rsidP="00215EA2">
            <w:pPr>
              <w:rPr>
                <w:sz w:val="20"/>
                <w:szCs w:val="20"/>
                <w:lang w:eastAsia="en-US"/>
              </w:rPr>
            </w:pPr>
          </w:p>
          <w:p w:rsidR="00AB5609" w:rsidRPr="00215EA2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215EA2">
            <w:pPr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32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043689">
            <w:pPr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</w:rPr>
              <w:t>30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215EA2">
            <w:pPr>
              <w:rPr>
                <w:sz w:val="20"/>
                <w:szCs w:val="20"/>
              </w:rPr>
            </w:pPr>
            <w:r w:rsidRPr="00215EA2">
              <w:rPr>
                <w:b/>
                <w:sz w:val="20"/>
                <w:szCs w:val="20"/>
                <w:lang w:eastAsia="en-US"/>
              </w:rPr>
              <w:t>Контрольная работа</w:t>
            </w:r>
            <w:r w:rsidRPr="00215EA2">
              <w:rPr>
                <w:sz w:val="20"/>
                <w:szCs w:val="20"/>
                <w:lang w:eastAsia="en-US"/>
              </w:rPr>
              <w:t xml:space="preserve"> по романтической лирике начала XIX </w:t>
            </w:r>
            <w:r w:rsidRPr="00215EA2">
              <w:rPr>
                <w:sz w:val="20"/>
                <w:szCs w:val="20"/>
                <w:lang w:eastAsia="en-US"/>
              </w:rPr>
              <w:lastRenderedPageBreak/>
              <w:t>века, комедии «Горе от ума», лирике А.С.Пушкина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043689">
            <w:pPr>
              <w:jc w:val="center"/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215EA2">
            <w:pPr>
              <w:jc w:val="center"/>
              <w:rPr>
                <w:sz w:val="20"/>
                <w:szCs w:val="20"/>
                <w:lang w:eastAsia="en-US"/>
              </w:rPr>
            </w:pPr>
            <w:r w:rsidRPr="00215EA2">
              <w:rPr>
                <w:sz w:val="20"/>
                <w:szCs w:val="20"/>
                <w:lang w:eastAsia="en-US"/>
              </w:rPr>
              <w:t>Урок контроля</w:t>
            </w:r>
          </w:p>
          <w:p w:rsidR="00AB5609" w:rsidRPr="00215EA2" w:rsidRDefault="00AB5609" w:rsidP="00215EA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043689">
            <w:pPr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</w:rPr>
              <w:t>Задания, ориентированные на проверку уровня литературной подготовки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215EA2">
            <w:pPr>
              <w:rPr>
                <w:sz w:val="20"/>
                <w:szCs w:val="20"/>
              </w:rPr>
            </w:pPr>
            <w:r w:rsidRPr="00215EA2">
              <w:rPr>
                <w:i/>
                <w:sz w:val="20"/>
                <w:szCs w:val="20"/>
              </w:rPr>
              <w:t>Знать</w:t>
            </w:r>
            <w:r w:rsidRPr="00215EA2">
              <w:rPr>
                <w:sz w:val="20"/>
                <w:szCs w:val="20"/>
              </w:rPr>
              <w:t xml:space="preserve"> содержание произведений.</w:t>
            </w:r>
          </w:p>
          <w:p w:rsidR="00AB5609" w:rsidRPr="00215EA2" w:rsidRDefault="00AB5609" w:rsidP="00215EA2">
            <w:pPr>
              <w:rPr>
                <w:sz w:val="20"/>
                <w:szCs w:val="20"/>
              </w:rPr>
            </w:pPr>
            <w:r w:rsidRPr="00215EA2">
              <w:rPr>
                <w:i/>
                <w:sz w:val="20"/>
                <w:szCs w:val="20"/>
              </w:rPr>
              <w:t>Уметь</w:t>
            </w:r>
            <w:r w:rsidRPr="00215EA2">
              <w:rPr>
                <w:sz w:val="20"/>
                <w:szCs w:val="20"/>
              </w:rPr>
              <w:t xml:space="preserve"> находить объяснение фактам, выбирать ответ, давать ответ на вопрос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F8" w:rsidRDefault="003D5FF8" w:rsidP="003D5FF8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вопросы;</w:t>
            </w:r>
          </w:p>
          <w:p w:rsidR="00AB5609" w:rsidRPr="00215EA2" w:rsidRDefault="003D5FF8" w:rsidP="003D5FF8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 по вопросам и заданиям.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043689">
            <w:pPr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  <w:lang w:eastAsia="en-US"/>
              </w:rPr>
              <w:t>Ответы на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15EA2" w:rsidRDefault="00AB5609" w:rsidP="00215EA2">
            <w:pPr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</w:rPr>
              <w:t>Ответ на проблемный вопрос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AB5609">
            <w:pPr>
              <w:spacing w:after="200" w:line="276" w:lineRule="auto"/>
            </w:pPr>
          </w:p>
          <w:p w:rsidR="00AB5609" w:rsidRDefault="00AB5609">
            <w:pPr>
              <w:spacing w:after="200" w:line="276" w:lineRule="auto"/>
            </w:pPr>
          </w:p>
          <w:p w:rsidR="00AB5609" w:rsidRPr="00043689" w:rsidRDefault="00AB5609" w:rsidP="002C6B99">
            <w:pPr>
              <w:jc w:val="center"/>
            </w:pPr>
          </w:p>
        </w:tc>
      </w:tr>
      <w:tr w:rsidR="00AB5609" w:rsidRPr="00A22003" w:rsidTr="00AA14F1">
        <w:trPr>
          <w:trHeight w:val="21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43BE9" w:rsidRDefault="00AB5609" w:rsidP="00043689">
            <w:pPr>
              <w:rPr>
                <w:sz w:val="20"/>
                <w:szCs w:val="20"/>
              </w:rPr>
            </w:pPr>
            <w:r w:rsidRPr="00943BE9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43BE9" w:rsidRDefault="00AB5609" w:rsidP="00943BE9">
            <w:pPr>
              <w:rPr>
                <w:b/>
                <w:sz w:val="20"/>
                <w:szCs w:val="20"/>
              </w:rPr>
            </w:pPr>
            <w:r w:rsidRPr="00943BE9">
              <w:rPr>
                <w:sz w:val="20"/>
                <w:szCs w:val="20"/>
                <w:lang w:eastAsia="en-US"/>
              </w:rPr>
              <w:t xml:space="preserve">«Цыганы» как романтическая поэма.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43BE9" w:rsidRDefault="00AB5609" w:rsidP="00043689">
            <w:pPr>
              <w:jc w:val="center"/>
              <w:rPr>
                <w:sz w:val="20"/>
                <w:szCs w:val="20"/>
              </w:rPr>
            </w:pPr>
            <w:r w:rsidRPr="00943BE9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43BE9" w:rsidRDefault="00AB5609" w:rsidP="002C6B99">
            <w:pPr>
              <w:jc w:val="center"/>
              <w:rPr>
                <w:sz w:val="20"/>
                <w:szCs w:val="20"/>
              </w:rPr>
            </w:pPr>
            <w:r w:rsidRPr="00943BE9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43BE9" w:rsidRDefault="00AB5609" w:rsidP="00043689">
            <w:pPr>
              <w:rPr>
                <w:sz w:val="20"/>
                <w:szCs w:val="20"/>
              </w:rPr>
            </w:pPr>
            <w:r w:rsidRPr="00943BE9">
              <w:rPr>
                <w:sz w:val="20"/>
                <w:szCs w:val="20"/>
                <w:lang w:eastAsia="en-US"/>
              </w:rPr>
              <w:t>«Цыганы»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43BE9" w:rsidRDefault="00AB5609" w:rsidP="00943BE9">
            <w:pPr>
              <w:rPr>
                <w:sz w:val="20"/>
                <w:szCs w:val="20"/>
              </w:rPr>
            </w:pPr>
            <w:r w:rsidRPr="00943BE9">
              <w:rPr>
                <w:i/>
                <w:sz w:val="20"/>
                <w:szCs w:val="20"/>
              </w:rPr>
              <w:t>Знать</w:t>
            </w:r>
            <w:r w:rsidRPr="00943BE9">
              <w:rPr>
                <w:sz w:val="20"/>
                <w:szCs w:val="20"/>
              </w:rPr>
              <w:t xml:space="preserve"> признаки романтизма, сюжет поэмы, отличительные жанровые признаки, идейно-художественные особенности.</w:t>
            </w:r>
          </w:p>
          <w:p w:rsidR="00AB5609" w:rsidRPr="00943BE9" w:rsidRDefault="00AB5609" w:rsidP="00943BE9">
            <w:pPr>
              <w:rPr>
                <w:b/>
                <w:sz w:val="20"/>
                <w:szCs w:val="20"/>
              </w:rPr>
            </w:pPr>
            <w:r w:rsidRPr="00943BE9">
              <w:rPr>
                <w:i/>
                <w:sz w:val="20"/>
                <w:szCs w:val="20"/>
              </w:rPr>
              <w:t>Уметь</w:t>
            </w:r>
            <w:r w:rsidRPr="00943BE9">
              <w:rPr>
                <w:sz w:val="20"/>
                <w:szCs w:val="20"/>
              </w:rPr>
              <w:t xml:space="preserve"> комментировать текст, находить признаки романтизма и реализма, давать сопоставительную характеристику.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C60B01" w:rsidP="00943BE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331289">
              <w:rPr>
                <w:sz w:val="20"/>
                <w:szCs w:val="20"/>
              </w:rPr>
              <w:t xml:space="preserve">чтение статьи учебника; </w:t>
            </w:r>
            <w:r>
              <w:rPr>
                <w:sz w:val="20"/>
                <w:szCs w:val="20"/>
              </w:rPr>
              <w:t>полноценное восприятие поэмы;</w:t>
            </w:r>
          </w:p>
          <w:p w:rsidR="00C60B01" w:rsidRDefault="00C60B01" w:rsidP="00C60B01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пересказ статьи учебника, ответы на вопросы;</w:t>
            </w:r>
          </w:p>
          <w:p w:rsidR="00C60B01" w:rsidRDefault="00C60B01" w:rsidP="00C60B01">
            <w:pPr>
              <w:rPr>
                <w:i/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;</w:t>
            </w:r>
          </w:p>
          <w:p w:rsidR="00C60B01" w:rsidRDefault="00C60B01" w:rsidP="00C60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монологов;</w:t>
            </w:r>
          </w:p>
          <w:p w:rsidR="00C60B01" w:rsidRPr="00C60B01" w:rsidRDefault="00C60B01" w:rsidP="00C60B01">
            <w:pPr>
              <w:rPr>
                <w:b/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текста, сопоставительная характеристика героев;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43BE9" w:rsidRDefault="00AB5609" w:rsidP="00043689">
            <w:pPr>
              <w:rPr>
                <w:sz w:val="20"/>
                <w:szCs w:val="20"/>
              </w:rPr>
            </w:pPr>
            <w:r w:rsidRPr="00943BE9">
              <w:rPr>
                <w:sz w:val="20"/>
                <w:szCs w:val="20"/>
              </w:rPr>
              <w:t>Комментированное чтение.</w:t>
            </w:r>
          </w:p>
          <w:p w:rsidR="00AB5609" w:rsidRPr="00943BE9" w:rsidRDefault="00AB5609" w:rsidP="00943BE9">
            <w:pPr>
              <w:rPr>
                <w:sz w:val="20"/>
                <w:szCs w:val="20"/>
                <w:lang w:eastAsia="en-US"/>
              </w:rPr>
            </w:pPr>
            <w:r w:rsidRPr="00943BE9">
              <w:rPr>
                <w:sz w:val="20"/>
                <w:szCs w:val="20"/>
                <w:lang w:eastAsia="en-US"/>
              </w:rPr>
              <w:t>Фронтальная беседа. Анализ эпизодов.</w:t>
            </w:r>
          </w:p>
          <w:p w:rsidR="00AB5609" w:rsidRPr="00943BE9" w:rsidRDefault="00AB5609" w:rsidP="00043689">
            <w:pPr>
              <w:rPr>
                <w:b/>
                <w:sz w:val="20"/>
                <w:szCs w:val="20"/>
              </w:rPr>
            </w:pPr>
          </w:p>
          <w:p w:rsidR="00AB5609" w:rsidRPr="00943BE9" w:rsidRDefault="00AB5609" w:rsidP="0004368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43BE9" w:rsidRDefault="00AB5609" w:rsidP="00943BE9">
            <w:pPr>
              <w:rPr>
                <w:sz w:val="20"/>
                <w:szCs w:val="20"/>
              </w:rPr>
            </w:pPr>
            <w:r w:rsidRPr="00943BE9">
              <w:rPr>
                <w:sz w:val="20"/>
                <w:szCs w:val="20"/>
              </w:rPr>
              <w:t>Подготовить устный рассказ на тему: «Проблемы и герои поэмы «Цыганы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34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308F9" w:rsidRDefault="00AB5609" w:rsidP="002C6B99">
            <w:pPr>
              <w:jc w:val="center"/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</w:rPr>
              <w:t>32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308F9" w:rsidRDefault="00AB5609" w:rsidP="00943BE9">
            <w:pPr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</w:rPr>
              <w:t>«Моцарт и Сальери» как часть цикла «Маленькие трагедии»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308F9" w:rsidRDefault="00AB5609" w:rsidP="002C6B99">
            <w:pPr>
              <w:jc w:val="center"/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308F9" w:rsidRDefault="00AB5609" w:rsidP="00043689">
            <w:pPr>
              <w:jc w:val="center"/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308F9" w:rsidRDefault="00AB5609" w:rsidP="002308F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2308F9">
              <w:rPr>
                <w:iCs/>
                <w:color w:val="000000"/>
                <w:sz w:val="20"/>
                <w:szCs w:val="20"/>
              </w:rPr>
              <w:t>«Моцарт и Сальери»</w:t>
            </w:r>
          </w:p>
          <w:p w:rsidR="00AB5609" w:rsidRPr="002308F9" w:rsidRDefault="00AB5609" w:rsidP="002308F9">
            <w:pPr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</w:rPr>
              <w:t>Проблема гения и злодейства. Два типа мировосприятия персонажей. Их нравственные позиции в сфере творчества.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308F9" w:rsidRDefault="00AB5609" w:rsidP="002308F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308F9">
              <w:rPr>
                <w:b/>
                <w:bCs/>
                <w:sz w:val="20"/>
                <w:szCs w:val="20"/>
              </w:rPr>
              <w:t>знать/понимать:</w:t>
            </w:r>
            <w:r w:rsidRPr="002308F9">
              <w:rPr>
                <w:sz w:val="20"/>
                <w:szCs w:val="20"/>
              </w:rPr>
              <w:t>изученные теоретико-литературные понятия; содержание произведения</w:t>
            </w:r>
          </w:p>
          <w:p w:rsidR="00AB5609" w:rsidRPr="002308F9" w:rsidRDefault="00AB5609" w:rsidP="00230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8F9">
              <w:rPr>
                <w:b/>
                <w:bCs/>
                <w:sz w:val="20"/>
                <w:szCs w:val="20"/>
              </w:rPr>
              <w:t>уметь:</w:t>
            </w:r>
            <w:r w:rsidRPr="002308F9">
              <w:rPr>
                <w:sz w:val="20"/>
                <w:szCs w:val="20"/>
              </w:rPr>
              <w:t xml:space="preserve"> выделять и формулировать тему, идею, проблематику изученного произведения; давать характеристику героев.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3B" w:rsidRDefault="00C63D3B" w:rsidP="00C63D3B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полноценное восприятие текста;</w:t>
            </w:r>
          </w:p>
          <w:p w:rsidR="00C63D3B" w:rsidRDefault="00C63D3B" w:rsidP="00C63D3B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пересказ статьи учебника, ответы на вопросы;</w:t>
            </w:r>
          </w:p>
          <w:p w:rsidR="00C63D3B" w:rsidRPr="0069080F" w:rsidRDefault="00C63D3B" w:rsidP="00C63D3B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;</w:t>
            </w:r>
            <w:r w:rsidR="0069080F">
              <w:rPr>
                <w:sz w:val="20"/>
                <w:szCs w:val="20"/>
              </w:rPr>
              <w:t xml:space="preserve"> устный рассказ;</w:t>
            </w:r>
          </w:p>
          <w:p w:rsidR="00C63D3B" w:rsidRDefault="00C63D3B" w:rsidP="00C6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монологов;</w:t>
            </w:r>
          </w:p>
          <w:p w:rsidR="00AB5609" w:rsidRPr="002308F9" w:rsidRDefault="00C63D3B" w:rsidP="00C63D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текста, сопоставительная характеристика героев;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308F9" w:rsidRDefault="00AB5609" w:rsidP="002308F9">
            <w:pPr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</w:rPr>
              <w:t>Чтение по ролям фрагментов, анализ эпизодов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308F9" w:rsidRDefault="00AB5609" w:rsidP="002308F9">
            <w:pPr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</w:rPr>
              <w:t>Письменный ответ на вопрос учебника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2C6B99">
            <w:pPr>
              <w:jc w:val="center"/>
            </w:pPr>
          </w:p>
        </w:tc>
      </w:tr>
      <w:tr w:rsidR="00AB5609" w:rsidRPr="00A22003" w:rsidTr="00AA14F1">
        <w:trPr>
          <w:trHeight w:val="50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770F5" w:rsidRDefault="00AB5609" w:rsidP="00043689">
            <w:pPr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</w:rPr>
              <w:t>33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770F5" w:rsidRDefault="00AB5609" w:rsidP="002770F5">
            <w:pPr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  <w:lang w:eastAsia="en-US"/>
              </w:rPr>
              <w:t xml:space="preserve">Роман А.С. Пушкина «Евгений Онегин».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770F5" w:rsidRDefault="00AB5609" w:rsidP="00043689">
            <w:pPr>
              <w:jc w:val="center"/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770F5" w:rsidRDefault="00AB5609" w:rsidP="002C6B99">
            <w:pPr>
              <w:jc w:val="center"/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770F5" w:rsidRDefault="00AB5609" w:rsidP="00043689">
            <w:pPr>
              <w:jc w:val="both"/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  <w:lang w:eastAsia="en-US"/>
              </w:rPr>
              <w:t>«Евгений Онегин». История создания.  Замысел и композиция романа. Сюжет. Жанр романа в стихах. Система образов. Онегинская строфа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770F5" w:rsidRDefault="00AB5609" w:rsidP="002770F5">
            <w:pPr>
              <w:rPr>
                <w:sz w:val="20"/>
                <w:szCs w:val="20"/>
              </w:rPr>
            </w:pPr>
            <w:r w:rsidRPr="002770F5">
              <w:rPr>
                <w:i/>
                <w:sz w:val="20"/>
                <w:szCs w:val="20"/>
              </w:rPr>
              <w:t>Знать</w:t>
            </w:r>
            <w:r w:rsidRPr="002770F5">
              <w:rPr>
                <w:sz w:val="20"/>
                <w:szCs w:val="20"/>
              </w:rPr>
              <w:t xml:space="preserve"> теоретико-литературные определения, жанровые особенности стихотворного романа, композицию онегинской строфы. </w:t>
            </w:r>
          </w:p>
          <w:p w:rsidR="00AB5609" w:rsidRPr="002770F5" w:rsidRDefault="00AB5609" w:rsidP="002770F5">
            <w:pPr>
              <w:jc w:val="both"/>
              <w:rPr>
                <w:sz w:val="20"/>
                <w:szCs w:val="20"/>
              </w:rPr>
            </w:pPr>
            <w:r w:rsidRPr="002770F5">
              <w:rPr>
                <w:bCs/>
                <w:i/>
                <w:sz w:val="20"/>
                <w:szCs w:val="20"/>
              </w:rPr>
              <w:t>Уметь</w:t>
            </w:r>
            <w:r w:rsidRPr="002770F5">
              <w:rPr>
                <w:sz w:val="20"/>
                <w:szCs w:val="20"/>
              </w:rPr>
              <w:t xml:space="preserve"> выделять смысловые части текста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81" w:rsidRDefault="009D4881" w:rsidP="009D4881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и восприятие текста;</w:t>
            </w:r>
          </w:p>
          <w:p w:rsidR="00AB5609" w:rsidRDefault="009D4881" w:rsidP="002770F5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вопросы;</w:t>
            </w:r>
          </w:p>
          <w:p w:rsidR="009D4881" w:rsidRDefault="009D4881" w:rsidP="002770F5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sz w:val="20"/>
                <w:szCs w:val="20"/>
              </w:rPr>
              <w:t>: выразительное чтение;</w:t>
            </w:r>
          </w:p>
          <w:p w:rsidR="009D4881" w:rsidRPr="009D4881" w:rsidRDefault="009D4881" w:rsidP="002770F5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комментирование текста.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770F5" w:rsidRDefault="00AB5609" w:rsidP="002770F5">
            <w:pPr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  <w:lang w:eastAsia="en-US"/>
              </w:rPr>
              <w:t>Беседа. 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2770F5" w:rsidRDefault="00AB5609" w:rsidP="002770F5">
            <w:pPr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</w:rPr>
              <w:t>Составить план рассказа по статье учебника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F00159" w:rsidRPr="00A22003" w:rsidTr="00AA14F1">
        <w:trPr>
          <w:trHeight w:val="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B75F06" w:rsidRDefault="00F00159" w:rsidP="00043689">
            <w:pPr>
              <w:rPr>
                <w:sz w:val="20"/>
                <w:szCs w:val="20"/>
              </w:rPr>
            </w:pPr>
            <w:r w:rsidRPr="00B75F06">
              <w:rPr>
                <w:sz w:val="20"/>
                <w:szCs w:val="20"/>
              </w:rPr>
              <w:t>34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B75F06" w:rsidRDefault="00F00159" w:rsidP="00B75F06">
            <w:pPr>
              <w:rPr>
                <w:sz w:val="20"/>
                <w:szCs w:val="20"/>
              </w:rPr>
            </w:pPr>
            <w:r w:rsidRPr="00B75F06">
              <w:rPr>
                <w:sz w:val="20"/>
                <w:szCs w:val="20"/>
                <w:lang w:eastAsia="en-US"/>
              </w:rPr>
              <w:t>Типическое и индивидуа</w:t>
            </w:r>
            <w:r w:rsidRPr="00B75F06">
              <w:rPr>
                <w:sz w:val="20"/>
                <w:szCs w:val="20"/>
                <w:lang w:eastAsia="en-US"/>
              </w:rPr>
              <w:lastRenderedPageBreak/>
              <w:t xml:space="preserve">льное в образах Онегина и Ленского.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B75F06" w:rsidRDefault="00F00159" w:rsidP="00043689">
            <w:pPr>
              <w:jc w:val="center"/>
              <w:rPr>
                <w:sz w:val="20"/>
                <w:szCs w:val="20"/>
              </w:rPr>
            </w:pPr>
            <w:r w:rsidRPr="00B75F0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B75F06" w:rsidRDefault="00F00159" w:rsidP="00B75F06">
            <w:pPr>
              <w:rPr>
                <w:sz w:val="20"/>
                <w:szCs w:val="20"/>
              </w:rPr>
            </w:pPr>
            <w:r w:rsidRPr="00D80A8F">
              <w:rPr>
                <w:sz w:val="20"/>
                <w:szCs w:val="20"/>
                <w:lang w:eastAsia="en-US"/>
              </w:rPr>
              <w:t xml:space="preserve">Урок закрепления </w:t>
            </w:r>
            <w:r w:rsidRPr="00D80A8F">
              <w:rPr>
                <w:sz w:val="20"/>
                <w:szCs w:val="20"/>
                <w:lang w:eastAsia="en-US"/>
              </w:rPr>
              <w:lastRenderedPageBreak/>
              <w:t>знаний, выработки умений и навыков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B75F06" w:rsidRDefault="00F00159" w:rsidP="00B75F06">
            <w:pPr>
              <w:jc w:val="both"/>
              <w:rPr>
                <w:sz w:val="20"/>
                <w:szCs w:val="20"/>
              </w:rPr>
            </w:pPr>
            <w:r w:rsidRPr="00B75F06">
              <w:rPr>
                <w:sz w:val="20"/>
                <w:szCs w:val="20"/>
                <w:lang w:eastAsia="en-US"/>
              </w:rPr>
              <w:lastRenderedPageBreak/>
              <w:t>Образы Онегина и Ленского. Типическое и индивидуальное в образах. Онегин и автор-</w:t>
            </w:r>
            <w:r w:rsidRPr="00B75F06">
              <w:rPr>
                <w:sz w:val="20"/>
                <w:szCs w:val="20"/>
                <w:lang w:eastAsia="en-US"/>
              </w:rPr>
              <w:lastRenderedPageBreak/>
              <w:t>персонаж. Трагические итоги жизненного пути.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B75F06" w:rsidRDefault="00F00159" w:rsidP="00B75F06">
            <w:pPr>
              <w:rPr>
                <w:sz w:val="20"/>
                <w:szCs w:val="20"/>
              </w:rPr>
            </w:pPr>
            <w:r w:rsidRPr="00B75F06">
              <w:rPr>
                <w:sz w:val="20"/>
                <w:szCs w:val="20"/>
              </w:rPr>
              <w:lastRenderedPageBreak/>
              <w:t xml:space="preserve"> </w:t>
            </w:r>
            <w:r w:rsidRPr="00B75F06">
              <w:rPr>
                <w:i/>
                <w:sz w:val="20"/>
                <w:szCs w:val="20"/>
              </w:rPr>
              <w:t>Знать</w:t>
            </w:r>
            <w:r w:rsidRPr="00B75F06">
              <w:rPr>
                <w:sz w:val="20"/>
                <w:szCs w:val="20"/>
              </w:rPr>
              <w:t xml:space="preserve"> содержание глав романа, понимать типическое и индивидуальное в героях.</w:t>
            </w:r>
          </w:p>
          <w:p w:rsidR="00F00159" w:rsidRPr="00B75F06" w:rsidRDefault="00F00159" w:rsidP="00B75F06">
            <w:pPr>
              <w:jc w:val="both"/>
              <w:rPr>
                <w:sz w:val="20"/>
                <w:szCs w:val="20"/>
              </w:rPr>
            </w:pPr>
            <w:r w:rsidRPr="00B75F06">
              <w:rPr>
                <w:i/>
                <w:sz w:val="20"/>
                <w:szCs w:val="20"/>
              </w:rPr>
              <w:lastRenderedPageBreak/>
              <w:t>Уметь</w:t>
            </w:r>
            <w:r w:rsidRPr="00B75F06">
              <w:rPr>
                <w:sz w:val="20"/>
                <w:szCs w:val="20"/>
              </w:rPr>
              <w:t xml:space="preserve"> давать характеристику литературному герою.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Default="00F00159" w:rsidP="00B75F06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lastRenderedPageBreak/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полноценное восприятие</w:t>
            </w:r>
            <w:r w:rsidR="00CF1BE9">
              <w:rPr>
                <w:sz w:val="20"/>
                <w:szCs w:val="20"/>
              </w:rPr>
              <w:t xml:space="preserve"> текста</w:t>
            </w:r>
            <w:r>
              <w:rPr>
                <w:sz w:val="20"/>
                <w:szCs w:val="20"/>
              </w:rPr>
              <w:t xml:space="preserve"> романа; выборочное чтение глав;</w:t>
            </w:r>
          </w:p>
          <w:p w:rsidR="00F00159" w:rsidRDefault="00F00159" w:rsidP="001F634C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lastRenderedPageBreak/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вопросы;</w:t>
            </w:r>
          </w:p>
          <w:p w:rsidR="00F00159" w:rsidRDefault="00F00159" w:rsidP="001F634C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sz w:val="20"/>
                <w:szCs w:val="20"/>
              </w:rPr>
              <w:t>: выразительное чтение; письменный ответ на вопрос;</w:t>
            </w:r>
          </w:p>
          <w:p w:rsidR="00F00159" w:rsidRDefault="00F00159" w:rsidP="001F634C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комментирование текста; самостоятельный поиск ответов на проблемные вопросы; установление ассоциативных связей с иллюстрациями.</w:t>
            </w:r>
          </w:p>
          <w:p w:rsidR="00F00159" w:rsidRPr="00B75F06" w:rsidRDefault="00F00159" w:rsidP="00B75F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B75F06" w:rsidRDefault="00F00159" w:rsidP="00B75F06">
            <w:pPr>
              <w:rPr>
                <w:sz w:val="20"/>
                <w:szCs w:val="20"/>
              </w:rPr>
            </w:pPr>
            <w:r w:rsidRPr="00B75F06">
              <w:rPr>
                <w:sz w:val="20"/>
                <w:szCs w:val="20"/>
                <w:lang w:eastAsia="en-US"/>
              </w:rPr>
              <w:lastRenderedPageBreak/>
              <w:t xml:space="preserve">Беседа. Выборочное чтение, </w:t>
            </w:r>
            <w:r w:rsidRPr="00B75F06">
              <w:rPr>
                <w:sz w:val="20"/>
                <w:szCs w:val="20"/>
                <w:lang w:eastAsia="en-US"/>
              </w:rPr>
              <w:lastRenderedPageBreak/>
              <w:t xml:space="preserve">сообщения уч-ся.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B75F06" w:rsidRDefault="00F00159" w:rsidP="00B75F06">
            <w:pPr>
              <w:rPr>
                <w:sz w:val="20"/>
                <w:szCs w:val="20"/>
              </w:rPr>
            </w:pPr>
            <w:r w:rsidRPr="00B75F06">
              <w:rPr>
                <w:sz w:val="20"/>
                <w:szCs w:val="20"/>
              </w:rPr>
              <w:lastRenderedPageBreak/>
              <w:t xml:space="preserve">Письменно ответиь на данный </w:t>
            </w:r>
            <w:r w:rsidRPr="00B75F06">
              <w:rPr>
                <w:sz w:val="20"/>
                <w:szCs w:val="20"/>
              </w:rPr>
              <w:lastRenderedPageBreak/>
              <w:t>вопрос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043689" w:rsidRDefault="00F00159" w:rsidP="00043689">
            <w:pPr>
              <w:jc w:val="center"/>
            </w:pPr>
          </w:p>
        </w:tc>
      </w:tr>
      <w:tr w:rsidR="00F00159" w:rsidRPr="00A22003" w:rsidTr="00AA14F1">
        <w:trPr>
          <w:trHeight w:val="3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302C0E" w:rsidRDefault="00F00159" w:rsidP="00043689">
            <w:pPr>
              <w:rPr>
                <w:sz w:val="20"/>
                <w:szCs w:val="20"/>
              </w:rPr>
            </w:pPr>
            <w:r w:rsidRPr="00302C0E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302C0E" w:rsidRDefault="00F00159" w:rsidP="002770F5">
            <w:pPr>
              <w:rPr>
                <w:sz w:val="20"/>
                <w:szCs w:val="20"/>
              </w:rPr>
            </w:pPr>
            <w:r w:rsidRPr="00302C0E">
              <w:rPr>
                <w:sz w:val="20"/>
                <w:szCs w:val="20"/>
                <w:lang w:eastAsia="en-US"/>
              </w:rPr>
              <w:t>Татьяна Ларина – нравственный идеал Пушкина. Татьяна и Ольга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302C0E" w:rsidRDefault="00F00159" w:rsidP="00EB3741">
            <w:pPr>
              <w:jc w:val="center"/>
              <w:rPr>
                <w:sz w:val="20"/>
                <w:szCs w:val="20"/>
              </w:rPr>
            </w:pPr>
            <w:r w:rsidRPr="00302C0E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302C0E" w:rsidRDefault="00F00159" w:rsidP="00B75F06">
            <w:pPr>
              <w:rPr>
                <w:sz w:val="20"/>
                <w:szCs w:val="20"/>
              </w:rPr>
            </w:pPr>
            <w:r w:rsidRPr="00302C0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302C0E" w:rsidRDefault="00F00159" w:rsidP="00043689">
            <w:pPr>
              <w:rPr>
                <w:sz w:val="20"/>
                <w:szCs w:val="20"/>
              </w:rPr>
            </w:pPr>
            <w:r w:rsidRPr="00302C0E">
              <w:rPr>
                <w:sz w:val="20"/>
                <w:szCs w:val="20"/>
              </w:rPr>
              <w:t>Проблемная характеристика образа Татьяны, выявление характерных черт её облика. Сопоставление образов Татьяны и Ольги.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302C0E" w:rsidRDefault="00F00159" w:rsidP="00B75F06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02C0E">
              <w:rPr>
                <w:i/>
                <w:sz w:val="20"/>
                <w:szCs w:val="20"/>
              </w:rPr>
              <w:t>Знать</w:t>
            </w:r>
            <w:r w:rsidRPr="00302C0E">
              <w:rPr>
                <w:sz w:val="20"/>
                <w:szCs w:val="20"/>
              </w:rPr>
              <w:t xml:space="preserve"> авторское отношение к героиням, оценку Татьяны Белинским.</w:t>
            </w:r>
          </w:p>
          <w:p w:rsidR="00F00159" w:rsidRPr="00302C0E" w:rsidRDefault="00F00159" w:rsidP="00B75F06">
            <w:pPr>
              <w:jc w:val="both"/>
              <w:rPr>
                <w:sz w:val="20"/>
                <w:szCs w:val="20"/>
              </w:rPr>
            </w:pPr>
            <w:r w:rsidRPr="00302C0E">
              <w:rPr>
                <w:i/>
                <w:sz w:val="20"/>
                <w:szCs w:val="20"/>
              </w:rPr>
              <w:t>Уметь</w:t>
            </w:r>
            <w:r w:rsidRPr="00302C0E">
              <w:rPr>
                <w:sz w:val="20"/>
                <w:szCs w:val="20"/>
              </w:rPr>
              <w:t xml:space="preserve"> давать характеристику героя произведения</w:t>
            </w:r>
          </w:p>
        </w:tc>
        <w:tc>
          <w:tcPr>
            <w:tcW w:w="28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302C0E" w:rsidRDefault="00F00159" w:rsidP="00B75F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302C0E" w:rsidRDefault="00F00159" w:rsidP="00302C0E">
            <w:pPr>
              <w:rPr>
                <w:sz w:val="20"/>
                <w:szCs w:val="20"/>
              </w:rPr>
            </w:pPr>
            <w:r w:rsidRPr="00302C0E">
              <w:rPr>
                <w:sz w:val="20"/>
                <w:szCs w:val="20"/>
              </w:rPr>
              <w:t xml:space="preserve">Ответы </w:t>
            </w:r>
            <w:r>
              <w:rPr>
                <w:sz w:val="20"/>
                <w:szCs w:val="20"/>
              </w:rPr>
              <w:t xml:space="preserve">на проблемные вопросы </w:t>
            </w:r>
            <w:r w:rsidRPr="00302C0E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302C0E" w:rsidRDefault="00F00159" w:rsidP="00302C0E">
            <w:pPr>
              <w:rPr>
                <w:sz w:val="20"/>
                <w:szCs w:val="20"/>
              </w:rPr>
            </w:pPr>
            <w:r w:rsidRPr="00302C0E">
              <w:rPr>
                <w:sz w:val="20"/>
                <w:szCs w:val="20"/>
              </w:rPr>
              <w:t>Подобрать цитаты для устного сообщения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59" w:rsidRPr="00043689" w:rsidRDefault="00F00159" w:rsidP="00043689">
            <w:pPr>
              <w:jc w:val="center"/>
            </w:pPr>
          </w:p>
        </w:tc>
      </w:tr>
      <w:tr w:rsidR="00AB5609" w:rsidRPr="00A22003" w:rsidTr="00AA14F1">
        <w:trPr>
          <w:trHeight w:val="3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355DE" w:rsidRDefault="00AB5609" w:rsidP="00043689">
            <w:pPr>
              <w:rPr>
                <w:sz w:val="20"/>
                <w:szCs w:val="20"/>
              </w:rPr>
            </w:pPr>
            <w:r w:rsidRPr="00C355DE">
              <w:rPr>
                <w:sz w:val="20"/>
                <w:szCs w:val="20"/>
              </w:rPr>
              <w:t>36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355DE" w:rsidRDefault="00AB5609" w:rsidP="00B75F06">
            <w:pPr>
              <w:rPr>
                <w:sz w:val="20"/>
                <w:szCs w:val="20"/>
              </w:rPr>
            </w:pPr>
            <w:r w:rsidRPr="00C355DE">
              <w:rPr>
                <w:sz w:val="20"/>
                <w:szCs w:val="20"/>
                <w:lang w:eastAsia="en-US"/>
              </w:rPr>
              <w:t>Эволюция взаимоотношений Татьяны и Онегина. Анализ двух писем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355DE" w:rsidRDefault="00AB5609" w:rsidP="00EB3741">
            <w:pPr>
              <w:jc w:val="center"/>
              <w:rPr>
                <w:sz w:val="20"/>
                <w:szCs w:val="20"/>
              </w:rPr>
            </w:pPr>
            <w:r w:rsidRPr="00C355DE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355DE" w:rsidRDefault="00AB5609" w:rsidP="00302C0E">
            <w:pPr>
              <w:rPr>
                <w:sz w:val="20"/>
                <w:szCs w:val="20"/>
              </w:rPr>
            </w:pPr>
            <w:r w:rsidRPr="00C355D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355DE" w:rsidRDefault="00AB5609" w:rsidP="00043689">
            <w:pPr>
              <w:jc w:val="both"/>
              <w:rPr>
                <w:sz w:val="20"/>
                <w:szCs w:val="20"/>
              </w:rPr>
            </w:pPr>
            <w:r w:rsidRPr="00C355DE">
              <w:rPr>
                <w:sz w:val="20"/>
                <w:szCs w:val="20"/>
              </w:rPr>
              <w:t>Сопоставление 4 и 8 глав романа; композиция; авторская оценка; принцип композиционного параллелизма. Практическая работа по составлению писем Татьяны и Онегина.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355DE" w:rsidRDefault="00AB5609" w:rsidP="00302C0E">
            <w:pPr>
              <w:rPr>
                <w:sz w:val="20"/>
                <w:szCs w:val="20"/>
              </w:rPr>
            </w:pPr>
            <w:r w:rsidRPr="00C355DE">
              <w:rPr>
                <w:i/>
                <w:sz w:val="20"/>
                <w:szCs w:val="20"/>
              </w:rPr>
              <w:t>Знать</w:t>
            </w:r>
            <w:r w:rsidRPr="00C355DE">
              <w:rPr>
                <w:sz w:val="20"/>
                <w:szCs w:val="20"/>
              </w:rPr>
              <w:t xml:space="preserve"> текст художественного произведения.</w:t>
            </w:r>
          </w:p>
          <w:p w:rsidR="00AB5609" w:rsidRPr="00C355DE" w:rsidRDefault="00AB5609" w:rsidP="00302C0E">
            <w:pPr>
              <w:jc w:val="both"/>
              <w:rPr>
                <w:sz w:val="20"/>
                <w:szCs w:val="20"/>
              </w:rPr>
            </w:pPr>
            <w:r w:rsidRPr="00C355DE">
              <w:rPr>
                <w:i/>
                <w:sz w:val="20"/>
                <w:szCs w:val="20"/>
              </w:rPr>
              <w:t>Уметь</w:t>
            </w:r>
            <w:r w:rsidRPr="00C355DE">
              <w:rPr>
                <w:sz w:val="20"/>
                <w:szCs w:val="20"/>
              </w:rPr>
              <w:t xml:space="preserve"> логично, в соответствии с планом изложить материал, соблюдая композицию высказывания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E9" w:rsidRDefault="00CF1BE9" w:rsidP="00CF1BE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полноценное восприятие текста романа; выборочное чтение глав;</w:t>
            </w:r>
          </w:p>
          <w:p w:rsidR="00CF1BE9" w:rsidRDefault="00CF1BE9" w:rsidP="00CF1BE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репродуктивные вопросы;</w:t>
            </w:r>
          </w:p>
          <w:p w:rsidR="00AB5609" w:rsidRDefault="00CF1BE9" w:rsidP="00302C0E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обсуждение письменных ответов на вопрос; выразительное чтение писем;</w:t>
            </w:r>
          </w:p>
          <w:p w:rsidR="00CF1BE9" w:rsidRDefault="00CF1BE9" w:rsidP="00CF1BE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 w:rsidR="00CE757C">
              <w:rPr>
                <w:sz w:val="20"/>
                <w:szCs w:val="20"/>
              </w:rPr>
              <w:t xml:space="preserve"> анализ текста;</w:t>
            </w:r>
            <w:r>
              <w:rPr>
                <w:sz w:val="20"/>
                <w:szCs w:val="20"/>
              </w:rPr>
              <w:t xml:space="preserve"> установление ассоциативных связей с иллюстрациями.</w:t>
            </w:r>
          </w:p>
          <w:p w:rsidR="00CF1BE9" w:rsidRPr="00CF1BE9" w:rsidRDefault="00CF1BE9" w:rsidP="00302C0E">
            <w:pPr>
              <w:jc w:val="both"/>
              <w:rPr>
                <w:sz w:val="20"/>
                <w:szCs w:val="20"/>
              </w:rPr>
            </w:pPr>
          </w:p>
          <w:p w:rsidR="00CF1BE9" w:rsidRPr="00CF1BE9" w:rsidRDefault="00CF1BE9" w:rsidP="00302C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355DE" w:rsidRDefault="00AB5609" w:rsidP="00302C0E">
            <w:pPr>
              <w:rPr>
                <w:sz w:val="20"/>
                <w:szCs w:val="20"/>
              </w:rPr>
            </w:pPr>
            <w:r w:rsidRPr="00C355DE">
              <w:rPr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355DE" w:rsidRDefault="00AB5609" w:rsidP="00C355DE">
            <w:pPr>
              <w:rPr>
                <w:sz w:val="20"/>
                <w:szCs w:val="20"/>
              </w:rPr>
            </w:pPr>
            <w:r w:rsidRPr="00C355DE">
              <w:rPr>
                <w:sz w:val="20"/>
                <w:szCs w:val="20"/>
              </w:rPr>
              <w:t>Выучить наизусть одно из писем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86429C" w:rsidRPr="00A22003" w:rsidTr="00AA14F1">
        <w:trPr>
          <w:trHeight w:val="16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B9295B" w:rsidRDefault="0086429C" w:rsidP="00043689">
            <w:pPr>
              <w:rPr>
                <w:sz w:val="20"/>
                <w:szCs w:val="20"/>
              </w:rPr>
            </w:pPr>
            <w:r w:rsidRPr="00B9295B">
              <w:rPr>
                <w:sz w:val="20"/>
                <w:szCs w:val="20"/>
              </w:rPr>
              <w:t>37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B9295B" w:rsidRDefault="0086429C" w:rsidP="00C355DE">
            <w:pPr>
              <w:rPr>
                <w:sz w:val="20"/>
                <w:szCs w:val="20"/>
              </w:rPr>
            </w:pPr>
            <w:r w:rsidRPr="00B9295B">
              <w:rPr>
                <w:sz w:val="20"/>
                <w:szCs w:val="20"/>
              </w:rPr>
              <w:t xml:space="preserve"> </w:t>
            </w:r>
            <w:r w:rsidRPr="00B9295B">
              <w:rPr>
                <w:sz w:val="20"/>
                <w:szCs w:val="20"/>
                <w:lang w:eastAsia="en-US"/>
              </w:rPr>
              <w:t>Автор как идейно-композиционный и лирический центр романа. Роль лирических отступлений.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B9295B" w:rsidRDefault="0086429C" w:rsidP="00EB3741">
            <w:pPr>
              <w:jc w:val="center"/>
              <w:rPr>
                <w:sz w:val="20"/>
                <w:szCs w:val="20"/>
              </w:rPr>
            </w:pPr>
            <w:r w:rsidRPr="00B9295B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B9295B" w:rsidRDefault="0086429C" w:rsidP="00B9295B">
            <w:pPr>
              <w:rPr>
                <w:sz w:val="20"/>
                <w:szCs w:val="20"/>
              </w:rPr>
            </w:pPr>
            <w:r w:rsidRPr="00B9295B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B9295B" w:rsidRDefault="0086429C" w:rsidP="00043689">
            <w:pPr>
              <w:rPr>
                <w:sz w:val="20"/>
                <w:szCs w:val="20"/>
              </w:rPr>
            </w:pPr>
            <w:r w:rsidRPr="00B9295B">
              <w:rPr>
                <w:sz w:val="20"/>
                <w:szCs w:val="20"/>
              </w:rPr>
              <w:t xml:space="preserve">Лирические отступления романа и строфы, рисующие облик автора- повествователя. Композиционные «роли»  образа автора. 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B9295B" w:rsidRDefault="0086429C" w:rsidP="00C355DE">
            <w:pPr>
              <w:rPr>
                <w:sz w:val="20"/>
                <w:szCs w:val="20"/>
              </w:rPr>
            </w:pPr>
            <w:r w:rsidRPr="00B9295B">
              <w:rPr>
                <w:i/>
                <w:sz w:val="20"/>
                <w:szCs w:val="20"/>
              </w:rPr>
              <w:t>Знать</w:t>
            </w:r>
            <w:r w:rsidRPr="00B9295B">
              <w:rPr>
                <w:sz w:val="20"/>
                <w:szCs w:val="20"/>
              </w:rPr>
              <w:t xml:space="preserve">  идею произведения, лирические отступления в романе, авторскую позицию, </w:t>
            </w:r>
            <w:r w:rsidRPr="00B9295B">
              <w:rPr>
                <w:sz w:val="20"/>
                <w:szCs w:val="20"/>
                <w:lang w:eastAsia="en-US"/>
              </w:rPr>
              <w:t>новые принципы,  используемые автором,  в изображении окружающей жизни</w:t>
            </w:r>
          </w:p>
          <w:p w:rsidR="0086429C" w:rsidRPr="00B9295B" w:rsidRDefault="0086429C" w:rsidP="00C355DE">
            <w:pPr>
              <w:jc w:val="both"/>
              <w:rPr>
                <w:sz w:val="20"/>
                <w:szCs w:val="20"/>
              </w:rPr>
            </w:pPr>
            <w:r w:rsidRPr="00B9295B">
              <w:rPr>
                <w:i/>
                <w:sz w:val="20"/>
                <w:szCs w:val="20"/>
              </w:rPr>
              <w:t>Уметь</w:t>
            </w:r>
            <w:r w:rsidRPr="00B9295B">
              <w:rPr>
                <w:sz w:val="20"/>
                <w:szCs w:val="20"/>
              </w:rPr>
              <w:t xml:space="preserve">  различать образ автора и героя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Default="0086429C" w:rsidP="00C355DE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определение тематики лирических отступлений, ответы на вопросы;</w:t>
            </w:r>
          </w:p>
          <w:p w:rsidR="0086429C" w:rsidRDefault="0086429C" w:rsidP="00C355DE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 наизусть, устные рассуждения;</w:t>
            </w:r>
          </w:p>
          <w:p w:rsidR="0086429C" w:rsidRDefault="0086429C" w:rsidP="00591665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самостоятельный поиск ответа на проблемный вопрос;</w:t>
            </w:r>
          </w:p>
          <w:p w:rsidR="0086429C" w:rsidRPr="00591665" w:rsidRDefault="0086429C" w:rsidP="00591665">
            <w:pPr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сопоставление лирики поэта и </w:t>
            </w:r>
            <w:r>
              <w:rPr>
                <w:sz w:val="20"/>
                <w:szCs w:val="20"/>
              </w:rPr>
              <w:lastRenderedPageBreak/>
              <w:t>лирических отступлений, сопоставление текста романа с произведениями живописи.</w:t>
            </w:r>
          </w:p>
          <w:p w:rsidR="0086429C" w:rsidRPr="00591665" w:rsidRDefault="0086429C" w:rsidP="00C355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B9295B" w:rsidRDefault="0086429C" w:rsidP="00043689">
            <w:pPr>
              <w:jc w:val="both"/>
              <w:rPr>
                <w:sz w:val="20"/>
                <w:szCs w:val="20"/>
              </w:rPr>
            </w:pPr>
            <w:r w:rsidRPr="00B9295B">
              <w:rPr>
                <w:sz w:val="20"/>
                <w:szCs w:val="20"/>
              </w:rPr>
              <w:lastRenderedPageBreak/>
              <w:t>Беседа, практическая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B9295B" w:rsidRDefault="0086429C" w:rsidP="00B9295B">
            <w:pPr>
              <w:rPr>
                <w:sz w:val="20"/>
                <w:szCs w:val="20"/>
              </w:rPr>
            </w:pPr>
            <w:r w:rsidRPr="00B9295B">
              <w:rPr>
                <w:sz w:val="20"/>
                <w:szCs w:val="20"/>
              </w:rPr>
              <w:t>Выучить наизусть одно из лирических отступлений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043689" w:rsidRDefault="0086429C" w:rsidP="00043689">
            <w:pPr>
              <w:jc w:val="center"/>
            </w:pPr>
          </w:p>
        </w:tc>
      </w:tr>
      <w:tr w:rsidR="0086429C" w:rsidRPr="00A22003" w:rsidTr="00AA14F1">
        <w:trPr>
          <w:trHeight w:val="37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5913E8" w:rsidRDefault="0086429C" w:rsidP="00043689">
            <w:pPr>
              <w:rPr>
                <w:sz w:val="20"/>
                <w:szCs w:val="20"/>
              </w:rPr>
            </w:pPr>
            <w:r w:rsidRPr="005913E8">
              <w:rPr>
                <w:sz w:val="20"/>
                <w:szCs w:val="20"/>
              </w:rPr>
              <w:t>38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6228B4" w:rsidRDefault="0086429C" w:rsidP="00C355DE">
            <w:pPr>
              <w:rPr>
                <w:sz w:val="20"/>
                <w:szCs w:val="20"/>
              </w:rPr>
            </w:pPr>
            <w:r w:rsidRPr="006228B4">
              <w:rPr>
                <w:sz w:val="20"/>
                <w:szCs w:val="20"/>
                <w:lang w:eastAsia="en-US"/>
              </w:rPr>
              <w:t xml:space="preserve">Пушкинская эпоха в </w:t>
            </w:r>
            <w:r w:rsidRPr="006228B4">
              <w:rPr>
                <w:sz w:val="20"/>
                <w:szCs w:val="20"/>
                <w:lang w:eastAsia="en-US"/>
              </w:rPr>
              <w:lastRenderedPageBreak/>
              <w:t>романе «Евгений Онегин» как энциклопедия русской жизни. Реализм романа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6228B4" w:rsidRDefault="0086429C" w:rsidP="00EB3741">
            <w:pPr>
              <w:jc w:val="center"/>
              <w:rPr>
                <w:sz w:val="20"/>
                <w:szCs w:val="20"/>
              </w:rPr>
            </w:pPr>
            <w:r w:rsidRPr="006228B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6228B4" w:rsidRDefault="0086429C" w:rsidP="005913E8">
            <w:pPr>
              <w:rPr>
                <w:sz w:val="20"/>
                <w:szCs w:val="20"/>
              </w:rPr>
            </w:pPr>
            <w:r w:rsidRPr="006228B4">
              <w:rPr>
                <w:sz w:val="20"/>
                <w:szCs w:val="20"/>
                <w:lang w:eastAsia="en-US"/>
              </w:rPr>
              <w:t>Урок закрепле</w:t>
            </w:r>
            <w:r w:rsidRPr="006228B4">
              <w:rPr>
                <w:sz w:val="20"/>
                <w:szCs w:val="20"/>
                <w:lang w:eastAsia="en-US"/>
              </w:rPr>
              <w:lastRenderedPageBreak/>
              <w:t>ния знаний, выработки умений и навыков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6228B4" w:rsidRDefault="0086429C" w:rsidP="00370828">
            <w:pPr>
              <w:rPr>
                <w:sz w:val="20"/>
                <w:szCs w:val="20"/>
              </w:rPr>
            </w:pPr>
            <w:r w:rsidRPr="006228B4">
              <w:rPr>
                <w:sz w:val="20"/>
                <w:szCs w:val="20"/>
              </w:rPr>
              <w:lastRenderedPageBreak/>
              <w:t xml:space="preserve">Типические черты пушкинского времени в характерах главных </w:t>
            </w:r>
            <w:r w:rsidRPr="006228B4">
              <w:rPr>
                <w:sz w:val="20"/>
                <w:szCs w:val="20"/>
              </w:rPr>
              <w:lastRenderedPageBreak/>
              <w:t xml:space="preserve">героев.  Реализм и энциклопедизм в романе;  </w:t>
            </w:r>
            <w:r w:rsidRPr="006228B4">
              <w:rPr>
                <w:sz w:val="20"/>
                <w:szCs w:val="20"/>
                <w:lang w:eastAsia="en-US"/>
              </w:rPr>
              <w:t xml:space="preserve">широкая панорама эпохи, быт и культура пушкинского времени.  </w:t>
            </w:r>
            <w:r w:rsidRPr="006228B4">
              <w:rPr>
                <w:sz w:val="20"/>
                <w:szCs w:val="20"/>
              </w:rPr>
              <w:t>«Евгений Онегин» - лиро-эпическое произведение..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6228B4" w:rsidRDefault="0086429C" w:rsidP="005913E8">
            <w:pPr>
              <w:rPr>
                <w:sz w:val="20"/>
                <w:szCs w:val="20"/>
              </w:rPr>
            </w:pPr>
            <w:r w:rsidRPr="006228B4">
              <w:rPr>
                <w:i/>
                <w:sz w:val="20"/>
                <w:szCs w:val="20"/>
              </w:rPr>
              <w:lastRenderedPageBreak/>
              <w:t>Знать</w:t>
            </w:r>
            <w:r w:rsidRPr="006228B4">
              <w:rPr>
                <w:sz w:val="20"/>
                <w:szCs w:val="20"/>
              </w:rPr>
              <w:t xml:space="preserve">  идею произведения, его характеристику как </w:t>
            </w:r>
            <w:r w:rsidRPr="006228B4">
              <w:rPr>
                <w:sz w:val="20"/>
                <w:szCs w:val="20"/>
              </w:rPr>
              <w:lastRenderedPageBreak/>
              <w:t>реалистического произведения; лирические отступления в романе, авторскую позицию.</w:t>
            </w:r>
          </w:p>
          <w:p w:rsidR="0086429C" w:rsidRPr="006228B4" w:rsidRDefault="0086429C" w:rsidP="005913E8">
            <w:pPr>
              <w:rPr>
                <w:sz w:val="20"/>
                <w:szCs w:val="20"/>
              </w:rPr>
            </w:pPr>
            <w:r w:rsidRPr="006228B4">
              <w:rPr>
                <w:i/>
                <w:sz w:val="20"/>
                <w:szCs w:val="20"/>
              </w:rPr>
              <w:t>Уметь</w:t>
            </w:r>
            <w:r w:rsidRPr="006228B4">
              <w:rPr>
                <w:sz w:val="20"/>
                <w:szCs w:val="20"/>
              </w:rPr>
              <w:t xml:space="preserve">  находить типическое и характерное в образах героев и автора; различать образ автора и героя</w:t>
            </w:r>
          </w:p>
        </w:tc>
        <w:tc>
          <w:tcPr>
            <w:tcW w:w="28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6228B4" w:rsidRDefault="0086429C" w:rsidP="005913E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6228B4" w:rsidRDefault="0086429C" w:rsidP="005913E8">
            <w:pPr>
              <w:rPr>
                <w:sz w:val="20"/>
                <w:szCs w:val="20"/>
                <w:lang w:eastAsia="en-US"/>
              </w:rPr>
            </w:pPr>
            <w:r w:rsidRPr="006228B4">
              <w:rPr>
                <w:sz w:val="20"/>
                <w:szCs w:val="20"/>
                <w:lang w:eastAsia="en-US"/>
              </w:rPr>
              <w:t>Семинар. Обсужден</w:t>
            </w:r>
            <w:r w:rsidRPr="006228B4">
              <w:rPr>
                <w:sz w:val="20"/>
                <w:szCs w:val="20"/>
                <w:lang w:eastAsia="en-US"/>
              </w:rPr>
              <w:lastRenderedPageBreak/>
              <w:t>ие проблемных вопросов</w:t>
            </w:r>
          </w:p>
          <w:p w:rsidR="0086429C" w:rsidRPr="006228B4" w:rsidRDefault="0086429C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6228B4" w:rsidRDefault="0086429C" w:rsidP="006228B4">
            <w:pPr>
              <w:rPr>
                <w:sz w:val="20"/>
                <w:szCs w:val="20"/>
              </w:rPr>
            </w:pPr>
            <w:r w:rsidRPr="006228B4">
              <w:rPr>
                <w:sz w:val="20"/>
                <w:szCs w:val="20"/>
              </w:rPr>
              <w:lastRenderedPageBreak/>
              <w:t xml:space="preserve">Подготовиться к </w:t>
            </w:r>
            <w:r w:rsidRPr="006228B4">
              <w:rPr>
                <w:sz w:val="20"/>
                <w:szCs w:val="20"/>
              </w:rPr>
              <w:lastRenderedPageBreak/>
              <w:t>обсуждению критических откликов на роман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9C" w:rsidRPr="00043689" w:rsidRDefault="0086429C" w:rsidP="00043689">
            <w:pPr>
              <w:jc w:val="center"/>
            </w:pPr>
          </w:p>
        </w:tc>
      </w:tr>
      <w:tr w:rsidR="00AB5609" w:rsidRPr="00A22003" w:rsidTr="00AA14F1">
        <w:trPr>
          <w:trHeight w:val="3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13BB5" w:rsidRDefault="00AB5609" w:rsidP="00043689">
            <w:pPr>
              <w:rPr>
                <w:sz w:val="20"/>
                <w:szCs w:val="20"/>
              </w:rPr>
            </w:pPr>
            <w:r w:rsidRPr="00A13BB5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13BB5" w:rsidRDefault="00AB5609" w:rsidP="00C355DE">
            <w:pPr>
              <w:rPr>
                <w:sz w:val="20"/>
                <w:szCs w:val="20"/>
              </w:rPr>
            </w:pPr>
            <w:r w:rsidRPr="00A13BB5">
              <w:rPr>
                <w:sz w:val="20"/>
                <w:szCs w:val="20"/>
                <w:lang w:eastAsia="en-US"/>
              </w:rPr>
              <w:t>Пушкинский роман в зеркале критики. . Подготовка к сочинению по роману А.С.Пушкина «Евгений Онегин»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13BB5" w:rsidRDefault="00AB5609" w:rsidP="00EB3741">
            <w:pPr>
              <w:jc w:val="center"/>
              <w:rPr>
                <w:sz w:val="20"/>
                <w:szCs w:val="20"/>
              </w:rPr>
            </w:pPr>
            <w:r w:rsidRPr="00A13BB5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13BB5" w:rsidRDefault="00AB5609" w:rsidP="0077315A">
            <w:pPr>
              <w:rPr>
                <w:sz w:val="20"/>
                <w:szCs w:val="20"/>
              </w:rPr>
            </w:pPr>
            <w:r w:rsidRPr="00A13BB5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13BB5" w:rsidRDefault="00AB5609" w:rsidP="00043689">
            <w:pPr>
              <w:rPr>
                <w:sz w:val="20"/>
                <w:szCs w:val="20"/>
              </w:rPr>
            </w:pPr>
            <w:r w:rsidRPr="00A13BB5">
              <w:rPr>
                <w:sz w:val="20"/>
                <w:szCs w:val="20"/>
                <w:lang w:eastAsia="en-US"/>
              </w:rPr>
              <w:t>В.Г.Белинский, Д.И.Писарев, А.А.Григорьев, Ф.М.Достоевский о романе «Евгений Онегин». Философская критика начала ХХ века. Роман А..Пушкина и опера П.И.Чайковского. Подготовка к сочинению по роману А.С.Пушкина «Евгений Онегин»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13BB5" w:rsidRDefault="00AB5609" w:rsidP="00043689">
            <w:pPr>
              <w:rPr>
                <w:bCs/>
                <w:i/>
                <w:sz w:val="20"/>
                <w:szCs w:val="20"/>
              </w:rPr>
            </w:pPr>
            <w:r w:rsidRPr="00A13BB5">
              <w:rPr>
                <w:i/>
                <w:sz w:val="20"/>
                <w:szCs w:val="20"/>
                <w:lang w:eastAsia="en-US"/>
              </w:rPr>
              <w:t>Знать</w:t>
            </w:r>
            <w:r w:rsidRPr="00A13BB5">
              <w:rPr>
                <w:sz w:val="20"/>
                <w:szCs w:val="20"/>
                <w:lang w:eastAsia="en-US"/>
              </w:rPr>
              <w:t xml:space="preserve">   язык и стиль романа в оценке критиков</w:t>
            </w:r>
            <w:r w:rsidRPr="00A13BB5">
              <w:rPr>
                <w:bCs/>
                <w:i/>
                <w:sz w:val="20"/>
                <w:szCs w:val="20"/>
              </w:rPr>
              <w:t xml:space="preserve"> </w:t>
            </w:r>
          </w:p>
          <w:p w:rsidR="00AB5609" w:rsidRPr="00A13BB5" w:rsidRDefault="00AB5609" w:rsidP="00043689">
            <w:pPr>
              <w:rPr>
                <w:sz w:val="20"/>
                <w:szCs w:val="20"/>
              </w:rPr>
            </w:pPr>
            <w:r w:rsidRPr="00A13BB5">
              <w:rPr>
                <w:bCs/>
                <w:i/>
                <w:sz w:val="20"/>
                <w:szCs w:val="20"/>
              </w:rPr>
              <w:t>Уметь</w:t>
            </w:r>
            <w:r w:rsidRPr="00A13BB5">
              <w:rPr>
                <w:sz w:val="20"/>
                <w:szCs w:val="20"/>
              </w:rPr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 текст с учетом норм русского литературного языка..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6C7907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обсуждение плана написания сочинения на литературную тему;</w:t>
            </w:r>
          </w:p>
          <w:p w:rsidR="006C7907" w:rsidRDefault="006C7907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комментирование текста, самостоятельный поиск цитат;</w:t>
            </w:r>
          </w:p>
          <w:p w:rsidR="006C7907" w:rsidRDefault="006C7907" w:rsidP="00043689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</w:t>
            </w:r>
          </w:p>
          <w:p w:rsidR="006C7907" w:rsidRPr="006C7907" w:rsidRDefault="006C7907" w:rsidP="00043689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13BB5" w:rsidRDefault="00AB5609" w:rsidP="00043689">
            <w:pPr>
              <w:rPr>
                <w:sz w:val="20"/>
                <w:szCs w:val="20"/>
              </w:rPr>
            </w:pPr>
            <w:r w:rsidRPr="00A13BB5">
              <w:rPr>
                <w:sz w:val="20"/>
                <w:szCs w:val="20"/>
                <w:lang w:eastAsia="en-US"/>
              </w:rPr>
              <w:t xml:space="preserve">Найти ключевые цитаты к системе образов в критических статьях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13BB5" w:rsidRDefault="00AB5609" w:rsidP="00A13BB5">
            <w:pPr>
              <w:rPr>
                <w:sz w:val="20"/>
                <w:szCs w:val="20"/>
              </w:rPr>
            </w:pPr>
            <w:r w:rsidRPr="00A13BB5">
              <w:rPr>
                <w:sz w:val="20"/>
                <w:szCs w:val="20"/>
              </w:rPr>
              <w:t>Написать сочинение на одну из данных тем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748E7" w:rsidRDefault="00AB5609" w:rsidP="00043689">
            <w:pPr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</w:rPr>
              <w:t>40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748E7" w:rsidRDefault="00AB5609" w:rsidP="00A13BB5">
            <w:pPr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  <w:lang w:eastAsia="en-US"/>
              </w:rPr>
              <w:t>М.Ю.Лермонтов. Жизнь и творчество. Мотивы вольности и одиночества в лирике поэта.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748E7" w:rsidRDefault="00AB5609" w:rsidP="00043689">
            <w:pPr>
              <w:jc w:val="center"/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</w:rPr>
              <w:t>1</w:t>
            </w:r>
          </w:p>
          <w:p w:rsidR="00AB5609" w:rsidRPr="009748E7" w:rsidRDefault="00AB5609" w:rsidP="00EB3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748E7" w:rsidRDefault="00AB5609" w:rsidP="004266ED">
            <w:pPr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748E7" w:rsidRDefault="00AB5609" w:rsidP="00043689">
            <w:pPr>
              <w:jc w:val="both"/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</w:rPr>
              <w:t xml:space="preserve"> Жизнь и творчество поэта. Стихотворения </w:t>
            </w:r>
            <w:r w:rsidRPr="009748E7">
              <w:rPr>
                <w:sz w:val="20"/>
                <w:szCs w:val="20"/>
                <w:lang w:eastAsia="en-US"/>
              </w:rPr>
              <w:t>М.Ю.Лермонтова. «Парус», «Когда волнуется желтеющая нива…», «И скучно, и грустно…». Темы и мотивы. Мир природы и чувств. Лирический герой и его разлад с окружающим миром и с самим собой. Синтаксический строй стихотворений.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748E7" w:rsidRDefault="00AB5609" w:rsidP="00043689">
            <w:pPr>
              <w:rPr>
                <w:sz w:val="20"/>
                <w:szCs w:val="20"/>
              </w:rPr>
            </w:pPr>
            <w:r w:rsidRPr="009748E7">
              <w:rPr>
                <w:bCs/>
                <w:i/>
                <w:sz w:val="20"/>
                <w:szCs w:val="20"/>
              </w:rPr>
              <w:t>Знать</w:t>
            </w:r>
            <w:r w:rsidRPr="009748E7">
              <w:rPr>
                <w:sz w:val="20"/>
                <w:szCs w:val="20"/>
              </w:rPr>
              <w:t xml:space="preserve"> основные факты жизни и творческого пути поэта, </w:t>
            </w:r>
            <w:r w:rsidRPr="009748E7">
              <w:rPr>
                <w:sz w:val="20"/>
                <w:szCs w:val="20"/>
                <w:lang w:eastAsia="en-US"/>
              </w:rPr>
              <w:t>тематику произведений</w:t>
            </w:r>
            <w:r w:rsidRPr="009748E7">
              <w:rPr>
                <w:sz w:val="20"/>
                <w:szCs w:val="20"/>
              </w:rPr>
              <w:t xml:space="preserve"> основные тропы.</w:t>
            </w:r>
          </w:p>
          <w:p w:rsidR="00AB5609" w:rsidRPr="009748E7" w:rsidRDefault="00AB5609" w:rsidP="00043689">
            <w:pPr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</w:rPr>
              <w:t xml:space="preserve"> </w:t>
            </w:r>
            <w:r w:rsidRPr="009748E7">
              <w:rPr>
                <w:i/>
                <w:sz w:val="20"/>
                <w:szCs w:val="20"/>
              </w:rPr>
              <w:t>Уметь</w:t>
            </w:r>
            <w:r w:rsidRPr="009748E7">
              <w:rPr>
                <w:sz w:val="20"/>
                <w:szCs w:val="20"/>
              </w:rPr>
              <w:t xml:space="preserve"> находить их в тексте; анализировать синтаксический строй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755DE7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учебника;</w:t>
            </w:r>
          </w:p>
          <w:p w:rsidR="00755DE7" w:rsidRDefault="00755DE7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755DE7" w:rsidRDefault="00755DE7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 стихотворений;</w:t>
            </w:r>
          </w:p>
          <w:p w:rsidR="00755DE7" w:rsidRDefault="00755DE7" w:rsidP="00755DE7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установление ассоциативных связей с произведениями живописи;</w:t>
            </w:r>
          </w:p>
          <w:p w:rsidR="00755DE7" w:rsidRDefault="00755DE7" w:rsidP="00755DE7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текста;</w:t>
            </w:r>
          </w:p>
          <w:p w:rsidR="00755DE7" w:rsidRPr="00755DE7" w:rsidRDefault="00755DE7" w:rsidP="00755D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748E7" w:rsidRDefault="00AB5609" w:rsidP="009748E7">
            <w:pPr>
              <w:rPr>
                <w:sz w:val="20"/>
                <w:szCs w:val="20"/>
                <w:lang w:eastAsia="en-US"/>
              </w:rPr>
            </w:pPr>
            <w:r w:rsidRPr="009748E7">
              <w:rPr>
                <w:sz w:val="20"/>
                <w:szCs w:val="20"/>
                <w:lang w:eastAsia="en-US"/>
              </w:rPr>
              <w:t>Практикум. Выразительное чтение и анализ стихотворений.</w:t>
            </w:r>
          </w:p>
          <w:p w:rsidR="00AB5609" w:rsidRPr="009748E7" w:rsidRDefault="00AB5609" w:rsidP="009748E7">
            <w:pPr>
              <w:rPr>
                <w:sz w:val="20"/>
                <w:szCs w:val="20"/>
                <w:lang w:eastAsia="en-US"/>
              </w:rPr>
            </w:pPr>
          </w:p>
          <w:p w:rsidR="00AB5609" w:rsidRPr="009748E7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266ED" w:rsidRDefault="00AB5609" w:rsidP="00974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развернутый план рассказа о жизни Лермонтова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C5001E" w:rsidRPr="00A22003" w:rsidTr="00AA14F1">
        <w:trPr>
          <w:trHeight w:val="198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9748E7" w:rsidRDefault="00C5001E" w:rsidP="00043689">
            <w:pPr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9748E7" w:rsidRDefault="00C5001E" w:rsidP="00043689">
            <w:pPr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  <w:lang w:eastAsia="en-US"/>
              </w:rPr>
              <w:t>Образ поэта-пророка в лирике М.Ю. Лермонтова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9748E7" w:rsidRDefault="00C5001E" w:rsidP="00043689">
            <w:pPr>
              <w:jc w:val="center"/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</w:rPr>
              <w:t>1</w:t>
            </w:r>
          </w:p>
          <w:p w:rsidR="00C5001E" w:rsidRPr="009748E7" w:rsidRDefault="00C5001E" w:rsidP="00EB3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7A16C0" w:rsidRDefault="00C5001E" w:rsidP="006C6D8A">
            <w:pPr>
              <w:rPr>
                <w:sz w:val="20"/>
                <w:szCs w:val="20"/>
              </w:rPr>
            </w:pPr>
            <w:r w:rsidRPr="007A16C0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9748E7" w:rsidRDefault="00C5001E" w:rsidP="00043689">
            <w:pPr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  <w:lang w:eastAsia="en-US"/>
              </w:rPr>
              <w:t>Анализ стихотворений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48E7">
              <w:rPr>
                <w:sz w:val="20"/>
                <w:szCs w:val="20"/>
                <w:lang w:eastAsia="en-US"/>
              </w:rPr>
              <w:t xml:space="preserve"> «Нет, я не Байрон, я другой…», «Молитва», «Есть речи – значенье…», Смерть поэта», «Поэт», </w:t>
            </w:r>
            <w:r>
              <w:rPr>
                <w:sz w:val="20"/>
                <w:szCs w:val="20"/>
                <w:lang w:eastAsia="en-US"/>
              </w:rPr>
              <w:t xml:space="preserve">«Пророк»,. </w:t>
            </w:r>
            <w:r w:rsidRPr="009748E7">
              <w:rPr>
                <w:sz w:val="20"/>
                <w:szCs w:val="20"/>
                <w:lang w:eastAsia="en-US"/>
              </w:rPr>
              <w:t>Поэтическая лексика.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9748E7" w:rsidRDefault="00C5001E" w:rsidP="009748E7">
            <w:pPr>
              <w:rPr>
                <w:sz w:val="20"/>
                <w:szCs w:val="20"/>
              </w:rPr>
            </w:pPr>
            <w:r w:rsidRPr="009748E7">
              <w:rPr>
                <w:i/>
                <w:sz w:val="20"/>
                <w:szCs w:val="20"/>
              </w:rPr>
              <w:t>Знать</w:t>
            </w:r>
            <w:r w:rsidRPr="009748E7">
              <w:rPr>
                <w:sz w:val="20"/>
                <w:szCs w:val="20"/>
              </w:rPr>
              <w:t xml:space="preserve">  основные мотивы лирики поэта.</w:t>
            </w:r>
          </w:p>
          <w:p w:rsidR="00C5001E" w:rsidRPr="009748E7" w:rsidRDefault="00C5001E" w:rsidP="009748E7">
            <w:pPr>
              <w:rPr>
                <w:sz w:val="20"/>
                <w:szCs w:val="20"/>
              </w:rPr>
            </w:pPr>
            <w:r w:rsidRPr="009748E7">
              <w:rPr>
                <w:i/>
                <w:sz w:val="20"/>
                <w:szCs w:val="20"/>
              </w:rPr>
              <w:t>Уметь</w:t>
            </w:r>
            <w:r w:rsidRPr="009748E7">
              <w:rPr>
                <w:sz w:val="20"/>
                <w:szCs w:val="20"/>
              </w:rPr>
              <w:t xml:space="preserve"> анализировать стихотворения по вопросам.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Default="00C5001E" w:rsidP="009748E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и восприятие стихотворений;</w:t>
            </w:r>
          </w:p>
          <w:p w:rsidR="00C5001E" w:rsidRDefault="00C5001E" w:rsidP="00C5001E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C5001E" w:rsidRDefault="00C5001E" w:rsidP="009748E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 стихотворений;</w:t>
            </w:r>
          </w:p>
          <w:p w:rsidR="00C5001E" w:rsidRDefault="00C5001E" w:rsidP="00C5001E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самостоятельный поиск ответа на проблемный вопрос;</w:t>
            </w:r>
          </w:p>
          <w:p w:rsidR="00C5001E" w:rsidRDefault="00C5001E" w:rsidP="00C5001E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текста;</w:t>
            </w:r>
          </w:p>
          <w:p w:rsidR="00C5001E" w:rsidRPr="009748E7" w:rsidRDefault="00C5001E" w:rsidP="009748E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9748E7" w:rsidRDefault="00C5001E" w:rsidP="009748E7">
            <w:pPr>
              <w:rPr>
                <w:sz w:val="20"/>
                <w:szCs w:val="20"/>
                <w:lang w:eastAsia="en-US"/>
              </w:rPr>
            </w:pPr>
            <w:r w:rsidRPr="009748E7">
              <w:rPr>
                <w:sz w:val="20"/>
                <w:szCs w:val="20"/>
                <w:lang w:eastAsia="en-US"/>
              </w:rPr>
              <w:t>Практикум. Выразительное чтение и анализ стихотворений.</w:t>
            </w:r>
          </w:p>
          <w:p w:rsidR="00C5001E" w:rsidRPr="009748E7" w:rsidRDefault="00C5001E" w:rsidP="009748E7">
            <w:pPr>
              <w:rPr>
                <w:sz w:val="20"/>
                <w:szCs w:val="20"/>
                <w:lang w:eastAsia="en-US"/>
              </w:rPr>
            </w:pPr>
          </w:p>
          <w:p w:rsidR="00C5001E" w:rsidRPr="009748E7" w:rsidRDefault="00C5001E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9748E7" w:rsidRDefault="00C5001E" w:rsidP="009748E7">
            <w:pPr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</w:rPr>
              <w:t>Выучить одно из стихотворений наизусть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043689" w:rsidRDefault="00C5001E" w:rsidP="00043689">
            <w:pPr>
              <w:jc w:val="center"/>
            </w:pPr>
          </w:p>
        </w:tc>
      </w:tr>
      <w:tr w:rsidR="00C5001E" w:rsidRPr="00A22003" w:rsidTr="00AA14F1">
        <w:trPr>
          <w:trHeight w:val="6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043689" w:rsidRDefault="00C5001E" w:rsidP="00043689">
            <w:r>
              <w:rPr>
                <w:sz w:val="22"/>
                <w:szCs w:val="22"/>
              </w:rPr>
              <w:t>42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AC4198" w:rsidRDefault="00C5001E" w:rsidP="00043689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  <w:lang w:eastAsia="en-US"/>
              </w:rPr>
              <w:t>Адресаты любовной лирики М.Ю. Лермонтова и послания к ним.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AC4198" w:rsidRDefault="00C5001E" w:rsidP="00043689">
            <w:pPr>
              <w:jc w:val="center"/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AC4198" w:rsidRDefault="00C5001E" w:rsidP="006C6D8A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AC4198" w:rsidRDefault="00C5001E" w:rsidP="006C6D8A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  <w:lang w:eastAsia="en-US"/>
              </w:rPr>
              <w:t xml:space="preserve">Анализ стихотворений «Нет, не тебя так пылко я люблю…», «Расстались мы, но твой портрет…», «Нищий». </w:t>
            </w:r>
            <w:r w:rsidRPr="00AC4198">
              <w:rPr>
                <w:sz w:val="20"/>
                <w:szCs w:val="20"/>
              </w:rPr>
              <w:t xml:space="preserve"> Роль изобразительно-выразительных и синтаксических средств. </w:t>
            </w:r>
            <w:r w:rsidRPr="00AC4198">
              <w:rPr>
                <w:sz w:val="20"/>
                <w:szCs w:val="20"/>
                <w:lang w:eastAsia="en-US"/>
              </w:rPr>
              <w:t>Адресаты любовной лирики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AC4198" w:rsidRDefault="00C5001E" w:rsidP="006C6D8A">
            <w:pPr>
              <w:rPr>
                <w:sz w:val="20"/>
                <w:szCs w:val="20"/>
              </w:rPr>
            </w:pPr>
            <w:r w:rsidRPr="00AC4198">
              <w:rPr>
                <w:i/>
                <w:sz w:val="20"/>
                <w:szCs w:val="20"/>
              </w:rPr>
              <w:t xml:space="preserve">Знать </w:t>
            </w:r>
            <w:r w:rsidRPr="00AC4198">
              <w:rPr>
                <w:sz w:val="20"/>
                <w:szCs w:val="20"/>
                <w:lang w:eastAsia="en-US"/>
              </w:rPr>
              <w:t>этапы литературоведческого анализа, художественно-выразительные средства языка</w:t>
            </w:r>
            <w:r w:rsidRPr="00AC4198">
              <w:rPr>
                <w:sz w:val="20"/>
                <w:szCs w:val="20"/>
              </w:rPr>
              <w:t>; адресатов любовной лирики.</w:t>
            </w:r>
          </w:p>
          <w:p w:rsidR="00C5001E" w:rsidRPr="00AC4198" w:rsidRDefault="00C5001E" w:rsidP="006C6D8A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</w:rPr>
              <w:t>У</w:t>
            </w:r>
            <w:r w:rsidRPr="00AC4198">
              <w:rPr>
                <w:bCs/>
                <w:i/>
                <w:sz w:val="20"/>
                <w:szCs w:val="20"/>
              </w:rPr>
              <w:t>меть</w:t>
            </w:r>
            <w:r w:rsidRPr="00AC4198">
              <w:rPr>
                <w:b/>
                <w:bCs/>
                <w:sz w:val="20"/>
                <w:szCs w:val="20"/>
              </w:rPr>
              <w:t xml:space="preserve"> </w:t>
            </w:r>
            <w:r w:rsidRPr="00AC4198">
              <w:rPr>
                <w:sz w:val="20"/>
                <w:szCs w:val="20"/>
              </w:rPr>
              <w:t xml:space="preserve">анализировать текст на.лексическом уровне  </w:t>
            </w:r>
          </w:p>
        </w:tc>
        <w:tc>
          <w:tcPr>
            <w:tcW w:w="28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AC4198" w:rsidRDefault="00C5001E" w:rsidP="006C6D8A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AC4198" w:rsidRDefault="00C5001E" w:rsidP="006C6D8A">
            <w:pPr>
              <w:rPr>
                <w:sz w:val="20"/>
                <w:szCs w:val="20"/>
                <w:lang w:eastAsia="en-US"/>
              </w:rPr>
            </w:pPr>
            <w:r w:rsidRPr="00AC4198">
              <w:rPr>
                <w:sz w:val="20"/>
                <w:szCs w:val="20"/>
                <w:lang w:eastAsia="en-US"/>
              </w:rPr>
              <w:t>Практикум. Выразительное чтение и анализ стихотворений.</w:t>
            </w:r>
          </w:p>
          <w:p w:rsidR="00C5001E" w:rsidRPr="00AC4198" w:rsidRDefault="00C5001E" w:rsidP="006C6D8A">
            <w:pPr>
              <w:rPr>
                <w:sz w:val="20"/>
                <w:szCs w:val="20"/>
                <w:lang w:eastAsia="en-US"/>
              </w:rPr>
            </w:pPr>
          </w:p>
          <w:p w:rsidR="00C5001E" w:rsidRPr="00AC4198" w:rsidRDefault="00C5001E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AC4198" w:rsidRDefault="00C5001E" w:rsidP="00043689">
            <w:pPr>
              <w:jc w:val="center"/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</w:rPr>
              <w:t>Выучить одно из стихотворений наизусть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Pr="00AC4198" w:rsidRDefault="00C5001E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AB5609" w:rsidRPr="00A22003" w:rsidTr="00AA14F1">
        <w:trPr>
          <w:trHeight w:val="33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r>
              <w:rPr>
                <w:sz w:val="22"/>
                <w:szCs w:val="22"/>
              </w:rPr>
              <w:t>43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C4198" w:rsidRDefault="00AB5609" w:rsidP="00043689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  <w:lang w:eastAsia="en-US"/>
              </w:rPr>
              <w:t>Эпоха безвременья в лирике М.Ю.Лермонтова. Тема России и ее своеобразие. Характер лирического героя его поэзии.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C4198" w:rsidRDefault="00AB5609" w:rsidP="00043689">
            <w:pPr>
              <w:jc w:val="center"/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C4198" w:rsidRDefault="00AB5609" w:rsidP="00AC4198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C4198" w:rsidRDefault="00AB5609" w:rsidP="00AC4198">
            <w:pPr>
              <w:rPr>
                <w:sz w:val="20"/>
                <w:szCs w:val="20"/>
                <w:lang w:eastAsia="en-US"/>
              </w:rPr>
            </w:pPr>
            <w:r w:rsidRPr="00AC4198">
              <w:rPr>
                <w:sz w:val="20"/>
                <w:szCs w:val="20"/>
              </w:rPr>
              <w:t>Анализ стихотворений  «</w:t>
            </w:r>
            <w:r w:rsidRPr="00AC4198">
              <w:rPr>
                <w:sz w:val="20"/>
                <w:szCs w:val="20"/>
                <w:lang w:eastAsia="en-US"/>
              </w:rPr>
              <w:t>Дума», «Родина»,«Предсказание». Тема России и её общественного устройства. Герой лирики Лермонтова – романтик.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C4198" w:rsidRDefault="00AB5609" w:rsidP="00AC4198">
            <w:pPr>
              <w:rPr>
                <w:sz w:val="20"/>
                <w:szCs w:val="20"/>
              </w:rPr>
            </w:pPr>
            <w:r w:rsidRPr="00AC4198">
              <w:rPr>
                <w:i/>
                <w:sz w:val="20"/>
                <w:szCs w:val="20"/>
              </w:rPr>
              <w:t>Знать</w:t>
            </w:r>
            <w:r w:rsidRPr="00AC4198">
              <w:rPr>
                <w:sz w:val="20"/>
                <w:szCs w:val="20"/>
              </w:rPr>
              <w:t xml:space="preserve"> основные признаки эпохи,  </w:t>
            </w:r>
            <w:r w:rsidRPr="00AC4198">
              <w:rPr>
                <w:sz w:val="20"/>
                <w:szCs w:val="20"/>
                <w:lang w:eastAsia="en-US"/>
              </w:rPr>
              <w:t>основной пафос стихов Лермонтова</w:t>
            </w:r>
          </w:p>
          <w:p w:rsidR="00AB5609" w:rsidRPr="00AC4198" w:rsidRDefault="00AB5609" w:rsidP="00AC4198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</w:rPr>
              <w:t>У</w:t>
            </w:r>
            <w:r w:rsidRPr="00AC4198">
              <w:rPr>
                <w:bCs/>
                <w:i/>
                <w:sz w:val="20"/>
                <w:szCs w:val="20"/>
              </w:rPr>
              <w:t>меть</w:t>
            </w:r>
            <w:r w:rsidRPr="00AC4198">
              <w:rPr>
                <w:sz w:val="20"/>
                <w:szCs w:val="20"/>
              </w:rPr>
              <w:t xml:space="preserve"> выделять смысловые части текста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1E" w:rsidRDefault="00C5001E" w:rsidP="00C5001E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и восприятие стихотворений;</w:t>
            </w:r>
          </w:p>
          <w:p w:rsidR="00C5001E" w:rsidRDefault="00C5001E" w:rsidP="00C5001E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C5001E" w:rsidRDefault="00C5001E" w:rsidP="00C5001E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 </w:t>
            </w:r>
            <w:r w:rsidR="00D92AA6">
              <w:rPr>
                <w:sz w:val="20"/>
                <w:szCs w:val="20"/>
              </w:rPr>
              <w:t xml:space="preserve">наизусть </w:t>
            </w:r>
            <w:r>
              <w:rPr>
                <w:sz w:val="20"/>
                <w:szCs w:val="20"/>
              </w:rPr>
              <w:t>стихотворений;</w:t>
            </w:r>
          </w:p>
          <w:p w:rsidR="00C5001E" w:rsidRDefault="00C5001E" w:rsidP="00C5001E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самостоятельный поиск ответа на проблемный вопрос;</w:t>
            </w:r>
          </w:p>
          <w:p w:rsidR="00C5001E" w:rsidRDefault="00C5001E" w:rsidP="00C5001E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.</w:t>
            </w:r>
          </w:p>
          <w:p w:rsidR="00AB5609" w:rsidRPr="00AC4198" w:rsidRDefault="00AB5609" w:rsidP="00AC419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C4198" w:rsidRDefault="00AB5609" w:rsidP="00AC4198">
            <w:pPr>
              <w:rPr>
                <w:sz w:val="20"/>
                <w:szCs w:val="20"/>
                <w:lang w:eastAsia="en-US"/>
              </w:rPr>
            </w:pPr>
            <w:r w:rsidRPr="00AC4198">
              <w:rPr>
                <w:sz w:val="20"/>
                <w:szCs w:val="20"/>
                <w:lang w:eastAsia="en-US"/>
              </w:rPr>
              <w:t>Практикум. Выразительное чтение и анализ стихотворений.</w:t>
            </w:r>
          </w:p>
          <w:p w:rsidR="00AB5609" w:rsidRPr="00AC4198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C4198" w:rsidRDefault="00AB5609" w:rsidP="00AC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анализ одного из стихотворений о Родине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3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043689">
            <w:pPr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</w:rPr>
              <w:t>44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043689">
            <w:pPr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  <w:lang w:eastAsia="en-US"/>
              </w:rPr>
              <w:t xml:space="preserve">М.Ю. Лермонтов. «Герой нашего времени»- первый психологический роман в </w:t>
            </w:r>
            <w:r w:rsidRPr="00415AFA">
              <w:rPr>
                <w:sz w:val="20"/>
                <w:szCs w:val="20"/>
                <w:lang w:eastAsia="en-US"/>
              </w:rPr>
              <w:lastRenderedPageBreak/>
              <w:t>русской литературе, роман о незаурядной личности.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043689">
            <w:pPr>
              <w:jc w:val="center"/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EB3741">
            <w:pPr>
              <w:jc w:val="center"/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415AFA">
            <w:pPr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  <w:lang w:eastAsia="en-US"/>
              </w:rPr>
              <w:t xml:space="preserve">Факты биографии Лермонтова. Обзор содержания. Сложность композиции. </w:t>
            </w:r>
            <w:r w:rsidRPr="00415AFA">
              <w:rPr>
                <w:sz w:val="20"/>
                <w:szCs w:val="20"/>
              </w:rPr>
              <w:t>Первый психологический роман. Противостояние Печорина и общества.  Система образов романа.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415AFA">
            <w:pPr>
              <w:rPr>
                <w:sz w:val="20"/>
                <w:szCs w:val="20"/>
              </w:rPr>
            </w:pPr>
            <w:r w:rsidRPr="00415AFA">
              <w:rPr>
                <w:i/>
                <w:sz w:val="20"/>
                <w:szCs w:val="20"/>
              </w:rPr>
              <w:t>Знать</w:t>
            </w:r>
            <w:r w:rsidRPr="00415AFA">
              <w:rPr>
                <w:sz w:val="20"/>
                <w:szCs w:val="20"/>
              </w:rPr>
              <w:t xml:space="preserve"> понятия </w:t>
            </w:r>
            <w:r w:rsidRPr="00415AFA">
              <w:rPr>
                <w:i/>
                <w:sz w:val="20"/>
                <w:szCs w:val="20"/>
              </w:rPr>
              <w:t>роман, психологический роман</w:t>
            </w:r>
            <w:r w:rsidRPr="00415AFA">
              <w:rPr>
                <w:sz w:val="20"/>
                <w:szCs w:val="20"/>
              </w:rPr>
              <w:t xml:space="preserve">, содержание романа. </w:t>
            </w:r>
          </w:p>
          <w:p w:rsidR="00AB5609" w:rsidRPr="00415AFA" w:rsidRDefault="00AB5609" w:rsidP="00415AFA">
            <w:pPr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</w:rPr>
              <w:t>У</w:t>
            </w:r>
            <w:r w:rsidRPr="00415AFA">
              <w:rPr>
                <w:bCs/>
                <w:i/>
                <w:sz w:val="20"/>
                <w:szCs w:val="20"/>
              </w:rPr>
              <w:t>меть</w:t>
            </w:r>
            <w:r w:rsidRPr="00415AFA">
              <w:rPr>
                <w:b/>
                <w:bCs/>
                <w:sz w:val="20"/>
                <w:szCs w:val="20"/>
              </w:rPr>
              <w:t xml:space="preserve"> </w:t>
            </w:r>
            <w:r w:rsidRPr="00415AFA">
              <w:rPr>
                <w:sz w:val="20"/>
                <w:szCs w:val="20"/>
              </w:rPr>
              <w:t>характеризовать особенности сюжета и композиции</w:t>
            </w:r>
          </w:p>
          <w:p w:rsidR="00AB5609" w:rsidRPr="00415AFA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D86A9E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учебника; предисловия;</w:t>
            </w:r>
          </w:p>
          <w:p w:rsidR="00D86A9E" w:rsidRDefault="00D86A9E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ответы на вопросы для выяснения первоначальных впечатлений;</w:t>
            </w:r>
          </w:p>
          <w:p w:rsidR="00D86A9E" w:rsidRDefault="00D86A9E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 текста;</w:t>
            </w:r>
          </w:p>
          <w:p w:rsidR="00792379" w:rsidRDefault="00792379" w:rsidP="0079237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самостоятельный поиск ответов на проблемные </w:t>
            </w:r>
            <w:r>
              <w:rPr>
                <w:sz w:val="20"/>
                <w:szCs w:val="20"/>
              </w:rPr>
              <w:lastRenderedPageBreak/>
              <w:t>вопросы; установление ассоциативных связей с произведениями живописи.</w:t>
            </w:r>
          </w:p>
          <w:p w:rsidR="00D86A9E" w:rsidRPr="00415AFA" w:rsidRDefault="00D86A9E" w:rsidP="00043689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043689">
            <w:pPr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</w:rPr>
              <w:lastRenderedPageBreak/>
              <w:t>Беседа, самостоятельная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415AFA">
            <w:pPr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</w:rPr>
              <w:t xml:space="preserve">Перечитать </w:t>
            </w:r>
            <w:r>
              <w:rPr>
                <w:sz w:val="20"/>
                <w:szCs w:val="20"/>
              </w:rPr>
              <w:t>главы</w:t>
            </w:r>
            <w:r w:rsidRPr="00415AFA">
              <w:rPr>
                <w:sz w:val="20"/>
                <w:szCs w:val="20"/>
              </w:rPr>
              <w:t xml:space="preserve"> «Бэла» и «Максим Максимыч»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3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043689">
            <w:pPr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043689">
            <w:pPr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  <w:lang w:eastAsia="en-US"/>
              </w:rPr>
              <w:t>Загадки образа Печорина в главах «Бэла» и «Максим Максимыч». Печорин как представитель поколения.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043689">
            <w:pPr>
              <w:jc w:val="center"/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EB3741">
            <w:pPr>
              <w:jc w:val="center"/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A0903" w:rsidRDefault="00AB5609" w:rsidP="00FA0903">
            <w:pPr>
              <w:pStyle w:val="a9"/>
              <w:rPr>
                <w:sz w:val="20"/>
                <w:szCs w:val="20"/>
              </w:rPr>
            </w:pPr>
            <w:r w:rsidRPr="00FA0903">
              <w:rPr>
                <w:sz w:val="20"/>
                <w:szCs w:val="20"/>
              </w:rPr>
              <w:t xml:space="preserve">Анализ ключевых эпизодов глав «Бэла» и «Максим Максимыч». Композиция, смена рассказчиков, портрет, пейзаж. Обучение анализу эпизода. </w:t>
            </w:r>
            <w:r w:rsidRPr="00FA0903">
              <w:rPr>
                <w:sz w:val="20"/>
                <w:szCs w:val="20"/>
                <w:lang w:eastAsia="en-US"/>
              </w:rPr>
              <w:t>Печорин как представитель поколения.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A0903" w:rsidRDefault="00AB5609" w:rsidP="00FA0903">
            <w:pPr>
              <w:rPr>
                <w:bCs/>
                <w:i/>
                <w:sz w:val="20"/>
                <w:szCs w:val="20"/>
              </w:rPr>
            </w:pPr>
            <w:r w:rsidRPr="00FA0903">
              <w:rPr>
                <w:bCs/>
                <w:i/>
                <w:sz w:val="20"/>
                <w:szCs w:val="20"/>
              </w:rPr>
              <w:t xml:space="preserve">Знать </w:t>
            </w:r>
            <w:r w:rsidRPr="00FA0903">
              <w:rPr>
                <w:bCs/>
                <w:sz w:val="20"/>
                <w:szCs w:val="20"/>
              </w:rPr>
              <w:t>текст повестей «Бэла», «Максим Максимыч».</w:t>
            </w:r>
          </w:p>
          <w:p w:rsidR="00AB5609" w:rsidRPr="00FA0903" w:rsidRDefault="00AB5609" w:rsidP="00FA0903">
            <w:pPr>
              <w:rPr>
                <w:sz w:val="20"/>
                <w:szCs w:val="20"/>
              </w:rPr>
            </w:pPr>
            <w:r w:rsidRPr="00FA0903">
              <w:rPr>
                <w:bCs/>
                <w:i/>
                <w:sz w:val="20"/>
                <w:szCs w:val="20"/>
              </w:rPr>
              <w:t>Уметь</w:t>
            </w:r>
            <w:r w:rsidRPr="00FA0903">
              <w:rPr>
                <w:b/>
                <w:bCs/>
                <w:sz w:val="20"/>
                <w:szCs w:val="20"/>
              </w:rPr>
              <w:t xml:space="preserve"> </w:t>
            </w:r>
            <w:r w:rsidRPr="00FA0903">
              <w:rPr>
                <w:sz w:val="20"/>
                <w:szCs w:val="20"/>
              </w:rPr>
              <w:t>сопоставлять эпизоды романа и характеризовать персонажей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DF0670" w:rsidP="0079237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пересказ эпизодов повести;</w:t>
            </w:r>
          </w:p>
          <w:p w:rsidR="00DF0670" w:rsidRDefault="00DF0670" w:rsidP="00792379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 эпизодов;</w:t>
            </w:r>
          </w:p>
          <w:p w:rsidR="00DF0670" w:rsidRDefault="00DF0670" w:rsidP="00DF0670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установление ассоциативных связей с произведениями живописи;</w:t>
            </w:r>
          </w:p>
          <w:p w:rsidR="00DF0670" w:rsidRDefault="00DF0670" w:rsidP="00DF0670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текста.</w:t>
            </w:r>
          </w:p>
          <w:p w:rsidR="00DF0670" w:rsidRDefault="00DF0670" w:rsidP="00792379">
            <w:pPr>
              <w:jc w:val="both"/>
              <w:rPr>
                <w:sz w:val="20"/>
                <w:szCs w:val="20"/>
              </w:rPr>
            </w:pPr>
          </w:p>
          <w:p w:rsidR="00DF0670" w:rsidRPr="00DF0670" w:rsidRDefault="00DF0670" w:rsidP="007923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A0903" w:rsidRDefault="00AB5609" w:rsidP="0004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самостоятельная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A0903" w:rsidRDefault="00AB5609" w:rsidP="00FA0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монолог на тему «Печорин глазами Максима Максимыча</w:t>
            </w:r>
            <w:r w:rsidR="00014BCB">
              <w:rPr>
                <w:sz w:val="20"/>
                <w:szCs w:val="20"/>
              </w:rPr>
              <w:t>»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415AFA" w:rsidRDefault="00AB5609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AB5609" w:rsidRPr="00A22003" w:rsidTr="00AA14F1">
        <w:trPr>
          <w:trHeight w:val="32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3155EE" w:rsidRDefault="00AB5609" w:rsidP="00043689">
            <w:pPr>
              <w:rPr>
                <w:sz w:val="20"/>
                <w:szCs w:val="20"/>
              </w:rPr>
            </w:pPr>
            <w:r w:rsidRPr="003155EE">
              <w:rPr>
                <w:sz w:val="20"/>
                <w:szCs w:val="20"/>
              </w:rPr>
              <w:t>46-47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3155EE" w:rsidRDefault="00AB5609" w:rsidP="00043689">
            <w:pPr>
              <w:rPr>
                <w:sz w:val="20"/>
                <w:szCs w:val="20"/>
              </w:rPr>
            </w:pPr>
            <w:r w:rsidRPr="003155EE">
              <w:rPr>
                <w:sz w:val="20"/>
                <w:szCs w:val="20"/>
                <w:lang w:eastAsia="en-US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3155EE" w:rsidRDefault="00AB5609" w:rsidP="00043689">
            <w:pPr>
              <w:jc w:val="center"/>
              <w:rPr>
                <w:sz w:val="20"/>
                <w:szCs w:val="20"/>
              </w:rPr>
            </w:pPr>
            <w:r w:rsidRPr="003155EE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3155EE" w:rsidRDefault="00AB5609" w:rsidP="00EB3741">
            <w:pPr>
              <w:jc w:val="center"/>
              <w:rPr>
                <w:sz w:val="20"/>
                <w:szCs w:val="20"/>
              </w:rPr>
            </w:pPr>
            <w:r w:rsidRPr="003155E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3155EE" w:rsidRDefault="00AB5609" w:rsidP="003155EE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155EE">
              <w:rPr>
                <w:sz w:val="20"/>
                <w:szCs w:val="20"/>
              </w:rPr>
              <w:t xml:space="preserve">Главы </w:t>
            </w:r>
            <w:r w:rsidRPr="003155EE">
              <w:rPr>
                <w:sz w:val="20"/>
                <w:szCs w:val="20"/>
                <w:lang w:eastAsia="en-US"/>
              </w:rPr>
              <w:t xml:space="preserve">«Тамань», «Княжна Мери», «Фаталист». </w:t>
            </w:r>
            <w:r w:rsidRPr="003155EE">
              <w:rPr>
                <w:sz w:val="20"/>
                <w:szCs w:val="20"/>
              </w:rPr>
              <w:t>Самоанализ героя. Ключевые слова в описании душевного состояния Печорина. Глава Мастерство Лермонтова в изображении жизни и психологии людей. Лермонтов – писатель-философ.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3155EE" w:rsidRDefault="00AB5609" w:rsidP="00FA0903">
            <w:pPr>
              <w:rPr>
                <w:sz w:val="20"/>
                <w:szCs w:val="20"/>
              </w:rPr>
            </w:pPr>
            <w:r w:rsidRPr="003155EE">
              <w:rPr>
                <w:i/>
                <w:sz w:val="20"/>
                <w:szCs w:val="20"/>
              </w:rPr>
              <w:t>Знать</w:t>
            </w:r>
            <w:r w:rsidRPr="003155EE">
              <w:rPr>
                <w:sz w:val="20"/>
                <w:szCs w:val="20"/>
              </w:rPr>
              <w:t xml:space="preserve"> содержание«Журнала Печорина».</w:t>
            </w:r>
          </w:p>
          <w:p w:rsidR="00AB5609" w:rsidRPr="003155EE" w:rsidRDefault="00AB5609" w:rsidP="00FA0903">
            <w:pPr>
              <w:rPr>
                <w:sz w:val="20"/>
                <w:szCs w:val="20"/>
              </w:rPr>
            </w:pPr>
            <w:r w:rsidRPr="003155EE">
              <w:rPr>
                <w:i/>
                <w:sz w:val="20"/>
                <w:szCs w:val="20"/>
              </w:rPr>
              <w:t>Уметь</w:t>
            </w:r>
            <w:r w:rsidRPr="003155EE">
              <w:rPr>
                <w:sz w:val="20"/>
                <w:szCs w:val="20"/>
              </w:rPr>
              <w:t xml:space="preserve"> представлять психологический портрет героя в системе образов.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Default="00014BCB" w:rsidP="00014BCB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ответы на вопросы репродуктивного характера; выборочный пересказ;</w:t>
            </w:r>
          </w:p>
          <w:p w:rsidR="00AB5609" w:rsidRDefault="00014BCB" w:rsidP="00FA0903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защита творческих работ;</w:t>
            </w:r>
          </w:p>
          <w:p w:rsidR="00014BCB" w:rsidRDefault="00014BCB" w:rsidP="00014BCB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самостоятельный поиск ответов на проблемные вопросы; установление ассоциативных связей с произведениями живописи.</w:t>
            </w:r>
          </w:p>
          <w:p w:rsidR="00014BCB" w:rsidRPr="00014BCB" w:rsidRDefault="00014BCB" w:rsidP="00FA0903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3155EE" w:rsidRDefault="00AB5609" w:rsidP="00043689">
            <w:pPr>
              <w:rPr>
                <w:sz w:val="20"/>
                <w:szCs w:val="20"/>
              </w:rPr>
            </w:pPr>
            <w:r w:rsidRPr="003155EE">
              <w:rPr>
                <w:sz w:val="20"/>
                <w:szCs w:val="20"/>
                <w:lang w:eastAsia="en-US"/>
              </w:rPr>
              <w:t>Беседа. Пересказ.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3155EE" w:rsidRDefault="00AB5609" w:rsidP="003155EE">
            <w:pPr>
              <w:rPr>
                <w:sz w:val="20"/>
                <w:szCs w:val="20"/>
              </w:rPr>
            </w:pPr>
            <w:r w:rsidRPr="003155EE">
              <w:rPr>
                <w:sz w:val="20"/>
                <w:szCs w:val="20"/>
              </w:rPr>
              <w:t>Анализ одного из эпизодов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014BCB" w:rsidRPr="00A22003" w:rsidTr="00AA14F1">
        <w:trPr>
          <w:trHeight w:val="1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CF1E8A" w:rsidRDefault="00014BCB" w:rsidP="00043689">
            <w:pPr>
              <w:rPr>
                <w:sz w:val="20"/>
                <w:szCs w:val="20"/>
              </w:rPr>
            </w:pPr>
            <w:r w:rsidRPr="00CF1E8A">
              <w:rPr>
                <w:sz w:val="20"/>
                <w:szCs w:val="20"/>
              </w:rPr>
              <w:t>48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CF1E8A" w:rsidRDefault="00014BCB" w:rsidP="00043689">
            <w:pPr>
              <w:rPr>
                <w:sz w:val="20"/>
                <w:szCs w:val="20"/>
              </w:rPr>
            </w:pPr>
            <w:r w:rsidRPr="00CF1E8A">
              <w:rPr>
                <w:sz w:val="20"/>
                <w:szCs w:val="20"/>
                <w:lang w:eastAsia="en-US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CF1E8A" w:rsidRDefault="00014BCB" w:rsidP="00043689">
            <w:pPr>
              <w:jc w:val="center"/>
              <w:rPr>
                <w:sz w:val="20"/>
                <w:szCs w:val="20"/>
              </w:rPr>
            </w:pPr>
            <w:r w:rsidRPr="00CF1E8A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CF1E8A" w:rsidRDefault="00014BCB" w:rsidP="00EB3741">
            <w:pPr>
              <w:jc w:val="center"/>
              <w:rPr>
                <w:sz w:val="20"/>
                <w:szCs w:val="20"/>
              </w:rPr>
            </w:pPr>
            <w:r w:rsidRPr="00CF1E8A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CF1E8A" w:rsidRDefault="00014BCB" w:rsidP="0004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Сопоставление образов главного героя  с Максимом Максимычем, Грушницким, Вернером, Вуличем.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CF1E8A" w:rsidRDefault="00014BCB" w:rsidP="00043689">
            <w:pPr>
              <w:rPr>
                <w:sz w:val="20"/>
                <w:szCs w:val="20"/>
                <w:lang w:eastAsia="en-US"/>
              </w:rPr>
            </w:pPr>
            <w:r w:rsidRPr="00CF1E8A">
              <w:rPr>
                <w:i/>
                <w:sz w:val="20"/>
                <w:szCs w:val="20"/>
                <w:lang w:eastAsia="en-US"/>
              </w:rPr>
              <w:t>Знать</w:t>
            </w:r>
            <w:r w:rsidRPr="00CF1E8A">
              <w:rPr>
                <w:sz w:val="20"/>
                <w:szCs w:val="20"/>
                <w:lang w:eastAsia="en-US"/>
              </w:rPr>
              <w:t xml:space="preserve"> основные мотивы мировоззрения гл. героя; романтизм и романтичность; мотив дуэли в русской классике</w:t>
            </w:r>
          </w:p>
          <w:p w:rsidR="00014BCB" w:rsidRPr="00CF1E8A" w:rsidRDefault="00014BCB" w:rsidP="00043689">
            <w:pPr>
              <w:rPr>
                <w:sz w:val="20"/>
                <w:szCs w:val="20"/>
              </w:rPr>
            </w:pPr>
            <w:r w:rsidRPr="00CF1E8A">
              <w:rPr>
                <w:i/>
                <w:sz w:val="20"/>
                <w:szCs w:val="20"/>
              </w:rPr>
              <w:t>Уметь</w:t>
            </w:r>
            <w:r w:rsidRPr="00CF1E8A">
              <w:rPr>
                <w:sz w:val="20"/>
                <w:szCs w:val="20"/>
              </w:rPr>
              <w:t xml:space="preserve"> представлять психологический портрет героя в системе образов.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Default="00014BCB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размышлений Печорины;</w:t>
            </w:r>
          </w:p>
          <w:p w:rsidR="00014BCB" w:rsidRDefault="00014BCB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 записей Печорина, художественный пересказ сцены дуэли;</w:t>
            </w:r>
          </w:p>
          <w:p w:rsidR="00014BCB" w:rsidRDefault="00014BCB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составление характеристики по плану;</w:t>
            </w:r>
          </w:p>
          <w:p w:rsidR="00014BCB" w:rsidRDefault="00014BCB" w:rsidP="00014BCB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самостоятельный поиск ответов на проблемные вопросы; установление </w:t>
            </w:r>
            <w:r>
              <w:rPr>
                <w:sz w:val="20"/>
                <w:szCs w:val="20"/>
              </w:rPr>
              <w:lastRenderedPageBreak/>
              <w:t>ассоциативных связей с произведениями живописи;</w:t>
            </w:r>
          </w:p>
          <w:p w:rsidR="00014BCB" w:rsidRPr="00014BCB" w:rsidRDefault="00014BCB" w:rsidP="00014BCB">
            <w:pPr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 по вопросам и заданиям; сопоставление текста романа с лирикой Лермонтова.</w:t>
            </w:r>
          </w:p>
          <w:p w:rsidR="00014BCB" w:rsidRPr="00014BCB" w:rsidRDefault="00014BCB" w:rsidP="00043689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CF1E8A" w:rsidRDefault="00014BCB" w:rsidP="00CF1E8A">
            <w:pPr>
              <w:rPr>
                <w:sz w:val="20"/>
                <w:szCs w:val="20"/>
                <w:lang w:eastAsia="en-US"/>
              </w:rPr>
            </w:pPr>
            <w:r w:rsidRPr="00CF1E8A">
              <w:rPr>
                <w:sz w:val="20"/>
                <w:szCs w:val="20"/>
                <w:lang w:eastAsia="en-US"/>
              </w:rPr>
              <w:lastRenderedPageBreak/>
              <w:t>Практикум. Анализ эпизодов</w:t>
            </w:r>
          </w:p>
          <w:p w:rsidR="00014BCB" w:rsidRPr="00CF1E8A" w:rsidRDefault="00014BCB" w:rsidP="00CF1E8A">
            <w:pPr>
              <w:rPr>
                <w:sz w:val="20"/>
                <w:szCs w:val="20"/>
                <w:lang w:eastAsia="en-US"/>
              </w:rPr>
            </w:pPr>
            <w:r w:rsidRPr="00CF1E8A">
              <w:rPr>
                <w:sz w:val="20"/>
                <w:szCs w:val="20"/>
                <w:lang w:eastAsia="en-US"/>
              </w:rPr>
              <w:t>Составление плана</w:t>
            </w:r>
          </w:p>
          <w:p w:rsidR="00014BCB" w:rsidRPr="00043689" w:rsidRDefault="00014BCB" w:rsidP="00043689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CF1E8A" w:rsidRDefault="00014BCB" w:rsidP="00CF1E8A">
            <w:pPr>
              <w:pStyle w:val="a9"/>
              <w:rPr>
                <w:sz w:val="20"/>
                <w:szCs w:val="20"/>
              </w:rPr>
            </w:pPr>
            <w:r w:rsidRPr="00CF1E8A">
              <w:rPr>
                <w:sz w:val="20"/>
                <w:szCs w:val="20"/>
              </w:rPr>
              <w:t>Письменный ответ на проблемный вопрос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043689" w:rsidRDefault="00014BCB" w:rsidP="00043689">
            <w:pPr>
              <w:jc w:val="center"/>
            </w:pPr>
          </w:p>
        </w:tc>
      </w:tr>
      <w:tr w:rsidR="00014BCB" w:rsidRPr="00A22003" w:rsidTr="00AA14F1">
        <w:trPr>
          <w:trHeight w:val="3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566A46" w:rsidRDefault="00014BCB" w:rsidP="00043689">
            <w:pPr>
              <w:rPr>
                <w:sz w:val="20"/>
                <w:szCs w:val="20"/>
              </w:rPr>
            </w:pPr>
            <w:r w:rsidRPr="00566A46">
              <w:rPr>
                <w:sz w:val="20"/>
                <w:szCs w:val="20"/>
              </w:rPr>
              <w:t>49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566A46" w:rsidRDefault="00014BCB" w:rsidP="00043689">
            <w:pPr>
              <w:rPr>
                <w:sz w:val="20"/>
                <w:szCs w:val="20"/>
              </w:rPr>
            </w:pPr>
            <w:r w:rsidRPr="00566A46">
              <w:rPr>
                <w:sz w:val="20"/>
                <w:szCs w:val="20"/>
                <w:lang w:eastAsia="en-US"/>
              </w:rPr>
              <w:t xml:space="preserve">Печорин в системе женских образов </w:t>
            </w:r>
            <w:r w:rsidRPr="00566A46">
              <w:rPr>
                <w:sz w:val="20"/>
                <w:szCs w:val="20"/>
                <w:lang w:eastAsia="en-US"/>
              </w:rPr>
              <w:lastRenderedPageBreak/>
              <w:t>романа. Любовь в жизни Печорина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566A46" w:rsidRDefault="00014BCB" w:rsidP="00043689">
            <w:pPr>
              <w:jc w:val="center"/>
              <w:rPr>
                <w:sz w:val="20"/>
                <w:szCs w:val="20"/>
              </w:rPr>
            </w:pPr>
            <w:r w:rsidRPr="00566A4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566A46" w:rsidRDefault="00014BCB" w:rsidP="00EB3741">
            <w:pPr>
              <w:jc w:val="center"/>
              <w:rPr>
                <w:sz w:val="20"/>
                <w:szCs w:val="20"/>
              </w:rPr>
            </w:pPr>
            <w:r w:rsidRPr="00566A46">
              <w:rPr>
                <w:sz w:val="20"/>
                <w:szCs w:val="20"/>
                <w:lang w:eastAsia="en-US"/>
              </w:rPr>
              <w:t xml:space="preserve">Урок закрепления знаний, </w:t>
            </w:r>
            <w:r w:rsidRPr="00566A46">
              <w:rPr>
                <w:sz w:val="20"/>
                <w:szCs w:val="20"/>
                <w:lang w:eastAsia="en-US"/>
              </w:rPr>
              <w:lastRenderedPageBreak/>
              <w:t>выработки умений и навыков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566A46" w:rsidRDefault="00014BCB" w:rsidP="00043689">
            <w:pPr>
              <w:rPr>
                <w:sz w:val="20"/>
                <w:szCs w:val="20"/>
              </w:rPr>
            </w:pPr>
            <w:r w:rsidRPr="00566A46">
              <w:rPr>
                <w:sz w:val="20"/>
                <w:szCs w:val="20"/>
              </w:rPr>
              <w:lastRenderedPageBreak/>
              <w:t>Выявление черт образа Печорина в его отношениях с женщинами : Бэлой, девушкой-ундиной, Мери, Верой.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566A46" w:rsidRDefault="00014BCB" w:rsidP="00043689">
            <w:pPr>
              <w:rPr>
                <w:sz w:val="20"/>
                <w:szCs w:val="20"/>
                <w:lang w:eastAsia="en-US"/>
              </w:rPr>
            </w:pPr>
            <w:r w:rsidRPr="00566A46">
              <w:rPr>
                <w:i/>
                <w:sz w:val="20"/>
                <w:szCs w:val="20"/>
                <w:lang w:eastAsia="en-US"/>
              </w:rPr>
              <w:t>Знать</w:t>
            </w:r>
            <w:r w:rsidRPr="00566A46">
              <w:rPr>
                <w:sz w:val="20"/>
                <w:szCs w:val="20"/>
                <w:lang w:eastAsia="en-US"/>
              </w:rPr>
              <w:t xml:space="preserve"> основные мотивы мировоззрения гл. героя; романтизм и романтичность</w:t>
            </w:r>
          </w:p>
          <w:p w:rsidR="00014BCB" w:rsidRPr="00566A46" w:rsidRDefault="00014BCB" w:rsidP="00043689">
            <w:pPr>
              <w:rPr>
                <w:sz w:val="20"/>
                <w:szCs w:val="20"/>
              </w:rPr>
            </w:pPr>
            <w:r w:rsidRPr="00566A46">
              <w:rPr>
                <w:i/>
                <w:sz w:val="20"/>
                <w:szCs w:val="20"/>
              </w:rPr>
              <w:t>Уметь</w:t>
            </w:r>
            <w:r w:rsidRPr="00566A46">
              <w:rPr>
                <w:sz w:val="20"/>
                <w:szCs w:val="20"/>
              </w:rPr>
              <w:t xml:space="preserve"> представлять </w:t>
            </w:r>
            <w:r w:rsidRPr="00566A46">
              <w:rPr>
                <w:sz w:val="20"/>
                <w:szCs w:val="20"/>
              </w:rPr>
              <w:lastRenderedPageBreak/>
              <w:t>психологический портрет героя в системе образов.</w:t>
            </w:r>
          </w:p>
        </w:tc>
        <w:tc>
          <w:tcPr>
            <w:tcW w:w="28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566A46" w:rsidRDefault="00014BCB" w:rsidP="00043689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566A46" w:rsidRDefault="00014BCB" w:rsidP="00566A46">
            <w:pPr>
              <w:rPr>
                <w:sz w:val="20"/>
                <w:szCs w:val="20"/>
                <w:lang w:eastAsia="en-US"/>
              </w:rPr>
            </w:pPr>
            <w:r w:rsidRPr="00566A46">
              <w:rPr>
                <w:sz w:val="20"/>
                <w:szCs w:val="20"/>
                <w:lang w:eastAsia="en-US"/>
              </w:rPr>
              <w:t>Практикум.</w:t>
            </w:r>
          </w:p>
          <w:p w:rsidR="00014BCB" w:rsidRPr="00566A46" w:rsidRDefault="00014BCB" w:rsidP="00566A46">
            <w:pPr>
              <w:rPr>
                <w:sz w:val="20"/>
                <w:szCs w:val="20"/>
              </w:rPr>
            </w:pPr>
            <w:r w:rsidRPr="00566A46">
              <w:rPr>
                <w:sz w:val="20"/>
                <w:szCs w:val="20"/>
                <w:lang w:eastAsia="en-US"/>
              </w:rPr>
              <w:t xml:space="preserve">Пересказ  и анализ </w:t>
            </w:r>
            <w:r w:rsidRPr="00566A46">
              <w:rPr>
                <w:sz w:val="20"/>
                <w:szCs w:val="20"/>
                <w:lang w:eastAsia="en-US"/>
              </w:rPr>
              <w:lastRenderedPageBreak/>
              <w:t>эпизодов.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566A46" w:rsidRDefault="00014BCB" w:rsidP="00566A46">
            <w:pPr>
              <w:rPr>
                <w:sz w:val="20"/>
                <w:szCs w:val="20"/>
              </w:rPr>
            </w:pPr>
            <w:r w:rsidRPr="00566A46">
              <w:rPr>
                <w:sz w:val="20"/>
                <w:szCs w:val="20"/>
              </w:rPr>
              <w:lastRenderedPageBreak/>
              <w:t xml:space="preserve">Подготовить сообщение на тему </w:t>
            </w:r>
            <w:r w:rsidRPr="00566A46">
              <w:rPr>
                <w:sz w:val="20"/>
                <w:szCs w:val="20"/>
              </w:rPr>
              <w:lastRenderedPageBreak/>
              <w:t>«Печорин: испытание любовью»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CB" w:rsidRPr="00043689" w:rsidRDefault="00014BCB" w:rsidP="00043689">
            <w:pPr>
              <w:jc w:val="center"/>
            </w:pPr>
          </w:p>
        </w:tc>
      </w:tr>
      <w:tr w:rsidR="00AB5609" w:rsidRPr="00A22003" w:rsidTr="00AA14F1">
        <w:trPr>
          <w:trHeight w:val="53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95EDF" w:rsidRDefault="00AB5609" w:rsidP="00995EDF">
            <w:pPr>
              <w:rPr>
                <w:sz w:val="20"/>
                <w:szCs w:val="20"/>
              </w:rPr>
            </w:pPr>
            <w:r w:rsidRPr="00995EDF">
              <w:rPr>
                <w:sz w:val="20"/>
                <w:szCs w:val="20"/>
                <w:lang w:eastAsia="en-US"/>
              </w:rPr>
              <w:t>Споры о романтизме и реализме романа «Герой нашего времени». Роман «в оценке В.Г.Белинского. Подготовка к сочинению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  <w:r w:rsidRPr="00043689">
              <w:rPr>
                <w:sz w:val="22"/>
                <w:szCs w:val="22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21DA0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A630C" w:rsidRDefault="00AB5609" w:rsidP="00995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30C">
              <w:rPr>
                <w:sz w:val="20"/>
                <w:szCs w:val="20"/>
              </w:rPr>
              <w:t xml:space="preserve">Черты романтизма и реализма в романе. </w:t>
            </w:r>
          </w:p>
          <w:p w:rsidR="00AB5609" w:rsidRPr="00043689" w:rsidRDefault="00AB5609" w:rsidP="00043689">
            <w:r w:rsidRPr="006A630C">
              <w:rPr>
                <w:sz w:val="20"/>
                <w:szCs w:val="20"/>
              </w:rPr>
              <w:t>Роман в оценке В.Г.Белинского и в современном литературоведении. Консультация учащихся по написанию сочинения.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A630C" w:rsidRDefault="00AB5609" w:rsidP="006A630C">
            <w:pPr>
              <w:rPr>
                <w:sz w:val="20"/>
                <w:szCs w:val="20"/>
              </w:rPr>
            </w:pPr>
            <w:r w:rsidRPr="006A630C">
              <w:rPr>
                <w:i/>
                <w:sz w:val="20"/>
                <w:szCs w:val="20"/>
              </w:rPr>
              <w:t>Знать</w:t>
            </w:r>
            <w:r w:rsidRPr="006A630C">
              <w:rPr>
                <w:sz w:val="20"/>
                <w:szCs w:val="20"/>
              </w:rPr>
              <w:t xml:space="preserve"> понятия </w:t>
            </w:r>
            <w:r w:rsidRPr="006A630C">
              <w:rPr>
                <w:i/>
                <w:sz w:val="20"/>
                <w:szCs w:val="20"/>
              </w:rPr>
              <w:t>реализм</w:t>
            </w:r>
            <w:r w:rsidRPr="006A630C">
              <w:rPr>
                <w:sz w:val="20"/>
                <w:szCs w:val="20"/>
              </w:rPr>
              <w:t xml:space="preserve"> и </w:t>
            </w:r>
            <w:r w:rsidRPr="006A630C">
              <w:rPr>
                <w:i/>
                <w:sz w:val="20"/>
                <w:szCs w:val="20"/>
              </w:rPr>
              <w:t>романтизм</w:t>
            </w:r>
            <w:r w:rsidRPr="006A630C">
              <w:rPr>
                <w:sz w:val="20"/>
                <w:szCs w:val="20"/>
              </w:rPr>
              <w:t>, оценку романа «Герой нашего времени» В.Г.Белинским</w:t>
            </w:r>
          </w:p>
          <w:p w:rsidR="00AB5609" w:rsidRPr="006A630C" w:rsidRDefault="00AB5609" w:rsidP="006A630C">
            <w:pPr>
              <w:rPr>
                <w:sz w:val="20"/>
                <w:szCs w:val="20"/>
              </w:rPr>
            </w:pPr>
            <w:r w:rsidRPr="006A630C">
              <w:rPr>
                <w:i/>
                <w:sz w:val="20"/>
                <w:szCs w:val="20"/>
              </w:rPr>
              <w:t xml:space="preserve">Уметь </w:t>
            </w:r>
            <w:r w:rsidRPr="006A630C">
              <w:rPr>
                <w:sz w:val="20"/>
                <w:szCs w:val="20"/>
              </w:rPr>
              <w:t>выявлять элементы реализма и романтизма в романе, сопоставлять их; составлять план сочинения в соответствии с выбранной темой, отбирать литературный материал, логически его выстраивать, превращая в связный текст с учетом норм русского литературного языка..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F43880" w:rsidP="006A630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фрагментов критической статьи;</w:t>
            </w:r>
          </w:p>
          <w:p w:rsidR="00F43880" w:rsidRDefault="00F43880" w:rsidP="006A630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осмысление содержания статьи по вопросам и заданиям;</w:t>
            </w:r>
          </w:p>
          <w:p w:rsidR="00F43880" w:rsidRPr="00F43880" w:rsidRDefault="00F43880" w:rsidP="006A630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защита письменных ответов на вопросы.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A630C" w:rsidRDefault="00AB5609" w:rsidP="006A630C">
            <w:pPr>
              <w:rPr>
                <w:sz w:val="20"/>
                <w:szCs w:val="20"/>
                <w:lang w:eastAsia="en-US"/>
              </w:rPr>
            </w:pPr>
            <w:r w:rsidRPr="006A630C">
              <w:rPr>
                <w:sz w:val="20"/>
                <w:szCs w:val="20"/>
                <w:lang w:eastAsia="en-US"/>
              </w:rPr>
              <w:t>Рассмотрение проблемных вопросов.</w:t>
            </w:r>
          </w:p>
          <w:p w:rsidR="00AB5609" w:rsidRPr="00043689" w:rsidRDefault="00AB5609" w:rsidP="00043689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6A630C" w:rsidRDefault="00AB5609" w:rsidP="006A630C">
            <w:pPr>
              <w:rPr>
                <w:sz w:val="20"/>
                <w:szCs w:val="20"/>
              </w:rPr>
            </w:pPr>
            <w:r w:rsidRPr="006A630C">
              <w:rPr>
                <w:sz w:val="20"/>
                <w:szCs w:val="20"/>
              </w:rPr>
              <w:t>Подготовиться к контрольной работе по творчеству М.Ю.Лермонтова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5291E" w:rsidRDefault="00AB5609" w:rsidP="00043689">
            <w:pPr>
              <w:rPr>
                <w:sz w:val="20"/>
                <w:szCs w:val="20"/>
              </w:rPr>
            </w:pPr>
            <w:r w:rsidRPr="00D5291E">
              <w:rPr>
                <w:sz w:val="20"/>
                <w:szCs w:val="20"/>
              </w:rPr>
              <w:t>51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5291E" w:rsidRDefault="00AB5609" w:rsidP="00043689">
            <w:pPr>
              <w:rPr>
                <w:sz w:val="20"/>
                <w:szCs w:val="20"/>
              </w:rPr>
            </w:pPr>
            <w:r w:rsidRPr="00D5291E">
              <w:rPr>
                <w:sz w:val="20"/>
                <w:szCs w:val="20"/>
                <w:lang w:eastAsia="en-US"/>
              </w:rPr>
              <w:t>Контрольная работа по лирике М.Ю.Лермонтова, роману «Герой нашего времени»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5291E" w:rsidRDefault="00AB5609" w:rsidP="00043689">
            <w:pPr>
              <w:jc w:val="center"/>
              <w:rPr>
                <w:sz w:val="20"/>
                <w:szCs w:val="20"/>
              </w:rPr>
            </w:pPr>
            <w:r w:rsidRPr="00D5291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5291E" w:rsidRDefault="00AB5609" w:rsidP="00021DA0">
            <w:pPr>
              <w:jc w:val="center"/>
              <w:rPr>
                <w:sz w:val="20"/>
                <w:szCs w:val="20"/>
              </w:rPr>
            </w:pPr>
            <w:r w:rsidRPr="00D5291E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5291E" w:rsidRDefault="00AB5609" w:rsidP="00043689">
            <w:pPr>
              <w:rPr>
                <w:sz w:val="20"/>
                <w:szCs w:val="20"/>
              </w:rPr>
            </w:pPr>
            <w:r w:rsidRPr="00D5291E">
              <w:rPr>
                <w:sz w:val="20"/>
                <w:szCs w:val="20"/>
              </w:rPr>
              <w:t>Вопросы и задания на знание биографии поэта, умение анализировать его лирику и фрагменты прозы; письменно отвечать на проблемный вопрос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5291E" w:rsidRDefault="00AB5609" w:rsidP="00D5291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9574B">
              <w:rPr>
                <w:bCs/>
                <w:i/>
                <w:sz w:val="20"/>
                <w:szCs w:val="20"/>
              </w:rPr>
              <w:t>знать/понимать:</w:t>
            </w:r>
            <w:r w:rsidRPr="00D5291E">
              <w:rPr>
                <w:b/>
                <w:bCs/>
                <w:sz w:val="20"/>
                <w:szCs w:val="20"/>
              </w:rPr>
              <w:t xml:space="preserve"> </w:t>
            </w:r>
            <w:r w:rsidRPr="00D5291E">
              <w:rPr>
                <w:sz w:val="20"/>
                <w:szCs w:val="20"/>
              </w:rPr>
              <w:t>содержание изученных литературных произведений, изученные теоретико-литературные понятия;</w:t>
            </w:r>
          </w:p>
          <w:p w:rsidR="00AB5609" w:rsidRPr="00D5291E" w:rsidRDefault="00AB5609" w:rsidP="00D5291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9574B">
              <w:rPr>
                <w:bCs/>
                <w:i/>
                <w:sz w:val="20"/>
                <w:szCs w:val="20"/>
              </w:rPr>
              <w:t>уметь</w:t>
            </w:r>
            <w:r w:rsidRPr="00D5291E">
              <w:rPr>
                <w:b/>
                <w:bCs/>
                <w:sz w:val="20"/>
                <w:szCs w:val="20"/>
              </w:rPr>
              <w:t>:</w:t>
            </w:r>
            <w:r w:rsidR="0099574B">
              <w:rPr>
                <w:b/>
                <w:bCs/>
                <w:sz w:val="20"/>
                <w:szCs w:val="20"/>
              </w:rPr>
              <w:t xml:space="preserve"> </w:t>
            </w:r>
            <w:r w:rsidRPr="00D5291E">
              <w:rPr>
                <w:sz w:val="20"/>
                <w:szCs w:val="20"/>
              </w:rPr>
              <w:t>воспринимать и анализировать художественный текст; выделять и формулировать тему, идею, проблематику изученного прои</w:t>
            </w:r>
            <w:r w:rsidR="0099574B">
              <w:rPr>
                <w:sz w:val="20"/>
                <w:szCs w:val="20"/>
              </w:rPr>
              <w:t xml:space="preserve">зведения; давать характеристику </w:t>
            </w:r>
            <w:r w:rsidRPr="00D5291E">
              <w:rPr>
                <w:sz w:val="20"/>
                <w:szCs w:val="20"/>
              </w:rPr>
              <w:t>героев;</w:t>
            </w:r>
            <w:r w:rsidR="0099574B">
              <w:rPr>
                <w:sz w:val="20"/>
                <w:szCs w:val="20"/>
              </w:rPr>
              <w:t xml:space="preserve"> </w:t>
            </w:r>
            <w:r w:rsidRPr="00D5291E">
              <w:rPr>
                <w:sz w:val="20"/>
                <w:szCs w:val="20"/>
              </w:rPr>
              <w:t>характеризовать особенности сюжета, композиции, роль изобразительно-выразительных средств;</w:t>
            </w:r>
          </w:p>
          <w:p w:rsidR="00AB5609" w:rsidRPr="00D5291E" w:rsidRDefault="00AB5609" w:rsidP="00D529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291E">
              <w:rPr>
                <w:sz w:val="20"/>
                <w:szCs w:val="20"/>
              </w:rPr>
              <w:t>сравнивать  героев;</w:t>
            </w:r>
            <w:r w:rsidR="00AE6B47">
              <w:rPr>
                <w:sz w:val="20"/>
                <w:szCs w:val="20"/>
              </w:rPr>
              <w:t xml:space="preserve"> </w:t>
            </w:r>
            <w:r w:rsidRPr="00D5291E">
              <w:rPr>
                <w:sz w:val="20"/>
                <w:szCs w:val="20"/>
              </w:rPr>
              <w:t>выявлять авторскую позицию;</w:t>
            </w:r>
            <w:r w:rsidR="00AE6B47">
              <w:rPr>
                <w:sz w:val="20"/>
                <w:szCs w:val="20"/>
              </w:rPr>
              <w:t xml:space="preserve"> </w:t>
            </w:r>
            <w:r w:rsidRPr="00D5291E">
              <w:rPr>
                <w:sz w:val="20"/>
                <w:szCs w:val="20"/>
              </w:rPr>
              <w:t>выражать свое отношение к прочитанному;</w:t>
            </w:r>
          </w:p>
          <w:p w:rsidR="00AB5609" w:rsidRPr="00D5291E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99574B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 w:rsidR="00620534">
              <w:rPr>
                <w:sz w:val="20"/>
                <w:szCs w:val="20"/>
              </w:rPr>
              <w:t xml:space="preserve"> письменные ответы на </w:t>
            </w:r>
            <w:r w:rsidR="00323E4B">
              <w:rPr>
                <w:sz w:val="20"/>
                <w:szCs w:val="20"/>
              </w:rPr>
              <w:t xml:space="preserve">проблемные </w:t>
            </w:r>
            <w:r w:rsidR="00620534">
              <w:rPr>
                <w:sz w:val="20"/>
                <w:szCs w:val="20"/>
              </w:rPr>
              <w:t>вопросы;</w:t>
            </w:r>
          </w:p>
          <w:p w:rsidR="00620534" w:rsidRDefault="00620534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систематизация материалов в соответствии с заданной темой</w:t>
            </w:r>
            <w:r w:rsidR="00323E4B">
              <w:rPr>
                <w:sz w:val="20"/>
                <w:szCs w:val="20"/>
              </w:rPr>
              <w:t>;</w:t>
            </w:r>
          </w:p>
          <w:p w:rsidR="00323E4B" w:rsidRPr="00620534" w:rsidRDefault="00323E4B" w:rsidP="00043689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5291E" w:rsidRDefault="00AB5609" w:rsidP="00043689">
            <w:pPr>
              <w:rPr>
                <w:sz w:val="20"/>
                <w:szCs w:val="20"/>
              </w:rPr>
            </w:pPr>
            <w:r w:rsidRPr="00D5291E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5291E" w:rsidRDefault="00AB5609" w:rsidP="00043689">
            <w:pPr>
              <w:jc w:val="center"/>
              <w:rPr>
                <w:sz w:val="20"/>
                <w:szCs w:val="20"/>
              </w:rPr>
            </w:pPr>
            <w:r w:rsidRPr="00D5291E">
              <w:rPr>
                <w:sz w:val="20"/>
                <w:szCs w:val="20"/>
                <w:lang w:eastAsia="en-US"/>
              </w:rPr>
              <w:t>Написать сочинение по роману «Герой нашего времени»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42F5B" w:rsidRDefault="00AB5609" w:rsidP="00021DA0">
            <w:pPr>
              <w:rPr>
                <w:sz w:val="20"/>
                <w:szCs w:val="20"/>
              </w:rPr>
            </w:pPr>
            <w:r w:rsidRPr="00F42F5B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42F5B" w:rsidRDefault="00AB5609" w:rsidP="00200F02">
            <w:pPr>
              <w:rPr>
                <w:sz w:val="20"/>
                <w:szCs w:val="20"/>
              </w:rPr>
            </w:pPr>
            <w:r w:rsidRPr="00F42F5B">
              <w:rPr>
                <w:sz w:val="20"/>
                <w:szCs w:val="20"/>
                <w:lang w:eastAsia="en-US"/>
              </w:rPr>
              <w:t xml:space="preserve">Н.В. Гоголь: страницы жизни и творчества. «Вечера на хуторе близ Диканьки», «Миргород», «Ревизор». «Мертвые души»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42F5B" w:rsidRDefault="00AB5609">
            <w:pPr>
              <w:spacing w:after="200" w:line="276" w:lineRule="auto"/>
              <w:rPr>
                <w:sz w:val="20"/>
                <w:szCs w:val="20"/>
              </w:rPr>
            </w:pPr>
            <w:r w:rsidRPr="00F42F5B">
              <w:rPr>
                <w:sz w:val="20"/>
                <w:szCs w:val="20"/>
              </w:rPr>
              <w:t>1</w:t>
            </w:r>
          </w:p>
          <w:p w:rsidR="00AB5609" w:rsidRPr="00F42F5B" w:rsidRDefault="00AB5609" w:rsidP="00021DA0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42F5B" w:rsidRDefault="00AB5609" w:rsidP="00021DA0">
            <w:pPr>
              <w:rPr>
                <w:sz w:val="20"/>
                <w:szCs w:val="20"/>
              </w:rPr>
            </w:pPr>
            <w:r w:rsidRPr="00F42F5B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42F5B" w:rsidRDefault="00AB5609" w:rsidP="00200F02">
            <w:pPr>
              <w:rPr>
                <w:sz w:val="20"/>
                <w:szCs w:val="20"/>
              </w:rPr>
            </w:pPr>
            <w:r w:rsidRPr="00F42F5B">
              <w:rPr>
                <w:sz w:val="20"/>
                <w:szCs w:val="20"/>
              </w:rPr>
              <w:t xml:space="preserve">Жизнь и творчество  писателя. Юмор и сатира в произведениях Гоголя. Нравственные и философские искания. Поэма </w:t>
            </w:r>
            <w:r w:rsidRPr="00F42F5B">
              <w:rPr>
                <w:sz w:val="20"/>
                <w:szCs w:val="20"/>
                <w:lang w:eastAsia="en-US"/>
              </w:rPr>
              <w:t>«Мертвые души». Обзор содержания. Замысел, история создания, особенности жанра и композиции.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42F5B" w:rsidRDefault="00AB5609" w:rsidP="00043689">
            <w:pPr>
              <w:rPr>
                <w:sz w:val="20"/>
                <w:szCs w:val="20"/>
                <w:lang w:eastAsia="en-US"/>
              </w:rPr>
            </w:pPr>
            <w:r w:rsidRPr="00F42F5B">
              <w:rPr>
                <w:i/>
                <w:sz w:val="20"/>
                <w:szCs w:val="20"/>
                <w:lang w:eastAsia="en-US"/>
              </w:rPr>
              <w:t>Знать</w:t>
            </w:r>
            <w:r w:rsidRPr="00F42F5B">
              <w:rPr>
                <w:sz w:val="20"/>
                <w:szCs w:val="20"/>
                <w:lang w:eastAsia="en-US"/>
              </w:rPr>
              <w:t xml:space="preserve">  жизненный путь и творчество писателя; замысел, история создания поэмы</w:t>
            </w:r>
          </w:p>
          <w:p w:rsidR="00AB5609" w:rsidRPr="00F42F5B" w:rsidRDefault="00AB5609" w:rsidP="00043689">
            <w:pPr>
              <w:rPr>
                <w:i/>
                <w:sz w:val="20"/>
                <w:szCs w:val="20"/>
              </w:rPr>
            </w:pPr>
            <w:r w:rsidRPr="00F42F5B">
              <w:rPr>
                <w:i/>
                <w:sz w:val="20"/>
                <w:szCs w:val="20"/>
                <w:lang w:eastAsia="en-US"/>
              </w:rPr>
              <w:t xml:space="preserve">Понимать  </w:t>
            </w:r>
            <w:r w:rsidRPr="00F42F5B">
              <w:rPr>
                <w:sz w:val="20"/>
                <w:szCs w:val="20"/>
                <w:lang w:eastAsia="en-US"/>
              </w:rPr>
              <w:t>особенности жанра и композиции поэмы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0D1A4C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учебника;</w:t>
            </w:r>
          </w:p>
          <w:p w:rsidR="000D1A4C" w:rsidRDefault="000D1A4C" w:rsidP="000D1A4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ответы на вопросы репродуктивного характера;</w:t>
            </w:r>
          </w:p>
          <w:p w:rsidR="000D1A4C" w:rsidRDefault="000D1A4C" w:rsidP="000D1A4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осмысление высказывания Чернышевского;</w:t>
            </w:r>
          </w:p>
          <w:p w:rsidR="000D1A4C" w:rsidRDefault="000D1A4C" w:rsidP="000D1A4C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установление ассоциативных связей с произведениями живописи.</w:t>
            </w:r>
          </w:p>
          <w:p w:rsidR="000D1A4C" w:rsidRPr="000D1A4C" w:rsidRDefault="000D1A4C" w:rsidP="000D1A4C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42F5B" w:rsidRDefault="00AB5609" w:rsidP="00F42F5B">
            <w:pPr>
              <w:rPr>
                <w:sz w:val="20"/>
                <w:szCs w:val="20"/>
                <w:lang w:eastAsia="en-US"/>
              </w:rPr>
            </w:pPr>
            <w:r w:rsidRPr="00F42F5B">
              <w:rPr>
                <w:sz w:val="20"/>
                <w:szCs w:val="20"/>
                <w:lang w:eastAsia="en-US"/>
              </w:rPr>
              <w:t>Эвристическая беседа. Составление хронологической таблицы</w:t>
            </w:r>
          </w:p>
          <w:p w:rsidR="00AB5609" w:rsidRPr="00F42F5B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F42F5B" w:rsidRDefault="00AB5609" w:rsidP="002F41AB">
            <w:pPr>
              <w:spacing w:after="200" w:line="276" w:lineRule="auto"/>
              <w:rPr>
                <w:sz w:val="20"/>
                <w:szCs w:val="20"/>
              </w:rPr>
            </w:pPr>
            <w:r w:rsidRPr="00F42F5B">
              <w:rPr>
                <w:sz w:val="20"/>
                <w:szCs w:val="20"/>
              </w:rPr>
              <w:t>Составить цитатный план учебной статьи</w:t>
            </w:r>
            <w:r w:rsidR="002F41AB">
              <w:rPr>
                <w:sz w:val="20"/>
                <w:szCs w:val="20"/>
              </w:rPr>
              <w:t>; презентация об истории создания поэмы</w:t>
            </w:r>
            <w:r w:rsidR="00B53CA7">
              <w:rPr>
                <w:sz w:val="20"/>
                <w:szCs w:val="20"/>
              </w:rPr>
              <w:t>.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AB5609">
            <w:pPr>
              <w:spacing w:after="200" w:line="276" w:lineRule="auto"/>
            </w:pPr>
          </w:p>
          <w:p w:rsidR="00AB5609" w:rsidRPr="00043689" w:rsidRDefault="00AB5609" w:rsidP="00021DA0"/>
        </w:tc>
      </w:tr>
      <w:tr w:rsidR="00AB5609" w:rsidRPr="00A22003" w:rsidTr="00AA14F1">
        <w:trPr>
          <w:trHeight w:val="4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043689">
            <w:pPr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>53-54</w:t>
            </w:r>
          </w:p>
          <w:p w:rsidR="00AB5609" w:rsidRPr="0078512D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043689">
            <w:pPr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  <w:lang w:eastAsia="en-US"/>
              </w:rPr>
              <w:t>Система образов поэмы «Мертвые души». Обучение анализу эпизода.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043689">
            <w:pPr>
              <w:jc w:val="center"/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021DA0">
            <w:pPr>
              <w:jc w:val="center"/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F42F5B">
            <w:pPr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 xml:space="preserve">Авантюра Чичикова как сюжетная основа повествования. Место Чичикова в системе образов. Образы помещиков и средства их создания. </w:t>
            </w:r>
            <w:r w:rsidRPr="0078512D">
              <w:rPr>
                <w:sz w:val="20"/>
                <w:szCs w:val="20"/>
                <w:lang w:eastAsia="en-US"/>
              </w:rPr>
              <w:t>». Обучение анализу эпизода.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F42F5B">
            <w:pPr>
              <w:rPr>
                <w:sz w:val="20"/>
                <w:szCs w:val="20"/>
              </w:rPr>
            </w:pPr>
            <w:r w:rsidRPr="0078512D">
              <w:rPr>
                <w:i/>
                <w:sz w:val="20"/>
                <w:szCs w:val="20"/>
              </w:rPr>
              <w:t>Знать</w:t>
            </w:r>
            <w:r w:rsidRPr="0078512D">
              <w:rPr>
                <w:sz w:val="20"/>
                <w:szCs w:val="20"/>
              </w:rPr>
              <w:t xml:space="preserve"> </w:t>
            </w:r>
            <w:r w:rsidRPr="0078512D">
              <w:rPr>
                <w:spacing w:val="-3"/>
                <w:sz w:val="20"/>
                <w:szCs w:val="20"/>
              </w:rPr>
              <w:t>содержание поэмы,</w:t>
            </w:r>
            <w:r w:rsidRPr="0078512D">
              <w:rPr>
                <w:sz w:val="20"/>
                <w:szCs w:val="20"/>
              </w:rPr>
              <w:t xml:space="preserve"> представителей помещичьей  Руси Манилов, Коробочка, Собакевич и Чичиков. </w:t>
            </w:r>
          </w:p>
          <w:p w:rsidR="00AB5609" w:rsidRPr="0078512D" w:rsidRDefault="00AB5609" w:rsidP="0078512D">
            <w:pPr>
              <w:rPr>
                <w:sz w:val="20"/>
                <w:szCs w:val="20"/>
              </w:rPr>
            </w:pPr>
            <w:r w:rsidRPr="0078512D">
              <w:rPr>
                <w:bCs/>
                <w:i/>
                <w:iCs/>
                <w:sz w:val="20"/>
                <w:szCs w:val="20"/>
              </w:rPr>
              <w:t>Уметь</w:t>
            </w:r>
            <w:r w:rsidRPr="0078512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8512D">
              <w:rPr>
                <w:bCs/>
                <w:iCs/>
                <w:sz w:val="20"/>
                <w:szCs w:val="20"/>
              </w:rPr>
              <w:t>анализировать эпизод</w:t>
            </w:r>
            <w:r w:rsidRPr="0078512D">
              <w:rPr>
                <w:sz w:val="20"/>
                <w:szCs w:val="20"/>
              </w:rPr>
              <w:t>, характери</w:t>
            </w:r>
            <w:r w:rsidRPr="0078512D">
              <w:rPr>
                <w:sz w:val="20"/>
                <w:szCs w:val="20"/>
              </w:rPr>
              <w:softHyphen/>
              <w:t>зовать персонажей поэмы, определять позицию автора.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2F41AB" w:rsidP="0078512D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полноценное восприятие текста поэмы;</w:t>
            </w:r>
          </w:p>
          <w:p w:rsidR="002F41AB" w:rsidRDefault="002F41AB" w:rsidP="002F41AB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ответы на вопросы репродуктивного характера;</w:t>
            </w:r>
          </w:p>
          <w:p w:rsidR="002F41AB" w:rsidRDefault="002F41AB" w:rsidP="0078512D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B53CA7">
              <w:rPr>
                <w:sz w:val="20"/>
                <w:szCs w:val="20"/>
              </w:rPr>
              <w:t>презентация об истории создания поэмы;</w:t>
            </w:r>
          </w:p>
          <w:p w:rsidR="00B53CA7" w:rsidRPr="00B53CA7" w:rsidRDefault="00B53CA7" w:rsidP="0078512D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комментированное чтение глав поэмы.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043689">
            <w:pPr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>Беседа, групповой анализ эпизодов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2F41AB">
            <w:pPr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>Перечитать главы 1, 7 -10</w:t>
            </w:r>
            <w:r w:rsidR="002F41AB">
              <w:rPr>
                <w:sz w:val="20"/>
                <w:szCs w:val="20"/>
              </w:rPr>
              <w:t xml:space="preserve">; </w:t>
            </w:r>
            <w:r w:rsidR="00D85D5E">
              <w:rPr>
                <w:sz w:val="20"/>
                <w:szCs w:val="20"/>
              </w:rPr>
              <w:t>пересказ «Повести о капитане Копейкине»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2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043689">
            <w:pPr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>55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043689">
            <w:pPr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  <w:lang w:eastAsia="en-US"/>
              </w:rPr>
              <w:t>Образ города в поэме «Мертвые души»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043689">
            <w:pPr>
              <w:jc w:val="center"/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021DA0">
            <w:pPr>
              <w:jc w:val="center"/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78512D">
            <w:pPr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 xml:space="preserve"> Место Чичикова в системе образов. Образы  чиновников и средства их создания. Анализ эпизода посещения Чичиковым гражданской палаты. Место в сюжете поэмы «Повести о капитане Копейкине» и притчи о Мокии Кифовиче и Кифе Мокиевиче.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78512D">
            <w:pPr>
              <w:rPr>
                <w:sz w:val="20"/>
                <w:szCs w:val="20"/>
              </w:rPr>
            </w:pPr>
            <w:r w:rsidRPr="0078512D">
              <w:rPr>
                <w:i/>
                <w:sz w:val="20"/>
                <w:szCs w:val="20"/>
              </w:rPr>
              <w:t>Знать</w:t>
            </w:r>
            <w:r w:rsidRPr="0078512D">
              <w:rPr>
                <w:sz w:val="20"/>
                <w:szCs w:val="20"/>
              </w:rPr>
              <w:t xml:space="preserve"> </w:t>
            </w:r>
            <w:r w:rsidRPr="0078512D">
              <w:rPr>
                <w:spacing w:val="-3"/>
                <w:sz w:val="20"/>
                <w:szCs w:val="20"/>
              </w:rPr>
              <w:t>содержание поэмы,</w:t>
            </w:r>
            <w:r w:rsidRPr="0078512D">
              <w:rPr>
                <w:sz w:val="20"/>
                <w:szCs w:val="20"/>
              </w:rPr>
              <w:t xml:space="preserve"> представителей города N. </w:t>
            </w:r>
          </w:p>
          <w:p w:rsidR="00AB5609" w:rsidRPr="0078512D" w:rsidRDefault="00AB5609" w:rsidP="0078512D">
            <w:pPr>
              <w:rPr>
                <w:sz w:val="20"/>
                <w:szCs w:val="20"/>
              </w:rPr>
            </w:pPr>
            <w:r w:rsidRPr="0078512D">
              <w:rPr>
                <w:bCs/>
                <w:i/>
                <w:iCs/>
                <w:sz w:val="20"/>
                <w:szCs w:val="20"/>
              </w:rPr>
              <w:t>Уметь</w:t>
            </w:r>
            <w:r w:rsidRPr="0078512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8512D">
              <w:rPr>
                <w:bCs/>
                <w:iCs/>
                <w:sz w:val="20"/>
                <w:szCs w:val="20"/>
              </w:rPr>
              <w:t>анализировать эпизод</w:t>
            </w:r>
            <w:r w:rsidRPr="0078512D">
              <w:rPr>
                <w:sz w:val="20"/>
                <w:szCs w:val="20"/>
              </w:rPr>
              <w:t>, характери</w:t>
            </w:r>
            <w:r w:rsidRPr="0078512D">
              <w:rPr>
                <w:sz w:val="20"/>
                <w:szCs w:val="20"/>
              </w:rPr>
              <w:softHyphen/>
              <w:t>зовать образ города, персонажей поэмы, определять позицию автора.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5E" w:rsidRDefault="00D85D5E" w:rsidP="00D85D5E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и полноценное восприятие текста поэмы;</w:t>
            </w:r>
          </w:p>
          <w:p w:rsidR="00AB5609" w:rsidRDefault="00D85D5E" w:rsidP="0078512D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пересказ «Повести о капитане Копейкине»;</w:t>
            </w:r>
          </w:p>
          <w:p w:rsidR="00D85D5E" w:rsidRDefault="00D85D5E" w:rsidP="0078512D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</w:t>
            </w:r>
            <w:r w:rsidRPr="00D85D5E">
              <w:rPr>
                <w:sz w:val="20"/>
                <w:szCs w:val="20"/>
              </w:rPr>
              <w:t>характеристика чиновников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губернского города, выразительное чтение, устное словесное рисование;</w:t>
            </w:r>
          </w:p>
          <w:p w:rsidR="00D85D5E" w:rsidRPr="00D85D5E" w:rsidRDefault="00D85D5E" w:rsidP="0078512D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043689">
            <w:pPr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>Беседа, комментированное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78512D" w:rsidRDefault="00AB5609" w:rsidP="0078512D">
            <w:pPr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>Составить рассказ об истории жизни Чичикова (гл.9)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1771E" w:rsidRDefault="00AB5609" w:rsidP="00043689">
            <w:pPr>
              <w:rPr>
                <w:sz w:val="20"/>
                <w:szCs w:val="20"/>
              </w:rPr>
            </w:pPr>
            <w:r w:rsidRPr="0091771E">
              <w:rPr>
                <w:sz w:val="20"/>
                <w:szCs w:val="20"/>
              </w:rPr>
              <w:t>56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1771E" w:rsidRDefault="00AB5609" w:rsidP="00043689">
            <w:pPr>
              <w:rPr>
                <w:sz w:val="20"/>
                <w:szCs w:val="20"/>
              </w:rPr>
            </w:pPr>
            <w:r w:rsidRPr="0091771E">
              <w:rPr>
                <w:sz w:val="20"/>
                <w:szCs w:val="20"/>
                <w:lang w:eastAsia="en-US"/>
              </w:rPr>
              <w:t xml:space="preserve">Чичиков как новый герой эпохи и как антигерой. </w:t>
            </w:r>
            <w:r w:rsidRPr="0091771E">
              <w:rPr>
                <w:sz w:val="20"/>
                <w:szCs w:val="20"/>
                <w:lang w:eastAsia="en-US"/>
              </w:rPr>
              <w:lastRenderedPageBreak/>
              <w:t>Эволюция его образа в замысле поэмы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1771E" w:rsidRDefault="00AB5609" w:rsidP="00043689">
            <w:pPr>
              <w:jc w:val="center"/>
              <w:rPr>
                <w:sz w:val="20"/>
                <w:szCs w:val="20"/>
              </w:rPr>
            </w:pPr>
            <w:r w:rsidRPr="0091771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1771E" w:rsidRDefault="00AB5609" w:rsidP="00021DA0">
            <w:pPr>
              <w:jc w:val="center"/>
              <w:rPr>
                <w:sz w:val="20"/>
                <w:szCs w:val="20"/>
              </w:rPr>
            </w:pPr>
            <w:r w:rsidRPr="0091771E">
              <w:rPr>
                <w:sz w:val="20"/>
                <w:szCs w:val="20"/>
                <w:lang w:eastAsia="en-US"/>
              </w:rPr>
              <w:t>Урок закрепления знаний, выработ</w:t>
            </w:r>
            <w:r w:rsidRPr="0091771E">
              <w:rPr>
                <w:sz w:val="20"/>
                <w:szCs w:val="20"/>
                <w:lang w:eastAsia="en-US"/>
              </w:rPr>
              <w:lastRenderedPageBreak/>
              <w:t>ки умений и навыков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1771E" w:rsidRDefault="00AB5609" w:rsidP="00043689">
            <w:pPr>
              <w:rPr>
                <w:sz w:val="20"/>
                <w:szCs w:val="20"/>
              </w:rPr>
            </w:pPr>
            <w:r w:rsidRPr="0091771E">
              <w:rPr>
                <w:sz w:val="20"/>
                <w:szCs w:val="20"/>
              </w:rPr>
              <w:lastRenderedPageBreak/>
              <w:t xml:space="preserve"> История жизни Чичикова. Чичиков и Молчалин.  Цель жизни Чичикова. Речь героя, роль детали в характеристике .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1771E" w:rsidRDefault="00AB5609" w:rsidP="00043689">
            <w:pPr>
              <w:rPr>
                <w:sz w:val="20"/>
                <w:szCs w:val="20"/>
                <w:lang w:eastAsia="en-US"/>
              </w:rPr>
            </w:pPr>
            <w:r w:rsidRPr="0091771E">
              <w:rPr>
                <w:i/>
                <w:sz w:val="20"/>
                <w:szCs w:val="20"/>
              </w:rPr>
              <w:t>Знать</w:t>
            </w:r>
            <w:r w:rsidRPr="0091771E">
              <w:rPr>
                <w:sz w:val="20"/>
                <w:szCs w:val="20"/>
              </w:rPr>
              <w:t xml:space="preserve"> </w:t>
            </w:r>
            <w:r w:rsidRPr="0091771E">
              <w:rPr>
                <w:spacing w:val="-3"/>
                <w:sz w:val="20"/>
                <w:szCs w:val="20"/>
              </w:rPr>
              <w:t>содержание поэмы; понятие «</w:t>
            </w:r>
            <w:r w:rsidRPr="0091771E">
              <w:rPr>
                <w:sz w:val="20"/>
                <w:szCs w:val="20"/>
                <w:lang w:eastAsia="en-US"/>
              </w:rPr>
              <w:t>литературный тип», понятие о герое и антигерое</w:t>
            </w:r>
          </w:p>
          <w:p w:rsidR="00AB5609" w:rsidRPr="0091771E" w:rsidRDefault="00AB5609" w:rsidP="009177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71E">
              <w:rPr>
                <w:i/>
                <w:sz w:val="20"/>
                <w:szCs w:val="20"/>
              </w:rPr>
              <w:t>Уметь</w:t>
            </w:r>
            <w:r w:rsidRPr="0091771E">
              <w:rPr>
                <w:sz w:val="20"/>
                <w:szCs w:val="20"/>
              </w:rPr>
              <w:t xml:space="preserve"> воспринимать и анализировать художественный </w:t>
            </w:r>
            <w:r w:rsidRPr="0091771E">
              <w:rPr>
                <w:sz w:val="20"/>
                <w:szCs w:val="20"/>
              </w:rPr>
              <w:lastRenderedPageBreak/>
              <w:t>текст;</w:t>
            </w:r>
          </w:p>
          <w:p w:rsidR="00AB5609" w:rsidRPr="0091771E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DA7C65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lastRenderedPageBreak/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 w:rsidRPr="0078512D">
              <w:rPr>
                <w:sz w:val="20"/>
                <w:szCs w:val="20"/>
              </w:rPr>
              <w:t xml:space="preserve"> рассказ об истории жизни Чичикова</w:t>
            </w:r>
            <w:r>
              <w:rPr>
                <w:sz w:val="20"/>
                <w:szCs w:val="20"/>
              </w:rPr>
              <w:t>;</w:t>
            </w:r>
          </w:p>
          <w:p w:rsidR="00DA7C65" w:rsidRDefault="00DA7C65" w:rsidP="00DA7C65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установление ассоциативных связей с иллюстрациями, </w:t>
            </w:r>
            <w:r>
              <w:rPr>
                <w:sz w:val="20"/>
                <w:szCs w:val="20"/>
              </w:rPr>
              <w:lastRenderedPageBreak/>
              <w:t>самостоятельный поиск ответов на проблемные вопросы;</w:t>
            </w:r>
          </w:p>
          <w:p w:rsidR="00DA7C65" w:rsidRDefault="00DA7C65" w:rsidP="00DA7C65">
            <w:pPr>
              <w:jc w:val="both"/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11 главы.</w:t>
            </w:r>
          </w:p>
          <w:p w:rsidR="00DA7C65" w:rsidRPr="0091771E" w:rsidRDefault="00DA7C65" w:rsidP="00043689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1771E" w:rsidRDefault="00AB5609" w:rsidP="00043689">
            <w:pPr>
              <w:rPr>
                <w:sz w:val="20"/>
                <w:szCs w:val="20"/>
              </w:rPr>
            </w:pPr>
            <w:r w:rsidRPr="0091771E">
              <w:rPr>
                <w:sz w:val="20"/>
                <w:szCs w:val="20"/>
              </w:rPr>
              <w:lastRenderedPageBreak/>
              <w:t>Беседа, викторина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91771E" w:rsidRDefault="00AB5609" w:rsidP="0091771E">
            <w:pPr>
              <w:rPr>
                <w:sz w:val="20"/>
                <w:szCs w:val="20"/>
              </w:rPr>
            </w:pPr>
            <w:r w:rsidRPr="0091771E">
              <w:rPr>
                <w:sz w:val="20"/>
                <w:szCs w:val="20"/>
              </w:rPr>
              <w:t>Выучить фрагмент лирического отступлен</w:t>
            </w:r>
            <w:r w:rsidRPr="0091771E">
              <w:rPr>
                <w:sz w:val="20"/>
                <w:szCs w:val="20"/>
              </w:rPr>
              <w:lastRenderedPageBreak/>
              <w:t>ия наизусть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34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A63BF" w:rsidRDefault="00AB5609" w:rsidP="00043689">
            <w:pPr>
              <w:rPr>
                <w:sz w:val="20"/>
                <w:szCs w:val="20"/>
              </w:rPr>
            </w:pPr>
            <w:r w:rsidRPr="00AA63BF">
              <w:rPr>
                <w:sz w:val="20"/>
                <w:szCs w:val="20"/>
              </w:rPr>
              <w:lastRenderedPageBreak/>
              <w:t>57-58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A63BF" w:rsidRDefault="00AB5609" w:rsidP="00043689">
            <w:pPr>
              <w:rPr>
                <w:sz w:val="20"/>
                <w:szCs w:val="20"/>
              </w:rPr>
            </w:pPr>
            <w:r w:rsidRPr="00AA63BF">
              <w:rPr>
                <w:b/>
                <w:sz w:val="20"/>
                <w:szCs w:val="20"/>
                <w:lang w:eastAsia="en-US"/>
              </w:rPr>
              <w:t>.«</w:t>
            </w:r>
            <w:r w:rsidRPr="00AA63BF">
              <w:rPr>
                <w:sz w:val="20"/>
                <w:szCs w:val="20"/>
                <w:lang w:eastAsia="en-US"/>
              </w:rPr>
              <w:t>Мертвые души» - поэма  о величии России. Мертвые и живые души. Поэма в оценках В.Г.Белинского. Подготовка к сочинению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A63BF" w:rsidRDefault="00AB5609" w:rsidP="00043689">
            <w:pPr>
              <w:jc w:val="center"/>
              <w:rPr>
                <w:sz w:val="20"/>
                <w:szCs w:val="20"/>
              </w:rPr>
            </w:pPr>
            <w:r w:rsidRPr="00AA63B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A63BF" w:rsidRDefault="00AB5609" w:rsidP="00021DA0">
            <w:pPr>
              <w:jc w:val="center"/>
              <w:rPr>
                <w:sz w:val="20"/>
                <w:szCs w:val="20"/>
              </w:rPr>
            </w:pPr>
            <w:r w:rsidRPr="00AA63BF">
              <w:rPr>
                <w:sz w:val="20"/>
                <w:szCs w:val="20"/>
                <w:lang w:eastAsia="en-US"/>
              </w:rPr>
              <w:t>Урок закрепления знаний, выработки умений и навыков; урок развития речи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A63BF" w:rsidRDefault="00AB5609" w:rsidP="00AA63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63BF">
              <w:rPr>
                <w:sz w:val="20"/>
                <w:szCs w:val="20"/>
              </w:rPr>
              <w:t>Смысл названия произведения. Души мертвые и живые в поэме. Лирические отступления в поэме, образ Руси и мотив дороги. Художественные особенности прозы Гоголя (прием контраста, роль гиперболы и сравнения, алогизм и лиризм в повествовании). Своеобразие гоголевского реализма.</w:t>
            </w:r>
            <w:r>
              <w:rPr>
                <w:sz w:val="20"/>
                <w:szCs w:val="20"/>
              </w:rPr>
              <w:t xml:space="preserve"> </w:t>
            </w:r>
          </w:p>
          <w:p w:rsidR="00AB5609" w:rsidRPr="00AA63BF" w:rsidRDefault="00AB5609" w:rsidP="00043689">
            <w:pPr>
              <w:rPr>
                <w:sz w:val="20"/>
                <w:szCs w:val="20"/>
              </w:rPr>
            </w:pPr>
            <w:r w:rsidRPr="00AA63BF">
              <w:rPr>
                <w:sz w:val="20"/>
                <w:szCs w:val="20"/>
                <w:lang w:eastAsia="en-US"/>
              </w:rPr>
              <w:t>Подготовка к сочинению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A63BF" w:rsidRDefault="00AB5609" w:rsidP="00AA63BF">
            <w:pPr>
              <w:rPr>
                <w:bCs/>
                <w:i/>
                <w:iCs/>
                <w:sz w:val="20"/>
                <w:szCs w:val="20"/>
              </w:rPr>
            </w:pPr>
            <w:r w:rsidRPr="00AA63BF">
              <w:rPr>
                <w:bCs/>
                <w:i/>
                <w:iCs/>
                <w:sz w:val="20"/>
                <w:szCs w:val="20"/>
              </w:rPr>
              <w:t>Знать</w:t>
            </w:r>
            <w:r w:rsidRPr="00AA63BF">
              <w:rPr>
                <w:bCs/>
                <w:iCs/>
                <w:sz w:val="20"/>
                <w:szCs w:val="20"/>
              </w:rPr>
              <w:t xml:space="preserve"> текст произведения, лирические отступления в нем, понятиие  </w:t>
            </w:r>
            <w:r w:rsidRPr="00AA63BF">
              <w:rPr>
                <w:bCs/>
                <w:i/>
                <w:iCs/>
                <w:sz w:val="20"/>
                <w:szCs w:val="20"/>
              </w:rPr>
              <w:t>чичиковщина;</w:t>
            </w:r>
          </w:p>
          <w:p w:rsidR="00AB5609" w:rsidRPr="00AA63BF" w:rsidRDefault="00AB5609" w:rsidP="00043689">
            <w:pPr>
              <w:rPr>
                <w:sz w:val="20"/>
                <w:szCs w:val="20"/>
                <w:lang w:eastAsia="en-US"/>
              </w:rPr>
            </w:pPr>
            <w:r w:rsidRPr="00AA63BF">
              <w:rPr>
                <w:sz w:val="20"/>
                <w:szCs w:val="20"/>
                <w:lang w:eastAsia="en-US"/>
              </w:rPr>
              <w:t>единство комического и лирического начал</w:t>
            </w:r>
          </w:p>
          <w:p w:rsidR="00AB5609" w:rsidRPr="00AA63BF" w:rsidRDefault="00AB5609" w:rsidP="00AA63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63BF">
              <w:rPr>
                <w:i/>
                <w:sz w:val="20"/>
                <w:szCs w:val="20"/>
                <w:lang w:eastAsia="en-US"/>
              </w:rPr>
              <w:t xml:space="preserve">Уметь </w:t>
            </w:r>
            <w:r w:rsidRPr="00AA63BF">
              <w:rPr>
                <w:sz w:val="20"/>
                <w:szCs w:val="20"/>
              </w:rPr>
              <w:t>выразительно читать произведение (или фрагменты), в том числе выученные наизусть, соблюдая нормы литературного произношения;</w:t>
            </w:r>
          </w:p>
          <w:p w:rsidR="00AB5609" w:rsidRPr="00AA63BF" w:rsidRDefault="00AB5609" w:rsidP="00AA63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63BF">
              <w:rPr>
                <w:sz w:val="20"/>
                <w:szCs w:val="20"/>
              </w:rPr>
              <w:t xml:space="preserve"> владеть различными видами пересказа;</w:t>
            </w:r>
          </w:p>
          <w:p w:rsidR="00AB5609" w:rsidRPr="00AA63BF" w:rsidRDefault="00AB5609" w:rsidP="00AA63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63BF">
              <w:rPr>
                <w:sz w:val="20"/>
                <w:szCs w:val="20"/>
              </w:rPr>
              <w:t xml:space="preserve"> строить устные и письменные высказывания в связи с изученным произведением;</w:t>
            </w:r>
          </w:p>
          <w:p w:rsidR="00AB5609" w:rsidRPr="00AA63BF" w:rsidRDefault="00AB5609" w:rsidP="00AA63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63BF">
              <w:rPr>
                <w:sz w:val="20"/>
                <w:szCs w:val="20"/>
              </w:rPr>
              <w:t xml:space="preserve"> участвовать в диалоге по прочитанным произведениям, понимать чужую точку зрения и аргументировано отстаивать свою;</w:t>
            </w:r>
          </w:p>
          <w:p w:rsidR="00AB5609" w:rsidRPr="00AA63BF" w:rsidRDefault="00AB5609" w:rsidP="00AA63BF">
            <w:pPr>
              <w:rPr>
                <w:i/>
                <w:sz w:val="20"/>
                <w:szCs w:val="20"/>
              </w:rPr>
            </w:pPr>
            <w:r w:rsidRPr="00AA63BF">
              <w:rPr>
                <w:sz w:val="20"/>
                <w:szCs w:val="20"/>
              </w:rPr>
              <w:t>писать сочинение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9346BD" w:rsidP="00AA63BF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осмысление тематики лирических отступлений, ответы на вопросы;</w:t>
            </w:r>
          </w:p>
          <w:p w:rsidR="009346BD" w:rsidRDefault="009346BD" w:rsidP="00AA63BF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сочинение-миниатюра «Кто же он?»; обсуждение оценки поэмы Белинским;</w:t>
            </w:r>
          </w:p>
          <w:p w:rsidR="009346BD" w:rsidRDefault="009346BD" w:rsidP="00AA63BF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комментирование поэмы, установление ассоциативных связей с иллюстрациями;</w:t>
            </w:r>
          </w:p>
          <w:p w:rsidR="009346BD" w:rsidRPr="009346BD" w:rsidRDefault="009346BD" w:rsidP="00AA63BF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художественного текста.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A63BF" w:rsidRDefault="00AB5609" w:rsidP="00043689">
            <w:pPr>
              <w:rPr>
                <w:sz w:val="20"/>
                <w:szCs w:val="20"/>
              </w:rPr>
            </w:pPr>
            <w:r w:rsidRPr="00AA63BF">
              <w:rPr>
                <w:sz w:val="20"/>
                <w:szCs w:val="20"/>
                <w:lang w:eastAsia="en-US"/>
              </w:rPr>
              <w:t>составление  опорной схемы, выразительное чтение лирических отступлений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AA63BF" w:rsidRDefault="00AB5609" w:rsidP="00AA63BF">
            <w:pPr>
              <w:rPr>
                <w:sz w:val="20"/>
                <w:szCs w:val="20"/>
              </w:rPr>
            </w:pPr>
            <w:r w:rsidRPr="00AA63BF">
              <w:rPr>
                <w:sz w:val="20"/>
                <w:szCs w:val="20"/>
              </w:rPr>
              <w:t>Написать сочинение по поэме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50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043689">
            <w:pPr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</w:rPr>
              <w:t>59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043689">
            <w:pPr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  <w:lang w:eastAsia="en-US"/>
              </w:rPr>
              <w:t>А.Н. Островский: страницы жизни и творчества.  «Бедность не порок».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043689">
            <w:pPr>
              <w:jc w:val="center"/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021DA0">
            <w:pPr>
              <w:jc w:val="center"/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DD0808">
            <w:pPr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  <w:lang w:eastAsia="en-US"/>
              </w:rPr>
              <w:t xml:space="preserve">Начало творческого пути. Пьеса «Бедность не порок». Особенности сюжета. </w:t>
            </w:r>
            <w:r>
              <w:rPr>
                <w:sz w:val="20"/>
                <w:szCs w:val="20"/>
                <w:lang w:eastAsia="en-US"/>
              </w:rPr>
              <w:t xml:space="preserve"> История создания.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DD0808">
            <w:pPr>
              <w:rPr>
                <w:sz w:val="20"/>
                <w:szCs w:val="20"/>
              </w:rPr>
            </w:pPr>
            <w:r w:rsidRPr="00DD0808">
              <w:rPr>
                <w:i/>
                <w:sz w:val="20"/>
                <w:szCs w:val="20"/>
              </w:rPr>
              <w:t>Знать</w:t>
            </w:r>
            <w:r w:rsidRPr="00DD0808">
              <w:rPr>
                <w:sz w:val="20"/>
                <w:szCs w:val="20"/>
              </w:rPr>
              <w:t xml:space="preserve"> творческую биографию писателя, содержание произведения. </w:t>
            </w:r>
          </w:p>
          <w:p w:rsidR="00AB5609" w:rsidRPr="00DD0808" w:rsidRDefault="00AB5609" w:rsidP="00DD0808">
            <w:pPr>
              <w:rPr>
                <w:sz w:val="20"/>
                <w:szCs w:val="20"/>
              </w:rPr>
            </w:pPr>
            <w:r w:rsidRPr="00DD0808">
              <w:rPr>
                <w:i/>
                <w:sz w:val="20"/>
                <w:szCs w:val="20"/>
              </w:rPr>
              <w:t>Понимать</w:t>
            </w:r>
            <w:r w:rsidRPr="00DD0808">
              <w:rPr>
                <w:sz w:val="20"/>
                <w:szCs w:val="20"/>
              </w:rPr>
              <w:t xml:space="preserve"> патриархальный мир в пьесе, любовь и её влияние на героев,</w:t>
            </w:r>
          </w:p>
          <w:p w:rsidR="00AB5609" w:rsidRPr="00DD0808" w:rsidRDefault="00AB5609" w:rsidP="00DD0808">
            <w:pPr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</w:rPr>
              <w:t xml:space="preserve"> </w:t>
            </w:r>
            <w:r w:rsidRPr="00DD0808">
              <w:rPr>
                <w:i/>
                <w:sz w:val="20"/>
                <w:szCs w:val="20"/>
              </w:rPr>
              <w:t>Уметь</w:t>
            </w:r>
            <w:r w:rsidRPr="00DD0808">
              <w:rPr>
                <w:sz w:val="20"/>
                <w:szCs w:val="20"/>
              </w:rPr>
              <w:t xml:space="preserve"> характеризовать героев.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8674F2" w:rsidP="00DD0808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учебника; </w:t>
            </w:r>
          </w:p>
          <w:p w:rsidR="008674F2" w:rsidRDefault="008674F2" w:rsidP="00DD0808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8674F2" w:rsidRDefault="008674F2" w:rsidP="00DD0808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выразительное чтение эпизодов пьесы;</w:t>
            </w:r>
          </w:p>
          <w:p w:rsidR="008674F2" w:rsidRPr="008674F2" w:rsidRDefault="008674F2" w:rsidP="00DD0808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</w:t>
            </w:r>
            <w:r w:rsidR="00B7475D">
              <w:rPr>
                <w:sz w:val="20"/>
                <w:szCs w:val="20"/>
              </w:rPr>
              <w:t>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DD0808">
            <w:pPr>
              <w:rPr>
                <w:sz w:val="20"/>
                <w:szCs w:val="20"/>
                <w:lang w:eastAsia="en-US"/>
              </w:rPr>
            </w:pPr>
            <w:r w:rsidRPr="00DD0808">
              <w:rPr>
                <w:sz w:val="20"/>
                <w:szCs w:val="20"/>
                <w:lang w:eastAsia="en-US"/>
              </w:rPr>
              <w:t>Эвристическая беседа. Чтение эпизодов.</w:t>
            </w:r>
          </w:p>
          <w:p w:rsidR="00AB5609" w:rsidRPr="00DD0808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DD0808">
            <w:pPr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</w:rPr>
              <w:t>Пересказ действия комедии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2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r>
              <w:rPr>
                <w:sz w:val="22"/>
                <w:szCs w:val="22"/>
              </w:rPr>
              <w:t>60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DD0808">
            <w:pPr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  <w:lang w:eastAsia="en-US"/>
              </w:rPr>
              <w:t>«Бедность не порок». Патриархальный мир на грани распада.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043689">
            <w:pPr>
              <w:jc w:val="center"/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021DA0">
            <w:pPr>
              <w:jc w:val="center"/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043689">
            <w:pPr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  <w:lang w:eastAsia="en-US"/>
              </w:rPr>
              <w:t>Патриархальный мир в пьесе и угроза его распада.</w:t>
            </w:r>
            <w:r>
              <w:rPr>
                <w:sz w:val="20"/>
                <w:szCs w:val="20"/>
                <w:lang w:eastAsia="en-US"/>
              </w:rPr>
              <w:t xml:space="preserve"> Проявление этого распада в отношениях близких родственников. в отношениях, связанных с любовью и браком.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DD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r w:rsidRPr="00DD0808">
              <w:rPr>
                <w:sz w:val="20"/>
                <w:szCs w:val="20"/>
              </w:rPr>
              <w:t xml:space="preserve">содержание произведения. </w:t>
            </w:r>
          </w:p>
          <w:p w:rsidR="00AB5609" w:rsidRPr="00DD0808" w:rsidRDefault="00AB5609" w:rsidP="00DD0808">
            <w:pPr>
              <w:rPr>
                <w:sz w:val="20"/>
                <w:szCs w:val="20"/>
              </w:rPr>
            </w:pPr>
            <w:r w:rsidRPr="00DD0808">
              <w:rPr>
                <w:i/>
                <w:sz w:val="20"/>
                <w:szCs w:val="20"/>
              </w:rPr>
              <w:t>Понимать</w:t>
            </w:r>
            <w:r w:rsidRPr="00DD0808">
              <w:rPr>
                <w:sz w:val="20"/>
                <w:szCs w:val="20"/>
              </w:rPr>
              <w:t xml:space="preserve"> патриархальный мир в пьесе, любовь и её влияние на героев,</w:t>
            </w:r>
          </w:p>
          <w:p w:rsidR="00AB5609" w:rsidRPr="00DD0808" w:rsidRDefault="00AB5609" w:rsidP="00DD0808">
            <w:pPr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</w:rPr>
              <w:t xml:space="preserve"> </w:t>
            </w:r>
            <w:r w:rsidRPr="00DD0808">
              <w:rPr>
                <w:i/>
                <w:sz w:val="20"/>
                <w:szCs w:val="20"/>
              </w:rPr>
              <w:t>Уметь</w:t>
            </w:r>
            <w:r w:rsidRPr="00DD0808">
              <w:rPr>
                <w:sz w:val="20"/>
                <w:szCs w:val="20"/>
              </w:rPr>
              <w:t xml:space="preserve"> характеризовать героев</w:t>
            </w:r>
            <w:r>
              <w:rPr>
                <w:sz w:val="20"/>
                <w:szCs w:val="20"/>
              </w:rPr>
              <w:t>, пересказывать текст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5D" w:rsidRDefault="00B7475D" w:rsidP="00B7475D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самостоятельный поиск ответов на проблемные вопросы; комментирование текста пьесы.</w:t>
            </w:r>
          </w:p>
          <w:p w:rsidR="00AB5609" w:rsidRPr="00DD0808" w:rsidRDefault="00AB5609" w:rsidP="00DD080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04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DD0808" w:rsidRDefault="00AB5609" w:rsidP="0044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Закончить самостоятельную творческую работу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3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5A3D10" w:rsidRDefault="00AB5609" w:rsidP="00043689">
            <w:pPr>
              <w:rPr>
                <w:sz w:val="20"/>
                <w:szCs w:val="20"/>
              </w:rPr>
            </w:pPr>
            <w:r w:rsidRPr="005A3D10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5A3D10" w:rsidRDefault="00AB5609" w:rsidP="00043689">
            <w:pPr>
              <w:rPr>
                <w:sz w:val="20"/>
                <w:szCs w:val="20"/>
              </w:rPr>
            </w:pPr>
            <w:r w:rsidRPr="005A3D10">
              <w:rPr>
                <w:sz w:val="20"/>
                <w:szCs w:val="20"/>
                <w:lang w:eastAsia="en-US"/>
              </w:rPr>
              <w:t>Ф.М. Достоевский: страницы биографии. Повесть «Белые ночи»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5A3D10" w:rsidRDefault="00AB5609" w:rsidP="00043689">
            <w:pPr>
              <w:jc w:val="center"/>
              <w:rPr>
                <w:sz w:val="20"/>
                <w:szCs w:val="20"/>
              </w:rPr>
            </w:pPr>
            <w:r w:rsidRPr="005A3D10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5A3D10" w:rsidRDefault="00AB5609" w:rsidP="00021DA0">
            <w:pPr>
              <w:jc w:val="center"/>
              <w:rPr>
                <w:sz w:val="20"/>
                <w:szCs w:val="20"/>
              </w:rPr>
            </w:pPr>
            <w:r w:rsidRPr="005A3D10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5A3D10" w:rsidRDefault="00AB5609" w:rsidP="00043689">
            <w:pPr>
              <w:rPr>
                <w:sz w:val="20"/>
                <w:szCs w:val="20"/>
              </w:rPr>
            </w:pPr>
            <w:r w:rsidRPr="005A3D10">
              <w:rPr>
                <w:sz w:val="20"/>
                <w:szCs w:val="20"/>
                <w:lang w:eastAsia="en-US"/>
              </w:rPr>
              <w:t>Страницы жизни и творчества Достоевского. Тип «петербургского мечтателя» в повести «Белые ночи» . Черты его внутреннего мира.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5A3D10" w:rsidRDefault="00AB5609" w:rsidP="005A3D10">
            <w:pPr>
              <w:rPr>
                <w:sz w:val="20"/>
                <w:szCs w:val="20"/>
              </w:rPr>
            </w:pPr>
            <w:r w:rsidRPr="005A3D10">
              <w:rPr>
                <w:i/>
                <w:sz w:val="20"/>
                <w:szCs w:val="20"/>
              </w:rPr>
              <w:t>Знать</w:t>
            </w:r>
            <w:r w:rsidRPr="005A3D10">
              <w:rPr>
                <w:sz w:val="20"/>
                <w:szCs w:val="20"/>
              </w:rPr>
              <w:t xml:space="preserve"> содержание, изобразительно-выразительные средства </w:t>
            </w:r>
          </w:p>
          <w:p w:rsidR="00AB5609" w:rsidRPr="005A3D10" w:rsidRDefault="00AB5609" w:rsidP="005A3D10">
            <w:pPr>
              <w:rPr>
                <w:sz w:val="20"/>
                <w:szCs w:val="20"/>
              </w:rPr>
            </w:pPr>
            <w:r w:rsidRPr="005A3D10">
              <w:rPr>
                <w:i/>
                <w:sz w:val="20"/>
                <w:szCs w:val="20"/>
              </w:rPr>
              <w:t xml:space="preserve">Уметь </w:t>
            </w:r>
            <w:r w:rsidRPr="005A3D10">
              <w:rPr>
                <w:sz w:val="20"/>
                <w:szCs w:val="20"/>
              </w:rPr>
              <w:t>определять элементы сентиментализма в повести</w:t>
            </w:r>
            <w:r w:rsidRPr="005A3D10">
              <w:rPr>
                <w:i/>
                <w:sz w:val="20"/>
                <w:szCs w:val="20"/>
              </w:rPr>
              <w:t xml:space="preserve">, </w:t>
            </w:r>
            <w:r w:rsidRPr="005A3D10">
              <w:rPr>
                <w:sz w:val="20"/>
                <w:szCs w:val="20"/>
              </w:rPr>
              <w:t>анализировать произведение, выделять проблему; уметь характеризовать героев,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7D5738" w:rsidP="005A3D10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учебника; чтение и полноценное восприятие текста;</w:t>
            </w:r>
          </w:p>
          <w:p w:rsidR="007D5738" w:rsidRDefault="007D5738" w:rsidP="005A3D10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выразительное чтение эпизодов;</w:t>
            </w:r>
          </w:p>
          <w:p w:rsidR="00525D81" w:rsidRDefault="00525D81" w:rsidP="00525D81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комментирование текста, установление ассоциативных связей с иллюстрациями;</w:t>
            </w:r>
          </w:p>
          <w:p w:rsidR="007D5738" w:rsidRPr="005A3D10" w:rsidRDefault="00525D81" w:rsidP="005A3D10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художественного текста.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5A3D10" w:rsidRDefault="00AB5609" w:rsidP="00043689">
            <w:pPr>
              <w:rPr>
                <w:sz w:val="20"/>
                <w:szCs w:val="20"/>
              </w:rPr>
            </w:pPr>
            <w:r w:rsidRPr="005A3D10">
              <w:rPr>
                <w:sz w:val="20"/>
                <w:szCs w:val="20"/>
                <w:lang w:eastAsia="en-US"/>
              </w:rPr>
              <w:t>Комментированное чтение фрагментов повести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5A3D10" w:rsidRDefault="00AB5609" w:rsidP="005A3D10">
            <w:pPr>
              <w:rPr>
                <w:sz w:val="20"/>
                <w:szCs w:val="20"/>
              </w:rPr>
            </w:pPr>
            <w:r w:rsidRPr="005A3D10">
              <w:rPr>
                <w:sz w:val="20"/>
                <w:szCs w:val="20"/>
              </w:rPr>
              <w:t>Пересказ сцены знакомства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40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54F3B" w:rsidRDefault="00AB5609" w:rsidP="00043689">
            <w:pPr>
              <w:rPr>
                <w:sz w:val="20"/>
                <w:szCs w:val="20"/>
              </w:rPr>
            </w:pPr>
            <w:r w:rsidRPr="00054F3B">
              <w:rPr>
                <w:sz w:val="20"/>
                <w:szCs w:val="20"/>
              </w:rPr>
              <w:t>62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54F3B" w:rsidRDefault="00AB5609" w:rsidP="0078512D">
            <w:pPr>
              <w:rPr>
                <w:sz w:val="20"/>
                <w:szCs w:val="20"/>
              </w:rPr>
            </w:pPr>
            <w:r w:rsidRPr="00054F3B">
              <w:rPr>
                <w:sz w:val="20"/>
                <w:szCs w:val="20"/>
              </w:rPr>
              <w:t>«Белые ночи»: сюжет произведения, типы героев. Психологизм повести.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54F3B" w:rsidRDefault="00AB5609" w:rsidP="00043689">
            <w:pPr>
              <w:jc w:val="center"/>
              <w:rPr>
                <w:sz w:val="20"/>
                <w:szCs w:val="20"/>
              </w:rPr>
            </w:pPr>
            <w:r w:rsidRPr="00054F3B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54F3B" w:rsidRDefault="00AB5609" w:rsidP="00021DA0">
            <w:pPr>
              <w:jc w:val="center"/>
              <w:rPr>
                <w:sz w:val="20"/>
                <w:szCs w:val="20"/>
              </w:rPr>
            </w:pPr>
            <w:r w:rsidRPr="00054F3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54F3B" w:rsidRDefault="00AB5609" w:rsidP="00043689">
            <w:pPr>
              <w:rPr>
                <w:sz w:val="20"/>
                <w:szCs w:val="20"/>
              </w:rPr>
            </w:pPr>
            <w:r w:rsidRPr="00054F3B">
              <w:rPr>
                <w:sz w:val="20"/>
                <w:szCs w:val="20"/>
              </w:rPr>
              <w:t xml:space="preserve">Образ мечтателя. </w:t>
            </w:r>
            <w:r w:rsidRPr="00054F3B">
              <w:rPr>
                <w:sz w:val="20"/>
                <w:szCs w:val="20"/>
                <w:lang w:eastAsia="en-US"/>
              </w:rPr>
              <w:t>Роль истории Настеньки. Содержание и смысл «сентиментальности» в понимании Достоевского. Психологические наблюдения. Развитие понятия о повести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54F3B" w:rsidRDefault="00AB5609" w:rsidP="00043689">
            <w:pPr>
              <w:rPr>
                <w:sz w:val="20"/>
                <w:szCs w:val="20"/>
                <w:lang w:eastAsia="en-US"/>
              </w:rPr>
            </w:pPr>
            <w:r w:rsidRPr="00054F3B">
              <w:rPr>
                <w:i/>
                <w:sz w:val="20"/>
                <w:szCs w:val="20"/>
                <w:lang w:eastAsia="en-US"/>
              </w:rPr>
              <w:t>Знать</w:t>
            </w:r>
            <w:r w:rsidRPr="00054F3B">
              <w:rPr>
                <w:sz w:val="20"/>
                <w:szCs w:val="20"/>
                <w:lang w:eastAsia="en-US"/>
              </w:rPr>
              <w:t xml:space="preserve">  традиции изображения «маленького» человека, проблемы повести; психологизм повести</w:t>
            </w:r>
          </w:p>
          <w:p w:rsidR="00AB5609" w:rsidRPr="00054F3B" w:rsidRDefault="00AB5609" w:rsidP="00043689">
            <w:pPr>
              <w:rPr>
                <w:i/>
                <w:sz w:val="20"/>
                <w:szCs w:val="20"/>
              </w:rPr>
            </w:pPr>
            <w:r w:rsidRPr="00054F3B">
              <w:rPr>
                <w:i/>
                <w:sz w:val="20"/>
                <w:szCs w:val="20"/>
                <w:lang w:eastAsia="en-US"/>
              </w:rPr>
              <w:t xml:space="preserve">Уметь  </w:t>
            </w:r>
            <w:r w:rsidRPr="00054F3B">
              <w:rPr>
                <w:sz w:val="20"/>
                <w:szCs w:val="20"/>
                <w:lang w:eastAsia="en-US"/>
              </w:rPr>
              <w:t>характеризовать героев, художественно пересказывать фрагменты повести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Default="001E79B8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пересказ эпизода встречи;</w:t>
            </w:r>
          </w:p>
          <w:p w:rsidR="001E79B8" w:rsidRDefault="001E79B8" w:rsidP="001E79B8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 текста;</w:t>
            </w:r>
          </w:p>
          <w:p w:rsidR="001E79B8" w:rsidRPr="001E79B8" w:rsidRDefault="001E79B8" w:rsidP="00043689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художественного текста.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54F3B" w:rsidRDefault="00AB5609" w:rsidP="00054F3B">
            <w:pPr>
              <w:rPr>
                <w:sz w:val="20"/>
                <w:szCs w:val="20"/>
                <w:lang w:eastAsia="en-US"/>
              </w:rPr>
            </w:pPr>
            <w:r w:rsidRPr="00054F3B">
              <w:rPr>
                <w:sz w:val="20"/>
                <w:szCs w:val="20"/>
                <w:lang w:eastAsia="en-US"/>
              </w:rPr>
              <w:t>Работа с текстом;</w:t>
            </w:r>
          </w:p>
          <w:p w:rsidR="00AB5609" w:rsidRPr="00054F3B" w:rsidRDefault="00AB5609" w:rsidP="00054F3B">
            <w:pPr>
              <w:rPr>
                <w:sz w:val="20"/>
                <w:szCs w:val="20"/>
                <w:lang w:eastAsia="en-US"/>
              </w:rPr>
            </w:pPr>
            <w:r w:rsidRPr="00054F3B">
              <w:rPr>
                <w:sz w:val="20"/>
                <w:szCs w:val="20"/>
                <w:lang w:eastAsia="en-US"/>
              </w:rPr>
              <w:t>комментированное чтение, аналитическая беседа</w:t>
            </w:r>
          </w:p>
          <w:p w:rsidR="00AB5609" w:rsidRPr="00054F3B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54F3B" w:rsidRDefault="00AB5609" w:rsidP="00054F3B">
            <w:pPr>
              <w:rPr>
                <w:sz w:val="20"/>
                <w:szCs w:val="20"/>
              </w:rPr>
            </w:pPr>
            <w:r w:rsidRPr="00054F3B">
              <w:rPr>
                <w:sz w:val="20"/>
                <w:szCs w:val="20"/>
              </w:rPr>
              <w:t>Мини-сочинение «Главная идея повести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10B5E" w:rsidRDefault="00AB5609" w:rsidP="00043689">
            <w:pPr>
              <w:rPr>
                <w:sz w:val="20"/>
                <w:szCs w:val="20"/>
              </w:rPr>
            </w:pPr>
            <w:r w:rsidRPr="00C10B5E">
              <w:rPr>
                <w:sz w:val="20"/>
                <w:szCs w:val="20"/>
              </w:rPr>
              <w:t>63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10B5E" w:rsidRDefault="00AB5609" w:rsidP="00043689">
            <w:pPr>
              <w:rPr>
                <w:sz w:val="20"/>
                <w:szCs w:val="20"/>
              </w:rPr>
            </w:pPr>
            <w:r w:rsidRPr="00C10B5E">
              <w:rPr>
                <w:sz w:val="20"/>
                <w:szCs w:val="20"/>
              </w:rPr>
              <w:t>Л.Н.Толстой – создатель автобиографической трилогии. «Детство», «Отрочество», «Юность». Герой и рассказчик в повести.</w:t>
            </w:r>
          </w:p>
          <w:p w:rsidR="00AB5609" w:rsidRPr="00C10B5E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10B5E" w:rsidRDefault="00AB5609" w:rsidP="00043689">
            <w:pPr>
              <w:jc w:val="center"/>
              <w:rPr>
                <w:sz w:val="20"/>
                <w:szCs w:val="20"/>
              </w:rPr>
            </w:pPr>
            <w:r w:rsidRPr="00C10B5E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10B5E" w:rsidRDefault="00AB5609" w:rsidP="00021DA0">
            <w:pPr>
              <w:jc w:val="center"/>
              <w:rPr>
                <w:sz w:val="20"/>
                <w:szCs w:val="20"/>
              </w:rPr>
            </w:pPr>
            <w:r w:rsidRPr="00C10B5E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10B5E" w:rsidRDefault="00AB5609" w:rsidP="00043689">
            <w:pPr>
              <w:rPr>
                <w:sz w:val="20"/>
                <w:szCs w:val="20"/>
              </w:rPr>
            </w:pPr>
            <w:r w:rsidRPr="00C10B5E">
              <w:rPr>
                <w:sz w:val="20"/>
                <w:szCs w:val="20"/>
                <w:lang w:eastAsia="en-US"/>
              </w:rPr>
              <w:t>Л.Н. Толстой: страницы жизни и творчества. «Юность» как часть автобиографической трилогии. Глава 5 «Правила». Обзор содержания. Формирование личности героя повести, его духовный конфликт с окружающей  средой и собственными недостатками и его преодоление.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10B5E" w:rsidRDefault="00AB5609" w:rsidP="00054F3B">
            <w:pPr>
              <w:rPr>
                <w:sz w:val="20"/>
                <w:szCs w:val="20"/>
              </w:rPr>
            </w:pPr>
            <w:r w:rsidRPr="00C10B5E">
              <w:rPr>
                <w:i/>
                <w:sz w:val="20"/>
                <w:szCs w:val="20"/>
              </w:rPr>
              <w:t>Знать</w:t>
            </w:r>
            <w:r w:rsidRPr="00C10B5E">
              <w:rPr>
                <w:sz w:val="20"/>
                <w:szCs w:val="20"/>
              </w:rPr>
              <w:t xml:space="preserve"> особенности автобиографического произведения, содержание произведения,   три периода жизни человека в трилогии</w:t>
            </w:r>
          </w:p>
          <w:p w:rsidR="00AB5609" w:rsidRPr="00C10B5E" w:rsidRDefault="00AB5609" w:rsidP="00054F3B">
            <w:pPr>
              <w:rPr>
                <w:sz w:val="20"/>
                <w:szCs w:val="20"/>
              </w:rPr>
            </w:pPr>
            <w:r w:rsidRPr="00C10B5E">
              <w:rPr>
                <w:i/>
                <w:sz w:val="20"/>
                <w:szCs w:val="20"/>
              </w:rPr>
              <w:t>Уметь</w:t>
            </w:r>
            <w:r w:rsidRPr="00C10B5E">
              <w:rPr>
                <w:sz w:val="20"/>
                <w:szCs w:val="20"/>
              </w:rPr>
              <w:t xml:space="preserve"> характеризовать внутренний мир героя через внешние проявления.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Default="004F34A7" w:rsidP="004F34A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учебника; чтение и полноценное восприятие текста;</w:t>
            </w:r>
          </w:p>
          <w:p w:rsidR="004F34A7" w:rsidRDefault="004F34A7" w:rsidP="004F34A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выразительное чтение эпизодов;</w:t>
            </w:r>
          </w:p>
          <w:p w:rsidR="004F34A7" w:rsidRDefault="004F34A7" w:rsidP="004F34A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комментирование текста, установление ассоциативных связей с иллюстрациями;</w:t>
            </w:r>
          </w:p>
          <w:p w:rsidR="00AB5609" w:rsidRPr="00C10B5E" w:rsidRDefault="004F34A7" w:rsidP="004F34A7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художественного текста.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10B5E" w:rsidRDefault="00AB5609" w:rsidP="00043689">
            <w:pPr>
              <w:rPr>
                <w:sz w:val="20"/>
                <w:szCs w:val="20"/>
              </w:rPr>
            </w:pPr>
            <w:r w:rsidRPr="00C10B5E">
              <w:rPr>
                <w:sz w:val="20"/>
                <w:szCs w:val="20"/>
              </w:rPr>
              <w:t>Беседа, комментированное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C10B5E" w:rsidRDefault="00AB5609" w:rsidP="00C10B5E">
            <w:pPr>
              <w:rPr>
                <w:sz w:val="20"/>
                <w:szCs w:val="20"/>
              </w:rPr>
            </w:pPr>
            <w:r w:rsidRPr="00C10B5E">
              <w:rPr>
                <w:sz w:val="20"/>
                <w:szCs w:val="20"/>
              </w:rPr>
              <w:t xml:space="preserve">Прочитать </w:t>
            </w:r>
            <w:r>
              <w:rPr>
                <w:sz w:val="20"/>
                <w:szCs w:val="20"/>
              </w:rPr>
              <w:t xml:space="preserve">главы </w:t>
            </w:r>
            <w:r w:rsidRPr="00C10B5E">
              <w:rPr>
                <w:sz w:val="20"/>
                <w:szCs w:val="20"/>
              </w:rPr>
              <w:t>«Университет», «Кутеж».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  <w:rPr>
                <w:b/>
              </w:rPr>
            </w:pPr>
          </w:p>
        </w:tc>
      </w:tr>
      <w:tr w:rsidR="004F34A7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5D0067" w:rsidRDefault="004F34A7" w:rsidP="00C10B5E">
            <w:pPr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</w:rPr>
              <w:t>64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5D0067" w:rsidRDefault="004F34A7" w:rsidP="00021DA0">
            <w:pPr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</w:rPr>
              <w:t xml:space="preserve">Обзор содержания трилогии. Формирование личности </w:t>
            </w:r>
            <w:r w:rsidRPr="005D0067">
              <w:rPr>
                <w:sz w:val="20"/>
                <w:szCs w:val="20"/>
              </w:rPr>
              <w:lastRenderedPageBreak/>
              <w:t>героя повести.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5D0067" w:rsidRDefault="004F34A7">
            <w:pPr>
              <w:spacing w:after="200" w:line="276" w:lineRule="auto"/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</w:rPr>
              <w:lastRenderedPageBreak/>
              <w:t>1</w:t>
            </w:r>
          </w:p>
          <w:p w:rsidR="004F34A7" w:rsidRPr="005D0067" w:rsidRDefault="004F34A7" w:rsidP="00C10B5E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5D0067" w:rsidRDefault="004F34A7" w:rsidP="00C10B5E">
            <w:pPr>
              <w:jc w:val="center"/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  <w:lang w:eastAsia="en-US"/>
              </w:rPr>
              <w:t xml:space="preserve">Урок закрепления знаний, выработки </w:t>
            </w:r>
            <w:r w:rsidRPr="005D0067">
              <w:rPr>
                <w:sz w:val="20"/>
                <w:szCs w:val="20"/>
                <w:lang w:eastAsia="en-US"/>
              </w:rPr>
              <w:lastRenderedPageBreak/>
              <w:t>умений и навыков;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5D0067" w:rsidRDefault="004F34A7" w:rsidP="00B23340">
            <w:pPr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</w:rPr>
              <w:lastRenderedPageBreak/>
              <w:t>Анализ главы 10. Результаты наблюдений Иртеньева над сокурсниками. Глава ХХХ1 «C</w:t>
            </w:r>
            <w:r w:rsidRPr="005D0067">
              <w:rPr>
                <w:sz w:val="20"/>
                <w:szCs w:val="20"/>
                <w:lang w:val="en-US"/>
              </w:rPr>
              <w:t>omme</w:t>
            </w:r>
            <w:r w:rsidRPr="005D0067">
              <w:rPr>
                <w:sz w:val="20"/>
                <w:szCs w:val="20"/>
              </w:rPr>
              <w:t xml:space="preserve"> </w:t>
            </w:r>
            <w:r w:rsidRPr="005D0067">
              <w:rPr>
                <w:sz w:val="20"/>
                <w:szCs w:val="20"/>
                <w:lang w:val="en-US"/>
              </w:rPr>
              <w:t>il</w:t>
            </w:r>
            <w:r w:rsidRPr="005D0067">
              <w:rPr>
                <w:sz w:val="20"/>
                <w:szCs w:val="20"/>
              </w:rPr>
              <w:t xml:space="preserve"> </w:t>
            </w:r>
            <w:r w:rsidRPr="005D0067">
              <w:rPr>
                <w:sz w:val="20"/>
                <w:szCs w:val="20"/>
                <w:lang w:val="en-US"/>
              </w:rPr>
              <w:t>faut</w:t>
            </w:r>
            <w:r w:rsidRPr="005D0067">
              <w:rPr>
                <w:sz w:val="20"/>
                <w:szCs w:val="20"/>
              </w:rPr>
              <w:t xml:space="preserve">”. Классификация людей с позиции героя. Анализ глав «Университет», «Кутеж», </w:t>
            </w:r>
            <w:r w:rsidRPr="005D0067">
              <w:rPr>
                <w:sz w:val="20"/>
                <w:szCs w:val="20"/>
              </w:rPr>
              <w:lastRenderedPageBreak/>
              <w:t>«Ночные товарищи», «Я проваливаюсь». Нравственная борьба в душе Николая.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5D0067" w:rsidRDefault="004F34A7" w:rsidP="005D0067">
            <w:pPr>
              <w:rPr>
                <w:sz w:val="20"/>
                <w:szCs w:val="20"/>
                <w:lang w:eastAsia="en-US"/>
              </w:rPr>
            </w:pPr>
            <w:r w:rsidRPr="005D0067">
              <w:rPr>
                <w:i/>
                <w:sz w:val="20"/>
                <w:szCs w:val="20"/>
                <w:lang w:eastAsia="en-US"/>
              </w:rPr>
              <w:lastRenderedPageBreak/>
              <w:t>Знать</w:t>
            </w:r>
            <w:r w:rsidRPr="005D0067">
              <w:rPr>
                <w:sz w:val="20"/>
                <w:szCs w:val="20"/>
                <w:lang w:eastAsia="en-US"/>
              </w:rPr>
              <w:t xml:space="preserve">  осознание героем собственной нравственной позиции</w:t>
            </w:r>
          </w:p>
          <w:p w:rsidR="004F34A7" w:rsidRPr="005D0067" w:rsidRDefault="004F34A7" w:rsidP="005D0067">
            <w:pPr>
              <w:rPr>
                <w:sz w:val="20"/>
                <w:szCs w:val="20"/>
              </w:rPr>
            </w:pPr>
            <w:r w:rsidRPr="005D0067">
              <w:rPr>
                <w:i/>
                <w:sz w:val="20"/>
                <w:szCs w:val="20"/>
              </w:rPr>
              <w:t>Уметь</w:t>
            </w:r>
            <w:r w:rsidRPr="005D0067">
              <w:rPr>
                <w:sz w:val="20"/>
                <w:szCs w:val="20"/>
              </w:rPr>
              <w:t xml:space="preserve"> характеризовать внутренний мир героя через внешние проявления.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Default="004F34A7" w:rsidP="004F34A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4F34A7" w:rsidRDefault="004F34A7" w:rsidP="004F34A7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выразительное чтение эпизодов; самостоятельный </w:t>
            </w:r>
            <w:r>
              <w:rPr>
                <w:sz w:val="20"/>
                <w:szCs w:val="20"/>
              </w:rPr>
              <w:lastRenderedPageBreak/>
              <w:t>поиск ответов на проблемные вопросы;</w:t>
            </w:r>
          </w:p>
          <w:p w:rsidR="004F34A7" w:rsidRDefault="004F34A7" w:rsidP="004F34A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комментирование текста, установление ассоциативных связей с иллюстрациями;</w:t>
            </w:r>
          </w:p>
          <w:p w:rsidR="004F34A7" w:rsidRDefault="004F34A7" w:rsidP="004F34A7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художественного текста.</w:t>
            </w:r>
          </w:p>
          <w:p w:rsidR="004F34A7" w:rsidRPr="005D0067" w:rsidRDefault="004F34A7" w:rsidP="005D006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5D0067" w:rsidRDefault="004F34A7" w:rsidP="005D0067">
            <w:pPr>
              <w:rPr>
                <w:sz w:val="20"/>
                <w:szCs w:val="20"/>
                <w:lang w:eastAsia="en-US"/>
              </w:rPr>
            </w:pPr>
            <w:r w:rsidRPr="005D0067">
              <w:rPr>
                <w:sz w:val="20"/>
                <w:szCs w:val="20"/>
                <w:lang w:eastAsia="en-US"/>
              </w:rPr>
              <w:lastRenderedPageBreak/>
              <w:t>Эвристическая беседа.</w:t>
            </w:r>
          </w:p>
          <w:p w:rsidR="004F34A7" w:rsidRPr="005D0067" w:rsidRDefault="004F34A7" w:rsidP="005D0067">
            <w:pPr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  <w:lang w:eastAsia="en-US"/>
              </w:rPr>
              <w:t>Комментированное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5D0067" w:rsidRDefault="004F34A7" w:rsidP="005D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план выступления «Нравственное </w:t>
            </w:r>
            <w:r>
              <w:rPr>
                <w:sz w:val="20"/>
                <w:szCs w:val="20"/>
              </w:rPr>
              <w:lastRenderedPageBreak/>
              <w:t>развитие Иртеньева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Default="004F34A7">
            <w:pPr>
              <w:spacing w:after="200" w:line="276" w:lineRule="auto"/>
            </w:pPr>
          </w:p>
          <w:p w:rsidR="004F34A7" w:rsidRPr="00043689" w:rsidRDefault="004F34A7" w:rsidP="00021DA0"/>
        </w:tc>
      </w:tr>
      <w:tr w:rsidR="004F34A7" w:rsidRPr="00A22003" w:rsidTr="00AA14F1">
        <w:trPr>
          <w:trHeight w:val="43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2702BF" w:rsidRDefault="004F34A7" w:rsidP="00043689">
            <w:pPr>
              <w:rPr>
                <w:sz w:val="20"/>
                <w:szCs w:val="20"/>
              </w:rPr>
            </w:pPr>
            <w:r w:rsidRPr="002702BF">
              <w:rPr>
                <w:sz w:val="20"/>
                <w:szCs w:val="20"/>
              </w:rPr>
              <w:lastRenderedPageBreak/>
              <w:t>65</w:t>
            </w:r>
          </w:p>
          <w:p w:rsidR="004F34A7" w:rsidRPr="002702BF" w:rsidRDefault="004F34A7" w:rsidP="0004368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2702BF" w:rsidRDefault="004F34A7" w:rsidP="00043689">
            <w:pPr>
              <w:rPr>
                <w:sz w:val="20"/>
                <w:szCs w:val="20"/>
              </w:rPr>
            </w:pPr>
            <w:r w:rsidRPr="002702BF">
              <w:rPr>
                <w:sz w:val="20"/>
                <w:szCs w:val="20"/>
              </w:rPr>
              <w:t>Духовный конфликт героя с окружающей его средой, борьба с собственными недостатками.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2702BF" w:rsidRDefault="004F34A7" w:rsidP="00043689">
            <w:pPr>
              <w:jc w:val="center"/>
              <w:rPr>
                <w:sz w:val="20"/>
                <w:szCs w:val="20"/>
              </w:rPr>
            </w:pPr>
            <w:r w:rsidRPr="002702BF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2702BF" w:rsidRDefault="004F34A7" w:rsidP="00021DA0">
            <w:pPr>
              <w:jc w:val="center"/>
              <w:rPr>
                <w:sz w:val="20"/>
                <w:szCs w:val="20"/>
              </w:rPr>
            </w:pPr>
            <w:r w:rsidRPr="002702BF"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2702BF" w:rsidRDefault="004F34A7" w:rsidP="00043689">
            <w:pPr>
              <w:rPr>
                <w:sz w:val="20"/>
                <w:szCs w:val="20"/>
              </w:rPr>
            </w:pPr>
            <w:r w:rsidRPr="002702BF">
              <w:rPr>
                <w:sz w:val="20"/>
                <w:szCs w:val="20"/>
              </w:rPr>
              <w:t xml:space="preserve">Николенька Иртеньев – образ в значительной степени автобиографический. Символичность жизненных неудач героя. Влияние окружающих людей на формирование личности Николеньки.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2702BF" w:rsidRDefault="004F34A7" w:rsidP="000D1C0C">
            <w:pPr>
              <w:rPr>
                <w:sz w:val="20"/>
                <w:szCs w:val="20"/>
                <w:lang w:eastAsia="en-US"/>
              </w:rPr>
            </w:pPr>
            <w:r w:rsidRPr="002702BF">
              <w:rPr>
                <w:i/>
                <w:sz w:val="20"/>
                <w:szCs w:val="20"/>
                <w:lang w:eastAsia="en-US"/>
              </w:rPr>
              <w:t>Знать</w:t>
            </w:r>
            <w:r w:rsidRPr="002702BF">
              <w:rPr>
                <w:sz w:val="20"/>
                <w:szCs w:val="20"/>
                <w:lang w:eastAsia="en-US"/>
              </w:rPr>
              <w:t xml:space="preserve">  осознание героем собственной нравственной позиции</w:t>
            </w:r>
          </w:p>
          <w:p w:rsidR="004F34A7" w:rsidRPr="002702BF" w:rsidRDefault="004F34A7" w:rsidP="002702BF">
            <w:pPr>
              <w:rPr>
                <w:sz w:val="20"/>
                <w:szCs w:val="20"/>
              </w:rPr>
            </w:pPr>
            <w:r w:rsidRPr="002702BF">
              <w:rPr>
                <w:i/>
                <w:sz w:val="20"/>
                <w:szCs w:val="20"/>
              </w:rPr>
              <w:t>Уметь</w:t>
            </w:r>
            <w:r w:rsidRPr="002702BF">
              <w:rPr>
                <w:sz w:val="20"/>
                <w:szCs w:val="20"/>
              </w:rPr>
              <w:t xml:space="preserve"> характеризовать внутренний мир героя.</w:t>
            </w:r>
          </w:p>
        </w:tc>
        <w:tc>
          <w:tcPr>
            <w:tcW w:w="28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2702BF" w:rsidRDefault="004F34A7" w:rsidP="002702BF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2702BF" w:rsidRDefault="004F34A7" w:rsidP="00377B8B">
            <w:pPr>
              <w:rPr>
                <w:sz w:val="20"/>
                <w:szCs w:val="20"/>
              </w:rPr>
            </w:pPr>
            <w:r w:rsidRPr="002702BF">
              <w:rPr>
                <w:sz w:val="20"/>
                <w:szCs w:val="20"/>
              </w:rPr>
              <w:t>Беседа по планам, составленным дома.</w:t>
            </w:r>
          </w:p>
          <w:p w:rsidR="004F34A7" w:rsidRPr="002702BF" w:rsidRDefault="004F34A7" w:rsidP="00377B8B">
            <w:pPr>
              <w:rPr>
                <w:sz w:val="20"/>
                <w:szCs w:val="20"/>
              </w:rPr>
            </w:pPr>
            <w:r w:rsidRPr="002702BF">
              <w:rPr>
                <w:sz w:val="20"/>
                <w:szCs w:val="20"/>
              </w:rPr>
              <w:t>Письменный ответ на вопрос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2702BF" w:rsidRDefault="004F34A7" w:rsidP="002702BF">
            <w:pPr>
              <w:rPr>
                <w:sz w:val="20"/>
                <w:szCs w:val="20"/>
              </w:rPr>
            </w:pPr>
            <w:r w:rsidRPr="002702BF">
              <w:rPr>
                <w:sz w:val="20"/>
                <w:szCs w:val="20"/>
              </w:rPr>
              <w:t>Мини-сочинение на заданную тему</w:t>
            </w:r>
            <w:r w:rsidR="00641096">
              <w:rPr>
                <w:sz w:val="20"/>
                <w:szCs w:val="20"/>
              </w:rPr>
              <w:t>; сообщение о Чехове (презентация)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A7" w:rsidRPr="00043689" w:rsidRDefault="004F34A7" w:rsidP="00043689">
            <w:pPr>
              <w:jc w:val="center"/>
            </w:pPr>
          </w:p>
        </w:tc>
      </w:tr>
      <w:tr w:rsidR="00AB5609" w:rsidRPr="00A22003" w:rsidTr="00AA14F1">
        <w:trPr>
          <w:trHeight w:val="5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043689">
            <w:pPr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66</w:t>
            </w:r>
          </w:p>
          <w:p w:rsidR="00AB5609" w:rsidRPr="00EC52CE" w:rsidRDefault="00AB5609" w:rsidP="0004368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043689">
            <w:pPr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А.П.Чехов: этапы творческого пути. «Смерть чиновника», «Тоска». Тема одиночества человека в мире.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043689">
            <w:pPr>
              <w:jc w:val="center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021DA0">
            <w:pPr>
              <w:jc w:val="center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EC52C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 w:after="75"/>
              <w:rPr>
                <w:sz w:val="20"/>
                <w:szCs w:val="20"/>
              </w:rPr>
            </w:pPr>
            <w:r w:rsidRPr="00EC52CE">
              <w:rPr>
                <w:bCs/>
                <w:sz w:val="20"/>
                <w:szCs w:val="20"/>
                <w:shd w:val="clear" w:color="auto" w:fill="FFFFFF"/>
              </w:rPr>
              <w:t xml:space="preserve">А. П. Чехов </w:t>
            </w:r>
            <w:r w:rsidRPr="00EC52CE">
              <w:rPr>
                <w:sz w:val="20"/>
                <w:szCs w:val="20"/>
              </w:rPr>
              <w:t xml:space="preserve">Жизнь и творчество (обзор). Рассказы: «Тоска», «Смерть чиновника». </w:t>
            </w:r>
          </w:p>
          <w:p w:rsidR="00AB5609" w:rsidRPr="00EC52CE" w:rsidRDefault="00AB5609" w:rsidP="00EC52CE">
            <w:pPr>
              <w:shd w:val="clear" w:color="auto" w:fill="FFFFFF"/>
              <w:spacing w:line="250" w:lineRule="exact"/>
              <w:ind w:firstLine="10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Комическое и трагическое в прозе Чехова. Трансформация темы «маленького» человека. Особенности авторской позиции в рассказах.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043689">
            <w:pPr>
              <w:rPr>
                <w:sz w:val="20"/>
                <w:szCs w:val="20"/>
              </w:rPr>
            </w:pPr>
            <w:r w:rsidRPr="00EC52CE">
              <w:rPr>
                <w:i/>
                <w:sz w:val="20"/>
                <w:szCs w:val="20"/>
              </w:rPr>
              <w:t xml:space="preserve">Знать </w:t>
            </w:r>
            <w:r w:rsidRPr="00EC52CE">
              <w:rPr>
                <w:sz w:val="20"/>
                <w:szCs w:val="20"/>
              </w:rPr>
              <w:t>творческую биографию писателя, содержание рассказов, индивидуальную особенность рассказов писателя, эволюцию образа «маленького человека».</w:t>
            </w:r>
          </w:p>
          <w:p w:rsidR="00AB5609" w:rsidRPr="00EC52CE" w:rsidRDefault="00AB5609" w:rsidP="002702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52CE">
              <w:rPr>
                <w:bCs/>
                <w:i/>
                <w:sz w:val="20"/>
                <w:szCs w:val="20"/>
              </w:rPr>
              <w:t>Уметь</w:t>
            </w:r>
            <w:r w:rsidRPr="00EC52CE">
              <w:rPr>
                <w:sz w:val="20"/>
                <w:szCs w:val="20"/>
              </w:rPr>
              <w:t xml:space="preserve"> выделять и формулировать тему, идею, проблематику изученного произведения; выявлять авторскую позицию; давать характеристику героев.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96" w:rsidRDefault="00641096" w:rsidP="00641096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учебника; чтение и полноценное восприятие текста;</w:t>
            </w:r>
          </w:p>
          <w:p w:rsidR="00641096" w:rsidRDefault="00641096" w:rsidP="00641096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AB5609" w:rsidRDefault="00A81D71" w:rsidP="00A81D71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</w:p>
          <w:p w:rsidR="00A81D71" w:rsidRDefault="00A81D71" w:rsidP="00A81D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Чехове (презентация);</w:t>
            </w:r>
          </w:p>
          <w:p w:rsidR="00A81D71" w:rsidRPr="00A81D71" w:rsidRDefault="00A81D71" w:rsidP="00A81D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комментирование текста, письменный ответ на вопрос.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EC52CE">
            <w:pPr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Беседа, комментированное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EC52CE">
            <w:pPr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Письменный ответ на вопрос 7 учебника (стр 27)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043689" w:rsidRDefault="00AB5609" w:rsidP="00043689">
            <w:pPr>
              <w:jc w:val="center"/>
            </w:pPr>
          </w:p>
        </w:tc>
      </w:tr>
      <w:tr w:rsidR="00AB5609" w:rsidRPr="00A22003" w:rsidTr="00AA14F1">
        <w:trPr>
          <w:trHeight w:val="10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043689">
            <w:pPr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67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EC52CE">
            <w:pPr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  <w:lang w:eastAsia="en-US"/>
              </w:rPr>
              <w:t>Подготовка к сочинению «В чем особенности изображения внутреннего мира героев русской литературы XIX века?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043689">
            <w:pPr>
              <w:jc w:val="center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021DA0">
            <w:pPr>
              <w:jc w:val="center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043689">
            <w:pPr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  <w:lang w:eastAsia="en-US"/>
              </w:rPr>
              <w:t>Подготовка к сочинению-ответу на проблемный вопрос «В чем особенности изображения внутреннего мира героев русской литературы XIX века? (На примере произведений А.Н.Островского, Ф.М.Достоевского, Л.Н.Толстого и А.П.Чехова)». (По выбору учащихся.)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EC52CE">
            <w:pPr>
              <w:rPr>
                <w:sz w:val="20"/>
                <w:szCs w:val="20"/>
              </w:rPr>
            </w:pPr>
            <w:r w:rsidRPr="00EC52CE">
              <w:rPr>
                <w:i/>
                <w:sz w:val="20"/>
                <w:szCs w:val="20"/>
              </w:rPr>
              <w:t>Знать</w:t>
            </w:r>
            <w:r w:rsidRPr="00EC52CE">
              <w:rPr>
                <w:sz w:val="20"/>
                <w:szCs w:val="20"/>
              </w:rPr>
              <w:t xml:space="preserve"> содержание произведений, проблемы, которые поднимают в них авторы. </w:t>
            </w:r>
          </w:p>
          <w:p w:rsidR="00AB5609" w:rsidRPr="00EC52CE" w:rsidRDefault="00AB5609" w:rsidP="00EC52CE">
            <w:pPr>
              <w:rPr>
                <w:sz w:val="20"/>
                <w:szCs w:val="20"/>
              </w:rPr>
            </w:pPr>
            <w:r w:rsidRPr="00EC52CE">
              <w:rPr>
                <w:i/>
                <w:sz w:val="20"/>
                <w:szCs w:val="20"/>
              </w:rPr>
              <w:t xml:space="preserve">Уметь </w:t>
            </w:r>
            <w:r w:rsidRPr="00EC52CE">
              <w:rPr>
                <w:sz w:val="20"/>
                <w:szCs w:val="20"/>
              </w:rPr>
              <w:t>создавать  письменное сочинение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8" w:rsidRDefault="00056668" w:rsidP="00056668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самостоятельный поиск ответов на проблемные вопросы; создание развернутого ответа на вопрос.</w:t>
            </w:r>
          </w:p>
          <w:p w:rsidR="00AB5609" w:rsidRPr="00056668" w:rsidRDefault="00AB5609" w:rsidP="00EC52C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EC52CE" w:rsidRDefault="00AB5609" w:rsidP="00043689">
            <w:pPr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Работа над сочинением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8100E5" w:rsidRDefault="00AB5609" w:rsidP="00EC52CE">
            <w:pPr>
              <w:rPr>
                <w:sz w:val="20"/>
                <w:szCs w:val="20"/>
              </w:rPr>
            </w:pPr>
            <w:r w:rsidRPr="008100E5">
              <w:rPr>
                <w:sz w:val="20"/>
                <w:szCs w:val="20"/>
              </w:rPr>
              <w:t>Написать сочинение</w:t>
            </w:r>
          </w:p>
          <w:p w:rsidR="00AB5609" w:rsidRPr="008100E5" w:rsidRDefault="00AB5609" w:rsidP="00EC52CE">
            <w:pPr>
              <w:rPr>
                <w:sz w:val="20"/>
                <w:szCs w:val="20"/>
              </w:rPr>
            </w:pPr>
            <w:r w:rsidRPr="008100E5">
              <w:rPr>
                <w:sz w:val="20"/>
                <w:szCs w:val="20"/>
              </w:rPr>
              <w:t xml:space="preserve">Вспомнить изученные стихотворения </w:t>
            </w:r>
            <w:r w:rsidRPr="008100E5">
              <w:rPr>
                <w:sz w:val="20"/>
                <w:szCs w:val="20"/>
                <w:lang w:eastAsia="en-US"/>
              </w:rPr>
              <w:t>Н.А.Некрасова, Ф.И.Тютчева, А.А.Фета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09" w:rsidRPr="008100E5" w:rsidRDefault="00AB5609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C915BC" w:rsidRPr="00A22003" w:rsidTr="00AA14F1">
        <w:trPr>
          <w:trHeight w:val="2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8100E5" w:rsidRDefault="00C915BC" w:rsidP="00043689">
            <w:pPr>
              <w:rPr>
                <w:sz w:val="20"/>
                <w:szCs w:val="20"/>
              </w:rPr>
            </w:pPr>
            <w:r w:rsidRPr="008100E5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8100E5" w:rsidRDefault="00C915BC" w:rsidP="00043689">
            <w:pPr>
              <w:rPr>
                <w:sz w:val="20"/>
                <w:szCs w:val="20"/>
              </w:rPr>
            </w:pPr>
            <w:r w:rsidRPr="008100E5">
              <w:rPr>
                <w:sz w:val="20"/>
                <w:szCs w:val="20"/>
                <w:lang w:eastAsia="en-US"/>
              </w:rPr>
              <w:t>Беседа о стихах Н.А.Некрасова, Ф.И.Тютчева, А.А.Фета. Их стихотворения разных жанров.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8100E5" w:rsidRDefault="00C915BC" w:rsidP="00043689">
            <w:pPr>
              <w:jc w:val="center"/>
              <w:rPr>
                <w:sz w:val="20"/>
                <w:szCs w:val="20"/>
              </w:rPr>
            </w:pPr>
            <w:r w:rsidRPr="008100E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8100E5" w:rsidRDefault="00C915BC" w:rsidP="00021DA0">
            <w:pPr>
              <w:jc w:val="center"/>
              <w:rPr>
                <w:sz w:val="20"/>
                <w:szCs w:val="20"/>
              </w:rPr>
            </w:pPr>
            <w:r w:rsidRPr="008100E5">
              <w:rPr>
                <w:sz w:val="20"/>
                <w:szCs w:val="20"/>
                <w:lang w:eastAsia="en-US"/>
              </w:rPr>
              <w:t>Урок внеклассного чтения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8100E5" w:rsidRDefault="00C915BC" w:rsidP="00C10B5E">
            <w:pPr>
              <w:rPr>
                <w:sz w:val="20"/>
                <w:szCs w:val="20"/>
              </w:rPr>
            </w:pPr>
            <w:r w:rsidRPr="008100E5">
              <w:rPr>
                <w:sz w:val="20"/>
                <w:szCs w:val="20"/>
              </w:rPr>
              <w:t xml:space="preserve">Стихотворения </w:t>
            </w:r>
            <w:r w:rsidRPr="008100E5">
              <w:rPr>
                <w:sz w:val="20"/>
                <w:szCs w:val="20"/>
                <w:lang w:eastAsia="en-US"/>
              </w:rPr>
              <w:t>Н.А.Некрасова, Ф.И.Тютчева, А.А.Фета. Главная особенность творчества этих поэтов – гражданский поэт, поэт мысли, поэт чувства и впечатления. Основные даты жизни поэтов.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8100E5" w:rsidRDefault="00C915BC" w:rsidP="008100E5">
            <w:pPr>
              <w:rPr>
                <w:sz w:val="20"/>
                <w:szCs w:val="20"/>
              </w:rPr>
            </w:pPr>
            <w:r w:rsidRPr="008100E5">
              <w:rPr>
                <w:i/>
                <w:sz w:val="20"/>
                <w:szCs w:val="20"/>
              </w:rPr>
              <w:t>Знать</w:t>
            </w:r>
            <w:r w:rsidRPr="008100E5">
              <w:rPr>
                <w:sz w:val="20"/>
                <w:szCs w:val="20"/>
              </w:rPr>
              <w:t xml:space="preserve"> представителей русской поэзии второй половины Х</w:t>
            </w:r>
            <w:r w:rsidRPr="008100E5">
              <w:rPr>
                <w:sz w:val="20"/>
                <w:szCs w:val="20"/>
                <w:lang w:val="en-US"/>
              </w:rPr>
              <w:t>I</w:t>
            </w:r>
            <w:r w:rsidRPr="008100E5">
              <w:rPr>
                <w:sz w:val="20"/>
                <w:szCs w:val="20"/>
              </w:rPr>
              <w:t xml:space="preserve">Х века: Н.А.Некрасова, Ф.И.Тютчева, А.А.Фета. </w:t>
            </w:r>
          </w:p>
          <w:p w:rsidR="00C915BC" w:rsidRPr="008100E5" w:rsidRDefault="00C915BC" w:rsidP="008100E5">
            <w:pPr>
              <w:rPr>
                <w:sz w:val="20"/>
                <w:szCs w:val="20"/>
              </w:rPr>
            </w:pPr>
            <w:r w:rsidRPr="008100E5">
              <w:rPr>
                <w:i/>
                <w:sz w:val="20"/>
                <w:szCs w:val="20"/>
              </w:rPr>
              <w:t xml:space="preserve">Уметь </w:t>
            </w:r>
            <w:r w:rsidRPr="008100E5">
              <w:rPr>
                <w:sz w:val="20"/>
                <w:szCs w:val="20"/>
              </w:rPr>
              <w:t>анализировать поэтические произведения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B3" w:rsidRDefault="001700B3" w:rsidP="001700B3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C915BC" w:rsidRDefault="001700B3" w:rsidP="008100E5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наизусть стихотворений;</w:t>
            </w:r>
          </w:p>
          <w:p w:rsidR="001700B3" w:rsidRDefault="001700B3" w:rsidP="001700B3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стихотворений;</w:t>
            </w:r>
          </w:p>
          <w:p w:rsidR="001700B3" w:rsidRDefault="001700B3" w:rsidP="001700B3">
            <w:pPr>
              <w:jc w:val="both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установление ассоциативных связей с произведениями живописи.</w:t>
            </w:r>
          </w:p>
          <w:p w:rsidR="009F392D" w:rsidRPr="001700B3" w:rsidRDefault="009F392D" w:rsidP="00170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8100E5" w:rsidRDefault="00C915BC" w:rsidP="008100E5">
            <w:pPr>
              <w:rPr>
                <w:sz w:val="20"/>
                <w:szCs w:val="20"/>
              </w:rPr>
            </w:pPr>
            <w:r w:rsidRPr="008100E5">
              <w:rPr>
                <w:sz w:val="20"/>
                <w:szCs w:val="20"/>
                <w:lang w:eastAsia="en-US"/>
              </w:rPr>
              <w:t>Беседа. Составление таблицы «Основные даты жизни поэтов»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8100E5" w:rsidRDefault="00C915BC" w:rsidP="008100E5">
            <w:pPr>
              <w:rPr>
                <w:sz w:val="20"/>
                <w:szCs w:val="20"/>
              </w:rPr>
            </w:pPr>
            <w:r w:rsidRPr="008100E5">
              <w:rPr>
                <w:sz w:val="20"/>
                <w:szCs w:val="20"/>
              </w:rPr>
              <w:t>Стихотворение - наизусть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8100E5" w:rsidRDefault="00C915BC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C915BC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7C51AE" w:rsidRDefault="00C915BC" w:rsidP="00EC52CE">
            <w:pPr>
              <w:jc w:val="center"/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</w:rPr>
              <w:t>69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7C51AE" w:rsidRDefault="00C915BC" w:rsidP="00E71E4E">
            <w:pPr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</w:rPr>
              <w:t>Песни и романсы на стихи русских поэтов 19 века.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7C51AE" w:rsidRDefault="00C915BC" w:rsidP="00EC52CE">
            <w:pPr>
              <w:jc w:val="center"/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7C51AE" w:rsidRDefault="00C915BC" w:rsidP="00EC52CE">
            <w:pPr>
              <w:jc w:val="center"/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7C51AE" w:rsidRDefault="00C915BC" w:rsidP="007C51AE">
            <w:pPr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</w:rPr>
              <w:t>Понятие о романсе как музыкально-поэтическом жанре. Происхождение и эволюция романса. Романс –элегия. Человеческие драмы и судьбы в романсе.</w:t>
            </w:r>
          </w:p>
          <w:p w:rsidR="00C915BC" w:rsidRPr="007C51AE" w:rsidRDefault="00C915BC" w:rsidP="00E71E4E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7C51AE" w:rsidRDefault="00C915BC" w:rsidP="00E71E4E">
            <w:pPr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</w:rPr>
              <w:t>Знать определение жанра «романс», происхождение и эволюцию романса</w:t>
            </w:r>
          </w:p>
          <w:p w:rsidR="00C915BC" w:rsidRPr="007C51AE" w:rsidRDefault="00C915BC" w:rsidP="00E71E4E">
            <w:pPr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</w:rPr>
              <w:t>Уметь анализировать романс по плану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B3" w:rsidRDefault="001700B3" w:rsidP="001700B3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1700B3" w:rsidRDefault="001700B3" w:rsidP="001700B3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наизусть стихотворений;</w:t>
            </w:r>
          </w:p>
          <w:p w:rsidR="001700B3" w:rsidRDefault="001700B3" w:rsidP="001700B3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стихотворений.</w:t>
            </w:r>
          </w:p>
          <w:p w:rsidR="00C915BC" w:rsidRPr="007C51AE" w:rsidRDefault="00C915BC" w:rsidP="00E71E4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7C51AE" w:rsidRDefault="00C915BC" w:rsidP="007C51AE">
            <w:pPr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</w:rPr>
              <w:t>Беседа, анализ романса по алгоритму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7C51AE" w:rsidRDefault="00C915BC" w:rsidP="007C51AE">
            <w:pPr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</w:rPr>
              <w:t>Проанализировать письменно текст одного романса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BC" w:rsidRPr="00043689" w:rsidRDefault="00C915BC" w:rsidP="00EC52CE">
            <w:pPr>
              <w:jc w:val="center"/>
            </w:pPr>
          </w:p>
        </w:tc>
      </w:tr>
      <w:tr w:rsidR="007C51AE" w:rsidRPr="00A22003" w:rsidTr="00F0216B">
        <w:tc>
          <w:tcPr>
            <w:tcW w:w="1531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AE" w:rsidRPr="00043689" w:rsidRDefault="007C51AE" w:rsidP="00043689">
            <w:pPr>
              <w:jc w:val="center"/>
            </w:pPr>
            <w:r w:rsidRPr="00043689">
              <w:rPr>
                <w:b/>
                <w:sz w:val="22"/>
                <w:szCs w:val="22"/>
              </w:rPr>
              <w:t>Русская литература ХХ века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7539CB">
              <w:rPr>
                <w:b/>
                <w:sz w:val="22"/>
                <w:szCs w:val="22"/>
              </w:rPr>
              <w:t>27 часов)</w:t>
            </w:r>
          </w:p>
        </w:tc>
      </w:tr>
      <w:tr w:rsidR="00F9409B" w:rsidRPr="00A22003" w:rsidTr="001E79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170EC6" w:rsidRDefault="00F9409B" w:rsidP="00043689">
            <w:pPr>
              <w:rPr>
                <w:sz w:val="20"/>
                <w:szCs w:val="20"/>
              </w:rPr>
            </w:pPr>
            <w:r w:rsidRPr="00170EC6">
              <w:rPr>
                <w:sz w:val="20"/>
                <w:szCs w:val="20"/>
              </w:rPr>
              <w:t>70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170EC6" w:rsidRDefault="00F9409B" w:rsidP="00170EC6">
            <w:pPr>
              <w:rPr>
                <w:sz w:val="20"/>
                <w:szCs w:val="20"/>
              </w:rPr>
            </w:pPr>
            <w:r w:rsidRPr="00170EC6">
              <w:rPr>
                <w:sz w:val="20"/>
                <w:szCs w:val="20"/>
              </w:rPr>
              <w:t>Русская литература ХХ века: многообразие жанров и направлений.</w:t>
            </w:r>
          </w:p>
          <w:p w:rsidR="00F9409B" w:rsidRPr="00170EC6" w:rsidRDefault="00F9409B" w:rsidP="0004368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170EC6" w:rsidRDefault="00F9409B" w:rsidP="006E152E">
            <w:pPr>
              <w:jc w:val="center"/>
              <w:rPr>
                <w:sz w:val="20"/>
                <w:szCs w:val="20"/>
              </w:rPr>
            </w:pPr>
            <w:r w:rsidRPr="00170EC6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170EC6" w:rsidRDefault="00F9409B" w:rsidP="00043689">
            <w:pPr>
              <w:jc w:val="center"/>
              <w:rPr>
                <w:sz w:val="20"/>
                <w:szCs w:val="20"/>
              </w:rPr>
            </w:pPr>
            <w:r w:rsidRPr="00170EC6">
              <w:rPr>
                <w:sz w:val="20"/>
                <w:szCs w:val="20"/>
                <w:lang w:eastAsia="en-US"/>
              </w:rPr>
              <w:t>Урок усвоения новых знаний</w:t>
            </w:r>
            <w:r w:rsidRPr="00170E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170EC6" w:rsidRDefault="00F9409B" w:rsidP="00170E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EC6">
              <w:rPr>
                <w:sz w:val="20"/>
                <w:szCs w:val="20"/>
              </w:rPr>
              <w:t xml:space="preserve">Поэтические и прозаические произведения. Литературные направления и группировки. Человек и история в литературе. Личность и государство. Тема родины и ее судьбы. Образ России в поэзии ХХ века. Годы военных испытаний и их отражение в литературе. </w:t>
            </w:r>
          </w:p>
          <w:p w:rsidR="00F9409B" w:rsidRPr="00170EC6" w:rsidRDefault="00F9409B" w:rsidP="00043689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170EC6" w:rsidRDefault="00F9409B" w:rsidP="00170EC6">
            <w:pPr>
              <w:rPr>
                <w:sz w:val="20"/>
                <w:szCs w:val="20"/>
              </w:rPr>
            </w:pPr>
            <w:r w:rsidRPr="00170EC6">
              <w:rPr>
                <w:i/>
                <w:sz w:val="20"/>
                <w:szCs w:val="20"/>
              </w:rPr>
              <w:t>Знать</w:t>
            </w:r>
            <w:r w:rsidRPr="00170EC6">
              <w:rPr>
                <w:sz w:val="20"/>
                <w:szCs w:val="20"/>
              </w:rPr>
              <w:t xml:space="preserve"> особенности русской литературы ХХ века.</w:t>
            </w:r>
          </w:p>
          <w:p w:rsidR="00F9409B" w:rsidRPr="00170EC6" w:rsidRDefault="00F9409B" w:rsidP="00170EC6">
            <w:pPr>
              <w:rPr>
                <w:sz w:val="20"/>
                <w:szCs w:val="20"/>
              </w:rPr>
            </w:pPr>
            <w:r w:rsidRPr="00170EC6">
              <w:rPr>
                <w:i/>
                <w:sz w:val="20"/>
                <w:szCs w:val="20"/>
              </w:rPr>
              <w:t>Иметь</w:t>
            </w:r>
            <w:r w:rsidRPr="00170EC6">
              <w:rPr>
                <w:sz w:val="20"/>
                <w:szCs w:val="20"/>
              </w:rPr>
              <w:t xml:space="preserve"> представление о многообразии жанров и литературных направлений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Default="001C38B4" w:rsidP="001C38B4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F9409B" w:rsidRPr="001C38B4" w:rsidRDefault="001C38B4" w:rsidP="00170EC6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сопоставление исторических событий ХХ века и их отражение в литературных произведениях; влияние этих событий на судьбы писателей.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170EC6" w:rsidRDefault="00F9409B" w:rsidP="00170EC6">
            <w:pPr>
              <w:rPr>
                <w:sz w:val="20"/>
                <w:szCs w:val="20"/>
              </w:rPr>
            </w:pPr>
            <w:r w:rsidRPr="00170EC6">
              <w:rPr>
                <w:sz w:val="20"/>
                <w:szCs w:val="20"/>
              </w:rPr>
              <w:t>конспектирование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170EC6" w:rsidRDefault="00F9409B" w:rsidP="00170EC6">
            <w:pPr>
              <w:rPr>
                <w:sz w:val="20"/>
                <w:szCs w:val="20"/>
              </w:rPr>
            </w:pPr>
            <w:r w:rsidRPr="00170EC6">
              <w:rPr>
                <w:sz w:val="20"/>
                <w:szCs w:val="20"/>
              </w:rPr>
              <w:t>Пересказ статьи учебника по плану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043689" w:rsidRDefault="00F9409B" w:rsidP="00043689">
            <w:pPr>
              <w:jc w:val="center"/>
            </w:pPr>
          </w:p>
        </w:tc>
      </w:tr>
      <w:tr w:rsidR="00AA14F1" w:rsidRPr="00A22003" w:rsidTr="001E79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6B2453" w:rsidRDefault="00AA14F1" w:rsidP="00043689">
            <w:pPr>
              <w:rPr>
                <w:sz w:val="20"/>
                <w:szCs w:val="20"/>
              </w:rPr>
            </w:pPr>
            <w:r w:rsidRPr="006B2453">
              <w:rPr>
                <w:sz w:val="20"/>
                <w:szCs w:val="20"/>
              </w:rPr>
              <w:t>71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6B2453" w:rsidRDefault="00AA14F1" w:rsidP="006E152E">
            <w:pPr>
              <w:rPr>
                <w:sz w:val="20"/>
                <w:szCs w:val="20"/>
              </w:rPr>
            </w:pPr>
            <w:r w:rsidRPr="006B2453">
              <w:rPr>
                <w:sz w:val="20"/>
                <w:szCs w:val="20"/>
              </w:rPr>
              <w:t>И.А.Бунин. Тематика цикла «Темные аллеи». Рассказ «Темные аллеи»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6B2453" w:rsidRDefault="00AA14F1" w:rsidP="006E152E">
            <w:pPr>
              <w:jc w:val="center"/>
              <w:rPr>
                <w:sz w:val="20"/>
                <w:szCs w:val="20"/>
              </w:rPr>
            </w:pPr>
            <w:r w:rsidRPr="006B2453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6B2453" w:rsidRDefault="00AA14F1" w:rsidP="00043689">
            <w:pPr>
              <w:jc w:val="center"/>
              <w:rPr>
                <w:sz w:val="20"/>
                <w:szCs w:val="20"/>
              </w:rPr>
            </w:pPr>
            <w:r w:rsidRPr="006B2453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6B2453" w:rsidRDefault="00AA14F1" w:rsidP="00043689">
            <w:pPr>
              <w:rPr>
                <w:sz w:val="20"/>
                <w:szCs w:val="20"/>
              </w:rPr>
            </w:pPr>
            <w:r w:rsidRPr="006B2453">
              <w:rPr>
                <w:sz w:val="20"/>
                <w:szCs w:val="20"/>
              </w:rPr>
              <w:t>Жизненный и творческий путь писателя.  История создания рассказа, влияние романа Л.Толстого «Воскресение»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6B2453" w:rsidRDefault="00AA14F1" w:rsidP="006B2453">
            <w:pPr>
              <w:rPr>
                <w:sz w:val="20"/>
                <w:szCs w:val="20"/>
              </w:rPr>
            </w:pPr>
            <w:r w:rsidRPr="006B2453">
              <w:rPr>
                <w:sz w:val="20"/>
                <w:szCs w:val="20"/>
              </w:rPr>
              <w:t xml:space="preserve"> </w:t>
            </w:r>
            <w:r w:rsidRPr="006B2453">
              <w:rPr>
                <w:i/>
                <w:sz w:val="20"/>
                <w:szCs w:val="20"/>
              </w:rPr>
              <w:t xml:space="preserve">Знать </w:t>
            </w:r>
            <w:r w:rsidRPr="006B2453">
              <w:rPr>
                <w:sz w:val="20"/>
                <w:szCs w:val="20"/>
              </w:rPr>
              <w:t>о жизни и творчестве писателя, содержание рассказа «Тёмные аллеи».</w:t>
            </w:r>
          </w:p>
          <w:p w:rsidR="00AA14F1" w:rsidRPr="006B2453" w:rsidRDefault="00AA14F1" w:rsidP="006B2453">
            <w:pPr>
              <w:rPr>
                <w:sz w:val="20"/>
                <w:szCs w:val="20"/>
              </w:rPr>
            </w:pPr>
            <w:r w:rsidRPr="006B2453">
              <w:rPr>
                <w:i/>
                <w:sz w:val="20"/>
                <w:szCs w:val="20"/>
              </w:rPr>
              <w:t xml:space="preserve">Уметь </w:t>
            </w:r>
            <w:r w:rsidRPr="006B2453">
              <w:rPr>
                <w:sz w:val="20"/>
                <w:szCs w:val="20"/>
              </w:rPr>
              <w:t>анализировать произведение</w:t>
            </w:r>
          </w:p>
          <w:p w:rsidR="00AA14F1" w:rsidRPr="006B2453" w:rsidRDefault="00AA14F1" w:rsidP="006E152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Default="00AA14F1" w:rsidP="00AA14F1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учебника; чтение и полноценное восприятие текста;</w:t>
            </w:r>
          </w:p>
          <w:p w:rsidR="00AA14F1" w:rsidRDefault="00AA14F1" w:rsidP="00AA14F1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AA14F1" w:rsidRDefault="00AA14F1" w:rsidP="006E152E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чтение;</w:t>
            </w:r>
          </w:p>
          <w:p w:rsidR="00AA14F1" w:rsidRDefault="00AA14F1" w:rsidP="006E152E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комментированное чтение текста, письменный ответ на вопрос;</w:t>
            </w:r>
          </w:p>
          <w:p w:rsidR="00AA14F1" w:rsidRDefault="00AA14F1" w:rsidP="00AA14F1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художественного текста.</w:t>
            </w:r>
          </w:p>
          <w:p w:rsidR="00AA14F1" w:rsidRPr="006B2453" w:rsidRDefault="00AA14F1" w:rsidP="006E152E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6B2453" w:rsidRDefault="00AA14F1" w:rsidP="006B2453">
            <w:pPr>
              <w:rPr>
                <w:sz w:val="20"/>
                <w:szCs w:val="20"/>
              </w:rPr>
            </w:pPr>
            <w:r w:rsidRPr="006B2453">
              <w:rPr>
                <w:sz w:val="20"/>
                <w:szCs w:val="20"/>
              </w:rPr>
              <w:lastRenderedPageBreak/>
              <w:t>Беседа, комментированное чтение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6B2453" w:rsidRDefault="00AA14F1" w:rsidP="006B2453">
            <w:pPr>
              <w:rPr>
                <w:sz w:val="20"/>
                <w:szCs w:val="20"/>
              </w:rPr>
            </w:pPr>
            <w:r w:rsidRPr="006B2453">
              <w:rPr>
                <w:sz w:val="20"/>
                <w:szCs w:val="20"/>
              </w:rPr>
              <w:t>Устная характеристика героев рассказа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043689" w:rsidRDefault="00AA14F1" w:rsidP="00043689">
            <w:pPr>
              <w:jc w:val="center"/>
            </w:pPr>
          </w:p>
        </w:tc>
      </w:tr>
      <w:tr w:rsidR="00AA14F1" w:rsidRPr="00A22003" w:rsidTr="001E7941">
        <w:trPr>
          <w:trHeight w:val="2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F32DA3" w:rsidRDefault="00AA14F1" w:rsidP="00043689">
            <w:pPr>
              <w:rPr>
                <w:sz w:val="20"/>
                <w:szCs w:val="20"/>
              </w:rPr>
            </w:pPr>
            <w:r w:rsidRPr="00F32DA3">
              <w:rPr>
                <w:sz w:val="20"/>
                <w:szCs w:val="20"/>
              </w:rPr>
              <w:t>72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F32DA3" w:rsidRDefault="00AA14F1" w:rsidP="00F32DA3">
            <w:pPr>
              <w:rPr>
                <w:sz w:val="20"/>
                <w:szCs w:val="20"/>
              </w:rPr>
            </w:pPr>
            <w:r w:rsidRPr="00F32DA3">
              <w:rPr>
                <w:sz w:val="20"/>
                <w:szCs w:val="20"/>
              </w:rPr>
              <w:t xml:space="preserve">Рассказ </w:t>
            </w:r>
            <w:r w:rsidRPr="00F32DA3">
              <w:rPr>
                <w:sz w:val="20"/>
                <w:szCs w:val="20"/>
              </w:rPr>
              <w:lastRenderedPageBreak/>
              <w:t>«Темные аллеи». Нравственная проблематика рассказа.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F32DA3" w:rsidRDefault="00AA14F1" w:rsidP="006E152E">
            <w:pPr>
              <w:jc w:val="center"/>
              <w:rPr>
                <w:sz w:val="20"/>
                <w:szCs w:val="20"/>
              </w:rPr>
            </w:pPr>
            <w:r w:rsidRPr="00F32DA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F32DA3" w:rsidRDefault="00AA14F1" w:rsidP="00043689">
            <w:pPr>
              <w:jc w:val="center"/>
              <w:rPr>
                <w:sz w:val="20"/>
                <w:szCs w:val="20"/>
              </w:rPr>
            </w:pPr>
            <w:r w:rsidRPr="00F32DA3">
              <w:rPr>
                <w:sz w:val="20"/>
                <w:szCs w:val="20"/>
                <w:lang w:eastAsia="en-US"/>
              </w:rPr>
              <w:t xml:space="preserve">Урок </w:t>
            </w:r>
            <w:r w:rsidRPr="00F32DA3">
              <w:rPr>
                <w:sz w:val="20"/>
                <w:szCs w:val="20"/>
                <w:lang w:eastAsia="en-US"/>
              </w:rPr>
              <w:lastRenderedPageBreak/>
              <w:t>закрепления знаний, выработки умений и навыков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F32DA3" w:rsidRDefault="00AA14F1" w:rsidP="00043689">
            <w:pPr>
              <w:rPr>
                <w:sz w:val="20"/>
                <w:szCs w:val="20"/>
              </w:rPr>
            </w:pPr>
            <w:r w:rsidRPr="00F32DA3">
              <w:rPr>
                <w:sz w:val="20"/>
                <w:szCs w:val="20"/>
              </w:rPr>
              <w:lastRenderedPageBreak/>
              <w:t xml:space="preserve">Композиция.  Три основные </w:t>
            </w:r>
            <w:r w:rsidRPr="00F32DA3">
              <w:rPr>
                <w:sz w:val="20"/>
                <w:szCs w:val="20"/>
              </w:rPr>
              <w:lastRenderedPageBreak/>
              <w:t>части рассказа. Характеристика героев. Нравственная проблематика рассказа. Главная проблема.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F32DA3" w:rsidRDefault="00AA14F1" w:rsidP="00043689">
            <w:pPr>
              <w:rPr>
                <w:sz w:val="20"/>
                <w:szCs w:val="20"/>
                <w:lang w:eastAsia="en-US"/>
              </w:rPr>
            </w:pPr>
            <w:r w:rsidRPr="00F32DA3">
              <w:rPr>
                <w:i/>
                <w:sz w:val="20"/>
                <w:szCs w:val="20"/>
                <w:lang w:eastAsia="en-US"/>
              </w:rPr>
              <w:lastRenderedPageBreak/>
              <w:t>Знать</w:t>
            </w:r>
            <w:r w:rsidRPr="00F32DA3">
              <w:rPr>
                <w:sz w:val="20"/>
                <w:szCs w:val="20"/>
                <w:lang w:eastAsia="en-US"/>
              </w:rPr>
              <w:t xml:space="preserve">  композицию рассказа.</w:t>
            </w:r>
          </w:p>
          <w:p w:rsidR="00AA14F1" w:rsidRPr="00F32DA3" w:rsidRDefault="00AA14F1" w:rsidP="00F32DA3">
            <w:pPr>
              <w:rPr>
                <w:sz w:val="20"/>
                <w:szCs w:val="20"/>
              </w:rPr>
            </w:pPr>
            <w:r w:rsidRPr="00F32DA3">
              <w:rPr>
                <w:i/>
                <w:sz w:val="20"/>
                <w:szCs w:val="20"/>
              </w:rPr>
              <w:lastRenderedPageBreak/>
              <w:t xml:space="preserve">Уметь  </w:t>
            </w:r>
            <w:r w:rsidRPr="00F32DA3">
              <w:rPr>
                <w:sz w:val="20"/>
                <w:szCs w:val="20"/>
              </w:rPr>
              <w:t>анализировать произведение, формулировать главную проблему рассказа</w:t>
            </w:r>
          </w:p>
          <w:p w:rsidR="00AA14F1" w:rsidRPr="00F32DA3" w:rsidRDefault="00AA14F1" w:rsidP="000436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F32DA3" w:rsidRDefault="00AA14F1" w:rsidP="000436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F32DA3" w:rsidRDefault="00AA14F1" w:rsidP="00F32DA3">
            <w:pPr>
              <w:rPr>
                <w:sz w:val="20"/>
                <w:szCs w:val="20"/>
              </w:rPr>
            </w:pPr>
            <w:r w:rsidRPr="00F32DA3">
              <w:rPr>
                <w:sz w:val="20"/>
                <w:szCs w:val="20"/>
              </w:rPr>
              <w:t xml:space="preserve">Беседа, </w:t>
            </w:r>
            <w:r w:rsidRPr="00F32DA3">
              <w:rPr>
                <w:sz w:val="20"/>
                <w:szCs w:val="20"/>
              </w:rPr>
              <w:lastRenderedPageBreak/>
              <w:t>письменная творческая работа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F32DA3" w:rsidRDefault="00AA14F1" w:rsidP="00F32DA3">
            <w:pPr>
              <w:rPr>
                <w:sz w:val="20"/>
                <w:szCs w:val="20"/>
              </w:rPr>
            </w:pPr>
            <w:r w:rsidRPr="00F32DA3">
              <w:rPr>
                <w:sz w:val="20"/>
                <w:szCs w:val="20"/>
              </w:rPr>
              <w:lastRenderedPageBreak/>
              <w:t xml:space="preserve">Дописать </w:t>
            </w:r>
            <w:r w:rsidRPr="00F32DA3">
              <w:rPr>
                <w:sz w:val="20"/>
                <w:szCs w:val="20"/>
              </w:rPr>
              <w:lastRenderedPageBreak/>
              <w:t>творческую работу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F1" w:rsidRPr="00043689" w:rsidRDefault="00AA14F1" w:rsidP="00043689">
            <w:pPr>
              <w:jc w:val="center"/>
            </w:pPr>
          </w:p>
        </w:tc>
      </w:tr>
      <w:tr w:rsidR="00F9409B" w:rsidRPr="00A22003" w:rsidTr="001E79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C8444B" w:rsidRDefault="00F9409B" w:rsidP="00043689">
            <w:pPr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C8444B" w:rsidRDefault="00F9409B" w:rsidP="006E152E">
            <w:pPr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</w:rPr>
              <w:t>Поэзия начала ХХ века: общая характеристика. Творчество А.А.Блока.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C8444B" w:rsidRDefault="00F9409B" w:rsidP="006E152E">
            <w:pPr>
              <w:jc w:val="center"/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C8444B" w:rsidRDefault="00F9409B" w:rsidP="00043689">
            <w:pPr>
              <w:jc w:val="center"/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  <w:lang w:eastAsia="en-US"/>
              </w:rPr>
              <w:t>Урок усвоения новых знаний</w:t>
            </w:r>
            <w:r w:rsidRPr="00C844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C8444B" w:rsidRDefault="00F9409B" w:rsidP="00043689">
            <w:pPr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</w:rPr>
              <w:t xml:space="preserve"> Поэзия Серебряного века : течение, группы, богатство стилей и тем. Творчество А.А.Блока. Понятие о символизме. Мировоззрение Блока. Судьба поэта. Анализ стихотворений  «О весна без конца и без краю…», «Ветер принес издалека…»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C8444B" w:rsidRDefault="00F9409B" w:rsidP="005A3A7C">
            <w:pPr>
              <w:rPr>
                <w:sz w:val="20"/>
                <w:szCs w:val="20"/>
              </w:rPr>
            </w:pPr>
            <w:r w:rsidRPr="00C8444B">
              <w:rPr>
                <w:i/>
                <w:sz w:val="20"/>
                <w:szCs w:val="20"/>
              </w:rPr>
              <w:t>Знать</w:t>
            </w:r>
            <w:r w:rsidRPr="00C8444B">
              <w:rPr>
                <w:sz w:val="20"/>
                <w:szCs w:val="20"/>
              </w:rPr>
              <w:t xml:space="preserve"> особенности русской поэзии ХХ века; творчество А.Блока, основные факты биографии поэта</w:t>
            </w:r>
          </w:p>
          <w:p w:rsidR="00F9409B" w:rsidRPr="00C8444B" w:rsidRDefault="00F9409B" w:rsidP="005A3A7C">
            <w:pPr>
              <w:rPr>
                <w:sz w:val="20"/>
                <w:szCs w:val="20"/>
              </w:rPr>
            </w:pPr>
            <w:r w:rsidRPr="00C8444B">
              <w:rPr>
                <w:i/>
                <w:sz w:val="20"/>
                <w:szCs w:val="20"/>
              </w:rPr>
              <w:t xml:space="preserve">Уметь </w:t>
            </w:r>
            <w:r w:rsidRPr="00C8444B">
              <w:rPr>
                <w:sz w:val="20"/>
                <w:szCs w:val="20"/>
              </w:rPr>
              <w:t>выразительно читать и анализировать стихотворения</w:t>
            </w:r>
          </w:p>
          <w:p w:rsidR="00F9409B" w:rsidRPr="00C8444B" w:rsidRDefault="00F9409B" w:rsidP="000436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4B" w:rsidRDefault="00017C4B" w:rsidP="00017C4B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017C4B" w:rsidRDefault="00017C4B" w:rsidP="00017C4B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стихотворений; осмысливание высказывания Ахматовой;</w:t>
            </w:r>
          </w:p>
          <w:p w:rsidR="00017C4B" w:rsidRDefault="00017C4B" w:rsidP="00043689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стихотворений.</w:t>
            </w:r>
          </w:p>
          <w:p w:rsidR="00017C4B" w:rsidRPr="00C8444B" w:rsidRDefault="00017C4B" w:rsidP="000436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C8444B" w:rsidRDefault="00F9409B" w:rsidP="00043689">
            <w:pPr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</w:rPr>
              <w:t>Чтение и анализ стихотворений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C8444B" w:rsidRDefault="00F9409B" w:rsidP="005A3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выразительное чтение стихотворений Блока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F32DA3" w:rsidRDefault="00F9409B" w:rsidP="00043689">
            <w:pPr>
              <w:jc w:val="center"/>
            </w:pPr>
          </w:p>
        </w:tc>
      </w:tr>
      <w:tr w:rsidR="00F9409B" w:rsidRPr="00A22003" w:rsidTr="001E79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45017D" w:rsidRDefault="00F9409B" w:rsidP="00043689">
            <w:pPr>
              <w:rPr>
                <w:sz w:val="20"/>
                <w:szCs w:val="20"/>
              </w:rPr>
            </w:pPr>
            <w:r w:rsidRPr="0045017D">
              <w:rPr>
                <w:sz w:val="20"/>
                <w:szCs w:val="20"/>
              </w:rPr>
              <w:t>74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45017D" w:rsidRDefault="00F9409B" w:rsidP="00043689">
            <w:pPr>
              <w:rPr>
                <w:sz w:val="20"/>
                <w:szCs w:val="20"/>
              </w:rPr>
            </w:pPr>
            <w:r w:rsidRPr="0045017D">
              <w:rPr>
                <w:sz w:val="20"/>
                <w:szCs w:val="20"/>
              </w:rPr>
              <w:t xml:space="preserve"> Трагедия поэта в «страшном мире».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45017D" w:rsidRDefault="00F9409B" w:rsidP="006E152E">
            <w:pPr>
              <w:jc w:val="center"/>
              <w:rPr>
                <w:sz w:val="20"/>
                <w:szCs w:val="20"/>
              </w:rPr>
            </w:pPr>
            <w:r w:rsidRPr="0045017D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45017D" w:rsidRDefault="00F9409B" w:rsidP="00043689">
            <w:pPr>
              <w:jc w:val="center"/>
              <w:rPr>
                <w:sz w:val="20"/>
                <w:szCs w:val="20"/>
              </w:rPr>
            </w:pPr>
            <w:r w:rsidRPr="0045017D">
              <w:rPr>
                <w:sz w:val="20"/>
                <w:szCs w:val="20"/>
                <w:lang w:eastAsia="en-US"/>
              </w:rPr>
              <w:t>Внеклассное чтение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45017D" w:rsidRDefault="00F9409B" w:rsidP="00043689">
            <w:pPr>
              <w:rPr>
                <w:sz w:val="20"/>
                <w:szCs w:val="20"/>
              </w:rPr>
            </w:pPr>
            <w:r w:rsidRPr="0045017D">
              <w:rPr>
                <w:sz w:val="20"/>
                <w:szCs w:val="20"/>
                <w:lang w:eastAsia="en-US"/>
              </w:rPr>
              <w:t>Стихотворения «Ушла. Но гиацинты ждали…», «В ресторане», «О доблестях, о подвигах, о славе…». Трагедия поэта в «страшном»  мире. «Как тяжело ходить среди людей…», «О, я хочу безумно жить…».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45017D" w:rsidRDefault="00F9409B" w:rsidP="00043689">
            <w:pPr>
              <w:rPr>
                <w:sz w:val="20"/>
                <w:szCs w:val="20"/>
              </w:rPr>
            </w:pPr>
            <w:r w:rsidRPr="0045017D">
              <w:rPr>
                <w:i/>
                <w:sz w:val="20"/>
                <w:szCs w:val="20"/>
              </w:rPr>
              <w:t>Знать</w:t>
            </w:r>
            <w:r w:rsidRPr="0045017D">
              <w:rPr>
                <w:sz w:val="20"/>
                <w:szCs w:val="20"/>
              </w:rPr>
              <w:t xml:space="preserve">  особенности трагедии лирического героя в «страшном мире»;  своеобразие лирических интонаций.</w:t>
            </w:r>
          </w:p>
          <w:p w:rsidR="00F9409B" w:rsidRPr="0045017D" w:rsidRDefault="00F9409B" w:rsidP="00C8444B">
            <w:pPr>
              <w:rPr>
                <w:sz w:val="20"/>
                <w:szCs w:val="20"/>
              </w:rPr>
            </w:pPr>
            <w:r w:rsidRPr="0045017D">
              <w:rPr>
                <w:i/>
                <w:sz w:val="20"/>
                <w:szCs w:val="20"/>
              </w:rPr>
              <w:t xml:space="preserve">Уметь </w:t>
            </w:r>
            <w:r w:rsidRPr="0045017D">
              <w:rPr>
                <w:sz w:val="20"/>
                <w:szCs w:val="20"/>
              </w:rPr>
              <w:t>выразительно читать и анализировать стихотворения</w:t>
            </w:r>
          </w:p>
          <w:p w:rsidR="00F9409B" w:rsidRPr="0045017D" w:rsidRDefault="00F9409B" w:rsidP="000436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14" w:rsidRDefault="00C71314" w:rsidP="00C71314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C71314" w:rsidRDefault="00C71314" w:rsidP="00C71314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стихотворений; осмысливание высказывания Ахматовой;</w:t>
            </w:r>
          </w:p>
          <w:p w:rsidR="00C71314" w:rsidRDefault="00C71314" w:rsidP="00C71314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стихотворений.</w:t>
            </w:r>
          </w:p>
          <w:p w:rsidR="00F9409B" w:rsidRPr="0045017D" w:rsidRDefault="00F9409B" w:rsidP="000436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45017D" w:rsidRDefault="00F9409B" w:rsidP="00C8444B">
            <w:pPr>
              <w:rPr>
                <w:sz w:val="20"/>
                <w:szCs w:val="20"/>
              </w:rPr>
            </w:pPr>
            <w:r w:rsidRPr="0045017D">
              <w:rPr>
                <w:sz w:val="20"/>
                <w:szCs w:val="20"/>
              </w:rPr>
              <w:t>Чтение и анализ стихотворений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45017D" w:rsidRDefault="00F9409B" w:rsidP="0045017D">
            <w:pPr>
              <w:rPr>
                <w:sz w:val="20"/>
                <w:szCs w:val="20"/>
              </w:rPr>
            </w:pPr>
            <w:r w:rsidRPr="0045017D">
              <w:rPr>
                <w:sz w:val="20"/>
                <w:szCs w:val="20"/>
              </w:rPr>
              <w:t>Выучить наизусть стихотворение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043689" w:rsidRDefault="00F9409B" w:rsidP="00043689">
            <w:pPr>
              <w:jc w:val="center"/>
            </w:pPr>
          </w:p>
        </w:tc>
      </w:tr>
      <w:tr w:rsidR="00FA2F50" w:rsidRPr="00A22003" w:rsidTr="001E79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B310A2" w:rsidRDefault="00FA2F50" w:rsidP="005A3A7C">
            <w:pPr>
              <w:jc w:val="center"/>
              <w:rPr>
                <w:sz w:val="20"/>
                <w:szCs w:val="20"/>
              </w:rPr>
            </w:pPr>
            <w:r w:rsidRPr="00B310A2">
              <w:rPr>
                <w:sz w:val="20"/>
                <w:szCs w:val="20"/>
              </w:rPr>
              <w:t>75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B310A2" w:rsidRDefault="00FA2F50" w:rsidP="0015102A">
            <w:pPr>
              <w:rPr>
                <w:sz w:val="20"/>
                <w:szCs w:val="20"/>
              </w:rPr>
            </w:pPr>
            <w:r w:rsidRPr="00B310A2">
              <w:rPr>
                <w:sz w:val="20"/>
                <w:szCs w:val="20"/>
              </w:rPr>
              <w:t>А.А.Ахматова: страницы биографии. Стихотворения о любви.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B310A2" w:rsidRDefault="00FA2F50" w:rsidP="005A3A7C">
            <w:pPr>
              <w:jc w:val="center"/>
              <w:rPr>
                <w:sz w:val="20"/>
                <w:szCs w:val="20"/>
              </w:rPr>
            </w:pPr>
            <w:r w:rsidRPr="00B310A2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B310A2" w:rsidRDefault="00FA2F50" w:rsidP="005A3A7C">
            <w:pPr>
              <w:jc w:val="center"/>
              <w:rPr>
                <w:sz w:val="20"/>
                <w:szCs w:val="20"/>
              </w:rPr>
            </w:pPr>
            <w:r w:rsidRPr="00B310A2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B310A2" w:rsidRDefault="00FA2F50" w:rsidP="0015102A">
            <w:pPr>
              <w:rPr>
                <w:sz w:val="20"/>
                <w:szCs w:val="20"/>
              </w:rPr>
            </w:pPr>
            <w:r w:rsidRPr="00B310A2">
              <w:rPr>
                <w:sz w:val="20"/>
                <w:szCs w:val="20"/>
              </w:rPr>
              <w:t xml:space="preserve">Страницы биографии. Стихотворения о любви : «Дверь полуоткрыта…», </w:t>
            </w:r>
            <w:r>
              <w:rPr>
                <w:sz w:val="20"/>
                <w:szCs w:val="20"/>
              </w:rPr>
              <w:t>«Сероглазый король», «Сказал, что у меня соперниц нет..», «Что ты бродишь неприкаянный..», Образ женщины. Стихотворения о поэзии: «Песня о песне», «Муза». Композиция. Предельная точность деталей.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B310A2" w:rsidRDefault="00FA2F50" w:rsidP="0015102A">
            <w:pPr>
              <w:rPr>
                <w:sz w:val="20"/>
                <w:szCs w:val="20"/>
              </w:rPr>
            </w:pPr>
            <w:r w:rsidRPr="00B310A2">
              <w:rPr>
                <w:i/>
                <w:sz w:val="20"/>
                <w:szCs w:val="20"/>
              </w:rPr>
              <w:t>Знать</w:t>
            </w:r>
            <w:r w:rsidRPr="00B310A2">
              <w:rPr>
                <w:sz w:val="20"/>
                <w:szCs w:val="20"/>
              </w:rPr>
              <w:t xml:space="preserve"> факты биографии поэтессы. Особенности новаторства, традиций, тематику стихотворений, трагические интонации в любовной лирике,</w:t>
            </w:r>
          </w:p>
          <w:p w:rsidR="00FA2F50" w:rsidRPr="00B310A2" w:rsidRDefault="00FA2F50" w:rsidP="0015102A">
            <w:pPr>
              <w:rPr>
                <w:sz w:val="20"/>
                <w:szCs w:val="20"/>
              </w:rPr>
            </w:pPr>
            <w:r w:rsidRPr="00B310A2">
              <w:rPr>
                <w:sz w:val="20"/>
                <w:szCs w:val="20"/>
              </w:rPr>
              <w:t>отношение к поэту и поэзии.</w:t>
            </w:r>
          </w:p>
          <w:p w:rsidR="00FA2F50" w:rsidRPr="00B310A2" w:rsidRDefault="00FA2F50" w:rsidP="0015102A">
            <w:pPr>
              <w:rPr>
                <w:sz w:val="20"/>
                <w:szCs w:val="20"/>
              </w:rPr>
            </w:pPr>
            <w:r w:rsidRPr="00B310A2">
              <w:rPr>
                <w:i/>
                <w:sz w:val="20"/>
                <w:szCs w:val="20"/>
              </w:rPr>
              <w:t>Уметь</w:t>
            </w:r>
            <w:r w:rsidRPr="00B310A2">
              <w:rPr>
                <w:sz w:val="20"/>
                <w:szCs w:val="20"/>
              </w:rPr>
              <w:t xml:space="preserve"> выразительно читать и анализировать стихотворения.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Default="00FA2F50" w:rsidP="0015102A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чтение и пересказ статьи учебника;</w:t>
            </w:r>
          </w:p>
          <w:p w:rsidR="00FA2F50" w:rsidRDefault="00FA2F50" w:rsidP="0015102A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стихотворений;</w:t>
            </w:r>
          </w:p>
          <w:p w:rsidR="00FA2F50" w:rsidRDefault="00FA2F50" w:rsidP="0015102A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установление ассоциативных связей с художественными изображениями поэтессы;</w:t>
            </w:r>
          </w:p>
          <w:p w:rsidR="00FA2F50" w:rsidRPr="00991E4A" w:rsidRDefault="00FA2F50" w:rsidP="0015102A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043689" w:rsidRDefault="00FA2F50" w:rsidP="00BA58B2">
            <w:r w:rsidRPr="0045017D">
              <w:rPr>
                <w:sz w:val="20"/>
                <w:szCs w:val="20"/>
              </w:rPr>
              <w:t>Чтение и анализ стихотворений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043689" w:rsidRDefault="00FA2F50" w:rsidP="005A3A7C">
            <w:pPr>
              <w:jc w:val="center"/>
            </w:pPr>
            <w:r w:rsidRPr="0045017D">
              <w:rPr>
                <w:sz w:val="20"/>
                <w:szCs w:val="20"/>
              </w:rPr>
              <w:t>Выучить наизусть стихотворение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043689" w:rsidRDefault="00FA2F50" w:rsidP="005A3A7C">
            <w:pPr>
              <w:jc w:val="center"/>
            </w:pPr>
          </w:p>
        </w:tc>
      </w:tr>
      <w:tr w:rsidR="00FA2F50" w:rsidRPr="00A22003" w:rsidTr="001E79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49140E" w:rsidRDefault="00FA2F50" w:rsidP="00043689">
            <w:pPr>
              <w:rPr>
                <w:sz w:val="20"/>
                <w:szCs w:val="20"/>
              </w:rPr>
            </w:pPr>
            <w:r w:rsidRPr="0049140E">
              <w:rPr>
                <w:sz w:val="20"/>
                <w:szCs w:val="20"/>
              </w:rPr>
              <w:t>76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49140E" w:rsidRDefault="00FA2F50" w:rsidP="0015102A">
            <w:pPr>
              <w:rPr>
                <w:sz w:val="20"/>
                <w:szCs w:val="20"/>
              </w:rPr>
            </w:pPr>
            <w:r w:rsidRPr="0049140E">
              <w:rPr>
                <w:sz w:val="20"/>
                <w:szCs w:val="20"/>
              </w:rPr>
              <w:t xml:space="preserve">Стихи А.А.Ахматовой о судьбе </w:t>
            </w:r>
            <w:r w:rsidRPr="0049140E">
              <w:rPr>
                <w:sz w:val="20"/>
                <w:szCs w:val="20"/>
              </w:rPr>
              <w:lastRenderedPageBreak/>
              <w:t xml:space="preserve">России.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49140E" w:rsidRDefault="00FA2F50" w:rsidP="00043689">
            <w:pPr>
              <w:jc w:val="center"/>
              <w:rPr>
                <w:sz w:val="20"/>
                <w:szCs w:val="20"/>
              </w:rPr>
            </w:pPr>
            <w:r w:rsidRPr="0049140E">
              <w:rPr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49140E" w:rsidRDefault="00FA2F50" w:rsidP="0049140E">
            <w:pPr>
              <w:rPr>
                <w:sz w:val="20"/>
                <w:szCs w:val="20"/>
              </w:rPr>
            </w:pPr>
            <w:r w:rsidRPr="0049140E">
              <w:rPr>
                <w:sz w:val="20"/>
                <w:szCs w:val="20"/>
                <w:lang w:eastAsia="en-US"/>
              </w:rPr>
              <w:t xml:space="preserve">Урок закрепления знаний, </w:t>
            </w:r>
            <w:r w:rsidRPr="0049140E">
              <w:rPr>
                <w:sz w:val="20"/>
                <w:szCs w:val="20"/>
                <w:lang w:eastAsia="en-US"/>
              </w:rPr>
              <w:lastRenderedPageBreak/>
              <w:t>выработки умений и навыков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49140E" w:rsidRDefault="00FA2F50" w:rsidP="00BA58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140E">
              <w:rPr>
                <w:sz w:val="20"/>
                <w:szCs w:val="20"/>
              </w:rPr>
              <w:lastRenderedPageBreak/>
              <w:t xml:space="preserve">Тема родины и гражданского долга в лирике Ахматовой. Стихотворения «Молитва», «Мне голос был. Он звал утешно…»,  </w:t>
            </w:r>
            <w:r w:rsidRPr="0049140E">
              <w:rPr>
                <w:sz w:val="20"/>
                <w:szCs w:val="20"/>
              </w:rPr>
              <w:lastRenderedPageBreak/>
              <w:t xml:space="preserve">«Не  с  теми  я,  кто  бросил  землю…». </w:t>
            </w:r>
            <w:r w:rsidRPr="0049140E">
              <w:rPr>
                <w:sz w:val="20"/>
                <w:szCs w:val="20"/>
                <w:shd w:val="clear" w:color="auto" w:fill="FFFFFF"/>
              </w:rPr>
              <w:t xml:space="preserve">Война как проверка человека на мужество, человечность и патриотизм. Активность гражданской позиции поэта. </w:t>
            </w:r>
            <w:r w:rsidRPr="0049140E">
              <w:rPr>
                <w:sz w:val="20"/>
                <w:szCs w:val="20"/>
              </w:rPr>
              <w:t xml:space="preserve">Тема родины и гражданского долга в лирике Ахматовой. </w:t>
            </w:r>
          </w:p>
          <w:p w:rsidR="00FA2F50" w:rsidRPr="0049140E" w:rsidRDefault="00FA2F50" w:rsidP="00043689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49140E" w:rsidRDefault="00FA2F50" w:rsidP="0015102A">
            <w:pPr>
              <w:rPr>
                <w:sz w:val="20"/>
                <w:szCs w:val="20"/>
              </w:rPr>
            </w:pPr>
            <w:r w:rsidRPr="0049140E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49140E">
              <w:rPr>
                <w:sz w:val="20"/>
                <w:szCs w:val="20"/>
              </w:rPr>
              <w:t>особенности новаторства, традиций, тематику стихотворений, понятия «литургия», «молитва».</w:t>
            </w:r>
          </w:p>
          <w:p w:rsidR="00FA2F50" w:rsidRPr="0049140E" w:rsidRDefault="00FA2F50" w:rsidP="0015102A">
            <w:pPr>
              <w:rPr>
                <w:sz w:val="20"/>
                <w:szCs w:val="20"/>
              </w:rPr>
            </w:pPr>
            <w:r w:rsidRPr="0049140E">
              <w:rPr>
                <w:i/>
                <w:sz w:val="20"/>
                <w:szCs w:val="20"/>
              </w:rPr>
              <w:lastRenderedPageBreak/>
              <w:t>Уметь</w:t>
            </w:r>
            <w:r w:rsidRPr="0049140E">
              <w:rPr>
                <w:sz w:val="20"/>
                <w:szCs w:val="20"/>
              </w:rPr>
              <w:t xml:space="preserve"> выразительно читать и анализировать стихотворения.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49140E" w:rsidRDefault="00FA2F50" w:rsidP="0015102A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49140E" w:rsidRDefault="00FA2F50" w:rsidP="0049140E">
            <w:pPr>
              <w:rPr>
                <w:sz w:val="20"/>
                <w:szCs w:val="20"/>
                <w:lang w:eastAsia="en-US"/>
              </w:rPr>
            </w:pPr>
            <w:r w:rsidRPr="0049140E">
              <w:rPr>
                <w:sz w:val="20"/>
                <w:szCs w:val="20"/>
                <w:lang w:eastAsia="en-US"/>
              </w:rPr>
              <w:t xml:space="preserve">Практикум. Выразительное </w:t>
            </w:r>
            <w:r w:rsidRPr="0049140E">
              <w:rPr>
                <w:sz w:val="20"/>
                <w:szCs w:val="20"/>
                <w:lang w:eastAsia="en-US"/>
              </w:rPr>
              <w:lastRenderedPageBreak/>
              <w:t>чтение и анализ стихотворений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FA2F50" w:rsidRPr="0049140E" w:rsidRDefault="00FA2F50" w:rsidP="0004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49140E" w:rsidRDefault="00FA2F50" w:rsidP="0049140E">
            <w:pPr>
              <w:rPr>
                <w:sz w:val="20"/>
                <w:szCs w:val="20"/>
              </w:rPr>
            </w:pPr>
            <w:r w:rsidRPr="0049140E">
              <w:rPr>
                <w:sz w:val="20"/>
                <w:szCs w:val="20"/>
              </w:rPr>
              <w:lastRenderedPageBreak/>
              <w:t xml:space="preserve">Прочитать отзывы об Ахматовой (учебник, </w:t>
            </w:r>
            <w:r w:rsidRPr="0049140E">
              <w:rPr>
                <w:sz w:val="20"/>
                <w:szCs w:val="20"/>
              </w:rPr>
              <w:lastRenderedPageBreak/>
              <w:t>стр131 -132)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Pr="00043689" w:rsidRDefault="00FA2F50" w:rsidP="00043689">
            <w:pPr>
              <w:jc w:val="center"/>
            </w:pPr>
          </w:p>
        </w:tc>
      </w:tr>
      <w:tr w:rsidR="00F9409B" w:rsidRPr="00A22003" w:rsidTr="001E79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70C54" w:rsidRDefault="00F9409B" w:rsidP="00043689">
            <w:pPr>
              <w:rPr>
                <w:sz w:val="20"/>
                <w:szCs w:val="20"/>
              </w:rPr>
            </w:pPr>
            <w:r w:rsidRPr="00870C54">
              <w:rPr>
                <w:sz w:val="20"/>
                <w:szCs w:val="20"/>
              </w:rPr>
              <w:lastRenderedPageBreak/>
              <w:t>77-78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70C54" w:rsidRDefault="00F9409B" w:rsidP="00967B95">
            <w:pPr>
              <w:rPr>
                <w:sz w:val="20"/>
                <w:szCs w:val="20"/>
              </w:rPr>
            </w:pPr>
            <w:r w:rsidRPr="00870C54">
              <w:rPr>
                <w:sz w:val="20"/>
                <w:szCs w:val="20"/>
              </w:rPr>
              <w:t>М.И.Цветаева: страницы биографии. Стихи о поэзии, о любви, жизни и смерти.</w:t>
            </w:r>
          </w:p>
          <w:p w:rsidR="00F9409B" w:rsidRPr="00870C54" w:rsidRDefault="00F9409B" w:rsidP="00967B95">
            <w:pPr>
              <w:rPr>
                <w:sz w:val="20"/>
                <w:szCs w:val="20"/>
              </w:rPr>
            </w:pPr>
            <w:r w:rsidRPr="00870C54">
              <w:rPr>
                <w:sz w:val="20"/>
                <w:szCs w:val="20"/>
              </w:rPr>
              <w:t>Образ Родины в лирическом цикле «Стихи о Москве».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70C54" w:rsidRDefault="00F9409B" w:rsidP="0045017D">
            <w:pPr>
              <w:jc w:val="center"/>
              <w:rPr>
                <w:sz w:val="20"/>
                <w:szCs w:val="20"/>
              </w:rPr>
            </w:pPr>
            <w:r w:rsidRPr="00870C5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70C54" w:rsidRDefault="00F9409B" w:rsidP="00043689">
            <w:pPr>
              <w:jc w:val="center"/>
              <w:rPr>
                <w:sz w:val="20"/>
                <w:szCs w:val="20"/>
              </w:rPr>
            </w:pPr>
            <w:r w:rsidRPr="00870C54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70C54" w:rsidRDefault="00F9409B" w:rsidP="00870C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70C54">
              <w:rPr>
                <w:sz w:val="20"/>
                <w:szCs w:val="20"/>
                <w:lang w:eastAsia="en-US"/>
              </w:rPr>
              <w:t>Страницы жизни и творчества. Стихи о поэзии, о  любви, о жизни и смерти. «Красною кистью...», «Моим стихам, написанным так рано…», «Идешь, на</w:t>
            </w:r>
          </w:p>
          <w:p w:rsidR="00F9409B" w:rsidRPr="00870C54" w:rsidRDefault="00F9409B" w:rsidP="00870C54">
            <w:pPr>
              <w:rPr>
                <w:sz w:val="20"/>
                <w:szCs w:val="20"/>
              </w:rPr>
            </w:pPr>
            <w:r w:rsidRPr="00870C54">
              <w:rPr>
                <w:sz w:val="20"/>
                <w:szCs w:val="20"/>
                <w:lang w:eastAsia="en-US"/>
              </w:rPr>
              <w:t xml:space="preserve"> меня похожий…», «Бабушке». Стихотворения, посвященные поэтам: «Имя твоё – птица в руке…», «О муза плача, прекраснейшая из муз!...». Стихотворения, посвященные Москве и России: «Москва! Какой огромный…», «Родина».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70C54" w:rsidRDefault="00F9409B" w:rsidP="00967B95">
            <w:pPr>
              <w:rPr>
                <w:sz w:val="20"/>
                <w:szCs w:val="20"/>
              </w:rPr>
            </w:pPr>
            <w:r w:rsidRPr="00870C54">
              <w:rPr>
                <w:i/>
                <w:sz w:val="20"/>
                <w:szCs w:val="20"/>
              </w:rPr>
              <w:t>Знать</w:t>
            </w:r>
            <w:r w:rsidRPr="00870C54">
              <w:rPr>
                <w:sz w:val="20"/>
                <w:szCs w:val="20"/>
              </w:rPr>
              <w:t xml:space="preserve"> факты биографии поэтессы. Особенности новаторства, традиций, тематику стихотворений.</w:t>
            </w:r>
          </w:p>
          <w:p w:rsidR="00F9409B" w:rsidRPr="00870C54" w:rsidRDefault="00F9409B" w:rsidP="00967B95">
            <w:pPr>
              <w:rPr>
                <w:sz w:val="20"/>
                <w:szCs w:val="20"/>
              </w:rPr>
            </w:pPr>
            <w:r w:rsidRPr="00870C54">
              <w:rPr>
                <w:i/>
                <w:sz w:val="20"/>
                <w:szCs w:val="20"/>
              </w:rPr>
              <w:t>Уметь</w:t>
            </w:r>
            <w:r w:rsidRPr="00870C54">
              <w:rPr>
                <w:sz w:val="20"/>
                <w:szCs w:val="20"/>
              </w:rPr>
              <w:t xml:space="preserve"> выразительно читать и анализировать стихотворения.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50" w:rsidRDefault="00FA2F50" w:rsidP="00FA2F50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чтение и пересказ статьи учебника;</w:t>
            </w:r>
          </w:p>
          <w:p w:rsidR="00FA2F50" w:rsidRDefault="00FA2F50" w:rsidP="00FA2F50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стихотворений;</w:t>
            </w:r>
          </w:p>
          <w:p w:rsidR="00FA2F50" w:rsidRDefault="00FA2F50" w:rsidP="00FA2F50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установление ассоциативных связей с художественными изображениями поэтессы;</w:t>
            </w:r>
          </w:p>
          <w:p w:rsidR="00F9409B" w:rsidRPr="00870C54" w:rsidRDefault="00FA2F50" w:rsidP="00FA2F50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70C54" w:rsidRDefault="00F9409B" w:rsidP="00870C54">
            <w:pPr>
              <w:rPr>
                <w:sz w:val="20"/>
                <w:szCs w:val="20"/>
                <w:lang w:eastAsia="en-US"/>
              </w:rPr>
            </w:pPr>
            <w:r w:rsidRPr="00870C54">
              <w:rPr>
                <w:sz w:val="20"/>
                <w:szCs w:val="20"/>
                <w:lang w:eastAsia="en-US"/>
              </w:rPr>
              <w:t>Практикум. Выразительное чтение и анализ стихотворений.</w:t>
            </w:r>
          </w:p>
          <w:p w:rsidR="00F9409B" w:rsidRPr="00870C54" w:rsidRDefault="00F9409B" w:rsidP="0004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70C54" w:rsidRDefault="00F9409B" w:rsidP="00870C54">
            <w:pPr>
              <w:rPr>
                <w:sz w:val="20"/>
                <w:szCs w:val="20"/>
              </w:rPr>
            </w:pPr>
            <w:r w:rsidRPr="00870C54">
              <w:rPr>
                <w:sz w:val="20"/>
                <w:szCs w:val="20"/>
              </w:rPr>
              <w:t>Подготовить выразительное чтение стихотворений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043689" w:rsidRDefault="00F9409B" w:rsidP="00043689">
            <w:pPr>
              <w:jc w:val="center"/>
            </w:pPr>
          </w:p>
        </w:tc>
      </w:tr>
      <w:tr w:rsidR="00F9409B" w:rsidRPr="00A22003" w:rsidTr="001E7941">
        <w:trPr>
          <w:trHeight w:val="1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BB48ED" w:rsidRDefault="00F9409B" w:rsidP="003D06C0">
            <w:pPr>
              <w:rPr>
                <w:sz w:val="20"/>
                <w:szCs w:val="20"/>
              </w:rPr>
            </w:pPr>
            <w:r w:rsidRPr="00BB48ED">
              <w:rPr>
                <w:sz w:val="20"/>
                <w:szCs w:val="20"/>
              </w:rPr>
              <w:t>79-80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BB48ED" w:rsidRDefault="00F9409B" w:rsidP="00043689">
            <w:pPr>
              <w:rPr>
                <w:sz w:val="20"/>
                <w:szCs w:val="20"/>
              </w:rPr>
            </w:pPr>
            <w:r w:rsidRPr="00BB48ED">
              <w:rPr>
                <w:sz w:val="20"/>
                <w:szCs w:val="20"/>
              </w:rPr>
              <w:t>В.В.Маяковский: страницы биографии. Стихотворения «А вы могли бы?..», «Нате!», «Послушайте!», «Люблю».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BB48ED" w:rsidRDefault="00F9409B" w:rsidP="0045017D">
            <w:pPr>
              <w:jc w:val="center"/>
              <w:rPr>
                <w:sz w:val="20"/>
                <w:szCs w:val="20"/>
              </w:rPr>
            </w:pPr>
            <w:r w:rsidRPr="00BB48E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BB48ED" w:rsidRDefault="00F9409B" w:rsidP="00043689">
            <w:pPr>
              <w:jc w:val="center"/>
              <w:rPr>
                <w:sz w:val="20"/>
                <w:szCs w:val="20"/>
              </w:rPr>
            </w:pPr>
            <w:r w:rsidRPr="00BB48ED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BB48ED" w:rsidRDefault="00F9409B" w:rsidP="004860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ED">
              <w:rPr>
                <w:sz w:val="20"/>
                <w:szCs w:val="20"/>
                <w:lang w:eastAsia="en-US"/>
              </w:rPr>
              <w:t>Жизнь и творчество. Новаторство поэзии Маяковского. Своеобразие стиха, ритма, интонаций. Словотворчество поэзии.</w:t>
            </w:r>
          </w:p>
          <w:p w:rsidR="00F9409B" w:rsidRPr="00BB48ED" w:rsidRDefault="00F9409B" w:rsidP="00486016">
            <w:pPr>
              <w:rPr>
                <w:sz w:val="20"/>
                <w:szCs w:val="20"/>
              </w:rPr>
            </w:pPr>
            <w:r w:rsidRPr="00BB48ED">
              <w:rPr>
                <w:sz w:val="20"/>
                <w:szCs w:val="20"/>
                <w:lang w:eastAsia="en-US"/>
              </w:rPr>
              <w:t>Маяковский о труде поэта. Гиперболы, развернутые эпитеты, неологизмы в стихотворениях поэта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BB48ED" w:rsidRDefault="00F9409B" w:rsidP="00486016">
            <w:pPr>
              <w:rPr>
                <w:sz w:val="20"/>
                <w:szCs w:val="20"/>
              </w:rPr>
            </w:pPr>
            <w:r w:rsidRPr="00BB48ED">
              <w:rPr>
                <w:i/>
                <w:sz w:val="20"/>
                <w:szCs w:val="20"/>
              </w:rPr>
              <w:t xml:space="preserve">Знать </w:t>
            </w:r>
            <w:r w:rsidRPr="00BB48ED">
              <w:rPr>
                <w:sz w:val="20"/>
                <w:szCs w:val="20"/>
              </w:rPr>
              <w:t xml:space="preserve">отдельные факты биографии поэта. Своеобразие ритма, интонации; </w:t>
            </w:r>
            <w:r w:rsidRPr="00BB48ED">
              <w:rPr>
                <w:sz w:val="20"/>
                <w:szCs w:val="20"/>
                <w:lang w:eastAsia="en-US"/>
              </w:rPr>
              <w:t>символизм, акмеизм, футуризм; новаторство поэзии</w:t>
            </w:r>
          </w:p>
          <w:p w:rsidR="00F9409B" w:rsidRPr="00BB48ED" w:rsidRDefault="00F9409B" w:rsidP="00486016">
            <w:pPr>
              <w:rPr>
                <w:sz w:val="20"/>
                <w:szCs w:val="20"/>
              </w:rPr>
            </w:pPr>
            <w:r w:rsidRPr="00BB48ED">
              <w:rPr>
                <w:i/>
                <w:sz w:val="20"/>
                <w:szCs w:val="20"/>
              </w:rPr>
              <w:t>Уметь</w:t>
            </w:r>
            <w:r w:rsidRPr="00BB48ED">
              <w:rPr>
                <w:sz w:val="20"/>
                <w:szCs w:val="20"/>
              </w:rPr>
              <w:t xml:space="preserve"> выразительно читать стихотворения Маяковского.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F4E" w:rsidRDefault="00CF2F4E" w:rsidP="00CF2F4E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стихотворений;</w:t>
            </w:r>
            <w:r w:rsidR="006763B4">
              <w:rPr>
                <w:sz w:val="20"/>
                <w:szCs w:val="20"/>
              </w:rPr>
              <w:t xml:space="preserve"> развернутый ответ на вопрос; осмысление высказывания Л.Гинзбург;</w:t>
            </w:r>
          </w:p>
          <w:p w:rsidR="006763B4" w:rsidRDefault="006763B4" w:rsidP="00CF2F4E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установление ассоциативных связей с произведениями живописи;</w:t>
            </w:r>
          </w:p>
          <w:p w:rsidR="006763B4" w:rsidRDefault="006763B4" w:rsidP="00CF2F4E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</w:t>
            </w:r>
          </w:p>
          <w:p w:rsidR="00F9409B" w:rsidRPr="00BB48ED" w:rsidRDefault="00F9409B" w:rsidP="00486016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BB48ED" w:rsidRDefault="00F9409B" w:rsidP="00486016">
            <w:pPr>
              <w:jc w:val="both"/>
              <w:rPr>
                <w:sz w:val="20"/>
                <w:szCs w:val="20"/>
                <w:lang w:eastAsia="en-US"/>
              </w:rPr>
            </w:pPr>
            <w:r w:rsidRPr="00BB48ED">
              <w:rPr>
                <w:sz w:val="20"/>
                <w:szCs w:val="20"/>
                <w:lang w:eastAsia="en-US"/>
              </w:rPr>
              <w:t>Эвристическая беседа. Практикум: чтение и анализ стихотворений.</w:t>
            </w:r>
          </w:p>
          <w:p w:rsidR="00F9409B" w:rsidRPr="00BB48ED" w:rsidRDefault="00F9409B" w:rsidP="0004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BB48ED" w:rsidRDefault="00F9409B" w:rsidP="00486016">
            <w:pPr>
              <w:rPr>
                <w:sz w:val="20"/>
                <w:szCs w:val="20"/>
              </w:rPr>
            </w:pPr>
            <w:r w:rsidRPr="00BB48ED">
              <w:rPr>
                <w:sz w:val="20"/>
                <w:szCs w:val="20"/>
              </w:rPr>
              <w:t>Выразительное чтение наизусть стихотворения «Послушайте!»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043689" w:rsidRDefault="00F9409B" w:rsidP="00043689">
            <w:pPr>
              <w:jc w:val="center"/>
            </w:pPr>
          </w:p>
        </w:tc>
      </w:tr>
      <w:tr w:rsidR="00F9409B" w:rsidRPr="00A22003" w:rsidTr="001E7941">
        <w:trPr>
          <w:trHeight w:val="49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05BC1" w:rsidRDefault="00F9409B" w:rsidP="003D06C0">
            <w:pPr>
              <w:rPr>
                <w:sz w:val="20"/>
                <w:szCs w:val="20"/>
              </w:rPr>
            </w:pPr>
            <w:r w:rsidRPr="00305BC1">
              <w:rPr>
                <w:sz w:val="20"/>
                <w:szCs w:val="20"/>
              </w:rPr>
              <w:t>81-82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05BC1" w:rsidRDefault="00CF2F4E" w:rsidP="0004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С.Есенин. </w:t>
            </w:r>
            <w:r w:rsidR="00F9409B" w:rsidRPr="00305BC1">
              <w:rPr>
                <w:sz w:val="20"/>
                <w:szCs w:val="20"/>
              </w:rPr>
              <w:t xml:space="preserve">Страницы биографии поэта. Стихотворения о </w:t>
            </w:r>
            <w:r w:rsidR="00F9409B" w:rsidRPr="00305BC1">
              <w:rPr>
                <w:sz w:val="20"/>
                <w:szCs w:val="20"/>
              </w:rPr>
              <w:lastRenderedPageBreak/>
              <w:t>Родине. Народно-песенная основа лирики Есенина.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05BC1" w:rsidRDefault="00F9409B" w:rsidP="00450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05BC1" w:rsidRDefault="00F9409B" w:rsidP="00043689">
            <w:pPr>
              <w:jc w:val="center"/>
              <w:rPr>
                <w:sz w:val="20"/>
                <w:szCs w:val="20"/>
              </w:rPr>
            </w:pPr>
            <w:r w:rsidRPr="00305BC1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05BC1" w:rsidRDefault="00F9409B" w:rsidP="00043689">
            <w:pPr>
              <w:rPr>
                <w:sz w:val="20"/>
                <w:szCs w:val="20"/>
              </w:rPr>
            </w:pPr>
            <w:r w:rsidRPr="00305BC1">
              <w:rPr>
                <w:sz w:val="20"/>
                <w:szCs w:val="20"/>
              </w:rPr>
              <w:t xml:space="preserve">Слово о поэте. Стихотворения о Родине: «Вот уж вечер.Роса»,  «Гой ты, Русь моя родная…», «Край ты мой заброшенный…». Народно-песенная основа ( «Отговорила роща золотая…» , </w:t>
            </w:r>
            <w:r w:rsidRPr="00305BC1">
              <w:rPr>
                <w:sz w:val="20"/>
                <w:szCs w:val="20"/>
              </w:rPr>
              <w:lastRenderedPageBreak/>
              <w:t>«Не жалею, не зову, не плачу…», «Шаганэ ты моя, Шаганэ!..», «Разбуди меня завтра рано…». Поэтизация крестьянской Руси в творчестве Есенина. Эмоциональная искренность и философская глубина поэзии Есенина. Человек и природа в художественном мире поэта.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05BC1" w:rsidRDefault="00F9409B" w:rsidP="00767DD9">
            <w:pPr>
              <w:shd w:val="clear" w:color="auto" w:fill="FFFFFF"/>
              <w:spacing w:line="240" w:lineRule="exact"/>
              <w:ind w:right="38" w:hanging="10"/>
              <w:rPr>
                <w:sz w:val="20"/>
                <w:szCs w:val="20"/>
              </w:rPr>
            </w:pPr>
            <w:r w:rsidRPr="00305BC1">
              <w:rPr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305BC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05BC1">
              <w:rPr>
                <w:sz w:val="20"/>
                <w:szCs w:val="20"/>
              </w:rPr>
              <w:t xml:space="preserve">основные </w:t>
            </w:r>
            <w:r w:rsidRPr="00305BC1">
              <w:rPr>
                <w:spacing w:val="-1"/>
                <w:sz w:val="20"/>
                <w:szCs w:val="20"/>
              </w:rPr>
              <w:t>события творче</w:t>
            </w:r>
            <w:r w:rsidRPr="00305BC1">
              <w:rPr>
                <w:spacing w:val="-1"/>
                <w:sz w:val="20"/>
                <w:szCs w:val="20"/>
              </w:rPr>
              <w:softHyphen/>
            </w:r>
            <w:r w:rsidRPr="00305BC1">
              <w:rPr>
                <w:sz w:val="20"/>
                <w:szCs w:val="20"/>
              </w:rPr>
              <w:t>ской биографии поэта, его про</w:t>
            </w:r>
            <w:r w:rsidRPr="00305BC1">
              <w:rPr>
                <w:sz w:val="20"/>
                <w:szCs w:val="20"/>
              </w:rPr>
              <w:softHyphen/>
            </w:r>
            <w:r w:rsidRPr="00305BC1">
              <w:rPr>
                <w:spacing w:val="-3"/>
                <w:sz w:val="20"/>
                <w:szCs w:val="20"/>
              </w:rPr>
              <w:t>граммные произве</w:t>
            </w:r>
            <w:r w:rsidRPr="00305BC1">
              <w:rPr>
                <w:spacing w:val="-3"/>
                <w:sz w:val="20"/>
                <w:szCs w:val="20"/>
              </w:rPr>
              <w:softHyphen/>
            </w:r>
            <w:r w:rsidRPr="00305BC1">
              <w:rPr>
                <w:sz w:val="20"/>
                <w:szCs w:val="20"/>
              </w:rPr>
              <w:t xml:space="preserve">дения, </w:t>
            </w:r>
            <w:r w:rsidRPr="00305BC1">
              <w:rPr>
                <w:sz w:val="20"/>
                <w:szCs w:val="20"/>
                <w:lang w:eastAsia="en-US"/>
              </w:rPr>
              <w:t>сквозные образы в лирике поэта.</w:t>
            </w:r>
          </w:p>
          <w:p w:rsidR="00F9409B" w:rsidRPr="00305BC1" w:rsidRDefault="00F9409B" w:rsidP="00767DD9">
            <w:pPr>
              <w:jc w:val="center"/>
              <w:rPr>
                <w:sz w:val="20"/>
                <w:szCs w:val="20"/>
              </w:rPr>
            </w:pPr>
            <w:r w:rsidRPr="00305BC1">
              <w:rPr>
                <w:i/>
                <w:iCs/>
                <w:spacing w:val="-2"/>
                <w:sz w:val="20"/>
                <w:szCs w:val="20"/>
              </w:rPr>
              <w:t xml:space="preserve">Уметь </w:t>
            </w:r>
            <w:r w:rsidRPr="00305BC1">
              <w:rPr>
                <w:spacing w:val="-2"/>
                <w:sz w:val="20"/>
                <w:szCs w:val="20"/>
              </w:rPr>
              <w:t>анализиро</w:t>
            </w:r>
            <w:r w:rsidRPr="00305BC1">
              <w:rPr>
                <w:spacing w:val="-2"/>
                <w:sz w:val="20"/>
                <w:szCs w:val="20"/>
              </w:rPr>
              <w:softHyphen/>
              <w:t xml:space="preserve">вать поэтический </w:t>
            </w:r>
            <w:r w:rsidRPr="00305BC1">
              <w:rPr>
                <w:sz w:val="20"/>
                <w:szCs w:val="20"/>
              </w:rPr>
              <w:lastRenderedPageBreak/>
              <w:t xml:space="preserve">текст, выделяя </w:t>
            </w:r>
            <w:r w:rsidRPr="00305BC1">
              <w:rPr>
                <w:spacing w:val="-3"/>
                <w:sz w:val="20"/>
                <w:szCs w:val="20"/>
              </w:rPr>
              <w:t>тропы и стилисти</w:t>
            </w:r>
            <w:r w:rsidRPr="00305BC1">
              <w:rPr>
                <w:spacing w:val="-3"/>
                <w:sz w:val="20"/>
                <w:szCs w:val="20"/>
              </w:rPr>
              <w:softHyphen/>
            </w:r>
            <w:r w:rsidRPr="00305BC1">
              <w:rPr>
                <w:sz w:val="20"/>
                <w:szCs w:val="20"/>
              </w:rPr>
              <w:t>ческие приемы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70" w:rsidRDefault="00831E85" w:rsidP="00E34570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lastRenderedPageBreak/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полноценное восприят</w:t>
            </w:r>
            <w:r w:rsidR="00E34570">
              <w:rPr>
                <w:sz w:val="20"/>
                <w:szCs w:val="20"/>
              </w:rPr>
              <w:t>ие стихотворений поэта;</w:t>
            </w:r>
          </w:p>
          <w:p w:rsidR="00831E85" w:rsidRPr="00E34570" w:rsidRDefault="00E34570" w:rsidP="00831E85">
            <w:pPr>
              <w:rPr>
                <w:i/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 xml:space="preserve"> 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31E85">
              <w:rPr>
                <w:sz w:val="20"/>
                <w:szCs w:val="20"/>
              </w:rPr>
              <w:t xml:space="preserve">чтение и пересказ </w:t>
            </w:r>
            <w:r w:rsidR="00831E85">
              <w:rPr>
                <w:sz w:val="20"/>
                <w:szCs w:val="20"/>
              </w:rPr>
              <w:lastRenderedPageBreak/>
              <w:t>статьи учебника;</w:t>
            </w:r>
          </w:p>
          <w:p w:rsidR="00831E85" w:rsidRDefault="00831E85" w:rsidP="00831E85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стихотворений;</w:t>
            </w:r>
          </w:p>
          <w:p w:rsidR="00831E85" w:rsidRDefault="00831E85" w:rsidP="00831E85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установление ассоциативных связей с произведениями живописи;</w:t>
            </w:r>
          </w:p>
          <w:p w:rsidR="00831E85" w:rsidRDefault="00831E85" w:rsidP="00831E85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</w:t>
            </w:r>
          </w:p>
          <w:p w:rsidR="00831E85" w:rsidRPr="00305BC1" w:rsidRDefault="00831E85" w:rsidP="00831E85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05BC1" w:rsidRDefault="00F9409B" w:rsidP="00305BC1">
            <w:pPr>
              <w:jc w:val="both"/>
              <w:rPr>
                <w:sz w:val="20"/>
                <w:szCs w:val="20"/>
                <w:lang w:eastAsia="en-US"/>
              </w:rPr>
            </w:pPr>
            <w:r w:rsidRPr="00305BC1">
              <w:rPr>
                <w:sz w:val="20"/>
                <w:szCs w:val="20"/>
                <w:lang w:eastAsia="en-US"/>
              </w:rPr>
              <w:lastRenderedPageBreak/>
              <w:t>Практикум: чтение и анализ стихотворений.</w:t>
            </w:r>
          </w:p>
          <w:p w:rsidR="00F9409B" w:rsidRPr="00305BC1" w:rsidRDefault="00F9409B" w:rsidP="0004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05BC1" w:rsidRDefault="00F9409B" w:rsidP="00305BC1">
            <w:pPr>
              <w:rPr>
                <w:sz w:val="20"/>
                <w:szCs w:val="20"/>
              </w:rPr>
            </w:pPr>
            <w:r w:rsidRPr="00305BC1">
              <w:rPr>
                <w:sz w:val="20"/>
                <w:szCs w:val="20"/>
              </w:rPr>
              <w:t xml:space="preserve">Выучить наизусть стихотворение; подготовиться к </w:t>
            </w:r>
            <w:r w:rsidRPr="00305BC1">
              <w:rPr>
                <w:sz w:val="20"/>
                <w:szCs w:val="20"/>
              </w:rPr>
              <w:lastRenderedPageBreak/>
              <w:t>зачетной работе по русской лирике.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043689" w:rsidRDefault="00F9409B" w:rsidP="00043689">
            <w:pPr>
              <w:jc w:val="center"/>
            </w:pPr>
          </w:p>
        </w:tc>
      </w:tr>
      <w:tr w:rsidR="00F9409B" w:rsidRPr="00A22003" w:rsidTr="001E7941">
        <w:trPr>
          <w:trHeight w:val="56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C34F6" w:rsidRDefault="00F9409B" w:rsidP="00043689">
            <w:pPr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C34F6" w:rsidRDefault="00F9409B" w:rsidP="00043689">
            <w:pPr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t>М.А.Булгаков: страницы биографии. «Собачье сердце».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C34F6" w:rsidRDefault="00F9409B" w:rsidP="0045017D">
            <w:pPr>
              <w:jc w:val="center"/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C34F6" w:rsidRDefault="00F9409B" w:rsidP="00043689">
            <w:pPr>
              <w:jc w:val="center"/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t xml:space="preserve"> </w:t>
            </w:r>
            <w:r w:rsidRPr="00DC34F6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C34F6" w:rsidRDefault="00F9409B" w:rsidP="00DC34F6">
            <w:pPr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t>Жизнь и творчество писателя. Интерес к повести «Собачье сердце». Точность интонации  в повести.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C34F6" w:rsidRDefault="00F9409B" w:rsidP="00487D9D">
            <w:pPr>
              <w:rPr>
                <w:sz w:val="20"/>
                <w:szCs w:val="20"/>
              </w:rPr>
            </w:pPr>
            <w:r w:rsidRPr="00DC34F6">
              <w:rPr>
                <w:i/>
                <w:sz w:val="20"/>
                <w:szCs w:val="20"/>
              </w:rPr>
              <w:t xml:space="preserve">Знать </w:t>
            </w:r>
            <w:r w:rsidRPr="00DC34F6">
              <w:rPr>
                <w:sz w:val="20"/>
                <w:szCs w:val="20"/>
              </w:rPr>
              <w:t xml:space="preserve">основные сведения о жизни и творчестве писателя. </w:t>
            </w:r>
          </w:p>
          <w:p w:rsidR="00F9409B" w:rsidRPr="00DC34F6" w:rsidRDefault="00F9409B" w:rsidP="00DC34F6">
            <w:pPr>
              <w:rPr>
                <w:sz w:val="20"/>
                <w:szCs w:val="20"/>
              </w:rPr>
            </w:pPr>
            <w:r w:rsidRPr="00DC34F6">
              <w:rPr>
                <w:i/>
                <w:sz w:val="20"/>
                <w:szCs w:val="20"/>
              </w:rPr>
              <w:t>Уметь</w:t>
            </w:r>
            <w:r w:rsidRPr="00DC34F6">
              <w:rPr>
                <w:sz w:val="20"/>
                <w:szCs w:val="20"/>
              </w:rPr>
              <w:t xml:space="preserve"> раскрывать художественное своеобразие рассказа.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70" w:rsidRDefault="00E34570" w:rsidP="00E34570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учебника;</w:t>
            </w:r>
          </w:p>
          <w:p w:rsidR="00E34570" w:rsidRDefault="00E34570" w:rsidP="00E34570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E34570" w:rsidRDefault="00E34570" w:rsidP="00E34570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чтение;</w:t>
            </w:r>
          </w:p>
          <w:p w:rsidR="00F9409B" w:rsidRPr="00DC34F6" w:rsidRDefault="00E34570" w:rsidP="00DC34F6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комментированное чтение текста</w:t>
            </w:r>
            <w:r w:rsidR="00345E85">
              <w:rPr>
                <w:sz w:val="20"/>
                <w:szCs w:val="20"/>
              </w:rPr>
              <w:t>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C34F6" w:rsidRDefault="00F9409B" w:rsidP="00043689">
            <w:pPr>
              <w:jc w:val="center"/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t>Беседа, комментированное чтение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C34F6" w:rsidRDefault="00F9409B" w:rsidP="00043689">
            <w:pPr>
              <w:jc w:val="center"/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t>Прочитать повесть до конца</w:t>
            </w:r>
            <w:r w:rsidR="00345E85">
              <w:rPr>
                <w:sz w:val="20"/>
                <w:szCs w:val="20"/>
              </w:rPr>
              <w:t>, пересказ эпизодов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043689" w:rsidRDefault="00F9409B" w:rsidP="00043689">
            <w:pPr>
              <w:jc w:val="center"/>
            </w:pPr>
          </w:p>
        </w:tc>
      </w:tr>
      <w:tr w:rsidR="00F9409B" w:rsidRPr="00A22003" w:rsidTr="001E7941">
        <w:trPr>
          <w:trHeight w:val="5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44442" w:rsidRDefault="00F9409B" w:rsidP="00043689">
            <w:pPr>
              <w:rPr>
                <w:sz w:val="20"/>
                <w:szCs w:val="20"/>
              </w:rPr>
            </w:pPr>
            <w:r w:rsidRPr="00744442">
              <w:rPr>
                <w:sz w:val="20"/>
                <w:szCs w:val="20"/>
              </w:rPr>
              <w:t>84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44442" w:rsidRDefault="00F9409B" w:rsidP="00043689">
            <w:pPr>
              <w:rPr>
                <w:sz w:val="20"/>
                <w:szCs w:val="20"/>
              </w:rPr>
            </w:pPr>
            <w:r w:rsidRPr="00744442">
              <w:rPr>
                <w:sz w:val="20"/>
                <w:szCs w:val="20"/>
              </w:rPr>
              <w:t>Композиция повести «Собачье сердце».  Действующие лица и рассказчики. Проблематика повести.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44442" w:rsidRDefault="00F9409B" w:rsidP="0045017D">
            <w:pPr>
              <w:jc w:val="center"/>
              <w:rPr>
                <w:sz w:val="20"/>
                <w:szCs w:val="20"/>
              </w:rPr>
            </w:pPr>
            <w:r w:rsidRPr="0074444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44442" w:rsidRDefault="00F9409B" w:rsidP="00043689">
            <w:pPr>
              <w:jc w:val="center"/>
              <w:rPr>
                <w:sz w:val="20"/>
                <w:szCs w:val="20"/>
              </w:rPr>
            </w:pPr>
            <w:r w:rsidRPr="00744442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44442" w:rsidRDefault="00F9409B" w:rsidP="00043689">
            <w:pPr>
              <w:rPr>
                <w:sz w:val="20"/>
                <w:szCs w:val="20"/>
              </w:rPr>
            </w:pPr>
            <w:r w:rsidRPr="00744442">
              <w:rPr>
                <w:sz w:val="20"/>
                <w:szCs w:val="20"/>
              </w:rPr>
              <w:t xml:space="preserve">Композиция повести. Соотношение сюжетных элементов. Роль зеркальных сцен. Проблематика повести. </w:t>
            </w:r>
            <w:r w:rsidRPr="00744442">
              <w:rPr>
                <w:sz w:val="20"/>
                <w:szCs w:val="20"/>
                <w:lang w:eastAsia="en-US"/>
              </w:rPr>
              <w:t>Сатира на общество шариковых и швондеров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44442" w:rsidRDefault="00F9409B" w:rsidP="00487D9D">
            <w:pPr>
              <w:rPr>
                <w:sz w:val="20"/>
                <w:szCs w:val="20"/>
              </w:rPr>
            </w:pPr>
            <w:r w:rsidRPr="00744442">
              <w:rPr>
                <w:i/>
                <w:sz w:val="20"/>
                <w:szCs w:val="20"/>
              </w:rPr>
              <w:t>Знать</w:t>
            </w:r>
            <w:r w:rsidRPr="00744442">
              <w:rPr>
                <w:sz w:val="20"/>
                <w:szCs w:val="20"/>
              </w:rPr>
              <w:t xml:space="preserve"> содержание повести, особенности булгаковской сатиры, понятие </w:t>
            </w:r>
            <w:r w:rsidRPr="00744442">
              <w:rPr>
                <w:i/>
                <w:sz w:val="20"/>
                <w:szCs w:val="20"/>
              </w:rPr>
              <w:t xml:space="preserve">шариковщины, </w:t>
            </w:r>
            <w:r w:rsidRPr="00744442">
              <w:rPr>
                <w:sz w:val="20"/>
                <w:szCs w:val="20"/>
                <w:lang w:eastAsia="en-US"/>
              </w:rPr>
              <w:t>прием гротеска в повести; художественная условность, фантастика</w:t>
            </w:r>
          </w:p>
          <w:p w:rsidR="00F9409B" w:rsidRPr="00744442" w:rsidRDefault="00F9409B" w:rsidP="00043689">
            <w:pPr>
              <w:rPr>
                <w:sz w:val="20"/>
                <w:szCs w:val="20"/>
              </w:rPr>
            </w:pPr>
            <w:r w:rsidRPr="00744442">
              <w:rPr>
                <w:i/>
                <w:sz w:val="20"/>
                <w:szCs w:val="20"/>
              </w:rPr>
              <w:t>Уметь</w:t>
            </w:r>
            <w:r w:rsidRPr="00744442">
              <w:rPr>
                <w:sz w:val="20"/>
                <w:szCs w:val="20"/>
              </w:rPr>
              <w:t xml:space="preserve"> раскрывать художественное своеобразие рассказа. Уметь определять нравственную проблематику повести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Default="00345E85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пересказ эпизодов повести;</w:t>
            </w:r>
          </w:p>
          <w:p w:rsidR="00345E85" w:rsidRDefault="00345E85" w:rsidP="00043689">
            <w:pPr>
              <w:rPr>
                <w:i/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</w:p>
          <w:p w:rsidR="00345E85" w:rsidRDefault="00345E85" w:rsidP="0004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сравнительной характеристики;</w:t>
            </w:r>
          </w:p>
          <w:p w:rsidR="00345E85" w:rsidRDefault="00345E85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самостоятельный поиск ответов на проблемные вопросы;</w:t>
            </w:r>
          </w:p>
          <w:p w:rsidR="00345E85" w:rsidRPr="00345E85" w:rsidRDefault="00345E85" w:rsidP="00043689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 повести.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44442" w:rsidRDefault="00F9409B" w:rsidP="00043689">
            <w:pPr>
              <w:jc w:val="center"/>
              <w:rPr>
                <w:sz w:val="20"/>
                <w:szCs w:val="20"/>
              </w:rPr>
            </w:pPr>
            <w:r w:rsidRPr="00744442">
              <w:rPr>
                <w:sz w:val="20"/>
                <w:szCs w:val="20"/>
              </w:rPr>
              <w:t>Эвристическая беседа. Групповая исследовательская работа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44442" w:rsidRDefault="00F9409B" w:rsidP="00744442">
            <w:pPr>
              <w:rPr>
                <w:sz w:val="20"/>
                <w:szCs w:val="20"/>
              </w:rPr>
            </w:pPr>
            <w:r w:rsidRPr="00744442">
              <w:rPr>
                <w:sz w:val="20"/>
                <w:szCs w:val="20"/>
              </w:rPr>
              <w:t>Художественный пересказ фрагмента повести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043689" w:rsidRDefault="00F9409B" w:rsidP="00043689">
            <w:pPr>
              <w:jc w:val="center"/>
            </w:pPr>
          </w:p>
        </w:tc>
      </w:tr>
      <w:tr w:rsidR="00080F50" w:rsidRPr="00A22003" w:rsidTr="001E79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6134C0" w:rsidRDefault="00080F50" w:rsidP="00043689">
            <w:pPr>
              <w:rPr>
                <w:sz w:val="20"/>
                <w:szCs w:val="20"/>
              </w:rPr>
            </w:pPr>
            <w:r w:rsidRPr="006134C0">
              <w:rPr>
                <w:sz w:val="20"/>
                <w:szCs w:val="20"/>
              </w:rPr>
              <w:t>85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6134C0" w:rsidRDefault="00080F50" w:rsidP="00043689">
            <w:pPr>
              <w:rPr>
                <w:sz w:val="20"/>
                <w:szCs w:val="20"/>
              </w:rPr>
            </w:pPr>
            <w:r w:rsidRPr="006134C0">
              <w:rPr>
                <w:sz w:val="20"/>
                <w:szCs w:val="20"/>
              </w:rPr>
              <w:t>А.Т.Твардовский: страницы биографии. Стихотворения о Родине и природе.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6134C0" w:rsidRDefault="00080F50" w:rsidP="0045017D">
            <w:pPr>
              <w:jc w:val="center"/>
              <w:rPr>
                <w:sz w:val="20"/>
                <w:szCs w:val="20"/>
              </w:rPr>
            </w:pPr>
            <w:r w:rsidRPr="006134C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6134C0" w:rsidRDefault="00080F50" w:rsidP="00043689">
            <w:pPr>
              <w:jc w:val="center"/>
              <w:rPr>
                <w:sz w:val="20"/>
                <w:szCs w:val="20"/>
              </w:rPr>
            </w:pPr>
            <w:r w:rsidRPr="006134C0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6134C0" w:rsidRDefault="00080F50" w:rsidP="0004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и творчество писателя. </w:t>
            </w:r>
            <w:r w:rsidRPr="006134C0">
              <w:rPr>
                <w:sz w:val="20"/>
                <w:szCs w:val="20"/>
              </w:rPr>
              <w:t>Стихотворения о Родине и природе</w:t>
            </w:r>
            <w:r>
              <w:rPr>
                <w:sz w:val="20"/>
                <w:szCs w:val="20"/>
              </w:rPr>
              <w:t>: «Урожай», «Весенние строчки», «Матери», «Станция Починок». Использование метафор, олицетворений, эпитетов. Тема малой родины.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6134C0" w:rsidRDefault="00080F50" w:rsidP="006134C0">
            <w:pPr>
              <w:rPr>
                <w:sz w:val="20"/>
                <w:szCs w:val="20"/>
              </w:rPr>
            </w:pPr>
            <w:r w:rsidRPr="006134C0">
              <w:rPr>
                <w:i/>
                <w:sz w:val="20"/>
                <w:szCs w:val="20"/>
              </w:rPr>
              <w:t>Знать</w:t>
            </w:r>
            <w:r w:rsidRPr="006134C0">
              <w:rPr>
                <w:sz w:val="20"/>
                <w:szCs w:val="20"/>
              </w:rPr>
              <w:t xml:space="preserve"> факты биографии поэта. тематику стихотворений, особенности творческого метода поэта.</w:t>
            </w:r>
          </w:p>
          <w:p w:rsidR="00080F50" w:rsidRPr="006134C0" w:rsidRDefault="00080F50" w:rsidP="006134C0">
            <w:pPr>
              <w:rPr>
                <w:sz w:val="20"/>
                <w:szCs w:val="20"/>
              </w:rPr>
            </w:pPr>
            <w:r w:rsidRPr="006134C0">
              <w:rPr>
                <w:i/>
                <w:sz w:val="20"/>
                <w:szCs w:val="20"/>
              </w:rPr>
              <w:t>Уметь</w:t>
            </w:r>
            <w:r w:rsidRPr="006134C0">
              <w:rPr>
                <w:sz w:val="20"/>
                <w:szCs w:val="20"/>
              </w:rPr>
              <w:t xml:space="preserve"> выразительно читать, пересказывать и анализировать стихотворения.</w:t>
            </w:r>
          </w:p>
          <w:p w:rsidR="00080F50" w:rsidRPr="006134C0" w:rsidRDefault="00080F50" w:rsidP="000436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Default="00080F50" w:rsidP="00080F50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учебника;</w:t>
            </w:r>
          </w:p>
          <w:p w:rsidR="00080F50" w:rsidRDefault="00080F50" w:rsidP="00080F50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080F50" w:rsidRDefault="00080F50" w:rsidP="00080F50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стихотворений;</w:t>
            </w:r>
          </w:p>
          <w:p w:rsidR="00080F50" w:rsidRDefault="00080F50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установление ассоциативных связей с произведениями других видов </w:t>
            </w:r>
            <w:r>
              <w:rPr>
                <w:sz w:val="20"/>
                <w:szCs w:val="20"/>
              </w:rPr>
              <w:lastRenderedPageBreak/>
              <w:t>искусств;</w:t>
            </w:r>
          </w:p>
          <w:p w:rsidR="00080F50" w:rsidRDefault="00080F50" w:rsidP="00080F50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</w:t>
            </w:r>
            <w:r w:rsidR="00092838">
              <w:rPr>
                <w:sz w:val="20"/>
                <w:szCs w:val="20"/>
              </w:rPr>
              <w:t>;</w:t>
            </w:r>
          </w:p>
          <w:p w:rsidR="00092838" w:rsidRDefault="00092838" w:rsidP="00080F50">
            <w:pPr>
              <w:rPr>
                <w:sz w:val="20"/>
                <w:szCs w:val="20"/>
              </w:rPr>
            </w:pPr>
          </w:p>
          <w:p w:rsidR="00080F50" w:rsidRPr="006134C0" w:rsidRDefault="00080F50" w:rsidP="000436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305BC1" w:rsidRDefault="00080F50" w:rsidP="006134C0">
            <w:pPr>
              <w:jc w:val="both"/>
              <w:rPr>
                <w:sz w:val="20"/>
                <w:szCs w:val="20"/>
                <w:lang w:eastAsia="en-US"/>
              </w:rPr>
            </w:pPr>
            <w:r w:rsidRPr="00305BC1">
              <w:rPr>
                <w:sz w:val="20"/>
                <w:szCs w:val="20"/>
                <w:lang w:eastAsia="en-US"/>
              </w:rPr>
              <w:lastRenderedPageBreak/>
              <w:t>Практикум: чтение и анализ стихотворений.</w:t>
            </w:r>
          </w:p>
          <w:p w:rsidR="00080F50" w:rsidRPr="006134C0" w:rsidRDefault="00080F50" w:rsidP="0004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6134C0" w:rsidRDefault="00080F50" w:rsidP="00613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 читать «Я убит подо Ржевом».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043689" w:rsidRDefault="00080F50" w:rsidP="00043689">
            <w:pPr>
              <w:jc w:val="center"/>
            </w:pPr>
          </w:p>
        </w:tc>
      </w:tr>
      <w:tr w:rsidR="00080F50" w:rsidRPr="00A22003" w:rsidTr="001E794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346B23" w:rsidRDefault="00080F50" w:rsidP="00E17AD7">
            <w:pPr>
              <w:jc w:val="center"/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</w:rPr>
              <w:t>86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346B23" w:rsidRDefault="00080F50" w:rsidP="00F0216B">
            <w:pPr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</w:rPr>
              <w:t xml:space="preserve">Темы бессмертия, воинского </w:t>
            </w:r>
            <w:r w:rsidRPr="00346B23">
              <w:rPr>
                <w:sz w:val="20"/>
                <w:szCs w:val="20"/>
              </w:rPr>
              <w:lastRenderedPageBreak/>
              <w:t>подвига, ответственности оставшихся  в живых за судьбу страны в лирике А.Т.Твардовского.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346B23" w:rsidRDefault="00080F50" w:rsidP="00E17AD7">
            <w:pPr>
              <w:jc w:val="center"/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346B23" w:rsidRDefault="00080F50" w:rsidP="00E17AD7">
            <w:pPr>
              <w:jc w:val="center"/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  <w:lang w:eastAsia="en-US"/>
              </w:rPr>
              <w:t xml:space="preserve">Урок закрепления </w:t>
            </w:r>
            <w:r w:rsidRPr="00346B23">
              <w:rPr>
                <w:sz w:val="20"/>
                <w:szCs w:val="20"/>
                <w:lang w:eastAsia="en-US"/>
              </w:rPr>
              <w:lastRenderedPageBreak/>
              <w:t>знаний, выработки умений и навыков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346B23" w:rsidRDefault="00080F50" w:rsidP="00F0216B">
            <w:pPr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</w:rPr>
              <w:lastRenderedPageBreak/>
              <w:t xml:space="preserve">Время создания стихотворения «Я убит подо Ржевом», его герой, размер стиха, рифмовка. </w:t>
            </w:r>
            <w:r w:rsidRPr="00346B23">
              <w:rPr>
                <w:sz w:val="20"/>
                <w:szCs w:val="20"/>
              </w:rPr>
              <w:lastRenderedPageBreak/>
              <w:t>Тематические и художественные особенности стихотворения. Темы и содержание частей. Обучение конспектированию учебной статьи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346B23" w:rsidRDefault="00080F50" w:rsidP="00F0216B">
            <w:pPr>
              <w:rPr>
                <w:sz w:val="20"/>
                <w:szCs w:val="20"/>
              </w:rPr>
            </w:pPr>
            <w:r w:rsidRPr="00346B23">
              <w:rPr>
                <w:i/>
                <w:sz w:val="20"/>
                <w:szCs w:val="20"/>
              </w:rPr>
              <w:lastRenderedPageBreak/>
              <w:t>Знать</w:t>
            </w:r>
            <w:r w:rsidRPr="00346B23">
              <w:rPr>
                <w:sz w:val="20"/>
                <w:szCs w:val="20"/>
              </w:rPr>
              <w:t xml:space="preserve"> тематику стихотворений, особенности творческого метода поэта.</w:t>
            </w:r>
          </w:p>
          <w:p w:rsidR="00080F50" w:rsidRPr="00346B23" w:rsidRDefault="00080F50" w:rsidP="00F0216B">
            <w:pPr>
              <w:rPr>
                <w:sz w:val="20"/>
                <w:szCs w:val="20"/>
              </w:rPr>
            </w:pPr>
            <w:r w:rsidRPr="00346B23">
              <w:rPr>
                <w:i/>
                <w:sz w:val="20"/>
                <w:szCs w:val="20"/>
              </w:rPr>
              <w:lastRenderedPageBreak/>
              <w:t>Уметь</w:t>
            </w:r>
            <w:r w:rsidRPr="00346B23">
              <w:rPr>
                <w:sz w:val="20"/>
                <w:szCs w:val="20"/>
              </w:rPr>
              <w:t xml:space="preserve"> выразительно читать, пересказывать и анализировать стихотворения.</w:t>
            </w:r>
          </w:p>
          <w:p w:rsidR="00080F50" w:rsidRPr="00346B23" w:rsidRDefault="00080F50" w:rsidP="00E1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346B23" w:rsidRDefault="00080F50" w:rsidP="00E1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346B23" w:rsidRDefault="00080F50" w:rsidP="00F0216B">
            <w:pPr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  <w:lang w:eastAsia="en-US"/>
              </w:rPr>
              <w:t>Чтение и анализ стихотвор</w:t>
            </w:r>
            <w:r w:rsidRPr="00346B23">
              <w:rPr>
                <w:sz w:val="20"/>
                <w:szCs w:val="20"/>
                <w:lang w:eastAsia="en-US"/>
              </w:rPr>
              <w:lastRenderedPageBreak/>
              <w:t>ений , конспектирование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346B23" w:rsidRDefault="00080F50" w:rsidP="00F0216B">
            <w:pPr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  <w:lang w:eastAsia="en-US"/>
              </w:rPr>
              <w:lastRenderedPageBreak/>
              <w:t xml:space="preserve">конспектирование статьи о </w:t>
            </w:r>
            <w:r w:rsidRPr="00346B23">
              <w:rPr>
                <w:sz w:val="20"/>
                <w:szCs w:val="20"/>
                <w:lang w:eastAsia="en-US"/>
              </w:rPr>
              <w:lastRenderedPageBreak/>
              <w:t>стихотворении «Я убит подо Ржевом…»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50" w:rsidRPr="00043689" w:rsidRDefault="00080F50" w:rsidP="00E17AD7">
            <w:pPr>
              <w:jc w:val="center"/>
            </w:pPr>
          </w:p>
        </w:tc>
      </w:tr>
      <w:tr w:rsidR="00F9409B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F4195" w:rsidRDefault="00F9409B" w:rsidP="00043689">
            <w:pPr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F4195" w:rsidRDefault="00F9409B" w:rsidP="00346B23">
            <w:pPr>
              <w:rPr>
                <w:sz w:val="20"/>
                <w:szCs w:val="20"/>
                <w:lang w:eastAsia="en-US"/>
              </w:rPr>
            </w:pPr>
            <w:r w:rsidRPr="00DF4195">
              <w:rPr>
                <w:sz w:val="20"/>
                <w:szCs w:val="20"/>
                <w:lang w:eastAsia="en-US"/>
              </w:rPr>
              <w:t>М.А. Шолохов: страницы биографии. Рассказ «Судьба человека».</w:t>
            </w:r>
          </w:p>
          <w:p w:rsidR="00F9409B" w:rsidRPr="00DF4195" w:rsidRDefault="00F9409B" w:rsidP="000436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F4195" w:rsidRDefault="00F9409B" w:rsidP="00043689">
            <w:pPr>
              <w:jc w:val="center"/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F4195" w:rsidRDefault="00F9409B" w:rsidP="00A36839">
            <w:pPr>
              <w:jc w:val="center"/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F4195" w:rsidRDefault="00F9409B" w:rsidP="00043689">
            <w:pPr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  <w:lang w:eastAsia="en-US"/>
              </w:rPr>
              <w:t>Страницы жизни писателя. Выразительное чтение рассказа «Судьба человека»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F4195" w:rsidRDefault="00F9409B" w:rsidP="00DF4195">
            <w:pPr>
              <w:rPr>
                <w:sz w:val="20"/>
                <w:szCs w:val="20"/>
              </w:rPr>
            </w:pPr>
            <w:r w:rsidRPr="00DF4195">
              <w:rPr>
                <w:i/>
                <w:sz w:val="20"/>
                <w:szCs w:val="20"/>
              </w:rPr>
              <w:t>Знать</w:t>
            </w:r>
            <w:r w:rsidRPr="00DF4195">
              <w:rPr>
                <w:sz w:val="20"/>
                <w:szCs w:val="20"/>
              </w:rPr>
              <w:t xml:space="preserve"> факты биографии писателя.</w:t>
            </w:r>
          </w:p>
          <w:p w:rsidR="00F9409B" w:rsidRPr="00DF4195" w:rsidRDefault="00F9409B" w:rsidP="00DF4195">
            <w:pPr>
              <w:rPr>
                <w:sz w:val="20"/>
                <w:szCs w:val="20"/>
              </w:rPr>
            </w:pPr>
            <w:r w:rsidRPr="00DF4195">
              <w:rPr>
                <w:i/>
                <w:sz w:val="20"/>
                <w:szCs w:val="20"/>
              </w:rPr>
              <w:t>Уметь</w:t>
            </w:r>
            <w:r w:rsidRPr="00DF4195">
              <w:rPr>
                <w:sz w:val="20"/>
                <w:szCs w:val="20"/>
              </w:rPr>
              <w:t xml:space="preserve"> внимательно слушать и запоминать основные положения лекции учителя; выразительно читать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38" w:rsidRDefault="00092838" w:rsidP="00092838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учебника; чтение зачина рассказа;</w:t>
            </w:r>
          </w:p>
          <w:p w:rsidR="00F9409B" w:rsidRDefault="00092838" w:rsidP="00092838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осмысления сюжета произведения;</w:t>
            </w:r>
          </w:p>
          <w:p w:rsidR="00092838" w:rsidRDefault="00092838" w:rsidP="00092838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чтение;</w:t>
            </w:r>
          </w:p>
          <w:p w:rsidR="00092838" w:rsidRPr="00DF4195" w:rsidRDefault="00092838" w:rsidP="00092838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F4195" w:rsidRDefault="00F9409B" w:rsidP="00DF4195">
            <w:pPr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</w:rPr>
              <w:t>Выразительное чтение текста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DF4195" w:rsidRDefault="00F9409B" w:rsidP="00043689">
            <w:pPr>
              <w:jc w:val="center"/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</w:rPr>
              <w:t>Дочитать рассказ до конца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043689" w:rsidRDefault="00F9409B" w:rsidP="00043689">
            <w:pPr>
              <w:jc w:val="center"/>
            </w:pPr>
          </w:p>
        </w:tc>
      </w:tr>
      <w:tr w:rsidR="00F9409B" w:rsidRPr="00A22003" w:rsidTr="00AA14F1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96AD6" w:rsidRDefault="00F9409B" w:rsidP="0004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96AD6" w:rsidRDefault="00F9409B" w:rsidP="00DF4195">
            <w:pPr>
              <w:rPr>
                <w:sz w:val="20"/>
                <w:szCs w:val="20"/>
                <w:lang w:eastAsia="en-US"/>
              </w:rPr>
            </w:pPr>
            <w:r w:rsidRPr="00396AD6">
              <w:rPr>
                <w:sz w:val="20"/>
                <w:szCs w:val="20"/>
                <w:lang w:eastAsia="en-US"/>
              </w:rPr>
              <w:t>Рассказ «Судьба человека». Душевная стойкость и «незаметный» героизм русского человека».</w:t>
            </w:r>
          </w:p>
          <w:p w:rsidR="00F9409B" w:rsidRPr="00396AD6" w:rsidRDefault="00F9409B" w:rsidP="000436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96AD6" w:rsidRDefault="00F9409B" w:rsidP="00043689">
            <w:pPr>
              <w:jc w:val="center"/>
              <w:rPr>
                <w:sz w:val="20"/>
                <w:szCs w:val="20"/>
              </w:rPr>
            </w:pPr>
            <w:r w:rsidRPr="00396AD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96AD6" w:rsidRDefault="00F9409B" w:rsidP="00A36839">
            <w:pPr>
              <w:jc w:val="center"/>
              <w:rPr>
                <w:sz w:val="20"/>
                <w:szCs w:val="20"/>
              </w:rPr>
            </w:pPr>
            <w:r w:rsidRPr="00396AD6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96AD6" w:rsidRDefault="00F9409B" w:rsidP="00261964">
            <w:pPr>
              <w:rPr>
                <w:sz w:val="20"/>
                <w:szCs w:val="20"/>
                <w:lang w:eastAsia="en-US"/>
              </w:rPr>
            </w:pPr>
            <w:r w:rsidRPr="00396AD6">
              <w:rPr>
                <w:sz w:val="20"/>
                <w:szCs w:val="20"/>
                <w:lang w:eastAsia="en-US"/>
              </w:rPr>
              <w:t>Смысл названия рассказа. Судьба человека и судьба Родины.  Образ главного героя . Душевная стойкость и «незаметный» героизм русского человека». Торжество добра над жестокостью жизни. От судьбы человека к судьбе человечества. Художественные особенности произведения; автор и рассказчик; роль пейзажей и портретных зарисовок.</w:t>
            </w:r>
          </w:p>
          <w:p w:rsidR="00F9409B" w:rsidRPr="00396AD6" w:rsidRDefault="00F9409B" w:rsidP="00043689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96AD6" w:rsidRDefault="00F9409B" w:rsidP="00DF4195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  <w:r w:rsidRPr="00396AD6">
              <w:rPr>
                <w:i/>
                <w:sz w:val="20"/>
                <w:szCs w:val="20"/>
                <w:lang w:eastAsia="en-US"/>
              </w:rPr>
              <w:t xml:space="preserve">Знать </w:t>
            </w:r>
            <w:r w:rsidRPr="00396AD6">
              <w:rPr>
                <w:sz w:val="20"/>
                <w:szCs w:val="20"/>
                <w:lang w:eastAsia="en-US"/>
              </w:rPr>
              <w:t xml:space="preserve"> реалистическая типизация, образ автора-повествователя</w:t>
            </w:r>
            <w:r w:rsidRPr="00396AD6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; </w:t>
            </w:r>
            <w:r w:rsidRPr="00396AD6">
              <w:rPr>
                <w:spacing w:val="-2"/>
                <w:sz w:val="20"/>
                <w:szCs w:val="20"/>
              </w:rPr>
              <w:t xml:space="preserve">особенности </w:t>
            </w:r>
            <w:r w:rsidRPr="00396AD6">
              <w:rPr>
                <w:spacing w:val="-1"/>
                <w:sz w:val="20"/>
                <w:szCs w:val="20"/>
              </w:rPr>
              <w:t>композиции рас</w:t>
            </w:r>
            <w:r w:rsidRPr="00396AD6">
              <w:rPr>
                <w:spacing w:val="-1"/>
                <w:sz w:val="20"/>
                <w:szCs w:val="20"/>
              </w:rPr>
              <w:softHyphen/>
            </w:r>
            <w:r w:rsidRPr="00396AD6">
              <w:rPr>
                <w:spacing w:val="-2"/>
                <w:sz w:val="20"/>
                <w:szCs w:val="20"/>
              </w:rPr>
              <w:t>сказа «Судьба че</w:t>
            </w:r>
            <w:r w:rsidRPr="00396AD6">
              <w:rPr>
                <w:spacing w:val="-2"/>
                <w:sz w:val="20"/>
                <w:szCs w:val="20"/>
              </w:rPr>
              <w:softHyphen/>
            </w:r>
            <w:r w:rsidRPr="00396AD6">
              <w:rPr>
                <w:sz w:val="20"/>
                <w:szCs w:val="20"/>
              </w:rPr>
              <w:t>ловека».</w:t>
            </w:r>
          </w:p>
          <w:p w:rsidR="00F9409B" w:rsidRPr="00396AD6" w:rsidRDefault="00F9409B" w:rsidP="00DF4195">
            <w:pPr>
              <w:rPr>
                <w:sz w:val="20"/>
                <w:szCs w:val="20"/>
                <w:lang w:eastAsia="en-US"/>
              </w:rPr>
            </w:pPr>
            <w:r w:rsidRPr="00396AD6">
              <w:rPr>
                <w:bCs/>
                <w:i/>
                <w:iCs/>
                <w:spacing w:val="-3"/>
                <w:sz w:val="20"/>
                <w:szCs w:val="20"/>
              </w:rPr>
              <w:t>Уметь</w:t>
            </w:r>
            <w:r w:rsidRPr="00396AD6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96AD6">
              <w:rPr>
                <w:spacing w:val="-3"/>
                <w:sz w:val="20"/>
                <w:szCs w:val="20"/>
              </w:rPr>
              <w:t>характери</w:t>
            </w:r>
            <w:r w:rsidRPr="00396AD6">
              <w:rPr>
                <w:spacing w:val="-3"/>
                <w:sz w:val="20"/>
                <w:szCs w:val="20"/>
              </w:rPr>
              <w:softHyphen/>
            </w:r>
            <w:r w:rsidRPr="00396AD6">
              <w:rPr>
                <w:sz w:val="20"/>
                <w:szCs w:val="20"/>
              </w:rPr>
              <w:t>зовать глав</w:t>
            </w:r>
            <w:r w:rsidRPr="00396AD6">
              <w:rPr>
                <w:sz w:val="20"/>
                <w:szCs w:val="20"/>
              </w:rPr>
              <w:softHyphen/>
              <w:t>ного героя; выразительно читать текст.</w:t>
            </w:r>
          </w:p>
          <w:p w:rsidR="00F9409B" w:rsidRPr="00396AD6" w:rsidRDefault="00F9409B" w:rsidP="00043689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Default="00244692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эпизода;</w:t>
            </w:r>
          </w:p>
          <w:p w:rsidR="00244692" w:rsidRDefault="00244692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пересказ;</w:t>
            </w:r>
          </w:p>
          <w:p w:rsidR="00244692" w:rsidRDefault="00244692" w:rsidP="00244692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чтение;</w:t>
            </w:r>
          </w:p>
          <w:p w:rsidR="00244692" w:rsidRPr="00244692" w:rsidRDefault="00244692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установление ассоциативных связей с с кинофрагментом; комментированное чтение художественного текста.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96AD6" w:rsidRDefault="00F9409B" w:rsidP="00261964">
            <w:pPr>
              <w:rPr>
                <w:sz w:val="20"/>
                <w:szCs w:val="20"/>
                <w:lang w:eastAsia="en-US"/>
              </w:rPr>
            </w:pPr>
            <w:r w:rsidRPr="00396AD6">
              <w:rPr>
                <w:sz w:val="20"/>
                <w:szCs w:val="20"/>
                <w:lang w:eastAsia="en-US"/>
              </w:rPr>
              <w:t xml:space="preserve">Беседа; комментированное чтение отдельных эпизодов и анализ рассказа </w:t>
            </w:r>
          </w:p>
          <w:p w:rsidR="00F9409B" w:rsidRPr="00396AD6" w:rsidRDefault="00F9409B" w:rsidP="0004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96AD6" w:rsidRDefault="00F9409B" w:rsidP="00261964">
            <w:pPr>
              <w:jc w:val="center"/>
              <w:rPr>
                <w:sz w:val="20"/>
                <w:szCs w:val="20"/>
              </w:rPr>
            </w:pPr>
            <w:r w:rsidRPr="00396AD6">
              <w:rPr>
                <w:sz w:val="20"/>
                <w:szCs w:val="20"/>
              </w:rPr>
              <w:t>Художественный пересказ фрагмента рассказа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043689" w:rsidRDefault="00F9409B" w:rsidP="00043689">
            <w:pPr>
              <w:jc w:val="center"/>
            </w:pPr>
          </w:p>
        </w:tc>
      </w:tr>
      <w:tr w:rsidR="000F67CA" w:rsidRPr="00396AD6" w:rsidTr="00C8487A">
        <w:trPr>
          <w:trHeight w:val="55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396AD6" w:rsidRDefault="000F67CA" w:rsidP="0004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F6132A" w:rsidRDefault="000F67CA" w:rsidP="00043689">
            <w:pPr>
              <w:rPr>
                <w:sz w:val="20"/>
                <w:szCs w:val="20"/>
              </w:rPr>
            </w:pPr>
            <w:r w:rsidRPr="00F6132A">
              <w:rPr>
                <w:sz w:val="20"/>
                <w:szCs w:val="20"/>
                <w:lang w:eastAsia="en-US"/>
              </w:rPr>
              <w:t>Н.А. Заболоцкий. Слово о поэте.</w:t>
            </w:r>
            <w:r>
              <w:rPr>
                <w:sz w:val="20"/>
                <w:szCs w:val="20"/>
                <w:lang w:eastAsia="en-US"/>
              </w:rPr>
              <w:t xml:space="preserve"> Проблема внешней и внутренней красоты в стихотворе</w:t>
            </w:r>
            <w:r>
              <w:rPr>
                <w:sz w:val="20"/>
                <w:szCs w:val="20"/>
                <w:lang w:eastAsia="en-US"/>
              </w:rPr>
              <w:lastRenderedPageBreak/>
              <w:t>ниях поэта.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F6132A" w:rsidRDefault="000F67CA" w:rsidP="00043689">
            <w:pPr>
              <w:jc w:val="center"/>
              <w:rPr>
                <w:sz w:val="20"/>
                <w:szCs w:val="20"/>
              </w:rPr>
            </w:pPr>
            <w:r w:rsidRPr="00F6132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396AD6" w:rsidRDefault="000F67CA" w:rsidP="00A36839">
            <w:pPr>
              <w:jc w:val="center"/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396AD6" w:rsidRDefault="000F67CA" w:rsidP="00043689">
            <w:pPr>
              <w:rPr>
                <w:sz w:val="20"/>
                <w:szCs w:val="20"/>
              </w:rPr>
            </w:pPr>
            <w:r w:rsidRPr="00870C54">
              <w:rPr>
                <w:sz w:val="20"/>
                <w:szCs w:val="20"/>
                <w:lang w:eastAsia="en-US"/>
              </w:rPr>
              <w:t>Страницы жизни и творчества</w:t>
            </w:r>
            <w:r>
              <w:rPr>
                <w:sz w:val="20"/>
                <w:szCs w:val="20"/>
                <w:lang w:eastAsia="en-US"/>
              </w:rPr>
              <w:t>. Проблема внешней и внутренней красоты в стихотворениях «О красоте человеческих лиц», «Некрасивая девочка», «Старая актриса».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F6132A" w:rsidRDefault="000F67CA" w:rsidP="00F6132A">
            <w:pPr>
              <w:rPr>
                <w:sz w:val="20"/>
                <w:szCs w:val="20"/>
              </w:rPr>
            </w:pPr>
            <w:r w:rsidRPr="00F6132A">
              <w:rPr>
                <w:i/>
                <w:sz w:val="20"/>
                <w:szCs w:val="20"/>
              </w:rPr>
              <w:t>Знать</w:t>
            </w:r>
            <w:r w:rsidRPr="00F6132A">
              <w:rPr>
                <w:sz w:val="20"/>
                <w:szCs w:val="20"/>
                <w:lang w:eastAsia="en-US"/>
              </w:rPr>
              <w:t xml:space="preserve"> </w:t>
            </w:r>
            <w:r w:rsidRPr="00F6132A">
              <w:rPr>
                <w:sz w:val="20"/>
                <w:szCs w:val="20"/>
              </w:rPr>
              <w:t>факты биографии поэта. тематику стихотворений;  их философский характер;</w:t>
            </w:r>
            <w:r w:rsidRPr="00F6132A">
              <w:rPr>
                <w:sz w:val="20"/>
                <w:szCs w:val="20"/>
                <w:lang w:eastAsia="en-US"/>
              </w:rPr>
              <w:t xml:space="preserve"> нравственность и гуманизм поэзии Заболоцкого.</w:t>
            </w:r>
          </w:p>
          <w:p w:rsidR="000F67CA" w:rsidRPr="00396AD6" w:rsidRDefault="000F67CA" w:rsidP="00F6132A">
            <w:pPr>
              <w:rPr>
                <w:sz w:val="20"/>
                <w:szCs w:val="20"/>
              </w:rPr>
            </w:pPr>
            <w:r w:rsidRPr="00F6132A">
              <w:rPr>
                <w:i/>
                <w:sz w:val="20"/>
                <w:szCs w:val="20"/>
              </w:rPr>
              <w:t>Уметь</w:t>
            </w:r>
            <w:r w:rsidRPr="00F6132A">
              <w:rPr>
                <w:sz w:val="20"/>
                <w:szCs w:val="20"/>
              </w:rPr>
              <w:t xml:space="preserve"> выразительно читать и анализировать стихотворения.</w:t>
            </w:r>
          </w:p>
        </w:tc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Default="000F67CA" w:rsidP="000F67CA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0F67CA" w:rsidRDefault="000F67CA" w:rsidP="000F67CA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стихотворений;</w:t>
            </w:r>
          </w:p>
          <w:p w:rsidR="000F67CA" w:rsidRDefault="000F67CA" w:rsidP="000F67CA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стихотворений;</w:t>
            </w:r>
          </w:p>
          <w:p w:rsidR="000F67CA" w:rsidRDefault="000F67CA" w:rsidP="000F67CA">
            <w:pPr>
              <w:rPr>
                <w:sz w:val="20"/>
                <w:szCs w:val="20"/>
              </w:rPr>
            </w:pPr>
          </w:p>
          <w:p w:rsidR="000F67CA" w:rsidRDefault="000F67CA" w:rsidP="000F67CA">
            <w:pPr>
              <w:rPr>
                <w:sz w:val="20"/>
                <w:szCs w:val="20"/>
              </w:rPr>
            </w:pPr>
          </w:p>
          <w:p w:rsidR="000F67CA" w:rsidRPr="00396AD6" w:rsidRDefault="000F67CA" w:rsidP="00F6132A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305BC1" w:rsidRDefault="000F67CA" w:rsidP="00F6132A">
            <w:pPr>
              <w:jc w:val="both"/>
              <w:rPr>
                <w:sz w:val="20"/>
                <w:szCs w:val="20"/>
                <w:lang w:eastAsia="en-US"/>
              </w:rPr>
            </w:pPr>
            <w:r w:rsidRPr="00305BC1">
              <w:rPr>
                <w:sz w:val="20"/>
                <w:szCs w:val="20"/>
                <w:lang w:eastAsia="en-US"/>
              </w:rPr>
              <w:lastRenderedPageBreak/>
              <w:t>чтение и анализ стихотворений.</w:t>
            </w:r>
          </w:p>
          <w:p w:rsidR="000F67CA" w:rsidRPr="00396AD6" w:rsidRDefault="000F67CA" w:rsidP="0004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396AD6" w:rsidRDefault="000F67CA" w:rsidP="00F61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396AD6" w:rsidRDefault="000F67CA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0F67CA" w:rsidRPr="00A22003" w:rsidTr="00C8487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3253FB" w:rsidRDefault="000F67CA" w:rsidP="00043689">
            <w:pPr>
              <w:rPr>
                <w:sz w:val="20"/>
                <w:szCs w:val="20"/>
              </w:rPr>
            </w:pPr>
            <w:r w:rsidRPr="003253FB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3253FB" w:rsidRDefault="000F67CA" w:rsidP="00043689">
            <w:pPr>
              <w:rPr>
                <w:sz w:val="20"/>
                <w:szCs w:val="20"/>
              </w:rPr>
            </w:pPr>
            <w:r w:rsidRPr="003253FB">
              <w:rPr>
                <w:sz w:val="20"/>
                <w:szCs w:val="20"/>
              </w:rPr>
              <w:t xml:space="preserve">Человек и природа в стихотворениях Н.А.Заболоцкого.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F6132A" w:rsidRDefault="000F67CA" w:rsidP="00043689">
            <w:pPr>
              <w:jc w:val="center"/>
              <w:rPr>
                <w:sz w:val="20"/>
                <w:szCs w:val="20"/>
              </w:rPr>
            </w:pPr>
            <w:r w:rsidRPr="00F6132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043689" w:rsidRDefault="000F67CA" w:rsidP="00A36839">
            <w:pPr>
              <w:jc w:val="center"/>
            </w:pPr>
            <w:r w:rsidRPr="00396AD6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043689" w:rsidRDefault="000F67CA" w:rsidP="00043689">
            <w:r>
              <w:rPr>
                <w:sz w:val="20"/>
                <w:szCs w:val="20"/>
              </w:rPr>
              <w:t>Человек и природа в стихотворениях Н.А.Заболоцкого «Я воспитан природой суровой…», «Вечер на Оке», «Уступи мне, скворец, уголок…»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F6132A" w:rsidRDefault="000F67CA" w:rsidP="00F745FC">
            <w:pPr>
              <w:rPr>
                <w:sz w:val="20"/>
                <w:szCs w:val="20"/>
              </w:rPr>
            </w:pPr>
            <w:r w:rsidRPr="00F6132A">
              <w:rPr>
                <w:i/>
                <w:sz w:val="20"/>
                <w:szCs w:val="20"/>
              </w:rPr>
              <w:t>Знать</w:t>
            </w:r>
            <w:r w:rsidRPr="00F6132A">
              <w:rPr>
                <w:sz w:val="20"/>
                <w:szCs w:val="20"/>
                <w:lang w:eastAsia="en-US"/>
              </w:rPr>
              <w:t xml:space="preserve"> </w:t>
            </w:r>
            <w:r w:rsidRPr="00F6132A">
              <w:rPr>
                <w:sz w:val="20"/>
                <w:szCs w:val="20"/>
              </w:rPr>
              <w:t>тематику стихотворений;  их философский характер;</w:t>
            </w:r>
            <w:r w:rsidRPr="00F6132A">
              <w:rPr>
                <w:sz w:val="20"/>
                <w:szCs w:val="20"/>
                <w:lang w:eastAsia="en-US"/>
              </w:rPr>
              <w:t xml:space="preserve"> нравственность и гуманизм поэзии Заболоцкого.</w:t>
            </w:r>
          </w:p>
          <w:p w:rsidR="000F67CA" w:rsidRPr="00043689" w:rsidRDefault="000F67CA" w:rsidP="00F745FC">
            <w:r w:rsidRPr="00F6132A">
              <w:rPr>
                <w:i/>
                <w:sz w:val="20"/>
                <w:szCs w:val="20"/>
              </w:rPr>
              <w:t>Уметь</w:t>
            </w:r>
            <w:r w:rsidRPr="00F6132A">
              <w:rPr>
                <w:sz w:val="20"/>
                <w:szCs w:val="20"/>
              </w:rPr>
              <w:t xml:space="preserve"> выразительно читать и анализировать стихотворения.</w:t>
            </w:r>
          </w:p>
        </w:tc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043689" w:rsidRDefault="000F67CA" w:rsidP="00F745FC"/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305BC1" w:rsidRDefault="000F67CA" w:rsidP="00F745FC">
            <w:pPr>
              <w:jc w:val="both"/>
              <w:rPr>
                <w:sz w:val="20"/>
                <w:szCs w:val="20"/>
                <w:lang w:eastAsia="en-US"/>
              </w:rPr>
            </w:pPr>
            <w:r w:rsidRPr="00305BC1">
              <w:rPr>
                <w:sz w:val="20"/>
                <w:szCs w:val="20"/>
                <w:lang w:eastAsia="en-US"/>
              </w:rPr>
              <w:t>чтение и анализ стихотворений.</w:t>
            </w:r>
          </w:p>
          <w:p w:rsidR="000F67CA" w:rsidRPr="00043689" w:rsidRDefault="000F67CA" w:rsidP="00043689">
            <w:pPr>
              <w:jc w:val="center"/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043689" w:rsidRDefault="000F67CA" w:rsidP="00043689">
            <w:pPr>
              <w:jc w:val="center"/>
            </w:pPr>
            <w:r w:rsidRPr="00305BC1">
              <w:rPr>
                <w:sz w:val="20"/>
                <w:szCs w:val="20"/>
              </w:rPr>
              <w:t>Выучить наизусть стихотворение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7CA" w:rsidRPr="00043689" w:rsidRDefault="000F67CA" w:rsidP="00043689">
            <w:pPr>
              <w:jc w:val="center"/>
            </w:pPr>
          </w:p>
        </w:tc>
      </w:tr>
      <w:tr w:rsidR="00F9409B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A116BF" w:rsidRDefault="00F9409B" w:rsidP="00043689">
            <w:pPr>
              <w:rPr>
                <w:sz w:val="20"/>
                <w:szCs w:val="20"/>
              </w:rPr>
            </w:pPr>
            <w:r w:rsidRPr="00A116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A116BF" w:rsidRDefault="00F9409B" w:rsidP="00043689">
            <w:pPr>
              <w:rPr>
                <w:sz w:val="20"/>
                <w:szCs w:val="20"/>
              </w:rPr>
            </w:pPr>
            <w:r w:rsidRPr="00A116BF">
              <w:rPr>
                <w:sz w:val="20"/>
                <w:szCs w:val="20"/>
                <w:lang w:eastAsia="en-US"/>
              </w:rPr>
              <w:t>А.И.Солженицын. Слово о писателе. «Матренин двор».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A116BF" w:rsidRDefault="00F9409B" w:rsidP="00043689">
            <w:pPr>
              <w:jc w:val="center"/>
              <w:rPr>
                <w:sz w:val="20"/>
                <w:szCs w:val="20"/>
              </w:rPr>
            </w:pPr>
            <w:r w:rsidRPr="00A116B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A116BF" w:rsidRDefault="00F9409B" w:rsidP="00A36839">
            <w:pPr>
              <w:jc w:val="center"/>
              <w:rPr>
                <w:sz w:val="20"/>
                <w:szCs w:val="20"/>
              </w:rPr>
            </w:pPr>
            <w:r w:rsidRPr="00A116BF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A116BF" w:rsidRDefault="00F9409B" w:rsidP="00043689">
            <w:pPr>
              <w:rPr>
                <w:sz w:val="20"/>
                <w:szCs w:val="20"/>
              </w:rPr>
            </w:pPr>
            <w:r w:rsidRPr="00A116BF">
              <w:rPr>
                <w:sz w:val="20"/>
                <w:szCs w:val="20"/>
                <w:lang w:eastAsia="en-US"/>
              </w:rPr>
              <w:t>Слово о писателе. «Матренин двор». Картины послевоенной деревни. Образ рассказчика. Чувства рассказчика. Тема праведничества в рассказе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A116BF" w:rsidRDefault="00F9409B" w:rsidP="00A116BF">
            <w:pPr>
              <w:shd w:val="clear" w:color="auto" w:fill="FFFFFF"/>
              <w:spacing w:line="250" w:lineRule="exact"/>
              <w:ind w:hanging="29"/>
              <w:rPr>
                <w:sz w:val="20"/>
                <w:szCs w:val="20"/>
              </w:rPr>
            </w:pPr>
            <w:r w:rsidRPr="00A116BF">
              <w:rPr>
                <w:i/>
                <w:iCs/>
                <w:sz w:val="20"/>
                <w:szCs w:val="20"/>
              </w:rPr>
              <w:t>Знать</w:t>
            </w:r>
            <w:r w:rsidRPr="00A116BF">
              <w:rPr>
                <w:sz w:val="20"/>
                <w:szCs w:val="20"/>
                <w:lang w:eastAsia="en-US"/>
              </w:rPr>
              <w:t xml:space="preserve">  жизненный путь писателя, </w:t>
            </w:r>
            <w:r w:rsidRPr="00A116BF">
              <w:rPr>
                <w:i/>
                <w:iCs/>
                <w:sz w:val="20"/>
                <w:szCs w:val="20"/>
              </w:rPr>
              <w:t xml:space="preserve"> </w:t>
            </w:r>
            <w:r w:rsidRPr="00A116BF">
              <w:rPr>
                <w:sz w:val="20"/>
                <w:szCs w:val="20"/>
              </w:rPr>
              <w:t>автобиогра</w:t>
            </w:r>
            <w:r w:rsidRPr="00A116BF">
              <w:rPr>
                <w:sz w:val="20"/>
                <w:szCs w:val="20"/>
              </w:rPr>
              <w:softHyphen/>
            </w:r>
            <w:r w:rsidRPr="00A116BF">
              <w:rPr>
                <w:spacing w:val="-1"/>
                <w:sz w:val="20"/>
                <w:szCs w:val="20"/>
              </w:rPr>
              <w:t xml:space="preserve">фическую основу </w:t>
            </w:r>
            <w:r w:rsidRPr="00A116BF">
              <w:rPr>
                <w:spacing w:val="-3"/>
                <w:sz w:val="20"/>
                <w:szCs w:val="20"/>
              </w:rPr>
              <w:t xml:space="preserve">рассказа «Матренин </w:t>
            </w:r>
            <w:r w:rsidRPr="00A116BF">
              <w:rPr>
                <w:sz w:val="20"/>
                <w:szCs w:val="20"/>
              </w:rPr>
              <w:t>двор».</w:t>
            </w:r>
          </w:p>
          <w:p w:rsidR="00F9409B" w:rsidRPr="00A116BF" w:rsidRDefault="00F9409B" w:rsidP="00A116BF">
            <w:pPr>
              <w:rPr>
                <w:sz w:val="20"/>
                <w:szCs w:val="20"/>
              </w:rPr>
            </w:pPr>
            <w:r w:rsidRPr="00A116BF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 </w:t>
            </w:r>
            <w:r w:rsidRPr="00A116BF">
              <w:rPr>
                <w:spacing w:val="-2"/>
                <w:sz w:val="20"/>
                <w:szCs w:val="20"/>
              </w:rPr>
              <w:t xml:space="preserve">раскрывать </w:t>
            </w:r>
            <w:r w:rsidRPr="00A116BF">
              <w:rPr>
                <w:spacing w:val="-1"/>
                <w:sz w:val="20"/>
                <w:szCs w:val="20"/>
              </w:rPr>
              <w:t xml:space="preserve">художественное </w:t>
            </w:r>
            <w:r w:rsidRPr="00A116BF">
              <w:rPr>
                <w:spacing w:val="-2"/>
                <w:sz w:val="20"/>
                <w:szCs w:val="20"/>
              </w:rPr>
              <w:t>своеобразие расска</w:t>
            </w:r>
            <w:r w:rsidRPr="00A116BF">
              <w:rPr>
                <w:spacing w:val="-2"/>
                <w:sz w:val="20"/>
                <w:szCs w:val="20"/>
              </w:rPr>
              <w:softHyphen/>
            </w:r>
            <w:r w:rsidRPr="00A116BF">
              <w:rPr>
                <w:sz w:val="20"/>
                <w:szCs w:val="20"/>
              </w:rPr>
              <w:t>за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Default="00FE5186" w:rsidP="00A116BF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учебника; чтение текста;</w:t>
            </w:r>
          </w:p>
          <w:p w:rsidR="00214E57" w:rsidRDefault="00FE5186" w:rsidP="00214E5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 w:rsidR="00214E57">
              <w:rPr>
                <w:sz w:val="20"/>
                <w:szCs w:val="20"/>
              </w:rPr>
              <w:t>ответы на вопросы репродуктивного характера;</w:t>
            </w:r>
          </w:p>
          <w:p w:rsidR="00FE5186" w:rsidRDefault="00214E57" w:rsidP="00A116BF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комментированное чтение текста; </w:t>
            </w:r>
          </w:p>
          <w:p w:rsidR="00214E57" w:rsidRPr="00A116BF" w:rsidRDefault="00214E57" w:rsidP="00A116BF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A116BF" w:rsidRDefault="00F9409B" w:rsidP="00A116BF">
            <w:pPr>
              <w:rPr>
                <w:sz w:val="20"/>
                <w:szCs w:val="20"/>
              </w:rPr>
            </w:pPr>
            <w:r w:rsidRPr="00A116BF">
              <w:rPr>
                <w:sz w:val="20"/>
                <w:szCs w:val="20"/>
              </w:rPr>
              <w:t>Заполнение таблицы, исследовательская работа с текстом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A116BF" w:rsidRDefault="00F9409B" w:rsidP="00A116BF">
            <w:pPr>
              <w:rPr>
                <w:sz w:val="20"/>
                <w:szCs w:val="20"/>
              </w:rPr>
            </w:pPr>
            <w:r w:rsidRPr="00A116BF">
              <w:rPr>
                <w:sz w:val="20"/>
                <w:szCs w:val="20"/>
              </w:rPr>
              <w:t>Составить план рассказа о жизни Матрены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F7A66" w:rsidRDefault="00F9409B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F9409B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21F8C" w:rsidRDefault="00F9409B" w:rsidP="00043689">
            <w:pPr>
              <w:rPr>
                <w:sz w:val="20"/>
                <w:szCs w:val="20"/>
              </w:rPr>
            </w:pPr>
            <w:r w:rsidRPr="00821F8C">
              <w:rPr>
                <w:sz w:val="20"/>
                <w:szCs w:val="20"/>
              </w:rPr>
              <w:t>92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21F8C" w:rsidRDefault="00F9409B" w:rsidP="00043689">
            <w:pPr>
              <w:rPr>
                <w:sz w:val="20"/>
                <w:szCs w:val="20"/>
              </w:rPr>
            </w:pPr>
            <w:r w:rsidRPr="00821F8C">
              <w:rPr>
                <w:sz w:val="20"/>
                <w:szCs w:val="20"/>
                <w:lang w:eastAsia="en-US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21F8C" w:rsidRDefault="00F9409B" w:rsidP="00043689">
            <w:pPr>
              <w:jc w:val="center"/>
              <w:rPr>
                <w:sz w:val="20"/>
                <w:szCs w:val="20"/>
              </w:rPr>
            </w:pPr>
            <w:r w:rsidRPr="00821F8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21F8C" w:rsidRDefault="00F9409B" w:rsidP="00A36839">
            <w:pPr>
              <w:jc w:val="center"/>
              <w:rPr>
                <w:sz w:val="20"/>
                <w:szCs w:val="20"/>
              </w:rPr>
            </w:pPr>
            <w:r w:rsidRPr="00821F8C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21F8C" w:rsidRDefault="00F9409B" w:rsidP="00043689">
            <w:pPr>
              <w:rPr>
                <w:sz w:val="20"/>
                <w:szCs w:val="20"/>
              </w:rPr>
            </w:pPr>
            <w:r w:rsidRPr="00821F8C">
              <w:rPr>
                <w:sz w:val="20"/>
                <w:szCs w:val="20"/>
              </w:rPr>
              <w:t xml:space="preserve">Исследование главных черт образа героини. Характеристика образа Матрены.  Трагизм судьбы Матрены. Новое содержание понятия «праведник». 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21F8C" w:rsidRDefault="00F9409B" w:rsidP="00043689">
            <w:pPr>
              <w:rPr>
                <w:sz w:val="20"/>
                <w:szCs w:val="20"/>
              </w:rPr>
            </w:pPr>
            <w:r w:rsidRPr="00821F8C">
              <w:rPr>
                <w:i/>
                <w:sz w:val="20"/>
                <w:szCs w:val="20"/>
              </w:rPr>
              <w:t>Знать</w:t>
            </w:r>
            <w:r w:rsidRPr="00821F8C">
              <w:rPr>
                <w:sz w:val="20"/>
                <w:szCs w:val="20"/>
              </w:rPr>
              <w:t xml:space="preserve"> текст произведения, понятие «праведничество», </w:t>
            </w:r>
            <w:r w:rsidRPr="00821F8C">
              <w:rPr>
                <w:sz w:val="20"/>
                <w:szCs w:val="20"/>
                <w:lang w:eastAsia="en-US"/>
              </w:rPr>
              <w:t>понятия «народный характер», «тип героя-праведника» нравственный смысл рассказа-притчи</w:t>
            </w:r>
          </w:p>
          <w:p w:rsidR="00F9409B" w:rsidRPr="00821F8C" w:rsidRDefault="00F9409B" w:rsidP="00821F8C">
            <w:pPr>
              <w:rPr>
                <w:sz w:val="20"/>
                <w:szCs w:val="20"/>
              </w:rPr>
            </w:pPr>
            <w:r w:rsidRPr="00821F8C">
              <w:rPr>
                <w:i/>
                <w:sz w:val="20"/>
                <w:szCs w:val="20"/>
              </w:rPr>
              <w:t>Уметь</w:t>
            </w:r>
            <w:r w:rsidRPr="00821F8C">
              <w:rPr>
                <w:sz w:val="20"/>
                <w:szCs w:val="20"/>
              </w:rPr>
              <w:t xml:space="preserve"> объяснять нравственный смысл рассказа-притчи, поднятые писателем проблемы; характеризовать героиню.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Default="00214E57" w:rsidP="00821F8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пересказ «Судьба Матрены»;</w:t>
            </w:r>
          </w:p>
          <w:p w:rsidR="00214E57" w:rsidRDefault="00214E57" w:rsidP="00214E57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самостоятельный поиск ответов на проблемные вопросы;</w:t>
            </w:r>
          </w:p>
          <w:p w:rsidR="00214E57" w:rsidRPr="00214E57" w:rsidRDefault="00214E57" w:rsidP="00821F8C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21F8C" w:rsidRDefault="00F9409B" w:rsidP="00821F8C">
            <w:pPr>
              <w:rPr>
                <w:sz w:val="20"/>
                <w:szCs w:val="20"/>
              </w:rPr>
            </w:pPr>
            <w:r w:rsidRPr="00821F8C">
              <w:rPr>
                <w:sz w:val="20"/>
                <w:szCs w:val="20"/>
              </w:rPr>
              <w:t>Беседа, заполнение таблицы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821F8C" w:rsidRDefault="00F9409B" w:rsidP="00821F8C">
            <w:pPr>
              <w:rPr>
                <w:sz w:val="20"/>
                <w:szCs w:val="20"/>
              </w:rPr>
            </w:pPr>
            <w:r w:rsidRPr="00821F8C">
              <w:rPr>
                <w:sz w:val="20"/>
                <w:szCs w:val="20"/>
              </w:rPr>
              <w:t>Письменный ответ на вопрос</w:t>
            </w:r>
            <w:r>
              <w:rPr>
                <w:sz w:val="20"/>
                <w:szCs w:val="20"/>
              </w:rPr>
              <w:t>; подготовиться к контрольной работе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253FB" w:rsidRDefault="00F9409B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F9409B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D68D7" w:rsidRDefault="00F9409B" w:rsidP="00043689">
            <w:pPr>
              <w:rPr>
                <w:sz w:val="20"/>
                <w:szCs w:val="20"/>
              </w:rPr>
            </w:pPr>
            <w:r w:rsidRPr="007D68D7">
              <w:rPr>
                <w:sz w:val="20"/>
                <w:szCs w:val="20"/>
              </w:rPr>
              <w:t>93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D68D7" w:rsidRDefault="00F9409B" w:rsidP="0043261C">
            <w:pPr>
              <w:rPr>
                <w:sz w:val="20"/>
                <w:szCs w:val="20"/>
              </w:rPr>
            </w:pPr>
            <w:r w:rsidRPr="007D68D7">
              <w:rPr>
                <w:sz w:val="20"/>
                <w:szCs w:val="20"/>
              </w:rPr>
              <w:t>Контрольная работа по русской прозе ХХ века.</w:t>
            </w:r>
            <w:r w:rsidRPr="00E32BC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D68D7" w:rsidRDefault="00F9409B" w:rsidP="00043689">
            <w:pPr>
              <w:jc w:val="center"/>
              <w:rPr>
                <w:sz w:val="20"/>
                <w:szCs w:val="20"/>
              </w:rPr>
            </w:pPr>
            <w:r w:rsidRPr="007D68D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D68D7" w:rsidRDefault="00F9409B" w:rsidP="00A36839">
            <w:pPr>
              <w:jc w:val="center"/>
              <w:rPr>
                <w:sz w:val="20"/>
                <w:szCs w:val="20"/>
              </w:rPr>
            </w:pPr>
            <w:r w:rsidRPr="007D68D7"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D68D7" w:rsidRDefault="00F9409B" w:rsidP="00043689">
            <w:pPr>
              <w:rPr>
                <w:sz w:val="20"/>
                <w:szCs w:val="20"/>
              </w:rPr>
            </w:pPr>
            <w:r w:rsidRPr="007D68D7">
              <w:rPr>
                <w:sz w:val="20"/>
                <w:szCs w:val="20"/>
              </w:rPr>
              <w:t>Контрольная работа, включающая вопросы по изученным произведениям: назвать автора и жанр данных строк; о каких героях идет речь в данном отрывке; смысл названия произведения.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D68D7" w:rsidRDefault="00F9409B" w:rsidP="007D68D7">
            <w:pPr>
              <w:rPr>
                <w:sz w:val="20"/>
                <w:szCs w:val="20"/>
              </w:rPr>
            </w:pPr>
            <w:r w:rsidRPr="007D68D7">
              <w:rPr>
                <w:i/>
                <w:sz w:val="20"/>
                <w:szCs w:val="20"/>
              </w:rPr>
              <w:t xml:space="preserve">Знать </w:t>
            </w:r>
            <w:r w:rsidRPr="007D68D7">
              <w:rPr>
                <w:sz w:val="20"/>
                <w:szCs w:val="20"/>
              </w:rPr>
              <w:t>содержание изученных произведений.</w:t>
            </w:r>
          </w:p>
          <w:p w:rsidR="00F9409B" w:rsidRPr="007D68D7" w:rsidRDefault="00F9409B" w:rsidP="007D68D7">
            <w:pPr>
              <w:rPr>
                <w:sz w:val="20"/>
                <w:szCs w:val="20"/>
              </w:rPr>
            </w:pPr>
            <w:r w:rsidRPr="007D68D7">
              <w:rPr>
                <w:i/>
                <w:sz w:val="20"/>
                <w:szCs w:val="20"/>
              </w:rPr>
              <w:t>Уметь</w:t>
            </w:r>
            <w:r w:rsidRPr="007D68D7">
              <w:rPr>
                <w:sz w:val="20"/>
                <w:szCs w:val="20"/>
              </w:rPr>
              <w:t xml:space="preserve"> анализировать произведение русской прозы ХХ века.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38" w:rsidRDefault="00155138" w:rsidP="00155138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письменные ответы на проблемные вопросы;</w:t>
            </w:r>
          </w:p>
          <w:p w:rsidR="00155138" w:rsidRDefault="00155138" w:rsidP="00155138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систематизация материалов в соответствии с заданной темой;</w:t>
            </w:r>
          </w:p>
          <w:p w:rsidR="00F9409B" w:rsidRPr="007D68D7" w:rsidRDefault="00155138" w:rsidP="00155138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D68D7" w:rsidRDefault="00F9409B" w:rsidP="00043689">
            <w:pPr>
              <w:jc w:val="center"/>
              <w:rPr>
                <w:sz w:val="20"/>
                <w:szCs w:val="20"/>
              </w:rPr>
            </w:pPr>
            <w:r w:rsidRPr="007D68D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7D68D7" w:rsidRDefault="00F9409B" w:rsidP="007D68D7">
            <w:pPr>
              <w:rPr>
                <w:sz w:val="20"/>
                <w:szCs w:val="20"/>
              </w:rPr>
            </w:pPr>
            <w:r w:rsidRPr="007D68D7">
              <w:rPr>
                <w:sz w:val="20"/>
                <w:szCs w:val="20"/>
              </w:rPr>
              <w:t>Вопросы учебника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253FB" w:rsidRDefault="00F9409B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F9409B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A263A" w:rsidRDefault="00F9409B" w:rsidP="00043689">
            <w:pPr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A263A" w:rsidRDefault="00F9409B" w:rsidP="00043689">
            <w:pPr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  <w:lang w:eastAsia="en-US"/>
              </w:rPr>
              <w:t>Б.Л.Пастернак. Слово о поэте. Вечность и современность в стихах о природе и любви. Философская глубина лирики Пастернака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A263A" w:rsidRDefault="00F9409B" w:rsidP="00043689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A263A" w:rsidRDefault="00F9409B" w:rsidP="00A36839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A263A" w:rsidRDefault="00F9409B" w:rsidP="00043689">
            <w:pPr>
              <w:rPr>
                <w:sz w:val="20"/>
                <w:szCs w:val="20"/>
                <w:lang w:eastAsia="en-US"/>
              </w:rPr>
            </w:pPr>
            <w:r w:rsidRPr="005A263A">
              <w:rPr>
                <w:sz w:val="20"/>
                <w:szCs w:val="20"/>
              </w:rPr>
              <w:t xml:space="preserve">Жизнь и творчество поэта. </w:t>
            </w:r>
            <w:r w:rsidRPr="005A263A">
              <w:rPr>
                <w:sz w:val="20"/>
                <w:szCs w:val="20"/>
                <w:lang w:eastAsia="en-US"/>
              </w:rPr>
              <w:t>Вечность и современность в стихах о природе и любви: «Красавица моя вся стать…», «Перемена», «Весна в лесу», «Быть знаменитым некрасиво,,,», «Во всем мне хочется дойти до самой сути…». Философская глубина лирики Пастернака</w:t>
            </w:r>
          </w:p>
          <w:p w:rsidR="00F9409B" w:rsidRPr="005A263A" w:rsidRDefault="00F9409B" w:rsidP="00043689">
            <w:pPr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  <w:lang w:eastAsia="en-US"/>
              </w:rPr>
              <w:t xml:space="preserve">Основные мотивы в ранней и поздней лирике. 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A263A" w:rsidRDefault="00F9409B" w:rsidP="0043261C">
            <w:pPr>
              <w:rPr>
                <w:sz w:val="20"/>
                <w:szCs w:val="20"/>
              </w:rPr>
            </w:pPr>
            <w:r w:rsidRPr="005A263A">
              <w:rPr>
                <w:i/>
                <w:sz w:val="20"/>
                <w:szCs w:val="20"/>
              </w:rPr>
              <w:t>Знать</w:t>
            </w:r>
            <w:r w:rsidRPr="005A263A">
              <w:rPr>
                <w:sz w:val="20"/>
                <w:szCs w:val="20"/>
              </w:rPr>
              <w:t xml:space="preserve"> факты биографии поэта. тематику стихотворений, их философский характер.</w:t>
            </w:r>
          </w:p>
          <w:p w:rsidR="00F9409B" w:rsidRPr="005A263A" w:rsidRDefault="00F9409B" w:rsidP="0043261C">
            <w:pPr>
              <w:rPr>
                <w:sz w:val="20"/>
                <w:szCs w:val="20"/>
              </w:rPr>
            </w:pPr>
            <w:r w:rsidRPr="005A263A">
              <w:rPr>
                <w:i/>
                <w:sz w:val="20"/>
                <w:szCs w:val="20"/>
              </w:rPr>
              <w:t>Уметь</w:t>
            </w:r>
            <w:r w:rsidRPr="005A263A">
              <w:rPr>
                <w:sz w:val="20"/>
                <w:szCs w:val="20"/>
              </w:rPr>
              <w:t xml:space="preserve"> выразительно читать и анализировать стихотворения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E2" w:rsidRDefault="004D4CE2" w:rsidP="004D4CE2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ответы на вопросы репродуктивного характера;</w:t>
            </w:r>
          </w:p>
          <w:p w:rsidR="004D4CE2" w:rsidRDefault="004D4CE2" w:rsidP="004D4CE2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стихотворений;</w:t>
            </w:r>
          </w:p>
          <w:p w:rsidR="00F9409B" w:rsidRPr="005A263A" w:rsidRDefault="004D4CE2" w:rsidP="0043261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комментарий стихотворения.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A263A" w:rsidRDefault="00F9409B" w:rsidP="00043689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</w:rPr>
              <w:t xml:space="preserve">Запись основных положений рассказа учителя, работа над таблиц Выразительное чтение стихотворений и их анализ ей. 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A263A" w:rsidRDefault="00F9409B" w:rsidP="00043689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</w:rPr>
              <w:t>Выучить наизусть стихотворение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3253FB" w:rsidRDefault="00F9409B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F9409B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CC2C4E" w:rsidRDefault="00F9409B" w:rsidP="00043689">
            <w:pPr>
              <w:rPr>
                <w:sz w:val="20"/>
                <w:szCs w:val="20"/>
              </w:rPr>
            </w:pPr>
            <w:r w:rsidRPr="00CC2C4E">
              <w:rPr>
                <w:sz w:val="20"/>
                <w:szCs w:val="20"/>
              </w:rPr>
              <w:t>95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8226E" w:rsidRDefault="00F9409B" w:rsidP="00043689">
            <w:pPr>
              <w:rPr>
                <w:sz w:val="20"/>
                <w:szCs w:val="20"/>
              </w:rPr>
            </w:pPr>
            <w:r w:rsidRPr="0058226E">
              <w:rPr>
                <w:sz w:val="20"/>
                <w:szCs w:val="20"/>
                <w:lang w:eastAsia="en-US"/>
              </w:rPr>
              <w:t>Зачетное занятие</w:t>
            </w:r>
            <w:r w:rsidRPr="0058226E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8226E">
              <w:rPr>
                <w:sz w:val="20"/>
                <w:szCs w:val="20"/>
                <w:lang w:eastAsia="en-US"/>
              </w:rPr>
              <w:t>по русской лирике ХХ века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8226E" w:rsidRDefault="00F9409B" w:rsidP="00043689">
            <w:pPr>
              <w:jc w:val="center"/>
              <w:rPr>
                <w:sz w:val="20"/>
                <w:szCs w:val="20"/>
              </w:rPr>
            </w:pPr>
            <w:r w:rsidRPr="0058226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8226E" w:rsidRDefault="00F9409B" w:rsidP="00A36839">
            <w:pPr>
              <w:jc w:val="center"/>
              <w:rPr>
                <w:sz w:val="20"/>
                <w:szCs w:val="20"/>
              </w:rPr>
            </w:pPr>
            <w:r w:rsidRPr="0058226E"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8226E" w:rsidRDefault="00F9409B" w:rsidP="00043689">
            <w:pPr>
              <w:rPr>
                <w:sz w:val="20"/>
                <w:szCs w:val="20"/>
              </w:rPr>
            </w:pPr>
            <w:r w:rsidRPr="0058226E">
              <w:rPr>
                <w:sz w:val="20"/>
                <w:szCs w:val="20"/>
                <w:lang w:eastAsia="en-US"/>
              </w:rPr>
              <w:t>Конкурс на лучшее чтение стихотворений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8226E" w:rsidRDefault="00F9409B" w:rsidP="00043689">
            <w:pPr>
              <w:rPr>
                <w:sz w:val="20"/>
                <w:szCs w:val="20"/>
              </w:rPr>
            </w:pPr>
            <w:r w:rsidRPr="0058226E">
              <w:rPr>
                <w:sz w:val="20"/>
                <w:szCs w:val="20"/>
              </w:rPr>
              <w:t>Знать наизусть стихотворения поэтов ХХ века.</w:t>
            </w:r>
          </w:p>
          <w:p w:rsidR="00F9409B" w:rsidRPr="0058226E" w:rsidRDefault="00F9409B" w:rsidP="00043689">
            <w:pPr>
              <w:rPr>
                <w:sz w:val="20"/>
                <w:szCs w:val="20"/>
              </w:rPr>
            </w:pPr>
            <w:r w:rsidRPr="0058226E">
              <w:rPr>
                <w:sz w:val="20"/>
                <w:szCs w:val="20"/>
              </w:rPr>
              <w:t>Уметь выразительно читать и анализировать произведение русской лирики ХХ века.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79" w:rsidRDefault="00A65979" w:rsidP="00A6597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стихотворений;</w:t>
            </w:r>
          </w:p>
          <w:p w:rsidR="00F9409B" w:rsidRPr="0058226E" w:rsidRDefault="00A65979" w:rsidP="00043689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8226E" w:rsidRDefault="00F9409B" w:rsidP="00CC2C4E">
            <w:pPr>
              <w:rPr>
                <w:sz w:val="20"/>
                <w:szCs w:val="20"/>
              </w:rPr>
            </w:pPr>
            <w:r w:rsidRPr="0058226E">
              <w:rPr>
                <w:sz w:val="20"/>
                <w:szCs w:val="20"/>
              </w:rPr>
              <w:t>Выразительное чтение стихотворений; письменная работа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8226E" w:rsidRDefault="00F9409B" w:rsidP="00CC2C4E">
            <w:pPr>
              <w:rPr>
                <w:sz w:val="20"/>
                <w:szCs w:val="20"/>
              </w:rPr>
            </w:pPr>
            <w:r w:rsidRPr="0058226E">
              <w:rPr>
                <w:sz w:val="20"/>
                <w:szCs w:val="20"/>
              </w:rPr>
              <w:t>Читать трагедию У.Шекспир «Гамлет»; рассказ о своей любимой песне на стихи русских поэтов ХХ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043689" w:rsidRDefault="00F9409B" w:rsidP="00043689">
            <w:pPr>
              <w:jc w:val="center"/>
            </w:pPr>
          </w:p>
        </w:tc>
      </w:tr>
      <w:tr w:rsidR="00F9409B" w:rsidRPr="00A07C56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A07C56" w:rsidRDefault="00F9409B" w:rsidP="00043689">
            <w:pPr>
              <w:rPr>
                <w:sz w:val="20"/>
                <w:szCs w:val="20"/>
              </w:rPr>
            </w:pPr>
            <w:r w:rsidRPr="00A07C56">
              <w:rPr>
                <w:sz w:val="20"/>
                <w:szCs w:val="20"/>
              </w:rPr>
              <w:t>96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A07C56" w:rsidRDefault="00F9409B" w:rsidP="00043689">
            <w:pPr>
              <w:rPr>
                <w:sz w:val="20"/>
                <w:szCs w:val="20"/>
              </w:rPr>
            </w:pPr>
            <w:r w:rsidRPr="00A07C56">
              <w:rPr>
                <w:sz w:val="20"/>
                <w:szCs w:val="20"/>
                <w:lang w:eastAsia="en-US"/>
              </w:rPr>
              <w:t>Песни и романсы на стихи русских поэтов XIX и ХХ  веков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A07C56" w:rsidRDefault="00F9409B" w:rsidP="00043689">
            <w:pPr>
              <w:jc w:val="center"/>
              <w:rPr>
                <w:sz w:val="20"/>
                <w:szCs w:val="20"/>
              </w:rPr>
            </w:pPr>
            <w:r w:rsidRPr="00A07C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A07C56" w:rsidRDefault="00F9409B" w:rsidP="00A36839">
            <w:pPr>
              <w:jc w:val="center"/>
              <w:rPr>
                <w:sz w:val="20"/>
                <w:szCs w:val="20"/>
              </w:rPr>
            </w:pPr>
            <w:r w:rsidRPr="00A07C56"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8226E" w:rsidRDefault="00F9409B" w:rsidP="0058226E">
            <w:pPr>
              <w:rPr>
                <w:sz w:val="20"/>
                <w:szCs w:val="20"/>
              </w:rPr>
            </w:pPr>
            <w:r w:rsidRPr="0058226E">
              <w:rPr>
                <w:sz w:val="20"/>
                <w:szCs w:val="20"/>
                <w:lang w:eastAsia="en-US"/>
              </w:rPr>
              <w:t>Краткая информация о жизни и творчестве поэтов</w:t>
            </w:r>
            <w:r>
              <w:rPr>
                <w:sz w:val="20"/>
                <w:szCs w:val="20"/>
                <w:lang w:eastAsia="en-US"/>
              </w:rPr>
              <w:t xml:space="preserve">.  Песни и романсы </w:t>
            </w:r>
            <w:r w:rsidRPr="0058226E">
              <w:rPr>
                <w:sz w:val="20"/>
                <w:szCs w:val="20"/>
                <w:lang w:eastAsia="en-US"/>
              </w:rPr>
              <w:t xml:space="preserve"> в аудиозаписи.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Default="00F9409B" w:rsidP="00043689">
            <w:pPr>
              <w:rPr>
                <w:sz w:val="20"/>
                <w:szCs w:val="20"/>
                <w:lang w:eastAsia="en-US"/>
              </w:rPr>
            </w:pPr>
            <w:r w:rsidRPr="0058226E">
              <w:rPr>
                <w:i/>
                <w:sz w:val="20"/>
                <w:szCs w:val="20"/>
                <w:lang w:eastAsia="en-US"/>
              </w:rPr>
              <w:t xml:space="preserve">Знать </w:t>
            </w:r>
            <w:r w:rsidRPr="0058226E">
              <w:rPr>
                <w:sz w:val="20"/>
                <w:szCs w:val="20"/>
                <w:lang w:eastAsia="en-US"/>
              </w:rPr>
              <w:t xml:space="preserve"> отличительные признаки жанра романс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F9409B" w:rsidRPr="0058226E" w:rsidRDefault="00F9409B" w:rsidP="00043689">
            <w:pPr>
              <w:rPr>
                <w:sz w:val="20"/>
                <w:szCs w:val="20"/>
              </w:rPr>
            </w:pPr>
            <w:r w:rsidRPr="0058226E">
              <w:rPr>
                <w:i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анализировать романс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8C" w:rsidRDefault="007C628C" w:rsidP="007C628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вопросы репродуктивного характера;</w:t>
            </w:r>
          </w:p>
          <w:p w:rsidR="007C628C" w:rsidRDefault="007C628C" w:rsidP="007C628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наизусть стихотворений;</w:t>
            </w:r>
          </w:p>
          <w:p w:rsidR="00F9409B" w:rsidRPr="0058226E" w:rsidRDefault="007C628C" w:rsidP="00043689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стихотворений.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8226E" w:rsidRDefault="00F9409B" w:rsidP="00671058">
            <w:pPr>
              <w:jc w:val="center"/>
              <w:rPr>
                <w:sz w:val="20"/>
                <w:szCs w:val="20"/>
              </w:rPr>
            </w:pPr>
            <w:r w:rsidRPr="0058226E">
              <w:rPr>
                <w:sz w:val="20"/>
                <w:szCs w:val="20"/>
                <w:lang w:eastAsia="en-US"/>
              </w:rPr>
              <w:t>Прослушивание и анализ романсов</w:t>
            </w: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8226E" w:rsidRDefault="00F9409B" w:rsidP="00582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выразительное чтение сцен из трагедии «Гамлет»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9B" w:rsidRPr="0058226E" w:rsidRDefault="00F9409B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C61236" w:rsidRPr="00A22003" w:rsidTr="007A16C0">
        <w:tc>
          <w:tcPr>
            <w:tcW w:w="153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236" w:rsidRPr="00043689" w:rsidRDefault="00C61236" w:rsidP="00043689">
            <w:pPr>
              <w:jc w:val="center"/>
            </w:pPr>
            <w:r w:rsidRPr="00043689">
              <w:rPr>
                <w:b/>
                <w:sz w:val="22"/>
                <w:szCs w:val="22"/>
              </w:rPr>
              <w:t>Из зарубежной литературы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0B4202">
              <w:rPr>
                <w:b/>
                <w:sz w:val="22"/>
                <w:szCs w:val="22"/>
              </w:rPr>
              <w:t>7 часов).</w:t>
            </w:r>
          </w:p>
        </w:tc>
      </w:tr>
      <w:tr w:rsidR="001C38B4" w:rsidRPr="00A22003" w:rsidTr="00AA14F1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5A14EC" w:rsidRDefault="001C38B4" w:rsidP="0058226E">
            <w:pPr>
              <w:jc w:val="center"/>
              <w:rPr>
                <w:sz w:val="20"/>
                <w:szCs w:val="20"/>
              </w:rPr>
            </w:pPr>
            <w:r w:rsidRPr="005A14EC">
              <w:rPr>
                <w:sz w:val="20"/>
                <w:szCs w:val="20"/>
              </w:rPr>
              <w:t>97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765540" w:rsidRDefault="001C38B4" w:rsidP="00765540">
            <w:pPr>
              <w:rPr>
                <w:sz w:val="20"/>
                <w:szCs w:val="20"/>
              </w:rPr>
            </w:pPr>
            <w:r w:rsidRPr="00765540">
              <w:rPr>
                <w:sz w:val="20"/>
                <w:szCs w:val="20"/>
                <w:lang w:eastAsia="en-US"/>
              </w:rPr>
              <w:t>Данте Алигьери. Слово о поэте. «Божественная комедия» (фрагменты</w:t>
            </w:r>
            <w:r w:rsidRPr="00765540">
              <w:rPr>
                <w:sz w:val="20"/>
                <w:szCs w:val="20"/>
                <w:lang w:eastAsia="en-US"/>
              </w:rPr>
              <w:lastRenderedPageBreak/>
              <w:t xml:space="preserve">»)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765540" w:rsidRDefault="001C38B4" w:rsidP="00582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765540" w:rsidRDefault="001C38B4" w:rsidP="0058226E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765540" w:rsidRDefault="001C38B4" w:rsidP="0076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Жизнь Данте. Композиция поэмы </w:t>
            </w:r>
            <w:r w:rsidRPr="00765540">
              <w:rPr>
                <w:sz w:val="20"/>
                <w:szCs w:val="20"/>
                <w:lang w:eastAsia="en-US"/>
              </w:rPr>
              <w:t xml:space="preserve">«Божественная комедия» </w:t>
            </w:r>
            <w:r>
              <w:rPr>
                <w:sz w:val="20"/>
                <w:szCs w:val="20"/>
                <w:lang w:eastAsia="en-US"/>
              </w:rPr>
              <w:t xml:space="preserve">Устройство ада и чистилища. Устройство рая. </w:t>
            </w:r>
            <w:r w:rsidRPr="00765540">
              <w:rPr>
                <w:sz w:val="20"/>
                <w:szCs w:val="20"/>
                <w:lang w:eastAsia="en-US"/>
              </w:rPr>
              <w:t>Множественность смыслов поэмы и ее универсально-философский характер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F40FDC" w:rsidRDefault="001C38B4" w:rsidP="00765540">
            <w:pPr>
              <w:rPr>
                <w:sz w:val="20"/>
                <w:szCs w:val="20"/>
              </w:rPr>
            </w:pPr>
            <w:r w:rsidRPr="00F40FDC">
              <w:rPr>
                <w:i/>
                <w:sz w:val="20"/>
                <w:szCs w:val="20"/>
              </w:rPr>
              <w:t>Иметь</w:t>
            </w:r>
            <w:r w:rsidRPr="00F40FDC">
              <w:rPr>
                <w:sz w:val="20"/>
                <w:szCs w:val="20"/>
              </w:rPr>
              <w:t xml:space="preserve"> представление о творчестве Данте,  о героях произведения и </w:t>
            </w:r>
            <w:r w:rsidRPr="00F40FDC">
              <w:rPr>
                <w:i/>
                <w:sz w:val="20"/>
                <w:szCs w:val="20"/>
              </w:rPr>
              <w:t xml:space="preserve">знать </w:t>
            </w:r>
            <w:r w:rsidRPr="00F40FDC">
              <w:rPr>
                <w:sz w:val="20"/>
                <w:szCs w:val="20"/>
              </w:rPr>
              <w:t>содержание 1-3 песен «Ада».</w:t>
            </w:r>
          </w:p>
          <w:p w:rsidR="001C38B4" w:rsidRPr="00F40FDC" w:rsidRDefault="001C38B4" w:rsidP="00765540">
            <w:pPr>
              <w:jc w:val="center"/>
              <w:rPr>
                <w:sz w:val="20"/>
                <w:szCs w:val="20"/>
              </w:rPr>
            </w:pPr>
            <w:r w:rsidRPr="00F40FDC">
              <w:rPr>
                <w:i/>
                <w:sz w:val="20"/>
                <w:szCs w:val="20"/>
              </w:rPr>
              <w:t>Уметь</w:t>
            </w:r>
            <w:r w:rsidRPr="00F40FDC">
              <w:rPr>
                <w:sz w:val="20"/>
                <w:szCs w:val="20"/>
              </w:rPr>
              <w:t xml:space="preserve"> выразительно читать текст песен, определять их аллегорический характер.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Default="00F40FDC" w:rsidP="00F5210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полноценное восприятие текста;</w:t>
            </w:r>
          </w:p>
          <w:p w:rsidR="00F40FDC" w:rsidRDefault="00F40FDC" w:rsidP="00F40FD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репродуктивные вопросы;</w:t>
            </w:r>
          </w:p>
          <w:p w:rsidR="00F40FDC" w:rsidRDefault="00F40FDC" w:rsidP="00F40FD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чтение;</w:t>
            </w:r>
          </w:p>
          <w:p w:rsidR="00F40FDC" w:rsidRPr="00F40FDC" w:rsidRDefault="00F40FDC" w:rsidP="00F40FDC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Поисковая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комментированное чтение.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F40FDC" w:rsidRDefault="001C38B4" w:rsidP="00765540">
            <w:pPr>
              <w:rPr>
                <w:sz w:val="20"/>
                <w:szCs w:val="20"/>
                <w:lang w:eastAsia="en-US"/>
              </w:rPr>
            </w:pPr>
            <w:r w:rsidRPr="00F40FDC">
              <w:rPr>
                <w:sz w:val="20"/>
                <w:szCs w:val="20"/>
                <w:lang w:eastAsia="en-US"/>
              </w:rPr>
              <w:t>Чтение и обсуждение фрагментов поэмы</w:t>
            </w:r>
          </w:p>
          <w:p w:rsidR="001C38B4" w:rsidRPr="00F40FDC" w:rsidRDefault="001C38B4" w:rsidP="00582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765540" w:rsidRDefault="001C38B4" w:rsidP="00582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Сравнить поэму «Божественная комедия» с поэмой Гоголя «Мертвые </w:t>
            </w:r>
            <w:r>
              <w:rPr>
                <w:sz w:val="20"/>
                <w:szCs w:val="20"/>
              </w:rPr>
              <w:lastRenderedPageBreak/>
              <w:t>души»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5A14EC" w:rsidRDefault="001C38B4" w:rsidP="0058226E">
            <w:pPr>
              <w:jc w:val="center"/>
              <w:rPr>
                <w:sz w:val="20"/>
                <w:szCs w:val="20"/>
              </w:rPr>
            </w:pPr>
          </w:p>
        </w:tc>
      </w:tr>
      <w:tr w:rsidR="00900634" w:rsidRPr="00A22003" w:rsidTr="00C8487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AC74D3" w:rsidRDefault="00900634" w:rsidP="00043689">
            <w:pPr>
              <w:rPr>
                <w:sz w:val="20"/>
                <w:szCs w:val="20"/>
              </w:rPr>
            </w:pPr>
            <w:r w:rsidRPr="00AC74D3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AC74D3" w:rsidRDefault="00900634" w:rsidP="00AC74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C74D3">
              <w:rPr>
                <w:sz w:val="20"/>
                <w:szCs w:val="20"/>
                <w:lang w:eastAsia="en-US"/>
              </w:rPr>
              <w:t>У.Шекспир. Слово о поэте и драматурге. Гуманизм эпохи Возрождения. «Гамлет» (обзор с чтением отдельных сцен.)</w:t>
            </w:r>
          </w:p>
          <w:p w:rsidR="00900634" w:rsidRPr="00AC74D3" w:rsidRDefault="00900634" w:rsidP="00AC74D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AC74D3" w:rsidRDefault="00900634" w:rsidP="00043689">
            <w:pPr>
              <w:jc w:val="center"/>
              <w:rPr>
                <w:sz w:val="20"/>
                <w:szCs w:val="20"/>
              </w:rPr>
            </w:pPr>
            <w:r w:rsidRPr="00AC74D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AC74D3" w:rsidRDefault="00900634" w:rsidP="00C61236">
            <w:pPr>
              <w:jc w:val="center"/>
              <w:rPr>
                <w:sz w:val="20"/>
                <w:szCs w:val="20"/>
              </w:rPr>
            </w:pPr>
            <w:r w:rsidRPr="00AC74D3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AC74D3" w:rsidRDefault="00900634" w:rsidP="00BB69C5">
            <w:pPr>
              <w:rPr>
                <w:sz w:val="20"/>
                <w:szCs w:val="20"/>
              </w:rPr>
            </w:pPr>
            <w:r w:rsidRPr="00AC74D3">
              <w:rPr>
                <w:sz w:val="20"/>
                <w:szCs w:val="20"/>
                <w:lang w:eastAsia="en-US"/>
              </w:rPr>
              <w:t>Характеристика эпохи Возрождения.  Понятие гуманизма</w:t>
            </w:r>
            <w:r w:rsidRPr="00AC74D3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  <w:r w:rsidRPr="00AC74D3">
              <w:rPr>
                <w:sz w:val="20"/>
                <w:szCs w:val="20"/>
                <w:lang w:eastAsia="en-US"/>
              </w:rPr>
              <w:t xml:space="preserve">Общечеловеческое значение героев Шекспира. </w:t>
            </w:r>
            <w:r>
              <w:rPr>
                <w:sz w:val="20"/>
                <w:szCs w:val="20"/>
                <w:lang w:eastAsia="en-US"/>
              </w:rPr>
              <w:t>Диалог Гамлета с призраком. Схватка между Гамлетом и Лаэртом,  гибель героев.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AC74D3" w:rsidRDefault="00900634" w:rsidP="00AC74D3">
            <w:pPr>
              <w:rPr>
                <w:i/>
                <w:iCs/>
                <w:spacing w:val="-2"/>
                <w:sz w:val="20"/>
                <w:szCs w:val="20"/>
              </w:rPr>
            </w:pPr>
            <w:r w:rsidRPr="00AC74D3">
              <w:rPr>
                <w:i/>
                <w:spacing w:val="-2"/>
                <w:sz w:val="20"/>
                <w:szCs w:val="20"/>
              </w:rPr>
              <w:t xml:space="preserve">Знать </w:t>
            </w:r>
            <w:r w:rsidRPr="00AC74D3">
              <w:rPr>
                <w:spacing w:val="-2"/>
                <w:sz w:val="20"/>
                <w:szCs w:val="20"/>
              </w:rPr>
              <w:t xml:space="preserve">основные факты из жизни Шекспира, </w:t>
            </w:r>
            <w:r w:rsidRPr="00AC74D3">
              <w:rPr>
                <w:sz w:val="20"/>
                <w:szCs w:val="20"/>
                <w:lang w:eastAsia="en-US"/>
              </w:rPr>
              <w:t>характеристику гуманизма эпохи Возрождения</w:t>
            </w:r>
            <w:r w:rsidRPr="00AC74D3">
              <w:rPr>
                <w:spacing w:val="-2"/>
                <w:sz w:val="20"/>
                <w:szCs w:val="20"/>
              </w:rPr>
              <w:t xml:space="preserve"> содержание трагедии «Гамлет».</w:t>
            </w:r>
            <w:r w:rsidRPr="00AC74D3">
              <w:rPr>
                <w:i/>
                <w:spacing w:val="-2"/>
                <w:sz w:val="20"/>
                <w:szCs w:val="20"/>
              </w:rPr>
              <w:t xml:space="preserve"> Иметь</w:t>
            </w:r>
            <w:r w:rsidRPr="00AC74D3">
              <w:rPr>
                <w:spacing w:val="-2"/>
                <w:sz w:val="20"/>
                <w:szCs w:val="20"/>
              </w:rPr>
              <w:t xml:space="preserve"> представление о героях трагедии.</w:t>
            </w:r>
            <w:r w:rsidRPr="00AC74D3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</w:p>
          <w:p w:rsidR="00900634" w:rsidRPr="00AC74D3" w:rsidRDefault="00900634" w:rsidP="00AC74D3">
            <w:pPr>
              <w:rPr>
                <w:sz w:val="20"/>
                <w:szCs w:val="20"/>
              </w:rPr>
            </w:pPr>
            <w:r w:rsidRPr="00AC74D3">
              <w:rPr>
                <w:i/>
                <w:iCs/>
                <w:spacing w:val="-2"/>
                <w:sz w:val="20"/>
                <w:szCs w:val="20"/>
              </w:rPr>
              <w:t xml:space="preserve">Уметь </w:t>
            </w:r>
            <w:r w:rsidRPr="00AC74D3">
              <w:rPr>
                <w:spacing w:val="-2"/>
                <w:sz w:val="20"/>
                <w:szCs w:val="20"/>
              </w:rPr>
              <w:t xml:space="preserve">участвовать </w:t>
            </w:r>
            <w:r w:rsidRPr="00AC74D3">
              <w:rPr>
                <w:spacing w:val="-3"/>
                <w:sz w:val="20"/>
                <w:szCs w:val="20"/>
              </w:rPr>
              <w:t>в диалоге по прочи</w:t>
            </w:r>
            <w:r w:rsidRPr="00AC74D3">
              <w:rPr>
                <w:spacing w:val="-3"/>
                <w:sz w:val="20"/>
                <w:szCs w:val="20"/>
              </w:rPr>
              <w:softHyphen/>
            </w:r>
            <w:r w:rsidRPr="00AC74D3">
              <w:rPr>
                <w:spacing w:val="-9"/>
                <w:sz w:val="20"/>
                <w:szCs w:val="20"/>
              </w:rPr>
              <w:t>танному произведе</w:t>
            </w:r>
            <w:r w:rsidRPr="00AC74D3">
              <w:rPr>
                <w:spacing w:val="-9"/>
                <w:sz w:val="20"/>
                <w:szCs w:val="20"/>
              </w:rPr>
              <w:softHyphen/>
            </w:r>
            <w:r w:rsidRPr="00AC74D3">
              <w:rPr>
                <w:spacing w:val="-8"/>
                <w:sz w:val="20"/>
                <w:szCs w:val="20"/>
              </w:rPr>
              <w:t>нию, понимать чу</w:t>
            </w:r>
            <w:r w:rsidRPr="00AC74D3">
              <w:rPr>
                <w:spacing w:val="-8"/>
                <w:sz w:val="20"/>
                <w:szCs w:val="20"/>
              </w:rPr>
              <w:softHyphen/>
            </w:r>
            <w:r w:rsidRPr="00AC74D3">
              <w:rPr>
                <w:spacing w:val="-3"/>
                <w:sz w:val="20"/>
                <w:szCs w:val="20"/>
              </w:rPr>
              <w:t>жую точку зрения</w:t>
            </w:r>
          </w:p>
        </w:tc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Default="00900634" w:rsidP="00AC74D3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статьи учебника, монологов Гамлета;</w:t>
            </w:r>
          </w:p>
          <w:p w:rsidR="00900634" w:rsidRDefault="00900634" w:rsidP="00900634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ответы на репродуктивные вопросы;</w:t>
            </w:r>
          </w:p>
          <w:p w:rsidR="00900634" w:rsidRDefault="00900634" w:rsidP="00AC74D3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чтение;</w:t>
            </w:r>
          </w:p>
          <w:p w:rsidR="00900634" w:rsidRPr="00900634" w:rsidRDefault="00900634" w:rsidP="00AC74D3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AC74D3" w:rsidRDefault="00900634" w:rsidP="00AC74D3">
            <w:pPr>
              <w:rPr>
                <w:sz w:val="20"/>
                <w:szCs w:val="20"/>
                <w:lang w:eastAsia="en-US"/>
              </w:rPr>
            </w:pPr>
            <w:r w:rsidRPr="00AC74D3">
              <w:rPr>
                <w:sz w:val="20"/>
                <w:szCs w:val="20"/>
              </w:rPr>
              <w:t xml:space="preserve">Комментированное </w:t>
            </w:r>
            <w:r w:rsidRPr="00AC74D3">
              <w:rPr>
                <w:sz w:val="20"/>
                <w:szCs w:val="20"/>
                <w:lang w:eastAsia="en-US"/>
              </w:rPr>
              <w:t>чтение отдельных сцен трагедии (акт1, сцена 5; акт3, сцена2; акт5, сцена2).</w:t>
            </w:r>
          </w:p>
          <w:p w:rsidR="00900634" w:rsidRPr="00AC74D3" w:rsidRDefault="00900634" w:rsidP="00AC74D3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AC74D3" w:rsidRDefault="00900634" w:rsidP="00AC74D3">
            <w:pPr>
              <w:rPr>
                <w:sz w:val="20"/>
                <w:szCs w:val="20"/>
              </w:rPr>
            </w:pPr>
            <w:r w:rsidRPr="00AC74D3">
              <w:rPr>
                <w:sz w:val="20"/>
                <w:szCs w:val="20"/>
              </w:rPr>
              <w:t>Составить рассказ об отношениях Офелии и Гамлета (найти сцены об Офелии)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5A14EC" w:rsidRDefault="00900634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900634" w:rsidRPr="00A22003" w:rsidTr="00C8487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09401B" w:rsidRDefault="00900634" w:rsidP="00043689">
            <w:pPr>
              <w:rPr>
                <w:sz w:val="20"/>
                <w:szCs w:val="20"/>
              </w:rPr>
            </w:pPr>
            <w:r w:rsidRPr="0009401B">
              <w:rPr>
                <w:sz w:val="20"/>
                <w:szCs w:val="20"/>
              </w:rPr>
              <w:t>99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09401B" w:rsidRDefault="00900634" w:rsidP="00BB69C5">
            <w:pPr>
              <w:rPr>
                <w:sz w:val="20"/>
                <w:szCs w:val="20"/>
              </w:rPr>
            </w:pPr>
            <w:r w:rsidRPr="0009401B">
              <w:rPr>
                <w:sz w:val="20"/>
                <w:szCs w:val="20"/>
                <w:lang w:eastAsia="en-US"/>
              </w:rPr>
              <w:t>Трагизм любви Гамлета и Офелии. Гамлет как вечный образ мировой литературы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09401B" w:rsidRDefault="00900634" w:rsidP="00043689">
            <w:pPr>
              <w:jc w:val="center"/>
              <w:rPr>
                <w:sz w:val="20"/>
                <w:szCs w:val="20"/>
              </w:rPr>
            </w:pPr>
            <w:r w:rsidRPr="0009401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09401B" w:rsidRDefault="00900634" w:rsidP="00C61236">
            <w:pPr>
              <w:jc w:val="center"/>
              <w:rPr>
                <w:sz w:val="20"/>
                <w:szCs w:val="20"/>
              </w:rPr>
            </w:pPr>
            <w:r w:rsidRPr="0009401B">
              <w:rPr>
                <w:sz w:val="20"/>
                <w:szCs w:val="20"/>
                <w:lang w:eastAsia="en-US"/>
              </w:rPr>
              <w:t>Урок внеклассного чтения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09401B" w:rsidRDefault="00900634" w:rsidP="00043689">
            <w:pPr>
              <w:rPr>
                <w:sz w:val="20"/>
                <w:szCs w:val="20"/>
              </w:rPr>
            </w:pPr>
            <w:r w:rsidRPr="0009401B">
              <w:rPr>
                <w:sz w:val="20"/>
                <w:szCs w:val="20"/>
              </w:rPr>
              <w:t xml:space="preserve">Сцены, рассказывающие об отношениях Гамлета и Офелии. Трагизм их любви. Одиночество Гамлета в его конфликте с «расшатавшимся» веком. </w:t>
            </w:r>
            <w:r w:rsidRPr="0009401B">
              <w:rPr>
                <w:sz w:val="20"/>
                <w:szCs w:val="20"/>
                <w:lang w:eastAsia="en-US"/>
              </w:rPr>
              <w:t>Вечный образ мировой литературы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09401B" w:rsidRDefault="00900634" w:rsidP="00043689">
            <w:pPr>
              <w:rPr>
                <w:sz w:val="20"/>
                <w:szCs w:val="20"/>
                <w:lang w:eastAsia="en-US"/>
              </w:rPr>
            </w:pPr>
            <w:r w:rsidRPr="0009401B">
              <w:rPr>
                <w:i/>
                <w:sz w:val="20"/>
                <w:szCs w:val="20"/>
                <w:lang w:eastAsia="en-US"/>
              </w:rPr>
              <w:t>Знать</w:t>
            </w:r>
            <w:r w:rsidRPr="0009401B">
              <w:rPr>
                <w:sz w:val="20"/>
                <w:szCs w:val="20"/>
                <w:lang w:eastAsia="en-US"/>
              </w:rPr>
              <w:t xml:space="preserve">  содержание трагедии «Гамлет»; понятие «трагедия как драматический жанр».</w:t>
            </w:r>
          </w:p>
          <w:p w:rsidR="00900634" w:rsidRPr="0009401B" w:rsidRDefault="00900634" w:rsidP="00043689">
            <w:pPr>
              <w:rPr>
                <w:sz w:val="20"/>
                <w:szCs w:val="20"/>
              </w:rPr>
            </w:pPr>
            <w:r w:rsidRPr="0009401B">
              <w:rPr>
                <w:sz w:val="20"/>
                <w:szCs w:val="20"/>
                <w:lang w:eastAsia="en-US"/>
              </w:rPr>
              <w:t>Уметь  выразительно читать, анализировать и делать выводы.</w:t>
            </w:r>
          </w:p>
        </w:tc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09401B" w:rsidRDefault="00900634" w:rsidP="0004368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09401B" w:rsidRDefault="00900634" w:rsidP="004F1FCF">
            <w:pPr>
              <w:rPr>
                <w:sz w:val="20"/>
                <w:szCs w:val="20"/>
              </w:rPr>
            </w:pPr>
            <w:r w:rsidRPr="0009401B">
              <w:rPr>
                <w:sz w:val="20"/>
                <w:szCs w:val="20"/>
              </w:rPr>
              <w:t xml:space="preserve">Беседа. Комментированное </w:t>
            </w:r>
            <w:r w:rsidRPr="0009401B">
              <w:rPr>
                <w:sz w:val="20"/>
                <w:szCs w:val="20"/>
                <w:lang w:eastAsia="en-US"/>
              </w:rPr>
              <w:t>чтение отдельных сцен трагедии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09401B" w:rsidRDefault="00900634" w:rsidP="0009401B">
            <w:pPr>
              <w:rPr>
                <w:sz w:val="20"/>
                <w:szCs w:val="20"/>
              </w:rPr>
            </w:pPr>
            <w:r w:rsidRPr="0009401B">
              <w:rPr>
                <w:sz w:val="20"/>
                <w:szCs w:val="20"/>
              </w:rPr>
              <w:t>Подготовить сообщение  о жизни и творчестве И.</w:t>
            </w:r>
            <w:r>
              <w:rPr>
                <w:sz w:val="20"/>
                <w:szCs w:val="20"/>
              </w:rPr>
              <w:t>-</w:t>
            </w:r>
            <w:r w:rsidRPr="0009401B">
              <w:rPr>
                <w:sz w:val="20"/>
                <w:szCs w:val="20"/>
              </w:rPr>
              <w:t>В.Гёте.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4" w:rsidRPr="00043689" w:rsidRDefault="00900634" w:rsidP="00043689">
            <w:pPr>
              <w:jc w:val="center"/>
            </w:pPr>
          </w:p>
        </w:tc>
      </w:tr>
      <w:tr w:rsidR="001C38B4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EB3ADA" w:rsidRDefault="001C38B4" w:rsidP="00043689">
            <w:pPr>
              <w:rPr>
                <w:sz w:val="20"/>
                <w:szCs w:val="20"/>
              </w:rPr>
            </w:pPr>
            <w:r w:rsidRPr="00EB3ADA">
              <w:rPr>
                <w:sz w:val="20"/>
                <w:szCs w:val="20"/>
              </w:rPr>
              <w:t>100-101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EB3ADA" w:rsidRDefault="001C38B4" w:rsidP="00775F8B">
            <w:pPr>
              <w:rPr>
                <w:sz w:val="20"/>
                <w:szCs w:val="20"/>
              </w:rPr>
            </w:pPr>
            <w:r w:rsidRPr="00EB3ADA">
              <w:rPr>
                <w:sz w:val="20"/>
                <w:szCs w:val="20"/>
                <w:lang w:eastAsia="en-US"/>
              </w:rPr>
              <w:t xml:space="preserve">И.-В.Гете. Слово о поэте. Эпоха Просвещения. «Фауст» (Обзор с чтением отдельных сцен.) Трагизм любви Фауста и Гретхен. . Противостояние добра </w:t>
            </w:r>
            <w:r w:rsidRPr="00EB3ADA">
              <w:rPr>
                <w:sz w:val="20"/>
                <w:szCs w:val="20"/>
                <w:lang w:eastAsia="en-US"/>
              </w:rPr>
              <w:lastRenderedPageBreak/>
              <w:t>и зла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EB3ADA" w:rsidRDefault="001C38B4" w:rsidP="00043689">
            <w:pPr>
              <w:jc w:val="center"/>
              <w:rPr>
                <w:sz w:val="20"/>
                <w:szCs w:val="20"/>
              </w:rPr>
            </w:pPr>
            <w:r w:rsidRPr="00EB3AD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EB3ADA" w:rsidRDefault="001C38B4" w:rsidP="00C61236">
            <w:pPr>
              <w:jc w:val="center"/>
              <w:rPr>
                <w:sz w:val="20"/>
                <w:szCs w:val="20"/>
              </w:rPr>
            </w:pPr>
            <w:r w:rsidRPr="00EB3AD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EB3ADA" w:rsidRDefault="001C38B4" w:rsidP="00043689">
            <w:pPr>
              <w:rPr>
                <w:sz w:val="20"/>
                <w:szCs w:val="20"/>
              </w:rPr>
            </w:pPr>
            <w:r w:rsidRPr="00EB3ADA">
              <w:rPr>
                <w:sz w:val="20"/>
                <w:szCs w:val="20"/>
              </w:rPr>
              <w:t xml:space="preserve">Биография Гёте и его эпоха. Эпоха Просвещения. </w:t>
            </w:r>
            <w:r w:rsidRPr="00EB3ADA">
              <w:rPr>
                <w:sz w:val="20"/>
                <w:szCs w:val="20"/>
                <w:lang w:eastAsia="en-US"/>
              </w:rPr>
              <w:t xml:space="preserve">«Фауст» как философская трагедия. «Фауст» 1 часть. Противостояние добра и зла -  Фауста и Мефистофеля. Поиски справедливости и смысла человеческой жизни. Смысл сопоставления Фауста и Вагнера. Фауст как вечный образ мировой литературы. 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EB3ADA" w:rsidRDefault="001C38B4" w:rsidP="00775F8B">
            <w:pPr>
              <w:shd w:val="clear" w:color="auto" w:fill="FFFFFF"/>
              <w:spacing w:line="278" w:lineRule="exact"/>
              <w:rPr>
                <w:iCs/>
                <w:spacing w:val="-1"/>
                <w:sz w:val="20"/>
                <w:szCs w:val="20"/>
              </w:rPr>
            </w:pPr>
            <w:r w:rsidRPr="00EB3ADA">
              <w:rPr>
                <w:i/>
                <w:iCs/>
                <w:spacing w:val="-1"/>
                <w:sz w:val="20"/>
                <w:szCs w:val="20"/>
              </w:rPr>
              <w:t xml:space="preserve">Знать </w:t>
            </w:r>
            <w:r w:rsidRPr="00EB3ADA">
              <w:rPr>
                <w:spacing w:val="-2"/>
                <w:sz w:val="20"/>
                <w:szCs w:val="20"/>
              </w:rPr>
              <w:t>основные факты из жизни Гете, содержание отдельных сцен.</w:t>
            </w:r>
          </w:p>
          <w:p w:rsidR="001C38B4" w:rsidRPr="00EB3ADA" w:rsidRDefault="001C38B4" w:rsidP="00775F8B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 w:rsidRPr="00EB3ADA">
              <w:rPr>
                <w:i/>
                <w:iCs/>
                <w:spacing w:val="-1"/>
                <w:sz w:val="20"/>
                <w:szCs w:val="20"/>
              </w:rPr>
              <w:t xml:space="preserve">Уметь </w:t>
            </w:r>
            <w:r w:rsidRPr="00EB3ADA">
              <w:rPr>
                <w:iCs/>
                <w:spacing w:val="-1"/>
                <w:sz w:val="20"/>
                <w:szCs w:val="20"/>
              </w:rPr>
              <w:t>выразительно читать</w:t>
            </w:r>
            <w:r w:rsidRPr="00EB3ADA">
              <w:rPr>
                <w:i/>
                <w:iCs/>
                <w:spacing w:val="-1"/>
                <w:sz w:val="20"/>
                <w:szCs w:val="20"/>
              </w:rPr>
              <w:t xml:space="preserve">,  </w:t>
            </w:r>
            <w:r w:rsidRPr="00EB3ADA">
              <w:rPr>
                <w:spacing w:val="-1"/>
                <w:sz w:val="20"/>
                <w:szCs w:val="20"/>
              </w:rPr>
              <w:t>раскрывать</w:t>
            </w:r>
            <w:r w:rsidRPr="00EB3ADA">
              <w:rPr>
                <w:sz w:val="20"/>
                <w:szCs w:val="20"/>
              </w:rPr>
              <w:t xml:space="preserve"> </w:t>
            </w:r>
            <w:r w:rsidRPr="00EB3ADA">
              <w:rPr>
                <w:spacing w:val="-1"/>
                <w:sz w:val="20"/>
                <w:szCs w:val="20"/>
              </w:rPr>
              <w:t xml:space="preserve">мотивы поступков </w:t>
            </w:r>
            <w:r w:rsidRPr="00EB3ADA">
              <w:rPr>
                <w:sz w:val="20"/>
                <w:szCs w:val="20"/>
              </w:rPr>
              <w:t>героев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Default="004430D0" w:rsidP="00775F8B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Рецептивная</w:t>
            </w:r>
            <w:r w:rsidRPr="00B528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чтение отдельных сцен; </w:t>
            </w:r>
          </w:p>
          <w:p w:rsidR="004430D0" w:rsidRPr="004430D0" w:rsidRDefault="004430D0" w:rsidP="00775F8B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Репродуктивная</w:t>
            </w:r>
            <w:r>
              <w:rPr>
                <w:i/>
                <w:sz w:val="20"/>
                <w:szCs w:val="20"/>
              </w:rPr>
              <w:t xml:space="preserve">: </w:t>
            </w:r>
            <w:r w:rsidRPr="004430D0">
              <w:rPr>
                <w:sz w:val="20"/>
                <w:szCs w:val="20"/>
              </w:rPr>
              <w:t>осмысление сюжета произведения по вопросам и заданиям;</w:t>
            </w:r>
          </w:p>
          <w:p w:rsidR="004430D0" w:rsidRDefault="004430D0" w:rsidP="00775F8B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сообщение о Гёте с краткой творческой историей трагедии</w:t>
            </w:r>
            <w:r w:rsidR="00297FF6">
              <w:rPr>
                <w:sz w:val="20"/>
                <w:szCs w:val="20"/>
              </w:rPr>
              <w:t>.</w:t>
            </w:r>
          </w:p>
          <w:p w:rsidR="00297FF6" w:rsidRPr="004430D0" w:rsidRDefault="00297FF6" w:rsidP="00775F8B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EB3ADA" w:rsidRDefault="001C38B4" w:rsidP="00043689">
            <w:pPr>
              <w:jc w:val="center"/>
              <w:rPr>
                <w:sz w:val="20"/>
                <w:szCs w:val="20"/>
              </w:rPr>
            </w:pPr>
            <w:r w:rsidRPr="00EB3ADA">
              <w:rPr>
                <w:sz w:val="20"/>
                <w:szCs w:val="20"/>
              </w:rPr>
              <w:t xml:space="preserve">Беседа. Комментированное </w:t>
            </w:r>
            <w:r w:rsidRPr="00EB3ADA">
              <w:rPr>
                <w:sz w:val="20"/>
                <w:szCs w:val="20"/>
                <w:lang w:eastAsia="en-US"/>
              </w:rPr>
              <w:t>чтение отдельных сцен трагедии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Default="001C38B4" w:rsidP="00043689">
            <w:pPr>
              <w:jc w:val="center"/>
              <w:rPr>
                <w:sz w:val="20"/>
                <w:szCs w:val="20"/>
              </w:rPr>
            </w:pPr>
            <w:r w:rsidRPr="00EB3ADA">
              <w:rPr>
                <w:sz w:val="20"/>
                <w:szCs w:val="20"/>
              </w:rPr>
              <w:t>Выразительное чтение по ролям. Подготовиться к итоговой контрольной работе.</w:t>
            </w:r>
          </w:p>
          <w:p w:rsidR="00297FF6" w:rsidRPr="00EB3ADA" w:rsidRDefault="00297FF6" w:rsidP="0004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презентацию на одну из предложенных тем.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043689" w:rsidRDefault="001C38B4" w:rsidP="00043689">
            <w:pPr>
              <w:jc w:val="center"/>
            </w:pPr>
          </w:p>
        </w:tc>
      </w:tr>
      <w:tr w:rsidR="001C38B4" w:rsidRPr="00A22003" w:rsidTr="00AA14F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A90E9F" w:rsidRDefault="001C38B4" w:rsidP="00EB3ADA">
            <w:pPr>
              <w:rPr>
                <w:sz w:val="20"/>
                <w:szCs w:val="20"/>
              </w:rPr>
            </w:pPr>
            <w:r w:rsidRPr="00A90E9F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A90E9F" w:rsidRDefault="001C38B4" w:rsidP="00043689">
            <w:pPr>
              <w:rPr>
                <w:sz w:val="20"/>
                <w:szCs w:val="20"/>
              </w:rPr>
            </w:pPr>
            <w:r w:rsidRPr="00A90E9F">
              <w:rPr>
                <w:sz w:val="20"/>
                <w:szCs w:val="20"/>
                <w:lang w:eastAsia="en-US"/>
              </w:rPr>
              <w:t>Выявление уровня литературного развития учащихся. Итоги года и задания для летнего чтения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A90E9F" w:rsidRDefault="001C38B4" w:rsidP="00043689">
            <w:pPr>
              <w:jc w:val="center"/>
              <w:rPr>
                <w:sz w:val="20"/>
                <w:szCs w:val="20"/>
              </w:rPr>
            </w:pPr>
            <w:r w:rsidRPr="00A90E9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A90E9F" w:rsidRDefault="001C38B4" w:rsidP="00EB3ADA">
            <w:pPr>
              <w:jc w:val="center"/>
              <w:rPr>
                <w:sz w:val="20"/>
                <w:szCs w:val="20"/>
              </w:rPr>
            </w:pPr>
            <w:r w:rsidRPr="00A90E9F">
              <w:rPr>
                <w:sz w:val="20"/>
                <w:szCs w:val="20"/>
                <w:lang w:eastAsia="en-US"/>
              </w:rPr>
              <w:t>Урок контроля и систематизации ЗУН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A90E9F" w:rsidRDefault="001C38B4" w:rsidP="00043689">
            <w:pPr>
              <w:rPr>
                <w:sz w:val="20"/>
                <w:szCs w:val="20"/>
              </w:rPr>
            </w:pPr>
            <w:r w:rsidRPr="00A90E9F">
              <w:rPr>
                <w:sz w:val="20"/>
                <w:szCs w:val="20"/>
                <w:lang w:eastAsia="en-US"/>
              </w:rPr>
              <w:t>Задания на знание содержания изученных литературных произведений. Задания для проверки уровня усвоения теоретико-литературных понятий. Рекомендации для летнего чтения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A90E9F" w:rsidRDefault="001C38B4" w:rsidP="00043689">
            <w:pPr>
              <w:rPr>
                <w:sz w:val="20"/>
                <w:szCs w:val="20"/>
              </w:rPr>
            </w:pPr>
            <w:r w:rsidRPr="00A90E9F">
              <w:rPr>
                <w:bCs/>
                <w:i/>
                <w:sz w:val="20"/>
                <w:szCs w:val="20"/>
              </w:rPr>
              <w:t xml:space="preserve">Уметь </w:t>
            </w:r>
            <w:r w:rsidRPr="00A90E9F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Default="00297FF6" w:rsidP="00043689">
            <w:pPr>
              <w:rPr>
                <w:sz w:val="20"/>
                <w:szCs w:val="20"/>
              </w:rPr>
            </w:pPr>
            <w:r w:rsidRPr="00B52864">
              <w:rPr>
                <w:i/>
                <w:sz w:val="20"/>
                <w:szCs w:val="20"/>
              </w:rPr>
              <w:t>Продуктивная,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52864">
              <w:rPr>
                <w:i/>
                <w:sz w:val="20"/>
                <w:szCs w:val="20"/>
              </w:rPr>
              <w:t>творческая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подготовка проекта и его защита;</w:t>
            </w:r>
          </w:p>
          <w:p w:rsidR="00297FF6" w:rsidRPr="00297FF6" w:rsidRDefault="00297FF6" w:rsidP="00043689">
            <w:pPr>
              <w:rPr>
                <w:sz w:val="20"/>
                <w:szCs w:val="20"/>
              </w:rPr>
            </w:pPr>
            <w:r w:rsidRPr="00097F9C">
              <w:rPr>
                <w:i/>
                <w:sz w:val="20"/>
                <w:szCs w:val="20"/>
              </w:rPr>
              <w:t>Исследовательская:</w:t>
            </w:r>
            <w:r>
              <w:rPr>
                <w:sz w:val="20"/>
                <w:szCs w:val="20"/>
              </w:rPr>
              <w:t xml:space="preserve"> анализ источников, сбор необходимой информации, обсуждение способов оформление конечного результата.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A90E9F" w:rsidRDefault="001C38B4" w:rsidP="00A90E9F">
            <w:pPr>
              <w:rPr>
                <w:sz w:val="20"/>
                <w:szCs w:val="20"/>
              </w:rPr>
            </w:pPr>
            <w:r w:rsidRPr="00A90E9F">
              <w:rPr>
                <w:sz w:val="20"/>
                <w:szCs w:val="20"/>
              </w:rPr>
              <w:t>Выполнение контрольных заданий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A90E9F" w:rsidRDefault="001C38B4" w:rsidP="00043689">
            <w:pPr>
              <w:jc w:val="center"/>
              <w:rPr>
                <w:sz w:val="20"/>
                <w:szCs w:val="20"/>
              </w:rPr>
            </w:pPr>
            <w:r w:rsidRPr="00A90E9F">
              <w:rPr>
                <w:sz w:val="20"/>
                <w:szCs w:val="20"/>
              </w:rPr>
              <w:t>Список книг для чтения летом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B4" w:rsidRPr="00A90E9F" w:rsidRDefault="001C38B4" w:rsidP="00043689">
            <w:pPr>
              <w:jc w:val="center"/>
              <w:rPr>
                <w:sz w:val="20"/>
                <w:szCs w:val="20"/>
              </w:rPr>
            </w:pPr>
          </w:p>
        </w:tc>
      </w:tr>
      <w:tr w:rsidR="009F499C" w:rsidRPr="00A22003" w:rsidTr="009F499C">
        <w:tc>
          <w:tcPr>
            <w:tcW w:w="1531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499C" w:rsidRPr="00043689" w:rsidRDefault="009F499C" w:rsidP="00043689">
            <w:pPr>
              <w:jc w:val="center"/>
            </w:pPr>
          </w:p>
        </w:tc>
      </w:tr>
    </w:tbl>
    <w:p w:rsidR="00EB3741" w:rsidRDefault="00EB3741" w:rsidP="006D5129"/>
    <w:p w:rsidR="00EB3741" w:rsidRDefault="00EB3741" w:rsidP="006D5129"/>
    <w:p w:rsidR="002C6B99" w:rsidRDefault="002C6B99" w:rsidP="006D5129"/>
    <w:p w:rsidR="002C6B99" w:rsidRDefault="002C6B99" w:rsidP="006D5129"/>
    <w:p w:rsidR="006D5129" w:rsidRPr="00A22003" w:rsidRDefault="006D5129" w:rsidP="006D5129"/>
    <w:p w:rsidR="006D5129" w:rsidRPr="00A22003" w:rsidRDefault="006D5129" w:rsidP="006D5129"/>
    <w:p w:rsidR="006D5129" w:rsidRPr="00A22003" w:rsidRDefault="006D5129" w:rsidP="006D5129"/>
    <w:p w:rsidR="006D5129" w:rsidRPr="00A22003" w:rsidRDefault="006D5129" w:rsidP="006D5129"/>
    <w:p w:rsidR="006D5129" w:rsidRDefault="006D5129" w:rsidP="006D5129"/>
    <w:p w:rsidR="00F91AAE" w:rsidRDefault="00F91AAE"/>
    <w:sectPr w:rsidR="00F91AAE" w:rsidSect="00043689">
      <w:footerReference w:type="default" r:id="rId8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29" w:rsidRDefault="00793529" w:rsidP="00C8487A">
      <w:r>
        <w:separator/>
      </w:r>
    </w:p>
  </w:endnote>
  <w:endnote w:type="continuationSeparator" w:id="1">
    <w:p w:rsidR="00793529" w:rsidRDefault="00793529" w:rsidP="00C84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706016"/>
      <w:docPartObj>
        <w:docPartGallery w:val="Page Numbers (Bottom of Page)"/>
        <w:docPartUnique/>
      </w:docPartObj>
    </w:sdtPr>
    <w:sdtContent>
      <w:p w:rsidR="00C8487A" w:rsidRDefault="00C8487A">
        <w:pPr>
          <w:pStyle w:val="a6"/>
          <w:jc w:val="center"/>
        </w:pPr>
        <w:fldSimple w:instr=" PAGE   \* MERGEFORMAT ">
          <w:r w:rsidR="00534E6E">
            <w:rPr>
              <w:noProof/>
            </w:rPr>
            <w:t>1</w:t>
          </w:r>
        </w:fldSimple>
      </w:p>
    </w:sdtContent>
  </w:sdt>
  <w:p w:rsidR="00C8487A" w:rsidRDefault="00C848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29" w:rsidRDefault="00793529" w:rsidP="00C8487A">
      <w:r>
        <w:separator/>
      </w:r>
    </w:p>
  </w:footnote>
  <w:footnote w:type="continuationSeparator" w:id="1">
    <w:p w:rsidR="00793529" w:rsidRDefault="00793529" w:rsidP="00C84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129"/>
    <w:rsid w:val="00014BCB"/>
    <w:rsid w:val="00017C4B"/>
    <w:rsid w:val="00021740"/>
    <w:rsid w:val="00021DA0"/>
    <w:rsid w:val="00025C9F"/>
    <w:rsid w:val="00027440"/>
    <w:rsid w:val="00033998"/>
    <w:rsid w:val="0004126E"/>
    <w:rsid w:val="00043689"/>
    <w:rsid w:val="00054F3B"/>
    <w:rsid w:val="00056668"/>
    <w:rsid w:val="00080F50"/>
    <w:rsid w:val="00092838"/>
    <w:rsid w:val="0009401B"/>
    <w:rsid w:val="00097F9C"/>
    <w:rsid w:val="000B4202"/>
    <w:rsid w:val="000B78D3"/>
    <w:rsid w:val="000C1CF7"/>
    <w:rsid w:val="000C1EDA"/>
    <w:rsid w:val="000D1A4C"/>
    <w:rsid w:val="000D1C0C"/>
    <w:rsid w:val="000D6AC9"/>
    <w:rsid w:val="000F67CA"/>
    <w:rsid w:val="00102EFE"/>
    <w:rsid w:val="0010569E"/>
    <w:rsid w:val="00105FDD"/>
    <w:rsid w:val="0015102A"/>
    <w:rsid w:val="00155138"/>
    <w:rsid w:val="001700B3"/>
    <w:rsid w:val="00170EC6"/>
    <w:rsid w:val="00171A74"/>
    <w:rsid w:val="001A5CEB"/>
    <w:rsid w:val="001C38B4"/>
    <w:rsid w:val="001C46BE"/>
    <w:rsid w:val="001D2D61"/>
    <w:rsid w:val="001E5EB5"/>
    <w:rsid w:val="001E7941"/>
    <w:rsid w:val="001E79B8"/>
    <w:rsid w:val="001F2E29"/>
    <w:rsid w:val="001F4DBA"/>
    <w:rsid w:val="001F634C"/>
    <w:rsid w:val="00200F02"/>
    <w:rsid w:val="00200FF4"/>
    <w:rsid w:val="00214E57"/>
    <w:rsid w:val="00215EA2"/>
    <w:rsid w:val="002308F9"/>
    <w:rsid w:val="00230D6C"/>
    <w:rsid w:val="00244692"/>
    <w:rsid w:val="00252DD6"/>
    <w:rsid w:val="00261964"/>
    <w:rsid w:val="002702BF"/>
    <w:rsid w:val="00274720"/>
    <w:rsid w:val="002770F5"/>
    <w:rsid w:val="00281422"/>
    <w:rsid w:val="00283CDC"/>
    <w:rsid w:val="00285F15"/>
    <w:rsid w:val="002944F7"/>
    <w:rsid w:val="00297FF6"/>
    <w:rsid w:val="002A61D0"/>
    <w:rsid w:val="002C0EB3"/>
    <w:rsid w:val="002C6B99"/>
    <w:rsid w:val="002F41AB"/>
    <w:rsid w:val="00301B9F"/>
    <w:rsid w:val="00302C0E"/>
    <w:rsid w:val="00303E31"/>
    <w:rsid w:val="00305BC1"/>
    <w:rsid w:val="0031025E"/>
    <w:rsid w:val="0031155D"/>
    <w:rsid w:val="003155EE"/>
    <w:rsid w:val="00320C3B"/>
    <w:rsid w:val="003219C6"/>
    <w:rsid w:val="00323E4B"/>
    <w:rsid w:val="003253FB"/>
    <w:rsid w:val="003258A2"/>
    <w:rsid w:val="00331289"/>
    <w:rsid w:val="00331B3A"/>
    <w:rsid w:val="003405EE"/>
    <w:rsid w:val="00344529"/>
    <w:rsid w:val="00345430"/>
    <w:rsid w:val="00345E85"/>
    <w:rsid w:val="003465B1"/>
    <w:rsid w:val="00346B23"/>
    <w:rsid w:val="00361E17"/>
    <w:rsid w:val="00370828"/>
    <w:rsid w:val="00377B8B"/>
    <w:rsid w:val="003958E7"/>
    <w:rsid w:val="00396AD6"/>
    <w:rsid w:val="00396CA6"/>
    <w:rsid w:val="00396E2A"/>
    <w:rsid w:val="00397679"/>
    <w:rsid w:val="003A05EF"/>
    <w:rsid w:val="003D06C0"/>
    <w:rsid w:val="003D5FF8"/>
    <w:rsid w:val="003D608C"/>
    <w:rsid w:val="00415AFA"/>
    <w:rsid w:val="004216C2"/>
    <w:rsid w:val="0042469E"/>
    <w:rsid w:val="004266ED"/>
    <w:rsid w:val="0043261C"/>
    <w:rsid w:val="004430D0"/>
    <w:rsid w:val="00446A2E"/>
    <w:rsid w:val="0045017D"/>
    <w:rsid w:val="0045696B"/>
    <w:rsid w:val="00472E55"/>
    <w:rsid w:val="00476761"/>
    <w:rsid w:val="00486016"/>
    <w:rsid w:val="00487D9D"/>
    <w:rsid w:val="0049140E"/>
    <w:rsid w:val="004A3F91"/>
    <w:rsid w:val="004B0C43"/>
    <w:rsid w:val="004C36C2"/>
    <w:rsid w:val="004D4CE2"/>
    <w:rsid w:val="004F1FCF"/>
    <w:rsid w:val="004F34A7"/>
    <w:rsid w:val="00500A70"/>
    <w:rsid w:val="005111F3"/>
    <w:rsid w:val="00517C10"/>
    <w:rsid w:val="00525D81"/>
    <w:rsid w:val="00534E6E"/>
    <w:rsid w:val="00536BD7"/>
    <w:rsid w:val="005413C6"/>
    <w:rsid w:val="0055072A"/>
    <w:rsid w:val="005562ED"/>
    <w:rsid w:val="00560A09"/>
    <w:rsid w:val="00566A46"/>
    <w:rsid w:val="0058226E"/>
    <w:rsid w:val="005913E8"/>
    <w:rsid w:val="00591665"/>
    <w:rsid w:val="005A14EC"/>
    <w:rsid w:val="005A263A"/>
    <w:rsid w:val="005A3A7C"/>
    <w:rsid w:val="005A3D10"/>
    <w:rsid w:val="005C501F"/>
    <w:rsid w:val="005D0067"/>
    <w:rsid w:val="005E4155"/>
    <w:rsid w:val="0061254C"/>
    <w:rsid w:val="006134C0"/>
    <w:rsid w:val="006147EC"/>
    <w:rsid w:val="00620534"/>
    <w:rsid w:val="006228B4"/>
    <w:rsid w:val="00623894"/>
    <w:rsid w:val="006309A7"/>
    <w:rsid w:val="00630A34"/>
    <w:rsid w:val="00636F4F"/>
    <w:rsid w:val="00641096"/>
    <w:rsid w:val="00671058"/>
    <w:rsid w:val="006763B4"/>
    <w:rsid w:val="0069080F"/>
    <w:rsid w:val="006A630C"/>
    <w:rsid w:val="006B2453"/>
    <w:rsid w:val="006B4DE6"/>
    <w:rsid w:val="006C6D8A"/>
    <w:rsid w:val="006C7907"/>
    <w:rsid w:val="006D3325"/>
    <w:rsid w:val="006D431E"/>
    <w:rsid w:val="006D5129"/>
    <w:rsid w:val="006E152E"/>
    <w:rsid w:val="0072425E"/>
    <w:rsid w:val="00743EB1"/>
    <w:rsid w:val="00744442"/>
    <w:rsid w:val="00747EC2"/>
    <w:rsid w:val="007539CB"/>
    <w:rsid w:val="00755DE7"/>
    <w:rsid w:val="00765540"/>
    <w:rsid w:val="007664AB"/>
    <w:rsid w:val="00767DD9"/>
    <w:rsid w:val="0077315A"/>
    <w:rsid w:val="00773801"/>
    <w:rsid w:val="00775F8B"/>
    <w:rsid w:val="00781228"/>
    <w:rsid w:val="0078512D"/>
    <w:rsid w:val="00792379"/>
    <w:rsid w:val="00793529"/>
    <w:rsid w:val="007A16C0"/>
    <w:rsid w:val="007C51AE"/>
    <w:rsid w:val="007C628C"/>
    <w:rsid w:val="007D5738"/>
    <w:rsid w:val="007D68D7"/>
    <w:rsid w:val="007E7451"/>
    <w:rsid w:val="007F7A66"/>
    <w:rsid w:val="008100E5"/>
    <w:rsid w:val="00821E91"/>
    <w:rsid w:val="00821F8C"/>
    <w:rsid w:val="00831E85"/>
    <w:rsid w:val="008354B1"/>
    <w:rsid w:val="0086429C"/>
    <w:rsid w:val="008674F2"/>
    <w:rsid w:val="00870C54"/>
    <w:rsid w:val="00872485"/>
    <w:rsid w:val="0089381E"/>
    <w:rsid w:val="008D7D15"/>
    <w:rsid w:val="008E0305"/>
    <w:rsid w:val="008E4D38"/>
    <w:rsid w:val="00900634"/>
    <w:rsid w:val="0091771E"/>
    <w:rsid w:val="009346BD"/>
    <w:rsid w:val="00943BE9"/>
    <w:rsid w:val="009564C1"/>
    <w:rsid w:val="00967B95"/>
    <w:rsid w:val="009748E7"/>
    <w:rsid w:val="009775EB"/>
    <w:rsid w:val="00987A23"/>
    <w:rsid w:val="00991E4A"/>
    <w:rsid w:val="0099574B"/>
    <w:rsid w:val="00995EDF"/>
    <w:rsid w:val="009A365F"/>
    <w:rsid w:val="009B58F4"/>
    <w:rsid w:val="009C30AB"/>
    <w:rsid w:val="009D4881"/>
    <w:rsid w:val="009E0E5B"/>
    <w:rsid w:val="009E2BCA"/>
    <w:rsid w:val="009E4223"/>
    <w:rsid w:val="009F392D"/>
    <w:rsid w:val="009F499C"/>
    <w:rsid w:val="00A03ABB"/>
    <w:rsid w:val="00A07C56"/>
    <w:rsid w:val="00A116BF"/>
    <w:rsid w:val="00A117D1"/>
    <w:rsid w:val="00A13BB5"/>
    <w:rsid w:val="00A36839"/>
    <w:rsid w:val="00A47F04"/>
    <w:rsid w:val="00A65979"/>
    <w:rsid w:val="00A81D71"/>
    <w:rsid w:val="00A82C4F"/>
    <w:rsid w:val="00A87413"/>
    <w:rsid w:val="00A90E9F"/>
    <w:rsid w:val="00AA14F1"/>
    <w:rsid w:val="00AA63BF"/>
    <w:rsid w:val="00AB5609"/>
    <w:rsid w:val="00AC4198"/>
    <w:rsid w:val="00AC74D3"/>
    <w:rsid w:val="00AD5B8B"/>
    <w:rsid w:val="00AE58CD"/>
    <w:rsid w:val="00AE6B47"/>
    <w:rsid w:val="00B05F8E"/>
    <w:rsid w:val="00B11C24"/>
    <w:rsid w:val="00B23340"/>
    <w:rsid w:val="00B310A2"/>
    <w:rsid w:val="00B35FC6"/>
    <w:rsid w:val="00B37D01"/>
    <w:rsid w:val="00B52864"/>
    <w:rsid w:val="00B53CA7"/>
    <w:rsid w:val="00B60677"/>
    <w:rsid w:val="00B70CAD"/>
    <w:rsid w:val="00B71CBC"/>
    <w:rsid w:val="00B7475D"/>
    <w:rsid w:val="00B75F06"/>
    <w:rsid w:val="00B84783"/>
    <w:rsid w:val="00B85593"/>
    <w:rsid w:val="00B9295B"/>
    <w:rsid w:val="00B95654"/>
    <w:rsid w:val="00B95C12"/>
    <w:rsid w:val="00BA58B2"/>
    <w:rsid w:val="00BB48ED"/>
    <w:rsid w:val="00BB69C5"/>
    <w:rsid w:val="00BD2F5A"/>
    <w:rsid w:val="00BE73F0"/>
    <w:rsid w:val="00BF04B5"/>
    <w:rsid w:val="00C10B5E"/>
    <w:rsid w:val="00C355DE"/>
    <w:rsid w:val="00C44D70"/>
    <w:rsid w:val="00C5001E"/>
    <w:rsid w:val="00C53170"/>
    <w:rsid w:val="00C60B01"/>
    <w:rsid w:val="00C61236"/>
    <w:rsid w:val="00C63D3B"/>
    <w:rsid w:val="00C71314"/>
    <w:rsid w:val="00C715C7"/>
    <w:rsid w:val="00C80F40"/>
    <w:rsid w:val="00C813DE"/>
    <w:rsid w:val="00C8444B"/>
    <w:rsid w:val="00C8487A"/>
    <w:rsid w:val="00C915BC"/>
    <w:rsid w:val="00C92184"/>
    <w:rsid w:val="00CA0FB8"/>
    <w:rsid w:val="00CA4FC2"/>
    <w:rsid w:val="00CA7FAD"/>
    <w:rsid w:val="00CC2C4E"/>
    <w:rsid w:val="00CC3727"/>
    <w:rsid w:val="00CC56A7"/>
    <w:rsid w:val="00CE757C"/>
    <w:rsid w:val="00CF1BE9"/>
    <w:rsid w:val="00CF1E8A"/>
    <w:rsid w:val="00CF2F4E"/>
    <w:rsid w:val="00D14BB9"/>
    <w:rsid w:val="00D15699"/>
    <w:rsid w:val="00D5291E"/>
    <w:rsid w:val="00D80A8F"/>
    <w:rsid w:val="00D85614"/>
    <w:rsid w:val="00D85D5E"/>
    <w:rsid w:val="00D86A9E"/>
    <w:rsid w:val="00D87F60"/>
    <w:rsid w:val="00D92AA6"/>
    <w:rsid w:val="00DA1AA2"/>
    <w:rsid w:val="00DA248C"/>
    <w:rsid w:val="00DA7C65"/>
    <w:rsid w:val="00DC34F6"/>
    <w:rsid w:val="00DD0808"/>
    <w:rsid w:val="00DE525A"/>
    <w:rsid w:val="00DF03CB"/>
    <w:rsid w:val="00DF0670"/>
    <w:rsid w:val="00DF4195"/>
    <w:rsid w:val="00E17AD7"/>
    <w:rsid w:val="00E34570"/>
    <w:rsid w:val="00E35696"/>
    <w:rsid w:val="00E42E8D"/>
    <w:rsid w:val="00E43861"/>
    <w:rsid w:val="00E43A64"/>
    <w:rsid w:val="00E50BF7"/>
    <w:rsid w:val="00E52D45"/>
    <w:rsid w:val="00E56A44"/>
    <w:rsid w:val="00E67CA0"/>
    <w:rsid w:val="00E71E4E"/>
    <w:rsid w:val="00E8044D"/>
    <w:rsid w:val="00EB3741"/>
    <w:rsid w:val="00EB3ADA"/>
    <w:rsid w:val="00EC1D0C"/>
    <w:rsid w:val="00EC21B2"/>
    <w:rsid w:val="00EC52CE"/>
    <w:rsid w:val="00ED2E67"/>
    <w:rsid w:val="00F00159"/>
    <w:rsid w:val="00F0216B"/>
    <w:rsid w:val="00F32DA3"/>
    <w:rsid w:val="00F40FDC"/>
    <w:rsid w:val="00F410FF"/>
    <w:rsid w:val="00F42F5B"/>
    <w:rsid w:val="00F43880"/>
    <w:rsid w:val="00F50654"/>
    <w:rsid w:val="00F52109"/>
    <w:rsid w:val="00F52665"/>
    <w:rsid w:val="00F54B4D"/>
    <w:rsid w:val="00F553CD"/>
    <w:rsid w:val="00F6069D"/>
    <w:rsid w:val="00F6132A"/>
    <w:rsid w:val="00F67535"/>
    <w:rsid w:val="00F7068D"/>
    <w:rsid w:val="00F745FC"/>
    <w:rsid w:val="00F8270F"/>
    <w:rsid w:val="00F85C59"/>
    <w:rsid w:val="00F91AAE"/>
    <w:rsid w:val="00F9409B"/>
    <w:rsid w:val="00FA0903"/>
    <w:rsid w:val="00FA2F50"/>
    <w:rsid w:val="00FA657F"/>
    <w:rsid w:val="00FA672E"/>
    <w:rsid w:val="00FB776D"/>
    <w:rsid w:val="00FC381A"/>
    <w:rsid w:val="00FE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129"/>
    <w:rPr>
      <w:color w:val="0000FF"/>
      <w:u w:val="single"/>
    </w:rPr>
  </w:style>
  <w:style w:type="table" w:styleId="a4">
    <w:name w:val="Table Grid"/>
    <w:basedOn w:val="a1"/>
    <w:uiPriority w:val="59"/>
    <w:rsid w:val="006D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D5129"/>
    <w:pPr>
      <w:ind w:left="720"/>
      <w:contextualSpacing/>
    </w:pPr>
  </w:style>
  <w:style w:type="paragraph" w:customStyle="1" w:styleId="1">
    <w:name w:val="Знак1"/>
    <w:basedOn w:val="a"/>
    <w:rsid w:val="006D51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6D5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5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D5129"/>
  </w:style>
  <w:style w:type="paragraph" w:styleId="a9">
    <w:name w:val="No Spacing"/>
    <w:uiPriority w:val="1"/>
    <w:qFormat/>
    <w:rsid w:val="00FA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848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48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8BDB-001A-4894-9565-EE098C3D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5536</TotalTime>
  <Pages>1</Pages>
  <Words>10900</Words>
  <Characters>62136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263</cp:revision>
  <cp:lastPrinted>2014-04-27T15:02:00Z</cp:lastPrinted>
  <dcterms:created xsi:type="dcterms:W3CDTF">2014-03-25T05:06:00Z</dcterms:created>
  <dcterms:modified xsi:type="dcterms:W3CDTF">2014-04-29T16:24:00Z</dcterms:modified>
</cp:coreProperties>
</file>