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8E" w:rsidRPr="003921CF" w:rsidRDefault="001B3C8E" w:rsidP="003617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1CF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М</w:t>
      </w:r>
      <w:r w:rsidR="00A5480A" w:rsidRPr="003921CF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Б</w:t>
      </w:r>
      <w:r w:rsidRPr="003921CF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ОУ «</w:t>
      </w:r>
      <w:proofErr w:type="spellStart"/>
      <w:r w:rsidRPr="003921CF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Красномаяковская</w:t>
      </w:r>
      <w:proofErr w:type="spellEnd"/>
      <w:r w:rsidRPr="003921CF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ООШ</w:t>
      </w:r>
    </w:p>
    <w:p w:rsidR="003921CF" w:rsidRDefault="001B3C8E" w:rsidP="003617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464C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План воспитательной работы </w:t>
      </w:r>
    </w:p>
    <w:p w:rsidR="001B3C8E" w:rsidRPr="003464CD" w:rsidRDefault="001B3C8E" w:rsidP="003617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464CD">
        <w:rPr>
          <w:rFonts w:ascii="Times New Roman" w:eastAsia="Times New Roman" w:hAnsi="Times New Roman" w:cs="Times New Roman"/>
          <w:b/>
          <w:bCs/>
          <w:sz w:val="40"/>
          <w:szCs w:val="40"/>
        </w:rPr>
        <w:t>на 201</w:t>
      </w:r>
      <w:r w:rsidR="00A5480A">
        <w:rPr>
          <w:rFonts w:ascii="Times New Roman" w:eastAsia="Times New Roman" w:hAnsi="Times New Roman" w:cs="Times New Roman"/>
          <w:b/>
          <w:bCs/>
          <w:sz w:val="40"/>
          <w:szCs w:val="40"/>
        </w:rPr>
        <w:t>3</w:t>
      </w:r>
      <w:r w:rsidRPr="003464C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- 201</w:t>
      </w:r>
      <w:r w:rsidR="00A5480A"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r w:rsidRPr="003464C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учебный год.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</w:rPr>
        <w:t>Цель: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организация воспитательной деятельности</w:t>
      </w:r>
      <w:r w:rsidR="00A5480A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направленной на развитие социальной активности и творческого потенциала учащихся, удовлетворение самореализации в условиях развития современного общества.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Задачи: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Выявление и развитие творческих способностей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родителей;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Совершенствование системы работы по формированию здорового образа жизни;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Совершенствование методического мастерства классных руководителей;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Укрепление связи семья - школа - социум.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Принципы воспитательной работы.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Личностное - ориентированные принципы: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•  принцип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адаптированности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(каждый должен чувствовать себя как дома, найти свое место в семье-школе);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принцип развития (целостное развитие личности: физическое, интеллектуальное, духовное);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•  принцип психологической комфортности (снятие всех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стрессообразующих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факторов; создание атмосферы, при которой ребенок раскрепощен, раскован; создание атмосферы успешности, ощущения продвижения вперед, достижение поставленной цели).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Культурно-ориентированные принципы: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принцип картины мира (школа - микромир, создает обобщенно-целостное представление о мире, о месте человека в нем);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принцип смыслового отношения к миру (мир вокруг меня - это мир, частью которого являюсь, я - переживаю и осмысливаю для себя);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принцип опоры на культуру как мировоззрение (возможность и способность усваивать культуру и делать свою культуру, уважая исторически сложившиеся культурные ориентиры);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З.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Деятельностно-ориентированные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 xml:space="preserve"> принципы: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принцип обучения деятельности (учим ставить цели, уметь контролировать и ориентировать свои и чужие действия, опираться на предшествующее спонтанное, самостоятельное, «житейское» развитие);</w:t>
      </w:r>
    </w:p>
    <w:p w:rsidR="004F70E2" w:rsidRDefault="001B3C8E" w:rsidP="0036176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креативный принцип или принцип формирования потребности в творчестве и умения творчества.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Школа</w:t>
      </w:r>
      <w:r w:rsidR="00A5480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 w:rsidR="00A5480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образовательной и внешней среды;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воспитательный процесс многогранен, учащийся не всегда находится в школе, но даже самые глубокие изменения в окружающем мире не должны поставить ребенка в тупик. Вся воспитательная работа в образовательном учреждении ведется в соответствии с общепринятыми направлениями.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1.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Социально- педагогическая работа.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социальная защита детей;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обеспечение безопасности школьников в школе и быту;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поддержка малообеспеченных, многодетных и неполных семей;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выявление и работа с детьми группы социального риска и их семьями.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2.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Гражданское и военно- патриотическое воспитание.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воспитание толерантности учащихся;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создание условий для воспитания гражданской ответственности, порядочности и доброжелательности.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Эколого- краеведческое направление.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содействие формированию экологического сознания школьников;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изучение истории родного края;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активизация деятельности учащихся по охране природы, истории, культуры;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4.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Спортивно- оздоровительная работа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сохранение здоровья учащихся;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создание условий для реализации физических и интеллектуальных потребностей учащихся.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5.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Организация общения и досуга школьников.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создание условий для реализации духовных и интеллектуальных потребностей учащихся;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разнообразить формы организации досуга;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содействовать развитию у школьников способности по самореализации.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6.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Работа с родителями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повышение роли семьи воспитания детей;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изучение проблем, возникающих у родителей в воспитании детей;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оказание педагогической помощи родителям в воспитательном процессе;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оказание социально- правовой помощи родителям;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обеспечение единства действий семьи и школы в образовательном процессе.</w:t>
      </w:r>
    </w:p>
    <w:p w:rsidR="001B3C8E" w:rsidRDefault="001B3C8E" w:rsidP="001B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7.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Методическая работа.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повышение теоретического уровня учителей по вопросам педагогики воспитательной работы;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координирование планирования организации и анализа воспитательных мероприятий в классных коллективах;</w:t>
      </w:r>
    </w:p>
    <w:p w:rsidR="001B3C8E" w:rsidRPr="0036176D" w:rsidRDefault="001B3C8E" w:rsidP="0036176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36176D">
        <w:rPr>
          <w:rFonts w:ascii="Times New Roman" w:eastAsia="Times New Roman" w:hAnsi="Times New Roman" w:cs="Times New Roman"/>
          <w:sz w:val="26"/>
          <w:szCs w:val="26"/>
        </w:rPr>
        <w:t>изучение, обобщение и использование на практике передового педагогического опыта работы классных руководителей.</w:t>
      </w:r>
    </w:p>
    <w:p w:rsidR="001B3C8E" w:rsidRDefault="001B3C8E" w:rsidP="001B3C8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B3C8E" w:rsidRDefault="001B3C8E" w:rsidP="001B3C8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B3C8E" w:rsidRDefault="001B3C8E" w:rsidP="001B3C8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B3C8E" w:rsidRDefault="001B3C8E" w:rsidP="001B3C8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B3C8E" w:rsidRDefault="001B3C8E" w:rsidP="001B3C8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B3C8E" w:rsidRDefault="001B3C8E" w:rsidP="001B3C8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B3C8E" w:rsidRDefault="001B3C8E" w:rsidP="001B3C8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B3C8E" w:rsidRDefault="001B3C8E" w:rsidP="001B3C8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921CF" w:rsidRDefault="003921CF" w:rsidP="001B3C8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921CF" w:rsidRDefault="003921CF" w:rsidP="001B3C8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921CF" w:rsidRDefault="003921CF" w:rsidP="001B3C8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921CF" w:rsidRDefault="003921CF" w:rsidP="001B3C8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921CF" w:rsidRDefault="003921CF" w:rsidP="001B3C8E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63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1"/>
        <w:gridCol w:w="7"/>
        <w:gridCol w:w="7"/>
        <w:gridCol w:w="10"/>
        <w:gridCol w:w="11"/>
        <w:gridCol w:w="6"/>
        <w:gridCol w:w="15"/>
        <w:gridCol w:w="5387"/>
        <w:gridCol w:w="141"/>
        <w:gridCol w:w="2980"/>
      </w:tblGrid>
      <w:tr w:rsidR="001B3C8E" w:rsidRPr="001B3C8E" w:rsidTr="00442211">
        <w:trPr>
          <w:trHeight w:val="683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300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Направление деятельности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Мероприятия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Ответственные</w:t>
            </w:r>
          </w:p>
        </w:tc>
      </w:tr>
      <w:tr w:rsidR="001B3C8E" w:rsidRPr="001B3C8E" w:rsidTr="00442211">
        <w:trPr>
          <w:trHeight w:val="452"/>
        </w:trPr>
        <w:tc>
          <w:tcPr>
            <w:tcW w:w="106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36176D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6D">
              <w:rPr>
                <w:rFonts w:ascii="Times New Roman" w:eastAsia="Times New Roman" w:hAnsi="Times New Roman" w:cs="Times New Roman"/>
                <w:b/>
                <w:i/>
                <w:iCs/>
                <w:sz w:val="38"/>
                <w:szCs w:val="38"/>
              </w:rPr>
              <w:t>Сентябрь</w:t>
            </w:r>
          </w:p>
        </w:tc>
      </w:tr>
      <w:tr w:rsidR="001B3C8E" w:rsidRPr="001B3C8E" w:rsidTr="00442211">
        <w:trPr>
          <w:trHeight w:val="2409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Социально-педагогическая работа.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малообеспеченных, многодетных, неполных семей, детей-инвалидов, родителей-инвалидов</w:t>
            </w:r>
            <w:r w:rsidR="003464CD">
              <w:rPr>
                <w:rFonts w:ascii="Times New Roman" w:eastAsia="Times New Roman" w:hAnsi="Times New Roman" w:cs="Times New Roman"/>
                <w:sz w:val="26"/>
                <w:szCs w:val="26"/>
              </w:rPr>
              <w:t>, опекаемых, приемных семей.</w:t>
            </w:r>
          </w:p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семей группы социального риска</w:t>
            </w:r>
          </w:p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 самоопределения выпускников 9 класса.</w:t>
            </w:r>
          </w:p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учащихся, нуждающихся в индивидуальном обучении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Ваничева С.Н. </w:t>
            </w:r>
            <w:proofErr w:type="spellStart"/>
            <w:r w:rsidR="00E12448">
              <w:rPr>
                <w:rFonts w:ascii="Times New Roman" w:eastAsia="Times New Roman" w:hAnsi="Times New Roman" w:cs="Times New Roman"/>
                <w:sz w:val="26"/>
                <w:szCs w:val="26"/>
              </w:rPr>
              <w:t>Никерова</w:t>
            </w:r>
            <w:proofErr w:type="spellEnd"/>
            <w:r w:rsidR="00E124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BB64F7" w:rsidRPr="001B3C8E" w:rsidRDefault="00BB64F7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8E" w:rsidRPr="001B3C8E" w:rsidTr="00442211">
        <w:trPr>
          <w:trHeight w:val="1264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Гражданское и</w:t>
            </w:r>
          </w:p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военно-патриотическое воспитание.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4CD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Шефство над ветеранами ВОВ</w:t>
            </w:r>
            <w:r w:rsidR="003464C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6176D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экскурсий в музей</w:t>
            </w:r>
            <w:r w:rsidR="003617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Проведение бесед по военно-</w:t>
            </w:r>
            <w:r w:rsidR="0036176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атриотической тематике</w:t>
            </w:r>
            <w:r w:rsidR="003464C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42DB1" w:rsidRDefault="00442DB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4009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районной акции «Осенняя неделя добра»</w:t>
            </w:r>
          </w:p>
          <w:p w:rsidR="00C60C07" w:rsidRDefault="00C60C07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Профилактическое мероприятие «Декада дорожной безопасности детей»; «Внимание дети!»</w:t>
            </w:r>
          </w:p>
          <w:p w:rsidR="003464CD" w:rsidRPr="003464CD" w:rsidRDefault="00C60C07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противодействия терроризму.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F7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1B3C8E" w:rsidRPr="00BB64F7" w:rsidRDefault="00BB64F7" w:rsidP="003921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4F7">
              <w:rPr>
                <w:rFonts w:ascii="Times New Roman" w:hAnsi="Times New Roman" w:cs="Times New Roman"/>
                <w:sz w:val="26"/>
                <w:szCs w:val="26"/>
              </w:rPr>
              <w:t>Козлова Е.В.</w:t>
            </w:r>
          </w:p>
        </w:tc>
      </w:tr>
      <w:tr w:rsidR="001B3C8E" w:rsidRPr="001B3C8E" w:rsidTr="00442211">
        <w:trPr>
          <w:trHeight w:val="908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Эколого-краеведческое направление.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экологических десантов</w:t>
            </w:r>
            <w:r w:rsidR="003464C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Пропаганда экологических знаний</w:t>
            </w:r>
            <w:r w:rsidR="003464C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464CD" w:rsidRDefault="003464C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3C4E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районном конкурсе «Юные исследователи окружающей среды».</w:t>
            </w:r>
          </w:p>
          <w:p w:rsidR="003F0F77" w:rsidRPr="00300972" w:rsidRDefault="003F0F77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Районный конкурс </w:t>
            </w:r>
            <w:proofErr w:type="spellStart"/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учебно</w:t>
            </w:r>
            <w:proofErr w:type="spellEnd"/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-о</w:t>
            </w:r>
            <w:proofErr w:type="gramEnd"/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пытных участков образовательных учреждений.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 Королёва Т. А.</w:t>
            </w:r>
          </w:p>
        </w:tc>
      </w:tr>
      <w:tr w:rsidR="001B3C8E" w:rsidRPr="001B3C8E" w:rsidTr="00442211">
        <w:trPr>
          <w:trHeight w:val="3073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Спортивно-оздоровительная работа.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3464C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медицинского осмотра учащихся</w:t>
            </w:r>
            <w:r w:rsidR="003617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Вовлечение учащихся в работу спортивных секций</w:t>
            </w:r>
            <w:r w:rsidR="003617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спортивных соревнований, экскурсий, походов, подвижных игр:</w:t>
            </w:r>
          </w:p>
          <w:p w:rsidR="001B3C8E" w:rsidRPr="00300972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•    </w:t>
            </w:r>
            <w:r w:rsidRPr="0030097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Легкоатлетический кросс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09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•    </w:t>
            </w:r>
            <w:r w:rsidRPr="0030097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Проведение «Дня здоровья»</w:t>
            </w:r>
          </w:p>
          <w:p w:rsidR="001B3C8E" w:rsidRPr="001B3C8E" w:rsidRDefault="005C76F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F7">
              <w:rPr>
                <w:rFonts w:ascii="Times New Roman" w:hAnsi="Times New Roman" w:cs="Times New Roman"/>
                <w:sz w:val="26"/>
                <w:szCs w:val="26"/>
              </w:rPr>
              <w:t>Участие в легкоатлетическом  кроссе в зачёт районной Спартакиады школьников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4A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Мед</w:t>
            </w:r>
            <w:proofErr w:type="gramStart"/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аботники, </w:t>
            </w:r>
          </w:p>
          <w:p w:rsidR="00DA254A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Ершов А. А., </w:t>
            </w:r>
          </w:p>
          <w:p w:rsidR="004D6137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1B3C8E" w:rsidRPr="001B3C8E" w:rsidRDefault="00BB64F7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</w:t>
            </w:r>
          </w:p>
        </w:tc>
      </w:tr>
      <w:tr w:rsidR="001B3C8E" w:rsidRPr="001B3C8E" w:rsidTr="00442211">
        <w:trPr>
          <w:trHeight w:val="1253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Организация</w:t>
            </w:r>
          </w:p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общения и досуга</w:t>
            </w:r>
          </w:p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школьников.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Вовлечение учащихся в кружковую работу</w:t>
            </w:r>
          </w:p>
          <w:p w:rsidR="001B3C8E" w:rsidRPr="00300972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•    </w:t>
            </w:r>
            <w:r w:rsidR="00A548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День знаний «Здравствуй, школа!</w:t>
            </w:r>
            <w:r w:rsidRPr="0030097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3464CD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E62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•    День леса «</w:t>
            </w:r>
            <w:r w:rsidR="002E62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 леса на опушке…</w:t>
            </w:r>
            <w:r w:rsidRPr="002E62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A843D6" w:rsidRPr="00BE4009" w:rsidRDefault="00A843D6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Конкурс плакатов «Мы  против бедности».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4A" w:rsidRDefault="00BB64F7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1B3C8E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ВР, </w:t>
            </w:r>
            <w:r w:rsidR="00A5480A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</w:t>
            </w:r>
            <w:r w:rsidR="001B3C8E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E12448" w:rsidRPr="001B3C8E" w:rsidRDefault="00E1244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Никерова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1B3C8E" w:rsidRPr="001B3C8E" w:rsidTr="00442211">
        <w:trPr>
          <w:trHeight w:val="977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Работа с родителями.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76D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родительских собраний: </w:t>
            </w:r>
          </w:p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•   добро пожаловать в школу 1-9 классы Проведение родительского всеобуча:</w:t>
            </w:r>
          </w:p>
          <w:p w:rsidR="003921CF" w:rsidRDefault="00D83C4E" w:rsidP="003921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3C4E">
              <w:rPr>
                <w:rFonts w:ascii="Times New Roman" w:hAnsi="Times New Roman" w:cs="Times New Roman"/>
                <w:sz w:val="26"/>
                <w:szCs w:val="26"/>
              </w:rPr>
              <w:t xml:space="preserve">Родительский авторитет. </w:t>
            </w:r>
            <w:proofErr w:type="gramStart"/>
            <w:r w:rsidRPr="00D83C4E">
              <w:rPr>
                <w:rFonts w:ascii="Times New Roman" w:hAnsi="Times New Roman" w:cs="Times New Roman"/>
                <w:sz w:val="26"/>
                <w:szCs w:val="26"/>
              </w:rPr>
              <w:t>(Новые родительские собрания.</w:t>
            </w:r>
            <w:proofErr w:type="gramEnd"/>
            <w:r w:rsidRPr="00D83C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83C4E">
              <w:rPr>
                <w:rFonts w:ascii="Times New Roman" w:hAnsi="Times New Roman" w:cs="Times New Roman"/>
                <w:sz w:val="26"/>
                <w:szCs w:val="26"/>
              </w:rPr>
              <w:t xml:space="preserve">Н.И. </w:t>
            </w:r>
            <w:proofErr w:type="spellStart"/>
            <w:r w:rsidRPr="00D83C4E">
              <w:rPr>
                <w:rFonts w:ascii="Times New Roman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D83C4E">
              <w:rPr>
                <w:rFonts w:ascii="Times New Roman" w:hAnsi="Times New Roman" w:cs="Times New Roman"/>
                <w:sz w:val="26"/>
                <w:szCs w:val="26"/>
              </w:rPr>
              <w:t>. стр.32)</w:t>
            </w:r>
            <w:proofErr w:type="gramEnd"/>
          </w:p>
          <w:p w:rsidR="00A843D6" w:rsidRPr="00A843D6" w:rsidRDefault="00A843D6" w:rsidP="003921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43D6">
              <w:rPr>
                <w:rFonts w:ascii="Times New Roman" w:eastAsia="Calibri" w:hAnsi="Times New Roman" w:cs="Times New Roman"/>
                <w:sz w:val="26"/>
                <w:szCs w:val="26"/>
              </w:rPr>
              <w:t>Круглый стол с родителями  «Разговор о правильном питании»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Зам. директора по </w:t>
            </w:r>
            <w:r w:rsidR="00DA254A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Р,</w:t>
            </w:r>
            <w:r w:rsidR="00BB64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Маслова Е.Н.</w:t>
            </w:r>
          </w:p>
          <w:p w:rsidR="00A843D6" w:rsidRPr="001B3C8E" w:rsidRDefault="00A843D6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</w:t>
            </w:r>
          </w:p>
        </w:tc>
      </w:tr>
      <w:tr w:rsidR="001B3C8E" w:rsidRPr="001B3C8E" w:rsidTr="00442211">
        <w:trPr>
          <w:trHeight w:val="1524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Методическая работа.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Заседание МО классных руководителей, посвященное </w:t>
            </w:r>
            <w:r w:rsidR="000F21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анализу и </w:t>
            </w:r>
            <w:r w:rsidR="000F21E5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планированию 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воспитательной работы</w:t>
            </w:r>
            <w:r w:rsidR="000F21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классных руководителей на 201</w:t>
            </w:r>
            <w:r w:rsidR="003F0F7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0F21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201</w:t>
            </w:r>
            <w:r w:rsidR="003F0F7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42D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F21E5">
              <w:rPr>
                <w:rFonts w:ascii="Times New Roman" w:eastAsia="Times New Roman" w:hAnsi="Times New Roman" w:cs="Times New Roman"/>
                <w:sz w:val="26"/>
                <w:szCs w:val="26"/>
              </w:rPr>
              <w:t>уч. г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Совещание с педагогом ДО по совместному планированию общешкольных творческих </w:t>
            </w:r>
            <w:r w:rsidRPr="004D613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дел</w:t>
            </w: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ШМО классных руководителей, Классные руководители </w:t>
            </w:r>
            <w:r w:rsidR="00300972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BB64F7">
              <w:rPr>
                <w:rFonts w:ascii="Times New Roman" w:eastAsia="Times New Roman" w:hAnsi="Times New Roman" w:cs="Times New Roman"/>
                <w:sz w:val="26"/>
                <w:szCs w:val="26"/>
              </w:rPr>
              <w:t>ам. директора по У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Р, </w:t>
            </w:r>
            <w:r w:rsidR="003F0F77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</w:t>
            </w:r>
            <w:r w:rsidR="00DA25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B3C8E" w:rsidRPr="001B3C8E" w:rsidTr="00442211">
        <w:trPr>
          <w:trHeight w:val="424"/>
        </w:trPr>
        <w:tc>
          <w:tcPr>
            <w:tcW w:w="106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36176D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6D">
              <w:rPr>
                <w:rFonts w:ascii="Times New Roman" w:eastAsia="Times New Roman" w:hAnsi="Times New Roman" w:cs="Times New Roman"/>
                <w:b/>
                <w:i/>
                <w:iCs/>
                <w:sz w:val="38"/>
                <w:szCs w:val="38"/>
              </w:rPr>
              <w:t>Октябрь</w:t>
            </w:r>
          </w:p>
        </w:tc>
      </w:tr>
      <w:tr w:rsidR="001B3C8E" w:rsidRPr="001B3C8E" w:rsidTr="00442211">
        <w:trPr>
          <w:trHeight w:val="1544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Социально-педагогическая работа.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Психолого-педагогическое диагностирование</w:t>
            </w:r>
            <w:r w:rsidR="00A745F0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Диагностирование удовлетворенности родителей воспитательным процессом</w:t>
            </w:r>
            <w:r w:rsidR="00A745F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745F0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Изучение адаптации учащихся 5-го и 1-го классов к новым условиям обучения</w:t>
            </w:r>
            <w:r w:rsidR="00A745F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Ваничева С.Н.</w:t>
            </w:r>
          </w:p>
          <w:p w:rsidR="001B3C8E" w:rsidRPr="001B3C8E" w:rsidRDefault="00BB64F7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</w:t>
            </w:r>
            <w:r w:rsidR="001B3C8E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</w:p>
        </w:tc>
      </w:tr>
      <w:tr w:rsidR="000F21E5" w:rsidRPr="001B3C8E" w:rsidTr="00442211">
        <w:trPr>
          <w:trHeight w:val="1539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E5" w:rsidRPr="001B3C8E" w:rsidRDefault="000F21E5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Работа с одаренными детьми.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E5" w:rsidRPr="00300972" w:rsidRDefault="000F21E5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</w:t>
            </w:r>
            <w:r w:rsidR="00442D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  <w:r w:rsidR="00D83C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районном конкурсе «Ученик года» </w:t>
            </w:r>
            <w:r w:rsidRPr="0030097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(подача заявок на участие).</w:t>
            </w:r>
          </w:p>
          <w:p w:rsidR="000F21E5" w:rsidRPr="00300972" w:rsidRDefault="000F21E5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097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Участие в школьном этапе Всероссийской олимпиады для учащихся 5 – 9 классов.</w:t>
            </w:r>
          </w:p>
          <w:p w:rsidR="00442DB1" w:rsidRPr="001B3C8E" w:rsidRDefault="000F21E5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97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Олимпиадное движение в начальной школе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5F0" w:rsidRPr="001B3C8E" w:rsidRDefault="00A745F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0F21E5" w:rsidRPr="001B3C8E" w:rsidRDefault="00300972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BB64F7">
              <w:rPr>
                <w:rFonts w:ascii="Times New Roman" w:eastAsia="Times New Roman" w:hAnsi="Times New Roman" w:cs="Times New Roman"/>
                <w:sz w:val="26"/>
                <w:szCs w:val="26"/>
              </w:rPr>
              <w:t>ам. директора по У</w:t>
            </w:r>
            <w:r w:rsidR="00A745F0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BB64F7">
              <w:rPr>
                <w:rFonts w:ascii="Times New Roman" w:eastAsia="Times New Roman" w:hAnsi="Times New Roman" w:cs="Times New Roman"/>
                <w:sz w:val="26"/>
                <w:szCs w:val="26"/>
              </w:rPr>
              <w:t>, Маслова Е.Н.</w:t>
            </w:r>
          </w:p>
        </w:tc>
      </w:tr>
      <w:tr w:rsidR="004D6137" w:rsidRPr="001B3C8E" w:rsidTr="00442211">
        <w:trPr>
          <w:trHeight w:val="2558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137" w:rsidRPr="001B3C8E" w:rsidRDefault="004D6137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Спортивно-оздоровительная работа</w:t>
            </w:r>
          </w:p>
          <w:p w:rsidR="004D6137" w:rsidRPr="001B3C8E" w:rsidRDefault="004D6137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4D6137" w:rsidRPr="001B3C8E" w:rsidRDefault="004D6137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137" w:rsidRPr="00BB64F7" w:rsidRDefault="004D6137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4F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спортивных соревнований, эк</w:t>
            </w:r>
            <w:r w:rsidR="000F21E5" w:rsidRPr="00BB64F7">
              <w:rPr>
                <w:rFonts w:ascii="Times New Roman" w:eastAsia="Times New Roman" w:hAnsi="Times New Roman" w:cs="Times New Roman"/>
                <w:sz w:val="26"/>
                <w:szCs w:val="26"/>
              </w:rPr>
              <w:t>скурсий, походов, подвижных игр, участие в районных соревнованиях:</w:t>
            </w:r>
          </w:p>
          <w:p w:rsidR="00442DB1" w:rsidRPr="00BB64F7" w:rsidRDefault="005C76F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F7">
              <w:rPr>
                <w:rFonts w:ascii="Times New Roman" w:hAnsi="Times New Roman" w:cs="Times New Roman"/>
                <w:sz w:val="26"/>
                <w:szCs w:val="26"/>
              </w:rPr>
              <w:t>Участие в районном конкурсе «Безопасное колесо»</w:t>
            </w:r>
          </w:p>
          <w:p w:rsidR="005C76FD" w:rsidRPr="00442DB1" w:rsidRDefault="005C76F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4F7">
              <w:rPr>
                <w:rFonts w:ascii="Times New Roman" w:hAnsi="Times New Roman" w:cs="Times New Roman"/>
                <w:sz w:val="26"/>
                <w:szCs w:val="26"/>
              </w:rPr>
              <w:t>Проведение районных соревнований по мини-футболу среди учащихся  в рамках проекта «Мини-футбол в школу»</w:t>
            </w:r>
            <w:r w:rsidR="00BB64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137" w:rsidRPr="001B3C8E" w:rsidRDefault="004D6137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  <w:r w:rsidR="000F21E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4D6137" w:rsidRDefault="004D6137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Ершов А. А.;</w:t>
            </w:r>
          </w:p>
          <w:p w:rsidR="004D6137" w:rsidRDefault="00BB64F7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</w:t>
            </w:r>
          </w:p>
          <w:p w:rsidR="003921CF" w:rsidRPr="001B3C8E" w:rsidRDefault="003921CF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Штурмин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А.Е.</w:t>
            </w:r>
          </w:p>
        </w:tc>
      </w:tr>
      <w:tr w:rsidR="003464CD" w:rsidRPr="001B3C8E" w:rsidTr="00442211">
        <w:trPr>
          <w:trHeight w:val="1812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4CD" w:rsidRPr="001B3C8E" w:rsidRDefault="003464CD" w:rsidP="00346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Гражданское и</w:t>
            </w:r>
          </w:p>
          <w:p w:rsidR="003464CD" w:rsidRPr="001B3C8E" w:rsidRDefault="003464CD" w:rsidP="00346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военно-патриотическое воспитание.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4CD" w:rsidRPr="00A745F0" w:rsidRDefault="003464C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5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Шефство над ветеранами ВОВ. </w:t>
            </w:r>
          </w:p>
          <w:p w:rsidR="003464CD" w:rsidRPr="00A745F0" w:rsidRDefault="003464C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5F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экскурсий в музей.</w:t>
            </w:r>
          </w:p>
          <w:p w:rsidR="00A745F0" w:rsidRPr="00A745F0" w:rsidRDefault="003464C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745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E40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Участие в районном </w:t>
            </w:r>
            <w:r w:rsidR="00BE40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фото</w:t>
            </w:r>
            <w:r w:rsidRPr="00BE40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конкурсе «</w:t>
            </w:r>
            <w:r w:rsidR="00BE40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Любимые места малой родины…</w:t>
            </w:r>
            <w:r w:rsidRPr="00BE40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»</w:t>
            </w:r>
            <w:r w:rsidR="00526098" w:rsidRPr="00BE40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(РДОО «Прометей»</w:t>
            </w:r>
            <w:r w:rsidR="00BE40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  <w:proofErr w:type="gramStart"/>
            <w:r w:rsidR="00526098" w:rsidRPr="00BE40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745F0" w:rsidRPr="00BE40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  <w:proofErr w:type="gramEnd"/>
          </w:p>
          <w:p w:rsidR="00C60481" w:rsidRPr="00A745F0" w:rsidRDefault="00A745F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5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60C07">
              <w:rPr>
                <w:rFonts w:ascii="Times New Roman" w:eastAsia="Times New Roman" w:hAnsi="Times New Roman" w:cs="Times New Roman"/>
                <w:sz w:val="26"/>
                <w:szCs w:val="26"/>
              </w:rPr>
              <w:t>Месячник гражданской обороны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4CD" w:rsidRDefault="003464C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745F0" w:rsidRDefault="00A745F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истории.</w:t>
            </w:r>
          </w:p>
          <w:p w:rsidR="003921CF" w:rsidRPr="001B3C8E" w:rsidRDefault="003921CF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</w:t>
            </w:r>
          </w:p>
        </w:tc>
      </w:tr>
      <w:tr w:rsidR="001B3C8E" w:rsidRPr="001B3C8E" w:rsidTr="00442211">
        <w:trPr>
          <w:trHeight w:val="552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Организация</w:t>
            </w:r>
          </w:p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общения и досуга</w:t>
            </w:r>
          </w:p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школьников.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52609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подготовке и проведении праздника, посвященного Дню пожилого человека (совместно с ДК п. Красный Маяк)</w:t>
            </w:r>
          </w:p>
          <w:p w:rsidR="001B3C8E" w:rsidRPr="001B3C8E" w:rsidRDefault="004D6137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учителя «</w:t>
            </w:r>
            <w:r w:rsidR="002E622B">
              <w:rPr>
                <w:rFonts w:ascii="Times New Roman" w:eastAsia="Times New Roman" w:hAnsi="Times New Roman" w:cs="Times New Roman"/>
                <w:sz w:val="26"/>
                <w:szCs w:val="26"/>
              </w:rPr>
              <w:t>С любовью в сердце</w:t>
            </w:r>
            <w:r w:rsidR="001B3C8E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40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Форум ДОО </w:t>
            </w:r>
            <w:proofErr w:type="spellStart"/>
            <w:r w:rsidRPr="00BE4009">
              <w:rPr>
                <w:rFonts w:ascii="Times New Roman" w:eastAsia="Times New Roman" w:hAnsi="Times New Roman" w:cs="Times New Roman"/>
                <w:sz w:val="26"/>
                <w:szCs w:val="26"/>
              </w:rPr>
              <w:t>Ковровского</w:t>
            </w:r>
            <w:proofErr w:type="spellEnd"/>
            <w:r w:rsidRPr="00BE40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«Прометей»</w:t>
            </w:r>
          </w:p>
          <w:p w:rsidR="005C76FD" w:rsidRPr="00E10C28" w:rsidRDefault="005C76FD" w:rsidP="003921CF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0C28">
              <w:rPr>
                <w:rFonts w:ascii="Times New Roman" w:hAnsi="Times New Roman" w:cs="Times New Roman"/>
                <w:sz w:val="26"/>
                <w:szCs w:val="26"/>
              </w:rPr>
              <w:t>Районный фестиваль вокально-хоровой музыки «Дыхание осени»</w:t>
            </w:r>
          </w:p>
          <w:p w:rsidR="005C76FD" w:rsidRDefault="005C76FD" w:rsidP="003921CF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0C28">
              <w:rPr>
                <w:rFonts w:ascii="Times New Roman" w:hAnsi="Times New Roman" w:cs="Times New Roman"/>
                <w:sz w:val="26"/>
                <w:szCs w:val="26"/>
              </w:rPr>
              <w:t>Районный конкурс фотографий «Любимые места малой Родины» (РДОО «Прометей»)</w:t>
            </w:r>
          </w:p>
          <w:p w:rsidR="00327608" w:rsidRPr="00327608" w:rsidRDefault="00327608" w:rsidP="003921CF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7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Открытое внеклассное мероприятие «Что такое энергия и почему ее надо беречь?» для 1-9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2E622B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</w:t>
            </w:r>
            <w:r w:rsidR="00DA25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B3C8E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МУК</w:t>
            </w:r>
            <w:r w:rsidR="004D61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РДК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  <w:r w:rsidR="00BB64F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BB64F7" w:rsidRPr="001B3C8E" w:rsidRDefault="00BB64F7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Маслова Е.Н.</w:t>
            </w:r>
          </w:p>
        </w:tc>
      </w:tr>
      <w:tr w:rsidR="003464CD" w:rsidRPr="001B3C8E" w:rsidTr="00442211">
        <w:trPr>
          <w:trHeight w:val="908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4CD" w:rsidRPr="001B3C8E" w:rsidRDefault="003464CD" w:rsidP="00346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Эколого-краеведческое направление.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E5" w:rsidRPr="003921CF" w:rsidRDefault="000F21E5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CF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исследовательских работ школьников</w:t>
            </w:r>
            <w:r w:rsidR="00A745F0" w:rsidRPr="003921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экологии.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4CD" w:rsidRPr="001B3C8E" w:rsidRDefault="003464C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Королёва Т. А.</w:t>
            </w:r>
          </w:p>
        </w:tc>
      </w:tr>
      <w:tr w:rsidR="001B3C8E" w:rsidRPr="001B3C8E" w:rsidTr="00442211">
        <w:trPr>
          <w:trHeight w:val="1353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Работа с родителями.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972" w:rsidRDefault="001B3C8E" w:rsidP="003921C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родительского всеобуча: </w:t>
            </w:r>
            <w:proofErr w:type="gramStart"/>
            <w:r w:rsidR="00224E37" w:rsidRPr="003D0C49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</w:t>
            </w:r>
            <w:r w:rsidR="003D0C49" w:rsidRPr="003D0C49">
              <w:rPr>
                <w:rFonts w:ascii="Times New Roman" w:hAnsi="Times New Roman" w:cs="Times New Roman"/>
                <w:sz w:val="26"/>
                <w:szCs w:val="26"/>
              </w:rPr>
              <w:t>общения с ребенком в семье</w:t>
            </w:r>
            <w:r w:rsidR="003D0C49">
              <w:rPr>
                <w:b/>
              </w:rPr>
              <w:t xml:space="preserve"> </w:t>
            </w:r>
            <w:r w:rsidR="003D0C49" w:rsidRPr="00D83C4E">
              <w:rPr>
                <w:rFonts w:ascii="Times New Roman" w:hAnsi="Times New Roman" w:cs="Times New Roman"/>
                <w:sz w:val="26"/>
                <w:szCs w:val="26"/>
              </w:rPr>
              <w:t>(Новые родительские собрания.</w:t>
            </w:r>
            <w:proofErr w:type="gramEnd"/>
            <w:r w:rsidR="003D0C49" w:rsidRPr="00D83C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3D0C49" w:rsidRPr="00D83C4E">
              <w:rPr>
                <w:rFonts w:ascii="Times New Roman" w:hAnsi="Times New Roman" w:cs="Times New Roman"/>
                <w:sz w:val="26"/>
                <w:szCs w:val="26"/>
              </w:rPr>
              <w:t xml:space="preserve">Н.И. </w:t>
            </w:r>
            <w:proofErr w:type="spellStart"/>
            <w:r w:rsidR="003D0C49" w:rsidRPr="00D83C4E">
              <w:rPr>
                <w:rFonts w:ascii="Times New Roman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="003D0C49" w:rsidRPr="00D83C4E">
              <w:rPr>
                <w:rFonts w:ascii="Times New Roman" w:hAnsi="Times New Roman" w:cs="Times New Roman"/>
                <w:sz w:val="26"/>
                <w:szCs w:val="26"/>
              </w:rPr>
              <w:t>. стр.3</w:t>
            </w:r>
            <w:r w:rsidR="003D0C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D0C49" w:rsidRPr="00D83C4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•    адаптация учащихся 1 - го и 5-го класса к новым условиям обучения.</w:t>
            </w:r>
          </w:p>
          <w:p w:rsidR="00186DAA" w:rsidRPr="001B3C8E" w:rsidRDefault="00186DAA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 о школьном питании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C28" w:rsidRDefault="00E10C2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</w:t>
            </w:r>
            <w:r w:rsidR="001B3C8E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Р, Классные руководители</w:t>
            </w:r>
          </w:p>
          <w:p w:rsidR="001B3C8E" w:rsidRDefault="00E10C28" w:rsidP="00186DA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Маслова Е.Н.</w:t>
            </w:r>
          </w:p>
          <w:p w:rsidR="00186DAA" w:rsidRPr="00E10C28" w:rsidRDefault="00186DAA" w:rsidP="003921C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</w:t>
            </w:r>
          </w:p>
        </w:tc>
      </w:tr>
      <w:tr w:rsidR="001B3C8E" w:rsidRPr="001B3C8E" w:rsidTr="00442211">
        <w:trPr>
          <w:trHeight w:val="1258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Методическая работа.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5F0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Смотр планов воспитательной работы </w:t>
            </w:r>
            <w:r w:rsidR="00A745F0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классных руководителей.</w:t>
            </w:r>
          </w:p>
          <w:p w:rsidR="00A745F0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Утверждение план</w:t>
            </w:r>
            <w:r w:rsidR="00A745F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работы </w:t>
            </w:r>
            <w:r w:rsidR="00A745F0">
              <w:rPr>
                <w:rFonts w:ascii="Times New Roman" w:eastAsia="Times New Roman" w:hAnsi="Times New Roman" w:cs="Times New Roman"/>
                <w:sz w:val="26"/>
                <w:szCs w:val="26"/>
              </w:rPr>
              <w:t>Ш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 </w:t>
            </w:r>
            <w:r w:rsidR="00A745F0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классных руководителей.</w:t>
            </w:r>
          </w:p>
          <w:p w:rsidR="00A745F0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Утверждение плана воспитательной работы школы</w:t>
            </w:r>
            <w:r w:rsidR="00A745F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098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ОУ.</w:t>
            </w:r>
          </w:p>
          <w:p w:rsidR="001B3C8E" w:rsidRPr="001B3C8E" w:rsidRDefault="00E10C2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Зам. директора по У</w:t>
            </w:r>
            <w:r w:rsidR="001B3C8E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Р Руководител</w:t>
            </w:r>
            <w:r w:rsidR="00196960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="001B3C8E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</w:tr>
      <w:tr w:rsidR="001B3C8E" w:rsidRPr="001B3C8E" w:rsidTr="00442211">
        <w:trPr>
          <w:trHeight w:val="563"/>
        </w:trPr>
        <w:tc>
          <w:tcPr>
            <w:tcW w:w="106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Ноябрь</w:t>
            </w:r>
          </w:p>
        </w:tc>
      </w:tr>
      <w:tr w:rsidR="001E53D9" w:rsidRPr="001B3C8E" w:rsidTr="00442211">
        <w:trPr>
          <w:trHeight w:val="1454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D9" w:rsidRPr="001B3C8E" w:rsidRDefault="001E53D9" w:rsidP="0044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Работа с одаренными детьми.</w:t>
            </w:r>
          </w:p>
        </w:tc>
        <w:tc>
          <w:tcPr>
            <w:tcW w:w="5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D9" w:rsidRDefault="001E53D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  <w:r w:rsidR="003D0C49" w:rsidRPr="001B3C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районном конкурсе «Ученик года»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:rsidR="001E53D9" w:rsidRPr="003921CF" w:rsidRDefault="001E53D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921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Участие в районном этапе Всероссийской олимпиады для учащихся 5 – 9 классов.</w:t>
            </w:r>
          </w:p>
          <w:p w:rsidR="001E53D9" w:rsidRPr="001B3C8E" w:rsidRDefault="001E53D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21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Олимпиадное движение в начальной школе.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D9" w:rsidRPr="001B3C8E" w:rsidRDefault="001E53D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1E53D9" w:rsidRDefault="00E10C2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</w:t>
            </w:r>
            <w:r w:rsidR="001E53D9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E10C28" w:rsidRPr="001B3C8E" w:rsidRDefault="00E10C2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Маслова Е.Н.</w:t>
            </w:r>
          </w:p>
        </w:tc>
      </w:tr>
      <w:tr w:rsidR="001B3C8E" w:rsidRPr="001B3C8E" w:rsidTr="00442211">
        <w:trPr>
          <w:trHeight w:val="1813"/>
        </w:trPr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Гражданское и</w:t>
            </w:r>
          </w:p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военно-патриотическое воспитание</w:t>
            </w:r>
          </w:p>
        </w:tc>
        <w:tc>
          <w:tcPr>
            <w:tcW w:w="5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5F0" w:rsidRPr="003D0C49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C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народного единства </w:t>
            </w:r>
          </w:p>
          <w:p w:rsidR="0095756C" w:rsidRPr="003D0C49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C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•   тематические классные часы 1 -9 классы </w:t>
            </w:r>
          </w:p>
          <w:p w:rsidR="001B3C8E" w:rsidRPr="003D0C49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C49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="0095756C" w:rsidRPr="003D0C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о</w:t>
            </w:r>
            <w:r w:rsidRPr="003D0C4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формление тематического стенда</w:t>
            </w:r>
            <w:r w:rsidR="00A745F0" w:rsidRPr="003D0C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60481" w:rsidRDefault="0095756C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40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районном конкурсе рисунков  и </w:t>
            </w:r>
            <w:r w:rsidR="00BE4009" w:rsidRPr="00E10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фотографий </w:t>
            </w:r>
            <w:r w:rsidR="00F47F16" w:rsidRPr="00E10C28">
              <w:rPr>
                <w:rFonts w:ascii="Times New Roman" w:eastAsia="Calibri" w:hAnsi="Times New Roman" w:cs="Times New Roman"/>
                <w:sz w:val="26"/>
                <w:szCs w:val="26"/>
              </w:rPr>
              <w:t>«Природа родного края» (РДОО «Прометей»)</w:t>
            </w:r>
            <w:r w:rsidR="00F47F16" w:rsidRPr="00BE400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  <w:p w:rsidR="00186DAA" w:rsidRPr="00A745F0" w:rsidRDefault="00186DAA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Рейд </w:t>
            </w:r>
            <w:hyperlink r:id="rId5" w:tgtFrame="_blank" w:history="1">
              <w:r w:rsidRPr="00186DAA">
                <w:rPr>
                  <w:rStyle w:val="apple-converted-space"/>
                  <w:rFonts w:ascii="Times New Roman" w:hAnsi="Times New Roman" w:cs="Times New Roman"/>
                  <w:shd w:val="clear" w:color="auto" w:fill="FFFFFF"/>
                </w:rPr>
                <w:t> </w:t>
              </w:r>
              <w:r w:rsidRPr="00186DAA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"СОХРАНИ</w:t>
              </w:r>
              <w:r w:rsidRPr="00186DAA">
                <w:rPr>
                  <w:rStyle w:val="apple-converted-space"/>
                  <w:rFonts w:ascii="Times New Roman" w:hAnsi="Times New Roman" w:cs="Times New Roman"/>
                  <w:shd w:val="clear" w:color="auto" w:fill="FFFFFF"/>
                </w:rPr>
                <w:t> </w:t>
              </w:r>
              <w:r w:rsidRPr="00186DAA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УЧЕБНИК</w:t>
              </w:r>
              <w:r w:rsidRPr="00186DAA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!"</w:t>
              </w:r>
            </w:hyperlink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4A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Куликова В.А., </w:t>
            </w:r>
          </w:p>
          <w:p w:rsidR="00DA254A" w:rsidRDefault="002E622B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</w:t>
            </w:r>
            <w:r w:rsidR="00A745F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1B3C8E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10C28" w:rsidRDefault="003921CF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A745F0">
              <w:rPr>
                <w:rFonts w:ascii="Times New Roman" w:eastAsia="Times New Roman" w:hAnsi="Times New Roman" w:cs="Times New Roman"/>
                <w:sz w:val="26"/>
                <w:szCs w:val="26"/>
              </w:rPr>
              <w:t>лассные руководители</w:t>
            </w:r>
          </w:p>
          <w:p w:rsidR="001B3C8E" w:rsidRPr="00E10C28" w:rsidRDefault="00E10C28" w:rsidP="0039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Маслова Е.Н.</w:t>
            </w:r>
          </w:p>
        </w:tc>
      </w:tr>
      <w:tr w:rsidR="001B3C8E" w:rsidRPr="001B3C8E" w:rsidTr="00442211">
        <w:trPr>
          <w:trHeight w:val="410"/>
        </w:trPr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Спортивно-</w:t>
            </w:r>
          </w:p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оздоровшельная</w:t>
            </w:r>
            <w:proofErr w:type="spellEnd"/>
          </w:p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работа</w:t>
            </w:r>
          </w:p>
        </w:tc>
        <w:tc>
          <w:tcPr>
            <w:tcW w:w="5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D9" w:rsidRPr="00E10C28" w:rsidRDefault="001E53D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0C28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спортивных соревнований, экскурсий, походов, подвижных игр, участие в районных соревнованиях</w:t>
            </w:r>
            <w:r w:rsidR="00E10C28" w:rsidRPr="00E10C2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7F6D" w:rsidRPr="001B3C8E" w:rsidRDefault="0095756C" w:rsidP="003921C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C2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технике пеше-горного туризма «Эверест – 2012»</w:t>
            </w:r>
            <w:r w:rsidR="00E10C28" w:rsidRPr="00E10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Ершов А. А.</w:t>
            </w:r>
          </w:p>
          <w:p w:rsidR="002E622B" w:rsidRDefault="002E622B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A254A" w:rsidRPr="001B3C8E" w:rsidRDefault="00DA254A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B3C8E" w:rsidRPr="001B3C8E" w:rsidTr="00442211">
        <w:trPr>
          <w:trHeight w:val="2409"/>
        </w:trPr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Организация</w:t>
            </w:r>
          </w:p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общения и досуга</w:t>
            </w:r>
          </w:p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школьников.</w:t>
            </w:r>
          </w:p>
        </w:tc>
        <w:tc>
          <w:tcPr>
            <w:tcW w:w="5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5F0" w:rsidRDefault="001B3C8E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лагерей с дневным пребыванием детей; </w:t>
            </w:r>
          </w:p>
          <w:p w:rsidR="001B3C8E" w:rsidRPr="001B3C8E" w:rsidRDefault="001B3C8E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Матери « </w:t>
            </w:r>
            <w:r w:rsidR="002E622B">
              <w:rPr>
                <w:rFonts w:ascii="Times New Roman" w:eastAsia="Times New Roman" w:hAnsi="Times New Roman" w:cs="Times New Roman"/>
                <w:sz w:val="26"/>
                <w:szCs w:val="26"/>
              </w:rPr>
              <w:t>Мы стихи и песни посвящаем маме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A745F0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1B3C8E" w:rsidRPr="00E10C28" w:rsidRDefault="001B3C8E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0C28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Праздники «Золотой осени» 1-4 классы</w:t>
            </w:r>
          </w:p>
          <w:p w:rsidR="00F47F16" w:rsidRDefault="00F47F16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10C28">
              <w:rPr>
                <w:rFonts w:ascii="Times New Roman" w:hAnsi="Times New Roman" w:cs="Times New Roman"/>
                <w:sz w:val="26"/>
                <w:szCs w:val="26"/>
              </w:rPr>
              <w:t>Участие в районном</w:t>
            </w:r>
            <w:r w:rsidRPr="00E10C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конку</w:t>
            </w:r>
            <w:r w:rsidRPr="00E10C28">
              <w:rPr>
                <w:rFonts w:ascii="Times New Roman" w:hAnsi="Times New Roman" w:cs="Times New Roman"/>
                <w:sz w:val="26"/>
                <w:szCs w:val="26"/>
              </w:rPr>
              <w:t>рсе</w:t>
            </w:r>
            <w:r w:rsidRPr="00E10C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чтецов для учащихся 5-11 классов «Язык, великолепный наш язык»</w:t>
            </w:r>
            <w:r w:rsidRPr="00E10C2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47F16" w:rsidRPr="001B3C8E" w:rsidRDefault="00A843D6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Профилактическая беседа с медицинским работником «Вредные привычки» 1-9 классы.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11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A745F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E10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r w:rsidR="00E10C2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E622B" w:rsidRDefault="002E622B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A254A" w:rsidRDefault="008A3D42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Ваничева С.Н</w:t>
            </w:r>
          </w:p>
          <w:p w:rsidR="00E10C28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1B3C8E" w:rsidRPr="00E10C28" w:rsidRDefault="00E10C28" w:rsidP="0044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28">
              <w:rPr>
                <w:rFonts w:ascii="Times New Roman" w:hAnsi="Times New Roman" w:cs="Times New Roman"/>
                <w:sz w:val="26"/>
                <w:szCs w:val="26"/>
              </w:rPr>
              <w:t xml:space="preserve">Челпанова Л.Г., </w:t>
            </w:r>
            <w:r w:rsidR="0044221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10C28">
              <w:rPr>
                <w:rFonts w:ascii="Times New Roman" w:hAnsi="Times New Roman" w:cs="Times New Roman"/>
                <w:sz w:val="26"/>
                <w:szCs w:val="26"/>
              </w:rPr>
              <w:t>Маслова Е.Н.</w:t>
            </w:r>
          </w:p>
        </w:tc>
      </w:tr>
      <w:tr w:rsidR="00576C9D" w:rsidRPr="001B3C8E" w:rsidTr="00442211">
        <w:trPr>
          <w:trHeight w:val="1656"/>
        </w:trPr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Pr="001B3C8E" w:rsidRDefault="00576C9D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Эколого-краеведческое направление.</w:t>
            </w:r>
          </w:p>
        </w:tc>
        <w:tc>
          <w:tcPr>
            <w:tcW w:w="55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53D9" w:rsidRDefault="001E53D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Районная научно-практическая конференция по экологии, охране природы и лесоводству.</w:t>
            </w:r>
            <w:r w:rsidR="00526098" w:rsidRPr="003464C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526098" w:rsidRPr="00442211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районном конкурсе «Юные исследователи окружающей среды».</w:t>
            </w:r>
          </w:p>
          <w:p w:rsidR="00E10C28" w:rsidRPr="00E10C28" w:rsidRDefault="00F47F16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10C28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районной краеведческой олимпиаде</w:t>
            </w:r>
            <w:r w:rsidRPr="00E10C2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Pr="00E10C2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Ковровский</w:t>
            </w:r>
            <w:proofErr w:type="spellEnd"/>
            <w:r w:rsidRPr="00E10C2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край: вчера  и сегодня»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Королева ТА. </w:t>
            </w:r>
          </w:p>
          <w:p w:rsidR="00E10C28" w:rsidRPr="00E10C28" w:rsidRDefault="00E10C2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Куликова В.А.</w:t>
            </w:r>
          </w:p>
        </w:tc>
      </w:tr>
      <w:tr w:rsidR="001B3C8E" w:rsidRPr="001B3C8E" w:rsidTr="00442211">
        <w:trPr>
          <w:trHeight w:val="262"/>
        </w:trPr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Работа с родителями.</w:t>
            </w:r>
          </w:p>
        </w:tc>
        <w:tc>
          <w:tcPr>
            <w:tcW w:w="5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родительского всеобуча:</w:t>
            </w:r>
          </w:p>
          <w:p w:rsidR="00300972" w:rsidRPr="00BB4A27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3D0C49" w:rsidRPr="003D0C49">
              <w:rPr>
                <w:rFonts w:ascii="Times New Roman" w:hAnsi="Times New Roman" w:cs="Times New Roman"/>
                <w:sz w:val="26"/>
                <w:szCs w:val="26"/>
              </w:rPr>
              <w:t>Стили семейного воспитания</w:t>
            </w:r>
            <w:r w:rsidR="003D0C49">
              <w:rPr>
                <w:b/>
              </w:rPr>
              <w:t xml:space="preserve"> </w:t>
            </w:r>
            <w:r w:rsidR="003D0C49" w:rsidRPr="00D83C4E">
              <w:rPr>
                <w:rFonts w:ascii="Times New Roman" w:hAnsi="Times New Roman" w:cs="Times New Roman"/>
                <w:sz w:val="26"/>
                <w:szCs w:val="26"/>
              </w:rPr>
              <w:t>(Новые родитель</w:t>
            </w:r>
            <w:r w:rsidR="00442211">
              <w:rPr>
                <w:rFonts w:ascii="Times New Roman" w:hAnsi="Times New Roman" w:cs="Times New Roman"/>
                <w:sz w:val="26"/>
                <w:szCs w:val="26"/>
              </w:rPr>
              <w:t>ские собрания.</w:t>
            </w:r>
            <w:proofErr w:type="gramEnd"/>
            <w:r w:rsidR="00442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42211">
              <w:rPr>
                <w:rFonts w:ascii="Times New Roman" w:hAnsi="Times New Roman" w:cs="Times New Roman"/>
                <w:sz w:val="26"/>
                <w:szCs w:val="26"/>
              </w:rPr>
              <w:t xml:space="preserve">Н.И. </w:t>
            </w:r>
            <w:proofErr w:type="spellStart"/>
            <w:r w:rsidR="00442211">
              <w:rPr>
                <w:rFonts w:ascii="Times New Roman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="00442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C49" w:rsidRPr="00D83C4E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  <w:r w:rsidR="003D0C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D0C49" w:rsidRPr="00D83C4E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proofErr w:type="gramEnd"/>
          </w:p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Планерка по организации работы в каникулы 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Анализ мероприятий, проведённых </w:t>
            </w:r>
            <w:proofErr w:type="gramStart"/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2E0856" w:rsidRPr="001B3C8E" w:rsidRDefault="005868EC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1B3C8E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аникулы</w:t>
            </w:r>
            <w:r w:rsidR="001E53D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B3C8E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4A" w:rsidRDefault="00E10C2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Зам. директора по У</w:t>
            </w:r>
            <w:r w:rsidR="001B3C8E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 </w:t>
            </w:r>
            <w:r w:rsidR="002E622B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  <w:r w:rsidR="002E622B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 Ваничева С.Н.</w:t>
            </w:r>
          </w:p>
          <w:p w:rsidR="00E10C28" w:rsidRPr="001B3C8E" w:rsidRDefault="00E10C2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Маслова Е.Н.</w:t>
            </w:r>
          </w:p>
        </w:tc>
      </w:tr>
      <w:tr w:rsidR="00196960" w:rsidRPr="001B3C8E" w:rsidTr="00442211">
        <w:trPr>
          <w:trHeight w:val="942"/>
        </w:trPr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960" w:rsidRPr="001B3C8E" w:rsidRDefault="00196960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Методическая работа.</w:t>
            </w:r>
          </w:p>
        </w:tc>
        <w:tc>
          <w:tcPr>
            <w:tcW w:w="5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60" w:rsidRPr="00186DAA" w:rsidRDefault="00196960" w:rsidP="00442211">
            <w:pPr>
              <w:pStyle w:val="western"/>
              <w:spacing w:after="0" w:afterAutospacing="0"/>
              <w:rPr>
                <w:sz w:val="26"/>
                <w:szCs w:val="26"/>
              </w:rPr>
            </w:pPr>
            <w:r w:rsidRPr="00186DAA">
              <w:rPr>
                <w:bCs/>
                <w:sz w:val="26"/>
                <w:szCs w:val="26"/>
              </w:rPr>
              <w:t xml:space="preserve">Заседание ШМО классных руководителей по теме </w:t>
            </w:r>
            <w:r w:rsidR="00E10C28" w:rsidRPr="00186DAA">
              <w:rPr>
                <w:bCs/>
                <w:iCs/>
                <w:sz w:val="26"/>
                <w:szCs w:val="26"/>
              </w:rPr>
              <w:t>«Роль классного руководителя в системе воспитания школьников в условиях реализации ФГОС второго поколения».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60" w:rsidRPr="001B3C8E" w:rsidRDefault="00E10C2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</w:t>
            </w:r>
            <w:r w:rsidR="00196960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Р Руководител</w:t>
            </w:r>
            <w:r w:rsidR="00196960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="00196960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</w:tr>
      <w:tr w:rsidR="001B3C8E" w:rsidRPr="001B3C8E" w:rsidTr="00442211">
        <w:trPr>
          <w:trHeight w:val="491"/>
        </w:trPr>
        <w:tc>
          <w:tcPr>
            <w:tcW w:w="106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36176D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6D">
              <w:rPr>
                <w:rFonts w:ascii="Times New Roman" w:eastAsia="Times New Roman" w:hAnsi="Times New Roman" w:cs="Times New Roman"/>
                <w:b/>
                <w:i/>
                <w:iCs/>
                <w:sz w:val="38"/>
                <w:szCs w:val="38"/>
              </w:rPr>
              <w:t>Декабрь</w:t>
            </w:r>
          </w:p>
        </w:tc>
      </w:tr>
      <w:tr w:rsidR="001E53D9" w:rsidRPr="001B3C8E" w:rsidTr="00442211">
        <w:trPr>
          <w:trHeight w:val="907"/>
        </w:trPr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D9" w:rsidRPr="001B3C8E" w:rsidRDefault="001E53D9" w:rsidP="0044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Социально-педагогическая работа.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D9" w:rsidRPr="001B3C8E" w:rsidRDefault="001E53D9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Районные новогодние праздники для детей малообеспеченных и многодетных семей.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D9" w:rsidRPr="001B3C8E" w:rsidRDefault="001E53D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1E53D9" w:rsidRPr="001B3C8E" w:rsidRDefault="001E53D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Ваничева С.Н.</w:t>
            </w:r>
          </w:p>
          <w:p w:rsidR="001E53D9" w:rsidRPr="001B3C8E" w:rsidRDefault="00E10C2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В</w:t>
            </w:r>
            <w:r w:rsidR="001E53D9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</w:p>
        </w:tc>
      </w:tr>
      <w:tr w:rsidR="001B3C8E" w:rsidRPr="001B3C8E" w:rsidTr="00442211">
        <w:trPr>
          <w:trHeight w:val="1509"/>
        </w:trPr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Гражданское и</w:t>
            </w:r>
          </w:p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военно-патриотическое воспитание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3D0C4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Декада «Я – гражданин России!»</w:t>
            </w:r>
          </w:p>
          <w:p w:rsidR="00F670D0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• оформление тематического стенда </w:t>
            </w:r>
          </w:p>
          <w:p w:rsidR="00C60481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• </w:t>
            </w:r>
            <w:r w:rsidR="00F670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тематические 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классны</w:t>
            </w:r>
            <w:r w:rsidR="00F670D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</w:t>
            </w:r>
            <w:r w:rsidR="00F670D0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="003D0C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1-9 </w:t>
            </w:r>
            <w:proofErr w:type="spellStart"/>
            <w:r w:rsidR="003D0C49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3D0C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0C49" w:rsidRDefault="003D0C4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Литературно – краеведческая композиция «Для меня Россия начинается здесь» 5-9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B3C8E" w:rsidRPr="00E10C28" w:rsidRDefault="003D0C4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рисунков </w:t>
            </w:r>
            <w:r w:rsidR="00086C18">
              <w:rPr>
                <w:rFonts w:ascii="Times New Roman" w:eastAsia="Times New Roman" w:hAnsi="Times New Roman" w:cs="Times New Roman"/>
                <w:sz w:val="26"/>
                <w:szCs w:val="26"/>
              </w:rPr>
              <w:t>«Конституция – главный закон государства»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4A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Куликова</w:t>
            </w:r>
            <w:proofErr w:type="gramStart"/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А., </w:t>
            </w:r>
          </w:p>
          <w:p w:rsidR="002E622B" w:rsidRDefault="002E622B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E53D9" w:rsidRPr="001B3C8E" w:rsidTr="00442211">
        <w:trPr>
          <w:trHeight w:val="866"/>
        </w:trPr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D9" w:rsidRPr="001B3C8E" w:rsidRDefault="001E53D9" w:rsidP="0044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Работа с одаренными детьми.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D9" w:rsidRDefault="001E53D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  <w:r w:rsidR="003D0C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районном конкурсе «Ученик года»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:rsidR="00F670D0" w:rsidRPr="00442211" w:rsidRDefault="001E53D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221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Новогодний праздник для одаренных детей.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D9" w:rsidRPr="001B3C8E" w:rsidRDefault="001E53D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1E53D9" w:rsidRDefault="00E10C2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1E53D9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  <w:p w:rsidR="001E53D9" w:rsidRPr="001B3C8E" w:rsidRDefault="001E53D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3C8E" w:rsidRPr="001B3C8E" w:rsidTr="00442211">
        <w:trPr>
          <w:trHeight w:val="1027"/>
        </w:trPr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Эколого-краеведческое направление.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F84950" w:rsidRDefault="005868EC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районной </w:t>
            </w:r>
            <w:proofErr w:type="spellStart"/>
            <w:r w:rsidR="00F47F16"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эколого</w:t>
            </w:r>
            <w:proofErr w:type="spellEnd"/>
            <w:r w:rsidR="00F47F16"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краеведческой игре </w:t>
            </w:r>
            <w:r w:rsidR="00F47F16" w:rsidRPr="00F84950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="00F47F16" w:rsidRPr="00F84950">
              <w:rPr>
                <w:rFonts w:ascii="Times New Roman" w:eastAsia="Calibri" w:hAnsi="Times New Roman" w:cs="Times New Roman"/>
                <w:sz w:val="26"/>
                <w:szCs w:val="26"/>
              </w:rPr>
              <w:t>Брейн-ринг</w:t>
            </w:r>
            <w:proofErr w:type="spellEnd"/>
            <w:r w:rsidR="00F47F16" w:rsidRPr="00F849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  <w:r w:rsidR="00BE4009"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>(РДОО «Прометей»)</w:t>
            </w:r>
            <w:r w:rsidR="00F47F16" w:rsidRPr="00F849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22B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ВР, </w:t>
            </w:r>
            <w:r w:rsidR="002E622B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  <w:r w:rsidR="002E622B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B3C8E" w:rsidRDefault="00F8495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Королёва Т.А.</w:t>
            </w:r>
          </w:p>
          <w:p w:rsidR="00F84950" w:rsidRPr="001B3C8E" w:rsidRDefault="00F8495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Куликова В.А.</w:t>
            </w:r>
          </w:p>
        </w:tc>
      </w:tr>
      <w:tr w:rsidR="001B3C8E" w:rsidRPr="001B3C8E" w:rsidTr="00442211">
        <w:trPr>
          <w:trHeight w:val="711"/>
        </w:trPr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Спортивно-оздоровительная работа.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8EC" w:rsidRPr="001B3C8E" w:rsidRDefault="001E53D9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спортивных соревнований, экскурсий, походов, подвижных игр, у</w:t>
            </w:r>
            <w:r w:rsidR="00F84950"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частие в районных соревнованиях.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4A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Ершов А. А, </w:t>
            </w:r>
          </w:p>
          <w:p w:rsidR="002E622B" w:rsidRDefault="002E622B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B3C8E" w:rsidRPr="001B3C8E" w:rsidTr="00442211">
        <w:trPr>
          <w:trHeight w:val="1700"/>
        </w:trPr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Организация</w:t>
            </w:r>
          </w:p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общения и досуга</w:t>
            </w:r>
          </w:p>
          <w:p w:rsidR="001B3C8E" w:rsidRPr="001B3C8E" w:rsidRDefault="001B3C8E" w:rsidP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школьников.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Новогоднее представление</w:t>
            </w:r>
          </w:p>
          <w:p w:rsidR="001B3C8E" w:rsidRP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• театрализованное представление « </w:t>
            </w:r>
            <w:r w:rsidR="002E622B">
              <w:rPr>
                <w:rFonts w:ascii="Times New Roman" w:eastAsia="Times New Roman" w:hAnsi="Times New Roman" w:cs="Times New Roman"/>
                <w:sz w:val="26"/>
                <w:szCs w:val="26"/>
              </w:rPr>
              <w:t>Чудеса от деда Мороза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F670D0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лагерей с дневным пребыванием детей</w:t>
            </w:r>
            <w:r w:rsidR="001E53D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843D6" w:rsidRPr="00A843D6" w:rsidRDefault="00A843D6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43D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классных часов по темам: </w:t>
            </w:r>
            <w:r w:rsidRPr="00A843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</w:t>
            </w:r>
            <w:r w:rsidRPr="00A843D6">
              <w:rPr>
                <w:rFonts w:ascii="Times New Roman" w:eastAsia="Calibri" w:hAnsi="Times New Roman" w:cs="Times New Roman"/>
                <w:sz w:val="26"/>
                <w:szCs w:val="26"/>
              </w:rPr>
              <w:t>Режим дня и его значение», «Правильное питание – залог здоровья»</w:t>
            </w:r>
            <w:r w:rsidRPr="00A843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4A" w:rsidRDefault="00F8495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1B3C8E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ВР, </w:t>
            </w:r>
            <w:r w:rsidR="002E622B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  <w:r w:rsidR="002E622B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 МУК</w:t>
            </w:r>
          </w:p>
          <w:p w:rsidR="008A3D42" w:rsidRPr="001B3C8E" w:rsidRDefault="008A3D42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Ваничева С.Н.</w:t>
            </w:r>
          </w:p>
        </w:tc>
      </w:tr>
      <w:tr w:rsidR="001B3C8E" w:rsidTr="00442211">
        <w:trPr>
          <w:trHeight w:val="1514"/>
        </w:trPr>
        <w:tc>
          <w:tcPr>
            <w:tcW w:w="2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Работа с родителями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11" w:rsidRDefault="00442211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Общешкольное родительское собрание: «</w:t>
            </w:r>
            <w:r w:rsidRPr="009F401B">
              <w:rPr>
                <w:rFonts w:ascii="Times New Roman" w:hAnsi="Times New Roman" w:cs="Times New Roman"/>
                <w:sz w:val="26"/>
                <w:szCs w:val="26"/>
              </w:rPr>
              <w:t>Культурные ценности семьи и их значения для ребенка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B3C8E" w:rsidRDefault="001B3C8E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микроклимата, материально-бытовых условий семей учащихся; Корректировка социального паспорта школы; 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7910F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ОУ </w:t>
            </w:r>
            <w:proofErr w:type="gramStart"/>
            <w:r w:rsid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</w:t>
            </w:r>
            <w:proofErr w:type="gramEnd"/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</w:t>
            </w:r>
          </w:p>
          <w:p w:rsidR="001B3C8E" w:rsidRDefault="00F8495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</w:tr>
      <w:tr w:rsidR="001B3C8E" w:rsidTr="00442211">
        <w:trPr>
          <w:trHeight w:val="841"/>
        </w:trPr>
        <w:tc>
          <w:tcPr>
            <w:tcW w:w="2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Методическая работа.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Планёрка по организации работы в каникулы. Анализ работы классных руководителей за первое полугодие.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22B" w:rsidRDefault="00F8495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</w:t>
            </w:r>
            <w:r w:rsid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Р, </w:t>
            </w:r>
            <w:r w:rsidR="002E622B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  <w:r w:rsidR="002E622B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B3C8E" w:rsidRDefault="00DA254A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ШМО</w:t>
            </w:r>
          </w:p>
        </w:tc>
      </w:tr>
      <w:tr w:rsidR="001B3C8E" w:rsidTr="00442211">
        <w:trPr>
          <w:trHeight w:val="476"/>
        </w:trPr>
        <w:tc>
          <w:tcPr>
            <w:tcW w:w="106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Январь</w:t>
            </w:r>
          </w:p>
        </w:tc>
      </w:tr>
      <w:tr w:rsidR="00C60481" w:rsidRPr="001B3C8E" w:rsidTr="00442211">
        <w:trPr>
          <w:trHeight w:val="1225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481" w:rsidRPr="001B3C8E" w:rsidRDefault="00C60481" w:rsidP="0044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Работа с одаренными детьми.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481" w:rsidRDefault="00C6048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  <w:r w:rsidR="009F401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районном конкурсе «Ученик года»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:rsidR="00C60481" w:rsidRPr="00442211" w:rsidRDefault="00C6048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44221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Олимпиадное движение в начальной школе.</w:t>
            </w:r>
          </w:p>
          <w:p w:rsidR="00BE4009" w:rsidRPr="001B3C8E" w:rsidRDefault="00BE400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районной игре «Лидер и команда».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481" w:rsidRPr="001B3C8E" w:rsidRDefault="00C6048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C60481" w:rsidRDefault="00F8495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</w:t>
            </w:r>
            <w:r w:rsidR="00C60481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F84950" w:rsidRDefault="00F8495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Козлова Е.В. </w:t>
            </w:r>
          </w:p>
          <w:p w:rsidR="00F84950" w:rsidRPr="001B3C8E" w:rsidRDefault="00F8495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Маслова Е.Н.</w:t>
            </w:r>
          </w:p>
        </w:tc>
      </w:tr>
      <w:tr w:rsidR="001B3C8E" w:rsidTr="00442211">
        <w:trPr>
          <w:trHeight w:val="1216"/>
        </w:trPr>
        <w:tc>
          <w:tcPr>
            <w:tcW w:w="2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Гражданское и</w:t>
            </w:r>
          </w:p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военно-патриотическое воспитание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F84950" w:rsidRDefault="0091573E" w:rsidP="004422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950">
              <w:rPr>
                <w:rFonts w:ascii="Times New Roman" w:hAnsi="Times New Roman" w:cs="Times New Roman"/>
                <w:sz w:val="26"/>
                <w:szCs w:val="26"/>
              </w:rPr>
              <w:t>Участие в районном</w:t>
            </w:r>
            <w:r w:rsidRPr="00F849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этап</w:t>
            </w:r>
            <w:r w:rsidRPr="00F8495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849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конкурса детских творческих работ на </w:t>
            </w:r>
            <w:proofErr w:type="spellStart"/>
            <w:r w:rsidRPr="00F84950">
              <w:rPr>
                <w:rFonts w:ascii="Times New Roman" w:eastAsia="Calibri" w:hAnsi="Times New Roman" w:cs="Times New Roman"/>
                <w:sz w:val="26"/>
                <w:szCs w:val="26"/>
              </w:rPr>
              <w:t>военно</w:t>
            </w:r>
            <w:proofErr w:type="spellEnd"/>
            <w:r w:rsidRPr="00F849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патриотическую тематику среди учащихся и воспитанников образовательных учреждений.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22B" w:rsidRDefault="002E622B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84950" w:rsidRDefault="00F8495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Маслова Е.Н.</w:t>
            </w:r>
          </w:p>
          <w:p w:rsidR="00F84950" w:rsidRPr="00F84950" w:rsidRDefault="00F8495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Куликова В.А.</w:t>
            </w:r>
          </w:p>
        </w:tc>
      </w:tr>
      <w:tr w:rsidR="001B3C8E" w:rsidTr="00442211">
        <w:trPr>
          <w:trHeight w:val="1212"/>
        </w:trPr>
        <w:tc>
          <w:tcPr>
            <w:tcW w:w="2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Спортивно-оздоровительная работа.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F84950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спортивных</w:t>
            </w:r>
          </w:p>
          <w:p w:rsidR="001B3C8E" w:rsidRPr="00F84950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соревнований, экскурсий, походов, подвижных</w:t>
            </w:r>
            <w:r w:rsidR="000B70CA"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>игр:</w:t>
            </w:r>
          </w:p>
          <w:p w:rsidR="00C60481" w:rsidRPr="00F84950" w:rsidRDefault="00C6048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>Баскетбол</w:t>
            </w:r>
          </w:p>
          <w:p w:rsidR="00F47F16" w:rsidRPr="00F84950" w:rsidRDefault="00F47F16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950">
              <w:rPr>
                <w:rFonts w:ascii="Times New Roman" w:hAnsi="Times New Roman" w:cs="Times New Roman"/>
                <w:sz w:val="26"/>
                <w:szCs w:val="26"/>
              </w:rPr>
              <w:t>Участие в районных с</w:t>
            </w:r>
            <w:r w:rsidRPr="00F84950">
              <w:rPr>
                <w:rFonts w:ascii="Times New Roman" w:eastAsia="Calibri" w:hAnsi="Times New Roman" w:cs="Times New Roman"/>
                <w:sz w:val="26"/>
                <w:szCs w:val="26"/>
              </w:rPr>
              <w:t>оревнования</w:t>
            </w:r>
            <w:r w:rsidRPr="00F8495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849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 спортивному  туризму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4A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Ершов А. А., 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DA254A" w:rsidRDefault="00DA254A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8E" w:rsidTr="00442211">
        <w:trPr>
          <w:trHeight w:val="411"/>
        </w:trPr>
        <w:tc>
          <w:tcPr>
            <w:tcW w:w="2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Организация</w:t>
            </w:r>
          </w:p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общения и досуга</w:t>
            </w:r>
          </w:p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школьников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F6D" w:rsidRDefault="00F47F16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</w:t>
            </w:r>
            <w:r w:rsidRPr="00F84950">
              <w:rPr>
                <w:rFonts w:ascii="Times New Roman" w:hAnsi="Times New Roman" w:cs="Times New Roman"/>
                <w:sz w:val="26"/>
                <w:szCs w:val="26"/>
              </w:rPr>
              <w:t>районной игре</w:t>
            </w:r>
            <w:r w:rsidRPr="00F849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«Лидер и команда» (РДОО «Прометей»)</w:t>
            </w:r>
          </w:p>
          <w:p w:rsidR="00327608" w:rsidRPr="00327608" w:rsidRDefault="00327608" w:rsidP="003921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Виртуальная экскурсия </w:t>
            </w:r>
            <w:r w:rsidRPr="00327608">
              <w:rPr>
                <w:rFonts w:ascii="Times New Roman" w:hAnsi="Times New Roman" w:cs="Times New Roman"/>
                <w:sz w:val="26"/>
                <w:szCs w:val="26"/>
              </w:rPr>
              <w:t>на гидроэлектростанцию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(видеофильм) 5-9 классы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950" w:rsidRDefault="002E622B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E622B" w:rsidRDefault="00F8495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Маслова Е.Н.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8E" w:rsidTr="00442211">
        <w:trPr>
          <w:trHeight w:val="860"/>
        </w:trPr>
        <w:tc>
          <w:tcPr>
            <w:tcW w:w="2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Работа с родителями.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023" w:rsidRPr="009F401B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родительского всеобуча</w:t>
            </w:r>
            <w:r w:rsidR="009F401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1B3C8E" w:rsidRDefault="009F401B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01B">
              <w:rPr>
                <w:rFonts w:ascii="Times New Roman" w:hAnsi="Times New Roman" w:cs="Times New Roman"/>
                <w:sz w:val="26"/>
                <w:szCs w:val="26"/>
              </w:rPr>
              <w:t>Наши трудные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C4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Справочник классного руководителя</w:t>
            </w:r>
            <w:r w:rsidRPr="00D83C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83C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83C4E">
              <w:rPr>
                <w:rFonts w:ascii="Times New Roman" w:hAnsi="Times New Roman" w:cs="Times New Roman"/>
                <w:sz w:val="26"/>
                <w:szCs w:val="26"/>
              </w:rPr>
              <w:t xml:space="preserve">Н.И. </w:t>
            </w:r>
            <w:proofErr w:type="spellStart"/>
            <w:r w:rsidRPr="00D83C4E">
              <w:rPr>
                <w:rFonts w:ascii="Times New Roman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D83C4E">
              <w:rPr>
                <w:rFonts w:ascii="Times New Roman" w:hAnsi="Times New Roman" w:cs="Times New Roman"/>
                <w:sz w:val="26"/>
                <w:szCs w:val="26"/>
              </w:rPr>
              <w:t>. стр.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  <w:r w:rsidRPr="00D83C4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ВР, Классные руководители</w:t>
            </w:r>
          </w:p>
        </w:tc>
      </w:tr>
      <w:tr w:rsidR="00196960" w:rsidTr="00442211">
        <w:trPr>
          <w:trHeight w:val="860"/>
        </w:trPr>
        <w:tc>
          <w:tcPr>
            <w:tcW w:w="2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60" w:rsidRDefault="00196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Методическая работа.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60" w:rsidRPr="009F401B" w:rsidRDefault="00196960" w:rsidP="004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0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Заседание ШМО классных руководителей по теме: </w:t>
            </w:r>
            <w:r w:rsidR="00F84950" w:rsidRPr="00F84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«Психолого-педагогическая компетентность классного руководителя как основа успешного партнёрства с семьёй» 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60" w:rsidRDefault="00F8495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</w:t>
            </w:r>
            <w:r w:rsidR="001969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Р, </w:t>
            </w:r>
          </w:p>
          <w:p w:rsidR="00196960" w:rsidRDefault="0019696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ШМО</w:t>
            </w:r>
          </w:p>
          <w:p w:rsidR="00196960" w:rsidRDefault="0019696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6C9D" w:rsidTr="00442211">
        <w:trPr>
          <w:trHeight w:val="582"/>
        </w:trPr>
        <w:tc>
          <w:tcPr>
            <w:tcW w:w="106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Pr="00DA254A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A">
              <w:rPr>
                <w:rFonts w:ascii="Times New Roman" w:eastAsia="Times New Roman" w:hAnsi="Times New Roman" w:cs="Times New Roman"/>
                <w:b/>
                <w:i/>
                <w:iCs/>
                <w:sz w:val="40"/>
                <w:szCs w:val="40"/>
              </w:rPr>
              <w:t>Февраль</w:t>
            </w:r>
          </w:p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1" w:rsidRPr="001B3C8E" w:rsidTr="00442211">
        <w:trPr>
          <w:trHeight w:val="897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481" w:rsidRPr="001B3C8E" w:rsidRDefault="00C60481" w:rsidP="0044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Работа с одаренными детьми.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0CA" w:rsidRPr="001B3C8E" w:rsidRDefault="00C60481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  <w:r w:rsidR="009F40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="009F401B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районном конкурсе «Ученик года»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481" w:rsidRPr="001B3C8E" w:rsidRDefault="00C6048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C60481" w:rsidRPr="001B3C8E" w:rsidRDefault="00F8495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C60481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</w:tr>
      <w:tr w:rsidR="00576C9D" w:rsidTr="00442211">
        <w:trPr>
          <w:trHeight w:val="3415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Гражданское и</w:t>
            </w:r>
          </w:p>
          <w:p w:rsidR="00576C9D" w:rsidRDefault="00576C9D" w:rsidP="00346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военно-</w:t>
            </w:r>
          </w:p>
          <w:p w:rsidR="00576C9D" w:rsidRDefault="00576C9D" w:rsidP="00346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патриотическое</w:t>
            </w:r>
          </w:p>
          <w:p w:rsidR="00576C9D" w:rsidRDefault="00576C9D" w:rsidP="00346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воспитание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Pr="00F84950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месячника военно-</w:t>
            </w:r>
          </w:p>
          <w:p w:rsidR="00576C9D" w:rsidRPr="00F84950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>патриотической и спортивной работы</w:t>
            </w:r>
            <w:r w:rsidR="00116DEF"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B70CA" w:rsidRPr="00F84950" w:rsidRDefault="00BE400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Районный </w:t>
            </w:r>
            <w:r w:rsidR="00576C9D"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</w:t>
            </w:r>
            <w:r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>«Открытка ветерану»</w:t>
            </w:r>
            <w:r w:rsidR="0091573E" w:rsidRPr="00F849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573E" w:rsidRPr="00F84950">
              <w:rPr>
                <w:rFonts w:ascii="Times New Roman" w:eastAsia="Calibri" w:hAnsi="Times New Roman" w:cs="Times New Roman"/>
                <w:sz w:val="26"/>
                <w:szCs w:val="26"/>
              </w:rPr>
              <w:t>(РДОО «Прометей»)</w:t>
            </w:r>
            <w:r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B70CA" w:rsidRPr="00F84950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защитников Отечества </w:t>
            </w:r>
          </w:p>
          <w:p w:rsidR="000B70CA" w:rsidRPr="00F84950" w:rsidRDefault="00116DEF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4950">
              <w:rPr>
                <w:rFonts w:ascii="Times New Roman" w:eastAsia="Times New Roman" w:hAnsi="Times New Roman" w:cs="Times New Roman"/>
                <w:sz w:val="26"/>
                <w:szCs w:val="26"/>
              </w:rPr>
              <w:t>•    спортивные соревнования.</w:t>
            </w:r>
          </w:p>
          <w:p w:rsidR="0091573E" w:rsidRPr="00F84950" w:rsidRDefault="0091573E" w:rsidP="003921CF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4950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районном </w:t>
            </w:r>
            <w:r w:rsidRPr="00F84950">
              <w:rPr>
                <w:rFonts w:ascii="Times New Roman" w:eastAsia="Calibri" w:hAnsi="Times New Roman" w:cs="Times New Roman"/>
                <w:sz w:val="26"/>
                <w:szCs w:val="26"/>
              </w:rPr>
              <w:t>конкурс</w:t>
            </w:r>
            <w:r w:rsidRPr="00F8495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849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лирико-патриотической песни «С любовью к Отечеству»</w:t>
            </w:r>
          </w:p>
          <w:p w:rsidR="00C60481" w:rsidRPr="009F401B" w:rsidRDefault="00C8737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950">
              <w:rPr>
                <w:rFonts w:ascii="Times New Roman" w:hAnsi="Times New Roman" w:cs="Times New Roman"/>
                <w:sz w:val="26"/>
                <w:szCs w:val="26"/>
              </w:rPr>
              <w:t>Декада по предупреждению</w:t>
            </w:r>
            <w:r w:rsidRPr="009F401B">
              <w:rPr>
                <w:rFonts w:ascii="Times New Roman" w:hAnsi="Times New Roman" w:cs="Times New Roman"/>
                <w:sz w:val="26"/>
                <w:szCs w:val="26"/>
              </w:rPr>
              <w:t xml:space="preserve"> ЧС и подготовке населения к действиям при их возникновении.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ВР,</w:t>
            </w:r>
          </w:p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Штурмин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 Е.,</w:t>
            </w:r>
          </w:p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Ершов А. А.</w:t>
            </w:r>
          </w:p>
          <w:p w:rsidR="00F84950" w:rsidRDefault="00F8495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</w:p>
          <w:p w:rsidR="00F84950" w:rsidRDefault="00F8495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Куликова В.А.</w:t>
            </w:r>
          </w:p>
          <w:p w:rsidR="00F84950" w:rsidRDefault="00F8495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9D" w:rsidTr="00442211">
        <w:trPr>
          <w:trHeight w:val="1252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Эколого-</w:t>
            </w:r>
          </w:p>
          <w:p w:rsidR="00576C9D" w:rsidRDefault="00576C9D" w:rsidP="00346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краеведческое</w:t>
            </w:r>
          </w:p>
          <w:p w:rsidR="00576C9D" w:rsidRDefault="00576C9D" w:rsidP="00346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направление.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Pr="009F401B" w:rsidRDefault="00116DEF" w:rsidP="004422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01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B70CA" w:rsidRPr="009F401B">
              <w:rPr>
                <w:rFonts w:ascii="Times New Roman" w:hAnsi="Times New Roman" w:cs="Times New Roman"/>
                <w:sz w:val="26"/>
                <w:szCs w:val="26"/>
              </w:rPr>
              <w:t>частие в экологической акции «Берегите птиц».</w:t>
            </w:r>
          </w:p>
          <w:p w:rsidR="00116DEF" w:rsidRPr="009F401B" w:rsidRDefault="00116DEF" w:rsidP="004422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950">
              <w:rPr>
                <w:rFonts w:ascii="Times New Roman" w:hAnsi="Times New Roman" w:cs="Times New Roman"/>
                <w:sz w:val="26"/>
                <w:szCs w:val="26"/>
              </w:rPr>
              <w:t>Участие в региональном этапе всероссийского экологического форума «Зеленая планета».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руководители;</w:t>
            </w:r>
          </w:p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Королева Т.А.</w:t>
            </w:r>
          </w:p>
        </w:tc>
      </w:tr>
      <w:tr w:rsidR="00576C9D" w:rsidTr="00442211">
        <w:trPr>
          <w:trHeight w:val="410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Спортивно-</w:t>
            </w:r>
          </w:p>
          <w:p w:rsidR="00576C9D" w:rsidRDefault="00576C9D" w:rsidP="00346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оздоровительная</w:t>
            </w:r>
          </w:p>
          <w:p w:rsidR="00576C9D" w:rsidRDefault="00576C9D" w:rsidP="00346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работа.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Pr="008A3D42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спортивных</w:t>
            </w:r>
          </w:p>
          <w:p w:rsidR="00576C9D" w:rsidRPr="008A3D42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соревнований, экскурсий, походов, подвижных</w:t>
            </w:r>
            <w:r w:rsidR="000B70CA"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A3D42"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игр.</w:t>
            </w:r>
          </w:p>
          <w:p w:rsidR="003D7F6D" w:rsidRDefault="00576C9D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«Дн</w:t>
            </w:r>
            <w:r w:rsidR="000B70CA"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здоровья»</w:t>
            </w:r>
            <w:r w:rsidR="00116DEF"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622B" w:rsidRPr="008A3D42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Ершов А. А.,</w:t>
            </w:r>
          </w:p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0B70CA" w:rsidTr="00186DAA">
        <w:trPr>
          <w:trHeight w:val="269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70CA" w:rsidRDefault="000B7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Организация</w:t>
            </w:r>
          </w:p>
          <w:p w:rsidR="000B70CA" w:rsidRDefault="000B70CA" w:rsidP="00346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общения и досуга</w:t>
            </w:r>
          </w:p>
          <w:p w:rsidR="000B70CA" w:rsidRDefault="000B70CA" w:rsidP="0044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школьников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70CA" w:rsidRDefault="000B70CA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всех влюбленных</w:t>
            </w:r>
          </w:p>
          <w:p w:rsidR="00116DEF" w:rsidRDefault="000B70CA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•    почта Святого Валентина</w:t>
            </w:r>
          </w:p>
          <w:p w:rsidR="000B70CA" w:rsidRDefault="000B70CA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оздоровительного лагеря 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дневным</w:t>
            </w:r>
            <w:proofErr w:type="gramEnd"/>
          </w:p>
          <w:p w:rsidR="000B70CA" w:rsidRDefault="000B70CA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пребыванием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116D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="00116DEF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End"/>
            <w:r w:rsidR="00116DEF">
              <w:rPr>
                <w:rFonts w:ascii="Times New Roman" w:eastAsia="Times New Roman" w:hAnsi="Times New Roman" w:cs="Times New Roman"/>
                <w:sz w:val="26"/>
                <w:szCs w:val="26"/>
              </w:rPr>
              <w:t>ля 1 класса)</w:t>
            </w:r>
          </w:p>
          <w:p w:rsidR="000B70CA" w:rsidRDefault="00A843D6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презентаций среди 7-9 классов «Мы </w:t>
            </w:r>
            <w:r w:rsidRPr="00A843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против ПАВ».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622B" w:rsidRDefault="002E622B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Козлова Е.В.,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B70CA" w:rsidRDefault="000B70CA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0B70CA" w:rsidRDefault="008A3D42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0B70CA">
              <w:rPr>
                <w:rFonts w:ascii="Times New Roman" w:eastAsia="Times New Roman" w:hAnsi="Times New Roman" w:cs="Times New Roman"/>
                <w:sz w:val="26"/>
                <w:szCs w:val="26"/>
              </w:rPr>
              <w:t>ВР.,</w:t>
            </w:r>
          </w:p>
          <w:p w:rsidR="000B70CA" w:rsidRDefault="000B70CA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Ваничева С.Н.</w:t>
            </w:r>
          </w:p>
        </w:tc>
      </w:tr>
      <w:tr w:rsidR="00576C9D" w:rsidTr="00442211">
        <w:trPr>
          <w:trHeight w:val="924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Работа с</w:t>
            </w:r>
          </w:p>
          <w:p w:rsidR="00576C9D" w:rsidRDefault="00576C9D" w:rsidP="00346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родителями.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родительского всеобуча:</w:t>
            </w:r>
          </w:p>
          <w:p w:rsidR="00576C9D" w:rsidRDefault="009F401B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Здоровый образ жизни на примере родителей. (Родительские собрания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тр.133</w:t>
            </w:r>
            <w:r w:rsidR="00B16507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8A3D42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</w:t>
            </w:r>
            <w:r w:rsidR="00576C9D">
              <w:rPr>
                <w:rFonts w:ascii="Times New Roman" w:eastAsia="Times New Roman" w:hAnsi="Times New Roman" w:cs="Times New Roman"/>
                <w:sz w:val="26"/>
                <w:szCs w:val="26"/>
              </w:rPr>
              <w:t>Р,</w:t>
            </w:r>
          </w:p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8A3D42" w:rsidRDefault="008A3D42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Маслова Е.Н.</w:t>
            </w:r>
          </w:p>
        </w:tc>
      </w:tr>
      <w:tr w:rsidR="000B70CA" w:rsidTr="00442211">
        <w:trPr>
          <w:trHeight w:val="558"/>
        </w:trPr>
        <w:tc>
          <w:tcPr>
            <w:tcW w:w="106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0CA" w:rsidRDefault="000B70CA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6D">
              <w:rPr>
                <w:rFonts w:ascii="Times New Roman" w:eastAsia="Times New Roman" w:hAnsi="Times New Roman" w:cs="Times New Roman"/>
                <w:b/>
                <w:i/>
                <w:iCs/>
                <w:sz w:val="40"/>
                <w:szCs w:val="40"/>
              </w:rPr>
              <w:t>Март</w:t>
            </w:r>
          </w:p>
        </w:tc>
      </w:tr>
      <w:tr w:rsidR="00C60481" w:rsidRPr="001B3C8E" w:rsidTr="00442211">
        <w:trPr>
          <w:trHeight w:val="836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481" w:rsidRPr="001B3C8E" w:rsidRDefault="00C60481" w:rsidP="0044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Работа с одаренными детьми.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481" w:rsidRPr="001B3C8E" w:rsidRDefault="00C60481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  <w:r w:rsidR="00B1650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районном конкурсе «Ученик года»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481" w:rsidRPr="001B3C8E" w:rsidRDefault="00C6048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C60481" w:rsidRPr="001B3C8E" w:rsidRDefault="00C6048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УВР</w:t>
            </w:r>
          </w:p>
        </w:tc>
      </w:tr>
      <w:tr w:rsidR="00576C9D" w:rsidTr="00442211">
        <w:trPr>
          <w:trHeight w:val="1756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Спортивно-</w:t>
            </w:r>
          </w:p>
          <w:p w:rsidR="00576C9D" w:rsidRDefault="00576C9D" w:rsidP="00346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оздоровительная</w:t>
            </w:r>
          </w:p>
          <w:p w:rsidR="00576C9D" w:rsidRDefault="00576C9D" w:rsidP="00346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работа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Pr="008A3D42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спортивных соревнований, экскурсий, походов, подвижных</w:t>
            </w:r>
            <w:r w:rsidR="0019264D"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игр:</w:t>
            </w:r>
          </w:p>
          <w:p w:rsidR="0019264D" w:rsidRPr="008A3D42" w:rsidRDefault="0019264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Мелеховская</w:t>
            </w:r>
            <w:proofErr w:type="spellEnd"/>
            <w:r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лыжня</w:t>
            </w:r>
            <w:r w:rsidR="00267FC5"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1573E" w:rsidRPr="008A3D42" w:rsidRDefault="0091573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Мини-футбол.</w:t>
            </w:r>
          </w:p>
          <w:p w:rsidR="003D7F6D" w:rsidRPr="008A3D42" w:rsidRDefault="0019264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Школа безопасности</w:t>
            </w:r>
            <w:r w:rsidR="008A3D42"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Ершов А. А.,</w:t>
            </w:r>
          </w:p>
          <w:p w:rsidR="002E622B" w:rsidRDefault="008A3D42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Штурмин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А.Е.</w:t>
            </w:r>
          </w:p>
          <w:p w:rsidR="003D6EF5" w:rsidRDefault="003D6EF5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81" w:rsidTr="00442211">
        <w:trPr>
          <w:trHeight w:val="1272"/>
        </w:trPr>
        <w:tc>
          <w:tcPr>
            <w:tcW w:w="2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481" w:rsidRDefault="00C60481" w:rsidP="0044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Гражданское и</w:t>
            </w:r>
          </w:p>
          <w:p w:rsidR="00C60481" w:rsidRDefault="00C60481" w:rsidP="0044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военно-патриотическое воспитание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481" w:rsidRPr="00B16507" w:rsidRDefault="00C60C07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507">
              <w:rPr>
                <w:rFonts w:ascii="Times New Roman" w:hAnsi="Times New Roman" w:cs="Times New Roman"/>
                <w:sz w:val="26"/>
                <w:szCs w:val="26"/>
              </w:rPr>
              <w:t>Месячник пожарной безопасности.</w:t>
            </w:r>
          </w:p>
          <w:p w:rsidR="00C87379" w:rsidRDefault="00C8737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7">
              <w:rPr>
                <w:rFonts w:ascii="Times New Roman" w:hAnsi="Times New Roman" w:cs="Times New Roman"/>
                <w:sz w:val="26"/>
                <w:szCs w:val="26"/>
              </w:rPr>
              <w:t>«Неделя безопасности дорожного движения».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F5" w:rsidRDefault="00C6048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Ершов А.А. </w:t>
            </w:r>
          </w:p>
          <w:p w:rsidR="002E622B" w:rsidRDefault="002E622B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60481" w:rsidRDefault="00C6048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Классные руководители</w:t>
            </w:r>
            <w:r w:rsid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8A3D42" w:rsidRDefault="008A3D42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9D" w:rsidTr="00442211">
        <w:trPr>
          <w:trHeight w:val="794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Эколого-</w:t>
            </w:r>
          </w:p>
          <w:p w:rsidR="00576C9D" w:rsidRDefault="00576C9D" w:rsidP="00346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краеведческое</w:t>
            </w:r>
          </w:p>
          <w:p w:rsidR="00576C9D" w:rsidRDefault="00576C9D" w:rsidP="00346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направление.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7FC5" w:rsidRDefault="00267FC5" w:rsidP="0044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D42">
              <w:rPr>
                <w:rFonts w:ascii="Times New Roman" w:hAnsi="Times New Roman" w:cs="Times New Roman"/>
                <w:sz w:val="26"/>
                <w:szCs w:val="26"/>
              </w:rPr>
              <w:t>Участие в региональном этапе всероссийского экологического форума «Зеленая планета».</w:t>
            </w:r>
            <w:bookmarkStart w:id="0" w:name="_GoBack"/>
            <w:bookmarkEnd w:id="0"/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EF5" w:rsidRDefault="003D6EF5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Королёва Т.А.</w:t>
            </w:r>
          </w:p>
        </w:tc>
      </w:tr>
      <w:tr w:rsidR="001B3C8E" w:rsidTr="00442211">
        <w:trPr>
          <w:trHeight w:val="3571"/>
        </w:trPr>
        <w:tc>
          <w:tcPr>
            <w:tcW w:w="2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Организация</w:t>
            </w:r>
          </w:p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общения и досуга</w:t>
            </w:r>
          </w:p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школьников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Мероприятия, посвященные Международному женскому дню</w:t>
            </w:r>
          </w:p>
          <w:p w:rsidR="0019264D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•    </w:t>
            </w:r>
            <w:r w:rsidR="00B165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рисунков 1-4 </w:t>
            </w:r>
            <w:proofErr w:type="spellStart"/>
            <w:r w:rsidR="00B16507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19264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16507" w:rsidRPr="00B16507" w:rsidRDefault="00B16507" w:rsidP="003921CF">
            <w:pPr>
              <w:pStyle w:val="a3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9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сочинений «Письмо матери»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Веселая масленица</w:t>
            </w:r>
          </w:p>
          <w:p w:rsidR="0019264D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•    театрализованное представление</w:t>
            </w:r>
            <w:r w:rsidR="0019264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Работа оздоровительного лагеря с дневным</w:t>
            </w:r>
          </w:p>
          <w:p w:rsidR="001B3C8E" w:rsidRDefault="0019264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пребыванием.</w:t>
            </w:r>
          </w:p>
          <w:p w:rsidR="0019264D" w:rsidRPr="008A3D42" w:rsidRDefault="00BE400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к</w:t>
            </w:r>
            <w:r w:rsidR="0019264D" w:rsidRPr="00BE4009">
              <w:rPr>
                <w:rFonts w:ascii="Times New Roman" w:eastAsia="Times New Roman" w:hAnsi="Times New Roman" w:cs="Times New Roman"/>
                <w:sz w:val="26"/>
                <w:szCs w:val="26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«Бабушка и внучка</w:t>
            </w:r>
            <w:r w:rsidR="00267FC5" w:rsidRPr="00BE400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9264D" w:rsidRPr="00BE40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(РДО </w:t>
            </w:r>
            <w:r w:rsidR="0019264D"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«Прометей»).</w:t>
            </w:r>
          </w:p>
          <w:p w:rsidR="0091573E" w:rsidRDefault="0091573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D4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районной </w:t>
            </w:r>
            <w:r w:rsidRPr="008A3D42">
              <w:rPr>
                <w:rFonts w:ascii="Times New Roman" w:eastAsia="Calibri" w:hAnsi="Times New Roman" w:cs="Times New Roman"/>
                <w:sz w:val="26"/>
                <w:szCs w:val="26"/>
              </w:rPr>
              <w:t>игр</w:t>
            </w:r>
            <w:r w:rsidRPr="008A3D4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A3D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физике</w:t>
            </w:r>
          </w:p>
          <w:p w:rsidR="00E12448" w:rsidRDefault="00E1244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Правовая игра «Скажи коррупции «НЕТ».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F5" w:rsidRDefault="008A3D42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ВР, Классные руководители </w:t>
            </w:r>
            <w:r w:rsidR="002E622B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  <w:r w:rsidR="002E622B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Ершов А.А.</w:t>
            </w:r>
            <w:r w:rsid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8A3D42" w:rsidRDefault="008A3D42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Штурмин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А.Е.,</w:t>
            </w:r>
          </w:p>
          <w:p w:rsidR="008A3D42" w:rsidRDefault="008A3D42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Челпанова Л.Г.</w:t>
            </w:r>
          </w:p>
          <w:p w:rsidR="00E12448" w:rsidRDefault="00E1244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Куликова В.А.</w:t>
            </w:r>
          </w:p>
        </w:tc>
      </w:tr>
      <w:tr w:rsidR="001B3C8E" w:rsidTr="00442211">
        <w:trPr>
          <w:trHeight w:val="1212"/>
        </w:trPr>
        <w:tc>
          <w:tcPr>
            <w:tcW w:w="2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Работа с родителями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11" w:rsidRDefault="0044221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Общешкольное родительское собрание: </w:t>
            </w:r>
          </w:p>
          <w:p w:rsidR="00442211" w:rsidRDefault="0044221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 Как помочь ребенку в учебе»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родительского всеобуча:</w:t>
            </w:r>
          </w:p>
          <w:p w:rsidR="00B16507" w:rsidRPr="00B16507" w:rsidRDefault="009F401B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507">
              <w:rPr>
                <w:rFonts w:ascii="Times New Roman" w:hAnsi="Times New Roman" w:cs="Times New Roman"/>
                <w:sz w:val="26"/>
                <w:szCs w:val="26"/>
              </w:rPr>
              <w:t xml:space="preserve">Что могут сделать родители для безопасности ребенка. </w:t>
            </w:r>
            <w:r w:rsidR="00B16507">
              <w:rPr>
                <w:rFonts w:ascii="Times New Roman" w:eastAsia="Times New Roman" w:hAnsi="Times New Roman" w:cs="Times New Roman"/>
                <w:sz w:val="26"/>
                <w:szCs w:val="26"/>
              </w:rPr>
              <w:t>(Родительские собрания</w:t>
            </w:r>
            <w:proofErr w:type="gramStart"/>
            <w:r w:rsidR="00B1650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B165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16507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B16507">
              <w:rPr>
                <w:rFonts w:ascii="Times New Roman" w:eastAsia="Times New Roman" w:hAnsi="Times New Roman" w:cs="Times New Roman"/>
                <w:sz w:val="26"/>
                <w:szCs w:val="26"/>
              </w:rPr>
              <w:t>тр.124)</w:t>
            </w:r>
          </w:p>
          <w:p w:rsidR="001B3C8E" w:rsidRPr="00B16507" w:rsidRDefault="001B3C8E" w:rsidP="003921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0F8" w:rsidRDefault="007910F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ОУ </w:t>
            </w:r>
          </w:p>
          <w:p w:rsidR="002E622B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8E" w:rsidTr="00442211">
        <w:trPr>
          <w:trHeight w:val="1581"/>
        </w:trPr>
        <w:tc>
          <w:tcPr>
            <w:tcW w:w="2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Методическая работа.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Планёрка по организации работы в каникулы</w:t>
            </w:r>
            <w:r w:rsidR="00267FC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969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Заседание ШМО классных руководителей </w:t>
            </w:r>
            <w:r w:rsidR="008A3D42" w:rsidRPr="004422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«Самообразование классных руководителей - одно из условий успеха  в организации воспитательной работы»</w:t>
            </w:r>
            <w:r w:rsidR="008A3D42" w:rsidRPr="00B1650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3D6EF5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Ваничева С.Н.</w:t>
            </w:r>
          </w:p>
          <w:p w:rsidR="00196960" w:rsidRDefault="00196960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МО</w:t>
            </w:r>
          </w:p>
        </w:tc>
      </w:tr>
      <w:tr w:rsidR="001B3C8E" w:rsidTr="00442211">
        <w:trPr>
          <w:trHeight w:val="476"/>
        </w:trPr>
        <w:tc>
          <w:tcPr>
            <w:tcW w:w="106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36176D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6D">
              <w:rPr>
                <w:rFonts w:ascii="Times New Roman" w:eastAsia="Times New Roman" w:hAnsi="Times New Roman" w:cs="Times New Roman"/>
                <w:b/>
                <w:i/>
                <w:iCs/>
                <w:sz w:val="42"/>
                <w:szCs w:val="42"/>
              </w:rPr>
              <w:t>Апрель</w:t>
            </w:r>
          </w:p>
        </w:tc>
      </w:tr>
      <w:tr w:rsidR="0019264D" w:rsidRPr="001B3C8E" w:rsidTr="00442211">
        <w:trPr>
          <w:trHeight w:val="871"/>
        </w:trPr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4D" w:rsidRPr="001B3C8E" w:rsidRDefault="0019264D" w:rsidP="00442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Работа с одаренными детьми.</w:t>
            </w:r>
          </w:p>
        </w:tc>
        <w:tc>
          <w:tcPr>
            <w:tcW w:w="5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4D" w:rsidRPr="008A3D42" w:rsidRDefault="0091573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3D42">
              <w:rPr>
                <w:rFonts w:ascii="Times New Roman" w:eastAsia="Calibri" w:hAnsi="Times New Roman" w:cs="Times New Roman"/>
                <w:sz w:val="26"/>
                <w:szCs w:val="26"/>
              </w:rPr>
              <w:t>Праздник для одаренных детей «Лидер – 2014»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4D" w:rsidRDefault="0019264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8A3D42" w:rsidRPr="001B3C8E" w:rsidRDefault="008A3D42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УР.</w:t>
            </w:r>
          </w:p>
          <w:p w:rsidR="0019264D" w:rsidRPr="001B3C8E" w:rsidRDefault="0019264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3C8E" w:rsidTr="00442211">
        <w:trPr>
          <w:trHeight w:val="1679"/>
        </w:trPr>
        <w:tc>
          <w:tcPr>
            <w:tcW w:w="2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Гражданское и</w:t>
            </w:r>
          </w:p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военно-патриотическое воспитание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B16507" w:rsidRDefault="008A3D42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Месячник</w:t>
            </w:r>
            <w:r w:rsidR="001B3C8E" w:rsidRPr="00B165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пожарной безопасности</w:t>
            </w:r>
            <w:r w:rsidR="0019264D" w:rsidRPr="00B1650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B3C8E" w:rsidRPr="00B16507" w:rsidRDefault="001B3C8E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7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космонавтики</w:t>
            </w:r>
            <w:r w:rsidR="0019264D" w:rsidRPr="00B1650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B3C8E" w:rsidRPr="008A3D42" w:rsidRDefault="001B3C8E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5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•       веселые старты среди начальных классов </w:t>
            </w:r>
            <w:r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и детский сад</w:t>
            </w:r>
            <w:r w:rsidR="00D95E76"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B64F7" w:rsidRDefault="00BB64F7" w:rsidP="00442211">
            <w:pPr>
              <w:spacing w:after="0" w:line="240" w:lineRule="auto"/>
              <w:ind w:left="31" w:hanging="31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3D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районном</w:t>
            </w:r>
            <w:r w:rsidRPr="008A3D4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конкурс</w:t>
            </w:r>
            <w:r w:rsidRPr="008A3D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A3D4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мини-проектов   «Знакомьтесь, моя малая Родина»</w:t>
            </w:r>
          </w:p>
          <w:p w:rsidR="00186DAA" w:rsidRPr="00B16507" w:rsidRDefault="00186DAA" w:rsidP="00442211">
            <w:pPr>
              <w:spacing w:after="0" w:line="240" w:lineRule="auto"/>
              <w:ind w:left="31" w:hanging="3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Рейд </w:t>
            </w:r>
            <w:hyperlink r:id="rId6" w:tgtFrame="_blank" w:history="1">
              <w:r w:rsidRPr="00186DAA">
                <w:rPr>
                  <w:rStyle w:val="apple-converted-space"/>
                  <w:rFonts w:ascii="Times New Roman" w:hAnsi="Times New Roman" w:cs="Times New Roman"/>
                  <w:shd w:val="clear" w:color="auto" w:fill="FFFFFF"/>
                </w:rPr>
                <w:t> </w:t>
              </w:r>
              <w:r w:rsidRPr="00186DAA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"СОХРАНИ</w:t>
              </w:r>
              <w:r w:rsidRPr="00186DAA">
                <w:rPr>
                  <w:rStyle w:val="apple-converted-space"/>
                  <w:rFonts w:ascii="Times New Roman" w:hAnsi="Times New Roman" w:cs="Times New Roman"/>
                  <w:shd w:val="clear" w:color="auto" w:fill="FFFFFF"/>
                </w:rPr>
                <w:t> </w:t>
              </w:r>
              <w:r w:rsidRPr="00186DAA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УЧЕБНИК</w:t>
              </w:r>
              <w:r w:rsidRPr="00186DAA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!"</w:t>
              </w:r>
            </w:hyperlink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F5" w:rsidRPr="008A3D42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Ершов А.А. </w:t>
            </w:r>
          </w:p>
          <w:p w:rsidR="002E622B" w:rsidRPr="008A3D42" w:rsidRDefault="002E622B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Козлова Е.В., </w:t>
            </w:r>
          </w:p>
          <w:p w:rsidR="008A3D42" w:rsidRPr="008A3D42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3D42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1B3C8E" w:rsidRPr="008A3D42" w:rsidRDefault="008A3D42" w:rsidP="003921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D42">
              <w:rPr>
                <w:rFonts w:ascii="Times New Roman" w:hAnsi="Times New Roman" w:cs="Times New Roman"/>
                <w:sz w:val="26"/>
                <w:szCs w:val="26"/>
              </w:rPr>
              <w:t>Ваничева С.Н.,</w:t>
            </w:r>
          </w:p>
          <w:p w:rsidR="008A3D42" w:rsidRPr="008A3D42" w:rsidRDefault="008A3D42" w:rsidP="0044221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3D42">
              <w:rPr>
                <w:rFonts w:ascii="Times New Roman" w:hAnsi="Times New Roman" w:cs="Times New Roman"/>
                <w:sz w:val="26"/>
                <w:szCs w:val="26"/>
              </w:rPr>
              <w:t>Куликова В.А.</w:t>
            </w:r>
          </w:p>
        </w:tc>
      </w:tr>
      <w:tr w:rsidR="001B3C8E" w:rsidTr="00442211">
        <w:trPr>
          <w:trHeight w:val="918"/>
        </w:trPr>
        <w:tc>
          <w:tcPr>
            <w:tcW w:w="2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Эколого-</w:t>
            </w:r>
          </w:p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краеведческое</w:t>
            </w:r>
          </w:p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направление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FC5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Акция «Благоустройство </w:t>
            </w:r>
            <w:r w:rsidR="00736744">
              <w:rPr>
                <w:rFonts w:ascii="Times New Roman" w:eastAsia="Times New Roman" w:hAnsi="Times New Roman" w:cs="Times New Roman"/>
                <w:sz w:val="26"/>
                <w:szCs w:val="26"/>
              </w:rPr>
              <w:t>пришкольного участка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7367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6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73E" w:rsidRPr="00440FFF" w:rsidRDefault="00267FC5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507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во всероссийском конкурсе «Человек </w:t>
            </w:r>
            <w:r w:rsidRPr="00440FFF">
              <w:rPr>
                <w:rFonts w:ascii="Times New Roman" w:hAnsi="Times New Roman" w:cs="Times New Roman"/>
                <w:sz w:val="26"/>
                <w:szCs w:val="26"/>
              </w:rPr>
              <w:t>и природа».</w:t>
            </w:r>
            <w:r w:rsidR="0091573E" w:rsidRPr="00440F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3C8E" w:rsidRPr="00B16507" w:rsidRDefault="0091573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FF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40FFF">
              <w:rPr>
                <w:rFonts w:ascii="Times New Roman" w:eastAsia="Calibri" w:hAnsi="Times New Roman" w:cs="Times New Roman"/>
                <w:sz w:val="26"/>
                <w:szCs w:val="26"/>
              </w:rPr>
              <w:t>частие в межрегиональной выставке «Зелёная неделя»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507" w:rsidRDefault="00B16507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D6EF5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руководители, 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Королева ТА.</w:t>
            </w:r>
          </w:p>
        </w:tc>
      </w:tr>
      <w:tr w:rsidR="001B3C8E" w:rsidTr="00442211">
        <w:trPr>
          <w:trHeight w:val="1269"/>
        </w:trPr>
        <w:tc>
          <w:tcPr>
            <w:tcW w:w="2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Спортивно-оздоровительная работа.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440FFF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FF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Всероссийский день здоровья</w:t>
            </w:r>
            <w:r w:rsidR="00D95E76" w:rsidRPr="00440FF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7F6D" w:rsidRPr="00E93595" w:rsidRDefault="001B3C8E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F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спортивных соревнований, экскурсий, походов, подвижных игр.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F5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Ершов А.А., </w:t>
            </w:r>
          </w:p>
          <w:p w:rsidR="00442211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Штурмин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А.Е., </w:t>
            </w:r>
          </w:p>
          <w:p w:rsidR="001B3C8E" w:rsidRDefault="0044221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лассные руководители</w:t>
            </w:r>
          </w:p>
        </w:tc>
      </w:tr>
      <w:tr w:rsidR="001B3C8E" w:rsidTr="00442211">
        <w:trPr>
          <w:trHeight w:val="1419"/>
        </w:trPr>
        <w:tc>
          <w:tcPr>
            <w:tcW w:w="2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Организация</w:t>
            </w:r>
          </w:p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общения и досуга</w:t>
            </w:r>
          </w:p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школьников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009" w:rsidRDefault="00BE400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Защита соц. проекта. </w:t>
            </w:r>
            <w:r w:rsidRPr="00BE4009">
              <w:rPr>
                <w:rFonts w:ascii="Times New Roman" w:eastAsia="Times New Roman" w:hAnsi="Times New Roman" w:cs="Times New Roman"/>
                <w:sz w:val="26"/>
                <w:szCs w:val="26"/>
              </w:rPr>
              <w:t>(РДО «Прометей»).</w:t>
            </w:r>
          </w:p>
          <w:p w:rsidR="0067041F" w:rsidRDefault="00B16507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смеха</w:t>
            </w:r>
            <w:r w:rsidR="007D7E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день приколов.</w:t>
            </w:r>
          </w:p>
          <w:p w:rsidR="0019264D" w:rsidRDefault="00A843D6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43D6"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рисунков </w:t>
            </w:r>
            <w:r w:rsidR="00327608" w:rsidRPr="00A843D6">
              <w:rPr>
                <w:rFonts w:ascii="Times New Roman" w:hAnsi="Times New Roman" w:cs="Times New Roman"/>
                <w:sz w:val="26"/>
                <w:szCs w:val="26"/>
              </w:rPr>
              <w:t>«Что делать с мусором?»</w:t>
            </w:r>
            <w:r w:rsidRPr="00A843D6">
              <w:rPr>
                <w:rFonts w:ascii="Times New Roman" w:hAnsi="Times New Roman" w:cs="Times New Roman"/>
                <w:sz w:val="26"/>
                <w:szCs w:val="26"/>
              </w:rPr>
              <w:t xml:space="preserve">  1-6 классы.</w:t>
            </w:r>
          </w:p>
          <w:p w:rsidR="00A843D6" w:rsidRPr="00A843D6" w:rsidRDefault="00A843D6" w:rsidP="0039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43D6">
              <w:rPr>
                <w:rFonts w:ascii="Times New Roman" w:eastAsia="Calibri" w:hAnsi="Times New Roman" w:cs="Times New Roman"/>
                <w:sz w:val="26"/>
                <w:szCs w:val="26"/>
              </w:rPr>
              <w:t>Анкетирование учащихся:</w:t>
            </w:r>
          </w:p>
          <w:p w:rsidR="00A843D6" w:rsidRPr="00A843D6" w:rsidRDefault="00A843D6" w:rsidP="0039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43D6">
              <w:rPr>
                <w:rFonts w:ascii="Times New Roman" w:eastAsia="Calibri" w:hAnsi="Times New Roman" w:cs="Times New Roman"/>
                <w:sz w:val="26"/>
                <w:szCs w:val="26"/>
              </w:rPr>
              <w:t>- Школьное питание: качество и разнообразие обедов</w:t>
            </w:r>
          </w:p>
          <w:p w:rsidR="00A843D6" w:rsidRPr="00A843D6" w:rsidRDefault="00A843D6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43D6">
              <w:rPr>
                <w:rFonts w:ascii="Times New Roman" w:eastAsia="Calibri" w:hAnsi="Times New Roman" w:cs="Times New Roman"/>
                <w:sz w:val="26"/>
                <w:szCs w:val="26"/>
              </w:rPr>
              <w:t>- За что скажем поварам спасибо?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E1" w:rsidRDefault="007D7EE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</w:t>
            </w:r>
            <w:r w:rsid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ВР;</w:t>
            </w:r>
          </w:p>
          <w:p w:rsidR="003D6EF5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D7EE1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</w:t>
            </w:r>
            <w:r w:rsidR="003D6EF5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  <w:r w:rsidR="003D6EF5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B3C8E" w:rsidTr="00442211">
        <w:trPr>
          <w:trHeight w:val="851"/>
        </w:trPr>
        <w:tc>
          <w:tcPr>
            <w:tcW w:w="2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Работа с родителями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родительского всеобуча:</w:t>
            </w:r>
          </w:p>
          <w:p w:rsidR="001B3C8E" w:rsidRPr="004004B9" w:rsidRDefault="00B16507" w:rsidP="004422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07">
              <w:rPr>
                <w:rFonts w:ascii="Times New Roman" w:hAnsi="Times New Roman" w:cs="Times New Roman"/>
                <w:sz w:val="26"/>
                <w:szCs w:val="26"/>
              </w:rPr>
              <w:t>Школ</w:t>
            </w:r>
            <w:proofErr w:type="gramStart"/>
            <w:r w:rsidRPr="00B16507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B16507">
              <w:rPr>
                <w:rFonts w:ascii="Times New Roman" w:hAnsi="Times New Roman" w:cs="Times New Roman"/>
                <w:sz w:val="26"/>
                <w:szCs w:val="26"/>
              </w:rPr>
              <w:t xml:space="preserve"> до свидания! школа - здравствуй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83C4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Справочник классного руководителя</w:t>
            </w:r>
            <w:r w:rsidRPr="00D83C4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D83C4E">
              <w:rPr>
                <w:rFonts w:ascii="Times New Roman" w:hAnsi="Times New Roman" w:cs="Times New Roman"/>
                <w:sz w:val="26"/>
                <w:szCs w:val="26"/>
              </w:rPr>
              <w:t xml:space="preserve">Н.И. </w:t>
            </w:r>
            <w:proofErr w:type="spellStart"/>
            <w:r w:rsidRPr="00D83C4E">
              <w:rPr>
                <w:rFonts w:ascii="Times New Roman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D83C4E">
              <w:rPr>
                <w:rFonts w:ascii="Times New Roman" w:hAnsi="Times New Roman" w:cs="Times New Roman"/>
                <w:sz w:val="26"/>
                <w:szCs w:val="26"/>
              </w:rPr>
              <w:t>. стр.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Pr="00D83C4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7D7EE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ВР, классные руководители</w:t>
            </w:r>
          </w:p>
        </w:tc>
      </w:tr>
      <w:tr w:rsidR="001B3C8E" w:rsidTr="00442211">
        <w:trPr>
          <w:trHeight w:val="822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Методическая работа.</w:t>
            </w:r>
          </w:p>
        </w:tc>
        <w:tc>
          <w:tcPr>
            <w:tcW w:w="5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мероприятий, проведённых в каникулы</w:t>
            </w:r>
            <w:r w:rsidR="00D95E7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7D7EE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</w:t>
            </w:r>
            <w:r w:rsid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Р, Классные руководители</w:t>
            </w:r>
          </w:p>
          <w:p w:rsidR="003D6EF5" w:rsidRDefault="003D6EF5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ШМО</w:t>
            </w:r>
          </w:p>
        </w:tc>
      </w:tr>
      <w:tr w:rsidR="001B3C8E" w:rsidTr="00442211">
        <w:trPr>
          <w:trHeight w:val="558"/>
        </w:trPr>
        <w:tc>
          <w:tcPr>
            <w:tcW w:w="106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36176D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6D">
              <w:rPr>
                <w:rFonts w:ascii="Times New Roman" w:eastAsia="Times New Roman" w:hAnsi="Times New Roman" w:cs="Times New Roman"/>
                <w:b/>
                <w:i/>
                <w:iCs/>
                <w:sz w:val="40"/>
                <w:szCs w:val="40"/>
              </w:rPr>
              <w:t>Май</w:t>
            </w:r>
          </w:p>
        </w:tc>
      </w:tr>
      <w:tr w:rsidR="001B3C8E" w:rsidTr="00442211">
        <w:trPr>
          <w:trHeight w:val="913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Социально-педагогическая работа.</w:t>
            </w:r>
          </w:p>
        </w:tc>
        <w:tc>
          <w:tcPr>
            <w:tcW w:w="5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Диагностирование удовлетворенности родителей воспитательным процессом</w:t>
            </w:r>
            <w:r w:rsidR="004F070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F5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ВР, Классные </w:t>
            </w:r>
            <w:r w:rsidR="003D6EF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уководители, 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соц. педагог.</w:t>
            </w:r>
          </w:p>
        </w:tc>
      </w:tr>
      <w:tr w:rsidR="001B3C8E" w:rsidTr="00442211">
        <w:trPr>
          <w:trHeight w:val="1808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Гражданское и</w:t>
            </w:r>
          </w:p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военно-патриотическое воспитание</w:t>
            </w:r>
          </w:p>
        </w:tc>
        <w:tc>
          <w:tcPr>
            <w:tcW w:w="5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744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Мероприятия, посвященные празднованию Дня Победы в ВОВ</w:t>
            </w:r>
            <w:r w:rsidR="004F070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•      праздничный концерт</w:t>
            </w:r>
          </w:p>
          <w:p w:rsidR="001B3C8E" w:rsidRDefault="004F070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поздравление ветеранов ВОВ и тружеников тыла</w:t>
            </w:r>
            <w:r w:rsidR="007367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>возложение венков к обелиску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4F070D" w:rsidRPr="00B16507" w:rsidRDefault="007D7EE1" w:rsidP="0039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EE1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и обсуждение фильма о ВОВ</w:t>
            </w:r>
            <w:r w:rsidR="004F070D" w:rsidRPr="007D7EE1">
              <w:rPr>
                <w:rFonts w:ascii="Times New Roman" w:eastAsia="Times New Roman" w:hAnsi="Times New Roman" w:cs="Times New Roman"/>
                <w:sz w:val="26"/>
                <w:szCs w:val="26"/>
              </w:rPr>
              <w:t>, посвященной 6</w:t>
            </w:r>
            <w:r w:rsidRPr="007D7EE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4F070D" w:rsidRPr="007D7E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годовщине.</w:t>
            </w:r>
          </w:p>
          <w:p w:rsidR="00C60C07" w:rsidRPr="00B16507" w:rsidRDefault="00086C1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конкурс «Школа безопасности»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22B" w:rsidRDefault="0044221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ВР, </w:t>
            </w:r>
            <w:r w:rsidR="002E622B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  <w:r w:rsidR="002E622B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 МУК</w:t>
            </w:r>
            <w:r w:rsidR="003D6E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РДК </w:t>
            </w:r>
          </w:p>
        </w:tc>
      </w:tr>
      <w:tr w:rsidR="001B3C8E" w:rsidTr="007910F8">
        <w:trPr>
          <w:trHeight w:val="819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Эколого-</w:t>
            </w:r>
          </w:p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краеведческое</w:t>
            </w:r>
          </w:p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направление</w:t>
            </w:r>
          </w:p>
        </w:tc>
        <w:tc>
          <w:tcPr>
            <w:tcW w:w="5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E76" w:rsidRDefault="00D95E76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7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«Благоустройство пришкольного участка».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744" w:rsidRDefault="001B3C8E" w:rsidP="007910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Экологический десант</w:t>
            </w:r>
            <w:r w:rsidR="004F070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руководители, Королёва ТА.</w:t>
            </w:r>
          </w:p>
        </w:tc>
      </w:tr>
      <w:tr w:rsidR="001B3C8E" w:rsidTr="00442211">
        <w:trPr>
          <w:trHeight w:val="913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Спортивно-оздоровительная работа.</w:t>
            </w:r>
          </w:p>
        </w:tc>
        <w:tc>
          <w:tcPr>
            <w:tcW w:w="5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744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507">
              <w:rPr>
                <w:rFonts w:ascii="Times New Roman" w:eastAsia="Times New Roman" w:hAnsi="Times New Roman" w:cs="Times New Roman"/>
                <w:sz w:val="26"/>
                <w:szCs w:val="26"/>
              </w:rPr>
              <w:t>Легкоатлетическая эстафета, посвященная Дню Победы</w:t>
            </w:r>
            <w:r w:rsidR="00736744" w:rsidRPr="00B1650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D7F6D" w:rsidRDefault="001B3C8E" w:rsidP="007910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здоровья - Туристический слет;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F5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руководители, </w:t>
            </w:r>
          </w:p>
          <w:p w:rsidR="003D6EF5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Ершов А.А., </w:t>
            </w:r>
          </w:p>
          <w:p w:rsidR="001B3C8E" w:rsidRDefault="008A119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</w:t>
            </w:r>
          </w:p>
        </w:tc>
      </w:tr>
      <w:tr w:rsidR="001B3C8E" w:rsidTr="00442211">
        <w:trPr>
          <w:trHeight w:val="1212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Организация</w:t>
            </w:r>
          </w:p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общения и досуга</w:t>
            </w:r>
          </w:p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школьников</w:t>
            </w:r>
          </w:p>
        </w:tc>
        <w:tc>
          <w:tcPr>
            <w:tcW w:w="5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744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4009">
              <w:rPr>
                <w:rFonts w:ascii="Times New Roman" w:eastAsia="Times New Roman" w:hAnsi="Times New Roman" w:cs="Times New Roman"/>
                <w:sz w:val="26"/>
                <w:szCs w:val="26"/>
              </w:rPr>
              <w:t>Форум ДОО «Прометей» Ковровского района «Мы вместе!»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Последний звонок (праздничный концерт)</w:t>
            </w:r>
            <w:r w:rsidR="007367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36744" w:rsidRDefault="00736744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защиты детей.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F5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руководители, </w:t>
            </w:r>
          </w:p>
          <w:p w:rsidR="00B16507" w:rsidRDefault="00B16507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B3C8E" w:rsidRDefault="003D6EF5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</w:t>
            </w:r>
            <w:r w:rsidR="00A00ED1">
              <w:rPr>
                <w:rFonts w:ascii="Times New Roman" w:eastAsia="Times New Roman" w:hAnsi="Times New Roman" w:cs="Times New Roman"/>
                <w:sz w:val="26"/>
                <w:szCs w:val="26"/>
              </w:rPr>
              <w:t>турмина</w:t>
            </w:r>
            <w:proofErr w:type="spellEnd"/>
            <w:r w:rsidR="00A00E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1B3C8E" w:rsidTr="00442211">
        <w:trPr>
          <w:trHeight w:val="1212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Работа с родителями</w:t>
            </w:r>
          </w:p>
        </w:tc>
        <w:tc>
          <w:tcPr>
            <w:tcW w:w="5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выпускных классных часов с привлечением родителей.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Общешкольное родительское собрание по </w:t>
            </w:r>
            <w:r w:rsidR="008146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теме: </w:t>
            </w:r>
            <w:r w:rsidR="007910F8" w:rsidRPr="00791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Итоги работы ОУ </w:t>
            </w:r>
            <w:r w:rsidR="008146FA" w:rsidRPr="00791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201</w:t>
            </w:r>
            <w:r w:rsidR="007910F8" w:rsidRPr="007910F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146FA" w:rsidRPr="00791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201</w:t>
            </w:r>
            <w:r w:rsidR="007910F8" w:rsidRPr="007910F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146FA" w:rsidRPr="00791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уч. год</w:t>
            </w:r>
          </w:p>
          <w:p w:rsidR="00A843D6" w:rsidRPr="00A843D6" w:rsidRDefault="00A843D6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43D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Анкетирование родителей </w:t>
            </w:r>
            <w:r w:rsidRPr="00A843D6">
              <w:rPr>
                <w:rStyle w:val="c4"/>
                <w:rFonts w:ascii="Times New Roman" w:eastAsia="Calibri" w:hAnsi="Times New Roman" w:cs="Times New Roman"/>
                <w:sz w:val="26"/>
                <w:szCs w:val="26"/>
              </w:rPr>
              <w:t xml:space="preserve"> «Питание в семье».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</w:t>
            </w:r>
            <w:r w:rsidR="00A00ED1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дители, Администрация ОУ</w:t>
            </w:r>
          </w:p>
        </w:tc>
      </w:tr>
      <w:tr w:rsidR="001B3C8E" w:rsidTr="007910F8">
        <w:trPr>
          <w:trHeight w:val="1221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Методическая работа.</w:t>
            </w:r>
          </w:p>
        </w:tc>
        <w:tc>
          <w:tcPr>
            <w:tcW w:w="5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МО классных руководителей, посвященное подведению итогов года;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Планёрка по организации работы в каникулы</w:t>
            </w:r>
            <w:r w:rsidR="007367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работы классных руководителей за год.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D1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  <w:p w:rsidR="00A00ED1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A00ED1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Р, Ваничева С.Н. </w:t>
            </w:r>
          </w:p>
          <w:p w:rsidR="001B3C8E" w:rsidRPr="007910F8" w:rsidRDefault="007910F8" w:rsidP="007910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10F8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B3C8E" w:rsidTr="00442211">
        <w:trPr>
          <w:trHeight w:val="567"/>
        </w:trPr>
        <w:tc>
          <w:tcPr>
            <w:tcW w:w="106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36176D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6D">
              <w:rPr>
                <w:rFonts w:ascii="Times New Roman" w:eastAsia="Times New Roman" w:hAnsi="Times New Roman" w:cs="Times New Roman"/>
                <w:b/>
                <w:i/>
                <w:iCs/>
                <w:sz w:val="40"/>
                <w:szCs w:val="40"/>
              </w:rPr>
              <w:t>Июнь</w:t>
            </w:r>
          </w:p>
        </w:tc>
      </w:tr>
      <w:tr w:rsidR="001B3C8E" w:rsidTr="007910F8">
        <w:trPr>
          <w:trHeight w:val="822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Эколого-</w:t>
            </w:r>
          </w:p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краеведческое</w:t>
            </w:r>
          </w:p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направление</w:t>
            </w:r>
          </w:p>
        </w:tc>
        <w:tc>
          <w:tcPr>
            <w:tcW w:w="5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736744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Облагораживание пришкольного участка</w:t>
            </w:r>
            <w:r w:rsidR="00DA25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FE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  <w:r w:rsidR="00CC7FEE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  <w:r w:rsidR="00CC7FEE"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B3C8E" w:rsidRDefault="007910F8" w:rsidP="007910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Королева Т.А.</w:t>
            </w:r>
          </w:p>
        </w:tc>
      </w:tr>
      <w:tr w:rsidR="001B3C8E" w:rsidTr="00442211">
        <w:trPr>
          <w:trHeight w:val="913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Спортивно-оздоровительная работа.</w:t>
            </w:r>
          </w:p>
        </w:tc>
        <w:tc>
          <w:tcPr>
            <w:tcW w:w="5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Туристические походы</w:t>
            </w:r>
            <w:r w:rsidR="00DA25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36744" w:rsidRDefault="00736744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мероприятия для детей</w:t>
            </w:r>
            <w:r w:rsidR="00DA254A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отдыхающих в лагерях с дневным пребыванием.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0F8" w:rsidRDefault="00A00ED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Ваничева С.Н. </w:t>
            </w:r>
          </w:p>
          <w:p w:rsidR="001B3C8E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576C9D" w:rsidTr="00442211">
        <w:trPr>
          <w:trHeight w:val="2486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76C9D" w:rsidRDefault="00576C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Организация</w:t>
            </w:r>
          </w:p>
          <w:p w:rsidR="00576C9D" w:rsidRDefault="00576C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общения и досуга</w:t>
            </w:r>
          </w:p>
          <w:p w:rsidR="00576C9D" w:rsidRDefault="00576C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школьников</w:t>
            </w:r>
          </w:p>
          <w:p w:rsidR="00576C9D" w:rsidRDefault="00576C9D" w:rsidP="003617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9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F070D" w:rsidRDefault="004F070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защиты детей.</w:t>
            </w:r>
          </w:p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трудового лагеря</w:t>
            </w:r>
            <w:r w:rsidR="007367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лагеря с дневным пребыванием детей.</w:t>
            </w:r>
          </w:p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Выпускной вечер </w:t>
            </w:r>
          </w:p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•           праздничный концерт</w:t>
            </w:r>
            <w:r w:rsidR="004F070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профильного лагеря «Родник» (смена «Одаренные дети», «Лидер», «Робинзоны»)</w:t>
            </w:r>
            <w:r w:rsidR="007367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87379" w:rsidRPr="007910F8" w:rsidRDefault="00C87379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10F8">
              <w:rPr>
                <w:rFonts w:ascii="Times New Roman" w:hAnsi="Times New Roman" w:cs="Times New Roman"/>
                <w:sz w:val="26"/>
                <w:szCs w:val="26"/>
              </w:rPr>
              <w:t>Месячник «Безопасность на воде».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7FEE" w:rsidRDefault="00CC7FE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Е.В.,</w:t>
            </w:r>
            <w:r w:rsidRPr="001B3C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00ED1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руководители, </w:t>
            </w:r>
            <w:proofErr w:type="spellStart"/>
            <w:r w:rsidR="00A00ED1">
              <w:rPr>
                <w:rFonts w:ascii="Times New Roman" w:eastAsia="Times New Roman" w:hAnsi="Times New Roman" w:cs="Times New Roman"/>
                <w:sz w:val="26"/>
                <w:szCs w:val="26"/>
              </w:rPr>
              <w:t>Штурмина</w:t>
            </w:r>
            <w:proofErr w:type="spellEnd"/>
            <w:r w:rsidR="00A00E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Ершов А.А.</w:t>
            </w:r>
          </w:p>
        </w:tc>
      </w:tr>
      <w:tr w:rsidR="001B3C8E" w:rsidTr="00442211">
        <w:trPr>
          <w:trHeight w:val="558"/>
        </w:trPr>
        <w:tc>
          <w:tcPr>
            <w:tcW w:w="106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C8E" w:rsidRPr="0036176D" w:rsidRDefault="001B3C8E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6D">
              <w:rPr>
                <w:rFonts w:ascii="Times New Roman" w:eastAsia="Times New Roman" w:hAnsi="Times New Roman" w:cs="Times New Roman"/>
                <w:b/>
                <w:i/>
                <w:iCs/>
                <w:sz w:val="40"/>
                <w:szCs w:val="40"/>
              </w:rPr>
              <w:t>В течение года</w:t>
            </w:r>
          </w:p>
        </w:tc>
      </w:tr>
      <w:tr w:rsidR="00576C9D" w:rsidTr="00442211">
        <w:trPr>
          <w:trHeight w:val="423"/>
        </w:trPr>
        <w:tc>
          <w:tcPr>
            <w:tcW w:w="2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Социально-педагогическая работа.</w:t>
            </w:r>
          </w:p>
          <w:p w:rsidR="00576C9D" w:rsidRDefault="0057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9D" w:rsidRDefault="0057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9D" w:rsidRDefault="0057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9D" w:rsidRDefault="0057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9D" w:rsidRDefault="0057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9D" w:rsidRDefault="0057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9D" w:rsidRDefault="00576C9D" w:rsidP="0034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горячего питания</w:t>
            </w:r>
            <w:r w:rsidR="00DA25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8A1198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 Е.В.</w:t>
            </w:r>
          </w:p>
        </w:tc>
      </w:tr>
      <w:tr w:rsidR="00576C9D" w:rsidTr="00442211">
        <w:trPr>
          <w:trHeight w:val="615"/>
        </w:trPr>
        <w:tc>
          <w:tcPr>
            <w:tcW w:w="20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4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Систематический контроль посещаемости и успеваемости школьников</w:t>
            </w:r>
            <w:r w:rsidR="00DA25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576C9D" w:rsidTr="00442211">
        <w:trPr>
          <w:trHeight w:val="846"/>
        </w:trPr>
        <w:tc>
          <w:tcPr>
            <w:tcW w:w="20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4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уроков с целью анализа причин слабой успеваемости учащихся</w:t>
            </w:r>
            <w:r w:rsidR="00DA25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576C9D" w:rsidTr="00442211">
        <w:trPr>
          <w:trHeight w:val="913"/>
        </w:trPr>
        <w:tc>
          <w:tcPr>
            <w:tcW w:w="20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4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Выступления на родительских собраниях, организация обмена опытом семейного воспитания</w:t>
            </w:r>
            <w:r w:rsidR="00DA25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A00ED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Общественный инспектор</w:t>
            </w:r>
          </w:p>
        </w:tc>
      </w:tr>
      <w:tr w:rsidR="00576C9D" w:rsidTr="00442211">
        <w:trPr>
          <w:trHeight w:val="918"/>
        </w:trPr>
        <w:tc>
          <w:tcPr>
            <w:tcW w:w="20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4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индивидуальной работы со школьниками, отличающимися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поведением</w:t>
            </w:r>
            <w:r w:rsidR="00DA25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576C9D" w:rsidTr="00442211">
        <w:trPr>
          <w:trHeight w:val="663"/>
        </w:trPr>
        <w:tc>
          <w:tcPr>
            <w:tcW w:w="20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4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библиотеки по привлечению школьников к чтению</w:t>
            </w:r>
            <w:r w:rsidR="00DA25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576C9D" w:rsidTr="00442211">
        <w:trPr>
          <w:trHeight w:val="918"/>
        </w:trPr>
        <w:tc>
          <w:tcPr>
            <w:tcW w:w="2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семей учащихся с целью обследования материально-бытовых условий их жизни</w:t>
            </w:r>
            <w:r w:rsidR="00DA25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576C9D" w:rsidTr="00442211">
        <w:trPr>
          <w:trHeight w:val="697"/>
        </w:trPr>
        <w:tc>
          <w:tcPr>
            <w:tcW w:w="2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Методическая работа.</w:t>
            </w:r>
          </w:p>
          <w:p w:rsidR="00576C9D" w:rsidRDefault="0057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9D" w:rsidRDefault="0057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9D" w:rsidRDefault="0057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9D" w:rsidRDefault="0057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9D" w:rsidRDefault="00576C9D" w:rsidP="0034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воспитательных мероприятий, классных часов</w:t>
            </w:r>
            <w:r w:rsidR="00DA25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736744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Р, классные руководители</w:t>
            </w:r>
          </w:p>
        </w:tc>
      </w:tr>
      <w:tr w:rsidR="00576C9D" w:rsidTr="00442211">
        <w:trPr>
          <w:trHeight w:val="884"/>
        </w:trPr>
        <w:tc>
          <w:tcPr>
            <w:tcW w:w="20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4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методической помощи в освоении тем по самообразованию</w:t>
            </w:r>
            <w:r w:rsidR="00DA25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736744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</w:p>
        </w:tc>
      </w:tr>
      <w:tr w:rsidR="00576C9D" w:rsidTr="00442211">
        <w:trPr>
          <w:trHeight w:val="735"/>
        </w:trPr>
        <w:tc>
          <w:tcPr>
            <w:tcW w:w="20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4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беседы с классными руководителями</w:t>
            </w:r>
            <w:r w:rsidR="00DA254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736744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</w:p>
          <w:p w:rsidR="00A00ED1" w:rsidRDefault="00A00ED1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ШМО</w:t>
            </w:r>
          </w:p>
        </w:tc>
      </w:tr>
      <w:tr w:rsidR="00576C9D" w:rsidTr="00442211">
        <w:trPr>
          <w:trHeight w:val="1528"/>
        </w:trPr>
        <w:tc>
          <w:tcPr>
            <w:tcW w:w="2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методической помощи.</w:t>
            </w:r>
          </w:p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Продолжать работу по созданию методической</w:t>
            </w:r>
            <w:r w:rsidR="007367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копилки.</w:t>
            </w:r>
          </w:p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 участия родителей школьников в</w:t>
            </w:r>
          </w:p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D1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736744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 </w:t>
            </w:r>
            <w:r w:rsidR="00A00ED1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ШМО</w:t>
            </w:r>
          </w:p>
          <w:p w:rsidR="00576C9D" w:rsidRDefault="00576C9D" w:rsidP="00392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</w:tbl>
    <w:p w:rsidR="001B3C8E" w:rsidRDefault="001B3C8E" w:rsidP="001B3C8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B3C8E" w:rsidRDefault="001B3C8E" w:rsidP="001B3C8E"/>
    <w:p w:rsidR="00300972" w:rsidRDefault="00300972" w:rsidP="001B3C8E"/>
    <w:p w:rsidR="00B34965" w:rsidRDefault="00B34965" w:rsidP="0073674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B34965" w:rsidSect="003921CF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F05"/>
    <w:multiLevelType w:val="hybridMultilevel"/>
    <w:tmpl w:val="A626B1EA"/>
    <w:lvl w:ilvl="0" w:tplc="1B62D36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5AA8"/>
    <w:multiLevelType w:val="multilevel"/>
    <w:tmpl w:val="5ACEF7A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A0321C"/>
    <w:multiLevelType w:val="hybridMultilevel"/>
    <w:tmpl w:val="342A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B0BAF"/>
    <w:multiLevelType w:val="hybridMultilevel"/>
    <w:tmpl w:val="E42ABAA6"/>
    <w:lvl w:ilvl="0" w:tplc="1B62D36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A208B"/>
    <w:multiLevelType w:val="hybridMultilevel"/>
    <w:tmpl w:val="3FE6A49C"/>
    <w:lvl w:ilvl="0" w:tplc="1B62D36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A27A0"/>
    <w:multiLevelType w:val="hybridMultilevel"/>
    <w:tmpl w:val="F3441B3A"/>
    <w:lvl w:ilvl="0" w:tplc="E4ECC956">
      <w:start w:val="1"/>
      <w:numFmt w:val="bullet"/>
      <w:lvlText w:val=""/>
      <w:lvlJc w:val="left"/>
      <w:pPr>
        <w:ind w:left="29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6">
    <w:nsid w:val="1F2D26C5"/>
    <w:multiLevelType w:val="hybridMultilevel"/>
    <w:tmpl w:val="222A21E8"/>
    <w:lvl w:ilvl="0" w:tplc="1B62D36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E329A"/>
    <w:multiLevelType w:val="hybridMultilevel"/>
    <w:tmpl w:val="0E24B5B8"/>
    <w:lvl w:ilvl="0" w:tplc="F9A82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94109"/>
    <w:multiLevelType w:val="hybridMultilevel"/>
    <w:tmpl w:val="645EC81A"/>
    <w:lvl w:ilvl="0" w:tplc="1B62D36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140FD"/>
    <w:multiLevelType w:val="hybridMultilevel"/>
    <w:tmpl w:val="F7A4EF3C"/>
    <w:lvl w:ilvl="0" w:tplc="1B62D36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729A9"/>
    <w:multiLevelType w:val="hybridMultilevel"/>
    <w:tmpl w:val="A60A40CC"/>
    <w:lvl w:ilvl="0" w:tplc="F9A82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F2B16"/>
    <w:multiLevelType w:val="hybridMultilevel"/>
    <w:tmpl w:val="05CA592E"/>
    <w:lvl w:ilvl="0" w:tplc="1B62D36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4180C"/>
    <w:multiLevelType w:val="hybridMultilevel"/>
    <w:tmpl w:val="6576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C8E"/>
    <w:rsid w:val="00086C18"/>
    <w:rsid w:val="000B04F0"/>
    <w:rsid w:val="000B70CA"/>
    <w:rsid w:val="000F21E5"/>
    <w:rsid w:val="0011496C"/>
    <w:rsid w:val="00116DEF"/>
    <w:rsid w:val="00186DAA"/>
    <w:rsid w:val="0019264D"/>
    <w:rsid w:val="00196960"/>
    <w:rsid w:val="001B3C8E"/>
    <w:rsid w:val="001E53D9"/>
    <w:rsid w:val="00224E37"/>
    <w:rsid w:val="00267FC5"/>
    <w:rsid w:val="002E0856"/>
    <w:rsid w:val="002E622B"/>
    <w:rsid w:val="00300972"/>
    <w:rsid w:val="00304875"/>
    <w:rsid w:val="00327608"/>
    <w:rsid w:val="003464CD"/>
    <w:rsid w:val="003510E8"/>
    <w:rsid w:val="0036176D"/>
    <w:rsid w:val="003921CF"/>
    <w:rsid w:val="003A6023"/>
    <w:rsid w:val="003D0C49"/>
    <w:rsid w:val="003D6EF5"/>
    <w:rsid w:val="003D7F6D"/>
    <w:rsid w:val="003F0F77"/>
    <w:rsid w:val="004004B9"/>
    <w:rsid w:val="00440FFF"/>
    <w:rsid w:val="00442211"/>
    <w:rsid w:val="00442DB1"/>
    <w:rsid w:val="004A5A9E"/>
    <w:rsid w:val="004D6137"/>
    <w:rsid w:val="004F070D"/>
    <w:rsid w:val="004F2ADA"/>
    <w:rsid w:val="004F70E2"/>
    <w:rsid w:val="00526098"/>
    <w:rsid w:val="00531E84"/>
    <w:rsid w:val="00576C9D"/>
    <w:rsid w:val="005868EC"/>
    <w:rsid w:val="005C76FD"/>
    <w:rsid w:val="00615CBF"/>
    <w:rsid w:val="00626A05"/>
    <w:rsid w:val="0067041F"/>
    <w:rsid w:val="00677040"/>
    <w:rsid w:val="006F0B97"/>
    <w:rsid w:val="006F45E0"/>
    <w:rsid w:val="00736744"/>
    <w:rsid w:val="007848C9"/>
    <w:rsid w:val="007910F8"/>
    <w:rsid w:val="00796F0A"/>
    <w:rsid w:val="007D7EE1"/>
    <w:rsid w:val="00801B99"/>
    <w:rsid w:val="008146FA"/>
    <w:rsid w:val="00824D1D"/>
    <w:rsid w:val="00851466"/>
    <w:rsid w:val="008A1198"/>
    <w:rsid w:val="008A3D42"/>
    <w:rsid w:val="008E52E7"/>
    <w:rsid w:val="00907798"/>
    <w:rsid w:val="0091573E"/>
    <w:rsid w:val="00944E5F"/>
    <w:rsid w:val="0095756C"/>
    <w:rsid w:val="009F3234"/>
    <w:rsid w:val="009F401B"/>
    <w:rsid w:val="00A00ED1"/>
    <w:rsid w:val="00A21849"/>
    <w:rsid w:val="00A5480A"/>
    <w:rsid w:val="00A745F0"/>
    <w:rsid w:val="00A843D6"/>
    <w:rsid w:val="00AC2AF9"/>
    <w:rsid w:val="00AE19CA"/>
    <w:rsid w:val="00B16507"/>
    <w:rsid w:val="00B34965"/>
    <w:rsid w:val="00B628D1"/>
    <w:rsid w:val="00BB4A27"/>
    <w:rsid w:val="00BB64F7"/>
    <w:rsid w:val="00BE4009"/>
    <w:rsid w:val="00C05631"/>
    <w:rsid w:val="00C60481"/>
    <w:rsid w:val="00C60C07"/>
    <w:rsid w:val="00C83E0C"/>
    <w:rsid w:val="00C87379"/>
    <w:rsid w:val="00CC7FEE"/>
    <w:rsid w:val="00D83C4E"/>
    <w:rsid w:val="00D95E76"/>
    <w:rsid w:val="00DA254A"/>
    <w:rsid w:val="00E10C28"/>
    <w:rsid w:val="00E12448"/>
    <w:rsid w:val="00E93595"/>
    <w:rsid w:val="00ED59DA"/>
    <w:rsid w:val="00EE468C"/>
    <w:rsid w:val="00F47F16"/>
    <w:rsid w:val="00F670D0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76D"/>
    <w:pPr>
      <w:ind w:left="720"/>
      <w:contextualSpacing/>
    </w:pPr>
  </w:style>
  <w:style w:type="paragraph" w:customStyle="1" w:styleId="western">
    <w:name w:val="western"/>
    <w:basedOn w:val="a"/>
    <w:rsid w:val="00E1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43D6"/>
  </w:style>
  <w:style w:type="character" w:styleId="a4">
    <w:name w:val="Hyperlink"/>
    <w:basedOn w:val="a0"/>
    <w:uiPriority w:val="99"/>
    <w:semiHidden/>
    <w:unhideWhenUsed/>
    <w:rsid w:val="00186D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6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11-bologoe.ucoz.ru/news/rejd_sokhrani_uchebnik/2012-01-14-91" TargetMode="External"/><Relationship Id="rId5" Type="http://schemas.openxmlformats.org/officeDocument/2006/relationships/hyperlink" Target="http://sch11-bologoe.ucoz.ru/news/rejd_sokhrani_uchebnik/2012-01-14-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Школа</cp:lastModifiedBy>
  <cp:revision>4</cp:revision>
  <cp:lastPrinted>2013-10-29T05:04:00Z</cp:lastPrinted>
  <dcterms:created xsi:type="dcterms:W3CDTF">2013-10-15T11:02:00Z</dcterms:created>
  <dcterms:modified xsi:type="dcterms:W3CDTF">2013-10-29T05:04:00Z</dcterms:modified>
</cp:coreProperties>
</file>