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5DC" w:rsidRPr="000D51FF" w:rsidRDefault="007B4FC9" w:rsidP="007B4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D51FF">
        <w:rPr>
          <w:rFonts w:ascii="Times New Roman" w:hAnsi="Times New Roman" w:cs="Times New Roman"/>
          <w:b/>
          <w:sz w:val="28"/>
        </w:rPr>
        <w:t>ПОЛОЖЕНИЕ</w:t>
      </w:r>
    </w:p>
    <w:p w:rsidR="007B4FC9" w:rsidRPr="000D51FF" w:rsidRDefault="007B4FC9" w:rsidP="007B4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D51FF">
        <w:rPr>
          <w:rFonts w:ascii="Times New Roman" w:hAnsi="Times New Roman" w:cs="Times New Roman"/>
          <w:b/>
          <w:sz w:val="28"/>
        </w:rPr>
        <w:t>об организации дежурства обучающихся, воспитанников по ГБОУ</w:t>
      </w:r>
    </w:p>
    <w:p w:rsidR="007B4FC9" w:rsidRPr="000D51FF" w:rsidRDefault="007B4FC9" w:rsidP="007B4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D51FF">
        <w:rPr>
          <w:rFonts w:ascii="Times New Roman" w:hAnsi="Times New Roman" w:cs="Times New Roman"/>
          <w:b/>
          <w:sz w:val="28"/>
        </w:rPr>
        <w:t>Республики Марий Эл «</w:t>
      </w:r>
      <w:proofErr w:type="spellStart"/>
      <w:r w:rsidRPr="000D51FF">
        <w:rPr>
          <w:rFonts w:ascii="Times New Roman" w:hAnsi="Times New Roman" w:cs="Times New Roman"/>
          <w:b/>
          <w:sz w:val="28"/>
        </w:rPr>
        <w:t>Косолаповскаая</w:t>
      </w:r>
      <w:proofErr w:type="spellEnd"/>
      <w:r w:rsidRPr="000D51FF">
        <w:rPr>
          <w:rFonts w:ascii="Times New Roman" w:hAnsi="Times New Roman" w:cs="Times New Roman"/>
          <w:b/>
          <w:sz w:val="28"/>
        </w:rPr>
        <w:t xml:space="preserve"> школа-интернат»</w:t>
      </w:r>
    </w:p>
    <w:p w:rsidR="007B4FC9" w:rsidRPr="000D51FF" w:rsidRDefault="007B4FC9" w:rsidP="007B4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B4FC9" w:rsidRPr="000D51FF" w:rsidRDefault="007B4FC9" w:rsidP="007B4F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  <w:proofErr w:type="spellStart"/>
      <w:r w:rsidRPr="000D51FF">
        <w:rPr>
          <w:rFonts w:ascii="Times New Roman" w:hAnsi="Times New Roman" w:cs="Times New Roman"/>
          <w:b/>
          <w:sz w:val="28"/>
          <w:lang w:val="en-US"/>
        </w:rPr>
        <w:t>I.Общие</w:t>
      </w:r>
      <w:proofErr w:type="spellEnd"/>
      <w:r w:rsidRPr="000D51FF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0D51FF">
        <w:rPr>
          <w:rFonts w:ascii="Times New Roman" w:hAnsi="Times New Roman" w:cs="Times New Roman"/>
          <w:b/>
          <w:sz w:val="28"/>
          <w:lang w:val="en-US"/>
        </w:rPr>
        <w:t>положения</w:t>
      </w:r>
      <w:proofErr w:type="spellEnd"/>
    </w:p>
    <w:p w:rsidR="007B4FC9" w:rsidRDefault="007B4FC9" w:rsidP="007B4F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4FC9" w:rsidRDefault="007B4FC9" w:rsidP="007B4F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1.Дежурство по школе – одна из форм ученического самоуправления.</w:t>
      </w:r>
    </w:p>
    <w:p w:rsidR="007B4FC9" w:rsidRDefault="007B4FC9" w:rsidP="007B4F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2.Настоящее Положение регламентирует обязанности дежурного учителя, дежурных обучающихся, воспитанников и устанавливает порядок организации дежурства по школе.</w:t>
      </w:r>
    </w:p>
    <w:p w:rsidR="007B4FC9" w:rsidRDefault="007B4FC9" w:rsidP="007B4F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3.Дежурство по школе организуется с целью обеспечения безопасности жизнедеятельности обучающихся, воспитанников и педагогического коллектива, организации </w:t>
      </w:r>
      <w:proofErr w:type="gramStart"/>
      <w:r>
        <w:rPr>
          <w:rFonts w:ascii="Times New Roman" w:hAnsi="Times New Roman" w:cs="Times New Roman"/>
          <w:sz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</w:rPr>
        <w:t xml:space="preserve"> сохранностью школьного имущества, за соблюдением всеми участниками учебного процесса порядка, дисциплины, санитарно-гигиенических норм и правил.</w:t>
      </w:r>
    </w:p>
    <w:p w:rsidR="007B4FC9" w:rsidRDefault="007B4FC9" w:rsidP="007B4F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A7D4E" w:rsidRPr="000D51FF" w:rsidRDefault="007B4FC9" w:rsidP="007B4FC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D51FF">
        <w:rPr>
          <w:rFonts w:ascii="Times New Roman" w:hAnsi="Times New Roman" w:cs="Times New Roman"/>
          <w:b/>
          <w:sz w:val="28"/>
          <w:lang w:val="en-US"/>
        </w:rPr>
        <w:t>II</w:t>
      </w:r>
      <w:r w:rsidR="00FA7D4E" w:rsidRPr="000D51FF">
        <w:rPr>
          <w:rFonts w:ascii="Times New Roman" w:hAnsi="Times New Roman" w:cs="Times New Roman"/>
          <w:b/>
          <w:sz w:val="28"/>
        </w:rPr>
        <w:t>.Задача:</w:t>
      </w:r>
    </w:p>
    <w:p w:rsidR="00FA7D4E" w:rsidRDefault="00FA7D4E" w:rsidP="007B4F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A7D4E" w:rsidRDefault="00FA7D4E" w:rsidP="007B4F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1.Поддерживать порядок и дисциплину обучающихся, воспитанников во время перемен между уроками.</w:t>
      </w:r>
    </w:p>
    <w:p w:rsidR="00FA7D4E" w:rsidRPr="000D51FF" w:rsidRDefault="00FA7D4E" w:rsidP="007B4FC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A7D4E" w:rsidRPr="000D51FF" w:rsidRDefault="00FA7D4E" w:rsidP="007B4FC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D51FF">
        <w:rPr>
          <w:rFonts w:ascii="Times New Roman" w:hAnsi="Times New Roman" w:cs="Times New Roman"/>
          <w:b/>
          <w:sz w:val="28"/>
          <w:lang w:val="en-US"/>
        </w:rPr>
        <w:t>III</w:t>
      </w:r>
      <w:r w:rsidRPr="000D51FF">
        <w:rPr>
          <w:rFonts w:ascii="Times New Roman" w:hAnsi="Times New Roman" w:cs="Times New Roman"/>
          <w:b/>
          <w:sz w:val="28"/>
        </w:rPr>
        <w:t>.Организация и проведение дежурства по школе</w:t>
      </w:r>
    </w:p>
    <w:p w:rsidR="00FA7D4E" w:rsidRDefault="00FA7D4E" w:rsidP="007B4F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A7D4E" w:rsidRDefault="00FA7D4E" w:rsidP="007B4F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1.Дежурство по школе организуется согласно графику, утверждённому директором школы.</w:t>
      </w:r>
    </w:p>
    <w:p w:rsidR="00FA7D4E" w:rsidRDefault="00FA7D4E" w:rsidP="007B4F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2.Дежурные учителя (в количественном составе </w:t>
      </w:r>
      <w:proofErr w:type="gramStart"/>
      <w:r>
        <w:rPr>
          <w:rFonts w:ascii="Times New Roman" w:hAnsi="Times New Roman" w:cs="Times New Roman"/>
          <w:sz w:val="28"/>
        </w:rPr>
        <w:t>их двое) назначаются</w:t>
      </w:r>
      <w:proofErr w:type="gramEnd"/>
      <w:r>
        <w:rPr>
          <w:rFonts w:ascii="Times New Roman" w:hAnsi="Times New Roman" w:cs="Times New Roman"/>
          <w:sz w:val="28"/>
        </w:rPr>
        <w:t xml:space="preserve"> согласно графику дежурства по школе на одну неделю.</w:t>
      </w:r>
    </w:p>
    <w:p w:rsidR="00FA7D4E" w:rsidRDefault="00FA7D4E" w:rsidP="007B4F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3.По школе дежурят воспитанники 5-9 классов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Дежурство организуется по постам.</w:t>
      </w:r>
    </w:p>
    <w:p w:rsidR="00FA7D4E" w:rsidRDefault="00FA7D4E" w:rsidP="007B4F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4.Дежурный класс следит за порядком и дисциплиной в школе в течение недели, то есть с понедельника по субботу.</w:t>
      </w:r>
    </w:p>
    <w:p w:rsidR="00FA7D4E" w:rsidRDefault="00FA7D4E" w:rsidP="007B4F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5.Итоги дежурства подводятся по понедельникам на общешкольной утренней линейке.</w:t>
      </w:r>
    </w:p>
    <w:p w:rsidR="00FA7D4E" w:rsidRDefault="00FA7D4E" w:rsidP="007B4F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6.Дежурный состав передаёт дежурство вновь заступающему дежурному составу после общешкольной утренней линейки. Проверяются состояние общешкольных стендов, противопожарных знаков, наличие и состояние вешалок в раздевалке.</w:t>
      </w:r>
    </w:p>
    <w:p w:rsidR="007751D6" w:rsidRDefault="00FA7D4E" w:rsidP="007B4F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7.Во время дежурства дежурные обучающиеся, воспитанники и дежурные учителя носят галстуки СДПО Республики Марий Эл «Эр </w:t>
      </w:r>
      <w:proofErr w:type="spellStart"/>
      <w:r>
        <w:rPr>
          <w:rFonts w:ascii="Times New Roman" w:hAnsi="Times New Roman" w:cs="Times New Roman"/>
          <w:sz w:val="28"/>
        </w:rPr>
        <w:t>вий</w:t>
      </w:r>
      <w:proofErr w:type="spellEnd"/>
      <w:r>
        <w:rPr>
          <w:rFonts w:ascii="Times New Roman" w:hAnsi="Times New Roman" w:cs="Times New Roman"/>
          <w:sz w:val="28"/>
        </w:rPr>
        <w:t>» («</w:t>
      </w:r>
      <w:r w:rsidR="007751D6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>ная</w:t>
      </w:r>
      <w:r w:rsidR="007751D6">
        <w:rPr>
          <w:rFonts w:ascii="Times New Roman" w:hAnsi="Times New Roman" w:cs="Times New Roman"/>
          <w:sz w:val="28"/>
        </w:rPr>
        <w:t xml:space="preserve"> сила»).</w:t>
      </w:r>
    </w:p>
    <w:p w:rsidR="007751D6" w:rsidRPr="000D51FF" w:rsidRDefault="007751D6" w:rsidP="007B4FC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7751D6" w:rsidRPr="000D51FF" w:rsidRDefault="007751D6" w:rsidP="007B4FC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D51FF">
        <w:rPr>
          <w:rFonts w:ascii="Times New Roman" w:hAnsi="Times New Roman" w:cs="Times New Roman"/>
          <w:b/>
          <w:sz w:val="28"/>
          <w:lang w:val="en-US"/>
        </w:rPr>
        <w:t>IV</w:t>
      </w:r>
      <w:r w:rsidRPr="000D51FF">
        <w:rPr>
          <w:rFonts w:ascii="Times New Roman" w:hAnsi="Times New Roman" w:cs="Times New Roman"/>
          <w:b/>
          <w:sz w:val="28"/>
        </w:rPr>
        <w:t>.Обязанности дежурного учителя во время дежурства по школе</w:t>
      </w:r>
    </w:p>
    <w:p w:rsidR="007751D6" w:rsidRDefault="007751D6" w:rsidP="007B4F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51D6" w:rsidRDefault="007751D6" w:rsidP="007B4F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Дежурный учитель подчиняется непосредственно дежурному администратору и выполняет следующие обязанности:</w:t>
      </w:r>
    </w:p>
    <w:p w:rsidR="007751D6" w:rsidRDefault="007751D6" w:rsidP="007B4F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проводит инструктаж с дежурным классом перед началом дежурства;</w:t>
      </w:r>
    </w:p>
    <w:p w:rsidR="007751D6" w:rsidRDefault="007751D6" w:rsidP="007B4F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организует дежурство дежурного класса по постам;</w:t>
      </w:r>
    </w:p>
    <w:p w:rsidR="007751D6" w:rsidRDefault="007751D6" w:rsidP="007B4F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планирует, организует и осуществляет руководство дежурством своего класса;</w:t>
      </w:r>
    </w:p>
    <w:p w:rsidR="007751D6" w:rsidRDefault="007751D6" w:rsidP="007B4F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координирует совместную деятельность дежурного учителя и обучающихся, воспитанников;</w:t>
      </w:r>
    </w:p>
    <w:p w:rsidR="007751D6" w:rsidRDefault="007751D6" w:rsidP="007B4F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 допускает нарушений воспитанниками правил поведения для обучающихся, правил пожарной безопасности, охраны труда;</w:t>
      </w:r>
    </w:p>
    <w:p w:rsidR="007751D6" w:rsidRDefault="007751D6" w:rsidP="007B4F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конце дня принимает посты у дежурного класса, сдаёт школу дежурному администратору;</w:t>
      </w:r>
    </w:p>
    <w:p w:rsidR="007751D6" w:rsidRDefault="007751D6" w:rsidP="007B4F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своевременно информирует дежурного администратора </w:t>
      </w:r>
      <w:proofErr w:type="gramStart"/>
      <w:r>
        <w:rPr>
          <w:rFonts w:ascii="Times New Roman" w:hAnsi="Times New Roman" w:cs="Times New Roman"/>
          <w:sz w:val="28"/>
        </w:rPr>
        <w:t>о</w:t>
      </w:r>
      <w:proofErr w:type="gramEnd"/>
      <w:r>
        <w:rPr>
          <w:rFonts w:ascii="Times New Roman" w:hAnsi="Times New Roman" w:cs="Times New Roman"/>
          <w:sz w:val="28"/>
        </w:rPr>
        <w:t xml:space="preserve"> всех нарушениях образовательного процесса во время дежурства своего класса, о всех происшествиях в школе, связанных с охраной жизни и здоровья участников образовательного процесса;</w:t>
      </w:r>
    </w:p>
    <w:p w:rsidR="000D51FF" w:rsidRDefault="007751D6" w:rsidP="007B4F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имеет право требовать от обучающихся школы соблюдения расписания уроков, отдавать обязательные распоряжения обучающимся, воспитанникам во время дежурства</w:t>
      </w:r>
      <w:r w:rsidR="000D51FF">
        <w:rPr>
          <w:rFonts w:ascii="Times New Roman" w:hAnsi="Times New Roman" w:cs="Times New Roman"/>
          <w:sz w:val="28"/>
        </w:rPr>
        <w:t>, контролировать своевременность подачи звонков, не допускать опоздания обучающихся, воспитанников на уроки;</w:t>
      </w:r>
    </w:p>
    <w:p w:rsidR="000D51FF" w:rsidRDefault="000D51FF" w:rsidP="007B4F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фиксирует в тетради по дежурству все нарушения правил поведения обучающихся, воспитанников и оценивает классные коллективы по пятибалльной системе вместе с дежурными обучающимися, воспитанниками по следующим критериям: поведение на уроках, поведение на переменах, санитарное состояние в классе, внешний вид обучающихся и воспитанников, посещаемость в классе, успеваемость в классе, поведение на самоподготовке;</w:t>
      </w:r>
    </w:p>
    <w:p w:rsidR="000D51FF" w:rsidRDefault="000D51FF" w:rsidP="007B4F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</w:rPr>
        <w:t>обязан</w:t>
      </w:r>
      <w:proofErr w:type="gramEnd"/>
      <w:r>
        <w:rPr>
          <w:rFonts w:ascii="Times New Roman" w:hAnsi="Times New Roman" w:cs="Times New Roman"/>
          <w:sz w:val="28"/>
        </w:rPr>
        <w:t xml:space="preserve"> быть корректным и доброжелательным в общении с обучающимися и воспитанниками, родителями, работниками школы и гостями.</w:t>
      </w:r>
    </w:p>
    <w:p w:rsidR="000D51FF" w:rsidRDefault="000D51FF" w:rsidP="007B4F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D51FF" w:rsidRDefault="000D51FF" w:rsidP="007B4FC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D51FF">
        <w:rPr>
          <w:rFonts w:ascii="Times New Roman" w:hAnsi="Times New Roman" w:cs="Times New Roman"/>
          <w:b/>
          <w:sz w:val="28"/>
          <w:lang w:val="en-US"/>
        </w:rPr>
        <w:t>V</w:t>
      </w:r>
      <w:r w:rsidRPr="000D51FF">
        <w:rPr>
          <w:rFonts w:ascii="Times New Roman" w:hAnsi="Times New Roman" w:cs="Times New Roman"/>
          <w:b/>
          <w:sz w:val="28"/>
        </w:rPr>
        <w:t>.Обязанности обучающихся, воспитанников дежурного класса</w:t>
      </w:r>
    </w:p>
    <w:p w:rsidR="000D51FF" w:rsidRDefault="000D51FF" w:rsidP="007B4FC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0D51FF" w:rsidRDefault="000D51FF" w:rsidP="007B4F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Обучающиеся, воспитанники дежурного класса подчиняются непосредственно </w:t>
      </w:r>
      <w:r w:rsidR="00712A41">
        <w:rPr>
          <w:rFonts w:ascii="Times New Roman" w:hAnsi="Times New Roman" w:cs="Times New Roman"/>
          <w:sz w:val="28"/>
        </w:rPr>
        <w:t>дежурному учителю и выполняют следующие обязанности:</w:t>
      </w:r>
    </w:p>
    <w:p w:rsidR="00712A41" w:rsidRDefault="00712A41" w:rsidP="007B4F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осуществляют дежурство на постах, распределённых дежурным учителем;</w:t>
      </w:r>
    </w:p>
    <w:p w:rsidR="00712A41" w:rsidRDefault="00712A41" w:rsidP="007B4F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следят за сохранностью имущества школы, за чистотой и порядком в школе в течение всего дежурства;</w:t>
      </w:r>
    </w:p>
    <w:p w:rsidR="00712A41" w:rsidRDefault="00712A41" w:rsidP="007B4F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препятствуют нарушению дисциплины, правил поведения обучающихся и воспитанников, ущемлению чести и достоинства обучающихся и воспитанников;</w:t>
      </w:r>
    </w:p>
    <w:p w:rsidR="00712A41" w:rsidRDefault="00712A41" w:rsidP="007B4F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немедленно докладывают дежурному учителю </w:t>
      </w:r>
      <w:proofErr w:type="gramStart"/>
      <w:r>
        <w:rPr>
          <w:rFonts w:ascii="Times New Roman" w:hAnsi="Times New Roman" w:cs="Times New Roman"/>
          <w:sz w:val="28"/>
        </w:rPr>
        <w:t>о</w:t>
      </w:r>
      <w:proofErr w:type="gramEnd"/>
      <w:r>
        <w:rPr>
          <w:rFonts w:ascii="Times New Roman" w:hAnsi="Times New Roman" w:cs="Times New Roman"/>
          <w:sz w:val="28"/>
        </w:rPr>
        <w:t xml:space="preserve"> всех происшествиях на своих постах, о замеченных неисправностях и нарушениях правил поведения и техники безопасности;</w:t>
      </w:r>
    </w:p>
    <w:p w:rsidR="00712A41" w:rsidRDefault="00712A41" w:rsidP="007B4F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сдают дежур</w:t>
      </w:r>
      <w:r w:rsidR="001258DE">
        <w:rPr>
          <w:rFonts w:ascii="Times New Roman" w:hAnsi="Times New Roman" w:cs="Times New Roman"/>
          <w:sz w:val="28"/>
        </w:rPr>
        <w:t>ство по школе дежурному учителю;</w:t>
      </w:r>
    </w:p>
    <w:p w:rsidR="001258DE" w:rsidRDefault="001258DE" w:rsidP="007B4F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бережно относятся к галстукам в течение всего дежурства и передают следующему дежурному составу в чистом отутюженном виде;</w:t>
      </w:r>
    </w:p>
    <w:p w:rsidR="001258DE" w:rsidRDefault="001258DE" w:rsidP="007B4F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заступают на дежурство в парадной форме с галстуком, являются образцом порядка и дисциплины.</w:t>
      </w:r>
    </w:p>
    <w:p w:rsidR="00712A41" w:rsidRPr="000D51FF" w:rsidRDefault="00712A41" w:rsidP="007B4F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Положение о дежурстве обучающихся, воспитанников по школе разработано педагогом-организатором Сидоркиным Н.А. и ознакомлено на заседании Совета Добрых дел 27 сентября 2012 года, протокол заседания </w:t>
      </w:r>
      <w:r w:rsidR="001258DE">
        <w:rPr>
          <w:rFonts w:ascii="Times New Roman" w:hAnsi="Times New Roman" w:cs="Times New Roman"/>
          <w:sz w:val="28"/>
        </w:rPr>
        <w:t>№</w:t>
      </w:r>
      <w:proofErr w:type="gramStart"/>
      <w:r w:rsidR="001258DE"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0D51FF" w:rsidRDefault="000D51FF" w:rsidP="007B4F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4FC9" w:rsidRPr="007B4FC9" w:rsidRDefault="000D51FF" w:rsidP="007B4F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B4FC9">
        <w:rPr>
          <w:rFonts w:ascii="Times New Roman" w:hAnsi="Times New Roman" w:cs="Times New Roman"/>
          <w:sz w:val="28"/>
        </w:rPr>
        <w:t xml:space="preserve"> </w:t>
      </w:r>
    </w:p>
    <w:sectPr w:rsidR="007B4FC9" w:rsidRPr="007B4FC9" w:rsidSect="001D1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B4FC9"/>
    <w:rsid w:val="000D51FF"/>
    <w:rsid w:val="001258DE"/>
    <w:rsid w:val="001D15DC"/>
    <w:rsid w:val="00712A41"/>
    <w:rsid w:val="007751D6"/>
    <w:rsid w:val="007B4FC9"/>
    <w:rsid w:val="00FA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dcterms:created xsi:type="dcterms:W3CDTF">2015-01-15T10:36:00Z</dcterms:created>
  <dcterms:modified xsi:type="dcterms:W3CDTF">2015-01-15T11:35:00Z</dcterms:modified>
</cp:coreProperties>
</file>