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82" w:rsidRPr="00EF7782" w:rsidRDefault="003C04D7" w:rsidP="00EF77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8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31BFE" w:rsidRPr="00EF7782" w:rsidRDefault="003C04D7" w:rsidP="00EF77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82">
        <w:rPr>
          <w:rFonts w:ascii="Times New Roman" w:hAnsi="Times New Roman" w:cs="Times New Roman"/>
          <w:b/>
          <w:sz w:val="32"/>
          <w:szCs w:val="32"/>
        </w:rPr>
        <w:t>проведения недели футбола</w:t>
      </w:r>
    </w:p>
    <w:p w:rsidR="003C04D7" w:rsidRDefault="003C04D7" w:rsidP="00EF778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782">
        <w:rPr>
          <w:rFonts w:ascii="Times New Roman" w:hAnsi="Times New Roman" w:cs="Times New Roman"/>
          <w:sz w:val="32"/>
          <w:szCs w:val="32"/>
        </w:rPr>
        <w:t>(21.01.14 – 28.01.14)</w:t>
      </w:r>
    </w:p>
    <w:p w:rsidR="00EF7782" w:rsidRPr="00EF7782" w:rsidRDefault="00EF7782" w:rsidP="00EF778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C04D7" w:rsidRDefault="003C04D7" w:rsidP="003C04D7">
      <w:pPr>
        <w:rPr>
          <w:rFonts w:ascii="Times New Roman" w:hAnsi="Times New Roman" w:cs="Times New Roman"/>
          <w:sz w:val="36"/>
          <w:szCs w:val="36"/>
        </w:rPr>
      </w:pPr>
      <w:r w:rsidRPr="00EF7782">
        <w:rPr>
          <w:rFonts w:ascii="Times New Roman" w:hAnsi="Times New Roman" w:cs="Times New Roman"/>
          <w:b/>
          <w:sz w:val="28"/>
          <w:szCs w:val="28"/>
        </w:rPr>
        <w:t>Цель:</w:t>
      </w:r>
      <w:r w:rsidR="0001381C">
        <w:rPr>
          <w:rFonts w:ascii="Times New Roman" w:hAnsi="Times New Roman" w:cs="Times New Roman"/>
          <w:sz w:val="36"/>
          <w:szCs w:val="36"/>
        </w:rPr>
        <w:t xml:space="preserve"> </w:t>
      </w:r>
      <w:r w:rsidR="0001381C" w:rsidRPr="0001381C">
        <w:rPr>
          <w:rFonts w:ascii="Times New Roman" w:hAnsi="Times New Roman" w:cs="Times New Roman"/>
          <w:sz w:val="28"/>
          <w:szCs w:val="28"/>
        </w:rPr>
        <w:t>популяризация футбола в школе.</w:t>
      </w:r>
    </w:p>
    <w:p w:rsidR="0001381C" w:rsidRPr="00EF7782" w:rsidRDefault="0001381C" w:rsidP="003C04D7">
      <w:pPr>
        <w:rPr>
          <w:rFonts w:ascii="Times New Roman" w:hAnsi="Times New Roman" w:cs="Times New Roman"/>
          <w:b/>
          <w:sz w:val="28"/>
          <w:szCs w:val="28"/>
        </w:rPr>
      </w:pPr>
      <w:r w:rsidRPr="00EF77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81C" w:rsidRDefault="0001381C" w:rsidP="00013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81C">
        <w:rPr>
          <w:rFonts w:ascii="Times New Roman" w:hAnsi="Times New Roman" w:cs="Times New Roman"/>
          <w:sz w:val="28"/>
          <w:szCs w:val="28"/>
        </w:rPr>
        <w:t>Обучение детей правилам игры в футбол и применение их на практике.</w:t>
      </w:r>
    </w:p>
    <w:p w:rsidR="00EF7782" w:rsidRDefault="00EF7782" w:rsidP="00EF7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81C">
        <w:rPr>
          <w:rFonts w:ascii="Times New Roman" w:hAnsi="Times New Roman" w:cs="Times New Roman"/>
          <w:sz w:val="28"/>
          <w:szCs w:val="28"/>
        </w:rPr>
        <w:t>Формирование временных представлений, умение работать в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81C" w:rsidRPr="0001381C" w:rsidRDefault="0001381C" w:rsidP="00013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81C">
        <w:rPr>
          <w:rFonts w:ascii="Times New Roman" w:hAnsi="Times New Roman" w:cs="Times New Roman"/>
          <w:sz w:val="28"/>
          <w:szCs w:val="28"/>
        </w:rPr>
        <w:t>Развитие физических качеств, быстроты, точности, координации</w:t>
      </w:r>
      <w:r w:rsidR="00EF7782">
        <w:rPr>
          <w:rFonts w:ascii="Times New Roman" w:hAnsi="Times New Roman" w:cs="Times New Roman"/>
          <w:sz w:val="28"/>
          <w:szCs w:val="28"/>
        </w:rPr>
        <w:t>.</w:t>
      </w:r>
    </w:p>
    <w:p w:rsidR="0001381C" w:rsidRPr="0001381C" w:rsidRDefault="0001381C" w:rsidP="00013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81C">
        <w:rPr>
          <w:rFonts w:ascii="Times New Roman" w:hAnsi="Times New Roman" w:cs="Times New Roman"/>
          <w:sz w:val="28"/>
          <w:szCs w:val="28"/>
        </w:rPr>
        <w:t>Воспитание смелости, уверенности в себе, в своих силах</w:t>
      </w:r>
      <w:r w:rsidR="00EF7782">
        <w:rPr>
          <w:rFonts w:ascii="Times New Roman" w:hAnsi="Times New Roman" w:cs="Times New Roman"/>
          <w:sz w:val="28"/>
          <w:szCs w:val="28"/>
        </w:rPr>
        <w:t>.</w:t>
      </w:r>
    </w:p>
    <w:p w:rsidR="0001381C" w:rsidRDefault="0001381C" w:rsidP="0001381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01381C" w:rsidRDefault="0001381C" w:rsidP="0001381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01"/>
        <w:gridCol w:w="3027"/>
        <w:gridCol w:w="2611"/>
        <w:gridCol w:w="1598"/>
        <w:gridCol w:w="1852"/>
      </w:tblGrid>
      <w:tr w:rsidR="0001381C" w:rsidTr="00311E0A">
        <w:tc>
          <w:tcPr>
            <w:tcW w:w="801" w:type="dxa"/>
          </w:tcPr>
          <w:p w:rsidR="0001381C" w:rsidRPr="00985CB7" w:rsidRDefault="0001381C" w:rsidP="00013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7" w:type="dxa"/>
          </w:tcPr>
          <w:p w:rsidR="0001381C" w:rsidRPr="00985CB7" w:rsidRDefault="001B19DA" w:rsidP="00013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1381C"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611" w:type="dxa"/>
          </w:tcPr>
          <w:p w:rsidR="0001381C" w:rsidRPr="00985CB7" w:rsidRDefault="001B19DA" w:rsidP="00013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1381C"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</w:p>
        </w:tc>
        <w:tc>
          <w:tcPr>
            <w:tcW w:w="1598" w:type="dxa"/>
          </w:tcPr>
          <w:p w:rsidR="0001381C" w:rsidRPr="00985CB7" w:rsidRDefault="001B19DA" w:rsidP="00013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1381C"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852" w:type="dxa"/>
          </w:tcPr>
          <w:p w:rsidR="0001381C" w:rsidRPr="00985CB7" w:rsidRDefault="001B19DA" w:rsidP="00013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1381C" w:rsidRPr="00985CB7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</w:tr>
      <w:tr w:rsidR="001B19DA" w:rsidTr="001B19DA">
        <w:trPr>
          <w:trHeight w:val="1245"/>
        </w:trPr>
        <w:tc>
          <w:tcPr>
            <w:tcW w:w="801" w:type="dxa"/>
          </w:tcPr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 </w:t>
            </w:r>
          </w:p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футбола</w:t>
            </w:r>
          </w:p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линейка</w:t>
            </w:r>
          </w:p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6- 11 классы</w:t>
            </w:r>
          </w:p>
        </w:tc>
      </w:tr>
      <w:tr w:rsidR="001B19DA" w:rsidTr="00311E0A">
        <w:trPr>
          <w:trHeight w:val="1245"/>
        </w:trPr>
        <w:tc>
          <w:tcPr>
            <w:tcW w:w="801" w:type="dxa"/>
          </w:tcPr>
          <w:p w:rsidR="001B19DA" w:rsidRPr="00311E0A" w:rsidRDefault="00EF7782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A">
              <w:rPr>
                <w:rFonts w:ascii="Times New Roman" w:hAnsi="Times New Roman" w:cs="Times New Roman"/>
                <w:sz w:val="24"/>
                <w:szCs w:val="24"/>
              </w:rPr>
              <w:t>Полуфинальные игры между командами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1E0A">
              <w:rPr>
                <w:rFonts w:ascii="Times New Roman" w:hAnsi="Times New Roman" w:cs="Times New Roman"/>
                <w:sz w:val="24"/>
                <w:szCs w:val="24"/>
              </w:rPr>
              <w:t xml:space="preserve"> «Спартак» - «ЦСКА»; «Юность» - «Зенит»; «Спартак» - «Юность»; «ЦСКА» - «Зенит».</w:t>
            </w:r>
          </w:p>
        </w:tc>
        <w:tc>
          <w:tcPr>
            <w:tcW w:w="2611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Default="001B19DA" w:rsidP="006C3C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соревнования по 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 xml:space="preserve">круговой 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</w:p>
        </w:tc>
        <w:tc>
          <w:tcPr>
            <w:tcW w:w="1598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21.01- 22.01</w:t>
            </w:r>
          </w:p>
        </w:tc>
        <w:tc>
          <w:tcPr>
            <w:tcW w:w="1852" w:type="dxa"/>
          </w:tcPr>
          <w:p w:rsidR="001B19D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 учащихся 6-11 классов</w:t>
            </w:r>
          </w:p>
        </w:tc>
      </w:tr>
      <w:tr w:rsidR="00311E0A" w:rsidTr="00311E0A">
        <w:tc>
          <w:tcPr>
            <w:tcW w:w="801" w:type="dxa"/>
          </w:tcPr>
          <w:p w:rsidR="00311E0A" w:rsidRPr="00311E0A" w:rsidRDefault="006C3CF3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футбола</w:t>
            </w:r>
          </w:p>
          <w:p w:rsidR="001B19D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311E0A" w:rsidRPr="00311E0A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проспекта</w:t>
            </w:r>
          </w:p>
        </w:tc>
        <w:tc>
          <w:tcPr>
            <w:tcW w:w="1598" w:type="dxa"/>
          </w:tcPr>
          <w:p w:rsidR="00311E0A" w:rsidRDefault="001B19DA" w:rsidP="00451D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52" w:type="dxa"/>
          </w:tcPr>
          <w:p w:rsidR="00311E0A" w:rsidRDefault="00EF7782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6- 11 классы</w:t>
            </w:r>
          </w:p>
        </w:tc>
      </w:tr>
      <w:tr w:rsidR="001B19DA" w:rsidTr="00451DB7">
        <w:trPr>
          <w:trHeight w:val="690"/>
        </w:trPr>
        <w:tc>
          <w:tcPr>
            <w:tcW w:w="801" w:type="dxa"/>
          </w:tcPr>
          <w:p w:rsidR="001B19DA" w:rsidRDefault="006C3CF3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игры между командами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9DA" w:rsidRPr="00311E0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«Спартак»- «Зенит»; «ЦСКА» - «Юность» и  между командами девочек «Звезда» - «Луна».</w:t>
            </w:r>
          </w:p>
        </w:tc>
        <w:tc>
          <w:tcPr>
            <w:tcW w:w="2611" w:type="dxa"/>
          </w:tcPr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Pr="00311E0A" w:rsidRDefault="001B19DA" w:rsidP="006C3C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соревнования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круговой системе</w:t>
            </w:r>
          </w:p>
        </w:tc>
        <w:tc>
          <w:tcPr>
            <w:tcW w:w="1598" w:type="dxa"/>
          </w:tcPr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23.01- 24.01</w:t>
            </w:r>
          </w:p>
        </w:tc>
        <w:tc>
          <w:tcPr>
            <w:tcW w:w="1852" w:type="dxa"/>
          </w:tcPr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A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 учащихся 6-11 классов</w:t>
            </w:r>
          </w:p>
        </w:tc>
      </w:tr>
      <w:tr w:rsidR="00451DB7" w:rsidTr="00311E0A">
        <w:trPr>
          <w:trHeight w:val="690"/>
        </w:trPr>
        <w:tc>
          <w:tcPr>
            <w:tcW w:w="801" w:type="dxa"/>
          </w:tcPr>
          <w:p w:rsidR="00451DB7" w:rsidRDefault="006C3CF3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</w:tcPr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B7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футбола</w:t>
            </w:r>
          </w:p>
        </w:tc>
        <w:tc>
          <w:tcPr>
            <w:tcW w:w="2611" w:type="dxa"/>
          </w:tcPr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B7" w:rsidRDefault="001B19DA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52" w:type="dxa"/>
          </w:tcPr>
          <w:p w:rsidR="00451DB7" w:rsidRDefault="00451DB7" w:rsidP="00CD67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 учащихся 6-11 классов</w:t>
            </w:r>
          </w:p>
        </w:tc>
      </w:tr>
      <w:tr w:rsidR="00985CB7" w:rsidTr="00311E0A">
        <w:tc>
          <w:tcPr>
            <w:tcW w:w="801" w:type="dxa"/>
          </w:tcPr>
          <w:p w:rsidR="00985CB7" w:rsidRDefault="006C3CF3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</w:tcPr>
          <w:p w:rsidR="00985CB7" w:rsidRDefault="00985CB7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B7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футбола </w:t>
            </w:r>
          </w:p>
        </w:tc>
        <w:tc>
          <w:tcPr>
            <w:tcW w:w="2611" w:type="dxa"/>
          </w:tcPr>
          <w:p w:rsidR="00985CB7" w:rsidRDefault="00985CB7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B7" w:rsidRDefault="001B19DA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985CB7" w:rsidRDefault="00985CB7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985CB7" w:rsidRDefault="00985CB7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B7" w:rsidRDefault="00451DB7" w:rsidP="00311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52" w:type="dxa"/>
          </w:tcPr>
          <w:p w:rsidR="00EF7782" w:rsidRDefault="00EF7782" w:rsidP="00EF7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B7" w:rsidRDefault="00985CB7" w:rsidP="00EF7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  <w:r w:rsidR="00EF77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01381C" w:rsidRDefault="0001381C" w:rsidP="000C60A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132FD5" w:rsidRPr="00132FD5" w:rsidRDefault="00132FD5" w:rsidP="000C60A7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 физкультуры:                   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Сендин</w:t>
      </w:r>
      <w:proofErr w:type="spellEnd"/>
    </w:p>
    <w:sectPr w:rsidR="00132FD5" w:rsidRPr="00132FD5" w:rsidSect="00EF77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DED"/>
    <w:multiLevelType w:val="hybridMultilevel"/>
    <w:tmpl w:val="18ACE948"/>
    <w:lvl w:ilvl="0" w:tplc="B6FEC09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A6206"/>
    <w:multiLevelType w:val="hybridMultilevel"/>
    <w:tmpl w:val="194E19BC"/>
    <w:lvl w:ilvl="0" w:tplc="B6FEC09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3B0B"/>
    <w:multiLevelType w:val="hybridMultilevel"/>
    <w:tmpl w:val="194E19BC"/>
    <w:lvl w:ilvl="0" w:tplc="B6FEC09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4D7"/>
    <w:rsid w:val="0001381C"/>
    <w:rsid w:val="000C60A7"/>
    <w:rsid w:val="000C676D"/>
    <w:rsid w:val="00132FD5"/>
    <w:rsid w:val="001B19DA"/>
    <w:rsid w:val="00311E0A"/>
    <w:rsid w:val="003C04D7"/>
    <w:rsid w:val="00451DB7"/>
    <w:rsid w:val="0057363B"/>
    <w:rsid w:val="006C3CF3"/>
    <w:rsid w:val="007A04A1"/>
    <w:rsid w:val="007A79B6"/>
    <w:rsid w:val="00985CB7"/>
    <w:rsid w:val="00A25522"/>
    <w:rsid w:val="00C77123"/>
    <w:rsid w:val="00D71DB3"/>
    <w:rsid w:val="00E31BFE"/>
    <w:rsid w:val="00E97F7F"/>
    <w:rsid w:val="00EF7782"/>
    <w:rsid w:val="00F74848"/>
    <w:rsid w:val="00F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1C"/>
    <w:pPr>
      <w:ind w:left="720"/>
      <w:contextualSpacing/>
    </w:pPr>
  </w:style>
  <w:style w:type="table" w:styleId="a4">
    <w:name w:val="Table Grid"/>
    <w:basedOn w:val="a1"/>
    <w:uiPriority w:val="59"/>
    <w:rsid w:val="0001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77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2014-06-10T15:57:00Z</cp:lastPrinted>
  <dcterms:created xsi:type="dcterms:W3CDTF">2014-01-29T16:09:00Z</dcterms:created>
  <dcterms:modified xsi:type="dcterms:W3CDTF">2014-11-01T04:16:00Z</dcterms:modified>
</cp:coreProperties>
</file>