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6" w:rsidRPr="0001549B" w:rsidRDefault="00A6028E" w:rsidP="0001549B">
      <w:pPr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КЛАССНОЕ РУКОВОДСТВО</w:t>
      </w:r>
    </w:p>
    <w:p w:rsidR="0001549B" w:rsidRPr="0001549B" w:rsidRDefault="0001549B" w:rsidP="0001549B">
      <w:pPr>
        <w:rPr>
          <w:rFonts w:ascii="Times New Roman" w:hAnsi="Times New Roman" w:cs="Times New Roman"/>
          <w:sz w:val="28"/>
          <w:szCs w:val="28"/>
        </w:rPr>
      </w:pPr>
      <w:r w:rsidRPr="0001549B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каждого учителя есть трудная, но очень важная миссия - быть классным руководителем. Одни учителя считают ее дополнительной к своей преподавательской деятельности, другие называют ее самой главной. Как бы ни была трудна работа классного руководителя, она, несомненно, нужна детям, поскольку основным структурным звеном в школе является класс.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время работы в Уральской школе я выпустила два класса, а сейчас являюсь классным руководителем  5 класса.</w:t>
      </w:r>
    </w:p>
    <w:p w:rsidR="007B61E6" w:rsidRDefault="007B61E6" w:rsidP="007B61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 2006 год: </w:t>
      </w:r>
      <w:r w:rsidR="0046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0D">
        <w:rPr>
          <w:rFonts w:ascii="Times New Roman" w:hAnsi="Times New Roman" w:cs="Times New Roman"/>
          <w:sz w:val="28"/>
          <w:szCs w:val="28"/>
        </w:rPr>
        <w:t>Бузыкаева</w:t>
      </w:r>
      <w:proofErr w:type="spellEnd"/>
      <w:r w:rsidR="004648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0D">
        <w:rPr>
          <w:rFonts w:ascii="Times New Roman" w:hAnsi="Times New Roman" w:cs="Times New Roman"/>
          <w:sz w:val="28"/>
          <w:szCs w:val="28"/>
        </w:rPr>
        <w:t>Жанеля</w:t>
      </w:r>
      <w:proofErr w:type="spellEnd"/>
      <w:r w:rsidR="00B215F4">
        <w:rPr>
          <w:rFonts w:ascii="Times New Roman" w:hAnsi="Times New Roman" w:cs="Times New Roman"/>
          <w:sz w:val="28"/>
          <w:szCs w:val="28"/>
        </w:rPr>
        <w:t xml:space="preserve"> окончила школу с серебреной медалью.</w:t>
      </w:r>
      <w:r w:rsidR="0009033A">
        <w:rPr>
          <w:rFonts w:ascii="Times New Roman" w:hAnsi="Times New Roman" w:cs="Times New Roman"/>
          <w:sz w:val="28"/>
          <w:szCs w:val="28"/>
        </w:rPr>
        <w:t xml:space="preserve"> Восемь из четырнадцати выпускников получили высшее образование.</w:t>
      </w:r>
    </w:p>
    <w:p w:rsidR="007B61E6" w:rsidRDefault="007B61E6" w:rsidP="007B61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61E6" w:rsidRDefault="007B61E6" w:rsidP="007B61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6630" cy="3433262"/>
            <wp:effectExtent l="19050" t="0" r="0" b="0"/>
            <wp:docPr id="4" name="Рисунок 4" descr="C:\Users\user\Pictures\личные грамоты и фото\фото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личные грамоты и фото\фото\015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648" cy="343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5F4" w:rsidRDefault="00B215F4" w:rsidP="007B61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480D" w:rsidRDefault="00B215F4" w:rsidP="00B215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2013 год:   Шаритдинов Эдуард окончил школу с золотой медалью.</w:t>
      </w:r>
      <w:r w:rsidR="00090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AE8" w:rsidRDefault="0009033A" w:rsidP="0046480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Пятеро из девяти выпускников обучаются в высших учебных заведениях: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медицинская академия и ЧГПИ.</w:t>
      </w:r>
      <w:r w:rsidR="00307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748" w:rsidRPr="0001549B" w:rsidRDefault="00E41748" w:rsidP="0001549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класса принимали участие как в районных конкурсах и мероприятиях, так и во Всероссийских. </w:t>
      </w:r>
      <w:r w:rsidR="00F54F26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F54F26">
        <w:rPr>
          <w:rFonts w:ascii="Times New Roman" w:hAnsi="Times New Roman" w:cs="Times New Roman"/>
          <w:sz w:val="28"/>
          <w:szCs w:val="28"/>
        </w:rPr>
        <w:t xml:space="preserve">является победителем   районного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исследовательских работ «Известные люди района», она награждена дипломом 1 степени, а Хирова Ирина награждена дипломом 2 степени. Ее работа «Воспитание души – дело тонкое»</w:t>
      </w:r>
      <w:r w:rsidR="008D2D04">
        <w:rPr>
          <w:rFonts w:ascii="Times New Roman" w:hAnsi="Times New Roman" w:cs="Times New Roman"/>
          <w:sz w:val="28"/>
          <w:szCs w:val="28"/>
        </w:rPr>
        <w:t xml:space="preserve"> опубликована на сайте 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 </w:t>
      </w:r>
      <w:r w:rsidR="00F54F26">
        <w:rPr>
          <w:rFonts w:ascii="Times New Roman" w:hAnsi="Times New Roman" w:cs="Times New Roman"/>
          <w:sz w:val="28"/>
          <w:szCs w:val="28"/>
        </w:rPr>
        <w:t>работников образования</w:t>
      </w:r>
      <w:r w:rsidR="008D2D04">
        <w:rPr>
          <w:rFonts w:ascii="Times New Roman" w:hAnsi="Times New Roman" w:cs="Times New Roman"/>
          <w:sz w:val="28"/>
          <w:szCs w:val="28"/>
        </w:rPr>
        <w:t xml:space="preserve"> в проекте «Алые паруса». </w:t>
      </w:r>
      <w:r w:rsidR="0001549B">
        <w:rPr>
          <w:rFonts w:ascii="Times New Roman" w:hAnsi="Times New Roman" w:cs="Times New Roman"/>
          <w:sz w:val="28"/>
          <w:szCs w:val="28"/>
        </w:rPr>
        <w:t xml:space="preserve"> В к</w:t>
      </w:r>
      <w:r w:rsidR="0001549B" w:rsidRPr="0001549B">
        <w:rPr>
          <w:rFonts w:ascii="Times New Roman" w:eastAsia="Calibri" w:hAnsi="Times New Roman" w:cs="Times New Roman"/>
          <w:sz w:val="28"/>
          <w:szCs w:val="28"/>
        </w:rPr>
        <w:t>онкурс</w:t>
      </w:r>
      <w:r w:rsidR="0001549B">
        <w:rPr>
          <w:rFonts w:ascii="Times New Roman" w:hAnsi="Times New Roman" w:cs="Times New Roman"/>
          <w:sz w:val="28"/>
          <w:szCs w:val="28"/>
        </w:rPr>
        <w:t xml:space="preserve">е </w:t>
      </w:r>
      <w:r w:rsidR="0001549B" w:rsidRPr="0001549B">
        <w:rPr>
          <w:rFonts w:ascii="Times New Roman" w:eastAsia="Calibri" w:hAnsi="Times New Roman" w:cs="Times New Roman"/>
          <w:sz w:val="28"/>
          <w:szCs w:val="28"/>
        </w:rPr>
        <w:t xml:space="preserve"> детского рисунка «Знакомьте</w:t>
      </w:r>
      <w:r w:rsidR="0001549B">
        <w:rPr>
          <w:rFonts w:ascii="Times New Roman" w:hAnsi="Times New Roman" w:cs="Times New Roman"/>
          <w:sz w:val="28"/>
          <w:szCs w:val="28"/>
        </w:rPr>
        <w:t xml:space="preserve">сь: мое село!» </w:t>
      </w:r>
      <w:r w:rsidR="0001549B" w:rsidRPr="00015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549B" w:rsidRPr="0001549B">
        <w:rPr>
          <w:rFonts w:ascii="Times New Roman" w:eastAsia="Calibri" w:hAnsi="Times New Roman" w:cs="Times New Roman"/>
          <w:sz w:val="28"/>
          <w:szCs w:val="28"/>
        </w:rPr>
        <w:t>Ирсалимова</w:t>
      </w:r>
      <w:proofErr w:type="spellEnd"/>
      <w:r w:rsidR="0001549B" w:rsidRPr="00015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549B" w:rsidRPr="0001549B">
        <w:rPr>
          <w:rFonts w:ascii="Times New Roman" w:eastAsia="Calibri" w:hAnsi="Times New Roman" w:cs="Times New Roman"/>
          <w:sz w:val="28"/>
          <w:szCs w:val="28"/>
        </w:rPr>
        <w:t>Айзада</w:t>
      </w:r>
      <w:proofErr w:type="spellEnd"/>
      <w:r w:rsidR="0001549B" w:rsidRPr="0001549B">
        <w:rPr>
          <w:rFonts w:ascii="Times New Roman" w:eastAsia="Calibri" w:hAnsi="Times New Roman" w:cs="Times New Roman"/>
          <w:sz w:val="28"/>
          <w:szCs w:val="28"/>
        </w:rPr>
        <w:t xml:space="preserve"> заняла 1 место</w:t>
      </w:r>
      <w:r w:rsidR="0001549B">
        <w:rPr>
          <w:rFonts w:ascii="Times New Roman" w:eastAsia="Calibri" w:hAnsi="Times New Roman" w:cs="Times New Roman"/>
          <w:sz w:val="28"/>
          <w:szCs w:val="28"/>
        </w:rPr>
        <w:t xml:space="preserve"> …</w:t>
      </w:r>
    </w:p>
    <w:p w:rsidR="003071C5" w:rsidRPr="0041372E" w:rsidRDefault="003071C5" w:rsidP="0001549B">
      <w:pPr>
        <w:pStyle w:val="a5"/>
        <w:ind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2009 года ученики класса вместе с классным руководителем приняли участие в районном конкурсе «Самый «классный» классный». Мною написана авторская программа воспитательной </w:t>
      </w:r>
      <w:r w:rsidR="0041372E">
        <w:rPr>
          <w:rFonts w:ascii="Times New Roman" w:hAnsi="Times New Roman" w:cs="Times New Roman"/>
          <w:sz w:val="28"/>
          <w:szCs w:val="28"/>
        </w:rPr>
        <w:t xml:space="preserve">деятельности классного руководителя «Я – среди людей», опубликована на сайте  </w:t>
      </w:r>
      <w:hyperlink r:id="rId6" w:history="1">
        <w:r w:rsidR="0041372E" w:rsidRPr="001730E5">
          <w:rPr>
            <w:rStyle w:val="a7"/>
            <w:rFonts w:ascii="Arial" w:hAnsi="Arial" w:cs="Arial"/>
            <w:b/>
            <w:sz w:val="24"/>
            <w:szCs w:val="24"/>
            <w:shd w:val="clear" w:color="auto" w:fill="EEE8AA"/>
          </w:rPr>
          <w:t>http://nsportal.ru/natfullina-zeynep-altushevna</w:t>
        </w:r>
      </w:hyperlink>
      <w:r w:rsidR="0041372E">
        <w:rPr>
          <w:rFonts w:ascii="Arial" w:hAnsi="Arial" w:cs="Arial"/>
          <w:b/>
          <w:color w:val="444444"/>
          <w:sz w:val="24"/>
          <w:szCs w:val="24"/>
          <w:shd w:val="clear" w:color="auto" w:fill="EEE8AA"/>
        </w:rPr>
        <w:t xml:space="preserve">. </w:t>
      </w:r>
    </w:p>
    <w:p w:rsidR="0009033A" w:rsidRP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 w:rsidRPr="0041372E">
        <w:rPr>
          <w:rFonts w:ascii="Times New Roman" w:hAnsi="Times New Roman" w:cs="Times New Roman"/>
          <w:sz w:val="28"/>
          <w:szCs w:val="28"/>
        </w:rPr>
        <w:t>Также на сайте опубликованы следующие авторские разработки:</w:t>
      </w:r>
    </w:p>
    <w:p w:rsid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«Новый год – лучший праздник для детей»;</w:t>
      </w:r>
    </w:p>
    <w:p w:rsid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час «День всех влюбленных»;</w:t>
      </w:r>
    </w:p>
    <w:p w:rsid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 «Пословицы о здоровье»;</w:t>
      </w:r>
    </w:p>
    <w:p w:rsid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пожарной безопасности во время проведения Новогоднего праздника»;</w:t>
      </w:r>
    </w:p>
    <w:p w:rsidR="0041372E" w:rsidRDefault="0041372E" w:rsidP="000903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«Урок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70DF2">
        <w:rPr>
          <w:rFonts w:ascii="Times New Roman" w:hAnsi="Times New Roman" w:cs="Times New Roman"/>
          <w:sz w:val="28"/>
          <w:szCs w:val="28"/>
        </w:rPr>
        <w:t>.</w:t>
      </w:r>
    </w:p>
    <w:p w:rsidR="00E41748" w:rsidRPr="008D2D04" w:rsidRDefault="00570DF2" w:rsidP="008D2D04">
      <w:pPr>
        <w:pStyle w:val="a5"/>
        <w:rPr>
          <w:rFonts w:ascii="Arial" w:hAnsi="Arial" w:cs="Arial"/>
          <w:b/>
          <w:color w:val="444444"/>
          <w:sz w:val="24"/>
          <w:szCs w:val="24"/>
          <w:shd w:val="clear" w:color="auto" w:fill="EEE8AA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учеников класса приняли участие в районном конкурсе «Ученик года»: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 2011 году, а Шаритдинов Эдуард в 2012 году.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Эдуарда также размещено на сайте </w:t>
      </w:r>
      <w:hyperlink r:id="rId7" w:history="1">
        <w:r w:rsidRPr="001730E5">
          <w:rPr>
            <w:rStyle w:val="a7"/>
            <w:rFonts w:ascii="Arial" w:hAnsi="Arial" w:cs="Arial"/>
            <w:b/>
            <w:sz w:val="24"/>
            <w:szCs w:val="24"/>
            <w:shd w:val="clear" w:color="auto" w:fill="EEE8AA"/>
          </w:rPr>
          <w:t>http://nsportal.ru/natfullina-zeynep-altushevna</w:t>
        </w:r>
      </w:hyperlink>
      <w:r>
        <w:rPr>
          <w:rFonts w:ascii="Arial" w:hAnsi="Arial" w:cs="Arial"/>
          <w:b/>
          <w:color w:val="444444"/>
          <w:sz w:val="24"/>
          <w:szCs w:val="24"/>
          <w:shd w:val="clear" w:color="auto" w:fill="EEE8AA"/>
        </w:rPr>
        <w:t xml:space="preserve">.    </w:t>
      </w:r>
    </w:p>
    <w:p w:rsidR="007B61E6" w:rsidRPr="00570DF2" w:rsidRDefault="0009033A" w:rsidP="00E4174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33A">
        <w:rPr>
          <w:noProof/>
          <w:lang w:eastAsia="ru-RU"/>
        </w:rPr>
        <w:drawing>
          <wp:inline distT="0" distB="0" distL="0" distR="0">
            <wp:extent cx="3336854" cy="4856480"/>
            <wp:effectExtent l="781050" t="0" r="758896" b="0"/>
            <wp:docPr id="6" name="Рисунок 5" descr="C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6854" cy="485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1E6" w:rsidRDefault="007B61E6">
      <w:r>
        <w:rPr>
          <w:noProof/>
          <w:lang w:eastAsia="ru-RU"/>
        </w:rPr>
        <w:drawing>
          <wp:inline distT="0" distB="0" distL="0" distR="0">
            <wp:extent cx="3230880" cy="2326640"/>
            <wp:effectExtent l="19050" t="0" r="7620" b="0"/>
            <wp:docPr id="1" name="Рисунок 1" descr="C:\Users\user\Pictures\фото\IMG_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фото\IMG_220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63" cy="233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351530" cy="2326640"/>
            <wp:effectExtent l="19050" t="0" r="1270" b="0"/>
            <wp:docPr id="2" name="Рисунок 2" descr="C:\Users\user\Pictures\фото\IMG_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фото\IMG_2226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417" cy="234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1E6" w:rsidRDefault="007B61E6"/>
    <w:p w:rsidR="007B61E6" w:rsidRDefault="007B61E6"/>
    <w:p w:rsidR="007B61E6" w:rsidRDefault="007B61E6">
      <w:r>
        <w:rPr>
          <w:noProof/>
          <w:lang w:eastAsia="ru-RU"/>
        </w:rPr>
        <w:drawing>
          <wp:inline distT="0" distB="0" distL="0" distR="0">
            <wp:extent cx="3261360" cy="2346960"/>
            <wp:effectExtent l="19050" t="0" r="0" b="0"/>
            <wp:docPr id="3" name="Рисунок 3" descr="C:\Users\user\Pictures\фото\IMG_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фото\IMG_224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49" cy="235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AE8">
        <w:t xml:space="preserve">     </w:t>
      </w:r>
      <w:r w:rsidR="00D96AE8" w:rsidRPr="00D96AE8">
        <w:rPr>
          <w:noProof/>
          <w:lang w:eastAsia="ru-RU"/>
        </w:rPr>
        <w:drawing>
          <wp:inline distT="0" distB="0" distL="0" distR="0">
            <wp:extent cx="3293110" cy="2363153"/>
            <wp:effectExtent l="19050" t="0" r="2540" b="0"/>
            <wp:docPr id="13" name="Рисунок 1" descr="C:\Users\user\Pictures\2012-06-25\100_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2-06-25\100_5418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444" cy="235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E8" w:rsidRDefault="00D96AE8"/>
    <w:p w:rsidR="00D96AE8" w:rsidRDefault="00B215F4">
      <w:r w:rsidRPr="00B215F4">
        <w:rPr>
          <w:noProof/>
          <w:lang w:eastAsia="ru-RU"/>
        </w:rPr>
        <w:drawing>
          <wp:inline distT="0" distB="0" distL="0" distR="0">
            <wp:extent cx="3383280" cy="2537460"/>
            <wp:effectExtent l="19050" t="0" r="7620" b="0"/>
            <wp:docPr id="14" name="Рисунок 2" descr="C:\Users\user\Pictures\2012-09-24\100_5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2-09-24\100_579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5" cy="254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B215F4">
        <w:rPr>
          <w:noProof/>
          <w:lang w:eastAsia="ru-RU"/>
        </w:rPr>
        <w:drawing>
          <wp:inline distT="0" distB="0" distL="0" distR="0">
            <wp:extent cx="3221990" cy="2528253"/>
            <wp:effectExtent l="19050" t="0" r="0" b="0"/>
            <wp:docPr id="15" name="Рисунок 3" descr="C:\Users\user\Pictures\2012-09-24\100_5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2-09-24\100_5799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63" cy="252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CF4" w:rsidRDefault="00641CF4"/>
    <w:p w:rsidR="00641CF4" w:rsidRDefault="00E41748">
      <w:r>
        <w:t xml:space="preserve">                                         </w:t>
      </w:r>
      <w:r w:rsidR="00641CF4">
        <w:rPr>
          <w:noProof/>
          <w:lang w:eastAsia="ru-RU"/>
        </w:rPr>
        <w:drawing>
          <wp:inline distT="0" distB="0" distL="0" distR="0">
            <wp:extent cx="4201725" cy="2692400"/>
            <wp:effectExtent l="19050" t="0" r="8325" b="0"/>
            <wp:docPr id="5" name="Рисунок 1" descr="C:\Users\user\Pictures\31-12-2012\IMG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31-12-2012\IMG_0020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098" cy="269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CF4">
        <w:t xml:space="preserve">    </w:t>
      </w:r>
    </w:p>
    <w:p w:rsidR="0009033A" w:rsidRDefault="0009033A"/>
    <w:p w:rsidR="0009033A" w:rsidRDefault="0009033A" w:rsidP="0009033A">
      <w:pPr>
        <w:pStyle w:val="a5"/>
        <w:numPr>
          <w:ilvl w:val="0"/>
          <w:numId w:val="1"/>
        </w:numPr>
        <w:rPr>
          <w:sz w:val="28"/>
          <w:szCs w:val="28"/>
        </w:rPr>
      </w:pPr>
      <w:r w:rsidRPr="0009033A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настоящее время являюсь классным руководителем  16 пятиклассников. За первое полугодие ученики класса показали себя как активные участники </w:t>
      </w:r>
      <w:r w:rsidR="00A86DF1">
        <w:rPr>
          <w:sz w:val="28"/>
          <w:szCs w:val="28"/>
        </w:rPr>
        <w:t xml:space="preserve"> школьных внеклассных мероприятий и Всероссийских конкурсов и олимпиад.</w:t>
      </w:r>
    </w:p>
    <w:p w:rsidR="00A86DF1" w:rsidRDefault="00A86DF1" w:rsidP="00A86DF1">
      <w:pPr>
        <w:pStyle w:val="a5"/>
        <w:jc w:val="center"/>
        <w:rPr>
          <w:b/>
          <w:sz w:val="16"/>
          <w:szCs w:val="16"/>
        </w:rPr>
      </w:pPr>
      <w:r w:rsidRPr="00A86DF1">
        <w:rPr>
          <w:b/>
          <w:sz w:val="28"/>
          <w:szCs w:val="28"/>
        </w:rPr>
        <w:t>Наши достижения за 5 месяцев учебного года.</w:t>
      </w:r>
    </w:p>
    <w:p w:rsidR="008D2D04" w:rsidRPr="008D2D04" w:rsidRDefault="008D2D04" w:rsidP="00A86DF1">
      <w:pPr>
        <w:pStyle w:val="a5"/>
        <w:jc w:val="center"/>
        <w:rPr>
          <w:b/>
          <w:sz w:val="16"/>
          <w:szCs w:val="16"/>
        </w:rPr>
      </w:pPr>
    </w:p>
    <w:tbl>
      <w:tblPr>
        <w:tblStyle w:val="a6"/>
        <w:tblW w:w="10773" w:type="dxa"/>
        <w:tblInd w:w="250" w:type="dxa"/>
        <w:tblLayout w:type="fixed"/>
        <w:tblLook w:val="04A0"/>
      </w:tblPr>
      <w:tblGrid>
        <w:gridCol w:w="1985"/>
        <w:gridCol w:w="2268"/>
        <w:gridCol w:w="2693"/>
        <w:gridCol w:w="3827"/>
      </w:tblGrid>
      <w:tr w:rsidR="00A86DF1" w:rsidRPr="00333552" w:rsidTr="003B6DE5">
        <w:tc>
          <w:tcPr>
            <w:tcW w:w="1985" w:type="dxa"/>
          </w:tcPr>
          <w:p w:rsidR="00A86DF1" w:rsidRPr="00333552" w:rsidRDefault="00A86DF1" w:rsidP="003335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A86DF1" w:rsidRPr="00333552" w:rsidRDefault="00333552" w:rsidP="003335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86DF1"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2693" w:type="dxa"/>
          </w:tcPr>
          <w:p w:rsidR="00A86DF1" w:rsidRPr="00333552" w:rsidRDefault="00333552" w:rsidP="003335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86DF1"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азвание</w:t>
            </w:r>
          </w:p>
        </w:tc>
        <w:tc>
          <w:tcPr>
            <w:tcW w:w="3827" w:type="dxa"/>
          </w:tcPr>
          <w:p w:rsidR="00A86DF1" w:rsidRPr="00333552" w:rsidRDefault="00333552" w:rsidP="0033355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86DF1"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A86DF1" w:rsidRPr="00333552" w:rsidTr="003B6DE5">
        <w:tc>
          <w:tcPr>
            <w:tcW w:w="1985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2013 г</w:t>
            </w:r>
          </w:p>
        </w:tc>
        <w:tc>
          <w:tcPr>
            <w:tcW w:w="2268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гражданского образования «Восхождение»</w:t>
            </w:r>
          </w:p>
        </w:tc>
        <w:tc>
          <w:tcPr>
            <w:tcW w:w="2693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552">
              <w:rPr>
                <w:rFonts w:ascii="Times New Roman" w:hAnsi="Times New Roman" w:cs="Times New Roman"/>
                <w:sz w:val="24"/>
                <w:szCs w:val="24"/>
              </w:rPr>
              <w:t>Четвертый Всероссийский конкурс социальных фоторабот «Моя Россия»</w:t>
            </w:r>
          </w:p>
        </w:tc>
        <w:tc>
          <w:tcPr>
            <w:tcW w:w="3827" w:type="dxa"/>
          </w:tcPr>
          <w:p w:rsid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D8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конкурса: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Алтынов Кирилл,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="00C87D86">
              <w:rPr>
                <w:rFonts w:ascii="Times New Roman" w:hAnsi="Times New Roman" w:cs="Times New Roman"/>
                <w:sz w:val="24"/>
                <w:szCs w:val="24"/>
              </w:rPr>
              <w:t xml:space="preserve">, Жунусов </w:t>
            </w:r>
            <w:proofErr w:type="spellStart"/>
            <w:r w:rsidR="00C87D86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="00C87D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7D86">
              <w:rPr>
                <w:rFonts w:ascii="Times New Roman" w:hAnsi="Times New Roman" w:cs="Times New Roman"/>
                <w:sz w:val="24"/>
                <w:szCs w:val="24"/>
              </w:rPr>
              <w:t>Ишбердин</w:t>
            </w:r>
            <w:proofErr w:type="spellEnd"/>
            <w:r w:rsidR="00C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D86">
              <w:rPr>
                <w:rFonts w:ascii="Times New Roman" w:hAnsi="Times New Roman" w:cs="Times New Roman"/>
                <w:sz w:val="24"/>
                <w:szCs w:val="24"/>
              </w:rPr>
              <w:t>Бислан</w:t>
            </w:r>
            <w:proofErr w:type="spellEnd"/>
            <w:r w:rsidR="00C87D86">
              <w:rPr>
                <w:rFonts w:ascii="Times New Roman" w:hAnsi="Times New Roman" w:cs="Times New Roman"/>
                <w:sz w:val="24"/>
                <w:szCs w:val="24"/>
              </w:rPr>
              <w:t>, Мальцева Любовь</w:t>
            </w:r>
          </w:p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Сыров Григорий лауреат 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6DF1" w:rsidRPr="00333552" w:rsidTr="003B6DE5">
        <w:tc>
          <w:tcPr>
            <w:tcW w:w="1985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2013 г</w:t>
            </w:r>
          </w:p>
        </w:tc>
        <w:tc>
          <w:tcPr>
            <w:tcW w:w="2268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 гостях у сказки»</w:t>
            </w:r>
          </w:p>
        </w:tc>
        <w:tc>
          <w:tcPr>
            <w:tcW w:w="3827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1 место в конкурсах праздника</w:t>
            </w:r>
          </w:p>
        </w:tc>
      </w:tr>
      <w:tr w:rsidR="00A86DF1" w:rsidRPr="00333552" w:rsidTr="003B6DE5">
        <w:tc>
          <w:tcPr>
            <w:tcW w:w="1985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2013 г</w:t>
            </w:r>
          </w:p>
        </w:tc>
        <w:tc>
          <w:tcPr>
            <w:tcW w:w="2268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газету ко Дню учителя.</w:t>
            </w:r>
          </w:p>
        </w:tc>
        <w:tc>
          <w:tcPr>
            <w:tcW w:w="3827" w:type="dxa"/>
          </w:tcPr>
          <w:p w:rsidR="00A86DF1" w:rsidRPr="00C87D86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</w:tr>
      <w:tr w:rsidR="00A86DF1" w:rsidRPr="00333552" w:rsidTr="003B6DE5">
        <w:tc>
          <w:tcPr>
            <w:tcW w:w="1985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2013 г</w:t>
            </w:r>
          </w:p>
        </w:tc>
        <w:tc>
          <w:tcPr>
            <w:tcW w:w="2268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A86DF1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 спартакиада</w:t>
            </w:r>
          </w:p>
        </w:tc>
        <w:tc>
          <w:tcPr>
            <w:tcW w:w="3827" w:type="dxa"/>
          </w:tcPr>
          <w:p w:rsidR="00C87D86" w:rsidRPr="0046480D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Алтынов Кирилл – 1 место</w:t>
            </w:r>
          </w:p>
          <w:p w:rsidR="00C87D86" w:rsidRPr="0046480D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Апулаев</w:t>
            </w:r>
            <w:proofErr w:type="spellEnd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– 2 место</w:t>
            </w:r>
          </w:p>
          <w:p w:rsidR="00C87D86" w:rsidRPr="0046480D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Буранбаева</w:t>
            </w:r>
            <w:proofErr w:type="spellEnd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Неля – 1 место</w:t>
            </w:r>
          </w:p>
          <w:p w:rsidR="00A86DF1" w:rsidRPr="0046480D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Бедокурова</w:t>
            </w:r>
            <w:proofErr w:type="spellEnd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– 3 место</w:t>
            </w:r>
          </w:p>
          <w:p w:rsidR="00C87D86" w:rsidRPr="0046480D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Жунусов </w:t>
            </w:r>
            <w:proofErr w:type="spellStart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Арман</w:t>
            </w:r>
            <w:proofErr w:type="spellEnd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 место</w:t>
            </w:r>
          </w:p>
          <w:p w:rsidR="00C87D86" w:rsidRPr="00333552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Жунусов </w:t>
            </w:r>
            <w:proofErr w:type="spellStart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>Арман</w:t>
            </w:r>
            <w:proofErr w:type="spellEnd"/>
            <w:r w:rsidRPr="0046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место за лучший результат в личном зачете.</w:t>
            </w:r>
          </w:p>
        </w:tc>
      </w:tr>
      <w:tr w:rsidR="00333552" w:rsidRPr="00333552" w:rsidTr="003B6DE5">
        <w:tc>
          <w:tcPr>
            <w:tcW w:w="1985" w:type="dxa"/>
          </w:tcPr>
          <w:p w:rsidR="00333552" w:rsidRPr="00333552" w:rsidRDefault="00333552" w:rsidP="004F19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2013 г</w:t>
            </w:r>
          </w:p>
        </w:tc>
        <w:tc>
          <w:tcPr>
            <w:tcW w:w="2268" w:type="dxa"/>
          </w:tcPr>
          <w:p w:rsidR="00333552" w:rsidRPr="00333552" w:rsidRDefault="00333552" w:rsidP="004F19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гражданского образования «Восхождение»</w:t>
            </w:r>
          </w:p>
        </w:tc>
        <w:tc>
          <w:tcPr>
            <w:tcW w:w="2693" w:type="dxa"/>
          </w:tcPr>
          <w:p w:rsidR="00333552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 </w:t>
            </w:r>
            <w:r w:rsidRPr="0033355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 «Семейные традиции»</w:t>
            </w:r>
          </w:p>
        </w:tc>
        <w:tc>
          <w:tcPr>
            <w:tcW w:w="3827" w:type="dxa"/>
          </w:tcPr>
          <w:p w:rsidR="00333552" w:rsidRPr="00C87D86" w:rsidRDefault="00333552" w:rsidP="004F198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конкурса: </w:t>
            </w:r>
          </w:p>
          <w:p w:rsidR="00333552" w:rsidRPr="00333552" w:rsidRDefault="00C87D86" w:rsidP="004F19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Мурадян Давид, Сыров Кирилл</w:t>
            </w:r>
            <w:r w:rsidR="00A00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0A60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="00A00A60">
              <w:rPr>
                <w:rFonts w:ascii="Times New Roman" w:hAnsi="Times New Roman" w:cs="Times New Roman"/>
                <w:sz w:val="24"/>
                <w:szCs w:val="24"/>
              </w:rPr>
              <w:t xml:space="preserve"> Розалия</w:t>
            </w:r>
          </w:p>
        </w:tc>
      </w:tr>
      <w:tr w:rsidR="00A86DF1" w:rsidRPr="00333552" w:rsidTr="003B6DE5">
        <w:tc>
          <w:tcPr>
            <w:tcW w:w="1985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2013 г</w:t>
            </w:r>
          </w:p>
        </w:tc>
        <w:tc>
          <w:tcPr>
            <w:tcW w:w="2268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любимая сказка»</w:t>
            </w:r>
          </w:p>
        </w:tc>
        <w:tc>
          <w:tcPr>
            <w:tcW w:w="3827" w:type="dxa"/>
          </w:tcPr>
          <w:p w:rsidR="00A86DF1" w:rsidRPr="00333552" w:rsidRDefault="00333552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Бакищева</w:t>
            </w:r>
            <w:proofErr w:type="spellEnd"/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>Камила</w:t>
            </w:r>
            <w:proofErr w:type="spellEnd"/>
            <w:r w:rsidRPr="00333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место</w:t>
            </w:r>
          </w:p>
        </w:tc>
      </w:tr>
      <w:tr w:rsidR="00C87D86" w:rsidRPr="00333552" w:rsidTr="003B6DE5">
        <w:tc>
          <w:tcPr>
            <w:tcW w:w="1985" w:type="dxa"/>
          </w:tcPr>
          <w:p w:rsidR="00C87D86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2013 г</w:t>
            </w:r>
          </w:p>
        </w:tc>
        <w:tc>
          <w:tcPr>
            <w:tcW w:w="2268" w:type="dxa"/>
          </w:tcPr>
          <w:p w:rsidR="00C87D86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urfodu</w:t>
            </w:r>
            <w:proofErr w:type="spellEnd"/>
          </w:p>
        </w:tc>
        <w:tc>
          <w:tcPr>
            <w:tcW w:w="2693" w:type="dxa"/>
          </w:tcPr>
          <w:p w:rsidR="00C87D86" w:rsidRPr="004F6E8F" w:rsidRDefault="00C87D86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Десятая Международная олимпиада по основам наук</w:t>
            </w:r>
          </w:p>
        </w:tc>
        <w:tc>
          <w:tcPr>
            <w:tcW w:w="3827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DE5">
              <w:rPr>
                <w:rFonts w:ascii="Times New Roman" w:hAnsi="Times New Roman" w:cs="Times New Roman"/>
                <w:sz w:val="24"/>
                <w:szCs w:val="24"/>
              </w:rPr>
              <w:t>Апулаева</w:t>
            </w:r>
            <w:proofErr w:type="spellEnd"/>
            <w:r w:rsidRPr="003B6DE5">
              <w:rPr>
                <w:rFonts w:ascii="Times New Roman" w:hAnsi="Times New Roman" w:cs="Times New Roman"/>
                <w:sz w:val="24"/>
                <w:szCs w:val="24"/>
              </w:rPr>
              <w:t xml:space="preserve"> Венера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6DE5">
              <w:rPr>
                <w:rFonts w:ascii="Times New Roman" w:hAnsi="Times New Roman" w:cs="Times New Roman"/>
                <w:sz w:val="24"/>
                <w:szCs w:val="24"/>
              </w:rPr>
              <w:t xml:space="preserve"> природоведение</w:t>
            </w:r>
          </w:p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Сыров Гриша, история и природоведение</w:t>
            </w:r>
            <w:r w:rsidR="00464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Алтынов Кирилл, история и природоведение</w:t>
            </w:r>
            <w:r w:rsidR="00464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Мурадян Давид, природоведение</w:t>
            </w:r>
            <w:r w:rsidR="00464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DE5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Неля, история и природоведение</w:t>
            </w:r>
            <w:r w:rsidR="00464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D86" w:rsidRPr="00333552" w:rsidTr="003B6DE5">
        <w:tc>
          <w:tcPr>
            <w:tcW w:w="1985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2013 г</w:t>
            </w:r>
          </w:p>
        </w:tc>
        <w:tc>
          <w:tcPr>
            <w:tcW w:w="2268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3827" w:type="dxa"/>
          </w:tcPr>
          <w:p w:rsidR="00C87D86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DE5">
              <w:rPr>
                <w:rFonts w:ascii="Times New Roman" w:hAnsi="Times New Roman" w:cs="Times New Roman"/>
                <w:b/>
                <w:sz w:val="24"/>
                <w:szCs w:val="24"/>
              </w:rPr>
              <w:t>Алтынов Кирилл – 1 место</w:t>
            </w:r>
          </w:p>
        </w:tc>
      </w:tr>
      <w:tr w:rsidR="00C87D86" w:rsidRPr="00333552" w:rsidTr="003B6DE5">
        <w:tc>
          <w:tcPr>
            <w:tcW w:w="1985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2013 г</w:t>
            </w:r>
          </w:p>
        </w:tc>
        <w:tc>
          <w:tcPr>
            <w:tcW w:w="2268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«Эрудит»</w:t>
            </w:r>
          </w:p>
        </w:tc>
        <w:tc>
          <w:tcPr>
            <w:tcW w:w="2693" w:type="dxa"/>
          </w:tcPr>
          <w:p w:rsidR="00C87D86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«Веселые нотки»</w:t>
            </w:r>
          </w:p>
        </w:tc>
        <w:tc>
          <w:tcPr>
            <w:tcW w:w="3827" w:type="dxa"/>
          </w:tcPr>
          <w:p w:rsidR="00C87D86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6DE5">
              <w:rPr>
                <w:rFonts w:ascii="Times New Roman" w:hAnsi="Times New Roman" w:cs="Times New Roman"/>
                <w:b/>
                <w:sz w:val="24"/>
                <w:szCs w:val="24"/>
              </w:rPr>
              <w:t>Апулаева</w:t>
            </w:r>
            <w:proofErr w:type="spellEnd"/>
            <w:r w:rsidRPr="003B6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1 место</w:t>
            </w:r>
          </w:p>
        </w:tc>
      </w:tr>
      <w:tr w:rsidR="003B6DE5" w:rsidRPr="00333552" w:rsidTr="003B6DE5">
        <w:tc>
          <w:tcPr>
            <w:tcW w:w="1985" w:type="dxa"/>
          </w:tcPr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2013 г</w:t>
            </w:r>
          </w:p>
        </w:tc>
        <w:tc>
          <w:tcPr>
            <w:tcW w:w="2268" w:type="dxa"/>
          </w:tcPr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693" w:type="dxa"/>
          </w:tcPr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дистанционная олимпиада по музыке</w:t>
            </w:r>
          </w:p>
        </w:tc>
        <w:tc>
          <w:tcPr>
            <w:tcW w:w="3827" w:type="dxa"/>
          </w:tcPr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Буранбаева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– 1 место</w:t>
            </w:r>
          </w:p>
          <w:p w:rsid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 - 2 место</w:t>
            </w:r>
          </w:p>
          <w:p w:rsidR="003B6DE5" w:rsidRPr="003B6DE5" w:rsidRDefault="003B6DE5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Гибадатова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место</w:t>
            </w:r>
          </w:p>
        </w:tc>
      </w:tr>
      <w:tr w:rsidR="003B6DE5" w:rsidRPr="00333552" w:rsidTr="003B6DE5">
        <w:tc>
          <w:tcPr>
            <w:tcW w:w="1985" w:type="dxa"/>
          </w:tcPr>
          <w:p w:rsid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2013 г</w:t>
            </w:r>
          </w:p>
        </w:tc>
        <w:tc>
          <w:tcPr>
            <w:tcW w:w="2268" w:type="dxa"/>
          </w:tcPr>
          <w:p w:rsid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3B6DE5" w:rsidRDefault="0046480D" w:rsidP="0046480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конкурс-игра  «Аккорд»</w:t>
            </w:r>
          </w:p>
        </w:tc>
        <w:tc>
          <w:tcPr>
            <w:tcW w:w="3827" w:type="dxa"/>
          </w:tcPr>
          <w:p w:rsidR="003B6DE5" w:rsidRDefault="00A00A60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</w:p>
          <w:p w:rsidR="00A00A60" w:rsidRDefault="00A00A60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</w:t>
            </w:r>
          </w:p>
          <w:p w:rsidR="00A00A60" w:rsidRDefault="00A00A60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Сыров Григорий</w:t>
            </w:r>
          </w:p>
          <w:p w:rsidR="00A00A60" w:rsidRDefault="00A00A60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</w:t>
            </w:r>
          </w:p>
          <w:p w:rsidR="00157864" w:rsidRPr="00A00A60" w:rsidRDefault="00157864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Неля</w:t>
            </w:r>
          </w:p>
        </w:tc>
      </w:tr>
      <w:tr w:rsidR="003B6DE5" w:rsidRPr="00333552" w:rsidTr="003B6DE5">
        <w:tc>
          <w:tcPr>
            <w:tcW w:w="1985" w:type="dxa"/>
          </w:tcPr>
          <w:p w:rsid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2014 г</w:t>
            </w:r>
          </w:p>
        </w:tc>
        <w:tc>
          <w:tcPr>
            <w:tcW w:w="2268" w:type="dxa"/>
          </w:tcPr>
          <w:p w:rsid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СОШ</w:t>
            </w:r>
          </w:p>
        </w:tc>
        <w:tc>
          <w:tcPr>
            <w:tcW w:w="2693" w:type="dxa"/>
          </w:tcPr>
          <w:p w:rsid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газету, посвященный Дню Татьяны</w:t>
            </w:r>
          </w:p>
        </w:tc>
        <w:tc>
          <w:tcPr>
            <w:tcW w:w="3827" w:type="dxa"/>
          </w:tcPr>
          <w:p w:rsidR="003B6DE5" w:rsidRPr="003B6DE5" w:rsidRDefault="0046480D" w:rsidP="0033355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A86DF1" w:rsidRDefault="00A86DF1" w:rsidP="00A86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A86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A86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A86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A86D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1372E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9430" cy="2294573"/>
            <wp:effectExtent l="19050" t="0" r="7620" b="0"/>
            <wp:docPr id="9" name="Рисунок 1" descr="C:\Users\user\Desktop\воспитательная работа\фото 2013-2014\1 сентября\IMG_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ная работа\фото 2013-2014\1 сентября\IMG_0592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76" cy="229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58127" cy="2293973"/>
            <wp:effectExtent l="19050" t="0" r="8923" b="0"/>
            <wp:docPr id="10" name="Рисунок 2" descr="C:\Users\user\Desktop\воспитательная работа\фото 2013-2014\1 сентября\SAM_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итательная работа\фото 2013-2014\1 сентября\SAM_0974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33" cy="229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546" cy="2296160"/>
            <wp:effectExtent l="19050" t="0" r="5504" b="0"/>
            <wp:docPr id="11" name="Рисунок 3" descr="C:\Users\user\Desktop\воспитательная работа\фото 2013-2014\5 класс\IMG_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итательная работа\фото 2013-2014\5 класс\IMG_0455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38" cy="229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0700" cy="2295526"/>
            <wp:effectExtent l="19050" t="0" r="6350" b="0"/>
            <wp:docPr id="12" name="Рисунок 4" descr="C:\Users\user\Desktop\воспитательная работа\фото 2013-2014\в гостях у сказки\IMG_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оспитательная работа\фото 2013-2014\в гостях у сказки\IMG_0749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626" cy="229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546" cy="2296160"/>
            <wp:effectExtent l="19050" t="0" r="5504" b="0"/>
            <wp:docPr id="7" name="Рисунок 5" descr="C:\Users\user\Desktop\воспитательная работа\фото 2013-2014\в гостях у сказки\IMG_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оспитательная работа\фото 2013-2014\в гостях у сказки\IMG_0760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97" cy="229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3240" cy="2297430"/>
            <wp:effectExtent l="19050" t="0" r="3810" b="0"/>
            <wp:docPr id="8" name="Рисунок 6" descr="C:\Users\user\Desktop\воспитательная работа\фото 2013-2014\гражданская оборона\IMG_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оспитательная работа\фото 2013-2014\гражданская оборона\IMG_0650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415" cy="230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1836" w:rsidRDefault="00641836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418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970" cy="2296478"/>
            <wp:effectExtent l="19050" t="0" r="5080" b="0"/>
            <wp:docPr id="16" name="Рисунок 7" descr="C:\Users\user\Desktop\воспитательная работа\фото 2013-2014\За здоровое детство\IMG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оспитательная работа\фото 2013-2014\За здоровое детство\IMG_0659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92" cy="2299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8CE">
        <w:rPr>
          <w:rFonts w:ascii="Times New Roman" w:hAnsi="Times New Roman" w:cs="Times New Roman"/>
          <w:sz w:val="24"/>
          <w:szCs w:val="24"/>
        </w:rPr>
        <w:t xml:space="preserve">  </w:t>
      </w:r>
      <w:r w:rsidR="006028CE" w:rsidRPr="00602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9110" cy="2279333"/>
            <wp:effectExtent l="19050" t="0" r="8890" b="0"/>
            <wp:docPr id="17" name="Рисунок 8" descr="C:\Users\user\Desktop\воспитательная работа\фото 2013-2014\награждение зп спартакиаду\IMG_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оспитательная работа\фото 2013-2014\награждение зп спартакиаду\IMG_0708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60" cy="227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28CE" w:rsidRDefault="006028CE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2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4980" cy="2261235"/>
            <wp:effectExtent l="19050" t="0" r="0" b="0"/>
            <wp:docPr id="18" name="Рисунок 9" descr="C:\Users\user\Desktop\воспитательная работа\фото 2013-2014\новыйгод\IMG_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оспитательная работа\фото 2013-2014\новыйгод\IMG_0819.JPG"/>
                    <pic:cNvPicPr>
                      <a:picLocks noChangeAspect="1" noChangeArrowheads="1"/>
                    </pic:cNvPicPr>
                  </pic:nvPicPr>
                  <pic:blipFill>
                    <a:blip r:embed="rId2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07" cy="226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2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1510" cy="2393633"/>
            <wp:effectExtent l="19050" t="0" r="8890" b="0"/>
            <wp:docPr id="19" name="Рисунок 10" descr="C:\Users\user\Desktop\воспитательная работа\фото 2013-2014\новыйгод\IMG_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воспитательная работа\фото 2013-2014\новыйгод\IMG_0820.JPG"/>
                    <pic:cNvPicPr>
                      <a:picLocks noChangeAspect="1" noChangeArrowheads="1"/>
                    </pic:cNvPicPr>
                  </pic:nvPicPr>
                  <pic:blipFill>
                    <a:blip r:embed="rId2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28" cy="239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CE" w:rsidRDefault="006028CE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Default="004F6E8F" w:rsidP="004137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6E8F" w:rsidRPr="004F6E8F" w:rsidRDefault="004F6E8F" w:rsidP="004F6E8F">
      <w:pPr>
        <w:rPr>
          <w:rFonts w:ascii="Times New Roman" w:hAnsi="Times New Roman" w:cs="Times New Roman"/>
          <w:sz w:val="24"/>
          <w:szCs w:val="24"/>
        </w:rPr>
      </w:pPr>
    </w:p>
    <w:p w:rsidR="006028CE" w:rsidRPr="00333552" w:rsidRDefault="006028CE" w:rsidP="0041372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2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7999" cy="2286000"/>
            <wp:effectExtent l="19050" t="0" r="1" b="0"/>
            <wp:docPr id="20" name="Рисунок 11" descr="C:\Users\user\Desktop\воспитательная работа\фото 2013-2014\соревнования по легкой атлетике\IMG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воспитательная работа\фото 2013-2014\соревнования по легкой атлетике\IMG_0048.JPG"/>
                    <pic:cNvPicPr>
                      <a:picLocks noChangeAspect="1" noChangeArrowheads="1"/>
                    </pic:cNvPicPr>
                  </pic:nvPicPr>
                  <pic:blipFill>
                    <a:blip r:embed="rId2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40" cy="228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8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2940" cy="2294573"/>
            <wp:effectExtent l="19050" t="0" r="0" b="0"/>
            <wp:docPr id="21" name="Рисунок 12" descr="C:\Users\user\Desktop\воспитательная работа\фото 2013-2014\новыйгод\IMG_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воспитательная работа\фото 2013-2014\новыйгод\IMG_0940.JPG"/>
                    <pic:cNvPicPr>
                      <a:picLocks noChangeAspect="1" noChangeArrowheads="1"/>
                    </pic:cNvPicPr>
                  </pic:nvPicPr>
                  <pic:blipFill>
                    <a:blip r:embed="rId2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10" cy="229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8CE" w:rsidRPr="00333552" w:rsidSect="007B61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605C0"/>
    <w:multiLevelType w:val="hybridMultilevel"/>
    <w:tmpl w:val="ED24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6F02"/>
    <w:multiLevelType w:val="hybridMultilevel"/>
    <w:tmpl w:val="56D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61E6"/>
    <w:rsid w:val="0001549B"/>
    <w:rsid w:val="00076837"/>
    <w:rsid w:val="0009033A"/>
    <w:rsid w:val="00157864"/>
    <w:rsid w:val="003071C5"/>
    <w:rsid w:val="00333552"/>
    <w:rsid w:val="003B6DE5"/>
    <w:rsid w:val="0041372E"/>
    <w:rsid w:val="0046480D"/>
    <w:rsid w:val="004F6E8F"/>
    <w:rsid w:val="00532F8C"/>
    <w:rsid w:val="00570DF2"/>
    <w:rsid w:val="006028CE"/>
    <w:rsid w:val="00641836"/>
    <w:rsid w:val="00641CF4"/>
    <w:rsid w:val="00647D90"/>
    <w:rsid w:val="00740A82"/>
    <w:rsid w:val="007B61E6"/>
    <w:rsid w:val="008D2D04"/>
    <w:rsid w:val="0094590B"/>
    <w:rsid w:val="00A00A60"/>
    <w:rsid w:val="00A4082C"/>
    <w:rsid w:val="00A6028E"/>
    <w:rsid w:val="00A86DF1"/>
    <w:rsid w:val="00B215F4"/>
    <w:rsid w:val="00C87D86"/>
    <w:rsid w:val="00CC1FB6"/>
    <w:rsid w:val="00D96AE8"/>
    <w:rsid w:val="00DD4215"/>
    <w:rsid w:val="00E41748"/>
    <w:rsid w:val="00F5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61E6"/>
    <w:pPr>
      <w:ind w:left="720"/>
      <w:contextualSpacing/>
    </w:pPr>
  </w:style>
  <w:style w:type="table" w:styleId="a6">
    <w:name w:val="Table Grid"/>
    <w:basedOn w:val="a1"/>
    <w:uiPriority w:val="59"/>
    <w:rsid w:val="00A8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137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nsportal.ru/natfullina-zeynep-altushevna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sportal.ru/natfullina-zeynep-altushevna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2014-01-27T02:24:00Z</cp:lastPrinted>
  <dcterms:created xsi:type="dcterms:W3CDTF">2014-01-24T17:47:00Z</dcterms:created>
  <dcterms:modified xsi:type="dcterms:W3CDTF">2014-02-16T05:17:00Z</dcterms:modified>
</cp:coreProperties>
</file>