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F0" w:rsidRDefault="00C023F0" w:rsidP="00C023F0">
      <w:r>
        <w:t xml:space="preserve">Десять правил маленького россиянина </w:t>
      </w:r>
    </w:p>
    <w:p w:rsidR="00C023F0" w:rsidRDefault="00C023F0" w:rsidP="00C023F0"/>
    <w:p w:rsidR="00C023F0" w:rsidRDefault="00C023F0" w:rsidP="00C023F0">
      <w:r>
        <w:t xml:space="preserve"> Расскажу вам десять правил.</w:t>
      </w:r>
    </w:p>
    <w:p w:rsidR="00C023F0" w:rsidRDefault="00C023F0" w:rsidP="00C023F0">
      <w:r>
        <w:t xml:space="preserve"> Вы запомнить их должны.</w:t>
      </w:r>
    </w:p>
    <w:p w:rsidR="00C023F0" w:rsidRDefault="00C023F0" w:rsidP="00C023F0">
      <w:r>
        <w:t xml:space="preserve"> Их на память нам оставил</w:t>
      </w:r>
    </w:p>
    <w:p w:rsidR="00C023F0" w:rsidRDefault="00C023F0" w:rsidP="00C023F0">
      <w:r>
        <w:t xml:space="preserve"> Верный сын родной страны.</w:t>
      </w:r>
    </w:p>
    <w:p w:rsidR="00C023F0" w:rsidRDefault="00C023F0" w:rsidP="00C023F0"/>
    <w:p w:rsidR="00C023F0" w:rsidRDefault="00C023F0" w:rsidP="00C023F0">
      <w:r>
        <w:t xml:space="preserve"> Он прошел войну когда-то,</w:t>
      </w:r>
    </w:p>
    <w:p w:rsidR="00C023F0" w:rsidRDefault="00C023F0" w:rsidP="00C023F0">
      <w:r>
        <w:t xml:space="preserve"> По геройски жизнь прожив,</w:t>
      </w:r>
    </w:p>
    <w:p w:rsidR="00C023F0" w:rsidRDefault="00C023F0" w:rsidP="00C023F0">
      <w:r>
        <w:t xml:space="preserve"> Безымянным стал солдатом,</w:t>
      </w:r>
    </w:p>
    <w:p w:rsidR="00C023F0" w:rsidRDefault="00C023F0" w:rsidP="00C023F0">
      <w:r>
        <w:t xml:space="preserve"> Свою голову сложив.</w:t>
      </w:r>
    </w:p>
    <w:p w:rsidR="00C023F0" w:rsidRDefault="00C023F0" w:rsidP="00C023F0"/>
    <w:p w:rsidR="00C023F0" w:rsidRDefault="00C023F0" w:rsidP="00C023F0">
      <w:r>
        <w:t xml:space="preserve"> Павших всех Руси героев,</w:t>
      </w:r>
    </w:p>
    <w:p w:rsidR="00C023F0" w:rsidRDefault="00C023F0" w:rsidP="00C023F0">
      <w:r>
        <w:t xml:space="preserve"> Кто в боях без вести пал,</w:t>
      </w:r>
    </w:p>
    <w:p w:rsidR="00C023F0" w:rsidRDefault="00C023F0" w:rsidP="00C023F0">
      <w:r>
        <w:t xml:space="preserve"> Собирательным героем</w:t>
      </w:r>
    </w:p>
    <w:p w:rsidR="00C023F0" w:rsidRDefault="00C023F0" w:rsidP="00C023F0">
      <w:r>
        <w:t xml:space="preserve"> Он возвел на пьедестал.</w:t>
      </w:r>
    </w:p>
    <w:p w:rsidR="00C023F0" w:rsidRDefault="00C023F0" w:rsidP="00C023F0"/>
    <w:p w:rsidR="00C023F0" w:rsidRDefault="00C023F0" w:rsidP="00C023F0">
      <w:r>
        <w:t xml:space="preserve"> Правило один, конечно, </w:t>
      </w:r>
    </w:p>
    <w:p w:rsidR="00C023F0" w:rsidRDefault="00C023F0" w:rsidP="00C023F0">
      <w:r>
        <w:t xml:space="preserve"> Свою Родину любить,</w:t>
      </w:r>
    </w:p>
    <w:p w:rsidR="00C023F0" w:rsidRDefault="00C023F0" w:rsidP="00C023F0">
      <w:r>
        <w:t xml:space="preserve"> Быть ей преданным навечно,</w:t>
      </w:r>
    </w:p>
    <w:p w:rsidR="00C023F0" w:rsidRDefault="00C023F0" w:rsidP="00C023F0">
      <w:r>
        <w:t xml:space="preserve"> Честь и славу заслужить.</w:t>
      </w:r>
    </w:p>
    <w:p w:rsidR="00C023F0" w:rsidRDefault="00C023F0" w:rsidP="00C023F0"/>
    <w:p w:rsidR="00C023F0" w:rsidRDefault="00C023F0" w:rsidP="00C023F0">
      <w:r>
        <w:t xml:space="preserve"> Правило второе важно,</w:t>
      </w:r>
    </w:p>
    <w:p w:rsidR="00C023F0" w:rsidRDefault="00C023F0" w:rsidP="00C023F0">
      <w:r>
        <w:t xml:space="preserve"> Коли первое блюсти:</w:t>
      </w:r>
    </w:p>
    <w:p w:rsidR="00C023F0" w:rsidRDefault="00C023F0" w:rsidP="00C023F0">
      <w:r>
        <w:t xml:space="preserve"> Честь храните, и неважно,</w:t>
      </w:r>
    </w:p>
    <w:p w:rsidR="00C023F0" w:rsidRDefault="00C023F0" w:rsidP="00C023F0">
      <w:r>
        <w:t xml:space="preserve"> Где и как пришлось расти.</w:t>
      </w:r>
    </w:p>
    <w:p w:rsidR="00C023F0" w:rsidRDefault="00C023F0" w:rsidP="00C023F0"/>
    <w:p w:rsidR="00C023F0" w:rsidRDefault="00C023F0" w:rsidP="00C023F0">
      <w:r>
        <w:t>Третьим правилом дано нам</w:t>
      </w:r>
    </w:p>
    <w:p w:rsidR="00C023F0" w:rsidRDefault="00C023F0" w:rsidP="00C023F0">
      <w:r>
        <w:t xml:space="preserve"> Гимн Родной Отчизны знать,</w:t>
      </w:r>
    </w:p>
    <w:p w:rsidR="00C023F0" w:rsidRDefault="00C023F0" w:rsidP="00C023F0">
      <w:r>
        <w:lastRenderedPageBreak/>
        <w:t xml:space="preserve"> А, услышав гимна звуки,</w:t>
      </w:r>
    </w:p>
    <w:p w:rsidR="00C023F0" w:rsidRDefault="00C023F0" w:rsidP="00C023F0">
      <w:r>
        <w:t xml:space="preserve"> С гордостью в душе вставать.</w:t>
      </w:r>
    </w:p>
    <w:p w:rsidR="00C023F0" w:rsidRDefault="00C023F0" w:rsidP="00C023F0"/>
    <w:p w:rsidR="00C023F0" w:rsidRDefault="00C023F0" w:rsidP="00C023F0">
      <w:r>
        <w:t xml:space="preserve"> Правило четыре дети –</w:t>
      </w:r>
    </w:p>
    <w:p w:rsidR="00C023F0" w:rsidRDefault="00C023F0" w:rsidP="00C023F0">
      <w:r>
        <w:t xml:space="preserve"> Уважать вы все должны</w:t>
      </w:r>
    </w:p>
    <w:p w:rsidR="00C023F0" w:rsidRDefault="00C023F0" w:rsidP="00C023F0">
      <w:r>
        <w:t xml:space="preserve"> И беречь основы эти:</w:t>
      </w:r>
    </w:p>
    <w:p w:rsidR="00C023F0" w:rsidRDefault="00C023F0" w:rsidP="00C023F0">
      <w:r>
        <w:t xml:space="preserve"> Герб и флаг родной страны.</w:t>
      </w:r>
    </w:p>
    <w:p w:rsidR="00C023F0" w:rsidRDefault="00C023F0" w:rsidP="00C023F0"/>
    <w:p w:rsidR="00C023F0" w:rsidRDefault="00C023F0" w:rsidP="00C023F0">
      <w:r>
        <w:t>Пятым правилом всем будет</w:t>
      </w:r>
    </w:p>
    <w:p w:rsidR="00C023F0" w:rsidRDefault="00C023F0" w:rsidP="00C023F0">
      <w:r>
        <w:t xml:space="preserve"> Честность ваша навсегда,</w:t>
      </w:r>
    </w:p>
    <w:p w:rsidR="00C023F0" w:rsidRDefault="00C023F0" w:rsidP="00C023F0">
      <w:r>
        <w:t xml:space="preserve"> И тогда из многих судеб </w:t>
      </w:r>
    </w:p>
    <w:p w:rsidR="00C023F0" w:rsidRDefault="00C023F0" w:rsidP="00C023F0">
      <w:r>
        <w:t xml:space="preserve"> Навсегда уйдет беда.</w:t>
      </w:r>
    </w:p>
    <w:p w:rsidR="00C023F0" w:rsidRDefault="00C023F0" w:rsidP="00C023F0"/>
    <w:p w:rsidR="00C023F0" w:rsidRDefault="00C023F0" w:rsidP="00C023F0">
      <w:r>
        <w:t xml:space="preserve"> Правило шестое, знайте,</w:t>
      </w:r>
    </w:p>
    <w:p w:rsidR="00C023F0" w:rsidRDefault="00C023F0" w:rsidP="00C023F0">
      <w:r>
        <w:t xml:space="preserve"> Помощь слабым – это честь.</w:t>
      </w:r>
    </w:p>
    <w:p w:rsidR="00C023F0" w:rsidRDefault="00C023F0" w:rsidP="00C023F0">
      <w:r>
        <w:t xml:space="preserve"> Старость, младость уважайте,</w:t>
      </w:r>
    </w:p>
    <w:p w:rsidR="00C023F0" w:rsidRDefault="00C023F0" w:rsidP="00C023F0">
      <w:r>
        <w:t xml:space="preserve"> Ведь таких людей не счесть.</w:t>
      </w:r>
    </w:p>
    <w:p w:rsidR="00C023F0" w:rsidRDefault="00C023F0" w:rsidP="00C023F0"/>
    <w:p w:rsidR="00C023F0" w:rsidRDefault="00C023F0" w:rsidP="00C023F0">
      <w:r>
        <w:t xml:space="preserve"> Завещал седьмым из правил</w:t>
      </w:r>
    </w:p>
    <w:p w:rsidR="00C023F0" w:rsidRDefault="00C023F0" w:rsidP="00C023F0">
      <w:r>
        <w:t xml:space="preserve"> Веру в Бога нам солдат.</w:t>
      </w:r>
    </w:p>
    <w:p w:rsidR="00C023F0" w:rsidRDefault="00C023F0" w:rsidP="00C023F0">
      <w:r>
        <w:t xml:space="preserve"> Веры дух чтоб нами правил,</w:t>
      </w:r>
    </w:p>
    <w:p w:rsidR="00C023F0" w:rsidRDefault="00C023F0" w:rsidP="00C023F0">
      <w:r>
        <w:t xml:space="preserve"> Был духовен, стар и млад.</w:t>
      </w:r>
    </w:p>
    <w:p w:rsidR="00C023F0" w:rsidRDefault="00C023F0" w:rsidP="00C023F0"/>
    <w:p w:rsidR="00C023F0" w:rsidRDefault="00C023F0" w:rsidP="00C023F0">
      <w:r>
        <w:t xml:space="preserve"> Правило восьмое: бойтесь</w:t>
      </w:r>
    </w:p>
    <w:p w:rsidR="00C023F0" w:rsidRDefault="00C023F0" w:rsidP="00C023F0">
      <w:r>
        <w:t xml:space="preserve"> Беса в душу запустить.</w:t>
      </w:r>
    </w:p>
    <w:p w:rsidR="00C023F0" w:rsidRDefault="00C023F0" w:rsidP="00C023F0">
      <w:r>
        <w:t xml:space="preserve"> За святым крестом укройтесь,</w:t>
      </w:r>
    </w:p>
    <w:p w:rsidR="00C023F0" w:rsidRDefault="00C023F0" w:rsidP="00C023F0">
      <w:r>
        <w:t xml:space="preserve"> Чтоб соблазны победить.</w:t>
      </w:r>
    </w:p>
    <w:p w:rsidR="00C023F0" w:rsidRDefault="00C023F0" w:rsidP="00C023F0"/>
    <w:p w:rsidR="00C023F0" w:rsidRDefault="00C023F0" w:rsidP="00C023F0">
      <w:r>
        <w:t xml:space="preserve"> Вот девятое из правил:</w:t>
      </w:r>
    </w:p>
    <w:p w:rsidR="00C023F0" w:rsidRDefault="00C023F0" w:rsidP="00C023F0">
      <w:r>
        <w:lastRenderedPageBreak/>
        <w:t xml:space="preserve"> Коль на Русь кто нападет,</w:t>
      </w:r>
    </w:p>
    <w:p w:rsidR="00C023F0" w:rsidRDefault="00C023F0" w:rsidP="00C023F0">
      <w:r>
        <w:t xml:space="preserve"> Он завет всем нам оставил:</w:t>
      </w:r>
    </w:p>
    <w:p w:rsidR="00C023F0" w:rsidRDefault="00C023F0" w:rsidP="00C023F0">
      <w:r>
        <w:t xml:space="preserve"> Бей врага родной народ!</w:t>
      </w:r>
    </w:p>
    <w:p w:rsidR="00C023F0" w:rsidRDefault="00C023F0" w:rsidP="00C023F0"/>
    <w:p w:rsidR="00C023F0" w:rsidRDefault="00C023F0" w:rsidP="00C023F0">
      <w:r>
        <w:t xml:space="preserve"> Правилом десятым, важным,</w:t>
      </w:r>
    </w:p>
    <w:p w:rsidR="00C023F0" w:rsidRDefault="00C023F0" w:rsidP="00C023F0">
      <w:r>
        <w:t xml:space="preserve"> Завещал Руси солдат:</w:t>
      </w:r>
    </w:p>
    <w:p w:rsidR="00C023F0" w:rsidRDefault="00C023F0" w:rsidP="00C023F0">
      <w:r>
        <w:t xml:space="preserve"> Патриотом быть отважным,</w:t>
      </w:r>
    </w:p>
    <w:p w:rsidR="00C023F0" w:rsidRDefault="00C023F0" w:rsidP="00C023F0">
      <w:r>
        <w:t xml:space="preserve"> Помнить павших всех ребят.</w:t>
      </w:r>
    </w:p>
    <w:p w:rsidR="00026C56" w:rsidRDefault="00C023F0" w:rsidP="00C023F0">
      <w:pPr>
        <w:rPr>
          <w:rFonts w:ascii="Calibri" w:hAnsi="Calibri" w:cs="Calibri"/>
        </w:rPr>
      </w:pPr>
      <w:r>
        <w:t xml:space="preserve">(А. Гаврюшкин  </w:t>
      </w: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>)</w:t>
      </w:r>
    </w:p>
    <w:p w:rsidR="00C023F0" w:rsidRDefault="00C023F0" w:rsidP="00C023F0">
      <w:pPr>
        <w:rPr>
          <w:rFonts w:ascii="Calibri" w:hAnsi="Calibri" w:cs="Calibri"/>
        </w:rPr>
      </w:pPr>
    </w:p>
    <w:p w:rsidR="00C023F0" w:rsidRDefault="00C023F0" w:rsidP="00C023F0">
      <w:pPr>
        <w:rPr>
          <w:rFonts w:ascii="Calibri" w:hAnsi="Calibri" w:cs="Calibri"/>
        </w:rPr>
      </w:pPr>
    </w:p>
    <w:p w:rsidR="00C023F0" w:rsidRDefault="00C023F0" w:rsidP="00C023F0">
      <w:r>
        <w:t xml:space="preserve">Я своей Россией горжусь! </w:t>
      </w:r>
    </w:p>
    <w:p w:rsidR="00C023F0" w:rsidRDefault="00C023F0" w:rsidP="00C023F0"/>
    <w:p w:rsidR="00C023F0" w:rsidRDefault="00C023F0" w:rsidP="00C023F0">
      <w:r>
        <w:t xml:space="preserve"> Начинается Родина с памяти,</w:t>
      </w:r>
    </w:p>
    <w:p w:rsidR="00C023F0" w:rsidRDefault="00C023F0" w:rsidP="00C023F0">
      <w:r>
        <w:t xml:space="preserve"> С почитанья истоков своих,</w:t>
      </w:r>
    </w:p>
    <w:p w:rsidR="00C023F0" w:rsidRDefault="00C023F0" w:rsidP="00C023F0">
      <w:r>
        <w:t xml:space="preserve"> С герба, гимна, Российского знамени, </w:t>
      </w:r>
    </w:p>
    <w:p w:rsidR="00C023F0" w:rsidRDefault="00C023F0" w:rsidP="00C023F0">
      <w:r>
        <w:t xml:space="preserve"> С уваженья заветов святых.</w:t>
      </w:r>
    </w:p>
    <w:p w:rsidR="00C023F0" w:rsidRDefault="00C023F0" w:rsidP="00C023F0"/>
    <w:p w:rsidR="00C023F0" w:rsidRDefault="00C023F0" w:rsidP="00C023F0"/>
    <w:p w:rsidR="00C023F0" w:rsidRDefault="00C023F0" w:rsidP="00C023F0">
      <w:r>
        <w:t xml:space="preserve"> Начинается с русской истории,</w:t>
      </w:r>
    </w:p>
    <w:p w:rsidR="00C023F0" w:rsidRDefault="00C023F0" w:rsidP="00C023F0">
      <w:r>
        <w:t xml:space="preserve"> Что описывал Нестор-монах,</w:t>
      </w:r>
    </w:p>
    <w:p w:rsidR="00C023F0" w:rsidRDefault="00C023F0" w:rsidP="00C023F0">
      <w:r>
        <w:t xml:space="preserve"> Благовеста с степными просторами,</w:t>
      </w:r>
    </w:p>
    <w:p w:rsidR="00C023F0" w:rsidRDefault="00C023F0" w:rsidP="00C023F0">
      <w:r>
        <w:t xml:space="preserve"> Шапки той, что носил Мономах.</w:t>
      </w:r>
    </w:p>
    <w:p w:rsidR="00C023F0" w:rsidRDefault="00C023F0" w:rsidP="00C023F0"/>
    <w:p w:rsidR="00C023F0" w:rsidRDefault="00C023F0" w:rsidP="00C023F0"/>
    <w:p w:rsidR="00C023F0" w:rsidRDefault="00C023F0" w:rsidP="00C023F0">
      <w:r>
        <w:t xml:space="preserve"> Начинается Родина с Пушкина,</w:t>
      </w:r>
    </w:p>
    <w:p w:rsidR="00C023F0" w:rsidRDefault="00C023F0" w:rsidP="00C023F0">
      <w:r>
        <w:t xml:space="preserve"> Чудных сказок, что прелесть одна,</w:t>
      </w:r>
    </w:p>
    <w:p w:rsidR="00C023F0" w:rsidRDefault="00C023F0" w:rsidP="00C023F0">
      <w:r>
        <w:t xml:space="preserve"> Деревень с их кривыми избушками,</w:t>
      </w:r>
    </w:p>
    <w:p w:rsidR="00C023F0" w:rsidRDefault="00C023F0" w:rsidP="00C023F0">
      <w:r>
        <w:t xml:space="preserve"> Где жива всё ещё старина.</w:t>
      </w:r>
    </w:p>
    <w:p w:rsidR="00C023F0" w:rsidRDefault="00C023F0" w:rsidP="00C023F0"/>
    <w:p w:rsidR="00C023F0" w:rsidRDefault="00C023F0" w:rsidP="00C023F0"/>
    <w:p w:rsidR="00C023F0" w:rsidRDefault="00C023F0" w:rsidP="00C023F0">
      <w:r>
        <w:t xml:space="preserve"> Начинается Родина с детства,</w:t>
      </w:r>
    </w:p>
    <w:p w:rsidR="00C023F0" w:rsidRDefault="00C023F0" w:rsidP="00C023F0">
      <w:r>
        <w:t xml:space="preserve"> С материнской, отцовской любви,</w:t>
      </w:r>
    </w:p>
    <w:p w:rsidR="00C023F0" w:rsidRDefault="00C023F0" w:rsidP="00C023F0">
      <w:r>
        <w:t xml:space="preserve"> Школьной парты, букетов цветистых,</w:t>
      </w:r>
    </w:p>
    <w:p w:rsidR="00C023F0" w:rsidRDefault="00C023F0" w:rsidP="00C023F0">
      <w:r>
        <w:t xml:space="preserve"> Что учителю мы принесли.</w:t>
      </w:r>
    </w:p>
    <w:sectPr w:rsidR="00C023F0" w:rsidSect="0002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023F0"/>
    <w:rsid w:val="00026C56"/>
    <w:rsid w:val="003B1B66"/>
    <w:rsid w:val="006D2001"/>
    <w:rsid w:val="00C01794"/>
    <w:rsid w:val="00C0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2012-03-22T13:49:00Z</dcterms:created>
  <dcterms:modified xsi:type="dcterms:W3CDTF">2012-03-22T14:01:00Z</dcterms:modified>
</cp:coreProperties>
</file>