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69" w:rsidRPr="00234869" w:rsidRDefault="00234869" w:rsidP="00234869">
      <w:pPr>
        <w:pStyle w:val="c3"/>
        <w:jc w:val="right"/>
        <w:rPr>
          <w:rStyle w:val="c4"/>
          <w:sz w:val="28"/>
          <w:szCs w:val="28"/>
        </w:rPr>
      </w:pPr>
      <w:proofErr w:type="spellStart"/>
      <w:r w:rsidRPr="00234869">
        <w:rPr>
          <w:rStyle w:val="c4"/>
          <w:sz w:val="28"/>
          <w:szCs w:val="28"/>
        </w:rPr>
        <w:t>Н.В.Наумова</w:t>
      </w:r>
      <w:proofErr w:type="spellEnd"/>
      <w:r w:rsidRPr="00234869">
        <w:rPr>
          <w:rStyle w:val="c4"/>
          <w:sz w:val="28"/>
          <w:szCs w:val="28"/>
        </w:rPr>
        <w:t>,</w:t>
      </w:r>
    </w:p>
    <w:p w:rsidR="00234869" w:rsidRPr="00234869" w:rsidRDefault="00234869" w:rsidP="00234869">
      <w:pPr>
        <w:pStyle w:val="c3"/>
        <w:jc w:val="right"/>
        <w:rPr>
          <w:rStyle w:val="c4"/>
          <w:sz w:val="28"/>
          <w:szCs w:val="28"/>
        </w:rPr>
      </w:pPr>
      <w:r w:rsidRPr="00234869">
        <w:rPr>
          <w:rStyle w:val="c4"/>
          <w:sz w:val="28"/>
          <w:szCs w:val="28"/>
        </w:rPr>
        <w:t xml:space="preserve">Челябинская область, </w:t>
      </w:r>
      <w:proofErr w:type="spellStart"/>
      <w:r w:rsidRPr="00234869">
        <w:rPr>
          <w:rStyle w:val="c4"/>
          <w:sz w:val="28"/>
          <w:szCs w:val="28"/>
        </w:rPr>
        <w:t>Карталинский</w:t>
      </w:r>
      <w:proofErr w:type="spellEnd"/>
      <w:r w:rsidRPr="00234869">
        <w:rPr>
          <w:rStyle w:val="c4"/>
          <w:sz w:val="28"/>
          <w:szCs w:val="28"/>
        </w:rPr>
        <w:t xml:space="preserve">  муниципальный район</w:t>
      </w:r>
    </w:p>
    <w:p w:rsidR="00EB75B1" w:rsidRPr="00EB75B1" w:rsidRDefault="00EB75B1" w:rsidP="00A10D26">
      <w:pPr>
        <w:pStyle w:val="c3"/>
        <w:jc w:val="center"/>
        <w:rPr>
          <w:rStyle w:val="c4"/>
          <w:b/>
          <w:sz w:val="28"/>
          <w:szCs w:val="28"/>
        </w:rPr>
      </w:pPr>
      <w:r w:rsidRPr="00EB75B1">
        <w:rPr>
          <w:rStyle w:val="c4"/>
          <w:b/>
          <w:sz w:val="28"/>
          <w:szCs w:val="28"/>
        </w:rPr>
        <w:t xml:space="preserve">Технология </w:t>
      </w:r>
      <w:r w:rsidR="00A10D26">
        <w:rPr>
          <w:rStyle w:val="c4"/>
          <w:b/>
          <w:sz w:val="28"/>
          <w:szCs w:val="28"/>
        </w:rPr>
        <w:t xml:space="preserve"> развития </w:t>
      </w:r>
      <w:r w:rsidRPr="00EB75B1">
        <w:rPr>
          <w:rStyle w:val="c4"/>
          <w:b/>
          <w:sz w:val="28"/>
          <w:szCs w:val="28"/>
        </w:rPr>
        <w:t>критического мышления на уроках литературы</w:t>
      </w:r>
    </w:p>
    <w:p w:rsidR="00CB1C67" w:rsidRPr="00CB1C67" w:rsidRDefault="00CB1C67" w:rsidP="00A10D26">
      <w:pPr>
        <w:pStyle w:val="c3"/>
        <w:jc w:val="right"/>
        <w:rPr>
          <w:rStyle w:val="c4"/>
          <w:sz w:val="28"/>
          <w:szCs w:val="28"/>
        </w:rPr>
      </w:pPr>
      <w:r w:rsidRPr="00CB1C67">
        <w:rPr>
          <w:rStyle w:val="c4"/>
          <w:sz w:val="28"/>
          <w:szCs w:val="28"/>
        </w:rPr>
        <w:t>Ребенок</w:t>
      </w:r>
      <w:r w:rsidR="00E751D8">
        <w:rPr>
          <w:rStyle w:val="c4"/>
          <w:sz w:val="28"/>
          <w:szCs w:val="28"/>
        </w:rPr>
        <w:t xml:space="preserve"> </w:t>
      </w:r>
      <w:r w:rsidRPr="00CB1C67">
        <w:rPr>
          <w:rStyle w:val="c4"/>
          <w:sz w:val="28"/>
          <w:szCs w:val="28"/>
        </w:rPr>
        <w:t>-</w:t>
      </w:r>
      <w:r w:rsidR="00E751D8">
        <w:rPr>
          <w:rStyle w:val="c4"/>
          <w:sz w:val="28"/>
          <w:szCs w:val="28"/>
        </w:rPr>
        <w:t xml:space="preserve"> </w:t>
      </w:r>
      <w:r w:rsidRPr="00CB1C67">
        <w:rPr>
          <w:rStyle w:val="c4"/>
          <w:sz w:val="28"/>
          <w:szCs w:val="28"/>
        </w:rPr>
        <w:t>непризнанный гений</w:t>
      </w:r>
    </w:p>
    <w:p w:rsidR="00CB1C67" w:rsidRPr="00CB1C67" w:rsidRDefault="00CB1C67" w:rsidP="00A10D26">
      <w:pPr>
        <w:pStyle w:val="c3"/>
        <w:jc w:val="right"/>
        <w:rPr>
          <w:rStyle w:val="c4"/>
          <w:sz w:val="28"/>
          <w:szCs w:val="28"/>
        </w:rPr>
      </w:pPr>
      <w:bookmarkStart w:id="0" w:name="_GoBack"/>
      <w:bookmarkEnd w:id="0"/>
      <w:r w:rsidRPr="00CB1C67">
        <w:rPr>
          <w:rStyle w:val="c4"/>
          <w:sz w:val="28"/>
          <w:szCs w:val="28"/>
        </w:rPr>
        <w:t>Средь буднично серых людей.</w:t>
      </w:r>
    </w:p>
    <w:p w:rsidR="00CB1C67" w:rsidRPr="00CB1C67" w:rsidRDefault="00CB1C67" w:rsidP="00A10D26">
      <w:pPr>
        <w:pStyle w:val="c3"/>
        <w:jc w:val="right"/>
        <w:rPr>
          <w:rStyle w:val="c4"/>
          <w:sz w:val="28"/>
          <w:szCs w:val="28"/>
        </w:rPr>
      </w:pPr>
      <w:r w:rsidRPr="00CB1C67">
        <w:rPr>
          <w:rStyle w:val="c4"/>
          <w:sz w:val="28"/>
          <w:szCs w:val="28"/>
        </w:rPr>
        <w:t>М.Волошин.</w:t>
      </w:r>
    </w:p>
    <w:p w:rsidR="003D5822" w:rsidRPr="006C7206" w:rsidRDefault="003D5822" w:rsidP="00A10D26">
      <w:pPr>
        <w:pStyle w:val="c3"/>
        <w:ind w:firstLine="709"/>
        <w:jc w:val="both"/>
        <w:rPr>
          <w:sz w:val="28"/>
          <w:szCs w:val="28"/>
        </w:rPr>
      </w:pPr>
      <w:r w:rsidRPr="006C7206">
        <w:rPr>
          <w:rStyle w:val="c4"/>
          <w:sz w:val="28"/>
          <w:szCs w:val="28"/>
        </w:rPr>
        <w:t>В настоящее время в России идет становление новой системы образования, ориентированного на вхождение в мировое образовательное пространство. Этот процесс сопровождается существенными изменениями в педагогической теории и практике учебно-воспитательного процесса.</w:t>
      </w:r>
    </w:p>
    <w:p w:rsidR="003D5822" w:rsidRPr="006C7206" w:rsidRDefault="003D5822" w:rsidP="00A10D26">
      <w:pPr>
        <w:pStyle w:val="c9"/>
        <w:ind w:firstLine="709"/>
        <w:jc w:val="both"/>
        <w:rPr>
          <w:rStyle w:val="c4"/>
          <w:sz w:val="28"/>
          <w:szCs w:val="28"/>
        </w:rPr>
      </w:pPr>
      <w:r w:rsidRPr="006C7206">
        <w:rPr>
          <w:rStyle w:val="c4"/>
          <w:sz w:val="28"/>
          <w:szCs w:val="28"/>
        </w:rPr>
        <w:t xml:space="preserve">Происходит смена образовательной парадигмы: предлагаются иное содержание, иные подходы, иное поведение, иной педагогический менталитет. </w:t>
      </w:r>
      <w:r w:rsidR="0076735F" w:rsidRPr="006C7206">
        <w:rPr>
          <w:rStyle w:val="c4"/>
          <w:sz w:val="28"/>
          <w:szCs w:val="28"/>
        </w:rPr>
        <w:t xml:space="preserve">В этих условиях учитель  должен ответить на вопрос: какую технологию выбрать, из широкого спектра предлагаемых современных инновационных технологий, чтобы  заинтересовать обучаемого и </w:t>
      </w:r>
      <w:r w:rsidR="001D5B9B" w:rsidRPr="006C7206">
        <w:rPr>
          <w:rStyle w:val="c4"/>
          <w:sz w:val="28"/>
          <w:szCs w:val="28"/>
        </w:rPr>
        <w:t xml:space="preserve"> соответствовать </w:t>
      </w:r>
      <w:r w:rsidR="0076735F" w:rsidRPr="006C7206">
        <w:rPr>
          <w:rStyle w:val="c4"/>
          <w:sz w:val="28"/>
          <w:szCs w:val="28"/>
        </w:rPr>
        <w:t>требования</w:t>
      </w:r>
      <w:r w:rsidR="001D5B9B" w:rsidRPr="006C7206">
        <w:rPr>
          <w:rStyle w:val="c4"/>
          <w:sz w:val="28"/>
          <w:szCs w:val="28"/>
        </w:rPr>
        <w:t xml:space="preserve">м </w:t>
      </w:r>
      <w:r w:rsidR="0076735F" w:rsidRPr="006C7206">
        <w:rPr>
          <w:rStyle w:val="c4"/>
          <w:sz w:val="28"/>
          <w:szCs w:val="28"/>
        </w:rPr>
        <w:t xml:space="preserve"> ФГОС?</w:t>
      </w:r>
    </w:p>
    <w:p w:rsidR="00234869" w:rsidRDefault="00466E6A" w:rsidP="00234869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206">
        <w:rPr>
          <w:rStyle w:val="c4"/>
          <w:rFonts w:ascii="Times New Roman" w:hAnsi="Times New Roman" w:cs="Times New Roman"/>
          <w:sz w:val="28"/>
          <w:szCs w:val="28"/>
        </w:rPr>
        <w:t>Такой универсальной моделью</w:t>
      </w:r>
      <w:r w:rsidR="00CB1C67" w:rsidRPr="006C7206">
        <w:rPr>
          <w:rStyle w:val="c4"/>
          <w:rFonts w:ascii="Times New Roman" w:hAnsi="Times New Roman" w:cs="Times New Roman"/>
          <w:sz w:val="28"/>
          <w:szCs w:val="28"/>
        </w:rPr>
        <w:t>, которая совмещает требования Федераль</w:t>
      </w:r>
      <w:r w:rsidRPr="006C7206">
        <w:rPr>
          <w:rStyle w:val="c4"/>
          <w:rFonts w:ascii="Times New Roman" w:hAnsi="Times New Roman" w:cs="Times New Roman"/>
          <w:sz w:val="28"/>
          <w:szCs w:val="28"/>
        </w:rPr>
        <w:t>ного Образовательного Стандарта</w:t>
      </w:r>
      <w:r w:rsidR="00CB1C67" w:rsidRPr="006C7206">
        <w:rPr>
          <w:rStyle w:val="c4"/>
          <w:rFonts w:ascii="Times New Roman" w:hAnsi="Times New Roman" w:cs="Times New Roman"/>
          <w:sz w:val="28"/>
          <w:szCs w:val="28"/>
        </w:rPr>
        <w:t>, родителей и обучаемых</w:t>
      </w:r>
      <w:r w:rsidRPr="006C7206">
        <w:rPr>
          <w:rStyle w:val="c4"/>
          <w:rFonts w:ascii="Times New Roman" w:hAnsi="Times New Roman" w:cs="Times New Roman"/>
          <w:sz w:val="28"/>
          <w:szCs w:val="28"/>
        </w:rPr>
        <w:t>,</w:t>
      </w:r>
      <w:r w:rsidR="00CB1C67" w:rsidRPr="006C7206">
        <w:rPr>
          <w:rStyle w:val="c4"/>
          <w:rFonts w:ascii="Times New Roman" w:hAnsi="Times New Roman" w:cs="Times New Roman"/>
          <w:sz w:val="28"/>
          <w:szCs w:val="28"/>
        </w:rPr>
        <w:t xml:space="preserve"> является т</w:t>
      </w:r>
      <w:r w:rsidR="00CB1C67" w:rsidRPr="006C7206">
        <w:rPr>
          <w:rFonts w:ascii="Times New Roman" w:hAnsi="Times New Roman" w:cs="Times New Roman"/>
          <w:color w:val="000000"/>
          <w:sz w:val="28"/>
          <w:szCs w:val="28"/>
        </w:rPr>
        <w:t xml:space="preserve">ехнология </w:t>
      </w:r>
      <w:r w:rsidRPr="006C7206">
        <w:rPr>
          <w:rFonts w:ascii="Times New Roman" w:hAnsi="Times New Roman" w:cs="Times New Roman"/>
          <w:color w:val="000000"/>
          <w:sz w:val="28"/>
          <w:szCs w:val="28"/>
        </w:rPr>
        <w:t>развития критического мышлени</w:t>
      </w:r>
      <w:proofErr w:type="gramStart"/>
      <w:r w:rsidRPr="006C7206">
        <w:rPr>
          <w:rFonts w:ascii="Times New Roman" w:hAnsi="Times New Roman" w:cs="Times New Roman"/>
          <w:color w:val="000000"/>
          <w:sz w:val="28"/>
          <w:szCs w:val="28"/>
        </w:rPr>
        <w:t>я(</w:t>
      </w:r>
      <w:proofErr w:type="gramEnd"/>
      <w:r w:rsidRPr="006C7206">
        <w:rPr>
          <w:rFonts w:ascii="Times New Roman" w:hAnsi="Times New Roman" w:cs="Times New Roman"/>
          <w:color w:val="000000"/>
          <w:sz w:val="28"/>
          <w:szCs w:val="28"/>
        </w:rPr>
        <w:t>ТРКМ),</w:t>
      </w:r>
      <w:r w:rsidR="00CD7B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1C67" w:rsidRPr="006C7206">
        <w:rPr>
          <w:rFonts w:ascii="Times New Roman" w:hAnsi="Times New Roman" w:cs="Times New Roman"/>
          <w:color w:val="000000"/>
          <w:sz w:val="28"/>
          <w:szCs w:val="28"/>
        </w:rPr>
        <w:t>разработана</w:t>
      </w:r>
      <w:r w:rsidRPr="006C7206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="00A10D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7206">
        <w:rPr>
          <w:rFonts w:ascii="Times New Roman" w:hAnsi="Times New Roman" w:cs="Times New Roman"/>
          <w:color w:val="000000"/>
          <w:sz w:val="28"/>
          <w:szCs w:val="28"/>
        </w:rPr>
        <w:t>Ч.</w:t>
      </w:r>
      <w:r w:rsidR="00CB1C67" w:rsidRPr="006C7206">
        <w:rPr>
          <w:rFonts w:ascii="Times New Roman" w:hAnsi="Times New Roman" w:cs="Times New Roman"/>
          <w:color w:val="000000"/>
          <w:sz w:val="28"/>
          <w:szCs w:val="28"/>
        </w:rPr>
        <w:t xml:space="preserve"> Темпл</w:t>
      </w:r>
      <w:r w:rsidRPr="006C7206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B1C67" w:rsidRPr="006C72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B1C67" w:rsidRPr="006C720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C72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B1C67" w:rsidRPr="006C7206">
        <w:rPr>
          <w:rFonts w:ascii="Times New Roman" w:hAnsi="Times New Roman" w:cs="Times New Roman"/>
          <w:color w:val="000000"/>
          <w:sz w:val="28"/>
          <w:szCs w:val="28"/>
        </w:rPr>
        <w:t>Стил</w:t>
      </w:r>
      <w:r w:rsidRPr="006C7206">
        <w:rPr>
          <w:rFonts w:ascii="Times New Roman" w:hAnsi="Times New Roman" w:cs="Times New Roman"/>
          <w:color w:val="000000"/>
          <w:sz w:val="28"/>
          <w:szCs w:val="28"/>
        </w:rPr>
        <w:t>ом</w:t>
      </w:r>
      <w:proofErr w:type="spellEnd"/>
      <w:r w:rsidRPr="006C72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7206">
        <w:rPr>
          <w:rFonts w:ascii="Times New Roman" w:hAnsi="Times New Roman" w:cs="Times New Roman"/>
          <w:color w:val="000000"/>
          <w:sz w:val="28"/>
          <w:szCs w:val="28"/>
        </w:rPr>
        <w:t>К.</w:t>
      </w:r>
      <w:r w:rsidR="00CB1C67" w:rsidRPr="006C7206">
        <w:rPr>
          <w:rFonts w:ascii="Times New Roman" w:hAnsi="Times New Roman" w:cs="Times New Roman"/>
          <w:color w:val="000000"/>
          <w:sz w:val="28"/>
          <w:szCs w:val="28"/>
        </w:rPr>
        <w:t>Мередит</w:t>
      </w:r>
      <w:proofErr w:type="spellEnd"/>
      <w:r w:rsidR="00CB1C67" w:rsidRPr="006C72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4869" w:rsidRDefault="00005657" w:rsidP="00234869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869">
        <w:rPr>
          <w:rFonts w:ascii="Times New Roman" w:hAnsi="Times New Roman" w:cs="Times New Roman"/>
          <w:sz w:val="28"/>
          <w:szCs w:val="28"/>
        </w:rPr>
        <w:t>Педагогический словарь</w:t>
      </w:r>
      <w:r w:rsidR="00CD7B19" w:rsidRPr="00234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Коджаспировой</w:t>
      </w:r>
      <w:proofErr w:type="spellEnd"/>
      <w:r w:rsidRPr="0023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М. дает такое определение </w:t>
      </w:r>
      <w:r w:rsidRPr="00234869">
        <w:rPr>
          <w:rFonts w:ascii="Times New Roman" w:hAnsi="Times New Roman" w:cs="Times New Roman"/>
          <w:sz w:val="28"/>
          <w:szCs w:val="28"/>
        </w:rPr>
        <w:t xml:space="preserve"> критическому мышлени</w:t>
      </w:r>
      <w:proofErr w:type="gramStart"/>
      <w:r w:rsidRPr="00234869">
        <w:rPr>
          <w:rFonts w:ascii="Times New Roman" w:hAnsi="Times New Roman" w:cs="Times New Roman"/>
          <w:sz w:val="28"/>
          <w:szCs w:val="28"/>
        </w:rPr>
        <w:t>ю</w:t>
      </w:r>
      <w:r w:rsidR="00577DAA" w:rsidRPr="0023486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577DAA" w:rsidRPr="0023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англ. </w:t>
      </w:r>
      <w:proofErr w:type="spellStart"/>
      <w:r w:rsidR="00577DAA" w:rsidRPr="00234869">
        <w:rPr>
          <w:rFonts w:ascii="Times New Roman" w:eastAsia="Times New Roman" w:hAnsi="Times New Roman" w:cs="Times New Roman"/>
          <w:sz w:val="28"/>
          <w:szCs w:val="28"/>
          <w:lang w:eastAsia="ru-RU"/>
        </w:rPr>
        <w:t>criticalthinking</w:t>
      </w:r>
      <w:proofErr w:type="spellEnd"/>
      <w:r w:rsidR="00577DAA" w:rsidRPr="002348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77DAA" w:rsidRPr="00234869">
        <w:rPr>
          <w:rFonts w:ascii="Times New Roman" w:hAnsi="Times New Roman" w:cs="Times New Roman"/>
          <w:sz w:val="28"/>
          <w:szCs w:val="28"/>
        </w:rPr>
        <w:t xml:space="preserve">— </w:t>
      </w:r>
      <w:r w:rsidRPr="00234869">
        <w:rPr>
          <w:rFonts w:ascii="Times New Roman" w:hAnsi="Times New Roman" w:cs="Times New Roman"/>
          <w:sz w:val="28"/>
          <w:szCs w:val="28"/>
        </w:rPr>
        <w:t xml:space="preserve"> это </w:t>
      </w:r>
      <w:r w:rsidR="00577DAA" w:rsidRPr="00234869">
        <w:rPr>
          <w:rFonts w:ascii="Times New Roman" w:hAnsi="Times New Roman" w:cs="Times New Roman"/>
          <w:sz w:val="28"/>
          <w:szCs w:val="28"/>
        </w:rPr>
        <w:t>способность анализировать информацию с позиций логики, умение выносить обоснованные суждения, решения и применять полученные результаты как к стан</w:t>
      </w:r>
      <w:r w:rsidR="00577DAA" w:rsidRPr="00234869">
        <w:rPr>
          <w:rFonts w:ascii="Times New Roman" w:hAnsi="Times New Roman" w:cs="Times New Roman"/>
          <w:sz w:val="28"/>
          <w:szCs w:val="28"/>
        </w:rPr>
        <w:softHyphen/>
        <w:t>дартным, так и нестандартным ситуациям, вопросам и проблемам</w:t>
      </w:r>
      <w:r w:rsidRPr="0023486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577DAA" w:rsidRPr="00234869" w:rsidRDefault="00577DAA" w:rsidP="00234869"/>
    <w:p w:rsidR="00466E6A" w:rsidRDefault="00005657" w:rsidP="00A10D26">
      <w:pPr>
        <w:pStyle w:val="1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b w:val="0"/>
          <w:color w:val="auto"/>
        </w:rPr>
      </w:pPr>
      <w:r w:rsidRPr="00234869">
        <w:rPr>
          <w:rFonts w:ascii="Times New Roman" w:eastAsia="Times New Roman" w:hAnsi="Times New Roman" w:cs="Times New Roman"/>
          <w:b w:val="0"/>
          <w:color w:val="auto"/>
          <w:lang w:eastAsia="ru-RU"/>
        </w:rPr>
        <w:lastRenderedPageBreak/>
        <w:t xml:space="preserve">Действительно,  </w:t>
      </w:r>
      <w:proofErr w:type="gramStart"/>
      <w:r w:rsidRPr="00234869">
        <w:rPr>
          <w:rFonts w:ascii="Times New Roman" w:hAnsi="Times New Roman" w:cs="Times New Roman"/>
          <w:b w:val="0"/>
          <w:color w:val="auto"/>
        </w:rPr>
        <w:t>КМ</w:t>
      </w:r>
      <w:proofErr w:type="gramEnd"/>
      <w:r w:rsidR="00CD7B19" w:rsidRPr="00234869">
        <w:rPr>
          <w:rFonts w:ascii="Times New Roman" w:hAnsi="Times New Roman" w:cs="Times New Roman"/>
          <w:b w:val="0"/>
          <w:color w:val="auto"/>
        </w:rPr>
        <w:t xml:space="preserve"> </w:t>
      </w:r>
      <w:r w:rsidR="00466E6A" w:rsidRPr="00234869">
        <w:rPr>
          <w:rFonts w:ascii="Times New Roman" w:eastAsia="Times New Roman" w:hAnsi="Times New Roman" w:cs="Times New Roman"/>
          <w:b w:val="0"/>
          <w:color w:val="auto"/>
          <w:lang w:eastAsia="ru-RU"/>
        </w:rPr>
        <w:t>помогает обучаемым н</w:t>
      </w:r>
      <w:r w:rsidR="00466E6A" w:rsidRPr="00234869">
        <w:rPr>
          <w:rFonts w:ascii="Times New Roman" w:eastAsia="Calibri" w:hAnsi="Times New Roman" w:cs="Times New Roman"/>
          <w:b w:val="0"/>
          <w:color w:val="auto"/>
        </w:rPr>
        <w:t>айти  ответы на</w:t>
      </w:r>
      <w:r w:rsidR="00466E6A" w:rsidRPr="00005657">
        <w:rPr>
          <w:rFonts w:ascii="Times New Roman" w:eastAsia="Calibri" w:hAnsi="Times New Roman" w:cs="Times New Roman"/>
          <w:b w:val="0"/>
          <w:color w:val="auto"/>
        </w:rPr>
        <w:t xml:space="preserve"> проблемные вопросы, использовать полученные знания на практике, </w:t>
      </w:r>
      <w:r w:rsidR="00466E6A" w:rsidRPr="00005657">
        <w:rPr>
          <w:rFonts w:ascii="Times New Roman" w:hAnsi="Times New Roman" w:cs="Times New Roman"/>
          <w:b w:val="0"/>
          <w:color w:val="auto"/>
        </w:rPr>
        <w:t>справляться с увеличивающимся и постоянно обновляющимся информационным п</w:t>
      </w:r>
      <w:r>
        <w:rPr>
          <w:rFonts w:ascii="Times New Roman" w:hAnsi="Times New Roman" w:cs="Times New Roman"/>
          <w:b w:val="0"/>
          <w:color w:val="auto"/>
        </w:rPr>
        <w:t>отоком</w:t>
      </w:r>
      <w:r w:rsidR="00466E6A" w:rsidRPr="00005657">
        <w:rPr>
          <w:rFonts w:ascii="Times New Roman" w:hAnsi="Times New Roman" w:cs="Times New Roman"/>
          <w:b w:val="0"/>
          <w:color w:val="auto"/>
        </w:rPr>
        <w:t xml:space="preserve">, </w:t>
      </w:r>
      <w:r w:rsidR="002A061E">
        <w:rPr>
          <w:rFonts w:ascii="Times New Roman" w:hAnsi="Times New Roman" w:cs="Times New Roman"/>
          <w:b w:val="0"/>
          <w:color w:val="auto"/>
        </w:rPr>
        <w:t xml:space="preserve">развивает </w:t>
      </w:r>
      <w:r w:rsidR="00466E6A" w:rsidRPr="00005657">
        <w:rPr>
          <w:rFonts w:ascii="Times New Roman" w:hAnsi="Times New Roman" w:cs="Times New Roman"/>
          <w:b w:val="0"/>
          <w:color w:val="auto"/>
        </w:rPr>
        <w:t>умение выражать свои мысли (устно и письменно) ясно, уверенно и корректно по отношению к окружающим.</w:t>
      </w:r>
    </w:p>
    <w:p w:rsidR="00CD5951" w:rsidRPr="00A10D26" w:rsidRDefault="00CD5951" w:rsidP="00A10D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C4">
        <w:rPr>
          <w:rFonts w:ascii="Times New Roman" w:hAnsi="Times New Roman" w:cs="Times New Roman"/>
          <w:sz w:val="28"/>
          <w:szCs w:val="28"/>
        </w:rPr>
        <w:t xml:space="preserve">Данная технология </w:t>
      </w:r>
      <w:r w:rsidR="00837DC4" w:rsidRPr="00837DC4">
        <w:rPr>
          <w:rFonts w:ascii="Times New Roman" w:hAnsi="Times New Roman" w:cs="Times New Roman"/>
          <w:sz w:val="28"/>
          <w:szCs w:val="28"/>
        </w:rPr>
        <w:t xml:space="preserve">интересна и продуктивна  на уроках гуманитарного цикла, например, литературы.  Ведь </w:t>
      </w:r>
      <w:r w:rsidRPr="0083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</w:t>
      </w:r>
      <w:r w:rsidR="00837DC4" w:rsidRPr="00837D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837DC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83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</w:t>
      </w:r>
      <w:r w:rsidR="0083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Pr="00837DC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 и чувства,</w:t>
      </w:r>
      <w:r w:rsidR="00837DC4" w:rsidRPr="0083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души</w:t>
      </w:r>
      <w:r w:rsidRPr="00837DC4">
        <w:rPr>
          <w:rFonts w:ascii="Times New Roman" w:eastAsia="Times New Roman" w:hAnsi="Times New Roman" w:cs="Times New Roman"/>
          <w:sz w:val="28"/>
          <w:szCs w:val="28"/>
          <w:lang w:eastAsia="ru-RU"/>
        </w:rPr>
        <w:t>. Атмосфера творчества и со</w:t>
      </w:r>
      <w:r w:rsidR="0041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творчества – главное  на </w:t>
      </w:r>
      <w:r w:rsidRPr="0083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уроке. Литература развивает  творческо</w:t>
      </w:r>
      <w:r w:rsidR="0083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начало в человеке и направлена </w:t>
      </w:r>
      <w:r w:rsidRPr="0083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то, чтобы сформировать воображение.</w:t>
      </w:r>
    </w:p>
    <w:p w:rsidR="00005657" w:rsidRPr="006106A0" w:rsidRDefault="00005657" w:rsidP="00A10D2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9B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="001D5B9B" w:rsidRPr="001D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туальность предлагаемой технологии </w:t>
      </w:r>
      <w:r w:rsidR="0061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литературы</w:t>
      </w:r>
      <w:r w:rsidRPr="001D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что:</w:t>
      </w:r>
    </w:p>
    <w:p w:rsidR="00005657" w:rsidRPr="001D5B9B" w:rsidRDefault="00005657" w:rsidP="00A10D26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B9B">
        <w:rPr>
          <w:rFonts w:ascii="Times New Roman" w:hAnsi="Times New Roman" w:cs="Times New Roman"/>
          <w:sz w:val="28"/>
          <w:szCs w:val="28"/>
        </w:rPr>
        <w:t xml:space="preserve">развиваются </w:t>
      </w:r>
      <w:r w:rsidRPr="001D5B9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критически мыслить и принимать взвешенные решения,</w:t>
      </w:r>
      <w:r w:rsidRPr="001D5B9B">
        <w:rPr>
          <w:rFonts w:ascii="Times New Roman" w:hAnsi="Times New Roman" w:cs="Times New Roman"/>
          <w:sz w:val="28"/>
          <w:szCs w:val="28"/>
        </w:rPr>
        <w:t xml:space="preserve"> навыки вдумчивой р</w:t>
      </w:r>
      <w:r w:rsidR="00837DC4">
        <w:rPr>
          <w:rFonts w:ascii="Times New Roman" w:hAnsi="Times New Roman" w:cs="Times New Roman"/>
          <w:sz w:val="28"/>
          <w:szCs w:val="28"/>
        </w:rPr>
        <w:t xml:space="preserve">аботы с информацией, с текстом, побуждают </w:t>
      </w:r>
      <w:proofErr w:type="gramStart"/>
      <w:r w:rsidR="00837DC4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="00837DC4">
        <w:rPr>
          <w:rFonts w:ascii="Times New Roman" w:hAnsi="Times New Roman" w:cs="Times New Roman"/>
          <w:sz w:val="28"/>
          <w:szCs w:val="28"/>
        </w:rPr>
        <w:t xml:space="preserve"> задавать вопросы и активизирует к поиску ответа</w:t>
      </w:r>
      <w:r w:rsidR="008E6387">
        <w:rPr>
          <w:rFonts w:ascii="Times New Roman" w:hAnsi="Times New Roman" w:cs="Times New Roman"/>
          <w:sz w:val="28"/>
          <w:szCs w:val="28"/>
        </w:rPr>
        <w:t>;</w:t>
      </w:r>
    </w:p>
    <w:p w:rsidR="006106A0" w:rsidRDefault="00005657" w:rsidP="00A10D26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6A0">
        <w:rPr>
          <w:rFonts w:ascii="Times New Roman" w:hAnsi="Times New Roman" w:cs="Times New Roman"/>
          <w:sz w:val="28"/>
          <w:szCs w:val="28"/>
        </w:rPr>
        <w:t xml:space="preserve"> учащийся в процессе обучения сам конструирует этот процесс, исходя из реальных и конкретных целей, сам отслеживает направления своего развития, сам определяет конечный результат.</w:t>
      </w:r>
    </w:p>
    <w:p w:rsidR="002745F0" w:rsidRDefault="008F20C0" w:rsidP="00A10D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по этой технологии- это групповая работа, работа в парах и</w:t>
      </w:r>
      <w:r w:rsidR="002745F0">
        <w:rPr>
          <w:rFonts w:ascii="Times New Roman" w:eastAsia="Calibri" w:hAnsi="Times New Roman" w:cs="Times New Roman"/>
          <w:sz w:val="28"/>
          <w:szCs w:val="28"/>
        </w:rPr>
        <w:t xml:space="preserve"> индивидуальная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Урок условно разбивается на 3 этапа. </w:t>
      </w:r>
    </w:p>
    <w:p w:rsidR="00925AA1" w:rsidRPr="00925AA1" w:rsidRDefault="008F20C0" w:rsidP="00A10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 этап- стадия вызова.</w:t>
      </w:r>
      <w:r w:rsidRPr="008F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вспоминают, что им известно по изучаемому предмету (высказывают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предположения), систематизируют </w:t>
      </w:r>
      <w:r w:rsidRPr="008F20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до её изучения; задают вопросы, на которые хотели бы получить ответ, формулируя собственные цели.</w:t>
      </w:r>
      <w:r w:rsidR="00925A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приёмы и методы:</w:t>
      </w:r>
    </w:p>
    <w:p w:rsidR="00925AA1" w:rsidRPr="00925AA1" w:rsidRDefault="00925AA1" w:rsidP="00A10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AA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-предположение по ключевым словам;</w:t>
      </w:r>
    </w:p>
    <w:p w:rsidR="00925AA1" w:rsidRPr="00925AA1" w:rsidRDefault="00925AA1" w:rsidP="00A10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AA1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-систематизация материала (графическая): кластеры, таблицы;</w:t>
      </w:r>
    </w:p>
    <w:p w:rsidR="00925AA1" w:rsidRPr="00925AA1" w:rsidRDefault="00925AA1" w:rsidP="00A10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AA1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-верные и неверные утверждения;</w:t>
      </w:r>
    </w:p>
    <w:p w:rsidR="00B11BE3" w:rsidRDefault="00925AA1" w:rsidP="00A10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AA1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-перепут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 логические цепочки и т.д.</w:t>
      </w:r>
    </w:p>
    <w:p w:rsidR="00E91EC2" w:rsidRDefault="00B11BE3" w:rsidP="00A10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Кластер - э</w:t>
      </w:r>
      <w:r w:rsidRPr="00B11BE3">
        <w:rPr>
          <w:rFonts w:ascii="Times New Roman" w:eastAsia="Calibri" w:hAnsi="Times New Roman" w:cs="Times New Roman"/>
          <w:sz w:val="28"/>
          <w:szCs w:val="28"/>
          <w:lang w:eastAsia="ru-RU"/>
        </w:rPr>
        <w:t>то универсальный прием, поэтому примен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яю </w:t>
      </w:r>
      <w:r w:rsidRPr="00B11B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на всех типах уроков и не только на стадии вызова, но и осмысления и рефлексии. Правила работы с кластером очень простые. В центре –  тема или основная проблема, а вокруг нее крупные смысловые единицы. Так при проведении урока литературы</w:t>
      </w:r>
      <w:r w:rsidR="00E9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6классе «</w:t>
      </w:r>
      <w:r w:rsidR="00E91EC2" w:rsidRPr="00E91E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народное творчество</w:t>
      </w:r>
      <w:r w:rsidR="00E91EC2" w:rsidRPr="00E9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91EC2" w:rsidRPr="00E9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Обрядовый фольклор</w:t>
      </w:r>
      <w:r w:rsidR="00E91EC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предлагаю ребята</w:t>
      </w:r>
      <w:r w:rsidR="00342D6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9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кластер с целью систематизации знаний.</w:t>
      </w:r>
      <w:r w:rsidR="0034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Ключевым словом кластера является «устное народное творчество».</w:t>
      </w:r>
    </w:p>
    <w:p w:rsidR="008F20C0" w:rsidRPr="008F20C0" w:rsidRDefault="00B11BE3" w:rsidP="00AB51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10225" cy="1000125"/>
            <wp:effectExtent l="0" t="0" r="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E1290" w:rsidRDefault="002E1290" w:rsidP="008337B5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560BF" w:rsidRDefault="00C50843" w:rsidP="00F344F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50843">
        <w:rPr>
          <w:rFonts w:ascii="Times New Roman" w:eastAsia="MS Mincho" w:hAnsi="Times New Roman" w:cs="Times New Roman"/>
          <w:sz w:val="28"/>
          <w:szCs w:val="28"/>
          <w:lang w:eastAsia="ja-JP"/>
        </w:rPr>
        <w:t>Продолжаем  работу, пока не кончится время или идеи не иссякнут.  Нужно постараться построить как можно больше связей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</w:p>
    <w:p w:rsidR="00E560BF" w:rsidRPr="00E560BF" w:rsidRDefault="00E560BF" w:rsidP="00F344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560BF">
        <w:rPr>
          <w:rFonts w:ascii="Times New Roman" w:eastAsia="Calibri" w:hAnsi="Times New Roman" w:cs="Times New Roman"/>
          <w:sz w:val="28"/>
          <w:szCs w:val="28"/>
          <w:lang w:eastAsia="ru-RU"/>
        </w:rPr>
        <w:t>На стадии рефлексии учащиеся вернулись к этому заданию и дополнили кластер на основе новой информации, п</w:t>
      </w:r>
      <w:r w:rsidR="002E1290">
        <w:rPr>
          <w:rFonts w:ascii="Times New Roman" w:eastAsia="Calibri" w:hAnsi="Times New Roman" w:cs="Times New Roman"/>
          <w:sz w:val="28"/>
          <w:szCs w:val="28"/>
          <w:lang w:eastAsia="ru-RU"/>
        </w:rPr>
        <w:t>олученной после прочтения статьи в учебнике</w:t>
      </w:r>
      <w:r w:rsidRPr="00E560B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560BF" w:rsidRPr="00E560BF" w:rsidRDefault="00850B43" w:rsidP="008337B5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17.45pt;margin-top:133.2pt;width:0;height:8.25pt;z-index:251659264" o:connectortype="straight"/>
        </w:pict>
      </w:r>
      <w:r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138.45pt;margin-top:133.2pt;width:24.75pt;height:3.75pt;z-index:251660288" o:connectortype="straight"/>
        </w:pict>
      </w:r>
      <w:r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81.45pt;margin-top:133.2pt;width:12pt;height:8.25pt;flip:x;z-index:251658240" o:connectortype="straight"/>
        </w:pict>
      </w:r>
      <w:r w:rsidR="00DD707B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00675" cy="2314575"/>
            <wp:effectExtent l="0" t="0" r="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8337B5" w:rsidRDefault="00C50843" w:rsidP="00A10D2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5084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Система кластеров позволяет охватить большой </w:t>
      </w:r>
      <w:r w:rsidR="00925AA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объем и</w:t>
      </w:r>
      <w:r w:rsidR="00EF40C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нформации и перейти ко второму </w:t>
      </w:r>
      <w:r w:rsidR="008337B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этапу – стадии осмысления.</w:t>
      </w:r>
    </w:p>
    <w:p w:rsidR="00734C2F" w:rsidRDefault="008337B5" w:rsidP="00A10D2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У</w:t>
      </w:r>
      <w:r w:rsidR="00925AA1" w:rsidRPr="00925AA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 читают текст (параграф), учитель предлагает активные методы чтения, ведут записи по мере осмысления новой информации, отслеживают понимание при работе с изучаемым материалом.</w:t>
      </w:r>
    </w:p>
    <w:p w:rsidR="00734C2F" w:rsidRDefault="000100A4" w:rsidP="00A10D2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Для </w:t>
      </w:r>
      <w:r w:rsidR="00682C79" w:rsidRPr="00682C7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работы в парах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использую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в</w:t>
      </w:r>
      <w:r w:rsidRPr="00682C79">
        <w:rPr>
          <w:rFonts w:ascii="Times New Roman" w:eastAsia="MS Mincho" w:hAnsi="Times New Roman" w:cs="Times New Roman"/>
          <w:sz w:val="28"/>
          <w:szCs w:val="28"/>
          <w:lang w:eastAsia="ja-JP"/>
        </w:rPr>
        <w:t>заимоопрос</w:t>
      </w:r>
      <w:proofErr w:type="spellEnd"/>
      <w:r w:rsidR="00682C79" w:rsidRPr="00682C7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Технология применения проста: д</w:t>
      </w:r>
      <w:r w:rsidR="00682C79" w:rsidRPr="00682C79">
        <w:rPr>
          <w:rFonts w:ascii="Times New Roman" w:eastAsia="MS Mincho" w:hAnsi="Times New Roman" w:cs="Times New Roman"/>
          <w:sz w:val="28"/>
          <w:szCs w:val="28"/>
          <w:lang w:eastAsia="ja-JP"/>
        </w:rPr>
        <w:t>ва ученика читают текст, останавливаясь после каждого абзаца, и задают друг другу вопросы разного уровня по содер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жанию прочитанного. Данная работа </w:t>
      </w:r>
      <w:r w:rsidR="00682C79" w:rsidRPr="00682C7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способствует раз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витию </w:t>
      </w:r>
      <w:r w:rsidR="00682C79" w:rsidRPr="00682C79">
        <w:rPr>
          <w:rFonts w:ascii="Times New Roman" w:eastAsia="MS Mincho" w:hAnsi="Times New Roman" w:cs="Times New Roman"/>
          <w:sz w:val="28"/>
          <w:szCs w:val="28"/>
          <w:lang w:eastAsia="ja-JP"/>
        </w:rPr>
        <w:t>коммуникативных навыков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734C2F" w:rsidRDefault="00682C79" w:rsidP="00A10D2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F40C7">
        <w:rPr>
          <w:rFonts w:ascii="Times New Roman" w:hAnsi="Times New Roman" w:cs="Times New Roman"/>
          <w:sz w:val="28"/>
          <w:szCs w:val="28"/>
        </w:rPr>
        <w:t>Прием «Уголки»</w:t>
      </w:r>
      <w:r w:rsidRPr="00682C79">
        <w:rPr>
          <w:rFonts w:ascii="Times New Roman" w:hAnsi="Times New Roman" w:cs="Times New Roman"/>
          <w:sz w:val="28"/>
          <w:szCs w:val="28"/>
        </w:rPr>
        <w:t xml:space="preserve"> можно использовать на уроках </w:t>
      </w:r>
      <w:r w:rsidR="000100A4">
        <w:rPr>
          <w:rFonts w:ascii="Times New Roman" w:hAnsi="Times New Roman" w:cs="Times New Roman"/>
          <w:sz w:val="28"/>
          <w:szCs w:val="28"/>
        </w:rPr>
        <w:t xml:space="preserve">литературы во всех классах </w:t>
      </w:r>
      <w:r w:rsidRPr="00682C79">
        <w:rPr>
          <w:rFonts w:ascii="Times New Roman" w:hAnsi="Times New Roman" w:cs="Times New Roman"/>
          <w:sz w:val="28"/>
          <w:szCs w:val="28"/>
        </w:rPr>
        <w:t xml:space="preserve">при составлении характеристики одного из героев какого-либо произведения. </w:t>
      </w:r>
      <w:r w:rsidR="00EF40C7">
        <w:rPr>
          <w:rFonts w:ascii="Times New Roman" w:hAnsi="Times New Roman" w:cs="Times New Roman"/>
          <w:sz w:val="28"/>
          <w:szCs w:val="28"/>
        </w:rPr>
        <w:t>На уроке в 6 классе по роману А.С.Пушкина «Дубровский» к</w:t>
      </w:r>
      <w:r w:rsidRPr="00682C79">
        <w:rPr>
          <w:rFonts w:ascii="Times New Roman" w:hAnsi="Times New Roman" w:cs="Times New Roman"/>
          <w:sz w:val="28"/>
          <w:szCs w:val="28"/>
        </w:rPr>
        <w:t xml:space="preserve">ласс делится на две группы. </w:t>
      </w:r>
      <w:proofErr w:type="gramStart"/>
      <w:r w:rsidRPr="00682C79">
        <w:rPr>
          <w:rFonts w:ascii="Times New Roman" w:hAnsi="Times New Roman" w:cs="Times New Roman"/>
          <w:sz w:val="28"/>
          <w:szCs w:val="28"/>
        </w:rPr>
        <w:t>Одна группа готовит доказательства, используя текст и свой жизненный опыт, положительных качеств героя, другая - об отрицательных, подкрепляя свой ответ выдержками из текста.</w:t>
      </w:r>
      <w:proofErr w:type="gramEnd"/>
      <w:r w:rsidR="00CD7B19">
        <w:rPr>
          <w:rFonts w:ascii="Times New Roman" w:hAnsi="Times New Roman" w:cs="Times New Roman"/>
          <w:sz w:val="28"/>
          <w:szCs w:val="28"/>
        </w:rPr>
        <w:t xml:space="preserve"> </w:t>
      </w:r>
      <w:r w:rsidRPr="00682C79">
        <w:rPr>
          <w:rFonts w:ascii="Times New Roman" w:hAnsi="Times New Roman" w:cs="Times New Roman"/>
          <w:sz w:val="28"/>
          <w:szCs w:val="28"/>
        </w:rPr>
        <w:t xml:space="preserve">В конце урока делается </w:t>
      </w:r>
      <w:r w:rsidRPr="00682C79">
        <w:rPr>
          <w:rFonts w:ascii="Times New Roman" w:hAnsi="Times New Roman" w:cs="Times New Roman"/>
          <w:sz w:val="28"/>
          <w:szCs w:val="28"/>
        </w:rPr>
        <w:lastRenderedPageBreak/>
        <w:t>совместный вывод. Такой прием учит детей диалогу, культуре общения.</w:t>
      </w:r>
    </w:p>
    <w:p w:rsidR="002C75C4" w:rsidRPr="00734C2F" w:rsidRDefault="00734C2F" w:rsidP="00A10D26">
      <w:pPr>
        <w:spacing w:after="0" w:line="240" w:lineRule="auto"/>
        <w:ind w:firstLine="709"/>
        <w:jc w:val="both"/>
        <w:rPr>
          <w:rStyle w:val="c2"/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«</w:t>
      </w:r>
      <w:r w:rsidR="002C75C4" w:rsidRPr="002C75C4">
        <w:rPr>
          <w:rStyle w:val="c2"/>
          <w:rFonts w:ascii="Times New Roman" w:hAnsi="Times New Roman" w:cs="Times New Roman"/>
          <w:sz w:val="28"/>
          <w:szCs w:val="28"/>
        </w:rPr>
        <w:t>Чтение с остановками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» </w:t>
      </w:r>
      <w:r w:rsidR="00A30553">
        <w:rPr>
          <w:rStyle w:val="c2"/>
          <w:rFonts w:ascii="Times New Roman" w:hAnsi="Times New Roman" w:cs="Times New Roman"/>
          <w:sz w:val="28"/>
          <w:szCs w:val="28"/>
        </w:rPr>
        <w:t>очень нрави</w:t>
      </w:r>
      <w:r w:rsidR="002C75C4" w:rsidRPr="002C75C4">
        <w:rPr>
          <w:rStyle w:val="c2"/>
          <w:rFonts w:ascii="Times New Roman" w:hAnsi="Times New Roman" w:cs="Times New Roman"/>
          <w:sz w:val="28"/>
          <w:szCs w:val="28"/>
        </w:rPr>
        <w:t>тся ребятам.</w:t>
      </w:r>
      <w:r w:rsidR="00FE3AFE" w:rsidRPr="002C75C4">
        <w:rPr>
          <w:rStyle w:val="c2"/>
          <w:rFonts w:ascii="Times New Roman" w:hAnsi="Times New Roman" w:cs="Times New Roman"/>
          <w:sz w:val="28"/>
          <w:szCs w:val="28"/>
        </w:rPr>
        <w:t xml:space="preserve">Кажется, что ничего особенного, а как меняются дети! </w:t>
      </w:r>
      <w:r w:rsidR="002C75C4">
        <w:rPr>
          <w:rStyle w:val="c2"/>
          <w:rFonts w:ascii="Times New Roman" w:hAnsi="Times New Roman" w:cs="Times New Roman"/>
          <w:sz w:val="28"/>
          <w:szCs w:val="28"/>
        </w:rPr>
        <w:t>Фантазируют, спорят</w:t>
      </w:r>
      <w:r w:rsidR="00FE3AFE" w:rsidRPr="002C75C4">
        <w:rPr>
          <w:rStyle w:val="c2"/>
          <w:rFonts w:ascii="Times New Roman" w:hAnsi="Times New Roman" w:cs="Times New Roman"/>
          <w:sz w:val="28"/>
          <w:szCs w:val="28"/>
        </w:rPr>
        <w:t xml:space="preserve">, вчитываются и вслушиваются в текст. </w:t>
      </w:r>
      <w:r w:rsidR="002C75C4">
        <w:rPr>
          <w:rStyle w:val="c2"/>
          <w:rFonts w:ascii="Times New Roman" w:hAnsi="Times New Roman" w:cs="Times New Roman"/>
          <w:sz w:val="28"/>
          <w:szCs w:val="28"/>
        </w:rPr>
        <w:t xml:space="preserve">Текст делится на части (остановки),  о которых сообщается </w:t>
      </w:r>
      <w:proofErr w:type="gramStart"/>
      <w:r w:rsidR="002C75C4">
        <w:rPr>
          <w:rStyle w:val="c2"/>
          <w:rFonts w:ascii="Times New Roman" w:hAnsi="Times New Roman" w:cs="Times New Roman"/>
          <w:sz w:val="28"/>
          <w:szCs w:val="28"/>
        </w:rPr>
        <w:t>обучаемым</w:t>
      </w:r>
      <w:proofErr w:type="gramEnd"/>
      <w:r w:rsidR="002C75C4">
        <w:rPr>
          <w:rStyle w:val="c2"/>
          <w:rFonts w:ascii="Times New Roman" w:hAnsi="Times New Roman" w:cs="Times New Roman"/>
          <w:sz w:val="28"/>
          <w:szCs w:val="28"/>
        </w:rPr>
        <w:t>.</w:t>
      </w:r>
      <w:r w:rsidR="00CD7B19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2C75C4">
        <w:rPr>
          <w:rStyle w:val="c2"/>
          <w:rFonts w:ascii="Times New Roman" w:hAnsi="Times New Roman" w:cs="Times New Roman"/>
          <w:sz w:val="28"/>
          <w:szCs w:val="28"/>
        </w:rPr>
        <w:t xml:space="preserve">Во время этих остановок </w:t>
      </w:r>
      <w:r w:rsidR="00FE3AFE" w:rsidRPr="002C75C4">
        <w:rPr>
          <w:rStyle w:val="c2"/>
          <w:rFonts w:ascii="Times New Roman" w:hAnsi="Times New Roman" w:cs="Times New Roman"/>
          <w:sz w:val="28"/>
          <w:szCs w:val="28"/>
        </w:rPr>
        <w:t xml:space="preserve">  задаю</w:t>
      </w:r>
      <w:r w:rsidR="002C75C4">
        <w:rPr>
          <w:rStyle w:val="c2"/>
          <w:rFonts w:ascii="Times New Roman" w:hAnsi="Times New Roman" w:cs="Times New Roman"/>
          <w:sz w:val="28"/>
          <w:szCs w:val="28"/>
        </w:rPr>
        <w:t xml:space="preserve">тся </w:t>
      </w:r>
      <w:r w:rsidR="00FE3AFE" w:rsidRPr="002C75C4">
        <w:rPr>
          <w:rStyle w:val="c2"/>
          <w:rFonts w:ascii="Times New Roman" w:hAnsi="Times New Roman" w:cs="Times New Roman"/>
          <w:sz w:val="28"/>
          <w:szCs w:val="28"/>
        </w:rPr>
        <w:t xml:space="preserve"> вопросы, которые побуждали бы к критичес</w:t>
      </w:r>
      <w:r w:rsidR="002C75C4" w:rsidRPr="002C75C4">
        <w:rPr>
          <w:rStyle w:val="c2"/>
          <w:rFonts w:ascii="Times New Roman" w:hAnsi="Times New Roman" w:cs="Times New Roman"/>
          <w:sz w:val="28"/>
          <w:szCs w:val="28"/>
        </w:rPr>
        <w:t>кому мышлению (вопросы готовлю</w:t>
      </w:r>
      <w:r w:rsidR="00FE3AFE" w:rsidRPr="002C75C4">
        <w:rPr>
          <w:rStyle w:val="c2"/>
          <w:rFonts w:ascii="Times New Roman" w:hAnsi="Times New Roman" w:cs="Times New Roman"/>
          <w:sz w:val="28"/>
          <w:szCs w:val="28"/>
        </w:rPr>
        <w:t xml:space="preserve"> заранее). Ясно, что и учебные цели забывать не стоит: надо обсудить непонятные слова, проанализировать средства худож</w:t>
      </w:r>
      <w:r w:rsidR="002C75C4" w:rsidRPr="002C75C4">
        <w:rPr>
          <w:rStyle w:val="c2"/>
          <w:rFonts w:ascii="Times New Roman" w:hAnsi="Times New Roman" w:cs="Times New Roman"/>
          <w:sz w:val="28"/>
          <w:szCs w:val="28"/>
        </w:rPr>
        <w:t xml:space="preserve">ественного выражения, но </w:t>
      </w:r>
      <w:r w:rsidR="00FE3AFE" w:rsidRPr="002C75C4">
        <w:rPr>
          <w:rStyle w:val="c2"/>
          <w:rFonts w:ascii="Times New Roman" w:hAnsi="Times New Roman" w:cs="Times New Roman"/>
          <w:sz w:val="28"/>
          <w:szCs w:val="28"/>
        </w:rPr>
        <w:t xml:space="preserve"> акцент</w:t>
      </w:r>
      <w:r w:rsidR="002C75C4" w:rsidRPr="002C75C4">
        <w:rPr>
          <w:rStyle w:val="c2"/>
          <w:rFonts w:ascii="Times New Roman" w:hAnsi="Times New Roman" w:cs="Times New Roman"/>
          <w:sz w:val="28"/>
          <w:szCs w:val="28"/>
        </w:rPr>
        <w:t xml:space="preserve"> делаю </w:t>
      </w:r>
      <w:r w:rsidR="00FE3AFE" w:rsidRPr="002C75C4">
        <w:rPr>
          <w:rStyle w:val="c2"/>
          <w:rFonts w:ascii="Times New Roman" w:hAnsi="Times New Roman" w:cs="Times New Roman"/>
          <w:sz w:val="28"/>
          <w:szCs w:val="28"/>
        </w:rPr>
        <w:t xml:space="preserve"> на вопросах, н</w:t>
      </w:r>
      <w:r w:rsidR="002C75C4" w:rsidRPr="002C75C4">
        <w:rPr>
          <w:rStyle w:val="c2"/>
          <w:rFonts w:ascii="Times New Roman" w:hAnsi="Times New Roman" w:cs="Times New Roman"/>
          <w:sz w:val="28"/>
          <w:szCs w:val="28"/>
        </w:rPr>
        <w:t>апример</w:t>
      </w:r>
      <w:r w:rsidR="00FE3AFE" w:rsidRPr="002C75C4">
        <w:rPr>
          <w:rStyle w:val="c2"/>
          <w:rFonts w:ascii="Times New Roman" w:hAnsi="Times New Roman" w:cs="Times New Roman"/>
          <w:sz w:val="28"/>
          <w:szCs w:val="28"/>
        </w:rPr>
        <w:t xml:space="preserve">: </w:t>
      </w:r>
      <w:r w:rsidR="002C75C4" w:rsidRPr="002C75C4">
        <w:rPr>
          <w:rStyle w:val="c2"/>
          <w:rFonts w:ascii="Times New Roman" w:hAnsi="Times New Roman" w:cs="Times New Roman"/>
          <w:sz w:val="28"/>
          <w:szCs w:val="28"/>
        </w:rPr>
        <w:t xml:space="preserve">«Как дальше будут разворачиваться события?», </w:t>
      </w:r>
      <w:r w:rsidR="00FE3AFE" w:rsidRPr="002C75C4">
        <w:rPr>
          <w:rStyle w:val="c2"/>
          <w:rFonts w:ascii="Times New Roman" w:hAnsi="Times New Roman" w:cs="Times New Roman"/>
          <w:sz w:val="28"/>
          <w:szCs w:val="28"/>
        </w:rPr>
        <w:t>«Что заставило героя поступить именно так?», «Какие чувства вызвал этот отрывок текста?» и т.д. После первой или второй остановки можно использовать прием «Дерево предсказаний». На «стрелочках» – линиях соединения – школьники записывают объяснения своим версиям, таким образом, они учатся аргументировать свою точку зрения, связывать свои предположения с данными текста.</w:t>
      </w:r>
      <w:r w:rsidR="00795AA8" w:rsidRPr="00795AA8">
        <w:rPr>
          <w:rStyle w:val="c2"/>
          <w:rFonts w:ascii="Times New Roman" w:hAnsi="Times New Roman" w:cs="Times New Roman"/>
          <w:sz w:val="28"/>
          <w:szCs w:val="28"/>
        </w:rPr>
        <w:t>Например</w:t>
      </w:r>
      <w:r w:rsidR="00795AA8">
        <w:rPr>
          <w:rStyle w:val="c2"/>
          <w:rFonts w:ascii="Times New Roman" w:hAnsi="Times New Roman" w:cs="Times New Roman"/>
          <w:sz w:val="28"/>
          <w:szCs w:val="28"/>
        </w:rPr>
        <w:t>, на уроке литературы в 7 классе по произведению А.С.Пушкина «Станционный смотритель» делаем 4 остановки и составляем «Дерево предсказаний»:</w:t>
      </w:r>
    </w:p>
    <w:p w:rsidR="00795AA8" w:rsidRDefault="00795AA8" w:rsidP="00A10D26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0"/>
        <w:rPr>
          <w:rStyle w:val="c2"/>
          <w:rFonts w:ascii="Times New Roman" w:hAnsi="Times New Roman" w:cs="Times New Roman"/>
          <w:sz w:val="28"/>
          <w:szCs w:val="28"/>
        </w:rPr>
      </w:pPr>
      <w:r w:rsidRPr="00795AA8">
        <w:rPr>
          <w:rStyle w:val="c2"/>
          <w:rFonts w:ascii="Times New Roman" w:hAnsi="Times New Roman" w:cs="Times New Roman"/>
          <w:sz w:val="28"/>
          <w:szCs w:val="28"/>
        </w:rPr>
        <w:t>Станция</w:t>
      </w:r>
      <w:r w:rsidR="002D5E2F">
        <w:rPr>
          <w:rStyle w:val="c2"/>
          <w:rFonts w:ascii="Times New Roman" w:hAnsi="Times New Roman" w:cs="Times New Roman"/>
          <w:sz w:val="28"/>
          <w:szCs w:val="28"/>
        </w:rPr>
        <w:t>. Ребята предсказывают счастливую, богатую жизнь отца и дочери, объясняют свою версию.</w:t>
      </w:r>
    </w:p>
    <w:p w:rsidR="002D5E2F" w:rsidRDefault="002D5E2F" w:rsidP="00A10D26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0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Дуня и </w:t>
      </w:r>
      <w:proofErr w:type="gramStart"/>
      <w:r>
        <w:rPr>
          <w:rStyle w:val="c2"/>
          <w:rFonts w:ascii="Times New Roman" w:hAnsi="Times New Roman" w:cs="Times New Roman"/>
          <w:sz w:val="28"/>
          <w:szCs w:val="28"/>
        </w:rPr>
        <w:t>Минский</w:t>
      </w:r>
      <w:proofErr w:type="gramEnd"/>
      <w:r>
        <w:rPr>
          <w:rStyle w:val="c2"/>
          <w:rFonts w:ascii="Times New Roman" w:hAnsi="Times New Roman" w:cs="Times New Roman"/>
          <w:sz w:val="28"/>
          <w:szCs w:val="28"/>
        </w:rPr>
        <w:t>. На «Дереве предсказаний» все записали слово «свадьба».</w:t>
      </w:r>
    </w:p>
    <w:p w:rsidR="002D5E2F" w:rsidRDefault="002D5E2F" w:rsidP="00A10D26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0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Поиск Дуни. Большинство отметили, что </w:t>
      </w:r>
      <w:proofErr w:type="spellStart"/>
      <w:r>
        <w:rPr>
          <w:rStyle w:val="c2"/>
          <w:rFonts w:ascii="Times New Roman" w:hAnsi="Times New Roman" w:cs="Times New Roman"/>
          <w:sz w:val="28"/>
          <w:szCs w:val="28"/>
        </w:rPr>
        <w:t>С.Вырин</w:t>
      </w:r>
      <w:proofErr w:type="spellEnd"/>
      <w:r>
        <w:rPr>
          <w:rStyle w:val="c2"/>
          <w:rFonts w:ascii="Times New Roman" w:hAnsi="Times New Roman" w:cs="Times New Roman"/>
          <w:sz w:val="28"/>
          <w:szCs w:val="28"/>
        </w:rPr>
        <w:t xml:space="preserve"> вернет  Дуню и будут счастливы.</w:t>
      </w:r>
    </w:p>
    <w:p w:rsidR="002D5E2F" w:rsidRPr="00795AA8" w:rsidRDefault="002D5E2F" w:rsidP="00A10D26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0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Второй приезд на станцию.  Отвечают на вопрос: «</w:t>
      </w:r>
      <w:r w:rsidRPr="002C75C4">
        <w:rPr>
          <w:rStyle w:val="c2"/>
          <w:rFonts w:ascii="Times New Roman" w:hAnsi="Times New Roman" w:cs="Times New Roman"/>
          <w:sz w:val="28"/>
          <w:szCs w:val="28"/>
        </w:rPr>
        <w:t>Какие чувства вызвал этот отрывок текста?</w:t>
      </w:r>
      <w:r>
        <w:rPr>
          <w:rStyle w:val="c2"/>
          <w:rFonts w:ascii="Times New Roman" w:hAnsi="Times New Roman" w:cs="Times New Roman"/>
          <w:sz w:val="28"/>
          <w:szCs w:val="28"/>
        </w:rPr>
        <w:t>»</w:t>
      </w:r>
    </w:p>
    <w:p w:rsidR="00734C2F" w:rsidRDefault="002C75C4" w:rsidP="00A10D26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75C4">
        <w:rPr>
          <w:rStyle w:val="c2"/>
          <w:rFonts w:ascii="Times New Roman" w:hAnsi="Times New Roman" w:cs="Times New Roman"/>
          <w:sz w:val="28"/>
          <w:szCs w:val="28"/>
        </w:rPr>
        <w:t>Приём «чтение с остановками» учит умению выражать свои мысли. Если ребенок будет уметь выражать свои мысли, то общение с людьми принесёт ему удовлетворение и радость, он сможет отстоять правоту своих суждений</w:t>
      </w:r>
      <w:r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734C2F" w:rsidRDefault="00206D1E" w:rsidP="00A10D26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6D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</w:t>
      </w:r>
      <w:r w:rsidR="000B05C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06D1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</w:t>
      </w:r>
      <w:r w:rsidRPr="0020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-стадия рефлексии. </w:t>
      </w:r>
      <w:proofErr w:type="gramStart"/>
      <w:r w:rsidRPr="00206D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соотносят получаемую информацию с уже известной, используя знания, полученные на стадии осмысления.</w:t>
      </w:r>
      <w:proofErr w:type="gramEnd"/>
      <w:r w:rsidRPr="0020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Производят отбор информации, наиболее значимой для понимания сути изучаемой темы. Выражают новые идеи и информацию собственными словами, самостоятельно выстраивают причинно</w:t>
      </w:r>
      <w:r w:rsidR="000B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20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следственные</w:t>
      </w:r>
      <w:r w:rsidR="000B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связи. </w:t>
      </w:r>
    </w:p>
    <w:p w:rsidR="00734C2F" w:rsidRDefault="0009174E" w:rsidP="00A10D26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 На уроках литературы </w:t>
      </w:r>
      <w:r w:rsidRPr="0009174E">
        <w:rPr>
          <w:rFonts w:ascii="Times New Roman" w:eastAsia="MS Mincho" w:hAnsi="Times New Roman" w:cs="Times New Roman"/>
          <w:sz w:val="28"/>
          <w:szCs w:val="28"/>
          <w:lang w:eastAsia="ja-JP"/>
        </w:rPr>
        <w:t>на стадии рефлексии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ц</w:t>
      </w:r>
      <w:r w:rsidRPr="0009174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елесообразно использовать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эсс</w:t>
      </w:r>
      <w:r w:rsidR="008E6387">
        <w:rPr>
          <w:rFonts w:ascii="Times New Roman" w:eastAsia="MS Mincho" w:hAnsi="Times New Roman" w:cs="Times New Roman"/>
          <w:sz w:val="28"/>
          <w:szCs w:val="28"/>
          <w:lang w:eastAsia="ja-JP"/>
        </w:rPr>
        <w:t>е: 5-минутное , 10-минутное</w:t>
      </w:r>
      <w:r w:rsidRPr="0009174E">
        <w:rPr>
          <w:rFonts w:ascii="Times New Roman" w:eastAsia="MS Mincho" w:hAnsi="Times New Roman" w:cs="Times New Roman"/>
          <w:sz w:val="28"/>
          <w:szCs w:val="28"/>
          <w:lang w:eastAsia="ja-JP"/>
        </w:rPr>
        <w:t>, а также более продолж</w:t>
      </w:r>
      <w:r w:rsidR="0041297F">
        <w:rPr>
          <w:rFonts w:ascii="Times New Roman" w:eastAsia="MS Mincho" w:hAnsi="Times New Roman" w:cs="Times New Roman"/>
          <w:sz w:val="28"/>
          <w:szCs w:val="28"/>
          <w:lang w:eastAsia="ja-JP"/>
        </w:rPr>
        <w:t>ительные и трудоемкие сочинения, так как это помогает подготовить постепенно к  одному из этапов ОГЭ, ЕГЭ- сочинению.</w:t>
      </w:r>
    </w:p>
    <w:p w:rsidR="0009174E" w:rsidRPr="00CD7B19" w:rsidRDefault="009716C0" w:rsidP="00A10D26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5-минутное эссе-э</w:t>
      </w:r>
      <w:r w:rsidR="0009174E" w:rsidRPr="0009174E">
        <w:rPr>
          <w:rFonts w:ascii="Times New Roman" w:eastAsia="MS Mincho" w:hAnsi="Times New Roman" w:cs="Times New Roman"/>
          <w:sz w:val="28"/>
          <w:szCs w:val="28"/>
          <w:lang w:eastAsia="ja-JP"/>
        </w:rPr>
        <w:t>тот вид письменного задания обычно применяется в конц</w:t>
      </w:r>
      <w:r w:rsidR="0009174E">
        <w:rPr>
          <w:rFonts w:ascii="Times New Roman" w:eastAsia="MS Mincho" w:hAnsi="Times New Roman" w:cs="Times New Roman"/>
          <w:sz w:val="28"/>
          <w:szCs w:val="28"/>
          <w:lang w:eastAsia="ja-JP"/>
        </w:rPr>
        <w:t>е занятия</w:t>
      </w:r>
      <w:r w:rsidR="00CD595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для </w:t>
      </w:r>
      <w:proofErr w:type="gramStart"/>
      <w:r w:rsidR="00CD5951">
        <w:rPr>
          <w:rFonts w:ascii="Times New Roman" w:eastAsia="MS Mincho" w:hAnsi="Times New Roman" w:cs="Times New Roman"/>
          <w:sz w:val="28"/>
          <w:szCs w:val="28"/>
          <w:lang w:eastAsia="ja-JP"/>
        </w:rPr>
        <w:t>обучаемых</w:t>
      </w:r>
      <w:proofErr w:type="gramEnd"/>
      <w:r w:rsidR="00CD595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5-8классов</w:t>
      </w:r>
      <w:r w:rsidR="0009174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чтобы помочь </w:t>
      </w:r>
      <w:r w:rsidR="00CD595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им </w:t>
      </w:r>
      <w:r w:rsidR="0009174E" w:rsidRPr="0009174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подытожить свои знания по изученной теме. Для учителя – это возможность получить обратную связь. </w:t>
      </w:r>
      <w:r w:rsidR="00200291" w:rsidRPr="002002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5 минут учащиеся кратко формулируют свои выводы по теме и задают вопрос, на который не получили ответа.  Можно предложить  учащимся  условную схему: 1. Тема произведения 2. Моё отношение к теме и </w:t>
      </w:r>
      <w:r w:rsidR="00CD7B19" w:rsidRPr="002002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героям, </w:t>
      </w:r>
      <w:r w:rsidR="00200291" w:rsidRPr="002002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проблеме (понравилось – не понравилось, почему?) 3. Что нового я узнал, какие сделал для себя открытия? 4. Актуальность </w:t>
      </w:r>
      <w:r w:rsidR="00CD7B19" w:rsidRPr="002002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проблематики и </w:t>
      </w:r>
      <w:r w:rsidR="00200291" w:rsidRPr="00200291">
        <w:rPr>
          <w:rFonts w:ascii="Times New Roman" w:eastAsia="Calibri" w:hAnsi="Times New Roman" w:cs="Times New Roman"/>
          <w:sz w:val="28"/>
          <w:szCs w:val="28"/>
          <w:lang w:eastAsia="ru-RU"/>
        </w:rPr>
        <w:t>тематики</w:t>
      </w:r>
      <w:r w:rsidR="00CD7B1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00291" w:rsidRPr="002002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5. Бывает такое в жизни или нет? Почему?</w:t>
      </w:r>
      <w:r w:rsidR="00CD7B19">
        <w:rPr>
          <w:rFonts w:ascii="Times New Roman" w:hAnsi="Times New Roman" w:cs="Times New Roman"/>
          <w:sz w:val="28"/>
          <w:szCs w:val="28"/>
        </w:rPr>
        <w:t xml:space="preserve"> </w:t>
      </w:r>
      <w:r w:rsidR="007472A6">
        <w:rPr>
          <w:rFonts w:ascii="Times New Roman" w:eastAsia="Calibri" w:hAnsi="Times New Roman" w:cs="Times New Roman"/>
          <w:sz w:val="28"/>
          <w:szCs w:val="28"/>
          <w:lang w:eastAsia="ru-RU"/>
        </w:rPr>
        <w:t>Данная схема не является образцом</w:t>
      </w:r>
      <w:r w:rsidR="00200291" w:rsidRPr="00200291">
        <w:rPr>
          <w:rFonts w:ascii="Times New Roman" w:eastAsia="Calibri" w:hAnsi="Times New Roman" w:cs="Times New Roman"/>
          <w:sz w:val="28"/>
          <w:szCs w:val="28"/>
          <w:lang w:eastAsia="ru-RU"/>
        </w:rPr>
        <w:t>, учащиеся вправе создавать свой оригинальный текст без подсказки учителя.</w:t>
      </w:r>
    </w:p>
    <w:p w:rsidR="0009174E" w:rsidRDefault="00CD5951" w:rsidP="00A10D26">
      <w:pPr>
        <w:spacing w:after="0" w:line="240" w:lineRule="auto"/>
        <w:ind w:right="-185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Можно предложить в старших классах п</w:t>
      </w:r>
      <w:r w:rsidR="0009174E" w:rsidRPr="0009174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осле чтения (прослушивания) и общего обсуждения текста учащимся организовать свои мысли с помощью 10-минутного эссе (по методике свободного письма). Для этого учитель просит в течение 10 минут писать на предложенную тему. Главное правило свободного письма – не останавливаться, не перечитывать, не исправлять. При затруднении можно письменно прокомментировать возникшую проблему и постараться писать дальше. </w:t>
      </w:r>
      <w:r w:rsidR="007472A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Темы стараюсь выбирать  </w:t>
      </w:r>
      <w:r w:rsidR="00154431">
        <w:rPr>
          <w:rFonts w:ascii="Times New Roman" w:eastAsia="MS Mincho" w:hAnsi="Times New Roman" w:cs="Times New Roman"/>
          <w:sz w:val="28"/>
          <w:szCs w:val="28"/>
          <w:lang w:eastAsia="ja-JP"/>
        </w:rPr>
        <w:t>актуальные, например, «Герой нашего времени. Каков он?» (по роману М.Ю.Лермонтова «Герой нашего времени»),  «Лира А.С.Пушкина глаза</w:t>
      </w:r>
      <w:r w:rsidR="00CD7B19">
        <w:rPr>
          <w:rFonts w:ascii="Times New Roman" w:eastAsia="MS Mincho" w:hAnsi="Times New Roman" w:cs="Times New Roman"/>
          <w:sz w:val="28"/>
          <w:szCs w:val="28"/>
          <w:lang w:eastAsia="ja-JP"/>
        </w:rPr>
        <w:t>ми народа. Актуальна ли она?» (</w:t>
      </w:r>
      <w:r w:rsidR="0015443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 творчеству </w:t>
      </w:r>
      <w:proofErr w:type="spellStart"/>
      <w:r w:rsidR="00154431">
        <w:rPr>
          <w:rFonts w:ascii="Times New Roman" w:eastAsia="MS Mincho" w:hAnsi="Times New Roman" w:cs="Times New Roman"/>
          <w:sz w:val="28"/>
          <w:szCs w:val="28"/>
          <w:lang w:eastAsia="ja-JP"/>
        </w:rPr>
        <w:t>А.С.Пушкина</w:t>
      </w:r>
      <w:proofErr w:type="spellEnd"/>
      <w:r w:rsidR="00154431">
        <w:rPr>
          <w:rFonts w:ascii="Times New Roman" w:eastAsia="MS Mincho" w:hAnsi="Times New Roman" w:cs="Times New Roman"/>
          <w:sz w:val="28"/>
          <w:szCs w:val="28"/>
          <w:lang w:eastAsia="ja-JP"/>
        </w:rPr>
        <w:t>).</w:t>
      </w:r>
    </w:p>
    <w:p w:rsidR="004B5988" w:rsidRDefault="00A00C45" w:rsidP="00A10D26">
      <w:pPr>
        <w:spacing w:after="0" w:line="240" w:lineRule="auto"/>
        <w:ind w:right="-143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Данная технология развивает такие коммуникативные универсальные действия, как развитие речевой деятельности, организация и планирование учебного сотрудничества с учителем и сверстниками, умение работать в группе, парах, практическое освоение принципов общения и сотрудничества.</w:t>
      </w:r>
    </w:p>
    <w:p w:rsidR="00441968" w:rsidRDefault="00441968" w:rsidP="00A10D26">
      <w:pPr>
        <w:spacing w:after="0" w:line="240" w:lineRule="auto"/>
        <w:ind w:right="-143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Личностные универсальные учебные действия выражаются  у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обучаемых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уважении к личности и ее достоинствам, доброжелательности</w:t>
      </w:r>
      <w:r w:rsidR="001537D9">
        <w:rPr>
          <w:rFonts w:ascii="Times New Roman" w:eastAsia="MS Mincho" w:hAnsi="Times New Roman" w:cs="Times New Roman"/>
          <w:sz w:val="28"/>
          <w:szCs w:val="28"/>
          <w:lang w:eastAsia="ja-JP"/>
        </w:rPr>
        <w:t>, в потребности  самовыражения и самореализации.</w:t>
      </w:r>
    </w:p>
    <w:p w:rsidR="00A3010D" w:rsidRDefault="00A3010D" w:rsidP="00A10D26">
      <w:pPr>
        <w:spacing w:after="0" w:line="240" w:lineRule="auto"/>
        <w:ind w:right="-143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Регулятивные универсальные учебные действия формируют </w:t>
      </w:r>
      <w:r w:rsidR="00FE71A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 обучаемых самостоятельность в постановке новых целей и задач </w:t>
      </w:r>
      <w:r w:rsidR="00FE71A2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(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целеполагание</w:t>
      </w:r>
      <w:r w:rsidR="00FE71A2">
        <w:rPr>
          <w:rFonts w:ascii="Times New Roman" w:eastAsia="MS Mincho" w:hAnsi="Times New Roman" w:cs="Times New Roman"/>
          <w:sz w:val="28"/>
          <w:szCs w:val="28"/>
          <w:lang w:eastAsia="ja-JP"/>
        </w:rPr>
        <w:t>)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="00FE71A2">
        <w:rPr>
          <w:rFonts w:ascii="Times New Roman" w:eastAsia="MS Mincho" w:hAnsi="Times New Roman" w:cs="Times New Roman"/>
          <w:sz w:val="28"/>
          <w:szCs w:val="28"/>
          <w:lang w:eastAsia="ja-JP"/>
        </w:rPr>
        <w:t>адекватно оценивать свои возможности достижения целей, преодолевать трудности.</w:t>
      </w:r>
    </w:p>
    <w:p w:rsidR="001537D9" w:rsidRDefault="00A00C45" w:rsidP="00A10D26">
      <w:pPr>
        <w:spacing w:after="0" w:line="240" w:lineRule="auto"/>
        <w:ind w:right="-143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сфере развития познавательных универсальных учебных действий приоритетное внимание </w:t>
      </w:r>
      <w:r w:rsidR="001537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критическое развитие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уделяется  стратегии смыслового чтения и работе с информацией</w:t>
      </w:r>
      <w:r w:rsidR="00441968">
        <w:rPr>
          <w:rFonts w:ascii="Times New Roman" w:eastAsia="MS Mincho" w:hAnsi="Times New Roman" w:cs="Times New Roman"/>
          <w:sz w:val="28"/>
          <w:szCs w:val="28"/>
          <w:lang w:eastAsia="ja-JP"/>
        </w:rPr>
        <w:t>: систематизировать, сопоставлять, анализировать, обобщать информацию, выделять главную и избыточную, выполнять смысловое свертывание выделенных фактов, мыслей, представлять информацию в сжатой словесной форме</w:t>
      </w:r>
      <w:r w:rsidR="000861D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441968">
        <w:rPr>
          <w:rFonts w:ascii="Times New Roman" w:eastAsia="MS Mincho" w:hAnsi="Times New Roman" w:cs="Times New Roman"/>
          <w:sz w:val="28"/>
          <w:szCs w:val="28"/>
          <w:lang w:eastAsia="ja-JP"/>
        </w:rPr>
        <w:t>(план, тези</w:t>
      </w:r>
      <w:r w:rsidR="002E40A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с) и в наглядно-символической </w:t>
      </w:r>
      <w:proofErr w:type="gramStart"/>
      <w:r w:rsidR="002E40A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( </w:t>
      </w:r>
      <w:proofErr w:type="gramEnd"/>
      <w:r w:rsidR="00441968">
        <w:rPr>
          <w:rFonts w:ascii="Times New Roman" w:eastAsia="MS Mincho" w:hAnsi="Times New Roman" w:cs="Times New Roman"/>
          <w:sz w:val="28"/>
          <w:szCs w:val="28"/>
          <w:lang w:eastAsia="ja-JP"/>
        </w:rPr>
        <w:t>в виде таблиц, схем).</w:t>
      </w:r>
    </w:p>
    <w:p w:rsidR="006106A0" w:rsidRPr="006C7206" w:rsidRDefault="008337B5" w:rsidP="00A10D26">
      <w:pPr>
        <w:spacing w:after="0" w:line="240" w:lineRule="auto"/>
        <w:ind w:right="-143" w:firstLine="709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Технология «Критического мышления» серые будни озаряет яркими красками, маленькие «непризнанные гении»  стремятся к новому, к самовыражению, опровергают устоявшиеся мнения, удивляя взрослых своими неожиданными мнениями. </w:t>
      </w:r>
      <w:r w:rsidRPr="006C720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Учитель отмечает, что у ребенка развивается </w:t>
      </w:r>
      <w:r w:rsidRPr="006C720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критически мыслить</w:t>
      </w:r>
      <w:r w:rsidR="006C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принимать взвешенные решения,</w:t>
      </w:r>
      <w:r w:rsidRPr="006C7206">
        <w:rPr>
          <w:rFonts w:ascii="Times New Roman" w:hAnsi="Times New Roman" w:cs="Times New Roman"/>
          <w:sz w:val="28"/>
          <w:szCs w:val="28"/>
        </w:rPr>
        <w:t xml:space="preserve">создается  на уроке спокойная, доброжелательная  атмосфера,  </w:t>
      </w:r>
      <w:r w:rsidR="006C7206">
        <w:rPr>
          <w:rFonts w:ascii="Times New Roman" w:hAnsi="Times New Roman" w:cs="Times New Roman"/>
          <w:sz w:val="28"/>
          <w:szCs w:val="28"/>
        </w:rPr>
        <w:t>п</w:t>
      </w:r>
      <w:r w:rsidR="006C7206" w:rsidRPr="006C7206">
        <w:rPr>
          <w:rFonts w:ascii="Times New Roman" w:hAnsi="Times New Roman" w:cs="Times New Roman"/>
          <w:sz w:val="28"/>
          <w:szCs w:val="28"/>
        </w:rPr>
        <w:t xml:space="preserve">риобретается   собственный </w:t>
      </w:r>
      <w:r w:rsidRPr="006C7206">
        <w:rPr>
          <w:rFonts w:ascii="Times New Roman" w:hAnsi="Times New Roman" w:cs="Times New Roman"/>
          <w:sz w:val="28"/>
          <w:szCs w:val="28"/>
        </w:rPr>
        <w:t xml:space="preserve"> опыт</w:t>
      </w:r>
      <w:r w:rsidR="006C7206" w:rsidRPr="006C7206">
        <w:rPr>
          <w:rFonts w:ascii="Times New Roman" w:hAnsi="Times New Roman" w:cs="Times New Roman"/>
          <w:sz w:val="28"/>
          <w:szCs w:val="28"/>
        </w:rPr>
        <w:t xml:space="preserve"> творческой деятельности,  </w:t>
      </w:r>
      <w:r w:rsidR="006C7206">
        <w:rPr>
          <w:rFonts w:ascii="Times New Roman" w:hAnsi="Times New Roman" w:cs="Times New Roman"/>
          <w:sz w:val="28"/>
          <w:szCs w:val="28"/>
        </w:rPr>
        <w:t xml:space="preserve">что помогает им </w:t>
      </w:r>
      <w:r w:rsidRPr="006C7206">
        <w:rPr>
          <w:rFonts w:ascii="Times New Roman" w:hAnsi="Times New Roman" w:cs="Times New Roman"/>
          <w:sz w:val="28"/>
          <w:szCs w:val="28"/>
        </w:rPr>
        <w:t xml:space="preserve">найти себя в </w:t>
      </w:r>
      <w:r w:rsidR="006C7206">
        <w:rPr>
          <w:rFonts w:ascii="Times New Roman" w:hAnsi="Times New Roman" w:cs="Times New Roman"/>
          <w:sz w:val="28"/>
          <w:szCs w:val="28"/>
        </w:rPr>
        <w:t>будущем, стать самостоятельными. А ведь разве не такого результата  мы все хотим добиться на уроке?</w:t>
      </w:r>
    </w:p>
    <w:p w:rsidR="006106A0" w:rsidRDefault="006106A0" w:rsidP="00A10D26">
      <w:pPr>
        <w:pStyle w:val="c9"/>
        <w:ind w:left="709"/>
        <w:jc w:val="right"/>
        <w:rPr>
          <w:rStyle w:val="c4"/>
          <w:sz w:val="28"/>
          <w:szCs w:val="28"/>
        </w:rPr>
      </w:pPr>
    </w:p>
    <w:p w:rsidR="004F60C1" w:rsidRPr="006C7206" w:rsidRDefault="004F60C1" w:rsidP="004F60C1">
      <w:pPr>
        <w:pStyle w:val="c9"/>
        <w:ind w:left="709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Автор благодарит  руководителя лаборатории регионального центра ФГОС ГБОУ ДПО ЧИППКРО Маркину Е.И. за редактирование статьи.</w:t>
      </w:r>
    </w:p>
    <w:p w:rsidR="006106A0" w:rsidRPr="00005657" w:rsidRDefault="006106A0" w:rsidP="00A10D26">
      <w:pPr>
        <w:pStyle w:val="c9"/>
        <w:rPr>
          <w:rStyle w:val="c4"/>
          <w:sz w:val="28"/>
          <w:szCs w:val="28"/>
        </w:rPr>
      </w:pPr>
    </w:p>
    <w:p w:rsidR="00577DAA" w:rsidRPr="003D5822" w:rsidRDefault="00577DAA" w:rsidP="00A10D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77DAA" w:rsidRPr="003D5822" w:rsidSect="002A061E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B43" w:rsidRDefault="00850B43" w:rsidP="00234869">
      <w:pPr>
        <w:spacing w:after="0" w:line="240" w:lineRule="auto"/>
      </w:pPr>
      <w:r>
        <w:separator/>
      </w:r>
    </w:p>
  </w:endnote>
  <w:endnote w:type="continuationSeparator" w:id="0">
    <w:p w:rsidR="00850B43" w:rsidRDefault="00850B43" w:rsidP="0023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B43" w:rsidRDefault="00850B43" w:rsidP="00234869">
      <w:pPr>
        <w:spacing w:after="0" w:line="240" w:lineRule="auto"/>
      </w:pPr>
      <w:r>
        <w:separator/>
      </w:r>
    </w:p>
  </w:footnote>
  <w:footnote w:type="continuationSeparator" w:id="0">
    <w:p w:rsidR="00850B43" w:rsidRDefault="00850B43" w:rsidP="00234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2668"/>
    <w:multiLevelType w:val="hybridMultilevel"/>
    <w:tmpl w:val="7E8A1B9C"/>
    <w:lvl w:ilvl="0" w:tplc="6F86D7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1687E"/>
    <w:multiLevelType w:val="hybridMultilevel"/>
    <w:tmpl w:val="C9C2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D2D61"/>
    <w:multiLevelType w:val="hybridMultilevel"/>
    <w:tmpl w:val="88163ED0"/>
    <w:lvl w:ilvl="0" w:tplc="35C640B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7E185C"/>
    <w:multiLevelType w:val="hybridMultilevel"/>
    <w:tmpl w:val="BE4C0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E553D"/>
    <w:multiLevelType w:val="hybridMultilevel"/>
    <w:tmpl w:val="A6E66372"/>
    <w:lvl w:ilvl="0" w:tplc="7430B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D41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EA2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F4E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747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7C2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A43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940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B0B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822"/>
    <w:rsid w:val="00005657"/>
    <w:rsid w:val="000100A4"/>
    <w:rsid w:val="000861D6"/>
    <w:rsid w:val="0009174E"/>
    <w:rsid w:val="000B05CB"/>
    <w:rsid w:val="00113435"/>
    <w:rsid w:val="001537D9"/>
    <w:rsid w:val="00154431"/>
    <w:rsid w:val="001D5B9B"/>
    <w:rsid w:val="00200291"/>
    <w:rsid w:val="00206D1E"/>
    <w:rsid w:val="00212996"/>
    <w:rsid w:val="00234869"/>
    <w:rsid w:val="002745F0"/>
    <w:rsid w:val="002A061E"/>
    <w:rsid w:val="002A1EE8"/>
    <w:rsid w:val="002C75C4"/>
    <w:rsid w:val="002D5E2F"/>
    <w:rsid w:val="002E1290"/>
    <w:rsid w:val="002E40A6"/>
    <w:rsid w:val="003232C3"/>
    <w:rsid w:val="00342D61"/>
    <w:rsid w:val="003D5822"/>
    <w:rsid w:val="0041297F"/>
    <w:rsid w:val="004215D4"/>
    <w:rsid w:val="00441968"/>
    <w:rsid w:val="00466E6A"/>
    <w:rsid w:val="004B2D12"/>
    <w:rsid w:val="004B5988"/>
    <w:rsid w:val="004F60C1"/>
    <w:rsid w:val="00577DAA"/>
    <w:rsid w:val="005B33D0"/>
    <w:rsid w:val="006106A0"/>
    <w:rsid w:val="00682C79"/>
    <w:rsid w:val="006C7206"/>
    <w:rsid w:val="00734C2F"/>
    <w:rsid w:val="007472A6"/>
    <w:rsid w:val="00747FA7"/>
    <w:rsid w:val="0076735F"/>
    <w:rsid w:val="00795AA8"/>
    <w:rsid w:val="007C3775"/>
    <w:rsid w:val="008337B5"/>
    <w:rsid w:val="00837DC4"/>
    <w:rsid w:val="00850B43"/>
    <w:rsid w:val="008703AD"/>
    <w:rsid w:val="008E6387"/>
    <w:rsid w:val="008F20C0"/>
    <w:rsid w:val="00925AA1"/>
    <w:rsid w:val="00942F26"/>
    <w:rsid w:val="009716C0"/>
    <w:rsid w:val="00A00C45"/>
    <w:rsid w:val="00A10D26"/>
    <w:rsid w:val="00A3010D"/>
    <w:rsid w:val="00A30553"/>
    <w:rsid w:val="00A50C60"/>
    <w:rsid w:val="00AB510C"/>
    <w:rsid w:val="00B11BE3"/>
    <w:rsid w:val="00BE45CD"/>
    <w:rsid w:val="00C50843"/>
    <w:rsid w:val="00C84FB3"/>
    <w:rsid w:val="00CB1C67"/>
    <w:rsid w:val="00CD5951"/>
    <w:rsid w:val="00CD7B19"/>
    <w:rsid w:val="00D75A27"/>
    <w:rsid w:val="00DD707B"/>
    <w:rsid w:val="00E560BF"/>
    <w:rsid w:val="00E751D8"/>
    <w:rsid w:val="00E91EC2"/>
    <w:rsid w:val="00EB75B1"/>
    <w:rsid w:val="00EF40C7"/>
    <w:rsid w:val="00F15DB6"/>
    <w:rsid w:val="00F344F2"/>
    <w:rsid w:val="00FE3AFE"/>
    <w:rsid w:val="00FE7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D4"/>
  </w:style>
  <w:style w:type="paragraph" w:styleId="1">
    <w:name w:val="heading 1"/>
    <w:basedOn w:val="a"/>
    <w:next w:val="a"/>
    <w:link w:val="10"/>
    <w:uiPriority w:val="9"/>
    <w:qFormat/>
    <w:rsid w:val="00577D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D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5822"/>
  </w:style>
  <w:style w:type="paragraph" w:customStyle="1" w:styleId="c9">
    <w:name w:val="c9"/>
    <w:basedOn w:val="a"/>
    <w:rsid w:val="003D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D5822"/>
    <w:rPr>
      <w:color w:val="0000FF" w:themeColor="hyperlink"/>
      <w:u w:val="single"/>
    </w:rPr>
  </w:style>
  <w:style w:type="paragraph" w:customStyle="1" w:styleId="c7">
    <w:name w:val="c7"/>
    <w:basedOn w:val="a"/>
    <w:rsid w:val="003D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5822"/>
  </w:style>
  <w:style w:type="paragraph" w:styleId="a4">
    <w:name w:val="No Spacing"/>
    <w:uiPriority w:val="1"/>
    <w:qFormat/>
    <w:rsid w:val="0076735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673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7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4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D61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EF40C7"/>
  </w:style>
  <w:style w:type="paragraph" w:styleId="a8">
    <w:name w:val="header"/>
    <w:basedOn w:val="a"/>
    <w:link w:val="a9"/>
    <w:uiPriority w:val="99"/>
    <w:unhideWhenUsed/>
    <w:rsid w:val="0023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4869"/>
  </w:style>
  <w:style w:type="paragraph" w:styleId="aa">
    <w:name w:val="footer"/>
    <w:basedOn w:val="a"/>
    <w:link w:val="ab"/>
    <w:uiPriority w:val="99"/>
    <w:unhideWhenUsed/>
    <w:rsid w:val="0023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4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7D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D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5822"/>
  </w:style>
  <w:style w:type="paragraph" w:customStyle="1" w:styleId="c9">
    <w:name w:val="c9"/>
    <w:basedOn w:val="a"/>
    <w:rsid w:val="003D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D5822"/>
    <w:rPr>
      <w:color w:val="0000FF" w:themeColor="hyperlink"/>
      <w:u w:val="single"/>
    </w:rPr>
  </w:style>
  <w:style w:type="paragraph" w:customStyle="1" w:styleId="c7">
    <w:name w:val="c7"/>
    <w:basedOn w:val="a"/>
    <w:rsid w:val="003D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5822"/>
  </w:style>
  <w:style w:type="paragraph" w:styleId="a4">
    <w:name w:val="No Spacing"/>
    <w:uiPriority w:val="1"/>
    <w:qFormat/>
    <w:rsid w:val="0076735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673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7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4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D61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EF4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0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10875D-6D03-4E17-BC5E-44C9F475E9B6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E6D450B3-1F87-46D8-9A98-89405DD42F5A}">
      <dgm:prSet custT="1"/>
      <dgm:spPr/>
      <dgm:t>
        <a:bodyPr/>
        <a:lstStyle/>
        <a:p>
          <a:pPr marR="0" algn="ctr" rtl="0"/>
          <a:r>
            <a:rPr lang="ru-RU" sz="1200" smtClean="0">
              <a:latin typeface="Times New Roman" panose="02020603050405020304" pitchFamily="18" charset="0"/>
              <a:cs typeface="Times New Roman" panose="02020603050405020304" pitchFamily="18" charset="0"/>
            </a:rPr>
            <a:t>Устное  народное творчество</a:t>
          </a:r>
        </a:p>
      </dgm:t>
    </dgm:pt>
    <dgm:pt modelId="{0C5C26FA-F595-4686-B195-CD5B1F47F176}" type="parTrans" cxnId="{0CE9C3CB-5D24-474B-B76F-8BDEE845C103}">
      <dgm:prSet/>
      <dgm:spPr/>
      <dgm:t>
        <a:bodyPr/>
        <a:lstStyle/>
        <a:p>
          <a:endParaRPr lang="ru-RU"/>
        </a:p>
      </dgm:t>
    </dgm:pt>
    <dgm:pt modelId="{5FEE60EB-03CB-4C23-A57B-95F62A9EDF61}" type="sibTrans" cxnId="{0CE9C3CB-5D24-474B-B76F-8BDEE845C103}">
      <dgm:prSet/>
      <dgm:spPr/>
      <dgm:t>
        <a:bodyPr/>
        <a:lstStyle/>
        <a:p>
          <a:endParaRPr lang="ru-RU"/>
        </a:p>
      </dgm:t>
    </dgm:pt>
    <dgm:pt modelId="{D6AC0882-FDDF-44CF-9898-C112BF1E6688}">
      <dgm:prSet custT="1"/>
      <dgm:spPr/>
      <dgm:t>
        <a:bodyPr/>
        <a:lstStyle/>
        <a:p>
          <a:pPr marR="0" algn="ctr" rtl="0"/>
          <a:r>
            <a:rPr lang="ru-RU" sz="800" b="1" smtClean="0">
              <a:latin typeface="Times New Roman" panose="02020603050405020304" pitchFamily="18" charset="0"/>
              <a:cs typeface="Times New Roman" panose="02020603050405020304" pitchFamily="18" charset="0"/>
            </a:rPr>
            <a:t>пословицы</a:t>
          </a:r>
          <a:r>
            <a:rPr lang="ru-RU" sz="800" smtClean="0">
              <a:latin typeface="Times New Roman" panose="02020603050405020304" pitchFamily="18" charset="0"/>
              <a:cs typeface="Times New Roman" panose="02020603050405020304" pitchFamily="18" charset="0"/>
            </a:rPr>
            <a:t>, поговорки</a:t>
          </a:r>
        </a:p>
      </dgm:t>
    </dgm:pt>
    <dgm:pt modelId="{BCA4D666-8D43-45C4-8100-3519F66ECD38}" type="parTrans" cxnId="{CADC5DD4-9770-4198-A85A-CBCFFF10371C}">
      <dgm:prSet/>
      <dgm:spPr/>
      <dgm:t>
        <a:bodyPr/>
        <a:lstStyle/>
        <a:p>
          <a:endParaRPr lang="ru-RU"/>
        </a:p>
      </dgm:t>
    </dgm:pt>
    <dgm:pt modelId="{CEE0CC63-FEAB-4B3F-9A91-0ADE9EA7D890}" type="sibTrans" cxnId="{CADC5DD4-9770-4198-A85A-CBCFFF10371C}">
      <dgm:prSet/>
      <dgm:spPr/>
      <dgm:t>
        <a:bodyPr/>
        <a:lstStyle/>
        <a:p>
          <a:endParaRPr lang="ru-RU"/>
        </a:p>
      </dgm:t>
    </dgm:pt>
    <dgm:pt modelId="{B9270C01-BD8E-4CF8-843E-029F8BA64505}">
      <dgm:prSet custT="1"/>
      <dgm:spPr/>
      <dgm:t>
        <a:bodyPr/>
        <a:lstStyle/>
        <a:p>
          <a:pPr marR="0" algn="ctr" rtl="0"/>
          <a:r>
            <a:rPr lang="ru-RU" sz="800" smtClean="0">
              <a:latin typeface="Times New Roman" panose="02020603050405020304" pitchFamily="18" charset="0"/>
              <a:cs typeface="Times New Roman" panose="02020603050405020304" pitchFamily="18" charset="0"/>
            </a:rPr>
            <a:t>скороговорки</a:t>
          </a:r>
        </a:p>
      </dgm:t>
    </dgm:pt>
    <dgm:pt modelId="{7600D7C2-BB19-4D57-9CC0-3BB4833549CB}" type="parTrans" cxnId="{CCD31F61-166E-493D-B027-C738C0DAB3C3}">
      <dgm:prSet/>
      <dgm:spPr/>
      <dgm:t>
        <a:bodyPr/>
        <a:lstStyle/>
        <a:p>
          <a:endParaRPr lang="ru-RU"/>
        </a:p>
      </dgm:t>
    </dgm:pt>
    <dgm:pt modelId="{7ABA3FCD-FDD9-42ED-9F24-97D9D9818665}" type="sibTrans" cxnId="{CCD31F61-166E-493D-B027-C738C0DAB3C3}">
      <dgm:prSet/>
      <dgm:spPr/>
      <dgm:t>
        <a:bodyPr/>
        <a:lstStyle/>
        <a:p>
          <a:endParaRPr lang="ru-RU"/>
        </a:p>
      </dgm:t>
    </dgm:pt>
    <dgm:pt modelId="{F008926C-C62E-4BCB-B947-998EFD0FB3A7}">
      <dgm:prSet custT="1"/>
      <dgm:spPr/>
      <dgm:t>
        <a:bodyPr/>
        <a:lstStyle/>
        <a:p>
          <a:pPr marR="0" algn="ctr" rtl="0"/>
          <a:r>
            <a:rPr lang="ru-RU" sz="800" smtClean="0">
              <a:latin typeface="Times New Roman" panose="02020603050405020304" pitchFamily="18" charset="0"/>
              <a:cs typeface="Times New Roman" panose="02020603050405020304" pitchFamily="18" charset="0"/>
            </a:rPr>
            <a:t>загадки</a:t>
          </a:r>
        </a:p>
      </dgm:t>
    </dgm:pt>
    <dgm:pt modelId="{68E753A6-0685-41F4-98E4-4497CFAF5E3E}" type="parTrans" cxnId="{D3D31406-9D96-4D73-8254-097148FAE93B}">
      <dgm:prSet/>
      <dgm:spPr/>
      <dgm:t>
        <a:bodyPr/>
        <a:lstStyle/>
        <a:p>
          <a:endParaRPr lang="ru-RU"/>
        </a:p>
      </dgm:t>
    </dgm:pt>
    <dgm:pt modelId="{D1A9714E-051E-4445-96E7-87AE9827DADB}" type="sibTrans" cxnId="{D3D31406-9D96-4D73-8254-097148FAE93B}">
      <dgm:prSet/>
      <dgm:spPr/>
      <dgm:t>
        <a:bodyPr/>
        <a:lstStyle/>
        <a:p>
          <a:endParaRPr lang="ru-RU"/>
        </a:p>
      </dgm:t>
    </dgm:pt>
    <dgm:pt modelId="{0B72FFA1-691C-4C60-B00E-5F4EFA302273}">
      <dgm:prSet custT="1"/>
      <dgm:spPr/>
      <dgm:t>
        <a:bodyPr/>
        <a:lstStyle/>
        <a:p>
          <a:pPr marR="0" algn="ctr" rtl="0"/>
          <a:endParaRPr lang="en-US" sz="500" b="1" i="0" u="none" strike="noStrike" baseline="0" smtClean="0">
            <a:latin typeface="Times New Roman"/>
          </a:endParaRPr>
        </a:p>
        <a:p>
          <a:pPr marR="0" algn="ctr" rtl="0"/>
          <a:r>
            <a:rPr lang="ru-RU" sz="800" smtClean="0">
              <a:latin typeface="Times New Roman" panose="02020603050405020304" pitchFamily="18" charset="0"/>
              <a:cs typeface="Times New Roman" panose="02020603050405020304" pitchFamily="18" charset="0"/>
            </a:rPr>
            <a:t>песни</a:t>
          </a:r>
        </a:p>
      </dgm:t>
    </dgm:pt>
    <dgm:pt modelId="{187B6A39-9571-44E3-9FE8-98ACF689738D}" type="sibTrans" cxnId="{44B14C7E-72F9-426A-AF6E-DEC5B3D19692}">
      <dgm:prSet/>
      <dgm:spPr/>
      <dgm:t>
        <a:bodyPr/>
        <a:lstStyle/>
        <a:p>
          <a:endParaRPr lang="ru-RU"/>
        </a:p>
      </dgm:t>
    </dgm:pt>
    <dgm:pt modelId="{C8D5D3A4-D4FF-4CBC-9128-00700C84DE64}" type="parTrans" cxnId="{44B14C7E-72F9-426A-AF6E-DEC5B3D19692}">
      <dgm:prSet/>
      <dgm:spPr/>
      <dgm:t>
        <a:bodyPr/>
        <a:lstStyle/>
        <a:p>
          <a:endParaRPr lang="ru-RU"/>
        </a:p>
      </dgm:t>
    </dgm:pt>
    <dgm:pt modelId="{97F3206D-4B5F-4C97-BB2E-5E493953D304}">
      <dgm:prSet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частушки</a:t>
          </a:r>
        </a:p>
      </dgm:t>
    </dgm:pt>
    <dgm:pt modelId="{DA171811-D96D-4A69-9CCE-E9AA63001D24}" type="parTrans" cxnId="{B2E6DD38-C999-4D11-941B-608A2B0CBE8F}">
      <dgm:prSet/>
      <dgm:spPr/>
      <dgm:t>
        <a:bodyPr/>
        <a:lstStyle/>
        <a:p>
          <a:endParaRPr lang="ru-RU"/>
        </a:p>
      </dgm:t>
    </dgm:pt>
    <dgm:pt modelId="{A0D1D35E-B5C8-44AF-80EB-CEA2D8C59BAE}" type="sibTrans" cxnId="{B2E6DD38-C999-4D11-941B-608A2B0CBE8F}">
      <dgm:prSet/>
      <dgm:spPr/>
      <dgm:t>
        <a:bodyPr/>
        <a:lstStyle/>
        <a:p>
          <a:endParaRPr lang="ru-RU"/>
        </a:p>
      </dgm:t>
    </dgm:pt>
    <dgm:pt modelId="{2EB750C0-8689-49B8-9EA2-7FD106606193}">
      <dgm:prSet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потешки</a:t>
          </a:r>
        </a:p>
      </dgm:t>
    </dgm:pt>
    <dgm:pt modelId="{25E80084-2B55-4090-AAB7-CB1CDE84CCDB}" type="parTrans" cxnId="{902CEDDF-AAEA-4382-8362-4398704208DC}">
      <dgm:prSet/>
      <dgm:spPr/>
      <dgm:t>
        <a:bodyPr/>
        <a:lstStyle/>
        <a:p>
          <a:endParaRPr lang="ru-RU"/>
        </a:p>
      </dgm:t>
    </dgm:pt>
    <dgm:pt modelId="{E1E0B917-0DC7-4D4E-9FFC-ACFE0A586FCA}" type="sibTrans" cxnId="{902CEDDF-AAEA-4382-8362-4398704208DC}">
      <dgm:prSet/>
      <dgm:spPr/>
      <dgm:t>
        <a:bodyPr/>
        <a:lstStyle/>
        <a:p>
          <a:endParaRPr lang="ru-RU"/>
        </a:p>
      </dgm:t>
    </dgm:pt>
    <dgm:pt modelId="{40473C6D-4EB9-49E0-AA1D-B7C8B88807D8}" type="pres">
      <dgm:prSet presAssocID="{6210875D-6D03-4E17-BC5E-44C9F475E9B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A61562E-E6A0-4FAB-8CD2-576F4902B7A4}" type="pres">
      <dgm:prSet presAssocID="{E6D450B3-1F87-46D8-9A98-89405DD42F5A}" presName="hierRoot1" presStyleCnt="0">
        <dgm:presLayoutVars>
          <dgm:hierBranch/>
        </dgm:presLayoutVars>
      </dgm:prSet>
      <dgm:spPr/>
    </dgm:pt>
    <dgm:pt modelId="{655A0AAF-2178-43CC-8828-F4519E72AD85}" type="pres">
      <dgm:prSet presAssocID="{E6D450B3-1F87-46D8-9A98-89405DD42F5A}" presName="rootComposite1" presStyleCnt="0"/>
      <dgm:spPr/>
    </dgm:pt>
    <dgm:pt modelId="{AD70481B-D3E1-4F89-A02A-849A001EAFE7}" type="pres">
      <dgm:prSet presAssocID="{E6D450B3-1F87-46D8-9A98-89405DD42F5A}" presName="rootText1" presStyleLbl="node0" presStyleIdx="0" presStyleCnt="1" custScaleX="4615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FE39FFD-239C-498C-A9B5-ABB383F15074}" type="pres">
      <dgm:prSet presAssocID="{E6D450B3-1F87-46D8-9A98-89405DD42F5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877B8A43-749E-45D9-9D26-CF7A486EAA68}" type="pres">
      <dgm:prSet presAssocID="{E6D450B3-1F87-46D8-9A98-89405DD42F5A}" presName="hierChild2" presStyleCnt="0"/>
      <dgm:spPr/>
    </dgm:pt>
    <dgm:pt modelId="{EAE1C795-9B67-4965-8B03-2FA85CE69076}" type="pres">
      <dgm:prSet presAssocID="{BCA4D666-8D43-45C4-8100-3519F66ECD38}" presName="Name35" presStyleLbl="parChTrans1D2" presStyleIdx="0" presStyleCnt="6"/>
      <dgm:spPr/>
      <dgm:t>
        <a:bodyPr/>
        <a:lstStyle/>
        <a:p>
          <a:endParaRPr lang="ru-RU"/>
        </a:p>
      </dgm:t>
    </dgm:pt>
    <dgm:pt modelId="{6102214F-E015-4856-90A6-EAC2AEBDA4F5}" type="pres">
      <dgm:prSet presAssocID="{D6AC0882-FDDF-44CF-9898-C112BF1E6688}" presName="hierRoot2" presStyleCnt="0">
        <dgm:presLayoutVars>
          <dgm:hierBranch/>
        </dgm:presLayoutVars>
      </dgm:prSet>
      <dgm:spPr/>
    </dgm:pt>
    <dgm:pt modelId="{4CCF1C4D-AD3E-4325-A77E-EC277947047B}" type="pres">
      <dgm:prSet presAssocID="{D6AC0882-FDDF-44CF-9898-C112BF1E6688}" presName="rootComposite" presStyleCnt="0"/>
      <dgm:spPr/>
    </dgm:pt>
    <dgm:pt modelId="{97BE251B-5655-4F04-BCDE-21F162FD946E}" type="pres">
      <dgm:prSet presAssocID="{D6AC0882-FDDF-44CF-9898-C112BF1E6688}" presName="rootText" presStyleLbl="node2" presStyleIdx="0" presStyleCnt="6" custScaleX="207400" custScaleY="127672" custLinFactNeighborX="17913" custLinFactNeighborY="632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761CEA6-FD75-4352-88C2-426B7AD162CE}" type="pres">
      <dgm:prSet presAssocID="{D6AC0882-FDDF-44CF-9898-C112BF1E6688}" presName="rootConnector" presStyleLbl="node2" presStyleIdx="0" presStyleCnt="6"/>
      <dgm:spPr/>
      <dgm:t>
        <a:bodyPr/>
        <a:lstStyle/>
        <a:p>
          <a:endParaRPr lang="ru-RU"/>
        </a:p>
      </dgm:t>
    </dgm:pt>
    <dgm:pt modelId="{0029627D-3E99-49E5-8BAF-0622935BE748}" type="pres">
      <dgm:prSet presAssocID="{D6AC0882-FDDF-44CF-9898-C112BF1E6688}" presName="hierChild4" presStyleCnt="0"/>
      <dgm:spPr/>
    </dgm:pt>
    <dgm:pt modelId="{723FCF3D-DA6D-4F44-A745-7033DA589913}" type="pres">
      <dgm:prSet presAssocID="{D6AC0882-FDDF-44CF-9898-C112BF1E6688}" presName="hierChild5" presStyleCnt="0"/>
      <dgm:spPr/>
    </dgm:pt>
    <dgm:pt modelId="{8B0C3823-961C-4200-881A-DB9A2B153214}" type="pres">
      <dgm:prSet presAssocID="{7600D7C2-BB19-4D57-9CC0-3BB4833549CB}" presName="Name35" presStyleLbl="parChTrans1D2" presStyleIdx="1" presStyleCnt="6"/>
      <dgm:spPr/>
      <dgm:t>
        <a:bodyPr/>
        <a:lstStyle/>
        <a:p>
          <a:endParaRPr lang="ru-RU"/>
        </a:p>
      </dgm:t>
    </dgm:pt>
    <dgm:pt modelId="{1D7BB28E-CC07-4754-A94A-09BCCEBD8136}" type="pres">
      <dgm:prSet presAssocID="{B9270C01-BD8E-4CF8-843E-029F8BA64505}" presName="hierRoot2" presStyleCnt="0">
        <dgm:presLayoutVars>
          <dgm:hierBranch/>
        </dgm:presLayoutVars>
      </dgm:prSet>
      <dgm:spPr/>
    </dgm:pt>
    <dgm:pt modelId="{EEC915F7-153F-46DB-8677-AFAB115FC794}" type="pres">
      <dgm:prSet presAssocID="{B9270C01-BD8E-4CF8-843E-029F8BA64505}" presName="rootComposite" presStyleCnt="0"/>
      <dgm:spPr/>
    </dgm:pt>
    <dgm:pt modelId="{E78991A9-F977-493F-93A2-CF8F0753D1B4}" type="pres">
      <dgm:prSet presAssocID="{B9270C01-BD8E-4CF8-843E-029F8BA64505}" presName="rootText" presStyleLbl="node2" presStyleIdx="1" presStyleCnt="6" custScaleX="193035" custScaleY="121523" custLinFactNeighborX="7510" custLinFactNeighborY="6510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28EFE09-5254-4F54-81E4-7B747A418F10}" type="pres">
      <dgm:prSet presAssocID="{B9270C01-BD8E-4CF8-843E-029F8BA64505}" presName="rootConnector" presStyleLbl="node2" presStyleIdx="1" presStyleCnt="6"/>
      <dgm:spPr/>
      <dgm:t>
        <a:bodyPr/>
        <a:lstStyle/>
        <a:p>
          <a:endParaRPr lang="ru-RU"/>
        </a:p>
      </dgm:t>
    </dgm:pt>
    <dgm:pt modelId="{87D0D055-6136-4E68-BB18-C5F45D90F1D7}" type="pres">
      <dgm:prSet presAssocID="{B9270C01-BD8E-4CF8-843E-029F8BA64505}" presName="hierChild4" presStyleCnt="0"/>
      <dgm:spPr/>
    </dgm:pt>
    <dgm:pt modelId="{12001380-4965-4977-84AB-8F1E4E1E6009}" type="pres">
      <dgm:prSet presAssocID="{B9270C01-BD8E-4CF8-843E-029F8BA64505}" presName="hierChild5" presStyleCnt="0"/>
      <dgm:spPr/>
    </dgm:pt>
    <dgm:pt modelId="{AFEA86B0-EED6-49C9-8364-ED2B1C5EAC72}" type="pres">
      <dgm:prSet presAssocID="{68E753A6-0685-41F4-98E4-4497CFAF5E3E}" presName="Name35" presStyleLbl="parChTrans1D2" presStyleIdx="2" presStyleCnt="6"/>
      <dgm:spPr/>
      <dgm:t>
        <a:bodyPr/>
        <a:lstStyle/>
        <a:p>
          <a:endParaRPr lang="ru-RU"/>
        </a:p>
      </dgm:t>
    </dgm:pt>
    <dgm:pt modelId="{133182F8-2CB6-4BE0-A23B-9647B7038BC1}" type="pres">
      <dgm:prSet presAssocID="{F008926C-C62E-4BCB-B947-998EFD0FB3A7}" presName="hierRoot2" presStyleCnt="0">
        <dgm:presLayoutVars>
          <dgm:hierBranch/>
        </dgm:presLayoutVars>
      </dgm:prSet>
      <dgm:spPr/>
    </dgm:pt>
    <dgm:pt modelId="{274DFECB-9D9D-47E8-A32A-336C3F6F8694}" type="pres">
      <dgm:prSet presAssocID="{F008926C-C62E-4BCB-B947-998EFD0FB3A7}" presName="rootComposite" presStyleCnt="0"/>
      <dgm:spPr/>
    </dgm:pt>
    <dgm:pt modelId="{AB47E462-7DD5-4A7C-B1A7-EE4B5183FA0C}" type="pres">
      <dgm:prSet presAssocID="{F008926C-C62E-4BCB-B947-998EFD0FB3A7}" presName="rootText" presStyleLbl="node2" presStyleIdx="2" presStyleCnt="6" custScaleY="118157" custLinFactNeighborX="9374" custLinFactNeighborY="628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85B9E53-5FC5-4D1F-8EE2-165AE4F8723D}" type="pres">
      <dgm:prSet presAssocID="{F008926C-C62E-4BCB-B947-998EFD0FB3A7}" presName="rootConnector" presStyleLbl="node2" presStyleIdx="2" presStyleCnt="6"/>
      <dgm:spPr/>
      <dgm:t>
        <a:bodyPr/>
        <a:lstStyle/>
        <a:p>
          <a:endParaRPr lang="ru-RU"/>
        </a:p>
      </dgm:t>
    </dgm:pt>
    <dgm:pt modelId="{3F02929C-FAF7-4497-B933-C28841285228}" type="pres">
      <dgm:prSet presAssocID="{F008926C-C62E-4BCB-B947-998EFD0FB3A7}" presName="hierChild4" presStyleCnt="0"/>
      <dgm:spPr/>
    </dgm:pt>
    <dgm:pt modelId="{EC39A419-D00A-4B09-9CDE-281D579FA97D}" type="pres">
      <dgm:prSet presAssocID="{F008926C-C62E-4BCB-B947-998EFD0FB3A7}" presName="hierChild5" presStyleCnt="0"/>
      <dgm:spPr/>
    </dgm:pt>
    <dgm:pt modelId="{E88FAC69-5818-4A83-BB78-D1EC6E0421CA}" type="pres">
      <dgm:prSet presAssocID="{DA171811-D96D-4A69-9CCE-E9AA63001D24}" presName="Name35" presStyleLbl="parChTrans1D2" presStyleIdx="3" presStyleCnt="6"/>
      <dgm:spPr/>
      <dgm:t>
        <a:bodyPr/>
        <a:lstStyle/>
        <a:p>
          <a:endParaRPr lang="ru-RU"/>
        </a:p>
      </dgm:t>
    </dgm:pt>
    <dgm:pt modelId="{1EC068BF-B7FD-42E3-806B-8E67C7AA8060}" type="pres">
      <dgm:prSet presAssocID="{97F3206D-4B5F-4C97-BB2E-5E493953D304}" presName="hierRoot2" presStyleCnt="0">
        <dgm:presLayoutVars>
          <dgm:hierBranch val="init"/>
        </dgm:presLayoutVars>
      </dgm:prSet>
      <dgm:spPr/>
    </dgm:pt>
    <dgm:pt modelId="{7C678CE1-A866-4A50-89FF-CC882619A36D}" type="pres">
      <dgm:prSet presAssocID="{97F3206D-4B5F-4C97-BB2E-5E493953D304}" presName="rootComposite" presStyleCnt="0"/>
      <dgm:spPr/>
    </dgm:pt>
    <dgm:pt modelId="{EBBA03D6-0A58-4FA1-91B9-DACD975D1200}" type="pres">
      <dgm:prSet presAssocID="{97F3206D-4B5F-4C97-BB2E-5E493953D304}" presName="rootText" presStyleLbl="node2" presStyleIdx="3" presStyleCnt="6" custScaleX="153698" custScaleY="127947" custLinFactNeighborX="7979" custLinFactNeighborY="639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EDA390-7054-4C2B-B1EC-F4BEEFC2A5D9}" type="pres">
      <dgm:prSet presAssocID="{97F3206D-4B5F-4C97-BB2E-5E493953D304}" presName="rootConnector" presStyleLbl="node2" presStyleIdx="3" presStyleCnt="6"/>
      <dgm:spPr/>
      <dgm:t>
        <a:bodyPr/>
        <a:lstStyle/>
        <a:p>
          <a:endParaRPr lang="ru-RU"/>
        </a:p>
      </dgm:t>
    </dgm:pt>
    <dgm:pt modelId="{BCB365B1-12B1-4DBD-93BD-4FFD9A66C72F}" type="pres">
      <dgm:prSet presAssocID="{97F3206D-4B5F-4C97-BB2E-5E493953D304}" presName="hierChild4" presStyleCnt="0"/>
      <dgm:spPr/>
    </dgm:pt>
    <dgm:pt modelId="{C1FE04F7-49FC-4AD1-BACC-14C4C4B09EB3}" type="pres">
      <dgm:prSet presAssocID="{97F3206D-4B5F-4C97-BB2E-5E493953D304}" presName="hierChild5" presStyleCnt="0"/>
      <dgm:spPr/>
    </dgm:pt>
    <dgm:pt modelId="{5CF9822B-031E-40FB-8270-2B7001EA2517}" type="pres">
      <dgm:prSet presAssocID="{25E80084-2B55-4090-AAB7-CB1CDE84CCDB}" presName="Name35" presStyleLbl="parChTrans1D2" presStyleIdx="4" presStyleCnt="6"/>
      <dgm:spPr/>
      <dgm:t>
        <a:bodyPr/>
        <a:lstStyle/>
        <a:p>
          <a:endParaRPr lang="ru-RU"/>
        </a:p>
      </dgm:t>
    </dgm:pt>
    <dgm:pt modelId="{19F5F279-BBB6-4243-931C-3C50118995CE}" type="pres">
      <dgm:prSet presAssocID="{2EB750C0-8689-49B8-9EA2-7FD106606193}" presName="hierRoot2" presStyleCnt="0">
        <dgm:presLayoutVars>
          <dgm:hierBranch val="init"/>
        </dgm:presLayoutVars>
      </dgm:prSet>
      <dgm:spPr/>
    </dgm:pt>
    <dgm:pt modelId="{792B2D05-A998-4A5A-AC7B-C011BF811190}" type="pres">
      <dgm:prSet presAssocID="{2EB750C0-8689-49B8-9EA2-7FD106606193}" presName="rootComposite" presStyleCnt="0"/>
      <dgm:spPr/>
    </dgm:pt>
    <dgm:pt modelId="{45F02CBF-A478-4FE9-92F2-0DAA33039E48}" type="pres">
      <dgm:prSet presAssocID="{2EB750C0-8689-49B8-9EA2-7FD106606193}" presName="rootText" presStyleLbl="node2" presStyleIdx="4" presStyleCnt="6" custScaleX="146203" custScaleY="126571" custLinFactNeighborX="11108" custLinFactNeighborY="5663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BF1E625-F30C-4E1D-B20F-157C08F782FD}" type="pres">
      <dgm:prSet presAssocID="{2EB750C0-8689-49B8-9EA2-7FD106606193}" presName="rootConnector" presStyleLbl="node2" presStyleIdx="4" presStyleCnt="6"/>
      <dgm:spPr/>
      <dgm:t>
        <a:bodyPr/>
        <a:lstStyle/>
        <a:p>
          <a:endParaRPr lang="ru-RU"/>
        </a:p>
      </dgm:t>
    </dgm:pt>
    <dgm:pt modelId="{A28F84F5-C25A-4908-9923-E5070100B7A4}" type="pres">
      <dgm:prSet presAssocID="{2EB750C0-8689-49B8-9EA2-7FD106606193}" presName="hierChild4" presStyleCnt="0"/>
      <dgm:spPr/>
    </dgm:pt>
    <dgm:pt modelId="{A749816A-C052-4C4A-9D1A-9608BB3ED0F3}" type="pres">
      <dgm:prSet presAssocID="{2EB750C0-8689-49B8-9EA2-7FD106606193}" presName="hierChild5" presStyleCnt="0"/>
      <dgm:spPr/>
    </dgm:pt>
    <dgm:pt modelId="{83792C70-A565-420E-BD5F-57D5ECDF6BFD}" type="pres">
      <dgm:prSet presAssocID="{C8D5D3A4-D4FF-4CBC-9128-00700C84DE64}" presName="Name35" presStyleLbl="parChTrans1D2" presStyleIdx="5" presStyleCnt="6"/>
      <dgm:spPr/>
      <dgm:t>
        <a:bodyPr/>
        <a:lstStyle/>
        <a:p>
          <a:endParaRPr lang="ru-RU"/>
        </a:p>
      </dgm:t>
    </dgm:pt>
    <dgm:pt modelId="{6443CBAB-0C50-4CB8-9A53-1B773837664F}" type="pres">
      <dgm:prSet presAssocID="{0B72FFA1-691C-4C60-B00E-5F4EFA302273}" presName="hierRoot2" presStyleCnt="0">
        <dgm:presLayoutVars>
          <dgm:hierBranch/>
        </dgm:presLayoutVars>
      </dgm:prSet>
      <dgm:spPr/>
    </dgm:pt>
    <dgm:pt modelId="{A0685077-FBE4-40F7-BD75-74309777131F}" type="pres">
      <dgm:prSet presAssocID="{0B72FFA1-691C-4C60-B00E-5F4EFA302273}" presName="rootComposite" presStyleCnt="0"/>
      <dgm:spPr/>
    </dgm:pt>
    <dgm:pt modelId="{3AA6D7D5-D2E9-470B-BC02-F3A0A4056351}" type="pres">
      <dgm:prSet presAssocID="{0B72FFA1-691C-4C60-B00E-5F4EFA302273}" presName="rootText" presStyleLbl="node2" presStyleIdx="5" presStyleCnt="6" custScaleY="121484" custLinFactNeighborX="2601" custLinFactNeighborY="582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7EBEA2E-F638-485B-AF40-28B8818015FA}" type="pres">
      <dgm:prSet presAssocID="{0B72FFA1-691C-4C60-B00E-5F4EFA302273}" presName="rootConnector" presStyleLbl="node2" presStyleIdx="5" presStyleCnt="6"/>
      <dgm:spPr/>
      <dgm:t>
        <a:bodyPr/>
        <a:lstStyle/>
        <a:p>
          <a:endParaRPr lang="ru-RU"/>
        </a:p>
      </dgm:t>
    </dgm:pt>
    <dgm:pt modelId="{5C18B105-9CF9-4212-9FED-BA6215F752D6}" type="pres">
      <dgm:prSet presAssocID="{0B72FFA1-691C-4C60-B00E-5F4EFA302273}" presName="hierChild4" presStyleCnt="0"/>
      <dgm:spPr/>
    </dgm:pt>
    <dgm:pt modelId="{F00AD5C4-9AE6-4FCF-B58A-E5AC1777B180}" type="pres">
      <dgm:prSet presAssocID="{0B72FFA1-691C-4C60-B00E-5F4EFA302273}" presName="hierChild5" presStyleCnt="0"/>
      <dgm:spPr/>
    </dgm:pt>
    <dgm:pt modelId="{0210D398-F900-4F15-B3E1-EC222B150458}" type="pres">
      <dgm:prSet presAssocID="{E6D450B3-1F87-46D8-9A98-89405DD42F5A}" presName="hierChild3" presStyleCnt="0"/>
      <dgm:spPr/>
    </dgm:pt>
  </dgm:ptLst>
  <dgm:cxnLst>
    <dgm:cxn modelId="{2B18D7F5-D995-41A1-A162-97FCEE3B78B9}" type="presOf" srcId="{D6AC0882-FDDF-44CF-9898-C112BF1E6688}" destId="{4761CEA6-FD75-4352-88C2-426B7AD162CE}" srcOrd="1" destOrd="0" presId="urn:microsoft.com/office/officeart/2005/8/layout/orgChart1"/>
    <dgm:cxn modelId="{C0A8EC56-B4D4-46A1-96E0-3B5D8CF8464F}" type="presOf" srcId="{97F3206D-4B5F-4C97-BB2E-5E493953D304}" destId="{0AEDA390-7054-4C2B-B1EC-F4BEEFC2A5D9}" srcOrd="1" destOrd="0" presId="urn:microsoft.com/office/officeart/2005/8/layout/orgChart1"/>
    <dgm:cxn modelId="{175FAFC5-DC97-4DFA-A40D-50068366B307}" type="presOf" srcId="{F008926C-C62E-4BCB-B947-998EFD0FB3A7}" destId="{AB47E462-7DD5-4A7C-B1A7-EE4B5183FA0C}" srcOrd="0" destOrd="0" presId="urn:microsoft.com/office/officeart/2005/8/layout/orgChart1"/>
    <dgm:cxn modelId="{D3D31406-9D96-4D73-8254-097148FAE93B}" srcId="{E6D450B3-1F87-46D8-9A98-89405DD42F5A}" destId="{F008926C-C62E-4BCB-B947-998EFD0FB3A7}" srcOrd="2" destOrd="0" parTransId="{68E753A6-0685-41F4-98E4-4497CFAF5E3E}" sibTransId="{D1A9714E-051E-4445-96E7-87AE9827DADB}"/>
    <dgm:cxn modelId="{280D535D-0526-4C74-9180-74DBD84E2AF2}" type="presOf" srcId="{F008926C-C62E-4BCB-B947-998EFD0FB3A7}" destId="{785B9E53-5FC5-4D1F-8EE2-165AE4F8723D}" srcOrd="1" destOrd="0" presId="urn:microsoft.com/office/officeart/2005/8/layout/orgChart1"/>
    <dgm:cxn modelId="{B2E6DD38-C999-4D11-941B-608A2B0CBE8F}" srcId="{E6D450B3-1F87-46D8-9A98-89405DD42F5A}" destId="{97F3206D-4B5F-4C97-BB2E-5E493953D304}" srcOrd="3" destOrd="0" parTransId="{DA171811-D96D-4A69-9CCE-E9AA63001D24}" sibTransId="{A0D1D35E-B5C8-44AF-80EB-CEA2D8C59BAE}"/>
    <dgm:cxn modelId="{F543F843-9982-40F4-8F3A-5A5119B06AE9}" type="presOf" srcId="{B9270C01-BD8E-4CF8-843E-029F8BA64505}" destId="{E78991A9-F977-493F-93A2-CF8F0753D1B4}" srcOrd="0" destOrd="0" presId="urn:microsoft.com/office/officeart/2005/8/layout/orgChart1"/>
    <dgm:cxn modelId="{D9EA276D-1785-4C98-B9C2-2F8671AEA9E3}" type="presOf" srcId="{6210875D-6D03-4E17-BC5E-44C9F475E9B6}" destId="{40473C6D-4EB9-49E0-AA1D-B7C8B88807D8}" srcOrd="0" destOrd="0" presId="urn:microsoft.com/office/officeart/2005/8/layout/orgChart1"/>
    <dgm:cxn modelId="{533CA3E2-615D-4A96-B10A-30E26D071D2D}" type="presOf" srcId="{97F3206D-4B5F-4C97-BB2E-5E493953D304}" destId="{EBBA03D6-0A58-4FA1-91B9-DACD975D1200}" srcOrd="0" destOrd="0" presId="urn:microsoft.com/office/officeart/2005/8/layout/orgChart1"/>
    <dgm:cxn modelId="{92525077-4ADC-4C02-B56D-D30DF9ADC7A8}" type="presOf" srcId="{C8D5D3A4-D4FF-4CBC-9128-00700C84DE64}" destId="{83792C70-A565-420E-BD5F-57D5ECDF6BFD}" srcOrd="0" destOrd="0" presId="urn:microsoft.com/office/officeart/2005/8/layout/orgChart1"/>
    <dgm:cxn modelId="{CADC5DD4-9770-4198-A85A-CBCFFF10371C}" srcId="{E6D450B3-1F87-46D8-9A98-89405DD42F5A}" destId="{D6AC0882-FDDF-44CF-9898-C112BF1E6688}" srcOrd="0" destOrd="0" parTransId="{BCA4D666-8D43-45C4-8100-3519F66ECD38}" sibTransId="{CEE0CC63-FEAB-4B3F-9A91-0ADE9EA7D890}"/>
    <dgm:cxn modelId="{CCD31F61-166E-493D-B027-C738C0DAB3C3}" srcId="{E6D450B3-1F87-46D8-9A98-89405DD42F5A}" destId="{B9270C01-BD8E-4CF8-843E-029F8BA64505}" srcOrd="1" destOrd="0" parTransId="{7600D7C2-BB19-4D57-9CC0-3BB4833549CB}" sibTransId="{7ABA3FCD-FDD9-42ED-9F24-97D9D9818665}"/>
    <dgm:cxn modelId="{CD370D95-127C-4EC4-AABD-BAD1C254CCEB}" type="presOf" srcId="{25E80084-2B55-4090-AAB7-CB1CDE84CCDB}" destId="{5CF9822B-031E-40FB-8270-2B7001EA2517}" srcOrd="0" destOrd="0" presId="urn:microsoft.com/office/officeart/2005/8/layout/orgChart1"/>
    <dgm:cxn modelId="{0CE9C3CB-5D24-474B-B76F-8BDEE845C103}" srcId="{6210875D-6D03-4E17-BC5E-44C9F475E9B6}" destId="{E6D450B3-1F87-46D8-9A98-89405DD42F5A}" srcOrd="0" destOrd="0" parTransId="{0C5C26FA-F595-4686-B195-CD5B1F47F176}" sibTransId="{5FEE60EB-03CB-4C23-A57B-95F62A9EDF61}"/>
    <dgm:cxn modelId="{2B00C5AF-5016-4311-9507-ED0606133698}" type="presOf" srcId="{E6D450B3-1F87-46D8-9A98-89405DD42F5A}" destId="{1FE39FFD-239C-498C-A9B5-ABB383F15074}" srcOrd="1" destOrd="0" presId="urn:microsoft.com/office/officeart/2005/8/layout/orgChart1"/>
    <dgm:cxn modelId="{EEDD800E-77CB-4D82-8744-C3D8724F0740}" type="presOf" srcId="{BCA4D666-8D43-45C4-8100-3519F66ECD38}" destId="{EAE1C795-9B67-4965-8B03-2FA85CE69076}" srcOrd="0" destOrd="0" presId="urn:microsoft.com/office/officeart/2005/8/layout/orgChart1"/>
    <dgm:cxn modelId="{5C494CA4-F098-475C-8F2C-2EFFECFC1B19}" type="presOf" srcId="{2EB750C0-8689-49B8-9EA2-7FD106606193}" destId="{2BF1E625-F30C-4E1D-B20F-157C08F782FD}" srcOrd="1" destOrd="0" presId="urn:microsoft.com/office/officeart/2005/8/layout/orgChart1"/>
    <dgm:cxn modelId="{902CEDDF-AAEA-4382-8362-4398704208DC}" srcId="{E6D450B3-1F87-46D8-9A98-89405DD42F5A}" destId="{2EB750C0-8689-49B8-9EA2-7FD106606193}" srcOrd="4" destOrd="0" parTransId="{25E80084-2B55-4090-AAB7-CB1CDE84CCDB}" sibTransId="{E1E0B917-0DC7-4D4E-9FFC-ACFE0A586FCA}"/>
    <dgm:cxn modelId="{30BDFC81-75C0-4F01-B8A9-C311586C53E7}" type="presOf" srcId="{68E753A6-0685-41F4-98E4-4497CFAF5E3E}" destId="{AFEA86B0-EED6-49C9-8364-ED2B1C5EAC72}" srcOrd="0" destOrd="0" presId="urn:microsoft.com/office/officeart/2005/8/layout/orgChart1"/>
    <dgm:cxn modelId="{33427768-F59C-4EAE-AB53-D839EE70FFB9}" type="presOf" srcId="{0B72FFA1-691C-4C60-B00E-5F4EFA302273}" destId="{3AA6D7D5-D2E9-470B-BC02-F3A0A4056351}" srcOrd="0" destOrd="0" presId="urn:microsoft.com/office/officeart/2005/8/layout/orgChart1"/>
    <dgm:cxn modelId="{E5C837C0-D326-4CA0-993A-CF3D483AA1FA}" type="presOf" srcId="{E6D450B3-1F87-46D8-9A98-89405DD42F5A}" destId="{AD70481B-D3E1-4F89-A02A-849A001EAFE7}" srcOrd="0" destOrd="0" presId="urn:microsoft.com/office/officeart/2005/8/layout/orgChart1"/>
    <dgm:cxn modelId="{400EE339-E2A7-436F-B7D8-F8D06C3E5176}" type="presOf" srcId="{D6AC0882-FDDF-44CF-9898-C112BF1E6688}" destId="{97BE251B-5655-4F04-BCDE-21F162FD946E}" srcOrd="0" destOrd="0" presId="urn:microsoft.com/office/officeart/2005/8/layout/orgChart1"/>
    <dgm:cxn modelId="{0CE2B137-B37D-4476-AC03-EF48BA517DA5}" type="presOf" srcId="{2EB750C0-8689-49B8-9EA2-7FD106606193}" destId="{45F02CBF-A478-4FE9-92F2-0DAA33039E48}" srcOrd="0" destOrd="0" presId="urn:microsoft.com/office/officeart/2005/8/layout/orgChart1"/>
    <dgm:cxn modelId="{92F49A4B-FD3E-4175-8221-599AACF00455}" type="presOf" srcId="{7600D7C2-BB19-4D57-9CC0-3BB4833549CB}" destId="{8B0C3823-961C-4200-881A-DB9A2B153214}" srcOrd="0" destOrd="0" presId="urn:microsoft.com/office/officeart/2005/8/layout/orgChart1"/>
    <dgm:cxn modelId="{859CDDB5-C9A5-4166-9A44-E8FD776B381B}" type="presOf" srcId="{0B72FFA1-691C-4C60-B00E-5F4EFA302273}" destId="{A7EBEA2E-F638-485B-AF40-28B8818015FA}" srcOrd="1" destOrd="0" presId="urn:microsoft.com/office/officeart/2005/8/layout/orgChart1"/>
    <dgm:cxn modelId="{CFE29176-9FA6-48BE-908F-1811B45A8E11}" type="presOf" srcId="{B9270C01-BD8E-4CF8-843E-029F8BA64505}" destId="{B28EFE09-5254-4F54-81E4-7B747A418F10}" srcOrd="1" destOrd="0" presId="urn:microsoft.com/office/officeart/2005/8/layout/orgChart1"/>
    <dgm:cxn modelId="{D0CDBE86-F863-4513-AB02-598DDFBA4E57}" type="presOf" srcId="{DA171811-D96D-4A69-9CCE-E9AA63001D24}" destId="{E88FAC69-5818-4A83-BB78-D1EC6E0421CA}" srcOrd="0" destOrd="0" presId="urn:microsoft.com/office/officeart/2005/8/layout/orgChart1"/>
    <dgm:cxn modelId="{44B14C7E-72F9-426A-AF6E-DEC5B3D19692}" srcId="{E6D450B3-1F87-46D8-9A98-89405DD42F5A}" destId="{0B72FFA1-691C-4C60-B00E-5F4EFA302273}" srcOrd="5" destOrd="0" parTransId="{C8D5D3A4-D4FF-4CBC-9128-00700C84DE64}" sibTransId="{187B6A39-9571-44E3-9FE8-98ACF689738D}"/>
    <dgm:cxn modelId="{57A2EDBC-39F7-4283-AB7F-DE0E26895A94}" type="presParOf" srcId="{40473C6D-4EB9-49E0-AA1D-B7C8B88807D8}" destId="{EA61562E-E6A0-4FAB-8CD2-576F4902B7A4}" srcOrd="0" destOrd="0" presId="urn:microsoft.com/office/officeart/2005/8/layout/orgChart1"/>
    <dgm:cxn modelId="{4ECF5904-2145-4FF9-A62E-D366E206F30F}" type="presParOf" srcId="{EA61562E-E6A0-4FAB-8CD2-576F4902B7A4}" destId="{655A0AAF-2178-43CC-8828-F4519E72AD85}" srcOrd="0" destOrd="0" presId="urn:microsoft.com/office/officeart/2005/8/layout/orgChart1"/>
    <dgm:cxn modelId="{2F49A960-A88B-4E86-809B-97C3067C78A0}" type="presParOf" srcId="{655A0AAF-2178-43CC-8828-F4519E72AD85}" destId="{AD70481B-D3E1-4F89-A02A-849A001EAFE7}" srcOrd="0" destOrd="0" presId="urn:microsoft.com/office/officeart/2005/8/layout/orgChart1"/>
    <dgm:cxn modelId="{BBDDEF96-A651-43D0-B34C-664175EB688C}" type="presParOf" srcId="{655A0AAF-2178-43CC-8828-F4519E72AD85}" destId="{1FE39FFD-239C-498C-A9B5-ABB383F15074}" srcOrd="1" destOrd="0" presId="urn:microsoft.com/office/officeart/2005/8/layout/orgChart1"/>
    <dgm:cxn modelId="{963CF7C6-ABF2-43F5-BCDE-4D1F14C02670}" type="presParOf" srcId="{EA61562E-E6A0-4FAB-8CD2-576F4902B7A4}" destId="{877B8A43-749E-45D9-9D26-CF7A486EAA68}" srcOrd="1" destOrd="0" presId="urn:microsoft.com/office/officeart/2005/8/layout/orgChart1"/>
    <dgm:cxn modelId="{3B3D49C4-BBC2-4512-A7F0-3D4EB18EEF8E}" type="presParOf" srcId="{877B8A43-749E-45D9-9D26-CF7A486EAA68}" destId="{EAE1C795-9B67-4965-8B03-2FA85CE69076}" srcOrd="0" destOrd="0" presId="urn:microsoft.com/office/officeart/2005/8/layout/orgChart1"/>
    <dgm:cxn modelId="{10816D86-B7EC-4E51-85F9-3CB27BC7957D}" type="presParOf" srcId="{877B8A43-749E-45D9-9D26-CF7A486EAA68}" destId="{6102214F-E015-4856-90A6-EAC2AEBDA4F5}" srcOrd="1" destOrd="0" presId="urn:microsoft.com/office/officeart/2005/8/layout/orgChart1"/>
    <dgm:cxn modelId="{7CCE1426-6B8B-4F8A-975F-3DCD97F5EBCF}" type="presParOf" srcId="{6102214F-E015-4856-90A6-EAC2AEBDA4F5}" destId="{4CCF1C4D-AD3E-4325-A77E-EC277947047B}" srcOrd="0" destOrd="0" presId="urn:microsoft.com/office/officeart/2005/8/layout/orgChart1"/>
    <dgm:cxn modelId="{B94111B5-34DD-40F8-8D75-D35210F27A35}" type="presParOf" srcId="{4CCF1C4D-AD3E-4325-A77E-EC277947047B}" destId="{97BE251B-5655-4F04-BCDE-21F162FD946E}" srcOrd="0" destOrd="0" presId="urn:microsoft.com/office/officeart/2005/8/layout/orgChart1"/>
    <dgm:cxn modelId="{2E2F3B5B-07DF-48EA-9D12-E701B94D074B}" type="presParOf" srcId="{4CCF1C4D-AD3E-4325-A77E-EC277947047B}" destId="{4761CEA6-FD75-4352-88C2-426B7AD162CE}" srcOrd="1" destOrd="0" presId="urn:microsoft.com/office/officeart/2005/8/layout/orgChart1"/>
    <dgm:cxn modelId="{4A69DEB8-D237-4430-8CDD-C656984497F2}" type="presParOf" srcId="{6102214F-E015-4856-90A6-EAC2AEBDA4F5}" destId="{0029627D-3E99-49E5-8BAF-0622935BE748}" srcOrd="1" destOrd="0" presId="urn:microsoft.com/office/officeart/2005/8/layout/orgChart1"/>
    <dgm:cxn modelId="{BDB045B3-BE78-4D59-9BC3-6D8DE2A92118}" type="presParOf" srcId="{6102214F-E015-4856-90A6-EAC2AEBDA4F5}" destId="{723FCF3D-DA6D-4F44-A745-7033DA589913}" srcOrd="2" destOrd="0" presId="urn:microsoft.com/office/officeart/2005/8/layout/orgChart1"/>
    <dgm:cxn modelId="{65D3FA59-594E-4D1C-AF00-0A126853F2C6}" type="presParOf" srcId="{877B8A43-749E-45D9-9D26-CF7A486EAA68}" destId="{8B0C3823-961C-4200-881A-DB9A2B153214}" srcOrd="2" destOrd="0" presId="urn:microsoft.com/office/officeart/2005/8/layout/orgChart1"/>
    <dgm:cxn modelId="{678FF08F-1CC0-4202-86E9-C076B53EE4A0}" type="presParOf" srcId="{877B8A43-749E-45D9-9D26-CF7A486EAA68}" destId="{1D7BB28E-CC07-4754-A94A-09BCCEBD8136}" srcOrd="3" destOrd="0" presId="urn:microsoft.com/office/officeart/2005/8/layout/orgChart1"/>
    <dgm:cxn modelId="{D2931798-991E-41A2-B0CB-C4C8AC2E35D8}" type="presParOf" srcId="{1D7BB28E-CC07-4754-A94A-09BCCEBD8136}" destId="{EEC915F7-153F-46DB-8677-AFAB115FC794}" srcOrd="0" destOrd="0" presId="urn:microsoft.com/office/officeart/2005/8/layout/orgChart1"/>
    <dgm:cxn modelId="{0166C864-6A86-4467-90A3-0455EF94C3A7}" type="presParOf" srcId="{EEC915F7-153F-46DB-8677-AFAB115FC794}" destId="{E78991A9-F977-493F-93A2-CF8F0753D1B4}" srcOrd="0" destOrd="0" presId="urn:microsoft.com/office/officeart/2005/8/layout/orgChart1"/>
    <dgm:cxn modelId="{98A57728-CDED-4CCB-B090-DA8B1E8A6475}" type="presParOf" srcId="{EEC915F7-153F-46DB-8677-AFAB115FC794}" destId="{B28EFE09-5254-4F54-81E4-7B747A418F10}" srcOrd="1" destOrd="0" presId="urn:microsoft.com/office/officeart/2005/8/layout/orgChart1"/>
    <dgm:cxn modelId="{2D412BD0-A50D-419D-8AAD-30A861396E84}" type="presParOf" srcId="{1D7BB28E-CC07-4754-A94A-09BCCEBD8136}" destId="{87D0D055-6136-4E68-BB18-C5F45D90F1D7}" srcOrd="1" destOrd="0" presId="urn:microsoft.com/office/officeart/2005/8/layout/orgChart1"/>
    <dgm:cxn modelId="{666F7EDB-932E-4D59-AA90-1786D90CE8E6}" type="presParOf" srcId="{1D7BB28E-CC07-4754-A94A-09BCCEBD8136}" destId="{12001380-4965-4977-84AB-8F1E4E1E6009}" srcOrd="2" destOrd="0" presId="urn:microsoft.com/office/officeart/2005/8/layout/orgChart1"/>
    <dgm:cxn modelId="{52C3C9A6-2AEC-43FE-B825-92E6FA24A5C5}" type="presParOf" srcId="{877B8A43-749E-45D9-9D26-CF7A486EAA68}" destId="{AFEA86B0-EED6-49C9-8364-ED2B1C5EAC72}" srcOrd="4" destOrd="0" presId="urn:microsoft.com/office/officeart/2005/8/layout/orgChart1"/>
    <dgm:cxn modelId="{074763DD-22ED-4F72-A150-04A66C20E16E}" type="presParOf" srcId="{877B8A43-749E-45D9-9D26-CF7A486EAA68}" destId="{133182F8-2CB6-4BE0-A23B-9647B7038BC1}" srcOrd="5" destOrd="0" presId="urn:microsoft.com/office/officeart/2005/8/layout/orgChart1"/>
    <dgm:cxn modelId="{8186E015-AB6D-4D03-8622-DEC4B99DF6FD}" type="presParOf" srcId="{133182F8-2CB6-4BE0-A23B-9647B7038BC1}" destId="{274DFECB-9D9D-47E8-A32A-336C3F6F8694}" srcOrd="0" destOrd="0" presId="urn:microsoft.com/office/officeart/2005/8/layout/orgChart1"/>
    <dgm:cxn modelId="{0CDF3781-949B-4838-B1EB-56E44506D2FF}" type="presParOf" srcId="{274DFECB-9D9D-47E8-A32A-336C3F6F8694}" destId="{AB47E462-7DD5-4A7C-B1A7-EE4B5183FA0C}" srcOrd="0" destOrd="0" presId="urn:microsoft.com/office/officeart/2005/8/layout/orgChart1"/>
    <dgm:cxn modelId="{6FDFD8C0-C7E5-4A65-AEE7-0B210899DEFD}" type="presParOf" srcId="{274DFECB-9D9D-47E8-A32A-336C3F6F8694}" destId="{785B9E53-5FC5-4D1F-8EE2-165AE4F8723D}" srcOrd="1" destOrd="0" presId="urn:microsoft.com/office/officeart/2005/8/layout/orgChart1"/>
    <dgm:cxn modelId="{FB050A3F-EABB-4886-B30B-67F1B13EB9E6}" type="presParOf" srcId="{133182F8-2CB6-4BE0-A23B-9647B7038BC1}" destId="{3F02929C-FAF7-4497-B933-C28841285228}" srcOrd="1" destOrd="0" presId="urn:microsoft.com/office/officeart/2005/8/layout/orgChart1"/>
    <dgm:cxn modelId="{EA36DE6C-B8F1-4CF7-8BA2-5E4C8B3D50B6}" type="presParOf" srcId="{133182F8-2CB6-4BE0-A23B-9647B7038BC1}" destId="{EC39A419-D00A-4B09-9CDE-281D579FA97D}" srcOrd="2" destOrd="0" presId="urn:microsoft.com/office/officeart/2005/8/layout/orgChart1"/>
    <dgm:cxn modelId="{10C6389C-F16F-46D5-87E2-466149E07300}" type="presParOf" srcId="{877B8A43-749E-45D9-9D26-CF7A486EAA68}" destId="{E88FAC69-5818-4A83-BB78-D1EC6E0421CA}" srcOrd="6" destOrd="0" presId="urn:microsoft.com/office/officeart/2005/8/layout/orgChart1"/>
    <dgm:cxn modelId="{D27CA7C4-D62F-42DC-BE56-10A13EE5D995}" type="presParOf" srcId="{877B8A43-749E-45D9-9D26-CF7A486EAA68}" destId="{1EC068BF-B7FD-42E3-806B-8E67C7AA8060}" srcOrd="7" destOrd="0" presId="urn:microsoft.com/office/officeart/2005/8/layout/orgChart1"/>
    <dgm:cxn modelId="{D368D065-2B54-4D28-BA5F-9A81FDDEF428}" type="presParOf" srcId="{1EC068BF-B7FD-42E3-806B-8E67C7AA8060}" destId="{7C678CE1-A866-4A50-89FF-CC882619A36D}" srcOrd="0" destOrd="0" presId="urn:microsoft.com/office/officeart/2005/8/layout/orgChart1"/>
    <dgm:cxn modelId="{AD4F1D8F-D05A-410B-8DE4-01ED94237103}" type="presParOf" srcId="{7C678CE1-A866-4A50-89FF-CC882619A36D}" destId="{EBBA03D6-0A58-4FA1-91B9-DACD975D1200}" srcOrd="0" destOrd="0" presId="urn:microsoft.com/office/officeart/2005/8/layout/orgChart1"/>
    <dgm:cxn modelId="{922B7D7A-FA7F-42BA-A773-FDB15AF35A61}" type="presParOf" srcId="{7C678CE1-A866-4A50-89FF-CC882619A36D}" destId="{0AEDA390-7054-4C2B-B1EC-F4BEEFC2A5D9}" srcOrd="1" destOrd="0" presId="urn:microsoft.com/office/officeart/2005/8/layout/orgChart1"/>
    <dgm:cxn modelId="{38B9F77A-ABB5-4F5B-9FED-F80DAA235CA5}" type="presParOf" srcId="{1EC068BF-B7FD-42E3-806B-8E67C7AA8060}" destId="{BCB365B1-12B1-4DBD-93BD-4FFD9A66C72F}" srcOrd="1" destOrd="0" presId="urn:microsoft.com/office/officeart/2005/8/layout/orgChart1"/>
    <dgm:cxn modelId="{14CEE7FA-7C67-4488-AB96-A3438CD5C9C9}" type="presParOf" srcId="{1EC068BF-B7FD-42E3-806B-8E67C7AA8060}" destId="{C1FE04F7-49FC-4AD1-BACC-14C4C4B09EB3}" srcOrd="2" destOrd="0" presId="urn:microsoft.com/office/officeart/2005/8/layout/orgChart1"/>
    <dgm:cxn modelId="{A6E50390-5CC7-4485-AD60-94E20C1F2831}" type="presParOf" srcId="{877B8A43-749E-45D9-9D26-CF7A486EAA68}" destId="{5CF9822B-031E-40FB-8270-2B7001EA2517}" srcOrd="8" destOrd="0" presId="urn:microsoft.com/office/officeart/2005/8/layout/orgChart1"/>
    <dgm:cxn modelId="{7A5075F2-D75B-466A-A38D-BB31822551D0}" type="presParOf" srcId="{877B8A43-749E-45D9-9D26-CF7A486EAA68}" destId="{19F5F279-BBB6-4243-931C-3C50118995CE}" srcOrd="9" destOrd="0" presId="urn:microsoft.com/office/officeart/2005/8/layout/orgChart1"/>
    <dgm:cxn modelId="{950E901A-F3F2-4582-9C2B-282C16C46B66}" type="presParOf" srcId="{19F5F279-BBB6-4243-931C-3C50118995CE}" destId="{792B2D05-A998-4A5A-AC7B-C011BF811190}" srcOrd="0" destOrd="0" presId="urn:microsoft.com/office/officeart/2005/8/layout/orgChart1"/>
    <dgm:cxn modelId="{3149F6F6-9B79-4E9C-9132-043087098693}" type="presParOf" srcId="{792B2D05-A998-4A5A-AC7B-C011BF811190}" destId="{45F02CBF-A478-4FE9-92F2-0DAA33039E48}" srcOrd="0" destOrd="0" presId="urn:microsoft.com/office/officeart/2005/8/layout/orgChart1"/>
    <dgm:cxn modelId="{55C7D7B8-9E28-4BE5-BD39-CE450126AA24}" type="presParOf" srcId="{792B2D05-A998-4A5A-AC7B-C011BF811190}" destId="{2BF1E625-F30C-4E1D-B20F-157C08F782FD}" srcOrd="1" destOrd="0" presId="urn:microsoft.com/office/officeart/2005/8/layout/orgChart1"/>
    <dgm:cxn modelId="{8253A22A-439C-4B16-B2C8-349B717A53A6}" type="presParOf" srcId="{19F5F279-BBB6-4243-931C-3C50118995CE}" destId="{A28F84F5-C25A-4908-9923-E5070100B7A4}" srcOrd="1" destOrd="0" presId="urn:microsoft.com/office/officeart/2005/8/layout/orgChart1"/>
    <dgm:cxn modelId="{B8A6815A-41CD-4EAC-BDA7-2371DDE3EE9B}" type="presParOf" srcId="{19F5F279-BBB6-4243-931C-3C50118995CE}" destId="{A749816A-C052-4C4A-9D1A-9608BB3ED0F3}" srcOrd="2" destOrd="0" presId="urn:microsoft.com/office/officeart/2005/8/layout/orgChart1"/>
    <dgm:cxn modelId="{FB29F9BD-07E2-415E-88BA-17E088A2AA94}" type="presParOf" srcId="{877B8A43-749E-45D9-9D26-CF7A486EAA68}" destId="{83792C70-A565-420E-BD5F-57D5ECDF6BFD}" srcOrd="10" destOrd="0" presId="urn:microsoft.com/office/officeart/2005/8/layout/orgChart1"/>
    <dgm:cxn modelId="{FF82BDB6-0DBE-4AE1-9BC1-0FAB285F686B}" type="presParOf" srcId="{877B8A43-749E-45D9-9D26-CF7A486EAA68}" destId="{6443CBAB-0C50-4CB8-9A53-1B773837664F}" srcOrd="11" destOrd="0" presId="urn:microsoft.com/office/officeart/2005/8/layout/orgChart1"/>
    <dgm:cxn modelId="{12D58B52-FBB2-4F80-BEC2-5EB5C183A8B4}" type="presParOf" srcId="{6443CBAB-0C50-4CB8-9A53-1B773837664F}" destId="{A0685077-FBE4-40F7-BD75-74309777131F}" srcOrd="0" destOrd="0" presId="urn:microsoft.com/office/officeart/2005/8/layout/orgChart1"/>
    <dgm:cxn modelId="{9B778413-09B9-4CEA-B395-72BFDD4091AD}" type="presParOf" srcId="{A0685077-FBE4-40F7-BD75-74309777131F}" destId="{3AA6D7D5-D2E9-470B-BC02-F3A0A4056351}" srcOrd="0" destOrd="0" presId="urn:microsoft.com/office/officeart/2005/8/layout/orgChart1"/>
    <dgm:cxn modelId="{13A94992-2C7D-4CCA-A833-98DC09ADC1A0}" type="presParOf" srcId="{A0685077-FBE4-40F7-BD75-74309777131F}" destId="{A7EBEA2E-F638-485B-AF40-28B8818015FA}" srcOrd="1" destOrd="0" presId="urn:microsoft.com/office/officeart/2005/8/layout/orgChart1"/>
    <dgm:cxn modelId="{C17F9656-0466-4954-809D-201E8F7BD618}" type="presParOf" srcId="{6443CBAB-0C50-4CB8-9A53-1B773837664F}" destId="{5C18B105-9CF9-4212-9FED-BA6215F752D6}" srcOrd="1" destOrd="0" presId="urn:microsoft.com/office/officeart/2005/8/layout/orgChart1"/>
    <dgm:cxn modelId="{AF3817BF-B561-4F0E-85A8-04BE69D592D5}" type="presParOf" srcId="{6443CBAB-0C50-4CB8-9A53-1B773837664F}" destId="{F00AD5C4-9AE6-4FCF-B58A-E5AC1777B180}" srcOrd="2" destOrd="0" presId="urn:microsoft.com/office/officeart/2005/8/layout/orgChart1"/>
    <dgm:cxn modelId="{BAB6D1C7-FFF6-46AC-8D74-37CB34CF0E28}" type="presParOf" srcId="{EA61562E-E6A0-4FAB-8CD2-576F4902B7A4}" destId="{0210D398-F900-4F15-B3E1-EC222B15045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55AE39D-8D6C-4B80-A02D-2C6794CFAF54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0B36115C-5B58-44D7-B072-1C08B198ED96}">
      <dgm:prSet phldrT="[Текст]" custT="1"/>
      <dgm:spPr/>
      <dgm:t>
        <a:bodyPr/>
        <a:lstStyle/>
        <a:p>
          <a:r>
            <a:rPr lang="ru-RU" sz="800" baseline="0">
              <a:latin typeface="Times New Roman" pitchFamily="18" charset="0"/>
              <a:cs typeface="Times New Roman" pitchFamily="18" charset="0"/>
            </a:rPr>
            <a:t>песни</a:t>
          </a:r>
        </a:p>
      </dgm:t>
    </dgm:pt>
    <dgm:pt modelId="{8DBBF8E7-82ED-4229-95E5-1D858594C23B}" type="parTrans" cxnId="{E49B2A16-D39B-4F68-8111-F65C2B0AFB12}">
      <dgm:prSet/>
      <dgm:spPr/>
      <dgm:t>
        <a:bodyPr/>
        <a:lstStyle/>
        <a:p>
          <a:endParaRPr lang="ru-RU"/>
        </a:p>
      </dgm:t>
    </dgm:pt>
    <dgm:pt modelId="{612FAB6A-157B-4421-A896-1FADBF90988A}" type="sibTrans" cxnId="{E49B2A16-D39B-4F68-8111-F65C2B0AFB12}">
      <dgm:prSet/>
      <dgm:spPr/>
      <dgm:t>
        <a:bodyPr/>
        <a:lstStyle/>
        <a:p>
          <a:endParaRPr lang="ru-RU"/>
        </a:p>
      </dgm:t>
    </dgm:pt>
    <dgm:pt modelId="{A323488E-8197-45BA-98CD-C92F796619EA}">
      <dgm:prSet phldrT="[Текст]" custT="1"/>
      <dgm:spPr/>
      <dgm:t>
        <a:bodyPr/>
        <a:lstStyle/>
        <a:p>
          <a:r>
            <a:rPr lang="ru-RU" sz="800" baseline="0">
              <a:latin typeface="Times New Roman" pitchFamily="18" charset="0"/>
              <a:cs typeface="Times New Roman" pitchFamily="18" charset="0"/>
            </a:rPr>
            <a:t>скороговорки</a:t>
          </a:r>
        </a:p>
      </dgm:t>
    </dgm:pt>
    <dgm:pt modelId="{0430F8E7-47F7-4147-AC3A-E8FF070E9BD6}" type="parTrans" cxnId="{60FA8550-785F-4573-B391-61D0412E9545}">
      <dgm:prSet/>
      <dgm:spPr/>
      <dgm:t>
        <a:bodyPr/>
        <a:lstStyle/>
        <a:p>
          <a:endParaRPr lang="ru-RU"/>
        </a:p>
      </dgm:t>
    </dgm:pt>
    <dgm:pt modelId="{39A79624-38F8-4497-8549-48636F2EE00B}" type="sibTrans" cxnId="{60FA8550-785F-4573-B391-61D0412E9545}">
      <dgm:prSet/>
      <dgm:spPr/>
      <dgm:t>
        <a:bodyPr/>
        <a:lstStyle/>
        <a:p>
          <a:endParaRPr lang="ru-RU"/>
        </a:p>
      </dgm:t>
    </dgm:pt>
    <dgm:pt modelId="{AB040B74-B622-452A-B972-3A76E5B90A9A}">
      <dgm:prSet phldrT="[Текст]" custT="1"/>
      <dgm:spPr/>
      <dgm:t>
        <a:bodyPr/>
        <a:lstStyle/>
        <a:p>
          <a:r>
            <a:rPr lang="ru-RU" sz="800" baseline="0">
              <a:latin typeface="Times New Roman" pitchFamily="18" charset="0"/>
              <a:cs typeface="Times New Roman" pitchFamily="18" charset="0"/>
            </a:rPr>
            <a:t>былички</a:t>
          </a:r>
        </a:p>
      </dgm:t>
    </dgm:pt>
    <dgm:pt modelId="{6816F8C0-C2CA-4EC3-BA5D-19C1F70770DF}" type="parTrans" cxnId="{3FF568DE-800F-4E41-B3D9-C3050B9F6E29}">
      <dgm:prSet/>
      <dgm:spPr/>
      <dgm:t>
        <a:bodyPr/>
        <a:lstStyle/>
        <a:p>
          <a:endParaRPr lang="ru-RU"/>
        </a:p>
      </dgm:t>
    </dgm:pt>
    <dgm:pt modelId="{693767B3-5739-4CC3-80FF-14E3922E524C}" type="sibTrans" cxnId="{3FF568DE-800F-4E41-B3D9-C3050B9F6E29}">
      <dgm:prSet/>
      <dgm:spPr/>
      <dgm:t>
        <a:bodyPr/>
        <a:lstStyle/>
        <a:p>
          <a:endParaRPr lang="ru-RU"/>
        </a:p>
      </dgm:t>
    </dgm:pt>
    <dgm:pt modelId="{49745F31-4C5E-409C-A881-1CA112ED3F0D}" type="asst">
      <dgm:prSet custT="1"/>
      <dgm:spPr/>
      <dgm:t>
        <a:bodyPr/>
        <a:lstStyle/>
        <a:p>
          <a:r>
            <a:rPr lang="ru-RU" sz="800" baseline="0">
              <a:latin typeface="Times New Roman" pitchFamily="18" charset="0"/>
              <a:cs typeface="Times New Roman" pitchFamily="18" charset="0"/>
            </a:rPr>
            <a:t>календарно-обрядовые</a:t>
          </a:r>
        </a:p>
      </dgm:t>
    </dgm:pt>
    <dgm:pt modelId="{77E0EFAC-62B2-4042-B5CB-48CBD6FD62B6}" type="parTrans" cxnId="{4F95659E-713E-434F-8B60-292ADF727BEA}">
      <dgm:prSet/>
      <dgm:spPr/>
      <dgm:t>
        <a:bodyPr/>
        <a:lstStyle/>
        <a:p>
          <a:endParaRPr lang="ru-RU"/>
        </a:p>
      </dgm:t>
    </dgm:pt>
    <dgm:pt modelId="{1B7BC02F-9337-424E-AB12-CB00AD1805CF}" type="sibTrans" cxnId="{4F95659E-713E-434F-8B60-292ADF727BEA}">
      <dgm:prSet/>
      <dgm:spPr/>
      <dgm:t>
        <a:bodyPr/>
        <a:lstStyle/>
        <a:p>
          <a:endParaRPr lang="ru-RU"/>
        </a:p>
      </dgm:t>
    </dgm:pt>
    <dgm:pt modelId="{399B51E7-A055-44F3-901B-126E7B67A0C1}" type="asst">
      <dgm:prSet phldrT="[Текст]" custT="1"/>
      <dgm:spPr/>
      <dgm:t>
        <a:bodyPr/>
        <a:lstStyle/>
        <a:p>
          <a:r>
            <a:rPr lang="ru-RU" sz="800" baseline="0">
              <a:latin typeface="Times New Roman" pitchFamily="18" charset="0"/>
              <a:cs typeface="Times New Roman" pitchFamily="18" charset="0"/>
            </a:rPr>
            <a:t>Устное народное творчество</a:t>
          </a:r>
        </a:p>
      </dgm:t>
    </dgm:pt>
    <dgm:pt modelId="{4CE0D304-0C7E-4A68-A9FA-E6F51938CB2D}" type="sibTrans" cxnId="{51B049E9-56F9-429A-A443-94D8B9B43864}">
      <dgm:prSet/>
      <dgm:spPr/>
      <dgm:t>
        <a:bodyPr/>
        <a:lstStyle/>
        <a:p>
          <a:endParaRPr lang="ru-RU"/>
        </a:p>
      </dgm:t>
    </dgm:pt>
    <dgm:pt modelId="{B9509DFC-0466-4420-A3C6-45BDD78DE262}" type="parTrans" cxnId="{51B049E9-56F9-429A-A443-94D8B9B43864}">
      <dgm:prSet/>
      <dgm:spPr/>
      <dgm:t>
        <a:bodyPr/>
        <a:lstStyle/>
        <a:p>
          <a:endParaRPr lang="ru-RU"/>
        </a:p>
      </dgm:t>
    </dgm:pt>
    <dgm:pt modelId="{E51C00DD-2216-49B4-8360-E8C876401BD0}">
      <dgm:prSet custT="1"/>
      <dgm:spPr/>
      <dgm:t>
        <a:bodyPr/>
        <a:lstStyle/>
        <a:p>
          <a:r>
            <a:rPr lang="ru-RU" sz="800" baseline="0">
              <a:latin typeface="Times New Roman" pitchFamily="18" charset="0"/>
              <a:cs typeface="Times New Roman" pitchFamily="18" charset="0"/>
            </a:rPr>
            <a:t>частушки</a:t>
          </a:r>
        </a:p>
      </dgm:t>
    </dgm:pt>
    <dgm:pt modelId="{37304517-53BD-4845-889D-86876DDDC888}" type="parTrans" cxnId="{0CD1A441-AC86-4A3E-91B5-C7B47A7855EA}">
      <dgm:prSet/>
      <dgm:spPr/>
      <dgm:t>
        <a:bodyPr/>
        <a:lstStyle/>
        <a:p>
          <a:endParaRPr lang="ru-RU"/>
        </a:p>
      </dgm:t>
    </dgm:pt>
    <dgm:pt modelId="{EE5BFF6B-84BF-43AB-BC59-DD705D28BA65}" type="sibTrans" cxnId="{0CD1A441-AC86-4A3E-91B5-C7B47A7855EA}">
      <dgm:prSet/>
      <dgm:spPr/>
      <dgm:t>
        <a:bodyPr/>
        <a:lstStyle/>
        <a:p>
          <a:endParaRPr lang="ru-RU"/>
        </a:p>
      </dgm:t>
    </dgm:pt>
    <dgm:pt modelId="{1BE15DAD-B07A-4372-A846-67B446C87725}">
      <dgm:prSet custT="1"/>
      <dgm:spPr/>
      <dgm:t>
        <a:bodyPr/>
        <a:lstStyle/>
        <a:p>
          <a:r>
            <a:rPr lang="ru-RU" sz="800" baseline="0">
              <a:latin typeface="Times New Roman" pitchFamily="18" charset="0"/>
              <a:cs typeface="Times New Roman" pitchFamily="18" charset="0"/>
            </a:rPr>
            <a:t>потешки</a:t>
          </a:r>
        </a:p>
      </dgm:t>
    </dgm:pt>
    <dgm:pt modelId="{9F27BF03-519D-4627-9FAF-CA15A9CC275B}" type="parTrans" cxnId="{AE505F05-4E12-4775-A82E-AA433B435C68}">
      <dgm:prSet/>
      <dgm:spPr/>
      <dgm:t>
        <a:bodyPr/>
        <a:lstStyle/>
        <a:p>
          <a:endParaRPr lang="ru-RU"/>
        </a:p>
      </dgm:t>
    </dgm:pt>
    <dgm:pt modelId="{78D3A956-6559-41F5-B652-205479B55937}" type="sibTrans" cxnId="{AE505F05-4E12-4775-A82E-AA433B435C68}">
      <dgm:prSet/>
      <dgm:spPr/>
      <dgm:t>
        <a:bodyPr/>
        <a:lstStyle/>
        <a:p>
          <a:endParaRPr lang="ru-RU"/>
        </a:p>
      </dgm:t>
    </dgm:pt>
    <dgm:pt modelId="{41B82D3F-0DE7-42A4-9098-F7C64F2061A6}">
      <dgm:prSet custT="1"/>
      <dgm:spPr/>
      <dgm:t>
        <a:bodyPr/>
        <a:lstStyle/>
        <a:p>
          <a:r>
            <a:rPr lang="ru-RU" sz="800" baseline="0">
              <a:latin typeface="Times New Roman" pitchFamily="18" charset="0"/>
              <a:cs typeface="Times New Roman" pitchFamily="18" charset="0"/>
            </a:rPr>
            <a:t>загадки</a:t>
          </a:r>
        </a:p>
      </dgm:t>
    </dgm:pt>
    <dgm:pt modelId="{9D60BE4B-A429-41D4-92B3-1E77045D2166}" type="parTrans" cxnId="{97D1E394-C65A-4C52-B3B5-594393AC74F3}">
      <dgm:prSet/>
      <dgm:spPr/>
      <dgm:t>
        <a:bodyPr/>
        <a:lstStyle/>
        <a:p>
          <a:endParaRPr lang="ru-RU"/>
        </a:p>
      </dgm:t>
    </dgm:pt>
    <dgm:pt modelId="{0638043E-1188-4498-B7C2-C1041ADB44C7}" type="sibTrans" cxnId="{97D1E394-C65A-4C52-B3B5-594393AC74F3}">
      <dgm:prSet/>
      <dgm:spPr/>
      <dgm:t>
        <a:bodyPr/>
        <a:lstStyle/>
        <a:p>
          <a:endParaRPr lang="ru-RU"/>
        </a:p>
      </dgm:t>
    </dgm:pt>
    <dgm:pt modelId="{A4352907-73B3-491C-AEFE-B74C11184F51}">
      <dgm:prSet custT="1"/>
      <dgm:spPr/>
      <dgm:t>
        <a:bodyPr/>
        <a:lstStyle/>
        <a:p>
          <a:r>
            <a:rPr lang="ru-RU" sz="800" baseline="0">
              <a:latin typeface="Times New Roman" pitchFamily="18" charset="0"/>
              <a:cs typeface="Times New Roman" pitchFamily="18" charset="0"/>
            </a:rPr>
            <a:t>пословицы, поговорки</a:t>
          </a:r>
        </a:p>
      </dgm:t>
    </dgm:pt>
    <dgm:pt modelId="{9E5E2614-E20C-45A6-AD38-CDA2DD815856}" type="parTrans" cxnId="{A7199DDB-255C-4158-9974-C800FB049F04}">
      <dgm:prSet/>
      <dgm:spPr/>
      <dgm:t>
        <a:bodyPr/>
        <a:lstStyle/>
        <a:p>
          <a:endParaRPr lang="ru-RU"/>
        </a:p>
      </dgm:t>
    </dgm:pt>
    <dgm:pt modelId="{9CED512E-9923-45D2-9CD3-684A6E8D1446}" type="sibTrans" cxnId="{A7199DDB-255C-4158-9974-C800FB049F04}">
      <dgm:prSet/>
      <dgm:spPr/>
      <dgm:t>
        <a:bodyPr/>
        <a:lstStyle/>
        <a:p>
          <a:endParaRPr lang="ru-RU"/>
        </a:p>
      </dgm:t>
    </dgm:pt>
    <dgm:pt modelId="{DEC76AFD-98A4-41CB-86F4-24770B599E59}" type="asst">
      <dgm:prSet custT="1"/>
      <dgm:spPr/>
      <dgm:t>
        <a:bodyPr/>
        <a:lstStyle/>
        <a:p>
          <a:r>
            <a:rPr lang="ru-RU" sz="800" baseline="0">
              <a:latin typeface="Times New Roman" pitchFamily="18" charset="0"/>
              <a:cs typeface="Times New Roman" pitchFamily="18" charset="0"/>
            </a:rPr>
            <a:t>колядки</a:t>
          </a:r>
        </a:p>
      </dgm:t>
    </dgm:pt>
    <dgm:pt modelId="{86D7AF6F-1DB0-4214-9D04-D78A9461F3A3}" type="parTrans" cxnId="{AB34E3F4-1E92-4AC8-B190-FDD25F257CBE}">
      <dgm:prSet/>
      <dgm:spPr/>
      <dgm:t>
        <a:bodyPr/>
        <a:lstStyle/>
        <a:p>
          <a:endParaRPr lang="ru-RU"/>
        </a:p>
      </dgm:t>
    </dgm:pt>
    <dgm:pt modelId="{222AEDC4-8244-4309-B47C-872E9C3A17F7}" type="sibTrans" cxnId="{AB34E3F4-1E92-4AC8-B190-FDD25F257CBE}">
      <dgm:prSet/>
      <dgm:spPr/>
      <dgm:t>
        <a:bodyPr/>
        <a:lstStyle/>
        <a:p>
          <a:endParaRPr lang="ru-RU"/>
        </a:p>
      </dgm:t>
    </dgm:pt>
    <dgm:pt modelId="{E86A48B9-ADA1-4722-B13A-312CB3759E96}" type="asst">
      <dgm:prSet custT="1"/>
      <dgm:spPr/>
      <dgm:t>
        <a:bodyPr/>
        <a:lstStyle/>
        <a:p>
          <a:r>
            <a:rPr lang="ru-RU" sz="800" baseline="0">
              <a:latin typeface="Times New Roman" pitchFamily="18" charset="0"/>
              <a:cs typeface="Times New Roman" pitchFamily="18" charset="0"/>
            </a:rPr>
            <a:t>масленичные</a:t>
          </a:r>
        </a:p>
      </dgm:t>
    </dgm:pt>
    <dgm:pt modelId="{E3E4549E-3012-458D-801D-B31A05FF6758}" type="parTrans" cxnId="{39696547-82DA-4A20-8BF3-5E997CE10855}">
      <dgm:prSet/>
      <dgm:spPr/>
      <dgm:t>
        <a:bodyPr/>
        <a:lstStyle/>
        <a:p>
          <a:endParaRPr lang="ru-RU"/>
        </a:p>
      </dgm:t>
    </dgm:pt>
    <dgm:pt modelId="{F8B62EC3-CC5D-40D7-8AE4-68C2222B5DDE}" type="sibTrans" cxnId="{39696547-82DA-4A20-8BF3-5E997CE10855}">
      <dgm:prSet/>
      <dgm:spPr/>
      <dgm:t>
        <a:bodyPr/>
        <a:lstStyle/>
        <a:p>
          <a:endParaRPr lang="ru-RU"/>
        </a:p>
      </dgm:t>
    </dgm:pt>
    <dgm:pt modelId="{F6C9689D-22DC-4404-86A6-A2FDEE20B814}" type="asst">
      <dgm:prSet custT="1"/>
      <dgm:spPr/>
      <dgm:t>
        <a:bodyPr/>
        <a:lstStyle/>
        <a:p>
          <a:r>
            <a:rPr lang="ru-RU" sz="800" baseline="0">
              <a:latin typeface="Times New Roman" pitchFamily="18" charset="0"/>
              <a:cs typeface="Times New Roman" pitchFamily="18" charset="0"/>
            </a:rPr>
            <a:t>весенние, летние, осенние</a:t>
          </a:r>
        </a:p>
      </dgm:t>
    </dgm:pt>
    <dgm:pt modelId="{993205AD-0E8F-4D04-B794-B1D91297C4F8}" type="parTrans" cxnId="{6284D80E-067C-40E8-A744-80D4F6050D0A}">
      <dgm:prSet/>
      <dgm:spPr/>
      <dgm:t>
        <a:bodyPr/>
        <a:lstStyle/>
        <a:p>
          <a:endParaRPr lang="ru-RU"/>
        </a:p>
      </dgm:t>
    </dgm:pt>
    <dgm:pt modelId="{57C341B3-056B-45B5-B659-2950FF234873}" type="sibTrans" cxnId="{6284D80E-067C-40E8-A744-80D4F6050D0A}">
      <dgm:prSet/>
      <dgm:spPr/>
      <dgm:t>
        <a:bodyPr/>
        <a:lstStyle/>
        <a:p>
          <a:endParaRPr lang="ru-RU"/>
        </a:p>
      </dgm:t>
    </dgm:pt>
    <dgm:pt modelId="{F713C660-1A90-4430-B3C6-F7AFB5B1A93E}" type="pres">
      <dgm:prSet presAssocID="{855AE39D-8D6C-4B80-A02D-2C6794CFAF5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D7726D7-DA74-463F-A436-AB25C13B57A3}" type="pres">
      <dgm:prSet presAssocID="{399B51E7-A055-44F3-901B-126E7B67A0C1}" presName="hierRoot1" presStyleCnt="0">
        <dgm:presLayoutVars>
          <dgm:hierBranch val="init"/>
        </dgm:presLayoutVars>
      </dgm:prSet>
      <dgm:spPr/>
    </dgm:pt>
    <dgm:pt modelId="{85D2DD0B-CC25-4DA0-B6C5-906E4F9B2736}" type="pres">
      <dgm:prSet presAssocID="{399B51E7-A055-44F3-901B-126E7B67A0C1}" presName="rootComposite1" presStyleCnt="0"/>
      <dgm:spPr/>
    </dgm:pt>
    <dgm:pt modelId="{271D20ED-14F5-41EE-ABE8-15CA4A748CEB}" type="pres">
      <dgm:prSet presAssocID="{399B51E7-A055-44F3-901B-126E7B67A0C1}" presName="rootText1" presStyleLbl="node0" presStyleIdx="0" presStyleCnt="4" custScaleX="3447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AAA1A75-E379-499F-93F9-ED1EEB5F337D}" type="pres">
      <dgm:prSet presAssocID="{399B51E7-A055-44F3-901B-126E7B67A0C1}" presName="rootConnector1" presStyleLbl="asst0" presStyleIdx="0" presStyleCnt="0"/>
      <dgm:spPr/>
      <dgm:t>
        <a:bodyPr/>
        <a:lstStyle/>
        <a:p>
          <a:endParaRPr lang="ru-RU"/>
        </a:p>
      </dgm:t>
    </dgm:pt>
    <dgm:pt modelId="{79A67CE9-7643-4307-AA9D-6142450804F1}" type="pres">
      <dgm:prSet presAssocID="{399B51E7-A055-44F3-901B-126E7B67A0C1}" presName="hierChild2" presStyleCnt="0"/>
      <dgm:spPr/>
    </dgm:pt>
    <dgm:pt modelId="{C4544872-2316-48D4-9779-A237EFCDFC3F}" type="pres">
      <dgm:prSet presAssocID="{8DBBF8E7-82ED-4229-95E5-1D858594C23B}" presName="Name37" presStyleLbl="parChTrans1D2" presStyleIdx="0" presStyleCnt="7"/>
      <dgm:spPr/>
      <dgm:t>
        <a:bodyPr/>
        <a:lstStyle/>
        <a:p>
          <a:endParaRPr lang="ru-RU"/>
        </a:p>
      </dgm:t>
    </dgm:pt>
    <dgm:pt modelId="{06651150-FA23-4F90-84E8-F9379F7FAC72}" type="pres">
      <dgm:prSet presAssocID="{0B36115C-5B58-44D7-B072-1C08B198ED96}" presName="hierRoot2" presStyleCnt="0">
        <dgm:presLayoutVars>
          <dgm:hierBranch val="init"/>
        </dgm:presLayoutVars>
      </dgm:prSet>
      <dgm:spPr/>
    </dgm:pt>
    <dgm:pt modelId="{E9F64E42-D3E2-4015-AF31-6AF93FDFDFD4}" type="pres">
      <dgm:prSet presAssocID="{0B36115C-5B58-44D7-B072-1C08B198ED96}" presName="rootComposite" presStyleCnt="0"/>
      <dgm:spPr/>
    </dgm:pt>
    <dgm:pt modelId="{F6E502D5-BA05-40DB-80A1-0AFC83182EC2}" type="pres">
      <dgm:prSet presAssocID="{0B36115C-5B58-44D7-B072-1C08B198ED96}" presName="rootText" presStyleLbl="node2" presStyleIdx="0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DB08CA9-4CE6-49BA-92CA-91C3938F2F58}" type="pres">
      <dgm:prSet presAssocID="{0B36115C-5B58-44D7-B072-1C08B198ED96}" presName="rootConnector" presStyleLbl="node2" presStyleIdx="0" presStyleCnt="7"/>
      <dgm:spPr/>
      <dgm:t>
        <a:bodyPr/>
        <a:lstStyle/>
        <a:p>
          <a:endParaRPr lang="ru-RU"/>
        </a:p>
      </dgm:t>
    </dgm:pt>
    <dgm:pt modelId="{CDE99DC4-DE53-4C28-8ABC-3652542795D9}" type="pres">
      <dgm:prSet presAssocID="{0B36115C-5B58-44D7-B072-1C08B198ED96}" presName="hierChild4" presStyleCnt="0"/>
      <dgm:spPr/>
    </dgm:pt>
    <dgm:pt modelId="{9B0D4286-A318-444A-ABBE-01D5A76E53ED}" type="pres">
      <dgm:prSet presAssocID="{0B36115C-5B58-44D7-B072-1C08B198ED96}" presName="hierChild5" presStyleCnt="0"/>
      <dgm:spPr/>
    </dgm:pt>
    <dgm:pt modelId="{9339F2F8-3055-45A7-B13A-3100D2BBCE09}" type="pres">
      <dgm:prSet presAssocID="{77E0EFAC-62B2-4042-B5CB-48CBD6FD62B6}" presName="Name111" presStyleLbl="parChTrans1D3" presStyleIdx="0" presStyleCnt="1"/>
      <dgm:spPr/>
      <dgm:t>
        <a:bodyPr/>
        <a:lstStyle/>
        <a:p>
          <a:endParaRPr lang="ru-RU"/>
        </a:p>
      </dgm:t>
    </dgm:pt>
    <dgm:pt modelId="{A1195612-8CD1-41C4-A13C-481B0C0E5444}" type="pres">
      <dgm:prSet presAssocID="{49745F31-4C5E-409C-A881-1CA112ED3F0D}" presName="hierRoot3" presStyleCnt="0">
        <dgm:presLayoutVars>
          <dgm:hierBranch val="init"/>
        </dgm:presLayoutVars>
      </dgm:prSet>
      <dgm:spPr/>
    </dgm:pt>
    <dgm:pt modelId="{EFCFB456-63C1-4FAA-8B53-27EFFA2C8C7D}" type="pres">
      <dgm:prSet presAssocID="{49745F31-4C5E-409C-A881-1CA112ED3F0D}" presName="rootComposite3" presStyleCnt="0"/>
      <dgm:spPr/>
    </dgm:pt>
    <dgm:pt modelId="{E2AA760F-D1A7-4A66-BD09-0D591EEBBB68}" type="pres">
      <dgm:prSet presAssocID="{49745F31-4C5E-409C-A881-1CA112ED3F0D}" presName="rootText3" presStyleLbl="asst2" presStyleIdx="0" presStyleCnt="1" custScaleX="118676" custLinFactX="40522" custLinFactNeighborX="100000" custLinFactNeighborY="208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887AAE-6B7B-47AF-9F93-BD490B3BFF05}" type="pres">
      <dgm:prSet presAssocID="{49745F31-4C5E-409C-A881-1CA112ED3F0D}" presName="rootConnector3" presStyleLbl="asst2" presStyleIdx="0" presStyleCnt="1"/>
      <dgm:spPr/>
      <dgm:t>
        <a:bodyPr/>
        <a:lstStyle/>
        <a:p>
          <a:endParaRPr lang="ru-RU"/>
        </a:p>
      </dgm:t>
    </dgm:pt>
    <dgm:pt modelId="{CA92FA20-4024-4D76-A661-52FA51166415}" type="pres">
      <dgm:prSet presAssocID="{49745F31-4C5E-409C-A881-1CA112ED3F0D}" presName="hierChild6" presStyleCnt="0"/>
      <dgm:spPr/>
    </dgm:pt>
    <dgm:pt modelId="{0FC32591-951E-4CFC-8031-61D334AC4471}" type="pres">
      <dgm:prSet presAssocID="{49745F31-4C5E-409C-A881-1CA112ED3F0D}" presName="hierChild7" presStyleCnt="0"/>
      <dgm:spPr/>
    </dgm:pt>
    <dgm:pt modelId="{28E706AD-EA1D-49D0-98C8-053112078D9B}" type="pres">
      <dgm:prSet presAssocID="{37304517-53BD-4845-889D-86876DDDC888}" presName="Name37" presStyleLbl="parChTrans1D2" presStyleIdx="1" presStyleCnt="7"/>
      <dgm:spPr/>
      <dgm:t>
        <a:bodyPr/>
        <a:lstStyle/>
        <a:p>
          <a:endParaRPr lang="ru-RU"/>
        </a:p>
      </dgm:t>
    </dgm:pt>
    <dgm:pt modelId="{8E731537-1CD9-453C-9B1D-51223D72818A}" type="pres">
      <dgm:prSet presAssocID="{E51C00DD-2216-49B4-8360-E8C876401BD0}" presName="hierRoot2" presStyleCnt="0">
        <dgm:presLayoutVars>
          <dgm:hierBranch val="init"/>
        </dgm:presLayoutVars>
      </dgm:prSet>
      <dgm:spPr/>
    </dgm:pt>
    <dgm:pt modelId="{04CAF29C-3529-4E32-AC29-24F3CF07283C}" type="pres">
      <dgm:prSet presAssocID="{E51C00DD-2216-49B4-8360-E8C876401BD0}" presName="rootComposite" presStyleCnt="0"/>
      <dgm:spPr/>
    </dgm:pt>
    <dgm:pt modelId="{DEA5425F-98E9-4CDD-BF18-CB6F30525804}" type="pres">
      <dgm:prSet presAssocID="{E51C00DD-2216-49B4-8360-E8C876401BD0}" presName="rootText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6158CAE-ADC7-4511-AEBE-B85A607E9C7C}" type="pres">
      <dgm:prSet presAssocID="{E51C00DD-2216-49B4-8360-E8C876401BD0}" presName="rootConnector" presStyleLbl="node2" presStyleIdx="1" presStyleCnt="7"/>
      <dgm:spPr/>
      <dgm:t>
        <a:bodyPr/>
        <a:lstStyle/>
        <a:p>
          <a:endParaRPr lang="ru-RU"/>
        </a:p>
      </dgm:t>
    </dgm:pt>
    <dgm:pt modelId="{C2211F14-208D-420E-B9F9-85D6E7536EE4}" type="pres">
      <dgm:prSet presAssocID="{E51C00DD-2216-49B4-8360-E8C876401BD0}" presName="hierChild4" presStyleCnt="0"/>
      <dgm:spPr/>
    </dgm:pt>
    <dgm:pt modelId="{FCCAC880-7429-4374-8BAE-46F544C63FF9}" type="pres">
      <dgm:prSet presAssocID="{E51C00DD-2216-49B4-8360-E8C876401BD0}" presName="hierChild5" presStyleCnt="0"/>
      <dgm:spPr/>
    </dgm:pt>
    <dgm:pt modelId="{4B298789-CD38-4865-A4E1-8B71277F9636}" type="pres">
      <dgm:prSet presAssocID="{9F27BF03-519D-4627-9FAF-CA15A9CC275B}" presName="Name37" presStyleLbl="parChTrans1D2" presStyleIdx="2" presStyleCnt="7"/>
      <dgm:spPr/>
      <dgm:t>
        <a:bodyPr/>
        <a:lstStyle/>
        <a:p>
          <a:endParaRPr lang="ru-RU"/>
        </a:p>
      </dgm:t>
    </dgm:pt>
    <dgm:pt modelId="{1BDB2F9E-719F-4F01-A73A-BB0EB668A377}" type="pres">
      <dgm:prSet presAssocID="{1BE15DAD-B07A-4372-A846-67B446C87725}" presName="hierRoot2" presStyleCnt="0">
        <dgm:presLayoutVars>
          <dgm:hierBranch val="init"/>
        </dgm:presLayoutVars>
      </dgm:prSet>
      <dgm:spPr/>
    </dgm:pt>
    <dgm:pt modelId="{4CD948F7-C00F-4343-BD73-C6EA44B88A75}" type="pres">
      <dgm:prSet presAssocID="{1BE15DAD-B07A-4372-A846-67B446C87725}" presName="rootComposite" presStyleCnt="0"/>
      <dgm:spPr/>
    </dgm:pt>
    <dgm:pt modelId="{A3EE5EDC-B075-4AC1-AB38-2267A1AFD8F4}" type="pres">
      <dgm:prSet presAssocID="{1BE15DAD-B07A-4372-A846-67B446C87725}" presName="rootText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1ECC8D7-B215-4122-9E73-052337EAA087}" type="pres">
      <dgm:prSet presAssocID="{1BE15DAD-B07A-4372-A846-67B446C87725}" presName="rootConnector" presStyleLbl="node2" presStyleIdx="2" presStyleCnt="7"/>
      <dgm:spPr/>
      <dgm:t>
        <a:bodyPr/>
        <a:lstStyle/>
        <a:p>
          <a:endParaRPr lang="ru-RU"/>
        </a:p>
      </dgm:t>
    </dgm:pt>
    <dgm:pt modelId="{05756E31-85AC-4711-BA4C-40DB2B1AAB69}" type="pres">
      <dgm:prSet presAssocID="{1BE15DAD-B07A-4372-A846-67B446C87725}" presName="hierChild4" presStyleCnt="0"/>
      <dgm:spPr/>
    </dgm:pt>
    <dgm:pt modelId="{6578EDFC-FEFE-40C2-909C-E1EB1BC1E642}" type="pres">
      <dgm:prSet presAssocID="{1BE15DAD-B07A-4372-A846-67B446C87725}" presName="hierChild5" presStyleCnt="0"/>
      <dgm:spPr/>
    </dgm:pt>
    <dgm:pt modelId="{0C40839D-0695-4A15-92C4-A271ABBA7D61}" type="pres">
      <dgm:prSet presAssocID="{9D60BE4B-A429-41D4-92B3-1E77045D2166}" presName="Name37" presStyleLbl="parChTrans1D2" presStyleIdx="3" presStyleCnt="7"/>
      <dgm:spPr/>
      <dgm:t>
        <a:bodyPr/>
        <a:lstStyle/>
        <a:p>
          <a:endParaRPr lang="ru-RU"/>
        </a:p>
      </dgm:t>
    </dgm:pt>
    <dgm:pt modelId="{19298807-3F19-495B-9F7D-133ED53E532F}" type="pres">
      <dgm:prSet presAssocID="{41B82D3F-0DE7-42A4-9098-F7C64F2061A6}" presName="hierRoot2" presStyleCnt="0">
        <dgm:presLayoutVars>
          <dgm:hierBranch val="init"/>
        </dgm:presLayoutVars>
      </dgm:prSet>
      <dgm:spPr/>
    </dgm:pt>
    <dgm:pt modelId="{13826B96-39FC-46B9-8985-2D352DCDC375}" type="pres">
      <dgm:prSet presAssocID="{41B82D3F-0DE7-42A4-9098-F7C64F2061A6}" presName="rootComposite" presStyleCnt="0"/>
      <dgm:spPr/>
    </dgm:pt>
    <dgm:pt modelId="{F0600BFB-01A7-4F19-873C-2F074107B17C}" type="pres">
      <dgm:prSet presAssocID="{41B82D3F-0DE7-42A4-9098-F7C64F2061A6}" presName="rootText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1E3DAA3-0BFA-4D20-9732-54DF45BAD58A}" type="pres">
      <dgm:prSet presAssocID="{41B82D3F-0DE7-42A4-9098-F7C64F2061A6}" presName="rootConnector" presStyleLbl="node2" presStyleIdx="3" presStyleCnt="7"/>
      <dgm:spPr/>
      <dgm:t>
        <a:bodyPr/>
        <a:lstStyle/>
        <a:p>
          <a:endParaRPr lang="ru-RU"/>
        </a:p>
      </dgm:t>
    </dgm:pt>
    <dgm:pt modelId="{70F08041-5D70-4C37-A817-C92CF850741F}" type="pres">
      <dgm:prSet presAssocID="{41B82D3F-0DE7-42A4-9098-F7C64F2061A6}" presName="hierChild4" presStyleCnt="0"/>
      <dgm:spPr/>
    </dgm:pt>
    <dgm:pt modelId="{4BA1CF3D-C065-4F17-8FD2-924AC03C7C0B}" type="pres">
      <dgm:prSet presAssocID="{41B82D3F-0DE7-42A4-9098-F7C64F2061A6}" presName="hierChild5" presStyleCnt="0"/>
      <dgm:spPr/>
    </dgm:pt>
    <dgm:pt modelId="{B598F20E-997A-467B-BDC2-707AC35056B0}" type="pres">
      <dgm:prSet presAssocID="{9E5E2614-E20C-45A6-AD38-CDA2DD815856}" presName="Name37" presStyleLbl="parChTrans1D2" presStyleIdx="4" presStyleCnt="7"/>
      <dgm:spPr/>
      <dgm:t>
        <a:bodyPr/>
        <a:lstStyle/>
        <a:p>
          <a:endParaRPr lang="ru-RU"/>
        </a:p>
      </dgm:t>
    </dgm:pt>
    <dgm:pt modelId="{F9334064-E120-40CA-B4F5-587C83B07EAA}" type="pres">
      <dgm:prSet presAssocID="{A4352907-73B3-491C-AEFE-B74C11184F51}" presName="hierRoot2" presStyleCnt="0">
        <dgm:presLayoutVars>
          <dgm:hierBranch val="init"/>
        </dgm:presLayoutVars>
      </dgm:prSet>
      <dgm:spPr/>
    </dgm:pt>
    <dgm:pt modelId="{DDA7CC99-E59E-4D19-8871-ADC762D66D61}" type="pres">
      <dgm:prSet presAssocID="{A4352907-73B3-491C-AEFE-B74C11184F51}" presName="rootComposite" presStyleCnt="0"/>
      <dgm:spPr/>
    </dgm:pt>
    <dgm:pt modelId="{7A52B337-7554-4C13-893B-5E75B4432843}" type="pres">
      <dgm:prSet presAssocID="{A4352907-73B3-491C-AEFE-B74C11184F51}" presName="rootText" presStyleLbl="node2" presStyleIdx="4" presStyleCnt="7" custScaleX="1117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AC2CB4-9700-4C8E-B4AC-2FD1A37FC02E}" type="pres">
      <dgm:prSet presAssocID="{A4352907-73B3-491C-AEFE-B74C11184F51}" presName="rootConnector" presStyleLbl="node2" presStyleIdx="4" presStyleCnt="7"/>
      <dgm:spPr/>
      <dgm:t>
        <a:bodyPr/>
        <a:lstStyle/>
        <a:p>
          <a:endParaRPr lang="ru-RU"/>
        </a:p>
      </dgm:t>
    </dgm:pt>
    <dgm:pt modelId="{96FFD709-D8FA-4300-85F0-4080534A5EE7}" type="pres">
      <dgm:prSet presAssocID="{A4352907-73B3-491C-AEFE-B74C11184F51}" presName="hierChild4" presStyleCnt="0"/>
      <dgm:spPr/>
    </dgm:pt>
    <dgm:pt modelId="{5DF83E90-9C06-4AA3-9888-E287E914E144}" type="pres">
      <dgm:prSet presAssocID="{A4352907-73B3-491C-AEFE-B74C11184F51}" presName="hierChild5" presStyleCnt="0"/>
      <dgm:spPr/>
    </dgm:pt>
    <dgm:pt modelId="{91411D9F-F2D6-4458-898B-718C45C04593}" type="pres">
      <dgm:prSet presAssocID="{0430F8E7-47F7-4147-AC3A-E8FF070E9BD6}" presName="Name37" presStyleLbl="parChTrans1D2" presStyleIdx="5" presStyleCnt="7"/>
      <dgm:spPr/>
      <dgm:t>
        <a:bodyPr/>
        <a:lstStyle/>
        <a:p>
          <a:endParaRPr lang="ru-RU"/>
        </a:p>
      </dgm:t>
    </dgm:pt>
    <dgm:pt modelId="{DAEAE421-FFFA-4FDD-AF0E-0F0B9C31EC7B}" type="pres">
      <dgm:prSet presAssocID="{A323488E-8197-45BA-98CD-C92F796619EA}" presName="hierRoot2" presStyleCnt="0">
        <dgm:presLayoutVars>
          <dgm:hierBranch val="init"/>
        </dgm:presLayoutVars>
      </dgm:prSet>
      <dgm:spPr/>
    </dgm:pt>
    <dgm:pt modelId="{93386B1D-C49A-41AF-923C-F9FD7A5E41FA}" type="pres">
      <dgm:prSet presAssocID="{A323488E-8197-45BA-98CD-C92F796619EA}" presName="rootComposite" presStyleCnt="0"/>
      <dgm:spPr/>
    </dgm:pt>
    <dgm:pt modelId="{8151821B-24A6-41F5-8186-6642CE30EE85}" type="pres">
      <dgm:prSet presAssocID="{A323488E-8197-45BA-98CD-C92F796619EA}" presName="rootText" presStyleLbl="node2" presStyleIdx="5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9362E22-02FB-490B-BC08-F570F4B0B851}" type="pres">
      <dgm:prSet presAssocID="{A323488E-8197-45BA-98CD-C92F796619EA}" presName="rootConnector" presStyleLbl="node2" presStyleIdx="5" presStyleCnt="7"/>
      <dgm:spPr/>
      <dgm:t>
        <a:bodyPr/>
        <a:lstStyle/>
        <a:p>
          <a:endParaRPr lang="ru-RU"/>
        </a:p>
      </dgm:t>
    </dgm:pt>
    <dgm:pt modelId="{5A2DBA2C-1F04-49E0-A4C8-27084631BCFC}" type="pres">
      <dgm:prSet presAssocID="{A323488E-8197-45BA-98CD-C92F796619EA}" presName="hierChild4" presStyleCnt="0"/>
      <dgm:spPr/>
    </dgm:pt>
    <dgm:pt modelId="{8CF4EF94-6490-4D64-808D-0901053B3816}" type="pres">
      <dgm:prSet presAssocID="{A323488E-8197-45BA-98CD-C92F796619EA}" presName="hierChild5" presStyleCnt="0"/>
      <dgm:spPr/>
    </dgm:pt>
    <dgm:pt modelId="{E43D1524-2B47-4508-8720-2CDCCB59F5F9}" type="pres">
      <dgm:prSet presAssocID="{6816F8C0-C2CA-4EC3-BA5D-19C1F70770DF}" presName="Name37" presStyleLbl="parChTrans1D2" presStyleIdx="6" presStyleCnt="7"/>
      <dgm:spPr/>
      <dgm:t>
        <a:bodyPr/>
        <a:lstStyle/>
        <a:p>
          <a:endParaRPr lang="ru-RU"/>
        </a:p>
      </dgm:t>
    </dgm:pt>
    <dgm:pt modelId="{A6E273ED-9CB2-4109-8946-3E21E5FF4A18}" type="pres">
      <dgm:prSet presAssocID="{AB040B74-B622-452A-B972-3A76E5B90A9A}" presName="hierRoot2" presStyleCnt="0">
        <dgm:presLayoutVars>
          <dgm:hierBranch val="init"/>
        </dgm:presLayoutVars>
      </dgm:prSet>
      <dgm:spPr/>
    </dgm:pt>
    <dgm:pt modelId="{2C154C2D-45B9-42E7-9206-AFE5CF53E718}" type="pres">
      <dgm:prSet presAssocID="{AB040B74-B622-452A-B972-3A76E5B90A9A}" presName="rootComposite" presStyleCnt="0"/>
      <dgm:spPr/>
    </dgm:pt>
    <dgm:pt modelId="{B0E0120C-EB21-4805-BF83-91E079CD8309}" type="pres">
      <dgm:prSet presAssocID="{AB040B74-B622-452A-B972-3A76E5B90A9A}" presName="rootText" presStyleLbl="node2" presStyleIdx="6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7060149-2D54-4703-95F5-DBE4506CB230}" type="pres">
      <dgm:prSet presAssocID="{AB040B74-B622-452A-B972-3A76E5B90A9A}" presName="rootConnector" presStyleLbl="node2" presStyleIdx="6" presStyleCnt="7"/>
      <dgm:spPr/>
      <dgm:t>
        <a:bodyPr/>
        <a:lstStyle/>
        <a:p>
          <a:endParaRPr lang="ru-RU"/>
        </a:p>
      </dgm:t>
    </dgm:pt>
    <dgm:pt modelId="{5FF871EA-1E8B-48AF-97BD-BDBBD8F0D597}" type="pres">
      <dgm:prSet presAssocID="{AB040B74-B622-452A-B972-3A76E5B90A9A}" presName="hierChild4" presStyleCnt="0"/>
      <dgm:spPr/>
    </dgm:pt>
    <dgm:pt modelId="{7C95C0FA-3D02-4763-B6A9-6CA490C68E74}" type="pres">
      <dgm:prSet presAssocID="{AB040B74-B622-452A-B972-3A76E5B90A9A}" presName="hierChild5" presStyleCnt="0"/>
      <dgm:spPr/>
    </dgm:pt>
    <dgm:pt modelId="{6DEF950B-6CCE-44E5-8E25-C9DE9C6AE253}" type="pres">
      <dgm:prSet presAssocID="{399B51E7-A055-44F3-901B-126E7B67A0C1}" presName="hierChild3" presStyleCnt="0"/>
      <dgm:spPr/>
    </dgm:pt>
    <dgm:pt modelId="{3E0B1B35-96B6-44DC-B2AF-1C2BD7A13859}" type="pres">
      <dgm:prSet presAssocID="{DEC76AFD-98A4-41CB-86F4-24770B599E59}" presName="hierRoot1" presStyleCnt="0">
        <dgm:presLayoutVars>
          <dgm:hierBranch val="init"/>
        </dgm:presLayoutVars>
      </dgm:prSet>
      <dgm:spPr/>
    </dgm:pt>
    <dgm:pt modelId="{9EA2FE5B-B659-42F6-AD9F-96B4EAE9DA7F}" type="pres">
      <dgm:prSet presAssocID="{DEC76AFD-98A4-41CB-86F4-24770B599E59}" presName="rootComposite1" presStyleCnt="0"/>
      <dgm:spPr/>
    </dgm:pt>
    <dgm:pt modelId="{33E20A82-3028-4134-AB8E-0D7CFC5FCFE7}" type="pres">
      <dgm:prSet presAssocID="{DEC76AFD-98A4-41CB-86F4-24770B599E59}" presName="rootText1" presStyleLbl="node0" presStyleIdx="1" presStyleCnt="4" custScaleX="118676" custScaleY="96813" custLinFactX="-300000" custLinFactY="200000" custLinFactNeighborX="-381570" custLinFactNeighborY="2542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7095FC-9900-4998-9E32-2C6CA87D82A7}" type="pres">
      <dgm:prSet presAssocID="{DEC76AFD-98A4-41CB-86F4-24770B599E59}" presName="rootConnector1" presStyleLbl="asst0" presStyleIdx="0" presStyleCnt="0"/>
      <dgm:spPr/>
      <dgm:t>
        <a:bodyPr/>
        <a:lstStyle/>
        <a:p>
          <a:endParaRPr lang="ru-RU"/>
        </a:p>
      </dgm:t>
    </dgm:pt>
    <dgm:pt modelId="{44996317-EA0A-49DA-80C3-AAAA6AFDCB9C}" type="pres">
      <dgm:prSet presAssocID="{DEC76AFD-98A4-41CB-86F4-24770B599E59}" presName="hierChild2" presStyleCnt="0"/>
      <dgm:spPr/>
    </dgm:pt>
    <dgm:pt modelId="{6EDD95E8-B557-4707-A633-6C42C94AE20F}" type="pres">
      <dgm:prSet presAssocID="{DEC76AFD-98A4-41CB-86F4-24770B599E59}" presName="hierChild3" presStyleCnt="0"/>
      <dgm:spPr/>
    </dgm:pt>
    <dgm:pt modelId="{7CE91B08-774C-49A8-8FEA-AE06E42FF024}" type="pres">
      <dgm:prSet presAssocID="{E86A48B9-ADA1-4722-B13A-312CB3759E96}" presName="hierRoot1" presStyleCnt="0">
        <dgm:presLayoutVars>
          <dgm:hierBranch val="init"/>
        </dgm:presLayoutVars>
      </dgm:prSet>
      <dgm:spPr/>
    </dgm:pt>
    <dgm:pt modelId="{BCB63763-E789-47B3-BC2C-2CA6C73F808D}" type="pres">
      <dgm:prSet presAssocID="{E86A48B9-ADA1-4722-B13A-312CB3759E96}" presName="rootComposite1" presStyleCnt="0"/>
      <dgm:spPr/>
    </dgm:pt>
    <dgm:pt modelId="{8216B88D-9289-4C59-9ECD-7560CCD1C7EE}" type="pres">
      <dgm:prSet presAssocID="{E86A48B9-ADA1-4722-B13A-312CB3759E96}" presName="rootText1" presStyleLbl="node0" presStyleIdx="2" presStyleCnt="4" custScaleX="132837" custScaleY="119535" custLinFactX="-300000" custLinFactY="200000" custLinFactNeighborX="-372719" custLinFactNeighborY="2429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9002ED3-A6BF-4EDE-8DA1-3E7EB678319F}" type="pres">
      <dgm:prSet presAssocID="{E86A48B9-ADA1-4722-B13A-312CB3759E96}" presName="rootConnector1" presStyleLbl="asst0" presStyleIdx="0" presStyleCnt="0"/>
      <dgm:spPr/>
      <dgm:t>
        <a:bodyPr/>
        <a:lstStyle/>
        <a:p>
          <a:endParaRPr lang="ru-RU"/>
        </a:p>
      </dgm:t>
    </dgm:pt>
    <dgm:pt modelId="{344141CA-CB6C-4506-B149-98A24BAE3905}" type="pres">
      <dgm:prSet presAssocID="{E86A48B9-ADA1-4722-B13A-312CB3759E96}" presName="hierChild2" presStyleCnt="0"/>
      <dgm:spPr/>
    </dgm:pt>
    <dgm:pt modelId="{4E22FBD8-7FB5-481D-B0EA-8D59B1593EB6}" type="pres">
      <dgm:prSet presAssocID="{E86A48B9-ADA1-4722-B13A-312CB3759E96}" presName="hierChild3" presStyleCnt="0"/>
      <dgm:spPr/>
    </dgm:pt>
    <dgm:pt modelId="{6FA85930-D97A-4F73-97FA-2CA9A6DD814D}" type="pres">
      <dgm:prSet presAssocID="{F6C9689D-22DC-4404-86A6-A2FDEE20B814}" presName="hierRoot1" presStyleCnt="0">
        <dgm:presLayoutVars>
          <dgm:hierBranch val="init"/>
        </dgm:presLayoutVars>
      </dgm:prSet>
      <dgm:spPr/>
    </dgm:pt>
    <dgm:pt modelId="{4F8B4C22-CC12-49B1-89AD-5CF416E38C92}" type="pres">
      <dgm:prSet presAssocID="{F6C9689D-22DC-4404-86A6-A2FDEE20B814}" presName="rootComposite1" presStyleCnt="0"/>
      <dgm:spPr/>
    </dgm:pt>
    <dgm:pt modelId="{029C9A31-CF26-4BD5-8597-49D88A53CE61}" type="pres">
      <dgm:prSet presAssocID="{F6C9689D-22DC-4404-86A6-A2FDEE20B814}" presName="rootText1" presStyleLbl="node0" presStyleIdx="3" presStyleCnt="4" custScaleX="118676" custScaleY="134792" custLinFactX="-300000" custLinFactY="200000" custLinFactNeighborX="-367191" custLinFactNeighborY="2303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71559F-990D-4926-BFB2-7F56256292DA}" type="pres">
      <dgm:prSet presAssocID="{F6C9689D-22DC-4404-86A6-A2FDEE20B814}" presName="rootConnector1" presStyleLbl="asst0" presStyleIdx="0" presStyleCnt="0"/>
      <dgm:spPr/>
      <dgm:t>
        <a:bodyPr/>
        <a:lstStyle/>
        <a:p>
          <a:endParaRPr lang="ru-RU"/>
        </a:p>
      </dgm:t>
    </dgm:pt>
    <dgm:pt modelId="{1E623868-F875-40DA-83CD-3136130DA60C}" type="pres">
      <dgm:prSet presAssocID="{F6C9689D-22DC-4404-86A6-A2FDEE20B814}" presName="hierChild2" presStyleCnt="0"/>
      <dgm:spPr/>
    </dgm:pt>
    <dgm:pt modelId="{802AEC0F-EB12-4677-9997-55F689751CBC}" type="pres">
      <dgm:prSet presAssocID="{F6C9689D-22DC-4404-86A6-A2FDEE20B814}" presName="hierChild3" presStyleCnt="0"/>
      <dgm:spPr/>
    </dgm:pt>
  </dgm:ptLst>
  <dgm:cxnLst>
    <dgm:cxn modelId="{819372DC-8268-4462-AE2F-99D658BBBB3D}" type="presOf" srcId="{0B36115C-5B58-44D7-B072-1C08B198ED96}" destId="{7DB08CA9-4CE6-49BA-92CA-91C3938F2F58}" srcOrd="1" destOrd="0" presId="urn:microsoft.com/office/officeart/2005/8/layout/orgChart1"/>
    <dgm:cxn modelId="{2CFA4F66-78C5-4305-A37F-7DF9405B33DA}" type="presOf" srcId="{49745F31-4C5E-409C-A881-1CA112ED3F0D}" destId="{E2AA760F-D1A7-4A66-BD09-0D591EEBBB68}" srcOrd="0" destOrd="0" presId="urn:microsoft.com/office/officeart/2005/8/layout/orgChart1"/>
    <dgm:cxn modelId="{4F95659E-713E-434F-8B60-292ADF727BEA}" srcId="{0B36115C-5B58-44D7-B072-1C08B198ED96}" destId="{49745F31-4C5E-409C-A881-1CA112ED3F0D}" srcOrd="0" destOrd="0" parTransId="{77E0EFAC-62B2-4042-B5CB-48CBD6FD62B6}" sibTransId="{1B7BC02F-9337-424E-AB12-CB00AD1805CF}"/>
    <dgm:cxn modelId="{F85FC20C-F3CE-4577-9FD0-F0CD3F2D4DCF}" type="presOf" srcId="{1BE15DAD-B07A-4372-A846-67B446C87725}" destId="{A3EE5EDC-B075-4AC1-AB38-2267A1AFD8F4}" srcOrd="0" destOrd="0" presId="urn:microsoft.com/office/officeart/2005/8/layout/orgChart1"/>
    <dgm:cxn modelId="{AE505F05-4E12-4775-A82E-AA433B435C68}" srcId="{399B51E7-A055-44F3-901B-126E7B67A0C1}" destId="{1BE15DAD-B07A-4372-A846-67B446C87725}" srcOrd="2" destOrd="0" parTransId="{9F27BF03-519D-4627-9FAF-CA15A9CC275B}" sibTransId="{78D3A956-6559-41F5-B652-205479B55937}"/>
    <dgm:cxn modelId="{8485362A-D383-41EE-9F80-FDB2DFF058D1}" type="presOf" srcId="{41B82D3F-0DE7-42A4-9098-F7C64F2061A6}" destId="{F0600BFB-01A7-4F19-873C-2F074107B17C}" srcOrd="0" destOrd="0" presId="urn:microsoft.com/office/officeart/2005/8/layout/orgChart1"/>
    <dgm:cxn modelId="{F318A9D2-7B35-40FB-B657-44C56E7854B2}" type="presOf" srcId="{DEC76AFD-98A4-41CB-86F4-24770B599E59}" destId="{8F7095FC-9900-4998-9E32-2C6CA87D82A7}" srcOrd="1" destOrd="0" presId="urn:microsoft.com/office/officeart/2005/8/layout/orgChart1"/>
    <dgm:cxn modelId="{A7199DDB-255C-4158-9974-C800FB049F04}" srcId="{399B51E7-A055-44F3-901B-126E7B67A0C1}" destId="{A4352907-73B3-491C-AEFE-B74C11184F51}" srcOrd="4" destOrd="0" parTransId="{9E5E2614-E20C-45A6-AD38-CDA2DD815856}" sibTransId="{9CED512E-9923-45D2-9CD3-684A6E8D1446}"/>
    <dgm:cxn modelId="{960841C7-8C77-48B9-B3BF-32E201E477C9}" type="presOf" srcId="{A323488E-8197-45BA-98CD-C92F796619EA}" destId="{8151821B-24A6-41F5-8186-6642CE30EE85}" srcOrd="0" destOrd="0" presId="urn:microsoft.com/office/officeart/2005/8/layout/orgChart1"/>
    <dgm:cxn modelId="{04F0F480-5442-46AB-B517-18AF8E53316A}" type="presOf" srcId="{E86A48B9-ADA1-4722-B13A-312CB3759E96}" destId="{8216B88D-9289-4C59-9ECD-7560CCD1C7EE}" srcOrd="0" destOrd="0" presId="urn:microsoft.com/office/officeart/2005/8/layout/orgChart1"/>
    <dgm:cxn modelId="{51B049E9-56F9-429A-A443-94D8B9B43864}" srcId="{855AE39D-8D6C-4B80-A02D-2C6794CFAF54}" destId="{399B51E7-A055-44F3-901B-126E7B67A0C1}" srcOrd="0" destOrd="0" parTransId="{B9509DFC-0466-4420-A3C6-45BDD78DE262}" sibTransId="{4CE0D304-0C7E-4A68-A9FA-E6F51938CB2D}"/>
    <dgm:cxn modelId="{73D2F77E-EC0E-4AAD-8690-8802030B743D}" type="presOf" srcId="{1BE15DAD-B07A-4372-A846-67B446C87725}" destId="{D1ECC8D7-B215-4122-9E73-052337EAA087}" srcOrd="1" destOrd="0" presId="urn:microsoft.com/office/officeart/2005/8/layout/orgChart1"/>
    <dgm:cxn modelId="{221C0358-3DA9-4B09-AED2-A525B7969E0B}" type="presOf" srcId="{E51C00DD-2216-49B4-8360-E8C876401BD0}" destId="{36158CAE-ADC7-4511-AEBE-B85A607E9C7C}" srcOrd="1" destOrd="0" presId="urn:microsoft.com/office/officeart/2005/8/layout/orgChart1"/>
    <dgm:cxn modelId="{6284D80E-067C-40E8-A744-80D4F6050D0A}" srcId="{855AE39D-8D6C-4B80-A02D-2C6794CFAF54}" destId="{F6C9689D-22DC-4404-86A6-A2FDEE20B814}" srcOrd="3" destOrd="0" parTransId="{993205AD-0E8F-4D04-B794-B1D91297C4F8}" sibTransId="{57C341B3-056B-45B5-B659-2950FF234873}"/>
    <dgm:cxn modelId="{39696547-82DA-4A20-8BF3-5E997CE10855}" srcId="{855AE39D-8D6C-4B80-A02D-2C6794CFAF54}" destId="{E86A48B9-ADA1-4722-B13A-312CB3759E96}" srcOrd="2" destOrd="0" parTransId="{E3E4549E-3012-458D-801D-B31A05FF6758}" sibTransId="{F8B62EC3-CC5D-40D7-8AE4-68C2222B5DDE}"/>
    <dgm:cxn modelId="{91C64AF9-83E7-40FA-AF72-F1CC256692C5}" type="presOf" srcId="{8DBBF8E7-82ED-4229-95E5-1D858594C23B}" destId="{C4544872-2316-48D4-9779-A237EFCDFC3F}" srcOrd="0" destOrd="0" presId="urn:microsoft.com/office/officeart/2005/8/layout/orgChart1"/>
    <dgm:cxn modelId="{D4464A1B-FC86-41CB-BF5F-BA893262DBF0}" type="presOf" srcId="{9F27BF03-519D-4627-9FAF-CA15A9CC275B}" destId="{4B298789-CD38-4865-A4E1-8B71277F9636}" srcOrd="0" destOrd="0" presId="urn:microsoft.com/office/officeart/2005/8/layout/orgChart1"/>
    <dgm:cxn modelId="{6E0F5AFF-D537-4138-8591-D4F3EEB19356}" type="presOf" srcId="{49745F31-4C5E-409C-A881-1CA112ED3F0D}" destId="{2C887AAE-6B7B-47AF-9F93-BD490B3BFF05}" srcOrd="1" destOrd="0" presId="urn:microsoft.com/office/officeart/2005/8/layout/orgChart1"/>
    <dgm:cxn modelId="{E49B2A16-D39B-4F68-8111-F65C2B0AFB12}" srcId="{399B51E7-A055-44F3-901B-126E7B67A0C1}" destId="{0B36115C-5B58-44D7-B072-1C08B198ED96}" srcOrd="0" destOrd="0" parTransId="{8DBBF8E7-82ED-4229-95E5-1D858594C23B}" sibTransId="{612FAB6A-157B-4421-A896-1FADBF90988A}"/>
    <dgm:cxn modelId="{FC015B73-11DB-473A-AB1C-F854A8D82C36}" type="presOf" srcId="{A4352907-73B3-491C-AEFE-B74C11184F51}" destId="{7A52B337-7554-4C13-893B-5E75B4432843}" srcOrd="0" destOrd="0" presId="urn:microsoft.com/office/officeart/2005/8/layout/orgChart1"/>
    <dgm:cxn modelId="{037AF82E-B5AB-4682-B404-B1AA7F2DC1AB}" type="presOf" srcId="{F6C9689D-22DC-4404-86A6-A2FDEE20B814}" destId="{8571559F-990D-4926-BFB2-7F56256292DA}" srcOrd="1" destOrd="0" presId="urn:microsoft.com/office/officeart/2005/8/layout/orgChart1"/>
    <dgm:cxn modelId="{A8C10DCA-7020-4E3F-9288-EDDF1145E59E}" type="presOf" srcId="{37304517-53BD-4845-889D-86876DDDC888}" destId="{28E706AD-EA1D-49D0-98C8-053112078D9B}" srcOrd="0" destOrd="0" presId="urn:microsoft.com/office/officeart/2005/8/layout/orgChart1"/>
    <dgm:cxn modelId="{57AE53ED-3E50-4D2F-9047-8CA60F1D38F9}" type="presOf" srcId="{399B51E7-A055-44F3-901B-126E7B67A0C1}" destId="{271D20ED-14F5-41EE-ABE8-15CA4A748CEB}" srcOrd="0" destOrd="0" presId="urn:microsoft.com/office/officeart/2005/8/layout/orgChart1"/>
    <dgm:cxn modelId="{97D1E394-C65A-4C52-B3B5-594393AC74F3}" srcId="{399B51E7-A055-44F3-901B-126E7B67A0C1}" destId="{41B82D3F-0DE7-42A4-9098-F7C64F2061A6}" srcOrd="3" destOrd="0" parTransId="{9D60BE4B-A429-41D4-92B3-1E77045D2166}" sibTransId="{0638043E-1188-4498-B7C2-C1041ADB44C7}"/>
    <dgm:cxn modelId="{3FF568DE-800F-4E41-B3D9-C3050B9F6E29}" srcId="{399B51E7-A055-44F3-901B-126E7B67A0C1}" destId="{AB040B74-B622-452A-B972-3A76E5B90A9A}" srcOrd="6" destOrd="0" parTransId="{6816F8C0-C2CA-4EC3-BA5D-19C1F70770DF}" sibTransId="{693767B3-5739-4CC3-80FF-14E3922E524C}"/>
    <dgm:cxn modelId="{46FCF1D1-67F4-414B-A8BC-72E09CF84865}" type="presOf" srcId="{E86A48B9-ADA1-4722-B13A-312CB3759E96}" destId="{39002ED3-A6BF-4EDE-8DA1-3E7EB678319F}" srcOrd="1" destOrd="0" presId="urn:microsoft.com/office/officeart/2005/8/layout/orgChart1"/>
    <dgm:cxn modelId="{F7E86A3F-55B0-42FC-8649-6000D0C3FD3D}" type="presOf" srcId="{F6C9689D-22DC-4404-86A6-A2FDEE20B814}" destId="{029C9A31-CF26-4BD5-8597-49D88A53CE61}" srcOrd="0" destOrd="0" presId="urn:microsoft.com/office/officeart/2005/8/layout/orgChart1"/>
    <dgm:cxn modelId="{B09C024C-3473-4453-B413-71B6704333D6}" type="presOf" srcId="{77E0EFAC-62B2-4042-B5CB-48CBD6FD62B6}" destId="{9339F2F8-3055-45A7-B13A-3100D2BBCE09}" srcOrd="0" destOrd="0" presId="urn:microsoft.com/office/officeart/2005/8/layout/orgChart1"/>
    <dgm:cxn modelId="{6481EDAE-CB11-4317-8874-86601D99C472}" type="presOf" srcId="{AB040B74-B622-452A-B972-3A76E5B90A9A}" destId="{57060149-2D54-4703-95F5-DBE4506CB230}" srcOrd="1" destOrd="0" presId="urn:microsoft.com/office/officeart/2005/8/layout/orgChart1"/>
    <dgm:cxn modelId="{5F98A584-CA11-45FB-A9F2-CDF9218AD7F9}" type="presOf" srcId="{0430F8E7-47F7-4147-AC3A-E8FF070E9BD6}" destId="{91411D9F-F2D6-4458-898B-718C45C04593}" srcOrd="0" destOrd="0" presId="urn:microsoft.com/office/officeart/2005/8/layout/orgChart1"/>
    <dgm:cxn modelId="{A92822EB-D9B5-4BA5-A361-2570655EFDD8}" type="presOf" srcId="{41B82D3F-0DE7-42A4-9098-F7C64F2061A6}" destId="{31E3DAA3-0BFA-4D20-9732-54DF45BAD58A}" srcOrd="1" destOrd="0" presId="urn:microsoft.com/office/officeart/2005/8/layout/orgChart1"/>
    <dgm:cxn modelId="{0EDF1022-5756-41C2-8E24-F60863B43A9C}" type="presOf" srcId="{DEC76AFD-98A4-41CB-86F4-24770B599E59}" destId="{33E20A82-3028-4134-AB8E-0D7CFC5FCFE7}" srcOrd="0" destOrd="0" presId="urn:microsoft.com/office/officeart/2005/8/layout/orgChart1"/>
    <dgm:cxn modelId="{39B25A59-88D4-4EFB-A0E6-1B63A3E294AB}" type="presOf" srcId="{399B51E7-A055-44F3-901B-126E7B67A0C1}" destId="{BAAA1A75-E379-499F-93F9-ED1EEB5F337D}" srcOrd="1" destOrd="0" presId="urn:microsoft.com/office/officeart/2005/8/layout/orgChart1"/>
    <dgm:cxn modelId="{CEDA7AF1-480D-4AE0-839E-99A690D256D6}" type="presOf" srcId="{6816F8C0-C2CA-4EC3-BA5D-19C1F70770DF}" destId="{E43D1524-2B47-4508-8720-2CDCCB59F5F9}" srcOrd="0" destOrd="0" presId="urn:microsoft.com/office/officeart/2005/8/layout/orgChart1"/>
    <dgm:cxn modelId="{34532F6B-B592-4F7F-B434-028ADE0AA972}" type="presOf" srcId="{855AE39D-8D6C-4B80-A02D-2C6794CFAF54}" destId="{F713C660-1A90-4430-B3C6-F7AFB5B1A93E}" srcOrd="0" destOrd="0" presId="urn:microsoft.com/office/officeart/2005/8/layout/orgChart1"/>
    <dgm:cxn modelId="{60FA8550-785F-4573-B391-61D0412E9545}" srcId="{399B51E7-A055-44F3-901B-126E7B67A0C1}" destId="{A323488E-8197-45BA-98CD-C92F796619EA}" srcOrd="5" destOrd="0" parTransId="{0430F8E7-47F7-4147-AC3A-E8FF070E9BD6}" sibTransId="{39A79624-38F8-4497-8549-48636F2EE00B}"/>
    <dgm:cxn modelId="{4CB00406-FFFA-46D6-AA6E-40ED68093E46}" type="presOf" srcId="{E51C00DD-2216-49B4-8360-E8C876401BD0}" destId="{DEA5425F-98E9-4CDD-BF18-CB6F30525804}" srcOrd="0" destOrd="0" presId="urn:microsoft.com/office/officeart/2005/8/layout/orgChart1"/>
    <dgm:cxn modelId="{96423B35-3FC7-47F5-AC06-0D2586CD0576}" type="presOf" srcId="{A323488E-8197-45BA-98CD-C92F796619EA}" destId="{F9362E22-02FB-490B-BC08-F570F4B0B851}" srcOrd="1" destOrd="0" presId="urn:microsoft.com/office/officeart/2005/8/layout/orgChart1"/>
    <dgm:cxn modelId="{ED079FF3-25C5-422E-8AD6-14778A228699}" type="presOf" srcId="{A4352907-73B3-491C-AEFE-B74C11184F51}" destId="{45AC2CB4-9700-4C8E-B4AC-2FD1A37FC02E}" srcOrd="1" destOrd="0" presId="urn:microsoft.com/office/officeart/2005/8/layout/orgChart1"/>
    <dgm:cxn modelId="{EAF84CC6-F597-4858-A986-E24667189AB8}" type="presOf" srcId="{AB040B74-B622-452A-B972-3A76E5B90A9A}" destId="{B0E0120C-EB21-4805-BF83-91E079CD8309}" srcOrd="0" destOrd="0" presId="urn:microsoft.com/office/officeart/2005/8/layout/orgChart1"/>
    <dgm:cxn modelId="{381A8A6A-6FAF-4F3A-9079-0A8DCFF2B75A}" type="presOf" srcId="{0B36115C-5B58-44D7-B072-1C08B198ED96}" destId="{F6E502D5-BA05-40DB-80A1-0AFC83182EC2}" srcOrd="0" destOrd="0" presId="urn:microsoft.com/office/officeart/2005/8/layout/orgChart1"/>
    <dgm:cxn modelId="{B085CA8A-71C2-41DC-8DEA-A0D6F4173C4B}" type="presOf" srcId="{9D60BE4B-A429-41D4-92B3-1E77045D2166}" destId="{0C40839D-0695-4A15-92C4-A271ABBA7D61}" srcOrd="0" destOrd="0" presId="urn:microsoft.com/office/officeart/2005/8/layout/orgChart1"/>
    <dgm:cxn modelId="{26C6763A-D678-4DD2-B59E-93942AAA8110}" type="presOf" srcId="{9E5E2614-E20C-45A6-AD38-CDA2DD815856}" destId="{B598F20E-997A-467B-BDC2-707AC35056B0}" srcOrd="0" destOrd="0" presId="urn:microsoft.com/office/officeart/2005/8/layout/orgChart1"/>
    <dgm:cxn modelId="{0CD1A441-AC86-4A3E-91B5-C7B47A7855EA}" srcId="{399B51E7-A055-44F3-901B-126E7B67A0C1}" destId="{E51C00DD-2216-49B4-8360-E8C876401BD0}" srcOrd="1" destOrd="0" parTransId="{37304517-53BD-4845-889D-86876DDDC888}" sibTransId="{EE5BFF6B-84BF-43AB-BC59-DD705D28BA65}"/>
    <dgm:cxn modelId="{AB34E3F4-1E92-4AC8-B190-FDD25F257CBE}" srcId="{855AE39D-8D6C-4B80-A02D-2C6794CFAF54}" destId="{DEC76AFD-98A4-41CB-86F4-24770B599E59}" srcOrd="1" destOrd="0" parTransId="{86D7AF6F-1DB0-4214-9D04-D78A9461F3A3}" sibTransId="{222AEDC4-8244-4309-B47C-872E9C3A17F7}"/>
    <dgm:cxn modelId="{B3C3118C-B196-434A-AD72-17CB0C6B019C}" type="presParOf" srcId="{F713C660-1A90-4430-B3C6-F7AFB5B1A93E}" destId="{CD7726D7-DA74-463F-A436-AB25C13B57A3}" srcOrd="0" destOrd="0" presId="urn:microsoft.com/office/officeart/2005/8/layout/orgChart1"/>
    <dgm:cxn modelId="{FADC54CE-32B9-4544-9CF9-479E440F5C6F}" type="presParOf" srcId="{CD7726D7-DA74-463F-A436-AB25C13B57A3}" destId="{85D2DD0B-CC25-4DA0-B6C5-906E4F9B2736}" srcOrd="0" destOrd="0" presId="urn:microsoft.com/office/officeart/2005/8/layout/orgChart1"/>
    <dgm:cxn modelId="{E47D7C4D-B2B1-40A3-9746-5E2B87D8ACBE}" type="presParOf" srcId="{85D2DD0B-CC25-4DA0-B6C5-906E4F9B2736}" destId="{271D20ED-14F5-41EE-ABE8-15CA4A748CEB}" srcOrd="0" destOrd="0" presId="urn:microsoft.com/office/officeart/2005/8/layout/orgChart1"/>
    <dgm:cxn modelId="{8A47A3CA-71B6-4E1D-9893-057FCEB28941}" type="presParOf" srcId="{85D2DD0B-CC25-4DA0-B6C5-906E4F9B2736}" destId="{BAAA1A75-E379-499F-93F9-ED1EEB5F337D}" srcOrd="1" destOrd="0" presId="urn:microsoft.com/office/officeart/2005/8/layout/orgChart1"/>
    <dgm:cxn modelId="{6EBDFED4-485B-44BA-AD15-E2BF5D5B0461}" type="presParOf" srcId="{CD7726D7-DA74-463F-A436-AB25C13B57A3}" destId="{79A67CE9-7643-4307-AA9D-6142450804F1}" srcOrd="1" destOrd="0" presId="urn:microsoft.com/office/officeart/2005/8/layout/orgChart1"/>
    <dgm:cxn modelId="{6A431FFF-9465-469F-BD7E-DA2223E10C6F}" type="presParOf" srcId="{79A67CE9-7643-4307-AA9D-6142450804F1}" destId="{C4544872-2316-48D4-9779-A237EFCDFC3F}" srcOrd="0" destOrd="0" presId="urn:microsoft.com/office/officeart/2005/8/layout/orgChart1"/>
    <dgm:cxn modelId="{5A173C16-CAD6-4173-A00E-92F0357882E8}" type="presParOf" srcId="{79A67CE9-7643-4307-AA9D-6142450804F1}" destId="{06651150-FA23-4F90-84E8-F9379F7FAC72}" srcOrd="1" destOrd="0" presId="urn:microsoft.com/office/officeart/2005/8/layout/orgChart1"/>
    <dgm:cxn modelId="{3815BEE5-B369-4554-AC00-17BDE720E35F}" type="presParOf" srcId="{06651150-FA23-4F90-84E8-F9379F7FAC72}" destId="{E9F64E42-D3E2-4015-AF31-6AF93FDFDFD4}" srcOrd="0" destOrd="0" presId="urn:microsoft.com/office/officeart/2005/8/layout/orgChart1"/>
    <dgm:cxn modelId="{7DAD56D9-6D9B-456E-AE1F-9AB739BC3AE6}" type="presParOf" srcId="{E9F64E42-D3E2-4015-AF31-6AF93FDFDFD4}" destId="{F6E502D5-BA05-40DB-80A1-0AFC83182EC2}" srcOrd="0" destOrd="0" presId="urn:microsoft.com/office/officeart/2005/8/layout/orgChart1"/>
    <dgm:cxn modelId="{520B03F5-F45C-4273-BE10-05B4AE2E2EE0}" type="presParOf" srcId="{E9F64E42-D3E2-4015-AF31-6AF93FDFDFD4}" destId="{7DB08CA9-4CE6-49BA-92CA-91C3938F2F58}" srcOrd="1" destOrd="0" presId="urn:microsoft.com/office/officeart/2005/8/layout/orgChart1"/>
    <dgm:cxn modelId="{46DB761A-2415-400D-B0F2-39E019280BBE}" type="presParOf" srcId="{06651150-FA23-4F90-84E8-F9379F7FAC72}" destId="{CDE99DC4-DE53-4C28-8ABC-3652542795D9}" srcOrd="1" destOrd="0" presId="urn:microsoft.com/office/officeart/2005/8/layout/orgChart1"/>
    <dgm:cxn modelId="{824CB653-D1B4-4BE3-AC30-EFBE2B31C185}" type="presParOf" srcId="{06651150-FA23-4F90-84E8-F9379F7FAC72}" destId="{9B0D4286-A318-444A-ABBE-01D5A76E53ED}" srcOrd="2" destOrd="0" presId="urn:microsoft.com/office/officeart/2005/8/layout/orgChart1"/>
    <dgm:cxn modelId="{C9E226C9-66D8-470F-B93D-358D95792C5E}" type="presParOf" srcId="{9B0D4286-A318-444A-ABBE-01D5A76E53ED}" destId="{9339F2F8-3055-45A7-B13A-3100D2BBCE09}" srcOrd="0" destOrd="0" presId="urn:microsoft.com/office/officeart/2005/8/layout/orgChart1"/>
    <dgm:cxn modelId="{93B841E2-1E26-47B1-9E18-AE2246A2318C}" type="presParOf" srcId="{9B0D4286-A318-444A-ABBE-01D5A76E53ED}" destId="{A1195612-8CD1-41C4-A13C-481B0C0E5444}" srcOrd="1" destOrd="0" presId="urn:microsoft.com/office/officeart/2005/8/layout/orgChart1"/>
    <dgm:cxn modelId="{1D8D0BBD-B989-4BB3-B0FA-F1CC7D848777}" type="presParOf" srcId="{A1195612-8CD1-41C4-A13C-481B0C0E5444}" destId="{EFCFB456-63C1-4FAA-8B53-27EFFA2C8C7D}" srcOrd="0" destOrd="0" presId="urn:microsoft.com/office/officeart/2005/8/layout/orgChart1"/>
    <dgm:cxn modelId="{3115829C-FFF3-4A76-8495-117E727E0D19}" type="presParOf" srcId="{EFCFB456-63C1-4FAA-8B53-27EFFA2C8C7D}" destId="{E2AA760F-D1A7-4A66-BD09-0D591EEBBB68}" srcOrd="0" destOrd="0" presId="urn:microsoft.com/office/officeart/2005/8/layout/orgChart1"/>
    <dgm:cxn modelId="{0CA9ED28-FCB4-4042-B158-4660B7DC9336}" type="presParOf" srcId="{EFCFB456-63C1-4FAA-8B53-27EFFA2C8C7D}" destId="{2C887AAE-6B7B-47AF-9F93-BD490B3BFF05}" srcOrd="1" destOrd="0" presId="urn:microsoft.com/office/officeart/2005/8/layout/orgChart1"/>
    <dgm:cxn modelId="{D8810F63-C259-4D87-9B78-1417B6A65726}" type="presParOf" srcId="{A1195612-8CD1-41C4-A13C-481B0C0E5444}" destId="{CA92FA20-4024-4D76-A661-52FA51166415}" srcOrd="1" destOrd="0" presId="urn:microsoft.com/office/officeart/2005/8/layout/orgChart1"/>
    <dgm:cxn modelId="{0A628459-4A81-487C-8BFA-A078C655C641}" type="presParOf" srcId="{A1195612-8CD1-41C4-A13C-481B0C0E5444}" destId="{0FC32591-951E-4CFC-8031-61D334AC4471}" srcOrd="2" destOrd="0" presId="urn:microsoft.com/office/officeart/2005/8/layout/orgChart1"/>
    <dgm:cxn modelId="{7530BD06-4DDA-4057-9F0D-C471ADA50A52}" type="presParOf" srcId="{79A67CE9-7643-4307-AA9D-6142450804F1}" destId="{28E706AD-EA1D-49D0-98C8-053112078D9B}" srcOrd="2" destOrd="0" presId="urn:microsoft.com/office/officeart/2005/8/layout/orgChart1"/>
    <dgm:cxn modelId="{796A534E-377D-4694-B150-11E3D124498F}" type="presParOf" srcId="{79A67CE9-7643-4307-AA9D-6142450804F1}" destId="{8E731537-1CD9-453C-9B1D-51223D72818A}" srcOrd="3" destOrd="0" presId="urn:microsoft.com/office/officeart/2005/8/layout/orgChart1"/>
    <dgm:cxn modelId="{EB42A839-AA59-4CD3-9838-E8ABAB98BA46}" type="presParOf" srcId="{8E731537-1CD9-453C-9B1D-51223D72818A}" destId="{04CAF29C-3529-4E32-AC29-24F3CF07283C}" srcOrd="0" destOrd="0" presId="urn:microsoft.com/office/officeart/2005/8/layout/orgChart1"/>
    <dgm:cxn modelId="{2AD3DBC9-DCD9-48E9-BC1B-774B2C297AB1}" type="presParOf" srcId="{04CAF29C-3529-4E32-AC29-24F3CF07283C}" destId="{DEA5425F-98E9-4CDD-BF18-CB6F30525804}" srcOrd="0" destOrd="0" presId="urn:microsoft.com/office/officeart/2005/8/layout/orgChart1"/>
    <dgm:cxn modelId="{1DF18938-EB82-4CC1-B782-22BA7BD9200E}" type="presParOf" srcId="{04CAF29C-3529-4E32-AC29-24F3CF07283C}" destId="{36158CAE-ADC7-4511-AEBE-B85A607E9C7C}" srcOrd="1" destOrd="0" presId="urn:microsoft.com/office/officeart/2005/8/layout/orgChart1"/>
    <dgm:cxn modelId="{4B149385-10EC-43D8-B95C-A2F913FA7F47}" type="presParOf" srcId="{8E731537-1CD9-453C-9B1D-51223D72818A}" destId="{C2211F14-208D-420E-B9F9-85D6E7536EE4}" srcOrd="1" destOrd="0" presId="urn:microsoft.com/office/officeart/2005/8/layout/orgChart1"/>
    <dgm:cxn modelId="{93CE5328-EA90-4FAD-A036-85807A2EF6BE}" type="presParOf" srcId="{8E731537-1CD9-453C-9B1D-51223D72818A}" destId="{FCCAC880-7429-4374-8BAE-46F544C63FF9}" srcOrd="2" destOrd="0" presId="urn:microsoft.com/office/officeart/2005/8/layout/orgChart1"/>
    <dgm:cxn modelId="{DF15CF86-76FC-4747-817C-72C291136932}" type="presParOf" srcId="{79A67CE9-7643-4307-AA9D-6142450804F1}" destId="{4B298789-CD38-4865-A4E1-8B71277F9636}" srcOrd="4" destOrd="0" presId="urn:microsoft.com/office/officeart/2005/8/layout/orgChart1"/>
    <dgm:cxn modelId="{A845BCDA-06FA-400C-8C22-D5DB6AB98444}" type="presParOf" srcId="{79A67CE9-7643-4307-AA9D-6142450804F1}" destId="{1BDB2F9E-719F-4F01-A73A-BB0EB668A377}" srcOrd="5" destOrd="0" presId="urn:microsoft.com/office/officeart/2005/8/layout/orgChart1"/>
    <dgm:cxn modelId="{5FD9C783-FDA6-411B-9B09-00257DA056B1}" type="presParOf" srcId="{1BDB2F9E-719F-4F01-A73A-BB0EB668A377}" destId="{4CD948F7-C00F-4343-BD73-C6EA44B88A75}" srcOrd="0" destOrd="0" presId="urn:microsoft.com/office/officeart/2005/8/layout/orgChart1"/>
    <dgm:cxn modelId="{84422E76-5EE1-49CD-BEA2-006702E37E3C}" type="presParOf" srcId="{4CD948F7-C00F-4343-BD73-C6EA44B88A75}" destId="{A3EE5EDC-B075-4AC1-AB38-2267A1AFD8F4}" srcOrd="0" destOrd="0" presId="urn:microsoft.com/office/officeart/2005/8/layout/orgChart1"/>
    <dgm:cxn modelId="{B752996A-77CE-48D6-A083-44720BDEB826}" type="presParOf" srcId="{4CD948F7-C00F-4343-BD73-C6EA44B88A75}" destId="{D1ECC8D7-B215-4122-9E73-052337EAA087}" srcOrd="1" destOrd="0" presId="urn:microsoft.com/office/officeart/2005/8/layout/orgChart1"/>
    <dgm:cxn modelId="{0C76D4F9-D6C3-4200-B8BD-F575149DA918}" type="presParOf" srcId="{1BDB2F9E-719F-4F01-A73A-BB0EB668A377}" destId="{05756E31-85AC-4711-BA4C-40DB2B1AAB69}" srcOrd="1" destOrd="0" presId="urn:microsoft.com/office/officeart/2005/8/layout/orgChart1"/>
    <dgm:cxn modelId="{2AF368B2-A8A5-42B0-BBF8-E6806234934E}" type="presParOf" srcId="{1BDB2F9E-719F-4F01-A73A-BB0EB668A377}" destId="{6578EDFC-FEFE-40C2-909C-E1EB1BC1E642}" srcOrd="2" destOrd="0" presId="urn:microsoft.com/office/officeart/2005/8/layout/orgChart1"/>
    <dgm:cxn modelId="{EE7F158B-21D2-4252-878E-8A57DBB1B44A}" type="presParOf" srcId="{79A67CE9-7643-4307-AA9D-6142450804F1}" destId="{0C40839D-0695-4A15-92C4-A271ABBA7D61}" srcOrd="6" destOrd="0" presId="urn:microsoft.com/office/officeart/2005/8/layout/orgChart1"/>
    <dgm:cxn modelId="{2D77C61C-EE3B-4AB3-9606-85BFDB59841D}" type="presParOf" srcId="{79A67CE9-7643-4307-AA9D-6142450804F1}" destId="{19298807-3F19-495B-9F7D-133ED53E532F}" srcOrd="7" destOrd="0" presId="urn:microsoft.com/office/officeart/2005/8/layout/orgChart1"/>
    <dgm:cxn modelId="{93A19859-B17F-4367-8575-E15F47670BFE}" type="presParOf" srcId="{19298807-3F19-495B-9F7D-133ED53E532F}" destId="{13826B96-39FC-46B9-8985-2D352DCDC375}" srcOrd="0" destOrd="0" presId="urn:microsoft.com/office/officeart/2005/8/layout/orgChart1"/>
    <dgm:cxn modelId="{0468C6AC-986C-4B38-9EC4-D2A11D090AEC}" type="presParOf" srcId="{13826B96-39FC-46B9-8985-2D352DCDC375}" destId="{F0600BFB-01A7-4F19-873C-2F074107B17C}" srcOrd="0" destOrd="0" presId="urn:microsoft.com/office/officeart/2005/8/layout/orgChart1"/>
    <dgm:cxn modelId="{5986BCF5-7C22-4903-AFEE-93A9803FD8BE}" type="presParOf" srcId="{13826B96-39FC-46B9-8985-2D352DCDC375}" destId="{31E3DAA3-0BFA-4D20-9732-54DF45BAD58A}" srcOrd="1" destOrd="0" presId="urn:microsoft.com/office/officeart/2005/8/layout/orgChart1"/>
    <dgm:cxn modelId="{564DA770-F04D-489D-AE85-7617B5ADC913}" type="presParOf" srcId="{19298807-3F19-495B-9F7D-133ED53E532F}" destId="{70F08041-5D70-4C37-A817-C92CF850741F}" srcOrd="1" destOrd="0" presId="urn:microsoft.com/office/officeart/2005/8/layout/orgChart1"/>
    <dgm:cxn modelId="{EAD08154-C302-4DB2-9FE3-88EAB98A3AA4}" type="presParOf" srcId="{19298807-3F19-495B-9F7D-133ED53E532F}" destId="{4BA1CF3D-C065-4F17-8FD2-924AC03C7C0B}" srcOrd="2" destOrd="0" presId="urn:microsoft.com/office/officeart/2005/8/layout/orgChart1"/>
    <dgm:cxn modelId="{6CE874EA-3D79-4E66-AC3A-1A2988681F74}" type="presParOf" srcId="{79A67CE9-7643-4307-AA9D-6142450804F1}" destId="{B598F20E-997A-467B-BDC2-707AC35056B0}" srcOrd="8" destOrd="0" presId="urn:microsoft.com/office/officeart/2005/8/layout/orgChart1"/>
    <dgm:cxn modelId="{6B96DB78-B55B-47E1-87DE-54575AD0F64E}" type="presParOf" srcId="{79A67CE9-7643-4307-AA9D-6142450804F1}" destId="{F9334064-E120-40CA-B4F5-587C83B07EAA}" srcOrd="9" destOrd="0" presId="urn:microsoft.com/office/officeart/2005/8/layout/orgChart1"/>
    <dgm:cxn modelId="{84005E15-3C7E-4BD4-BF79-30DFADB043D8}" type="presParOf" srcId="{F9334064-E120-40CA-B4F5-587C83B07EAA}" destId="{DDA7CC99-E59E-4D19-8871-ADC762D66D61}" srcOrd="0" destOrd="0" presId="urn:microsoft.com/office/officeart/2005/8/layout/orgChart1"/>
    <dgm:cxn modelId="{052EF072-CF9C-41EE-9682-B38052AC6D5E}" type="presParOf" srcId="{DDA7CC99-E59E-4D19-8871-ADC762D66D61}" destId="{7A52B337-7554-4C13-893B-5E75B4432843}" srcOrd="0" destOrd="0" presId="urn:microsoft.com/office/officeart/2005/8/layout/orgChart1"/>
    <dgm:cxn modelId="{84146CAD-9803-488E-B146-B6EA0799FDB5}" type="presParOf" srcId="{DDA7CC99-E59E-4D19-8871-ADC762D66D61}" destId="{45AC2CB4-9700-4C8E-B4AC-2FD1A37FC02E}" srcOrd="1" destOrd="0" presId="urn:microsoft.com/office/officeart/2005/8/layout/orgChart1"/>
    <dgm:cxn modelId="{E058ACE6-6978-425E-874D-2D1D32DFE41F}" type="presParOf" srcId="{F9334064-E120-40CA-B4F5-587C83B07EAA}" destId="{96FFD709-D8FA-4300-85F0-4080534A5EE7}" srcOrd="1" destOrd="0" presId="urn:microsoft.com/office/officeart/2005/8/layout/orgChart1"/>
    <dgm:cxn modelId="{F247A421-68C6-48A6-9597-D657EEFD881D}" type="presParOf" srcId="{F9334064-E120-40CA-B4F5-587C83B07EAA}" destId="{5DF83E90-9C06-4AA3-9888-E287E914E144}" srcOrd="2" destOrd="0" presId="urn:microsoft.com/office/officeart/2005/8/layout/orgChart1"/>
    <dgm:cxn modelId="{509A81FA-D01A-4051-A431-D7D6AA465C3D}" type="presParOf" srcId="{79A67CE9-7643-4307-AA9D-6142450804F1}" destId="{91411D9F-F2D6-4458-898B-718C45C04593}" srcOrd="10" destOrd="0" presId="urn:microsoft.com/office/officeart/2005/8/layout/orgChart1"/>
    <dgm:cxn modelId="{E22BAFCE-23D4-4A94-84A8-1800128D0690}" type="presParOf" srcId="{79A67CE9-7643-4307-AA9D-6142450804F1}" destId="{DAEAE421-FFFA-4FDD-AF0E-0F0B9C31EC7B}" srcOrd="11" destOrd="0" presId="urn:microsoft.com/office/officeart/2005/8/layout/orgChart1"/>
    <dgm:cxn modelId="{A12080B0-0A34-4532-898A-2508B438053C}" type="presParOf" srcId="{DAEAE421-FFFA-4FDD-AF0E-0F0B9C31EC7B}" destId="{93386B1D-C49A-41AF-923C-F9FD7A5E41FA}" srcOrd="0" destOrd="0" presId="urn:microsoft.com/office/officeart/2005/8/layout/orgChart1"/>
    <dgm:cxn modelId="{FF343CA7-95B8-41F3-84CE-41CA81EBCEFA}" type="presParOf" srcId="{93386B1D-C49A-41AF-923C-F9FD7A5E41FA}" destId="{8151821B-24A6-41F5-8186-6642CE30EE85}" srcOrd="0" destOrd="0" presId="urn:microsoft.com/office/officeart/2005/8/layout/orgChart1"/>
    <dgm:cxn modelId="{2D9EB3FC-7207-42E6-AFFE-B907F389BF66}" type="presParOf" srcId="{93386B1D-C49A-41AF-923C-F9FD7A5E41FA}" destId="{F9362E22-02FB-490B-BC08-F570F4B0B851}" srcOrd="1" destOrd="0" presId="urn:microsoft.com/office/officeart/2005/8/layout/orgChart1"/>
    <dgm:cxn modelId="{7DCCB53B-C9DB-4BC5-A173-2E5DAE4F9967}" type="presParOf" srcId="{DAEAE421-FFFA-4FDD-AF0E-0F0B9C31EC7B}" destId="{5A2DBA2C-1F04-49E0-A4C8-27084631BCFC}" srcOrd="1" destOrd="0" presId="urn:microsoft.com/office/officeart/2005/8/layout/orgChart1"/>
    <dgm:cxn modelId="{A0071155-77AC-4154-A76D-EF41B7A3CBFF}" type="presParOf" srcId="{DAEAE421-FFFA-4FDD-AF0E-0F0B9C31EC7B}" destId="{8CF4EF94-6490-4D64-808D-0901053B3816}" srcOrd="2" destOrd="0" presId="urn:microsoft.com/office/officeart/2005/8/layout/orgChart1"/>
    <dgm:cxn modelId="{F504FD88-B94B-4785-B105-DA729F6B4F77}" type="presParOf" srcId="{79A67CE9-7643-4307-AA9D-6142450804F1}" destId="{E43D1524-2B47-4508-8720-2CDCCB59F5F9}" srcOrd="12" destOrd="0" presId="urn:microsoft.com/office/officeart/2005/8/layout/orgChart1"/>
    <dgm:cxn modelId="{1BA8CE02-70A7-4AD1-93C0-2F0E53B69255}" type="presParOf" srcId="{79A67CE9-7643-4307-AA9D-6142450804F1}" destId="{A6E273ED-9CB2-4109-8946-3E21E5FF4A18}" srcOrd="13" destOrd="0" presId="urn:microsoft.com/office/officeart/2005/8/layout/orgChart1"/>
    <dgm:cxn modelId="{253F4487-D5C1-441E-A983-522F978F2F7D}" type="presParOf" srcId="{A6E273ED-9CB2-4109-8946-3E21E5FF4A18}" destId="{2C154C2D-45B9-42E7-9206-AFE5CF53E718}" srcOrd="0" destOrd="0" presId="urn:microsoft.com/office/officeart/2005/8/layout/orgChart1"/>
    <dgm:cxn modelId="{A5D05041-DDB8-4774-832A-C47FA25DA6AB}" type="presParOf" srcId="{2C154C2D-45B9-42E7-9206-AFE5CF53E718}" destId="{B0E0120C-EB21-4805-BF83-91E079CD8309}" srcOrd="0" destOrd="0" presId="urn:microsoft.com/office/officeart/2005/8/layout/orgChart1"/>
    <dgm:cxn modelId="{4A45E33E-651A-427C-9382-95968205204F}" type="presParOf" srcId="{2C154C2D-45B9-42E7-9206-AFE5CF53E718}" destId="{57060149-2D54-4703-95F5-DBE4506CB230}" srcOrd="1" destOrd="0" presId="urn:microsoft.com/office/officeart/2005/8/layout/orgChart1"/>
    <dgm:cxn modelId="{EBBA893B-412E-4264-A0A6-43F93DA4A2BA}" type="presParOf" srcId="{A6E273ED-9CB2-4109-8946-3E21E5FF4A18}" destId="{5FF871EA-1E8B-48AF-97BD-BDBBD8F0D597}" srcOrd="1" destOrd="0" presId="urn:microsoft.com/office/officeart/2005/8/layout/orgChart1"/>
    <dgm:cxn modelId="{790744E7-06C3-4C87-A420-86470DFDCDCE}" type="presParOf" srcId="{A6E273ED-9CB2-4109-8946-3E21E5FF4A18}" destId="{7C95C0FA-3D02-4763-B6A9-6CA490C68E74}" srcOrd="2" destOrd="0" presId="urn:microsoft.com/office/officeart/2005/8/layout/orgChart1"/>
    <dgm:cxn modelId="{94BE9334-61E1-4B7D-A3D9-30647467F393}" type="presParOf" srcId="{CD7726D7-DA74-463F-A436-AB25C13B57A3}" destId="{6DEF950B-6CCE-44E5-8E25-C9DE9C6AE253}" srcOrd="2" destOrd="0" presId="urn:microsoft.com/office/officeart/2005/8/layout/orgChart1"/>
    <dgm:cxn modelId="{8FC4A53B-0BE7-4C62-8C8C-F7CBD39E0A89}" type="presParOf" srcId="{F713C660-1A90-4430-B3C6-F7AFB5B1A93E}" destId="{3E0B1B35-96B6-44DC-B2AF-1C2BD7A13859}" srcOrd="1" destOrd="0" presId="urn:microsoft.com/office/officeart/2005/8/layout/orgChart1"/>
    <dgm:cxn modelId="{213E0D5B-5A7B-4255-A725-801EF4ED0581}" type="presParOf" srcId="{3E0B1B35-96B6-44DC-B2AF-1C2BD7A13859}" destId="{9EA2FE5B-B659-42F6-AD9F-96B4EAE9DA7F}" srcOrd="0" destOrd="0" presId="urn:microsoft.com/office/officeart/2005/8/layout/orgChart1"/>
    <dgm:cxn modelId="{F25596B0-3DAD-44BB-BA55-245354041111}" type="presParOf" srcId="{9EA2FE5B-B659-42F6-AD9F-96B4EAE9DA7F}" destId="{33E20A82-3028-4134-AB8E-0D7CFC5FCFE7}" srcOrd="0" destOrd="0" presId="urn:microsoft.com/office/officeart/2005/8/layout/orgChart1"/>
    <dgm:cxn modelId="{5B28B8D0-2F6A-49FC-AD01-EA07E4390613}" type="presParOf" srcId="{9EA2FE5B-B659-42F6-AD9F-96B4EAE9DA7F}" destId="{8F7095FC-9900-4998-9E32-2C6CA87D82A7}" srcOrd="1" destOrd="0" presId="urn:microsoft.com/office/officeart/2005/8/layout/orgChart1"/>
    <dgm:cxn modelId="{2B16F3CD-095F-4B6A-BAFE-2E387DFBAABC}" type="presParOf" srcId="{3E0B1B35-96B6-44DC-B2AF-1C2BD7A13859}" destId="{44996317-EA0A-49DA-80C3-AAAA6AFDCB9C}" srcOrd="1" destOrd="0" presId="urn:microsoft.com/office/officeart/2005/8/layout/orgChart1"/>
    <dgm:cxn modelId="{4D36C711-4299-4DC0-A7BB-6FC57F371AC0}" type="presParOf" srcId="{3E0B1B35-96B6-44DC-B2AF-1C2BD7A13859}" destId="{6EDD95E8-B557-4707-A633-6C42C94AE20F}" srcOrd="2" destOrd="0" presId="urn:microsoft.com/office/officeart/2005/8/layout/orgChart1"/>
    <dgm:cxn modelId="{13BDEA2A-1153-42BB-9DB2-AA971A72D694}" type="presParOf" srcId="{F713C660-1A90-4430-B3C6-F7AFB5B1A93E}" destId="{7CE91B08-774C-49A8-8FEA-AE06E42FF024}" srcOrd="2" destOrd="0" presId="urn:microsoft.com/office/officeart/2005/8/layout/orgChart1"/>
    <dgm:cxn modelId="{42BB01FB-FD39-4BE4-8AC1-DB50EDFAB5EE}" type="presParOf" srcId="{7CE91B08-774C-49A8-8FEA-AE06E42FF024}" destId="{BCB63763-E789-47B3-BC2C-2CA6C73F808D}" srcOrd="0" destOrd="0" presId="urn:microsoft.com/office/officeart/2005/8/layout/orgChart1"/>
    <dgm:cxn modelId="{D5E8F95F-2FF0-44BC-BFCF-A3B49C92764B}" type="presParOf" srcId="{BCB63763-E789-47B3-BC2C-2CA6C73F808D}" destId="{8216B88D-9289-4C59-9ECD-7560CCD1C7EE}" srcOrd="0" destOrd="0" presId="urn:microsoft.com/office/officeart/2005/8/layout/orgChart1"/>
    <dgm:cxn modelId="{3221BFFF-C3BF-4054-962F-DE8351385BAE}" type="presParOf" srcId="{BCB63763-E789-47B3-BC2C-2CA6C73F808D}" destId="{39002ED3-A6BF-4EDE-8DA1-3E7EB678319F}" srcOrd="1" destOrd="0" presId="urn:microsoft.com/office/officeart/2005/8/layout/orgChart1"/>
    <dgm:cxn modelId="{49F07623-E8ED-4F0C-B24E-2F8FEE7DB06C}" type="presParOf" srcId="{7CE91B08-774C-49A8-8FEA-AE06E42FF024}" destId="{344141CA-CB6C-4506-B149-98A24BAE3905}" srcOrd="1" destOrd="0" presId="urn:microsoft.com/office/officeart/2005/8/layout/orgChart1"/>
    <dgm:cxn modelId="{B0B0B525-7370-464F-9EDF-7626B928FE7B}" type="presParOf" srcId="{7CE91B08-774C-49A8-8FEA-AE06E42FF024}" destId="{4E22FBD8-7FB5-481D-B0EA-8D59B1593EB6}" srcOrd="2" destOrd="0" presId="urn:microsoft.com/office/officeart/2005/8/layout/orgChart1"/>
    <dgm:cxn modelId="{CD2DC8DD-B20D-4CD0-B29F-47E69072EF64}" type="presParOf" srcId="{F713C660-1A90-4430-B3C6-F7AFB5B1A93E}" destId="{6FA85930-D97A-4F73-97FA-2CA9A6DD814D}" srcOrd="3" destOrd="0" presId="urn:microsoft.com/office/officeart/2005/8/layout/orgChart1"/>
    <dgm:cxn modelId="{C9B0EE81-A685-4963-89DE-90F7876BAB9A}" type="presParOf" srcId="{6FA85930-D97A-4F73-97FA-2CA9A6DD814D}" destId="{4F8B4C22-CC12-49B1-89AD-5CF416E38C92}" srcOrd="0" destOrd="0" presId="urn:microsoft.com/office/officeart/2005/8/layout/orgChart1"/>
    <dgm:cxn modelId="{94BD06FA-F75D-4EA6-8C00-ECC15EDF27B3}" type="presParOf" srcId="{4F8B4C22-CC12-49B1-89AD-5CF416E38C92}" destId="{029C9A31-CF26-4BD5-8597-49D88A53CE61}" srcOrd="0" destOrd="0" presId="urn:microsoft.com/office/officeart/2005/8/layout/orgChart1"/>
    <dgm:cxn modelId="{E4767161-C120-4E40-ABCD-919761342C39}" type="presParOf" srcId="{4F8B4C22-CC12-49B1-89AD-5CF416E38C92}" destId="{8571559F-990D-4926-BFB2-7F56256292DA}" srcOrd="1" destOrd="0" presId="urn:microsoft.com/office/officeart/2005/8/layout/orgChart1"/>
    <dgm:cxn modelId="{F0B8D611-2916-4C8D-B0DB-091E85203657}" type="presParOf" srcId="{6FA85930-D97A-4F73-97FA-2CA9A6DD814D}" destId="{1E623868-F875-40DA-83CD-3136130DA60C}" srcOrd="1" destOrd="0" presId="urn:microsoft.com/office/officeart/2005/8/layout/orgChart1"/>
    <dgm:cxn modelId="{658C6B72-9295-4E07-ADDC-645F38C38ACB}" type="presParOf" srcId="{6FA85930-D97A-4F73-97FA-2CA9A6DD814D}" destId="{802AEC0F-EB12-4677-9997-55F689751CB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792C70-A565-420E-BD5F-57D5ECDF6BFD}">
      <dsp:nvSpPr>
        <dsp:cNvPr id="0" name=""/>
        <dsp:cNvSpPr/>
      </dsp:nvSpPr>
      <dsp:spPr>
        <a:xfrm>
          <a:off x="2805112" y="402610"/>
          <a:ext cx="2526467" cy="2590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489"/>
              </a:lnTo>
              <a:lnTo>
                <a:pt x="2526467" y="200489"/>
              </a:lnTo>
              <a:lnTo>
                <a:pt x="2526467" y="25900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F9822B-031E-40FB-8270-2B7001EA2517}">
      <dsp:nvSpPr>
        <dsp:cNvPr id="0" name=""/>
        <dsp:cNvSpPr/>
      </dsp:nvSpPr>
      <dsp:spPr>
        <a:xfrm>
          <a:off x="2805112" y="402610"/>
          <a:ext cx="1781514" cy="2448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315"/>
              </a:lnTo>
              <a:lnTo>
                <a:pt x="1781514" y="186315"/>
              </a:lnTo>
              <a:lnTo>
                <a:pt x="1781514" y="24483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8FAC69-5818-4A83-BB78-D1EC6E0421CA}">
      <dsp:nvSpPr>
        <dsp:cNvPr id="0" name=""/>
        <dsp:cNvSpPr/>
      </dsp:nvSpPr>
      <dsp:spPr>
        <a:xfrm>
          <a:off x="2805112" y="402610"/>
          <a:ext cx="811386" cy="2409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480"/>
              </a:lnTo>
              <a:lnTo>
                <a:pt x="811386" y="182480"/>
              </a:lnTo>
              <a:lnTo>
                <a:pt x="811386" y="24099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EA86B0-EED6-49C9-8364-ED2B1C5EAC72}">
      <dsp:nvSpPr>
        <dsp:cNvPr id="0" name=""/>
        <dsp:cNvSpPr/>
      </dsp:nvSpPr>
      <dsp:spPr>
        <a:xfrm>
          <a:off x="2754605" y="402610"/>
          <a:ext cx="91440" cy="268275"/>
        </a:xfrm>
        <a:custGeom>
          <a:avLst/>
          <a:gdLst/>
          <a:ahLst/>
          <a:cxnLst/>
          <a:rect l="0" t="0" r="0" b="0"/>
          <a:pathLst>
            <a:path>
              <a:moveTo>
                <a:pt x="50507" y="0"/>
              </a:moveTo>
              <a:lnTo>
                <a:pt x="50507" y="209760"/>
              </a:lnTo>
              <a:lnTo>
                <a:pt x="45720" y="209760"/>
              </a:lnTo>
              <a:lnTo>
                <a:pt x="45720" y="26827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0C3823-961C-4200-881A-DB9A2B153214}">
      <dsp:nvSpPr>
        <dsp:cNvPr id="0" name=""/>
        <dsp:cNvSpPr/>
      </dsp:nvSpPr>
      <dsp:spPr>
        <a:xfrm>
          <a:off x="1856379" y="402610"/>
          <a:ext cx="948733" cy="258896"/>
        </a:xfrm>
        <a:custGeom>
          <a:avLst/>
          <a:gdLst/>
          <a:ahLst/>
          <a:cxnLst/>
          <a:rect l="0" t="0" r="0" b="0"/>
          <a:pathLst>
            <a:path>
              <a:moveTo>
                <a:pt x="948733" y="0"/>
              </a:moveTo>
              <a:lnTo>
                <a:pt x="948733" y="200381"/>
              </a:lnTo>
              <a:lnTo>
                <a:pt x="0" y="200381"/>
              </a:lnTo>
              <a:lnTo>
                <a:pt x="0" y="25889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E1C795-9B67-4965-8B03-2FA85CE69076}">
      <dsp:nvSpPr>
        <dsp:cNvPr id="0" name=""/>
        <dsp:cNvSpPr/>
      </dsp:nvSpPr>
      <dsp:spPr>
        <a:xfrm>
          <a:off x="681530" y="402610"/>
          <a:ext cx="2123581" cy="241762"/>
        </a:xfrm>
        <a:custGeom>
          <a:avLst/>
          <a:gdLst/>
          <a:ahLst/>
          <a:cxnLst/>
          <a:rect l="0" t="0" r="0" b="0"/>
          <a:pathLst>
            <a:path>
              <a:moveTo>
                <a:pt x="2123581" y="0"/>
              </a:moveTo>
              <a:lnTo>
                <a:pt x="2123581" y="183247"/>
              </a:lnTo>
              <a:lnTo>
                <a:pt x="0" y="183247"/>
              </a:lnTo>
              <a:lnTo>
                <a:pt x="0" y="24176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70481B-D3E1-4F89-A02A-849A001EAFE7}">
      <dsp:nvSpPr>
        <dsp:cNvPr id="0" name=""/>
        <dsp:cNvSpPr/>
      </dsp:nvSpPr>
      <dsp:spPr>
        <a:xfrm>
          <a:off x="1519029" y="123965"/>
          <a:ext cx="2572166" cy="2786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Устное  народное творчество</a:t>
          </a:r>
        </a:p>
      </dsp:txBody>
      <dsp:txXfrm>
        <a:off x="1519029" y="123965"/>
        <a:ext cx="2572166" cy="278645"/>
      </dsp:txXfrm>
    </dsp:sp>
    <dsp:sp modelId="{97BE251B-5655-4F04-BCDE-21F162FD946E}">
      <dsp:nvSpPr>
        <dsp:cNvPr id="0" name=""/>
        <dsp:cNvSpPr/>
      </dsp:nvSpPr>
      <dsp:spPr>
        <a:xfrm>
          <a:off x="103620" y="644373"/>
          <a:ext cx="1155819" cy="3557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пословицы</a:t>
          </a:r>
          <a:r>
            <a:rPr lang="ru-RU" sz="80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, поговорки</a:t>
          </a:r>
        </a:p>
      </dsp:txBody>
      <dsp:txXfrm>
        <a:off x="103620" y="644373"/>
        <a:ext cx="1155819" cy="355751"/>
      </dsp:txXfrm>
    </dsp:sp>
    <dsp:sp modelId="{E78991A9-F977-493F-93A2-CF8F0753D1B4}">
      <dsp:nvSpPr>
        <dsp:cNvPr id="0" name=""/>
        <dsp:cNvSpPr/>
      </dsp:nvSpPr>
      <dsp:spPr>
        <a:xfrm>
          <a:off x="1318496" y="661507"/>
          <a:ext cx="1075764" cy="3386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скороговорки</a:t>
          </a:r>
        </a:p>
      </dsp:txBody>
      <dsp:txXfrm>
        <a:off x="1318496" y="661507"/>
        <a:ext cx="1075764" cy="338617"/>
      </dsp:txXfrm>
    </dsp:sp>
    <dsp:sp modelId="{AB47E462-7DD5-4A7C-B1A7-EE4B5183FA0C}">
      <dsp:nvSpPr>
        <dsp:cNvPr id="0" name=""/>
        <dsp:cNvSpPr/>
      </dsp:nvSpPr>
      <dsp:spPr>
        <a:xfrm>
          <a:off x="2521680" y="670886"/>
          <a:ext cx="557290" cy="3292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загадки</a:t>
          </a:r>
        </a:p>
      </dsp:txBody>
      <dsp:txXfrm>
        <a:off x="2521680" y="670886"/>
        <a:ext cx="557290" cy="329238"/>
      </dsp:txXfrm>
    </dsp:sp>
    <dsp:sp modelId="{EBBA03D6-0A58-4FA1-91B9-DACD975D1200}">
      <dsp:nvSpPr>
        <dsp:cNvPr id="0" name=""/>
        <dsp:cNvSpPr/>
      </dsp:nvSpPr>
      <dsp:spPr>
        <a:xfrm>
          <a:off x="3188227" y="643607"/>
          <a:ext cx="856543" cy="3565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частушки</a:t>
          </a:r>
        </a:p>
      </dsp:txBody>
      <dsp:txXfrm>
        <a:off x="3188227" y="643607"/>
        <a:ext cx="856543" cy="356517"/>
      </dsp:txXfrm>
    </dsp:sp>
    <dsp:sp modelId="{45F02CBF-A478-4FE9-92F2-0DAA33039E48}">
      <dsp:nvSpPr>
        <dsp:cNvPr id="0" name=""/>
        <dsp:cNvSpPr/>
      </dsp:nvSpPr>
      <dsp:spPr>
        <a:xfrm>
          <a:off x="4179239" y="647441"/>
          <a:ext cx="814774" cy="35268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потешки</a:t>
          </a:r>
        </a:p>
      </dsp:txBody>
      <dsp:txXfrm>
        <a:off x="4179239" y="647441"/>
        <a:ext cx="814774" cy="352683"/>
      </dsp:txXfrm>
    </dsp:sp>
    <dsp:sp modelId="{3AA6D7D5-D2E9-470B-BC02-F3A0A4056351}">
      <dsp:nvSpPr>
        <dsp:cNvPr id="0" name=""/>
        <dsp:cNvSpPr/>
      </dsp:nvSpPr>
      <dsp:spPr>
        <a:xfrm>
          <a:off x="5052934" y="661615"/>
          <a:ext cx="557290" cy="3385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i="0" u="none" strike="noStrike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песни</a:t>
          </a:r>
        </a:p>
      </dsp:txBody>
      <dsp:txXfrm>
        <a:off x="5052934" y="661615"/>
        <a:ext cx="557290" cy="33850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3D1524-2B47-4508-8720-2CDCCB59F5F9}">
      <dsp:nvSpPr>
        <dsp:cNvPr id="0" name=""/>
        <dsp:cNvSpPr/>
      </dsp:nvSpPr>
      <dsp:spPr>
        <a:xfrm>
          <a:off x="2437635" y="932495"/>
          <a:ext cx="1802581" cy="1026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311"/>
              </a:lnTo>
              <a:lnTo>
                <a:pt x="1802581" y="51311"/>
              </a:lnTo>
              <a:lnTo>
                <a:pt x="1802581" y="10262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411D9F-F2D6-4458-898B-718C45C04593}">
      <dsp:nvSpPr>
        <dsp:cNvPr id="0" name=""/>
        <dsp:cNvSpPr/>
      </dsp:nvSpPr>
      <dsp:spPr>
        <a:xfrm>
          <a:off x="2437635" y="932495"/>
          <a:ext cx="1211281" cy="1026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311"/>
              </a:lnTo>
              <a:lnTo>
                <a:pt x="1211281" y="51311"/>
              </a:lnTo>
              <a:lnTo>
                <a:pt x="1211281" y="10262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98F20E-997A-467B-BDC2-707AC35056B0}">
      <dsp:nvSpPr>
        <dsp:cNvPr id="0" name=""/>
        <dsp:cNvSpPr/>
      </dsp:nvSpPr>
      <dsp:spPr>
        <a:xfrm>
          <a:off x="2437635" y="932495"/>
          <a:ext cx="591300" cy="1026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311"/>
              </a:lnTo>
              <a:lnTo>
                <a:pt x="591300" y="51311"/>
              </a:lnTo>
              <a:lnTo>
                <a:pt x="591300" y="10262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40839D-0695-4A15-92C4-A271ABBA7D61}">
      <dsp:nvSpPr>
        <dsp:cNvPr id="0" name=""/>
        <dsp:cNvSpPr/>
      </dsp:nvSpPr>
      <dsp:spPr>
        <a:xfrm>
          <a:off x="2363234" y="932495"/>
          <a:ext cx="91440" cy="102622"/>
        </a:xfrm>
        <a:custGeom>
          <a:avLst/>
          <a:gdLst/>
          <a:ahLst/>
          <a:cxnLst/>
          <a:rect l="0" t="0" r="0" b="0"/>
          <a:pathLst>
            <a:path>
              <a:moveTo>
                <a:pt x="74400" y="0"/>
              </a:moveTo>
              <a:lnTo>
                <a:pt x="74400" y="51311"/>
              </a:lnTo>
              <a:lnTo>
                <a:pt x="45720" y="51311"/>
              </a:lnTo>
              <a:lnTo>
                <a:pt x="45720" y="10262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298789-CD38-4865-A4E1-8B71277F9636}">
      <dsp:nvSpPr>
        <dsp:cNvPr id="0" name=""/>
        <dsp:cNvSpPr/>
      </dsp:nvSpPr>
      <dsp:spPr>
        <a:xfrm>
          <a:off x="1817654" y="932495"/>
          <a:ext cx="619980" cy="102622"/>
        </a:xfrm>
        <a:custGeom>
          <a:avLst/>
          <a:gdLst/>
          <a:ahLst/>
          <a:cxnLst/>
          <a:rect l="0" t="0" r="0" b="0"/>
          <a:pathLst>
            <a:path>
              <a:moveTo>
                <a:pt x="619980" y="0"/>
              </a:moveTo>
              <a:lnTo>
                <a:pt x="619980" y="51311"/>
              </a:lnTo>
              <a:lnTo>
                <a:pt x="0" y="51311"/>
              </a:lnTo>
              <a:lnTo>
                <a:pt x="0" y="10262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E706AD-EA1D-49D0-98C8-053112078D9B}">
      <dsp:nvSpPr>
        <dsp:cNvPr id="0" name=""/>
        <dsp:cNvSpPr/>
      </dsp:nvSpPr>
      <dsp:spPr>
        <a:xfrm>
          <a:off x="1226353" y="932495"/>
          <a:ext cx="1211281" cy="102622"/>
        </a:xfrm>
        <a:custGeom>
          <a:avLst/>
          <a:gdLst/>
          <a:ahLst/>
          <a:cxnLst/>
          <a:rect l="0" t="0" r="0" b="0"/>
          <a:pathLst>
            <a:path>
              <a:moveTo>
                <a:pt x="1211281" y="0"/>
              </a:moveTo>
              <a:lnTo>
                <a:pt x="1211281" y="51311"/>
              </a:lnTo>
              <a:lnTo>
                <a:pt x="0" y="51311"/>
              </a:lnTo>
              <a:lnTo>
                <a:pt x="0" y="10262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39F2F8-3055-45A7-B13A-3100D2BBCE09}">
      <dsp:nvSpPr>
        <dsp:cNvPr id="0" name=""/>
        <dsp:cNvSpPr/>
      </dsp:nvSpPr>
      <dsp:spPr>
        <a:xfrm>
          <a:off x="589333" y="1279457"/>
          <a:ext cx="91440" cy="2757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5775"/>
              </a:lnTo>
              <a:lnTo>
                <a:pt x="101165" y="27577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544872-2316-48D4-9779-A237EFCDFC3F}">
      <dsp:nvSpPr>
        <dsp:cNvPr id="0" name=""/>
        <dsp:cNvSpPr/>
      </dsp:nvSpPr>
      <dsp:spPr>
        <a:xfrm>
          <a:off x="635053" y="932495"/>
          <a:ext cx="1802581" cy="102622"/>
        </a:xfrm>
        <a:custGeom>
          <a:avLst/>
          <a:gdLst/>
          <a:ahLst/>
          <a:cxnLst/>
          <a:rect l="0" t="0" r="0" b="0"/>
          <a:pathLst>
            <a:path>
              <a:moveTo>
                <a:pt x="1802581" y="0"/>
              </a:moveTo>
              <a:lnTo>
                <a:pt x="1802581" y="51311"/>
              </a:lnTo>
              <a:lnTo>
                <a:pt x="0" y="51311"/>
              </a:lnTo>
              <a:lnTo>
                <a:pt x="0" y="10262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1D20ED-14F5-41EE-ABE8-15CA4A748CEB}">
      <dsp:nvSpPr>
        <dsp:cNvPr id="0" name=""/>
        <dsp:cNvSpPr/>
      </dsp:nvSpPr>
      <dsp:spPr>
        <a:xfrm>
          <a:off x="1595293" y="688156"/>
          <a:ext cx="1684683" cy="2443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>
              <a:latin typeface="Times New Roman" pitchFamily="18" charset="0"/>
              <a:cs typeface="Times New Roman" pitchFamily="18" charset="0"/>
            </a:rPr>
            <a:t>Устное народное творчество</a:t>
          </a:r>
        </a:p>
      </dsp:txBody>
      <dsp:txXfrm>
        <a:off x="1595293" y="688156"/>
        <a:ext cx="1684683" cy="244339"/>
      </dsp:txXfrm>
    </dsp:sp>
    <dsp:sp modelId="{F6E502D5-BA05-40DB-80A1-0AFC83182EC2}">
      <dsp:nvSpPr>
        <dsp:cNvPr id="0" name=""/>
        <dsp:cNvSpPr/>
      </dsp:nvSpPr>
      <dsp:spPr>
        <a:xfrm>
          <a:off x="390714" y="1035117"/>
          <a:ext cx="488678" cy="2443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>
              <a:latin typeface="Times New Roman" pitchFamily="18" charset="0"/>
              <a:cs typeface="Times New Roman" pitchFamily="18" charset="0"/>
            </a:rPr>
            <a:t>песни</a:t>
          </a:r>
        </a:p>
      </dsp:txBody>
      <dsp:txXfrm>
        <a:off x="390714" y="1035117"/>
        <a:ext cx="488678" cy="244339"/>
      </dsp:txXfrm>
    </dsp:sp>
    <dsp:sp modelId="{E2AA760F-D1A7-4A66-BD09-0D591EEBBB68}">
      <dsp:nvSpPr>
        <dsp:cNvPr id="0" name=""/>
        <dsp:cNvSpPr/>
      </dsp:nvSpPr>
      <dsp:spPr>
        <a:xfrm>
          <a:off x="690498" y="1433063"/>
          <a:ext cx="579943" cy="2443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>
              <a:latin typeface="Times New Roman" pitchFamily="18" charset="0"/>
              <a:cs typeface="Times New Roman" pitchFamily="18" charset="0"/>
            </a:rPr>
            <a:t>календарно-обрядовые</a:t>
          </a:r>
        </a:p>
      </dsp:txBody>
      <dsp:txXfrm>
        <a:off x="690498" y="1433063"/>
        <a:ext cx="579943" cy="244339"/>
      </dsp:txXfrm>
    </dsp:sp>
    <dsp:sp modelId="{DEA5425F-98E9-4CDD-BF18-CB6F30525804}">
      <dsp:nvSpPr>
        <dsp:cNvPr id="0" name=""/>
        <dsp:cNvSpPr/>
      </dsp:nvSpPr>
      <dsp:spPr>
        <a:xfrm>
          <a:off x="982014" y="1035117"/>
          <a:ext cx="488678" cy="2443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>
              <a:latin typeface="Times New Roman" pitchFamily="18" charset="0"/>
              <a:cs typeface="Times New Roman" pitchFamily="18" charset="0"/>
            </a:rPr>
            <a:t>частушки</a:t>
          </a:r>
        </a:p>
      </dsp:txBody>
      <dsp:txXfrm>
        <a:off x="982014" y="1035117"/>
        <a:ext cx="488678" cy="244339"/>
      </dsp:txXfrm>
    </dsp:sp>
    <dsp:sp modelId="{A3EE5EDC-B075-4AC1-AB38-2267A1AFD8F4}">
      <dsp:nvSpPr>
        <dsp:cNvPr id="0" name=""/>
        <dsp:cNvSpPr/>
      </dsp:nvSpPr>
      <dsp:spPr>
        <a:xfrm>
          <a:off x="1573315" y="1035117"/>
          <a:ext cx="488678" cy="2443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>
              <a:latin typeface="Times New Roman" pitchFamily="18" charset="0"/>
              <a:cs typeface="Times New Roman" pitchFamily="18" charset="0"/>
            </a:rPr>
            <a:t>потешки</a:t>
          </a:r>
        </a:p>
      </dsp:txBody>
      <dsp:txXfrm>
        <a:off x="1573315" y="1035117"/>
        <a:ext cx="488678" cy="244339"/>
      </dsp:txXfrm>
    </dsp:sp>
    <dsp:sp modelId="{F0600BFB-01A7-4F19-873C-2F074107B17C}">
      <dsp:nvSpPr>
        <dsp:cNvPr id="0" name=""/>
        <dsp:cNvSpPr/>
      </dsp:nvSpPr>
      <dsp:spPr>
        <a:xfrm>
          <a:off x="2164615" y="1035117"/>
          <a:ext cx="488678" cy="2443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>
              <a:latin typeface="Times New Roman" pitchFamily="18" charset="0"/>
              <a:cs typeface="Times New Roman" pitchFamily="18" charset="0"/>
            </a:rPr>
            <a:t>загадки</a:t>
          </a:r>
        </a:p>
      </dsp:txBody>
      <dsp:txXfrm>
        <a:off x="2164615" y="1035117"/>
        <a:ext cx="488678" cy="244339"/>
      </dsp:txXfrm>
    </dsp:sp>
    <dsp:sp modelId="{7A52B337-7554-4C13-893B-5E75B4432843}">
      <dsp:nvSpPr>
        <dsp:cNvPr id="0" name=""/>
        <dsp:cNvSpPr/>
      </dsp:nvSpPr>
      <dsp:spPr>
        <a:xfrm>
          <a:off x="2755916" y="1035117"/>
          <a:ext cx="546039" cy="2443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>
              <a:latin typeface="Times New Roman" pitchFamily="18" charset="0"/>
              <a:cs typeface="Times New Roman" pitchFamily="18" charset="0"/>
            </a:rPr>
            <a:t>пословицы, поговорки</a:t>
          </a:r>
        </a:p>
      </dsp:txBody>
      <dsp:txXfrm>
        <a:off x="2755916" y="1035117"/>
        <a:ext cx="546039" cy="244339"/>
      </dsp:txXfrm>
    </dsp:sp>
    <dsp:sp modelId="{8151821B-24A6-41F5-8186-6642CE30EE85}">
      <dsp:nvSpPr>
        <dsp:cNvPr id="0" name=""/>
        <dsp:cNvSpPr/>
      </dsp:nvSpPr>
      <dsp:spPr>
        <a:xfrm>
          <a:off x="3404577" y="1035117"/>
          <a:ext cx="488678" cy="2443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>
              <a:latin typeface="Times New Roman" pitchFamily="18" charset="0"/>
              <a:cs typeface="Times New Roman" pitchFamily="18" charset="0"/>
            </a:rPr>
            <a:t>скороговорки</a:t>
          </a:r>
        </a:p>
      </dsp:txBody>
      <dsp:txXfrm>
        <a:off x="3404577" y="1035117"/>
        <a:ext cx="488678" cy="244339"/>
      </dsp:txXfrm>
    </dsp:sp>
    <dsp:sp modelId="{B0E0120C-EB21-4805-BF83-91E079CD8309}">
      <dsp:nvSpPr>
        <dsp:cNvPr id="0" name=""/>
        <dsp:cNvSpPr/>
      </dsp:nvSpPr>
      <dsp:spPr>
        <a:xfrm>
          <a:off x="3995877" y="1035117"/>
          <a:ext cx="488678" cy="2443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>
              <a:latin typeface="Times New Roman" pitchFamily="18" charset="0"/>
              <a:cs typeface="Times New Roman" pitchFamily="18" charset="0"/>
            </a:rPr>
            <a:t>былички</a:t>
          </a:r>
        </a:p>
      </dsp:txBody>
      <dsp:txXfrm>
        <a:off x="3995877" y="1035117"/>
        <a:ext cx="488678" cy="244339"/>
      </dsp:txXfrm>
    </dsp:sp>
    <dsp:sp modelId="{33E20A82-3028-4134-AB8E-0D7CFC5FCFE7}">
      <dsp:nvSpPr>
        <dsp:cNvPr id="0" name=""/>
        <dsp:cNvSpPr/>
      </dsp:nvSpPr>
      <dsp:spPr>
        <a:xfrm>
          <a:off x="51916" y="1798159"/>
          <a:ext cx="579943" cy="236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>
              <a:latin typeface="Times New Roman" pitchFamily="18" charset="0"/>
              <a:cs typeface="Times New Roman" pitchFamily="18" charset="0"/>
            </a:rPr>
            <a:t>колядки</a:t>
          </a:r>
        </a:p>
      </dsp:txBody>
      <dsp:txXfrm>
        <a:off x="51916" y="1798159"/>
        <a:ext cx="579943" cy="236551"/>
      </dsp:txXfrm>
    </dsp:sp>
    <dsp:sp modelId="{8216B88D-9289-4C59-9ECD-7560CCD1C7EE}">
      <dsp:nvSpPr>
        <dsp:cNvPr id="0" name=""/>
        <dsp:cNvSpPr/>
      </dsp:nvSpPr>
      <dsp:spPr>
        <a:xfrm>
          <a:off x="777735" y="1770370"/>
          <a:ext cx="649145" cy="2920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>
              <a:latin typeface="Times New Roman" pitchFamily="18" charset="0"/>
              <a:cs typeface="Times New Roman" pitchFamily="18" charset="0"/>
            </a:rPr>
            <a:t>масленичные</a:t>
          </a:r>
        </a:p>
      </dsp:txBody>
      <dsp:txXfrm>
        <a:off x="777735" y="1770370"/>
        <a:ext cx="649145" cy="292070"/>
      </dsp:txXfrm>
    </dsp:sp>
    <dsp:sp modelId="{029C9A31-CF26-4BD5-8597-49D88A53CE61}">
      <dsp:nvSpPr>
        <dsp:cNvPr id="0" name=""/>
        <dsp:cNvSpPr/>
      </dsp:nvSpPr>
      <dsp:spPr>
        <a:xfrm>
          <a:off x="1556516" y="1739779"/>
          <a:ext cx="579943" cy="3293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>
              <a:latin typeface="Times New Roman" pitchFamily="18" charset="0"/>
              <a:cs typeface="Times New Roman" pitchFamily="18" charset="0"/>
            </a:rPr>
            <a:t>весенние, летние, осенние</a:t>
          </a:r>
        </a:p>
      </dsp:txBody>
      <dsp:txXfrm>
        <a:off x="1556516" y="1739779"/>
        <a:ext cx="579943" cy="3293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23</cp:revision>
  <dcterms:created xsi:type="dcterms:W3CDTF">2014-11-02T03:19:00Z</dcterms:created>
  <dcterms:modified xsi:type="dcterms:W3CDTF">2014-11-10T13:04:00Z</dcterms:modified>
</cp:coreProperties>
</file>