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06A">
        <w:rPr>
          <w:rFonts w:ascii="Times New Roman" w:hAnsi="Times New Roman"/>
          <w:b/>
          <w:sz w:val="24"/>
          <w:szCs w:val="24"/>
        </w:rPr>
        <w:t>Министерство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06A">
        <w:rPr>
          <w:rFonts w:ascii="Times New Roman" w:hAnsi="Times New Roman"/>
          <w:b/>
          <w:sz w:val="24"/>
          <w:szCs w:val="24"/>
        </w:rPr>
        <w:t>образования и молодежной политики Чувашской Республики</w:t>
      </w: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F7506A">
        <w:rPr>
          <w:rFonts w:ascii="Times New Roman" w:hAnsi="Times New Roman"/>
          <w:b/>
          <w:sz w:val="24"/>
          <w:szCs w:val="24"/>
        </w:rPr>
        <w:t>У СПО «Чебоксарский техникум технологии питания и коммерции»</w:t>
      </w: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06A">
        <w:rPr>
          <w:rFonts w:ascii="Times New Roman" w:hAnsi="Times New Roman"/>
          <w:b/>
          <w:sz w:val="28"/>
          <w:szCs w:val="28"/>
        </w:rPr>
        <w:t>Материалы открытого урока</w:t>
      </w: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7506A">
        <w:rPr>
          <w:rFonts w:ascii="Times New Roman" w:hAnsi="Times New Roman"/>
          <w:sz w:val="24"/>
          <w:szCs w:val="24"/>
        </w:rPr>
        <w:t>о дисциплине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06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ОБЩЕСТВОЗНАНИЕ</w:t>
      </w:r>
      <w:r w:rsidRPr="00F7506A">
        <w:rPr>
          <w:rFonts w:ascii="Times New Roman" w:hAnsi="Times New Roman"/>
          <w:sz w:val="24"/>
          <w:szCs w:val="24"/>
        </w:rPr>
        <w:t>»</w:t>
      </w:r>
    </w:p>
    <w:p w:rsidR="00101626" w:rsidRDefault="00101626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626" w:rsidRDefault="00101626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626" w:rsidRDefault="00101626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0F" w:rsidRDefault="0037600F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</w:t>
      </w:r>
    </w:p>
    <w:p w:rsidR="0037600F" w:rsidRDefault="0037600F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0F" w:rsidRDefault="0037600F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0F" w:rsidRPr="0037600F" w:rsidRDefault="0037600F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37600F">
        <w:rPr>
          <w:rFonts w:ascii="Times New Roman" w:hAnsi="Times New Roman"/>
          <w:b/>
          <w:sz w:val="52"/>
          <w:szCs w:val="52"/>
        </w:rPr>
        <w:t>Искусство и духовная жизнь</w:t>
      </w: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600F" w:rsidRDefault="0037600F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/>
          <w:sz w:val="36"/>
          <w:szCs w:val="36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37600F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D31A8" w:rsidRPr="00F7506A">
        <w:rPr>
          <w:rFonts w:ascii="Times New Roman" w:hAnsi="Times New Roman"/>
          <w:sz w:val="24"/>
          <w:szCs w:val="24"/>
        </w:rPr>
        <w:t xml:space="preserve">Курс </w:t>
      </w:r>
      <w:r w:rsidR="002D31A8">
        <w:rPr>
          <w:rFonts w:ascii="Times New Roman" w:hAnsi="Times New Roman"/>
          <w:sz w:val="24"/>
          <w:szCs w:val="24"/>
        </w:rPr>
        <w:t>1</w:t>
      </w: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37600F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D31A8">
        <w:rPr>
          <w:rFonts w:ascii="Times New Roman" w:hAnsi="Times New Roman"/>
          <w:sz w:val="24"/>
          <w:szCs w:val="24"/>
        </w:rPr>
        <w:t>Спец</w:t>
      </w:r>
      <w:r w:rsidR="00BA65AF">
        <w:rPr>
          <w:rFonts w:ascii="Times New Roman" w:hAnsi="Times New Roman"/>
          <w:sz w:val="24"/>
          <w:szCs w:val="24"/>
        </w:rPr>
        <w:t>иальность: Технология продукции общественного питания</w:t>
      </w: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434ADD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06A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: Архипова Светлана Леонидовна</w:t>
      </w: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1A8" w:rsidRPr="00F7506A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5AF" w:rsidRDefault="00BA65AF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D31A8" w:rsidRDefault="00BA65AF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Октябрь 2013 год</w:t>
      </w:r>
    </w:p>
    <w:p w:rsidR="0037600F" w:rsidRDefault="0037600F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D31A8" w:rsidRDefault="002D31A8" w:rsidP="00C818D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D31A8" w:rsidRDefault="002D31A8" w:rsidP="002D31A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D31A8" w:rsidRDefault="002D31A8" w:rsidP="002D31A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2D31A8" w:rsidRDefault="002D31A8" w:rsidP="002D3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План-конспект</w:t>
      </w:r>
    </w:p>
    <w:p w:rsidR="002D31A8" w:rsidRDefault="002D31A8" w:rsidP="002D3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урока теоретического обучения</w:t>
      </w:r>
    </w:p>
    <w:p w:rsidR="002D31A8" w:rsidRPr="00A52D36" w:rsidRDefault="002D31A8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519">
        <w:rPr>
          <w:rFonts w:ascii="Times New Roman" w:hAnsi="Times New Roman"/>
          <w:b/>
          <w:sz w:val="24"/>
          <w:szCs w:val="24"/>
        </w:rPr>
        <w:t>Дисциплина:</w:t>
      </w:r>
      <w:r>
        <w:rPr>
          <w:rFonts w:ascii="Times New Roman" w:hAnsi="Times New Roman"/>
          <w:sz w:val="24"/>
          <w:szCs w:val="24"/>
        </w:rPr>
        <w:t xml:space="preserve"> </w:t>
      </w:r>
      <w:r w:rsidR="00BA65AF">
        <w:rPr>
          <w:rFonts w:ascii="Times New Roman" w:hAnsi="Times New Roman"/>
          <w:sz w:val="24"/>
          <w:szCs w:val="24"/>
        </w:rPr>
        <w:t>Обществознание</w:t>
      </w:r>
    </w:p>
    <w:p w:rsidR="002D31A8" w:rsidRDefault="002D31A8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519">
        <w:rPr>
          <w:rFonts w:ascii="Times New Roman" w:hAnsi="Times New Roman"/>
          <w:b/>
          <w:sz w:val="24"/>
          <w:szCs w:val="24"/>
        </w:rPr>
        <w:t>Курс 1</w:t>
      </w:r>
      <w:r>
        <w:rPr>
          <w:rFonts w:ascii="Times New Roman" w:hAnsi="Times New Roman"/>
          <w:sz w:val="24"/>
          <w:szCs w:val="24"/>
        </w:rPr>
        <w:t>, г</w:t>
      </w:r>
      <w:r w:rsidRPr="00A52D36">
        <w:rPr>
          <w:rFonts w:ascii="Times New Roman" w:hAnsi="Times New Roman"/>
          <w:sz w:val="24"/>
          <w:szCs w:val="24"/>
        </w:rPr>
        <w:t xml:space="preserve">руппа № </w:t>
      </w:r>
      <w:r w:rsidR="00BA65AF">
        <w:rPr>
          <w:rFonts w:ascii="Times New Roman" w:hAnsi="Times New Roman"/>
          <w:sz w:val="24"/>
          <w:szCs w:val="24"/>
        </w:rPr>
        <w:t>71</w:t>
      </w:r>
    </w:p>
    <w:p w:rsidR="002D31A8" w:rsidRPr="00A52D36" w:rsidRDefault="002D31A8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519">
        <w:rPr>
          <w:rFonts w:ascii="Times New Roman" w:hAnsi="Times New Roman"/>
          <w:b/>
          <w:sz w:val="24"/>
          <w:szCs w:val="24"/>
        </w:rPr>
        <w:t>Специальность</w:t>
      </w:r>
      <w:r w:rsidR="00BA65AF">
        <w:rPr>
          <w:rFonts w:ascii="Times New Roman" w:hAnsi="Times New Roman"/>
          <w:sz w:val="24"/>
          <w:szCs w:val="24"/>
        </w:rPr>
        <w:t>: Технология продукции общественного питания</w:t>
      </w:r>
    </w:p>
    <w:p w:rsidR="002D31A8" w:rsidRDefault="002D31A8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519">
        <w:rPr>
          <w:rFonts w:ascii="Times New Roman" w:hAnsi="Times New Roman"/>
          <w:b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: Архипова Светлана Леонидовна</w:t>
      </w:r>
    </w:p>
    <w:p w:rsidR="00C818DB" w:rsidRDefault="002D31A8" w:rsidP="002D31A8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626C23">
        <w:rPr>
          <w:rFonts w:ascii="Times New Roman" w:hAnsi="Times New Roman"/>
          <w:b/>
          <w:sz w:val="24"/>
          <w:szCs w:val="24"/>
        </w:rPr>
        <w:t>Тема урока:</w:t>
      </w:r>
      <w:r w:rsidRPr="00A52D36">
        <w:rPr>
          <w:rFonts w:ascii="Times New Roman" w:hAnsi="Times New Roman"/>
          <w:sz w:val="24"/>
          <w:szCs w:val="24"/>
        </w:rPr>
        <w:t xml:space="preserve"> </w:t>
      </w:r>
      <w:r w:rsidRPr="00887519">
        <w:rPr>
          <w:rFonts w:ascii="Times New Roman" w:hAnsi="Times New Roman"/>
          <w:sz w:val="24"/>
          <w:szCs w:val="24"/>
        </w:rPr>
        <w:t>"</w:t>
      </w:r>
      <w:r w:rsidR="00BA65AF">
        <w:rPr>
          <w:rFonts w:ascii="Times New Roman" w:hAnsi="Times New Roman"/>
          <w:sz w:val="24"/>
          <w:szCs w:val="24"/>
        </w:rPr>
        <w:t>Искусство и духовная жизнь</w:t>
      </w:r>
      <w:r w:rsidRPr="00887519">
        <w:rPr>
          <w:rFonts w:ascii="Times New Roman" w:hAnsi="Times New Roman"/>
          <w:sz w:val="24"/>
          <w:szCs w:val="24"/>
        </w:rPr>
        <w:t>"</w:t>
      </w:r>
      <w:r w:rsidRPr="00F11447">
        <w:rPr>
          <w:rFonts w:ascii="Times New Roman" w:hAnsi="Times New Roman"/>
          <w:b/>
          <w:sz w:val="24"/>
          <w:szCs w:val="24"/>
        </w:rPr>
        <w:br/>
      </w:r>
      <w:r w:rsidR="00C818DB">
        <w:rPr>
          <w:rFonts w:ascii="Times New Roman" w:hAnsi="Times New Roman"/>
          <w:b/>
          <w:sz w:val="24"/>
          <w:szCs w:val="24"/>
        </w:rPr>
        <w:t>Дата проведения: 30 октября 2013 года</w:t>
      </w:r>
    </w:p>
    <w:p w:rsidR="002D31A8" w:rsidRDefault="002D31A8" w:rsidP="002D31A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626C23">
        <w:rPr>
          <w:rFonts w:ascii="Times New Roman" w:hAnsi="Times New Roman"/>
          <w:b/>
          <w:sz w:val="24"/>
          <w:szCs w:val="24"/>
        </w:rPr>
        <w:t>Продолжительность урока:</w:t>
      </w:r>
      <w:r w:rsidRPr="00A52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час 20</w:t>
      </w:r>
      <w:r w:rsidRPr="00A52D36">
        <w:rPr>
          <w:rFonts w:ascii="Times New Roman" w:hAnsi="Times New Roman"/>
          <w:sz w:val="24"/>
          <w:szCs w:val="24"/>
        </w:rPr>
        <w:t xml:space="preserve"> минут</w:t>
      </w:r>
    </w:p>
    <w:p w:rsidR="002D31A8" w:rsidRDefault="002D31A8" w:rsidP="002D31A8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занятия: </w:t>
      </w:r>
      <w:r w:rsidRPr="00B138FE">
        <w:rPr>
          <w:rFonts w:ascii="Times New Roman" w:hAnsi="Times New Roman"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</w:rPr>
        <w:t xml:space="preserve"> с применением проблемно-диалогической </w:t>
      </w:r>
      <w:r w:rsidRPr="00B13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информационно-коммуникационной</w:t>
      </w:r>
      <w:r w:rsidRPr="00B138FE">
        <w:rPr>
          <w:rFonts w:ascii="Times New Roman" w:hAnsi="Times New Roman"/>
          <w:sz w:val="24"/>
          <w:szCs w:val="24"/>
        </w:rPr>
        <w:t xml:space="preserve"> технологий</w:t>
      </w:r>
    </w:p>
    <w:p w:rsidR="002D31A8" w:rsidRPr="00A52D36" w:rsidRDefault="002D31A8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C23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формирование новых знаний</w:t>
      </w:r>
    </w:p>
    <w:p w:rsidR="002D31A8" w:rsidRPr="00E43262" w:rsidRDefault="002D31A8" w:rsidP="002D3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3262">
        <w:rPr>
          <w:rFonts w:ascii="Times New Roman" w:hAnsi="Times New Roman"/>
          <w:b/>
          <w:sz w:val="24"/>
          <w:szCs w:val="24"/>
        </w:rPr>
        <w:t xml:space="preserve">Цели урока: </w:t>
      </w:r>
    </w:p>
    <w:p w:rsidR="002D31A8" w:rsidRPr="00E46822" w:rsidRDefault="002D31A8" w:rsidP="002D31A8">
      <w:pPr>
        <w:pStyle w:val="a4"/>
        <w:spacing w:before="0" w:beforeAutospacing="0" w:after="0" w:afterAutospacing="0"/>
        <w:jc w:val="both"/>
      </w:pPr>
      <w:r w:rsidRPr="00E43262">
        <w:rPr>
          <w:rStyle w:val="a3"/>
          <w:b/>
          <w:i w:val="0"/>
          <w:u w:val="single"/>
        </w:rPr>
        <w:t>Обучающая:</w:t>
      </w:r>
      <w:r w:rsidRPr="00230840">
        <w:t xml:space="preserve"> сформировать представление </w:t>
      </w:r>
      <w:r w:rsidR="00086EA1">
        <w:t xml:space="preserve"> об искусстве и его рол</w:t>
      </w:r>
      <w:r w:rsidR="00E46822">
        <w:t>и в жизни человека и общества</w:t>
      </w:r>
    </w:p>
    <w:p w:rsidR="002D31A8" w:rsidRPr="00230840" w:rsidRDefault="002D31A8" w:rsidP="002D31A8">
      <w:pPr>
        <w:pStyle w:val="a4"/>
        <w:spacing w:before="0" w:beforeAutospacing="0" w:after="0" w:afterAutospacing="0"/>
        <w:jc w:val="both"/>
      </w:pPr>
      <w:r w:rsidRPr="00230840">
        <w:t xml:space="preserve">Задачи: </w:t>
      </w:r>
    </w:p>
    <w:p w:rsidR="002D31A8" w:rsidRPr="00230840" w:rsidRDefault="002D31A8" w:rsidP="002D31A8">
      <w:pPr>
        <w:pStyle w:val="a4"/>
        <w:spacing w:before="0" w:beforeAutospacing="0" w:after="0" w:afterAutospacing="0"/>
        <w:jc w:val="both"/>
      </w:pPr>
      <w:r w:rsidRPr="00230840">
        <w:t>1</w:t>
      </w:r>
      <w:r>
        <w:t xml:space="preserve">. </w:t>
      </w:r>
      <w:r w:rsidR="00E46822">
        <w:t>Раскрыть сущность  и особенности искусства</w:t>
      </w:r>
    </w:p>
    <w:p w:rsidR="002D31A8" w:rsidRDefault="002D31A8" w:rsidP="002D31A8">
      <w:pPr>
        <w:pStyle w:val="a4"/>
        <w:spacing w:before="0" w:beforeAutospacing="0" w:after="0" w:afterAutospacing="0"/>
        <w:jc w:val="both"/>
      </w:pPr>
      <w:r w:rsidRPr="00230840">
        <w:t xml:space="preserve">2. Раскрыть </w:t>
      </w:r>
      <w:r w:rsidR="00291E32">
        <w:t xml:space="preserve">содержание основных видов </w:t>
      </w:r>
      <w:r w:rsidR="00E46822">
        <w:t xml:space="preserve"> искусства</w:t>
      </w:r>
    </w:p>
    <w:p w:rsidR="00E46822" w:rsidRPr="00E46822" w:rsidRDefault="000B3A2B" w:rsidP="002D31A8">
      <w:pPr>
        <w:pStyle w:val="a4"/>
        <w:spacing w:before="0" w:beforeAutospacing="0" w:after="0" w:afterAutospacing="0"/>
        <w:jc w:val="both"/>
      </w:pPr>
      <w:r>
        <w:t>3. Раскрыть</w:t>
      </w:r>
      <w:r w:rsidR="00291E32" w:rsidRPr="00CE05C0">
        <w:t xml:space="preserve"> основные функции искус</w:t>
      </w:r>
      <w:r>
        <w:t xml:space="preserve">ства </w:t>
      </w:r>
      <w:r w:rsidR="00291E32">
        <w:t xml:space="preserve"> </w:t>
      </w:r>
    </w:p>
    <w:p w:rsidR="002D31A8" w:rsidRDefault="002D31A8" w:rsidP="002D31A8">
      <w:pPr>
        <w:pStyle w:val="a4"/>
        <w:spacing w:before="0" w:beforeAutospacing="0" w:after="0" w:afterAutospacing="0"/>
        <w:jc w:val="both"/>
      </w:pPr>
      <w:r w:rsidRPr="00626C23">
        <w:rPr>
          <w:rStyle w:val="a3"/>
          <w:b/>
          <w:i w:val="0"/>
          <w:u w:val="single"/>
        </w:rPr>
        <w:t>Развивающая:</w:t>
      </w:r>
      <w:r>
        <w:t xml:space="preserve"> продолжить развитие информационной, коммуникативной компетенций обучающихся.</w:t>
      </w:r>
    </w:p>
    <w:p w:rsidR="002D31A8" w:rsidRDefault="002D31A8" w:rsidP="002D31A8">
      <w:pPr>
        <w:pStyle w:val="a4"/>
        <w:spacing w:before="0" w:beforeAutospacing="0" w:after="0" w:afterAutospacing="0"/>
        <w:jc w:val="both"/>
      </w:pPr>
      <w:r>
        <w:t>Задачи:</w:t>
      </w:r>
    </w:p>
    <w:p w:rsidR="002D31A8" w:rsidRDefault="002D31A8" w:rsidP="002D31A8">
      <w:pPr>
        <w:pStyle w:val="a4"/>
        <w:spacing w:before="0" w:beforeAutospacing="0" w:after="0" w:afterAutospacing="0"/>
        <w:jc w:val="both"/>
      </w:pPr>
      <w:r>
        <w:t>1) развивать навыки деятельностной коммуникации (умения работы в группах, умения работать с различными видами информации)</w:t>
      </w:r>
    </w:p>
    <w:p w:rsidR="002D31A8" w:rsidRPr="00230840" w:rsidRDefault="002D31A8" w:rsidP="002D31A8">
      <w:pPr>
        <w:pStyle w:val="a4"/>
        <w:spacing w:before="0" w:beforeAutospacing="0" w:after="0" w:afterAutospacing="0"/>
        <w:jc w:val="both"/>
        <w:rPr>
          <w:rStyle w:val="a3"/>
          <w:i w:val="0"/>
          <w:iCs w:val="0"/>
        </w:rPr>
      </w:pPr>
      <w:r>
        <w:t xml:space="preserve">2) развивать навыки устной коммуникации (развивать умения работы с различными видами информации, развивать опыт публичных выступлений, развивать умения </w:t>
      </w:r>
      <w:r w:rsidR="00E20D4E">
        <w:t xml:space="preserve">доказывать свою точку зрения, </w:t>
      </w:r>
      <w:r>
        <w:t>давать собственную</w:t>
      </w:r>
      <w:r w:rsidR="00E20D4E">
        <w:t xml:space="preserve"> оценку изучаемым вопросам,</w:t>
      </w:r>
      <w:r>
        <w:t xml:space="preserve"> объяснять их)</w:t>
      </w:r>
    </w:p>
    <w:p w:rsidR="002D31A8" w:rsidRDefault="002D31A8" w:rsidP="002D31A8">
      <w:pPr>
        <w:spacing w:after="0" w:line="240" w:lineRule="auto"/>
        <w:jc w:val="both"/>
        <w:rPr>
          <w:rFonts w:ascii="Times New Roman" w:hAnsi="Times New Roman"/>
        </w:rPr>
      </w:pPr>
      <w:r w:rsidRPr="007B6244">
        <w:rPr>
          <w:rStyle w:val="a3"/>
          <w:rFonts w:ascii="Times New Roman" w:hAnsi="Times New Roman"/>
          <w:b/>
          <w:i w:val="0"/>
          <w:u w:val="single"/>
        </w:rPr>
        <w:t>Воспитательная</w:t>
      </w:r>
      <w:r w:rsidRPr="007B6244">
        <w:rPr>
          <w:rFonts w:ascii="Times New Roman" w:hAnsi="Times New Roman"/>
          <w:b/>
          <w:i/>
          <w:u w:val="single"/>
        </w:rPr>
        <w:t>:</w:t>
      </w:r>
      <w:r w:rsidRPr="007B6244">
        <w:rPr>
          <w:rFonts w:ascii="Times New Roman" w:hAnsi="Times New Roman"/>
        </w:rPr>
        <w:t xml:space="preserve"> </w:t>
      </w:r>
    </w:p>
    <w:p w:rsidR="002D31A8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0840">
        <w:rPr>
          <w:rFonts w:ascii="Times New Roman" w:hAnsi="Times New Roman"/>
          <w:i/>
        </w:rPr>
        <w:t>-</w:t>
      </w:r>
      <w:r w:rsidRPr="00E43262">
        <w:rPr>
          <w:rFonts w:ascii="Times New Roman" w:eastAsia="Times New Roman" w:hAnsi="Times New Roman"/>
          <w:sz w:val="24"/>
          <w:szCs w:val="24"/>
        </w:rPr>
        <w:t>воспитывать</w:t>
      </w:r>
      <w:r>
        <w:rPr>
          <w:rFonts w:ascii="Times New Roman" w:eastAsia="Times New Roman" w:hAnsi="Times New Roman"/>
          <w:sz w:val="24"/>
          <w:szCs w:val="24"/>
        </w:rPr>
        <w:t xml:space="preserve"> такие качества, как внимательность, толерантность, уважения мнения других, </w:t>
      </w:r>
    </w:p>
    <w:p w:rsidR="002D31A8" w:rsidRPr="007B6244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-в</w:t>
      </w:r>
      <w:r w:rsidR="00E20D4E">
        <w:rPr>
          <w:rFonts w:ascii="Times New Roman" w:eastAsia="Times New Roman" w:hAnsi="Times New Roman"/>
          <w:sz w:val="24"/>
          <w:szCs w:val="24"/>
        </w:rPr>
        <w:t>оспитывать  эстетическую культуру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D31A8" w:rsidRDefault="002D31A8" w:rsidP="002D31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31A8" w:rsidRPr="00A90DBD" w:rsidRDefault="002D31A8" w:rsidP="002D31A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Организационные задачи:</w:t>
      </w:r>
    </w:p>
    <w:p w:rsidR="002D31A8" w:rsidRPr="00A90DBD" w:rsidRDefault="002D31A8" w:rsidP="002D3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0DBD">
        <w:rPr>
          <w:rFonts w:ascii="Times New Roman" w:hAnsi="Times New Roman"/>
          <w:i/>
          <w:sz w:val="24"/>
          <w:szCs w:val="24"/>
        </w:rPr>
        <w:t>Подготовить учащихся к восприятию нового материала.</w:t>
      </w:r>
    </w:p>
    <w:p w:rsidR="002D31A8" w:rsidRPr="00A90DBD" w:rsidRDefault="00E20D4E" w:rsidP="002D3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Организовать </w:t>
      </w:r>
      <w:r w:rsidR="002D31A8" w:rsidRPr="00A90DBD">
        <w:rPr>
          <w:rFonts w:ascii="Times New Roman" w:hAnsi="Times New Roman"/>
          <w:i/>
          <w:sz w:val="24"/>
          <w:szCs w:val="24"/>
        </w:rPr>
        <w:t xml:space="preserve"> познавательную деятельность</w:t>
      </w:r>
      <w:r w:rsidR="002D31A8">
        <w:rPr>
          <w:rFonts w:ascii="Times New Roman" w:hAnsi="Times New Roman"/>
          <w:i/>
          <w:sz w:val="24"/>
          <w:szCs w:val="24"/>
        </w:rPr>
        <w:t xml:space="preserve"> об</w:t>
      </w:r>
      <w:r w:rsidR="002D31A8" w:rsidRPr="00A90DBD">
        <w:rPr>
          <w:rFonts w:ascii="Times New Roman" w:hAnsi="Times New Roman"/>
          <w:i/>
          <w:sz w:val="24"/>
          <w:szCs w:val="24"/>
        </w:rPr>
        <w:t>уча</w:t>
      </w:r>
      <w:r w:rsidR="002D31A8">
        <w:rPr>
          <w:rFonts w:ascii="Times New Roman" w:hAnsi="Times New Roman"/>
          <w:i/>
          <w:sz w:val="24"/>
          <w:szCs w:val="24"/>
        </w:rPr>
        <w:t>ю</w:t>
      </w:r>
      <w:r w:rsidR="002D31A8" w:rsidRPr="00A90DBD">
        <w:rPr>
          <w:rFonts w:ascii="Times New Roman" w:hAnsi="Times New Roman"/>
          <w:i/>
          <w:sz w:val="24"/>
          <w:szCs w:val="24"/>
        </w:rPr>
        <w:t>щихся.</w:t>
      </w:r>
    </w:p>
    <w:p w:rsidR="002D31A8" w:rsidRPr="00A90DBD" w:rsidRDefault="002D31A8" w:rsidP="002D3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0DBD">
        <w:rPr>
          <w:rFonts w:ascii="Times New Roman" w:hAnsi="Times New Roman"/>
          <w:i/>
          <w:sz w:val="24"/>
          <w:szCs w:val="24"/>
        </w:rPr>
        <w:t>Проконтролировать степень усвоения нового учебного материала.</w:t>
      </w:r>
    </w:p>
    <w:p w:rsidR="002D31A8" w:rsidRDefault="002D31A8" w:rsidP="002D3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0DBD">
        <w:rPr>
          <w:rFonts w:ascii="Times New Roman" w:hAnsi="Times New Roman"/>
          <w:i/>
          <w:sz w:val="24"/>
          <w:szCs w:val="24"/>
        </w:rPr>
        <w:t>Организовать и пров</w:t>
      </w:r>
      <w:r>
        <w:rPr>
          <w:rFonts w:ascii="Times New Roman" w:hAnsi="Times New Roman"/>
          <w:i/>
          <w:sz w:val="24"/>
          <w:szCs w:val="24"/>
        </w:rPr>
        <w:t>ести рефлексивную деятельность обу</w:t>
      </w:r>
      <w:r w:rsidRPr="00A90DBD">
        <w:rPr>
          <w:rFonts w:ascii="Times New Roman" w:hAnsi="Times New Roman"/>
          <w:i/>
          <w:sz w:val="24"/>
          <w:szCs w:val="24"/>
        </w:rPr>
        <w:t>ча</w:t>
      </w:r>
      <w:r>
        <w:rPr>
          <w:rFonts w:ascii="Times New Roman" w:hAnsi="Times New Roman"/>
          <w:i/>
          <w:sz w:val="24"/>
          <w:szCs w:val="24"/>
        </w:rPr>
        <w:t>ю</w:t>
      </w:r>
      <w:r w:rsidRPr="00A90DBD">
        <w:rPr>
          <w:rFonts w:ascii="Times New Roman" w:hAnsi="Times New Roman"/>
          <w:i/>
          <w:sz w:val="24"/>
          <w:szCs w:val="24"/>
        </w:rPr>
        <w:t>щихся.</w:t>
      </w:r>
    </w:p>
    <w:p w:rsidR="00086EA1" w:rsidRPr="00A90DBD" w:rsidRDefault="00086EA1" w:rsidP="002D3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Самооценка и взаимооценка деятельности.</w:t>
      </w:r>
    </w:p>
    <w:p w:rsidR="002D31A8" w:rsidRDefault="002D31A8" w:rsidP="002D3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1A8" w:rsidRPr="00CB67FF" w:rsidRDefault="002D31A8" w:rsidP="002D31A8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Методическое оснащение урока</w:t>
      </w:r>
    </w:p>
    <w:p w:rsidR="002D31A8" w:rsidRDefault="002D31A8" w:rsidP="00086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67FF">
        <w:rPr>
          <w:rFonts w:ascii="Times New Roman" w:hAnsi="Times New Roman"/>
          <w:b/>
          <w:sz w:val="24"/>
          <w:szCs w:val="24"/>
        </w:rPr>
        <w:t xml:space="preserve">1. </w:t>
      </w:r>
      <w:r w:rsidRPr="00CB67FF">
        <w:rPr>
          <w:rFonts w:ascii="Times New Roman" w:hAnsi="Times New Roman"/>
          <w:b/>
          <w:sz w:val="24"/>
          <w:szCs w:val="24"/>
          <w:u w:val="single"/>
        </w:rPr>
        <w:t>Материально техническое оснащение:</w:t>
      </w:r>
    </w:p>
    <w:p w:rsidR="002D31A8" w:rsidRDefault="002D31A8" w:rsidP="00086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Мультимедиа установка</w:t>
      </w:r>
    </w:p>
    <w:p w:rsidR="002D31A8" w:rsidRDefault="00382360" w:rsidP="00086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к уроку «Искусство и духовная жизнь</w:t>
      </w:r>
      <w:r w:rsidR="002D31A8">
        <w:rPr>
          <w:rFonts w:ascii="Times New Roman" w:hAnsi="Times New Roman"/>
          <w:sz w:val="24"/>
          <w:szCs w:val="24"/>
        </w:rPr>
        <w:t>»</w:t>
      </w:r>
    </w:p>
    <w:p w:rsidR="000B3A2B" w:rsidRDefault="000B3A2B" w:rsidP="00086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Видеофрагмент «Физкультминутка»</w:t>
      </w:r>
    </w:p>
    <w:p w:rsidR="00C818DB" w:rsidRPr="00C21582" w:rsidRDefault="00086EA1" w:rsidP="00C21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 студентов о видах искусства</w:t>
      </w:r>
    </w:p>
    <w:p w:rsidR="002D31A8" w:rsidRPr="00E05206" w:rsidRDefault="002D31A8" w:rsidP="00C8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B67FF">
        <w:rPr>
          <w:rFonts w:ascii="Times New Roman" w:hAnsi="Times New Roman"/>
          <w:b/>
          <w:sz w:val="24"/>
          <w:szCs w:val="24"/>
        </w:rPr>
        <w:t xml:space="preserve">2. </w:t>
      </w:r>
      <w:r w:rsidRPr="00CB67FF">
        <w:rPr>
          <w:rFonts w:ascii="Times New Roman" w:hAnsi="Times New Roman"/>
          <w:b/>
          <w:sz w:val="24"/>
          <w:szCs w:val="24"/>
          <w:u w:val="single"/>
        </w:rPr>
        <w:t>Литература</w:t>
      </w:r>
      <w:r w:rsidRPr="00CB67FF">
        <w:rPr>
          <w:rFonts w:ascii="Times New Roman" w:hAnsi="Times New Roman"/>
          <w:b/>
          <w:sz w:val="24"/>
          <w:szCs w:val="24"/>
        </w:rPr>
        <w:t>:</w:t>
      </w:r>
    </w:p>
    <w:p w:rsidR="002D31A8" w:rsidRDefault="002D31A8" w:rsidP="00C818DB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CB67FF">
        <w:rPr>
          <w:rFonts w:ascii="Times New Roman" w:hAnsi="Times New Roman"/>
          <w:b/>
          <w:sz w:val="24"/>
          <w:szCs w:val="24"/>
        </w:rPr>
        <w:t xml:space="preserve">Учебная: </w:t>
      </w:r>
    </w:p>
    <w:p w:rsidR="002D31A8" w:rsidRPr="003A22EB" w:rsidRDefault="005E066F" w:rsidP="00C818DB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Боголюбов Л.Н. Обществознание</w:t>
      </w:r>
      <w:r w:rsidR="002D31A8" w:rsidRPr="003A22EB">
        <w:rPr>
          <w:rFonts w:ascii="Times New Roman" w:hAnsi="Times New Roman"/>
          <w:sz w:val="24"/>
          <w:szCs w:val="24"/>
        </w:rPr>
        <w:t xml:space="preserve">. 10 класс. </w:t>
      </w:r>
      <w:r w:rsidR="002D31A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Просвещение».2008</w:t>
      </w:r>
      <w:r w:rsidR="002D31A8">
        <w:rPr>
          <w:rFonts w:ascii="Times New Roman" w:hAnsi="Times New Roman"/>
          <w:sz w:val="24"/>
          <w:szCs w:val="24"/>
        </w:rPr>
        <w:t>.-</w:t>
      </w:r>
      <w:r w:rsidR="002D31A8" w:rsidRPr="003A22EB">
        <w:rPr>
          <w:rFonts w:ascii="Times New Roman" w:hAnsi="Times New Roman"/>
          <w:sz w:val="24"/>
          <w:szCs w:val="24"/>
        </w:rPr>
        <w:t xml:space="preserve"> стр.133-142</w:t>
      </w:r>
    </w:p>
    <w:p w:rsidR="002D31A8" w:rsidRDefault="002D31A8" w:rsidP="00C8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2EB">
        <w:rPr>
          <w:rFonts w:ascii="Times New Roman" w:hAnsi="Times New Roman"/>
          <w:b/>
          <w:sz w:val="24"/>
          <w:szCs w:val="24"/>
        </w:rPr>
        <w:t>Дополнительная:</w:t>
      </w:r>
      <w:r w:rsidRPr="003A22EB">
        <w:rPr>
          <w:rFonts w:ascii="Times New Roman" w:hAnsi="Times New Roman"/>
          <w:sz w:val="24"/>
          <w:szCs w:val="24"/>
        </w:rPr>
        <w:t xml:space="preserve"> </w:t>
      </w:r>
    </w:p>
    <w:p w:rsidR="00FE7B23" w:rsidRDefault="00FE7B23" w:rsidP="00C818DB">
      <w:pPr>
        <w:spacing w:after="0" w:line="240" w:lineRule="auto"/>
        <w:ind w:righ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Махоткин А.В., Махоткина Н.В. Обществознание в схемах и таблицах. Москва, ЭКСМО, 2010. </w:t>
      </w:r>
    </w:p>
    <w:p w:rsidR="00FE7B23" w:rsidRDefault="00FE7B23" w:rsidP="00C818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 писателей, политиков, историков об иск</w:t>
      </w:r>
      <w:r w:rsidR="00C818D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сстве.</w:t>
      </w:r>
    </w:p>
    <w:p w:rsidR="00C818DB" w:rsidRDefault="00FE7B23" w:rsidP="00C81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Сорокина Е.Н. Поурочные разработки по обществознанию. 11 класс. Москва, ВАКО,</w:t>
      </w:r>
    </w:p>
    <w:p w:rsidR="002D31A8" w:rsidRPr="003A22EB" w:rsidRDefault="002D31A8" w:rsidP="00C215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2EB">
        <w:rPr>
          <w:rFonts w:ascii="Times New Roman" w:hAnsi="Times New Roman"/>
          <w:b/>
          <w:sz w:val="24"/>
          <w:szCs w:val="24"/>
        </w:rPr>
        <w:t xml:space="preserve">3. </w:t>
      </w:r>
      <w:r w:rsidRPr="003A22EB">
        <w:rPr>
          <w:rFonts w:ascii="Times New Roman" w:hAnsi="Times New Roman"/>
          <w:b/>
          <w:sz w:val="24"/>
          <w:szCs w:val="24"/>
          <w:u w:val="single"/>
        </w:rPr>
        <w:t>Дидактическое обеспечение</w:t>
      </w:r>
      <w:r w:rsidRPr="003A22EB">
        <w:rPr>
          <w:rFonts w:ascii="Times New Roman" w:hAnsi="Times New Roman"/>
          <w:b/>
          <w:sz w:val="24"/>
          <w:szCs w:val="24"/>
        </w:rPr>
        <w:t>:</w:t>
      </w:r>
    </w:p>
    <w:p w:rsidR="00FE7B23" w:rsidRDefault="00C21582" w:rsidP="00C21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</w:t>
      </w:r>
      <w:r w:rsidR="00FE7B23">
        <w:rPr>
          <w:rFonts w:ascii="Times New Roman" w:hAnsi="Times New Roman"/>
          <w:sz w:val="24"/>
          <w:szCs w:val="24"/>
        </w:rPr>
        <w:t>«Искусство»</w:t>
      </w:r>
    </w:p>
    <w:p w:rsidR="002D31A8" w:rsidRDefault="002D31A8" w:rsidP="00C21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для групповой работы</w:t>
      </w:r>
    </w:p>
    <w:p w:rsidR="001732EB" w:rsidRPr="003A22EB" w:rsidRDefault="002D31A8" w:rsidP="00C21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Тестовые задания для закрепления темы урока.</w:t>
      </w:r>
    </w:p>
    <w:p w:rsidR="002D31A8" w:rsidRPr="003A22EB" w:rsidRDefault="002D31A8" w:rsidP="002D31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A22EB"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Pr="003A22EB">
        <w:rPr>
          <w:rFonts w:ascii="Times New Roman" w:hAnsi="Times New Roman"/>
          <w:b/>
          <w:i/>
          <w:sz w:val="24"/>
          <w:szCs w:val="24"/>
          <w:u w:val="single"/>
        </w:rPr>
        <w:t>ЦОРы</w:t>
      </w:r>
      <w:r w:rsidRPr="003A22EB">
        <w:rPr>
          <w:rFonts w:ascii="Times New Roman" w:hAnsi="Times New Roman"/>
          <w:i/>
          <w:sz w:val="24"/>
          <w:szCs w:val="24"/>
        </w:rPr>
        <w:t xml:space="preserve">: перечень адресов сайтов </w:t>
      </w:r>
    </w:p>
    <w:p w:rsidR="002D31A8" w:rsidRDefault="00B23F88" w:rsidP="001732EB">
      <w:pPr>
        <w:spacing w:after="0" w:line="240" w:lineRule="auto"/>
      </w:pPr>
      <w:r>
        <w:rPr>
          <w:rFonts w:ascii="Times New Roman" w:hAnsi="Times New Roman"/>
        </w:rPr>
        <w:t xml:space="preserve">Википедия- </w:t>
      </w:r>
      <w:hyperlink r:id="rId7" w:history="1">
        <w:r>
          <w:rPr>
            <w:rStyle w:val="a6"/>
          </w:rPr>
          <w:t>http://ru.wikipedia.org/wiki/%C8%F1%EA%F3%F1%F1%F2%E2%EE</w:t>
        </w:r>
      </w:hyperlink>
    </w:p>
    <w:p w:rsidR="00B23F88" w:rsidRDefault="00B23F88" w:rsidP="001732EB">
      <w:pPr>
        <w:spacing w:after="0" w:line="240" w:lineRule="auto"/>
        <w:rPr>
          <w:rFonts w:ascii="Times New Roman" w:hAnsi="Times New Roman"/>
        </w:rPr>
      </w:pPr>
      <w:r>
        <w:t xml:space="preserve">Общий толковый словарь русского языка - </w:t>
      </w:r>
      <w:hyperlink r:id="rId8" w:history="1">
        <w:r>
          <w:rPr>
            <w:rStyle w:val="a6"/>
          </w:rPr>
          <w:t>http://tolkslovar.ru/i3857.html</w:t>
        </w:r>
      </w:hyperlink>
    </w:p>
    <w:p w:rsidR="002D31A8" w:rsidRPr="000D317E" w:rsidRDefault="00315F54" w:rsidP="00173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Искусство- </w:t>
      </w:r>
      <w:hyperlink r:id="rId9" w:history="1">
        <w:r>
          <w:rPr>
            <w:rStyle w:val="a6"/>
          </w:rPr>
          <w:t>http://www.grandars.ru/college/filosofiya/iskusstvo.html</w:t>
        </w:r>
      </w:hyperlink>
    </w:p>
    <w:p w:rsidR="002D31A8" w:rsidRDefault="00315F54" w:rsidP="001732EB">
      <w:pPr>
        <w:tabs>
          <w:tab w:val="left" w:pos="8640"/>
        </w:tabs>
        <w:spacing w:after="0" w:line="240" w:lineRule="auto"/>
      </w:pPr>
      <w:r w:rsidRPr="001732EB">
        <w:rPr>
          <w:rFonts w:ascii="Times New Roman" w:hAnsi="Times New Roman"/>
          <w:sz w:val="24"/>
          <w:szCs w:val="24"/>
        </w:rPr>
        <w:t>Искусство и творчество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hyperlink r:id="rId10" w:history="1">
        <w:r>
          <w:rPr>
            <w:rStyle w:val="a6"/>
          </w:rPr>
          <w:t>http://www.newacropol.ru/Alexandria/aphorism/art/</w:t>
        </w:r>
      </w:hyperlink>
    </w:p>
    <w:p w:rsidR="001732EB" w:rsidRDefault="00D24F29" w:rsidP="00C21582">
      <w:pPr>
        <w:tabs>
          <w:tab w:val="left" w:pos="8640"/>
        </w:tabs>
        <w:spacing w:after="0" w:line="240" w:lineRule="auto"/>
      </w:pPr>
      <w:r>
        <w:t>Искусство. Философский словарь. -</w:t>
      </w:r>
      <w:hyperlink r:id="rId11" w:history="1">
        <w:r>
          <w:rPr>
            <w:rStyle w:val="a6"/>
          </w:rPr>
          <w:t>http://www.philosophydic.ru/iskusstvo</w:t>
        </w:r>
      </w:hyperlink>
    </w:p>
    <w:p w:rsidR="00930C09" w:rsidRDefault="00930C09" w:rsidP="00C21582">
      <w:pPr>
        <w:tabs>
          <w:tab w:val="left" w:pos="8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>Физкультминутка-</w:t>
      </w:r>
    </w:p>
    <w:p w:rsidR="002D31A8" w:rsidRPr="00A90DBD" w:rsidRDefault="002D31A8" w:rsidP="001732EB">
      <w:pPr>
        <w:tabs>
          <w:tab w:val="left" w:pos="8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DBD">
        <w:rPr>
          <w:rFonts w:ascii="Times New Roman" w:hAnsi="Times New Roman"/>
          <w:b/>
          <w:sz w:val="24"/>
          <w:szCs w:val="24"/>
        </w:rPr>
        <w:t>Методы и приемы обучения:</w:t>
      </w:r>
    </w:p>
    <w:p w:rsidR="002D31A8" w:rsidRDefault="002D31A8" w:rsidP="001732EB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-диалог</w:t>
      </w:r>
    </w:p>
    <w:p w:rsidR="002D31A8" w:rsidRPr="00A90DBD" w:rsidRDefault="00894097" w:rsidP="001732EB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-демонстрация </w:t>
      </w:r>
      <w:r w:rsidR="002D31A8">
        <w:rPr>
          <w:rFonts w:ascii="Times New Roman" w:hAnsi="Times New Roman"/>
          <w:i/>
          <w:sz w:val="24"/>
          <w:szCs w:val="24"/>
        </w:rPr>
        <w:t xml:space="preserve"> электронной презентации к уроку</w:t>
      </w:r>
    </w:p>
    <w:p w:rsidR="002D31A8" w:rsidRPr="00A90DBD" w:rsidRDefault="002D31A8" w:rsidP="001732EB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A90DBD">
        <w:rPr>
          <w:rFonts w:ascii="Times New Roman" w:hAnsi="Times New Roman"/>
          <w:i/>
          <w:sz w:val="24"/>
          <w:szCs w:val="24"/>
        </w:rPr>
        <w:t xml:space="preserve">самостоятельная работа </w:t>
      </w:r>
      <w:r>
        <w:rPr>
          <w:rFonts w:ascii="Times New Roman" w:hAnsi="Times New Roman"/>
          <w:i/>
          <w:sz w:val="24"/>
          <w:szCs w:val="24"/>
        </w:rPr>
        <w:t>об</w:t>
      </w:r>
      <w:r w:rsidRPr="00A90DBD">
        <w:rPr>
          <w:rFonts w:ascii="Times New Roman" w:hAnsi="Times New Roman"/>
          <w:i/>
          <w:sz w:val="24"/>
          <w:szCs w:val="24"/>
        </w:rPr>
        <w:t>уча</w:t>
      </w:r>
      <w:r>
        <w:rPr>
          <w:rFonts w:ascii="Times New Roman" w:hAnsi="Times New Roman"/>
          <w:i/>
          <w:sz w:val="24"/>
          <w:szCs w:val="24"/>
        </w:rPr>
        <w:t>ю</w:t>
      </w:r>
      <w:r w:rsidRPr="00A90DBD">
        <w:rPr>
          <w:rFonts w:ascii="Times New Roman" w:hAnsi="Times New Roman"/>
          <w:i/>
          <w:sz w:val="24"/>
          <w:szCs w:val="24"/>
        </w:rPr>
        <w:t>щихся</w:t>
      </w:r>
      <w:r w:rsidR="00E86635">
        <w:rPr>
          <w:rFonts w:ascii="Times New Roman" w:hAnsi="Times New Roman"/>
          <w:i/>
          <w:sz w:val="24"/>
          <w:szCs w:val="24"/>
        </w:rPr>
        <w:t xml:space="preserve"> с текстом</w:t>
      </w:r>
      <w:r w:rsidR="0071766A">
        <w:rPr>
          <w:rFonts w:ascii="Times New Roman" w:hAnsi="Times New Roman"/>
          <w:i/>
          <w:sz w:val="24"/>
          <w:szCs w:val="24"/>
        </w:rPr>
        <w:t xml:space="preserve"> раздаточного материала</w:t>
      </w:r>
      <w:r w:rsidR="00E86635">
        <w:rPr>
          <w:rFonts w:ascii="Times New Roman" w:hAnsi="Times New Roman"/>
          <w:i/>
          <w:sz w:val="24"/>
          <w:szCs w:val="24"/>
        </w:rPr>
        <w:t>, оформление схемы</w:t>
      </w:r>
      <w:r w:rsidR="0071766A">
        <w:rPr>
          <w:rFonts w:ascii="Times New Roman" w:hAnsi="Times New Roman"/>
          <w:i/>
          <w:sz w:val="24"/>
          <w:szCs w:val="24"/>
        </w:rPr>
        <w:t>, синквейна</w:t>
      </w:r>
    </w:p>
    <w:p w:rsidR="002D31A8" w:rsidRDefault="002D31A8" w:rsidP="001732EB">
      <w:pPr>
        <w:tabs>
          <w:tab w:val="left" w:pos="8640"/>
        </w:tabs>
        <w:spacing w:after="0" w:line="240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-рефлексия</w:t>
      </w:r>
    </w:p>
    <w:p w:rsidR="002D31A8" w:rsidRPr="00C21582" w:rsidRDefault="00A5593A" w:rsidP="00C21582">
      <w:pPr>
        <w:tabs>
          <w:tab w:val="left" w:pos="8640"/>
        </w:tabs>
        <w:spacing w:after="0" w:line="240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-с</w:t>
      </w:r>
      <w:r w:rsidR="001732EB">
        <w:rPr>
          <w:rFonts w:ascii="Times New Roman" w:hAnsi="Times New Roman"/>
          <w:i/>
          <w:sz w:val="24"/>
          <w:szCs w:val="24"/>
        </w:rPr>
        <w:t xml:space="preserve">амооценка и </w:t>
      </w:r>
      <w:r>
        <w:rPr>
          <w:rFonts w:ascii="Times New Roman" w:hAnsi="Times New Roman"/>
          <w:i/>
          <w:sz w:val="24"/>
          <w:szCs w:val="24"/>
        </w:rPr>
        <w:t>в</w:t>
      </w:r>
      <w:r w:rsidR="001732EB">
        <w:rPr>
          <w:rFonts w:ascii="Times New Roman" w:hAnsi="Times New Roman"/>
          <w:i/>
          <w:sz w:val="24"/>
          <w:szCs w:val="24"/>
        </w:rPr>
        <w:t>заимооценка</w:t>
      </w:r>
      <w:r w:rsidR="00AF1739">
        <w:rPr>
          <w:rFonts w:ascii="Times New Roman" w:hAnsi="Times New Roman"/>
          <w:i/>
          <w:sz w:val="24"/>
          <w:szCs w:val="24"/>
        </w:rPr>
        <w:t xml:space="preserve"> деятельности</w:t>
      </w:r>
    </w:p>
    <w:p w:rsidR="002D31A8" w:rsidRDefault="002D31A8" w:rsidP="002D3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DF9">
        <w:rPr>
          <w:rFonts w:ascii="Times New Roman" w:hAnsi="Times New Roman"/>
          <w:b/>
          <w:sz w:val="24"/>
          <w:szCs w:val="24"/>
        </w:rPr>
        <w:t>Форма организации труда учащихся</w:t>
      </w:r>
      <w:r>
        <w:rPr>
          <w:rFonts w:ascii="Times New Roman" w:hAnsi="Times New Roman"/>
          <w:sz w:val="24"/>
          <w:szCs w:val="24"/>
        </w:rPr>
        <w:t xml:space="preserve">: индивидуальная работа и </w:t>
      </w:r>
      <w:r w:rsidRPr="00475B2E">
        <w:rPr>
          <w:rFonts w:ascii="Times New Roman" w:hAnsi="Times New Roman"/>
          <w:sz w:val="24"/>
          <w:szCs w:val="24"/>
        </w:rPr>
        <w:t>работа в группах</w:t>
      </w:r>
      <w:r w:rsidRPr="006D0866">
        <w:rPr>
          <w:rFonts w:ascii="Times New Roman" w:hAnsi="Times New Roman"/>
          <w:i/>
          <w:sz w:val="24"/>
          <w:szCs w:val="24"/>
        </w:rPr>
        <w:t xml:space="preserve"> </w:t>
      </w:r>
    </w:p>
    <w:p w:rsidR="002D31A8" w:rsidRPr="00072853" w:rsidRDefault="002D31A8" w:rsidP="002D31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72853">
        <w:rPr>
          <w:rFonts w:ascii="Times New Roman" w:eastAsia="Times New Roman" w:hAnsi="Times New Roman"/>
          <w:b/>
          <w:sz w:val="24"/>
          <w:szCs w:val="24"/>
        </w:rPr>
        <w:t>Структурно-логические связи</w:t>
      </w:r>
    </w:p>
    <w:p w:rsidR="002D31A8" w:rsidRPr="00475B2E" w:rsidRDefault="002D31A8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B2E">
        <w:rPr>
          <w:rFonts w:ascii="Times New Roman" w:hAnsi="Times New Roman"/>
          <w:sz w:val="24"/>
          <w:szCs w:val="24"/>
        </w:rPr>
        <w:t xml:space="preserve">- </w:t>
      </w:r>
      <w:r w:rsidRPr="00D344F1">
        <w:rPr>
          <w:rFonts w:ascii="Times New Roman" w:hAnsi="Times New Roman"/>
          <w:b/>
          <w:sz w:val="24"/>
          <w:szCs w:val="24"/>
        </w:rPr>
        <w:t>Внутрипредметные:</w:t>
      </w:r>
      <w:r w:rsidRPr="00475B2E">
        <w:rPr>
          <w:rFonts w:ascii="Times New Roman" w:hAnsi="Times New Roman"/>
          <w:sz w:val="24"/>
          <w:szCs w:val="24"/>
        </w:rPr>
        <w:t xml:space="preserve"> </w:t>
      </w:r>
    </w:p>
    <w:p w:rsidR="002D31A8" w:rsidRDefault="008B3192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Обществознание. </w:t>
      </w:r>
    </w:p>
    <w:p w:rsidR="0022579C" w:rsidRDefault="002D31A8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Темы: </w:t>
      </w:r>
    </w:p>
    <w:p w:rsidR="002D31A8" w:rsidRDefault="008B3192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</w:t>
      </w:r>
      <w:r w:rsidR="0022579C">
        <w:rPr>
          <w:rFonts w:ascii="Times New Roman" w:hAnsi="Times New Roman"/>
          <w:sz w:val="24"/>
          <w:szCs w:val="24"/>
        </w:rPr>
        <w:t>льтура и духовная жизнь (понятия «духовная  жизнь», «культура»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2579C" w:rsidRDefault="0022579C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Религия (понятие «религия»)</w:t>
      </w:r>
    </w:p>
    <w:p w:rsidR="0022579C" w:rsidRDefault="0022579C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 (понятие «мораль»)</w:t>
      </w:r>
    </w:p>
    <w:p w:rsidR="0022579C" w:rsidRDefault="0022579C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 («понятие наука»)</w:t>
      </w:r>
    </w:p>
    <w:p w:rsidR="0022579C" w:rsidRPr="00475B2E" w:rsidRDefault="0022579C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(понятие «образование»)</w:t>
      </w:r>
    </w:p>
    <w:p w:rsidR="002D31A8" w:rsidRDefault="002D31A8" w:rsidP="002D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972870">
        <w:rPr>
          <w:rFonts w:ascii="Times New Roman" w:eastAsia="Times New Roman" w:hAnsi="Times New Roman"/>
          <w:b/>
          <w:bCs/>
          <w:sz w:val="24"/>
          <w:szCs w:val="24"/>
        </w:rPr>
        <w:t>Межпредметные:</w:t>
      </w:r>
      <w:r w:rsidRPr="0097287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D31A8" w:rsidRDefault="008B3192" w:rsidP="002D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Литература. </w:t>
      </w:r>
      <w:r w:rsidR="0054314A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Понятие литературы как вида искусства</w:t>
      </w:r>
      <w:r w:rsidR="0054314A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D31A8" w:rsidRDefault="002D31A8" w:rsidP="002D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Темы:</w:t>
      </w:r>
      <w:r w:rsidR="0054314A">
        <w:rPr>
          <w:rFonts w:ascii="Times New Roman" w:eastAsia="Times New Roman" w:hAnsi="Times New Roman"/>
          <w:sz w:val="24"/>
          <w:szCs w:val="24"/>
        </w:rPr>
        <w:t xml:space="preserve"> Введение (Понятие литературы как вида искусства).</w:t>
      </w:r>
    </w:p>
    <w:p w:rsidR="002D31A8" w:rsidRPr="00072853" w:rsidRDefault="002D31A8" w:rsidP="002D3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8351C">
        <w:rPr>
          <w:rFonts w:ascii="Times New Roman" w:eastAsia="Times New Roman" w:hAnsi="Times New Roman"/>
          <w:sz w:val="24"/>
          <w:szCs w:val="24"/>
        </w:rPr>
        <w:t>История. Культу</w:t>
      </w:r>
      <w:r w:rsidR="00A5267C">
        <w:rPr>
          <w:rFonts w:ascii="Times New Roman" w:eastAsia="Times New Roman" w:hAnsi="Times New Roman"/>
          <w:sz w:val="24"/>
          <w:szCs w:val="24"/>
        </w:rPr>
        <w:t>рное развитие России на современном этапе</w:t>
      </w:r>
    </w:p>
    <w:p w:rsidR="002D31A8" w:rsidRDefault="002D31A8" w:rsidP="002D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31A8" w:rsidRDefault="002D31A8" w:rsidP="002D3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Ход урока</w:t>
      </w:r>
    </w:p>
    <w:p w:rsidR="002D31A8" w:rsidRPr="00972870" w:rsidRDefault="002D31A8" w:rsidP="002D31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31A8" w:rsidRPr="009142B2" w:rsidRDefault="002D31A8" w:rsidP="002D31A8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42B2">
        <w:rPr>
          <w:rFonts w:ascii="Times New Roman" w:hAnsi="Times New Roman"/>
          <w:b/>
          <w:color w:val="000000"/>
          <w:spacing w:val="-21"/>
          <w:sz w:val="24"/>
          <w:szCs w:val="24"/>
        </w:rPr>
        <w:t>1.</w:t>
      </w:r>
      <w:r w:rsidRPr="009142B2">
        <w:rPr>
          <w:rFonts w:ascii="Times New Roman" w:hAnsi="Times New Roman"/>
          <w:b/>
          <w:color w:val="000000"/>
          <w:sz w:val="24"/>
          <w:szCs w:val="24"/>
        </w:rPr>
        <w:tab/>
      </w:r>
      <w:r w:rsidRPr="009142B2">
        <w:rPr>
          <w:rFonts w:ascii="Times New Roman" w:hAnsi="Times New Roman"/>
          <w:b/>
          <w:color w:val="000000"/>
          <w:spacing w:val="-4"/>
          <w:sz w:val="24"/>
          <w:szCs w:val="24"/>
        </w:rPr>
        <w:t>Организационн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ый</w:t>
      </w:r>
      <w:r w:rsidRPr="009142B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момент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(</w:t>
      </w:r>
      <w:r w:rsidRPr="002E7DCB">
        <w:rPr>
          <w:rFonts w:ascii="Times New Roman" w:hAnsi="Times New Roman"/>
          <w:color w:val="000000"/>
          <w:spacing w:val="-4"/>
          <w:sz w:val="24"/>
          <w:szCs w:val="24"/>
        </w:rPr>
        <w:t>2 мин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.)</w:t>
      </w:r>
    </w:p>
    <w:p w:rsidR="002D31A8" w:rsidRPr="006D0866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D0866">
        <w:rPr>
          <w:rFonts w:ascii="Times New Roman" w:eastAsia="Times New Roman" w:hAnsi="Times New Roman"/>
          <w:i/>
          <w:sz w:val="24"/>
          <w:szCs w:val="24"/>
        </w:rPr>
        <w:t>а) приветствие учащихся;</w:t>
      </w:r>
    </w:p>
    <w:p w:rsidR="002D31A8" w:rsidRPr="006D0866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D0866">
        <w:rPr>
          <w:rFonts w:ascii="Times New Roman" w:eastAsia="Times New Roman" w:hAnsi="Times New Roman"/>
          <w:i/>
          <w:sz w:val="24"/>
          <w:szCs w:val="24"/>
        </w:rPr>
        <w:t>б) проверка явки учащихся на урок;</w:t>
      </w:r>
    </w:p>
    <w:p w:rsidR="002D31A8" w:rsidRPr="006D0866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D0866">
        <w:rPr>
          <w:rFonts w:ascii="Times New Roman" w:eastAsia="Times New Roman" w:hAnsi="Times New Roman"/>
          <w:i/>
          <w:sz w:val="24"/>
          <w:szCs w:val="24"/>
        </w:rPr>
        <w:t>в) оценка готовности учащихся к уроку</w:t>
      </w: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:rsidR="002D31A8" w:rsidRPr="000C7F00" w:rsidRDefault="002D31A8" w:rsidP="002D31A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6D0866">
        <w:rPr>
          <w:rFonts w:ascii="Times New Roman" w:eastAsia="Times New Roman" w:hAnsi="Times New Roman"/>
          <w:i/>
          <w:sz w:val="24"/>
          <w:szCs w:val="24"/>
        </w:rPr>
        <w:t>г) информиров</w:t>
      </w:r>
      <w:r>
        <w:rPr>
          <w:rFonts w:ascii="Times New Roman" w:eastAsia="Times New Roman" w:hAnsi="Times New Roman"/>
          <w:i/>
          <w:sz w:val="24"/>
          <w:szCs w:val="24"/>
        </w:rPr>
        <w:t>ание о предстоящей деятельности: урок будет посвящен изучению новой темы.</w:t>
      </w:r>
    </w:p>
    <w:p w:rsidR="002D31A8" w:rsidRDefault="002D31A8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2</w:t>
      </w:r>
      <w:r w:rsidRPr="00C25645">
        <w:rPr>
          <w:rFonts w:ascii="Times New Roman" w:eastAsia="Times New Roman" w:hAnsi="Times New Roman"/>
          <w:b/>
          <w:iCs/>
          <w:sz w:val="24"/>
          <w:szCs w:val="24"/>
        </w:rPr>
        <w:t xml:space="preserve">. </w:t>
      </w:r>
      <w:r w:rsidRPr="00352421">
        <w:rPr>
          <w:rFonts w:ascii="Times New Roman" w:hAnsi="Times New Roman"/>
          <w:b/>
          <w:sz w:val="24"/>
          <w:szCs w:val="24"/>
        </w:rPr>
        <w:t>Подготовка учащихся к восприятию нового материала</w:t>
      </w:r>
      <w:r>
        <w:rPr>
          <w:rFonts w:ascii="Times New Roman" w:hAnsi="Times New Roman"/>
          <w:sz w:val="24"/>
          <w:szCs w:val="24"/>
        </w:rPr>
        <w:t>: (5мин.)</w:t>
      </w:r>
    </w:p>
    <w:p w:rsidR="002D31A8" w:rsidRDefault="002D31A8" w:rsidP="002D3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-сообщение темы урока:</w:t>
      </w:r>
    </w:p>
    <w:p w:rsidR="002D31A8" w:rsidRPr="00932EF6" w:rsidRDefault="004D6DA1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 «Искусство и духовная жизнь</w:t>
      </w:r>
      <w:r w:rsidR="002D31A8" w:rsidRPr="00932EF6">
        <w:rPr>
          <w:rFonts w:ascii="Times New Roman" w:hAnsi="Times New Roman"/>
          <w:sz w:val="24"/>
          <w:szCs w:val="24"/>
        </w:rPr>
        <w:t>»</w:t>
      </w:r>
      <w:r w:rsidR="002D31A8">
        <w:rPr>
          <w:rFonts w:ascii="Times New Roman" w:hAnsi="Times New Roman"/>
          <w:sz w:val="24"/>
          <w:szCs w:val="24"/>
        </w:rPr>
        <w:t xml:space="preserve"> (См.слайд</w:t>
      </w:r>
      <w:r w:rsidR="00C21582">
        <w:rPr>
          <w:rFonts w:ascii="Times New Roman" w:hAnsi="Times New Roman"/>
          <w:sz w:val="24"/>
          <w:szCs w:val="24"/>
        </w:rPr>
        <w:t xml:space="preserve"> 1</w:t>
      </w:r>
      <w:r w:rsidR="002D31A8">
        <w:rPr>
          <w:rFonts w:ascii="Times New Roman" w:hAnsi="Times New Roman"/>
          <w:sz w:val="24"/>
          <w:szCs w:val="24"/>
        </w:rPr>
        <w:t>)</w:t>
      </w:r>
    </w:p>
    <w:p w:rsidR="002D31A8" w:rsidRDefault="002D31A8" w:rsidP="002D3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A437BC">
        <w:rPr>
          <w:rFonts w:ascii="Times New Roman" w:hAnsi="Times New Roman"/>
          <w:b/>
          <w:sz w:val="24"/>
          <w:szCs w:val="24"/>
        </w:rPr>
        <w:t>–</w:t>
      </w:r>
      <w:r w:rsidRPr="00C25645">
        <w:rPr>
          <w:rFonts w:ascii="Times New Roman" w:hAnsi="Times New Roman"/>
          <w:b/>
          <w:sz w:val="24"/>
          <w:szCs w:val="24"/>
        </w:rPr>
        <w:t xml:space="preserve"> </w:t>
      </w:r>
      <w:r w:rsidR="00A437BC">
        <w:rPr>
          <w:rFonts w:ascii="Times New Roman" w:hAnsi="Times New Roman"/>
          <w:b/>
          <w:sz w:val="24"/>
          <w:szCs w:val="24"/>
        </w:rPr>
        <w:t>вовлечение учащихся в постановку</w:t>
      </w:r>
      <w:r w:rsidRPr="00C25645">
        <w:rPr>
          <w:rFonts w:ascii="Times New Roman" w:hAnsi="Times New Roman"/>
          <w:b/>
          <w:sz w:val="24"/>
          <w:szCs w:val="24"/>
        </w:rPr>
        <w:t xml:space="preserve"> цели и задач урока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D31A8" w:rsidRDefault="002D31A8" w:rsidP="002D3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урока:</w:t>
      </w:r>
    </w:p>
    <w:p w:rsidR="002D31A8" w:rsidRPr="00932EF6" w:rsidRDefault="002D31A8" w:rsidP="002D3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46103">
        <w:rPr>
          <w:rFonts w:ascii="Times New Roman" w:hAnsi="Times New Roman"/>
          <w:sz w:val="24"/>
          <w:szCs w:val="24"/>
        </w:rPr>
        <w:t>сформировать представление о роли искусства в жизни человека и общества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31A8" w:rsidRDefault="002D31A8" w:rsidP="002D3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</w:p>
    <w:p w:rsidR="002D31A8" w:rsidRPr="00392F43" w:rsidRDefault="002D31A8" w:rsidP="002D31A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</w:t>
      </w:r>
      <w:r w:rsidR="002C7B50">
        <w:rPr>
          <w:rFonts w:ascii="Times New Roman" w:hAnsi="Times New Roman"/>
          <w:sz w:val="24"/>
          <w:szCs w:val="24"/>
        </w:rPr>
        <w:t>сущность,  особенности, виды и функции искусства</w:t>
      </w:r>
    </w:p>
    <w:p w:rsidR="00975366" w:rsidRDefault="00975366" w:rsidP="002D31A8">
      <w:pPr>
        <w:spacing w:after="0" w:line="240" w:lineRule="auto"/>
        <w:ind w:left="720"/>
        <w:rPr>
          <w:rFonts w:ascii="Times New Roman" w:eastAsia="Times New Roman" w:hAnsi="Times New Roman"/>
          <w:iCs/>
          <w:sz w:val="24"/>
          <w:szCs w:val="24"/>
        </w:rPr>
      </w:pPr>
    </w:p>
    <w:p w:rsidR="002D31A8" w:rsidRPr="00A31B0B" w:rsidRDefault="00A31B0B" w:rsidP="00975366">
      <w:pPr>
        <w:spacing w:after="0" w:line="240" w:lineRule="auto"/>
        <w:ind w:left="142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31B0B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-</w:t>
      </w:r>
      <w:r w:rsidR="0071766A">
        <w:rPr>
          <w:rFonts w:ascii="Times New Roman" w:eastAsia="Times New Roman" w:hAnsi="Times New Roman"/>
          <w:i/>
          <w:iCs/>
          <w:sz w:val="24"/>
          <w:szCs w:val="24"/>
        </w:rPr>
        <w:t>Вы сформировали команды</w:t>
      </w:r>
      <w:r w:rsidR="00975366" w:rsidRPr="00A31B0B">
        <w:rPr>
          <w:rFonts w:ascii="Times New Roman" w:eastAsia="Times New Roman" w:hAnsi="Times New Roman"/>
          <w:i/>
          <w:iCs/>
          <w:sz w:val="24"/>
          <w:szCs w:val="24"/>
        </w:rPr>
        <w:t xml:space="preserve">. Напишите список вашей команды. Выберите капитана команды. Напротив фамилии </w:t>
      </w:r>
      <w:r w:rsidRPr="00A31B0B">
        <w:rPr>
          <w:rFonts w:ascii="Times New Roman" w:eastAsia="Times New Roman" w:hAnsi="Times New Roman"/>
          <w:i/>
          <w:iCs/>
          <w:sz w:val="24"/>
          <w:szCs w:val="24"/>
        </w:rPr>
        <w:t xml:space="preserve"> студента </w:t>
      </w:r>
      <w:r w:rsidR="00975366" w:rsidRPr="00A31B0B">
        <w:rPr>
          <w:rFonts w:ascii="Times New Roman" w:eastAsia="Times New Roman" w:hAnsi="Times New Roman"/>
          <w:i/>
          <w:iCs/>
          <w:sz w:val="24"/>
          <w:szCs w:val="24"/>
        </w:rPr>
        <w:t>в ходе урока капитан будет ставить 1 балл за устный ответ. В конце урока капитан поставит оценку каждому в своей команде за работу на уроке.</w:t>
      </w:r>
    </w:p>
    <w:p w:rsidR="00975366" w:rsidRDefault="00975366" w:rsidP="00975366">
      <w:pPr>
        <w:spacing w:after="0" w:line="240" w:lineRule="auto"/>
        <w:ind w:left="142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2D31A8" w:rsidRPr="00AC0146" w:rsidRDefault="002D31A8" w:rsidP="002D31A8">
      <w:pPr>
        <w:spacing w:after="0" w:line="240" w:lineRule="auto"/>
        <w:ind w:firstLine="360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AC0146">
        <w:rPr>
          <w:rFonts w:ascii="Times New Roman" w:eastAsia="Times New Roman" w:hAnsi="Times New Roman"/>
          <w:i/>
          <w:iCs/>
          <w:sz w:val="24"/>
          <w:szCs w:val="24"/>
        </w:rPr>
        <w:t>Предлагаю Вам быть активными на уроке. Каждый из вас получит оценку за работу на уроке. Будет оцениваться и работа команд.</w:t>
      </w:r>
    </w:p>
    <w:p w:rsidR="002D31A8" w:rsidRDefault="002D31A8" w:rsidP="002D3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A8" w:rsidRDefault="002D31A8" w:rsidP="002D3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 w:rsidRPr="00C25645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75366">
        <w:rPr>
          <w:rFonts w:ascii="Times New Roman" w:hAnsi="Times New Roman"/>
          <w:b/>
          <w:sz w:val="24"/>
          <w:szCs w:val="24"/>
        </w:rPr>
        <w:t xml:space="preserve">актуализация </w:t>
      </w:r>
      <w:r w:rsidRPr="00C25645">
        <w:rPr>
          <w:rFonts w:ascii="Times New Roman" w:hAnsi="Times New Roman"/>
          <w:b/>
          <w:sz w:val="24"/>
          <w:szCs w:val="24"/>
        </w:rPr>
        <w:t xml:space="preserve"> (</w:t>
      </w:r>
      <w:r w:rsidR="00812CA3">
        <w:rPr>
          <w:rFonts w:ascii="Times New Roman" w:hAnsi="Times New Roman"/>
          <w:b/>
          <w:sz w:val="24"/>
          <w:szCs w:val="24"/>
        </w:rPr>
        <w:t>10</w:t>
      </w:r>
      <w:r w:rsidRPr="00C25645">
        <w:rPr>
          <w:rFonts w:ascii="Times New Roman" w:hAnsi="Times New Roman"/>
          <w:b/>
          <w:sz w:val="24"/>
          <w:szCs w:val="24"/>
        </w:rPr>
        <w:t>мин.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31B0B" w:rsidRDefault="00A31B0B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75366" w:rsidRDefault="00A31B0B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070CA3">
        <w:rPr>
          <w:rFonts w:ascii="Times New Roman" w:hAnsi="Times New Roman"/>
          <w:i/>
          <w:sz w:val="24"/>
          <w:szCs w:val="24"/>
        </w:rPr>
        <w:t>Мы с вами изучаем раздел  «Духовная культура».</w:t>
      </w:r>
      <w:r w:rsidR="00F12D2F">
        <w:rPr>
          <w:rFonts w:ascii="Times New Roman" w:hAnsi="Times New Roman"/>
          <w:i/>
          <w:sz w:val="24"/>
          <w:szCs w:val="24"/>
        </w:rPr>
        <w:t xml:space="preserve"> </w:t>
      </w:r>
    </w:p>
    <w:p w:rsidR="00975366" w:rsidRDefault="00A31B0B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975366">
        <w:rPr>
          <w:rFonts w:ascii="Times New Roman" w:hAnsi="Times New Roman"/>
          <w:i/>
          <w:sz w:val="24"/>
          <w:szCs w:val="24"/>
        </w:rPr>
        <w:t>Давайте вспомним ряд определений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975366" w:rsidRDefault="00975366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-Что такое культура?</w:t>
      </w:r>
    </w:p>
    <w:p w:rsidR="00975366" w:rsidRDefault="00975366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-Назовите виды культуры</w:t>
      </w:r>
    </w:p>
    <w:p w:rsidR="00975366" w:rsidRDefault="00975366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-Что такое материальная культура?</w:t>
      </w:r>
    </w:p>
    <w:p w:rsidR="00975366" w:rsidRDefault="00975366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-Что такое духовная культура?</w:t>
      </w:r>
    </w:p>
    <w:p w:rsidR="00975366" w:rsidRDefault="00975366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-Какие элементы духовной культуры мы уже изучили?</w:t>
      </w:r>
    </w:p>
    <w:p w:rsidR="00975366" w:rsidRDefault="00C21582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-Что такое наука? образование? религия? м</w:t>
      </w:r>
      <w:r w:rsidR="00975366">
        <w:rPr>
          <w:rFonts w:ascii="Times New Roman" w:hAnsi="Times New Roman"/>
          <w:i/>
          <w:sz w:val="24"/>
          <w:szCs w:val="24"/>
        </w:rPr>
        <w:t>ораль?</w:t>
      </w:r>
    </w:p>
    <w:p w:rsidR="00A31B0B" w:rsidRDefault="00A31B0B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F12D2F" w:rsidRDefault="00A31B0B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F12D2F">
        <w:rPr>
          <w:rFonts w:ascii="Times New Roman" w:hAnsi="Times New Roman"/>
          <w:i/>
          <w:sz w:val="24"/>
          <w:szCs w:val="24"/>
        </w:rPr>
        <w:t>Сегодня нам предстоит познакомиться с новым элементом духовной культуры –</w:t>
      </w:r>
      <w:r w:rsidR="00930C09">
        <w:rPr>
          <w:rFonts w:ascii="Times New Roman" w:hAnsi="Times New Roman"/>
          <w:i/>
          <w:sz w:val="24"/>
          <w:szCs w:val="24"/>
        </w:rPr>
        <w:t xml:space="preserve"> </w:t>
      </w:r>
      <w:r w:rsidR="00F12D2F">
        <w:rPr>
          <w:rFonts w:ascii="Times New Roman" w:hAnsi="Times New Roman"/>
          <w:i/>
          <w:sz w:val="24"/>
          <w:szCs w:val="24"/>
        </w:rPr>
        <w:t>искусством.</w:t>
      </w:r>
    </w:p>
    <w:p w:rsidR="002D31A8" w:rsidRPr="00224769" w:rsidRDefault="0071766A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F12D2F">
        <w:rPr>
          <w:rFonts w:ascii="Times New Roman" w:hAnsi="Times New Roman"/>
          <w:i/>
          <w:sz w:val="24"/>
          <w:szCs w:val="24"/>
        </w:rPr>
        <w:t>Что вы знаете об искусстве</w:t>
      </w:r>
      <w:r w:rsidR="002D31A8" w:rsidRPr="00224769">
        <w:rPr>
          <w:rFonts w:ascii="Times New Roman" w:hAnsi="Times New Roman"/>
          <w:i/>
          <w:sz w:val="24"/>
          <w:szCs w:val="24"/>
        </w:rPr>
        <w:t>?</w:t>
      </w:r>
    </w:p>
    <w:p w:rsidR="002D31A8" w:rsidRPr="000553DA" w:rsidRDefault="002D31A8" w:rsidP="002D31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24769">
        <w:rPr>
          <w:rFonts w:ascii="Times New Roman" w:hAnsi="Times New Roman"/>
          <w:i/>
          <w:sz w:val="24"/>
          <w:szCs w:val="24"/>
        </w:rPr>
        <w:t>Давайте нарисуем в тетрадях таблицу и начнем ее заполнять.</w:t>
      </w:r>
      <w:r>
        <w:rPr>
          <w:rFonts w:ascii="Times New Roman" w:hAnsi="Times New Roman"/>
          <w:i/>
          <w:sz w:val="24"/>
          <w:szCs w:val="24"/>
        </w:rPr>
        <w:t xml:space="preserve"> Заполните первую и вторую колонки таблицы. (5 мин.)</w:t>
      </w:r>
    </w:p>
    <w:p w:rsidR="002D31A8" w:rsidRDefault="002D31A8" w:rsidP="002D31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заполняют таблицу в тетради: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31A8" w:rsidRPr="00D161A1" w:rsidTr="00256058">
        <w:tc>
          <w:tcPr>
            <w:tcW w:w="3190" w:type="dxa"/>
          </w:tcPr>
          <w:p w:rsidR="002D31A8" w:rsidRPr="00D161A1" w:rsidRDefault="002D31A8" w:rsidP="002560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1A1">
              <w:rPr>
                <w:rFonts w:ascii="Times New Roman" w:hAnsi="Times New Roman"/>
                <w:i/>
                <w:sz w:val="24"/>
                <w:szCs w:val="24"/>
              </w:rPr>
              <w:t>Знаю</w:t>
            </w:r>
          </w:p>
        </w:tc>
        <w:tc>
          <w:tcPr>
            <w:tcW w:w="3190" w:type="dxa"/>
          </w:tcPr>
          <w:p w:rsidR="002D31A8" w:rsidRPr="00D161A1" w:rsidRDefault="002D31A8" w:rsidP="002560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1A1">
              <w:rPr>
                <w:rFonts w:ascii="Times New Roman" w:hAnsi="Times New Roman"/>
                <w:i/>
                <w:sz w:val="24"/>
                <w:szCs w:val="24"/>
              </w:rPr>
              <w:t>Хочу узнать</w:t>
            </w:r>
          </w:p>
        </w:tc>
        <w:tc>
          <w:tcPr>
            <w:tcW w:w="3191" w:type="dxa"/>
          </w:tcPr>
          <w:p w:rsidR="002D31A8" w:rsidRPr="00D161A1" w:rsidRDefault="002D31A8" w:rsidP="002560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1A1">
              <w:rPr>
                <w:rFonts w:ascii="Times New Roman" w:hAnsi="Times New Roman"/>
                <w:i/>
                <w:sz w:val="24"/>
                <w:szCs w:val="24"/>
              </w:rPr>
              <w:t>Узнал</w:t>
            </w:r>
          </w:p>
        </w:tc>
      </w:tr>
      <w:tr w:rsidR="002D31A8" w:rsidTr="00256058"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A8" w:rsidTr="00256058"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A8" w:rsidTr="00256058"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A8" w:rsidTr="00256058"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A8" w:rsidTr="00256058"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1A8" w:rsidRDefault="002D31A8" w:rsidP="002D31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1A8" w:rsidRPr="000D317E" w:rsidRDefault="00812CA3" w:rsidP="002D31A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3. Мотивация (10</w:t>
      </w:r>
      <w:r w:rsidR="002D31A8" w:rsidRPr="001477EF">
        <w:rPr>
          <w:rFonts w:ascii="Times New Roman" w:eastAsia="Times New Roman" w:hAnsi="Times New Roman"/>
          <w:b/>
          <w:iCs/>
          <w:sz w:val="24"/>
          <w:szCs w:val="24"/>
        </w:rPr>
        <w:t xml:space="preserve"> мин.</w:t>
      </w:r>
      <w:r w:rsidR="002D31A8">
        <w:rPr>
          <w:rFonts w:ascii="Times New Roman" w:eastAsia="Times New Roman" w:hAnsi="Times New Roman"/>
          <w:b/>
          <w:iCs/>
          <w:sz w:val="24"/>
          <w:szCs w:val="24"/>
        </w:rPr>
        <w:t>)</w:t>
      </w:r>
    </w:p>
    <w:p w:rsidR="002D31A8" w:rsidRDefault="002D31A8" w:rsidP="002D31A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</w:pPr>
    </w:p>
    <w:p w:rsidR="002D31A8" w:rsidRPr="000553DA" w:rsidRDefault="00F472EA" w:rsidP="002D31A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Проблемный вопрос</w:t>
      </w:r>
      <w:r w:rsidR="00A5267C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  </w:t>
      </w:r>
      <w:r w:rsidR="00A5267C" w:rsidRPr="00A5267C">
        <w:rPr>
          <w:rFonts w:ascii="Times New Roman" w:eastAsia="Times New Roman" w:hAnsi="Times New Roman"/>
          <w:bCs/>
          <w:iCs/>
          <w:sz w:val="24"/>
          <w:szCs w:val="24"/>
        </w:rPr>
        <w:t>(см.слайд</w:t>
      </w:r>
      <w:r w:rsidR="00930C09">
        <w:rPr>
          <w:rFonts w:ascii="Times New Roman" w:eastAsia="Times New Roman" w:hAnsi="Times New Roman"/>
          <w:bCs/>
          <w:iCs/>
          <w:sz w:val="24"/>
          <w:szCs w:val="24"/>
        </w:rPr>
        <w:t xml:space="preserve"> 3</w:t>
      </w:r>
      <w:r w:rsidR="00A5267C" w:rsidRPr="00A5267C">
        <w:rPr>
          <w:rFonts w:ascii="Times New Roman" w:eastAsia="Times New Roman" w:hAnsi="Times New Roman"/>
          <w:bCs/>
          <w:iCs/>
          <w:sz w:val="24"/>
          <w:szCs w:val="24"/>
        </w:rPr>
        <w:t>)</w:t>
      </w:r>
    </w:p>
    <w:p w:rsidR="002D31A8" w:rsidRPr="00B96A0E" w:rsidRDefault="00291E32" w:rsidP="00B96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A0E">
        <w:rPr>
          <w:rFonts w:ascii="Times New Roman" w:hAnsi="Times New Roman" w:cs="Times New Roman"/>
          <w:i/>
          <w:sz w:val="24"/>
          <w:szCs w:val="24"/>
        </w:rPr>
        <w:t xml:space="preserve">  «Я знаю, что искусство совершенно необходимо, только не знаю зачем» - деятель французской культуры </w:t>
      </w:r>
      <w:r w:rsidRPr="00B96A0E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B96A0E">
        <w:rPr>
          <w:rFonts w:ascii="Times New Roman" w:hAnsi="Times New Roman" w:cs="Times New Roman"/>
          <w:i/>
          <w:sz w:val="24"/>
          <w:szCs w:val="24"/>
        </w:rPr>
        <w:t xml:space="preserve"> в. Жан Кокто.</w:t>
      </w:r>
    </w:p>
    <w:p w:rsidR="00B96A0E" w:rsidRDefault="002D31A8" w:rsidP="002D31A8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B96A0E">
        <w:rPr>
          <w:rFonts w:ascii="Times New Roman" w:eastAsia="Times New Roman" w:hAnsi="Times New Roman"/>
          <w:bCs/>
          <w:iCs/>
          <w:sz w:val="24"/>
          <w:szCs w:val="24"/>
        </w:rPr>
        <w:t>-</w:t>
      </w:r>
      <w:r w:rsidR="00B96A0E" w:rsidRPr="00B96A0E">
        <w:rPr>
          <w:rFonts w:ascii="Times New Roman" w:eastAsia="Times New Roman" w:hAnsi="Times New Roman"/>
          <w:bCs/>
          <w:iCs/>
          <w:sz w:val="24"/>
          <w:szCs w:val="24"/>
        </w:rPr>
        <w:t xml:space="preserve">Прочитайте это высказывание и </w:t>
      </w:r>
      <w:r w:rsidR="00F472EA">
        <w:rPr>
          <w:rFonts w:ascii="Times New Roman" w:eastAsia="Times New Roman" w:hAnsi="Times New Roman"/>
          <w:bCs/>
          <w:iCs/>
          <w:sz w:val="24"/>
          <w:szCs w:val="24"/>
        </w:rPr>
        <w:t>сформулируйте проблемный вопрос.</w:t>
      </w:r>
    </w:p>
    <w:p w:rsidR="00B96A0E" w:rsidRDefault="00F472EA" w:rsidP="002D31A8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-</w:t>
      </w:r>
      <w:r w:rsidR="002D31A8" w:rsidRPr="00B96A0E">
        <w:rPr>
          <w:rFonts w:ascii="Times New Roman" w:eastAsia="Times New Roman" w:hAnsi="Times New Roman"/>
          <w:bCs/>
          <w:iCs/>
          <w:sz w:val="24"/>
          <w:szCs w:val="24"/>
        </w:rPr>
        <w:t>Что нам сегодня предстоит выяснить?</w:t>
      </w:r>
    </w:p>
    <w:p w:rsidR="002D31A8" w:rsidRPr="00B96A0E" w:rsidRDefault="00B96A0E" w:rsidP="002D31A8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2456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W w:w="0" w:type="auto"/>
        <w:tblInd w:w="4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2D31A8" w:rsidTr="00256058">
        <w:trPr>
          <w:trHeight w:val="360"/>
        </w:trPr>
        <w:tc>
          <w:tcPr>
            <w:tcW w:w="774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D31A8" w:rsidRPr="001E6E6E" w:rsidRDefault="00B96A0E" w:rsidP="004A6691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A5267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Зачем необходимо</w:t>
            </w:r>
            <w:r w:rsidR="004A6691" w:rsidRPr="00A5267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искусство? </w:t>
            </w:r>
            <w:r w:rsidR="00E771E4" w:rsidRPr="00A5267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Может ли человек и общество обойтись без искусства?</w:t>
            </w:r>
            <w:r w:rsidR="004A669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(проблемный вопрос</w:t>
            </w:r>
            <w:r w:rsidR="002D31A8" w:rsidRPr="001E6E6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</w:tbl>
    <w:p w:rsidR="00B96A0E" w:rsidRDefault="00B96A0E" w:rsidP="002D31A8">
      <w:pPr>
        <w:spacing w:after="0"/>
        <w:ind w:left="36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2D31A8" w:rsidRPr="004F7557" w:rsidRDefault="002D31A8" w:rsidP="002D31A8">
      <w:pPr>
        <w:spacing w:after="0"/>
        <w:ind w:left="36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-Свой ответ на этот  вопрос </w:t>
      </w:r>
      <w:r w:rsidRPr="004F7557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вы должны сформулировать на сегодняшнем уроке.</w:t>
      </w:r>
    </w:p>
    <w:p w:rsidR="002D31A8" w:rsidRDefault="002D31A8" w:rsidP="002D31A8">
      <w:pPr>
        <w:spacing w:after="0"/>
        <w:ind w:left="36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1D2679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Вам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необходимо высказать свою точку зрения.</w:t>
      </w:r>
    </w:p>
    <w:p w:rsidR="002D31A8" w:rsidRDefault="002D31A8" w:rsidP="002D31A8">
      <w:pPr>
        <w:spacing w:after="0"/>
        <w:ind w:left="36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2D31A8" w:rsidRPr="004F7557" w:rsidRDefault="002D31A8" w:rsidP="002D31A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4F755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lastRenderedPageBreak/>
        <w:t>-Что нужно узнать, чтобы найти решение проблемы?</w:t>
      </w:r>
    </w:p>
    <w:p w:rsidR="002D31A8" w:rsidRPr="004F7557" w:rsidRDefault="002D31A8" w:rsidP="002D31A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</w:p>
    <w:p w:rsidR="004A6691" w:rsidRDefault="002D31A8" w:rsidP="002D31A8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выборочно спрашивает обучающихся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.  </w:t>
      </w:r>
      <w:r w:rsidRPr="004F7557">
        <w:rPr>
          <w:rFonts w:ascii="Times New Roman" w:eastAsia="Times New Roman" w:hAnsi="Times New Roman"/>
          <w:bCs/>
          <w:iCs/>
          <w:sz w:val="24"/>
          <w:szCs w:val="24"/>
        </w:rPr>
        <w:t>Обучающиеся предлагают</w:t>
      </w:r>
      <w:r w:rsidR="004A6691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812CA3">
        <w:rPr>
          <w:rFonts w:ascii="Times New Roman" w:eastAsia="Times New Roman" w:hAnsi="Times New Roman"/>
          <w:bCs/>
          <w:iCs/>
          <w:sz w:val="24"/>
          <w:szCs w:val="24"/>
        </w:rPr>
        <w:t>свои варианты ответов.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p w:rsidR="002D31A8" w:rsidRPr="003175DA" w:rsidRDefault="002D31A8" w:rsidP="002D31A8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Затем </w:t>
      </w:r>
      <w:r w:rsidR="004A6691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 xml:space="preserve">обобщает их выступления, выделяя  основные вопросы изучаемой темы. </w:t>
      </w:r>
    </w:p>
    <w:p w:rsidR="002D31A8" w:rsidRPr="00916E7E" w:rsidRDefault="002D31A8" w:rsidP="002D31A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916E7E">
        <w:rPr>
          <w:rFonts w:ascii="Times New Roman" w:hAnsi="Times New Roman"/>
          <w:i/>
          <w:sz w:val="24"/>
          <w:szCs w:val="24"/>
        </w:rPr>
        <w:t>Запишите план изучения новой темы (см. слайд и записывают)</w:t>
      </w:r>
    </w:p>
    <w:p w:rsidR="002D31A8" w:rsidRPr="00155762" w:rsidRDefault="002D31A8" w:rsidP="002D31A8">
      <w:pPr>
        <w:spacing w:after="0"/>
        <w:rPr>
          <w:rFonts w:ascii="Times New Roman" w:hAnsi="Times New Roman"/>
          <w:b/>
          <w:sz w:val="24"/>
          <w:szCs w:val="24"/>
        </w:rPr>
      </w:pPr>
      <w:r w:rsidRPr="00155762">
        <w:rPr>
          <w:rFonts w:ascii="Times New Roman" w:hAnsi="Times New Roman"/>
          <w:b/>
          <w:sz w:val="24"/>
          <w:szCs w:val="24"/>
        </w:rPr>
        <w:t>План.</w:t>
      </w:r>
    </w:p>
    <w:p w:rsidR="002D31A8" w:rsidRPr="004A6691" w:rsidRDefault="004A6691" w:rsidP="004A6691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6691">
        <w:rPr>
          <w:rFonts w:ascii="Times New Roman" w:hAnsi="Times New Roman"/>
          <w:sz w:val="24"/>
          <w:szCs w:val="24"/>
        </w:rPr>
        <w:t>Сущность искусства.</w:t>
      </w:r>
    </w:p>
    <w:p w:rsidR="004A6691" w:rsidRDefault="004A6691" w:rsidP="004A6691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искусства.</w:t>
      </w:r>
    </w:p>
    <w:p w:rsidR="004A6691" w:rsidRDefault="004A6691" w:rsidP="004A6691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искусства.</w:t>
      </w:r>
    </w:p>
    <w:p w:rsidR="004A6691" w:rsidRPr="004A6691" w:rsidRDefault="004A6691" w:rsidP="004A6691">
      <w:pPr>
        <w:pStyle w:val="a8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искусства.</w:t>
      </w:r>
    </w:p>
    <w:p w:rsidR="002D31A8" w:rsidRDefault="002D31A8" w:rsidP="002D31A8">
      <w:pPr>
        <w:spacing w:after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8B20BC">
        <w:rPr>
          <w:rFonts w:ascii="Times New Roman" w:eastAsia="Times New Roman" w:hAnsi="Times New Roman"/>
          <w:b/>
          <w:bCs/>
          <w:iCs/>
          <w:sz w:val="24"/>
          <w:szCs w:val="24"/>
        </w:rPr>
        <w:t>.Формирован</w:t>
      </w:r>
      <w:r w:rsidR="00812CA3">
        <w:rPr>
          <w:rFonts w:ascii="Times New Roman" w:eastAsia="Times New Roman" w:hAnsi="Times New Roman"/>
          <w:b/>
          <w:bCs/>
          <w:iCs/>
          <w:sz w:val="24"/>
          <w:szCs w:val="24"/>
        </w:rPr>
        <w:t>ие новых знаний – 45</w:t>
      </w:r>
      <w:r w:rsidRPr="008B20B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мин. </w:t>
      </w:r>
    </w:p>
    <w:p w:rsidR="00AB22D6" w:rsidRPr="00465E2F" w:rsidRDefault="00C818DB" w:rsidP="002D31A8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C818DB">
        <w:rPr>
          <w:rFonts w:ascii="Times New Roman" w:eastAsia="Times New Roman" w:hAnsi="Times New Roman"/>
          <w:bCs/>
          <w:i/>
          <w:iCs/>
          <w:sz w:val="24"/>
          <w:szCs w:val="24"/>
        </w:rPr>
        <w:t>-</w:t>
      </w:r>
      <w:r w:rsidR="00AB22D6" w:rsidRPr="00C818DB">
        <w:rPr>
          <w:rFonts w:ascii="Times New Roman" w:eastAsia="Times New Roman" w:hAnsi="Times New Roman"/>
          <w:bCs/>
          <w:i/>
          <w:iCs/>
          <w:sz w:val="24"/>
          <w:szCs w:val="24"/>
        </w:rPr>
        <w:t>Перед вами схема. Внимательно ее изучите и ответьте на вопросы.</w:t>
      </w:r>
    </w:p>
    <w:p w:rsidR="00AB22D6" w:rsidRDefault="00881066" w:rsidP="002D31A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62230</wp:posOffset>
                </wp:positionV>
                <wp:extent cx="6172200" cy="561975"/>
                <wp:effectExtent l="5715" t="12700" r="13335" b="635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365379">
                            <w:pPr>
                              <w:jc w:val="both"/>
                            </w:pPr>
                            <w:r w:rsidRPr="005A5529">
                              <w:rPr>
                                <w:b/>
                                <w:highlight w:val="yellow"/>
                              </w:rPr>
                              <w:t>Искусство</w:t>
                            </w:r>
                            <w:r w:rsidRPr="005A5529">
                              <w:rPr>
                                <w:highlight w:val="yellow"/>
                              </w:rPr>
                              <w:t xml:space="preserve"> – это специфическая форма общественного сознания и человеческой деятельности, представляющая собой отражение действительности в художественных образах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6.05pt;margin-top:4.9pt;width:486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">
                <v:textbox>
                  <w:txbxContent>
                    <w:p w:rsidR="005D6AB5" w:rsidRDefault="005D6AB5" w:rsidP="00365379">
                      <w:pPr>
                        <w:jc w:val="both"/>
                      </w:pPr>
                      <w:r w:rsidRPr="005A5529">
                        <w:rPr>
                          <w:b/>
                          <w:highlight w:val="yellow"/>
                        </w:rPr>
                        <w:t>Искусство</w:t>
                      </w:r>
                      <w:r w:rsidRPr="005A5529">
                        <w:rPr>
                          <w:highlight w:val="yellow"/>
                        </w:rPr>
                        <w:t xml:space="preserve"> – это специфическая форма общественного сознания и человеческой деятельности, представляющая собой отражение действительности в художественных образах</w:t>
                      </w:r>
                    </w:p>
                  </w:txbxContent>
                </v:textbox>
              </v:rect>
            </w:pict>
          </mc:Fallback>
        </mc:AlternateContent>
      </w:r>
    </w:p>
    <w:p w:rsidR="00FB17B4" w:rsidRPr="00CB4792" w:rsidRDefault="00FB17B4" w:rsidP="002D31A8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AB22D6" w:rsidRDefault="00AB22D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45720</wp:posOffset>
                </wp:positionV>
                <wp:extent cx="0" cy="276225"/>
                <wp:effectExtent l="53340" t="12700" r="60960" b="15875"/>
                <wp:wrapNone/>
                <wp:docPr id="6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01.2pt;margin-top:3.6pt;width:0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vbMQ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45720</wp:posOffset>
                </wp:positionV>
                <wp:extent cx="9525" cy="276225"/>
                <wp:effectExtent l="43815" t="12700" r="60960" b="25400"/>
                <wp:wrapNone/>
                <wp:docPr id="5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17.45pt;margin-top:3.6pt;width: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">
                <v:stroke endarrow="block"/>
              </v:shape>
            </w:pict>
          </mc:Fallback>
        </mc:AlternateContent>
      </w: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146685</wp:posOffset>
                </wp:positionV>
                <wp:extent cx="1971675" cy="352425"/>
                <wp:effectExtent l="5715" t="12700" r="13335" b="6350"/>
                <wp:wrapNone/>
                <wp:docPr id="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AB22D6">
                            <w:pPr>
                              <w:jc w:val="center"/>
                            </w:pPr>
                            <w:r w:rsidRPr="005A5529">
                              <w:rPr>
                                <w:highlight w:val="yellow"/>
                              </w:rPr>
                              <w:t>Предмет искусства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9.95pt;margin-top:11.55pt;width:155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">
                <v:textbox>
                  <w:txbxContent>
                    <w:p w:rsidR="005D6AB5" w:rsidRDefault="005D6AB5" w:rsidP="00AB22D6">
                      <w:pPr>
                        <w:jc w:val="center"/>
                      </w:pPr>
                      <w:r w:rsidRPr="005A5529">
                        <w:rPr>
                          <w:highlight w:val="yellow"/>
                        </w:rPr>
                        <w:t>Предмет искусства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146685</wp:posOffset>
                </wp:positionV>
                <wp:extent cx="1885950" cy="352425"/>
                <wp:effectExtent l="5715" t="12700" r="13335" b="6350"/>
                <wp:wrapNone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AB22D6">
                            <w:pPr>
                              <w:jc w:val="center"/>
                            </w:pPr>
                            <w:r w:rsidRPr="005A5529">
                              <w:rPr>
                                <w:highlight w:val="yellow"/>
                              </w:rPr>
                              <w:t>Форма бытия искусства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29.95pt;margin-top:11.55pt;width:148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">
                <v:textbox>
                  <w:txbxContent>
                    <w:p w:rsidR="005D6AB5" w:rsidRDefault="005D6AB5" w:rsidP="00AB22D6">
                      <w:pPr>
                        <w:jc w:val="center"/>
                      </w:pPr>
                      <w:r w:rsidRPr="005A5529">
                        <w:rPr>
                          <w:highlight w:val="yellow"/>
                        </w:rPr>
                        <w:t>Форма бытия искусства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AB22D6" w:rsidRDefault="00AB22D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148590</wp:posOffset>
                </wp:positionV>
                <wp:extent cx="635" cy="161925"/>
                <wp:effectExtent l="5715" t="12700" r="12700" b="6350"/>
                <wp:wrapNone/>
                <wp:docPr id="5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18.2pt;margin-top:11.7pt;width:.0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QPHwIAAD0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148590</wp:posOffset>
                </wp:positionV>
                <wp:extent cx="0" cy="161925"/>
                <wp:effectExtent l="5715" t="12700" r="13335" b="6350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01.2pt;margin-top:11.7pt;width:0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"/>
            </w:pict>
          </mc:Fallback>
        </mc:AlternateContent>
      </w: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135255</wp:posOffset>
                </wp:positionV>
                <wp:extent cx="2514600" cy="781050"/>
                <wp:effectExtent l="5715" t="12700" r="13335" b="6350"/>
                <wp:wrapNone/>
                <wp:docPr id="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AB22D6">
                            <w:pPr>
                              <w:jc w:val="center"/>
                            </w:pPr>
                            <w:r>
                              <w:t>Художественное произведение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33.7pt;margin-top:10.65pt;width:198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">
                <v:textbox>
                  <w:txbxContent>
                    <w:p w:rsidR="005D6AB5" w:rsidRDefault="005D6AB5" w:rsidP="00AB22D6">
                      <w:pPr>
                        <w:jc w:val="center"/>
                      </w:pPr>
                      <w:r>
                        <w:t>Художественное произведение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135255</wp:posOffset>
                </wp:positionV>
                <wp:extent cx="3162300" cy="781050"/>
                <wp:effectExtent l="5715" t="12700" r="13335" b="6350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>
                            <w:r>
                              <w:t>Человек, его отношения с окружающим миром и другими индивидами, а также жизнь людей в определенных исторических условиях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-31.8pt;margin-top:10.65pt;width:249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">
                <v:textbox>
                  <w:txbxContent>
                    <w:p w:rsidR="005D6AB5" w:rsidRDefault="005D6AB5">
                      <w:r>
                        <w:t>Человек, его отношения с окружающим миром и другими индивидами, а также жизнь людей в определенных исторических условиях</w:t>
                      </w:r>
                    </w:p>
                  </w:txbxContent>
                </v:textbox>
              </v:rect>
            </w:pict>
          </mc:Fallback>
        </mc:AlternateContent>
      </w:r>
    </w:p>
    <w:p w:rsidR="00AB22D6" w:rsidRDefault="00AB22D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B22D6" w:rsidRDefault="00AB22D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B22D6" w:rsidRDefault="00AB22D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B22D6" w:rsidRDefault="00AB22D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B22D6" w:rsidRDefault="00AB22D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B22D6" w:rsidRDefault="00AB22D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88265</wp:posOffset>
                </wp:positionV>
                <wp:extent cx="1914525" cy="333375"/>
                <wp:effectExtent l="15240" t="11430" r="13335" b="26670"/>
                <wp:wrapNone/>
                <wp:docPr id="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Виды искусства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144.45pt;margin-top:6.95pt;width:150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Виды искусства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AB22D6" w:rsidRDefault="00AB22D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71120</wp:posOffset>
                </wp:positionV>
                <wp:extent cx="0" cy="257175"/>
                <wp:effectExtent l="5715" t="11430" r="13335" b="7620"/>
                <wp:wrapNone/>
                <wp:docPr id="5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23.95pt;margin-top:5.6pt;width:0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XBHg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"/>
            </w:pict>
          </mc:Fallback>
        </mc:AlternateContent>
      </w: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153035</wp:posOffset>
                </wp:positionV>
                <wp:extent cx="0" cy="171450"/>
                <wp:effectExtent l="5715" t="11430" r="13335" b="7620"/>
                <wp:wrapNone/>
                <wp:docPr id="5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27.95pt;margin-top:12.05pt;width:0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1yHwIAADw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153035</wp:posOffset>
                </wp:positionV>
                <wp:extent cx="0" cy="171450"/>
                <wp:effectExtent l="5715" t="11430" r="13335" b="7620"/>
                <wp:wrapNone/>
                <wp:docPr id="4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09.45pt;margin-top:12.05pt;width:0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153035</wp:posOffset>
                </wp:positionV>
                <wp:extent cx="0" cy="171450"/>
                <wp:effectExtent l="5715" t="11430" r="13335" b="7620"/>
                <wp:wrapNone/>
                <wp:docPr id="4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1.7pt;margin-top:12.05pt;width:0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QyHwIAADw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153035</wp:posOffset>
                </wp:positionV>
                <wp:extent cx="0" cy="171450"/>
                <wp:effectExtent l="5715" t="11430" r="13335" b="7620"/>
                <wp:wrapNone/>
                <wp:docPr id="4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.45pt;margin-top:12.05pt;width:0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153035</wp:posOffset>
                </wp:positionV>
                <wp:extent cx="5086350" cy="0"/>
                <wp:effectExtent l="5715" t="11430" r="13335" b="7620"/>
                <wp:wrapNone/>
                <wp:docPr id="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.45pt;margin-top:12.05pt;width:400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xI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"/>
            </w:pict>
          </mc:Fallback>
        </mc:AlternateContent>
      </w: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149225</wp:posOffset>
                </wp:positionV>
                <wp:extent cx="962025" cy="285750"/>
                <wp:effectExtent l="5715" t="11430" r="13335" b="7620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Театр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394.2pt;margin-top:11.75pt;width:75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Театр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149225</wp:posOffset>
                </wp:positionV>
                <wp:extent cx="1343025" cy="285750"/>
                <wp:effectExtent l="5715" t="11430" r="13335" b="7620"/>
                <wp:wrapNone/>
                <wp:docPr id="4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Живопись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111.45pt;margin-top:11.75pt;width:105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Живопись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149225</wp:posOffset>
                </wp:positionV>
                <wp:extent cx="1447800" cy="285750"/>
                <wp:effectExtent l="5715" t="11430" r="13335" b="7620"/>
                <wp:wrapNone/>
                <wp:docPr id="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Скульптура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253.2pt;margin-top:11.75pt;width:114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Скульптура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149225</wp:posOffset>
                </wp:positionV>
                <wp:extent cx="1600200" cy="466725"/>
                <wp:effectExtent l="5715" t="11430" r="13335" b="7620"/>
                <wp:wrapNone/>
                <wp:docPr id="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365379">
                            <w:pPr>
                              <w:jc w:val="center"/>
                            </w:pPr>
                            <w:r>
                              <w:t>Декоративно-прикладное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-31.8pt;margin-top:11.75pt;width:126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">
                <v:textbox>
                  <w:txbxContent>
                    <w:p w:rsidR="005D6AB5" w:rsidRDefault="005D6AB5" w:rsidP="00365379">
                      <w:pPr>
                        <w:jc w:val="center"/>
                      </w:pPr>
                      <w:r>
                        <w:t>Декоративно-прикладное искусство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AB22D6" w:rsidRDefault="00AB22D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84455</wp:posOffset>
                </wp:positionV>
                <wp:extent cx="0" cy="257175"/>
                <wp:effectExtent l="5715" t="11430" r="13335" b="762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27.95pt;margin-top:6.65pt;width:0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8y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84455</wp:posOffset>
                </wp:positionV>
                <wp:extent cx="0" cy="180975"/>
                <wp:effectExtent l="5715" t="11430" r="13335" b="7620"/>
                <wp:wrapNone/>
                <wp:docPr id="4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09.45pt;margin-top:6.65pt;width:0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2Z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84455</wp:posOffset>
                </wp:positionV>
                <wp:extent cx="0" cy="180975"/>
                <wp:effectExtent l="5715" t="11430" r="13335" b="7620"/>
                <wp:wrapNone/>
                <wp:docPr id="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61.7pt;margin-top:6.65pt;width:0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vyHgIAADwEAAAOAAAAZHJzL2Uyb0RvYy54bWysU8GO2yAQvVfqPyDuie1sko2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"/>
            </w:pict>
          </mc:Fallback>
        </mc:AlternateContent>
      </w: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90170</wp:posOffset>
                </wp:positionV>
                <wp:extent cx="0" cy="161925"/>
                <wp:effectExtent l="5715" t="11430" r="13335" b="7620"/>
                <wp:wrapNone/>
                <wp:docPr id="3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.45pt;margin-top:7.1pt;width:0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XT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166370</wp:posOffset>
                </wp:positionV>
                <wp:extent cx="962025" cy="285750"/>
                <wp:effectExtent l="5715" t="11430" r="13335" b="762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Кино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left:0;text-align:left;margin-left:394.2pt;margin-top:13.1pt;width:75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ZpKAIAAFAEAAAOAAAAZHJzL2Uyb0RvYy54bWysVNuO0zAQfUfiHyy/01xod9uo6WrVpQhp&#10;gRULH+A4TmLh2GbsNilfz9jpdst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Кино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90170</wp:posOffset>
                </wp:positionV>
                <wp:extent cx="1447800" cy="295275"/>
                <wp:effectExtent l="5715" t="11430" r="13335" b="762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Литература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left:0;text-align:left;margin-left:253.2pt;margin-top:7.1pt;width:114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Литература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90170</wp:posOffset>
                </wp:positionV>
                <wp:extent cx="1343025" cy="295275"/>
                <wp:effectExtent l="5715" t="11430" r="13335" b="7620"/>
                <wp:wrapNone/>
                <wp:docPr id="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Музыка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left:0;text-align:left;margin-left:111.45pt;margin-top:7.1pt;width:105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Музыка</w:t>
                      </w:r>
                    </w:p>
                  </w:txbxContent>
                </v:textbox>
              </v:rect>
            </w:pict>
          </mc:Fallback>
        </mc:AlternateContent>
      </w: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76835</wp:posOffset>
                </wp:positionV>
                <wp:extent cx="1600200" cy="266700"/>
                <wp:effectExtent l="5715" t="10795" r="13335" b="8255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Фотоискусство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9" style="position:absolute;left:0;text-align:left;margin-left:-31.8pt;margin-top:6.05pt;width:126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Фотоискусство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101600</wp:posOffset>
                </wp:positionV>
                <wp:extent cx="0" cy="247650"/>
                <wp:effectExtent l="5715" t="10795" r="13335" b="8255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27.95pt;margin-top:8pt;width:0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7dIA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34925</wp:posOffset>
                </wp:positionV>
                <wp:extent cx="0" cy="257175"/>
                <wp:effectExtent l="5715" t="10795" r="13335" b="825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09.45pt;margin-top:2.75pt;width:0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34925</wp:posOffset>
                </wp:positionV>
                <wp:extent cx="0" cy="200025"/>
                <wp:effectExtent l="5715" t="10795" r="13335" b="8255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61.7pt;margin-top:2.75pt;width:0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168275</wp:posOffset>
                </wp:positionV>
                <wp:extent cx="0" cy="180975"/>
                <wp:effectExtent l="5715" t="10795" r="13335" b="8255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.45pt;margin-top:13.25pt;width:0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o5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AO2R&#10;pIMZPR+dCqnR7NE3qNc2A79C7o0vkZ7lq35R9LtFUhUNkTUP3m8XDcGJj4juQvzGakhz6D8rBj4E&#10;EoRunSvTeUjoAzqHoVxuQ+Fnh+hwSOE0Wcar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"/>
            </w:pict>
          </mc:Fallback>
        </mc:AlternateContent>
      </w:r>
    </w:p>
    <w:p w:rsidR="00AB22D6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59690</wp:posOffset>
                </wp:positionV>
                <wp:extent cx="1343025" cy="361950"/>
                <wp:effectExtent l="5715" t="10795" r="13335" b="8255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Балет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0" style="position:absolute;left:0;text-align:left;margin-left:111.45pt;margin-top:4.7pt;width:105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Балет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116840</wp:posOffset>
                </wp:positionV>
                <wp:extent cx="1447800" cy="304800"/>
                <wp:effectExtent l="5715" t="10795" r="13335" b="8255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Эстрада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left:0;text-align:left;margin-left:253.2pt;margin-top:9.2pt;width:114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Эстрада</w:t>
                      </w:r>
                    </w:p>
                  </w:txbxContent>
                </v:textbox>
              </v:rect>
            </w:pict>
          </mc:Fallback>
        </mc:AlternateContent>
      </w:r>
    </w:p>
    <w:p w:rsidR="00EE1D7B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-1270</wp:posOffset>
                </wp:positionV>
                <wp:extent cx="962025" cy="306705"/>
                <wp:effectExtent l="5715" t="10795" r="13335" b="635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Цирк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2" style="position:absolute;left:0;text-align:left;margin-left:394.2pt;margin-top:-.1pt;width:75.7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Цирк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-1270</wp:posOffset>
                </wp:positionV>
                <wp:extent cx="1600200" cy="306705"/>
                <wp:effectExtent l="5715" t="10795" r="13335" b="635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EE1D7B">
                            <w:pPr>
                              <w:jc w:val="center"/>
                            </w:pPr>
                            <w:r>
                              <w:t>Архитектура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3" style="position:absolute;left:0;text-align:left;margin-left:-31.8pt;margin-top:-.1pt;width:126pt;height:2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">
                <v:textbox>
                  <w:txbxContent>
                    <w:p w:rsidR="005D6AB5" w:rsidRDefault="005D6AB5" w:rsidP="00EE1D7B">
                      <w:pPr>
                        <w:jc w:val="center"/>
                      </w:pPr>
                      <w:r>
                        <w:t>Архитектура</w:t>
                      </w:r>
                    </w:p>
                  </w:txbxContent>
                </v:textbox>
              </v:rect>
            </w:pict>
          </mc:Fallback>
        </mc:AlternateContent>
      </w:r>
    </w:p>
    <w:p w:rsidR="00EE1D7B" w:rsidRDefault="00EE1D7B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E1D7B" w:rsidRDefault="00EE1D7B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E1D7B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111125</wp:posOffset>
                </wp:positionV>
                <wp:extent cx="4076700" cy="314325"/>
                <wp:effectExtent l="15240" t="10795" r="13335" b="27305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>
                            <w:r>
                              <w:t>Специфика искусства как формы художественного познания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4" style="position:absolute;left:0;text-align:left;margin-left:64.95pt;margin-top:8.75pt;width:321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5D6AB5" w:rsidRDefault="005D6AB5">
                      <w:r>
                        <w:t>Специфика искусства как формы художественного познания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E1D7B" w:rsidRDefault="00EE1D7B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E1D7B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74930</wp:posOffset>
                </wp:positionV>
                <wp:extent cx="638175" cy="276225"/>
                <wp:effectExtent l="34290" t="10795" r="13335" b="55880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4.7pt;margin-top:5.9pt;width:50.25pt;height:21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74930</wp:posOffset>
                </wp:positionV>
                <wp:extent cx="257175" cy="276225"/>
                <wp:effectExtent l="5715" t="10795" r="51435" b="46355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85.95pt;margin-top:5.9pt;width:20.2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74930</wp:posOffset>
                </wp:positionV>
                <wp:extent cx="0" cy="276225"/>
                <wp:effectExtent l="53340" t="10795" r="60960" b="17780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23.95pt;margin-top:5.9pt;width:0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EE1D7B" w:rsidRDefault="00EE1D7B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E1D7B" w:rsidRDefault="00881066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635</wp:posOffset>
                </wp:positionV>
                <wp:extent cx="1752600" cy="1028700"/>
                <wp:effectExtent l="5715" t="10795" r="13335" b="8255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>
                            <w:r>
                              <w:t>Большая роль в процессе познания воображения и фантазии познающего субъекта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5" style="position:absolute;left:0;text-align:left;margin-left:340.95pt;margin-top:.05pt;width:138pt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">
                <v:textbox>
                  <w:txbxContent>
                    <w:p w:rsidR="005D6AB5" w:rsidRDefault="005D6AB5">
                      <w:r>
                        <w:t>Большая роль в процессе познания воображения и фантазии познающего субъекта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635</wp:posOffset>
                </wp:positionV>
                <wp:extent cx="3467100" cy="1028700"/>
                <wp:effectExtent l="5715" t="10795" r="13335" b="8255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 w:rsidP="00365379">
                            <w:pPr>
                              <w:jc w:val="both"/>
                            </w:pPr>
                            <w:r>
                              <w:t>Специфические способности воспроизведения окружающей действительности, средства, при помощи которых происходит создание художественных образов (слово, звук, цвет и т.д.)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6" style="position:absolute;left:0;text-align:left;margin-left:55.95pt;margin-top:.05pt;width:273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">
                <v:textbox>
                  <w:txbxContent>
                    <w:p w:rsidR="005D6AB5" w:rsidRDefault="005D6AB5" w:rsidP="00365379">
                      <w:pPr>
                        <w:jc w:val="both"/>
                      </w:pPr>
                      <w:r>
                        <w:t>Специфические способности воспроизведения окружающей действительности, средства, при помощи которых происходит создание художественных образов (слово, звук, цвет и т.д.)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635</wp:posOffset>
                </wp:positionV>
                <wp:extent cx="904875" cy="1028700"/>
                <wp:effectExtent l="5715" t="10795" r="13335" b="8255"/>
                <wp:wrapNone/>
                <wp:docPr id="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AB5" w:rsidRDefault="005D6AB5">
                            <w:r>
                              <w:t>Образное и наглядное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7" style="position:absolute;left:0;text-align:left;margin-left:-27.3pt;margin-top:.05pt;width:71.25pt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">
                <v:textbox>
                  <w:txbxContent>
                    <w:p w:rsidR="005D6AB5" w:rsidRDefault="005D6AB5">
                      <w:r>
                        <w:t>Образное и наглядное</w:t>
                      </w:r>
                    </w:p>
                  </w:txbxContent>
                </v:textbox>
              </v:rect>
            </w:pict>
          </mc:Fallback>
        </mc:AlternateContent>
      </w:r>
    </w:p>
    <w:p w:rsidR="00EE1D7B" w:rsidRDefault="00EE1D7B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812CA3" w:rsidRDefault="00812CA3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E1D7B" w:rsidRDefault="007E3EF8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Вопросы:</w:t>
      </w:r>
    </w:p>
    <w:p w:rsidR="007E3EF8" w:rsidRDefault="007E3EF8" w:rsidP="007E3EF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Что такое искусство?</w:t>
      </w:r>
    </w:p>
    <w:p w:rsidR="007E3EF8" w:rsidRDefault="007E3EF8" w:rsidP="007E3EF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Что составляет предмет искусства?</w:t>
      </w:r>
    </w:p>
    <w:p w:rsidR="007E3EF8" w:rsidRDefault="007E3EF8" w:rsidP="007E3EF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Какова художественная форма бытия искусства?</w:t>
      </w:r>
    </w:p>
    <w:p w:rsidR="007E3EF8" w:rsidRDefault="007E3EF8" w:rsidP="007E3EF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Что собой представляет структура искусства?</w:t>
      </w:r>
    </w:p>
    <w:p w:rsidR="007E3EF8" w:rsidRDefault="00386344" w:rsidP="007E3EF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Какие виды </w:t>
      </w:r>
      <w:r w:rsidR="007E3EF8">
        <w:rPr>
          <w:rFonts w:ascii="Times New Roman" w:eastAsia="Times New Roman" w:hAnsi="Times New Roman"/>
          <w:bCs/>
          <w:iCs/>
          <w:sz w:val="24"/>
          <w:szCs w:val="24"/>
        </w:rPr>
        <w:t xml:space="preserve"> искусства вы знаете?</w:t>
      </w:r>
    </w:p>
    <w:p w:rsidR="007E3EF8" w:rsidRDefault="007E3EF8" w:rsidP="007E3EF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В чем состоит специфика искусства как формы художественного </w:t>
      </w:r>
      <w:r w:rsidR="00DC3B4F">
        <w:rPr>
          <w:rFonts w:ascii="Times New Roman" w:eastAsia="Times New Roman" w:hAnsi="Times New Roman"/>
          <w:bCs/>
          <w:iCs/>
          <w:sz w:val="24"/>
          <w:szCs w:val="24"/>
        </w:rPr>
        <w:t>познания?</w:t>
      </w:r>
    </w:p>
    <w:p w:rsidR="00F3416B" w:rsidRDefault="00F3416B" w:rsidP="00F3416B">
      <w:pPr>
        <w:pStyle w:val="a4"/>
        <w:spacing w:before="0" w:beforeAutospacing="0" w:after="0" w:afterAutospacing="0"/>
        <w:jc w:val="both"/>
        <w:rPr>
          <w:rFonts w:cstheme="minorBidi"/>
          <w:bCs/>
          <w:iCs/>
        </w:rPr>
      </w:pPr>
      <w:r>
        <w:rPr>
          <w:rFonts w:cstheme="minorBidi"/>
          <w:bCs/>
          <w:iCs/>
        </w:rPr>
        <w:tab/>
      </w:r>
    </w:p>
    <w:p w:rsidR="00A5267C" w:rsidRDefault="00A5267C" w:rsidP="00F3416B">
      <w:pPr>
        <w:pStyle w:val="a4"/>
        <w:spacing w:before="0" w:beforeAutospacing="0" w:after="0" w:afterAutospacing="0"/>
        <w:jc w:val="both"/>
        <w:rPr>
          <w:rFonts w:cstheme="minorBidi"/>
          <w:bCs/>
          <w:iCs/>
        </w:rPr>
      </w:pPr>
      <w:r>
        <w:rPr>
          <w:rFonts w:cstheme="minorBidi"/>
          <w:bCs/>
          <w:iCs/>
        </w:rPr>
        <w:t>См.</w:t>
      </w:r>
      <w:r w:rsidR="00930C09">
        <w:rPr>
          <w:rFonts w:cstheme="minorBidi"/>
          <w:bCs/>
          <w:iCs/>
        </w:rPr>
        <w:t xml:space="preserve"> слайды №5-14</w:t>
      </w:r>
      <w:r>
        <w:rPr>
          <w:rFonts w:cstheme="minorBidi"/>
          <w:bCs/>
          <w:iCs/>
        </w:rPr>
        <w:t>: «Искусство», «Эстетика», «Предмет искусства», «Форма бытия искусства», «Особенности искусства», «Виды искусства»</w:t>
      </w:r>
      <w:r w:rsidR="006056FB">
        <w:rPr>
          <w:rFonts w:cstheme="minorBidi"/>
          <w:bCs/>
          <w:iCs/>
        </w:rPr>
        <w:t xml:space="preserve"> и слушают обобщение преподавателя.</w:t>
      </w:r>
    </w:p>
    <w:p w:rsidR="00484607" w:rsidRPr="00A5267C" w:rsidRDefault="00F3416B" w:rsidP="00A5267C">
      <w:pPr>
        <w:pStyle w:val="a4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rFonts w:cstheme="minorBidi"/>
          <w:bCs/>
          <w:iCs/>
        </w:rPr>
        <w:tab/>
      </w:r>
    </w:p>
    <w:p w:rsidR="00386344" w:rsidRPr="006056FB" w:rsidRDefault="00CA7824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ab/>
      </w:r>
      <w:r w:rsidR="006056FB">
        <w:rPr>
          <w:rFonts w:ascii="Times New Roman" w:eastAsia="Times New Roman" w:hAnsi="Times New Roman"/>
          <w:bCs/>
          <w:i/>
          <w:iCs/>
          <w:sz w:val="24"/>
          <w:szCs w:val="24"/>
        </w:rPr>
        <w:t>-</w:t>
      </w:r>
      <w:r w:rsidR="00386344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Давайте  подробнее </w:t>
      </w:r>
      <w:r w:rsidR="00386344" w:rsidRPr="006056F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познакомимся с некоторыми видами искусства</w:t>
      </w:r>
      <w:r w:rsidR="00930C09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(см.слайд №14)</w:t>
      </w:r>
    </w:p>
    <w:p w:rsidR="00B21FAF" w:rsidRDefault="00CA7824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ab/>
      </w:r>
      <w:r w:rsidR="006056FB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>-</w:t>
      </w:r>
      <w:r w:rsidR="00B21FAF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Ваша задача не только смотреть </w:t>
      </w:r>
      <w:r w:rsidR="00A5267C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презентации </w:t>
      </w:r>
      <w:r w:rsidR="00B21FAF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>и слушать</w:t>
      </w:r>
      <w:r w:rsidR="00A5267C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сообщения</w:t>
      </w:r>
      <w:r w:rsidR="00B21FAF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, но и записывать </w:t>
      </w:r>
      <w:r w:rsidR="00A5267C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в тетради вид искусства и </w:t>
      </w:r>
      <w:r w:rsidR="00B21FAF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>фамилии наиболее известн</w:t>
      </w:r>
      <w:r w:rsidR="00E27424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ых деятелей искусства. </w:t>
      </w:r>
      <w:r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>Оцени</w:t>
      </w:r>
      <w:r w:rsidR="00E27424" w:rsidRPr="006056FB">
        <w:rPr>
          <w:rFonts w:ascii="Times New Roman" w:eastAsia="Times New Roman" w:hAnsi="Times New Roman"/>
          <w:bCs/>
          <w:i/>
          <w:iCs/>
          <w:sz w:val="24"/>
          <w:szCs w:val="24"/>
        </w:rPr>
        <w:t>те  выступления  товарищей.</w:t>
      </w:r>
    </w:p>
    <w:p w:rsidR="00C968D8" w:rsidRDefault="00C968D8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tblInd w:w="824" w:type="dxa"/>
        <w:tblLook w:val="04A0" w:firstRow="1" w:lastRow="0" w:firstColumn="1" w:lastColumn="0" w:noHBand="0" w:noVBand="1"/>
      </w:tblPr>
      <w:tblGrid>
        <w:gridCol w:w="2093"/>
        <w:gridCol w:w="4786"/>
      </w:tblGrid>
      <w:tr w:rsidR="00176C29" w:rsidTr="00C968D8">
        <w:tc>
          <w:tcPr>
            <w:tcW w:w="2093" w:type="dxa"/>
          </w:tcPr>
          <w:p w:rsidR="00176C29" w:rsidRDefault="00176C29" w:rsidP="00176C29">
            <w:pPr>
              <w:pStyle w:val="a8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Вид искусства</w:t>
            </w:r>
          </w:p>
        </w:tc>
        <w:tc>
          <w:tcPr>
            <w:tcW w:w="4786" w:type="dxa"/>
          </w:tcPr>
          <w:p w:rsidR="00176C29" w:rsidRDefault="00176C29" w:rsidP="00176C29">
            <w:pPr>
              <w:pStyle w:val="a8"/>
              <w:ind w:left="0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Деятели искусства</w:t>
            </w:r>
          </w:p>
        </w:tc>
      </w:tr>
      <w:tr w:rsidR="00176C29" w:rsidTr="00C968D8">
        <w:tc>
          <w:tcPr>
            <w:tcW w:w="2093" w:type="dxa"/>
          </w:tcPr>
          <w:p w:rsidR="00176C29" w:rsidRDefault="00176C29" w:rsidP="00386344">
            <w:pPr>
              <w:pStyle w:val="a8"/>
              <w:ind w:left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76C29" w:rsidRDefault="00176C29" w:rsidP="00386344">
            <w:pPr>
              <w:pStyle w:val="a8"/>
              <w:ind w:left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76C29" w:rsidTr="00C968D8">
        <w:tc>
          <w:tcPr>
            <w:tcW w:w="2093" w:type="dxa"/>
          </w:tcPr>
          <w:p w:rsidR="00176C29" w:rsidRDefault="00176C29" w:rsidP="00386344">
            <w:pPr>
              <w:pStyle w:val="a8"/>
              <w:ind w:left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76C29" w:rsidRDefault="00176C29" w:rsidP="00386344">
            <w:pPr>
              <w:pStyle w:val="a8"/>
              <w:ind w:left="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76C29" w:rsidRPr="006056FB" w:rsidRDefault="00176C29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386344" w:rsidRDefault="006056FB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(</w:t>
      </w:r>
      <w:r w:rsidR="00386344">
        <w:rPr>
          <w:rFonts w:ascii="Times New Roman" w:eastAsia="Times New Roman" w:hAnsi="Times New Roman"/>
          <w:bCs/>
          <w:iCs/>
          <w:sz w:val="24"/>
          <w:szCs w:val="24"/>
        </w:rPr>
        <w:t>Студенты группы получили опережающее задание: подготовить презента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цию об одном из видов искусства)</w:t>
      </w:r>
    </w:p>
    <w:p w:rsidR="00975366" w:rsidRDefault="00975366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386344" w:rsidRPr="000320D4" w:rsidRDefault="00386344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ab/>
      </w:r>
      <w:r w:rsidR="000320D4">
        <w:rPr>
          <w:rFonts w:ascii="Times New Roman" w:eastAsia="Times New Roman" w:hAnsi="Times New Roman"/>
          <w:bCs/>
          <w:i/>
          <w:iCs/>
          <w:sz w:val="24"/>
          <w:szCs w:val="24"/>
        </w:rPr>
        <w:t>-</w:t>
      </w:r>
      <w:r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Начнем с </w:t>
      </w:r>
      <w:r w:rsidRPr="000320D4">
        <w:rPr>
          <w:rFonts w:ascii="Times New Roman" w:eastAsia="Times New Roman" w:hAnsi="Times New Roman"/>
          <w:bCs/>
          <w:i/>
          <w:iCs/>
          <w:sz w:val="24"/>
          <w:szCs w:val="24"/>
          <w:u w:val="single"/>
        </w:rPr>
        <w:t>д</w:t>
      </w:r>
      <w:r w:rsidRPr="000320D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екоративно-прикладного искусства</w:t>
      </w:r>
      <w:r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>.</w:t>
      </w:r>
    </w:p>
    <w:p w:rsidR="00386344" w:rsidRPr="000320D4" w:rsidRDefault="000320D4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Смотрим, </w:t>
      </w:r>
      <w:r w:rsidR="00386344"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>слушаем</w:t>
      </w:r>
      <w:r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 оцениваем </w:t>
      </w:r>
      <w:r w:rsidR="00386344"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>презентацию.</w:t>
      </w:r>
    </w:p>
    <w:p w:rsidR="00386344" w:rsidRDefault="00386344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ab/>
      </w:r>
      <w:r w:rsidR="000320D4">
        <w:rPr>
          <w:rFonts w:ascii="Times New Roman" w:eastAsia="Times New Roman" w:hAnsi="Times New Roman"/>
          <w:bCs/>
          <w:i/>
          <w:iCs/>
          <w:sz w:val="24"/>
          <w:szCs w:val="24"/>
        </w:rPr>
        <w:t>-</w:t>
      </w:r>
      <w:r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Произведения декоративно-прикладного искусства мы можем увидеть в </w:t>
      </w:r>
      <w:r w:rsidRPr="000320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Национальном музее</w:t>
      </w:r>
      <w:r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>. На нашем уроке присутствует представитель Национального музея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……………………………………………………………..</w:t>
      </w:r>
    </w:p>
    <w:p w:rsidR="00F07A31" w:rsidRDefault="00F07A31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Слушают выступление ………………………………..</w:t>
      </w:r>
      <w:r w:rsidR="00386344">
        <w:rPr>
          <w:rFonts w:ascii="Times New Roman" w:eastAsia="Times New Roman" w:hAnsi="Times New Roman"/>
          <w:bCs/>
          <w:iCs/>
          <w:sz w:val="24"/>
          <w:szCs w:val="24"/>
        </w:rPr>
        <w:tab/>
      </w:r>
    </w:p>
    <w:p w:rsidR="00F07A31" w:rsidRDefault="00F07A31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930C09" w:rsidRDefault="00930C09" w:rsidP="00930C0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ФИЗКУЛЬТМИНУТКА</w:t>
      </w:r>
    </w:p>
    <w:p w:rsidR="005D6AB5" w:rsidRDefault="005D6AB5" w:rsidP="00930C0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386344" w:rsidRPr="000320D4" w:rsidRDefault="00BD1C2D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>-</w:t>
      </w:r>
      <w:r w:rsidR="00F73B05"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386344"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Одним из самых популярных видов искусства является </w:t>
      </w:r>
      <w:r w:rsidR="00386344" w:rsidRPr="000320D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кино</w:t>
      </w:r>
      <w:r w:rsidR="00386344"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. </w:t>
      </w:r>
      <w:r w:rsidR="00172415" w:rsidRPr="000320D4">
        <w:rPr>
          <w:rFonts w:ascii="Times New Roman" w:eastAsia="Times New Roman" w:hAnsi="Times New Roman"/>
          <w:bCs/>
          <w:i/>
          <w:iCs/>
          <w:sz w:val="24"/>
          <w:szCs w:val="24"/>
        </w:rPr>
        <w:t>Оно относится к синтетическому виду искусства.</w:t>
      </w:r>
    </w:p>
    <w:p w:rsidR="00386344" w:rsidRPr="000320D4" w:rsidRDefault="00BD1C2D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</w:t>
      </w:r>
      <w:r w:rsidR="00F73B05"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мотрите, </w:t>
      </w:r>
      <w:r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</w:t>
      </w:r>
      <w:r w:rsidR="00F07A31"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слушайте </w:t>
      </w:r>
      <w:r w:rsid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оцените </w:t>
      </w:r>
      <w:r w:rsidR="00F07A31"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сообщение</w:t>
      </w:r>
      <w:r w:rsidR="00386344"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D6A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презентацию </w:t>
      </w:r>
      <w:r w:rsidR="00386344"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 кино.</w:t>
      </w:r>
      <w:r w:rsidR="00F07A31"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F07A31" w:rsidRDefault="00B21FAF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F07A31">
        <w:rPr>
          <w:rFonts w:ascii="Times New Roman" w:eastAsia="Times New Roman" w:hAnsi="Times New Roman" w:cs="Times New Roman"/>
          <w:bCs/>
          <w:iCs/>
          <w:sz w:val="24"/>
          <w:szCs w:val="24"/>
        </w:rPr>
        <w:t>Смотрят презентацию о кино.</w:t>
      </w:r>
    </w:p>
    <w:p w:rsidR="00F07A31" w:rsidRDefault="00F07A31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73B05" w:rsidRPr="000320D4" w:rsidRDefault="00BD1C2D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="00B21FAF"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 вашей презентации не прозвучало ни одной фамилии известных артистов кино из Чувашии. </w:t>
      </w:r>
    </w:p>
    <w:p w:rsidR="00B21FAF" w:rsidRPr="000320D4" w:rsidRDefault="00F73B05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-</w:t>
      </w:r>
      <w:r w:rsidR="00B21FAF"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Давайте послушаем сообщение о них </w:t>
      </w:r>
      <w:r w:rsidR="00B21FAF" w:rsidRPr="00032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Емеловой И.К</w:t>
      </w:r>
      <w:r w:rsidR="00B21FAF" w:rsidRPr="000320D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., библиотекаря техникума.</w:t>
      </w:r>
    </w:p>
    <w:p w:rsidR="00F73B05" w:rsidRDefault="00F07A31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Слушают выступление Емеловой И.К.</w:t>
      </w:r>
      <w:r w:rsidR="000320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Она рассказывает об артистах кино из Чувашии.</w:t>
      </w:r>
    </w:p>
    <w:p w:rsidR="00172415" w:rsidRDefault="00F73B05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F73B05" w:rsidRPr="00AC3659" w:rsidRDefault="00172415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C3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Т</w:t>
      </w:r>
      <w:r w:rsidR="00F73B05" w:rsidRPr="00AC3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еатр, музыка, литература</w:t>
      </w:r>
      <w:r w:rsidRPr="00AC3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эстрада -</w:t>
      </w:r>
      <w:r w:rsidR="00F73B05"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это временные виды искусства, они меняются на протяжении времени, пока ими наслаждается зритель.</w:t>
      </w:r>
    </w:p>
    <w:p w:rsidR="00F73B05" w:rsidRPr="00AC3659" w:rsidRDefault="00F73B05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Послушаем сообщения об этих видах искусства.</w:t>
      </w:r>
    </w:p>
    <w:p w:rsidR="00172415" w:rsidRDefault="0085424F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AC3659">
        <w:rPr>
          <w:rFonts w:ascii="Times New Roman" w:eastAsia="Times New Roman" w:hAnsi="Times New Roman" w:cs="Times New Roman"/>
          <w:bCs/>
          <w:iCs/>
          <w:sz w:val="24"/>
          <w:szCs w:val="24"/>
        </w:rPr>
        <w:t>Слушают, смотрят, оценивают выступления.</w:t>
      </w:r>
    </w:p>
    <w:p w:rsidR="00DE01A2" w:rsidRPr="00AC3659" w:rsidRDefault="00695B5C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</w:t>
      </w:r>
      <w:r w:rsidR="00BD1C2D"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="00F73B05"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Пространственными  видами </w:t>
      </w:r>
      <w:r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искусства</w:t>
      </w:r>
      <w:r w:rsidR="00F73B05"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являются </w:t>
      </w:r>
      <w:r w:rsidR="00012790"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73B05" w:rsidRPr="00AC3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архитектура, </w:t>
      </w:r>
      <w:r w:rsidRPr="00AC3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скульптура</w:t>
      </w:r>
      <w:r w:rsidR="00F73B05"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F73B05" w:rsidRPr="00AC3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живопись</w:t>
      </w:r>
      <w:r w:rsidR="00F73B05"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Они не меняются во времени и не находятся в движении. Послушаем выступления об этих видах искусства.</w:t>
      </w:r>
      <w:r w:rsidR="00BD1C2D"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AC3659" w:rsidRDefault="00F73B05" w:rsidP="00AC36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ab/>
      </w:r>
      <w:r w:rsidR="00AC3659">
        <w:rPr>
          <w:rFonts w:ascii="Times New Roman" w:eastAsia="Times New Roman" w:hAnsi="Times New Roman" w:cs="Times New Roman"/>
          <w:bCs/>
          <w:iCs/>
          <w:sz w:val="24"/>
          <w:szCs w:val="24"/>
        </w:rPr>
        <w:t>Слушают, смотрят, оценивают выступления.</w:t>
      </w:r>
    </w:p>
    <w:p w:rsidR="009A6EAE" w:rsidRDefault="009A6EAE" w:rsidP="009A6EAE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172415" w:rsidRPr="00AC3659" w:rsidRDefault="00172415" w:rsidP="0017241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Pr="00AC365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Зрительными видами искусства являются </w:t>
      </w:r>
      <w:r w:rsidRPr="00AC3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балет, цирк, фотографии.</w:t>
      </w:r>
    </w:p>
    <w:p w:rsidR="00172415" w:rsidRPr="00AC3659" w:rsidRDefault="00172415" w:rsidP="009A6EAE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AC3659">
        <w:rPr>
          <w:rFonts w:ascii="Times New Roman" w:eastAsia="Times New Roman" w:hAnsi="Times New Roman"/>
          <w:i/>
          <w:iCs/>
          <w:sz w:val="24"/>
          <w:szCs w:val="24"/>
        </w:rPr>
        <w:tab/>
        <w:t>Послушаем сообщения о них.</w:t>
      </w:r>
    </w:p>
    <w:p w:rsidR="00AC3659" w:rsidRDefault="00AC3659" w:rsidP="00AC365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Слушают, смотрят, оценивают выступления.</w:t>
      </w:r>
    </w:p>
    <w:p w:rsidR="00362E50" w:rsidRDefault="00362E50" w:rsidP="00362E50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362E50" w:rsidRPr="00362E50" w:rsidRDefault="00362E50" w:rsidP="00362E50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62E50">
        <w:rPr>
          <w:rFonts w:ascii="Times New Roman" w:eastAsia="Times New Roman" w:hAnsi="Times New Roman"/>
          <w:iCs/>
          <w:sz w:val="24"/>
          <w:szCs w:val="24"/>
        </w:rPr>
        <w:t xml:space="preserve">-Вы послушали сообщения о различных видах искусства. </w:t>
      </w:r>
    </w:p>
    <w:p w:rsidR="00362E50" w:rsidRPr="00362E50" w:rsidRDefault="00362E50" w:rsidP="00362E50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362E50">
        <w:rPr>
          <w:rFonts w:ascii="Times New Roman" w:eastAsia="Times New Roman" w:hAnsi="Times New Roman"/>
          <w:b/>
          <w:iCs/>
          <w:sz w:val="24"/>
          <w:szCs w:val="24"/>
        </w:rPr>
        <w:t>-Какой вид искусства вам больше нравится?</w:t>
      </w:r>
    </w:p>
    <w:p w:rsidR="00362E50" w:rsidRPr="00172415" w:rsidRDefault="00362E50" w:rsidP="009A6EA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Отвечают на вопрос.</w:t>
      </w:r>
    </w:p>
    <w:p w:rsidR="00362E50" w:rsidRDefault="00362E50" w:rsidP="009A6EAE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172415" w:rsidRDefault="00AC3659" w:rsidP="00362E5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Организация групповой работы</w:t>
      </w:r>
    </w:p>
    <w:p w:rsidR="009A6EAE" w:rsidRPr="00AD46D3" w:rsidRDefault="00362E50" w:rsidP="009A6EAE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AD46D3">
        <w:rPr>
          <w:rFonts w:ascii="Times New Roman" w:eastAsia="Times New Roman" w:hAnsi="Times New Roman"/>
          <w:i/>
          <w:iCs/>
          <w:sz w:val="24"/>
          <w:szCs w:val="24"/>
        </w:rPr>
        <w:t xml:space="preserve">Обсудите в  группе </w:t>
      </w:r>
      <w:r w:rsidR="00C728A0" w:rsidRPr="00AD46D3">
        <w:rPr>
          <w:rFonts w:ascii="Times New Roman" w:eastAsia="Times New Roman" w:hAnsi="Times New Roman"/>
          <w:i/>
          <w:iCs/>
          <w:sz w:val="24"/>
          <w:szCs w:val="24"/>
        </w:rPr>
        <w:t xml:space="preserve"> вопрос:</w:t>
      </w:r>
    </w:p>
    <w:p w:rsidR="009A6EAE" w:rsidRPr="00AD46D3" w:rsidRDefault="009A6EAE" w:rsidP="009A6EAE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AD46D3">
        <w:rPr>
          <w:rFonts w:ascii="Times New Roman" w:eastAsia="Times New Roman" w:hAnsi="Times New Roman"/>
          <w:b/>
          <w:i/>
          <w:iCs/>
          <w:sz w:val="24"/>
          <w:szCs w:val="24"/>
        </w:rPr>
        <w:t>-«</w:t>
      </w:r>
      <w:r w:rsidRPr="00AD46D3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Почему его (искусства) так много? Зачем имея поэзию, нужно иметь еще и прозу</w:t>
      </w:r>
      <w:r w:rsidRPr="00AD46D3">
        <w:rPr>
          <w:rFonts w:ascii="Times New Roman" w:eastAsia="Times New Roman" w:hAnsi="Times New Roman"/>
          <w:b/>
          <w:i/>
          <w:iCs/>
          <w:sz w:val="24"/>
          <w:szCs w:val="24"/>
        </w:rPr>
        <w:t>?»</w:t>
      </w:r>
      <w:r w:rsidRPr="00AD46D3">
        <w:rPr>
          <w:rFonts w:ascii="Times New Roman" w:eastAsia="Times New Roman" w:hAnsi="Times New Roman"/>
          <w:i/>
          <w:iCs/>
          <w:sz w:val="24"/>
          <w:szCs w:val="24"/>
        </w:rPr>
        <w:t xml:space="preserve">   </w:t>
      </w:r>
      <w:r w:rsidR="00362E50" w:rsidRPr="00AD46D3">
        <w:rPr>
          <w:rFonts w:ascii="Times New Roman" w:eastAsia="Times New Roman" w:hAnsi="Times New Roman"/>
          <w:i/>
          <w:iCs/>
          <w:sz w:val="24"/>
          <w:szCs w:val="24"/>
        </w:rPr>
        <w:t>(</w:t>
      </w:r>
      <w:r w:rsidRPr="00AD46D3">
        <w:rPr>
          <w:rFonts w:ascii="Times New Roman" w:eastAsia="Times New Roman" w:hAnsi="Times New Roman"/>
          <w:i/>
          <w:iCs/>
          <w:sz w:val="24"/>
          <w:szCs w:val="24"/>
        </w:rPr>
        <w:t>Юрий Михайлович Лотман (1922-1993),  советский литератур</w:t>
      </w:r>
      <w:r w:rsidR="00362E50" w:rsidRPr="00AD46D3">
        <w:rPr>
          <w:rFonts w:ascii="Times New Roman" w:eastAsia="Times New Roman" w:hAnsi="Times New Roman"/>
          <w:i/>
          <w:iCs/>
          <w:sz w:val="24"/>
          <w:szCs w:val="24"/>
        </w:rPr>
        <w:t>овед, культуролог, искусствовед)</w:t>
      </w:r>
      <w:r w:rsidR="00AD46D3" w:rsidRPr="00AD46D3">
        <w:rPr>
          <w:rFonts w:ascii="Times New Roman" w:eastAsia="Times New Roman" w:hAnsi="Times New Roman"/>
          <w:i/>
          <w:iCs/>
          <w:sz w:val="24"/>
          <w:szCs w:val="24"/>
        </w:rPr>
        <w:t xml:space="preserve"> (см.слайд)</w:t>
      </w:r>
    </w:p>
    <w:p w:rsidR="009A6EAE" w:rsidRPr="00362E50" w:rsidRDefault="00362E50" w:rsidP="009A6EAE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62E50">
        <w:rPr>
          <w:rFonts w:ascii="Times New Roman" w:eastAsia="Times New Roman" w:hAnsi="Times New Roman"/>
          <w:iCs/>
          <w:sz w:val="24"/>
          <w:szCs w:val="24"/>
        </w:rPr>
        <w:t>Слушаем ответы групп.</w:t>
      </w:r>
    </w:p>
    <w:p w:rsidR="00695B5C" w:rsidRPr="00362E50" w:rsidRDefault="00695B5C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63830" w:rsidRPr="00AD46D3" w:rsidRDefault="009A6EAE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D46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="00063830" w:rsidRPr="00AD46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Возвращаемся к проблемному вопросу начала урока</w:t>
      </w:r>
      <w:r w:rsidR="00012790" w:rsidRPr="00AD46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63830" w:rsidRPr="00AD46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высказыванию выдающегося деятеля французской культуры ХХ века Ж.Кокто: «Я знаю, что искусство совершенно необходимо, только не знаю, зачем. </w:t>
      </w:r>
    </w:p>
    <w:p w:rsidR="00362E50" w:rsidRPr="00362E50" w:rsidRDefault="00362E50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5B5C" w:rsidRDefault="00063830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-Приведит</w:t>
      </w:r>
      <w:r w:rsidR="000127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 несколько объяснений, зачем ну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жно искусство.</w:t>
      </w:r>
      <w:r w:rsidR="000127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95B5C" w:rsidRPr="00362E5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Какую роль играет искусство в жизни людей?</w:t>
      </w:r>
    </w:p>
    <w:p w:rsidR="000B116D" w:rsidRDefault="000B116D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B116D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0B116D" w:rsidRPr="000B116D" w:rsidRDefault="000B116D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B116D">
        <w:rPr>
          <w:rFonts w:ascii="Times New Roman" w:eastAsia="Times New Roman" w:hAnsi="Times New Roman" w:cs="Times New Roman"/>
          <w:bCs/>
          <w:iCs/>
          <w:sz w:val="24"/>
          <w:szCs w:val="24"/>
        </w:rPr>
        <w:t>Обсуждают в группе и отвечают</w:t>
      </w:r>
    </w:p>
    <w:p w:rsidR="00FF20A5" w:rsidRDefault="00FF20A5" w:rsidP="0038634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31A8" w:rsidRDefault="002D31A8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-Исходя из того, что мы узнали, какой ответ на основной  вопрос урока мы можем дать?</w:t>
      </w:r>
    </w:p>
    <w:p w:rsidR="002D31A8" w:rsidRDefault="002D31A8" w:rsidP="002D31A8">
      <w:pPr>
        <w:spacing w:after="0"/>
        <w:ind w:left="36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u w:val="single"/>
        </w:rPr>
      </w:pPr>
    </w:p>
    <w:tbl>
      <w:tblPr>
        <w:tblW w:w="9720" w:type="dxa"/>
        <w:tblInd w:w="-7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D31A8" w:rsidTr="00256058">
        <w:trPr>
          <w:trHeight w:val="540"/>
        </w:trPr>
        <w:tc>
          <w:tcPr>
            <w:tcW w:w="9720" w:type="dxa"/>
          </w:tcPr>
          <w:p w:rsidR="002D31A8" w:rsidRDefault="00E771E4" w:rsidP="00E771E4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Зачем необходимо искусство?  Может ли человек и общество обойтись без искусства? (проблемный вопрос</w:t>
            </w:r>
            <w:r w:rsidRPr="001E6E6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</w:tbl>
    <w:p w:rsidR="002D31A8" w:rsidRPr="00C26C8A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2D31A8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4E4B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iCs/>
          <w:sz w:val="24"/>
          <w:szCs w:val="24"/>
        </w:rPr>
        <w:tab/>
        <w:t>Учащиеся предлагают с</w:t>
      </w:r>
      <w:r w:rsidR="00EF1520">
        <w:rPr>
          <w:rFonts w:ascii="Times New Roman" w:eastAsia="Times New Roman" w:hAnsi="Times New Roman"/>
          <w:iCs/>
          <w:sz w:val="24"/>
          <w:szCs w:val="24"/>
        </w:rPr>
        <w:t>вое обобщение и варианты ответа  на поставленный вопрос.</w:t>
      </w:r>
    </w:p>
    <w:p w:rsidR="002D31A8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Варианты ответов:</w:t>
      </w:r>
    </w:p>
    <w:p w:rsidR="002D31A8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Учащиеся высказывают свое мнение: «Я считаю, что</w:t>
      </w:r>
      <w:r w:rsidR="00EF1520">
        <w:rPr>
          <w:rFonts w:ascii="Times New Roman" w:eastAsia="Times New Roman" w:hAnsi="Times New Roman"/>
          <w:iCs/>
          <w:sz w:val="24"/>
          <w:szCs w:val="24"/>
        </w:rPr>
        <w:t xml:space="preserve"> искусство необходимо, так как …</w:t>
      </w:r>
      <w:r>
        <w:rPr>
          <w:rFonts w:ascii="Times New Roman" w:eastAsia="Times New Roman" w:hAnsi="Times New Roman"/>
          <w:iCs/>
          <w:sz w:val="24"/>
          <w:szCs w:val="24"/>
        </w:rPr>
        <w:t>»</w:t>
      </w:r>
    </w:p>
    <w:p w:rsidR="002D31A8" w:rsidRDefault="002D31A8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BD1C2D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Преподаватель п</w:t>
      </w:r>
      <w:r w:rsidR="000C35FB">
        <w:rPr>
          <w:rFonts w:ascii="Times New Roman" w:eastAsia="Times New Roman" w:hAnsi="Times New Roman"/>
          <w:iCs/>
          <w:sz w:val="24"/>
          <w:szCs w:val="24"/>
        </w:rPr>
        <w:t>одводится  итог обсуждению.</w:t>
      </w:r>
    </w:p>
    <w:p w:rsidR="00326D9A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Роль искусства в жизни людей выражается в его функциях.</w:t>
      </w:r>
      <w:r w:rsidR="00D34660">
        <w:rPr>
          <w:rFonts w:ascii="Times New Roman" w:eastAsia="Times New Roman" w:hAnsi="Times New Roman"/>
          <w:iCs/>
          <w:sz w:val="24"/>
          <w:szCs w:val="24"/>
        </w:rPr>
        <w:t xml:space="preserve"> (см. слайд</w:t>
      </w:r>
      <w:r w:rsidR="005D6AB5">
        <w:rPr>
          <w:rFonts w:ascii="Times New Roman" w:eastAsia="Times New Roman" w:hAnsi="Times New Roman"/>
          <w:iCs/>
          <w:sz w:val="24"/>
          <w:szCs w:val="24"/>
        </w:rPr>
        <w:t xml:space="preserve"> №17)</w:t>
      </w: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87630</wp:posOffset>
                </wp:positionV>
                <wp:extent cx="3000375" cy="285750"/>
                <wp:effectExtent l="15240" t="14605" r="13335" b="23495"/>
                <wp:wrapNone/>
                <wp:docPr id="1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 w:rsidP="00A24AB4">
                            <w:pPr>
                              <w:jc w:val="center"/>
                            </w:pPr>
                            <w:r>
                              <w:t>Функции искусства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8" style="position:absolute;margin-left:71.7pt;margin-top:6.9pt;width:236.2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 w:rsidP="00A24AB4">
                      <w:pPr>
                        <w:jc w:val="center"/>
                      </w:pPr>
                      <w:r>
                        <w:t>Функции искусства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22860</wp:posOffset>
                </wp:positionV>
                <wp:extent cx="0" cy="4010025"/>
                <wp:effectExtent l="5715" t="5080" r="13335" b="13970"/>
                <wp:wrapNone/>
                <wp:docPr id="1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96.95pt;margin-top:1.8pt;width:0;height:3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uVHQ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"/>
            </w:pict>
          </mc:Fallback>
        </mc:AlternateContent>
      </w: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104775</wp:posOffset>
                </wp:positionV>
                <wp:extent cx="3238500" cy="1257300"/>
                <wp:effectExtent l="15240" t="14605" r="13335" b="23495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257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>
                            <w:r w:rsidRPr="000C35FB">
                              <w:rPr>
                                <w:i/>
                              </w:rPr>
                              <w:t>Утешительно-компенсаторная</w:t>
                            </w:r>
                            <w:r>
                              <w:t xml:space="preserve"> – восстановление в сфере духа гармонии, утраченной человеком в реальной действительности. Своей гармонией искусство способствует сохранению и восстановлению психического равновесия личности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9" style="position:absolute;margin-left:208.95pt;margin-top:8.25pt;width:255pt;height:9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>
                      <w:r w:rsidRPr="000C35FB">
                        <w:rPr>
                          <w:i/>
                        </w:rPr>
                        <w:t>Утешительно-компенсаторная</w:t>
                      </w:r>
                      <w:r>
                        <w:t xml:space="preserve"> – восстановление в сфере духа гармонии, утраченной человеком в реальной действительности. Своей гармонией искусство способствует сохранению и восстановлению психического равновесия личности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104775</wp:posOffset>
                </wp:positionV>
                <wp:extent cx="2686050" cy="1066800"/>
                <wp:effectExtent l="15240" t="14605" r="13335" b="23495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066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>
                            <w:r w:rsidRPr="001F11FD">
                              <w:rPr>
                                <w:i/>
                              </w:rPr>
                              <w:t>Общественно-преобразующая</w:t>
                            </w:r>
                            <w:r>
                              <w:t xml:space="preserve"> - оказывая идейно-эстетическое воздействие на людей, включает их в направленную деятельность по преобразованию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0" style="position:absolute;margin-left:-26.55pt;margin-top:8.25pt;width:211.5pt;height:8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>
                      <w:r w:rsidRPr="001F11FD">
                        <w:rPr>
                          <w:i/>
                        </w:rPr>
                        <w:t>Общественно-преобразующая</w:t>
                      </w:r>
                      <w:r>
                        <w:t xml:space="preserve"> - оказывая идейно-эстетическое воздействие на людей, включает их в направленную деятельность по преобразованию общества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140970</wp:posOffset>
                </wp:positionV>
                <wp:extent cx="304800" cy="0"/>
                <wp:effectExtent l="5715" t="5080" r="13335" b="13970"/>
                <wp:wrapNone/>
                <wp:docPr id="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84.95pt;margin-top:11.1pt;width:2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pX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"/>
            </w:pict>
          </mc:Fallback>
        </mc:AlternateContent>
      </w: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135890</wp:posOffset>
                </wp:positionV>
                <wp:extent cx="2686050" cy="466725"/>
                <wp:effectExtent l="15240" t="15240" r="13335" b="22860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>
                            <w:r w:rsidRPr="001F11FD">
                              <w:rPr>
                                <w:i/>
                              </w:rPr>
                              <w:t>Внушающая</w:t>
                            </w:r>
                            <w:r>
                              <w:t xml:space="preserve"> - воздействие на подсознание людей, на человеческую психику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1" style="position:absolute;margin-left:-26.55pt;margin-top:10.7pt;width:211.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>
                      <w:r w:rsidRPr="001F11FD">
                        <w:rPr>
                          <w:i/>
                        </w:rPr>
                        <w:t>Внушающая</w:t>
                      </w:r>
                      <w:r>
                        <w:t xml:space="preserve"> - воздействие на подсознание людей, на человеческую психику</w:t>
                      </w:r>
                    </w:p>
                  </w:txbxContent>
                </v:textbox>
              </v:rect>
            </w:pict>
          </mc:Fallback>
        </mc:AlternateContent>
      </w: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23495</wp:posOffset>
                </wp:positionV>
                <wp:extent cx="3238500" cy="542925"/>
                <wp:effectExtent l="15240" t="10160" r="13335" b="27940"/>
                <wp:wrapNone/>
                <wp:docPr id="1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542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>
                            <w:r w:rsidRPr="000C35FB">
                              <w:rPr>
                                <w:i/>
                              </w:rPr>
                              <w:t>Воспитательная</w:t>
                            </w:r>
                            <w:r>
                              <w:t xml:space="preserve"> – формирование личности, чувств и мыслей людей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2" style="position:absolute;margin-left:208.95pt;margin-top:1.85pt;width:25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>
                      <w:r w:rsidRPr="000C35FB">
                        <w:rPr>
                          <w:i/>
                        </w:rPr>
                        <w:t>Воспитательная</w:t>
                      </w:r>
                      <w:r>
                        <w:t xml:space="preserve"> – формирование личности, чувств и мыслей людей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23495</wp:posOffset>
                </wp:positionV>
                <wp:extent cx="85725" cy="0"/>
                <wp:effectExtent l="5715" t="10160" r="13335" b="889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90.2pt;margin-top:1.85pt;width:6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SD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"/>
            </w:pict>
          </mc:Fallback>
        </mc:AlternateContent>
      </w: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172085</wp:posOffset>
                </wp:positionV>
                <wp:extent cx="152400" cy="0"/>
                <wp:effectExtent l="5715" t="10160" r="13335" b="8890"/>
                <wp:wrapNone/>
                <wp:docPr id="1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96.95pt;margin-top:13.55pt;width:12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172085</wp:posOffset>
                </wp:positionV>
                <wp:extent cx="2733675" cy="714375"/>
                <wp:effectExtent l="15240" t="10160" r="13335" b="2794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714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>
                            <w:r w:rsidRPr="001F11FD">
                              <w:rPr>
                                <w:i/>
                              </w:rPr>
                              <w:t xml:space="preserve">Художественно-концептуальная </w:t>
                            </w:r>
                            <w:r>
                              <w:t>– способность анализировать состояние окружающего мира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3" style="position:absolute;margin-left:-30.3pt;margin-top:13.55pt;width:215.25pt;height:5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+v2gIAAGU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>
                      <w:r w:rsidRPr="001F11FD">
                        <w:rPr>
                          <w:i/>
                        </w:rPr>
                        <w:t xml:space="preserve">Художественно-концептуальная </w:t>
                      </w:r>
                      <w:r>
                        <w:t>– способность анализировать состояние окружающего мира</w:t>
                      </w:r>
                    </w:p>
                  </w:txbxContent>
                </v:textbox>
              </v:rect>
            </w:pict>
          </mc:Fallback>
        </mc:AlternateContent>
      </w: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27305</wp:posOffset>
                </wp:positionV>
                <wp:extent cx="3171825" cy="466725"/>
                <wp:effectExtent l="15240" t="10160" r="13335" b="2794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66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>
                            <w:r w:rsidRPr="000C35FB">
                              <w:rPr>
                                <w:i/>
                              </w:rPr>
                              <w:t>Предвосхищения</w:t>
                            </w:r>
                            <w:r>
                              <w:t xml:space="preserve"> – способность предвосхищать будущее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4" style="position:absolute;margin-left:214.2pt;margin-top:2.15pt;width:249.75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2a2QIAAGU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>
                      <w:r w:rsidRPr="000C35FB">
                        <w:rPr>
                          <w:i/>
                        </w:rPr>
                        <w:t>Предвосхищения</w:t>
                      </w:r>
                      <w:r>
                        <w:t xml:space="preserve"> – способность предвосхищать будущее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27305</wp:posOffset>
                </wp:positionV>
                <wp:extent cx="152400" cy="0"/>
                <wp:effectExtent l="5715" t="10160" r="13335" b="8890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84.95pt;margin-top:2.15pt;width:12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93Hw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"/>
            </w:pict>
          </mc:Fallback>
        </mc:AlternateContent>
      </w: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71120</wp:posOffset>
                </wp:positionV>
                <wp:extent cx="219075" cy="0"/>
                <wp:effectExtent l="5715" t="10160" r="13335" b="8890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96.95pt;margin-top:5.6pt;width:17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us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"/>
            </w:pict>
          </mc:Fallback>
        </mc:AlternateContent>
      </w: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143510</wp:posOffset>
                </wp:positionV>
                <wp:extent cx="2686050" cy="695325"/>
                <wp:effectExtent l="15240" t="10160" r="13335" b="2794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>
                            <w:r w:rsidRPr="000C35FB">
                              <w:rPr>
                                <w:i/>
                              </w:rPr>
                              <w:t>Эстетическая</w:t>
                            </w:r>
                            <w:r>
                              <w:t xml:space="preserve"> – способность формировать эстетические вкусы и потребности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5" style="position:absolute;margin-left:-26.55pt;margin-top:11.3pt;width:211.5pt;height:5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>
                      <w:r w:rsidRPr="000C35FB">
                        <w:rPr>
                          <w:i/>
                        </w:rPr>
                        <w:t>Эстетическая</w:t>
                      </w:r>
                      <w:r>
                        <w:t xml:space="preserve"> – способность формировать эстетические вкусы и потребности человека</w:t>
                      </w:r>
                    </w:p>
                  </w:txbxContent>
                </v:textbox>
              </v:rect>
            </w:pict>
          </mc:Fallback>
        </mc:AlternateContent>
      </w: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135890</wp:posOffset>
                </wp:positionV>
                <wp:extent cx="152400" cy="0"/>
                <wp:effectExtent l="5715" t="10160" r="13335" b="889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84.95pt;margin-top:10.7pt;width:12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t6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21590</wp:posOffset>
                </wp:positionV>
                <wp:extent cx="3038475" cy="676275"/>
                <wp:effectExtent l="15240" t="10160" r="13335" b="27940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76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>
                            <w:r w:rsidRPr="000C35FB">
                              <w:rPr>
                                <w:i/>
                              </w:rPr>
                              <w:t>Гедонистическая</w:t>
                            </w:r>
                            <w:r>
                              <w:t xml:space="preserve"> – особый, духовный характер искусства, оно призвано доставлять людям удовольствие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6" style="position:absolute;margin-left:219.45pt;margin-top:1.7pt;width:239.25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>
                      <w:r w:rsidRPr="000C35FB">
                        <w:rPr>
                          <w:i/>
                        </w:rPr>
                        <w:t>Гедонистическая</w:t>
                      </w:r>
                      <w:r>
                        <w:t xml:space="preserve"> – особый, духовный характер искусства, оно призвано доставлять людям удовольствие</w:t>
                      </w:r>
                    </w:p>
                  </w:txbxContent>
                </v:textbox>
              </v:rect>
            </w:pict>
          </mc:Fallback>
        </mc:AlternateContent>
      </w: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33020</wp:posOffset>
                </wp:positionV>
                <wp:extent cx="285750" cy="0"/>
                <wp:effectExtent l="5715" t="10160" r="13335" b="889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96.95pt;margin-top:2.6pt;width:22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/w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"/>
            </w:pict>
          </mc:Fallback>
        </mc:AlternateContent>
      </w: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A24AB4" w:rsidRDefault="00881066" w:rsidP="002D31A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2540</wp:posOffset>
                </wp:positionV>
                <wp:extent cx="6115050" cy="571500"/>
                <wp:effectExtent l="15240" t="10160" r="13335" b="2794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6AB5" w:rsidRDefault="005D6AB5">
                            <w:r w:rsidRPr="000C35FB">
                              <w:rPr>
                                <w:i/>
                              </w:rPr>
                              <w:t>Познавательно- эвристическая</w:t>
                            </w:r>
                            <w:r>
                              <w:t xml:space="preserve"> – отражает познавательную роль искусства и выражается в его способности к отражению и освоению тех сторон жизни, которые труднодоступны науке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7" style="position:absolute;margin-left:-22.8pt;margin-top:.2pt;width:481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D6AB5" w:rsidRDefault="005D6AB5">
                      <w:r w:rsidRPr="000C35FB">
                        <w:rPr>
                          <w:i/>
                        </w:rPr>
                        <w:t>Познавательно- эвристическая</w:t>
                      </w:r>
                      <w:r>
                        <w:t xml:space="preserve"> – отражает познавательную роль искусства и выражается в его способности к отражению и освоению тех сторон жизни, которые труднодоступны науке</w:t>
                      </w:r>
                    </w:p>
                  </w:txbxContent>
                </v:textbox>
              </v:rect>
            </w:pict>
          </mc:Fallback>
        </mc:AlternateContent>
      </w: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A24AB4" w:rsidRDefault="00A24AB4" w:rsidP="002D31A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793D8D" w:rsidRDefault="00793D8D" w:rsidP="002D31A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9A6EAE" w:rsidRDefault="009A6EAE" w:rsidP="00292B9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F4E4B">
        <w:rPr>
          <w:rFonts w:ascii="Times New Roman" w:eastAsia="Times New Roman" w:hAnsi="Times New Roman"/>
          <w:iCs/>
          <w:sz w:val="24"/>
          <w:szCs w:val="24"/>
        </w:rPr>
        <w:t>Преподаватель обоб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щает ответы, показывая слайды презентации,  и делает вывод: </w:t>
      </w:r>
      <w:r w:rsidR="005D6AB5">
        <w:rPr>
          <w:rFonts w:ascii="Times New Roman" w:eastAsia="Times New Roman" w:hAnsi="Times New Roman"/>
          <w:iCs/>
          <w:sz w:val="24"/>
          <w:szCs w:val="24"/>
        </w:rPr>
        <w:t>(см.слайд №18)</w:t>
      </w:r>
    </w:p>
    <w:p w:rsidR="00292B98" w:rsidRPr="00292B98" w:rsidRDefault="00292B98" w:rsidP="00292B98">
      <w:pPr>
        <w:pStyle w:val="a4"/>
        <w:shd w:val="clear" w:color="auto" w:fill="FFFFFF"/>
        <w:jc w:val="both"/>
        <w:rPr>
          <w:rFonts w:ascii="Arial" w:hAnsi="Arial" w:cs="Arial"/>
          <w:sz w:val="15"/>
          <w:szCs w:val="15"/>
        </w:rPr>
      </w:pPr>
      <w:r w:rsidRPr="00292B98">
        <w:rPr>
          <w:rStyle w:val="a9"/>
          <w:rFonts w:ascii="Georgia" w:hAnsi="Georgia" w:cs="Arial"/>
          <w:b w:val="0"/>
          <w:i/>
        </w:rPr>
        <w:t>«Искусство есть такая потребность для человека, как есть и пить. Потребность красоты и творчества, воплощающего её, - неразлучна с человеком, и без неё человек, может быть, не захотел бы жить на свете»</w:t>
      </w:r>
      <w:r w:rsidRPr="00292B98">
        <w:rPr>
          <w:rFonts w:ascii="Georgia" w:hAnsi="Georgia" w:cs="Arial"/>
          <w:b/>
          <w:bCs/>
          <w:i/>
        </w:rPr>
        <w:br/>
      </w:r>
      <w:r>
        <w:rPr>
          <w:rFonts w:ascii="Georgia" w:hAnsi="Georgia" w:cs="Arial"/>
        </w:rPr>
        <w:t xml:space="preserve">                                                                                                                    </w:t>
      </w:r>
      <w:r w:rsidRPr="00292B98">
        <w:rPr>
          <w:rFonts w:ascii="Georgia" w:hAnsi="Georgia" w:cs="Arial"/>
        </w:rPr>
        <w:t>(Ф.М. Достоевский)</w:t>
      </w:r>
    </w:p>
    <w:p w:rsidR="00292B98" w:rsidRDefault="00292B98" w:rsidP="00292B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2D31A8" w:rsidRPr="002F1BA5" w:rsidRDefault="002D31A8" w:rsidP="002F1BA5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5</w:t>
      </w:r>
      <w:r w:rsidRPr="00CD240B">
        <w:rPr>
          <w:rFonts w:ascii="Times New Roman" w:eastAsia="Times New Roman" w:hAnsi="Times New Roman"/>
          <w:b/>
          <w:iCs/>
          <w:sz w:val="24"/>
          <w:szCs w:val="24"/>
        </w:rPr>
        <w:t xml:space="preserve">. Закрепление и применение знаний – 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10 </w:t>
      </w:r>
      <w:r w:rsidRPr="00CD240B">
        <w:rPr>
          <w:rFonts w:ascii="Times New Roman" w:eastAsia="Times New Roman" w:hAnsi="Times New Roman"/>
          <w:b/>
          <w:iCs/>
          <w:sz w:val="24"/>
          <w:szCs w:val="24"/>
        </w:rPr>
        <w:t>мин.</w:t>
      </w:r>
    </w:p>
    <w:p w:rsidR="002D31A8" w:rsidRPr="00C506AB" w:rsidRDefault="002D31A8" w:rsidP="002D31A8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- </w:t>
      </w:r>
      <w:r w:rsidRPr="00C506AB">
        <w:rPr>
          <w:rFonts w:ascii="Times New Roman" w:eastAsia="Times New Roman" w:hAnsi="Times New Roman"/>
          <w:i/>
          <w:iCs/>
          <w:sz w:val="24"/>
          <w:szCs w:val="24"/>
        </w:rPr>
        <w:t>Повторим, что мы узнали, ответив на вопросы:</w:t>
      </w:r>
    </w:p>
    <w:p w:rsidR="002D31A8" w:rsidRDefault="002D31A8" w:rsidP="00EF1520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1).</w:t>
      </w:r>
      <w:r w:rsidR="00EF1520">
        <w:rPr>
          <w:rFonts w:ascii="Times New Roman" w:eastAsia="Times New Roman" w:hAnsi="Times New Roman"/>
          <w:iCs/>
          <w:sz w:val="24"/>
          <w:szCs w:val="24"/>
        </w:rPr>
        <w:t xml:space="preserve">  Что такое искусство?</w:t>
      </w:r>
    </w:p>
    <w:p w:rsidR="00EF1520" w:rsidRDefault="00EF1520" w:rsidP="00EF1520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2).  Перечислите особенности искусства</w:t>
      </w:r>
    </w:p>
    <w:p w:rsidR="00EF1520" w:rsidRDefault="00EF1520" w:rsidP="00EF1520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3). Назовите основные виды искусства.</w:t>
      </w:r>
    </w:p>
    <w:p w:rsidR="00EF1520" w:rsidRPr="00CD41BF" w:rsidRDefault="00EF1520" w:rsidP="00EF1520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4). Перечислите функции искусства</w:t>
      </w:r>
    </w:p>
    <w:p w:rsidR="00EF1520" w:rsidRDefault="00EF1520" w:rsidP="002D31A8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2D31A8" w:rsidRDefault="002D31A8" w:rsidP="002D31A8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Другой вариант: работа по тестовым заданиям.</w:t>
      </w:r>
    </w:p>
    <w:p w:rsidR="00793D8D" w:rsidRDefault="00793D8D" w:rsidP="002D31A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0B116D" w:rsidRDefault="009A6EAE" w:rsidP="000B116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Задания</w:t>
      </w:r>
      <w:r w:rsidR="00793D8D" w:rsidRPr="009A6EAE">
        <w:rPr>
          <w:rFonts w:ascii="Times New Roman" w:eastAsia="Times New Roman" w:hAnsi="Times New Roman"/>
          <w:b/>
          <w:iCs/>
          <w:sz w:val="24"/>
          <w:szCs w:val="24"/>
        </w:rPr>
        <w:t xml:space="preserve"> группам:</w:t>
      </w:r>
    </w:p>
    <w:p w:rsidR="005E671D" w:rsidRPr="000B116D" w:rsidRDefault="005E671D" w:rsidP="000B116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0B116D">
        <w:rPr>
          <w:rFonts w:ascii="Times New Roman" w:eastAsia="Times New Roman" w:hAnsi="Times New Roman"/>
          <w:iCs/>
          <w:sz w:val="24"/>
          <w:szCs w:val="24"/>
        </w:rPr>
        <w:t>Составьте схему, используя понятия:</w:t>
      </w:r>
    </w:p>
    <w:p w:rsidR="000B116D" w:rsidRDefault="005E671D" w:rsidP="000B116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Искусство, виды искусства, архитектура, кино, музыка, эстрада, цирк, балет, фотоискусство, декоративно-прикладное искусство, литература, театр, функции искусства</w:t>
      </w:r>
      <w:r w:rsidR="009A6EAE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0B116D" w:rsidRPr="000B116D" w:rsidRDefault="009A6EAE" w:rsidP="000B116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B116D">
        <w:rPr>
          <w:rFonts w:ascii="Times New Roman" w:eastAsia="Times New Roman" w:hAnsi="Times New Roman"/>
          <w:iCs/>
          <w:sz w:val="24"/>
          <w:szCs w:val="24"/>
        </w:rPr>
        <w:t>С</w:t>
      </w:r>
      <w:r w:rsidR="00793D8D" w:rsidRPr="000B116D">
        <w:rPr>
          <w:rFonts w:ascii="Times New Roman" w:eastAsia="Times New Roman" w:hAnsi="Times New Roman"/>
          <w:iCs/>
          <w:sz w:val="24"/>
          <w:szCs w:val="24"/>
        </w:rPr>
        <w:t xml:space="preserve">оставьте синквейн со словом </w:t>
      </w:r>
      <w:r w:rsidRPr="000B116D">
        <w:rPr>
          <w:rFonts w:ascii="Times New Roman" w:eastAsia="Times New Roman" w:hAnsi="Times New Roman"/>
          <w:iCs/>
          <w:sz w:val="24"/>
          <w:szCs w:val="24"/>
        </w:rPr>
        <w:t>«</w:t>
      </w:r>
      <w:r w:rsidR="00793D8D" w:rsidRPr="000B116D">
        <w:rPr>
          <w:rFonts w:ascii="Times New Roman" w:eastAsia="Times New Roman" w:hAnsi="Times New Roman"/>
          <w:iCs/>
          <w:sz w:val="24"/>
          <w:szCs w:val="24"/>
        </w:rPr>
        <w:t>искусств</w:t>
      </w:r>
      <w:r w:rsidRPr="000B116D">
        <w:rPr>
          <w:rFonts w:ascii="Times New Roman" w:eastAsia="Times New Roman" w:hAnsi="Times New Roman"/>
          <w:iCs/>
          <w:sz w:val="24"/>
          <w:szCs w:val="24"/>
        </w:rPr>
        <w:t>о»</w:t>
      </w:r>
    </w:p>
    <w:p w:rsidR="000B116D" w:rsidRPr="000B116D" w:rsidRDefault="000B116D" w:rsidP="000B116D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</w:p>
    <w:p w:rsidR="000B116D" w:rsidRDefault="000B116D" w:rsidP="000B116D">
      <w:pPr>
        <w:pStyle w:val="a8"/>
        <w:spacing w:after="0" w:line="240" w:lineRule="auto"/>
        <w:ind w:left="2160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  <w:r w:rsidRPr="000B116D">
        <w:rPr>
          <w:rFonts w:ascii="Times New Roman" w:eastAsia="Times New Roman" w:hAnsi="Times New Roman"/>
          <w:b/>
          <w:iCs/>
          <w:sz w:val="24"/>
          <w:szCs w:val="24"/>
          <w:u w:val="single"/>
        </w:rPr>
        <w:t>Дополнительные задания:</w:t>
      </w:r>
    </w:p>
    <w:p w:rsidR="000B116D" w:rsidRDefault="000B116D" w:rsidP="000B116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  <w:r w:rsidRPr="000B116D">
        <w:rPr>
          <w:rFonts w:ascii="Times New Roman" w:eastAsia="Times New Roman" w:hAnsi="Times New Roman"/>
          <w:iCs/>
          <w:sz w:val="24"/>
          <w:szCs w:val="24"/>
        </w:rPr>
        <w:t xml:space="preserve">1. </w:t>
      </w:r>
      <w:r w:rsidR="0007166F" w:rsidRPr="000B116D">
        <w:rPr>
          <w:rFonts w:ascii="Times New Roman" w:eastAsia="Times New Roman" w:hAnsi="Times New Roman"/>
          <w:iCs/>
          <w:sz w:val="24"/>
          <w:szCs w:val="24"/>
        </w:rPr>
        <w:t>Обсудите в своей группе</w:t>
      </w:r>
      <w:r w:rsidR="009A6EAE" w:rsidRPr="000B116D">
        <w:rPr>
          <w:rFonts w:ascii="Times New Roman" w:eastAsia="Times New Roman" w:hAnsi="Times New Roman"/>
          <w:iCs/>
          <w:sz w:val="24"/>
          <w:szCs w:val="24"/>
        </w:rPr>
        <w:t xml:space="preserve"> вопрос. Что должно отражать искусство: правду жизни или высокие идеалы?</w:t>
      </w:r>
    </w:p>
    <w:p w:rsidR="000B116D" w:rsidRDefault="000B116D" w:rsidP="000B116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  <w:r w:rsidRPr="000B116D">
        <w:rPr>
          <w:rFonts w:ascii="Times New Roman" w:eastAsia="Times New Roman" w:hAnsi="Times New Roman"/>
          <w:iCs/>
          <w:sz w:val="24"/>
          <w:szCs w:val="24"/>
        </w:rPr>
        <w:t xml:space="preserve">2. </w:t>
      </w:r>
      <w:r w:rsidR="0007166F">
        <w:rPr>
          <w:rFonts w:ascii="Times New Roman" w:eastAsia="Times New Roman" w:hAnsi="Times New Roman"/>
          <w:iCs/>
          <w:sz w:val="24"/>
          <w:szCs w:val="24"/>
        </w:rPr>
        <w:t>Обсудите в своей группе вопрос.</w:t>
      </w:r>
      <w:r w:rsidR="009A6EAE">
        <w:rPr>
          <w:rFonts w:ascii="Times New Roman" w:eastAsia="Times New Roman" w:hAnsi="Times New Roman"/>
          <w:iCs/>
          <w:sz w:val="24"/>
          <w:szCs w:val="24"/>
        </w:rPr>
        <w:t xml:space="preserve"> Что должно пробуждать искусство: чувства или мысли?</w:t>
      </w:r>
    </w:p>
    <w:p w:rsidR="000B116D" w:rsidRPr="000B116D" w:rsidRDefault="000B116D" w:rsidP="000B116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B116D">
        <w:rPr>
          <w:rFonts w:ascii="Times New Roman" w:eastAsia="Times New Roman" w:hAnsi="Times New Roman"/>
          <w:iCs/>
          <w:sz w:val="24"/>
          <w:szCs w:val="24"/>
        </w:rPr>
        <w:t xml:space="preserve">3. </w:t>
      </w:r>
      <w:r w:rsidR="0007166F" w:rsidRPr="000B116D">
        <w:rPr>
          <w:rFonts w:ascii="Times New Roman" w:eastAsia="Times New Roman" w:hAnsi="Times New Roman"/>
          <w:iCs/>
          <w:sz w:val="24"/>
          <w:szCs w:val="24"/>
        </w:rPr>
        <w:t>Обсудите в своей группе вопрос.</w:t>
      </w:r>
      <w:r w:rsidR="009A6EAE" w:rsidRPr="000B116D">
        <w:rPr>
          <w:rFonts w:ascii="Times New Roman" w:eastAsia="Times New Roman" w:hAnsi="Times New Roman"/>
          <w:iCs/>
          <w:sz w:val="24"/>
          <w:szCs w:val="24"/>
        </w:rPr>
        <w:t xml:space="preserve"> Есть ли объективные показатели того, что считать великим искусством, великой литературой, великой культурой?</w:t>
      </w:r>
    </w:p>
    <w:p w:rsidR="009A6EAE" w:rsidRPr="000B116D" w:rsidRDefault="000B116D" w:rsidP="000B116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</w:rPr>
      </w:pPr>
      <w:r w:rsidRPr="000B116D">
        <w:rPr>
          <w:rFonts w:ascii="Times New Roman" w:eastAsia="Times New Roman" w:hAnsi="Times New Roman"/>
          <w:iCs/>
          <w:sz w:val="24"/>
          <w:szCs w:val="24"/>
        </w:rPr>
        <w:t>4.</w:t>
      </w:r>
      <w:r w:rsidRPr="000B116D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="0007166F">
        <w:rPr>
          <w:rFonts w:ascii="Times New Roman" w:eastAsia="Times New Roman" w:hAnsi="Times New Roman"/>
          <w:iCs/>
          <w:sz w:val="24"/>
          <w:szCs w:val="24"/>
        </w:rPr>
        <w:t xml:space="preserve">Обсудите в своей группе вопрос. </w:t>
      </w:r>
      <w:r w:rsidR="009A6EAE">
        <w:rPr>
          <w:rFonts w:ascii="Times New Roman" w:eastAsia="Times New Roman" w:hAnsi="Times New Roman"/>
          <w:iCs/>
          <w:sz w:val="24"/>
          <w:szCs w:val="24"/>
        </w:rPr>
        <w:t xml:space="preserve"> Если в художественном произведении заложена ошибочная идея, т.е. «плохое» содержание, само произведение по форме хорошее или плохое?</w:t>
      </w:r>
    </w:p>
    <w:p w:rsidR="009A6EAE" w:rsidRDefault="009A6EAE" w:rsidP="002D31A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2D31A8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6</w:t>
      </w:r>
      <w:r w:rsidRPr="00CD240B">
        <w:rPr>
          <w:rFonts w:ascii="Times New Roman" w:eastAsia="Times New Roman" w:hAnsi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CD240B">
        <w:rPr>
          <w:rFonts w:ascii="Times New Roman" w:eastAsia="Times New Roman" w:hAnsi="Times New Roman"/>
          <w:b/>
          <w:iCs/>
          <w:sz w:val="24"/>
          <w:szCs w:val="24"/>
        </w:rPr>
        <w:t>П</w:t>
      </w:r>
      <w:r>
        <w:rPr>
          <w:rFonts w:ascii="Times New Roman" w:eastAsia="Times New Roman" w:hAnsi="Times New Roman"/>
          <w:b/>
          <w:iCs/>
          <w:sz w:val="24"/>
          <w:szCs w:val="24"/>
        </w:rPr>
        <w:t>одведение итогов. Рефлексия. – 7</w:t>
      </w:r>
      <w:r w:rsidRPr="00CD240B">
        <w:rPr>
          <w:rFonts w:ascii="Times New Roman" w:eastAsia="Times New Roman" w:hAnsi="Times New Roman"/>
          <w:b/>
          <w:iCs/>
          <w:sz w:val="24"/>
          <w:szCs w:val="24"/>
        </w:rPr>
        <w:t xml:space="preserve"> мин.</w:t>
      </w:r>
    </w:p>
    <w:p w:rsidR="002D31A8" w:rsidRPr="00395EFE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6.</w:t>
      </w:r>
      <w:r w:rsidRPr="00395EFE">
        <w:rPr>
          <w:rFonts w:ascii="Times New Roman" w:eastAsia="Times New Roman" w:hAnsi="Times New Roman"/>
          <w:iCs/>
          <w:sz w:val="24"/>
          <w:szCs w:val="24"/>
        </w:rPr>
        <w:t>1. Подведение итогов.</w:t>
      </w:r>
    </w:p>
    <w:p w:rsidR="002D31A8" w:rsidRPr="00DE1BC7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DE1BC7">
        <w:rPr>
          <w:rFonts w:ascii="Times New Roman" w:eastAsia="Times New Roman" w:hAnsi="Times New Roman"/>
          <w:i/>
          <w:iCs/>
          <w:sz w:val="24"/>
          <w:szCs w:val="24"/>
        </w:rPr>
        <w:t>Сегодн</w:t>
      </w:r>
      <w:r w:rsidR="00D75CEA">
        <w:rPr>
          <w:rFonts w:ascii="Times New Roman" w:eastAsia="Times New Roman" w:hAnsi="Times New Roman"/>
          <w:i/>
          <w:iCs/>
          <w:sz w:val="24"/>
          <w:szCs w:val="24"/>
        </w:rPr>
        <w:t>я на уроке мы изучили тему «Искусство и духовная жизнь</w:t>
      </w:r>
      <w:r w:rsidRPr="00DE1BC7">
        <w:rPr>
          <w:rFonts w:ascii="Times New Roman" w:eastAsia="Times New Roman" w:hAnsi="Times New Roman"/>
          <w:i/>
          <w:iCs/>
          <w:sz w:val="24"/>
          <w:szCs w:val="24"/>
        </w:rPr>
        <w:t>». Цели и задачи урока реализовали.</w:t>
      </w:r>
    </w:p>
    <w:p w:rsidR="002D31A8" w:rsidRPr="00DE1BC7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DE1BC7">
        <w:rPr>
          <w:rFonts w:ascii="Times New Roman" w:eastAsia="Times New Roman" w:hAnsi="Times New Roman"/>
          <w:i/>
          <w:iCs/>
          <w:sz w:val="24"/>
          <w:szCs w:val="24"/>
        </w:rPr>
        <w:t xml:space="preserve">Посмотрите на таблицу, которую вы заполнили в начале урока. </w:t>
      </w:r>
      <w:r>
        <w:rPr>
          <w:rFonts w:ascii="Times New Roman" w:eastAsia="Times New Roman" w:hAnsi="Times New Roman"/>
          <w:i/>
          <w:iCs/>
          <w:sz w:val="24"/>
          <w:szCs w:val="24"/>
        </w:rPr>
        <w:t>Заполните третью колонку таблицы.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31A8" w:rsidRPr="00D161A1" w:rsidTr="00256058">
        <w:tc>
          <w:tcPr>
            <w:tcW w:w="3190" w:type="dxa"/>
          </w:tcPr>
          <w:p w:rsidR="002D31A8" w:rsidRPr="00D161A1" w:rsidRDefault="002D31A8" w:rsidP="002560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1A1">
              <w:rPr>
                <w:rFonts w:ascii="Times New Roman" w:hAnsi="Times New Roman"/>
                <w:i/>
                <w:sz w:val="24"/>
                <w:szCs w:val="24"/>
              </w:rPr>
              <w:t>Знаю</w:t>
            </w:r>
          </w:p>
        </w:tc>
        <w:tc>
          <w:tcPr>
            <w:tcW w:w="3190" w:type="dxa"/>
          </w:tcPr>
          <w:p w:rsidR="002D31A8" w:rsidRPr="00D161A1" w:rsidRDefault="002D31A8" w:rsidP="002560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1A1">
              <w:rPr>
                <w:rFonts w:ascii="Times New Roman" w:hAnsi="Times New Roman"/>
                <w:i/>
                <w:sz w:val="24"/>
                <w:szCs w:val="24"/>
              </w:rPr>
              <w:t>Хочу узнать</w:t>
            </w:r>
          </w:p>
        </w:tc>
        <w:tc>
          <w:tcPr>
            <w:tcW w:w="3191" w:type="dxa"/>
          </w:tcPr>
          <w:p w:rsidR="002D31A8" w:rsidRPr="00D161A1" w:rsidRDefault="002D31A8" w:rsidP="002560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61A1">
              <w:rPr>
                <w:rFonts w:ascii="Times New Roman" w:hAnsi="Times New Roman"/>
                <w:i/>
                <w:sz w:val="24"/>
                <w:szCs w:val="24"/>
              </w:rPr>
              <w:t>Узнал</w:t>
            </w:r>
          </w:p>
        </w:tc>
      </w:tr>
      <w:tr w:rsidR="002D31A8" w:rsidTr="00256058"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A8" w:rsidTr="00256058"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A8" w:rsidTr="00256058"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A8" w:rsidTr="00256058"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A8" w:rsidTr="00256058"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31A8" w:rsidRDefault="002D31A8" w:rsidP="0025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1A8" w:rsidRPr="001A4852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2D31A8" w:rsidRPr="00395EFE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6.</w:t>
      </w:r>
      <w:r w:rsidRPr="00395EFE">
        <w:rPr>
          <w:rFonts w:ascii="Times New Roman" w:eastAsia="Times New Roman" w:hAnsi="Times New Roman"/>
          <w:iCs/>
          <w:sz w:val="24"/>
          <w:szCs w:val="24"/>
        </w:rPr>
        <w:t>2. Рефлексия деятельности учащихся на уроке.</w:t>
      </w:r>
    </w:p>
    <w:p w:rsidR="002D31A8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000B116D">
        <w:rPr>
          <w:rFonts w:ascii="Times New Roman" w:eastAsia="Times New Roman" w:hAnsi="Times New Roman"/>
          <w:i/>
          <w:iCs/>
          <w:sz w:val="24"/>
          <w:szCs w:val="24"/>
        </w:rPr>
        <w:t xml:space="preserve">Я предлагаю капитанам оценить </w:t>
      </w:r>
      <w:r w:rsidRPr="001D6542">
        <w:rPr>
          <w:rFonts w:ascii="Times New Roman" w:eastAsia="Times New Roman" w:hAnsi="Times New Roman"/>
          <w:i/>
          <w:iCs/>
          <w:sz w:val="24"/>
          <w:szCs w:val="24"/>
        </w:rPr>
        <w:t xml:space="preserve"> работу </w:t>
      </w:r>
      <w:r w:rsidR="000B116D">
        <w:rPr>
          <w:rFonts w:ascii="Times New Roman" w:eastAsia="Times New Roman" w:hAnsi="Times New Roman"/>
          <w:i/>
          <w:iCs/>
          <w:sz w:val="24"/>
          <w:szCs w:val="24"/>
        </w:rPr>
        <w:t xml:space="preserve">учащихся </w:t>
      </w:r>
      <w:r w:rsidRPr="001D6542">
        <w:rPr>
          <w:rFonts w:ascii="Times New Roman" w:eastAsia="Times New Roman" w:hAnsi="Times New Roman"/>
          <w:i/>
          <w:iCs/>
          <w:sz w:val="24"/>
          <w:szCs w:val="24"/>
        </w:rPr>
        <w:t xml:space="preserve">на </w:t>
      </w:r>
      <w:r w:rsidR="000B116D">
        <w:rPr>
          <w:rFonts w:ascii="Times New Roman" w:eastAsia="Times New Roman" w:hAnsi="Times New Roman"/>
          <w:i/>
          <w:iCs/>
          <w:sz w:val="24"/>
          <w:szCs w:val="24"/>
        </w:rPr>
        <w:t>данном у</w:t>
      </w:r>
      <w:r w:rsidR="00667AE2">
        <w:rPr>
          <w:rFonts w:ascii="Times New Roman" w:eastAsia="Times New Roman" w:hAnsi="Times New Roman"/>
          <w:i/>
          <w:iCs/>
          <w:sz w:val="24"/>
          <w:szCs w:val="24"/>
        </w:rPr>
        <w:t>роке, поставив оценку по заработанным баллам.</w:t>
      </w:r>
    </w:p>
    <w:p w:rsidR="002D31A8" w:rsidRDefault="002D31A8" w:rsidP="002D31A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Самоанализ, самооценка, взаимное оценивание.</w:t>
      </w:r>
    </w:p>
    <w:p w:rsidR="00667AE2" w:rsidRDefault="00667AE2" w:rsidP="002D31A8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667AE2">
        <w:rPr>
          <w:rFonts w:ascii="Times New Roman" w:eastAsia="Times New Roman" w:hAnsi="Times New Roman"/>
          <w:i/>
          <w:iCs/>
          <w:sz w:val="24"/>
          <w:szCs w:val="24"/>
        </w:rPr>
        <w:t>Какая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команда </w:t>
      </w:r>
      <w:r w:rsidRPr="00667AE2">
        <w:rPr>
          <w:rFonts w:ascii="Times New Roman" w:eastAsia="Times New Roman" w:hAnsi="Times New Roman"/>
          <w:i/>
          <w:iCs/>
          <w:sz w:val="24"/>
          <w:szCs w:val="24"/>
        </w:rPr>
        <w:t xml:space="preserve"> была более активной на уроке?</w:t>
      </w:r>
    </w:p>
    <w:p w:rsidR="0036652D" w:rsidRDefault="0036652D" w:rsidP="002D31A8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-Что вам понравилось на уроке?</w:t>
      </w:r>
    </w:p>
    <w:p w:rsidR="0036652D" w:rsidRDefault="0036652D" w:rsidP="002D31A8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-Что не понравилось?</w:t>
      </w:r>
    </w:p>
    <w:p w:rsidR="005D6AB5" w:rsidRPr="00667AE2" w:rsidRDefault="005D6AB5" w:rsidP="002D31A8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-Чему вы научились на уроке?</w:t>
      </w:r>
    </w:p>
    <w:p w:rsidR="002D31A8" w:rsidRPr="00CD240B" w:rsidRDefault="002D31A8" w:rsidP="002D31A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7</w:t>
      </w:r>
      <w:r w:rsidRPr="00CD240B">
        <w:rPr>
          <w:rFonts w:ascii="Times New Roman" w:eastAsia="Times New Roman" w:hAnsi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CD240B">
        <w:rPr>
          <w:rFonts w:ascii="Times New Roman" w:eastAsia="Times New Roman" w:hAnsi="Times New Roman"/>
          <w:b/>
          <w:iCs/>
          <w:sz w:val="24"/>
          <w:szCs w:val="24"/>
        </w:rPr>
        <w:t xml:space="preserve">Выдача домашнего задания – </w:t>
      </w:r>
      <w:r>
        <w:rPr>
          <w:rFonts w:ascii="Times New Roman" w:eastAsia="Times New Roman" w:hAnsi="Times New Roman"/>
          <w:b/>
          <w:iCs/>
          <w:sz w:val="24"/>
          <w:szCs w:val="24"/>
        </w:rPr>
        <w:t>3</w:t>
      </w:r>
      <w:r w:rsidRPr="00CD240B">
        <w:rPr>
          <w:rFonts w:ascii="Times New Roman" w:eastAsia="Times New Roman" w:hAnsi="Times New Roman"/>
          <w:b/>
          <w:iCs/>
          <w:sz w:val="24"/>
          <w:szCs w:val="24"/>
        </w:rPr>
        <w:t xml:space="preserve"> мин.</w:t>
      </w:r>
    </w:p>
    <w:p w:rsidR="002D31A8" w:rsidRPr="006D0866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D0866">
        <w:rPr>
          <w:rFonts w:ascii="Times New Roman" w:eastAsia="Times New Roman" w:hAnsi="Times New Roman"/>
          <w:i/>
          <w:iCs/>
          <w:sz w:val="24"/>
          <w:szCs w:val="24"/>
        </w:rPr>
        <w:t>Для качественного усвоения сегодняшней темы вам необходимо:</w:t>
      </w:r>
    </w:p>
    <w:p w:rsidR="002D31A8" w:rsidRDefault="002D31A8" w:rsidP="002D31A8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-знать</w:t>
      </w:r>
      <w:r w:rsidR="00D75CEA">
        <w:rPr>
          <w:rFonts w:ascii="Times New Roman" w:eastAsia="Times New Roman" w:hAnsi="Times New Roman"/>
          <w:i/>
          <w:iCs/>
          <w:sz w:val="24"/>
          <w:szCs w:val="24"/>
        </w:rPr>
        <w:t xml:space="preserve"> сущность и особенности искусства</w:t>
      </w:r>
      <w:r>
        <w:rPr>
          <w:rFonts w:ascii="Times New Roman" w:eastAsia="Times New Roman" w:hAnsi="Times New Roman"/>
          <w:i/>
          <w:iCs/>
          <w:sz w:val="24"/>
          <w:szCs w:val="24"/>
        </w:rPr>
        <w:t>;</w:t>
      </w:r>
    </w:p>
    <w:p w:rsidR="002D31A8" w:rsidRDefault="002D31A8" w:rsidP="002D31A8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-знать ос</w:t>
      </w:r>
      <w:r w:rsidR="00D75CEA">
        <w:rPr>
          <w:rFonts w:ascii="Times New Roman" w:eastAsia="Times New Roman" w:hAnsi="Times New Roman"/>
          <w:i/>
          <w:iCs/>
          <w:sz w:val="24"/>
          <w:szCs w:val="24"/>
        </w:rPr>
        <w:t>новные виды искусства</w:t>
      </w:r>
      <w:r>
        <w:rPr>
          <w:rFonts w:ascii="Times New Roman" w:eastAsia="Times New Roman" w:hAnsi="Times New Roman"/>
          <w:i/>
          <w:iCs/>
          <w:sz w:val="24"/>
          <w:szCs w:val="24"/>
        </w:rPr>
        <w:t>;</w:t>
      </w:r>
    </w:p>
    <w:p w:rsidR="002D31A8" w:rsidRPr="006D0866" w:rsidRDefault="00D75CEA" w:rsidP="002D31A8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-знать функции искусства</w:t>
      </w:r>
      <w:r w:rsidR="002D31A8">
        <w:rPr>
          <w:rFonts w:ascii="Times New Roman" w:eastAsia="Times New Roman" w:hAnsi="Times New Roman"/>
          <w:i/>
          <w:iCs/>
          <w:sz w:val="24"/>
          <w:szCs w:val="24"/>
        </w:rPr>
        <w:t>;</w:t>
      </w:r>
    </w:p>
    <w:p w:rsidR="00460CBB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          -</w:t>
      </w:r>
      <w:r w:rsidRPr="006D0866">
        <w:rPr>
          <w:rFonts w:ascii="Times New Roman" w:eastAsia="Times New Roman" w:hAnsi="Times New Roman"/>
          <w:i/>
          <w:iCs/>
          <w:sz w:val="24"/>
          <w:szCs w:val="24"/>
        </w:rPr>
        <w:t>по матери</w:t>
      </w:r>
      <w:r>
        <w:rPr>
          <w:rFonts w:ascii="Times New Roman" w:eastAsia="Times New Roman" w:hAnsi="Times New Roman"/>
          <w:i/>
          <w:iCs/>
          <w:sz w:val="24"/>
          <w:szCs w:val="24"/>
        </w:rPr>
        <w:t>алам сайтов Интернета подготови</w:t>
      </w:r>
      <w:r w:rsidR="00905B1B">
        <w:rPr>
          <w:rFonts w:ascii="Times New Roman" w:eastAsia="Times New Roman" w:hAnsi="Times New Roman"/>
          <w:i/>
          <w:iCs/>
          <w:sz w:val="24"/>
          <w:szCs w:val="24"/>
        </w:rPr>
        <w:t xml:space="preserve">ть сообщение об одном </w:t>
      </w:r>
      <w:r w:rsidR="00460CBB">
        <w:rPr>
          <w:rFonts w:ascii="Times New Roman" w:eastAsia="Times New Roman" w:hAnsi="Times New Roman"/>
          <w:i/>
          <w:iCs/>
          <w:sz w:val="24"/>
          <w:szCs w:val="24"/>
        </w:rPr>
        <w:t>из чувашских деятелей искусств</w:t>
      </w:r>
    </w:p>
    <w:p w:rsidR="002D31A8" w:rsidRDefault="00460CBB" w:rsidP="002D31A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         -составьте кроссворд по теме  урока</w:t>
      </w:r>
      <w:r w:rsidR="002D31A8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:rsidR="002D31A8" w:rsidRPr="00F122ED" w:rsidRDefault="002D31A8" w:rsidP="002D31A8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F122ED">
        <w:rPr>
          <w:rFonts w:ascii="Times New Roman" w:eastAsia="Times New Roman" w:hAnsi="Times New Roman"/>
          <w:iCs/>
          <w:sz w:val="24"/>
          <w:szCs w:val="24"/>
        </w:rPr>
        <w:t>Обучающиеся записывают домашнее задание.</w:t>
      </w:r>
    </w:p>
    <w:p w:rsidR="002D31A8" w:rsidRDefault="00972BE5" w:rsidP="002D31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«Ни искусство, ни мудрость не могут быть достигнуты, если им не учится» </w:t>
      </w:r>
      <w:r w:rsidR="00CA7824">
        <w:rPr>
          <w:rFonts w:ascii="Times New Roman" w:eastAsia="Times New Roman" w:hAnsi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</w:rPr>
        <w:t>Демокрит</w:t>
      </w:r>
      <w:r w:rsidR="00CA7824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972BE5" w:rsidRDefault="002377D2" w:rsidP="002D31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72BE5">
        <w:rPr>
          <w:rFonts w:ascii="Times New Roman" w:eastAsia="Times New Roman" w:hAnsi="Times New Roman"/>
          <w:b/>
          <w:bCs/>
          <w:sz w:val="24"/>
          <w:szCs w:val="24"/>
        </w:rPr>
        <w:t xml:space="preserve">«Идите к свету, разуму, правде и красоте» </w:t>
      </w:r>
      <w:r w:rsidR="00CA7824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972BE5">
        <w:rPr>
          <w:rFonts w:ascii="Times New Roman" w:eastAsia="Times New Roman" w:hAnsi="Times New Roman"/>
          <w:b/>
          <w:bCs/>
          <w:sz w:val="24"/>
          <w:szCs w:val="24"/>
        </w:rPr>
        <w:t>А.М.Горький</w:t>
      </w:r>
      <w:r w:rsidR="00CA7824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253FB6" w:rsidRDefault="005D6AB5" w:rsidP="002D31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Всем с</w:t>
      </w:r>
      <w:r w:rsidR="00253FB6">
        <w:rPr>
          <w:rFonts w:ascii="Times New Roman" w:eastAsia="Times New Roman" w:hAnsi="Times New Roman"/>
          <w:b/>
          <w:bCs/>
          <w:sz w:val="24"/>
          <w:szCs w:val="24"/>
        </w:rPr>
        <w:t>пасибо за внимание!</w:t>
      </w:r>
    </w:p>
    <w:p w:rsidR="00972BE5" w:rsidRDefault="00972BE5" w:rsidP="002D31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C024A" w:rsidRDefault="000C024A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46211" w:rsidRDefault="00A46211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6AB5" w:rsidRDefault="005D6AB5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6AB5" w:rsidRDefault="005D6AB5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6AB5" w:rsidRDefault="005D6AB5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6AB5" w:rsidRDefault="005D6AB5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D31A8" w:rsidRDefault="002D31A8" w:rsidP="002D31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721CF0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Структура урока</w:t>
      </w:r>
    </w:p>
    <w:tbl>
      <w:tblPr>
        <w:tblStyle w:val="a5"/>
        <w:tblW w:w="0" w:type="auto"/>
        <w:tblInd w:w="270" w:type="dxa"/>
        <w:tblLook w:val="01E0" w:firstRow="1" w:lastRow="1" w:firstColumn="1" w:lastColumn="1" w:noHBand="0" w:noVBand="0"/>
      </w:tblPr>
      <w:tblGrid>
        <w:gridCol w:w="670"/>
        <w:gridCol w:w="2330"/>
        <w:gridCol w:w="935"/>
        <w:gridCol w:w="2613"/>
        <w:gridCol w:w="2894"/>
      </w:tblGrid>
      <w:tr w:rsidR="002D31A8" w:rsidRPr="00721CF0" w:rsidTr="00256058">
        <w:tc>
          <w:tcPr>
            <w:tcW w:w="828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bCs/>
                <w:sz w:val="24"/>
                <w:szCs w:val="24"/>
              </w:rPr>
              <w:t>№ пп</w:t>
            </w:r>
          </w:p>
        </w:tc>
        <w:tc>
          <w:tcPr>
            <w:tcW w:w="2520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944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3016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b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600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bCs/>
                <w:sz w:val="24"/>
                <w:szCs w:val="24"/>
              </w:rPr>
              <w:t>Деятельность учащихся</w:t>
            </w:r>
          </w:p>
        </w:tc>
      </w:tr>
      <w:tr w:rsidR="002D31A8" w:rsidRPr="00721CF0" w:rsidTr="00256058">
        <w:tc>
          <w:tcPr>
            <w:tcW w:w="828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44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3мин.</w:t>
            </w:r>
          </w:p>
        </w:tc>
        <w:tc>
          <w:tcPr>
            <w:tcW w:w="3016" w:type="dxa"/>
          </w:tcPr>
          <w:p w:rsidR="002D31A8" w:rsidRPr="00352421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52421">
              <w:rPr>
                <w:rFonts w:ascii="Times New Roman" w:eastAsia="Times New Roman" w:hAnsi="Times New Roman"/>
                <w:i/>
                <w:sz w:val="24"/>
                <w:szCs w:val="24"/>
              </w:rPr>
              <w:t>Приветствует учащихся, проверяет явку учащихся на урок, оценивает готовность учащихся к уроку.</w:t>
            </w:r>
          </w:p>
        </w:tc>
        <w:tc>
          <w:tcPr>
            <w:tcW w:w="3600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2421">
              <w:rPr>
                <w:rFonts w:ascii="Times New Roman" w:eastAsia="Times New Roman" w:hAnsi="Times New Roman"/>
                <w:i/>
                <w:sz w:val="24"/>
                <w:szCs w:val="24"/>
              </w:rPr>
              <w:t>Приветствуют преподавателя, дежурный сообщает информацию об отсутствующих</w:t>
            </w:r>
            <w:r w:rsidRPr="00721CF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D31A8" w:rsidRPr="00721CF0" w:rsidTr="00256058">
        <w:tc>
          <w:tcPr>
            <w:tcW w:w="828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sz w:val="24"/>
                <w:szCs w:val="24"/>
              </w:rPr>
              <w:t>Актуализация знаний учащихся (проверка усвоения ранее полученных знаний)</w:t>
            </w:r>
          </w:p>
        </w:tc>
        <w:tc>
          <w:tcPr>
            <w:tcW w:w="944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5мин.</w:t>
            </w:r>
          </w:p>
        </w:tc>
        <w:tc>
          <w:tcPr>
            <w:tcW w:w="3016" w:type="dxa"/>
          </w:tcPr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Задает вопросы</w:t>
            </w:r>
          </w:p>
        </w:tc>
        <w:tc>
          <w:tcPr>
            <w:tcW w:w="3600" w:type="dxa"/>
          </w:tcPr>
          <w:p w:rsidR="002D31A8" w:rsidRPr="00352421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5242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Думают, отвечают на вопросы заданий. Контролируют правильность своих ответов на вопросы.</w:t>
            </w:r>
          </w:p>
        </w:tc>
      </w:tr>
      <w:tr w:rsidR="002D31A8" w:rsidRPr="00721CF0" w:rsidTr="00256058">
        <w:tc>
          <w:tcPr>
            <w:tcW w:w="828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учащихся к восприятию нового материала: п</w:t>
            </w:r>
            <w:r w:rsidRPr="00721CF0">
              <w:rPr>
                <w:rFonts w:ascii="Times New Roman" w:hAnsi="Times New Roman"/>
                <w:sz w:val="24"/>
                <w:szCs w:val="24"/>
              </w:rPr>
              <w:t>редварительное определение уровня знаний (сообщение темы, постановка цели и задач урока</w:t>
            </w:r>
          </w:p>
        </w:tc>
        <w:tc>
          <w:tcPr>
            <w:tcW w:w="944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5мин.</w:t>
            </w:r>
          </w:p>
        </w:tc>
        <w:tc>
          <w:tcPr>
            <w:tcW w:w="3016" w:type="dxa"/>
          </w:tcPr>
          <w:p w:rsidR="002D31A8" w:rsidRPr="00673309" w:rsidRDefault="002D31A8" w:rsidP="00256058">
            <w:pPr>
              <w:ind w:firstLine="28"/>
              <w:rPr>
                <w:rFonts w:ascii="Times New Roman" w:hAnsi="Times New Roman"/>
                <w:i/>
                <w:sz w:val="24"/>
                <w:szCs w:val="24"/>
              </w:rPr>
            </w:pPr>
            <w:r w:rsidRPr="00673309">
              <w:rPr>
                <w:rFonts w:ascii="Times New Roman" w:hAnsi="Times New Roman"/>
                <w:i/>
                <w:sz w:val="24"/>
                <w:szCs w:val="24"/>
              </w:rPr>
              <w:t>Сообщает тему урока (демонстрирует слайд). Проводит 1 этап рефлексии содержания учебного материала, используя меха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низм ЗХУУ (знаю, хочу узнать, узнал)</w:t>
            </w:r>
            <w:r w:rsidRPr="00673309">
              <w:rPr>
                <w:rFonts w:ascii="Times New Roman" w:hAnsi="Times New Roman"/>
                <w:i/>
                <w:sz w:val="24"/>
                <w:szCs w:val="24"/>
              </w:rPr>
              <w:t>. Де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монстрирует кадры презентации</w:t>
            </w:r>
            <w:r w:rsidRPr="0067330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Раздает задания каждому учащемуся. </w:t>
            </w:r>
          </w:p>
        </w:tc>
        <w:tc>
          <w:tcPr>
            <w:tcW w:w="3600" w:type="dxa"/>
          </w:tcPr>
          <w:p w:rsidR="002D31A8" w:rsidRPr="00673309" w:rsidRDefault="002D31A8" w:rsidP="002560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3309">
              <w:rPr>
                <w:rFonts w:ascii="Times New Roman" w:hAnsi="Times New Roman"/>
                <w:i/>
                <w:sz w:val="24"/>
                <w:szCs w:val="24"/>
              </w:rPr>
              <w:t>Записыв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ают в тетрадь тему и план урока</w:t>
            </w:r>
            <w:r w:rsidRPr="00673309">
              <w:rPr>
                <w:rFonts w:ascii="Times New Roman" w:hAnsi="Times New Roman"/>
                <w:i/>
                <w:sz w:val="24"/>
                <w:szCs w:val="24"/>
              </w:rPr>
              <w:t>. Используя полученный 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анее учебный </w:t>
            </w:r>
            <w:r w:rsidRPr="00673309">
              <w:rPr>
                <w:rFonts w:ascii="Times New Roman" w:hAnsi="Times New Roman"/>
                <w:i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отвечают на вопросы</w:t>
            </w:r>
            <w:r w:rsidRPr="00673309">
              <w:rPr>
                <w:rFonts w:ascii="Times New Roman" w:hAnsi="Times New Roman"/>
                <w:i/>
                <w:sz w:val="24"/>
                <w:szCs w:val="24"/>
              </w:rPr>
              <w:t xml:space="preserve">, определяют цель и задачи урока. </w:t>
            </w:r>
          </w:p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D31A8" w:rsidRPr="00721CF0" w:rsidTr="00256058">
        <w:tc>
          <w:tcPr>
            <w:tcW w:w="828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iCs/>
                <w:sz w:val="24"/>
                <w:szCs w:val="24"/>
              </w:rPr>
              <w:t>Мотивация</w:t>
            </w:r>
          </w:p>
        </w:tc>
        <w:tc>
          <w:tcPr>
            <w:tcW w:w="944" w:type="dxa"/>
          </w:tcPr>
          <w:p w:rsidR="002D31A8" w:rsidRPr="00721CF0" w:rsidRDefault="000C024A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="002D31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мин.                         </w:t>
            </w:r>
          </w:p>
        </w:tc>
        <w:tc>
          <w:tcPr>
            <w:tcW w:w="3016" w:type="dxa"/>
          </w:tcPr>
          <w:p w:rsidR="002D31A8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Активизирует познавательную деятель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ность учащихся.</w:t>
            </w: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Предлагает </w:t>
            </w:r>
            <w:r w:rsidR="00A3191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сформулировать проблемный вопрос.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Через создание проблемной ситуации </w:t>
            </w:r>
            <w:r w:rsidRPr="00673309">
              <w:rPr>
                <w:rFonts w:ascii="Times New Roman" w:hAnsi="Times New Roman"/>
                <w:i/>
                <w:sz w:val="24"/>
                <w:szCs w:val="24"/>
              </w:rPr>
              <w:t>наводит учащихся на постановку целей урока.</w:t>
            </w: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2D31A8" w:rsidRPr="00673309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600" w:type="dxa"/>
          </w:tcPr>
          <w:p w:rsidR="002D31A8" w:rsidRPr="00673309" w:rsidRDefault="002D31A8" w:rsidP="00A3191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73309">
              <w:rPr>
                <w:rFonts w:ascii="Times New Roman" w:eastAsia="Times New Roman" w:hAnsi="Times New Roman"/>
                <w:i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A319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читают высказывание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об </w:t>
            </w:r>
            <w:r w:rsidR="00A31911">
              <w:rPr>
                <w:rFonts w:ascii="Times New Roman" w:eastAsia="Times New Roman" w:hAnsi="Times New Roman"/>
                <w:i/>
                <w:sz w:val="24"/>
                <w:szCs w:val="24"/>
              </w:rPr>
              <w:t>…</w:t>
            </w:r>
            <w:r w:rsidRPr="0067330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ленные</w:t>
            </w:r>
            <w:r w:rsidRPr="0067330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преподавателем вопрос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ы</w:t>
            </w:r>
            <w:r w:rsidRPr="00673309">
              <w:rPr>
                <w:rFonts w:ascii="Times New Roman" w:eastAsia="Times New Roman" w:hAnsi="Times New Roman"/>
                <w:i/>
                <w:sz w:val="24"/>
                <w:szCs w:val="24"/>
              </w:rPr>
              <w:t>. Слушают, осмысливают полу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ченную информацию, предлагают пути решения проблемной ситуации.</w:t>
            </w:r>
            <w:r w:rsidRPr="00673309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D31A8" w:rsidRPr="00721CF0" w:rsidTr="00256058">
        <w:tc>
          <w:tcPr>
            <w:tcW w:w="828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944" w:type="dxa"/>
          </w:tcPr>
          <w:p w:rsidR="002D31A8" w:rsidRPr="00721CF0" w:rsidRDefault="000C024A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</w:t>
            </w:r>
            <w:r w:rsidR="002D31A8">
              <w:rPr>
                <w:rFonts w:ascii="Times New Roman" w:eastAsia="Times New Roman" w:hAnsi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3016" w:type="dxa"/>
          </w:tcPr>
          <w:p w:rsidR="002D31A8" w:rsidRPr="00673309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Актуализирует знания учащихся, активизирует познавательную деятельность учащихся. Организует самостоятельную деятельность учащихся с раздаточным материалом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по изучению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вопросов плана </w:t>
            </w: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новой темы. </w:t>
            </w: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Наблюдает за деятельностью учащихся, оказывает необходимую помощь, корректирует их деятельность.</w:t>
            </w:r>
          </w:p>
        </w:tc>
        <w:tc>
          <w:tcPr>
            <w:tcW w:w="3600" w:type="dxa"/>
          </w:tcPr>
          <w:p w:rsidR="002D31A8" w:rsidRPr="00721CF0" w:rsidRDefault="002D31A8" w:rsidP="000C024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 xml:space="preserve">Смотрят, читают, </w:t>
            </w: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осмысливают информацию, отвечают на поставленные вопросы. Самостоятельно выполняют задания к </w:t>
            </w:r>
            <w:r w:rsidRPr="000C02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учебному материалу: изучают мате</w:t>
            </w:r>
            <w:r w:rsidR="000C024A" w:rsidRPr="000C02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риал, заполняют таблицу «Виды искусства»</w:t>
            </w:r>
            <w:r w:rsidRPr="000C02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0C02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Обсуждают выполнение заданий </w:t>
            </w:r>
            <w:r w:rsidRPr="000C02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 груп</w:t>
            </w:r>
            <w:r w:rsidRPr="000C024A">
              <w:rPr>
                <w:rFonts w:ascii="Times New Roman" w:hAnsi="Times New Roman"/>
                <w:bCs/>
                <w:i/>
                <w:sz w:val="24"/>
                <w:szCs w:val="24"/>
              </w:rPr>
              <w:t>пах.</w:t>
            </w:r>
            <w:r w:rsidRPr="000C02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C024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Контролируют правильность выполнения заданий.</w:t>
            </w:r>
          </w:p>
        </w:tc>
      </w:tr>
      <w:tr w:rsidR="002D31A8" w:rsidRPr="00721CF0" w:rsidTr="00256058">
        <w:tc>
          <w:tcPr>
            <w:tcW w:w="828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20" w:type="dxa"/>
          </w:tcPr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Закрепление и применение знаний</w:t>
            </w:r>
          </w:p>
        </w:tc>
        <w:tc>
          <w:tcPr>
            <w:tcW w:w="944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10мин.</w:t>
            </w:r>
          </w:p>
        </w:tc>
        <w:tc>
          <w:tcPr>
            <w:tcW w:w="3016" w:type="dxa"/>
          </w:tcPr>
          <w:p w:rsidR="002D31A8" w:rsidRPr="00673309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Задает вопросы учащимся или предлагает выполнить тестовые задания</w:t>
            </w: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. Выслушивает ответы учащихся, комментирует их.</w:t>
            </w:r>
          </w:p>
        </w:tc>
        <w:tc>
          <w:tcPr>
            <w:tcW w:w="3600" w:type="dxa"/>
          </w:tcPr>
          <w:p w:rsidR="002D31A8" w:rsidRPr="00673309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Отвечают на вопросы. Или и</w:t>
            </w: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зучают содер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жание тестовых заданий</w:t>
            </w: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, обсуждают ответы на вопросы в группах, принимают совместные решения, озвучивают их.</w:t>
            </w:r>
          </w:p>
        </w:tc>
      </w:tr>
      <w:tr w:rsidR="002D31A8" w:rsidRPr="00721CF0" w:rsidTr="00256058">
        <w:tc>
          <w:tcPr>
            <w:tcW w:w="828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944" w:type="dxa"/>
          </w:tcPr>
          <w:p w:rsidR="002D31A8" w:rsidRPr="00721CF0" w:rsidRDefault="00326D9A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="002D31A8">
              <w:rPr>
                <w:rFonts w:ascii="Times New Roman" w:eastAsia="Times New Roman" w:hAnsi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3016" w:type="dxa"/>
          </w:tcPr>
          <w:p w:rsidR="002D31A8" w:rsidRPr="00673309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Подводит итоги урока. Сообщает о реализации поставленных задач. Отмечает деятельность активных учащихся. Проводит итоговую рефлексию. Заканчивает урок.</w:t>
            </w:r>
          </w:p>
        </w:tc>
        <w:tc>
          <w:tcPr>
            <w:tcW w:w="3600" w:type="dxa"/>
          </w:tcPr>
          <w:p w:rsidR="002D31A8" w:rsidRPr="00673309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Слушают, размышляют, анализируют, оценивают результаты своей деятельности на уроке, по желанию озвучивают свои ощущения и впечатления от урока.</w:t>
            </w:r>
          </w:p>
        </w:tc>
      </w:tr>
      <w:tr w:rsidR="002D31A8" w:rsidRPr="00721CF0" w:rsidTr="00256058">
        <w:tc>
          <w:tcPr>
            <w:tcW w:w="828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20" w:type="dxa"/>
          </w:tcPr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21CF0">
              <w:rPr>
                <w:rFonts w:ascii="Times New Roman" w:eastAsia="Times New Roman" w:hAnsi="Times New Roman"/>
                <w:iCs/>
                <w:sz w:val="24"/>
                <w:szCs w:val="24"/>
              </w:rPr>
              <w:t>Выдача домашнего задания</w:t>
            </w:r>
          </w:p>
        </w:tc>
        <w:tc>
          <w:tcPr>
            <w:tcW w:w="944" w:type="dxa"/>
          </w:tcPr>
          <w:p w:rsidR="002D31A8" w:rsidRPr="00721CF0" w:rsidRDefault="002D31A8" w:rsidP="002560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3мин.</w:t>
            </w:r>
          </w:p>
        </w:tc>
        <w:tc>
          <w:tcPr>
            <w:tcW w:w="3016" w:type="dxa"/>
          </w:tcPr>
          <w:p w:rsidR="002D31A8" w:rsidRPr="00721CF0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3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Выдает домашнее задание, инструктирует учащихся по его выполнению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2D31A8" w:rsidRPr="00673309" w:rsidRDefault="002D31A8" w:rsidP="0025605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673309">
              <w:rPr>
                <w:rFonts w:ascii="Times New Roman" w:eastAsia="Times New Roman" w:hAnsi="Times New Roman"/>
                <w:i/>
                <w:sz w:val="24"/>
                <w:szCs w:val="24"/>
              </w:rPr>
              <w:t>Слушают,  записывают домашнее задание в тетради, задают уточняющие вопросы по выполнению.</w:t>
            </w:r>
          </w:p>
        </w:tc>
      </w:tr>
    </w:tbl>
    <w:p w:rsidR="002D31A8" w:rsidRPr="00721CF0" w:rsidRDefault="002D31A8" w:rsidP="002D31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p w:rsidR="002D31A8" w:rsidRDefault="002D31A8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5D6AB5" w:rsidRDefault="005D6AB5" w:rsidP="00B23F88">
      <w:pPr>
        <w:pStyle w:val="1"/>
        <w:rPr>
          <w:rFonts w:ascii="Tahoma" w:hAnsi="Tahoma" w:cs="Tahoma"/>
          <w:b w:val="0"/>
          <w:bCs w:val="0"/>
          <w:color w:val="073702"/>
          <w:sz w:val="39"/>
          <w:szCs w:val="39"/>
        </w:rPr>
      </w:pPr>
    </w:p>
    <w:p w:rsidR="00F03B06" w:rsidRPr="00A4726E" w:rsidRDefault="00F03B06" w:rsidP="00F0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6E">
        <w:rPr>
          <w:rFonts w:ascii="Times New Roman" w:hAnsi="Times New Roman" w:cs="Times New Roman"/>
          <w:b/>
          <w:sz w:val="28"/>
          <w:szCs w:val="28"/>
        </w:rPr>
        <w:t>Искусство:</w:t>
      </w:r>
    </w:p>
    <w:p w:rsidR="00F03B06" w:rsidRPr="00A4726E" w:rsidRDefault="00F03B06" w:rsidP="00F03B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726E">
        <w:rPr>
          <w:rFonts w:ascii="Times New Roman" w:hAnsi="Times New Roman" w:cs="Times New Roman"/>
          <w:sz w:val="32"/>
          <w:szCs w:val="32"/>
        </w:rPr>
        <w:t>-украшает мир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03B06" w:rsidRPr="00A4726E" w:rsidRDefault="00F03B06" w:rsidP="00F03B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726E">
        <w:rPr>
          <w:rFonts w:ascii="Times New Roman" w:hAnsi="Times New Roman" w:cs="Times New Roman"/>
          <w:sz w:val="32"/>
          <w:szCs w:val="32"/>
        </w:rPr>
        <w:t>-воспроизводит в художественных образах все, что интересно человеку в жизни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03B06" w:rsidRPr="00A4726E" w:rsidRDefault="00F03B06" w:rsidP="00F03B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726E">
        <w:rPr>
          <w:rFonts w:ascii="Times New Roman" w:hAnsi="Times New Roman" w:cs="Times New Roman"/>
          <w:sz w:val="32"/>
          <w:szCs w:val="32"/>
        </w:rPr>
        <w:t>-раскрывает ценности человека и человечества, формирует чувства прекрасного, доброту, достоинства личности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03B06" w:rsidRPr="00A4726E" w:rsidRDefault="00F03B06" w:rsidP="00F03B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726E">
        <w:rPr>
          <w:rFonts w:ascii="Times New Roman" w:hAnsi="Times New Roman" w:cs="Times New Roman"/>
          <w:sz w:val="32"/>
          <w:szCs w:val="32"/>
        </w:rPr>
        <w:t>-осмысливает и преобразовывает жизнь, познает ее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D6AB5" w:rsidRDefault="00F03B06" w:rsidP="006B23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4726E">
        <w:rPr>
          <w:rFonts w:ascii="Times New Roman" w:hAnsi="Times New Roman" w:cs="Times New Roman"/>
          <w:sz w:val="32"/>
          <w:szCs w:val="32"/>
        </w:rPr>
        <w:t>-восстанавливает в сфере духа гармонию, утраченную человеком в реальной действительности, способствует сохранению и восстановлению психического равновесия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B2306" w:rsidRDefault="006B2306" w:rsidP="006B23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2306" w:rsidRPr="006B2306" w:rsidRDefault="006B2306" w:rsidP="006B23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116D" w:rsidRPr="00465E2F" w:rsidRDefault="00465E2F" w:rsidP="00465E2F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65E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Афоризмы и высказывания об искусстве</w:t>
      </w:r>
    </w:p>
    <w:p w:rsidR="000B116D" w:rsidRPr="005D6AB5" w:rsidRDefault="000B116D" w:rsidP="000B1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5D6A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Гедонистическая функция:</w:t>
      </w:r>
    </w:p>
    <w:p w:rsidR="000B116D" w:rsidRPr="005D6AB5" w:rsidRDefault="000B116D" w:rsidP="000B1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Безошибочный признак того, что что-то не является искусством или кто-то не понимает искусства,- это скука... Искусство должно быть средством воспитания, но цель его</w:t>
      </w:r>
      <w:r w:rsidRPr="005D6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удовольствие</w:t>
      </w: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</w:t>
      </w:r>
      <w:r w:rsidRPr="005D6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Бертольд Брехт</w:t>
      </w:r>
    </w:p>
    <w:p w:rsidR="000B116D" w:rsidRPr="005D6AB5" w:rsidRDefault="000B116D" w:rsidP="000B1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16D" w:rsidRPr="005D6AB5" w:rsidRDefault="000B116D" w:rsidP="000B1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Художественно-концептуальная</w:t>
      </w:r>
    </w:p>
    <w:p w:rsidR="000B116D" w:rsidRPr="005D6AB5" w:rsidRDefault="000B116D" w:rsidP="000B116D">
      <w:pPr>
        <w:pStyle w:val="a4"/>
        <w:shd w:val="clear" w:color="auto" w:fill="FFFFFF"/>
        <w:spacing w:before="120" w:beforeAutospacing="0" w:after="120" w:afterAutospacing="0"/>
        <w:rPr>
          <w:color w:val="2B2721"/>
        </w:rPr>
      </w:pPr>
      <w:r w:rsidRPr="005D6AB5">
        <w:rPr>
          <w:color w:val="2B2721"/>
        </w:rPr>
        <w:t xml:space="preserve">Воспроизведение жизни - общий характеристический признак искусства, составляющий сущность его; часто произведения искусства имеют и другое значение - </w:t>
      </w:r>
      <w:r w:rsidRPr="005D6AB5">
        <w:rPr>
          <w:b/>
          <w:color w:val="2B2721"/>
        </w:rPr>
        <w:t>объяснение жизни</w:t>
      </w:r>
      <w:r w:rsidRPr="005D6AB5">
        <w:rPr>
          <w:color w:val="2B2721"/>
        </w:rPr>
        <w:t>; часто имеют они и значение приговора о явлениях жизни.              Н.Г.Чернышевский</w:t>
      </w:r>
    </w:p>
    <w:p w:rsidR="000B116D" w:rsidRPr="005D6AB5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5D6AB5">
        <w:rPr>
          <w:color w:val="2B2721"/>
        </w:rPr>
        <w:tab/>
        <w:t xml:space="preserve">Жизнь - движение, борьба, а искусство - орган умственного движения и борьбы; значит цель его не просто отражать, а </w:t>
      </w:r>
      <w:r w:rsidRPr="005D6AB5">
        <w:rPr>
          <w:b/>
          <w:color w:val="2B2721"/>
        </w:rPr>
        <w:t>отражать отрицая или благословляя.</w:t>
      </w:r>
      <w:r w:rsidRPr="005D6AB5">
        <w:rPr>
          <w:color w:val="2B2721"/>
        </w:rPr>
        <w:t xml:space="preserve"> Из сложной сети современных явлений оно берет одно явление, как отжившее, другое, как признак обновления...                                                                                                  В.Г.Короленко</w:t>
      </w:r>
    </w:p>
    <w:p w:rsidR="000B116D" w:rsidRPr="00465E2F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Когда я слушаю музыку, я слышу совершенно отчетливые ответы на все мои вопросы, и </w:t>
      </w:r>
      <w:r w:rsidRPr="005D6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мне все успокаивается и проясняется</w:t>
      </w: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. Или, точнее, я ощущаю, что это вообще не вопросы.</w:t>
      </w:r>
      <w:r w:rsidR="0046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D6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Густав Малер</w:t>
      </w:r>
    </w:p>
    <w:p w:rsidR="000B116D" w:rsidRPr="005D6AB5" w:rsidRDefault="000B116D" w:rsidP="000B11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Ощущение жизни как непрерывной новизны — вот та плодородная почва, на которой расцветает и созревает искусство.        </w:t>
      </w:r>
      <w:r w:rsidRPr="005D6AB5">
        <w:rPr>
          <w:rFonts w:ascii="Times New Roman" w:hAnsi="Times New Roman" w:cs="Times New Roman"/>
          <w:color w:val="9E9E9E"/>
          <w:sz w:val="24"/>
          <w:szCs w:val="24"/>
        </w:rPr>
        <w:t>Паустовский К. Г.</w:t>
      </w:r>
    </w:p>
    <w:p w:rsidR="000B116D" w:rsidRPr="005D6AB5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5D6AB5">
        <w:rPr>
          <w:color w:val="2B2721"/>
        </w:rPr>
        <w:tab/>
        <w:t>...искусство приобретает общественное значение лишь в той мере, в какой оно изображает, вызывает или передает действия, чувства или события, имеющие важное значение для общества                                                             Г.В.Плеханов</w:t>
      </w:r>
    </w:p>
    <w:p w:rsidR="000B116D" w:rsidRPr="005D6AB5" w:rsidRDefault="000B116D" w:rsidP="000B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16D" w:rsidRPr="005D6AB5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— это разум, воплощенный в прекрасных звуках.</w:t>
      </w:r>
      <w:r w:rsidR="0046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D6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Иван Сергеевич Тургенев</w:t>
      </w:r>
    </w:p>
    <w:p w:rsidR="000B116D" w:rsidRPr="005D6AB5" w:rsidRDefault="000B116D" w:rsidP="000B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B116D" w:rsidRPr="005D6AB5" w:rsidRDefault="000B116D" w:rsidP="000B1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5D6A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5D6A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Общественно-преобразующая</w:t>
      </w:r>
    </w:p>
    <w:p w:rsidR="000B116D" w:rsidRPr="005D6AB5" w:rsidRDefault="000B116D" w:rsidP="000B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Высокое искусство </w:t>
      </w:r>
      <w:r w:rsidRPr="005D6A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только отображает жизнь, оно, участвуя в жизни, ее меняет</w:t>
      </w: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116D" w:rsidRPr="005D6AB5" w:rsidRDefault="000B116D" w:rsidP="000B1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Илья Григорьевич Эренбург</w:t>
      </w:r>
    </w:p>
    <w:p w:rsidR="000B116D" w:rsidRPr="005D6AB5" w:rsidRDefault="000B116D" w:rsidP="000B1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Высокое искусство не только отображает жизнь, оно</w:t>
      </w:r>
      <w:r w:rsidRPr="005D6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участвуя в жизни, ее меняет</w:t>
      </w: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116D" w:rsidRPr="005D6AB5" w:rsidRDefault="000B116D" w:rsidP="000B1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Илья Григорьевич Эренбург</w:t>
      </w:r>
    </w:p>
    <w:p w:rsidR="000B116D" w:rsidRPr="005D6AB5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5D6AB5">
        <w:rPr>
          <w:color w:val="2B2721"/>
        </w:rPr>
        <w:t xml:space="preserve">...если революция может дать искусству душу, то </w:t>
      </w:r>
      <w:r w:rsidRPr="005D6AB5">
        <w:rPr>
          <w:b/>
          <w:color w:val="2B2721"/>
        </w:rPr>
        <w:t>искусство может дать революции ее уста</w:t>
      </w:r>
      <w:r w:rsidR="00465E2F">
        <w:rPr>
          <w:color w:val="2B2721"/>
        </w:rPr>
        <w:t xml:space="preserve">.            </w:t>
      </w:r>
      <w:r w:rsidRPr="005D6AB5">
        <w:rPr>
          <w:color w:val="2B2721"/>
        </w:rPr>
        <w:t>А.В.Луначарский</w:t>
      </w:r>
    </w:p>
    <w:p w:rsidR="000B116D" w:rsidRPr="005D6AB5" w:rsidRDefault="000B116D" w:rsidP="000B1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16D" w:rsidRPr="005D6AB5" w:rsidRDefault="000B116D" w:rsidP="000B1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AB5">
        <w:rPr>
          <w:rFonts w:ascii="Times New Roman" w:hAnsi="Times New Roman" w:cs="Times New Roman"/>
          <w:sz w:val="24"/>
          <w:szCs w:val="24"/>
        </w:rPr>
        <w:t xml:space="preserve">Слово — одно из величайших орудий человека. Бессильное само по себе, </w:t>
      </w:r>
      <w:r w:rsidRPr="005D6AB5">
        <w:rPr>
          <w:rFonts w:ascii="Times New Roman" w:hAnsi="Times New Roman" w:cs="Times New Roman"/>
          <w:b/>
          <w:sz w:val="24"/>
          <w:szCs w:val="24"/>
        </w:rPr>
        <w:t xml:space="preserve">оно становится могучим и неотразимым, сказанное умело, искренне и вовремя. </w:t>
      </w:r>
      <w:r w:rsidRPr="005D6AB5">
        <w:rPr>
          <w:rFonts w:ascii="Times New Roman" w:hAnsi="Times New Roman" w:cs="Times New Roman"/>
          <w:sz w:val="24"/>
          <w:szCs w:val="24"/>
        </w:rPr>
        <w:t>Оно способно увлекать за собой самого говорящего и ослеплять его и окружающих своим блеском.</w:t>
      </w:r>
    </w:p>
    <w:p w:rsidR="000B116D" w:rsidRPr="005D6AB5" w:rsidRDefault="000B116D" w:rsidP="000B11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6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D6AB5">
        <w:rPr>
          <w:rFonts w:ascii="Times New Roman" w:hAnsi="Times New Roman" w:cs="Times New Roman"/>
          <w:i/>
          <w:sz w:val="24"/>
          <w:szCs w:val="24"/>
        </w:rPr>
        <w:t>Анатолий Федорович Кони</w:t>
      </w:r>
    </w:p>
    <w:p w:rsidR="000B116D" w:rsidRPr="005D6AB5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12" w:tooltip="Постоянная ссылка на М. Горький" w:history="1">
        <w:r w:rsidR="000B116D" w:rsidRPr="005D6AB5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М. Горький</w:t>
        </w:r>
      </w:hyperlink>
    </w:p>
    <w:p w:rsidR="000B116D" w:rsidRPr="005D6AB5" w:rsidRDefault="000B116D" w:rsidP="00465E2F">
      <w:pPr>
        <w:pStyle w:val="a4"/>
        <w:shd w:val="clear" w:color="auto" w:fill="FFFFFF"/>
        <w:spacing w:before="0" w:beforeAutospacing="0" w:after="0" w:afterAutospacing="0"/>
        <w:jc w:val="both"/>
        <w:rPr>
          <w:color w:val="2B2721"/>
        </w:rPr>
      </w:pPr>
      <w:r w:rsidRPr="005D6AB5">
        <w:rPr>
          <w:color w:val="2B2721"/>
        </w:rPr>
        <w:t xml:space="preserve">Люди любят мелодически организованные звуки, яркие краски, любят делать окружающее их лучше, праздничнее, чем оно есть. Искусство ставит своей целью </w:t>
      </w:r>
      <w:r w:rsidRPr="005D6AB5">
        <w:rPr>
          <w:b/>
          <w:color w:val="2B2721"/>
        </w:rPr>
        <w:t>преувеличивать хорошее, чтоб оно стало еще лучше, преувеличивать плохое - враждебное человеку, уродующее его, - чтоб оно возбуждало отвращение, зажигало волю уничтожить постыдные мерзости жизни, созданные пошлым, жадным мещанством</w:t>
      </w:r>
      <w:r w:rsidRPr="005D6AB5">
        <w:rPr>
          <w:color w:val="2B2721"/>
        </w:rPr>
        <w:t>. В основе своей искусство есть борьба за или против, равнодушного искусства - нет и не может быть, ибо человек не фотографический аппарат, он не «фиксирует» действительность, а или утверждает, или изменяет ее, разрушает</w:t>
      </w:r>
    </w:p>
    <w:p w:rsidR="000B116D" w:rsidRPr="003B2CC3" w:rsidRDefault="000B116D" w:rsidP="0046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B116D" w:rsidRPr="009016D2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lastRenderedPageBreak/>
        <w:t xml:space="preserve"> </w:t>
      </w:r>
      <w:r w:rsidRPr="009016D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Познавательно-эвристическая</w:t>
      </w:r>
    </w:p>
    <w:p w:rsidR="005D6AB5" w:rsidRDefault="000B116D" w:rsidP="00465E2F">
      <w:pPr>
        <w:spacing w:after="0" w:line="240" w:lineRule="auto"/>
        <w:jc w:val="both"/>
        <w:rPr>
          <w:color w:val="2B2721"/>
        </w:rPr>
      </w:pPr>
      <w:r>
        <w:rPr>
          <w:color w:val="2B2721"/>
        </w:rPr>
        <w:tab/>
      </w:r>
    </w:p>
    <w:p w:rsidR="000B116D" w:rsidRPr="003B2CC3" w:rsidRDefault="000B116D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CC3">
        <w:rPr>
          <w:rFonts w:ascii="Times New Roman" w:hAnsi="Times New Roman" w:cs="Times New Roman"/>
          <w:sz w:val="24"/>
          <w:szCs w:val="24"/>
        </w:rPr>
        <w:t xml:space="preserve">Все искусства состоят в </w:t>
      </w:r>
      <w:r w:rsidRPr="00153994">
        <w:rPr>
          <w:rFonts w:ascii="Times New Roman" w:hAnsi="Times New Roman" w:cs="Times New Roman"/>
          <w:b/>
          <w:sz w:val="24"/>
          <w:szCs w:val="24"/>
        </w:rPr>
        <w:t>исследовании истины</w:t>
      </w:r>
      <w:r w:rsidRPr="003B2CC3">
        <w:rPr>
          <w:rFonts w:ascii="Times New Roman" w:hAnsi="Times New Roman" w:cs="Times New Roman"/>
          <w:sz w:val="24"/>
          <w:szCs w:val="24"/>
        </w:rPr>
        <w:t>.</w:t>
      </w:r>
    </w:p>
    <w:p w:rsidR="000B116D" w:rsidRPr="003B2CC3" w:rsidRDefault="00881066" w:rsidP="00465E2F">
      <w:pPr>
        <w:spacing w:after="0" w:line="240" w:lineRule="auto"/>
        <w:jc w:val="right"/>
        <w:rPr>
          <w:rFonts w:ascii="Times New Roman" w:hAnsi="Times New Roman" w:cs="Times New Roman"/>
          <w:color w:val="A4A4A4"/>
          <w:sz w:val="24"/>
          <w:szCs w:val="24"/>
        </w:rPr>
      </w:pPr>
      <w:hyperlink r:id="rId13" w:history="1">
        <w:r w:rsidR="000B116D" w:rsidRPr="003B2CC3">
          <w:rPr>
            <w:rStyle w:val="a6"/>
            <w:rFonts w:ascii="Times New Roman" w:hAnsi="Times New Roman" w:cs="Times New Roman"/>
            <w:color w:val="A4A4A4"/>
            <w:sz w:val="24"/>
            <w:szCs w:val="24"/>
          </w:rPr>
          <w:t>Цицерон Марк Туллий</w:t>
        </w:r>
      </w:hyperlink>
    </w:p>
    <w:p w:rsidR="000B116D" w:rsidRPr="003B2CC3" w:rsidRDefault="000B116D" w:rsidP="00465E2F">
      <w:pPr>
        <w:pStyle w:val="a4"/>
        <w:shd w:val="clear" w:color="auto" w:fill="FFFFFF"/>
        <w:spacing w:before="0" w:beforeAutospacing="0" w:after="0" w:afterAutospacing="0"/>
        <w:jc w:val="both"/>
        <w:rPr>
          <w:color w:val="2B2721"/>
        </w:rPr>
      </w:pPr>
      <w:r>
        <w:rPr>
          <w:color w:val="2B2721"/>
        </w:rPr>
        <w:tab/>
      </w:r>
      <w:r w:rsidRPr="003B2CC3">
        <w:rPr>
          <w:color w:val="2B2721"/>
        </w:rPr>
        <w:t>Долее всех живут такие произведения искусства, которые во всей полноте и во всей силе передают то, что было самого истинного, самого существенного и самого характеристического в эпохе. Все же, что не выполняет этих условий, или выполняет их не удовлетворительно, - все такое теряет свой интерес в другую эпоху, и мало-помалу навеки смывается волнами шумно несущейся жизни. И немногое, слишком немногое выносится поверх волнами этого глубокого и безбрежного океана, и как много тонет в его бездонной глубине!.</w:t>
      </w:r>
      <w:r>
        <w:rPr>
          <w:color w:val="2B2721"/>
        </w:rPr>
        <w:t xml:space="preserve">                                                                                 В.Г.Белинский</w:t>
      </w:r>
    </w:p>
    <w:p w:rsidR="000B116D" w:rsidRPr="00465E2F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есть посредник того, что нельзя высказать.</w:t>
      </w:r>
      <w:r w:rsidR="0046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B2CC3">
        <w:rPr>
          <w:rFonts w:ascii="Times New Roman" w:eastAsia="Times New Roman" w:hAnsi="Times New Roman" w:cs="Times New Roman"/>
          <w:i/>
          <w:iCs/>
          <w:color w:val="1C5374"/>
          <w:sz w:val="24"/>
          <w:szCs w:val="24"/>
          <w:u w:val="single"/>
        </w:rPr>
        <w:t>Иоганн Вольфганг Гете</w:t>
      </w:r>
    </w:p>
    <w:p w:rsidR="000B116D" w:rsidRPr="00465E2F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— это мудрость в обличии красоты.</w:t>
      </w:r>
      <w:r w:rsidR="0046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hyperlink r:id="rId14" w:history="1">
        <w:r w:rsidRPr="003B2CC3">
          <w:rPr>
            <w:rFonts w:ascii="Times New Roman" w:eastAsia="Times New Roman" w:hAnsi="Times New Roman" w:cs="Times New Roman"/>
            <w:i/>
            <w:iCs/>
            <w:color w:val="1C5374"/>
            <w:sz w:val="24"/>
            <w:szCs w:val="24"/>
            <w:u w:val="single"/>
          </w:rPr>
          <w:t>Хорхе Анхель Ливрага</w:t>
        </w:r>
      </w:hyperlink>
    </w:p>
    <w:p w:rsidR="000B116D" w:rsidRDefault="000B116D" w:rsidP="000B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D">
        <w:rPr>
          <w:rFonts w:ascii="Times New Roman" w:hAnsi="Times New Roman" w:cs="Times New Roman"/>
          <w:sz w:val="24"/>
          <w:szCs w:val="24"/>
        </w:rPr>
        <w:t>«Жизнь познается из книг и произведений искусства, быть может, еще в бол</w:t>
      </w:r>
      <w:r>
        <w:rPr>
          <w:rFonts w:ascii="Times New Roman" w:hAnsi="Times New Roman" w:cs="Times New Roman"/>
          <w:sz w:val="24"/>
          <w:szCs w:val="24"/>
        </w:rPr>
        <w:t xml:space="preserve">ьшей мере, чем из самой жизни»        </w:t>
      </w:r>
      <w:r w:rsidRPr="00EF758D">
        <w:rPr>
          <w:rFonts w:ascii="Times New Roman" w:hAnsi="Times New Roman" w:cs="Times New Roman"/>
          <w:sz w:val="24"/>
          <w:szCs w:val="24"/>
        </w:rPr>
        <w:t>Теодор Драйзер.</w:t>
      </w:r>
    </w:p>
    <w:p w:rsidR="000B116D" w:rsidRPr="003B2CC3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Музыка побуждает нас красноречиво мыслить.</w:t>
      </w:r>
      <w:r w:rsidR="0046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15" w:history="1">
        <w:r w:rsidRPr="003B2CC3">
          <w:rPr>
            <w:rFonts w:ascii="Times New Roman" w:eastAsia="Times New Roman" w:hAnsi="Times New Roman" w:cs="Times New Roman"/>
            <w:i/>
            <w:iCs/>
            <w:color w:val="1C5374"/>
            <w:sz w:val="24"/>
            <w:szCs w:val="24"/>
            <w:u w:val="single"/>
          </w:rPr>
          <w:t>Ральф Уолдо Эмерсон</w:t>
        </w:r>
      </w:hyperlink>
    </w:p>
    <w:p w:rsidR="000B116D" w:rsidRPr="003B2CC3" w:rsidRDefault="000B116D" w:rsidP="0046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B116D" w:rsidRPr="003B2CC3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твоя жизнь будет равна тебе, пусть ничто не противоречит одно другому, а это невозможно без знания и без искусства, позволяющих познать божественное и человеческое.</w:t>
      </w:r>
      <w:r w:rsidR="0046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B2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Луций Анней Сенека (Младший)</w:t>
      </w:r>
    </w:p>
    <w:p w:rsidR="000B116D" w:rsidRPr="003B2CC3" w:rsidRDefault="000B116D" w:rsidP="0046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B116D" w:rsidRPr="003B2CC3" w:rsidRDefault="000B116D" w:rsidP="00465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 полезны лишь в том случае, если они развивают ум, а не отвлекают его.</w:t>
      </w:r>
    </w:p>
    <w:p w:rsidR="000B116D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Сенека</w:t>
      </w:r>
    </w:p>
    <w:p w:rsidR="000B116D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16D" w:rsidRPr="003B2CC3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Без работы воображения не обходится ни один, даже начальный момент творчества.</w:t>
      </w:r>
    </w:p>
    <w:p w:rsidR="000B116D" w:rsidRPr="003B2CC3" w:rsidRDefault="000B116D" w:rsidP="00465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Константин Сергеевич Станиславский</w:t>
      </w:r>
    </w:p>
    <w:p w:rsidR="000B116D" w:rsidRPr="003B2CC3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— посредница между жизнью ума и жизнью чувств.</w:t>
      </w:r>
      <w:r w:rsidR="0046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B2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Людвиг ван Бетховен</w:t>
      </w:r>
    </w:p>
    <w:p w:rsidR="000B116D" w:rsidRPr="009016D2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D6A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</w:t>
      </w:r>
      <w:r w:rsidRPr="009016D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Внушающая</w:t>
      </w:r>
      <w:r w:rsidR="005D6A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функция</w:t>
      </w:r>
    </w:p>
    <w:p w:rsidR="000B116D" w:rsidRPr="003B2CC3" w:rsidRDefault="000B116D" w:rsidP="00465E2F">
      <w:pPr>
        <w:pStyle w:val="a4"/>
        <w:shd w:val="clear" w:color="auto" w:fill="FFFFFF"/>
        <w:spacing w:before="0" w:beforeAutospacing="0" w:after="0" w:afterAutospacing="0"/>
        <w:jc w:val="both"/>
        <w:rPr>
          <w:color w:val="625649"/>
        </w:rPr>
      </w:pPr>
      <w:r w:rsidRPr="003B2CC3">
        <w:rPr>
          <w:color w:val="625649"/>
        </w:rPr>
        <w:t>Для меня искусство — это никак не забава одинокого творца. Для меня это способ тронуть как можно больше людей, создав наиболее емкую картину общих страданий и радостей.</w:t>
      </w:r>
    </w:p>
    <w:p w:rsidR="000B116D" w:rsidRPr="003B2CC3" w:rsidRDefault="00881066" w:rsidP="00465E2F">
      <w:pPr>
        <w:pStyle w:val="t-right"/>
        <w:shd w:val="clear" w:color="auto" w:fill="FFFFFF"/>
        <w:spacing w:before="0" w:beforeAutospacing="0" w:after="0" w:afterAutospacing="0"/>
        <w:jc w:val="right"/>
        <w:rPr>
          <w:color w:val="625649"/>
        </w:rPr>
      </w:pPr>
      <w:hyperlink r:id="rId16" w:history="1">
        <w:r w:rsidR="000B116D" w:rsidRPr="003B2CC3">
          <w:rPr>
            <w:rStyle w:val="a6"/>
            <w:color w:val="625649"/>
          </w:rPr>
          <w:t>Камю А.</w:t>
        </w:r>
      </w:hyperlink>
    </w:p>
    <w:p w:rsidR="000B116D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16D" w:rsidRPr="003B2CC3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воодушевляет весь мир, снабжает душу крыльями, способствует полету воображения...</w:t>
      </w:r>
      <w:r w:rsidR="0046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17" w:history="1">
        <w:r w:rsidRPr="003B2CC3">
          <w:rPr>
            <w:rFonts w:ascii="Times New Roman" w:eastAsia="Times New Roman" w:hAnsi="Times New Roman" w:cs="Times New Roman"/>
            <w:i/>
            <w:iCs/>
            <w:color w:val="1C5374"/>
            <w:sz w:val="24"/>
            <w:szCs w:val="24"/>
            <w:u w:val="single"/>
          </w:rPr>
          <w:t>Платон</w:t>
        </w:r>
      </w:hyperlink>
    </w:p>
    <w:p w:rsidR="000B116D" w:rsidRPr="003B2CC3" w:rsidRDefault="000B116D" w:rsidP="00465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B116D" w:rsidRPr="003B2CC3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может переживать времена упадка, но оно вечно, как сама жизнь.</w:t>
      </w:r>
    </w:p>
    <w:p w:rsidR="000B116D" w:rsidRPr="003B2CC3" w:rsidRDefault="000B116D" w:rsidP="00465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Федор Иванович Шаляпин</w:t>
      </w:r>
    </w:p>
    <w:p w:rsidR="000B116D" w:rsidRPr="003B2CC3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фантазии нет искусства, как нет и науки.</w:t>
      </w:r>
      <w:r w:rsid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B2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Ференц Лист</w:t>
      </w:r>
    </w:p>
    <w:p w:rsidR="000B116D" w:rsidRDefault="000B116D" w:rsidP="00465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60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Эстетическая функция</w:t>
      </w:r>
    </w:p>
    <w:p w:rsidR="005D6AB5" w:rsidRPr="002260E8" w:rsidRDefault="005D6AB5" w:rsidP="00465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0B116D" w:rsidRPr="003B2CC3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Искусство — это </w:t>
      </w:r>
      <w:r w:rsidRPr="00153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воплощение красоты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, гармоничное сочетание частей. Искусство неподвластно разуму, оно интуитивно. Его постижение приходит прежде понимания умом. То, что не прекрасно, — не искусство.</w:t>
      </w:r>
      <w:r w:rsid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hyperlink r:id="rId18" w:history="1">
        <w:r w:rsidRPr="003B2CC3">
          <w:rPr>
            <w:rFonts w:ascii="Times New Roman" w:eastAsia="Times New Roman" w:hAnsi="Times New Roman" w:cs="Times New Roman"/>
            <w:i/>
            <w:iCs/>
            <w:color w:val="1C5374"/>
            <w:sz w:val="24"/>
            <w:szCs w:val="24"/>
            <w:u w:val="single"/>
          </w:rPr>
          <w:t>Хорхе Анхель Ливрага</w:t>
        </w:r>
      </w:hyperlink>
    </w:p>
    <w:p w:rsidR="000B116D" w:rsidRPr="003B2CC3" w:rsidRDefault="000B116D" w:rsidP="005D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Искусство — это мудрость в обличии красоты.</w:t>
      </w:r>
      <w:r w:rsid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hyperlink r:id="rId19" w:history="1">
        <w:r w:rsidRPr="003B2CC3">
          <w:rPr>
            <w:rFonts w:ascii="Times New Roman" w:eastAsia="Times New Roman" w:hAnsi="Times New Roman" w:cs="Times New Roman"/>
            <w:i/>
            <w:iCs/>
            <w:color w:val="1C5374"/>
            <w:sz w:val="24"/>
            <w:szCs w:val="24"/>
            <w:u w:val="single"/>
          </w:rPr>
          <w:t>Хорхе Анхель Ливрага</w:t>
        </w:r>
      </w:hyperlink>
    </w:p>
    <w:p w:rsidR="000B116D" w:rsidRDefault="000B116D" w:rsidP="000B1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16D" w:rsidRDefault="000B116D" w:rsidP="000B1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E2F" w:rsidRDefault="00465E2F" w:rsidP="000B1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0B116D" w:rsidRPr="002260E8" w:rsidRDefault="000B116D" w:rsidP="000B1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2260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Утешительно-компенсаторная</w:t>
      </w:r>
    </w:p>
    <w:p w:rsidR="000B116D" w:rsidRPr="003B2CC3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 тот, кто способен заплакать, читая стихи, чье лицо отражает возвышенное волнение, рождающееся при звуках прекрасной музыки.</w:t>
      </w:r>
      <w:r w:rsid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hyperlink r:id="rId20" w:history="1">
        <w:r w:rsidRPr="003B2CC3">
          <w:rPr>
            <w:rFonts w:ascii="Times New Roman" w:eastAsia="Times New Roman" w:hAnsi="Times New Roman" w:cs="Times New Roman"/>
            <w:i/>
            <w:iCs/>
            <w:color w:val="1C5374"/>
            <w:sz w:val="24"/>
            <w:szCs w:val="24"/>
            <w:u w:val="single"/>
          </w:rPr>
          <w:t>Хорхе Анхель Ливрага</w:t>
        </w:r>
      </w:hyperlink>
    </w:p>
    <w:p w:rsidR="000B116D" w:rsidRDefault="000B116D" w:rsidP="00465E2F">
      <w:pPr>
        <w:spacing w:after="0" w:line="240" w:lineRule="auto"/>
      </w:pPr>
    </w:p>
    <w:p w:rsidR="000B116D" w:rsidRDefault="000B116D" w:rsidP="00465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я слушаю музыку, я слышу совершенно отчетливые ответы на все мои вопросы, и </w:t>
      </w:r>
      <w:r w:rsidRPr="00AD4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мне все успокаивается и проясняется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. Или, точнее, я ощущаю, что это вообще не вопросы.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AD46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B2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Густав Малер</w:t>
      </w:r>
    </w:p>
    <w:p w:rsidR="000B116D" w:rsidRPr="003B2CC3" w:rsidRDefault="000B116D" w:rsidP="0046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16D" w:rsidRDefault="000B116D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16D" w:rsidRDefault="000B116D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D">
        <w:rPr>
          <w:rFonts w:ascii="Times New Roman" w:hAnsi="Times New Roman" w:cs="Times New Roman"/>
          <w:sz w:val="24"/>
          <w:szCs w:val="24"/>
        </w:rPr>
        <w:t>«Зорко одно лишь сердце. Само</w:t>
      </w:r>
      <w:r w:rsidR="005D6AB5">
        <w:rPr>
          <w:rFonts w:ascii="Times New Roman" w:hAnsi="Times New Roman" w:cs="Times New Roman"/>
          <w:sz w:val="24"/>
          <w:szCs w:val="24"/>
        </w:rPr>
        <w:t xml:space="preserve">го главного глазами не увидишь»    </w:t>
      </w:r>
      <w:r w:rsidRPr="00EF758D">
        <w:rPr>
          <w:rFonts w:ascii="Times New Roman" w:hAnsi="Times New Roman" w:cs="Times New Roman"/>
          <w:sz w:val="24"/>
          <w:szCs w:val="24"/>
        </w:rPr>
        <w:t xml:space="preserve"> Антуан де Сент-Экзюпери</w:t>
      </w:r>
    </w:p>
    <w:p w:rsidR="000B116D" w:rsidRPr="00EF758D" w:rsidRDefault="000B116D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16D" w:rsidRDefault="000B116D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D">
        <w:rPr>
          <w:rFonts w:ascii="Times New Roman" w:hAnsi="Times New Roman" w:cs="Times New Roman"/>
          <w:sz w:val="24"/>
          <w:szCs w:val="24"/>
        </w:rPr>
        <w:t>«Жизнь познается из книг и произведений искусства, быть может, еще в бо</w:t>
      </w:r>
      <w:r w:rsidR="005D6AB5">
        <w:rPr>
          <w:rFonts w:ascii="Times New Roman" w:hAnsi="Times New Roman" w:cs="Times New Roman"/>
          <w:sz w:val="24"/>
          <w:szCs w:val="24"/>
        </w:rPr>
        <w:t xml:space="preserve">льшей мере, чем из самой жизни»                                                                                                   </w:t>
      </w:r>
      <w:r w:rsidRPr="00EF758D">
        <w:rPr>
          <w:rFonts w:ascii="Times New Roman" w:hAnsi="Times New Roman" w:cs="Times New Roman"/>
          <w:sz w:val="24"/>
          <w:szCs w:val="24"/>
        </w:rPr>
        <w:t xml:space="preserve"> Теодор Драйзер.</w:t>
      </w:r>
    </w:p>
    <w:p w:rsidR="000B116D" w:rsidRPr="00EF758D" w:rsidRDefault="000B116D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16D" w:rsidRDefault="000B116D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8D">
        <w:rPr>
          <w:rFonts w:ascii="Times New Roman" w:hAnsi="Times New Roman" w:cs="Times New Roman"/>
          <w:sz w:val="24"/>
          <w:szCs w:val="24"/>
        </w:rPr>
        <w:t xml:space="preserve">«Время уносит все; длинный ряд годов умеет менять и имя, и наружность, и характер, и </w:t>
      </w:r>
      <w:r w:rsidR="005D6AB5">
        <w:rPr>
          <w:rFonts w:ascii="Times New Roman" w:hAnsi="Times New Roman" w:cs="Times New Roman"/>
          <w:sz w:val="24"/>
          <w:szCs w:val="24"/>
        </w:rPr>
        <w:t xml:space="preserve">судьбу»                                                                                                                       </w:t>
      </w:r>
      <w:r w:rsidRPr="003B2CC3">
        <w:rPr>
          <w:rFonts w:ascii="Times New Roman" w:hAnsi="Times New Roman" w:cs="Times New Roman"/>
          <w:sz w:val="24"/>
          <w:szCs w:val="24"/>
        </w:rPr>
        <w:t xml:space="preserve"> Платон.</w:t>
      </w:r>
    </w:p>
    <w:p w:rsidR="000B116D" w:rsidRPr="003B2CC3" w:rsidRDefault="000B116D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AB5" w:rsidRDefault="000B116D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CC3">
        <w:rPr>
          <w:rFonts w:ascii="Times New Roman" w:hAnsi="Times New Roman" w:cs="Times New Roman"/>
          <w:sz w:val="24"/>
          <w:szCs w:val="24"/>
        </w:rPr>
        <w:t xml:space="preserve"> «Живопись – это поэзия, которую видят, а поэзия –</w:t>
      </w:r>
      <w:r w:rsidR="005D6AB5">
        <w:rPr>
          <w:rFonts w:ascii="Times New Roman" w:hAnsi="Times New Roman" w:cs="Times New Roman"/>
          <w:sz w:val="24"/>
          <w:szCs w:val="24"/>
        </w:rPr>
        <w:t xml:space="preserve"> это живопись, которую слышат»</w:t>
      </w:r>
    </w:p>
    <w:p w:rsidR="000B116D" w:rsidRDefault="005D6AB5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B116D" w:rsidRPr="003B2CC3">
        <w:rPr>
          <w:rFonts w:ascii="Times New Roman" w:hAnsi="Times New Roman" w:cs="Times New Roman"/>
          <w:sz w:val="24"/>
          <w:szCs w:val="24"/>
        </w:rPr>
        <w:t>Леонардо да Винчи</w:t>
      </w:r>
    </w:p>
    <w:p w:rsidR="000B116D" w:rsidRPr="003B2CC3" w:rsidRDefault="000B116D" w:rsidP="0046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16D" w:rsidRPr="007E5ED7" w:rsidRDefault="000B116D" w:rsidP="000B1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7E5ED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Воспитательная функция</w:t>
      </w:r>
    </w:p>
    <w:p w:rsidR="000B116D" w:rsidRPr="005D6AB5" w:rsidRDefault="000B116D" w:rsidP="000B116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D6AB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336666"/>
        </w:rPr>
        <w:t>— Искусство — могучее средство исправления людского несовершенства</w:t>
      </w: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Т.Драйзер</w:t>
      </w:r>
    </w:p>
    <w:p w:rsidR="000B116D" w:rsidRDefault="000B116D" w:rsidP="000B1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16D" w:rsidRDefault="000B116D" w:rsidP="000B116D">
      <w:pPr>
        <w:spacing w:after="0" w:line="240" w:lineRule="auto"/>
        <w:rPr>
          <w:rFonts w:ascii="Times New Roman" w:eastAsia="Times New Roman" w:hAnsi="Times New Roman" w:cs="Times New Roman"/>
          <w:color w:val="9E9E9E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Благо, даруемое нам искусством, не в том, чему мы научимся, а в том, </w:t>
      </w:r>
      <w:r w:rsidRPr="00153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какими мы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53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благодаря ему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53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становимся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24FB">
        <w:rPr>
          <w:rFonts w:ascii="Times New Roman" w:eastAsia="Times New Roman" w:hAnsi="Times New Roman" w:cs="Times New Roman"/>
          <w:color w:val="9E9E9E"/>
          <w:sz w:val="24"/>
          <w:szCs w:val="24"/>
        </w:rPr>
        <w:t xml:space="preserve"> </w:t>
      </w:r>
      <w:r w:rsidRPr="003B2CC3">
        <w:rPr>
          <w:rFonts w:ascii="Times New Roman" w:eastAsia="Times New Roman" w:hAnsi="Times New Roman" w:cs="Times New Roman"/>
          <w:color w:val="9E9E9E"/>
          <w:sz w:val="24"/>
          <w:szCs w:val="24"/>
        </w:rPr>
        <w:t>Уайльд О</w:t>
      </w:r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 xml:space="preserve">Искусство </w:t>
      </w:r>
      <w:r w:rsidRPr="00D34660">
        <w:rPr>
          <w:b/>
          <w:color w:val="2B2721"/>
        </w:rPr>
        <w:t>должно облагораживать людей</w:t>
      </w:r>
      <w:r w:rsidR="005D6AB5">
        <w:rPr>
          <w:color w:val="2B2721"/>
        </w:rPr>
        <w:t xml:space="preserve">.    </w:t>
      </w:r>
      <w:r>
        <w:rPr>
          <w:color w:val="2B2721"/>
        </w:rPr>
        <w:t xml:space="preserve"> М.Горький</w:t>
      </w:r>
    </w:p>
    <w:p w:rsidR="000B116D" w:rsidRDefault="000B116D" w:rsidP="000B116D">
      <w:pPr>
        <w:pStyle w:val="a4"/>
        <w:shd w:val="clear" w:color="auto" w:fill="FFFFFF"/>
        <w:spacing w:before="0" w:beforeAutospacing="0" w:after="95" w:afterAutospacing="0" w:line="272" w:lineRule="atLeast"/>
        <w:rPr>
          <w:color w:val="A4A4A4"/>
        </w:rPr>
      </w:pPr>
      <w:r w:rsidRPr="003B2CC3">
        <w:rPr>
          <w:color w:val="5D5D5D"/>
        </w:rPr>
        <w:t xml:space="preserve">Искусства </w:t>
      </w:r>
      <w:r w:rsidRPr="00D34660">
        <w:rPr>
          <w:b/>
          <w:color w:val="5D5D5D"/>
        </w:rPr>
        <w:t>смягчают нравы</w:t>
      </w:r>
      <w:r w:rsidRPr="003B2CC3">
        <w:rPr>
          <w:color w:val="5D5D5D"/>
        </w:rPr>
        <w:t>.</w:t>
      </w:r>
      <w:r>
        <w:rPr>
          <w:color w:val="5D5D5D"/>
        </w:rPr>
        <w:t xml:space="preserve"> </w:t>
      </w:r>
      <w:hyperlink r:id="rId21" w:history="1">
        <w:r w:rsidRPr="003B2CC3">
          <w:rPr>
            <w:rStyle w:val="a6"/>
            <w:color w:val="A4A4A4"/>
          </w:rPr>
          <w:t>Овидий</w:t>
        </w:r>
      </w:hyperlink>
      <w:r w:rsidRPr="003B2CC3">
        <w:rPr>
          <w:rStyle w:val="apple-converted-space"/>
          <w:color w:val="A4A4A4"/>
        </w:rPr>
        <w:t> </w:t>
      </w:r>
      <w:r w:rsidRPr="003B2CC3">
        <w:rPr>
          <w:color w:val="A4A4A4"/>
        </w:rPr>
        <w:t> </w:t>
      </w:r>
    </w:p>
    <w:p w:rsidR="000B116D" w:rsidRPr="003B2CC3" w:rsidRDefault="000B116D" w:rsidP="005D6AB5">
      <w:pPr>
        <w:pStyle w:val="a4"/>
        <w:shd w:val="clear" w:color="auto" w:fill="FFFFFF"/>
        <w:spacing w:before="0" w:beforeAutospacing="0" w:after="95" w:afterAutospacing="0" w:line="272" w:lineRule="atLeast"/>
        <w:rPr>
          <w:color w:val="625649"/>
        </w:rPr>
      </w:pPr>
      <w:r w:rsidRPr="003B2CC3">
        <w:rPr>
          <w:color w:val="A4A4A4"/>
        </w:rPr>
        <w:br/>
      </w:r>
      <w:r w:rsidRPr="003B2CC3">
        <w:rPr>
          <w:color w:val="625649"/>
        </w:rPr>
        <w:t>Благо, даруемое нам искусством, не в том, чему мы научимся, а в том, какими мы, благодаря ему, становимся.</w:t>
      </w:r>
      <w:r w:rsidR="005D6AB5">
        <w:rPr>
          <w:color w:val="625649"/>
        </w:rPr>
        <w:t xml:space="preserve">       </w:t>
      </w:r>
      <w:hyperlink r:id="rId22" w:history="1">
        <w:r w:rsidRPr="003B2CC3">
          <w:rPr>
            <w:rStyle w:val="a6"/>
            <w:color w:val="625649"/>
          </w:rPr>
          <w:t>Уайльд О</w:t>
        </w:r>
      </w:hyperlink>
    </w:p>
    <w:p w:rsidR="000B116D" w:rsidRPr="003B2CC3" w:rsidRDefault="000B116D" w:rsidP="005D6AB5">
      <w:pPr>
        <w:pStyle w:val="a4"/>
        <w:shd w:val="clear" w:color="auto" w:fill="FFFFFF"/>
        <w:spacing w:before="0" w:beforeAutospacing="0" w:after="95" w:afterAutospacing="0" w:line="272" w:lineRule="atLeast"/>
        <w:jc w:val="both"/>
        <w:rPr>
          <w:color w:val="625649"/>
        </w:rPr>
      </w:pPr>
      <w:r w:rsidRPr="003B2CC3">
        <w:rPr>
          <w:color w:val="625649"/>
        </w:rPr>
        <w:t>Искусство должно спешить туда, где скрыт какой-нибудь порок.</w:t>
      </w:r>
      <w:r w:rsidR="005D6AB5">
        <w:rPr>
          <w:color w:val="625649"/>
        </w:rPr>
        <w:t xml:space="preserve">                         </w:t>
      </w:r>
      <w:hyperlink r:id="rId23" w:history="1">
        <w:r w:rsidRPr="003B2CC3">
          <w:rPr>
            <w:rStyle w:val="a6"/>
            <w:color w:val="625649"/>
          </w:rPr>
          <w:t>Брехт Б</w:t>
        </w:r>
      </w:hyperlink>
    </w:p>
    <w:p w:rsidR="000B116D" w:rsidRPr="005D6AB5" w:rsidRDefault="000B116D" w:rsidP="005D6AB5">
      <w:pPr>
        <w:pStyle w:val="a4"/>
        <w:shd w:val="clear" w:color="auto" w:fill="FFFFFF"/>
        <w:spacing w:before="0" w:beforeAutospacing="0" w:after="95" w:afterAutospacing="0" w:line="272" w:lineRule="atLeast"/>
        <w:jc w:val="both"/>
        <w:rPr>
          <w:color w:val="625649"/>
        </w:rPr>
      </w:pPr>
      <w:r w:rsidRPr="003B2CC3">
        <w:rPr>
          <w:color w:val="625649"/>
        </w:rPr>
        <w:t xml:space="preserve">Искусство </w:t>
      </w:r>
      <w:r w:rsidRPr="00D34660">
        <w:rPr>
          <w:b/>
          <w:color w:val="625649"/>
        </w:rPr>
        <w:t>стремится непременно к добру, положительно или отрицательно</w:t>
      </w:r>
      <w:r w:rsidRPr="003B2CC3">
        <w:rPr>
          <w:color w:val="625649"/>
        </w:rPr>
        <w:t xml:space="preserve">: выставляет ли нам красоту всего лучшего, что ни есть в человеке, или же смеется над безобразием всего </w:t>
      </w:r>
      <w:r w:rsidRPr="005D6AB5">
        <w:rPr>
          <w:color w:val="625649"/>
        </w:rPr>
        <w:t>худшего в человеке. Если выставишь всю дрянь, какая ни есть в человеке, и выставишь ее таким образом, что всякий из зрителей получит к ней полное отвращение, спрашиваю: разве это уже не похвала всему хорошему? Спрашиваю: разве это не похвала добру?'</w:t>
      </w:r>
      <w:r w:rsidR="005D6AB5" w:rsidRPr="005D6AB5">
        <w:rPr>
          <w:color w:val="625649"/>
        </w:rPr>
        <w:t xml:space="preserve">             </w:t>
      </w:r>
      <w:hyperlink r:id="rId24" w:history="1">
        <w:r w:rsidRPr="005D6AB5">
          <w:rPr>
            <w:rStyle w:val="a6"/>
            <w:color w:val="625649"/>
          </w:rPr>
          <w:t>Гоголь Н.В.</w:t>
        </w:r>
      </w:hyperlink>
    </w:p>
    <w:p w:rsidR="000B116D" w:rsidRPr="005D6AB5" w:rsidRDefault="000B116D" w:rsidP="000B116D">
      <w:pPr>
        <w:rPr>
          <w:rFonts w:ascii="Times New Roman" w:hAnsi="Times New Roman" w:cs="Times New Roman"/>
          <w:color w:val="5D5D5D"/>
          <w:sz w:val="24"/>
          <w:szCs w:val="24"/>
        </w:rPr>
      </w:pPr>
    </w:p>
    <w:p w:rsidR="000B116D" w:rsidRPr="005D6AB5" w:rsidRDefault="000B116D" w:rsidP="000B11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9E9E9E"/>
          <w:sz w:val="24"/>
          <w:szCs w:val="24"/>
        </w:rPr>
        <w:t xml:space="preserve">  </w:t>
      </w:r>
      <w:r w:rsidRPr="005D6AB5">
        <w:rPr>
          <w:rFonts w:ascii="Times New Roman" w:eastAsia="Times New Roman" w:hAnsi="Times New Roman" w:cs="Times New Roman"/>
          <w:color w:val="9E9E9E"/>
          <w:sz w:val="24"/>
          <w:szCs w:val="24"/>
        </w:rPr>
        <w:tab/>
      </w:r>
      <w:r w:rsidRPr="005D6AB5">
        <w:rPr>
          <w:rFonts w:ascii="Times New Roman" w:hAnsi="Times New Roman" w:cs="Times New Roman"/>
          <w:color w:val="000000"/>
          <w:sz w:val="24"/>
          <w:szCs w:val="24"/>
        </w:rPr>
        <w:t>Каждое произведение ваяния или живописи должно выражать собою какое-либо великое правило жизни, должно поучать, иначе оно будет немо</w:t>
      </w:r>
      <w:r w:rsidR="005D6AB5" w:rsidRPr="005D6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A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D6AB5">
        <w:rPr>
          <w:rFonts w:ascii="Times New Roman" w:hAnsi="Times New Roman" w:cs="Times New Roman"/>
          <w:color w:val="9E9E9E"/>
          <w:sz w:val="24"/>
          <w:szCs w:val="24"/>
        </w:rPr>
        <w:t>Дидро Д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25" w:tooltip="Постоянная ссылка на Л. Н. Толстой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Л. Н. Толстой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 xml:space="preserve">Как происходит совершенствование знаний, т. е. более, истинные, нужные знания вытесняют знания ошибочные и ненужные, так точно происходит совершенствование чувств посредством искусства, вытесняя чувства низшие, менее добрые и менее нужные </w:t>
      </w:r>
      <w:r w:rsidRPr="003B2CC3">
        <w:rPr>
          <w:color w:val="2B2721"/>
        </w:rPr>
        <w:lastRenderedPageBreak/>
        <w:t>для блага людей высшими, более добрыми, более нужными для этого блага. В этом назначение искусства</w:t>
      </w:r>
      <w:r w:rsidR="005D6AB5">
        <w:rPr>
          <w:color w:val="2B2721"/>
        </w:rPr>
        <w:t>.  Л.Н.Толстой</w:t>
      </w:r>
    </w:p>
    <w:p w:rsidR="000B116D" w:rsidRDefault="000B116D" w:rsidP="000B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E9E9E"/>
          <w:sz w:val="24"/>
          <w:szCs w:val="24"/>
        </w:rPr>
      </w:pPr>
      <w:r>
        <w:rPr>
          <w:rFonts w:ascii="Times New Roman" w:eastAsia="Times New Roman" w:hAnsi="Times New Roman" w:cs="Times New Roman"/>
          <w:color w:val="9E9E9E"/>
          <w:sz w:val="24"/>
          <w:szCs w:val="24"/>
        </w:rPr>
        <w:t xml:space="preserve">                                                                                      </w:t>
      </w:r>
    </w:p>
    <w:p w:rsidR="000B116D" w:rsidRPr="003B2CC3" w:rsidRDefault="000B116D" w:rsidP="000B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E9E9E"/>
          <w:sz w:val="24"/>
          <w:szCs w:val="24"/>
        </w:rPr>
      </w:pPr>
    </w:p>
    <w:p w:rsidR="000B116D" w:rsidRPr="003B2CC3" w:rsidRDefault="000B116D" w:rsidP="000B1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 обязанность художника — показывать, а не доказывать.</w:t>
      </w:r>
    </w:p>
    <w:p w:rsidR="000B116D" w:rsidRPr="003B2CC3" w:rsidRDefault="000B116D" w:rsidP="005D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Творенье может пережить творца: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Творец уйдет, природой побежденный,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Однако образ, им запечатленный,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Веками будет согревать сердца.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тысячами душ живу в сердцах</w:t>
      </w:r>
      <w:r w:rsidRPr="003B2CC3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Всех любящих, и, значит, я не прах,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смертное меня не тронет тленье.</w:t>
      </w:r>
    </w:p>
    <w:p w:rsidR="000B116D" w:rsidRPr="003B2CC3" w:rsidRDefault="000B116D" w:rsidP="005D6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Микеланджело</w:t>
      </w:r>
    </w:p>
    <w:tbl>
      <w:tblPr>
        <w:tblW w:w="8100" w:type="dxa"/>
        <w:tblCellSpacing w:w="15" w:type="dxa"/>
        <w:tblInd w:w="-6" w:type="dxa"/>
        <w:shd w:val="clear" w:color="auto" w:fill="FAF5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0B116D" w:rsidRPr="003B2CC3" w:rsidTr="005D6AB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DAD0B4"/>
              <w:right w:val="single" w:sz="6" w:space="0" w:color="DAD0B4"/>
            </w:tcBorders>
            <w:shd w:val="clear" w:color="auto" w:fill="F4EED0"/>
            <w:tcMar>
              <w:top w:w="14" w:type="dxa"/>
              <w:left w:w="54" w:type="dxa"/>
              <w:bottom w:w="14" w:type="dxa"/>
              <w:right w:w="54" w:type="dxa"/>
            </w:tcMar>
            <w:vAlign w:val="center"/>
            <w:hideMark/>
          </w:tcPr>
          <w:p w:rsidR="000B116D" w:rsidRPr="003B2CC3" w:rsidRDefault="000B116D" w:rsidP="005D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16D" w:rsidRPr="003B2CC3" w:rsidTr="005D6AB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DAD0B4"/>
              <w:right w:val="single" w:sz="6" w:space="0" w:color="DAD0B4"/>
            </w:tcBorders>
            <w:shd w:val="clear" w:color="auto" w:fill="F4EED0"/>
            <w:tcMar>
              <w:top w:w="14" w:type="dxa"/>
              <w:left w:w="54" w:type="dxa"/>
              <w:bottom w:w="14" w:type="dxa"/>
              <w:right w:w="54" w:type="dxa"/>
            </w:tcMar>
            <w:vAlign w:val="center"/>
            <w:hideMark/>
          </w:tcPr>
          <w:p w:rsidR="000B116D" w:rsidRPr="003B2CC3" w:rsidRDefault="000B116D" w:rsidP="005D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 искусства — туман, изваянный в образ.</w:t>
            </w:r>
            <w:r w:rsidR="005D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3B2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Джубран X.</w:t>
            </w:r>
          </w:p>
        </w:tc>
      </w:tr>
    </w:tbl>
    <w:p w:rsidR="000B116D" w:rsidRDefault="000B116D" w:rsidP="005D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16D" w:rsidRPr="003B2CC3" w:rsidRDefault="000B116D" w:rsidP="005D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Произведение искусства — это уголок мироздания, увиденный сквозь призму определенного темперамента.</w:t>
      </w:r>
      <w:r w:rsid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</w:rPr>
        <w:t>Золя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116D" w:rsidRPr="005D6AB5" w:rsidRDefault="000B116D" w:rsidP="005D6A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</w:rPr>
        <w:t>Архитектура, скульптура, живопись, музыка и поэзия справедливо могут быть названы цветом цивилизованной жизни.</w:t>
      </w:r>
      <w:r w:rsidR="005D6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CC3">
        <w:rPr>
          <w:rFonts w:ascii="Times New Roman" w:hAnsi="Times New Roman" w:cs="Times New Roman"/>
          <w:color w:val="9E9E9E"/>
          <w:sz w:val="24"/>
          <w:szCs w:val="24"/>
        </w:rPr>
        <w:t>Спенсер Г.</w:t>
      </w:r>
    </w:p>
    <w:p w:rsidR="000B116D" w:rsidRPr="00A724FB" w:rsidRDefault="000B116D" w:rsidP="005D6AB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A724F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Эстетическая</w:t>
      </w:r>
    </w:p>
    <w:p w:rsidR="000B116D" w:rsidRPr="005D6AB5" w:rsidRDefault="000B116D" w:rsidP="005D6A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</w:rPr>
        <w:t xml:space="preserve">...Знание всех смежных областей искусства — поэзии, живописи, архитектуры, скульптуры и музыки </w:t>
      </w:r>
      <w:r w:rsidRPr="00D346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— необыкновенно обогащает внутренний мир </w:t>
      </w:r>
      <w:r w:rsidRPr="003B2CC3">
        <w:rPr>
          <w:rFonts w:ascii="Times New Roman" w:hAnsi="Times New Roman" w:cs="Times New Roman"/>
          <w:color w:val="000000"/>
          <w:sz w:val="24"/>
          <w:szCs w:val="24"/>
        </w:rPr>
        <w:t>прозаика и придает особую выразительность его прозе. Последняя наполняется светом и красками живописи, емкостью и свежестью слов, свойственными поэзии, соразмерностью архитектуры, выпуклостью и ясностью линий скульптуры и ритмом и мелодичностью музыки. Все это добавочные богатства прозы, как бы ее дополнительные цвета.</w:t>
      </w:r>
      <w:r w:rsidR="005D6AB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9E9E9E"/>
          <w:sz w:val="24"/>
          <w:szCs w:val="24"/>
        </w:rPr>
        <w:t xml:space="preserve"> </w:t>
      </w:r>
      <w:r w:rsidRPr="003B2CC3">
        <w:rPr>
          <w:rFonts w:ascii="Times New Roman" w:hAnsi="Times New Roman" w:cs="Times New Roman"/>
          <w:color w:val="9E9E9E"/>
          <w:sz w:val="24"/>
          <w:szCs w:val="24"/>
        </w:rPr>
        <w:t>Паустовский К. Г.</w:t>
      </w:r>
    </w:p>
    <w:p w:rsidR="000B116D" w:rsidRPr="00D34660" w:rsidRDefault="000B116D" w:rsidP="005D6AB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CC3">
        <w:rPr>
          <w:rFonts w:ascii="Times New Roman" w:hAnsi="Times New Roman" w:cs="Times New Roman"/>
          <w:sz w:val="24"/>
          <w:szCs w:val="24"/>
          <w:highlight w:val="yellow"/>
          <w:shd w:val="clear" w:color="auto" w:fill="336666"/>
        </w:rPr>
        <w:t xml:space="preserve">— Задача искусства — </w:t>
      </w:r>
      <w:r w:rsidRPr="00D34660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336666"/>
        </w:rPr>
        <w:t>волновать сердца                                 Гельвеций Клод Адриана</w:t>
      </w:r>
      <w:r w:rsidRPr="00D34660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336666"/>
        </w:rPr>
        <w:br/>
      </w:r>
    </w:p>
    <w:p w:rsidR="000B116D" w:rsidRPr="005D6AB5" w:rsidRDefault="000B116D" w:rsidP="005D6A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</w:rPr>
        <w:t>Искусство восполняет недостатки природы.</w:t>
      </w:r>
      <w:r w:rsidR="005D6AB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B2CC3">
        <w:rPr>
          <w:rFonts w:ascii="Times New Roman" w:hAnsi="Times New Roman" w:cs="Times New Roman"/>
          <w:color w:val="9E9E9E"/>
          <w:sz w:val="24"/>
          <w:szCs w:val="24"/>
        </w:rPr>
        <w:t>Джордано Бруно</w:t>
      </w:r>
    </w:p>
    <w:p w:rsidR="000B116D" w:rsidRPr="005D6AB5" w:rsidRDefault="000B116D" w:rsidP="005D6A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</w:rPr>
        <w:t>Для художника нравственная жизнь человека — лишь одна из тем его творчества. Этика же искусства — в совершенном применении несовершенных средств.</w:t>
      </w:r>
      <w:r w:rsidR="005D6AB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B2CC3">
        <w:rPr>
          <w:rFonts w:ascii="Times New Roman" w:hAnsi="Times New Roman" w:cs="Times New Roman"/>
          <w:color w:val="9E9E9E"/>
          <w:sz w:val="24"/>
          <w:szCs w:val="24"/>
        </w:rPr>
        <w:t>Уайльд О.</w:t>
      </w:r>
    </w:p>
    <w:p w:rsidR="000B116D" w:rsidRPr="003B2CC3" w:rsidRDefault="000B116D" w:rsidP="005D6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B116D" w:rsidRPr="00E71390" w:rsidRDefault="000B116D" w:rsidP="00E713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</w:rPr>
        <w:t>Именно потому, что подлинное искусство стремится к чему-то реальному и объективному, оно не может удовлетвориться только видимостью правды.</w:t>
      </w:r>
      <w:r w:rsidR="00E713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3B2CC3">
        <w:rPr>
          <w:rFonts w:ascii="Times New Roman" w:hAnsi="Times New Roman" w:cs="Times New Roman"/>
          <w:color w:val="9E9E9E"/>
          <w:sz w:val="24"/>
          <w:szCs w:val="24"/>
        </w:rPr>
        <w:t>Шиллер Ф.</w:t>
      </w:r>
    </w:p>
    <w:tbl>
      <w:tblPr>
        <w:tblW w:w="8100" w:type="dxa"/>
        <w:tblCellSpacing w:w="15" w:type="dxa"/>
        <w:tblInd w:w="-6" w:type="dxa"/>
        <w:shd w:val="clear" w:color="auto" w:fill="FAF5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0B116D" w:rsidTr="005D6AB5">
        <w:trPr>
          <w:tblCellSpacing w:w="15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DAD0B4"/>
              <w:right w:val="single" w:sz="6" w:space="0" w:color="DAD0B4"/>
            </w:tcBorders>
            <w:shd w:val="clear" w:color="auto" w:fill="F4EED0"/>
            <w:tcMar>
              <w:top w:w="14" w:type="dxa"/>
              <w:left w:w="54" w:type="dxa"/>
              <w:bottom w:w="14" w:type="dxa"/>
              <w:right w:w="54" w:type="dxa"/>
            </w:tcMar>
            <w:vAlign w:val="center"/>
            <w:hideMark/>
          </w:tcPr>
          <w:p w:rsidR="000B116D" w:rsidRDefault="000B116D" w:rsidP="005D6AB5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0B116D" w:rsidRPr="00E71390" w:rsidRDefault="000B116D" w:rsidP="00E71390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Земля в конце концов выветривается, и пыль улетает с ветром, все ее люди умирают, исчезают бесследно, кроме тех, кто занимается искусством. Экономика тысячелетней давности кажется нам наивной, а произведения искусства живут вечно.</w:t>
            </w:r>
            <w:r w:rsidR="00E71390">
              <w:rPr>
                <w:rFonts w:ascii="Trebuchet MS" w:hAnsi="Trebuchet MS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9E9E9E"/>
                <w:sz w:val="14"/>
                <w:szCs w:val="14"/>
              </w:rPr>
              <w:t>Хемингуэй Э.</w:t>
            </w:r>
          </w:p>
        </w:tc>
      </w:tr>
      <w:tr w:rsidR="000B116D" w:rsidTr="005D6AB5">
        <w:trPr>
          <w:tblCellSpacing w:w="15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DAD0B4"/>
              <w:right w:val="single" w:sz="6" w:space="0" w:color="DAD0B4"/>
            </w:tcBorders>
            <w:shd w:val="clear" w:color="auto" w:fill="F4EED0"/>
            <w:tcMar>
              <w:top w:w="14" w:type="dxa"/>
              <w:left w:w="54" w:type="dxa"/>
              <w:bottom w:w="14" w:type="dxa"/>
              <w:right w:w="54" w:type="dxa"/>
            </w:tcMar>
            <w:vAlign w:val="center"/>
            <w:hideMark/>
          </w:tcPr>
          <w:p w:rsidR="000B116D" w:rsidRPr="00E71390" w:rsidRDefault="000B116D" w:rsidP="00E71390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Кто из подвластных грозным девам,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br/>
              <w:t>Прядущим жизненную нить,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br/>
              <w:t>Кто мог певца живым напевом</w:t>
            </w:r>
            <w:r>
              <w:rPr>
                <w:rStyle w:val="apple-converted-space"/>
                <w:rFonts w:ascii="Trebuchet MS" w:hAnsi="Trebuchet MS"/>
                <w:color w:val="000000"/>
                <w:sz w:val="18"/>
                <w:szCs w:val="18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br/>
              <w:t>Своей души не покорить?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br/>
              <w:t>Волшебной силой вдохновенья,</w:t>
            </w:r>
            <w:r>
              <w:rPr>
                <w:rStyle w:val="apple-converted-space"/>
                <w:rFonts w:ascii="Trebuchet MS" w:hAnsi="Trebuchet MS"/>
                <w:color w:val="000000"/>
                <w:sz w:val="18"/>
                <w:szCs w:val="18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br/>
              <w:t>Как жезл посланника богов,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br/>
              <w:t>Певец низводит в царство тленья,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br/>
              <w:t>Уносит выше облаков</w:t>
            </w:r>
            <w:r>
              <w:rPr>
                <w:rStyle w:val="apple-converted-space"/>
                <w:rFonts w:ascii="Trebuchet MS" w:hAnsi="Trebuchet MS"/>
                <w:color w:val="000000"/>
                <w:sz w:val="18"/>
                <w:szCs w:val="18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br/>
              <w:t>И убаюкивает чувства</w:t>
            </w:r>
            <w:r>
              <w:rPr>
                <w:rStyle w:val="apple-converted-space"/>
                <w:rFonts w:ascii="Trebuchet MS" w:hAnsi="Trebuchet MS"/>
                <w:color w:val="000000"/>
                <w:sz w:val="18"/>
                <w:szCs w:val="18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br/>
              <w:t>Святыми звуками искусства.</w:t>
            </w:r>
            <w:r w:rsidR="00E71390">
              <w:rPr>
                <w:rFonts w:ascii="Trebuchet MS" w:hAnsi="Trebuchet MS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color w:val="9E9E9E"/>
                <w:sz w:val="14"/>
                <w:szCs w:val="14"/>
              </w:rPr>
              <w:t>Шиллер Ф.</w:t>
            </w:r>
          </w:p>
        </w:tc>
      </w:tr>
      <w:tr w:rsidR="000B116D" w:rsidTr="005D6AB5">
        <w:trPr>
          <w:tblCellSpacing w:w="15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DAD0B4"/>
              <w:right w:val="single" w:sz="6" w:space="0" w:color="DAD0B4"/>
            </w:tcBorders>
            <w:shd w:val="clear" w:color="auto" w:fill="F4EED0"/>
            <w:tcMar>
              <w:top w:w="14" w:type="dxa"/>
              <w:left w:w="54" w:type="dxa"/>
              <w:bottom w:w="14" w:type="dxa"/>
              <w:right w:w="54" w:type="dxa"/>
            </w:tcMar>
            <w:vAlign w:val="center"/>
            <w:hideMark/>
          </w:tcPr>
          <w:p w:rsidR="000B116D" w:rsidRPr="00E71390" w:rsidRDefault="000B116D" w:rsidP="00E71390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Безошибочный признак того, что что-то не является искусством или кто-то не понимает искусства, — это скука... Искусство должно быть средством воспитания, но цель его —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lastRenderedPageBreak/>
              <w:t>удовольствие.</w:t>
            </w:r>
            <w:r w:rsidR="00E71390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9E9E9E"/>
                <w:sz w:val="14"/>
                <w:szCs w:val="14"/>
              </w:rPr>
              <w:t>Брехт Б.</w:t>
            </w:r>
          </w:p>
        </w:tc>
      </w:tr>
    </w:tbl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26" w:tooltip="Постоянная ссылка на Г. В. Плеханов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Г. В. Плеханов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>...когда в искусстве данного общества обнаруживается стремление к символизму, то это верный признак того, что мысль этого общества, - или мысль того класса общества, который налагает свою печать на искусство, - не умеет проникнуть в смысл совершающегося перед нею общественного развития. Символизм - это нечто вроде свидетельства о бедности. Когда мысль вооружена пониманием действительности, ей нет надобности идти в пустыню символизма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27" w:tooltip="Постоянная ссылка на К. Маркс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К. Маркс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>Если ты хочешь наслаждаться искусством, то ты должен быть художественно образованным человеком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28" w:tooltip="Постоянная ссылка на Л. Н. Толстой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Л. Н. Толстой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>Наука и искусство так же тесно связаны между собой, как легкие и сердце, так что если один орган извращен, то и другой не может правильно действовать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29" w:tooltip="Постоянная ссылка на Л. Н. Толстой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Л. Н. Толстой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>Искусство есть одно из средств единения людей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30" w:tooltip="Постоянная ссылка на Р. Вагнер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Р. Вагнер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>...вне жизни стоящее искусство должно погибнуть.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31" w:tooltip="Постоянная ссылка на Н. Г. Чернышевский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Н. Г. Чернышевский</w:t>
        </w:r>
      </w:hyperlink>
    </w:p>
    <w:p w:rsidR="000B116D" w:rsidRPr="002C3F1E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2B2721"/>
        </w:rPr>
      </w:pPr>
      <w:r w:rsidRPr="003B2CC3">
        <w:rPr>
          <w:color w:val="2B2721"/>
        </w:rPr>
        <w:t xml:space="preserve">Воспроизведение жизни - общий характеристический признак искусства, составляющий сущность его; часто произведения искусства имеют и другое значение - </w:t>
      </w:r>
      <w:r w:rsidRPr="002C3F1E">
        <w:rPr>
          <w:b/>
          <w:color w:val="2B2721"/>
        </w:rPr>
        <w:t>объяснение жизни; часто имеют они и значение приговора о явлениях жизни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32" w:tooltip="Постоянная ссылка на Ф. М. Достоевский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Ф. М. Достоевский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 xml:space="preserve">...искусство никогда не оставляло человека, всегда </w:t>
      </w:r>
      <w:r w:rsidRPr="002C3F1E">
        <w:rPr>
          <w:b/>
          <w:color w:val="2B2721"/>
        </w:rPr>
        <w:t>отвечало его потребностям и его</w:t>
      </w:r>
      <w:r w:rsidRPr="003B2CC3">
        <w:rPr>
          <w:color w:val="2B2721"/>
        </w:rPr>
        <w:t xml:space="preserve"> </w:t>
      </w:r>
      <w:r w:rsidRPr="002C3F1E">
        <w:rPr>
          <w:b/>
          <w:color w:val="2B2721"/>
        </w:rPr>
        <w:t>идеалу</w:t>
      </w:r>
      <w:r w:rsidRPr="003B2CC3">
        <w:rPr>
          <w:color w:val="2B2721"/>
        </w:rPr>
        <w:t>, всегда помогало ему в отыскивании этого идеала, - рождалось с человеком, развивалось рядо</w:t>
      </w:r>
      <w:r w:rsidR="00E71390">
        <w:rPr>
          <w:color w:val="2B2721"/>
        </w:rPr>
        <w:t>м с его исторической жизнью.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33" w:tooltip="Постоянная ссылка на В. Г. Белинский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В. Г. Белинский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>Долее всех живут такие произведения искусства, которые во всей полноте и во всей силе передают то, что было самого истинного, самого существенного и самого характеристического в эпохе. Все же, что не выполняет этих условий, или выполняет их не удовлетворительно, - все такое теряет свой интерес в другую эпоху, и мало-помалу навеки смывается волнами шумно несущейся жизни. И немногое, слишком немногое выносится поверх волнами этого глубокого и безбрежного океана, и как много тонет в его бездонной глубине!.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34" w:tooltip="Постоянная ссылка на О. Бальзак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О. Бальзак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>Неужели забыли, что, начиная с фрески и скульптуры, которые являются живой историей, выражением времени, языком народов, кончая карикатурой (если говорить об одном только роде искусства), искусство -это могучая сила..</w:t>
      </w:r>
    </w:p>
    <w:p w:rsidR="00E71390" w:rsidRPr="00A724FB" w:rsidRDefault="00E71390" w:rsidP="00E7139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A724F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Гедонистическая</w:t>
      </w:r>
    </w:p>
    <w:p w:rsidR="00E71390" w:rsidRPr="00A724FB" w:rsidRDefault="00E71390" w:rsidP="00E713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есть такая потребность для человека, как есть и пить. </w:t>
      </w:r>
      <w:r w:rsidRPr="00D34660">
        <w:rPr>
          <w:rFonts w:ascii="Times New Roman" w:hAnsi="Times New Roman" w:cs="Times New Roman"/>
          <w:b/>
          <w:color w:val="000000"/>
          <w:sz w:val="24"/>
          <w:szCs w:val="24"/>
        </w:rPr>
        <w:t>Потребность красоты и творчества,</w:t>
      </w:r>
      <w:r w:rsidRPr="003B2CC3">
        <w:rPr>
          <w:rFonts w:ascii="Times New Roman" w:hAnsi="Times New Roman" w:cs="Times New Roman"/>
          <w:color w:val="000000"/>
          <w:sz w:val="24"/>
          <w:szCs w:val="24"/>
        </w:rPr>
        <w:t xml:space="preserve"> воплощающего ее, — неразлучна с человеком, и без нее человек, может быть, не захотел бы жить на свете.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3B2CC3">
        <w:rPr>
          <w:rFonts w:ascii="Times New Roman" w:hAnsi="Times New Roman" w:cs="Times New Roman"/>
          <w:color w:val="9E9E9E"/>
          <w:sz w:val="24"/>
          <w:szCs w:val="24"/>
        </w:rPr>
        <w:t>Достоевский Ф. М.</w:t>
      </w:r>
    </w:p>
    <w:p w:rsidR="00E71390" w:rsidRPr="005D6AB5" w:rsidRDefault="00E71390" w:rsidP="00E713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Искусство неисчерпаемо, как жизнь. И ничего не позволяет нам понять это лучше, чем неиссякающая музыка, чем океан музыки, наполняющей собой века.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B2CC3">
        <w:rPr>
          <w:rFonts w:ascii="Times New Roman" w:hAnsi="Times New Roman" w:cs="Times New Roman"/>
          <w:color w:val="9E9E9E"/>
          <w:sz w:val="24"/>
          <w:szCs w:val="24"/>
        </w:rPr>
        <w:t>Роллан Р.</w:t>
      </w:r>
    </w:p>
    <w:p w:rsidR="000B116D" w:rsidRDefault="000B116D" w:rsidP="000B116D">
      <w:pPr>
        <w:pStyle w:val="2"/>
        <w:shd w:val="clear" w:color="auto" w:fill="F8F8F6"/>
        <w:spacing w:before="0"/>
      </w:pP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35" w:tooltip="Постоянная ссылка на Ф. Шиллер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Ф. Шиллер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 xml:space="preserve">...искусство оказывает нравственное действие не только потому, что доставляет наслаждение путем нравственных средств, но и потому, что </w:t>
      </w:r>
      <w:r w:rsidRPr="00C650BC">
        <w:rPr>
          <w:b/>
          <w:color w:val="2B2721"/>
        </w:rPr>
        <w:t>наслаждени</w:t>
      </w:r>
      <w:r w:rsidRPr="003B2CC3">
        <w:rPr>
          <w:color w:val="2B2721"/>
        </w:rPr>
        <w:t xml:space="preserve">е, доставляемое искусством, служит само </w:t>
      </w:r>
      <w:r w:rsidRPr="00C650BC">
        <w:rPr>
          <w:b/>
          <w:color w:val="2B2721"/>
        </w:rPr>
        <w:t>путем к нравственности</w:t>
      </w:r>
    </w:p>
    <w:p w:rsidR="000B116D" w:rsidRPr="003B2CC3" w:rsidRDefault="000B116D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336666"/>
        </w:rPr>
        <w:t>— Подлинные бессмертные произведения искусства остаются доступными и доставляют наслаждение всем временам и народам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336666"/>
        </w:rPr>
        <w:t xml:space="preserve">                             Гегель</w:t>
      </w:r>
      <w:r w:rsidRPr="003B2CC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336666"/>
        </w:rPr>
        <w:br/>
      </w:r>
      <w:hyperlink r:id="rId36" w:tooltip="Постоянная ссылка на К. Глюк" w:history="1">
        <w:r w:rsidRPr="003B2CC3">
          <w:rPr>
            <w:rStyle w:val="a6"/>
            <w:rFonts w:ascii="Times New Roman" w:hAnsi="Times New Roman" w:cs="Times New Roman"/>
            <w:color w:val="C8511E"/>
            <w:sz w:val="24"/>
            <w:szCs w:val="24"/>
          </w:rPr>
          <w:t>К. Глюк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>Простота, правда и естественность - вот три великих принципа прекрасного во всех произведениях искусства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37" w:tooltip="Постоянная ссылка на Еврипид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Еврипид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>Нет, не покину, Музы, алтарь ваш...</w:t>
      </w:r>
      <w:r w:rsidRPr="003B2CC3">
        <w:rPr>
          <w:color w:val="2B2721"/>
        </w:rPr>
        <w:br/>
        <w:t>Истинной жизни нет без искусства</w:t>
      </w:r>
    </w:p>
    <w:p w:rsidR="000B116D" w:rsidRPr="003B2CC3" w:rsidRDefault="00881066" w:rsidP="000B116D">
      <w:pPr>
        <w:pStyle w:val="2"/>
        <w:shd w:val="clear" w:color="auto" w:fill="F8F8F6"/>
        <w:spacing w:before="0"/>
        <w:rPr>
          <w:rFonts w:ascii="Times New Roman" w:hAnsi="Times New Roman" w:cs="Times New Roman"/>
          <w:color w:val="66290F"/>
          <w:sz w:val="24"/>
          <w:szCs w:val="24"/>
        </w:rPr>
      </w:pPr>
      <w:hyperlink r:id="rId38" w:tooltip="Постоянная ссылка на Н. С. Хрущев" w:history="1">
        <w:r w:rsidR="000B116D" w:rsidRPr="003B2CC3">
          <w:rPr>
            <w:rStyle w:val="a6"/>
            <w:rFonts w:ascii="Times New Roman" w:hAnsi="Times New Roman" w:cs="Times New Roman"/>
            <w:color w:val="7C3213"/>
            <w:sz w:val="24"/>
            <w:szCs w:val="24"/>
          </w:rPr>
          <w:t>Н. С. Хрущев</w:t>
        </w:r>
      </w:hyperlink>
    </w:p>
    <w:p w:rsidR="000B116D" w:rsidRPr="00E71390" w:rsidRDefault="000B116D" w:rsidP="00E71390">
      <w:pPr>
        <w:pStyle w:val="a4"/>
        <w:shd w:val="clear" w:color="auto" w:fill="FFFFFF"/>
        <w:spacing w:before="120" w:beforeAutospacing="0" w:after="120" w:afterAutospacing="0"/>
        <w:jc w:val="both"/>
        <w:rPr>
          <w:color w:val="2B2721"/>
        </w:rPr>
      </w:pPr>
      <w:r w:rsidRPr="003B2CC3">
        <w:rPr>
          <w:color w:val="2B2721"/>
        </w:rPr>
        <w:t>Нет благороднее и выше задачи, чем задача, стоящая перед нашим искусством, - запечатлеть героический подвиг народа - строителя коммунизма</w:t>
      </w:r>
    </w:p>
    <w:p w:rsidR="000B116D" w:rsidRPr="003B2CC3" w:rsidRDefault="000B116D" w:rsidP="000B11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336666"/>
        </w:rPr>
      </w:pPr>
      <w:r w:rsidRPr="00E71390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336666"/>
        </w:rPr>
        <w:t>Сенека</w:t>
      </w:r>
      <w:r w:rsidRPr="00E7139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3B2CC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336666"/>
        </w:rPr>
        <w:t>— Искусства полезны лишь в том случае, если они развивают ум, а не отвлекают его</w:t>
      </w:r>
    </w:p>
    <w:p w:rsidR="000B116D" w:rsidRPr="003B2CC3" w:rsidRDefault="000B116D" w:rsidP="000B116D">
      <w:pPr>
        <w:rPr>
          <w:rFonts w:ascii="Times New Roman" w:hAnsi="Times New Roman" w:cs="Times New Roman"/>
          <w:sz w:val="24"/>
          <w:szCs w:val="24"/>
          <w:shd w:val="clear" w:color="auto" w:fill="336666"/>
        </w:rPr>
      </w:pPr>
      <w:r w:rsidRPr="00E71390">
        <w:rPr>
          <w:rStyle w:val="a9"/>
          <w:rFonts w:ascii="Times New Roman" w:hAnsi="Times New Roman" w:cs="Times New Roman"/>
          <w:color w:val="FFFFFF" w:themeColor="background1"/>
          <w:sz w:val="24"/>
          <w:szCs w:val="24"/>
          <w:shd w:val="clear" w:color="auto" w:fill="336666"/>
        </w:rPr>
        <w:t>А. Н. Толстой</w:t>
      </w:r>
      <w:r w:rsidRPr="00E71390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br/>
      </w:r>
      <w:r w:rsidRPr="003B2CC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336666"/>
        </w:rPr>
        <w:t>— Воспринимать искусство... столь же трудно, как и творить его</w:t>
      </w:r>
    </w:p>
    <w:p w:rsidR="000B116D" w:rsidRPr="003B2CC3" w:rsidRDefault="000B116D" w:rsidP="000B116D">
      <w:pPr>
        <w:rPr>
          <w:rFonts w:ascii="Times New Roman" w:hAnsi="Times New Roman" w:cs="Times New Roman"/>
          <w:sz w:val="24"/>
          <w:szCs w:val="24"/>
          <w:shd w:val="clear" w:color="auto" w:fill="336666"/>
        </w:rPr>
      </w:pPr>
      <w:r w:rsidRPr="00E71390">
        <w:rPr>
          <w:rStyle w:val="a9"/>
          <w:rFonts w:ascii="Times New Roman" w:hAnsi="Times New Roman" w:cs="Times New Roman"/>
          <w:color w:val="FFFFFF" w:themeColor="background1"/>
          <w:sz w:val="24"/>
          <w:szCs w:val="24"/>
          <w:shd w:val="clear" w:color="auto" w:fill="336666"/>
        </w:rPr>
        <w:t>Дени Дидро</w:t>
      </w:r>
      <w:r w:rsidRPr="00E71390"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  <w:br/>
      </w:r>
      <w:r w:rsidRPr="003B2CC3">
        <w:rPr>
          <w:rFonts w:ascii="Times New Roman" w:hAnsi="Times New Roman" w:cs="Times New Roman"/>
          <w:sz w:val="24"/>
          <w:szCs w:val="24"/>
          <w:highlight w:val="yellow"/>
          <w:shd w:val="clear" w:color="auto" w:fill="336666"/>
        </w:rPr>
        <w:t>— Искусство заключается в том, чтобы найти необыкновенное в обыкновенном и обыкновенное в необыкновенном</w:t>
      </w:r>
    </w:p>
    <w:p w:rsidR="000B116D" w:rsidRPr="003B2CC3" w:rsidRDefault="000B116D" w:rsidP="000B116D">
      <w:pPr>
        <w:pStyle w:val="a4"/>
        <w:shd w:val="clear" w:color="auto" w:fill="336666"/>
        <w:spacing w:before="0" w:beforeAutospacing="0" w:after="0" w:afterAutospacing="0" w:line="243" w:lineRule="atLeast"/>
        <w:rPr>
          <w:highlight w:val="yellow"/>
        </w:rPr>
      </w:pPr>
      <w:r w:rsidRPr="00E71390">
        <w:rPr>
          <w:rStyle w:val="a9"/>
          <w:color w:val="FFFFFF" w:themeColor="background1"/>
        </w:rPr>
        <w:t>Брехт Бертольт</w:t>
      </w:r>
      <w:r w:rsidRPr="00E71390">
        <w:rPr>
          <w:color w:val="FFFFFF" w:themeColor="background1"/>
          <w:highlight w:val="yellow"/>
        </w:rPr>
        <w:br/>
      </w:r>
      <w:r w:rsidRPr="003B2CC3">
        <w:rPr>
          <w:highlight w:val="yellow"/>
        </w:rPr>
        <w:t>— Все виды искусств служат величайшему из искусств — искусству жить на земле.</w:t>
      </w:r>
    </w:p>
    <w:p w:rsidR="000B116D" w:rsidRDefault="000B116D" w:rsidP="00E71390">
      <w:pPr>
        <w:pStyle w:val="a4"/>
        <w:shd w:val="clear" w:color="auto" w:fill="336666"/>
        <w:spacing w:before="0" w:beforeAutospacing="0" w:after="0" w:afterAutospacing="0" w:line="243" w:lineRule="atLeast"/>
        <w:rPr>
          <w:highlight w:val="yellow"/>
        </w:rPr>
      </w:pPr>
      <w:r w:rsidRPr="00E71390">
        <w:rPr>
          <w:rStyle w:val="a9"/>
          <w:color w:val="FFFFFF" w:themeColor="background1"/>
        </w:rPr>
        <w:t>Александров Георгий</w:t>
      </w:r>
      <w:r w:rsidRPr="00E71390">
        <w:rPr>
          <w:color w:val="FFFFFF" w:themeColor="background1"/>
          <w:highlight w:val="yellow"/>
        </w:rPr>
        <w:br/>
      </w:r>
      <w:r w:rsidRPr="003B2CC3">
        <w:rPr>
          <w:highlight w:val="yellow"/>
        </w:rPr>
        <w:t>— Высшее искусство – это срез времени, замороженный на века</w:t>
      </w:r>
    </w:p>
    <w:p w:rsidR="00E71390" w:rsidRPr="00E71390" w:rsidRDefault="00E71390" w:rsidP="00E71390">
      <w:pPr>
        <w:pStyle w:val="a4"/>
        <w:shd w:val="clear" w:color="auto" w:fill="336666"/>
        <w:spacing w:before="0" w:beforeAutospacing="0" w:after="0" w:afterAutospacing="0" w:line="243" w:lineRule="atLeast"/>
        <w:rPr>
          <w:highlight w:val="yellow"/>
        </w:rPr>
      </w:pPr>
    </w:p>
    <w:p w:rsidR="000B116D" w:rsidRPr="003B2CC3" w:rsidRDefault="000B116D" w:rsidP="00E71390">
      <w:pPr>
        <w:pStyle w:val="a4"/>
        <w:shd w:val="clear" w:color="auto" w:fill="FFFFFF"/>
        <w:spacing w:before="0" w:beforeAutospacing="0" w:after="95" w:afterAutospacing="0" w:line="272" w:lineRule="atLeast"/>
        <w:jc w:val="both"/>
        <w:rPr>
          <w:color w:val="625649"/>
        </w:rPr>
      </w:pPr>
      <w:r w:rsidRPr="003B2CC3">
        <w:rPr>
          <w:color w:val="625649"/>
        </w:rPr>
        <w:t>Задача искусства — волновать сердц</w:t>
      </w:r>
      <w:r w:rsidR="00E71390">
        <w:rPr>
          <w:color w:val="625649"/>
        </w:rPr>
        <w:t xml:space="preserve">а. </w:t>
      </w:r>
      <w:hyperlink r:id="rId39" w:history="1">
        <w:r w:rsidRPr="003B2CC3">
          <w:rPr>
            <w:rStyle w:val="a6"/>
            <w:color w:val="625649"/>
          </w:rPr>
          <w:t>Гельвеций К.</w:t>
        </w:r>
      </w:hyperlink>
    </w:p>
    <w:p w:rsidR="000B116D" w:rsidRPr="003B2CC3" w:rsidRDefault="000B116D" w:rsidP="00E71390">
      <w:pPr>
        <w:pStyle w:val="a4"/>
        <w:shd w:val="clear" w:color="auto" w:fill="FFFFFF"/>
        <w:spacing w:before="0" w:beforeAutospacing="0" w:after="95" w:afterAutospacing="0" w:line="272" w:lineRule="atLeast"/>
        <w:jc w:val="both"/>
        <w:rPr>
          <w:color w:val="625649"/>
        </w:rPr>
      </w:pPr>
      <w:r w:rsidRPr="003B2CC3">
        <w:rPr>
          <w:color w:val="625649"/>
        </w:rPr>
        <w:t>Безошибочный признак того, что что-то не является искусством или кто-то не понимает искусства, — это скука... Искусство должно быть средством воспитания, но цель его — удовольствие.</w:t>
      </w:r>
      <w:r w:rsidR="00E71390">
        <w:rPr>
          <w:color w:val="625649"/>
        </w:rPr>
        <w:t xml:space="preserve"> </w:t>
      </w:r>
      <w:hyperlink r:id="rId40" w:history="1">
        <w:r w:rsidRPr="003B2CC3">
          <w:rPr>
            <w:rStyle w:val="a6"/>
            <w:color w:val="625649"/>
          </w:rPr>
          <w:t>Брехт Б.</w:t>
        </w:r>
      </w:hyperlink>
    </w:p>
    <w:p w:rsidR="000B116D" w:rsidRPr="003B2CC3" w:rsidRDefault="000B116D" w:rsidP="000B116D">
      <w:pPr>
        <w:pStyle w:val="a4"/>
        <w:shd w:val="clear" w:color="auto" w:fill="FFFFFF"/>
        <w:spacing w:before="0" w:beforeAutospacing="0" w:after="95" w:afterAutospacing="0" w:line="272" w:lineRule="atLeast"/>
        <w:jc w:val="both"/>
        <w:rPr>
          <w:color w:val="625649"/>
        </w:rPr>
      </w:pPr>
      <w:r w:rsidRPr="003B2CC3">
        <w:rPr>
          <w:color w:val="625649"/>
        </w:rPr>
        <w:t>Прямая обязанность художника — показывать, а не доказывать.</w:t>
      </w:r>
    </w:p>
    <w:p w:rsidR="000B116D" w:rsidRPr="003B2CC3" w:rsidRDefault="000B116D" w:rsidP="00E71390">
      <w:pPr>
        <w:pStyle w:val="a4"/>
        <w:shd w:val="clear" w:color="auto" w:fill="FFFFFF"/>
        <w:spacing w:before="0" w:beforeAutospacing="0" w:after="95" w:afterAutospacing="0" w:line="272" w:lineRule="atLeast"/>
        <w:jc w:val="both"/>
        <w:rPr>
          <w:color w:val="625649"/>
        </w:rPr>
      </w:pPr>
      <w:r w:rsidRPr="003B2CC3">
        <w:rPr>
          <w:color w:val="625649"/>
        </w:rPr>
        <w:t>Задача искусства не в том, чтобы копировать природу, но чтобы ее выражать. Нам должно схватывать ум, смысл, облик вещей и существ.</w:t>
      </w:r>
      <w:r w:rsidR="00E71390">
        <w:rPr>
          <w:color w:val="625649"/>
        </w:rPr>
        <w:t xml:space="preserve"> </w:t>
      </w:r>
      <w:hyperlink r:id="rId41" w:history="1">
        <w:r w:rsidRPr="003B2CC3">
          <w:rPr>
            <w:rStyle w:val="a6"/>
            <w:color w:val="625649"/>
          </w:rPr>
          <w:t>Бальзак О.</w:t>
        </w:r>
      </w:hyperlink>
    </w:p>
    <w:p w:rsidR="000B116D" w:rsidRDefault="000B116D" w:rsidP="00E71390">
      <w:pPr>
        <w:pStyle w:val="a4"/>
        <w:shd w:val="clear" w:color="auto" w:fill="FFFFFF"/>
        <w:spacing w:before="0" w:beforeAutospacing="0" w:after="0" w:afterAutospacing="0" w:line="272" w:lineRule="atLeast"/>
        <w:jc w:val="both"/>
      </w:pPr>
      <w:r w:rsidRPr="003B2CC3">
        <w:rPr>
          <w:color w:val="625649"/>
        </w:rPr>
        <w:t>...Величие искусства и состоит в этой вечной напряженной раздвоенности между красотой и страданием, любовью к людям и страстью к творчеству, мукой одиночества и раздражением от толпы, бунтом и согласием. Искусство балансирует между двумя пропастями —</w:t>
      </w:r>
      <w:hyperlink r:id="rId42" w:history="1">
        <w:r w:rsidRPr="003B2CC3">
          <w:rPr>
            <w:rStyle w:val="a6"/>
            <w:color w:val="625649"/>
          </w:rPr>
          <w:t>легкомыслием</w:t>
        </w:r>
      </w:hyperlink>
      <w:r w:rsidRPr="003B2CC3">
        <w:rPr>
          <w:rStyle w:val="apple-converted-space"/>
          <w:color w:val="625649"/>
        </w:rPr>
        <w:t> </w:t>
      </w:r>
      <w:r w:rsidRPr="003B2CC3">
        <w:rPr>
          <w:color w:val="625649"/>
        </w:rPr>
        <w:t>и пропагандой. На гребне хребта, по которому идет вперед большой художник, каждый шаг — приключение, величайший риск. В этом риске, однако, и только в нем заключается свобода искусства.</w:t>
      </w:r>
      <w:r w:rsidR="00E71390">
        <w:rPr>
          <w:color w:val="625649"/>
        </w:rPr>
        <w:t xml:space="preserve"> </w:t>
      </w:r>
      <w:hyperlink r:id="rId43" w:history="1">
        <w:r w:rsidRPr="003B2CC3">
          <w:rPr>
            <w:rStyle w:val="a6"/>
            <w:color w:val="625649"/>
          </w:rPr>
          <w:t>Камю А.</w:t>
        </w:r>
      </w:hyperlink>
    </w:p>
    <w:p w:rsidR="00E71390" w:rsidRPr="003B2CC3" w:rsidRDefault="00E71390" w:rsidP="00E71390">
      <w:pPr>
        <w:pStyle w:val="a4"/>
        <w:shd w:val="clear" w:color="auto" w:fill="FFFFFF"/>
        <w:spacing w:before="0" w:beforeAutospacing="0" w:after="0" w:afterAutospacing="0" w:line="272" w:lineRule="atLeast"/>
        <w:jc w:val="both"/>
        <w:rPr>
          <w:color w:val="625649"/>
        </w:rPr>
      </w:pPr>
    </w:p>
    <w:p w:rsidR="000B116D" w:rsidRDefault="000B116D" w:rsidP="00E71390">
      <w:pPr>
        <w:pStyle w:val="a4"/>
        <w:shd w:val="clear" w:color="auto" w:fill="FFFFFF"/>
        <w:spacing w:before="0" w:beforeAutospacing="0" w:after="0" w:afterAutospacing="0" w:line="272" w:lineRule="atLeast"/>
        <w:jc w:val="both"/>
      </w:pPr>
      <w:r w:rsidRPr="003B2CC3">
        <w:rPr>
          <w:color w:val="625649"/>
        </w:rPr>
        <w:t>Искусство неисчерпаемо, как жизнь. И ничего не позволяет нам понять это лучше, чем неиссякающая</w:t>
      </w:r>
      <w:r w:rsidRPr="003B2CC3">
        <w:rPr>
          <w:rStyle w:val="apple-converted-space"/>
          <w:color w:val="625649"/>
        </w:rPr>
        <w:t> </w:t>
      </w:r>
      <w:hyperlink r:id="rId44" w:history="1">
        <w:r w:rsidRPr="003B2CC3">
          <w:rPr>
            <w:rStyle w:val="a6"/>
            <w:color w:val="625649"/>
          </w:rPr>
          <w:t>музыка</w:t>
        </w:r>
      </w:hyperlink>
      <w:r w:rsidRPr="003B2CC3">
        <w:rPr>
          <w:color w:val="625649"/>
        </w:rPr>
        <w:t>, чем океан музыки, наполняющей собой века.</w:t>
      </w:r>
      <w:r w:rsidR="00E71390">
        <w:rPr>
          <w:color w:val="625649"/>
        </w:rPr>
        <w:t xml:space="preserve"> </w:t>
      </w:r>
      <w:hyperlink r:id="rId45" w:history="1">
        <w:r w:rsidRPr="003B2CC3">
          <w:rPr>
            <w:rStyle w:val="a6"/>
            <w:color w:val="625649"/>
          </w:rPr>
          <w:t>Роллан Р.</w:t>
        </w:r>
      </w:hyperlink>
    </w:p>
    <w:p w:rsidR="00E71390" w:rsidRPr="003B2CC3" w:rsidRDefault="00E71390" w:rsidP="00E71390">
      <w:pPr>
        <w:pStyle w:val="a4"/>
        <w:shd w:val="clear" w:color="auto" w:fill="FFFFFF"/>
        <w:spacing w:before="0" w:beforeAutospacing="0" w:after="0" w:afterAutospacing="0" w:line="272" w:lineRule="atLeast"/>
        <w:jc w:val="both"/>
        <w:rPr>
          <w:color w:val="625649"/>
        </w:rPr>
      </w:pPr>
    </w:p>
    <w:p w:rsidR="000B116D" w:rsidRDefault="000B116D" w:rsidP="00E71390">
      <w:pPr>
        <w:pStyle w:val="a4"/>
        <w:shd w:val="clear" w:color="auto" w:fill="FFFFFF"/>
        <w:spacing w:before="0" w:beforeAutospacing="0" w:after="0" w:afterAutospacing="0" w:line="272" w:lineRule="atLeast"/>
        <w:jc w:val="both"/>
      </w:pPr>
      <w:r w:rsidRPr="003B2CC3">
        <w:rPr>
          <w:color w:val="625649"/>
        </w:rPr>
        <w:t>Искусство никогда не оставляло человека, всегда отвечало его потребностям и его</w:t>
      </w:r>
      <w:r w:rsidRPr="003B2CC3">
        <w:rPr>
          <w:rStyle w:val="apple-converted-space"/>
          <w:color w:val="625649"/>
        </w:rPr>
        <w:t> </w:t>
      </w:r>
      <w:hyperlink r:id="rId46" w:history="1">
        <w:r w:rsidRPr="003B2CC3">
          <w:rPr>
            <w:rStyle w:val="a6"/>
            <w:color w:val="625649"/>
          </w:rPr>
          <w:t>идеалу</w:t>
        </w:r>
      </w:hyperlink>
      <w:r w:rsidRPr="003B2CC3">
        <w:rPr>
          <w:color w:val="625649"/>
        </w:rPr>
        <w:t>, всегда помогало ему в отыскании этого</w:t>
      </w:r>
      <w:r w:rsidRPr="003B2CC3">
        <w:rPr>
          <w:rStyle w:val="apple-converted-space"/>
          <w:color w:val="625649"/>
        </w:rPr>
        <w:t> </w:t>
      </w:r>
      <w:hyperlink r:id="rId47" w:history="1">
        <w:r w:rsidRPr="003B2CC3">
          <w:rPr>
            <w:rStyle w:val="a6"/>
            <w:color w:val="625649"/>
          </w:rPr>
          <w:t>идеала</w:t>
        </w:r>
      </w:hyperlink>
      <w:r w:rsidRPr="003B2CC3">
        <w:rPr>
          <w:color w:val="625649"/>
        </w:rPr>
        <w:t>, — рождалось с человеком, развивалось рядом с его исторической жизнью.</w:t>
      </w:r>
      <w:r w:rsidR="00E71390">
        <w:rPr>
          <w:color w:val="625649"/>
        </w:rPr>
        <w:t xml:space="preserve"> </w:t>
      </w:r>
      <w:hyperlink r:id="rId48" w:history="1">
        <w:r w:rsidRPr="003B2CC3">
          <w:rPr>
            <w:rStyle w:val="a6"/>
            <w:color w:val="625649"/>
          </w:rPr>
          <w:t>Достоевский Ф. М.</w:t>
        </w:r>
      </w:hyperlink>
    </w:p>
    <w:p w:rsidR="00E71390" w:rsidRPr="003B2CC3" w:rsidRDefault="00E71390" w:rsidP="00E71390">
      <w:pPr>
        <w:pStyle w:val="a4"/>
        <w:shd w:val="clear" w:color="auto" w:fill="FFFFFF"/>
        <w:spacing w:before="0" w:beforeAutospacing="0" w:after="0" w:afterAutospacing="0" w:line="272" w:lineRule="atLeast"/>
        <w:jc w:val="both"/>
        <w:rPr>
          <w:color w:val="625649"/>
        </w:rPr>
      </w:pPr>
    </w:p>
    <w:p w:rsidR="000B116D" w:rsidRPr="003B2CC3" w:rsidRDefault="000B116D" w:rsidP="00E71390">
      <w:pPr>
        <w:pStyle w:val="a4"/>
        <w:shd w:val="clear" w:color="auto" w:fill="FFFFFF"/>
        <w:spacing w:before="0" w:beforeAutospacing="0" w:after="95" w:afterAutospacing="0" w:line="272" w:lineRule="atLeast"/>
        <w:jc w:val="both"/>
        <w:rPr>
          <w:color w:val="625649"/>
        </w:rPr>
      </w:pPr>
      <w:r w:rsidRPr="003B2CC3">
        <w:rPr>
          <w:color w:val="625649"/>
        </w:rPr>
        <w:t>Знание всех смежных областей искусства — поэзии, живописи, архитектуры, скульптуры и музыки — необыкновенно обогащает внутренний мир прозаика и придает особую выразительность его прозе. Последняя наполняется светом и красками живописи, емкостью и свежестью слов, свойственными поэзии, соразмерностью архитектуры, выпуклостью и ясностью линий скульптуры и ритмом и мелодичностью музыки. Все это добавочные богатства прозы, как бы ее дополнительные цвета.</w:t>
      </w:r>
      <w:r w:rsidR="00E71390">
        <w:rPr>
          <w:color w:val="625649"/>
        </w:rPr>
        <w:t xml:space="preserve">  </w:t>
      </w:r>
      <w:hyperlink r:id="rId49" w:history="1">
        <w:r w:rsidRPr="003B2CC3">
          <w:rPr>
            <w:rStyle w:val="a6"/>
            <w:color w:val="625649"/>
          </w:rPr>
          <w:t>Паустовский К. Г.</w:t>
        </w:r>
      </w:hyperlink>
    </w:p>
    <w:p w:rsidR="000B116D" w:rsidRPr="003B2CC3" w:rsidRDefault="000B116D" w:rsidP="00E713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Дело художника — рождать радость. </w:t>
      </w:r>
      <w:r w:rsidR="00E71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Паустовский К. Г.</w:t>
      </w:r>
    </w:p>
    <w:p w:rsidR="000B116D" w:rsidRPr="003B2CC3" w:rsidRDefault="000B116D" w:rsidP="00E713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Произведение искусства — туман, изваянный в образ.</w:t>
      </w:r>
      <w:r w:rsidR="00E71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Джубран X.</w:t>
      </w:r>
    </w:p>
    <w:p w:rsidR="000B116D" w:rsidRPr="003B2CC3" w:rsidRDefault="000B116D" w:rsidP="00E713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Задача искусства — волновать сердца. </w:t>
      </w:r>
      <w:r w:rsidR="00E71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Гельвеций К.</w:t>
      </w:r>
    </w:p>
    <w:p w:rsidR="000B116D" w:rsidRPr="003B2CC3" w:rsidRDefault="000B116D" w:rsidP="00E71390">
      <w:pPr>
        <w:pStyle w:val="a4"/>
        <w:shd w:val="clear" w:color="auto" w:fill="FFFFFF"/>
        <w:spacing w:before="68" w:beforeAutospacing="0" w:after="68" w:afterAutospacing="0" w:line="261" w:lineRule="atLeast"/>
        <w:ind w:left="68" w:right="68"/>
        <w:rPr>
          <w:color w:val="353535"/>
        </w:rPr>
      </w:pPr>
      <w:r w:rsidRPr="003B2CC3">
        <w:rPr>
          <w:color w:val="353535"/>
        </w:rPr>
        <w:t>Все искусства состоят в исследовании истины.</w:t>
      </w:r>
      <w:r w:rsidR="00E71390">
        <w:rPr>
          <w:color w:val="353535"/>
        </w:rPr>
        <w:t xml:space="preserve"> </w:t>
      </w:r>
      <w:r w:rsidRPr="003B2CC3">
        <w:rPr>
          <w:rStyle w:val="a3"/>
          <w:color w:val="353535"/>
        </w:rPr>
        <w:t>Марк Тулий Цицерон</w:t>
      </w:r>
    </w:p>
    <w:p w:rsidR="000B116D" w:rsidRPr="003B2CC3" w:rsidRDefault="000B116D" w:rsidP="00E71390">
      <w:pPr>
        <w:pStyle w:val="a4"/>
        <w:shd w:val="clear" w:color="auto" w:fill="FFFFFF"/>
        <w:spacing w:before="68" w:beforeAutospacing="0" w:after="68" w:afterAutospacing="0" w:line="261" w:lineRule="atLeast"/>
        <w:ind w:left="68" w:right="68"/>
        <w:rPr>
          <w:color w:val="353535"/>
        </w:rPr>
      </w:pPr>
      <w:r w:rsidRPr="003B2CC3">
        <w:rPr>
          <w:rStyle w:val="apple-converted-space"/>
          <w:color w:val="353535"/>
        </w:rPr>
        <w:t> </w:t>
      </w:r>
      <w:r w:rsidRPr="003B2CC3">
        <w:rPr>
          <w:color w:val="353535"/>
        </w:rPr>
        <w:t>Искусство - зеркало, где каждый видит себя.</w:t>
      </w:r>
      <w:r w:rsidR="00E71390">
        <w:rPr>
          <w:color w:val="353535"/>
        </w:rPr>
        <w:t xml:space="preserve"> </w:t>
      </w:r>
      <w:r w:rsidRPr="003B2CC3">
        <w:rPr>
          <w:rStyle w:val="a3"/>
          <w:color w:val="353535"/>
        </w:rPr>
        <w:t>Иоганн Вольфганг Гёте</w:t>
      </w:r>
    </w:p>
    <w:p w:rsidR="000B116D" w:rsidRPr="003B2CC3" w:rsidRDefault="000B116D" w:rsidP="00E71390">
      <w:pPr>
        <w:pStyle w:val="a4"/>
        <w:shd w:val="clear" w:color="auto" w:fill="FFFFFF"/>
        <w:spacing w:before="0" w:beforeAutospacing="0" w:after="0" w:afterAutospacing="0"/>
        <w:ind w:left="68" w:right="68"/>
        <w:rPr>
          <w:color w:val="353535"/>
        </w:rPr>
      </w:pPr>
      <w:r w:rsidRPr="003B2CC3">
        <w:rPr>
          <w:color w:val="353535"/>
        </w:rPr>
        <w:t>Если ты хочешь наслаждаться искусством, то ты должен быть художественно образованным</w:t>
      </w:r>
      <w:r>
        <w:rPr>
          <w:color w:val="353535"/>
        </w:rPr>
        <w:t xml:space="preserve"> </w:t>
      </w:r>
      <w:r w:rsidRPr="003B2CC3">
        <w:rPr>
          <w:color w:val="353535"/>
        </w:rPr>
        <w:t>человеком.</w:t>
      </w:r>
      <w:r w:rsidR="00E71390">
        <w:rPr>
          <w:color w:val="353535"/>
        </w:rPr>
        <w:t xml:space="preserve"> </w:t>
      </w:r>
      <w:r w:rsidRPr="003B2CC3">
        <w:rPr>
          <w:rStyle w:val="a3"/>
          <w:color w:val="353535"/>
        </w:rPr>
        <w:t>Карл Маркс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0B116D" w:rsidRPr="003B2CC3" w:rsidTr="00E71390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0B116D" w:rsidRPr="003B2CC3" w:rsidRDefault="000B116D" w:rsidP="00E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3">
              <w:rPr>
                <w:rFonts w:ascii="Times New Roman" w:hAnsi="Times New Roman" w:cs="Times New Roman"/>
                <w:bCs/>
                <w:sz w:val="24"/>
                <w:szCs w:val="24"/>
              </w:rPr>
              <w:t>Если наука есть память ума, то искусство есть память чувства.</w:t>
            </w:r>
            <w:r w:rsidR="00E71390">
              <w:t xml:space="preserve"> </w:t>
            </w:r>
            <w:hyperlink r:id="rId50" w:history="1">
              <w:r w:rsidR="00E71390" w:rsidRPr="003B2CC3">
                <w:rPr>
                  <w:rStyle w:val="a6"/>
                  <w:rFonts w:ascii="Times New Roman" w:hAnsi="Times New Roman" w:cs="Times New Roman"/>
                  <w:color w:val="AC7B35"/>
                  <w:sz w:val="24"/>
                  <w:szCs w:val="24"/>
                </w:rPr>
                <w:t>Владимир Алексеевич Солоухин</w:t>
              </w:r>
            </w:hyperlink>
          </w:p>
        </w:tc>
      </w:tr>
      <w:tr w:rsidR="000B116D" w:rsidRPr="003B2CC3" w:rsidTr="00E71390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0B116D" w:rsidRPr="003B2CC3" w:rsidRDefault="000B116D" w:rsidP="00E7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смывает с души пыль повседневной жизни.</w:t>
            </w:r>
            <w:r w:rsidR="00E71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Пабло Пикасо</w:t>
            </w:r>
          </w:p>
        </w:tc>
      </w:tr>
      <w:tr w:rsidR="000B116D" w:rsidRPr="003B2CC3" w:rsidTr="00E71390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0B116D" w:rsidRPr="003B2CC3" w:rsidRDefault="000B116D" w:rsidP="00E71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6D" w:rsidTr="00E71390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0B116D" w:rsidRDefault="000B116D" w:rsidP="00E7139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116D" w:rsidTr="00E71390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0B116D" w:rsidRDefault="000B116D" w:rsidP="00E7139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B116D" w:rsidRPr="00E71390" w:rsidRDefault="000B116D" w:rsidP="00E7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Музыка — универсальный язык мира.</w:t>
      </w:r>
      <w:r w:rsidR="00E71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Генри Уодсуорт Лонгфелло</w:t>
      </w:r>
    </w:p>
    <w:p w:rsidR="000B116D" w:rsidRPr="003B2CC3" w:rsidRDefault="000B116D" w:rsidP="00E71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Высокое искусство не только отображает жизнь, оно, участвуя в жизни, ее меняет.</w:t>
      </w:r>
    </w:p>
    <w:p w:rsidR="000B116D" w:rsidRPr="003B2CC3" w:rsidRDefault="000B116D" w:rsidP="00E71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Илья Григорьевич Эренбург</w:t>
      </w:r>
    </w:p>
    <w:p w:rsidR="000B116D" w:rsidRPr="00E71390" w:rsidRDefault="000B116D" w:rsidP="00E71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— это мудрость в обличии красоты.</w:t>
      </w:r>
      <w:r w:rsidR="00E71390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3B2CC3">
          <w:rPr>
            <w:rStyle w:val="a6"/>
            <w:rFonts w:ascii="Times New Roman" w:hAnsi="Times New Roman" w:cs="Times New Roman"/>
            <w:i/>
            <w:iCs/>
            <w:color w:val="1C5374"/>
            <w:sz w:val="24"/>
            <w:szCs w:val="24"/>
          </w:rPr>
          <w:t>Хорхе Анхель Ливрага</w:t>
        </w:r>
      </w:hyperlink>
    </w:p>
    <w:p w:rsidR="000B116D" w:rsidRPr="00E71390" w:rsidRDefault="000B116D" w:rsidP="00E713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15"/>
          <w:szCs w:val="15"/>
        </w:rPr>
      </w:pPr>
      <w:r w:rsidRPr="00292B98">
        <w:rPr>
          <w:rStyle w:val="a9"/>
          <w:rFonts w:ascii="Georgia" w:hAnsi="Georgia" w:cs="Arial"/>
          <w:b w:val="0"/>
        </w:rPr>
        <w:t>Искусство есть такая потребность для человека, как есть и пить. Потребность красоты и творчества, воплощающего её, - неразлучна с человеком, и без неё человек, может быть, не захотел бы жить на свете.</w:t>
      </w:r>
      <w:r w:rsidRPr="00292B98">
        <w:rPr>
          <w:rFonts w:ascii="Georgia" w:hAnsi="Georgia" w:cs="Arial"/>
          <w:b/>
          <w:bCs/>
        </w:rPr>
        <w:br/>
      </w:r>
      <w:r w:rsidRPr="00E71390">
        <w:rPr>
          <w:rFonts w:ascii="Georgia" w:hAnsi="Georgia" w:cs="Arial"/>
        </w:rPr>
        <w:t>(Ф.М. Достоевский)</w:t>
      </w:r>
    </w:p>
    <w:p w:rsidR="002D31A8" w:rsidRDefault="002D31A8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D31A8" w:rsidRDefault="002D31A8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D31A8" w:rsidRDefault="002D31A8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D31A8" w:rsidRDefault="002D31A8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2D31A8" w:rsidRDefault="002D31A8" w:rsidP="002D3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sectPr w:rsidR="002D31A8" w:rsidSect="00465E2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7D0"/>
    <w:multiLevelType w:val="hybridMultilevel"/>
    <w:tmpl w:val="F092C11C"/>
    <w:lvl w:ilvl="0" w:tplc="2FECC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8F4448"/>
    <w:multiLevelType w:val="hybridMultilevel"/>
    <w:tmpl w:val="95D0E8DE"/>
    <w:lvl w:ilvl="0" w:tplc="1728DB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CC7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E9C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2E3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C68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42A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238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03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2E0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621EF"/>
    <w:multiLevelType w:val="multilevel"/>
    <w:tmpl w:val="145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64DE7"/>
    <w:multiLevelType w:val="multilevel"/>
    <w:tmpl w:val="D7F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70AAB"/>
    <w:multiLevelType w:val="hybridMultilevel"/>
    <w:tmpl w:val="BB60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B0EE9"/>
    <w:multiLevelType w:val="multilevel"/>
    <w:tmpl w:val="893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772F2"/>
    <w:multiLevelType w:val="hybridMultilevel"/>
    <w:tmpl w:val="71FA04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105F24"/>
    <w:multiLevelType w:val="hybridMultilevel"/>
    <w:tmpl w:val="EF2AB860"/>
    <w:lvl w:ilvl="0" w:tplc="3EF24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9271C9"/>
    <w:multiLevelType w:val="hybridMultilevel"/>
    <w:tmpl w:val="EE14191E"/>
    <w:lvl w:ilvl="0" w:tplc="071AC9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2CA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6A50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C50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D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279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252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040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08D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9F579C"/>
    <w:multiLevelType w:val="hybridMultilevel"/>
    <w:tmpl w:val="9684AA08"/>
    <w:lvl w:ilvl="0" w:tplc="67CECD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CE8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200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0CE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0E1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402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C9A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C1A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6C2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B80175"/>
    <w:multiLevelType w:val="multilevel"/>
    <w:tmpl w:val="2C46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2455B"/>
    <w:multiLevelType w:val="multilevel"/>
    <w:tmpl w:val="E474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1299A"/>
    <w:multiLevelType w:val="multilevel"/>
    <w:tmpl w:val="74B8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265D67"/>
    <w:multiLevelType w:val="multilevel"/>
    <w:tmpl w:val="1E5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D2ED8"/>
    <w:multiLevelType w:val="hybridMultilevel"/>
    <w:tmpl w:val="874ABA4E"/>
    <w:lvl w:ilvl="0" w:tplc="E788C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C7F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D07D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6F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6DE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06C7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6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803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A42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C24209"/>
    <w:multiLevelType w:val="hybridMultilevel"/>
    <w:tmpl w:val="506A5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797D42"/>
    <w:multiLevelType w:val="hybridMultilevel"/>
    <w:tmpl w:val="645ED530"/>
    <w:lvl w:ilvl="0" w:tplc="1F0204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696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E4F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A83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0DF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DA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434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EE7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C32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5A69B7"/>
    <w:multiLevelType w:val="hybridMultilevel"/>
    <w:tmpl w:val="B846F940"/>
    <w:lvl w:ilvl="0" w:tplc="B0CCFB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2A0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8F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626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237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C45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A76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E01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602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2073C8"/>
    <w:multiLevelType w:val="hybridMultilevel"/>
    <w:tmpl w:val="32D8E3D8"/>
    <w:lvl w:ilvl="0" w:tplc="522255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8CE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666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A17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24B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A3F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A44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2A3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247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4D3160"/>
    <w:multiLevelType w:val="hybridMultilevel"/>
    <w:tmpl w:val="C9BCF05E"/>
    <w:lvl w:ilvl="0" w:tplc="FE6891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A01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47F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42D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2C3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A78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651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C0C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CC4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855336"/>
    <w:multiLevelType w:val="multilevel"/>
    <w:tmpl w:val="2C00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F7004B"/>
    <w:multiLevelType w:val="multilevel"/>
    <w:tmpl w:val="DB1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7F1AC7"/>
    <w:multiLevelType w:val="hybridMultilevel"/>
    <w:tmpl w:val="D7F08AA0"/>
    <w:lvl w:ilvl="0" w:tplc="193464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1"/>
  </w:num>
  <w:num w:numId="4">
    <w:abstractNumId w:val="20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13"/>
  </w:num>
  <w:num w:numId="11">
    <w:abstractNumId w:val="1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14"/>
  </w:num>
  <w:num w:numId="17">
    <w:abstractNumId w:val="17"/>
  </w:num>
  <w:num w:numId="18">
    <w:abstractNumId w:val="18"/>
  </w:num>
  <w:num w:numId="19">
    <w:abstractNumId w:val="15"/>
  </w:num>
  <w:num w:numId="20">
    <w:abstractNumId w:val="4"/>
  </w:num>
  <w:num w:numId="21">
    <w:abstractNumId w:val="0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A8"/>
    <w:rsid w:val="00012790"/>
    <w:rsid w:val="000320D4"/>
    <w:rsid w:val="00046103"/>
    <w:rsid w:val="00063830"/>
    <w:rsid w:val="00065899"/>
    <w:rsid w:val="00070CA3"/>
    <w:rsid w:val="00071435"/>
    <w:rsid w:val="0007166F"/>
    <w:rsid w:val="00086EA1"/>
    <w:rsid w:val="000A4593"/>
    <w:rsid w:val="000B116D"/>
    <w:rsid w:val="000B3A2B"/>
    <w:rsid w:val="000C024A"/>
    <w:rsid w:val="000C35FB"/>
    <w:rsid w:val="00101626"/>
    <w:rsid w:val="00153994"/>
    <w:rsid w:val="00172415"/>
    <w:rsid w:val="001732EB"/>
    <w:rsid w:val="00176C29"/>
    <w:rsid w:val="001B66C2"/>
    <w:rsid w:val="001C004D"/>
    <w:rsid w:val="001D4389"/>
    <w:rsid w:val="001F11FD"/>
    <w:rsid w:val="0022579C"/>
    <w:rsid w:val="002260E8"/>
    <w:rsid w:val="002377D2"/>
    <w:rsid w:val="00245B12"/>
    <w:rsid w:val="00253FB6"/>
    <w:rsid w:val="00256058"/>
    <w:rsid w:val="002778D5"/>
    <w:rsid w:val="00291E32"/>
    <w:rsid w:val="00292B98"/>
    <w:rsid w:val="002B5696"/>
    <w:rsid w:val="002C3F1E"/>
    <w:rsid w:val="002C7B50"/>
    <w:rsid w:val="002D31A8"/>
    <w:rsid w:val="002F1BA5"/>
    <w:rsid w:val="00314F36"/>
    <w:rsid w:val="00315F54"/>
    <w:rsid w:val="00326D9A"/>
    <w:rsid w:val="00362E50"/>
    <w:rsid w:val="00365379"/>
    <w:rsid w:val="0036652D"/>
    <w:rsid w:val="0037600F"/>
    <w:rsid w:val="00382360"/>
    <w:rsid w:val="00386344"/>
    <w:rsid w:val="003946AA"/>
    <w:rsid w:val="003B2CC3"/>
    <w:rsid w:val="003C04FD"/>
    <w:rsid w:val="003D7870"/>
    <w:rsid w:val="00413320"/>
    <w:rsid w:val="00420CC8"/>
    <w:rsid w:val="00434ADD"/>
    <w:rsid w:val="00445942"/>
    <w:rsid w:val="00460CBB"/>
    <w:rsid w:val="00465E2F"/>
    <w:rsid w:val="0047226E"/>
    <w:rsid w:val="00484607"/>
    <w:rsid w:val="004A6691"/>
    <w:rsid w:val="004D6DA1"/>
    <w:rsid w:val="004E0766"/>
    <w:rsid w:val="0054314A"/>
    <w:rsid w:val="005A5529"/>
    <w:rsid w:val="005D6AB5"/>
    <w:rsid w:val="005E066F"/>
    <w:rsid w:val="005E671D"/>
    <w:rsid w:val="006056FB"/>
    <w:rsid w:val="0066762E"/>
    <w:rsid w:val="00667AE2"/>
    <w:rsid w:val="00695B5C"/>
    <w:rsid w:val="006B2306"/>
    <w:rsid w:val="0071766A"/>
    <w:rsid w:val="00793D8D"/>
    <w:rsid w:val="007D1A67"/>
    <w:rsid w:val="007E3EF8"/>
    <w:rsid w:val="007E5ED7"/>
    <w:rsid w:val="00811195"/>
    <w:rsid w:val="00812458"/>
    <w:rsid w:val="008129FE"/>
    <w:rsid w:val="00812CA3"/>
    <w:rsid w:val="00822456"/>
    <w:rsid w:val="0085424F"/>
    <w:rsid w:val="00881066"/>
    <w:rsid w:val="00894097"/>
    <w:rsid w:val="008B3192"/>
    <w:rsid w:val="008F0104"/>
    <w:rsid w:val="008F2B00"/>
    <w:rsid w:val="009016D2"/>
    <w:rsid w:val="00905B1B"/>
    <w:rsid w:val="00930C09"/>
    <w:rsid w:val="00972BE5"/>
    <w:rsid w:val="00975366"/>
    <w:rsid w:val="009A6EAE"/>
    <w:rsid w:val="009B50B8"/>
    <w:rsid w:val="009B7BB4"/>
    <w:rsid w:val="009C13F9"/>
    <w:rsid w:val="009D088E"/>
    <w:rsid w:val="00A24AB4"/>
    <w:rsid w:val="00A31911"/>
    <w:rsid w:val="00A31B0B"/>
    <w:rsid w:val="00A437BC"/>
    <w:rsid w:val="00A46211"/>
    <w:rsid w:val="00A47D62"/>
    <w:rsid w:val="00A50B1B"/>
    <w:rsid w:val="00A517D1"/>
    <w:rsid w:val="00A5267C"/>
    <w:rsid w:val="00A554D1"/>
    <w:rsid w:val="00A5593A"/>
    <w:rsid w:val="00A724FB"/>
    <w:rsid w:val="00A861D5"/>
    <w:rsid w:val="00AA30E1"/>
    <w:rsid w:val="00AA6DAE"/>
    <w:rsid w:val="00AB22D6"/>
    <w:rsid w:val="00AC3659"/>
    <w:rsid w:val="00AD46D3"/>
    <w:rsid w:val="00AD4EE9"/>
    <w:rsid w:val="00AF1739"/>
    <w:rsid w:val="00B21FAF"/>
    <w:rsid w:val="00B23F88"/>
    <w:rsid w:val="00B600BA"/>
    <w:rsid w:val="00B618C8"/>
    <w:rsid w:val="00B71085"/>
    <w:rsid w:val="00B8680D"/>
    <w:rsid w:val="00B96A0E"/>
    <w:rsid w:val="00BA65AF"/>
    <w:rsid w:val="00BD1C2D"/>
    <w:rsid w:val="00C17218"/>
    <w:rsid w:val="00C21582"/>
    <w:rsid w:val="00C559EF"/>
    <w:rsid w:val="00C5784A"/>
    <w:rsid w:val="00C650BC"/>
    <w:rsid w:val="00C728A0"/>
    <w:rsid w:val="00C818DB"/>
    <w:rsid w:val="00C8711E"/>
    <w:rsid w:val="00C968D8"/>
    <w:rsid w:val="00CA7824"/>
    <w:rsid w:val="00D24F29"/>
    <w:rsid w:val="00D34660"/>
    <w:rsid w:val="00D4012F"/>
    <w:rsid w:val="00D72757"/>
    <w:rsid w:val="00D731B6"/>
    <w:rsid w:val="00D75CEA"/>
    <w:rsid w:val="00D8351C"/>
    <w:rsid w:val="00D86C18"/>
    <w:rsid w:val="00D90B14"/>
    <w:rsid w:val="00DC3B4F"/>
    <w:rsid w:val="00DD25D1"/>
    <w:rsid w:val="00DE01A2"/>
    <w:rsid w:val="00E20D4E"/>
    <w:rsid w:val="00E27424"/>
    <w:rsid w:val="00E46822"/>
    <w:rsid w:val="00E62C1B"/>
    <w:rsid w:val="00E660A0"/>
    <w:rsid w:val="00E71390"/>
    <w:rsid w:val="00E771E4"/>
    <w:rsid w:val="00E86635"/>
    <w:rsid w:val="00EA3D95"/>
    <w:rsid w:val="00EE1D7B"/>
    <w:rsid w:val="00EF1520"/>
    <w:rsid w:val="00F03B06"/>
    <w:rsid w:val="00F07A31"/>
    <w:rsid w:val="00F12D2F"/>
    <w:rsid w:val="00F27FAC"/>
    <w:rsid w:val="00F3416B"/>
    <w:rsid w:val="00F472EA"/>
    <w:rsid w:val="00F47D4B"/>
    <w:rsid w:val="00F73B05"/>
    <w:rsid w:val="00FB17B4"/>
    <w:rsid w:val="00FD2951"/>
    <w:rsid w:val="00FE558C"/>
    <w:rsid w:val="00FE7B23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31A8"/>
    <w:rPr>
      <w:i/>
      <w:iCs/>
    </w:rPr>
  </w:style>
  <w:style w:type="paragraph" w:styleId="a4">
    <w:name w:val="Normal (Web)"/>
    <w:basedOn w:val="a"/>
    <w:uiPriority w:val="99"/>
    <w:unhideWhenUsed/>
    <w:rsid w:val="002D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D31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basedOn w:val="a0"/>
    <w:rsid w:val="002D31A8"/>
  </w:style>
  <w:style w:type="character" w:styleId="a6">
    <w:name w:val="Hyperlink"/>
    <w:basedOn w:val="a0"/>
    <w:rsid w:val="002D31A8"/>
    <w:rPr>
      <w:color w:val="0000FF"/>
      <w:u w:val="single"/>
    </w:rPr>
  </w:style>
  <w:style w:type="character" w:customStyle="1" w:styleId="citation">
    <w:name w:val="citation"/>
    <w:basedOn w:val="a0"/>
    <w:rsid w:val="002D31A8"/>
  </w:style>
  <w:style w:type="character" w:styleId="a7">
    <w:name w:val="FollowedHyperlink"/>
    <w:basedOn w:val="a0"/>
    <w:rsid w:val="002D31A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23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23F88"/>
  </w:style>
  <w:style w:type="paragraph" w:styleId="a8">
    <w:name w:val="List Paragraph"/>
    <w:basedOn w:val="a"/>
    <w:uiPriority w:val="34"/>
    <w:qFormat/>
    <w:rsid w:val="004A66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50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A50B1B"/>
    <w:rPr>
      <w:b/>
      <w:bCs/>
    </w:rPr>
  </w:style>
  <w:style w:type="paragraph" w:customStyle="1" w:styleId="t-right">
    <w:name w:val="t-right"/>
    <w:basedOn w:val="a"/>
    <w:rsid w:val="00A5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31A8"/>
    <w:rPr>
      <w:i/>
      <w:iCs/>
    </w:rPr>
  </w:style>
  <w:style w:type="paragraph" w:styleId="a4">
    <w:name w:val="Normal (Web)"/>
    <w:basedOn w:val="a"/>
    <w:uiPriority w:val="99"/>
    <w:unhideWhenUsed/>
    <w:rsid w:val="002D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D31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basedOn w:val="a0"/>
    <w:rsid w:val="002D31A8"/>
  </w:style>
  <w:style w:type="character" w:styleId="a6">
    <w:name w:val="Hyperlink"/>
    <w:basedOn w:val="a0"/>
    <w:rsid w:val="002D31A8"/>
    <w:rPr>
      <w:color w:val="0000FF"/>
      <w:u w:val="single"/>
    </w:rPr>
  </w:style>
  <w:style w:type="character" w:customStyle="1" w:styleId="citation">
    <w:name w:val="citation"/>
    <w:basedOn w:val="a0"/>
    <w:rsid w:val="002D31A8"/>
  </w:style>
  <w:style w:type="character" w:styleId="a7">
    <w:name w:val="FollowedHyperlink"/>
    <w:basedOn w:val="a0"/>
    <w:rsid w:val="002D31A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23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23F88"/>
  </w:style>
  <w:style w:type="paragraph" w:styleId="a8">
    <w:name w:val="List Paragraph"/>
    <w:basedOn w:val="a"/>
    <w:uiPriority w:val="34"/>
    <w:qFormat/>
    <w:rsid w:val="004A66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50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A50B1B"/>
    <w:rPr>
      <w:b/>
      <w:bCs/>
    </w:rPr>
  </w:style>
  <w:style w:type="paragraph" w:customStyle="1" w:styleId="t-right">
    <w:name w:val="t-right"/>
    <w:basedOn w:val="a"/>
    <w:rsid w:val="00A5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phorisme.ru/by-authors/ciceron/?q=494" TargetMode="External"/><Relationship Id="rId18" Type="http://schemas.openxmlformats.org/officeDocument/2006/relationships/hyperlink" Target="http://www.newacropol.ru/Alexandria/aphorism/livraga/" TargetMode="External"/><Relationship Id="rId26" Type="http://schemas.openxmlformats.org/officeDocument/2006/relationships/hyperlink" Target="http://ariosto.ru/g-v-plexanov-11.html" TargetMode="External"/><Relationship Id="rId39" Type="http://schemas.openxmlformats.org/officeDocument/2006/relationships/hyperlink" Target="http://www.wisdoms.ru/avt/b5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phorisme.ru/by-authors/ovidiy/?q=31" TargetMode="External"/><Relationship Id="rId34" Type="http://schemas.openxmlformats.org/officeDocument/2006/relationships/hyperlink" Target="http://ariosto.ru/o-balzak-14.html" TargetMode="External"/><Relationship Id="rId42" Type="http://schemas.openxmlformats.org/officeDocument/2006/relationships/hyperlink" Target="http://www.wisdoms.ru/73.html" TargetMode="External"/><Relationship Id="rId47" Type="http://schemas.openxmlformats.org/officeDocument/2006/relationships/hyperlink" Target="http://www.wisdoms.ru/185.html" TargetMode="External"/><Relationship Id="rId50" Type="http://schemas.openxmlformats.org/officeDocument/2006/relationships/hyperlink" Target="http://afor.ru/authors.php?aut_id=154" TargetMode="External"/><Relationship Id="rId7" Type="http://schemas.openxmlformats.org/officeDocument/2006/relationships/hyperlink" Target="http://ru.wikipedia.org/wiki/%C8%F1%EA%F3%F1%F1%F2%E2%EE" TargetMode="External"/><Relationship Id="rId12" Type="http://schemas.openxmlformats.org/officeDocument/2006/relationships/hyperlink" Target="http://ariosto.ru/m-gorkij-26.html" TargetMode="External"/><Relationship Id="rId17" Type="http://schemas.openxmlformats.org/officeDocument/2006/relationships/hyperlink" Target="http://www.newacropol.ru/Alexandria/aphorism/Uchenie_Plato/" TargetMode="External"/><Relationship Id="rId25" Type="http://schemas.openxmlformats.org/officeDocument/2006/relationships/hyperlink" Target="http://ariosto.ru/l-n-tolstoj-54.html" TargetMode="External"/><Relationship Id="rId33" Type="http://schemas.openxmlformats.org/officeDocument/2006/relationships/hyperlink" Target="http://ariosto.ru/v-g-belinskij-38.html" TargetMode="External"/><Relationship Id="rId38" Type="http://schemas.openxmlformats.org/officeDocument/2006/relationships/hyperlink" Target="http://ariosto.ru/n-s-xrushhev-48.html" TargetMode="External"/><Relationship Id="rId46" Type="http://schemas.openxmlformats.org/officeDocument/2006/relationships/hyperlink" Target="http://www.wisdoms.ru/18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sdoms.ru/avt/b100.html" TargetMode="External"/><Relationship Id="rId20" Type="http://schemas.openxmlformats.org/officeDocument/2006/relationships/hyperlink" Target="http://www.newacropol.ru/Alexandria/aphorism/livraga/" TargetMode="External"/><Relationship Id="rId29" Type="http://schemas.openxmlformats.org/officeDocument/2006/relationships/hyperlink" Target="http://ariosto.ru/l-n-tolstoj-52.html" TargetMode="External"/><Relationship Id="rId41" Type="http://schemas.openxmlformats.org/officeDocument/2006/relationships/hyperlink" Target="http://www.wisdoms.ru/avt/b1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ilosophydic.ru/iskusstvo" TargetMode="External"/><Relationship Id="rId24" Type="http://schemas.openxmlformats.org/officeDocument/2006/relationships/hyperlink" Target="http://www.wisdoms.ru/avt/b58.html" TargetMode="External"/><Relationship Id="rId32" Type="http://schemas.openxmlformats.org/officeDocument/2006/relationships/hyperlink" Target="http://ariosto.ru/f-m-dostoevskij-7.html" TargetMode="External"/><Relationship Id="rId37" Type="http://schemas.openxmlformats.org/officeDocument/2006/relationships/hyperlink" Target="http://ariosto.ru/evripid-3.html" TargetMode="External"/><Relationship Id="rId40" Type="http://schemas.openxmlformats.org/officeDocument/2006/relationships/hyperlink" Target="http://www.wisdoms.ru/avt/b32.html" TargetMode="External"/><Relationship Id="rId45" Type="http://schemas.openxmlformats.org/officeDocument/2006/relationships/hyperlink" Target="http://www.wisdoms.ru/avt/b202.html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ewacropol.ru/Alexandria/aphorism/emerson/" TargetMode="External"/><Relationship Id="rId23" Type="http://schemas.openxmlformats.org/officeDocument/2006/relationships/hyperlink" Target="http://www.wisdoms.ru/avt/b32.html" TargetMode="External"/><Relationship Id="rId28" Type="http://schemas.openxmlformats.org/officeDocument/2006/relationships/hyperlink" Target="http://ariosto.ru/l-n-tolstoj-57.html" TargetMode="External"/><Relationship Id="rId36" Type="http://schemas.openxmlformats.org/officeDocument/2006/relationships/hyperlink" Target="http://ariosto.ru/k-glyuk.html" TargetMode="External"/><Relationship Id="rId49" Type="http://schemas.openxmlformats.org/officeDocument/2006/relationships/hyperlink" Target="http://www.wisdoms.ru/avt/b176.html" TargetMode="External"/><Relationship Id="rId10" Type="http://schemas.openxmlformats.org/officeDocument/2006/relationships/hyperlink" Target="http://www.newacropol.ru/Alexandria/aphorism/art/" TargetMode="External"/><Relationship Id="rId19" Type="http://schemas.openxmlformats.org/officeDocument/2006/relationships/hyperlink" Target="http://www.newacropol.ru/Alexandria/aphorism/livraga/" TargetMode="External"/><Relationship Id="rId31" Type="http://schemas.openxmlformats.org/officeDocument/2006/relationships/hyperlink" Target="http://ariosto.ru/n-g-chernyshevskij-16.html" TargetMode="External"/><Relationship Id="rId44" Type="http://schemas.openxmlformats.org/officeDocument/2006/relationships/hyperlink" Target="http://www.wisdoms.ru/95.html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randars.ru/college/filosofiya/iskusstvo.html" TargetMode="External"/><Relationship Id="rId14" Type="http://schemas.openxmlformats.org/officeDocument/2006/relationships/hyperlink" Target="http://www.newacropol.ru/Alexandria/aphorism/livraga/" TargetMode="External"/><Relationship Id="rId22" Type="http://schemas.openxmlformats.org/officeDocument/2006/relationships/hyperlink" Target="http://www.wisdoms.ru/avt/b242.html" TargetMode="External"/><Relationship Id="rId27" Type="http://schemas.openxmlformats.org/officeDocument/2006/relationships/hyperlink" Target="http://ariosto.ru/k-marks-50.html" TargetMode="External"/><Relationship Id="rId30" Type="http://schemas.openxmlformats.org/officeDocument/2006/relationships/hyperlink" Target="http://ariosto.ru/r-vagner.html" TargetMode="External"/><Relationship Id="rId35" Type="http://schemas.openxmlformats.org/officeDocument/2006/relationships/hyperlink" Target="http://ariosto.ru/f-shiller-8.html" TargetMode="External"/><Relationship Id="rId43" Type="http://schemas.openxmlformats.org/officeDocument/2006/relationships/hyperlink" Target="http://www.wisdoms.ru/avt/b100.html" TargetMode="External"/><Relationship Id="rId48" Type="http://schemas.openxmlformats.org/officeDocument/2006/relationships/hyperlink" Target="http://www.wisdoms.ru/avt/b86.html" TargetMode="External"/><Relationship Id="rId8" Type="http://schemas.openxmlformats.org/officeDocument/2006/relationships/hyperlink" Target="http://tolkslovar.ru/i3857.html" TargetMode="External"/><Relationship Id="rId51" Type="http://schemas.openxmlformats.org/officeDocument/2006/relationships/hyperlink" Target="http://www.newacropol.ru/Alexandria/aphorism/livra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A030CF-FBF8-41EE-915E-1C4936EF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5395</Words>
  <Characters>30756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qwert</cp:lastModifiedBy>
  <cp:revision>2</cp:revision>
  <cp:lastPrinted>2013-10-29T14:38:00Z</cp:lastPrinted>
  <dcterms:created xsi:type="dcterms:W3CDTF">2014-12-12T15:08:00Z</dcterms:created>
  <dcterms:modified xsi:type="dcterms:W3CDTF">2014-12-12T15:08:00Z</dcterms:modified>
</cp:coreProperties>
</file>