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B2" w:rsidRDefault="00837470">
      <w:r>
        <w:t>Дидактическая игра "Музыкальные инструменты" http://muz-ruk.ucoz.ru/forum/4-2008-1</w:t>
      </w:r>
      <w:bookmarkStart w:id="0" w:name="_GoBack"/>
      <w:bookmarkEnd w:id="0"/>
    </w:p>
    <w:sectPr w:rsidR="00E4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44"/>
    <w:rsid w:val="00837470"/>
    <w:rsid w:val="00E02F44"/>
    <w:rsid w:val="00E4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E5EA3-F26A-4166-8468-0A77F09B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SPecialiST RePack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2014-11-26T09:40:00Z</dcterms:created>
  <dcterms:modified xsi:type="dcterms:W3CDTF">2014-11-26T09:41:00Z</dcterms:modified>
</cp:coreProperties>
</file>