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2C" w:rsidRPr="00F37D83" w:rsidRDefault="00602B2C" w:rsidP="00602B2C">
      <w:pPr>
        <w:rPr>
          <w:lang w:val="en-US"/>
        </w:rPr>
      </w:pPr>
      <w:r>
        <w:t xml:space="preserve">УГАДАЙ МЕЛОДИЮ </w:t>
      </w:r>
    </w:p>
    <w:p w:rsidR="00602B2C" w:rsidRDefault="00602B2C" w:rsidP="00602B2C">
      <w:r>
        <w:t>( игра)</w:t>
      </w:r>
    </w:p>
    <w:p w:rsidR="00602B2C" w:rsidRPr="00F37D83" w:rsidRDefault="00602B2C" w:rsidP="00602B2C"/>
    <w:p w:rsidR="00602B2C" w:rsidRPr="00F37D83" w:rsidRDefault="00602B2C" w:rsidP="00602B2C">
      <w:r>
        <w:t xml:space="preserve">Звучит  музыкальная заставка игры "Угадай мелодию" </w:t>
      </w:r>
    </w:p>
    <w:p w:rsidR="00602B2C" w:rsidRDefault="00602B2C" w:rsidP="00602B2C">
      <w:r>
        <w:t xml:space="preserve">1 тур </w:t>
      </w:r>
    </w:p>
    <w:p w:rsidR="00602B2C" w:rsidRPr="00F37D83" w:rsidRDefault="00602B2C" w:rsidP="00602B2C">
      <w:pPr>
        <w:rPr>
          <w:lang w:val="en-US"/>
        </w:rPr>
      </w:pPr>
    </w:p>
    <w:p w:rsidR="00602B2C" w:rsidRPr="00F37D83" w:rsidRDefault="00602B2C" w:rsidP="00602B2C">
      <w:pPr>
        <w:rPr>
          <w:lang w:val="en-US"/>
        </w:rPr>
      </w:pPr>
      <w:r>
        <w:t>Для игры в первом туре выбирается несколько участников. Нужно слушать и угадывать песни</w:t>
      </w:r>
      <w:proofErr w:type="gramStart"/>
      <w:r>
        <w:t xml:space="preserve"> .</w:t>
      </w:r>
      <w:proofErr w:type="gramEnd"/>
      <w:r>
        <w:t xml:space="preserve"> На листе обозначены номинации и номера песен. </w:t>
      </w:r>
    </w:p>
    <w:p w:rsidR="00602B2C" w:rsidRDefault="00602B2C" w:rsidP="00602B2C">
      <w:r>
        <w:t xml:space="preserve">Дружба крепкая 1 2 3 4 </w:t>
      </w:r>
    </w:p>
    <w:p w:rsidR="00602B2C" w:rsidRDefault="00602B2C" w:rsidP="00602B2C">
      <w:proofErr w:type="spellStart"/>
      <w:r>
        <w:t>Мульти-пульти</w:t>
      </w:r>
      <w:proofErr w:type="spellEnd"/>
      <w:r>
        <w:t xml:space="preserve"> 1 2 3 4 </w:t>
      </w:r>
    </w:p>
    <w:p w:rsidR="00602B2C" w:rsidRDefault="00602B2C" w:rsidP="00602B2C">
      <w:r>
        <w:t xml:space="preserve">Школьные годы 1 2 3 4 </w:t>
      </w:r>
    </w:p>
    <w:p w:rsidR="00602B2C" w:rsidRDefault="00602B2C" w:rsidP="00602B2C">
      <w:r>
        <w:t xml:space="preserve">В мире животных 1 2 3 4 </w:t>
      </w:r>
    </w:p>
    <w:p w:rsidR="00602B2C" w:rsidRPr="00F37D83" w:rsidRDefault="00602B2C" w:rsidP="00602B2C">
      <w:pPr>
        <w:rPr>
          <w:lang w:val="en-US"/>
        </w:rPr>
      </w:pPr>
      <w:r>
        <w:t xml:space="preserve">   </w:t>
      </w:r>
    </w:p>
    <w:p w:rsidR="00602B2C" w:rsidRPr="00F37D83" w:rsidRDefault="00602B2C" w:rsidP="00602B2C">
      <w:r>
        <w:t>Надо угадать  звучащие мелодии - кто быстрее. Участники сами выбирают номинации и номер песни, слушают и отгадывают. Два победителя выходят во второй тур.</w:t>
      </w:r>
    </w:p>
    <w:p w:rsidR="00602B2C" w:rsidRDefault="00602B2C" w:rsidP="00602B2C">
      <w:r>
        <w:t xml:space="preserve"> Номинации: </w:t>
      </w:r>
    </w:p>
    <w:p w:rsidR="00602B2C" w:rsidRDefault="00602B2C" w:rsidP="00602B2C">
      <w:r>
        <w:t xml:space="preserve">1. Дружба крепкая </w:t>
      </w:r>
    </w:p>
    <w:p w:rsidR="00602B2C" w:rsidRDefault="00602B2C" w:rsidP="00602B2C">
      <w:r>
        <w:t xml:space="preserve">   1. Если с другом вышел в путь </w:t>
      </w:r>
    </w:p>
    <w:p w:rsidR="00602B2C" w:rsidRDefault="00602B2C" w:rsidP="00602B2C">
      <w:r>
        <w:t xml:space="preserve">   2. Настоящий друг ("Дружба крепкая не сломается...") </w:t>
      </w:r>
    </w:p>
    <w:p w:rsidR="00602B2C" w:rsidRDefault="00602B2C" w:rsidP="00602B2C">
      <w:r>
        <w:t xml:space="preserve">   3. Вместе весело шагать </w:t>
      </w:r>
    </w:p>
    <w:p w:rsidR="00602B2C" w:rsidRDefault="00602B2C" w:rsidP="00602B2C">
      <w:r>
        <w:t xml:space="preserve">   4. Песня друзей ("Ничего на свете лучше </w:t>
      </w:r>
      <w:proofErr w:type="gramStart"/>
      <w:r>
        <w:t>нету</w:t>
      </w:r>
      <w:proofErr w:type="gramEnd"/>
      <w:r>
        <w:t xml:space="preserve">...") </w:t>
      </w:r>
    </w:p>
    <w:p w:rsidR="00602B2C" w:rsidRDefault="00602B2C" w:rsidP="00602B2C">
      <w:r>
        <w:t xml:space="preserve">2. </w:t>
      </w:r>
      <w:proofErr w:type="spellStart"/>
      <w:r>
        <w:t>Мульти-пульти</w:t>
      </w:r>
      <w:proofErr w:type="spellEnd"/>
      <w:r>
        <w:t xml:space="preserve"> </w:t>
      </w:r>
    </w:p>
    <w:p w:rsidR="00602B2C" w:rsidRDefault="00602B2C" w:rsidP="00602B2C">
      <w:r>
        <w:t xml:space="preserve">   1. Песенка львенка ("Я на солнышке лежу...") </w:t>
      </w:r>
    </w:p>
    <w:p w:rsidR="00602B2C" w:rsidRDefault="00602B2C" w:rsidP="00602B2C">
      <w:r>
        <w:t xml:space="preserve">   2. </w:t>
      </w:r>
      <w:proofErr w:type="spellStart"/>
      <w:r>
        <w:t>Чунга-чанга</w:t>
      </w:r>
      <w:proofErr w:type="spellEnd"/>
      <w:r>
        <w:t xml:space="preserve"> из </w:t>
      </w:r>
      <w:proofErr w:type="gramStart"/>
      <w:r>
        <w:t>м</w:t>
      </w:r>
      <w:proofErr w:type="gramEnd"/>
      <w:r>
        <w:t>/</w:t>
      </w:r>
      <w:proofErr w:type="spellStart"/>
      <w:r>
        <w:t>ф</w:t>
      </w:r>
      <w:proofErr w:type="spellEnd"/>
      <w:r>
        <w:t xml:space="preserve"> "Катерок" </w:t>
      </w:r>
    </w:p>
    <w:p w:rsidR="00602B2C" w:rsidRDefault="00602B2C" w:rsidP="00602B2C">
      <w:r>
        <w:t xml:space="preserve">   3. Песенка Крокодила Гены из </w:t>
      </w:r>
      <w:proofErr w:type="gramStart"/>
      <w:r>
        <w:t>м</w:t>
      </w:r>
      <w:proofErr w:type="gramEnd"/>
      <w:r>
        <w:t xml:space="preserve">/ф "Чебурашка" </w:t>
      </w:r>
    </w:p>
    <w:p w:rsidR="00602B2C" w:rsidRDefault="00602B2C" w:rsidP="00602B2C">
      <w:r>
        <w:t xml:space="preserve">   4. Улыбка из </w:t>
      </w:r>
      <w:proofErr w:type="gramStart"/>
      <w:r>
        <w:t>м</w:t>
      </w:r>
      <w:proofErr w:type="gramEnd"/>
      <w:r>
        <w:t xml:space="preserve">/ф "Крошка Енот" </w:t>
      </w:r>
    </w:p>
    <w:p w:rsidR="00602B2C" w:rsidRDefault="00602B2C" w:rsidP="00602B2C">
      <w:r>
        <w:t xml:space="preserve">3. Школьные годы </w:t>
      </w:r>
    </w:p>
    <w:p w:rsidR="00602B2C" w:rsidRDefault="00602B2C" w:rsidP="00602B2C">
      <w:r>
        <w:t xml:space="preserve">   1. Дважды-два - четыре </w:t>
      </w:r>
    </w:p>
    <w:p w:rsidR="00602B2C" w:rsidRDefault="00602B2C" w:rsidP="00602B2C">
      <w:r>
        <w:t xml:space="preserve">   2. Журавлиная песня ("Может быть, пора угомониться...") </w:t>
      </w:r>
    </w:p>
    <w:p w:rsidR="00602B2C" w:rsidRDefault="00602B2C" w:rsidP="00602B2C">
      <w:r>
        <w:lastRenderedPageBreak/>
        <w:t xml:space="preserve">   3. Чему учат в школе ("Буквы разные писать...") </w:t>
      </w:r>
    </w:p>
    <w:p w:rsidR="00602B2C" w:rsidRDefault="00602B2C" w:rsidP="00602B2C">
      <w:r>
        <w:t xml:space="preserve">   4. Прощальный вальс ("Когда уйдем со </w:t>
      </w:r>
      <w:proofErr w:type="spellStart"/>
      <w:r>
        <w:t>школного</w:t>
      </w:r>
      <w:proofErr w:type="spellEnd"/>
      <w:r>
        <w:t xml:space="preserve"> двора...") </w:t>
      </w:r>
    </w:p>
    <w:p w:rsidR="00602B2C" w:rsidRDefault="00602B2C" w:rsidP="00602B2C">
      <w:r>
        <w:t xml:space="preserve">4. В мире животных </w:t>
      </w:r>
    </w:p>
    <w:p w:rsidR="00602B2C" w:rsidRDefault="00602B2C" w:rsidP="00602B2C">
      <w:r>
        <w:t xml:space="preserve">   1. Простая песенка ("Ква-ква - простая песенка") </w:t>
      </w:r>
    </w:p>
    <w:p w:rsidR="00602B2C" w:rsidRDefault="00602B2C" w:rsidP="00602B2C">
      <w:r>
        <w:t xml:space="preserve">   2. Не дразните собак </w:t>
      </w:r>
    </w:p>
    <w:p w:rsidR="00602B2C" w:rsidRDefault="00602B2C" w:rsidP="00602B2C">
      <w:r>
        <w:t xml:space="preserve">   3. Веселые гуси ("Жили у бабуси") </w:t>
      </w:r>
    </w:p>
    <w:p w:rsidR="00602B2C" w:rsidRPr="00F37D83" w:rsidRDefault="00602B2C" w:rsidP="00602B2C">
      <w:r>
        <w:t xml:space="preserve">   4. Лесной олень ("Осенью в дождливый серый день...") </w:t>
      </w:r>
    </w:p>
    <w:p w:rsidR="00602B2C" w:rsidRPr="00F37D83" w:rsidRDefault="00602B2C" w:rsidP="00602B2C">
      <w:pPr>
        <w:rPr>
          <w:lang w:val="en-US"/>
        </w:rPr>
      </w:pPr>
      <w:r>
        <w:t xml:space="preserve">2 тур </w:t>
      </w:r>
    </w:p>
    <w:p w:rsidR="00602B2C" w:rsidRDefault="00602B2C" w:rsidP="00602B2C">
      <w:proofErr w:type="gramStart"/>
      <w:r>
        <w:t>(2 участника - победители первого тура.</w:t>
      </w:r>
      <w:proofErr w:type="gramEnd"/>
      <w:r>
        <w:t xml:space="preserve"> Каждый участник начинает </w:t>
      </w:r>
      <w:proofErr w:type="spellStart"/>
      <w:proofErr w:type="gramStart"/>
      <w:r>
        <w:t>начинает</w:t>
      </w:r>
      <w:proofErr w:type="spellEnd"/>
      <w:proofErr w:type="gramEnd"/>
      <w:r>
        <w:t xml:space="preserve"> свое выступление словами "Я угадаю эту мелодию с ... нот" (от 7 нот, минимум - три. Кто выберет наименьшее количество звуков, тот и угадывает. Музыка звучит в виде одноголосной мелодии. Ведущий перед игрой мелодии дает словесные подсказки. </w:t>
      </w:r>
      <w:proofErr w:type="gramStart"/>
      <w:r>
        <w:t xml:space="preserve">В финал (3-й тур) выходит один участник) </w:t>
      </w:r>
      <w:proofErr w:type="gramEnd"/>
    </w:p>
    <w:p w:rsidR="00602B2C" w:rsidRDefault="00602B2C" w:rsidP="00602B2C">
      <w:r>
        <w:t xml:space="preserve"> </w:t>
      </w:r>
    </w:p>
    <w:p w:rsidR="00602B2C" w:rsidRDefault="00602B2C" w:rsidP="00602B2C">
      <w:r>
        <w:t xml:space="preserve">Ведущий: </w:t>
      </w:r>
    </w:p>
    <w:p w:rsidR="00602B2C" w:rsidRDefault="00602B2C" w:rsidP="00602B2C">
      <w:r>
        <w:t xml:space="preserve">1. Часть военно-морского обмундирования (Звучит детская песня "Бескозырка белая, в полоску воротник...") </w:t>
      </w:r>
    </w:p>
    <w:p w:rsidR="00602B2C" w:rsidRDefault="00602B2C" w:rsidP="00602B2C">
      <w:r>
        <w:t xml:space="preserve">2. Акция сострадания к </w:t>
      </w:r>
      <w:proofErr w:type="spellStart"/>
      <w:r>
        <w:t>неодушувленному</w:t>
      </w:r>
      <w:proofErr w:type="spellEnd"/>
      <w:r>
        <w:t xml:space="preserve"> предмету ("Маленькой елочке холодно зимой, из лесу елочку взяли мы домой") </w:t>
      </w:r>
    </w:p>
    <w:p w:rsidR="00602B2C" w:rsidRPr="00F37D83" w:rsidRDefault="00602B2C" w:rsidP="00602B2C">
      <w:r>
        <w:t xml:space="preserve">3. Песенка о любви пожилого человека ("Жил-был у бабушки серенький козлик") </w:t>
      </w:r>
    </w:p>
    <w:p w:rsidR="00602B2C" w:rsidRPr="00F37D83" w:rsidRDefault="00602B2C" w:rsidP="00602B2C">
      <w:pPr>
        <w:rPr>
          <w:lang w:val="en-US"/>
        </w:rPr>
      </w:pPr>
      <w:r>
        <w:t xml:space="preserve">3 тур </w:t>
      </w:r>
    </w:p>
    <w:p w:rsidR="00602B2C" w:rsidRPr="00F37D83" w:rsidRDefault="00602B2C" w:rsidP="00602B2C">
      <w:proofErr w:type="gramStart"/>
      <w:r>
        <w:t>(Один участник.</w:t>
      </w:r>
      <w:proofErr w:type="gramEnd"/>
      <w:r>
        <w:t xml:space="preserve"> </w:t>
      </w:r>
      <w:proofErr w:type="spellStart"/>
      <w:r>
        <w:t>Суперигра</w:t>
      </w:r>
      <w:proofErr w:type="spellEnd"/>
      <w:r>
        <w:t xml:space="preserve"> - нужно отгадать 7 мелодий за 30 секунд) </w:t>
      </w:r>
    </w:p>
    <w:p w:rsidR="00602B2C" w:rsidRDefault="00602B2C" w:rsidP="00602B2C">
      <w:r>
        <w:t xml:space="preserve">1. Калинка, р. н. п. </w:t>
      </w:r>
    </w:p>
    <w:p w:rsidR="00602B2C" w:rsidRDefault="00602B2C" w:rsidP="00602B2C">
      <w:r>
        <w:t xml:space="preserve">2. В. </w:t>
      </w:r>
      <w:proofErr w:type="spellStart"/>
      <w:r>
        <w:t>Шаинский</w:t>
      </w:r>
      <w:proofErr w:type="spellEnd"/>
      <w:r>
        <w:t xml:space="preserve"> Антошка </w:t>
      </w:r>
    </w:p>
    <w:p w:rsidR="00602B2C" w:rsidRDefault="00602B2C" w:rsidP="00602B2C">
      <w:r>
        <w:t xml:space="preserve">3. В </w:t>
      </w:r>
      <w:proofErr w:type="spellStart"/>
      <w:r>
        <w:t>Шаинский</w:t>
      </w:r>
      <w:proofErr w:type="spellEnd"/>
      <w:r>
        <w:t xml:space="preserve"> </w:t>
      </w:r>
      <w:proofErr w:type="spellStart"/>
      <w:r>
        <w:t>Голубой</w:t>
      </w:r>
      <w:proofErr w:type="spellEnd"/>
      <w:r>
        <w:t xml:space="preserve"> вагон </w:t>
      </w:r>
    </w:p>
    <w:p w:rsidR="00602B2C" w:rsidRDefault="00602B2C" w:rsidP="00602B2C">
      <w:r>
        <w:t xml:space="preserve">4. Е. </w:t>
      </w:r>
      <w:proofErr w:type="spellStart"/>
      <w:r>
        <w:t>Крылатов</w:t>
      </w:r>
      <w:proofErr w:type="spellEnd"/>
      <w:r>
        <w:t xml:space="preserve"> Крылатые качели </w:t>
      </w:r>
    </w:p>
    <w:p w:rsidR="00602B2C" w:rsidRDefault="00602B2C" w:rsidP="00602B2C">
      <w:r>
        <w:t xml:space="preserve">5. М. </w:t>
      </w:r>
      <w:proofErr w:type="spellStart"/>
      <w:r>
        <w:t>Качурбина</w:t>
      </w:r>
      <w:proofErr w:type="spellEnd"/>
      <w:r>
        <w:t xml:space="preserve"> Мишка с куклой 6. </w:t>
      </w:r>
      <w:proofErr w:type="gramStart"/>
      <w:r>
        <w:t>Во</w:t>
      </w:r>
      <w:proofErr w:type="gramEnd"/>
      <w:r>
        <w:t xml:space="preserve"> саду ли, в огороде, р. н. п. </w:t>
      </w:r>
    </w:p>
    <w:p w:rsidR="00602B2C" w:rsidRDefault="00602B2C" w:rsidP="00602B2C">
      <w:r>
        <w:t xml:space="preserve">7. Гр. Дискотека Авария Новогодняя </w:t>
      </w:r>
    </w:p>
    <w:p w:rsidR="00602B2C" w:rsidRDefault="00602B2C" w:rsidP="00602B2C">
      <w:r>
        <w:t xml:space="preserve"> </w:t>
      </w:r>
    </w:p>
    <w:p w:rsidR="00D52D9F" w:rsidRDefault="00602B2C" w:rsidP="00602B2C">
      <w:bookmarkStart w:id="0" w:name="_GoBack"/>
      <w:bookmarkEnd w:id="0"/>
      <w:r>
        <w:t xml:space="preserve"> </w:t>
      </w:r>
    </w:p>
    <w:sectPr w:rsidR="00D52D9F" w:rsidSect="0004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08"/>
  <w:characterSpacingControl w:val="doNotCompress"/>
  <w:compat/>
  <w:rsids>
    <w:rsidRoot w:val="00E47A50"/>
    <w:rsid w:val="00044FF9"/>
    <w:rsid w:val="00545D16"/>
    <w:rsid w:val="00602B2C"/>
    <w:rsid w:val="00D52D9F"/>
    <w:rsid w:val="00E47A50"/>
    <w:rsid w:val="00F3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SamLab.ws</cp:lastModifiedBy>
  <cp:revision>4</cp:revision>
  <dcterms:created xsi:type="dcterms:W3CDTF">2014-06-02T06:30:00Z</dcterms:created>
  <dcterms:modified xsi:type="dcterms:W3CDTF">2014-11-12T16:42:00Z</dcterms:modified>
</cp:coreProperties>
</file>