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19" w:rsidRPr="00AC4A0E" w:rsidRDefault="00AC4A0E" w:rsidP="00AC4A0E">
      <w:pPr>
        <w:jc w:val="center"/>
        <w:rPr>
          <w:rFonts w:ascii="Times New Roman" w:hAnsi="Times New Roman" w:cs="Times New Roman"/>
          <w:sz w:val="24"/>
          <w:szCs w:val="24"/>
        </w:rPr>
      </w:pPr>
      <w:r w:rsidRPr="00AC4A0E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AC4A0E" w:rsidRPr="00AC4A0E" w:rsidRDefault="00AC4A0E" w:rsidP="00AC4A0E">
      <w:pPr>
        <w:jc w:val="center"/>
        <w:rPr>
          <w:rFonts w:ascii="Times New Roman" w:hAnsi="Times New Roman" w:cs="Times New Roman"/>
          <w:sz w:val="24"/>
          <w:szCs w:val="24"/>
        </w:rPr>
      </w:pPr>
      <w:r w:rsidRPr="00AC4A0E">
        <w:rPr>
          <w:rFonts w:ascii="Times New Roman" w:hAnsi="Times New Roman" w:cs="Times New Roman"/>
          <w:sz w:val="24"/>
          <w:szCs w:val="24"/>
        </w:rPr>
        <w:t>Шелаевская средняя общеобразовательная школа</w:t>
      </w:r>
    </w:p>
    <w:p w:rsidR="00AC4A0E" w:rsidRDefault="00AC4A0E" w:rsidP="00AC4A0E">
      <w:pPr>
        <w:rPr>
          <w:rFonts w:ascii="Times New Roman" w:hAnsi="Times New Roman" w:cs="Times New Roman"/>
          <w:sz w:val="24"/>
          <w:szCs w:val="24"/>
        </w:rPr>
      </w:pPr>
      <w:r w:rsidRPr="00AC4A0E">
        <w:rPr>
          <w:rFonts w:ascii="Times New Roman" w:hAnsi="Times New Roman" w:cs="Times New Roman"/>
          <w:sz w:val="24"/>
          <w:szCs w:val="24"/>
        </w:rPr>
        <w:t>Рассмотрено</w:t>
      </w:r>
      <w:proofErr w:type="gramStart"/>
      <w:r w:rsidRPr="00AC4A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C4A0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C4A0E">
        <w:rPr>
          <w:rFonts w:ascii="Times New Roman" w:hAnsi="Times New Roman" w:cs="Times New Roman"/>
          <w:sz w:val="24"/>
          <w:szCs w:val="24"/>
        </w:rPr>
        <w:t>тверждаю</w:t>
      </w:r>
    </w:p>
    <w:p w:rsidR="00AC4A0E" w:rsidRDefault="00AC4A0E" w:rsidP="00AC4A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                            директор школы</w:t>
      </w:r>
    </w:p>
    <w:p w:rsidR="00AC4A0E" w:rsidRDefault="00AC4A0E" w:rsidP="00AC4A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  <w:r w:rsidR="00B857F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_10                                                                                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Р.О.Сабирова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AC4A0E" w:rsidRDefault="00B857F1" w:rsidP="00AC4A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C4A0E">
        <w:rPr>
          <w:rFonts w:ascii="Times New Roman" w:hAnsi="Times New Roman" w:cs="Times New Roman"/>
          <w:sz w:val="24"/>
          <w:szCs w:val="24"/>
        </w:rPr>
        <w:t>т 30.08.2013                                                                                 Приказ № 60 от 01.09.2013г.</w:t>
      </w:r>
    </w:p>
    <w:p w:rsidR="00AC4A0E" w:rsidRDefault="00AC4A0E" w:rsidP="00AC4A0E">
      <w:pPr>
        <w:rPr>
          <w:rFonts w:ascii="Times New Roman" w:hAnsi="Times New Roman" w:cs="Times New Roman"/>
          <w:sz w:val="24"/>
          <w:szCs w:val="24"/>
        </w:rPr>
      </w:pPr>
    </w:p>
    <w:p w:rsidR="00AC4A0E" w:rsidRDefault="00AC4A0E" w:rsidP="00AC4A0E">
      <w:pPr>
        <w:rPr>
          <w:rFonts w:ascii="Times New Roman" w:hAnsi="Times New Roman" w:cs="Times New Roman"/>
          <w:sz w:val="24"/>
          <w:szCs w:val="24"/>
        </w:rPr>
      </w:pPr>
    </w:p>
    <w:p w:rsidR="00AC4A0E" w:rsidRDefault="00AC4A0E" w:rsidP="00AC4A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proofErr w:type="gramStart"/>
      <w:r w:rsidR="00B857F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857F1" w:rsidRDefault="00B857F1" w:rsidP="00AC4A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Обществоведению</w:t>
      </w:r>
    </w:p>
    <w:p w:rsidR="00AC4A0E" w:rsidRPr="00AC4A0E" w:rsidRDefault="00AC4A0E" w:rsidP="00AC4A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 класс</w:t>
      </w:r>
    </w:p>
    <w:p w:rsidR="004953EA" w:rsidRPr="00AC4A0E" w:rsidRDefault="004953EA">
      <w:pPr>
        <w:rPr>
          <w:rFonts w:ascii="Times New Roman" w:hAnsi="Times New Roman" w:cs="Times New Roman"/>
          <w:sz w:val="24"/>
          <w:szCs w:val="24"/>
        </w:rPr>
      </w:pPr>
    </w:p>
    <w:p w:rsidR="004953EA" w:rsidRDefault="004953EA"/>
    <w:p w:rsidR="004953EA" w:rsidRDefault="004953EA"/>
    <w:p w:rsidR="004953EA" w:rsidRDefault="004953EA"/>
    <w:p w:rsidR="004953EA" w:rsidRDefault="004953EA"/>
    <w:p w:rsidR="004953EA" w:rsidRDefault="004953EA"/>
    <w:p w:rsidR="004953EA" w:rsidRDefault="004953EA"/>
    <w:p w:rsidR="004953EA" w:rsidRDefault="004953EA"/>
    <w:p w:rsidR="004953EA" w:rsidRDefault="004953EA"/>
    <w:p w:rsidR="004953EA" w:rsidRDefault="004953EA"/>
    <w:p w:rsidR="004953EA" w:rsidRDefault="004953EA"/>
    <w:p w:rsidR="004953EA" w:rsidRDefault="004953EA"/>
    <w:p w:rsidR="004953EA" w:rsidRDefault="004953EA"/>
    <w:p w:rsidR="00B11468" w:rsidRDefault="00B11468" w:rsidP="00B857F1"/>
    <w:p w:rsidR="00B857F1" w:rsidRPr="00B857F1" w:rsidRDefault="00B857F1" w:rsidP="00B857F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857F1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B857F1">
        <w:rPr>
          <w:rFonts w:ascii="Times New Roman" w:hAnsi="Times New Roman" w:cs="Times New Roman"/>
          <w:sz w:val="24"/>
          <w:szCs w:val="24"/>
        </w:rPr>
        <w:t xml:space="preserve"> учителем</w:t>
      </w:r>
    </w:p>
    <w:p w:rsidR="0012165B" w:rsidRDefault="0012165B" w:rsidP="00B857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категории</w:t>
      </w:r>
    </w:p>
    <w:p w:rsidR="00B857F1" w:rsidRPr="00B857F1" w:rsidRDefault="00B857F1" w:rsidP="00B857F1">
      <w:pPr>
        <w:jc w:val="right"/>
        <w:rPr>
          <w:rFonts w:ascii="Times New Roman" w:hAnsi="Times New Roman" w:cs="Times New Roman"/>
          <w:sz w:val="24"/>
          <w:szCs w:val="24"/>
        </w:rPr>
      </w:pPr>
      <w:r w:rsidRPr="00B857F1">
        <w:rPr>
          <w:rFonts w:ascii="Times New Roman" w:hAnsi="Times New Roman" w:cs="Times New Roman"/>
          <w:sz w:val="24"/>
          <w:szCs w:val="24"/>
        </w:rPr>
        <w:t>Бахар Т.М.</w:t>
      </w:r>
    </w:p>
    <w:p w:rsidR="00AC4A0E" w:rsidRDefault="00B857F1" w:rsidP="00B857F1">
      <w:pPr>
        <w:jc w:val="center"/>
      </w:pPr>
      <w:r w:rsidRPr="00B857F1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  <w:r>
        <w:t>.</w:t>
      </w:r>
    </w:p>
    <w:p w:rsidR="00B857F1" w:rsidRPr="00640457" w:rsidRDefault="00B857F1" w:rsidP="00B857F1">
      <w:pPr>
        <w:shd w:val="clear" w:color="auto" w:fill="FFFFFF"/>
        <w:spacing w:before="7" w:line="274" w:lineRule="exact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обществознанию в 10</w:t>
      </w:r>
      <w:r w:rsidRPr="00640457">
        <w:rPr>
          <w:rFonts w:ascii="Times New Roman" w:hAnsi="Times New Roman" w:cs="Times New Roman"/>
          <w:sz w:val="24"/>
          <w:szCs w:val="24"/>
        </w:rPr>
        <w:t xml:space="preserve"> классе составлена на основе:</w:t>
      </w:r>
    </w:p>
    <w:p w:rsidR="00B857F1" w:rsidRPr="00640457" w:rsidRDefault="00B857F1" w:rsidP="00B857F1">
      <w:pPr>
        <w:shd w:val="clear" w:color="auto" w:fill="FFFFFF"/>
        <w:spacing w:before="7" w:line="274" w:lineRule="exact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640457">
        <w:rPr>
          <w:rFonts w:ascii="Times New Roman" w:hAnsi="Times New Roman" w:cs="Times New Roman"/>
          <w:sz w:val="24"/>
          <w:szCs w:val="24"/>
        </w:rPr>
        <w:t xml:space="preserve">-федерального Закона «Об образовании в РФ» от 29 декабря </w:t>
      </w:r>
      <w:smartTag w:uri="urn:schemas-microsoft-com:office:smarttags" w:element="metricconverter">
        <w:smartTagPr>
          <w:attr w:name="ProductID" w:val="2012 г"/>
        </w:smartTagPr>
        <w:r w:rsidRPr="00640457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640457">
        <w:rPr>
          <w:rFonts w:ascii="Times New Roman" w:hAnsi="Times New Roman" w:cs="Times New Roman"/>
          <w:sz w:val="24"/>
          <w:szCs w:val="24"/>
        </w:rPr>
        <w:t>. № 273-ФЗ;</w:t>
      </w:r>
    </w:p>
    <w:p w:rsidR="00B857F1" w:rsidRPr="00640457" w:rsidRDefault="00B857F1" w:rsidP="00B857F1">
      <w:pPr>
        <w:shd w:val="clear" w:color="auto" w:fill="FFFFFF"/>
        <w:spacing w:before="7" w:line="274" w:lineRule="exact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640457">
        <w:rPr>
          <w:rFonts w:ascii="Times New Roman" w:hAnsi="Times New Roman" w:cs="Times New Roman"/>
          <w:sz w:val="24"/>
          <w:szCs w:val="24"/>
        </w:rPr>
        <w:t>-федерального компонента государственного образовательного стандарта, утвержденного Приказом Минобразования РФ от 05.03.2004 года № 1089;</w:t>
      </w:r>
    </w:p>
    <w:p w:rsidR="00B857F1" w:rsidRPr="00640457" w:rsidRDefault="00B857F1" w:rsidP="00B857F1">
      <w:pPr>
        <w:shd w:val="clear" w:color="auto" w:fill="FFFFFF"/>
        <w:spacing w:before="7" w:line="274" w:lineRule="exact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640457">
        <w:rPr>
          <w:rFonts w:ascii="Times New Roman" w:hAnsi="Times New Roman" w:cs="Times New Roman"/>
          <w:sz w:val="24"/>
          <w:szCs w:val="24"/>
        </w:rPr>
        <w:t>-федерального государственного образовательного стандарта начального общего образования, основного общего образования;</w:t>
      </w:r>
    </w:p>
    <w:p w:rsidR="00B857F1" w:rsidRDefault="00B857F1" w:rsidP="00B857F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0457">
        <w:rPr>
          <w:rFonts w:ascii="Times New Roman" w:hAnsi="Times New Roman" w:cs="Times New Roman"/>
          <w:sz w:val="24"/>
          <w:szCs w:val="24"/>
        </w:rPr>
        <w:t xml:space="preserve">-федерального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2013-2014 учебный год, с учётом 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стандарта, ФГОС НОО и ФГОС ООО (в соответствии с содержанием наполнения учебных предметов компонента государственного стандарта общего образования и с учетом </w:t>
      </w:r>
      <w:r w:rsidRPr="00A57225">
        <w:rPr>
          <w:rFonts w:ascii="Times New Roman" w:hAnsi="Times New Roman" w:cs="Times New Roman"/>
          <w:sz w:val="24"/>
          <w:szCs w:val="24"/>
        </w:rPr>
        <w:t>основного</w:t>
      </w:r>
      <w:proofErr w:type="gramEnd"/>
      <w:r w:rsidRPr="00A57225">
        <w:rPr>
          <w:rFonts w:ascii="Times New Roman" w:hAnsi="Times New Roman" w:cs="Times New Roman"/>
          <w:sz w:val="24"/>
          <w:szCs w:val="24"/>
        </w:rPr>
        <w:t xml:space="preserve"> общего образования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225">
        <w:rPr>
          <w:rFonts w:ascii="Times New Roman" w:hAnsi="Times New Roman" w:cs="Times New Roman"/>
          <w:sz w:val="24"/>
          <w:szCs w:val="24"/>
        </w:rPr>
        <w:t>обществознанию и авторской программы А. И. Кравченко, Е.А. Певцовой</w:t>
      </w:r>
      <w:r w:rsidRPr="0064045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40457">
        <w:rPr>
          <w:rFonts w:ascii="Times New Roman" w:hAnsi="Times New Roman" w:cs="Times New Roman"/>
          <w:bCs/>
          <w:sz w:val="24"/>
          <w:szCs w:val="24"/>
        </w:rPr>
        <w:t>-</w:t>
      </w:r>
      <w:r w:rsidRPr="0064045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40457">
        <w:rPr>
          <w:rFonts w:ascii="Times New Roman" w:hAnsi="Times New Roman" w:cs="Times New Roman"/>
          <w:sz w:val="24"/>
          <w:szCs w:val="24"/>
        </w:rPr>
        <w:t>чебного плана  МКОУ Шелаевской СОШ на 2013-2014 учебный год.</w:t>
      </w:r>
    </w:p>
    <w:p w:rsidR="00B857F1" w:rsidRPr="00640457" w:rsidRDefault="00B857F1" w:rsidP="00B857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класса: в классе 3 учащихся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 работоспособный. Двое учащихся регулярно готовятся к уроку. С контрольными работами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тестами справляются. Один учащийся со средними способностями. С выполнением  тестов справляется на 50%.</w:t>
      </w:r>
    </w:p>
    <w:p w:rsidR="00B11468" w:rsidRPr="00B857F1" w:rsidRDefault="00C70C23" w:rsidP="00B114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7F1">
        <w:rPr>
          <w:rFonts w:ascii="Times New Roman" w:hAnsi="Times New Roman" w:cs="Times New Roman"/>
          <w:sz w:val="24"/>
          <w:szCs w:val="24"/>
        </w:rPr>
        <w:t>Раб</w:t>
      </w:r>
      <w:r w:rsidR="00B11468" w:rsidRPr="00B857F1">
        <w:rPr>
          <w:rFonts w:ascii="Times New Roman" w:hAnsi="Times New Roman" w:cs="Times New Roman"/>
          <w:sz w:val="24"/>
          <w:szCs w:val="24"/>
        </w:rPr>
        <w:t xml:space="preserve">очая программа конкретизирует содержание предметных тем образовательного стандарта, даёт распределение учебных часов по разделам и </w:t>
      </w:r>
      <w:r w:rsidR="00894680" w:rsidRPr="00B857F1">
        <w:rPr>
          <w:rFonts w:ascii="Times New Roman" w:hAnsi="Times New Roman" w:cs="Times New Roman"/>
          <w:sz w:val="24"/>
          <w:szCs w:val="24"/>
        </w:rPr>
        <w:t>темам курса. Она расчитана на 68</w:t>
      </w:r>
      <w:r w:rsidR="00B11468" w:rsidRPr="00B857F1">
        <w:rPr>
          <w:rFonts w:ascii="Times New Roman" w:hAnsi="Times New Roman" w:cs="Times New Roman"/>
          <w:sz w:val="24"/>
          <w:szCs w:val="24"/>
        </w:rPr>
        <w:t xml:space="preserve"> учебных часов из расчёта 2 учебных часа в неделю.</w:t>
      </w:r>
    </w:p>
    <w:p w:rsidR="00B11468" w:rsidRPr="00B857F1" w:rsidRDefault="00B11468" w:rsidP="00B114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7F1">
        <w:rPr>
          <w:rFonts w:ascii="Times New Roman" w:hAnsi="Times New Roman" w:cs="Times New Roman"/>
          <w:sz w:val="24"/>
          <w:szCs w:val="24"/>
        </w:rPr>
        <w:t>Программа опирается на следующий учебно-методический комплект: новый учебник «Обществознание. 10 класс» авторов А. И. Кравченко, изданный в 2011 г. издательством «Русское слово». В 2010 г</w:t>
      </w:r>
      <w:r w:rsidR="00C70C23" w:rsidRPr="00B857F1">
        <w:rPr>
          <w:rFonts w:ascii="Times New Roman" w:hAnsi="Times New Roman" w:cs="Times New Roman"/>
          <w:sz w:val="24"/>
          <w:szCs w:val="24"/>
        </w:rPr>
        <w:t>.</w:t>
      </w:r>
      <w:r w:rsidRPr="00B857F1">
        <w:rPr>
          <w:rFonts w:ascii="Times New Roman" w:hAnsi="Times New Roman" w:cs="Times New Roman"/>
          <w:sz w:val="24"/>
          <w:szCs w:val="24"/>
        </w:rPr>
        <w:t xml:space="preserve"> учебник успешно прошёл экспертизу Российской академии наук и Российской вкадемии образования и включен в федеральный перечень учебников, рекомендованных Министерством образования и науки к использованию в средних общеобразовательных учреждениях. В комплект также входит программа курса и методическое пособие для учителя.</w:t>
      </w:r>
    </w:p>
    <w:p w:rsidR="00B11468" w:rsidRPr="00B857F1" w:rsidRDefault="00B11468" w:rsidP="00B114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7F1"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следующие формы промежуточной и итоговой аттестации: контрольные работы, тестирование, обобщающие уроки. </w:t>
      </w:r>
    </w:p>
    <w:p w:rsidR="00B11468" w:rsidRPr="00B857F1" w:rsidRDefault="00B11468" w:rsidP="00B114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7F1">
        <w:rPr>
          <w:rFonts w:ascii="Times New Roman" w:hAnsi="Times New Roman" w:cs="Times New Roman"/>
          <w:b/>
          <w:sz w:val="24"/>
          <w:szCs w:val="24"/>
        </w:rPr>
        <w:t xml:space="preserve">Реализация рабочей программы способствует: </w:t>
      </w:r>
    </w:p>
    <w:p w:rsidR="00B11468" w:rsidRPr="00B857F1" w:rsidRDefault="00B11468" w:rsidP="00B11468">
      <w:pPr>
        <w:jc w:val="both"/>
        <w:rPr>
          <w:rFonts w:ascii="Times New Roman" w:hAnsi="Times New Roman" w:cs="Times New Roman"/>
          <w:sz w:val="24"/>
          <w:szCs w:val="24"/>
        </w:rPr>
      </w:pPr>
      <w:r w:rsidRPr="00B857F1">
        <w:rPr>
          <w:rFonts w:ascii="Times New Roman" w:hAnsi="Times New Roman" w:cs="Times New Roman"/>
          <w:sz w:val="24"/>
          <w:szCs w:val="24"/>
        </w:rPr>
        <w:t xml:space="preserve">- развитию </w:t>
      </w:r>
      <w:r w:rsidR="001B0B38" w:rsidRPr="00B857F1">
        <w:rPr>
          <w:rFonts w:ascii="Times New Roman" w:hAnsi="Times New Roman" w:cs="Times New Roman"/>
          <w:sz w:val="24"/>
          <w:szCs w:val="24"/>
        </w:rPr>
        <w:t>личности в период ранней юности;</w:t>
      </w:r>
      <w:r w:rsidRPr="00B857F1">
        <w:rPr>
          <w:rFonts w:ascii="Times New Roman" w:hAnsi="Times New Roman" w:cs="Times New Roman"/>
          <w:sz w:val="24"/>
          <w:szCs w:val="24"/>
        </w:rPr>
        <w:t xml:space="preserve"> её духовно- нравственной, п</w:t>
      </w:r>
      <w:r w:rsidR="001B0B38" w:rsidRPr="00B857F1">
        <w:rPr>
          <w:rFonts w:ascii="Times New Roman" w:hAnsi="Times New Roman" w:cs="Times New Roman"/>
          <w:sz w:val="24"/>
          <w:szCs w:val="24"/>
        </w:rPr>
        <w:t>олитической и правовой культуры; экономического образа мышления;</w:t>
      </w:r>
      <w:r w:rsidRPr="00B857F1">
        <w:rPr>
          <w:rFonts w:ascii="Times New Roman" w:hAnsi="Times New Roman" w:cs="Times New Roman"/>
          <w:sz w:val="24"/>
          <w:szCs w:val="24"/>
        </w:rPr>
        <w:t xml:space="preserve"> социального поведения, основанного на </w:t>
      </w:r>
      <w:r w:rsidR="001B0B38" w:rsidRPr="00B857F1">
        <w:rPr>
          <w:rFonts w:ascii="Times New Roman" w:hAnsi="Times New Roman" w:cs="Times New Roman"/>
          <w:sz w:val="24"/>
          <w:szCs w:val="24"/>
        </w:rPr>
        <w:t xml:space="preserve">уважении закона и правопорядка; </w:t>
      </w:r>
      <w:r w:rsidRPr="00B857F1">
        <w:rPr>
          <w:rFonts w:ascii="Times New Roman" w:hAnsi="Times New Roman" w:cs="Times New Roman"/>
          <w:sz w:val="24"/>
          <w:szCs w:val="24"/>
        </w:rPr>
        <w:t>способности к самоопределению и с</w:t>
      </w:r>
      <w:r w:rsidR="001B0B38" w:rsidRPr="00B857F1">
        <w:rPr>
          <w:rFonts w:ascii="Times New Roman" w:hAnsi="Times New Roman" w:cs="Times New Roman"/>
          <w:sz w:val="24"/>
          <w:szCs w:val="24"/>
        </w:rPr>
        <w:t>а</w:t>
      </w:r>
      <w:r w:rsidRPr="00B857F1">
        <w:rPr>
          <w:rFonts w:ascii="Times New Roman" w:hAnsi="Times New Roman" w:cs="Times New Roman"/>
          <w:sz w:val="24"/>
          <w:szCs w:val="24"/>
        </w:rPr>
        <w:t>мореализации; интереса к изучению социальных и гуманитарных дисциплин;</w:t>
      </w:r>
    </w:p>
    <w:p w:rsidR="00B11468" w:rsidRPr="00B857F1" w:rsidRDefault="00B11468" w:rsidP="00B11468">
      <w:pPr>
        <w:jc w:val="both"/>
        <w:rPr>
          <w:rFonts w:ascii="Times New Roman" w:hAnsi="Times New Roman" w:cs="Times New Roman"/>
          <w:sz w:val="24"/>
          <w:szCs w:val="24"/>
        </w:rPr>
      </w:pPr>
      <w:r w:rsidRPr="00B857F1">
        <w:rPr>
          <w:rFonts w:ascii="Times New Roman" w:hAnsi="Times New Roman" w:cs="Times New Roman"/>
          <w:sz w:val="24"/>
          <w:szCs w:val="24"/>
        </w:rPr>
        <w:t>-воспитанию общероссийской идентичности, граданской ответственности, правового самосазнания, толарентности, уважения к социальным нормам, приверженности к гуманистическим и демократическим ценностям, закреплённым в Конституции РФ;</w:t>
      </w:r>
    </w:p>
    <w:p w:rsidR="00B11468" w:rsidRPr="00B857F1" w:rsidRDefault="00B11468" w:rsidP="00B11468">
      <w:pPr>
        <w:jc w:val="both"/>
        <w:rPr>
          <w:rFonts w:ascii="Times New Roman" w:hAnsi="Times New Roman" w:cs="Times New Roman"/>
          <w:sz w:val="24"/>
          <w:szCs w:val="24"/>
        </w:rPr>
      </w:pPr>
      <w:r w:rsidRPr="00B857F1">
        <w:rPr>
          <w:rFonts w:ascii="Times New Roman" w:hAnsi="Times New Roman" w:cs="Times New Roman"/>
          <w:sz w:val="24"/>
          <w:szCs w:val="24"/>
        </w:rPr>
        <w:lastRenderedPageBreak/>
        <w:t>-освоению системы знаний об экономической и иных видах деятельности людей, об обществе, его сферах, правовом регулировании общественныхотношений, необходимых для воздействия с социальной средой и выполнения социальных ролей человека и гражданина</w:t>
      </w:r>
      <w:proofErr w:type="gramStart"/>
      <w:r w:rsidRPr="00B857F1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B857F1">
        <w:rPr>
          <w:rFonts w:ascii="Times New Roman" w:hAnsi="Times New Roman" w:cs="Times New Roman"/>
          <w:sz w:val="24"/>
          <w:szCs w:val="24"/>
        </w:rPr>
        <w:t>ля последующего изучения социального образования и самообразования;</w:t>
      </w:r>
    </w:p>
    <w:p w:rsidR="00B11468" w:rsidRPr="00B857F1" w:rsidRDefault="00B11468" w:rsidP="00B11468">
      <w:pPr>
        <w:jc w:val="both"/>
        <w:rPr>
          <w:rFonts w:ascii="Times New Roman" w:hAnsi="Times New Roman" w:cs="Times New Roman"/>
          <w:sz w:val="24"/>
          <w:szCs w:val="24"/>
        </w:rPr>
      </w:pPr>
      <w:r w:rsidRPr="00B857F1">
        <w:rPr>
          <w:rFonts w:ascii="Times New Roman" w:hAnsi="Times New Roman" w:cs="Times New Roman"/>
          <w:sz w:val="24"/>
          <w:szCs w:val="24"/>
        </w:rPr>
        <w:t xml:space="preserve">-овладению умениями получать и критически осмысливать </w:t>
      </w:r>
      <w:proofErr w:type="gramStart"/>
      <w:r w:rsidRPr="00B857F1">
        <w:rPr>
          <w:rFonts w:ascii="Times New Roman" w:hAnsi="Times New Roman" w:cs="Times New Roman"/>
          <w:sz w:val="24"/>
          <w:szCs w:val="24"/>
        </w:rPr>
        <w:t>социальную</w:t>
      </w:r>
      <w:proofErr w:type="gramEnd"/>
      <w:r w:rsidRPr="00B857F1">
        <w:rPr>
          <w:rFonts w:ascii="Times New Roman" w:hAnsi="Times New Roman" w:cs="Times New Roman"/>
          <w:sz w:val="24"/>
          <w:szCs w:val="24"/>
        </w:rPr>
        <w:t xml:space="preserve"> иформацию, анализировать, систематизировать полученные данные; осваивать спосабы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B11468" w:rsidRPr="00B857F1" w:rsidRDefault="00B11468" w:rsidP="00B114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57F1">
        <w:rPr>
          <w:rFonts w:ascii="Times New Roman" w:hAnsi="Times New Roman" w:cs="Times New Roman"/>
          <w:sz w:val="24"/>
          <w:szCs w:val="24"/>
        </w:rPr>
        <w:t>-формированию опыта применения полученных знаний и умений для решения типичных задач в облости социальных отношений; гражданской и общественной деятельности; межличностных отношениях; отношениях между людьми разных национальностей и вероисповеданий; в семейно-бытовой сфере, для соотнесения своих действий и действий других людей с нормами поведения, ус</w:t>
      </w:r>
      <w:r w:rsidR="001B0B38" w:rsidRPr="00B857F1">
        <w:rPr>
          <w:rFonts w:ascii="Times New Roman" w:hAnsi="Times New Roman" w:cs="Times New Roman"/>
          <w:sz w:val="24"/>
          <w:szCs w:val="24"/>
        </w:rPr>
        <w:t>тановленными законом; содействию защите</w:t>
      </w:r>
      <w:r w:rsidRPr="00B857F1">
        <w:rPr>
          <w:rFonts w:ascii="Times New Roman" w:hAnsi="Times New Roman" w:cs="Times New Roman"/>
          <w:sz w:val="24"/>
          <w:szCs w:val="24"/>
        </w:rPr>
        <w:t xml:space="preserve"> </w:t>
      </w:r>
      <w:r w:rsidR="001B0B38" w:rsidRPr="00B857F1">
        <w:rPr>
          <w:rFonts w:ascii="Times New Roman" w:hAnsi="Times New Roman" w:cs="Times New Roman"/>
          <w:sz w:val="24"/>
          <w:szCs w:val="24"/>
        </w:rPr>
        <w:t xml:space="preserve"> правопорядка в обществе правовыми способами. </w:t>
      </w:r>
      <w:proofErr w:type="gramEnd"/>
    </w:p>
    <w:p w:rsidR="006D6B52" w:rsidRPr="00B857F1" w:rsidRDefault="006D6B52" w:rsidP="006D6B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7F1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подготовки.</w:t>
      </w:r>
    </w:p>
    <w:p w:rsidR="006D6B52" w:rsidRPr="00B857F1" w:rsidRDefault="006D6B52" w:rsidP="006D6B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7F1">
        <w:rPr>
          <w:rFonts w:ascii="Times New Roman" w:hAnsi="Times New Roman" w:cs="Times New Roman"/>
          <w:sz w:val="24"/>
          <w:szCs w:val="24"/>
        </w:rPr>
        <w:t>В результате изучения обществознания ученик должен: знать/понимать:</w:t>
      </w:r>
    </w:p>
    <w:p w:rsidR="006D6B52" w:rsidRPr="00B857F1" w:rsidRDefault="006D6B52" w:rsidP="006D6B52">
      <w:pPr>
        <w:jc w:val="both"/>
        <w:rPr>
          <w:rFonts w:ascii="Times New Roman" w:hAnsi="Times New Roman" w:cs="Times New Roman"/>
          <w:sz w:val="24"/>
          <w:szCs w:val="24"/>
        </w:rPr>
      </w:pPr>
      <w:r w:rsidRPr="00B857F1">
        <w:rPr>
          <w:rFonts w:ascii="Times New Roman" w:hAnsi="Times New Roman" w:cs="Times New Roman"/>
          <w:sz w:val="24"/>
          <w:szCs w:val="24"/>
        </w:rPr>
        <w:t>-Биосоциальную сущьность человека, основные этапы и факторы социализации личности, место и роль человека в системе общественных отношений;</w:t>
      </w:r>
    </w:p>
    <w:p w:rsidR="006D6B52" w:rsidRPr="00B857F1" w:rsidRDefault="006D6B52" w:rsidP="006D6B52">
      <w:pPr>
        <w:jc w:val="both"/>
        <w:rPr>
          <w:rFonts w:ascii="Times New Roman" w:hAnsi="Times New Roman" w:cs="Times New Roman"/>
          <w:sz w:val="24"/>
          <w:szCs w:val="24"/>
        </w:rPr>
      </w:pPr>
      <w:r w:rsidRPr="00B857F1">
        <w:rPr>
          <w:rFonts w:ascii="Times New Roman" w:hAnsi="Times New Roman" w:cs="Times New Roman"/>
          <w:sz w:val="24"/>
          <w:szCs w:val="24"/>
        </w:rPr>
        <w:t>-Тенденции развития общества в целом как сложной динамической системы, а также важнейших социальных институтов;</w:t>
      </w:r>
    </w:p>
    <w:p w:rsidR="006D6B52" w:rsidRPr="00B857F1" w:rsidRDefault="006D6B52" w:rsidP="006D6B52">
      <w:pPr>
        <w:jc w:val="both"/>
        <w:rPr>
          <w:rFonts w:ascii="Times New Roman" w:hAnsi="Times New Roman" w:cs="Times New Roman"/>
          <w:sz w:val="24"/>
          <w:szCs w:val="24"/>
        </w:rPr>
      </w:pPr>
      <w:r w:rsidRPr="00B857F1">
        <w:rPr>
          <w:rFonts w:ascii="Times New Roman" w:hAnsi="Times New Roman" w:cs="Times New Roman"/>
          <w:sz w:val="24"/>
          <w:szCs w:val="24"/>
        </w:rPr>
        <w:t>-необходимость регулирования общественных отношений, сущность социальных норм, механизмы  правового регулирования;</w:t>
      </w:r>
    </w:p>
    <w:p w:rsidR="006D6B52" w:rsidRPr="00B857F1" w:rsidRDefault="006D6B52" w:rsidP="006D6B52">
      <w:pPr>
        <w:jc w:val="both"/>
        <w:rPr>
          <w:rFonts w:ascii="Times New Roman" w:hAnsi="Times New Roman" w:cs="Times New Roman"/>
          <w:sz w:val="24"/>
          <w:szCs w:val="24"/>
        </w:rPr>
      </w:pPr>
      <w:r w:rsidRPr="00B857F1">
        <w:rPr>
          <w:rFonts w:ascii="Times New Roman" w:hAnsi="Times New Roman" w:cs="Times New Roman"/>
          <w:sz w:val="24"/>
          <w:szCs w:val="24"/>
        </w:rPr>
        <w:t>-особенности социально-гуманитарного познания;</w:t>
      </w:r>
    </w:p>
    <w:p w:rsidR="006D6B52" w:rsidRPr="00B857F1" w:rsidRDefault="006D6B52" w:rsidP="006D6B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7F1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D6B52" w:rsidRPr="00B857F1" w:rsidRDefault="006D6B52" w:rsidP="006D6B52">
      <w:pPr>
        <w:jc w:val="both"/>
        <w:rPr>
          <w:rFonts w:ascii="Times New Roman" w:hAnsi="Times New Roman" w:cs="Times New Roman"/>
          <w:sz w:val="24"/>
          <w:szCs w:val="24"/>
        </w:rPr>
      </w:pPr>
      <w:r w:rsidRPr="00B857F1">
        <w:rPr>
          <w:rFonts w:ascii="Times New Roman" w:hAnsi="Times New Roman" w:cs="Times New Roman"/>
          <w:sz w:val="24"/>
          <w:szCs w:val="24"/>
        </w:rPr>
        <w:t>- характеризовать основные социальные объекты, выделять их существенные признаки, закономерности развития;</w:t>
      </w:r>
    </w:p>
    <w:p w:rsidR="006D6B52" w:rsidRPr="00B857F1" w:rsidRDefault="006D6B52" w:rsidP="006D6B52">
      <w:pPr>
        <w:jc w:val="both"/>
        <w:rPr>
          <w:rFonts w:ascii="Times New Roman" w:hAnsi="Times New Roman" w:cs="Times New Roman"/>
          <w:sz w:val="24"/>
          <w:szCs w:val="24"/>
        </w:rPr>
      </w:pPr>
      <w:r w:rsidRPr="00B857F1">
        <w:rPr>
          <w:rFonts w:ascii="Times New Roman" w:hAnsi="Times New Roman" w:cs="Times New Roman"/>
          <w:sz w:val="24"/>
          <w:szCs w:val="24"/>
        </w:rPr>
        <w:t>- анализировать информацию о социальных объектах, выделять их общие черты и различия, устанавливать соответствия между существенными чертами и признаками изученных социальных  явлений и обществоведческими терминами и понятиями;</w:t>
      </w:r>
    </w:p>
    <w:p w:rsidR="006D6B52" w:rsidRPr="00B857F1" w:rsidRDefault="006D6B52" w:rsidP="006D6B52">
      <w:pPr>
        <w:jc w:val="both"/>
        <w:rPr>
          <w:rFonts w:ascii="Times New Roman" w:hAnsi="Times New Roman" w:cs="Times New Roman"/>
          <w:sz w:val="24"/>
          <w:szCs w:val="24"/>
        </w:rPr>
      </w:pPr>
      <w:r w:rsidRPr="00B857F1">
        <w:rPr>
          <w:rFonts w:ascii="Times New Roman" w:hAnsi="Times New Roman" w:cs="Times New Roman"/>
          <w:sz w:val="24"/>
          <w:szCs w:val="24"/>
        </w:rPr>
        <w:t>-объяснять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6D6B52" w:rsidRPr="00B857F1" w:rsidRDefault="006D6B52" w:rsidP="006D6B52">
      <w:pPr>
        <w:jc w:val="both"/>
        <w:rPr>
          <w:rFonts w:ascii="Times New Roman" w:hAnsi="Times New Roman" w:cs="Times New Roman"/>
          <w:sz w:val="24"/>
          <w:szCs w:val="24"/>
        </w:rPr>
      </w:pPr>
      <w:r w:rsidRPr="00B857F1">
        <w:rPr>
          <w:rFonts w:ascii="Times New Roman" w:hAnsi="Times New Roman" w:cs="Times New Roman"/>
          <w:sz w:val="24"/>
          <w:szCs w:val="24"/>
        </w:rPr>
        <w:t>-раскрывать на примерах изученные теоретические положения и понятия социально-экономических и гуманитарных наук;</w:t>
      </w:r>
    </w:p>
    <w:p w:rsidR="006D6B52" w:rsidRPr="00B857F1" w:rsidRDefault="006D6B52" w:rsidP="006D6B5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57F1">
        <w:rPr>
          <w:rFonts w:ascii="Times New Roman" w:hAnsi="Times New Roman" w:cs="Times New Roman"/>
          <w:sz w:val="24"/>
          <w:szCs w:val="24"/>
        </w:rPr>
        <w:t>-осуществлять поиск социальной информации, представленной в различных знаковых системах;</w:t>
      </w:r>
      <w:proofErr w:type="gramEnd"/>
    </w:p>
    <w:p w:rsidR="006D6B52" w:rsidRPr="00B857F1" w:rsidRDefault="006D6B52" w:rsidP="006D6B52">
      <w:pPr>
        <w:jc w:val="both"/>
        <w:rPr>
          <w:rFonts w:ascii="Times New Roman" w:hAnsi="Times New Roman" w:cs="Times New Roman"/>
          <w:sz w:val="24"/>
          <w:szCs w:val="24"/>
        </w:rPr>
      </w:pPr>
      <w:r w:rsidRPr="00B857F1">
        <w:rPr>
          <w:rFonts w:ascii="Times New Roman" w:hAnsi="Times New Roman" w:cs="Times New Roman"/>
          <w:sz w:val="24"/>
          <w:szCs w:val="24"/>
        </w:rPr>
        <w:lastRenderedPageBreak/>
        <w:t>-извлекать из неадаптированных оригинальных текстов знания по заданным темам; сестематизировать,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6D6B52" w:rsidRPr="00B857F1" w:rsidRDefault="006D6B52" w:rsidP="006D6B52">
      <w:pPr>
        <w:jc w:val="both"/>
        <w:rPr>
          <w:rFonts w:ascii="Times New Roman" w:hAnsi="Times New Roman" w:cs="Times New Roman"/>
          <w:sz w:val="24"/>
          <w:szCs w:val="24"/>
        </w:rPr>
      </w:pPr>
      <w:r w:rsidRPr="00B857F1">
        <w:rPr>
          <w:rFonts w:ascii="Times New Roman" w:hAnsi="Times New Roman" w:cs="Times New Roman"/>
          <w:sz w:val="24"/>
          <w:szCs w:val="24"/>
        </w:rPr>
        <w:t>-оценивать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6D6B52" w:rsidRPr="00B857F1" w:rsidRDefault="006D6B52" w:rsidP="006D6B52">
      <w:pPr>
        <w:jc w:val="both"/>
        <w:rPr>
          <w:rFonts w:ascii="Times New Roman" w:hAnsi="Times New Roman" w:cs="Times New Roman"/>
          <w:sz w:val="24"/>
          <w:szCs w:val="24"/>
        </w:rPr>
      </w:pPr>
      <w:r w:rsidRPr="00B857F1">
        <w:rPr>
          <w:rFonts w:ascii="Times New Roman" w:hAnsi="Times New Roman" w:cs="Times New Roman"/>
          <w:sz w:val="24"/>
          <w:szCs w:val="24"/>
        </w:rPr>
        <w:t>-формулировать на основе приобретённых обществоведческих знаний собственные суждения и аргументы по определённым проблемам;</w:t>
      </w:r>
    </w:p>
    <w:p w:rsidR="006D6B52" w:rsidRPr="00B857F1" w:rsidRDefault="006D6B52" w:rsidP="006D6B52">
      <w:pPr>
        <w:jc w:val="both"/>
        <w:rPr>
          <w:rFonts w:ascii="Times New Roman" w:hAnsi="Times New Roman" w:cs="Times New Roman"/>
          <w:sz w:val="24"/>
          <w:szCs w:val="24"/>
        </w:rPr>
      </w:pPr>
      <w:r w:rsidRPr="00B857F1">
        <w:rPr>
          <w:rFonts w:ascii="Times New Roman" w:hAnsi="Times New Roman" w:cs="Times New Roman"/>
          <w:sz w:val="24"/>
          <w:szCs w:val="24"/>
        </w:rPr>
        <w:t>-подготавливать устное выступление, творческую работу по социальной проблематике;</w:t>
      </w:r>
    </w:p>
    <w:p w:rsidR="006D6B52" w:rsidRPr="00B857F1" w:rsidRDefault="006D6B52" w:rsidP="006D6B52">
      <w:pPr>
        <w:jc w:val="both"/>
        <w:rPr>
          <w:rFonts w:ascii="Times New Roman" w:hAnsi="Times New Roman" w:cs="Times New Roman"/>
          <w:sz w:val="24"/>
          <w:szCs w:val="24"/>
        </w:rPr>
      </w:pPr>
      <w:r w:rsidRPr="00B857F1">
        <w:rPr>
          <w:rFonts w:ascii="Times New Roman" w:hAnsi="Times New Roman" w:cs="Times New Roman"/>
          <w:sz w:val="24"/>
          <w:szCs w:val="24"/>
        </w:rPr>
        <w:t>-применять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6D6B52" w:rsidRPr="00B857F1" w:rsidRDefault="006D6B52" w:rsidP="006D6B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7F1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B857F1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B857F1">
        <w:rPr>
          <w:rFonts w:ascii="Times New Roman" w:hAnsi="Times New Roman" w:cs="Times New Roman"/>
          <w:b/>
          <w:sz w:val="24"/>
          <w:szCs w:val="24"/>
        </w:rPr>
        <w:t>:</w:t>
      </w:r>
    </w:p>
    <w:p w:rsidR="006D6B52" w:rsidRPr="00B857F1" w:rsidRDefault="006D6B52" w:rsidP="006D6B52">
      <w:pPr>
        <w:jc w:val="both"/>
        <w:rPr>
          <w:rFonts w:ascii="Times New Roman" w:hAnsi="Times New Roman" w:cs="Times New Roman"/>
          <w:sz w:val="24"/>
          <w:szCs w:val="24"/>
        </w:rPr>
      </w:pPr>
      <w:r w:rsidRPr="00B857F1">
        <w:rPr>
          <w:rFonts w:ascii="Times New Roman" w:hAnsi="Times New Roman" w:cs="Times New Roman"/>
          <w:sz w:val="24"/>
          <w:szCs w:val="24"/>
        </w:rPr>
        <w:t>- успешного выполнения типичных социальных ролей; сознательного взаимодействия с различными социальными институтами;</w:t>
      </w:r>
    </w:p>
    <w:p w:rsidR="006D6B52" w:rsidRPr="00B857F1" w:rsidRDefault="006D6B52" w:rsidP="006D6B52">
      <w:pPr>
        <w:jc w:val="both"/>
        <w:rPr>
          <w:rFonts w:ascii="Times New Roman" w:hAnsi="Times New Roman" w:cs="Times New Roman"/>
          <w:sz w:val="24"/>
          <w:szCs w:val="24"/>
        </w:rPr>
      </w:pPr>
      <w:r w:rsidRPr="00B857F1">
        <w:rPr>
          <w:rFonts w:ascii="Times New Roman" w:hAnsi="Times New Roman" w:cs="Times New Roman"/>
          <w:sz w:val="24"/>
          <w:szCs w:val="24"/>
        </w:rPr>
        <w:t>-совершенствования собственной позновательной деятельности;</w:t>
      </w:r>
    </w:p>
    <w:p w:rsidR="006D6B52" w:rsidRPr="00B857F1" w:rsidRDefault="006D6B52" w:rsidP="006D6B5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57F1">
        <w:rPr>
          <w:rFonts w:ascii="Times New Roman" w:hAnsi="Times New Roman" w:cs="Times New Roman"/>
          <w:sz w:val="24"/>
          <w:szCs w:val="24"/>
        </w:rPr>
        <w:t>-критического восприятия информиции,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  <w:proofErr w:type="gramEnd"/>
    </w:p>
    <w:p w:rsidR="006D6B52" w:rsidRPr="00B857F1" w:rsidRDefault="006D6B52" w:rsidP="006D6B52">
      <w:pPr>
        <w:jc w:val="both"/>
        <w:rPr>
          <w:rFonts w:ascii="Times New Roman" w:hAnsi="Times New Roman" w:cs="Times New Roman"/>
          <w:sz w:val="24"/>
          <w:szCs w:val="24"/>
        </w:rPr>
      </w:pPr>
      <w:r w:rsidRPr="00B857F1">
        <w:rPr>
          <w:rFonts w:ascii="Times New Roman" w:hAnsi="Times New Roman" w:cs="Times New Roman"/>
          <w:sz w:val="24"/>
          <w:szCs w:val="24"/>
        </w:rPr>
        <w:t>- решение практических жизненныз проблем, возникающих в социальной деятельности;</w:t>
      </w:r>
    </w:p>
    <w:p w:rsidR="006D6B52" w:rsidRPr="00B857F1" w:rsidRDefault="006D6B52" w:rsidP="006D6B52">
      <w:pPr>
        <w:jc w:val="both"/>
        <w:rPr>
          <w:rFonts w:ascii="Times New Roman" w:hAnsi="Times New Roman" w:cs="Times New Roman"/>
          <w:sz w:val="24"/>
          <w:szCs w:val="24"/>
        </w:rPr>
      </w:pPr>
      <w:r w:rsidRPr="00B857F1">
        <w:rPr>
          <w:rFonts w:ascii="Times New Roman" w:hAnsi="Times New Roman" w:cs="Times New Roman"/>
          <w:sz w:val="24"/>
          <w:szCs w:val="24"/>
        </w:rPr>
        <w:t>- ориентировки в актуальных общественных событиях и процессах; определение личной и гражданской позиции;</w:t>
      </w:r>
    </w:p>
    <w:p w:rsidR="006D6B52" w:rsidRPr="00B857F1" w:rsidRDefault="006D6B52" w:rsidP="006D6B52">
      <w:pPr>
        <w:jc w:val="both"/>
        <w:rPr>
          <w:rFonts w:ascii="Times New Roman" w:hAnsi="Times New Roman" w:cs="Times New Roman"/>
          <w:sz w:val="24"/>
          <w:szCs w:val="24"/>
        </w:rPr>
      </w:pPr>
      <w:r w:rsidRPr="00B857F1">
        <w:rPr>
          <w:rFonts w:ascii="Times New Roman" w:hAnsi="Times New Roman" w:cs="Times New Roman"/>
          <w:sz w:val="24"/>
          <w:szCs w:val="24"/>
        </w:rPr>
        <w:t>- предвидения возможных последствий определённых социальных действий;</w:t>
      </w:r>
    </w:p>
    <w:p w:rsidR="006D6B52" w:rsidRPr="00B857F1" w:rsidRDefault="006D6B52" w:rsidP="006D6B52">
      <w:pPr>
        <w:jc w:val="both"/>
        <w:rPr>
          <w:rFonts w:ascii="Times New Roman" w:hAnsi="Times New Roman" w:cs="Times New Roman"/>
          <w:sz w:val="24"/>
          <w:szCs w:val="24"/>
        </w:rPr>
      </w:pPr>
      <w:r w:rsidRPr="00B857F1">
        <w:rPr>
          <w:rFonts w:ascii="Times New Roman" w:hAnsi="Times New Roman" w:cs="Times New Roman"/>
          <w:sz w:val="24"/>
          <w:szCs w:val="24"/>
        </w:rPr>
        <w:t>-оценки происходящих событий и поведения людей с точки зрения морали и права;</w:t>
      </w:r>
    </w:p>
    <w:p w:rsidR="006D6B52" w:rsidRPr="00B857F1" w:rsidRDefault="006D6B52" w:rsidP="006D6B52">
      <w:pPr>
        <w:jc w:val="both"/>
        <w:rPr>
          <w:rFonts w:ascii="Times New Roman" w:hAnsi="Times New Roman" w:cs="Times New Roman"/>
          <w:sz w:val="24"/>
          <w:szCs w:val="24"/>
        </w:rPr>
      </w:pPr>
      <w:r w:rsidRPr="00B857F1">
        <w:rPr>
          <w:rFonts w:ascii="Times New Roman" w:hAnsi="Times New Roman" w:cs="Times New Roman"/>
          <w:sz w:val="24"/>
          <w:szCs w:val="24"/>
        </w:rPr>
        <w:t>-реализации и защиты прав человека и гражданина, осознанного выполнения гражданских обязанностей;</w:t>
      </w:r>
    </w:p>
    <w:p w:rsidR="006D6B52" w:rsidRPr="00B857F1" w:rsidRDefault="006D6B52" w:rsidP="006D6B52">
      <w:pPr>
        <w:jc w:val="both"/>
        <w:rPr>
          <w:rFonts w:ascii="Times New Roman" w:hAnsi="Times New Roman" w:cs="Times New Roman"/>
          <w:sz w:val="24"/>
          <w:szCs w:val="24"/>
        </w:rPr>
      </w:pPr>
      <w:r w:rsidRPr="00B857F1">
        <w:rPr>
          <w:rFonts w:ascii="Times New Roman" w:hAnsi="Times New Roman" w:cs="Times New Roman"/>
          <w:sz w:val="24"/>
          <w:szCs w:val="24"/>
        </w:rPr>
        <w:t>-осуществления конструктивного взаимодействия людей с разными убеждениями, культурными ценностями, социальным положением.</w:t>
      </w:r>
    </w:p>
    <w:p w:rsidR="006D6B52" w:rsidRPr="00B857F1" w:rsidRDefault="006D6B52" w:rsidP="006D6B52">
      <w:pPr>
        <w:jc w:val="both"/>
        <w:rPr>
          <w:rFonts w:ascii="Times New Roman" w:hAnsi="Times New Roman" w:cs="Times New Roman"/>
          <w:sz w:val="24"/>
          <w:szCs w:val="24"/>
        </w:rPr>
      </w:pPr>
      <w:r w:rsidRPr="00B857F1">
        <w:rPr>
          <w:rFonts w:ascii="Times New Roman" w:hAnsi="Times New Roman" w:cs="Times New Roman"/>
          <w:sz w:val="24"/>
          <w:szCs w:val="24"/>
        </w:rPr>
        <w:t>Календарно-тематическое планирование расчитано на 55 часов,18 часов в резерве. Примерная программа по обществознанию рекомендует не менее 40% учебного времени (за два года обучения) отводить на самостоятельную работу учащихся, позволяющую им приобрести опыт познавательной и практической деятельности. После каждого параграфа в учебнике атором предлагается практикум для закрепления полученных знаний и формирования самостоятельных учебных действий по изученной теме.</w:t>
      </w:r>
    </w:p>
    <w:p w:rsidR="006D6B52" w:rsidRPr="00B857F1" w:rsidRDefault="006D6B52" w:rsidP="006D6B5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57F1">
        <w:rPr>
          <w:rFonts w:ascii="Times New Roman" w:hAnsi="Times New Roman" w:cs="Times New Roman"/>
          <w:sz w:val="24"/>
          <w:szCs w:val="24"/>
        </w:rPr>
        <w:t xml:space="preserve">Типология уроков в основном предлогает традиционную класификацию: комбинированный урок  и урок изучения нового материала, которые, в свою очередь, по усмотрению учителя </w:t>
      </w:r>
      <w:r w:rsidRPr="00B857F1">
        <w:rPr>
          <w:rFonts w:ascii="Times New Roman" w:hAnsi="Times New Roman" w:cs="Times New Roman"/>
          <w:sz w:val="24"/>
          <w:szCs w:val="24"/>
        </w:rPr>
        <w:lastRenderedPageBreak/>
        <w:t>могут проводиться в форме лекций, семинарских занятий, практикумов и другие.</w:t>
      </w:r>
      <w:proofErr w:type="gramEnd"/>
      <w:r w:rsidRPr="00B857F1">
        <w:rPr>
          <w:rFonts w:ascii="Times New Roman" w:hAnsi="Times New Roman" w:cs="Times New Roman"/>
          <w:sz w:val="24"/>
          <w:szCs w:val="24"/>
        </w:rPr>
        <w:t xml:space="preserve"> Повторительно-обобщающие уроки таже иогут предлогаться самые разнообразные в любом количестве по усмотрению учителя.</w:t>
      </w:r>
    </w:p>
    <w:p w:rsidR="00B11468" w:rsidRPr="00B857F1" w:rsidRDefault="00B11468" w:rsidP="00B114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A0E" w:rsidRPr="00B857F1" w:rsidRDefault="00AC4A0E" w:rsidP="00B114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A0E" w:rsidRPr="00B857F1" w:rsidRDefault="00AC4A0E" w:rsidP="00B114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A0E" w:rsidRPr="00B857F1" w:rsidRDefault="00AC4A0E" w:rsidP="00B114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A0E" w:rsidRPr="00B857F1" w:rsidRDefault="00AC4A0E" w:rsidP="00B114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A0E" w:rsidRPr="00B857F1" w:rsidRDefault="00AC4A0E" w:rsidP="00B114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A0E" w:rsidRPr="00B857F1" w:rsidRDefault="00AC4A0E" w:rsidP="00B114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A0E" w:rsidRDefault="00AC4A0E" w:rsidP="00B114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4A0E" w:rsidRDefault="00AC4A0E" w:rsidP="00B114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4A0E" w:rsidRDefault="00AC4A0E" w:rsidP="00B114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4A0E" w:rsidRDefault="00AC4A0E" w:rsidP="00B11468">
      <w:pPr>
        <w:jc w:val="both"/>
        <w:rPr>
          <w:rFonts w:ascii="Times New Roman" w:hAnsi="Times New Roman" w:cs="Times New Roman"/>
          <w:sz w:val="28"/>
          <w:szCs w:val="28"/>
        </w:rPr>
        <w:sectPr w:rsidR="00AC4A0E" w:rsidSect="00AC4A0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C4A0E" w:rsidRDefault="00AC4A0E" w:rsidP="00AC4A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Тематическое планирование по обществознанию 10 класс.</w:t>
      </w:r>
    </w:p>
    <w:p w:rsidR="00AC4A0E" w:rsidRPr="0052782F" w:rsidRDefault="00AC4A0E" w:rsidP="00B1146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15" w:type="dxa"/>
        <w:tblLayout w:type="fixed"/>
        <w:tblLook w:val="04A0"/>
      </w:tblPr>
      <w:tblGrid>
        <w:gridCol w:w="531"/>
        <w:gridCol w:w="1137"/>
        <w:gridCol w:w="2551"/>
        <w:gridCol w:w="4476"/>
        <w:gridCol w:w="1907"/>
        <w:gridCol w:w="1920"/>
        <w:gridCol w:w="2693"/>
      </w:tblGrid>
      <w:tr w:rsidR="00B927EE" w:rsidRPr="00B857F1" w:rsidTr="006D16FB">
        <w:tc>
          <w:tcPr>
            <w:tcW w:w="531" w:type="dxa"/>
          </w:tcPr>
          <w:p w:rsidR="00AC4A0E" w:rsidRPr="00B857F1" w:rsidRDefault="00AC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7" w:type="dxa"/>
          </w:tcPr>
          <w:p w:rsidR="00AC4A0E" w:rsidRPr="00B857F1" w:rsidRDefault="00AC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551" w:type="dxa"/>
          </w:tcPr>
          <w:p w:rsidR="00AC4A0E" w:rsidRPr="00B857F1" w:rsidRDefault="00AC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4476" w:type="dxa"/>
          </w:tcPr>
          <w:p w:rsidR="00AC4A0E" w:rsidRPr="00B857F1" w:rsidRDefault="00AC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подготовки, ЗУН</w:t>
            </w:r>
          </w:p>
        </w:tc>
        <w:tc>
          <w:tcPr>
            <w:tcW w:w="1907" w:type="dxa"/>
          </w:tcPr>
          <w:p w:rsidR="00AC4A0E" w:rsidRPr="00B857F1" w:rsidRDefault="00AC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920" w:type="dxa"/>
          </w:tcPr>
          <w:p w:rsidR="00AC4A0E" w:rsidRPr="00B857F1" w:rsidRDefault="00AC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Средства обучения</w:t>
            </w:r>
          </w:p>
        </w:tc>
        <w:tc>
          <w:tcPr>
            <w:tcW w:w="2693" w:type="dxa"/>
          </w:tcPr>
          <w:p w:rsidR="00AC4A0E" w:rsidRPr="00B857F1" w:rsidRDefault="00AC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Подготовка  к ЕГЭ</w:t>
            </w:r>
          </w:p>
        </w:tc>
      </w:tr>
      <w:tr w:rsidR="00603B61" w:rsidRPr="00B857F1" w:rsidTr="006D16FB">
        <w:tc>
          <w:tcPr>
            <w:tcW w:w="15215" w:type="dxa"/>
            <w:gridSpan w:val="7"/>
          </w:tcPr>
          <w:p w:rsidR="00603B61" w:rsidRPr="00B857F1" w:rsidRDefault="00603B61" w:rsidP="0060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Введкние в курс обществознания 10-11 класс (1час).</w:t>
            </w:r>
          </w:p>
        </w:tc>
      </w:tr>
      <w:tr w:rsidR="00B927EE" w:rsidRPr="00B857F1" w:rsidTr="006D16FB">
        <w:tc>
          <w:tcPr>
            <w:tcW w:w="531" w:type="dxa"/>
          </w:tcPr>
          <w:p w:rsidR="00AC4A0E" w:rsidRPr="00B857F1" w:rsidRDefault="0060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C4A0E" w:rsidRPr="00B857F1" w:rsidRDefault="00AC4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A0E" w:rsidRPr="00B857F1" w:rsidRDefault="0060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курс </w:t>
            </w:r>
          </w:p>
          <w:p w:rsidR="00603B61" w:rsidRPr="00B857F1" w:rsidRDefault="0060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AC4A0E" w:rsidRPr="00B857F1" w:rsidRDefault="0060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Объяснять причинноследственные и функциональные связи изученных социальных объектов.</w:t>
            </w:r>
          </w:p>
        </w:tc>
        <w:tc>
          <w:tcPr>
            <w:tcW w:w="1907" w:type="dxa"/>
          </w:tcPr>
          <w:p w:rsidR="00AC4A0E" w:rsidRPr="00B857F1" w:rsidRDefault="0060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920" w:type="dxa"/>
          </w:tcPr>
          <w:p w:rsidR="00AC4A0E" w:rsidRPr="00B857F1" w:rsidRDefault="008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8356FF" w:rsidRPr="00B857F1" w:rsidRDefault="008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М/м</w:t>
            </w:r>
          </w:p>
          <w:p w:rsidR="008356FF" w:rsidRPr="00B857F1" w:rsidRDefault="0083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63BF8" w:rsidRPr="00B857F1" w:rsidRDefault="00D63BF8" w:rsidP="00D6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 xml:space="preserve">  Познание.</w:t>
            </w:r>
          </w:p>
          <w:p w:rsidR="00D63BF8" w:rsidRPr="00B857F1" w:rsidRDefault="00D63BF8" w:rsidP="00D6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Философии.</w:t>
            </w:r>
          </w:p>
          <w:p w:rsidR="00D63BF8" w:rsidRPr="00B857F1" w:rsidRDefault="00D6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B61" w:rsidRPr="00B857F1" w:rsidRDefault="00603B61" w:rsidP="00D6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F8" w:rsidRPr="00B857F1" w:rsidTr="006D16FB">
        <w:tc>
          <w:tcPr>
            <w:tcW w:w="15215" w:type="dxa"/>
            <w:gridSpan w:val="7"/>
          </w:tcPr>
          <w:p w:rsidR="00D63BF8" w:rsidRPr="00B857F1" w:rsidRDefault="00D63BF8" w:rsidP="00D6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Раздел 1. Эволюционный базис человечества (8 часов+2часа).</w:t>
            </w:r>
          </w:p>
        </w:tc>
      </w:tr>
      <w:tr w:rsidR="00B927EE" w:rsidRPr="00B857F1" w:rsidTr="006D16FB">
        <w:tc>
          <w:tcPr>
            <w:tcW w:w="531" w:type="dxa"/>
          </w:tcPr>
          <w:p w:rsidR="00AC4A0E" w:rsidRPr="00B857F1" w:rsidRDefault="00D6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AC4A0E" w:rsidRPr="00B857F1" w:rsidRDefault="00AC4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A0E" w:rsidRPr="00B857F1" w:rsidRDefault="00D6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Эволюционная цепочка человечества.</w:t>
            </w:r>
          </w:p>
          <w:p w:rsidR="00D63BF8" w:rsidRPr="00B857F1" w:rsidRDefault="00D6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AC4A0E" w:rsidRPr="00B857F1" w:rsidRDefault="00D6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Объяснять причинноследственные и функциональные связи изученных социальных объектов.</w:t>
            </w:r>
          </w:p>
        </w:tc>
        <w:tc>
          <w:tcPr>
            <w:tcW w:w="1907" w:type="dxa"/>
          </w:tcPr>
          <w:p w:rsidR="00AC4A0E" w:rsidRPr="00B857F1" w:rsidRDefault="00D6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920" w:type="dxa"/>
          </w:tcPr>
          <w:p w:rsidR="008356FF" w:rsidRPr="00B857F1" w:rsidRDefault="008356FF" w:rsidP="008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8356FF" w:rsidRPr="00B857F1" w:rsidRDefault="008356FF" w:rsidP="008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М/м</w:t>
            </w:r>
          </w:p>
          <w:p w:rsidR="00AC4A0E" w:rsidRPr="00B857F1" w:rsidRDefault="00AC4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4A0E" w:rsidRPr="00B857F1" w:rsidRDefault="00D6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proofErr w:type="gramStart"/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ультура, свобода, ответственность.</w:t>
            </w:r>
          </w:p>
        </w:tc>
      </w:tr>
      <w:tr w:rsidR="00B927EE" w:rsidRPr="00B857F1" w:rsidTr="006D16FB">
        <w:tc>
          <w:tcPr>
            <w:tcW w:w="531" w:type="dxa"/>
          </w:tcPr>
          <w:p w:rsidR="00AC4A0E" w:rsidRPr="00B857F1" w:rsidRDefault="00D6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AC4A0E" w:rsidRPr="00B857F1" w:rsidRDefault="00AC4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A0E" w:rsidRPr="00B857F1" w:rsidRDefault="00B8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составляющие эволюции.</w:t>
            </w:r>
          </w:p>
        </w:tc>
        <w:tc>
          <w:tcPr>
            <w:tcW w:w="4476" w:type="dxa"/>
          </w:tcPr>
          <w:p w:rsidR="00AC4A0E" w:rsidRPr="00B857F1" w:rsidRDefault="00D6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Анализировать актуальную информацию о социальных объектах.</w:t>
            </w:r>
          </w:p>
        </w:tc>
        <w:tc>
          <w:tcPr>
            <w:tcW w:w="1907" w:type="dxa"/>
          </w:tcPr>
          <w:p w:rsidR="00AC4A0E" w:rsidRPr="00B857F1" w:rsidRDefault="00B8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 развития </w:t>
            </w:r>
          </w:p>
        </w:tc>
        <w:tc>
          <w:tcPr>
            <w:tcW w:w="1920" w:type="dxa"/>
          </w:tcPr>
          <w:p w:rsidR="008356FF" w:rsidRPr="00B857F1" w:rsidRDefault="008356FF" w:rsidP="008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8356FF" w:rsidRPr="00B857F1" w:rsidRDefault="008356FF" w:rsidP="008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М/м</w:t>
            </w:r>
          </w:p>
          <w:p w:rsidR="00AC4A0E" w:rsidRPr="00B857F1" w:rsidRDefault="00AC4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4A0E" w:rsidRPr="00B857F1" w:rsidRDefault="00AC4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3D0" w:rsidRPr="00B857F1" w:rsidTr="006D16FB">
        <w:tc>
          <w:tcPr>
            <w:tcW w:w="15215" w:type="dxa"/>
            <w:gridSpan w:val="7"/>
            <w:tcBorders>
              <w:right w:val="nil"/>
            </w:tcBorders>
          </w:tcPr>
          <w:p w:rsidR="00FC23D0" w:rsidRPr="00B857F1" w:rsidRDefault="00FC23D0" w:rsidP="00FC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Тема 2. Мышление и деятельность (5часов).</w:t>
            </w:r>
          </w:p>
        </w:tc>
      </w:tr>
      <w:tr w:rsidR="00B927EE" w:rsidRPr="00B857F1" w:rsidTr="006D16FB">
        <w:tc>
          <w:tcPr>
            <w:tcW w:w="531" w:type="dxa"/>
          </w:tcPr>
          <w:p w:rsidR="00AC4A0E" w:rsidRPr="00B857F1" w:rsidRDefault="00FC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AC4A0E" w:rsidRPr="00B857F1" w:rsidRDefault="00AC4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A0E" w:rsidRPr="00B857F1" w:rsidRDefault="00FC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Сознание и деятельность.</w:t>
            </w:r>
          </w:p>
        </w:tc>
        <w:tc>
          <w:tcPr>
            <w:tcW w:w="4476" w:type="dxa"/>
          </w:tcPr>
          <w:p w:rsidR="00AC4A0E" w:rsidRPr="00B857F1" w:rsidRDefault="00FC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Раскрывать на примерах изученные теоретические положения и понятия социально-экономических и гуманитарных наук.</w:t>
            </w:r>
          </w:p>
        </w:tc>
        <w:tc>
          <w:tcPr>
            <w:tcW w:w="1907" w:type="dxa"/>
          </w:tcPr>
          <w:p w:rsidR="00AC4A0E" w:rsidRPr="00B857F1" w:rsidRDefault="00FC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Понятийный диктант.</w:t>
            </w:r>
          </w:p>
        </w:tc>
        <w:tc>
          <w:tcPr>
            <w:tcW w:w="1920" w:type="dxa"/>
          </w:tcPr>
          <w:p w:rsidR="00AC4A0E" w:rsidRPr="00B857F1" w:rsidRDefault="00AC4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4A0E" w:rsidRPr="00B857F1" w:rsidRDefault="00FC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Сознание и деятельность.</w:t>
            </w:r>
          </w:p>
        </w:tc>
      </w:tr>
      <w:tr w:rsidR="00B927EE" w:rsidRPr="00B857F1" w:rsidTr="006D16FB">
        <w:tc>
          <w:tcPr>
            <w:tcW w:w="531" w:type="dxa"/>
          </w:tcPr>
          <w:p w:rsidR="00FC23D0" w:rsidRPr="00B857F1" w:rsidRDefault="00FC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:rsidR="00FC23D0" w:rsidRPr="00B857F1" w:rsidRDefault="00FC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23D0" w:rsidRPr="00B857F1" w:rsidRDefault="00FC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Самосознание.</w:t>
            </w:r>
          </w:p>
        </w:tc>
        <w:tc>
          <w:tcPr>
            <w:tcW w:w="4476" w:type="dxa"/>
          </w:tcPr>
          <w:p w:rsidR="00FC23D0" w:rsidRPr="00B857F1" w:rsidRDefault="00FC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собственные суждения и аргументы по определённым проблемам.</w:t>
            </w:r>
          </w:p>
        </w:tc>
        <w:tc>
          <w:tcPr>
            <w:tcW w:w="1907" w:type="dxa"/>
          </w:tcPr>
          <w:p w:rsidR="00FC23D0" w:rsidRPr="00B857F1" w:rsidRDefault="00FC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920" w:type="dxa"/>
          </w:tcPr>
          <w:p w:rsidR="00FC23D0" w:rsidRPr="00B857F1" w:rsidRDefault="00FC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23D0" w:rsidRPr="00B857F1" w:rsidRDefault="003E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Самосознание. Истина, наука, научное знание, общественные науки.</w:t>
            </w:r>
          </w:p>
        </w:tc>
      </w:tr>
      <w:tr w:rsidR="00B927EE" w:rsidRPr="00B857F1" w:rsidTr="006D16FB">
        <w:tc>
          <w:tcPr>
            <w:tcW w:w="531" w:type="dxa"/>
          </w:tcPr>
          <w:p w:rsidR="003E371C" w:rsidRPr="00B857F1" w:rsidRDefault="003E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3E371C" w:rsidRPr="00B857F1" w:rsidRDefault="003E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371C" w:rsidRPr="00B857F1" w:rsidRDefault="003E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Общественное сознание и философия.</w:t>
            </w:r>
          </w:p>
        </w:tc>
        <w:tc>
          <w:tcPr>
            <w:tcW w:w="4476" w:type="dxa"/>
          </w:tcPr>
          <w:p w:rsidR="003E371C" w:rsidRPr="00B857F1" w:rsidRDefault="003E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Подготовить устное выступление, творческую работу.</w:t>
            </w:r>
          </w:p>
        </w:tc>
        <w:tc>
          <w:tcPr>
            <w:tcW w:w="1907" w:type="dxa"/>
          </w:tcPr>
          <w:p w:rsidR="003E371C" w:rsidRPr="00B857F1" w:rsidRDefault="003E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920" w:type="dxa"/>
          </w:tcPr>
          <w:p w:rsidR="003E371C" w:rsidRPr="00B857F1" w:rsidRDefault="003E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371C" w:rsidRPr="00B857F1" w:rsidRDefault="003E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Знание и информация</w:t>
            </w:r>
            <w:proofErr w:type="gramStart"/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тупени познания.</w:t>
            </w:r>
          </w:p>
        </w:tc>
      </w:tr>
      <w:tr w:rsidR="00B927EE" w:rsidRPr="00B857F1" w:rsidTr="006D16FB">
        <w:tc>
          <w:tcPr>
            <w:tcW w:w="531" w:type="dxa"/>
          </w:tcPr>
          <w:p w:rsidR="003E371C" w:rsidRPr="00B857F1" w:rsidRDefault="003E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</w:tcPr>
          <w:p w:rsidR="003E371C" w:rsidRPr="00B857F1" w:rsidRDefault="003E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371C" w:rsidRPr="00B857F1" w:rsidRDefault="003E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Знания и познание.</w:t>
            </w:r>
          </w:p>
        </w:tc>
        <w:tc>
          <w:tcPr>
            <w:tcW w:w="4476" w:type="dxa"/>
          </w:tcPr>
          <w:p w:rsidR="003E371C" w:rsidRPr="00B857F1" w:rsidRDefault="003E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Собственную познавательную деятельность.</w:t>
            </w:r>
          </w:p>
        </w:tc>
        <w:tc>
          <w:tcPr>
            <w:tcW w:w="1907" w:type="dxa"/>
          </w:tcPr>
          <w:p w:rsidR="003E371C" w:rsidRPr="00B857F1" w:rsidRDefault="003E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371C" w:rsidRPr="00B857F1" w:rsidRDefault="003E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371C" w:rsidRPr="00B857F1" w:rsidRDefault="003E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E" w:rsidRPr="00B857F1" w:rsidTr="006D16FB">
        <w:tc>
          <w:tcPr>
            <w:tcW w:w="531" w:type="dxa"/>
          </w:tcPr>
          <w:p w:rsidR="003E371C" w:rsidRPr="00B857F1" w:rsidRDefault="003E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:rsidR="003E371C" w:rsidRPr="00B857F1" w:rsidRDefault="003E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371C" w:rsidRPr="00B857F1" w:rsidRDefault="003E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Система социальногуманитарного знания.</w:t>
            </w:r>
          </w:p>
        </w:tc>
        <w:tc>
          <w:tcPr>
            <w:tcW w:w="4476" w:type="dxa"/>
          </w:tcPr>
          <w:p w:rsidR="003E371C" w:rsidRPr="00B857F1" w:rsidRDefault="003E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3E371C" w:rsidRPr="00B857F1" w:rsidRDefault="003E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371C" w:rsidRPr="00B857F1" w:rsidRDefault="003E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371C" w:rsidRPr="00B857F1" w:rsidRDefault="003E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3D0" w:rsidRPr="00B857F1" w:rsidTr="006D16FB">
        <w:tc>
          <w:tcPr>
            <w:tcW w:w="15215" w:type="dxa"/>
            <w:gridSpan w:val="7"/>
          </w:tcPr>
          <w:p w:rsidR="00FC23D0" w:rsidRPr="00B857F1" w:rsidRDefault="003E371C" w:rsidP="00FC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56FF" w:rsidRPr="00B857F1">
              <w:rPr>
                <w:rFonts w:ascii="Times New Roman" w:hAnsi="Times New Roman" w:cs="Times New Roman"/>
                <w:sz w:val="24"/>
                <w:szCs w:val="24"/>
              </w:rPr>
              <w:t>бобщающий контроль (1ч.)</w:t>
            </w: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27EE" w:rsidRPr="00B857F1" w:rsidTr="006D16FB">
        <w:tc>
          <w:tcPr>
            <w:tcW w:w="531" w:type="dxa"/>
          </w:tcPr>
          <w:p w:rsidR="008356FF" w:rsidRPr="00B857F1" w:rsidRDefault="008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7" w:type="dxa"/>
          </w:tcPr>
          <w:p w:rsidR="008356FF" w:rsidRPr="00B857F1" w:rsidRDefault="0083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56FF" w:rsidRPr="00B857F1" w:rsidRDefault="008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обобщающего </w:t>
            </w:r>
            <w:r w:rsidRPr="00B8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4476" w:type="dxa"/>
            <w:vMerge w:val="restart"/>
          </w:tcPr>
          <w:p w:rsidR="008356FF" w:rsidRPr="00B857F1" w:rsidRDefault="008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Формулировать собственные суждения и </w:t>
            </w:r>
            <w:r w:rsidRPr="00B8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аргументы по определённым проблемам, подготовить устное выступление.</w:t>
            </w:r>
          </w:p>
          <w:p w:rsidR="008356FF" w:rsidRPr="00B857F1" w:rsidRDefault="008356FF" w:rsidP="0042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Совершенствовать собственную познавательную деятельность.</w:t>
            </w:r>
          </w:p>
        </w:tc>
        <w:tc>
          <w:tcPr>
            <w:tcW w:w="1907" w:type="dxa"/>
            <w:vMerge w:val="restart"/>
          </w:tcPr>
          <w:p w:rsidR="008356FF" w:rsidRPr="00B857F1" w:rsidRDefault="008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</w:t>
            </w:r>
            <w:r w:rsidRPr="00B8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опрос, индивидуальная работа задания части С.</w:t>
            </w:r>
          </w:p>
          <w:p w:rsidR="008356FF" w:rsidRPr="00B857F1" w:rsidRDefault="008356FF" w:rsidP="0040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Выполнение заданий формата ЕГЭ.</w:t>
            </w:r>
          </w:p>
        </w:tc>
        <w:tc>
          <w:tcPr>
            <w:tcW w:w="1920" w:type="dxa"/>
            <w:vMerge w:val="restart"/>
          </w:tcPr>
          <w:p w:rsidR="008356FF" w:rsidRPr="00B857F1" w:rsidRDefault="0083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356FF" w:rsidRPr="00B857F1" w:rsidRDefault="008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См. ур 2-12.</w:t>
            </w:r>
          </w:p>
          <w:p w:rsidR="008356FF" w:rsidRPr="00B857F1" w:rsidRDefault="008356FF" w:rsidP="0089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ур 2-12.</w:t>
            </w:r>
          </w:p>
        </w:tc>
      </w:tr>
      <w:tr w:rsidR="00B927EE" w:rsidRPr="00B857F1" w:rsidTr="006D16FB">
        <w:tc>
          <w:tcPr>
            <w:tcW w:w="531" w:type="dxa"/>
          </w:tcPr>
          <w:p w:rsidR="008356FF" w:rsidRPr="00B857F1" w:rsidRDefault="0083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8356FF" w:rsidRPr="00B857F1" w:rsidRDefault="0083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56FF" w:rsidRPr="00B857F1" w:rsidRDefault="0083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  <w:vMerge/>
          </w:tcPr>
          <w:p w:rsidR="008356FF" w:rsidRPr="00B857F1" w:rsidRDefault="0083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8356FF" w:rsidRPr="00B857F1" w:rsidRDefault="0083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8356FF" w:rsidRPr="00B857F1" w:rsidRDefault="0083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356FF" w:rsidRPr="00B857F1" w:rsidRDefault="0083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0F" w:rsidRPr="00B857F1" w:rsidTr="006D16FB">
        <w:tc>
          <w:tcPr>
            <w:tcW w:w="15215" w:type="dxa"/>
            <w:gridSpan w:val="7"/>
            <w:tcBorders>
              <w:right w:val="nil"/>
            </w:tcBorders>
          </w:tcPr>
          <w:p w:rsidR="00FF4F0F" w:rsidRPr="00B857F1" w:rsidRDefault="001400F3" w:rsidP="0014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Раздел 2. Цивилизация и культура (10часов+2часа).</w:t>
            </w:r>
          </w:p>
          <w:p w:rsidR="001400F3" w:rsidRPr="00B857F1" w:rsidRDefault="001400F3" w:rsidP="0014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0F3" w:rsidRPr="00B857F1" w:rsidRDefault="001400F3" w:rsidP="0014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Тема 4. Цивилизация и культура 4 часа.</w:t>
            </w:r>
          </w:p>
        </w:tc>
      </w:tr>
      <w:tr w:rsidR="00B927EE" w:rsidRPr="00B857F1" w:rsidTr="006D16FB">
        <w:tc>
          <w:tcPr>
            <w:tcW w:w="531" w:type="dxa"/>
          </w:tcPr>
          <w:p w:rsidR="00AC4A0E" w:rsidRPr="00B857F1" w:rsidRDefault="0018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56FF" w:rsidRPr="00B857F1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1137" w:type="dxa"/>
          </w:tcPr>
          <w:p w:rsidR="00AC4A0E" w:rsidRPr="00B857F1" w:rsidRDefault="00AC4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A0E" w:rsidRPr="00B857F1" w:rsidRDefault="0018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Цивилизация.</w:t>
            </w:r>
          </w:p>
        </w:tc>
        <w:tc>
          <w:tcPr>
            <w:tcW w:w="4476" w:type="dxa"/>
          </w:tcPr>
          <w:p w:rsidR="00AC4A0E" w:rsidRPr="00B857F1" w:rsidRDefault="0018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Объяснить причинноследственные и функциональные связи изученныхсоциальных объектов.</w:t>
            </w:r>
          </w:p>
        </w:tc>
        <w:tc>
          <w:tcPr>
            <w:tcW w:w="1907" w:type="dxa"/>
          </w:tcPr>
          <w:p w:rsidR="00AC4A0E" w:rsidRPr="00B857F1" w:rsidRDefault="0018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920" w:type="dxa"/>
          </w:tcPr>
          <w:p w:rsidR="00AC4A0E" w:rsidRPr="00B857F1" w:rsidRDefault="00AC4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4A0E" w:rsidRPr="00B857F1" w:rsidRDefault="0018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Цивилизация, культура, мультикультурная модель, культурное многообразие, искуство, художественная культура</w:t>
            </w:r>
            <w:r w:rsidR="00FA29C1" w:rsidRPr="00B857F1">
              <w:rPr>
                <w:rFonts w:ascii="Times New Roman" w:hAnsi="Times New Roman" w:cs="Times New Roman"/>
                <w:sz w:val="24"/>
                <w:szCs w:val="24"/>
              </w:rPr>
              <w:t>, изобразительное искуства.</w:t>
            </w:r>
          </w:p>
        </w:tc>
      </w:tr>
      <w:tr w:rsidR="00B927EE" w:rsidRPr="00B857F1" w:rsidTr="006D16FB">
        <w:tc>
          <w:tcPr>
            <w:tcW w:w="531" w:type="dxa"/>
          </w:tcPr>
          <w:p w:rsidR="00AC4A0E" w:rsidRPr="00B857F1" w:rsidRDefault="008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7" w:type="dxa"/>
          </w:tcPr>
          <w:p w:rsidR="00AC4A0E" w:rsidRPr="00B857F1" w:rsidRDefault="00AC4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A0E" w:rsidRPr="00B857F1" w:rsidRDefault="008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r w:rsidR="00FA29C1" w:rsidRPr="00B857F1">
              <w:rPr>
                <w:rFonts w:ascii="Times New Roman" w:hAnsi="Times New Roman" w:cs="Times New Roman"/>
                <w:sz w:val="24"/>
                <w:szCs w:val="24"/>
              </w:rPr>
              <w:t>ность культуры.</w:t>
            </w:r>
          </w:p>
          <w:p w:rsidR="00FA29C1" w:rsidRPr="00B857F1" w:rsidRDefault="00FA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Искуство.</w:t>
            </w:r>
          </w:p>
        </w:tc>
        <w:tc>
          <w:tcPr>
            <w:tcW w:w="4476" w:type="dxa"/>
          </w:tcPr>
          <w:p w:rsidR="00AC4A0E" w:rsidRPr="00B857F1" w:rsidRDefault="00FA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Раскрывать на примерах изученные теоретические положения и понятия социальноэкономических и гуманетарных наук.</w:t>
            </w:r>
          </w:p>
        </w:tc>
        <w:tc>
          <w:tcPr>
            <w:tcW w:w="1907" w:type="dxa"/>
          </w:tcPr>
          <w:p w:rsidR="00AC4A0E" w:rsidRPr="00B857F1" w:rsidRDefault="00FA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 xml:space="preserve">Понятийный </w:t>
            </w:r>
            <w:r w:rsidR="00AA6487" w:rsidRPr="00B857F1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920" w:type="dxa"/>
          </w:tcPr>
          <w:p w:rsidR="00AC4A0E" w:rsidRPr="00B857F1" w:rsidRDefault="00AC4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C4A0E" w:rsidRPr="00B857F1" w:rsidRDefault="00AC4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9C1" w:rsidRPr="00B857F1" w:rsidTr="006D16FB">
        <w:tc>
          <w:tcPr>
            <w:tcW w:w="15215" w:type="dxa"/>
            <w:gridSpan w:val="7"/>
            <w:tcBorders>
              <w:right w:val="single" w:sz="4" w:space="0" w:color="auto"/>
            </w:tcBorders>
          </w:tcPr>
          <w:p w:rsidR="00FA29C1" w:rsidRPr="00B857F1" w:rsidRDefault="00FA29C1" w:rsidP="00FA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Тема 5. Оброзование (3 часа).</w:t>
            </w:r>
          </w:p>
        </w:tc>
      </w:tr>
      <w:tr w:rsidR="00B927EE" w:rsidRPr="00B857F1" w:rsidTr="006D16FB">
        <w:tc>
          <w:tcPr>
            <w:tcW w:w="531" w:type="dxa"/>
          </w:tcPr>
          <w:p w:rsidR="00AC4A0E" w:rsidRPr="00B857F1" w:rsidRDefault="00FA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56FF" w:rsidRPr="00B85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AC4A0E" w:rsidRPr="00B857F1" w:rsidRDefault="00AC4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A0E" w:rsidRPr="00B857F1" w:rsidRDefault="00FA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Общественная значимость образования.</w:t>
            </w:r>
          </w:p>
        </w:tc>
        <w:tc>
          <w:tcPr>
            <w:tcW w:w="4476" w:type="dxa"/>
          </w:tcPr>
          <w:p w:rsidR="00AC4A0E" w:rsidRPr="00B857F1" w:rsidRDefault="00FA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социальные объекты, выделяя их существенные признаки, закономерность развтия.</w:t>
            </w:r>
          </w:p>
        </w:tc>
        <w:tc>
          <w:tcPr>
            <w:tcW w:w="1907" w:type="dxa"/>
          </w:tcPr>
          <w:p w:rsidR="00AC4A0E" w:rsidRPr="00B857F1" w:rsidRDefault="00FA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920" w:type="dxa"/>
          </w:tcPr>
          <w:p w:rsidR="00AC4A0E" w:rsidRPr="00B857F1" w:rsidRDefault="00AC4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4A0E" w:rsidRPr="00B857F1" w:rsidRDefault="0018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Оброзование, обучение, дистанционное обучение</w:t>
            </w:r>
            <w:proofErr w:type="gramStart"/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ьютор.</w:t>
            </w:r>
          </w:p>
        </w:tc>
      </w:tr>
      <w:tr w:rsidR="00B927EE" w:rsidRPr="00B857F1" w:rsidTr="006D16FB">
        <w:tc>
          <w:tcPr>
            <w:tcW w:w="531" w:type="dxa"/>
          </w:tcPr>
          <w:p w:rsidR="00AC4A0E" w:rsidRPr="00B857F1" w:rsidRDefault="008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7" w:type="dxa"/>
          </w:tcPr>
          <w:p w:rsidR="00AC4A0E" w:rsidRPr="00B857F1" w:rsidRDefault="00AC4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A0E" w:rsidRPr="00B857F1" w:rsidRDefault="00FA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Оброзование в РФ.</w:t>
            </w:r>
          </w:p>
        </w:tc>
        <w:tc>
          <w:tcPr>
            <w:tcW w:w="4476" w:type="dxa"/>
          </w:tcPr>
          <w:p w:rsidR="00AC4A0E" w:rsidRPr="00B857F1" w:rsidRDefault="00AA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Анализировать актуальную информацию о социальных объектах.</w:t>
            </w:r>
          </w:p>
        </w:tc>
        <w:tc>
          <w:tcPr>
            <w:tcW w:w="1907" w:type="dxa"/>
          </w:tcPr>
          <w:p w:rsidR="00AC4A0E" w:rsidRPr="00B857F1" w:rsidRDefault="00AA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Понятийный диктант.</w:t>
            </w:r>
          </w:p>
        </w:tc>
        <w:tc>
          <w:tcPr>
            <w:tcW w:w="1920" w:type="dxa"/>
          </w:tcPr>
          <w:p w:rsidR="00AC4A0E" w:rsidRPr="00B857F1" w:rsidRDefault="00AC4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4A0E" w:rsidRPr="00B857F1" w:rsidRDefault="00AC4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E" w:rsidRPr="00B857F1" w:rsidTr="006D16FB">
        <w:tc>
          <w:tcPr>
            <w:tcW w:w="531" w:type="dxa"/>
          </w:tcPr>
          <w:p w:rsidR="00AC4A0E" w:rsidRPr="00B857F1" w:rsidRDefault="00AA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56FF" w:rsidRPr="00B857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:rsidR="00AC4A0E" w:rsidRPr="00B857F1" w:rsidRDefault="00AC4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A0E" w:rsidRPr="00B857F1" w:rsidRDefault="00AA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Знание и умение в информационную эпоху.</w:t>
            </w:r>
          </w:p>
        </w:tc>
        <w:tc>
          <w:tcPr>
            <w:tcW w:w="4476" w:type="dxa"/>
          </w:tcPr>
          <w:p w:rsidR="00AC4A0E" w:rsidRPr="00B857F1" w:rsidRDefault="00AA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Оценивать действия субъектов социальной жизни-личности, группы, организации, с точки зрения социальных норм.</w:t>
            </w:r>
          </w:p>
        </w:tc>
        <w:tc>
          <w:tcPr>
            <w:tcW w:w="1907" w:type="dxa"/>
          </w:tcPr>
          <w:p w:rsidR="00AC4A0E" w:rsidRPr="00B857F1" w:rsidRDefault="00AA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920" w:type="dxa"/>
          </w:tcPr>
          <w:p w:rsidR="00AC4A0E" w:rsidRPr="00B857F1" w:rsidRDefault="00AC4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4A0E" w:rsidRPr="00B857F1" w:rsidRDefault="00AC4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87" w:rsidRPr="00B857F1" w:rsidTr="006D16FB">
        <w:tc>
          <w:tcPr>
            <w:tcW w:w="15215" w:type="dxa"/>
            <w:gridSpan w:val="7"/>
          </w:tcPr>
          <w:p w:rsidR="00AA6487" w:rsidRPr="00B857F1" w:rsidRDefault="00AA6487" w:rsidP="00AA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Тема 6. Религия (2часа).</w:t>
            </w:r>
          </w:p>
        </w:tc>
      </w:tr>
      <w:tr w:rsidR="00B927EE" w:rsidRPr="00B857F1" w:rsidTr="006D16FB">
        <w:tc>
          <w:tcPr>
            <w:tcW w:w="531" w:type="dxa"/>
          </w:tcPr>
          <w:p w:rsidR="00AC4A0E" w:rsidRPr="00B857F1" w:rsidRDefault="00AA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56FF" w:rsidRPr="00B857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AC4A0E" w:rsidRPr="00B857F1" w:rsidRDefault="00AC4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A0E" w:rsidRPr="00B857F1" w:rsidRDefault="00AA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Религия и конфессии.</w:t>
            </w:r>
          </w:p>
        </w:tc>
        <w:tc>
          <w:tcPr>
            <w:tcW w:w="4476" w:type="dxa"/>
          </w:tcPr>
          <w:p w:rsidR="00AC4A0E" w:rsidRPr="00B857F1" w:rsidRDefault="00AA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Анализировать актуальную информацию о социальных объектах.</w:t>
            </w:r>
          </w:p>
        </w:tc>
        <w:tc>
          <w:tcPr>
            <w:tcW w:w="1907" w:type="dxa"/>
          </w:tcPr>
          <w:p w:rsidR="00AC4A0E" w:rsidRPr="00B857F1" w:rsidRDefault="00AA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920" w:type="dxa"/>
          </w:tcPr>
          <w:p w:rsidR="00AC4A0E" w:rsidRPr="00B857F1" w:rsidRDefault="00AC4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4A0E" w:rsidRPr="00B857F1" w:rsidRDefault="00AA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 xml:space="preserve">Религия, конфессия, тотемизм, фетишизм, </w:t>
            </w:r>
            <w:r w:rsidRPr="00B8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анимизм, мировые религии.</w:t>
            </w:r>
          </w:p>
        </w:tc>
      </w:tr>
      <w:tr w:rsidR="00B927EE" w:rsidRPr="00B857F1" w:rsidTr="006D16FB">
        <w:tc>
          <w:tcPr>
            <w:tcW w:w="531" w:type="dxa"/>
          </w:tcPr>
          <w:p w:rsidR="00AC4A0E" w:rsidRPr="00B857F1" w:rsidRDefault="008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37" w:type="dxa"/>
          </w:tcPr>
          <w:p w:rsidR="00AC4A0E" w:rsidRPr="00B857F1" w:rsidRDefault="00AC4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A0E" w:rsidRPr="00B857F1" w:rsidRDefault="004B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Конфессии в России.</w:t>
            </w:r>
          </w:p>
        </w:tc>
        <w:tc>
          <w:tcPr>
            <w:tcW w:w="4476" w:type="dxa"/>
          </w:tcPr>
          <w:p w:rsidR="00AC4A0E" w:rsidRPr="00B857F1" w:rsidRDefault="004B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Оценивать действия субъектов социальной жизни-личности, группы</w:t>
            </w:r>
            <w:proofErr w:type="gramStart"/>
            <w:r w:rsidRPr="00B857F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57F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с точки зрения социальных норм.</w:t>
            </w:r>
          </w:p>
        </w:tc>
        <w:tc>
          <w:tcPr>
            <w:tcW w:w="1907" w:type="dxa"/>
          </w:tcPr>
          <w:p w:rsidR="00AC4A0E" w:rsidRPr="00B857F1" w:rsidRDefault="004B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Понятийный диктант.</w:t>
            </w:r>
          </w:p>
        </w:tc>
        <w:tc>
          <w:tcPr>
            <w:tcW w:w="1920" w:type="dxa"/>
          </w:tcPr>
          <w:p w:rsidR="00AC4A0E" w:rsidRPr="00B857F1" w:rsidRDefault="00AC4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4A0E" w:rsidRPr="00B857F1" w:rsidRDefault="004B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Религиозное объединение, традиционные верования, новые религии.</w:t>
            </w:r>
          </w:p>
        </w:tc>
      </w:tr>
      <w:tr w:rsidR="00B927EE" w:rsidRPr="00B857F1" w:rsidTr="006D16FB">
        <w:tc>
          <w:tcPr>
            <w:tcW w:w="531" w:type="dxa"/>
          </w:tcPr>
          <w:p w:rsidR="00AC4A0E" w:rsidRPr="00B857F1" w:rsidRDefault="008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:rsidR="00AC4A0E" w:rsidRPr="00B857F1" w:rsidRDefault="00AC4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A0E" w:rsidRPr="00B857F1" w:rsidRDefault="008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ПОУ по теме: «Ц</w:t>
            </w:r>
            <w:r w:rsidR="00D477F2" w:rsidRPr="00B857F1">
              <w:rPr>
                <w:rFonts w:ascii="Times New Roman" w:hAnsi="Times New Roman" w:cs="Times New Roman"/>
                <w:sz w:val="24"/>
                <w:szCs w:val="24"/>
              </w:rPr>
              <w:t>ивилизация и культура».</w:t>
            </w:r>
          </w:p>
        </w:tc>
        <w:tc>
          <w:tcPr>
            <w:tcW w:w="4476" w:type="dxa"/>
          </w:tcPr>
          <w:p w:rsidR="00AC4A0E" w:rsidRPr="00B857F1" w:rsidRDefault="00D4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Подготовить устное выступление, творческую работу. Совершенствовать собственную познавательную деятельность.</w:t>
            </w:r>
          </w:p>
        </w:tc>
        <w:tc>
          <w:tcPr>
            <w:tcW w:w="1907" w:type="dxa"/>
          </w:tcPr>
          <w:p w:rsidR="00AC4A0E" w:rsidRPr="00B857F1" w:rsidRDefault="00D4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Выполнение заданий формата ЕГЭ.</w:t>
            </w:r>
          </w:p>
        </w:tc>
        <w:tc>
          <w:tcPr>
            <w:tcW w:w="1920" w:type="dxa"/>
          </w:tcPr>
          <w:p w:rsidR="00AC4A0E" w:rsidRPr="00B857F1" w:rsidRDefault="00AC4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4A0E" w:rsidRPr="00B857F1" w:rsidRDefault="00D4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См. ур. 16-20.</w:t>
            </w:r>
          </w:p>
        </w:tc>
      </w:tr>
      <w:tr w:rsidR="00D477F2" w:rsidRPr="00B857F1" w:rsidTr="006D16FB">
        <w:tc>
          <w:tcPr>
            <w:tcW w:w="15215" w:type="dxa"/>
            <w:gridSpan w:val="7"/>
            <w:tcBorders>
              <w:right w:val="single" w:sz="4" w:space="0" w:color="auto"/>
            </w:tcBorders>
          </w:tcPr>
          <w:p w:rsidR="00D477F2" w:rsidRPr="00B857F1" w:rsidRDefault="00D477F2" w:rsidP="00D4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Раздел 3. Системное строение общества. О</w:t>
            </w:r>
            <w:r w:rsidR="008356FF" w:rsidRPr="00B857F1">
              <w:rPr>
                <w:rFonts w:ascii="Times New Roman" w:hAnsi="Times New Roman" w:cs="Times New Roman"/>
                <w:sz w:val="24"/>
                <w:szCs w:val="24"/>
              </w:rPr>
              <w:t>бщественный прогресс (10часов +1</w:t>
            </w: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 xml:space="preserve"> часа).</w:t>
            </w:r>
          </w:p>
          <w:p w:rsidR="00D477F2" w:rsidRPr="00B857F1" w:rsidRDefault="00D477F2" w:rsidP="00D4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7F2" w:rsidRPr="00B857F1" w:rsidRDefault="00D477F2" w:rsidP="00D4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Тема 7. Систеное строение общества. (3 часа).</w:t>
            </w:r>
          </w:p>
        </w:tc>
      </w:tr>
      <w:tr w:rsidR="00B927EE" w:rsidRPr="00B857F1" w:rsidTr="006D16FB">
        <w:tc>
          <w:tcPr>
            <w:tcW w:w="531" w:type="dxa"/>
          </w:tcPr>
          <w:p w:rsidR="00D477F2" w:rsidRPr="00B857F1" w:rsidRDefault="008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7" w:type="dxa"/>
          </w:tcPr>
          <w:p w:rsidR="00D477F2" w:rsidRPr="00B857F1" w:rsidRDefault="00D47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77F2" w:rsidRPr="00B857F1" w:rsidRDefault="00D4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Взгляд на общество в истории.</w:t>
            </w:r>
          </w:p>
        </w:tc>
        <w:tc>
          <w:tcPr>
            <w:tcW w:w="4476" w:type="dxa"/>
          </w:tcPr>
          <w:p w:rsidR="00D477F2" w:rsidRPr="00B857F1" w:rsidRDefault="0052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социальные объекты, выделяя и х существенные признаки, закономерности развития.</w:t>
            </w:r>
          </w:p>
        </w:tc>
        <w:tc>
          <w:tcPr>
            <w:tcW w:w="1907" w:type="dxa"/>
          </w:tcPr>
          <w:p w:rsidR="00D477F2" w:rsidRPr="00B857F1" w:rsidRDefault="0052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920" w:type="dxa"/>
          </w:tcPr>
          <w:p w:rsidR="00D477F2" w:rsidRPr="00B857F1" w:rsidRDefault="00D47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477F2" w:rsidRPr="00B857F1" w:rsidRDefault="0052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Система, общество, общность.</w:t>
            </w:r>
          </w:p>
        </w:tc>
      </w:tr>
      <w:tr w:rsidR="00B927EE" w:rsidRPr="00B857F1" w:rsidTr="006D16FB">
        <w:tc>
          <w:tcPr>
            <w:tcW w:w="531" w:type="dxa"/>
          </w:tcPr>
          <w:p w:rsidR="00D477F2" w:rsidRPr="00B857F1" w:rsidRDefault="008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7" w:type="dxa"/>
          </w:tcPr>
          <w:p w:rsidR="00D477F2" w:rsidRPr="00B857F1" w:rsidRDefault="00D47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77F2" w:rsidRPr="00B857F1" w:rsidRDefault="0052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Общество и его основные сферы.</w:t>
            </w:r>
          </w:p>
        </w:tc>
        <w:tc>
          <w:tcPr>
            <w:tcW w:w="4476" w:type="dxa"/>
          </w:tcPr>
          <w:p w:rsidR="00D477F2" w:rsidRPr="00B857F1" w:rsidRDefault="0052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Анализировать актуальную информацию о социальных объектах</w:t>
            </w:r>
          </w:p>
        </w:tc>
        <w:tc>
          <w:tcPr>
            <w:tcW w:w="1907" w:type="dxa"/>
          </w:tcPr>
          <w:p w:rsidR="00D477F2" w:rsidRPr="00B857F1" w:rsidRDefault="0052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Понятийный диктант.</w:t>
            </w:r>
          </w:p>
        </w:tc>
        <w:tc>
          <w:tcPr>
            <w:tcW w:w="1920" w:type="dxa"/>
          </w:tcPr>
          <w:p w:rsidR="00D477F2" w:rsidRPr="00B857F1" w:rsidRDefault="00D47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477F2" w:rsidRPr="00B857F1" w:rsidRDefault="0052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Иерархия, социальный институт, социальная политика.</w:t>
            </w:r>
          </w:p>
        </w:tc>
      </w:tr>
      <w:tr w:rsidR="00B927EE" w:rsidRPr="00B857F1" w:rsidTr="006D16FB">
        <w:tc>
          <w:tcPr>
            <w:tcW w:w="531" w:type="dxa"/>
          </w:tcPr>
          <w:p w:rsidR="00D477F2" w:rsidRPr="00B857F1" w:rsidRDefault="0052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6FF" w:rsidRPr="00B8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D477F2" w:rsidRPr="00B857F1" w:rsidRDefault="00D47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77F2" w:rsidRPr="00B857F1" w:rsidRDefault="0052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Общественные институты и социальная защита.</w:t>
            </w:r>
          </w:p>
        </w:tc>
        <w:tc>
          <w:tcPr>
            <w:tcW w:w="4476" w:type="dxa"/>
          </w:tcPr>
          <w:p w:rsidR="00D477F2" w:rsidRPr="00B857F1" w:rsidRDefault="00D47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D477F2" w:rsidRPr="00B857F1" w:rsidRDefault="00D47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477F2" w:rsidRPr="00B857F1" w:rsidRDefault="00D47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477F2" w:rsidRPr="00B857F1" w:rsidRDefault="0052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Социальная защита, социальная помощь.</w:t>
            </w:r>
          </w:p>
        </w:tc>
      </w:tr>
      <w:tr w:rsidR="0052176C" w:rsidRPr="00B857F1" w:rsidTr="006D16FB">
        <w:tc>
          <w:tcPr>
            <w:tcW w:w="15215" w:type="dxa"/>
            <w:gridSpan w:val="7"/>
          </w:tcPr>
          <w:p w:rsidR="0052176C" w:rsidRPr="00B857F1" w:rsidRDefault="0052176C" w:rsidP="00521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Тма 8. Социальные нормы и социальный контроль. (1 час).</w:t>
            </w:r>
          </w:p>
        </w:tc>
      </w:tr>
      <w:tr w:rsidR="00B927EE" w:rsidRPr="00B857F1" w:rsidTr="006D16FB">
        <w:tc>
          <w:tcPr>
            <w:tcW w:w="531" w:type="dxa"/>
          </w:tcPr>
          <w:p w:rsidR="00D477F2" w:rsidRPr="00B857F1" w:rsidRDefault="0052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6FF" w:rsidRPr="00B857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D477F2" w:rsidRPr="00B857F1" w:rsidRDefault="00D47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77F2" w:rsidRPr="00B857F1" w:rsidRDefault="0052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Социальный контроль.</w:t>
            </w:r>
          </w:p>
        </w:tc>
        <w:tc>
          <w:tcPr>
            <w:tcW w:w="4476" w:type="dxa"/>
          </w:tcPr>
          <w:p w:rsidR="00D477F2" w:rsidRPr="00B857F1" w:rsidRDefault="0052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Оценивать действия субъектов социальной жизни с точки зрения социальных норм.</w:t>
            </w:r>
          </w:p>
        </w:tc>
        <w:tc>
          <w:tcPr>
            <w:tcW w:w="1907" w:type="dxa"/>
          </w:tcPr>
          <w:p w:rsidR="00D477F2" w:rsidRPr="00B857F1" w:rsidRDefault="0052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920" w:type="dxa"/>
          </w:tcPr>
          <w:p w:rsidR="00D477F2" w:rsidRPr="00B857F1" w:rsidRDefault="00D47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477F2" w:rsidRPr="00B857F1" w:rsidRDefault="0052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Социальный контроль, нормы социального контроля</w:t>
            </w:r>
            <w:r w:rsidR="00F06C3B" w:rsidRPr="00B857F1">
              <w:rPr>
                <w:rFonts w:ascii="Times New Roman" w:hAnsi="Times New Roman" w:cs="Times New Roman"/>
                <w:sz w:val="24"/>
                <w:szCs w:val="24"/>
              </w:rPr>
              <w:t>, санкции социального контроля, самоконтроль.</w:t>
            </w:r>
          </w:p>
        </w:tc>
      </w:tr>
      <w:tr w:rsidR="00F06C3B" w:rsidRPr="00B857F1" w:rsidTr="006D16FB">
        <w:tc>
          <w:tcPr>
            <w:tcW w:w="15215" w:type="dxa"/>
            <w:gridSpan w:val="7"/>
          </w:tcPr>
          <w:p w:rsidR="00F06C3B" w:rsidRPr="00B857F1" w:rsidRDefault="00F06C3B" w:rsidP="00F0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Тема 9. Социальный прогресс. (1 час).</w:t>
            </w:r>
          </w:p>
        </w:tc>
      </w:tr>
      <w:tr w:rsidR="00B927EE" w:rsidRPr="00B857F1" w:rsidTr="006D16FB"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</w:tcPr>
          <w:p w:rsidR="00D477F2" w:rsidRPr="00B857F1" w:rsidRDefault="00F0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4EC8" w:rsidRPr="00B85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D477F2" w:rsidRPr="00B857F1" w:rsidRDefault="00D47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477F2" w:rsidRPr="00B857F1" w:rsidRDefault="00F0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Социальный прогресс.</w:t>
            </w:r>
          </w:p>
        </w:tc>
        <w:tc>
          <w:tcPr>
            <w:tcW w:w="4476" w:type="dxa"/>
            <w:tcBorders>
              <w:bottom w:val="single" w:sz="4" w:space="0" w:color="auto"/>
            </w:tcBorders>
          </w:tcPr>
          <w:p w:rsidR="00D477F2" w:rsidRPr="00B857F1" w:rsidRDefault="00F0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причинноследственные и функциональные связи </w:t>
            </w:r>
            <w:proofErr w:type="gramStart"/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proofErr w:type="gramEnd"/>
            <w:r w:rsidRPr="00B857F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объетов.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D477F2" w:rsidRPr="00B857F1" w:rsidRDefault="00F0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D477F2" w:rsidRPr="00B857F1" w:rsidRDefault="00D47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D477F2" w:rsidRPr="00B857F1" w:rsidRDefault="00F0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Социальный прогресс, прогресс, реформа, эволюция, революция.</w:t>
            </w:r>
          </w:p>
        </w:tc>
      </w:tr>
      <w:tr w:rsidR="00F06C3B" w:rsidRPr="00B857F1" w:rsidTr="006D16FB">
        <w:tc>
          <w:tcPr>
            <w:tcW w:w="15215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6C3B" w:rsidRPr="00B857F1" w:rsidRDefault="00F06C3B" w:rsidP="00F0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Тема 10. Современный мир: особенности и проблемы (2 часа).</w:t>
            </w:r>
          </w:p>
        </w:tc>
      </w:tr>
      <w:tr w:rsidR="00B927EE" w:rsidRPr="00B857F1" w:rsidTr="006D16FB">
        <w:tc>
          <w:tcPr>
            <w:tcW w:w="531" w:type="dxa"/>
          </w:tcPr>
          <w:p w:rsidR="00D477F2" w:rsidRPr="00B857F1" w:rsidRDefault="005E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06C3B" w:rsidRPr="00B857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7" w:type="dxa"/>
          </w:tcPr>
          <w:p w:rsidR="00D477F2" w:rsidRPr="00B857F1" w:rsidRDefault="00D47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77F2" w:rsidRPr="00B857F1" w:rsidRDefault="00F0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Глоболизация.</w:t>
            </w:r>
          </w:p>
        </w:tc>
        <w:tc>
          <w:tcPr>
            <w:tcW w:w="4476" w:type="dxa"/>
          </w:tcPr>
          <w:p w:rsidR="00D477F2" w:rsidRPr="00B857F1" w:rsidRDefault="00F0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основные социальные объекты, выделяя их существенные </w:t>
            </w:r>
            <w:r w:rsidRPr="00B8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признаки, закономерности развития.</w:t>
            </w:r>
          </w:p>
        </w:tc>
        <w:tc>
          <w:tcPr>
            <w:tcW w:w="1907" w:type="dxa"/>
          </w:tcPr>
          <w:p w:rsidR="00D477F2" w:rsidRPr="00B857F1" w:rsidRDefault="00AD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опрос.</w:t>
            </w:r>
          </w:p>
        </w:tc>
        <w:tc>
          <w:tcPr>
            <w:tcW w:w="1920" w:type="dxa"/>
          </w:tcPr>
          <w:p w:rsidR="00D477F2" w:rsidRPr="00B857F1" w:rsidRDefault="00D47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477F2" w:rsidRPr="00B857F1" w:rsidRDefault="00AD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 xml:space="preserve">Глобализация, терроризм, глобальное </w:t>
            </w:r>
            <w:r w:rsidRPr="00B8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общество. Антиглобализм.</w:t>
            </w:r>
          </w:p>
        </w:tc>
      </w:tr>
      <w:tr w:rsidR="00AD0365" w:rsidRPr="00B857F1" w:rsidTr="006D16FB">
        <w:tc>
          <w:tcPr>
            <w:tcW w:w="15215" w:type="dxa"/>
            <w:gridSpan w:val="7"/>
            <w:tcBorders>
              <w:right w:val="single" w:sz="4" w:space="0" w:color="auto"/>
            </w:tcBorders>
          </w:tcPr>
          <w:p w:rsidR="00AD0365" w:rsidRPr="00B857F1" w:rsidRDefault="00AD0365" w:rsidP="005E4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и обобщение </w:t>
            </w:r>
          </w:p>
        </w:tc>
      </w:tr>
      <w:tr w:rsidR="00B927EE" w:rsidRPr="00B857F1" w:rsidTr="006D16FB">
        <w:trPr>
          <w:trHeight w:val="2024"/>
        </w:trPr>
        <w:tc>
          <w:tcPr>
            <w:tcW w:w="531" w:type="dxa"/>
          </w:tcPr>
          <w:p w:rsidR="005E4EC8" w:rsidRPr="00B857F1" w:rsidRDefault="005E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5E4EC8" w:rsidRPr="00B857F1" w:rsidRDefault="005E4EC8" w:rsidP="00846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5E4EC8" w:rsidRPr="00B857F1" w:rsidRDefault="005E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4EC8" w:rsidRPr="00B857F1" w:rsidRDefault="005E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Урок обобщающего контроля.</w:t>
            </w:r>
          </w:p>
        </w:tc>
        <w:tc>
          <w:tcPr>
            <w:tcW w:w="4476" w:type="dxa"/>
          </w:tcPr>
          <w:p w:rsidR="005E4EC8" w:rsidRPr="00B857F1" w:rsidRDefault="005E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собственные суждения и аргументы по определённым проблемам.</w:t>
            </w:r>
          </w:p>
          <w:p w:rsidR="005E4EC8" w:rsidRPr="00B857F1" w:rsidRDefault="005E4EC8" w:rsidP="0002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Подготовить устное выступление.</w:t>
            </w:r>
          </w:p>
          <w:p w:rsidR="005E4EC8" w:rsidRPr="00B857F1" w:rsidRDefault="005E4EC8" w:rsidP="00EC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Совершенствовать собственную познавательную деятельность.</w:t>
            </w:r>
          </w:p>
        </w:tc>
        <w:tc>
          <w:tcPr>
            <w:tcW w:w="1907" w:type="dxa"/>
          </w:tcPr>
          <w:p w:rsidR="005E4EC8" w:rsidRPr="00B857F1" w:rsidRDefault="005E4EC8" w:rsidP="00FE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5E4EC8" w:rsidRPr="00B857F1" w:rsidRDefault="005E4EC8" w:rsidP="00CA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задания части С.</w:t>
            </w:r>
          </w:p>
        </w:tc>
        <w:tc>
          <w:tcPr>
            <w:tcW w:w="1920" w:type="dxa"/>
          </w:tcPr>
          <w:p w:rsidR="005E4EC8" w:rsidRPr="00B857F1" w:rsidRDefault="005E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4EC8" w:rsidRPr="00B857F1" w:rsidRDefault="005E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См. ур. 24-31.</w:t>
            </w:r>
          </w:p>
        </w:tc>
      </w:tr>
      <w:tr w:rsidR="0058425A" w:rsidRPr="00B857F1" w:rsidTr="006D16FB">
        <w:tc>
          <w:tcPr>
            <w:tcW w:w="15215" w:type="dxa"/>
            <w:gridSpan w:val="7"/>
            <w:tcBorders>
              <w:right w:val="single" w:sz="4" w:space="0" w:color="auto"/>
            </w:tcBorders>
          </w:tcPr>
          <w:p w:rsidR="0058425A" w:rsidRPr="00B857F1" w:rsidRDefault="0058425A" w:rsidP="00584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Раздел 4. Социальные группы в прошлом и сегодня. (7часов +2 часа).</w:t>
            </w:r>
          </w:p>
          <w:p w:rsidR="0058425A" w:rsidRPr="00B857F1" w:rsidRDefault="0058425A" w:rsidP="00584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25A" w:rsidRPr="00B857F1" w:rsidRDefault="0058425A" w:rsidP="00584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Тема 11. Социальные группы. (1час).</w:t>
            </w:r>
          </w:p>
        </w:tc>
      </w:tr>
      <w:tr w:rsidR="00B927EE" w:rsidRPr="00B857F1" w:rsidTr="006D16FB">
        <w:tc>
          <w:tcPr>
            <w:tcW w:w="531" w:type="dxa"/>
          </w:tcPr>
          <w:p w:rsidR="0058425A" w:rsidRPr="00B857F1" w:rsidRDefault="005E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7" w:type="dxa"/>
          </w:tcPr>
          <w:p w:rsidR="0058425A" w:rsidRPr="00B857F1" w:rsidRDefault="00584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425A" w:rsidRPr="00B857F1" w:rsidRDefault="00584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Социальные группы.</w:t>
            </w:r>
          </w:p>
        </w:tc>
        <w:tc>
          <w:tcPr>
            <w:tcW w:w="4476" w:type="dxa"/>
          </w:tcPr>
          <w:p w:rsidR="0058425A" w:rsidRPr="00B857F1" w:rsidRDefault="00584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Объяснить причинноследственные и функциональные связи изученных социальных объектов, раскрывать на примерах изученные теоретические положения и понятия социальноэкономическиз и гуманитарных наук.</w:t>
            </w:r>
          </w:p>
        </w:tc>
        <w:tc>
          <w:tcPr>
            <w:tcW w:w="1907" w:type="dxa"/>
          </w:tcPr>
          <w:p w:rsidR="0058425A" w:rsidRPr="00B857F1" w:rsidRDefault="00584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920" w:type="dxa"/>
          </w:tcPr>
          <w:p w:rsidR="0058425A" w:rsidRPr="00B857F1" w:rsidRDefault="00584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425A" w:rsidRPr="00B857F1" w:rsidRDefault="00584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Социальная группа, групповые нормы, этнос, нация, клан, племя, диаспора.</w:t>
            </w:r>
          </w:p>
        </w:tc>
      </w:tr>
      <w:tr w:rsidR="0058425A" w:rsidRPr="00B857F1" w:rsidTr="006D16FB">
        <w:tc>
          <w:tcPr>
            <w:tcW w:w="15215" w:type="dxa"/>
            <w:gridSpan w:val="7"/>
            <w:tcBorders>
              <w:bottom w:val="nil"/>
              <w:right w:val="single" w:sz="4" w:space="0" w:color="auto"/>
            </w:tcBorders>
          </w:tcPr>
          <w:p w:rsidR="0058425A" w:rsidRPr="00B857F1" w:rsidRDefault="00292248" w:rsidP="0029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Тема 12. Этносы (2 часа).</w:t>
            </w:r>
          </w:p>
        </w:tc>
      </w:tr>
      <w:tr w:rsidR="00B927EE" w:rsidRPr="00B857F1" w:rsidTr="006D16FB">
        <w:tc>
          <w:tcPr>
            <w:tcW w:w="531" w:type="dxa"/>
          </w:tcPr>
          <w:p w:rsidR="0058425A" w:rsidRPr="00B857F1" w:rsidRDefault="0093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1137" w:type="dxa"/>
          </w:tcPr>
          <w:p w:rsidR="0058425A" w:rsidRPr="00B857F1" w:rsidRDefault="00584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425A" w:rsidRPr="00B857F1" w:rsidRDefault="0093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Этнос и этнические отношения.</w:t>
            </w:r>
          </w:p>
        </w:tc>
        <w:tc>
          <w:tcPr>
            <w:tcW w:w="4476" w:type="dxa"/>
          </w:tcPr>
          <w:p w:rsidR="0058425A" w:rsidRPr="00B857F1" w:rsidRDefault="0093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Характеризоватьосновные социальные объекты, выделяя их существенные признаки, закономерности развития. Оценивать действия субъектов социальной жизни</w:t>
            </w:r>
            <w:r w:rsidR="00944582" w:rsidRPr="00B857F1">
              <w:rPr>
                <w:rFonts w:ascii="Times New Roman" w:hAnsi="Times New Roman" w:cs="Times New Roman"/>
                <w:sz w:val="24"/>
                <w:szCs w:val="24"/>
              </w:rPr>
              <w:t>-личности, группы, организации, с точки  зрения социальных норм.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58425A" w:rsidRPr="00B857F1" w:rsidRDefault="0094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58425A" w:rsidRPr="00B857F1" w:rsidRDefault="00584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8425A" w:rsidRPr="00B857F1" w:rsidRDefault="0094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Народность, этноцентризм, ксенофобия</w:t>
            </w:r>
            <w:proofErr w:type="gramStart"/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овенизм, расовая дискриминация, культурный плюрализм.</w:t>
            </w:r>
          </w:p>
        </w:tc>
      </w:tr>
      <w:tr w:rsidR="00944582" w:rsidRPr="00B857F1" w:rsidTr="006D16FB">
        <w:tc>
          <w:tcPr>
            <w:tcW w:w="15215" w:type="dxa"/>
            <w:gridSpan w:val="7"/>
          </w:tcPr>
          <w:p w:rsidR="00944582" w:rsidRPr="00B857F1" w:rsidRDefault="00944582" w:rsidP="0094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Тема 13. Семья и брак. (1 час).</w:t>
            </w:r>
          </w:p>
        </w:tc>
      </w:tr>
      <w:tr w:rsidR="00B927EE" w:rsidRPr="00B857F1" w:rsidTr="006D16FB">
        <w:tc>
          <w:tcPr>
            <w:tcW w:w="531" w:type="dxa"/>
          </w:tcPr>
          <w:p w:rsidR="0058425A" w:rsidRPr="00B857F1" w:rsidRDefault="0094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7" w:type="dxa"/>
          </w:tcPr>
          <w:p w:rsidR="0058425A" w:rsidRPr="00B857F1" w:rsidRDefault="00584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425A" w:rsidRPr="00B857F1" w:rsidRDefault="0094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Семья и брак.</w:t>
            </w:r>
          </w:p>
        </w:tc>
        <w:tc>
          <w:tcPr>
            <w:tcW w:w="4476" w:type="dxa"/>
          </w:tcPr>
          <w:p w:rsidR="0058425A" w:rsidRPr="00B857F1" w:rsidRDefault="0094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Оценивать действия субъектов социальной жизни с точки зрения социальных норм.</w:t>
            </w:r>
          </w:p>
        </w:tc>
        <w:tc>
          <w:tcPr>
            <w:tcW w:w="1907" w:type="dxa"/>
          </w:tcPr>
          <w:p w:rsidR="0058425A" w:rsidRPr="00B857F1" w:rsidRDefault="0094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Попятийный диктант.</w:t>
            </w:r>
          </w:p>
        </w:tc>
        <w:tc>
          <w:tcPr>
            <w:tcW w:w="1920" w:type="dxa"/>
          </w:tcPr>
          <w:p w:rsidR="0058425A" w:rsidRPr="00B857F1" w:rsidRDefault="00584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425A" w:rsidRPr="00B857F1" w:rsidRDefault="0094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Семья брак, нуклеарная семья, многопоколенная семья, не полноя семья.</w:t>
            </w:r>
          </w:p>
        </w:tc>
      </w:tr>
      <w:tr w:rsidR="00944582" w:rsidRPr="00B857F1" w:rsidTr="006D16FB">
        <w:tc>
          <w:tcPr>
            <w:tcW w:w="15215" w:type="dxa"/>
            <w:gridSpan w:val="7"/>
          </w:tcPr>
          <w:p w:rsidR="00944582" w:rsidRPr="00B857F1" w:rsidRDefault="00944582" w:rsidP="0094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 xml:space="preserve">Тема 14. </w:t>
            </w:r>
            <w:r w:rsidR="005A4AA3" w:rsidRPr="00B857F1">
              <w:rPr>
                <w:rFonts w:ascii="Times New Roman" w:hAnsi="Times New Roman" w:cs="Times New Roman"/>
                <w:sz w:val="24"/>
                <w:szCs w:val="24"/>
              </w:rPr>
              <w:t>Современная демографическая ситуация в РФ (1час).</w:t>
            </w:r>
          </w:p>
        </w:tc>
      </w:tr>
      <w:tr w:rsidR="00B927EE" w:rsidRPr="00B857F1" w:rsidTr="006D16FB">
        <w:tc>
          <w:tcPr>
            <w:tcW w:w="531" w:type="dxa"/>
          </w:tcPr>
          <w:p w:rsidR="0058425A" w:rsidRPr="00B857F1" w:rsidRDefault="005A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31-</w:t>
            </w:r>
            <w:r w:rsidRPr="00B8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37" w:type="dxa"/>
          </w:tcPr>
          <w:p w:rsidR="0058425A" w:rsidRPr="00B857F1" w:rsidRDefault="00584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425A" w:rsidRPr="00B857F1" w:rsidRDefault="005A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демографическая </w:t>
            </w:r>
            <w:r w:rsidRPr="00B8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 в России.</w:t>
            </w:r>
          </w:p>
        </w:tc>
        <w:tc>
          <w:tcPr>
            <w:tcW w:w="4476" w:type="dxa"/>
          </w:tcPr>
          <w:p w:rsidR="0058425A" w:rsidRPr="00B857F1" w:rsidRDefault="005A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основные социальные объекты, выделяя их существенные </w:t>
            </w:r>
            <w:r w:rsidRPr="00B8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признаки, оценивать действия субъектов социальной жизни, группы, организации, с точки зрения социальных норм.</w:t>
            </w:r>
          </w:p>
        </w:tc>
        <w:tc>
          <w:tcPr>
            <w:tcW w:w="1907" w:type="dxa"/>
          </w:tcPr>
          <w:p w:rsidR="0058425A" w:rsidRPr="00B857F1" w:rsidRDefault="005A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Попятийный диктант.</w:t>
            </w:r>
          </w:p>
        </w:tc>
        <w:tc>
          <w:tcPr>
            <w:tcW w:w="1920" w:type="dxa"/>
          </w:tcPr>
          <w:p w:rsidR="0058425A" w:rsidRPr="00B857F1" w:rsidRDefault="00584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425A" w:rsidRPr="00B857F1" w:rsidRDefault="005A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 xml:space="preserve">Демография, популяция, </w:t>
            </w:r>
            <w:r w:rsidRPr="00B8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депопуляция.</w:t>
            </w:r>
          </w:p>
        </w:tc>
      </w:tr>
      <w:tr w:rsidR="00B927EE" w:rsidRPr="00B857F1" w:rsidTr="006D16FB">
        <w:tc>
          <w:tcPr>
            <w:tcW w:w="531" w:type="dxa"/>
          </w:tcPr>
          <w:p w:rsidR="0058425A" w:rsidRPr="00B857F1" w:rsidRDefault="005A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1137" w:type="dxa"/>
          </w:tcPr>
          <w:p w:rsidR="0058425A" w:rsidRPr="00B857F1" w:rsidRDefault="00584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425A" w:rsidRPr="00B857F1" w:rsidRDefault="005A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 xml:space="preserve">Повторно </w:t>
            </w:r>
            <w:r w:rsidR="005D2899" w:rsidRPr="00B857F1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теме; </w:t>
            </w: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74E02" w:rsidRPr="00B857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оциальные группы в прошлом и сегодня».</w:t>
            </w:r>
          </w:p>
        </w:tc>
        <w:tc>
          <w:tcPr>
            <w:tcW w:w="4476" w:type="dxa"/>
          </w:tcPr>
          <w:p w:rsidR="0058425A" w:rsidRPr="00B857F1" w:rsidRDefault="005A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собственные суждения и аргументы по определённым проблемам, совершенствовать собственную познавательную деятельность.</w:t>
            </w:r>
          </w:p>
        </w:tc>
        <w:tc>
          <w:tcPr>
            <w:tcW w:w="1907" w:type="dxa"/>
          </w:tcPr>
          <w:p w:rsidR="0058425A" w:rsidRPr="00B857F1" w:rsidRDefault="005A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  <w:r w:rsidR="00074E02" w:rsidRPr="00B85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58425A" w:rsidRPr="00B857F1" w:rsidRDefault="00584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425A" w:rsidRPr="00B857F1" w:rsidRDefault="00584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E02" w:rsidRPr="00B857F1" w:rsidTr="006D16FB">
        <w:tc>
          <w:tcPr>
            <w:tcW w:w="15215" w:type="dxa"/>
            <w:gridSpan w:val="7"/>
          </w:tcPr>
          <w:p w:rsidR="00074E02" w:rsidRPr="00B857F1" w:rsidRDefault="00074E02" w:rsidP="00074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Раздел 5. Социализация (7часов+2часа).</w:t>
            </w:r>
          </w:p>
          <w:p w:rsidR="00074E02" w:rsidRPr="00B857F1" w:rsidRDefault="00074E02" w:rsidP="00074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Тема 15. Социализация. (6 часов).</w:t>
            </w:r>
          </w:p>
        </w:tc>
      </w:tr>
      <w:tr w:rsidR="00B927EE" w:rsidRPr="00B857F1" w:rsidTr="006D16FB">
        <w:tc>
          <w:tcPr>
            <w:tcW w:w="531" w:type="dxa"/>
          </w:tcPr>
          <w:p w:rsidR="0058425A" w:rsidRPr="00B857F1" w:rsidRDefault="00074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1137" w:type="dxa"/>
          </w:tcPr>
          <w:p w:rsidR="0058425A" w:rsidRPr="00B857F1" w:rsidRDefault="00584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425A" w:rsidRPr="00B857F1" w:rsidRDefault="00074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Социальный статус и социальная роль.</w:t>
            </w:r>
          </w:p>
        </w:tc>
        <w:tc>
          <w:tcPr>
            <w:tcW w:w="4476" w:type="dxa"/>
          </w:tcPr>
          <w:p w:rsidR="0058425A" w:rsidRPr="00B857F1" w:rsidRDefault="00074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социальные объекты</w:t>
            </w:r>
            <w:proofErr w:type="gramStart"/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ыделяя их существенные признаки, закономерности развития.</w:t>
            </w:r>
          </w:p>
        </w:tc>
        <w:tc>
          <w:tcPr>
            <w:tcW w:w="1907" w:type="dxa"/>
          </w:tcPr>
          <w:p w:rsidR="0058425A" w:rsidRPr="00B857F1" w:rsidRDefault="006D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 w:rsidR="00074E02" w:rsidRPr="00B857F1">
              <w:rPr>
                <w:rFonts w:ascii="Times New Roman" w:hAnsi="Times New Roman" w:cs="Times New Roman"/>
                <w:sz w:val="24"/>
                <w:szCs w:val="24"/>
              </w:rPr>
              <w:t>ятийный диктант.</w:t>
            </w:r>
          </w:p>
        </w:tc>
        <w:tc>
          <w:tcPr>
            <w:tcW w:w="1920" w:type="dxa"/>
          </w:tcPr>
          <w:p w:rsidR="0058425A" w:rsidRPr="00B857F1" w:rsidRDefault="00584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425A" w:rsidRPr="00B857F1" w:rsidRDefault="00074E02" w:rsidP="00074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proofErr w:type="gramStart"/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оциальное положение, статусный набор, личный статус, приписываемый статус, статусная роль, социализация, агенты социализации</w:t>
            </w:r>
            <w:r w:rsidR="005D2899" w:rsidRPr="00B857F1">
              <w:rPr>
                <w:rFonts w:ascii="Times New Roman" w:hAnsi="Times New Roman" w:cs="Times New Roman"/>
                <w:sz w:val="24"/>
                <w:szCs w:val="24"/>
              </w:rPr>
              <w:t>, ролевое бесправие, акселирация, тинейджер.</w:t>
            </w:r>
          </w:p>
        </w:tc>
      </w:tr>
      <w:tr w:rsidR="00B927EE" w:rsidRPr="00B857F1" w:rsidTr="006D16FB">
        <w:tc>
          <w:tcPr>
            <w:tcW w:w="531" w:type="dxa"/>
          </w:tcPr>
          <w:p w:rsidR="0058425A" w:rsidRPr="00B857F1" w:rsidRDefault="00074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7" w:type="dxa"/>
          </w:tcPr>
          <w:p w:rsidR="0058425A" w:rsidRPr="00B857F1" w:rsidRDefault="00584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425A" w:rsidRPr="00B857F1" w:rsidRDefault="005D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Сущьность социализации.</w:t>
            </w:r>
          </w:p>
        </w:tc>
        <w:tc>
          <w:tcPr>
            <w:tcW w:w="4476" w:type="dxa"/>
          </w:tcPr>
          <w:p w:rsidR="0058425A" w:rsidRPr="00B857F1" w:rsidRDefault="005D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Объяснить причинноследственные связи изученных социальных объектов.</w:t>
            </w:r>
          </w:p>
        </w:tc>
        <w:tc>
          <w:tcPr>
            <w:tcW w:w="1907" w:type="dxa"/>
          </w:tcPr>
          <w:p w:rsidR="0058425A" w:rsidRPr="00B857F1" w:rsidRDefault="00584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8425A" w:rsidRPr="00B857F1" w:rsidRDefault="00584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425A" w:rsidRPr="00B857F1" w:rsidRDefault="00584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E" w:rsidRPr="00B857F1" w:rsidTr="006D16FB">
        <w:tc>
          <w:tcPr>
            <w:tcW w:w="531" w:type="dxa"/>
          </w:tcPr>
          <w:p w:rsidR="0058425A" w:rsidRPr="00B857F1" w:rsidRDefault="005D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1137" w:type="dxa"/>
          </w:tcPr>
          <w:p w:rsidR="0058425A" w:rsidRPr="00B857F1" w:rsidRDefault="00584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425A" w:rsidRPr="00B857F1" w:rsidRDefault="005D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Юность как этап социализации.</w:t>
            </w:r>
          </w:p>
        </w:tc>
        <w:tc>
          <w:tcPr>
            <w:tcW w:w="4476" w:type="dxa"/>
          </w:tcPr>
          <w:p w:rsidR="0058425A" w:rsidRPr="00B857F1" w:rsidRDefault="005D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Раскрывать на примерах изученные теоретические положения и понятия социальноэкономических и гуманетарных наук.</w:t>
            </w:r>
          </w:p>
        </w:tc>
        <w:tc>
          <w:tcPr>
            <w:tcW w:w="1907" w:type="dxa"/>
          </w:tcPr>
          <w:p w:rsidR="0058425A" w:rsidRPr="00B857F1" w:rsidRDefault="005D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920" w:type="dxa"/>
          </w:tcPr>
          <w:p w:rsidR="0058425A" w:rsidRPr="00B857F1" w:rsidRDefault="00584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425A" w:rsidRPr="00B857F1" w:rsidRDefault="00584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E" w:rsidRPr="00B857F1" w:rsidTr="006D16FB">
        <w:tc>
          <w:tcPr>
            <w:tcW w:w="531" w:type="dxa"/>
          </w:tcPr>
          <w:p w:rsidR="0058425A" w:rsidRPr="00B857F1" w:rsidRDefault="005D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1137" w:type="dxa"/>
          </w:tcPr>
          <w:p w:rsidR="0058425A" w:rsidRPr="00B857F1" w:rsidRDefault="00584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425A" w:rsidRPr="00B857F1" w:rsidRDefault="005D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Молодёжь и молодёжная субкультура.</w:t>
            </w:r>
          </w:p>
        </w:tc>
        <w:tc>
          <w:tcPr>
            <w:tcW w:w="4476" w:type="dxa"/>
          </w:tcPr>
          <w:p w:rsidR="0058425A" w:rsidRPr="00B857F1" w:rsidRDefault="005D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Анализировать актуальную информацию о социальных объетах, оценивать действия субъектов социальной жизни-личности</w:t>
            </w:r>
            <w:r w:rsidR="001749AF" w:rsidRPr="00B857F1">
              <w:rPr>
                <w:rFonts w:ascii="Times New Roman" w:hAnsi="Times New Roman" w:cs="Times New Roman"/>
                <w:sz w:val="24"/>
                <w:szCs w:val="24"/>
              </w:rPr>
              <w:t>, грппы</w:t>
            </w:r>
            <w:proofErr w:type="gramStart"/>
            <w:r w:rsidR="001749AF" w:rsidRPr="00B857F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="001749AF" w:rsidRPr="00B857F1">
              <w:rPr>
                <w:rFonts w:ascii="Times New Roman" w:hAnsi="Times New Roman" w:cs="Times New Roman"/>
                <w:sz w:val="24"/>
                <w:szCs w:val="24"/>
              </w:rPr>
              <w:t>рганизации с точки зрения социальных норм.</w:t>
            </w:r>
          </w:p>
        </w:tc>
        <w:tc>
          <w:tcPr>
            <w:tcW w:w="1907" w:type="dxa"/>
          </w:tcPr>
          <w:p w:rsidR="0058425A" w:rsidRPr="00B857F1" w:rsidRDefault="0017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Составление опорных схем по памяти.</w:t>
            </w:r>
          </w:p>
        </w:tc>
        <w:tc>
          <w:tcPr>
            <w:tcW w:w="1920" w:type="dxa"/>
          </w:tcPr>
          <w:p w:rsidR="0058425A" w:rsidRPr="00B857F1" w:rsidRDefault="00584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425A" w:rsidRPr="00B857F1" w:rsidRDefault="0017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Альтруизм</w:t>
            </w:r>
            <w:proofErr w:type="gramStart"/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олодёж, контркультура, субкультура, неформалы, стиль.</w:t>
            </w:r>
          </w:p>
        </w:tc>
      </w:tr>
      <w:tr w:rsidR="00B927EE" w:rsidRPr="00B857F1" w:rsidTr="006D16FB">
        <w:tc>
          <w:tcPr>
            <w:tcW w:w="531" w:type="dxa"/>
          </w:tcPr>
          <w:p w:rsidR="0058425A" w:rsidRPr="00B857F1" w:rsidRDefault="0017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7" w:type="dxa"/>
          </w:tcPr>
          <w:p w:rsidR="0058425A" w:rsidRPr="00B857F1" w:rsidRDefault="00584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425A" w:rsidRPr="00B857F1" w:rsidRDefault="0017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Контрольно обобщающий урок по теме; «Социализация».</w:t>
            </w:r>
          </w:p>
        </w:tc>
        <w:tc>
          <w:tcPr>
            <w:tcW w:w="4476" w:type="dxa"/>
          </w:tcPr>
          <w:p w:rsidR="0058425A" w:rsidRPr="00B857F1" w:rsidRDefault="0017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собственные суждения и аргументы по определённым проблемам; подготовить устное выступление, творческую работу; совершенствовать собственную познавательную </w:t>
            </w:r>
            <w:r w:rsidRPr="00B8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деятельность.</w:t>
            </w:r>
          </w:p>
        </w:tc>
        <w:tc>
          <w:tcPr>
            <w:tcW w:w="1907" w:type="dxa"/>
          </w:tcPr>
          <w:p w:rsidR="0058425A" w:rsidRPr="00B857F1" w:rsidRDefault="006D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работа.</w:t>
            </w:r>
          </w:p>
        </w:tc>
        <w:tc>
          <w:tcPr>
            <w:tcW w:w="1920" w:type="dxa"/>
          </w:tcPr>
          <w:p w:rsidR="0058425A" w:rsidRPr="00B857F1" w:rsidRDefault="00584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425A" w:rsidRPr="00B857F1" w:rsidRDefault="006D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1749AF" w:rsidRPr="00B857F1" w:rsidTr="006D16FB">
        <w:tc>
          <w:tcPr>
            <w:tcW w:w="15215" w:type="dxa"/>
            <w:gridSpan w:val="7"/>
          </w:tcPr>
          <w:p w:rsidR="001749AF" w:rsidRPr="00B857F1" w:rsidRDefault="001749AF" w:rsidP="0017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6. Социальная стратификация и мобильность. (4часа+1час)</w:t>
            </w:r>
          </w:p>
          <w:p w:rsidR="001749AF" w:rsidRPr="00B857F1" w:rsidRDefault="001749AF" w:rsidP="0017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Тема 17. Социальная структура и социальные отношения. (4часа+1час).</w:t>
            </w:r>
          </w:p>
        </w:tc>
      </w:tr>
      <w:tr w:rsidR="00B927EE" w:rsidRPr="00B857F1" w:rsidTr="006D16FB">
        <w:tc>
          <w:tcPr>
            <w:tcW w:w="531" w:type="dxa"/>
          </w:tcPr>
          <w:p w:rsidR="0058425A" w:rsidRPr="00B857F1" w:rsidRDefault="0027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1137" w:type="dxa"/>
          </w:tcPr>
          <w:p w:rsidR="0058425A" w:rsidRDefault="006D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6D16FB" w:rsidRPr="00B857F1" w:rsidRDefault="006D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551" w:type="dxa"/>
          </w:tcPr>
          <w:p w:rsidR="0058425A" w:rsidRPr="00B857F1" w:rsidRDefault="0027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Социальная стратификация.</w:t>
            </w:r>
          </w:p>
        </w:tc>
        <w:tc>
          <w:tcPr>
            <w:tcW w:w="4476" w:type="dxa"/>
          </w:tcPr>
          <w:p w:rsidR="0058425A" w:rsidRPr="00B857F1" w:rsidRDefault="0027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социальные объекты, выделять их существенные признаки, закономерности развития.</w:t>
            </w:r>
          </w:p>
        </w:tc>
        <w:tc>
          <w:tcPr>
            <w:tcW w:w="1907" w:type="dxa"/>
          </w:tcPr>
          <w:p w:rsidR="0058425A" w:rsidRPr="00B857F1" w:rsidRDefault="0027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Понятийный диктант.</w:t>
            </w:r>
          </w:p>
        </w:tc>
        <w:tc>
          <w:tcPr>
            <w:tcW w:w="1920" w:type="dxa"/>
          </w:tcPr>
          <w:p w:rsidR="0058425A" w:rsidRPr="00B857F1" w:rsidRDefault="00584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425A" w:rsidRPr="00B857F1" w:rsidRDefault="0027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Социальная стратификация, доход, престиж, класс, рабство, каста, сословие, чин, титул.</w:t>
            </w:r>
          </w:p>
        </w:tc>
      </w:tr>
      <w:tr w:rsidR="00B927EE" w:rsidRPr="00B857F1" w:rsidTr="006D16FB">
        <w:tc>
          <w:tcPr>
            <w:tcW w:w="531" w:type="dxa"/>
          </w:tcPr>
          <w:p w:rsidR="0058425A" w:rsidRPr="00B857F1" w:rsidRDefault="0027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137" w:type="dxa"/>
          </w:tcPr>
          <w:p w:rsidR="0058425A" w:rsidRDefault="006D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6D16FB" w:rsidRPr="00B857F1" w:rsidRDefault="006D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551" w:type="dxa"/>
          </w:tcPr>
          <w:p w:rsidR="0058425A" w:rsidRPr="00B857F1" w:rsidRDefault="0027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Стратификация и мобильность.</w:t>
            </w:r>
          </w:p>
        </w:tc>
        <w:tc>
          <w:tcPr>
            <w:tcW w:w="4476" w:type="dxa"/>
          </w:tcPr>
          <w:p w:rsidR="0058425A" w:rsidRPr="00B857F1" w:rsidRDefault="0027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Анализировать актуальную информацию о социальных объектах.</w:t>
            </w:r>
          </w:p>
        </w:tc>
        <w:tc>
          <w:tcPr>
            <w:tcW w:w="1907" w:type="dxa"/>
          </w:tcPr>
          <w:p w:rsidR="0058425A" w:rsidRPr="00B857F1" w:rsidRDefault="0027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920" w:type="dxa"/>
          </w:tcPr>
          <w:p w:rsidR="0058425A" w:rsidRPr="00B857F1" w:rsidRDefault="00584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425A" w:rsidRPr="00B857F1" w:rsidRDefault="0027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Социальная мобильность, вертикальная мобильность, горизонтальная мобильность, каналы вертикальной мобильности, миграция.</w:t>
            </w:r>
          </w:p>
        </w:tc>
      </w:tr>
      <w:tr w:rsidR="00B927EE" w:rsidRPr="00B857F1" w:rsidTr="006D16FB">
        <w:tc>
          <w:tcPr>
            <w:tcW w:w="531" w:type="dxa"/>
          </w:tcPr>
          <w:p w:rsidR="0058425A" w:rsidRPr="00B857F1" w:rsidRDefault="0027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7" w:type="dxa"/>
          </w:tcPr>
          <w:p w:rsidR="0058425A" w:rsidRPr="00B857F1" w:rsidRDefault="006D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551" w:type="dxa"/>
          </w:tcPr>
          <w:p w:rsidR="0058425A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202C" w:rsidRPr="00B857F1">
              <w:rPr>
                <w:rFonts w:ascii="Times New Roman" w:hAnsi="Times New Roman" w:cs="Times New Roman"/>
                <w:sz w:val="24"/>
                <w:szCs w:val="24"/>
              </w:rPr>
              <w:t>овторно</w:t>
            </w: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по теме «Социальная стратификация и мобильность».</w:t>
            </w:r>
          </w:p>
        </w:tc>
        <w:tc>
          <w:tcPr>
            <w:tcW w:w="4476" w:type="dxa"/>
          </w:tcPr>
          <w:p w:rsidR="0058425A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Оценивать действия субъектов социальной жизни-личности, группы, организации, с точки зрения социальных норм.</w:t>
            </w:r>
          </w:p>
        </w:tc>
        <w:tc>
          <w:tcPr>
            <w:tcW w:w="1907" w:type="dxa"/>
          </w:tcPr>
          <w:p w:rsidR="0058425A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920" w:type="dxa"/>
          </w:tcPr>
          <w:p w:rsidR="0058425A" w:rsidRPr="00B857F1" w:rsidRDefault="00584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425A" w:rsidRPr="00B857F1" w:rsidRDefault="00584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0F5" w:rsidRPr="00B857F1" w:rsidTr="006D16FB">
        <w:tc>
          <w:tcPr>
            <w:tcW w:w="15215" w:type="dxa"/>
            <w:gridSpan w:val="7"/>
          </w:tcPr>
          <w:p w:rsidR="00DF00F5" w:rsidRPr="00B857F1" w:rsidRDefault="00DF00F5" w:rsidP="00DF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Раздел 7. Общественные отношения и социальное поведение (6часов+1час).</w:t>
            </w:r>
          </w:p>
        </w:tc>
      </w:tr>
      <w:tr w:rsidR="00B927EE" w:rsidRPr="00B857F1" w:rsidTr="006D16FB">
        <w:tc>
          <w:tcPr>
            <w:tcW w:w="531" w:type="dxa"/>
          </w:tcPr>
          <w:p w:rsidR="0058425A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1137" w:type="dxa"/>
          </w:tcPr>
          <w:p w:rsidR="0058425A" w:rsidRDefault="008F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:rsidR="008F3F01" w:rsidRPr="00B857F1" w:rsidRDefault="008F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14.03 </w:t>
            </w:r>
          </w:p>
        </w:tc>
        <w:tc>
          <w:tcPr>
            <w:tcW w:w="2551" w:type="dxa"/>
          </w:tcPr>
          <w:p w:rsidR="0058425A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Общественные отношения и социальное взаимодействие.</w:t>
            </w:r>
          </w:p>
        </w:tc>
        <w:tc>
          <w:tcPr>
            <w:tcW w:w="4476" w:type="dxa"/>
          </w:tcPr>
          <w:p w:rsidR="0058425A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Объяснять причинноследственные и функциональные связи изученных социальных объектов.</w:t>
            </w:r>
          </w:p>
        </w:tc>
        <w:tc>
          <w:tcPr>
            <w:tcW w:w="1907" w:type="dxa"/>
          </w:tcPr>
          <w:p w:rsidR="0058425A" w:rsidRPr="00B857F1" w:rsidRDefault="0030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Понятийный диктант.</w:t>
            </w:r>
          </w:p>
        </w:tc>
        <w:tc>
          <w:tcPr>
            <w:tcW w:w="1920" w:type="dxa"/>
          </w:tcPr>
          <w:p w:rsidR="0058425A" w:rsidRPr="00B857F1" w:rsidRDefault="00584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425A" w:rsidRPr="00B857F1" w:rsidRDefault="0030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Общественные отношения, социальное взаимодействие, кооперация, конкуренция</w:t>
            </w:r>
            <w:proofErr w:type="gramStart"/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онфликт, демонстрация, массовая истерия, слухи, паника, погром, бунт, социальная напряжённость, противоречие, социальное действие.</w:t>
            </w:r>
          </w:p>
        </w:tc>
      </w:tr>
      <w:tr w:rsidR="00B927EE" w:rsidRPr="00B857F1" w:rsidTr="006D16FB">
        <w:tc>
          <w:tcPr>
            <w:tcW w:w="531" w:type="dxa"/>
          </w:tcPr>
          <w:p w:rsidR="00DF00F5" w:rsidRPr="00B857F1" w:rsidRDefault="0030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7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00F5" w:rsidRPr="00B857F1" w:rsidRDefault="0030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 xml:space="preserve">Конфликт и </w:t>
            </w:r>
            <w:r w:rsidRPr="00B8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протестное движение.</w:t>
            </w:r>
          </w:p>
        </w:tc>
        <w:tc>
          <w:tcPr>
            <w:tcW w:w="4476" w:type="dxa"/>
          </w:tcPr>
          <w:p w:rsidR="00DF00F5" w:rsidRPr="00B857F1" w:rsidRDefault="0030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Раскрывать на примерах изученные </w:t>
            </w:r>
            <w:r w:rsidRPr="00B8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теоретические положения и понятия социально экономических и гуманетарных наук.</w:t>
            </w:r>
          </w:p>
        </w:tc>
        <w:tc>
          <w:tcPr>
            <w:tcW w:w="1907" w:type="dxa"/>
          </w:tcPr>
          <w:p w:rsidR="00DF00F5" w:rsidRPr="00B857F1" w:rsidRDefault="0030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</w:t>
            </w:r>
            <w:r w:rsidRPr="00B8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опрос.</w:t>
            </w:r>
          </w:p>
        </w:tc>
        <w:tc>
          <w:tcPr>
            <w:tcW w:w="1920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0F5" w:rsidRPr="00B857F1" w:rsidRDefault="00A4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Поведение, принцип </w:t>
            </w:r>
            <w:r w:rsidRPr="00B8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рациональности, рациональное поведение</w:t>
            </w:r>
            <w:proofErr w:type="gramStart"/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евиантное поведение, делинктивное поведение.</w:t>
            </w:r>
          </w:p>
          <w:p w:rsidR="00A47B22" w:rsidRPr="00B857F1" w:rsidRDefault="00A4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E" w:rsidRPr="00B857F1" w:rsidTr="006D16FB">
        <w:tc>
          <w:tcPr>
            <w:tcW w:w="531" w:type="dxa"/>
          </w:tcPr>
          <w:p w:rsidR="00DF00F5" w:rsidRPr="00B857F1" w:rsidRDefault="0030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137" w:type="dxa"/>
          </w:tcPr>
          <w:p w:rsidR="00DF00F5" w:rsidRPr="00B857F1" w:rsidRDefault="00F4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551" w:type="dxa"/>
          </w:tcPr>
          <w:p w:rsidR="00DF00F5" w:rsidRPr="00B857F1" w:rsidRDefault="0030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Социальное поведение</w:t>
            </w:r>
          </w:p>
        </w:tc>
        <w:tc>
          <w:tcPr>
            <w:tcW w:w="4476" w:type="dxa"/>
          </w:tcPr>
          <w:p w:rsidR="00DF00F5" w:rsidRPr="00B857F1" w:rsidRDefault="0030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Анализировать актуальную информацию</w:t>
            </w:r>
            <w:r w:rsidR="00A47B22" w:rsidRPr="00B857F1">
              <w:rPr>
                <w:rFonts w:ascii="Times New Roman" w:hAnsi="Times New Roman" w:cs="Times New Roman"/>
                <w:sz w:val="24"/>
                <w:szCs w:val="24"/>
              </w:rPr>
              <w:t xml:space="preserve"> о социальных объектах.</w:t>
            </w:r>
          </w:p>
        </w:tc>
        <w:tc>
          <w:tcPr>
            <w:tcW w:w="1907" w:type="dxa"/>
          </w:tcPr>
          <w:p w:rsidR="00DF00F5" w:rsidRPr="00B857F1" w:rsidRDefault="0030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920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0F5" w:rsidRPr="00B857F1" w:rsidRDefault="00A4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Криминальное поведение, группа риска.</w:t>
            </w:r>
          </w:p>
        </w:tc>
      </w:tr>
      <w:tr w:rsidR="00B927EE" w:rsidRPr="00B857F1" w:rsidTr="006D16FB">
        <w:tc>
          <w:tcPr>
            <w:tcW w:w="531" w:type="dxa"/>
          </w:tcPr>
          <w:p w:rsidR="00DF00F5" w:rsidRPr="00B857F1" w:rsidRDefault="00A4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1137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00F5" w:rsidRPr="00B857F1" w:rsidRDefault="00A4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Девиантное поведение.</w:t>
            </w:r>
          </w:p>
        </w:tc>
        <w:tc>
          <w:tcPr>
            <w:tcW w:w="4476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E" w:rsidRPr="00B857F1" w:rsidTr="006D16FB">
        <w:tc>
          <w:tcPr>
            <w:tcW w:w="531" w:type="dxa"/>
          </w:tcPr>
          <w:p w:rsidR="00DF00F5" w:rsidRPr="00B857F1" w:rsidRDefault="00A4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7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00F5" w:rsidRPr="00B857F1" w:rsidRDefault="00A4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Повторно обобщающий урок по теме «Общественные отношения и социальное поведение».</w:t>
            </w:r>
          </w:p>
        </w:tc>
        <w:tc>
          <w:tcPr>
            <w:tcW w:w="4476" w:type="dxa"/>
          </w:tcPr>
          <w:p w:rsidR="00DF00F5" w:rsidRPr="00B857F1" w:rsidRDefault="00A4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Подготовить устное выступление, творческую работу; совершенствовать собственную познавательную деятельность.</w:t>
            </w:r>
          </w:p>
        </w:tc>
        <w:tc>
          <w:tcPr>
            <w:tcW w:w="1907" w:type="dxa"/>
          </w:tcPr>
          <w:p w:rsidR="00DF00F5" w:rsidRPr="00B857F1" w:rsidRDefault="00A4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920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22" w:rsidRPr="00B857F1" w:rsidTr="006D16FB">
        <w:tc>
          <w:tcPr>
            <w:tcW w:w="15215" w:type="dxa"/>
            <w:gridSpan w:val="7"/>
          </w:tcPr>
          <w:p w:rsidR="00A47B22" w:rsidRPr="00B857F1" w:rsidRDefault="00A47B22" w:rsidP="00A4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Раздел 8. Личность и её духовная сфера (</w:t>
            </w:r>
            <w:r w:rsidR="00F7799E" w:rsidRPr="00B857F1">
              <w:rPr>
                <w:rFonts w:ascii="Times New Roman" w:hAnsi="Times New Roman" w:cs="Times New Roman"/>
                <w:sz w:val="24"/>
                <w:szCs w:val="24"/>
              </w:rPr>
              <w:t>5часов+2часа).</w:t>
            </w:r>
          </w:p>
        </w:tc>
      </w:tr>
      <w:tr w:rsidR="00B927EE" w:rsidRPr="00B857F1" w:rsidTr="006D16FB">
        <w:tc>
          <w:tcPr>
            <w:tcW w:w="531" w:type="dxa"/>
          </w:tcPr>
          <w:p w:rsidR="00DF00F5" w:rsidRPr="00B857F1" w:rsidRDefault="00F7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1137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00F5" w:rsidRPr="00B857F1" w:rsidRDefault="00F7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Личность.</w:t>
            </w:r>
          </w:p>
        </w:tc>
        <w:tc>
          <w:tcPr>
            <w:tcW w:w="4476" w:type="dxa"/>
          </w:tcPr>
          <w:p w:rsidR="00DF00F5" w:rsidRPr="00B857F1" w:rsidRDefault="00F7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.характеризовать основные социальные объекты, выделяя их существенные признаки, закономерности развития.</w:t>
            </w:r>
          </w:p>
        </w:tc>
        <w:tc>
          <w:tcPr>
            <w:tcW w:w="1907" w:type="dxa"/>
          </w:tcPr>
          <w:p w:rsidR="00DF00F5" w:rsidRPr="00B857F1" w:rsidRDefault="00F7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Понятийный диктант.</w:t>
            </w:r>
          </w:p>
        </w:tc>
        <w:tc>
          <w:tcPr>
            <w:tcW w:w="1920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0F5" w:rsidRPr="00B857F1" w:rsidRDefault="00F7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Личность, психика, темперамент, потребности.</w:t>
            </w:r>
          </w:p>
        </w:tc>
      </w:tr>
      <w:tr w:rsidR="00B927EE" w:rsidRPr="00B857F1" w:rsidTr="006D16FB">
        <w:tc>
          <w:tcPr>
            <w:tcW w:w="531" w:type="dxa"/>
          </w:tcPr>
          <w:p w:rsidR="00DF00F5" w:rsidRPr="00B857F1" w:rsidRDefault="00F7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7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00F5" w:rsidRPr="00B857F1" w:rsidRDefault="00F7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Духовная жизнь человека.</w:t>
            </w:r>
          </w:p>
        </w:tc>
        <w:tc>
          <w:tcPr>
            <w:tcW w:w="4476" w:type="dxa"/>
          </w:tcPr>
          <w:p w:rsidR="00DF00F5" w:rsidRPr="00B857F1" w:rsidRDefault="00F7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Объяснить причинноследственные и функциональные связи</w:t>
            </w:r>
            <w:r w:rsidR="00B927EE" w:rsidRPr="00B85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изученных социальных объектов.</w:t>
            </w:r>
          </w:p>
        </w:tc>
        <w:tc>
          <w:tcPr>
            <w:tcW w:w="1907" w:type="dxa"/>
          </w:tcPr>
          <w:p w:rsidR="00DF00F5" w:rsidRPr="00B857F1" w:rsidRDefault="00F7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920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0F5" w:rsidRPr="00B857F1" w:rsidRDefault="00F7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Мотив, интерес, ценност, духовная культура.</w:t>
            </w:r>
          </w:p>
        </w:tc>
      </w:tr>
      <w:tr w:rsidR="00B927EE" w:rsidRPr="00B857F1" w:rsidTr="006D16FB">
        <w:tc>
          <w:tcPr>
            <w:tcW w:w="531" w:type="dxa"/>
          </w:tcPr>
          <w:p w:rsidR="00DF00F5" w:rsidRPr="00B857F1" w:rsidRDefault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1137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00F5" w:rsidRPr="00B857F1" w:rsidRDefault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Ценности и идеалы личности.</w:t>
            </w:r>
          </w:p>
        </w:tc>
        <w:tc>
          <w:tcPr>
            <w:tcW w:w="4476" w:type="dxa"/>
          </w:tcPr>
          <w:p w:rsidR="00DF00F5" w:rsidRPr="00B857F1" w:rsidRDefault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Оценивать действия субъектов, социальной жизни-личности, группы, организации, с почки зрения социальных норм.</w:t>
            </w:r>
          </w:p>
        </w:tc>
        <w:tc>
          <w:tcPr>
            <w:tcW w:w="1907" w:type="dxa"/>
          </w:tcPr>
          <w:p w:rsidR="00DF00F5" w:rsidRPr="00B857F1" w:rsidRDefault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920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0F5" w:rsidRPr="00B857F1" w:rsidRDefault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Мораль, право, значение, предпочтение</w:t>
            </w:r>
            <w:proofErr w:type="gramStart"/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амоутверждение,материалист, идеалист, идеал.</w:t>
            </w:r>
          </w:p>
        </w:tc>
      </w:tr>
      <w:tr w:rsidR="00B927EE" w:rsidRPr="00B857F1" w:rsidTr="006D16FB">
        <w:tc>
          <w:tcPr>
            <w:tcW w:w="531" w:type="dxa"/>
          </w:tcPr>
          <w:p w:rsidR="00DF00F5" w:rsidRPr="00B857F1" w:rsidRDefault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7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00F5" w:rsidRPr="00B857F1" w:rsidRDefault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F1">
              <w:rPr>
                <w:rFonts w:ascii="Times New Roman" w:hAnsi="Times New Roman" w:cs="Times New Roman"/>
                <w:sz w:val="24"/>
                <w:szCs w:val="24"/>
              </w:rPr>
              <w:t>Повторно обобщающий урок по теме «Личность и её духовная сфера».</w:t>
            </w:r>
          </w:p>
        </w:tc>
        <w:tc>
          <w:tcPr>
            <w:tcW w:w="4476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E" w:rsidRPr="00B857F1" w:rsidTr="006D16FB">
        <w:tc>
          <w:tcPr>
            <w:tcW w:w="531" w:type="dxa"/>
          </w:tcPr>
          <w:p w:rsidR="00DF00F5" w:rsidRPr="00B857F1" w:rsidRDefault="0040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-68 </w:t>
            </w:r>
          </w:p>
        </w:tc>
        <w:tc>
          <w:tcPr>
            <w:tcW w:w="1137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00F5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073" w:rsidRPr="00B857F1" w:rsidRDefault="0040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по курсу</w:t>
            </w:r>
          </w:p>
        </w:tc>
        <w:tc>
          <w:tcPr>
            <w:tcW w:w="4476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E" w:rsidRPr="00B857F1" w:rsidTr="006D16FB">
        <w:tc>
          <w:tcPr>
            <w:tcW w:w="531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E" w:rsidRPr="00B857F1" w:rsidTr="006D16FB">
        <w:tc>
          <w:tcPr>
            <w:tcW w:w="531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E" w:rsidRPr="00B857F1" w:rsidTr="006D16FB">
        <w:tc>
          <w:tcPr>
            <w:tcW w:w="531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E" w:rsidRPr="00B857F1" w:rsidTr="006D16FB">
        <w:tc>
          <w:tcPr>
            <w:tcW w:w="531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E" w:rsidRPr="00B857F1" w:rsidTr="006D16FB">
        <w:tc>
          <w:tcPr>
            <w:tcW w:w="531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E" w:rsidRPr="00B857F1" w:rsidTr="006D16FB">
        <w:tc>
          <w:tcPr>
            <w:tcW w:w="531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E" w:rsidRPr="00B857F1" w:rsidTr="006D16FB">
        <w:tc>
          <w:tcPr>
            <w:tcW w:w="531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E" w:rsidRPr="00B857F1" w:rsidTr="006D16FB">
        <w:tc>
          <w:tcPr>
            <w:tcW w:w="531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E" w:rsidRPr="00B857F1" w:rsidTr="006D16FB">
        <w:tc>
          <w:tcPr>
            <w:tcW w:w="531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E" w:rsidRPr="00B857F1" w:rsidTr="006D16FB">
        <w:tc>
          <w:tcPr>
            <w:tcW w:w="531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0F5" w:rsidRPr="00B857F1" w:rsidRDefault="00D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468" w:rsidRDefault="00B11468"/>
    <w:sectPr w:rsidR="00B11468" w:rsidSect="00AC4A0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53EA"/>
    <w:rsid w:val="00074E02"/>
    <w:rsid w:val="0012165B"/>
    <w:rsid w:val="001400F3"/>
    <w:rsid w:val="001749AF"/>
    <w:rsid w:val="00186244"/>
    <w:rsid w:val="001B0B38"/>
    <w:rsid w:val="001F17FA"/>
    <w:rsid w:val="001F1E9F"/>
    <w:rsid w:val="002219CF"/>
    <w:rsid w:val="0027202C"/>
    <w:rsid w:val="00292248"/>
    <w:rsid w:val="00306BBD"/>
    <w:rsid w:val="003E356B"/>
    <w:rsid w:val="003E371C"/>
    <w:rsid w:val="00407073"/>
    <w:rsid w:val="004953EA"/>
    <w:rsid w:val="004B06BB"/>
    <w:rsid w:val="004E7ED1"/>
    <w:rsid w:val="0052176C"/>
    <w:rsid w:val="0058425A"/>
    <w:rsid w:val="005A4AA3"/>
    <w:rsid w:val="005D2899"/>
    <w:rsid w:val="005E4EC8"/>
    <w:rsid w:val="00603B61"/>
    <w:rsid w:val="00652419"/>
    <w:rsid w:val="006D16FB"/>
    <w:rsid w:val="006D6B52"/>
    <w:rsid w:val="0077759A"/>
    <w:rsid w:val="007A57D2"/>
    <w:rsid w:val="008356FF"/>
    <w:rsid w:val="00855F9F"/>
    <w:rsid w:val="00894680"/>
    <w:rsid w:val="008F3F01"/>
    <w:rsid w:val="009030F6"/>
    <w:rsid w:val="009361BC"/>
    <w:rsid w:val="00944582"/>
    <w:rsid w:val="00990F89"/>
    <w:rsid w:val="009F0CC8"/>
    <w:rsid w:val="009F51AA"/>
    <w:rsid w:val="00A47B22"/>
    <w:rsid w:val="00AA6487"/>
    <w:rsid w:val="00AC4A0E"/>
    <w:rsid w:val="00AD0365"/>
    <w:rsid w:val="00B11468"/>
    <w:rsid w:val="00B15895"/>
    <w:rsid w:val="00B857F1"/>
    <w:rsid w:val="00B927EE"/>
    <w:rsid w:val="00C70C23"/>
    <w:rsid w:val="00CE5CB6"/>
    <w:rsid w:val="00D477F2"/>
    <w:rsid w:val="00D63BF8"/>
    <w:rsid w:val="00DF00F5"/>
    <w:rsid w:val="00EE1E3C"/>
    <w:rsid w:val="00F06C3B"/>
    <w:rsid w:val="00F40762"/>
    <w:rsid w:val="00F7799E"/>
    <w:rsid w:val="00FA29C1"/>
    <w:rsid w:val="00FC23D0"/>
    <w:rsid w:val="00FF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5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D90B8-0EC8-47DB-94CB-9E24A38EE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13</Pages>
  <Words>2861</Words>
  <Characters>16310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18</cp:revision>
  <dcterms:created xsi:type="dcterms:W3CDTF">2001-12-31T16:04:00Z</dcterms:created>
  <dcterms:modified xsi:type="dcterms:W3CDTF">2014-04-14T05:09:00Z</dcterms:modified>
</cp:coreProperties>
</file>