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B8" w:rsidRPr="00CC2B58" w:rsidRDefault="00C863AF">
      <w:pPr>
        <w:rPr>
          <w:rFonts w:ascii="Times New Roman" w:hAnsi="Times New Roman" w:cs="Times New Roman"/>
          <w:b/>
          <w:sz w:val="28"/>
          <w:szCs w:val="28"/>
        </w:rPr>
      </w:pPr>
      <w:r w:rsidRPr="00CC2B58">
        <w:rPr>
          <w:rFonts w:ascii="Times New Roman" w:hAnsi="Times New Roman" w:cs="Times New Roman"/>
          <w:b/>
          <w:sz w:val="28"/>
          <w:szCs w:val="28"/>
        </w:rPr>
        <w:t>Карта наблюдения за поведением ребенка в школе</w:t>
      </w:r>
    </w:p>
    <w:p w:rsidR="00C863AF" w:rsidRPr="00CC2B58" w:rsidRDefault="00C863AF">
      <w:pPr>
        <w:rPr>
          <w:rFonts w:ascii="Times New Roman" w:hAnsi="Times New Roman" w:cs="Times New Roman"/>
          <w:sz w:val="28"/>
          <w:szCs w:val="28"/>
        </w:rPr>
      </w:pPr>
      <w:r w:rsidRPr="00CC2B58">
        <w:rPr>
          <w:rFonts w:ascii="Times New Roman" w:hAnsi="Times New Roman" w:cs="Times New Roman"/>
          <w:sz w:val="28"/>
          <w:szCs w:val="28"/>
        </w:rPr>
        <w:t>Дата___________________________________</w:t>
      </w:r>
    </w:p>
    <w:p w:rsidR="00C863AF" w:rsidRPr="00CC2B58" w:rsidRDefault="00C863AF">
      <w:pPr>
        <w:rPr>
          <w:rFonts w:ascii="Times New Roman" w:hAnsi="Times New Roman" w:cs="Times New Roman"/>
          <w:sz w:val="28"/>
          <w:szCs w:val="28"/>
        </w:rPr>
      </w:pPr>
      <w:r w:rsidRPr="00CC2B58">
        <w:rPr>
          <w:rFonts w:ascii="Times New Roman" w:hAnsi="Times New Roman" w:cs="Times New Roman"/>
          <w:sz w:val="28"/>
          <w:szCs w:val="28"/>
        </w:rPr>
        <w:t xml:space="preserve">Ф.И </w:t>
      </w:r>
      <w:proofErr w:type="spellStart"/>
      <w:r w:rsidRPr="00CC2B58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CC2B5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C2B58">
        <w:rPr>
          <w:rFonts w:ascii="Times New Roman" w:hAnsi="Times New Roman" w:cs="Times New Roman"/>
          <w:sz w:val="28"/>
          <w:szCs w:val="28"/>
        </w:rPr>
        <w:t>озраст</w:t>
      </w:r>
      <w:proofErr w:type="spellEnd"/>
      <w:r w:rsidRPr="00CC2B5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863AF" w:rsidRPr="00CC2B58" w:rsidRDefault="00C863AF">
      <w:pPr>
        <w:rPr>
          <w:rFonts w:ascii="Times New Roman" w:hAnsi="Times New Roman" w:cs="Times New Roman"/>
          <w:sz w:val="28"/>
          <w:szCs w:val="28"/>
        </w:rPr>
      </w:pPr>
      <w:r w:rsidRPr="00CC2B58">
        <w:rPr>
          <w:rFonts w:ascii="Times New Roman" w:hAnsi="Times New Roman" w:cs="Times New Roman"/>
          <w:sz w:val="28"/>
          <w:szCs w:val="28"/>
        </w:rPr>
        <w:t>Класс_________________________________________</w:t>
      </w:r>
    </w:p>
    <w:tbl>
      <w:tblPr>
        <w:tblStyle w:val="a3"/>
        <w:tblW w:w="0" w:type="auto"/>
        <w:tblLook w:val="04A0"/>
      </w:tblPr>
      <w:tblGrid>
        <w:gridCol w:w="647"/>
        <w:gridCol w:w="7279"/>
        <w:gridCol w:w="420"/>
        <w:gridCol w:w="420"/>
        <w:gridCol w:w="420"/>
        <w:gridCol w:w="385"/>
      </w:tblGrid>
      <w:tr w:rsidR="00A0285A" w:rsidRPr="00CC2B58" w:rsidTr="00170B73">
        <w:tc>
          <w:tcPr>
            <w:tcW w:w="648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2B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81" w:type="dxa"/>
          </w:tcPr>
          <w:p w:rsidR="00A0285A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Поведение учащегося</w:t>
            </w:r>
          </w:p>
        </w:tc>
        <w:tc>
          <w:tcPr>
            <w:tcW w:w="420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285A" w:rsidRPr="00CC2B58" w:rsidTr="00170B73">
        <w:tc>
          <w:tcPr>
            <w:tcW w:w="648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1" w:type="dxa"/>
          </w:tcPr>
          <w:p w:rsidR="00A0285A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Беспоко</w:t>
            </w:r>
            <w:r w:rsidR="008171BE" w:rsidRPr="00CC2B58">
              <w:rPr>
                <w:rFonts w:ascii="Times New Roman" w:hAnsi="Times New Roman" w:cs="Times New Roman"/>
                <w:sz w:val="28"/>
                <w:szCs w:val="28"/>
              </w:rPr>
              <w:t>йный</w:t>
            </w:r>
            <w:proofErr w:type="gramStart"/>
            <w:r w:rsidR="008171BE" w:rsidRPr="00CC2B5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8171BE" w:rsidRPr="00CC2B58">
              <w:rPr>
                <w:rFonts w:ascii="Times New Roman" w:hAnsi="Times New Roman" w:cs="Times New Roman"/>
                <w:sz w:val="28"/>
                <w:szCs w:val="28"/>
              </w:rPr>
              <w:t>еусидчивый,расторможенный</w:t>
            </w:r>
            <w:proofErr w:type="spellEnd"/>
          </w:p>
          <w:p w:rsidR="00A0285A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Нарушает дисциплину</w:t>
            </w:r>
          </w:p>
          <w:p w:rsidR="00A0285A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71BE" w:rsidRPr="00CC2B58">
              <w:rPr>
                <w:rFonts w:ascii="Times New Roman" w:hAnsi="Times New Roman" w:cs="Times New Roman"/>
                <w:sz w:val="28"/>
                <w:szCs w:val="28"/>
              </w:rPr>
              <w:t>елает замечание другим детям</w:t>
            </w:r>
          </w:p>
          <w:p w:rsidR="00A0285A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Перебивает учителя и не реагирует на его реплики.</w:t>
            </w:r>
          </w:p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Часто переспрашивает</w:t>
            </w: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5A" w:rsidRPr="00CC2B58" w:rsidTr="00170B73">
        <w:tc>
          <w:tcPr>
            <w:tcW w:w="648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1" w:type="dxa"/>
          </w:tcPr>
          <w:p w:rsidR="00A0285A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 xml:space="preserve">Быстро нарастает </w:t>
            </w:r>
            <w:proofErr w:type="spell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утомление</w:t>
            </w:r>
            <w:proofErr w:type="gramStart"/>
            <w:r w:rsidR="008171BE" w:rsidRPr="00CC2B58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8171BE" w:rsidRPr="00CC2B58">
              <w:rPr>
                <w:rFonts w:ascii="Times New Roman" w:hAnsi="Times New Roman" w:cs="Times New Roman"/>
                <w:sz w:val="28"/>
                <w:szCs w:val="28"/>
              </w:rPr>
              <w:t>стощение</w:t>
            </w:r>
            <w:proofErr w:type="spellEnd"/>
          </w:p>
          <w:p w:rsidR="00A0285A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 xml:space="preserve">Ребенок становится </w:t>
            </w:r>
            <w:proofErr w:type="spell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вялым</w:t>
            </w:r>
            <w:proofErr w:type="gram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ассеянный,невнимательным,безразличным</w:t>
            </w:r>
            <w:proofErr w:type="spellEnd"/>
          </w:p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Ложится на парту, «не слышит» инструкций учителя</w:t>
            </w: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5A" w:rsidRPr="00CC2B58" w:rsidTr="00170B73">
        <w:tc>
          <w:tcPr>
            <w:tcW w:w="648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1" w:type="dxa"/>
          </w:tcPr>
          <w:p w:rsidR="00A3297E" w:rsidRPr="00CC2B58" w:rsidRDefault="000F0FEF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 xml:space="preserve">На « низкие оценки» реагирует </w:t>
            </w:r>
            <w:proofErr w:type="spell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плачем</w:t>
            </w:r>
            <w:proofErr w:type="gram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стерикой</w:t>
            </w:r>
            <w:proofErr w:type="spellEnd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, отказом от работы</w:t>
            </w:r>
          </w:p>
          <w:p w:rsidR="002B59D3" w:rsidRPr="00CC2B58" w:rsidRDefault="00C50825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вступить в спор с педагогом</w:t>
            </w:r>
          </w:p>
          <w:p w:rsidR="000F0FEF" w:rsidRPr="00CC2B58" w:rsidRDefault="000F0FEF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5A" w:rsidRPr="00CC2B58" w:rsidTr="00170B73">
        <w:tc>
          <w:tcPr>
            <w:tcW w:w="648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1" w:type="dxa"/>
          </w:tcPr>
          <w:p w:rsidR="00A3297E" w:rsidRPr="00CC2B58" w:rsidRDefault="0011684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Не понимает задания</w:t>
            </w:r>
          </w:p>
          <w:p w:rsidR="00116843" w:rsidRPr="00CC2B58" w:rsidRDefault="0011684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Часто руки холодные и потные</w:t>
            </w:r>
          </w:p>
          <w:p w:rsidR="00116843" w:rsidRPr="00CC2B58" w:rsidRDefault="0011684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Беспокоен</w:t>
            </w:r>
            <w:proofErr w:type="gram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ревожен</w:t>
            </w:r>
            <w:proofErr w:type="spellEnd"/>
          </w:p>
          <w:p w:rsidR="00116843" w:rsidRPr="00CC2B58" w:rsidRDefault="0011684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5A" w:rsidRPr="00CC2B58" w:rsidTr="00170B73">
        <w:tc>
          <w:tcPr>
            <w:tcW w:w="648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1" w:type="dxa"/>
          </w:tcPr>
          <w:p w:rsidR="00A3297E" w:rsidRPr="00CC2B58" w:rsidRDefault="0011684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В процессе урока не может сконцентрироваться на задании</w:t>
            </w:r>
          </w:p>
          <w:p w:rsidR="00116843" w:rsidRPr="00CC2B58" w:rsidRDefault="0011684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Не понимает и не может выполнить инструкцию</w:t>
            </w:r>
          </w:p>
          <w:p w:rsidR="00116843" w:rsidRPr="00CC2B58" w:rsidRDefault="0011684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Постоянно отвлекается, требует дополнительного контроля учителя</w:t>
            </w:r>
          </w:p>
          <w:p w:rsidR="00116843" w:rsidRPr="00CC2B58" w:rsidRDefault="0011684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 задает много вопросов</w:t>
            </w: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5A" w:rsidRPr="00CC2B58" w:rsidTr="00170B73">
        <w:tc>
          <w:tcPr>
            <w:tcW w:w="648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1" w:type="dxa"/>
          </w:tcPr>
          <w:p w:rsidR="00A3297E" w:rsidRPr="00CC2B58" w:rsidRDefault="00170B7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 xml:space="preserve">На переменах становится особенно </w:t>
            </w:r>
            <w:proofErr w:type="spell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агрессивным</w:t>
            </w:r>
            <w:proofErr w:type="gramStart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еуправляемым</w:t>
            </w:r>
            <w:proofErr w:type="spellEnd"/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0B73" w:rsidRPr="00CC2B58" w:rsidRDefault="00170B7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Не реагирует на замечания взрослых</w:t>
            </w:r>
          </w:p>
          <w:p w:rsidR="00170B73" w:rsidRPr="00CC2B58" w:rsidRDefault="00170B7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 xml:space="preserve"> «Не слышит» их (надо повторить несколько раз или взять за руку)</w:t>
            </w: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5A" w:rsidRPr="00CC2B58" w:rsidTr="00170B73">
        <w:tc>
          <w:tcPr>
            <w:tcW w:w="648" w:type="dxa"/>
          </w:tcPr>
          <w:p w:rsidR="00A3297E" w:rsidRPr="00CC2B58" w:rsidRDefault="00A0285A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81" w:type="dxa"/>
          </w:tcPr>
          <w:p w:rsidR="00A3297E" w:rsidRPr="00CC2B58" w:rsidRDefault="00170B73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>Приходит в школу в плохом настроении</w:t>
            </w:r>
          </w:p>
        </w:tc>
        <w:tc>
          <w:tcPr>
            <w:tcW w:w="420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A3297E" w:rsidRPr="00CC2B58" w:rsidRDefault="00A3297E" w:rsidP="0017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3" w:rsidRPr="00CC2B58" w:rsidTr="00170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7929" w:type="dxa"/>
            <w:gridSpan w:val="2"/>
          </w:tcPr>
          <w:p w:rsidR="00170B73" w:rsidRPr="00CC2B58" w:rsidRDefault="00CC2B58" w:rsidP="00170B7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C2B58">
              <w:rPr>
                <w:rFonts w:ascii="Times New Roman" w:hAnsi="Times New Roman" w:cs="Times New Roman"/>
                <w:sz w:val="28"/>
                <w:szCs w:val="28"/>
              </w:rPr>
              <w:t xml:space="preserve">         Суммарный балл</w:t>
            </w:r>
          </w:p>
        </w:tc>
        <w:tc>
          <w:tcPr>
            <w:tcW w:w="420" w:type="dxa"/>
          </w:tcPr>
          <w:p w:rsidR="00170B73" w:rsidRPr="00CC2B58" w:rsidRDefault="00170B73" w:rsidP="00170B7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70B73" w:rsidRPr="00CC2B58" w:rsidRDefault="00170B73" w:rsidP="00170B7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70B73" w:rsidRPr="00CC2B58" w:rsidRDefault="00170B73" w:rsidP="00170B7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70B73" w:rsidRPr="00CC2B58" w:rsidRDefault="00170B73" w:rsidP="00170B7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3AF" w:rsidRDefault="00C863AF">
      <w:pPr>
        <w:rPr>
          <w:rFonts w:ascii="Times New Roman" w:hAnsi="Times New Roman" w:cs="Times New Roman"/>
          <w:sz w:val="32"/>
          <w:szCs w:val="32"/>
        </w:rPr>
      </w:pPr>
    </w:p>
    <w:p w:rsidR="00CC2B58" w:rsidRDefault="00CC2B58">
      <w:pPr>
        <w:rPr>
          <w:rFonts w:ascii="Times New Roman" w:hAnsi="Times New Roman" w:cs="Times New Roman"/>
          <w:sz w:val="32"/>
          <w:szCs w:val="32"/>
        </w:rPr>
      </w:pPr>
    </w:p>
    <w:p w:rsidR="00CC2B58" w:rsidRPr="00D737CA" w:rsidRDefault="00CC2B58">
      <w:pPr>
        <w:rPr>
          <w:rFonts w:ascii="Times New Roman" w:hAnsi="Times New Roman" w:cs="Times New Roman"/>
          <w:sz w:val="20"/>
          <w:szCs w:val="20"/>
        </w:rPr>
      </w:pPr>
    </w:p>
    <w:p w:rsidR="00CC2B58" w:rsidRDefault="00CC2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Сводная таблица наблюдений за поведением детей одного класса</w:t>
      </w:r>
    </w:p>
    <w:p w:rsidR="00BE050D" w:rsidRDefault="00BE050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522"/>
        <w:gridCol w:w="4249"/>
        <w:gridCol w:w="316"/>
        <w:gridCol w:w="316"/>
        <w:gridCol w:w="359"/>
        <w:gridCol w:w="324"/>
        <w:gridCol w:w="422"/>
        <w:gridCol w:w="360"/>
        <w:gridCol w:w="357"/>
        <w:gridCol w:w="2239"/>
      </w:tblGrid>
      <w:tr w:rsidR="00D737CA" w:rsidTr="00BE050D">
        <w:trPr>
          <w:trHeight w:val="345"/>
        </w:trPr>
        <w:tc>
          <w:tcPr>
            <w:tcW w:w="522" w:type="dxa"/>
            <w:vMerge w:val="restart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D737CA" w:rsidRPr="00D737CA" w:rsidRDefault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  <w:vMerge w:val="restart"/>
          </w:tcPr>
          <w:p w:rsidR="00D737CA" w:rsidRPr="00BE050D" w:rsidRDefault="00D7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0D">
              <w:rPr>
                <w:rFonts w:ascii="Times New Roman" w:hAnsi="Times New Roman" w:cs="Times New Roman"/>
                <w:sz w:val="24"/>
                <w:szCs w:val="24"/>
              </w:rPr>
              <w:t xml:space="preserve">            Фамилия,</w:t>
            </w:r>
            <w:r w:rsidR="00BE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50D">
              <w:rPr>
                <w:rFonts w:ascii="Times New Roman" w:hAnsi="Times New Roman" w:cs="Times New Roman"/>
                <w:sz w:val="24"/>
                <w:szCs w:val="24"/>
              </w:rPr>
              <w:t>имя учащегося</w:t>
            </w:r>
          </w:p>
        </w:tc>
        <w:tc>
          <w:tcPr>
            <w:tcW w:w="2364" w:type="dxa"/>
            <w:gridSpan w:val="7"/>
            <w:tcBorders>
              <w:bottom w:val="single" w:sz="4" w:space="0" w:color="auto"/>
            </w:tcBorders>
          </w:tcPr>
          <w:p w:rsidR="00D737CA" w:rsidRPr="00BE050D" w:rsidRDefault="00D7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58" w:type="dxa"/>
          </w:tcPr>
          <w:p w:rsidR="00D737CA" w:rsidRPr="00BE050D" w:rsidRDefault="00D7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0D"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</w:p>
        </w:tc>
      </w:tr>
      <w:tr w:rsidR="00D737CA" w:rsidTr="00BE050D">
        <w:trPr>
          <w:trHeight w:val="255"/>
        </w:trPr>
        <w:tc>
          <w:tcPr>
            <w:tcW w:w="522" w:type="dxa"/>
            <w:vMerge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0" w:type="dxa"/>
            <w:vMerge/>
          </w:tcPr>
          <w:p w:rsidR="00D737CA" w:rsidRDefault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737CA" w:rsidRDefault="00BE050D" w:rsidP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7CA" w:rsidRDefault="00BE050D" w:rsidP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7CA" w:rsidRDefault="00BE050D" w:rsidP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7CA" w:rsidRDefault="00BE050D" w:rsidP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7CA" w:rsidRDefault="00BE050D" w:rsidP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7CA" w:rsidRDefault="00BE050D" w:rsidP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</w:tcPr>
          <w:p w:rsidR="00D737CA" w:rsidRDefault="00BE050D" w:rsidP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8" w:type="dxa"/>
          </w:tcPr>
          <w:p w:rsidR="00D737CA" w:rsidRDefault="00D73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CA" w:rsidTr="00BE050D">
        <w:tc>
          <w:tcPr>
            <w:tcW w:w="522" w:type="dxa"/>
          </w:tcPr>
          <w:p w:rsidR="00D737CA" w:rsidRDefault="00BE05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7CA" w:rsidTr="00BE050D">
        <w:tc>
          <w:tcPr>
            <w:tcW w:w="522" w:type="dxa"/>
          </w:tcPr>
          <w:p w:rsidR="00D737CA" w:rsidRDefault="00BE05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7CA" w:rsidTr="00BE050D">
        <w:tc>
          <w:tcPr>
            <w:tcW w:w="522" w:type="dxa"/>
          </w:tcPr>
          <w:p w:rsidR="00D737CA" w:rsidRDefault="00BE05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7CA" w:rsidTr="00BE050D">
        <w:tc>
          <w:tcPr>
            <w:tcW w:w="522" w:type="dxa"/>
          </w:tcPr>
          <w:p w:rsidR="00D737CA" w:rsidRDefault="00BE05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7CA" w:rsidTr="00BE050D">
        <w:tc>
          <w:tcPr>
            <w:tcW w:w="522" w:type="dxa"/>
          </w:tcPr>
          <w:p w:rsidR="00D737CA" w:rsidRDefault="00BE05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7CA" w:rsidTr="00BE050D">
        <w:tc>
          <w:tcPr>
            <w:tcW w:w="522" w:type="dxa"/>
          </w:tcPr>
          <w:p w:rsidR="00D737CA" w:rsidRDefault="00BE05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20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</w:tcPr>
          <w:p w:rsidR="00D737CA" w:rsidRDefault="00D737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C2B58" w:rsidRPr="00A0285A" w:rsidRDefault="00CC2B58">
      <w:pPr>
        <w:rPr>
          <w:rFonts w:ascii="Times New Roman" w:hAnsi="Times New Roman" w:cs="Times New Roman"/>
          <w:sz w:val="32"/>
          <w:szCs w:val="32"/>
        </w:rPr>
      </w:pPr>
    </w:p>
    <w:sectPr w:rsidR="00CC2B58" w:rsidRPr="00A0285A" w:rsidSect="00C3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3AF"/>
    <w:rsid w:val="000F0FEF"/>
    <w:rsid w:val="00116843"/>
    <w:rsid w:val="00170B73"/>
    <w:rsid w:val="002B59D3"/>
    <w:rsid w:val="003778B2"/>
    <w:rsid w:val="005A47A6"/>
    <w:rsid w:val="008171BE"/>
    <w:rsid w:val="009C388F"/>
    <w:rsid w:val="00A0285A"/>
    <w:rsid w:val="00A3297E"/>
    <w:rsid w:val="00BE050D"/>
    <w:rsid w:val="00C340B8"/>
    <w:rsid w:val="00C50825"/>
    <w:rsid w:val="00C863AF"/>
    <w:rsid w:val="00CC2B58"/>
    <w:rsid w:val="00D7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dcterms:created xsi:type="dcterms:W3CDTF">2012-09-05T05:13:00Z</dcterms:created>
  <dcterms:modified xsi:type="dcterms:W3CDTF">2012-10-03T08:39:00Z</dcterms:modified>
</cp:coreProperties>
</file>