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0" w:rsidRDefault="00F87CD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53D" w:rsidRPr="00F87CD0" w:rsidRDefault="0090553D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Фамилия, имя </w:t>
      </w:r>
      <w:proofErr w:type="gramStart"/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тестируемого</w:t>
      </w:r>
      <w:proofErr w:type="gramEnd"/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</w:t>
      </w: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113A60" w:rsidRPr="00F87CD0" w:rsidRDefault="00113A60" w:rsidP="00F87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Психологический тест для подростков о типе семьи.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Представь себе такую ситуацию: ты решила заняться велосипедным спортом и для этого тебе, естественно, понадобился велосипед. Как ты будешь воздействовать на родителей, чтобы приобрести его?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А) Об этом даже заикаться не стоит: мои </w:t>
      </w:r>
      <w:hyperlink r:id="rId5" w:tgtFrame="_blank" w:history="1">
        <w:r w:rsidRPr="00F87CD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родители</w:t>
        </w:r>
      </w:hyperlink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 вряд ли это одобрят, так что о покупке </w:t>
      </w:r>
      <w:proofErr w:type="gramStart"/>
      <w:r w:rsidRPr="00F87CD0">
        <w:rPr>
          <w:rFonts w:ascii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 смело можно забыть.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Б) Расскажу им о своем желании и попрошу и них часть денег на велосипед; остальные попытаюсь заработать сама.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В) В худшем случае все будет упираться в деньги, и если нужная сумма будет, то можно считать, что дело в шляпе.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Сегодня ты идешь на вечеринку и вернешься довольно поздно. Как реагируют на это твои родители, когда ты ставишь их об этом в известность?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А) Скорее всего, меня не пустят или назовут время (совсем непозднее), к которому я должна буду вернуться.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Б) Отпустят, с условием, что я попрошу кого-нибудь из молодых людей проводить меня до дома.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В) У меня никогда не бывает таких проблем: во сколько вернусь, во столько и вернусь.</w:t>
      </w:r>
    </w:p>
    <w:p w:rsidR="00113A60" w:rsidRPr="00F87CD0" w:rsidRDefault="0090553D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Допустим, что ты провалил</w:t>
      </w:r>
      <w:r w:rsidR="00113A60"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13A60"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итоговую</w:t>
      </w:r>
      <w:proofErr w:type="gramEnd"/>
      <w:r w:rsidR="00113A60"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контрольную по алгебре. Как ты думаешь, чем это может грозить тебе со стороны родителей?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А) Меня, скоре</w:t>
      </w:r>
      <w:r w:rsidR="0090553D" w:rsidRPr="00F87CD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 всего, сильно накажут, будут ругать и запретят гулять до тех пор, пока я ее не исправлю.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Б) Проведут со мной беседу на предмет выяснения того, как такое могло случиться.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В) Скажут, что это плохо, и надо бы двойку эту исправить.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Что ты думаешь о том, как тебя воспитывают?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А) Мне кажется, что мои родители могли бы давать мне больше самостоятельности: я ведь уже не ребенок!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Б) Ничего плохого сказать не могу. Единственное только: иногда так лень делать то, что родители говорят!</w:t>
      </w:r>
    </w:p>
    <w:p w:rsidR="00113A60" w:rsidRPr="00F87CD0" w:rsidRDefault="0090553D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В) Уверен</w:t>
      </w:r>
      <w:r w:rsidR="00113A60" w:rsidRPr="00F87CD0">
        <w:rPr>
          <w:rFonts w:ascii="Times New Roman" w:hAnsi="Times New Roman" w:cs="Times New Roman"/>
          <w:sz w:val="28"/>
          <w:szCs w:val="28"/>
          <w:lang w:eastAsia="ru-RU"/>
        </w:rPr>
        <w:t>, если бы родители чаще помогали мне с уроками, я бы у</w:t>
      </w:r>
      <w:r w:rsidRPr="00F87CD0">
        <w:rPr>
          <w:rFonts w:ascii="Times New Roman" w:hAnsi="Times New Roman" w:cs="Times New Roman"/>
          <w:sz w:val="28"/>
          <w:szCs w:val="28"/>
          <w:lang w:eastAsia="ru-RU"/>
        </w:rPr>
        <w:t>чился</w:t>
      </w:r>
      <w:r w:rsidR="00113A60"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 гораздо лучше.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 каникулах ты хочешь отправиться с друзьями в летний лагерь, но у твоих родителей на этот счет свои планы: тебе предстоит провести лето в огороде на даче. Что предпримешь?</w:t>
      </w:r>
    </w:p>
    <w:p w:rsidR="00F87CD0" w:rsidRDefault="00F87CD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CD0" w:rsidRDefault="00F87CD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А) А тут и предпринимать нечего, все ясно заранее: до свидания, лагерь, здравствуй, огород!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Б) Попробую в нейтральной обстановке, например, за обедом, обсудить эту тему. Если мне удастся доказать им, что от моей поездки пользы больше, чем от копошения в огородной земле, то, может быть, меня отпустят.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В) Проблем с лагерем не будет: мне достаточно будет просто рассказать про него родителям.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Какими словами и выражениями в общении с тобой родители чаще всего пользуются?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А) «Если я так сказал, значит так и будет. Твои родители лучше знают, что тебе нужно»!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>Б) «А ка</w:t>
      </w:r>
      <w:r w:rsidR="0090553D" w:rsidRPr="00F87CD0">
        <w:rPr>
          <w:rFonts w:ascii="Times New Roman" w:hAnsi="Times New Roman" w:cs="Times New Roman"/>
          <w:sz w:val="28"/>
          <w:szCs w:val="28"/>
          <w:lang w:eastAsia="ru-RU"/>
        </w:rPr>
        <w:t>к ты сам</w:t>
      </w:r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 думаешь? Если хочешь, мы можем подумать об этом вместе с папой».</w:t>
      </w:r>
    </w:p>
    <w:p w:rsidR="00113A60" w:rsidRPr="00F87CD0" w:rsidRDefault="00113A60" w:rsidP="00113A6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В) «Если тебе этого действительно хочется, </w:t>
      </w:r>
      <w:r w:rsidR="0090553D" w:rsidRPr="00F87CD0">
        <w:rPr>
          <w:rFonts w:ascii="Times New Roman" w:hAnsi="Times New Roman" w:cs="Times New Roman"/>
          <w:sz w:val="28"/>
          <w:szCs w:val="28"/>
          <w:lang w:eastAsia="ru-RU"/>
        </w:rPr>
        <w:t>то,</w:t>
      </w:r>
      <w:r w:rsidRPr="00F87CD0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пожалуйста. Поступай, как считаешь нужным».</w:t>
      </w:r>
    </w:p>
    <w:p w:rsidR="00113A60" w:rsidRPr="00F87CD0" w:rsidRDefault="00F87CD0" w:rsidP="00F87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полученных данных.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подсчитаем очки. В этом </w:t>
      </w: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психологическом тесте для подростков</w:t>
      </w: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типе семьи за каждый выбранный тобой пункт «Б» прибавь себе 3 балла, если ты выбрала ответ «А» - оставь сумму без изменений, а если где-то предпочла «В» - добавляй 5 баллов. Что получилось?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0-9 баллов:</w:t>
      </w: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всего, тебя воспитывали по авторитарному типу. В твоей семье не </w:t>
      </w:r>
      <w:proofErr w:type="gramStart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End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 выражать свою соображения по какому-либо поводу, во всяком случае, до достижения тобой определенного возраста. А до того, как этот счастливый момент наступит, тебе приходится буквально во всем беспрекословно слушаться родителей…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приятного в этом мало, но так сложилось, и ничего с этим не поделаешь. Так что попытайся принимать своих родителей такими, какие они есть, </w:t>
      </w:r>
      <w:proofErr w:type="gramStart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их многочисленные, на твой взгляд, недостатки, без них на этом свете не было бы и тебя. Постарайся несмотря ни на что никогда не забывать об этом.</w:t>
      </w:r>
    </w:p>
    <w:p w:rsidR="00113A60" w:rsidRPr="00F87CD0" w:rsidRDefault="00113A60" w:rsidP="00F8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10-20 баллов:</w:t>
      </w: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твоей семье особые порядки, и многие твои подруги, когда ты рассказываешь им о своих родителях, удивляются. </w:t>
      </w:r>
      <w:proofErr w:type="gramStart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далеко не каждый родитель способен общаться с двенадцатилетней дочерью как с равной, обсуждать с ней многие семейные</w:t>
      </w:r>
      <w:r w:rsid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прислушиваться к ее </w:t>
      </w: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мнению.</w:t>
      </w:r>
      <w:proofErr w:type="gramEnd"/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тип воспитания - демократический. Ты имеешь </w:t>
      </w:r>
      <w:hyperlink r:id="rId6" w:tgtFrame="_blank" w:history="1">
        <w:r w:rsidRPr="00F87C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свой голос в семье</w:t>
        </w:r>
      </w:hyperlink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равный, то почти равный. И чтобы так оставалось и в дальнейшем, постарайся оправдывать оказанное тебе доверие.</w:t>
      </w:r>
    </w:p>
    <w:p w:rsid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21-30 баллов:</w:t>
      </w: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уже давно предоставили тебе в жизни почти </w:t>
      </w:r>
      <w:proofErr w:type="gramStart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</w:t>
      </w:r>
      <w:proofErr w:type="gramEnd"/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CD0" w:rsidRDefault="00F87CD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действий. Здорово, когда можно вернуться домой не в 21.45, а тогда, когда захочется: ведь тебя воспитывают «либеральные» родители…</w:t>
      </w:r>
    </w:p>
    <w:p w:rsidR="00113A60" w:rsidRPr="00F87CD0" w:rsidRDefault="00113A60" w:rsidP="00113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 другой стороны, согласись, ты не можешь знать всего в этой жизни, просто потому, что этого никто не может, но, вполне возможно, в чем-то твои родители разбираются лучше. И если ты покажешь им, что тоже так считаешь, можешь не сомневаться: ты будешь щедро вознаграждена участием и дружеским советом. Это наверняка не покажется тебе лишним.</w:t>
      </w:r>
    </w:p>
    <w:p w:rsidR="00113A60" w:rsidRPr="00F87CD0" w:rsidRDefault="00113A60" w:rsidP="00113A6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87CD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sectPr w:rsidR="00113A60" w:rsidRPr="00F87CD0" w:rsidSect="00F87CD0">
      <w:pgSz w:w="11906" w:h="16838"/>
      <w:pgMar w:top="426" w:right="850" w:bottom="568" w:left="1701" w:header="708" w:footer="708" w:gutter="0"/>
      <w:pgBorders w:offsetFrom="page">
        <w:top w:val="people" w:sz="10" w:space="24" w:color="FF0000"/>
        <w:left w:val="people" w:sz="10" w:space="24" w:color="FF0000"/>
        <w:bottom w:val="people" w:sz="10" w:space="24" w:color="FF0000"/>
        <w:right w:val="people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052"/>
    <w:multiLevelType w:val="multilevel"/>
    <w:tmpl w:val="21DC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115"/>
    <w:multiLevelType w:val="multilevel"/>
    <w:tmpl w:val="46DE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60"/>
    <w:rsid w:val="00113A60"/>
    <w:rsid w:val="008428DC"/>
    <w:rsid w:val="0090553D"/>
    <w:rsid w:val="00B848FE"/>
    <w:rsid w:val="00DA2361"/>
    <w:rsid w:val="00E53990"/>
    <w:rsid w:val="00F8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A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2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7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4family.ru/semejnyj-psixolog/" TargetMode="External"/><Relationship Id="rId5" Type="http://schemas.openxmlformats.org/officeDocument/2006/relationships/hyperlink" Target="http://help4family.ru/obshhenie-s-roditelyam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718</Words>
  <Characters>4096</Characters>
  <Application>Microsoft Office Word</Application>
  <DocSecurity>0</DocSecurity>
  <Lines>34</Lines>
  <Paragraphs>9</Paragraphs>
  <ScaleCrop>false</ScaleCrop>
  <Company>Песчанокопская СОШ №2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2012-02-06T16:10:00Z</cp:lastPrinted>
  <dcterms:created xsi:type="dcterms:W3CDTF">2011-12-01T06:29:00Z</dcterms:created>
  <dcterms:modified xsi:type="dcterms:W3CDTF">2013-01-19T18:31:00Z</dcterms:modified>
</cp:coreProperties>
</file>