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E73" w:rsidRPr="00DD0159" w:rsidRDefault="00A979A6" w:rsidP="00A979A6">
      <w:pPr>
        <w:ind w:left="-709"/>
        <w:jc w:val="both"/>
        <w:rPr>
          <w:b/>
          <w:sz w:val="28"/>
          <w:szCs w:val="28"/>
        </w:rPr>
      </w:pPr>
      <w:r w:rsidRPr="00DD0159">
        <w:rPr>
          <w:b/>
          <w:sz w:val="28"/>
          <w:szCs w:val="28"/>
        </w:rPr>
        <w:t xml:space="preserve">          </w:t>
      </w:r>
      <w:r w:rsidR="00217B32">
        <w:rPr>
          <w:b/>
          <w:sz w:val="28"/>
          <w:szCs w:val="28"/>
        </w:rPr>
        <w:t xml:space="preserve">   </w:t>
      </w:r>
      <w:r w:rsidR="00A26E6D">
        <w:rPr>
          <w:b/>
          <w:sz w:val="28"/>
          <w:szCs w:val="28"/>
        </w:rPr>
        <w:t xml:space="preserve">  </w:t>
      </w:r>
      <w:r w:rsidRPr="00DD0159">
        <w:rPr>
          <w:b/>
          <w:sz w:val="28"/>
          <w:szCs w:val="28"/>
        </w:rPr>
        <w:t xml:space="preserve">   </w:t>
      </w:r>
      <w:r w:rsidR="00DD0159" w:rsidRPr="00DD0159">
        <w:rPr>
          <w:b/>
          <w:sz w:val="28"/>
          <w:szCs w:val="28"/>
        </w:rPr>
        <w:t>БЕЛЕЦКИЙ ВИКТОР МАТВЕЕВИЧ</w:t>
      </w:r>
      <w:r w:rsidRPr="00DD0159">
        <w:rPr>
          <w:b/>
          <w:sz w:val="28"/>
          <w:szCs w:val="28"/>
        </w:rPr>
        <w:t xml:space="preserve">                                               </w:t>
      </w:r>
    </w:p>
    <w:p w:rsidR="00217B32" w:rsidRDefault="00D95E73" w:rsidP="00217B32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</w:t>
      </w:r>
    </w:p>
    <w:p w:rsidR="001360DE" w:rsidRPr="00217B32" w:rsidRDefault="00D95E73" w:rsidP="00217B32">
      <w:pPr>
        <w:ind w:left="-142"/>
        <w:jc w:val="both"/>
        <w:rPr>
          <w:sz w:val="24"/>
          <w:szCs w:val="24"/>
        </w:rPr>
      </w:pPr>
      <w:r w:rsidRPr="00217B32">
        <w:rPr>
          <w:sz w:val="24"/>
          <w:szCs w:val="24"/>
        </w:rPr>
        <w:t xml:space="preserve">     </w:t>
      </w:r>
      <w:r w:rsidR="00F85333" w:rsidRPr="00217B32">
        <w:rPr>
          <w:sz w:val="24"/>
          <w:szCs w:val="24"/>
        </w:rPr>
        <w:t>Белецкий Виктор Матвееви</w:t>
      </w:r>
      <w:r w:rsidR="00217B32">
        <w:rPr>
          <w:sz w:val="24"/>
          <w:szCs w:val="24"/>
        </w:rPr>
        <w:t xml:space="preserve">ч  </w:t>
      </w:r>
      <w:r w:rsidR="00F85333" w:rsidRPr="00217B32">
        <w:rPr>
          <w:sz w:val="24"/>
          <w:szCs w:val="24"/>
        </w:rPr>
        <w:t>-</w:t>
      </w:r>
      <w:r w:rsidR="00217B32">
        <w:rPr>
          <w:sz w:val="24"/>
          <w:szCs w:val="24"/>
        </w:rPr>
        <w:t xml:space="preserve"> </w:t>
      </w:r>
      <w:r w:rsidR="00F85333" w:rsidRPr="00217B32">
        <w:rPr>
          <w:sz w:val="24"/>
          <w:szCs w:val="24"/>
        </w:rPr>
        <w:t xml:space="preserve">учитель      </w:t>
      </w:r>
      <w:r w:rsidR="00217B32" w:rsidRPr="00217B3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6E154D" wp14:editId="673406E8">
            <wp:simplePos x="3449955" y="896620"/>
            <wp:positionH relativeFrom="margin">
              <wp:align>left</wp:align>
            </wp:positionH>
            <wp:positionV relativeFrom="margin">
              <wp:align>top</wp:align>
            </wp:positionV>
            <wp:extent cx="2328545" cy="424053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42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5333" w:rsidRPr="00217B32">
        <w:rPr>
          <w:sz w:val="24"/>
          <w:szCs w:val="24"/>
        </w:rPr>
        <w:t>технологии высшей квалификационной категории МБОУ СОШ №8</w:t>
      </w:r>
      <w:r w:rsidR="00217B32">
        <w:rPr>
          <w:sz w:val="24"/>
          <w:szCs w:val="24"/>
        </w:rPr>
        <w:t xml:space="preserve"> </w:t>
      </w:r>
      <w:r w:rsidR="001360DE" w:rsidRPr="00217B32">
        <w:rPr>
          <w:sz w:val="24"/>
          <w:szCs w:val="24"/>
        </w:rPr>
        <w:t xml:space="preserve"> г. К</w:t>
      </w:r>
      <w:r w:rsidR="00F85333" w:rsidRPr="00217B32">
        <w:rPr>
          <w:sz w:val="24"/>
          <w:szCs w:val="24"/>
        </w:rPr>
        <w:t>расный Сулин Ростовской</w:t>
      </w:r>
      <w:r w:rsidR="00217B32">
        <w:rPr>
          <w:sz w:val="24"/>
          <w:szCs w:val="24"/>
        </w:rPr>
        <w:t xml:space="preserve"> области. Виктор Матвеевич более четверти</w:t>
      </w:r>
      <w:r w:rsidR="00F85333" w:rsidRPr="00217B32">
        <w:rPr>
          <w:sz w:val="24"/>
          <w:szCs w:val="24"/>
        </w:rPr>
        <w:t xml:space="preserve"> века работает в школе</w:t>
      </w:r>
      <w:r w:rsidR="00EF09F3" w:rsidRPr="00217B32">
        <w:rPr>
          <w:sz w:val="24"/>
          <w:szCs w:val="24"/>
        </w:rPr>
        <w:t>,</w:t>
      </w:r>
      <w:r w:rsidR="00F85333" w:rsidRPr="00217B32">
        <w:rPr>
          <w:sz w:val="24"/>
          <w:szCs w:val="24"/>
        </w:rPr>
        <w:t xml:space="preserve"> отдавая детям не только свои знания, но и сердце.</w:t>
      </w:r>
    </w:p>
    <w:p w:rsidR="00F85333" w:rsidRPr="00217B32" w:rsidRDefault="00F85333" w:rsidP="00A979A6">
      <w:pPr>
        <w:ind w:left="-284" w:right="-143"/>
        <w:jc w:val="both"/>
        <w:rPr>
          <w:sz w:val="24"/>
          <w:szCs w:val="24"/>
        </w:rPr>
      </w:pPr>
      <w:r w:rsidRPr="00217B32">
        <w:rPr>
          <w:sz w:val="24"/>
          <w:szCs w:val="24"/>
        </w:rPr>
        <w:t xml:space="preserve">   </w:t>
      </w:r>
      <w:r w:rsidR="00A26E6D" w:rsidRPr="00217B32">
        <w:rPr>
          <w:sz w:val="24"/>
          <w:szCs w:val="24"/>
        </w:rPr>
        <w:t xml:space="preserve">    </w:t>
      </w:r>
      <w:r w:rsidRPr="00217B32">
        <w:rPr>
          <w:sz w:val="24"/>
          <w:szCs w:val="24"/>
        </w:rPr>
        <w:t xml:space="preserve"> Занятия педагога всегда интересны, увлекательны и разнообразны. Не одно поколение мальчишек воспитано на уроках Виктора Матвеевича. Благодаря его стараниям  сотни ребят научились чертить, конструировать, выпиливать лобзиком, работать с ножовкой, рубанком, дрелью и другими инструментами, освоили работу на сверлильных и токарных станках.</w:t>
      </w:r>
    </w:p>
    <w:p w:rsidR="00EF09F3" w:rsidRPr="00217B32" w:rsidRDefault="00A979A6" w:rsidP="006B4BAD">
      <w:pPr>
        <w:ind w:left="-567" w:right="-143" w:hanging="142"/>
        <w:jc w:val="both"/>
        <w:rPr>
          <w:sz w:val="24"/>
          <w:szCs w:val="24"/>
        </w:rPr>
      </w:pPr>
      <w:r w:rsidRPr="00217B32">
        <w:rPr>
          <w:sz w:val="24"/>
          <w:szCs w:val="24"/>
        </w:rPr>
        <w:t xml:space="preserve">   </w:t>
      </w:r>
      <w:r w:rsidR="00D95E73" w:rsidRPr="00217B32">
        <w:rPr>
          <w:sz w:val="24"/>
          <w:szCs w:val="24"/>
        </w:rPr>
        <w:t xml:space="preserve">  </w:t>
      </w:r>
      <w:r w:rsidRPr="00217B32">
        <w:rPr>
          <w:sz w:val="24"/>
          <w:szCs w:val="24"/>
        </w:rPr>
        <w:t xml:space="preserve"> </w:t>
      </w:r>
      <w:r w:rsidR="00EF09F3" w:rsidRPr="00217B32">
        <w:rPr>
          <w:sz w:val="24"/>
          <w:szCs w:val="24"/>
        </w:rPr>
        <w:t xml:space="preserve">В </w:t>
      </w:r>
      <w:r w:rsidR="00A26E6D" w:rsidRPr="00217B32">
        <w:rPr>
          <w:sz w:val="24"/>
          <w:szCs w:val="24"/>
        </w:rPr>
        <w:t xml:space="preserve">  </w:t>
      </w:r>
      <w:r w:rsidR="00A84705" w:rsidRPr="00217B32">
        <w:rPr>
          <w:sz w:val="24"/>
          <w:szCs w:val="24"/>
        </w:rPr>
        <w:t xml:space="preserve">  </w:t>
      </w:r>
      <w:r w:rsidR="00A26E6D" w:rsidRPr="00217B32">
        <w:rPr>
          <w:sz w:val="24"/>
          <w:szCs w:val="24"/>
        </w:rPr>
        <w:t xml:space="preserve"> </w:t>
      </w:r>
      <w:r w:rsidR="00A84705" w:rsidRPr="00217B32">
        <w:rPr>
          <w:sz w:val="24"/>
          <w:szCs w:val="24"/>
        </w:rPr>
        <w:t xml:space="preserve">В </w:t>
      </w:r>
      <w:r w:rsidR="00EF09F3" w:rsidRPr="00217B32">
        <w:rPr>
          <w:sz w:val="24"/>
          <w:szCs w:val="24"/>
        </w:rPr>
        <w:t>свою рабочую программу В.</w:t>
      </w:r>
      <w:r w:rsidR="00A84705" w:rsidRPr="00217B32">
        <w:rPr>
          <w:sz w:val="24"/>
          <w:szCs w:val="24"/>
        </w:rPr>
        <w:t xml:space="preserve"> </w:t>
      </w:r>
      <w:r w:rsidR="00EF09F3" w:rsidRPr="00217B32">
        <w:rPr>
          <w:sz w:val="24"/>
          <w:szCs w:val="24"/>
        </w:rPr>
        <w:t>М.</w:t>
      </w:r>
      <w:r w:rsidR="00A84705" w:rsidRPr="00217B32">
        <w:rPr>
          <w:sz w:val="24"/>
          <w:szCs w:val="24"/>
        </w:rPr>
        <w:t xml:space="preserve"> </w:t>
      </w:r>
      <w:r w:rsidR="00EF09F3" w:rsidRPr="00217B32">
        <w:rPr>
          <w:sz w:val="24"/>
          <w:szCs w:val="24"/>
        </w:rPr>
        <w:t>Белецкий включил авторский модуль, который помогает ему заинтересовать школьников своим предметом. В арсенале учителя объекты труда,</w:t>
      </w:r>
      <w:r w:rsidR="00A26E6D" w:rsidRPr="00217B32">
        <w:rPr>
          <w:sz w:val="24"/>
          <w:szCs w:val="24"/>
        </w:rPr>
        <w:t xml:space="preserve"> </w:t>
      </w:r>
      <w:r w:rsidR="00EF09F3" w:rsidRPr="00217B32">
        <w:rPr>
          <w:sz w:val="24"/>
          <w:szCs w:val="24"/>
        </w:rPr>
        <w:t>которые позволяют ребятам не только научиться обработке древесины, метала, основам конструирования</w:t>
      </w:r>
      <w:r w:rsidR="006B4BAD" w:rsidRPr="00217B32">
        <w:rPr>
          <w:sz w:val="24"/>
          <w:szCs w:val="24"/>
        </w:rPr>
        <w:t xml:space="preserve">, </w:t>
      </w:r>
      <w:r w:rsidR="00EF09F3" w:rsidRPr="00217B32">
        <w:rPr>
          <w:sz w:val="24"/>
          <w:szCs w:val="24"/>
        </w:rPr>
        <w:t xml:space="preserve">но также использовать в практической </w:t>
      </w:r>
      <w:r w:rsidR="006B4BAD" w:rsidRPr="00217B32">
        <w:rPr>
          <w:sz w:val="24"/>
          <w:szCs w:val="24"/>
        </w:rPr>
        <w:t>деятельности      знания по другим школьным предметам.</w:t>
      </w:r>
    </w:p>
    <w:p w:rsidR="006B4BAD" w:rsidRPr="00217B32" w:rsidRDefault="006B4BAD" w:rsidP="006B4BAD">
      <w:pPr>
        <w:ind w:left="-567" w:right="-143" w:hanging="142"/>
        <w:jc w:val="both"/>
        <w:rPr>
          <w:sz w:val="24"/>
          <w:szCs w:val="24"/>
        </w:rPr>
      </w:pPr>
      <w:r w:rsidRPr="00217B32">
        <w:rPr>
          <w:sz w:val="24"/>
          <w:szCs w:val="24"/>
        </w:rPr>
        <w:t xml:space="preserve">         Особое внимание педагог уделяет методу проектов как основе развития творчества и самостоятельности учащихся. Проектные работы включены в тематическое планирование, каждый ученик или группа учеников завершают проектами учебный год. На уроках Виктор Матвеевич стремится максимально учитывать индивидуальные особенности учеников, их интересы и уровень развития.</w:t>
      </w:r>
    </w:p>
    <w:p w:rsidR="006B4BAD" w:rsidRPr="00217B32" w:rsidRDefault="006B4BAD" w:rsidP="006B4BAD">
      <w:pPr>
        <w:ind w:left="-567" w:right="-143" w:hanging="142"/>
        <w:jc w:val="both"/>
        <w:rPr>
          <w:sz w:val="24"/>
          <w:szCs w:val="24"/>
        </w:rPr>
      </w:pPr>
      <w:r w:rsidRPr="00217B32">
        <w:rPr>
          <w:sz w:val="24"/>
          <w:szCs w:val="24"/>
        </w:rPr>
        <w:t xml:space="preserve"> </w:t>
      </w:r>
      <w:r w:rsidR="00DD0159" w:rsidRPr="00217B32">
        <w:rPr>
          <w:sz w:val="24"/>
          <w:szCs w:val="24"/>
        </w:rPr>
        <w:t xml:space="preserve">       </w:t>
      </w:r>
      <w:r w:rsidRPr="00217B32">
        <w:rPr>
          <w:sz w:val="24"/>
          <w:szCs w:val="24"/>
        </w:rPr>
        <w:t xml:space="preserve"> Разнообразить формы и методы обучения позволяет созданный учителем в мастерской учебно-методический комплекс, где собраны и систематизированы дидактические материалы, наглядные пособия не только для уроков технологии, но и для предметов  естественнонаучного цикла.</w:t>
      </w:r>
    </w:p>
    <w:p w:rsidR="00DD0159" w:rsidRPr="00217B32" w:rsidRDefault="00DD0159" w:rsidP="006B4BAD">
      <w:pPr>
        <w:ind w:left="-567" w:right="-143" w:hanging="142"/>
        <w:jc w:val="both"/>
        <w:rPr>
          <w:sz w:val="24"/>
          <w:szCs w:val="24"/>
        </w:rPr>
      </w:pPr>
      <w:r w:rsidRPr="00217B32">
        <w:rPr>
          <w:sz w:val="24"/>
          <w:szCs w:val="24"/>
        </w:rPr>
        <w:t xml:space="preserve">         Среди учеников Виктора Матвеевича немало лауреатов выставок детского творчества 2010-2013 гг. Его воспитанники ежегодно занимают призовые места на муниципальном этапе Всероссийской олимпиады школьников по технологии, есть среди них лауреаты и победители</w:t>
      </w:r>
      <w:r w:rsidR="00217B32">
        <w:rPr>
          <w:sz w:val="24"/>
          <w:szCs w:val="24"/>
        </w:rPr>
        <w:t xml:space="preserve"> областных и Всероссийских соревнований по автомодельному спорту.</w:t>
      </w:r>
    </w:p>
    <w:p w:rsidR="00DD0159" w:rsidRPr="00217B32" w:rsidRDefault="00DD0159" w:rsidP="006B4BAD">
      <w:pPr>
        <w:ind w:left="-567" w:right="-143" w:hanging="142"/>
        <w:jc w:val="both"/>
        <w:rPr>
          <w:sz w:val="24"/>
          <w:szCs w:val="24"/>
        </w:rPr>
      </w:pPr>
      <w:r w:rsidRPr="00217B32">
        <w:rPr>
          <w:sz w:val="24"/>
          <w:szCs w:val="24"/>
        </w:rPr>
        <w:t xml:space="preserve">          В.</w:t>
      </w:r>
      <w:r w:rsidR="00A26E6D" w:rsidRPr="00217B32">
        <w:rPr>
          <w:sz w:val="24"/>
          <w:szCs w:val="24"/>
        </w:rPr>
        <w:t xml:space="preserve"> </w:t>
      </w:r>
      <w:r w:rsidRPr="00217B32">
        <w:rPr>
          <w:sz w:val="24"/>
          <w:szCs w:val="24"/>
        </w:rPr>
        <w:t>М.</w:t>
      </w:r>
      <w:r w:rsidR="00A26E6D" w:rsidRPr="00217B32">
        <w:rPr>
          <w:sz w:val="24"/>
          <w:szCs w:val="24"/>
        </w:rPr>
        <w:t xml:space="preserve"> </w:t>
      </w:r>
      <w:r w:rsidRPr="00217B32">
        <w:rPr>
          <w:sz w:val="24"/>
          <w:szCs w:val="24"/>
        </w:rPr>
        <w:t>Белецкий  большое внимание уделяет методической работе. Своим опытом педагог</w:t>
      </w:r>
      <w:r w:rsidR="00A26E6D" w:rsidRPr="00217B32">
        <w:rPr>
          <w:sz w:val="24"/>
          <w:szCs w:val="24"/>
        </w:rPr>
        <w:t xml:space="preserve"> постоянно делится с коллегами, </w:t>
      </w:r>
      <w:r w:rsidRPr="00217B32">
        <w:rPr>
          <w:sz w:val="24"/>
          <w:szCs w:val="24"/>
        </w:rPr>
        <w:t>выступает на семинарах, конференциях,</w:t>
      </w:r>
      <w:r w:rsidR="00A26E6D" w:rsidRPr="00217B32">
        <w:rPr>
          <w:sz w:val="24"/>
          <w:szCs w:val="24"/>
        </w:rPr>
        <w:t xml:space="preserve"> круглых столах.</w:t>
      </w:r>
    </w:p>
    <w:p w:rsidR="00A26E6D" w:rsidRPr="00217B32" w:rsidRDefault="00A26E6D" w:rsidP="006B4BAD">
      <w:pPr>
        <w:ind w:left="-567" w:right="-143" w:hanging="142"/>
        <w:jc w:val="both"/>
        <w:rPr>
          <w:sz w:val="24"/>
          <w:szCs w:val="24"/>
        </w:rPr>
      </w:pPr>
      <w:r w:rsidRPr="00217B32">
        <w:rPr>
          <w:sz w:val="24"/>
          <w:szCs w:val="24"/>
        </w:rPr>
        <w:t xml:space="preserve">         В. М. Белецкий пользуется большим уважением среди коллег, учащихся, родителей, администрации. Ему присвоено звание </w:t>
      </w:r>
      <w:r w:rsidR="00427FB8">
        <w:rPr>
          <w:sz w:val="24"/>
          <w:szCs w:val="24"/>
        </w:rPr>
        <w:t xml:space="preserve">Отличника Народного Образования.  </w:t>
      </w:r>
      <w:bookmarkStart w:id="0" w:name="_GoBack"/>
      <w:bookmarkEnd w:id="0"/>
      <w:r w:rsidRPr="00217B32">
        <w:rPr>
          <w:sz w:val="24"/>
          <w:szCs w:val="24"/>
        </w:rPr>
        <w:t>Это творческий, целеустремленный, доброжелательный человек.</w:t>
      </w:r>
    </w:p>
    <w:p w:rsidR="00183ECB" w:rsidRPr="00217B32" w:rsidRDefault="001360DE" w:rsidP="001360DE">
      <w:pPr>
        <w:ind w:left="-709" w:right="-143"/>
        <w:jc w:val="both"/>
        <w:rPr>
          <w:sz w:val="24"/>
          <w:szCs w:val="24"/>
        </w:rPr>
      </w:pPr>
      <w:r w:rsidRPr="00217B32">
        <w:rPr>
          <w:sz w:val="24"/>
          <w:szCs w:val="24"/>
        </w:rPr>
        <w:lastRenderedPageBreak/>
        <w:t xml:space="preserve">   </w:t>
      </w:r>
      <w:r w:rsidRPr="00217B32">
        <w:rPr>
          <w:sz w:val="24"/>
          <w:szCs w:val="24"/>
        </w:rPr>
        <w:br w:type="textWrapping" w:clear="all"/>
      </w:r>
    </w:p>
    <w:sectPr w:rsidR="00183ECB" w:rsidRPr="00217B32" w:rsidSect="00217B32"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DE"/>
    <w:rsid w:val="0003149F"/>
    <w:rsid w:val="000410F9"/>
    <w:rsid w:val="00042D1A"/>
    <w:rsid w:val="000723D2"/>
    <w:rsid w:val="00074C47"/>
    <w:rsid w:val="00087E81"/>
    <w:rsid w:val="00097AE9"/>
    <w:rsid w:val="000C28BB"/>
    <w:rsid w:val="000C73A3"/>
    <w:rsid w:val="000D0911"/>
    <w:rsid w:val="0010059F"/>
    <w:rsid w:val="001200FC"/>
    <w:rsid w:val="001360DE"/>
    <w:rsid w:val="00143CCF"/>
    <w:rsid w:val="00146CD7"/>
    <w:rsid w:val="00183ECB"/>
    <w:rsid w:val="00195E29"/>
    <w:rsid w:val="001B7A04"/>
    <w:rsid w:val="0020584F"/>
    <w:rsid w:val="0021668F"/>
    <w:rsid w:val="00217B32"/>
    <w:rsid w:val="00226F40"/>
    <w:rsid w:val="00265BA3"/>
    <w:rsid w:val="00273D92"/>
    <w:rsid w:val="00287829"/>
    <w:rsid w:val="00287990"/>
    <w:rsid w:val="002C137B"/>
    <w:rsid w:val="002C6171"/>
    <w:rsid w:val="003B53A2"/>
    <w:rsid w:val="00427FB8"/>
    <w:rsid w:val="0043429F"/>
    <w:rsid w:val="004357F8"/>
    <w:rsid w:val="0045004F"/>
    <w:rsid w:val="00462863"/>
    <w:rsid w:val="00483E03"/>
    <w:rsid w:val="00485333"/>
    <w:rsid w:val="004B0F8A"/>
    <w:rsid w:val="004D415B"/>
    <w:rsid w:val="004D494F"/>
    <w:rsid w:val="004D4964"/>
    <w:rsid w:val="004E1D22"/>
    <w:rsid w:val="00504229"/>
    <w:rsid w:val="0052634D"/>
    <w:rsid w:val="005401A5"/>
    <w:rsid w:val="00541186"/>
    <w:rsid w:val="00550D04"/>
    <w:rsid w:val="00565176"/>
    <w:rsid w:val="005D2BD0"/>
    <w:rsid w:val="00605852"/>
    <w:rsid w:val="006072E3"/>
    <w:rsid w:val="00626255"/>
    <w:rsid w:val="00632650"/>
    <w:rsid w:val="006477E5"/>
    <w:rsid w:val="00692E9E"/>
    <w:rsid w:val="006A0488"/>
    <w:rsid w:val="006A1CEB"/>
    <w:rsid w:val="006A5FFA"/>
    <w:rsid w:val="006B4BAD"/>
    <w:rsid w:val="006B6139"/>
    <w:rsid w:val="006D34A7"/>
    <w:rsid w:val="006E7BC6"/>
    <w:rsid w:val="00700AC6"/>
    <w:rsid w:val="007249DC"/>
    <w:rsid w:val="00726F54"/>
    <w:rsid w:val="00731186"/>
    <w:rsid w:val="00731F62"/>
    <w:rsid w:val="00753239"/>
    <w:rsid w:val="00771754"/>
    <w:rsid w:val="007852B5"/>
    <w:rsid w:val="007948DD"/>
    <w:rsid w:val="008267E1"/>
    <w:rsid w:val="00826A38"/>
    <w:rsid w:val="008750C9"/>
    <w:rsid w:val="00884911"/>
    <w:rsid w:val="00886852"/>
    <w:rsid w:val="008A138D"/>
    <w:rsid w:val="008B6A4D"/>
    <w:rsid w:val="008B71D2"/>
    <w:rsid w:val="008C3BCB"/>
    <w:rsid w:val="008E1C47"/>
    <w:rsid w:val="008E5A53"/>
    <w:rsid w:val="008E5A5F"/>
    <w:rsid w:val="00921365"/>
    <w:rsid w:val="00934034"/>
    <w:rsid w:val="00935CFC"/>
    <w:rsid w:val="00954387"/>
    <w:rsid w:val="009631A3"/>
    <w:rsid w:val="00963857"/>
    <w:rsid w:val="00974264"/>
    <w:rsid w:val="009E1ADF"/>
    <w:rsid w:val="00A26E6D"/>
    <w:rsid w:val="00A37103"/>
    <w:rsid w:val="00A42886"/>
    <w:rsid w:val="00A55527"/>
    <w:rsid w:val="00A82074"/>
    <w:rsid w:val="00A84705"/>
    <w:rsid w:val="00A979A6"/>
    <w:rsid w:val="00AA5598"/>
    <w:rsid w:val="00AD3318"/>
    <w:rsid w:val="00AD5B33"/>
    <w:rsid w:val="00AE6DA6"/>
    <w:rsid w:val="00AF2BF1"/>
    <w:rsid w:val="00AF6375"/>
    <w:rsid w:val="00B5201A"/>
    <w:rsid w:val="00B52687"/>
    <w:rsid w:val="00B57A78"/>
    <w:rsid w:val="00B57AE1"/>
    <w:rsid w:val="00B6401C"/>
    <w:rsid w:val="00B72AF5"/>
    <w:rsid w:val="00B73759"/>
    <w:rsid w:val="00BA7F6E"/>
    <w:rsid w:val="00BF6BEC"/>
    <w:rsid w:val="00C20179"/>
    <w:rsid w:val="00C25A33"/>
    <w:rsid w:val="00C337A4"/>
    <w:rsid w:val="00C5544F"/>
    <w:rsid w:val="00C605E3"/>
    <w:rsid w:val="00C707B2"/>
    <w:rsid w:val="00C71D44"/>
    <w:rsid w:val="00CB37BE"/>
    <w:rsid w:val="00CB4DD5"/>
    <w:rsid w:val="00CE219B"/>
    <w:rsid w:val="00CF63CA"/>
    <w:rsid w:val="00D07CBD"/>
    <w:rsid w:val="00D14C82"/>
    <w:rsid w:val="00D36819"/>
    <w:rsid w:val="00D36897"/>
    <w:rsid w:val="00D434EC"/>
    <w:rsid w:val="00D4459C"/>
    <w:rsid w:val="00D4517F"/>
    <w:rsid w:val="00D52881"/>
    <w:rsid w:val="00D54778"/>
    <w:rsid w:val="00D572C0"/>
    <w:rsid w:val="00D750F1"/>
    <w:rsid w:val="00D861D6"/>
    <w:rsid w:val="00D95E73"/>
    <w:rsid w:val="00DB2BC1"/>
    <w:rsid w:val="00DC613C"/>
    <w:rsid w:val="00DD0159"/>
    <w:rsid w:val="00DD3C48"/>
    <w:rsid w:val="00DE6F9B"/>
    <w:rsid w:val="00E141C1"/>
    <w:rsid w:val="00E50087"/>
    <w:rsid w:val="00E54265"/>
    <w:rsid w:val="00E737F8"/>
    <w:rsid w:val="00E87218"/>
    <w:rsid w:val="00EE1755"/>
    <w:rsid w:val="00EF09F3"/>
    <w:rsid w:val="00F23EEB"/>
    <w:rsid w:val="00F41CE5"/>
    <w:rsid w:val="00F475E6"/>
    <w:rsid w:val="00F5273D"/>
    <w:rsid w:val="00F85333"/>
    <w:rsid w:val="00FA4BD6"/>
    <w:rsid w:val="00FB0C64"/>
    <w:rsid w:val="00FB4A93"/>
    <w:rsid w:val="00FD5463"/>
    <w:rsid w:val="00FE22C1"/>
    <w:rsid w:val="00FF0774"/>
    <w:rsid w:val="00FF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user</cp:lastModifiedBy>
  <cp:revision>4</cp:revision>
  <dcterms:created xsi:type="dcterms:W3CDTF">2014-03-02T17:04:00Z</dcterms:created>
  <dcterms:modified xsi:type="dcterms:W3CDTF">2014-03-04T06:08:00Z</dcterms:modified>
</cp:coreProperties>
</file>