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18" w:rsidRPr="002A5414" w:rsidRDefault="004C5E18" w:rsidP="004C5E1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152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4C5E18" w:rsidRPr="0079049D" w:rsidRDefault="004C5E18" w:rsidP="004C5E1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4C5E18" w:rsidRPr="0079049D" w:rsidRDefault="004C5E18" w:rsidP="004C5E1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4C5E18" w:rsidRPr="00D36124" w:rsidRDefault="004C5E18" w:rsidP="004C5E1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4C5E18" w:rsidRPr="0079049D" w:rsidTr="00D832C8">
        <w:tc>
          <w:tcPr>
            <w:tcW w:w="2800" w:type="dxa"/>
            <w:hideMark/>
          </w:tcPr>
          <w:p w:rsidR="004C5E18" w:rsidRPr="0079049D" w:rsidRDefault="004C5E18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4C5E18" w:rsidRPr="004C5E18" w:rsidRDefault="004C5E18" w:rsidP="004C5E18">
            <w:pPr>
              <w:autoSpaceDE w:val="0"/>
              <w:autoSpaceDN w:val="0"/>
              <w:adjustRightInd w:val="0"/>
              <w:ind w:left="-567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САМОСТОЯТЕЛЬНАЯ РАБОТА </w:t>
            </w:r>
            <w:r w:rsidRPr="004C5E18">
              <w:rPr>
                <w:b/>
                <w:bCs/>
                <w:caps/>
                <w:sz w:val="28"/>
                <w:szCs w:val="28"/>
              </w:rPr>
              <w:t xml:space="preserve"> по теме </w:t>
            </w:r>
            <w:r>
              <w:rPr>
                <w:b/>
                <w:bCs/>
                <w:caps/>
                <w:sz w:val="28"/>
                <w:szCs w:val="28"/>
              </w:rPr>
              <w:t>«</w:t>
            </w:r>
            <w:r w:rsidRPr="004C5E18">
              <w:rPr>
                <w:b/>
                <w:bCs/>
                <w:caps/>
                <w:sz w:val="28"/>
                <w:szCs w:val="28"/>
              </w:rPr>
              <w:t>Умножение десятичных дробей</w:t>
            </w:r>
            <w:r>
              <w:rPr>
                <w:b/>
                <w:bCs/>
                <w:caps/>
                <w:sz w:val="28"/>
                <w:szCs w:val="28"/>
              </w:rPr>
              <w:t>»</w:t>
            </w:r>
            <w:r w:rsidRPr="004C5E18">
              <w:rPr>
                <w:b/>
                <w:bCs/>
                <w:caps/>
                <w:sz w:val="28"/>
                <w:szCs w:val="28"/>
              </w:rPr>
              <w:t>.</w:t>
            </w:r>
          </w:p>
        </w:tc>
      </w:tr>
      <w:tr w:rsidR="004C5E18" w:rsidRPr="0079049D" w:rsidTr="00D832C8">
        <w:tc>
          <w:tcPr>
            <w:tcW w:w="2800" w:type="dxa"/>
            <w:hideMark/>
          </w:tcPr>
          <w:p w:rsidR="004C5E18" w:rsidRPr="0079049D" w:rsidRDefault="004C5E18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4C5E18" w:rsidRPr="001E5E8F" w:rsidRDefault="004C5E18" w:rsidP="00D832C8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повторить</w:t>
            </w:r>
            <w:r w:rsidRPr="008D41E2">
              <w:rPr>
                <w:sz w:val="24"/>
                <w:szCs w:val="24"/>
              </w:rPr>
              <w:t xml:space="preserve"> определение частного десятичной дроби на десятичную дробь, делить десятичную дробь на десятичную дробь, в том числе и на 0,1; 0,01; 0,001 и т. д.; развивать логическое мышление и вычислительные навыки учащихся; способствовать воспитанию внимания и наблюдательности.</w:t>
            </w:r>
          </w:p>
        </w:tc>
      </w:tr>
      <w:tr w:rsidR="004C5E18" w:rsidRPr="00F01633" w:rsidTr="00D832C8">
        <w:tc>
          <w:tcPr>
            <w:tcW w:w="2800" w:type="dxa"/>
            <w:hideMark/>
          </w:tcPr>
          <w:p w:rsidR="004C5E18" w:rsidRPr="0079049D" w:rsidRDefault="004C5E18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4C5E18" w:rsidRPr="00F01633" w:rsidRDefault="004C5E18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4C5E18" w:rsidRPr="00DD4EF8" w:rsidRDefault="004C5E18" w:rsidP="004C5E1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A534E2" w:rsidRPr="004C5E18" w:rsidRDefault="00D3510A" w:rsidP="00D3510A">
      <w:pPr>
        <w:pStyle w:val="a5"/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4C5E18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="004C5E18" w:rsidRPr="004C5E18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A534E2" w:rsidRPr="004C5E18">
        <w:rPr>
          <w:rFonts w:ascii="Times New Roman" w:hAnsi="Times New Roman" w:cs="Times New Roman"/>
          <w:b/>
          <w:bCs/>
          <w:sz w:val="24"/>
          <w:szCs w:val="28"/>
        </w:rPr>
        <w:t>Организационный момент.</w:t>
      </w:r>
      <w:proofErr w:type="gramEnd"/>
    </w:p>
    <w:p w:rsidR="00A534E2" w:rsidRPr="004C5E18" w:rsidRDefault="004C5E18" w:rsidP="00D3510A">
      <w:pPr>
        <w:autoSpaceDE w:val="0"/>
        <w:autoSpaceDN w:val="0"/>
        <w:adjustRightInd w:val="0"/>
        <w:spacing w:before="120"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4C5E18">
        <w:rPr>
          <w:rFonts w:ascii="Times New Roman" w:hAnsi="Times New Roman" w:cs="Times New Roman"/>
          <w:b/>
          <w:bCs/>
          <w:sz w:val="24"/>
          <w:szCs w:val="28"/>
        </w:rPr>
        <w:t xml:space="preserve">       </w:t>
      </w:r>
      <w:r w:rsidR="00A534E2" w:rsidRPr="004C5E18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="00A534E2" w:rsidRPr="004C5E18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="00A534E2" w:rsidRPr="004C5E18">
        <w:rPr>
          <w:rFonts w:ascii="Times New Roman" w:hAnsi="Times New Roman" w:cs="Times New Roman"/>
          <w:b/>
          <w:bCs/>
          <w:sz w:val="24"/>
          <w:szCs w:val="28"/>
        </w:rPr>
        <w:t>. Устные упражнения.</w:t>
      </w:r>
    </w:p>
    <w:p w:rsidR="00A534E2" w:rsidRPr="004C5E18" w:rsidRDefault="004C5E18" w:rsidP="00D3510A">
      <w:pPr>
        <w:autoSpaceDE w:val="0"/>
        <w:autoSpaceDN w:val="0"/>
        <w:adjustRightInd w:val="0"/>
        <w:spacing w:after="0" w:line="240" w:lineRule="auto"/>
        <w:ind w:left="-567"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173355</wp:posOffset>
            </wp:positionV>
            <wp:extent cx="1393825" cy="7239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4E2" w:rsidRPr="004C5E18">
        <w:rPr>
          <w:rFonts w:ascii="Times New Roman" w:hAnsi="Times New Roman" w:cs="Times New Roman"/>
          <w:sz w:val="24"/>
          <w:szCs w:val="28"/>
        </w:rPr>
        <w:t>1. Найдите площади фигур, составленных из равных квадратов:</w:t>
      </w:r>
    </w:p>
    <w:p w:rsidR="00A534E2" w:rsidRPr="004C5E18" w:rsidRDefault="00A534E2" w:rsidP="00D3510A">
      <w:pPr>
        <w:autoSpaceDE w:val="0"/>
        <w:autoSpaceDN w:val="0"/>
        <w:adjustRightInd w:val="0"/>
        <w:spacing w:after="0" w:line="240" w:lineRule="auto"/>
        <w:ind w:left="-567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C5E18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2118508" cy="7801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33" cy="78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4E2" w:rsidRPr="004C5E18" w:rsidRDefault="00A534E2" w:rsidP="004C5E18">
      <w:pPr>
        <w:autoSpaceDE w:val="0"/>
        <w:autoSpaceDN w:val="0"/>
        <w:adjustRightInd w:val="0"/>
        <w:spacing w:after="0"/>
        <w:ind w:left="-567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C5E18">
        <w:rPr>
          <w:rFonts w:ascii="Times New Roman" w:hAnsi="Times New Roman" w:cs="Times New Roman"/>
          <w:sz w:val="24"/>
          <w:szCs w:val="28"/>
        </w:rPr>
        <w:t>2. Найдите периметр фигуры MNKZ, если она составлена из квадратов с площадью в 1 га.</w:t>
      </w:r>
    </w:p>
    <w:p w:rsidR="00A534E2" w:rsidRPr="004C5E18" w:rsidRDefault="00A534E2" w:rsidP="00D3510A">
      <w:pPr>
        <w:autoSpaceDE w:val="0"/>
        <w:autoSpaceDN w:val="0"/>
        <w:adjustRightInd w:val="0"/>
        <w:spacing w:before="120" w:after="60"/>
        <w:ind w:left="-567"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4C5E18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4C5E18">
        <w:rPr>
          <w:rFonts w:ascii="Times New Roman" w:hAnsi="Times New Roman" w:cs="Times New Roman"/>
          <w:b/>
          <w:bCs/>
          <w:sz w:val="24"/>
          <w:szCs w:val="28"/>
        </w:rPr>
        <w:t>II. Тренировочные упражнения.</w:t>
      </w:r>
    </w:p>
    <w:p w:rsidR="00A534E2" w:rsidRPr="004C5E18" w:rsidRDefault="00A534E2" w:rsidP="00D3510A">
      <w:pPr>
        <w:autoSpaceDE w:val="0"/>
        <w:autoSpaceDN w:val="0"/>
        <w:adjustRightInd w:val="0"/>
        <w:spacing w:after="0"/>
        <w:ind w:left="-567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C5E18">
        <w:rPr>
          <w:rFonts w:ascii="Times New Roman" w:hAnsi="Times New Roman" w:cs="Times New Roman"/>
          <w:sz w:val="24"/>
          <w:szCs w:val="28"/>
        </w:rPr>
        <w:t xml:space="preserve"> № 1395, 1401 (б, г), 1409, 1413 (а), 1407 (а, г).</w:t>
      </w:r>
    </w:p>
    <w:p w:rsidR="00A534E2" w:rsidRPr="004C5E18" w:rsidRDefault="00A534E2" w:rsidP="00D3510A">
      <w:pPr>
        <w:autoSpaceDE w:val="0"/>
        <w:autoSpaceDN w:val="0"/>
        <w:adjustRightInd w:val="0"/>
        <w:spacing w:before="120" w:after="0"/>
        <w:ind w:left="-567"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4C5E18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4C5E18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4C5E18">
        <w:rPr>
          <w:rFonts w:ascii="Times New Roman" w:hAnsi="Times New Roman" w:cs="Times New Roman"/>
          <w:b/>
          <w:bCs/>
          <w:sz w:val="24"/>
          <w:szCs w:val="28"/>
        </w:rPr>
        <w:t>.Самостоятельная работа.</w:t>
      </w:r>
    </w:p>
    <w:tbl>
      <w:tblPr>
        <w:tblW w:w="10263" w:type="dxa"/>
        <w:tblInd w:w="-3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21"/>
        <w:gridCol w:w="5442"/>
      </w:tblGrid>
      <w:tr w:rsidR="00A534E2" w:rsidRPr="004C5E18" w:rsidTr="003E6CD3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A534E2" w:rsidRPr="004C5E18" w:rsidRDefault="00A534E2" w:rsidP="00A534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Вариант I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A534E2" w:rsidRPr="004C5E18" w:rsidRDefault="00A534E2" w:rsidP="00A534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Вариант II</w:t>
            </w:r>
          </w:p>
        </w:tc>
      </w:tr>
      <w:tr w:rsidR="00A534E2" w:rsidRPr="004C5E18" w:rsidTr="003E6CD3"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4E2" w:rsidRPr="004C5E18" w:rsidRDefault="00A534E2" w:rsidP="003E6C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1. Выполните умножение.</w:t>
            </w:r>
            <w:r w:rsidR="003E6CD3"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1. Выполните умножение.</w:t>
            </w:r>
          </w:p>
        </w:tc>
      </w:tr>
      <w:tr w:rsidR="00A534E2" w:rsidRPr="004C5E18" w:rsidTr="003E6CD3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A534E2" w:rsidRPr="004C5E18" w:rsidRDefault="00A534E2" w:rsidP="00A534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а) 3,8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6,95        б) 0,2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0,25</w:t>
            </w:r>
          </w:p>
          <w:p w:rsidR="00A534E2" w:rsidRPr="004C5E18" w:rsidRDefault="00A534E2" w:rsidP="00A534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в) 72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0,96</w:t>
            </w:r>
          </w:p>
          <w:p w:rsidR="003E6CD3" w:rsidRPr="004C5E18" w:rsidRDefault="003E6CD3" w:rsidP="003E6C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2. Найти значение выражения:</w:t>
            </w:r>
          </w:p>
          <w:p w:rsidR="003E6CD3" w:rsidRPr="004C5E18" w:rsidRDefault="003E6CD3" w:rsidP="003E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>а) 34,5</w:t>
            </w:r>
            <w:r w:rsidRPr="004C5E18">
              <w:rPr>
                <w:rFonts w:ascii="Times New Roman" w:hAnsi="Times New Roman" w:cs="Times New Roman"/>
                <w:b/>
                <w:sz w:val="24"/>
                <w:szCs w:val="28"/>
              </w:rPr>
              <w:t>·</w:t>
            </w:r>
            <w:r w:rsidRPr="004C5E1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у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 при </w:t>
            </w:r>
            <w:r w:rsidRPr="004C5E1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у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= 0,1, </w:t>
            </w:r>
            <w:r w:rsidRPr="004C5E1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у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= 0,01,                </w:t>
            </w:r>
            <w:r w:rsidRPr="004C5E1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у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= 0,001, </w:t>
            </w:r>
            <w:r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у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=10, </w:t>
            </w:r>
            <w:r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у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=100, </w:t>
            </w:r>
            <w:r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у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>=1000</w:t>
            </w:r>
          </w:p>
        </w:tc>
        <w:tc>
          <w:tcPr>
            <w:tcW w:w="5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534E2" w:rsidRPr="004C5E18" w:rsidRDefault="00A534E2" w:rsidP="00A534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а) 2,6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3,45         б) 0,18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0,25</w:t>
            </w:r>
          </w:p>
          <w:p w:rsidR="00A534E2" w:rsidRPr="004C5E18" w:rsidRDefault="00A534E2" w:rsidP="00A534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в) 48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1,32</w:t>
            </w:r>
          </w:p>
          <w:p w:rsidR="003E6CD3" w:rsidRPr="004C5E18" w:rsidRDefault="003E6CD3" w:rsidP="003E6C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2. Найти значение выражения:</w:t>
            </w:r>
          </w:p>
          <w:p w:rsidR="003E6CD3" w:rsidRPr="004C5E18" w:rsidRDefault="003E6CD3" w:rsidP="003E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>а) 26,7</w:t>
            </w:r>
            <w:r w:rsidRPr="004C5E18">
              <w:rPr>
                <w:rFonts w:ascii="Times New Roman" w:hAnsi="Times New Roman" w:cs="Times New Roman"/>
                <w:b/>
                <w:sz w:val="24"/>
                <w:szCs w:val="28"/>
              </w:rPr>
              <w:t>·</w:t>
            </w:r>
            <w:r w:rsidRPr="004C5E1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х  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при </w:t>
            </w:r>
            <w:r w:rsidRPr="004C5E1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х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= 0,1, </w:t>
            </w:r>
            <w:r w:rsidRPr="004C5E1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х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= 0,01, </w:t>
            </w:r>
            <w:r w:rsidRPr="004C5E1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х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= 0,001, </w:t>
            </w:r>
            <w:r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х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=10, </w:t>
            </w:r>
            <w:r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х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=100, </w:t>
            </w:r>
            <w:r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х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>=1000</w:t>
            </w:r>
          </w:p>
        </w:tc>
      </w:tr>
      <w:tr w:rsidR="00A534E2" w:rsidRPr="004C5E18" w:rsidTr="003E6CD3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3E6CD3" w:rsidRPr="004C5E18" w:rsidRDefault="003E6CD3" w:rsidP="003E6C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3. Выполните действия, используя законы умножения:</w:t>
            </w:r>
          </w:p>
          <w:p w:rsidR="003E6CD3" w:rsidRPr="004C5E18" w:rsidRDefault="003E6CD3" w:rsidP="003E6CD3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а) 0,5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3,8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E6CD3" w:rsidRPr="004C5E18" w:rsidRDefault="003E6CD3" w:rsidP="003E6CD3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б) 0,25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4,5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40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A534E2" w:rsidRPr="004C5E18" w:rsidRDefault="003E6CD3" w:rsidP="003E6CD3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в) 0,07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8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12,5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A534E2" w:rsidRPr="004C5E18" w:rsidRDefault="003E6CD3" w:rsidP="00A534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4</w:t>
            </w:r>
            <w:r w:rsidR="00A534E2"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. Какова масса 15,6 л бензина, если масса 1 л бензина 0,75 кг.</w:t>
            </w:r>
          </w:p>
        </w:tc>
        <w:tc>
          <w:tcPr>
            <w:tcW w:w="5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E6CD3" w:rsidRPr="004C5E18" w:rsidRDefault="003E6CD3" w:rsidP="003E6C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3. Выполните действия, используя законы умножения:</w:t>
            </w:r>
          </w:p>
          <w:p w:rsidR="00A534E2" w:rsidRPr="004C5E18" w:rsidRDefault="003E6CD3" w:rsidP="00A534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а) 4,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0,03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0,25</w:t>
            </w:r>
          </w:p>
          <w:p w:rsidR="003E6CD3" w:rsidRPr="004C5E18" w:rsidRDefault="003E6CD3" w:rsidP="00A534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>б) 0,0 4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0,6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5</w:t>
            </w:r>
          </w:p>
          <w:p w:rsidR="003E6CD3" w:rsidRPr="004C5E18" w:rsidRDefault="003E6CD3" w:rsidP="00A534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в) 52,35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5 </w:t>
            </w:r>
            <w:r w:rsidRPr="004C5E18">
              <w:rPr>
                <w:rFonts w:ascii="Symbol" w:hAnsi="Symbol" w:cs="Symbol"/>
                <w:noProof/>
                <w:sz w:val="24"/>
                <w:szCs w:val="28"/>
              </w:rPr>
              <w:t></w:t>
            </w:r>
            <w:r w:rsidRPr="004C5E18">
              <w:rPr>
                <w:rFonts w:ascii="Times New Roman" w:hAnsi="Times New Roman" w:cs="Times New Roman"/>
                <w:sz w:val="24"/>
                <w:szCs w:val="28"/>
              </w:rPr>
              <w:t xml:space="preserve"> 0,2</w:t>
            </w:r>
          </w:p>
          <w:p w:rsidR="00A534E2" w:rsidRPr="004C5E18" w:rsidRDefault="003E6CD3" w:rsidP="00A534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4</w:t>
            </w:r>
            <w:r w:rsidR="00A534E2"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. Масса 1 л нефти 0,85 кг. Найдите массу 7,4 л н</w:t>
            </w:r>
            <w:bookmarkStart w:id="0" w:name="_GoBack"/>
            <w:bookmarkEnd w:id="0"/>
            <w:r w:rsidR="00A534E2" w:rsidRPr="004C5E18">
              <w:rPr>
                <w:rFonts w:ascii="Times New Roman" w:hAnsi="Times New Roman" w:cs="Times New Roman"/>
                <w:i/>
                <w:sz w:val="24"/>
                <w:szCs w:val="28"/>
              </w:rPr>
              <w:t>ефти.</w:t>
            </w:r>
          </w:p>
        </w:tc>
      </w:tr>
    </w:tbl>
    <w:p w:rsidR="003E6CD3" w:rsidRPr="004C5E18" w:rsidRDefault="003E6CD3" w:rsidP="00A534E2">
      <w:pPr>
        <w:autoSpaceDE w:val="0"/>
        <w:autoSpaceDN w:val="0"/>
        <w:adjustRightInd w:val="0"/>
        <w:spacing w:before="120" w:after="0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A534E2" w:rsidRPr="004C5E18" w:rsidRDefault="00A534E2" w:rsidP="00D3510A">
      <w:pPr>
        <w:autoSpaceDE w:val="0"/>
        <w:autoSpaceDN w:val="0"/>
        <w:adjustRightInd w:val="0"/>
        <w:spacing w:before="120" w:after="0"/>
        <w:ind w:left="-567"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4C5E18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4C5E18">
        <w:rPr>
          <w:rFonts w:ascii="Times New Roman" w:hAnsi="Times New Roman" w:cs="Times New Roman"/>
          <w:b/>
          <w:bCs/>
          <w:sz w:val="24"/>
          <w:szCs w:val="28"/>
        </w:rPr>
        <w:t xml:space="preserve">. Итог урока: </w:t>
      </w:r>
    </w:p>
    <w:p w:rsidR="003E6CD3" w:rsidRPr="004C5E18" w:rsidRDefault="00A534E2" w:rsidP="00F675ED">
      <w:pPr>
        <w:autoSpaceDE w:val="0"/>
        <w:autoSpaceDN w:val="0"/>
        <w:adjustRightInd w:val="0"/>
        <w:spacing w:before="120" w:after="0"/>
        <w:ind w:firstLine="57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C5E18">
        <w:rPr>
          <w:rFonts w:ascii="Times New Roman" w:hAnsi="Times New Roman" w:cs="Times New Roman"/>
          <w:bCs/>
          <w:sz w:val="24"/>
          <w:szCs w:val="28"/>
        </w:rPr>
        <w:t>Подведение итогов, домашнее задание, выставление оценок.</w:t>
      </w:r>
    </w:p>
    <w:p w:rsidR="009F43F3" w:rsidRPr="004C5E18" w:rsidRDefault="00A534E2" w:rsidP="004C5E18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8"/>
        </w:rPr>
      </w:pPr>
      <w:r w:rsidRPr="004C5E18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4C5E18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4C5E18">
        <w:rPr>
          <w:rFonts w:ascii="Times New Roman" w:hAnsi="Times New Roman" w:cs="Times New Roman"/>
          <w:b/>
          <w:bCs/>
          <w:sz w:val="24"/>
          <w:szCs w:val="28"/>
        </w:rPr>
        <w:t>. Домашнее задание:</w:t>
      </w:r>
      <w:r w:rsidRPr="004C5E18">
        <w:rPr>
          <w:rFonts w:ascii="Times New Roman" w:hAnsi="Times New Roman" w:cs="Times New Roman"/>
          <w:sz w:val="24"/>
          <w:szCs w:val="28"/>
        </w:rPr>
        <w:t xml:space="preserve"> </w:t>
      </w:r>
      <w:r w:rsidR="004C5E18">
        <w:rPr>
          <w:rFonts w:ascii="Times New Roman" w:hAnsi="Times New Roman" w:cs="Times New Roman"/>
          <w:sz w:val="24"/>
          <w:szCs w:val="28"/>
        </w:rPr>
        <w:t>_______________________________________________________</w:t>
      </w:r>
    </w:p>
    <w:sectPr w:rsidR="009F43F3" w:rsidRPr="004C5E18" w:rsidSect="00F675ED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A2B6E"/>
    <w:multiLevelType w:val="hybridMultilevel"/>
    <w:tmpl w:val="77906040"/>
    <w:lvl w:ilvl="0" w:tplc="FAC2B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9EE"/>
    <w:multiLevelType w:val="hybridMultilevel"/>
    <w:tmpl w:val="F8C6767E"/>
    <w:lvl w:ilvl="0" w:tplc="D150844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534E2"/>
    <w:rsid w:val="00076184"/>
    <w:rsid w:val="003E2B0C"/>
    <w:rsid w:val="003E6CD3"/>
    <w:rsid w:val="004C5E18"/>
    <w:rsid w:val="009F43F3"/>
    <w:rsid w:val="00A534E2"/>
    <w:rsid w:val="00D3510A"/>
    <w:rsid w:val="00F6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34E2"/>
    <w:pPr>
      <w:ind w:left="720"/>
      <w:contextualSpacing/>
    </w:pPr>
  </w:style>
  <w:style w:type="table" w:styleId="a6">
    <w:name w:val="Table Grid"/>
    <w:basedOn w:val="a1"/>
    <w:rsid w:val="004C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3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2</cp:revision>
  <cp:lastPrinted>2013-05-02T12:12:00Z</cp:lastPrinted>
  <dcterms:created xsi:type="dcterms:W3CDTF">2014-03-02T00:53:00Z</dcterms:created>
  <dcterms:modified xsi:type="dcterms:W3CDTF">2014-03-02T00:53:00Z</dcterms:modified>
</cp:coreProperties>
</file>