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601" w:type="dxa"/>
        <w:tblBorders>
          <w:bottom w:val="none" w:sz="0" w:space="0" w:color="auto"/>
        </w:tblBorders>
        <w:tblLook w:val="04A0"/>
      </w:tblPr>
      <w:tblGrid>
        <w:gridCol w:w="1418"/>
        <w:gridCol w:w="1701"/>
        <w:gridCol w:w="1559"/>
        <w:gridCol w:w="1843"/>
        <w:gridCol w:w="1276"/>
        <w:gridCol w:w="1842"/>
      </w:tblGrid>
      <w:tr w:rsidR="00275CE6" w:rsidTr="00BD3B9D">
        <w:tc>
          <w:tcPr>
            <w:tcW w:w="1418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-9+5=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-55-23=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125-130=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1384-2584=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-59-43=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6584-2584=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</w:tr>
      <w:tr w:rsidR="00275CE6" w:rsidTr="00BD3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-8+8=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-37-25=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-146-23=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-3476-4768=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-39-65=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-3246-6468=</w:t>
            </w:r>
            <w:r w:rsidR="00B87C4B" w:rsidRPr="00B87C4B">
              <w:rPr>
                <w:sz w:val="28"/>
              </w:rPr>
              <w:sym w:font="Wingdings" w:char="F04A"/>
            </w:r>
          </w:p>
        </w:tc>
      </w:tr>
      <w:tr w:rsidR="00275CE6" w:rsidTr="00BD3B9D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-1-11=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-64+37=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234-134=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2456-2548=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-64+67=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1256-1368=</w:t>
            </w:r>
            <w:r w:rsidR="00B87C4B" w:rsidRPr="00B87C4B">
              <w:rPr>
                <w:sz w:val="28"/>
              </w:rPr>
              <w:sym w:font="Wingdings" w:char="F04A"/>
            </w:r>
          </w:p>
        </w:tc>
      </w:tr>
      <w:tr w:rsidR="00275CE6" w:rsidTr="00BD3B9D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-3-6=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72-65=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-134-234=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-9184+6584=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91-65=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-2684+4984=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</w:tr>
      <w:tr w:rsidR="00275CE6" w:rsidTr="00BD3B9D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-10+8=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65-72=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647-254=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-2158-3654=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27-72=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-6728-3942=</w:t>
            </w:r>
            <w:r w:rsidR="00B87C4B" w:rsidRPr="00B87C4B">
              <w:rPr>
                <w:sz w:val="28"/>
              </w:rPr>
              <w:sym w:font="Wingdings" w:char="F04A"/>
            </w:r>
          </w:p>
        </w:tc>
      </w:tr>
      <w:tr w:rsidR="00275CE6" w:rsidTr="00BD3B9D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9-15=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-85-23=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367-597=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3569-2456=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-65-94=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6954-5643=</w:t>
            </w:r>
            <w:r w:rsidR="00B87C4B" w:rsidRPr="00B87C4B">
              <w:rPr>
                <w:sz w:val="28"/>
              </w:rPr>
              <w:sym w:font="Wingdings" w:char="F04A"/>
            </w:r>
          </w:p>
        </w:tc>
      </w:tr>
      <w:tr w:rsidR="00275CE6" w:rsidTr="00BD3B9D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-7+12=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-36-26=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-567-842=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-2546-8912=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-81-67=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-4681-1264=</w:t>
            </w:r>
            <w:r w:rsidR="00B87C4B" w:rsidRPr="00B87C4B">
              <w:rPr>
                <w:sz w:val="28"/>
              </w:rPr>
              <w:sym w:font="Wingdings" w:char="F04A"/>
            </w:r>
          </w:p>
        </w:tc>
      </w:tr>
      <w:tr w:rsidR="00275CE6" w:rsidTr="00BD3B9D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-12-7=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68-85=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-451-268=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-3694-2168=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53-59=</w:t>
            </w:r>
            <w:r w:rsidR="00B87C4B"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75CE6" w:rsidRPr="00275CE6" w:rsidRDefault="00275CE6" w:rsidP="00275CE6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-9437-6859=</w:t>
            </w:r>
            <w:r w:rsidR="00B87C4B" w:rsidRPr="00B87C4B">
              <w:rPr>
                <w:sz w:val="28"/>
              </w:rPr>
              <w:sym w:font="Wingdings" w:char="F04A"/>
            </w:r>
          </w:p>
        </w:tc>
      </w:tr>
    </w:tbl>
    <w:p w:rsidR="003F005B" w:rsidRDefault="003F005B" w:rsidP="00B87C4B">
      <w:pPr>
        <w:spacing w:after="0" w:line="240" w:lineRule="auto"/>
        <w:ind w:right="-287"/>
        <w:rPr>
          <w:sz w:val="28"/>
        </w:rPr>
      </w:pPr>
    </w:p>
    <w:tbl>
      <w:tblPr>
        <w:tblStyle w:val="a3"/>
        <w:tblW w:w="9639" w:type="dxa"/>
        <w:tblInd w:w="-601" w:type="dxa"/>
        <w:tblLook w:val="04A0"/>
      </w:tblPr>
      <w:tblGrid>
        <w:gridCol w:w="1418"/>
        <w:gridCol w:w="1701"/>
        <w:gridCol w:w="1559"/>
        <w:gridCol w:w="1843"/>
        <w:gridCol w:w="1276"/>
        <w:gridCol w:w="1842"/>
      </w:tblGrid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-9+5=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125-130=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1384-2584=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-59-43=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6584-2584=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-37-25=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-146-23=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-3476-4768=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-39-65=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-3246-6468=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-1-11=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-64+37=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234-134=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2456-2548=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1256-1368=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-3-6=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72-65=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-134-234=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-9184+6584=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91-65=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-2684+4984=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-10+8=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647-254=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-2158-3654=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27-72=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-6728-3942=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9-15=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367-597=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3569-2456=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-65-94=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6954-5643=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-7+12=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-36-26=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-567-842=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-2546-8912=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-81-67=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-4681-1264=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-12-7=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68-85=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-451-268=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-3694-2168=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53-59=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-9437-6859=</w:t>
            </w:r>
            <w:r w:rsidRPr="00B87C4B">
              <w:rPr>
                <w:sz w:val="28"/>
              </w:rPr>
              <w:sym w:font="Wingdings" w:char="F04A"/>
            </w:r>
          </w:p>
        </w:tc>
      </w:tr>
    </w:tbl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tbl>
      <w:tblPr>
        <w:tblStyle w:val="a3"/>
        <w:tblW w:w="9639" w:type="dxa"/>
        <w:tblInd w:w="-601" w:type="dxa"/>
        <w:tblLook w:val="04A0"/>
      </w:tblPr>
      <w:tblGrid>
        <w:gridCol w:w="1418"/>
        <w:gridCol w:w="1701"/>
        <w:gridCol w:w="1559"/>
        <w:gridCol w:w="1843"/>
        <w:gridCol w:w="1276"/>
        <w:gridCol w:w="1842"/>
      </w:tblGrid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-9+5=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125-130=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1384-2584=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-59-43=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6584-2584=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-37-25=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-146-23=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-3476-4768=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-39-65=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-3246-6468=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-1-11=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-64+37=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234-134=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2456-2548=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1256-1368=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-3-6=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72-65=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-134-234=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-9184+6584=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91-65=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-2684+4984=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-10+8=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647-254=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-2158-3654=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27-72=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-6728-3942=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9-15=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367-597=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3569-2456=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-65-94=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6954-5643=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-7+12=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-36-26=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-567-842=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-2546-8912=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-81-67=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-4681-1264=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-12-7=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68-85=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-451-268=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-3694-2168=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53-59=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-9437-6859=</w:t>
            </w:r>
            <w:r w:rsidRPr="00B87C4B">
              <w:rPr>
                <w:sz w:val="28"/>
              </w:rPr>
              <w:sym w:font="Wingdings" w:char="F04A"/>
            </w:r>
          </w:p>
        </w:tc>
      </w:tr>
    </w:tbl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tbl>
      <w:tblPr>
        <w:tblStyle w:val="a3"/>
        <w:tblW w:w="9639" w:type="dxa"/>
        <w:tblInd w:w="-601" w:type="dxa"/>
        <w:tblLook w:val="04A0"/>
      </w:tblPr>
      <w:tblGrid>
        <w:gridCol w:w="1418"/>
        <w:gridCol w:w="1701"/>
        <w:gridCol w:w="1559"/>
        <w:gridCol w:w="1843"/>
        <w:gridCol w:w="1276"/>
        <w:gridCol w:w="1842"/>
      </w:tblGrid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-9+5=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125-130=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1384-2584=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-59-43=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6584-2584=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-37-25=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-146-23=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-3476-4768=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-39-65=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-3246-6468=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-1-11=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-64+37=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234-134=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2456-2548=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1256-1368=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-3-6=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72-65=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-134-234=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-9184+6584=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91-65=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-2684+4984=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-10+8=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647-254=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-2158-3654=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27-72=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-6728-3942=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9-15=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367-597=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3569-2456=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-65-94=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6954-5643=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-7+12=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-36-26=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-567-842=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-2546-8912=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-81-67=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-4681-1264=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-12-7=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68-85=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-451-268=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-3694-2168=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53-59=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-9437-6859=</w:t>
            </w:r>
            <w:r w:rsidRPr="00B87C4B">
              <w:rPr>
                <w:sz w:val="28"/>
              </w:rPr>
              <w:sym w:font="Wingdings" w:char="F04A"/>
            </w:r>
          </w:p>
        </w:tc>
      </w:tr>
    </w:tbl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tbl>
      <w:tblPr>
        <w:tblStyle w:val="a3"/>
        <w:tblW w:w="9569" w:type="dxa"/>
        <w:tblInd w:w="-601" w:type="dxa"/>
        <w:tblLook w:val="04A0"/>
      </w:tblPr>
      <w:tblGrid>
        <w:gridCol w:w="1367"/>
        <w:gridCol w:w="1367"/>
        <w:gridCol w:w="1367"/>
        <w:gridCol w:w="1003"/>
        <w:gridCol w:w="1417"/>
        <w:gridCol w:w="1559"/>
        <w:gridCol w:w="1489"/>
      </w:tblGrid>
      <w:tr w:rsidR="00BA66C7" w:rsidRPr="00B87C4B" w:rsidTr="00BA66C7">
        <w:tc>
          <w:tcPr>
            <w:tcW w:w="1367" w:type="dxa"/>
          </w:tcPr>
          <w:p w:rsidR="00BA66C7" w:rsidRPr="00997223" w:rsidRDefault="00BA66C7" w:rsidP="00186DCC">
            <w:pPr>
              <w:ind w:right="-287"/>
              <w:rPr>
                <w:b/>
                <w:color w:val="FF0000"/>
                <w:sz w:val="28"/>
              </w:rPr>
            </w:pPr>
            <w:r w:rsidRPr="00997223">
              <w:rPr>
                <w:b/>
                <w:color w:val="FF0000"/>
                <w:sz w:val="28"/>
              </w:rPr>
              <w:lastRenderedPageBreak/>
              <w:t>а</w:t>
            </w:r>
            <w:r w:rsidRPr="00997223">
              <w:rPr>
                <w:rFonts w:cstheme="minorHAnsi"/>
                <w:b/>
                <w:color w:val="FF0000"/>
                <w:sz w:val="28"/>
              </w:rPr>
              <w:t>•</w:t>
            </w:r>
            <w:r>
              <w:rPr>
                <w:b/>
                <w:color w:val="FF0000"/>
                <w:sz w:val="28"/>
              </w:rPr>
              <w:t>(-</w:t>
            </w:r>
            <w:r>
              <w:rPr>
                <w:b/>
                <w:color w:val="FF0000"/>
                <w:sz w:val="28"/>
                <w:lang w:val="en-US"/>
              </w:rPr>
              <w:t>b</w:t>
            </w:r>
            <w:r w:rsidRPr="00997223">
              <w:rPr>
                <w:b/>
                <w:color w:val="FF0000"/>
                <w:sz w:val="28"/>
              </w:rPr>
              <w:t>)</w:t>
            </w:r>
            <w:proofErr w:type="spellStart"/>
            <w:r w:rsidRPr="00997223">
              <w:rPr>
                <w:b/>
                <w:color w:val="FF0000"/>
                <w:sz w:val="28"/>
              </w:rPr>
              <w:t>=-с</w:t>
            </w:r>
            <w:proofErr w:type="spellEnd"/>
          </w:p>
        </w:tc>
        <w:tc>
          <w:tcPr>
            <w:tcW w:w="136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 w:rsidRPr="00B87C4B">
              <w:rPr>
                <w:sz w:val="28"/>
              </w:rPr>
              <w:t>-45:</w:t>
            </w:r>
            <w:r>
              <w:rPr>
                <w:sz w:val="28"/>
              </w:rPr>
              <w:t>9=</w:t>
            </w:r>
          </w:p>
        </w:tc>
        <w:tc>
          <w:tcPr>
            <w:tcW w:w="1367" w:type="dxa"/>
          </w:tcPr>
          <w:p w:rsidR="00BA66C7" w:rsidRPr="00275CE6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-9</w:t>
            </w:r>
            <w:r w:rsidRPr="00B87C4B">
              <w:rPr>
                <w:sz w:val="28"/>
              </w:rPr>
              <w:t>•</w:t>
            </w:r>
            <w:r w:rsidRPr="00275CE6">
              <w:rPr>
                <w:sz w:val="28"/>
              </w:rPr>
              <w:t>5=</w:t>
            </w:r>
          </w:p>
        </w:tc>
        <w:tc>
          <w:tcPr>
            <w:tcW w:w="1003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12/-3=</w:t>
            </w:r>
          </w:p>
        </w:tc>
        <w:tc>
          <w:tcPr>
            <w:tcW w:w="141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2,3-5,4=</w:t>
            </w:r>
          </w:p>
        </w:tc>
        <w:tc>
          <w:tcPr>
            <w:tcW w:w="1559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-1,3</w:t>
            </w:r>
            <w:r>
              <w:rPr>
                <w:rFonts w:cstheme="minorHAnsi"/>
                <w:sz w:val="28"/>
              </w:rPr>
              <w:t>•</w:t>
            </w:r>
            <w:r>
              <w:rPr>
                <w:sz w:val="28"/>
              </w:rPr>
              <w:t>0,4=</w:t>
            </w:r>
          </w:p>
        </w:tc>
        <w:tc>
          <w:tcPr>
            <w:tcW w:w="1489" w:type="dxa"/>
          </w:tcPr>
          <w:p w:rsidR="00BA66C7" w:rsidRPr="00B87C4B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12,</w:t>
            </w:r>
            <w:r w:rsidR="00027788">
              <w:rPr>
                <w:sz w:val="28"/>
              </w:rPr>
              <w:t>0</w:t>
            </w:r>
            <w:r>
              <w:rPr>
                <w:sz w:val="28"/>
              </w:rPr>
              <w:t>9/-3=</w:t>
            </w:r>
          </w:p>
        </w:tc>
      </w:tr>
      <w:tr w:rsidR="00BA66C7" w:rsidRPr="00B87C4B" w:rsidTr="00BA66C7">
        <w:tc>
          <w:tcPr>
            <w:tcW w:w="1367" w:type="dxa"/>
          </w:tcPr>
          <w:p w:rsidR="00BA66C7" w:rsidRPr="00997223" w:rsidRDefault="00BA66C7" w:rsidP="00186DCC">
            <w:pPr>
              <w:ind w:right="-287"/>
              <w:rPr>
                <w:b/>
                <w:color w:val="FF0000"/>
                <w:sz w:val="28"/>
              </w:rPr>
            </w:pPr>
            <w:r w:rsidRPr="00997223">
              <w:rPr>
                <w:b/>
                <w:color w:val="FF0000"/>
                <w:sz w:val="28"/>
              </w:rPr>
              <w:t>-а</w:t>
            </w:r>
            <w:r w:rsidRPr="00997223">
              <w:rPr>
                <w:rFonts w:cstheme="minorHAnsi"/>
                <w:b/>
                <w:color w:val="FF0000"/>
                <w:sz w:val="28"/>
              </w:rPr>
              <w:t>•</w:t>
            </w:r>
            <w:r>
              <w:rPr>
                <w:b/>
                <w:color w:val="FF0000"/>
                <w:sz w:val="28"/>
                <w:lang w:val="en-US"/>
              </w:rPr>
              <w:t>b</w:t>
            </w:r>
            <w:proofErr w:type="spellStart"/>
            <w:r w:rsidRPr="00997223">
              <w:rPr>
                <w:b/>
                <w:color w:val="FF0000"/>
                <w:sz w:val="28"/>
              </w:rPr>
              <w:t>=-с</w:t>
            </w:r>
            <w:proofErr w:type="spellEnd"/>
          </w:p>
        </w:tc>
        <w:tc>
          <w:tcPr>
            <w:tcW w:w="136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56: (-8)=</w:t>
            </w:r>
          </w:p>
        </w:tc>
        <w:tc>
          <w:tcPr>
            <w:tcW w:w="1367" w:type="dxa"/>
          </w:tcPr>
          <w:p w:rsidR="00BA66C7" w:rsidRPr="00275CE6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-8</w:t>
            </w:r>
            <w:r w:rsidRPr="00B87C4B">
              <w:rPr>
                <w:sz w:val="28"/>
              </w:rPr>
              <w:t>•</w:t>
            </w:r>
            <w:r w:rsidRPr="00275CE6">
              <w:rPr>
                <w:sz w:val="28"/>
              </w:rPr>
              <w:t>8=</w:t>
            </w:r>
          </w:p>
        </w:tc>
        <w:tc>
          <w:tcPr>
            <w:tcW w:w="1003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64/-2=</w:t>
            </w:r>
          </w:p>
        </w:tc>
        <w:tc>
          <w:tcPr>
            <w:tcW w:w="141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-6,7-2,5=</w:t>
            </w:r>
          </w:p>
        </w:tc>
        <w:tc>
          <w:tcPr>
            <w:tcW w:w="1559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4,1</w:t>
            </w:r>
            <w:r>
              <w:rPr>
                <w:rFonts w:cstheme="minorHAnsi"/>
                <w:sz w:val="28"/>
              </w:rPr>
              <w:t>•</w:t>
            </w:r>
            <w:r>
              <w:rPr>
                <w:sz w:val="28"/>
              </w:rPr>
              <w:t>(-3,4)=</w:t>
            </w:r>
          </w:p>
        </w:tc>
        <w:tc>
          <w:tcPr>
            <w:tcW w:w="1489" w:type="dxa"/>
          </w:tcPr>
          <w:p w:rsidR="00BA66C7" w:rsidRPr="00B87C4B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6,4/-2=</w:t>
            </w:r>
          </w:p>
        </w:tc>
      </w:tr>
      <w:tr w:rsidR="00BA66C7" w:rsidRPr="00B87C4B" w:rsidTr="00BA66C7">
        <w:tc>
          <w:tcPr>
            <w:tcW w:w="1367" w:type="dxa"/>
          </w:tcPr>
          <w:p w:rsidR="00BA66C7" w:rsidRPr="00997223" w:rsidRDefault="00BA66C7" w:rsidP="00997223">
            <w:pPr>
              <w:ind w:right="-287"/>
              <w:rPr>
                <w:b/>
                <w:color w:val="FF0000"/>
                <w:sz w:val="28"/>
              </w:rPr>
            </w:pPr>
            <w:r w:rsidRPr="00997223">
              <w:rPr>
                <w:b/>
                <w:color w:val="FF0000"/>
                <w:sz w:val="28"/>
              </w:rPr>
              <w:t>-а•(-</w:t>
            </w:r>
            <w:r>
              <w:rPr>
                <w:b/>
                <w:color w:val="FF0000"/>
                <w:sz w:val="28"/>
                <w:lang w:val="en-US"/>
              </w:rPr>
              <w:t>b</w:t>
            </w:r>
            <w:r w:rsidRPr="00997223">
              <w:rPr>
                <w:b/>
                <w:color w:val="FF0000"/>
                <w:sz w:val="28"/>
              </w:rPr>
              <w:t>)</w:t>
            </w:r>
            <w:proofErr w:type="spellStart"/>
            <w:r w:rsidRPr="00997223">
              <w:rPr>
                <w:b/>
                <w:color w:val="FF0000"/>
                <w:sz w:val="28"/>
              </w:rPr>
              <w:t>=с</w:t>
            </w:r>
            <w:proofErr w:type="spellEnd"/>
          </w:p>
        </w:tc>
        <w:tc>
          <w:tcPr>
            <w:tcW w:w="136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-81:9=</w:t>
            </w:r>
          </w:p>
        </w:tc>
        <w:tc>
          <w:tcPr>
            <w:tcW w:w="1367" w:type="dxa"/>
          </w:tcPr>
          <w:p w:rsidR="00BA66C7" w:rsidRPr="00275CE6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-2</w:t>
            </w:r>
            <w:r w:rsidRPr="00B87C4B">
              <w:rPr>
                <w:sz w:val="28"/>
              </w:rPr>
              <w:t>•</w:t>
            </w:r>
            <w:r>
              <w:rPr>
                <w:sz w:val="28"/>
              </w:rPr>
              <w:t>(</w:t>
            </w:r>
            <w:r w:rsidRPr="00275CE6">
              <w:rPr>
                <w:sz w:val="28"/>
              </w:rPr>
              <w:t>-11</w:t>
            </w:r>
            <w:r>
              <w:rPr>
                <w:sz w:val="28"/>
              </w:rPr>
              <w:t>)</w:t>
            </w:r>
            <w:r w:rsidRPr="00275CE6">
              <w:rPr>
                <w:sz w:val="28"/>
              </w:rPr>
              <w:t>=</w:t>
            </w:r>
          </w:p>
        </w:tc>
        <w:tc>
          <w:tcPr>
            <w:tcW w:w="1003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-38/-2=</w:t>
            </w:r>
          </w:p>
        </w:tc>
        <w:tc>
          <w:tcPr>
            <w:tcW w:w="141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8,1-4,2=</w:t>
            </w:r>
          </w:p>
        </w:tc>
        <w:tc>
          <w:tcPr>
            <w:tcW w:w="1559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-2,7</w:t>
            </w:r>
            <w:r>
              <w:rPr>
                <w:rFonts w:cstheme="minorHAnsi"/>
                <w:sz w:val="28"/>
              </w:rPr>
              <w:t>•</w:t>
            </w:r>
            <w:r>
              <w:rPr>
                <w:sz w:val="28"/>
              </w:rPr>
              <w:t>(-7,2)=</w:t>
            </w:r>
          </w:p>
        </w:tc>
        <w:tc>
          <w:tcPr>
            <w:tcW w:w="1489" w:type="dxa"/>
          </w:tcPr>
          <w:p w:rsidR="00BA66C7" w:rsidRPr="00B87C4B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-38,6/-2=</w:t>
            </w:r>
          </w:p>
        </w:tc>
      </w:tr>
      <w:tr w:rsidR="00BA66C7" w:rsidRPr="00B87C4B" w:rsidTr="00BA66C7">
        <w:tc>
          <w:tcPr>
            <w:tcW w:w="1367" w:type="dxa"/>
          </w:tcPr>
          <w:p w:rsidR="00BA66C7" w:rsidRPr="00275CE6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-6</w:t>
            </w:r>
            <w:r w:rsidRPr="00B87C4B">
              <w:rPr>
                <w:sz w:val="28"/>
              </w:rPr>
              <w:t>•</w:t>
            </w:r>
            <w:r>
              <w:rPr>
                <w:sz w:val="28"/>
              </w:rPr>
              <w:t>(</w:t>
            </w:r>
            <w:r w:rsidRPr="00275CE6">
              <w:rPr>
                <w:sz w:val="28"/>
              </w:rPr>
              <w:t>-6</w:t>
            </w:r>
            <w:r>
              <w:rPr>
                <w:sz w:val="28"/>
              </w:rPr>
              <w:t>)</w:t>
            </w:r>
            <w:r w:rsidRPr="00275CE6">
              <w:rPr>
                <w:sz w:val="28"/>
              </w:rPr>
              <w:t>=</w:t>
            </w:r>
          </w:p>
        </w:tc>
        <w:tc>
          <w:tcPr>
            <w:tcW w:w="136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44: (-11)=</w:t>
            </w:r>
          </w:p>
        </w:tc>
        <w:tc>
          <w:tcPr>
            <w:tcW w:w="1367" w:type="dxa"/>
          </w:tcPr>
          <w:p w:rsidR="00BA66C7" w:rsidRPr="00275CE6" w:rsidRDefault="00BA66C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</w:t>
            </w:r>
            <w:r w:rsidRPr="00B87C4B">
              <w:rPr>
                <w:sz w:val="28"/>
              </w:rPr>
              <w:t>•</w:t>
            </w:r>
            <w:r>
              <w:rPr>
                <w:sz w:val="28"/>
              </w:rPr>
              <w:t>(</w:t>
            </w:r>
            <w:r w:rsidRPr="00275CE6">
              <w:rPr>
                <w:sz w:val="28"/>
              </w:rPr>
              <w:t>-6</w:t>
            </w:r>
            <w:r>
              <w:rPr>
                <w:sz w:val="28"/>
              </w:rPr>
              <w:t>)</w:t>
            </w:r>
            <w:r w:rsidRPr="00275CE6">
              <w:rPr>
                <w:sz w:val="28"/>
              </w:rPr>
              <w:t>=</w:t>
            </w:r>
          </w:p>
        </w:tc>
        <w:tc>
          <w:tcPr>
            <w:tcW w:w="1003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-69/-3=</w:t>
            </w:r>
          </w:p>
        </w:tc>
        <w:tc>
          <w:tcPr>
            <w:tcW w:w="141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4,3-8,7=</w:t>
            </w:r>
          </w:p>
        </w:tc>
        <w:tc>
          <w:tcPr>
            <w:tcW w:w="1559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3,6</w:t>
            </w:r>
            <w:r>
              <w:rPr>
                <w:rFonts w:cstheme="minorHAnsi"/>
                <w:sz w:val="28"/>
              </w:rPr>
              <w:t>•(</w:t>
            </w:r>
            <w:r>
              <w:rPr>
                <w:sz w:val="28"/>
              </w:rPr>
              <w:t>-0,2)=</w:t>
            </w:r>
          </w:p>
        </w:tc>
        <w:tc>
          <w:tcPr>
            <w:tcW w:w="1489" w:type="dxa"/>
          </w:tcPr>
          <w:p w:rsidR="00BA66C7" w:rsidRPr="00B87C4B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-0,69/-3=</w:t>
            </w:r>
          </w:p>
        </w:tc>
      </w:tr>
      <w:tr w:rsidR="00BA66C7" w:rsidRPr="00B87C4B" w:rsidTr="00BA66C7">
        <w:tc>
          <w:tcPr>
            <w:tcW w:w="1367" w:type="dxa"/>
          </w:tcPr>
          <w:p w:rsidR="00BA66C7" w:rsidRPr="00275CE6" w:rsidRDefault="00BA66C7" w:rsidP="00C65197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</w:t>
            </w:r>
            <w:r>
              <w:rPr>
                <w:sz w:val="28"/>
              </w:rPr>
              <w:t>1</w:t>
            </w:r>
            <w:r w:rsidRPr="00B87C4B">
              <w:rPr>
                <w:sz w:val="28"/>
              </w:rPr>
              <w:t>•</w:t>
            </w:r>
            <w:r w:rsidRPr="00275CE6">
              <w:rPr>
                <w:sz w:val="28"/>
              </w:rPr>
              <w:t>8=</w:t>
            </w:r>
          </w:p>
        </w:tc>
        <w:tc>
          <w:tcPr>
            <w:tcW w:w="136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-27:(-9)=</w:t>
            </w:r>
          </w:p>
        </w:tc>
        <w:tc>
          <w:tcPr>
            <w:tcW w:w="1367" w:type="dxa"/>
          </w:tcPr>
          <w:p w:rsidR="00BA66C7" w:rsidRPr="00275CE6" w:rsidRDefault="00BA66C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-10</w:t>
            </w:r>
            <w:r w:rsidRPr="00B87C4B">
              <w:rPr>
                <w:sz w:val="28"/>
              </w:rPr>
              <w:t>•</w:t>
            </w:r>
            <w:r w:rsidRPr="00275CE6">
              <w:rPr>
                <w:sz w:val="28"/>
              </w:rPr>
              <w:t>8=</w:t>
            </w:r>
          </w:p>
        </w:tc>
        <w:tc>
          <w:tcPr>
            <w:tcW w:w="1003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92/-4=</w:t>
            </w:r>
          </w:p>
        </w:tc>
        <w:tc>
          <w:tcPr>
            <w:tcW w:w="141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12,6-3,8=</w:t>
            </w:r>
          </w:p>
        </w:tc>
        <w:tc>
          <w:tcPr>
            <w:tcW w:w="1559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-5,1</w:t>
            </w:r>
            <w:r>
              <w:rPr>
                <w:rFonts w:cstheme="minorHAnsi"/>
                <w:sz w:val="28"/>
              </w:rPr>
              <w:t>•(</w:t>
            </w:r>
            <w:r>
              <w:rPr>
                <w:sz w:val="28"/>
              </w:rPr>
              <w:t>-7,3)=</w:t>
            </w:r>
          </w:p>
        </w:tc>
        <w:tc>
          <w:tcPr>
            <w:tcW w:w="1489" w:type="dxa"/>
          </w:tcPr>
          <w:p w:rsidR="00BA66C7" w:rsidRPr="00B87C4B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9,24/-4=</w:t>
            </w:r>
          </w:p>
        </w:tc>
      </w:tr>
      <w:tr w:rsidR="00BA66C7" w:rsidRPr="00B87C4B" w:rsidTr="00BA66C7">
        <w:tc>
          <w:tcPr>
            <w:tcW w:w="1367" w:type="dxa"/>
          </w:tcPr>
          <w:p w:rsidR="00BA66C7" w:rsidRPr="00275CE6" w:rsidRDefault="00BA66C7" w:rsidP="00C65197">
            <w:pPr>
              <w:ind w:right="-287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87C4B">
              <w:rPr>
                <w:sz w:val="28"/>
              </w:rPr>
              <w:t>•</w:t>
            </w:r>
            <w:r>
              <w:rPr>
                <w:sz w:val="28"/>
              </w:rPr>
              <w:t>(</w:t>
            </w:r>
            <w:r w:rsidRPr="00275CE6">
              <w:rPr>
                <w:sz w:val="28"/>
              </w:rPr>
              <w:t>-5</w:t>
            </w:r>
            <w:r>
              <w:rPr>
                <w:sz w:val="28"/>
              </w:rPr>
              <w:t>)</w:t>
            </w:r>
            <w:r w:rsidRPr="00275CE6">
              <w:rPr>
                <w:sz w:val="28"/>
              </w:rPr>
              <w:t>=</w:t>
            </w:r>
          </w:p>
        </w:tc>
        <w:tc>
          <w:tcPr>
            <w:tcW w:w="136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-64: (-8)=</w:t>
            </w:r>
          </w:p>
        </w:tc>
        <w:tc>
          <w:tcPr>
            <w:tcW w:w="1367" w:type="dxa"/>
          </w:tcPr>
          <w:p w:rsidR="00BA66C7" w:rsidRPr="00275CE6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87C4B">
              <w:rPr>
                <w:sz w:val="28"/>
              </w:rPr>
              <w:t>•</w:t>
            </w:r>
            <w:r>
              <w:rPr>
                <w:sz w:val="28"/>
              </w:rPr>
              <w:t>(</w:t>
            </w:r>
            <w:r w:rsidRPr="00275CE6">
              <w:rPr>
                <w:sz w:val="28"/>
              </w:rPr>
              <w:t>-15</w:t>
            </w:r>
            <w:r>
              <w:rPr>
                <w:sz w:val="28"/>
              </w:rPr>
              <w:t>)</w:t>
            </w:r>
            <w:r w:rsidRPr="00275CE6">
              <w:rPr>
                <w:sz w:val="28"/>
              </w:rPr>
              <w:t>=</w:t>
            </w:r>
          </w:p>
        </w:tc>
        <w:tc>
          <w:tcPr>
            <w:tcW w:w="1003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-81/-3=</w:t>
            </w:r>
          </w:p>
        </w:tc>
        <w:tc>
          <w:tcPr>
            <w:tcW w:w="141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-5,2-13,7=</w:t>
            </w:r>
          </w:p>
        </w:tc>
        <w:tc>
          <w:tcPr>
            <w:tcW w:w="1559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4,6</w:t>
            </w:r>
            <w:r>
              <w:rPr>
                <w:rFonts w:cstheme="minorHAnsi"/>
                <w:sz w:val="28"/>
              </w:rPr>
              <w:t>•(</w:t>
            </w:r>
            <w:r>
              <w:rPr>
                <w:sz w:val="28"/>
              </w:rPr>
              <w:t>-3,5)=</w:t>
            </w:r>
          </w:p>
        </w:tc>
        <w:tc>
          <w:tcPr>
            <w:tcW w:w="1489" w:type="dxa"/>
          </w:tcPr>
          <w:p w:rsidR="00BA66C7" w:rsidRPr="00B87C4B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-0,81/-3=</w:t>
            </w:r>
          </w:p>
        </w:tc>
      </w:tr>
      <w:tr w:rsidR="00BA66C7" w:rsidRPr="00B87C4B" w:rsidTr="00BA66C7">
        <w:tc>
          <w:tcPr>
            <w:tcW w:w="1367" w:type="dxa"/>
          </w:tcPr>
          <w:p w:rsidR="00BA66C7" w:rsidRPr="00275CE6" w:rsidRDefault="00BA66C7" w:rsidP="00C65197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-7</w:t>
            </w:r>
            <w:r w:rsidRPr="00B87C4B">
              <w:rPr>
                <w:sz w:val="28"/>
              </w:rPr>
              <w:t>•</w:t>
            </w:r>
            <w:r>
              <w:rPr>
                <w:sz w:val="28"/>
              </w:rPr>
              <w:t>(-</w:t>
            </w:r>
            <w:r w:rsidRPr="00275CE6">
              <w:rPr>
                <w:sz w:val="28"/>
              </w:rPr>
              <w:t>2</w:t>
            </w:r>
            <w:r>
              <w:rPr>
                <w:sz w:val="28"/>
              </w:rPr>
              <w:t>)</w:t>
            </w:r>
            <w:r w:rsidRPr="00275CE6">
              <w:rPr>
                <w:sz w:val="28"/>
              </w:rPr>
              <w:t>=</w:t>
            </w:r>
          </w:p>
        </w:tc>
        <w:tc>
          <w:tcPr>
            <w:tcW w:w="136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-32:8=</w:t>
            </w:r>
          </w:p>
        </w:tc>
        <w:tc>
          <w:tcPr>
            <w:tcW w:w="1367" w:type="dxa"/>
          </w:tcPr>
          <w:p w:rsidR="00BA66C7" w:rsidRPr="00275CE6" w:rsidRDefault="00BA66C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-7</w:t>
            </w:r>
            <w:r w:rsidRPr="00B87C4B">
              <w:rPr>
                <w:sz w:val="28"/>
              </w:rPr>
              <w:t>•</w:t>
            </w:r>
            <w:r>
              <w:rPr>
                <w:sz w:val="28"/>
              </w:rPr>
              <w:t>(-</w:t>
            </w:r>
            <w:r w:rsidRPr="00275CE6">
              <w:rPr>
                <w:sz w:val="28"/>
              </w:rPr>
              <w:t>12</w:t>
            </w:r>
            <w:r>
              <w:rPr>
                <w:sz w:val="28"/>
              </w:rPr>
              <w:t>)</w:t>
            </w:r>
            <w:r w:rsidRPr="00275CE6">
              <w:rPr>
                <w:sz w:val="28"/>
              </w:rPr>
              <w:t>=</w:t>
            </w:r>
          </w:p>
        </w:tc>
        <w:tc>
          <w:tcPr>
            <w:tcW w:w="1003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-84/4=</w:t>
            </w:r>
          </w:p>
        </w:tc>
        <w:tc>
          <w:tcPr>
            <w:tcW w:w="141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-6,4+2,8=</w:t>
            </w:r>
          </w:p>
        </w:tc>
        <w:tc>
          <w:tcPr>
            <w:tcW w:w="1559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-6,8</w:t>
            </w:r>
            <w:r>
              <w:rPr>
                <w:rFonts w:cstheme="minorHAnsi"/>
                <w:sz w:val="28"/>
              </w:rPr>
              <w:t>•</w:t>
            </w:r>
            <w:r>
              <w:rPr>
                <w:sz w:val="28"/>
              </w:rPr>
              <w:t>9,4=</w:t>
            </w:r>
          </w:p>
        </w:tc>
        <w:tc>
          <w:tcPr>
            <w:tcW w:w="1489" w:type="dxa"/>
          </w:tcPr>
          <w:p w:rsidR="00BA66C7" w:rsidRPr="00B87C4B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-0,084/4=</w:t>
            </w:r>
          </w:p>
        </w:tc>
      </w:tr>
      <w:tr w:rsidR="00BA66C7" w:rsidRPr="00B87C4B" w:rsidTr="00BA66C7">
        <w:tc>
          <w:tcPr>
            <w:tcW w:w="1367" w:type="dxa"/>
          </w:tcPr>
          <w:p w:rsidR="00BA66C7" w:rsidRPr="00275CE6" w:rsidRDefault="00BA66C7" w:rsidP="00C65197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-2</w:t>
            </w:r>
            <w:r w:rsidRPr="00275CE6">
              <w:rPr>
                <w:sz w:val="28"/>
              </w:rPr>
              <w:t>2</w:t>
            </w:r>
            <w:r w:rsidRPr="00B87C4B">
              <w:rPr>
                <w:sz w:val="28"/>
              </w:rPr>
              <w:t>•</w:t>
            </w:r>
            <w:r>
              <w:rPr>
                <w:sz w:val="28"/>
              </w:rPr>
              <w:t>3</w:t>
            </w:r>
            <w:r w:rsidRPr="00275CE6">
              <w:rPr>
                <w:sz w:val="28"/>
              </w:rPr>
              <w:t>=</w:t>
            </w:r>
          </w:p>
        </w:tc>
        <w:tc>
          <w:tcPr>
            <w:tcW w:w="136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42: (-7)=</w:t>
            </w:r>
          </w:p>
        </w:tc>
        <w:tc>
          <w:tcPr>
            <w:tcW w:w="1367" w:type="dxa"/>
          </w:tcPr>
          <w:p w:rsidR="00BA66C7" w:rsidRPr="00275CE6" w:rsidRDefault="00BA66C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-12</w:t>
            </w:r>
            <w:r w:rsidRPr="00B87C4B">
              <w:rPr>
                <w:sz w:val="28"/>
              </w:rPr>
              <w:t>•</w:t>
            </w:r>
            <w:r w:rsidRPr="00275CE6">
              <w:rPr>
                <w:sz w:val="28"/>
              </w:rPr>
              <w:t>7=</w:t>
            </w:r>
          </w:p>
        </w:tc>
        <w:tc>
          <w:tcPr>
            <w:tcW w:w="1003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56/-2=</w:t>
            </w:r>
          </w:p>
        </w:tc>
        <w:tc>
          <w:tcPr>
            <w:tcW w:w="1417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-15,7+0,4=</w:t>
            </w:r>
          </w:p>
        </w:tc>
        <w:tc>
          <w:tcPr>
            <w:tcW w:w="1559" w:type="dxa"/>
          </w:tcPr>
          <w:p w:rsidR="00BA66C7" w:rsidRPr="00B87C4B" w:rsidRDefault="00BA66C7" w:rsidP="00B87C4B">
            <w:pPr>
              <w:ind w:right="-287"/>
              <w:rPr>
                <w:sz w:val="28"/>
              </w:rPr>
            </w:pPr>
            <w:r>
              <w:rPr>
                <w:sz w:val="28"/>
              </w:rPr>
              <w:t>-6,2</w:t>
            </w:r>
            <w:r>
              <w:rPr>
                <w:rFonts w:cstheme="minorHAnsi"/>
                <w:sz w:val="28"/>
              </w:rPr>
              <w:t>•(-</w:t>
            </w:r>
            <w:r>
              <w:rPr>
                <w:sz w:val="28"/>
              </w:rPr>
              <w:t>2,8)=</w:t>
            </w:r>
          </w:p>
        </w:tc>
        <w:tc>
          <w:tcPr>
            <w:tcW w:w="1489" w:type="dxa"/>
          </w:tcPr>
          <w:p w:rsidR="00BA66C7" w:rsidRPr="00B87C4B" w:rsidRDefault="00BA66C7" w:rsidP="00186DCC">
            <w:pPr>
              <w:ind w:right="-287"/>
              <w:rPr>
                <w:sz w:val="28"/>
              </w:rPr>
            </w:pPr>
            <w:r>
              <w:rPr>
                <w:sz w:val="28"/>
              </w:rPr>
              <w:t>5,68/-2=</w:t>
            </w:r>
          </w:p>
        </w:tc>
      </w:tr>
    </w:tbl>
    <w:p w:rsidR="00275CE6" w:rsidRDefault="00275CE6" w:rsidP="00B87C4B">
      <w:pPr>
        <w:spacing w:after="0" w:line="240" w:lineRule="auto"/>
        <w:ind w:right="-287"/>
        <w:rPr>
          <w:sz w:val="28"/>
        </w:rPr>
      </w:pPr>
    </w:p>
    <w:tbl>
      <w:tblPr>
        <w:tblStyle w:val="a3"/>
        <w:tblW w:w="9639" w:type="dxa"/>
        <w:tblInd w:w="-601" w:type="dxa"/>
        <w:tblLook w:val="04A0"/>
      </w:tblPr>
      <w:tblGrid>
        <w:gridCol w:w="1418"/>
        <w:gridCol w:w="1701"/>
        <w:gridCol w:w="1559"/>
        <w:gridCol w:w="1843"/>
        <w:gridCol w:w="1276"/>
        <w:gridCol w:w="1842"/>
      </w:tblGrid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-9+5=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125-130=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1384-2584=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-59-43=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6584-2584=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-37-25=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-146-23=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-3476-4768=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-39-65=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-3246-6468=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-1-11=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-64+37=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234-134=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2456-2548=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1256-1368=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-3-6=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72-65=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-134-234=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-9184+6584=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91-65=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-2684+4984=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-10+8=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647-254=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-2158-3654=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27-72=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-6728-3942=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9-15=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367-597=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3569-2456=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-65-94=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6954-5643=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-7+12=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-36-26=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-567-842=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-2546-8912=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-81-67=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-4681-1264=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-12-7=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68-85=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-451-268=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-3694-2168=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53-59=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-9437-6859=</w:t>
            </w:r>
            <w:r w:rsidRPr="00B87C4B">
              <w:rPr>
                <w:sz w:val="28"/>
              </w:rPr>
              <w:sym w:font="Wingdings" w:char="F04A"/>
            </w:r>
          </w:p>
        </w:tc>
      </w:tr>
    </w:tbl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tbl>
      <w:tblPr>
        <w:tblStyle w:val="a3"/>
        <w:tblW w:w="9639" w:type="dxa"/>
        <w:tblInd w:w="-601" w:type="dxa"/>
        <w:tblLook w:val="04A0"/>
      </w:tblPr>
      <w:tblGrid>
        <w:gridCol w:w="1418"/>
        <w:gridCol w:w="1701"/>
        <w:gridCol w:w="1559"/>
        <w:gridCol w:w="1843"/>
        <w:gridCol w:w="1276"/>
        <w:gridCol w:w="1842"/>
      </w:tblGrid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-9+5=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125-130=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1384-2584=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-59-43=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6584-2584=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-37-25=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-146-23=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-3476-4768=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-39-65=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-3246-6468=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-1-11=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-64+37=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234-134=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2456-2548=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1256-1368=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-3-6=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72-65=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-134-234=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-9184+6584=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91-65=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-2684+4984=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-10+8=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647-254=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-2158-3654=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27-72=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-6728-3942=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9-15=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367-597=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3569-2456=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-65-94=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6954-5643=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-7+12=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-36-26=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-567-842=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-2546-8912=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-81-67=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-4681-1264=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-12-7=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68-85=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-451-268=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-3694-2168=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53-59=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-9437-6859=</w:t>
            </w:r>
            <w:r w:rsidRPr="00B87C4B">
              <w:rPr>
                <w:sz w:val="28"/>
              </w:rPr>
              <w:sym w:font="Wingdings" w:char="F04A"/>
            </w:r>
          </w:p>
        </w:tc>
      </w:tr>
    </w:tbl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tbl>
      <w:tblPr>
        <w:tblStyle w:val="a3"/>
        <w:tblW w:w="9639" w:type="dxa"/>
        <w:tblInd w:w="-601" w:type="dxa"/>
        <w:tblLook w:val="04A0"/>
      </w:tblPr>
      <w:tblGrid>
        <w:gridCol w:w="1418"/>
        <w:gridCol w:w="1701"/>
        <w:gridCol w:w="1559"/>
        <w:gridCol w:w="1843"/>
        <w:gridCol w:w="1276"/>
        <w:gridCol w:w="1842"/>
      </w:tblGrid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-9+5=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125-130=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1384-2584=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-59-43=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6584-2584=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-37-25=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-146-23=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-3476-4768=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-39-65=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-3246-6468=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-1-11=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-64+37=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234-134=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2456-2548=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-64+67=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1256-1368=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-3-6=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72-65=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-134-234=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-9184+6584=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91-65=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-2684+4984=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-10+8=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65-72=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647-254=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-2158-3654=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27-72=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-6728-3942=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9-15=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-85-23=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367-597=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3569-2456=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-65-94=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6954-5643=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-7+12=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-36-26=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-567-842=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-2546-8912=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-81-67=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-4681-1264=</w:t>
            </w:r>
            <w:r w:rsidRPr="00B87C4B">
              <w:rPr>
                <w:sz w:val="28"/>
              </w:rPr>
              <w:sym w:font="Wingdings" w:char="F04A"/>
            </w:r>
          </w:p>
        </w:tc>
      </w:tr>
      <w:tr w:rsidR="00AC79A7" w:rsidTr="00186DCC">
        <w:tc>
          <w:tcPr>
            <w:tcW w:w="1418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-12-7=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701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68-85=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559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-451-268=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-3694-2168=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53-59=</w:t>
            </w:r>
            <w:r w:rsidRPr="00B87C4B">
              <w:rPr>
                <w:sz w:val="28"/>
              </w:rPr>
              <w:sym w:font="Wingdings" w:char="F04A"/>
            </w:r>
          </w:p>
        </w:tc>
        <w:tc>
          <w:tcPr>
            <w:tcW w:w="1842" w:type="dxa"/>
          </w:tcPr>
          <w:p w:rsidR="00AC79A7" w:rsidRPr="00275CE6" w:rsidRDefault="00AC79A7" w:rsidP="00186DCC">
            <w:pPr>
              <w:ind w:right="-287"/>
              <w:rPr>
                <w:sz w:val="28"/>
              </w:rPr>
            </w:pPr>
            <w:r w:rsidRPr="00275CE6">
              <w:rPr>
                <w:sz w:val="28"/>
              </w:rPr>
              <w:t>-9437-6859=</w:t>
            </w:r>
            <w:r w:rsidRPr="00B87C4B">
              <w:rPr>
                <w:sz w:val="28"/>
              </w:rPr>
              <w:sym w:font="Wingdings" w:char="F04A"/>
            </w:r>
          </w:p>
        </w:tc>
      </w:tr>
    </w:tbl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p w:rsidR="00AC79A7" w:rsidRDefault="00AC79A7" w:rsidP="00AC79A7">
      <w:pPr>
        <w:spacing w:after="0" w:line="240" w:lineRule="auto"/>
        <w:ind w:right="-287"/>
        <w:rPr>
          <w:sz w:val="28"/>
        </w:rPr>
      </w:pPr>
    </w:p>
    <w:p w:rsidR="00AC79A7" w:rsidRPr="00B87C4B" w:rsidRDefault="00AC79A7" w:rsidP="00B87C4B">
      <w:pPr>
        <w:spacing w:after="0" w:line="240" w:lineRule="auto"/>
        <w:ind w:right="-287"/>
        <w:rPr>
          <w:sz w:val="28"/>
        </w:rPr>
      </w:pPr>
    </w:p>
    <w:sectPr w:rsidR="00AC79A7" w:rsidRPr="00B87C4B" w:rsidSect="00DD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005B"/>
    <w:rsid w:val="000033BD"/>
    <w:rsid w:val="00004AA0"/>
    <w:rsid w:val="00006F40"/>
    <w:rsid w:val="00007269"/>
    <w:rsid w:val="00013728"/>
    <w:rsid w:val="00016E76"/>
    <w:rsid w:val="0002274E"/>
    <w:rsid w:val="000239D9"/>
    <w:rsid w:val="00024E66"/>
    <w:rsid w:val="00025B32"/>
    <w:rsid w:val="000273F2"/>
    <w:rsid w:val="00027788"/>
    <w:rsid w:val="00033AFF"/>
    <w:rsid w:val="000404FF"/>
    <w:rsid w:val="0004444D"/>
    <w:rsid w:val="00046904"/>
    <w:rsid w:val="000532C4"/>
    <w:rsid w:val="00053A9F"/>
    <w:rsid w:val="0006153A"/>
    <w:rsid w:val="0006286D"/>
    <w:rsid w:val="00065984"/>
    <w:rsid w:val="00066AC0"/>
    <w:rsid w:val="00066B1A"/>
    <w:rsid w:val="0007393C"/>
    <w:rsid w:val="000805F0"/>
    <w:rsid w:val="00083A52"/>
    <w:rsid w:val="00086E16"/>
    <w:rsid w:val="00086E36"/>
    <w:rsid w:val="00093AFE"/>
    <w:rsid w:val="00095DDD"/>
    <w:rsid w:val="0009659E"/>
    <w:rsid w:val="00097291"/>
    <w:rsid w:val="00097D5F"/>
    <w:rsid w:val="000A2ED9"/>
    <w:rsid w:val="000A55DD"/>
    <w:rsid w:val="000A5E51"/>
    <w:rsid w:val="000A644C"/>
    <w:rsid w:val="000A6A5C"/>
    <w:rsid w:val="000B34F4"/>
    <w:rsid w:val="000B3E0F"/>
    <w:rsid w:val="000B714A"/>
    <w:rsid w:val="000B7484"/>
    <w:rsid w:val="000C04E5"/>
    <w:rsid w:val="000C2018"/>
    <w:rsid w:val="000D28A1"/>
    <w:rsid w:val="000D4E59"/>
    <w:rsid w:val="000D6A9C"/>
    <w:rsid w:val="000D6B2C"/>
    <w:rsid w:val="000E0D97"/>
    <w:rsid w:val="000E5164"/>
    <w:rsid w:val="000F3064"/>
    <w:rsid w:val="00104533"/>
    <w:rsid w:val="001079AA"/>
    <w:rsid w:val="00114C43"/>
    <w:rsid w:val="00117F48"/>
    <w:rsid w:val="00122242"/>
    <w:rsid w:val="001239C0"/>
    <w:rsid w:val="001266FA"/>
    <w:rsid w:val="00130717"/>
    <w:rsid w:val="00131A49"/>
    <w:rsid w:val="00131D91"/>
    <w:rsid w:val="001426B0"/>
    <w:rsid w:val="00154E43"/>
    <w:rsid w:val="001552AF"/>
    <w:rsid w:val="001563E4"/>
    <w:rsid w:val="00162E90"/>
    <w:rsid w:val="0016520F"/>
    <w:rsid w:val="00166088"/>
    <w:rsid w:val="0017026D"/>
    <w:rsid w:val="001709AE"/>
    <w:rsid w:val="0018060D"/>
    <w:rsid w:val="00183765"/>
    <w:rsid w:val="00190445"/>
    <w:rsid w:val="001947C8"/>
    <w:rsid w:val="001A2DA0"/>
    <w:rsid w:val="001A5AE8"/>
    <w:rsid w:val="001A60C1"/>
    <w:rsid w:val="001A61B3"/>
    <w:rsid w:val="001B2870"/>
    <w:rsid w:val="001B288C"/>
    <w:rsid w:val="001C176D"/>
    <w:rsid w:val="001C2FE2"/>
    <w:rsid w:val="001D417E"/>
    <w:rsid w:val="001D5286"/>
    <w:rsid w:val="001D56DF"/>
    <w:rsid w:val="001E05B6"/>
    <w:rsid w:val="001E1DBE"/>
    <w:rsid w:val="001E47B3"/>
    <w:rsid w:val="001E5C69"/>
    <w:rsid w:val="001E653A"/>
    <w:rsid w:val="001E65D0"/>
    <w:rsid w:val="001F61F7"/>
    <w:rsid w:val="002018C0"/>
    <w:rsid w:val="00206457"/>
    <w:rsid w:val="00212339"/>
    <w:rsid w:val="00212A29"/>
    <w:rsid w:val="0021397D"/>
    <w:rsid w:val="00213BF4"/>
    <w:rsid w:val="00213FFC"/>
    <w:rsid w:val="00216C30"/>
    <w:rsid w:val="00220FAC"/>
    <w:rsid w:val="00221410"/>
    <w:rsid w:val="0023234F"/>
    <w:rsid w:val="00252FBA"/>
    <w:rsid w:val="00254DA8"/>
    <w:rsid w:val="002616DA"/>
    <w:rsid w:val="002619AE"/>
    <w:rsid w:val="002650B7"/>
    <w:rsid w:val="00272E3C"/>
    <w:rsid w:val="002734EA"/>
    <w:rsid w:val="00275CE6"/>
    <w:rsid w:val="00281D0E"/>
    <w:rsid w:val="002857AB"/>
    <w:rsid w:val="002942A7"/>
    <w:rsid w:val="002A1FED"/>
    <w:rsid w:val="002A2BDB"/>
    <w:rsid w:val="002A486C"/>
    <w:rsid w:val="002A6734"/>
    <w:rsid w:val="002B7C7E"/>
    <w:rsid w:val="002C4B53"/>
    <w:rsid w:val="002C63AE"/>
    <w:rsid w:val="002D09F7"/>
    <w:rsid w:val="002D405B"/>
    <w:rsid w:val="002E530D"/>
    <w:rsid w:val="002E6AD4"/>
    <w:rsid w:val="002F0FEA"/>
    <w:rsid w:val="002F4E1F"/>
    <w:rsid w:val="00303AC6"/>
    <w:rsid w:val="00313211"/>
    <w:rsid w:val="003208FA"/>
    <w:rsid w:val="00320FE2"/>
    <w:rsid w:val="003274FD"/>
    <w:rsid w:val="003411F7"/>
    <w:rsid w:val="00347253"/>
    <w:rsid w:val="00350431"/>
    <w:rsid w:val="00351655"/>
    <w:rsid w:val="003665D7"/>
    <w:rsid w:val="00367AA3"/>
    <w:rsid w:val="00370FCE"/>
    <w:rsid w:val="00371DFA"/>
    <w:rsid w:val="0037438B"/>
    <w:rsid w:val="003778CE"/>
    <w:rsid w:val="00382122"/>
    <w:rsid w:val="00385712"/>
    <w:rsid w:val="00387F65"/>
    <w:rsid w:val="00390B23"/>
    <w:rsid w:val="00395A81"/>
    <w:rsid w:val="003975CF"/>
    <w:rsid w:val="003A59D1"/>
    <w:rsid w:val="003A5EA1"/>
    <w:rsid w:val="003B13C9"/>
    <w:rsid w:val="003B21FA"/>
    <w:rsid w:val="003D0CB4"/>
    <w:rsid w:val="003E2C96"/>
    <w:rsid w:val="003F005B"/>
    <w:rsid w:val="003F3643"/>
    <w:rsid w:val="003F4225"/>
    <w:rsid w:val="003F42EB"/>
    <w:rsid w:val="003F4544"/>
    <w:rsid w:val="003F6B93"/>
    <w:rsid w:val="0040129E"/>
    <w:rsid w:val="00402D9D"/>
    <w:rsid w:val="004131AA"/>
    <w:rsid w:val="00416CFC"/>
    <w:rsid w:val="004308A0"/>
    <w:rsid w:val="00446B11"/>
    <w:rsid w:val="00447D3C"/>
    <w:rsid w:val="00450B5B"/>
    <w:rsid w:val="004524E6"/>
    <w:rsid w:val="00457262"/>
    <w:rsid w:val="00465EC8"/>
    <w:rsid w:val="00466DF6"/>
    <w:rsid w:val="00471D82"/>
    <w:rsid w:val="00486A5F"/>
    <w:rsid w:val="0048764B"/>
    <w:rsid w:val="00487C46"/>
    <w:rsid w:val="004902A9"/>
    <w:rsid w:val="0049040B"/>
    <w:rsid w:val="00494A91"/>
    <w:rsid w:val="00495728"/>
    <w:rsid w:val="004972EE"/>
    <w:rsid w:val="004A1BB4"/>
    <w:rsid w:val="004A1C7A"/>
    <w:rsid w:val="004A3386"/>
    <w:rsid w:val="004A4A2F"/>
    <w:rsid w:val="004B1A35"/>
    <w:rsid w:val="004B1D06"/>
    <w:rsid w:val="004B2061"/>
    <w:rsid w:val="004B60E2"/>
    <w:rsid w:val="004C3EFC"/>
    <w:rsid w:val="004C42B1"/>
    <w:rsid w:val="004C5C7E"/>
    <w:rsid w:val="004C6638"/>
    <w:rsid w:val="004C751F"/>
    <w:rsid w:val="004D7909"/>
    <w:rsid w:val="004D7E8E"/>
    <w:rsid w:val="004E17A9"/>
    <w:rsid w:val="004E4843"/>
    <w:rsid w:val="004E59D0"/>
    <w:rsid w:val="004E7B67"/>
    <w:rsid w:val="0050433A"/>
    <w:rsid w:val="00505755"/>
    <w:rsid w:val="00510309"/>
    <w:rsid w:val="00523164"/>
    <w:rsid w:val="00523C5F"/>
    <w:rsid w:val="005256D2"/>
    <w:rsid w:val="005337B8"/>
    <w:rsid w:val="00535DFA"/>
    <w:rsid w:val="0053727D"/>
    <w:rsid w:val="005465E1"/>
    <w:rsid w:val="00550371"/>
    <w:rsid w:val="00562A2F"/>
    <w:rsid w:val="00573D8E"/>
    <w:rsid w:val="00575A64"/>
    <w:rsid w:val="005805A5"/>
    <w:rsid w:val="005865B9"/>
    <w:rsid w:val="00593049"/>
    <w:rsid w:val="00593105"/>
    <w:rsid w:val="00593F0B"/>
    <w:rsid w:val="00596B2E"/>
    <w:rsid w:val="005A0B98"/>
    <w:rsid w:val="005A6CC6"/>
    <w:rsid w:val="005A72F7"/>
    <w:rsid w:val="005B18A7"/>
    <w:rsid w:val="005B1F1B"/>
    <w:rsid w:val="005B7E55"/>
    <w:rsid w:val="005C34CD"/>
    <w:rsid w:val="005D74CF"/>
    <w:rsid w:val="005D7FEB"/>
    <w:rsid w:val="005E1355"/>
    <w:rsid w:val="005E301D"/>
    <w:rsid w:val="005E755B"/>
    <w:rsid w:val="005F0B5F"/>
    <w:rsid w:val="005F4309"/>
    <w:rsid w:val="00600647"/>
    <w:rsid w:val="006023EB"/>
    <w:rsid w:val="00602DB1"/>
    <w:rsid w:val="0060477D"/>
    <w:rsid w:val="00604DEE"/>
    <w:rsid w:val="006055EB"/>
    <w:rsid w:val="00610173"/>
    <w:rsid w:val="006119DE"/>
    <w:rsid w:val="006136AD"/>
    <w:rsid w:val="00613D99"/>
    <w:rsid w:val="00613F29"/>
    <w:rsid w:val="00623130"/>
    <w:rsid w:val="006247CE"/>
    <w:rsid w:val="006249CE"/>
    <w:rsid w:val="00633986"/>
    <w:rsid w:val="0063727F"/>
    <w:rsid w:val="006401B5"/>
    <w:rsid w:val="00646367"/>
    <w:rsid w:val="00652190"/>
    <w:rsid w:val="00653688"/>
    <w:rsid w:val="00653845"/>
    <w:rsid w:val="006701FA"/>
    <w:rsid w:val="00672338"/>
    <w:rsid w:val="00673296"/>
    <w:rsid w:val="006751BF"/>
    <w:rsid w:val="00676627"/>
    <w:rsid w:val="0068104B"/>
    <w:rsid w:val="006936C5"/>
    <w:rsid w:val="00697CB1"/>
    <w:rsid w:val="006A62BA"/>
    <w:rsid w:val="006B2F7B"/>
    <w:rsid w:val="006B6C6B"/>
    <w:rsid w:val="006C021E"/>
    <w:rsid w:val="006C3FC7"/>
    <w:rsid w:val="006C55AB"/>
    <w:rsid w:val="006C57FD"/>
    <w:rsid w:val="006C79B0"/>
    <w:rsid w:val="006D16A3"/>
    <w:rsid w:val="006D2E18"/>
    <w:rsid w:val="006D55A0"/>
    <w:rsid w:val="006D7106"/>
    <w:rsid w:val="006E04E7"/>
    <w:rsid w:val="006E07E3"/>
    <w:rsid w:val="006E49BB"/>
    <w:rsid w:val="006E4D1C"/>
    <w:rsid w:val="006E56E4"/>
    <w:rsid w:val="006E77CC"/>
    <w:rsid w:val="006E7874"/>
    <w:rsid w:val="006F1E29"/>
    <w:rsid w:val="006F2255"/>
    <w:rsid w:val="006F41FA"/>
    <w:rsid w:val="006F4CAA"/>
    <w:rsid w:val="007001FB"/>
    <w:rsid w:val="00701A69"/>
    <w:rsid w:val="007108B8"/>
    <w:rsid w:val="007131E6"/>
    <w:rsid w:val="00714350"/>
    <w:rsid w:val="00714A7B"/>
    <w:rsid w:val="00715440"/>
    <w:rsid w:val="00720344"/>
    <w:rsid w:val="00720945"/>
    <w:rsid w:val="00721806"/>
    <w:rsid w:val="007243BC"/>
    <w:rsid w:val="007256C9"/>
    <w:rsid w:val="007262B1"/>
    <w:rsid w:val="007328E0"/>
    <w:rsid w:val="00741CD6"/>
    <w:rsid w:val="00743113"/>
    <w:rsid w:val="00743987"/>
    <w:rsid w:val="00744C3E"/>
    <w:rsid w:val="00744CB8"/>
    <w:rsid w:val="00750E82"/>
    <w:rsid w:val="00753793"/>
    <w:rsid w:val="00756289"/>
    <w:rsid w:val="0075647C"/>
    <w:rsid w:val="00756CFE"/>
    <w:rsid w:val="00757695"/>
    <w:rsid w:val="00764F08"/>
    <w:rsid w:val="00765223"/>
    <w:rsid w:val="00780B1B"/>
    <w:rsid w:val="00782569"/>
    <w:rsid w:val="00794172"/>
    <w:rsid w:val="007943F5"/>
    <w:rsid w:val="007979AD"/>
    <w:rsid w:val="007B135D"/>
    <w:rsid w:val="007B3C70"/>
    <w:rsid w:val="007B4D9F"/>
    <w:rsid w:val="007C744E"/>
    <w:rsid w:val="007D331C"/>
    <w:rsid w:val="007D5F30"/>
    <w:rsid w:val="007D689E"/>
    <w:rsid w:val="007E0CDE"/>
    <w:rsid w:val="007E52BD"/>
    <w:rsid w:val="007F0E46"/>
    <w:rsid w:val="007F124E"/>
    <w:rsid w:val="007F16E9"/>
    <w:rsid w:val="007F415E"/>
    <w:rsid w:val="007F6F53"/>
    <w:rsid w:val="0080533D"/>
    <w:rsid w:val="00810143"/>
    <w:rsid w:val="00812ECC"/>
    <w:rsid w:val="008130EE"/>
    <w:rsid w:val="0081353E"/>
    <w:rsid w:val="00815357"/>
    <w:rsid w:val="008165C6"/>
    <w:rsid w:val="0082203E"/>
    <w:rsid w:val="00830D26"/>
    <w:rsid w:val="00832093"/>
    <w:rsid w:val="00835F34"/>
    <w:rsid w:val="00842411"/>
    <w:rsid w:val="008478CB"/>
    <w:rsid w:val="008511A2"/>
    <w:rsid w:val="00857096"/>
    <w:rsid w:val="00857DCA"/>
    <w:rsid w:val="00871E48"/>
    <w:rsid w:val="008743CE"/>
    <w:rsid w:val="00876B71"/>
    <w:rsid w:val="008804EE"/>
    <w:rsid w:val="00880B72"/>
    <w:rsid w:val="00884F06"/>
    <w:rsid w:val="0088523B"/>
    <w:rsid w:val="00885F8B"/>
    <w:rsid w:val="0089315D"/>
    <w:rsid w:val="008A435A"/>
    <w:rsid w:val="008A683E"/>
    <w:rsid w:val="008B083B"/>
    <w:rsid w:val="008B7757"/>
    <w:rsid w:val="008C46B1"/>
    <w:rsid w:val="008C51CC"/>
    <w:rsid w:val="008C593E"/>
    <w:rsid w:val="008D0D73"/>
    <w:rsid w:val="008D100F"/>
    <w:rsid w:val="008D550E"/>
    <w:rsid w:val="008D661D"/>
    <w:rsid w:val="008D66DB"/>
    <w:rsid w:val="008D66EF"/>
    <w:rsid w:val="008D786E"/>
    <w:rsid w:val="008E102C"/>
    <w:rsid w:val="008E355F"/>
    <w:rsid w:val="008E3EB9"/>
    <w:rsid w:val="008E68EE"/>
    <w:rsid w:val="008E72BF"/>
    <w:rsid w:val="008E7AF4"/>
    <w:rsid w:val="008F0C0B"/>
    <w:rsid w:val="008F3773"/>
    <w:rsid w:val="00901889"/>
    <w:rsid w:val="00910B28"/>
    <w:rsid w:val="00911B9F"/>
    <w:rsid w:val="00913932"/>
    <w:rsid w:val="009158E5"/>
    <w:rsid w:val="00916A7C"/>
    <w:rsid w:val="00917D49"/>
    <w:rsid w:val="009201C9"/>
    <w:rsid w:val="0092402D"/>
    <w:rsid w:val="00927AF3"/>
    <w:rsid w:val="0093126F"/>
    <w:rsid w:val="00934498"/>
    <w:rsid w:val="00935621"/>
    <w:rsid w:val="00936B3E"/>
    <w:rsid w:val="0094193A"/>
    <w:rsid w:val="00941FBD"/>
    <w:rsid w:val="009475D2"/>
    <w:rsid w:val="00952DA4"/>
    <w:rsid w:val="00953338"/>
    <w:rsid w:val="00961D33"/>
    <w:rsid w:val="00962C2E"/>
    <w:rsid w:val="009647C8"/>
    <w:rsid w:val="00964E21"/>
    <w:rsid w:val="009670BC"/>
    <w:rsid w:val="00970ADE"/>
    <w:rsid w:val="00972F29"/>
    <w:rsid w:val="0097406F"/>
    <w:rsid w:val="00977E5D"/>
    <w:rsid w:val="00987C6B"/>
    <w:rsid w:val="00992CD3"/>
    <w:rsid w:val="009938F7"/>
    <w:rsid w:val="00993F07"/>
    <w:rsid w:val="00996CFF"/>
    <w:rsid w:val="00997223"/>
    <w:rsid w:val="009A6D2D"/>
    <w:rsid w:val="009B13BF"/>
    <w:rsid w:val="009B54B3"/>
    <w:rsid w:val="009B6E0A"/>
    <w:rsid w:val="009B7514"/>
    <w:rsid w:val="009C5B48"/>
    <w:rsid w:val="009D258A"/>
    <w:rsid w:val="009D287D"/>
    <w:rsid w:val="009D4887"/>
    <w:rsid w:val="009D596F"/>
    <w:rsid w:val="009E342A"/>
    <w:rsid w:val="009E69E2"/>
    <w:rsid w:val="009F1D69"/>
    <w:rsid w:val="009F37A3"/>
    <w:rsid w:val="009F6936"/>
    <w:rsid w:val="00A057B1"/>
    <w:rsid w:val="00A0794B"/>
    <w:rsid w:val="00A13895"/>
    <w:rsid w:val="00A2305E"/>
    <w:rsid w:val="00A30BAA"/>
    <w:rsid w:val="00A30BB8"/>
    <w:rsid w:val="00A41C51"/>
    <w:rsid w:val="00A4543E"/>
    <w:rsid w:val="00A47EB7"/>
    <w:rsid w:val="00A521F3"/>
    <w:rsid w:val="00A613DD"/>
    <w:rsid w:val="00A70E54"/>
    <w:rsid w:val="00A761C5"/>
    <w:rsid w:val="00A76B69"/>
    <w:rsid w:val="00A773BD"/>
    <w:rsid w:val="00A8149E"/>
    <w:rsid w:val="00A824CF"/>
    <w:rsid w:val="00A85128"/>
    <w:rsid w:val="00A8675A"/>
    <w:rsid w:val="00A94B0F"/>
    <w:rsid w:val="00AA1656"/>
    <w:rsid w:val="00AA307E"/>
    <w:rsid w:val="00AA462F"/>
    <w:rsid w:val="00AA765B"/>
    <w:rsid w:val="00AB2CAD"/>
    <w:rsid w:val="00AB4DBB"/>
    <w:rsid w:val="00AC1E8A"/>
    <w:rsid w:val="00AC411A"/>
    <w:rsid w:val="00AC52A2"/>
    <w:rsid w:val="00AC79A7"/>
    <w:rsid w:val="00AD1B35"/>
    <w:rsid w:val="00AD2FFB"/>
    <w:rsid w:val="00AD65BE"/>
    <w:rsid w:val="00AE0ECA"/>
    <w:rsid w:val="00AE2A2B"/>
    <w:rsid w:val="00AE507F"/>
    <w:rsid w:val="00AE73BA"/>
    <w:rsid w:val="00AF0F1B"/>
    <w:rsid w:val="00AF11F8"/>
    <w:rsid w:val="00AF2091"/>
    <w:rsid w:val="00AF3676"/>
    <w:rsid w:val="00AF45E0"/>
    <w:rsid w:val="00AF57E2"/>
    <w:rsid w:val="00B0308A"/>
    <w:rsid w:val="00B06079"/>
    <w:rsid w:val="00B11A60"/>
    <w:rsid w:val="00B16CBB"/>
    <w:rsid w:val="00B21C79"/>
    <w:rsid w:val="00B2475D"/>
    <w:rsid w:val="00B24A76"/>
    <w:rsid w:val="00B256C8"/>
    <w:rsid w:val="00B26546"/>
    <w:rsid w:val="00B30E22"/>
    <w:rsid w:val="00B3347D"/>
    <w:rsid w:val="00B344D8"/>
    <w:rsid w:val="00B35E46"/>
    <w:rsid w:val="00B429DE"/>
    <w:rsid w:val="00B4528B"/>
    <w:rsid w:val="00B55E34"/>
    <w:rsid w:val="00B60D07"/>
    <w:rsid w:val="00B64F5B"/>
    <w:rsid w:val="00B710E7"/>
    <w:rsid w:val="00B71783"/>
    <w:rsid w:val="00B7381F"/>
    <w:rsid w:val="00B81EFB"/>
    <w:rsid w:val="00B87C4B"/>
    <w:rsid w:val="00B93919"/>
    <w:rsid w:val="00BA0EFB"/>
    <w:rsid w:val="00BA13DE"/>
    <w:rsid w:val="00BA1EE9"/>
    <w:rsid w:val="00BA491A"/>
    <w:rsid w:val="00BA66C7"/>
    <w:rsid w:val="00BB0495"/>
    <w:rsid w:val="00BB11C4"/>
    <w:rsid w:val="00BB21F3"/>
    <w:rsid w:val="00BB37AF"/>
    <w:rsid w:val="00BB4DD0"/>
    <w:rsid w:val="00BB72B5"/>
    <w:rsid w:val="00BC15F6"/>
    <w:rsid w:val="00BC3E7E"/>
    <w:rsid w:val="00BC4DEC"/>
    <w:rsid w:val="00BD2B38"/>
    <w:rsid w:val="00BD3B9D"/>
    <w:rsid w:val="00BE7CE0"/>
    <w:rsid w:val="00BF5C48"/>
    <w:rsid w:val="00C00595"/>
    <w:rsid w:val="00C032E5"/>
    <w:rsid w:val="00C03382"/>
    <w:rsid w:val="00C0503C"/>
    <w:rsid w:val="00C05C2F"/>
    <w:rsid w:val="00C06FA0"/>
    <w:rsid w:val="00C16F45"/>
    <w:rsid w:val="00C25044"/>
    <w:rsid w:val="00C34F4A"/>
    <w:rsid w:val="00C3689A"/>
    <w:rsid w:val="00C36C22"/>
    <w:rsid w:val="00C37C30"/>
    <w:rsid w:val="00C409DC"/>
    <w:rsid w:val="00C42679"/>
    <w:rsid w:val="00C4628D"/>
    <w:rsid w:val="00C621E9"/>
    <w:rsid w:val="00C65197"/>
    <w:rsid w:val="00C66F88"/>
    <w:rsid w:val="00C70930"/>
    <w:rsid w:val="00C718E2"/>
    <w:rsid w:val="00C77EAC"/>
    <w:rsid w:val="00C862E5"/>
    <w:rsid w:val="00C877A7"/>
    <w:rsid w:val="00C90172"/>
    <w:rsid w:val="00C91B4E"/>
    <w:rsid w:val="00C91C24"/>
    <w:rsid w:val="00C93DE1"/>
    <w:rsid w:val="00CA22B4"/>
    <w:rsid w:val="00CA7DA9"/>
    <w:rsid w:val="00CB02CF"/>
    <w:rsid w:val="00CC30E4"/>
    <w:rsid w:val="00CC390B"/>
    <w:rsid w:val="00CC5248"/>
    <w:rsid w:val="00CD0C5B"/>
    <w:rsid w:val="00CE16AA"/>
    <w:rsid w:val="00CF64AF"/>
    <w:rsid w:val="00D0273C"/>
    <w:rsid w:val="00D11BD1"/>
    <w:rsid w:val="00D2154A"/>
    <w:rsid w:val="00D21DE0"/>
    <w:rsid w:val="00D221BF"/>
    <w:rsid w:val="00D24B7F"/>
    <w:rsid w:val="00D25331"/>
    <w:rsid w:val="00D304D0"/>
    <w:rsid w:val="00D326BD"/>
    <w:rsid w:val="00D34517"/>
    <w:rsid w:val="00D37529"/>
    <w:rsid w:val="00D41C97"/>
    <w:rsid w:val="00D43FF7"/>
    <w:rsid w:val="00D450A8"/>
    <w:rsid w:val="00D53602"/>
    <w:rsid w:val="00D555FD"/>
    <w:rsid w:val="00D60469"/>
    <w:rsid w:val="00D67522"/>
    <w:rsid w:val="00D676A1"/>
    <w:rsid w:val="00D676AE"/>
    <w:rsid w:val="00D744A1"/>
    <w:rsid w:val="00D74FE8"/>
    <w:rsid w:val="00D76EE9"/>
    <w:rsid w:val="00D76F30"/>
    <w:rsid w:val="00D90D1A"/>
    <w:rsid w:val="00D931C6"/>
    <w:rsid w:val="00D93A15"/>
    <w:rsid w:val="00D96F06"/>
    <w:rsid w:val="00D9714E"/>
    <w:rsid w:val="00DA4EC3"/>
    <w:rsid w:val="00DA5984"/>
    <w:rsid w:val="00DA6EC7"/>
    <w:rsid w:val="00DA7D8A"/>
    <w:rsid w:val="00DB2157"/>
    <w:rsid w:val="00DB5D64"/>
    <w:rsid w:val="00DC07EC"/>
    <w:rsid w:val="00DC1852"/>
    <w:rsid w:val="00DD706B"/>
    <w:rsid w:val="00DD763E"/>
    <w:rsid w:val="00DE1A17"/>
    <w:rsid w:val="00DE3FF2"/>
    <w:rsid w:val="00DE5790"/>
    <w:rsid w:val="00DE5A7E"/>
    <w:rsid w:val="00DE7796"/>
    <w:rsid w:val="00DF35F1"/>
    <w:rsid w:val="00DF6CDE"/>
    <w:rsid w:val="00E02B3F"/>
    <w:rsid w:val="00E03E5C"/>
    <w:rsid w:val="00E0559D"/>
    <w:rsid w:val="00E059AA"/>
    <w:rsid w:val="00E06C83"/>
    <w:rsid w:val="00E11419"/>
    <w:rsid w:val="00E157AC"/>
    <w:rsid w:val="00E21898"/>
    <w:rsid w:val="00E33195"/>
    <w:rsid w:val="00E50194"/>
    <w:rsid w:val="00E60C11"/>
    <w:rsid w:val="00E624A0"/>
    <w:rsid w:val="00E62CC3"/>
    <w:rsid w:val="00E63413"/>
    <w:rsid w:val="00E63466"/>
    <w:rsid w:val="00E64366"/>
    <w:rsid w:val="00E6510C"/>
    <w:rsid w:val="00E65B4E"/>
    <w:rsid w:val="00E67077"/>
    <w:rsid w:val="00E67466"/>
    <w:rsid w:val="00E70F5E"/>
    <w:rsid w:val="00E80429"/>
    <w:rsid w:val="00E949CC"/>
    <w:rsid w:val="00E96EE6"/>
    <w:rsid w:val="00EA1219"/>
    <w:rsid w:val="00EA3A0A"/>
    <w:rsid w:val="00EB2730"/>
    <w:rsid w:val="00EB5333"/>
    <w:rsid w:val="00EC4F6A"/>
    <w:rsid w:val="00EC5C51"/>
    <w:rsid w:val="00ED432A"/>
    <w:rsid w:val="00ED76E1"/>
    <w:rsid w:val="00ED7B58"/>
    <w:rsid w:val="00EE1136"/>
    <w:rsid w:val="00EE3CF9"/>
    <w:rsid w:val="00EE3D16"/>
    <w:rsid w:val="00EE42E0"/>
    <w:rsid w:val="00EE4CFC"/>
    <w:rsid w:val="00EE7F12"/>
    <w:rsid w:val="00EF043D"/>
    <w:rsid w:val="00F01D8C"/>
    <w:rsid w:val="00F031CE"/>
    <w:rsid w:val="00F06653"/>
    <w:rsid w:val="00F079A7"/>
    <w:rsid w:val="00F11001"/>
    <w:rsid w:val="00F11EDB"/>
    <w:rsid w:val="00F16A75"/>
    <w:rsid w:val="00F20BFA"/>
    <w:rsid w:val="00F23505"/>
    <w:rsid w:val="00F26C88"/>
    <w:rsid w:val="00F27A5C"/>
    <w:rsid w:val="00F30FA6"/>
    <w:rsid w:val="00F34624"/>
    <w:rsid w:val="00F349D1"/>
    <w:rsid w:val="00F36D3E"/>
    <w:rsid w:val="00F40B89"/>
    <w:rsid w:val="00F41A0F"/>
    <w:rsid w:val="00F42ACA"/>
    <w:rsid w:val="00F529D7"/>
    <w:rsid w:val="00F61A06"/>
    <w:rsid w:val="00F6270D"/>
    <w:rsid w:val="00F66280"/>
    <w:rsid w:val="00F665BC"/>
    <w:rsid w:val="00F72E4E"/>
    <w:rsid w:val="00F73170"/>
    <w:rsid w:val="00F73E73"/>
    <w:rsid w:val="00F85D61"/>
    <w:rsid w:val="00F87C12"/>
    <w:rsid w:val="00F96000"/>
    <w:rsid w:val="00F96200"/>
    <w:rsid w:val="00FB0C9E"/>
    <w:rsid w:val="00FB23BF"/>
    <w:rsid w:val="00FB48EA"/>
    <w:rsid w:val="00FB4BEC"/>
    <w:rsid w:val="00FC1ACB"/>
    <w:rsid w:val="00FC1E1F"/>
    <w:rsid w:val="00FC3715"/>
    <w:rsid w:val="00FC4C5F"/>
    <w:rsid w:val="00FC4CCF"/>
    <w:rsid w:val="00FD2C6C"/>
    <w:rsid w:val="00FD6A81"/>
    <w:rsid w:val="00FE12FA"/>
    <w:rsid w:val="00FF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18</cp:revision>
  <cp:lastPrinted>2014-03-24T16:02:00Z</cp:lastPrinted>
  <dcterms:created xsi:type="dcterms:W3CDTF">2014-03-24T14:40:00Z</dcterms:created>
  <dcterms:modified xsi:type="dcterms:W3CDTF">2014-03-30T19:15:00Z</dcterms:modified>
</cp:coreProperties>
</file>