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16" w:rsidRPr="00346216" w:rsidRDefault="00346216" w:rsidP="003462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ru-RU"/>
        </w:rPr>
        <w:t>Сценарий выступления агитбригады МБОУ ШИ №3 г.</w:t>
      </w: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346216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ru-RU"/>
        </w:rPr>
        <w:t>Уфы</w:t>
      </w:r>
    </w:p>
    <w:p w:rsidR="00346216" w:rsidRPr="00346216" w:rsidRDefault="00346216" w:rsidP="003462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ru-RU"/>
        </w:rPr>
        <w:t>«Заводилы»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Участники агитбригады выбегают с песней, танцуют.</w:t>
      </w:r>
    </w:p>
    <w:p w:rsidR="00417E23" w:rsidRPr="00346216" w:rsidRDefault="009D4D1A" w:rsidP="0010039C">
      <w:pPr>
        <w:shd w:val="clear" w:color="auto" w:fill="FFFFFF" w:themeFill="background1"/>
        <w:tabs>
          <w:tab w:val="left" w:pos="3878"/>
        </w:tabs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1)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Представляете такое положение -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Нарушают люди правила движения.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И чтоб не было от этого волнения,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Наш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ЮИД сейчас покажет выступление.</w:t>
      </w:r>
    </w:p>
    <w:p w:rsidR="0010039C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10039C"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Припев: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Мы ДТП бросаем вызов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Потому что, потому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 дороге мы сюрпризов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Не желаем никому.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 дороге неудачи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Наш отряд предотвратит,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Только так, а не иначе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Только так, а не иначе.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Да здравствует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ЮИД,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Да здравствует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ЮИД,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Да здравствует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Здравствуйте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!</w:t>
      </w:r>
      <w:proofErr w:type="gramEnd"/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="0010039C"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……….</w:t>
      </w: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Вас приветствует агитбригада...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«Заводилы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»!</w:t>
      </w:r>
      <w:proofErr w:type="gramEnd"/>
    </w:p>
    <w:p w:rsidR="00417E23" w:rsidRPr="00346216" w:rsidRDefault="0010039C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………….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Школа-интернат №3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Номер один!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Выходит Авария.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Это кто здесь заводилы?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Мы!</w:t>
      </w:r>
    </w:p>
    <w:p w:rsidR="00417E23" w:rsidRPr="00346216" w:rsidRDefault="00417E23" w:rsidP="003462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Я дорожная Авария</w:t>
      </w:r>
    </w:p>
    <w:p w:rsidR="0010039C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С ДТП гуляю в паре я.</w:t>
      </w:r>
    </w:p>
    <w:p w:rsidR="00417E23" w:rsidRPr="00346216" w:rsidRDefault="0010039C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………….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А, так это из-за тебя страдают люди на дорогах! (Статистика  ДТП)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Да, дети – моя любимая добыча. Дитё оно ведь глупое, само лезет под колёса, а там уже я сижу, поджидаю. (Поёт)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1)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Человеку в десять лет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Без движенья жизни нет.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Он приводится в движенье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Из любого положенья.</w:t>
      </w:r>
    </w:p>
    <w:p w:rsidR="0010039C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Припев: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Томит его стояние,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Гнетёт его сидение,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Не терпит он лежания,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Он любит лишь движение,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Он любит лишь движение.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lastRenderedPageBreak/>
        <w:t>Движение!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Так кому или чему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Подчиняться бы ему?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(Подхватывают)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В этом просто разобраться.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Он согласен подчиняться.</w:t>
      </w:r>
    </w:p>
    <w:p w:rsidR="0010039C" w:rsidRPr="00346216" w:rsidRDefault="0010039C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Припев</w:t>
      </w:r>
      <w:r w:rsidR="009D4D1A"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Не правилам стояния,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Не правилам сидения,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Не правилам лежания,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 правилам движения,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 правилам движения.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Движения!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Ну, больше в нашем городе твои проделки не пройдут!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Для борьбы с тобой мы и создали свой отряд Юных Инспекторов Движения.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Ну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тогда я объявляю вам войну!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Песня Светофора.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А ты чем правилам помог?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Спрошу я у любого.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Ведь ты без правил, как без ног,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В буквальном смысле слова.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lastRenderedPageBreak/>
        <w:t> </w:t>
      </w: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Пока Светофор поёт первый куплет, авария пытается перепилить его ногу.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 xml:space="preserve">Ей не дают это сделать </w:t>
      </w:r>
      <w:proofErr w:type="spellStart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ЮИДовцы</w:t>
      </w:r>
      <w:proofErr w:type="spellEnd"/>
      <w:proofErr w:type="gramStart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 xml:space="preserve"> (</w:t>
      </w:r>
      <w:r w:rsidR="009D4D1A"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……………..</w:t>
      </w: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).</w:t>
      </w:r>
      <w:proofErr w:type="gramEnd"/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Вам скажет каждый пешеход,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По улицам 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шагавший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Без правил я не пешеход,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 только пострадавший.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(Авария пытается толкнуть пешехода под колёса автомобиля.</w:t>
      </w:r>
      <w:proofErr w:type="gramEnd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 xml:space="preserve">Ей не дают это сделать </w:t>
      </w:r>
      <w:proofErr w:type="spellStart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ЮИДовцы</w:t>
      </w:r>
      <w:proofErr w:type="spellEnd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И подтвердит любой шофёр,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Любой шофёр-водитель,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Что я без правил не шофёр,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 просто нарушитель.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(Авария всячески мешает водителю вести автомобиль.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Ей не дают это сделать </w:t>
      </w:r>
      <w:proofErr w:type="spell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ЮИДовцы</w:t>
      </w:r>
      <w:proofErr w:type="spell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)</w:t>
      </w:r>
      <w:proofErr w:type="gramEnd"/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="009D4D1A"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…..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Да, чем ты правилам помог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Спрошу я у любого.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Ведь ты без правил, как без ног,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В буквальном смысле слова.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И мы на страже день и ночь,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И вечером в субботу,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Должны мы правилам помочь,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В ответ на их заботу.</w:t>
      </w:r>
    </w:p>
    <w:p w:rsidR="00697DA4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lastRenderedPageBreak/>
        <w:t> </w:t>
      </w: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. Так вы хотите помочь правилам дорожного движения? 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Ну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тогда я им тоже немного помогу… чем смогу… (Подходит к пеньку) Люблю я этот пенёк.  Когда я была совсем маленькой </w:t>
      </w:r>
      <w:proofErr w:type="spell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аварийкой</w:t>
      </w:r>
      <w:proofErr w:type="spell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, этот пенёк был раскидистым  дубом, росшим рядом с дорогой. Но однажды пришла я и устроила весёленькое ДТП. Настолько удачное, что грузовик врезался в дуб, и от грузовика остались лишь колёса, а от дуба лишь этот вот пенёк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адится на пенёк) Именно за это я получила звание Аварии. С тех пор именно с этого пенька я управляю дорожно-транспортным процессом. (Достаёт справочник по ДТП). Ну что ж, пора помочь правилам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ч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итает) 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Анти-правило</w:t>
      </w:r>
      <w:proofErr w:type="spell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первое: чтобы не опоздать на мультсериал, нужно переходить улицу, не обращая внимания ни на знаки дорожного движения, ни на светофор, ни на поток машин. Главная мысль, которая тебя должна занимать: мультики уже начинаются, ты можешь опоздать, беги скорее!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 xml:space="preserve">(Всё это пытается исполнять школьник (Арина), переходящий дорогу, но его останавливают </w:t>
      </w:r>
      <w:proofErr w:type="spellStart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ЮИДовцы</w:t>
      </w:r>
      <w:proofErr w:type="spellEnd"/>
      <w:proofErr w:type="gramStart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697DA4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Подошёл к переходу – остановись!</w:t>
      </w:r>
    </w:p>
    <w:p w:rsidR="009D4D1A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Выброси из головы все лишние мысли, сосредоточься!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Если это простое правило станет привычкой,</w:t>
      </w:r>
    </w:p>
    <w:p w:rsidR="00417E23" w:rsidRPr="00346216" w:rsidRDefault="009D4D1A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Это 80 процентов успешного перехода.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Какие подлые детишки! Никак не дают оттянуться бедной старушке!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Анти-правило</w:t>
      </w:r>
      <w:proofErr w:type="spell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второе: водитель, как только въехал в город, жми на газ до упора! Если перед тобой плетётся поток машин, выезжай на встречную, потому что ты круче всех, быстрее всех, смелее всех!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(Всё 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это пытается исполнять водитель (Илья), но его останавливают  </w:t>
      </w:r>
      <w:proofErr w:type="spellStart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ЮИДовцы</w:t>
      </w:r>
      <w:proofErr w:type="spellEnd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Водитель! Соблюдай скоростной режим</w:t>
      </w:r>
      <w:proofErr w:type="gramStart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!</w:t>
      </w:r>
      <w:proofErr w:type="gramEnd"/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……….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Скорость транспортного средства в черте города не должна превышать 60 км</w:t>
      </w:r>
      <w:proofErr w:type="gramStart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ч</w:t>
      </w:r>
      <w:proofErr w:type="gramEnd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Вместе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Помни - на дороге могут быть дети!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. Эти </w:t>
      </w:r>
      <w:proofErr w:type="spell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ЮИДовцы</w:t>
      </w:r>
      <w:proofErr w:type="spell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меня саму в могилу сведут! Меня – Аварию! Нет, не допущу! Будем действовать через родителей. </w:t>
      </w:r>
      <w:proofErr w:type="spell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Анти-правило</w:t>
      </w:r>
      <w:proofErr w:type="spell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третье:  чтобы дети с малых лет усвоили мои </w:t>
      </w:r>
      <w:proofErr w:type="spell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анти-правила</w:t>
      </w:r>
      <w:proofErr w:type="spell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,  мамаши с детьми обязаны игнорировать зебру, то есть пешеходный переход. Мамаша, чего переться за </w:t>
      </w:r>
      <w:proofErr w:type="spellStart"/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три-девять</w:t>
      </w:r>
      <w:proofErr w:type="spellEnd"/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земель до этой самой зебры? 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Переходи где захочется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! И пусть это видит ребёнок и поступает так же, когда </w:t>
      </w:r>
      <w:proofErr w:type="gram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вырастет… если доживёт</w:t>
      </w:r>
      <w:proofErr w:type="gram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 xml:space="preserve">(Всё это пытается исполнять женщина с ребёнком (Катя с куклой), но её останавливают </w:t>
      </w:r>
      <w:proofErr w:type="spellStart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ЮИДовцы</w:t>
      </w:r>
      <w:proofErr w:type="spellEnd"/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Вы, взрослые, вечно торопитесь!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Так к 4-5 годам ваш малыш твёрдо усвоит, что умные, ловкие, храбрые...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... как мама с папой…</w:t>
      </w:r>
    </w:p>
    <w:p w:rsidR="00697DA4" w:rsidRPr="00346216" w:rsidRDefault="00417E23" w:rsidP="00697DA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И</w:t>
      </w:r>
      <w:r w:rsidR="00697DA4"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……..</w:t>
      </w:r>
      <w:r w:rsidR="00697DA4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… взрослые не боятся машин.</w:t>
      </w:r>
    </w:p>
    <w:p w:rsidR="00697DA4" w:rsidRPr="00346216" w:rsidRDefault="00697DA4" w:rsidP="00697DA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……..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Внушите своему ребёнку с малых лет, что дорога опасна.</w:t>
      </w:r>
    </w:p>
    <w:p w:rsidR="00417E23" w:rsidRPr="00346216" w:rsidRDefault="00697DA4" w:rsidP="00697DA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никогда не подавайте ему плохих примеров.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(</w:t>
      </w:r>
      <w:proofErr w:type="spellStart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Юидовцы</w:t>
      </w:r>
      <w:proofErr w:type="spellEnd"/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подходят к Аварии)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А ну-ка, бабуся, слезай-ка ты со своего пенька!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В чём дело? Не имеете права! Где хочу, там и сижу, что хочу, то и ворочу.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(Вышибает из-под аварии пенёк) Мы поставим здесь новый знак.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Какой знак?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Знак –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«В нашем городе авариям – не место!»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Авария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Злые вы. Уйду я от вас! Не в каждом же городе есть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  <w:r w:rsidRPr="00346216">
        <w:rPr>
          <w:rFonts w:ascii="Comic Sans MS" w:eastAsia="Times New Roman" w:hAnsi="Comic Sans MS" w:cs="Times New Roman"/>
          <w:b/>
          <w:i/>
          <w:color w:val="000000" w:themeColor="text1"/>
          <w:sz w:val="28"/>
          <w:szCs w:val="28"/>
          <w:lang w:eastAsia="ru-RU"/>
        </w:rPr>
        <w:t>Идёт видео-презентация работы отряда ЮИД.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Отныне в нашем городе никто не будет забывать правил дорожного движения.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Потому что мы хотим, чтобы люди в нашем городе жили долго.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Чтобы у каждой кошки был хвост, а не </w:t>
      </w:r>
      <w:proofErr w:type="spellStart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пол-хвоста</w:t>
      </w:r>
      <w:proofErr w:type="spellEnd"/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Чтобы у собаки было целых четыре лапы.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........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Как, например, у ребят из нашей агитбригады.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 xml:space="preserve"> Наглядно видно – люди с головой. </w:t>
      </w:r>
    </w:p>
    <w:p w:rsidR="00417E23" w:rsidRPr="00346216" w:rsidRDefault="00697DA4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………</w:t>
      </w:r>
      <w:r w:rsidR="00417E23"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Потому что они состоят в отряде Юных Инспекторов Движения -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. ЮИД! (Поют)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Пешеходов пусть улучшится внимание,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У водителей повысится сознание.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 проезжей части снизится зевание,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И спокойствие заполнит мироздание.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Мы ДТП бросаем вызов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Потому что, потому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 дороге мы сюрпризов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Не желаем никому.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lastRenderedPageBreak/>
        <w:t>На дороге неудачи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Наш отряд предотвратит,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Только так, а не иначе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Только так, а не иначе.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Да здравствует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ЮИД,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Вступай в отряд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ЮИД, ЮИД!</w:t>
      </w:r>
    </w:p>
    <w:p w:rsidR="00417E23" w:rsidRPr="00346216" w:rsidRDefault="00417E23" w:rsidP="00053A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</w:pPr>
      <w:r w:rsidRPr="00346216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ru-RU"/>
        </w:rPr>
        <w:t>Нас всех объединит!</w:t>
      </w:r>
    </w:p>
    <w:p w:rsidR="003077A9" w:rsidRPr="00346216" w:rsidRDefault="003077A9" w:rsidP="00053A77">
      <w:pPr>
        <w:shd w:val="clear" w:color="auto" w:fill="FFFFFF" w:themeFill="background1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</w:p>
    <w:sectPr w:rsidR="003077A9" w:rsidRPr="00346216" w:rsidSect="001003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7E23"/>
    <w:rsid w:val="00053A77"/>
    <w:rsid w:val="000928EF"/>
    <w:rsid w:val="0010039C"/>
    <w:rsid w:val="002546E0"/>
    <w:rsid w:val="00286607"/>
    <w:rsid w:val="003077A9"/>
    <w:rsid w:val="00346216"/>
    <w:rsid w:val="00417E23"/>
    <w:rsid w:val="00697DA4"/>
    <w:rsid w:val="00743C54"/>
    <w:rsid w:val="009D4D1A"/>
    <w:rsid w:val="00B0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2013-02-24T19:49:00Z</dcterms:created>
  <dcterms:modified xsi:type="dcterms:W3CDTF">2013-03-11T10:43:00Z</dcterms:modified>
</cp:coreProperties>
</file>