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D4" w:rsidRPr="005044D4" w:rsidRDefault="005044D4" w:rsidP="005A748A">
      <w:pPr>
        <w:ind w:left="-1418" w:right="-56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Тест. Сложносочиненные предложения (1 вариант)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1. Укажите сложносочинённое предложение (знаки препинания не расставлены).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Болотная овсянка пикала и раскачивалась на одной тоненькой тростинке.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Иван Ильич взвалил на плечи вязанку дров и с бодрым видом вошёл в кухню.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В Павловском было большое смятение и адъютант сначала вовсе не хотел принять командира. 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Адъютант был хитёр и не сказал никому о подпоручике Киже и своей удаче.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2. Укажите сложносочинённое предложение (знаки препинания не расставлены).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Натаскали огромную кучу хвороста и прошлогодних сухих листьев и зажгли костёр.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Серая пелена туч прорвалась бледно-голубыми полыньями и оттуда засияло солнце.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Сани переехали мостик и возле деревянного с мезонином дома свернули на боковую улочку.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Зыбин наклонился и стал резкими боковыми ударами ладоней отряхивать коленки. 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3. Укажите предложение, не являющееся сложносочинённым (знаки препинания не расставлены).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Через неделю Никита выдержал вступительный экзамен и поступил во второй класс.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В два ясных дня согнало с берегов весь снег и Угрюм-река синела под солнцем холодным блеском.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Хутор уже почти догорел и только несколько огоньков слабо мерцало в сумраке на самом краю поля.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Высокая многолетняя пальма была сломана волной и её большую и прекрасную зелёную голову унесла вода.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4. Какое предложение не является сложносочинённым?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Морозило, и за снежными полями, на западе, тускло просвечивая сквозь тучи, желтела заря.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Учителя, кивая и улыбаясь Наде, ушли, и Надя, подождав ещё несколько минут, развернула письмо.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В ноябре Гагры стояли тихими, безлюдными, но они были полны света, осеннего тепла, а в маленьких садиках, в тесноте некрупных деревьев, вызревали оранжевые центнеры мандаринов и апельсинов.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Из стеклянного кафе вышел молодой человек и, распугивая с асфальта сизарей, направился прямо к моей скамейке.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5.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Стало накрапывать ( ) и через минуту проливной дождь вымочил меня до нитки.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6.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Мысль о путешествии необычайно увлекала меня ( ) и я с шутливой беспечностью отвечал на все предостережения знакомых о возможных трудностях пути.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7.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 Глаз не устаёт любоваться полями и рощами ( ) и сердце полно ощущения гармонии природы.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8.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b/>
          <w:sz w:val="24"/>
          <w:szCs w:val="24"/>
        </w:rPr>
        <w:t>Весело гремящие бунчуки метались среди конного строя ( ) и рвались вперёд от трубного воя кони командиров.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9.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На улице солнце ( ) и нам, конечно, хочется быстрее выйти во двор.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Default="005A748A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10.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На горизонте потемнело ( ) и появились дальние сполохи молний.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11. 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Сильно похолодало ( ) и лужицы затянуло коркой льда.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12. 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Открытие неожиданно (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b/>
          <w:sz w:val="24"/>
          <w:szCs w:val="24"/>
        </w:rPr>
        <w:t>может превзойти по своей значимости всё сделанное вами до сих пор.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13. </w:t>
      </w: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>На улице стояло солнце ( ) и нам не хочется сидеть дома за закрытыми окнами.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A748A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Наконец вдали раздался чудесный перезвон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 xml:space="preserve">и из-за поворота появился ясноглазый трамвай.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A748A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В библиотеке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всегда стоит тишина ( ) и </w:t>
      </w:r>
      <w:r w:rsidRPr="005044D4">
        <w:rPr>
          <w:rFonts w:ascii="Times New Roman" w:hAnsi="Times New Roman" w:cs="Times New Roman"/>
          <w:b/>
          <w:sz w:val="24"/>
          <w:szCs w:val="24"/>
        </w:rPr>
        <w:t>раздаётся сухое покашливание пожилых преподавателей.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A748A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Здесь два раза в год тренировался военный оркестр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>и ходили полки московского гарнизона, готовясь к параду на Красной площади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04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17. </w:t>
      </w: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 xml:space="preserve">В зале лишь слышится шелест страниц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A748A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8A">
        <w:rPr>
          <w:rFonts w:ascii="Times New Roman" w:hAnsi="Times New Roman" w:cs="Times New Roman"/>
          <w:b/>
          <w:sz w:val="24"/>
          <w:szCs w:val="24"/>
        </w:rPr>
        <w:t>пахнет старой бумагой и свежей типографской краской.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18. </w:t>
      </w: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 xml:space="preserve">К восьми часам зал пустеет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A748A">
        <w:rPr>
          <w:rFonts w:ascii="Times New Roman" w:hAnsi="Times New Roman" w:cs="Times New Roman"/>
          <w:b/>
          <w:sz w:val="24"/>
          <w:szCs w:val="24"/>
        </w:rPr>
        <w:t>и все расходятся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домам.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4D4" w:rsidRPr="005044D4" w:rsidRDefault="005044D4" w:rsidP="005A748A">
      <w:pPr>
        <w:ind w:left="-1418" w:right="-568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lastRenderedPageBreak/>
        <w:t>Тест. Сложносочиненные предложения (2 вариант)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1. Укажите сложносочинённое предложение (знаки препинания не расставлены).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Коровьев галантно подлетел к Маргарите подхватил её и водрузил на широкую спину лошади.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Ромашов отделился от офицеров толпою возвращавшихся в город и пошёл дальней дорогой через лагерь. 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После многодневной осады весна ворвалась в город и вела жаркие уличные бои.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Тьма совсем уже вошла в чащу и становилось прохладно.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2.  Укажите сложносочинённое предложение.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Небо потускнело, ветер начал пылить по дороге, и в степи стало скучно.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Дни ещё теплы и по-осеннему ласковы, но по ночам стоят холода, и земля гулко звенит под ногами.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Сумку отобрал городовой, а письма, так как они размокли и уже никуда не годились, взяла себе тётя Даша.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А на озере прозрачный лёд прогибался под ногами, и видно было, как белые пузыри воздуха сплющивались там, над водой.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3. Укажите предложение, которое не является сложносочинённым (знаки препинания не расставлены).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Рассвет приходит в дымке тёмно-синей и голуби забились под карниз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Клёст ловко поддел кривым носом чешуйку еловой шишки и достал семечко.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Катерина открыла на кухне форточку и в квартиру вошёл сырой воздух.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За всё время путникам никто не встретился и это начинало тревожить.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 xml:space="preserve">4. Какое предложение не является сложносочинённым?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1) Небо над нами казалось ещё глубже и невиннее, и чистая, как это небо, радость наполняла душу. 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2) Но лес был пуст, таинствен и звучен, как старинный собор, и от его южной опушки до села оказалось не больше трёхсот метров.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3) Глубоко внизу на мостовой грохотали экипажи, казавшиеся маленькими и странными животными, тротуары блестели после дождя, и в лужах колебались отражения уличных фонарей.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 xml:space="preserve">4) Костра отсюда не было видно, но изредка по вершинам ближайших дубов, точно отблеск дальней зарницы, мгновенно пробегал красный трепещущий свет. 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5.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В.А.Серов был превосходным пейзажистом ( ) и никогда не повторял однажды найденных приёмов.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6.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Светало ( ) и по бурому полю зреющей ржи заблистали причудливые светлые пятна.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7.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Слышался шум неугомонного ручья ( ) и чувствовалось его холодное дыхание.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8. 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>Стало накрапывать ( ) и через минуту проливной дождь вымочил меня до нитки.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9.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Приехал из деревни дед ( ) и привёз нам бочонок липового мёда.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10. 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Сюжеты и образы древних мифов оказались поистине бессмертными ( ) и неисчислимое количество роз воссоздавали их в своих произведениях писатели.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11. 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>Свет проникал в самую глубину ущелья ( ) и на дне реки разжигал костры из разноцветных камней.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12. Укажите правильное объяснение постановки запятой или её отсутствие в предложении:</w:t>
      </w:r>
    </w:p>
    <w:p w:rsidR="00903E5B" w:rsidRPr="005044D4" w:rsidRDefault="00903E5B" w:rsidP="00903E5B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>Сильно похолодало ( ) и лужицы затянуло коркой льда.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13. </w:t>
      </w:r>
      <w:r w:rsidRPr="005A748A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A748A" w:rsidRPr="005A748A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8A">
        <w:rPr>
          <w:rFonts w:ascii="Times New Roman" w:hAnsi="Times New Roman" w:cs="Times New Roman"/>
          <w:b/>
          <w:sz w:val="24"/>
          <w:szCs w:val="24"/>
        </w:rPr>
        <w:t>Цейлонские сапфиры считаются самыми лучшими ( ) и ценятся дороже других.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A748A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14. </w:t>
      </w:r>
      <w:r w:rsidR="005044D4"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У каждого взгляд сосредоточен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>и лицо имеет глубокомысленное выражение.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A748A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15. </w:t>
      </w:r>
      <w:r w:rsidR="005044D4"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По вечерам в библиотеке особенно многолюдно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b/>
          <w:sz w:val="24"/>
          <w:szCs w:val="24"/>
        </w:rPr>
        <w:t>все столы заняты.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A748A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16. </w:t>
      </w:r>
      <w:r w:rsidR="005044D4"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Снова ударила молния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 xml:space="preserve">и прогремел гром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Pr="005044D4" w:rsidRDefault="005A748A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17. </w:t>
      </w:r>
      <w:r w:rsidR="005044D4"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Только лес шумел </w:t>
      </w:r>
      <w:r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5044D4">
        <w:rPr>
          <w:rFonts w:ascii="Times New Roman" w:hAnsi="Times New Roman" w:cs="Times New Roman"/>
          <w:b/>
          <w:sz w:val="24"/>
          <w:szCs w:val="24"/>
        </w:rPr>
        <w:t xml:space="preserve">и река бушевала вдали. 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044D4" w:rsidRP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18. </w:t>
      </w:r>
      <w:r w:rsidRPr="005044D4">
        <w:rPr>
          <w:rFonts w:ascii="Times New Roman" w:hAnsi="Times New Roman" w:cs="Times New Roman"/>
          <w:i/>
          <w:sz w:val="24"/>
          <w:szCs w:val="24"/>
          <w:u w:val="single"/>
        </w:rPr>
        <w:t>Укажите правильное объяснение постановки запятой или её отсутствие в предложении: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D4">
        <w:rPr>
          <w:rFonts w:ascii="Times New Roman" w:hAnsi="Times New Roman" w:cs="Times New Roman"/>
          <w:b/>
          <w:sz w:val="24"/>
          <w:szCs w:val="24"/>
        </w:rPr>
        <w:t xml:space="preserve">В библиотеке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всегда стоит тишина ( ) и </w:t>
      </w:r>
      <w:r w:rsidRPr="005044D4">
        <w:rPr>
          <w:rFonts w:ascii="Times New Roman" w:hAnsi="Times New Roman" w:cs="Times New Roman"/>
          <w:b/>
          <w:sz w:val="24"/>
          <w:szCs w:val="24"/>
        </w:rPr>
        <w:t>раздаётся сухое покашливание пожилых преподавателей.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 И запятая не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4D4">
        <w:rPr>
          <w:rFonts w:ascii="Times New Roman" w:hAnsi="Times New Roman" w:cs="Times New Roman"/>
          <w:sz w:val="24"/>
          <w:szCs w:val="24"/>
        </w:rPr>
        <w:t>Сложносочинённое предложение, перед союзом И запятая нужна.</w:t>
      </w:r>
    </w:p>
    <w:p w:rsidR="005A748A" w:rsidRPr="005044D4" w:rsidRDefault="005A748A" w:rsidP="005A748A">
      <w:pPr>
        <w:ind w:left="-1418" w:right="-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4D4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запятая перед союзом И нужна.</w:t>
      </w:r>
    </w:p>
    <w:p w:rsid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44D4" w:rsidRDefault="005044D4" w:rsidP="005044D4">
      <w:pPr>
        <w:ind w:left="-1418" w:right="-568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5044D4" w:rsidSect="005A74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745"/>
    <w:multiLevelType w:val="hybridMultilevel"/>
    <w:tmpl w:val="E2520BAE"/>
    <w:lvl w:ilvl="0" w:tplc="4C6E78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4D4"/>
    <w:rsid w:val="0005615A"/>
    <w:rsid w:val="00346BC2"/>
    <w:rsid w:val="005044D4"/>
    <w:rsid w:val="005A748A"/>
    <w:rsid w:val="00903E5B"/>
    <w:rsid w:val="00A92341"/>
    <w:rsid w:val="00C91E0E"/>
    <w:rsid w:val="00D5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2452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2012-12-02T22:12:00Z</dcterms:created>
  <dcterms:modified xsi:type="dcterms:W3CDTF">2012-12-04T21:40:00Z</dcterms:modified>
</cp:coreProperties>
</file>