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778" w:rsidP="002F5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  <w:r w:rsidR="002F512B">
        <w:rPr>
          <w:rFonts w:ascii="Times New Roman" w:hAnsi="Times New Roman" w:cs="Times New Roman"/>
          <w:sz w:val="28"/>
          <w:szCs w:val="28"/>
        </w:rPr>
        <w:t>, 8»А»</w:t>
      </w:r>
    </w:p>
    <w:p w:rsidR="008B1528" w:rsidRPr="002F512B" w:rsidRDefault="008B1528" w:rsidP="008B15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512B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892B53" w:rsidRPr="002F5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12B">
        <w:rPr>
          <w:rFonts w:ascii="Times New Roman" w:hAnsi="Times New Roman" w:cs="Times New Roman"/>
          <w:b/>
          <w:sz w:val="28"/>
          <w:szCs w:val="28"/>
        </w:rPr>
        <w:t>Вставьте пропущенные бук</w:t>
      </w:r>
      <w:r w:rsidR="00892B53" w:rsidRPr="002F512B">
        <w:rPr>
          <w:rFonts w:ascii="Times New Roman" w:hAnsi="Times New Roman" w:cs="Times New Roman"/>
          <w:b/>
          <w:sz w:val="28"/>
          <w:szCs w:val="28"/>
        </w:rPr>
        <w:t>вы</w:t>
      </w:r>
      <w:r w:rsidRPr="002F512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892B53" w:rsidTr="00142EFA">
        <w:tc>
          <w:tcPr>
            <w:tcW w:w="3284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треть</w:t>
            </w:r>
          </w:p>
        </w:tc>
        <w:tc>
          <w:tcPr>
            <w:tcW w:w="3285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влять</w:t>
            </w:r>
            <w:proofErr w:type="spellEnd"/>
          </w:p>
        </w:tc>
        <w:tc>
          <w:tcPr>
            <w:tcW w:w="3285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жался</w:t>
            </w:r>
          </w:p>
        </w:tc>
      </w:tr>
      <w:tr w:rsidR="00892B53" w:rsidTr="00142EFA">
        <w:tc>
          <w:tcPr>
            <w:tcW w:w="3284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льшой</w:t>
            </w:r>
            <w:proofErr w:type="spellEnd"/>
          </w:p>
        </w:tc>
        <w:tc>
          <w:tcPr>
            <w:tcW w:w="3285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ждливая</w:t>
            </w:r>
            <w:proofErr w:type="spellEnd"/>
          </w:p>
        </w:tc>
        <w:tc>
          <w:tcPr>
            <w:tcW w:w="3285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гать </w:t>
            </w:r>
          </w:p>
        </w:tc>
      </w:tr>
      <w:tr w:rsidR="00892B53" w:rsidTr="00142EFA">
        <w:tc>
          <w:tcPr>
            <w:tcW w:w="3284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3285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жал от холода</w:t>
            </w:r>
          </w:p>
        </w:tc>
        <w:tc>
          <w:tcPr>
            <w:tcW w:w="3285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менник</w:t>
            </w:r>
            <w:proofErr w:type="spellEnd"/>
          </w:p>
        </w:tc>
      </w:tr>
      <w:tr w:rsidR="00892B53" w:rsidTr="00142EFA">
        <w:tc>
          <w:tcPr>
            <w:tcW w:w="3284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лился</w:t>
            </w:r>
          </w:p>
        </w:tc>
        <w:tc>
          <w:tcPr>
            <w:tcW w:w="3285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B53" w:rsidTr="00142EFA">
        <w:tc>
          <w:tcPr>
            <w:tcW w:w="3284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жать</w:t>
            </w:r>
          </w:p>
        </w:tc>
        <w:tc>
          <w:tcPr>
            <w:tcW w:w="3285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саться</w:t>
            </w:r>
            <w:proofErr w:type="spellEnd"/>
          </w:p>
        </w:tc>
        <w:tc>
          <w:tcPr>
            <w:tcW w:w="3285" w:type="dxa"/>
          </w:tcPr>
          <w:p w:rsidR="00892B53" w:rsidRDefault="002F512B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B53" w:rsidTr="00142EFA">
        <w:tc>
          <w:tcPr>
            <w:tcW w:w="3284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рять</w:t>
            </w:r>
            <w:proofErr w:type="spellEnd"/>
          </w:p>
        </w:tc>
        <w:tc>
          <w:tcPr>
            <w:tcW w:w="3285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</w:p>
        </w:tc>
        <w:tc>
          <w:tcPr>
            <w:tcW w:w="3285" w:type="dxa"/>
          </w:tcPr>
          <w:p w:rsidR="00892B53" w:rsidRDefault="002F512B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</w:t>
            </w:r>
          </w:p>
        </w:tc>
      </w:tr>
      <w:tr w:rsidR="00892B53" w:rsidTr="00142EFA">
        <w:tc>
          <w:tcPr>
            <w:tcW w:w="3284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рический</w:t>
            </w:r>
            <w:proofErr w:type="spellEnd"/>
          </w:p>
        </w:tc>
        <w:tc>
          <w:tcPr>
            <w:tcW w:w="3285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ленный</w:t>
            </w:r>
          </w:p>
        </w:tc>
        <w:tc>
          <w:tcPr>
            <w:tcW w:w="3285" w:type="dxa"/>
          </w:tcPr>
          <w:p w:rsidR="00892B53" w:rsidRDefault="002F512B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гтистый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B53" w:rsidTr="00142EFA">
        <w:tc>
          <w:tcPr>
            <w:tcW w:w="3284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ризной</w:t>
            </w:r>
          </w:p>
        </w:tc>
        <w:tc>
          <w:tcPr>
            <w:tcW w:w="3285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892B53" w:rsidRDefault="002F512B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друзей</w:t>
            </w:r>
          </w:p>
        </w:tc>
      </w:tr>
      <w:tr w:rsidR="00892B53" w:rsidTr="00142EFA">
        <w:tc>
          <w:tcPr>
            <w:tcW w:w="3284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вительно</w:t>
            </w:r>
            <w:proofErr w:type="spellEnd"/>
          </w:p>
        </w:tc>
        <w:tc>
          <w:tcPr>
            <w:tcW w:w="3285" w:type="dxa"/>
          </w:tcPr>
          <w:p w:rsidR="00892B53" w:rsidRDefault="00892B53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зание</w:t>
            </w:r>
            <w:proofErr w:type="spellEnd"/>
          </w:p>
        </w:tc>
        <w:tc>
          <w:tcPr>
            <w:tcW w:w="3285" w:type="dxa"/>
          </w:tcPr>
          <w:p w:rsidR="00892B53" w:rsidRDefault="002F512B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2EFA" w:rsidTr="00142EFA">
        <w:tc>
          <w:tcPr>
            <w:tcW w:w="3284" w:type="dxa"/>
          </w:tcPr>
          <w:p w:rsidR="00142EFA" w:rsidRDefault="00142EFA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вдать</w:t>
            </w:r>
            <w:proofErr w:type="spellEnd"/>
          </w:p>
        </w:tc>
        <w:tc>
          <w:tcPr>
            <w:tcW w:w="3285" w:type="dxa"/>
          </w:tcPr>
          <w:p w:rsidR="00142EFA" w:rsidRDefault="00142EFA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титель</w:t>
            </w:r>
            <w:proofErr w:type="spellEnd"/>
          </w:p>
        </w:tc>
        <w:tc>
          <w:tcPr>
            <w:tcW w:w="3285" w:type="dxa"/>
          </w:tcPr>
          <w:p w:rsidR="00142EFA" w:rsidRDefault="00471B71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бители</w:t>
            </w:r>
            <w:proofErr w:type="spellEnd"/>
          </w:p>
        </w:tc>
      </w:tr>
      <w:tr w:rsidR="00142EFA" w:rsidTr="00142EFA">
        <w:tc>
          <w:tcPr>
            <w:tcW w:w="3284" w:type="dxa"/>
          </w:tcPr>
          <w:p w:rsidR="00142EFA" w:rsidRDefault="00142EFA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142EFA" w:rsidRDefault="00142EFA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пощаде</w:t>
            </w:r>
          </w:p>
        </w:tc>
        <w:tc>
          <w:tcPr>
            <w:tcW w:w="3285" w:type="dxa"/>
          </w:tcPr>
          <w:p w:rsidR="00142EFA" w:rsidRDefault="00471B71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</w:tc>
      </w:tr>
      <w:tr w:rsidR="00142EFA" w:rsidTr="00142EFA">
        <w:tc>
          <w:tcPr>
            <w:tcW w:w="3284" w:type="dxa"/>
          </w:tcPr>
          <w:p w:rsidR="00142EFA" w:rsidRDefault="00142EFA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логия </w:t>
            </w:r>
          </w:p>
        </w:tc>
        <w:tc>
          <w:tcPr>
            <w:tcW w:w="3285" w:type="dxa"/>
          </w:tcPr>
          <w:p w:rsidR="00142EFA" w:rsidRDefault="00142EFA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ненный</w:t>
            </w:r>
            <w:proofErr w:type="spellEnd"/>
          </w:p>
        </w:tc>
        <w:tc>
          <w:tcPr>
            <w:tcW w:w="3285" w:type="dxa"/>
          </w:tcPr>
          <w:p w:rsidR="00142EFA" w:rsidRDefault="00471B71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римый</w:t>
            </w:r>
            <w:proofErr w:type="spellEnd"/>
          </w:p>
        </w:tc>
      </w:tr>
      <w:tr w:rsidR="00142EFA" w:rsidTr="00142EFA">
        <w:tc>
          <w:tcPr>
            <w:tcW w:w="3284" w:type="dxa"/>
          </w:tcPr>
          <w:p w:rsidR="00142EFA" w:rsidRDefault="00142EFA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Нагром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142EFA" w:rsidRDefault="00471B71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рожилом</w:t>
            </w:r>
            <w:proofErr w:type="spellEnd"/>
          </w:p>
        </w:tc>
        <w:tc>
          <w:tcPr>
            <w:tcW w:w="3285" w:type="dxa"/>
          </w:tcPr>
          <w:p w:rsidR="00142EFA" w:rsidRDefault="00471B71" w:rsidP="008B1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щенный </w:t>
            </w:r>
          </w:p>
        </w:tc>
      </w:tr>
    </w:tbl>
    <w:p w:rsidR="008B1528" w:rsidRPr="002F512B" w:rsidRDefault="00142EFA" w:rsidP="008B15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="008B1528" w:rsidRPr="002F512B">
        <w:rPr>
          <w:rFonts w:ascii="Times New Roman" w:hAnsi="Times New Roman" w:cs="Times New Roman"/>
          <w:b/>
          <w:sz w:val="28"/>
          <w:szCs w:val="28"/>
        </w:rPr>
        <w:t>. Просклоняйте числительные:</w:t>
      </w:r>
    </w:p>
    <w:tbl>
      <w:tblPr>
        <w:tblStyle w:val="a3"/>
        <w:tblW w:w="0" w:type="auto"/>
        <w:tblLook w:val="04A0"/>
      </w:tblPr>
      <w:tblGrid>
        <w:gridCol w:w="709"/>
        <w:gridCol w:w="4644"/>
        <w:gridCol w:w="4501"/>
      </w:tblGrid>
      <w:tr w:rsidR="00892B53" w:rsidTr="002F512B">
        <w:tc>
          <w:tcPr>
            <w:tcW w:w="709" w:type="dxa"/>
          </w:tcPr>
          <w:p w:rsidR="00892B53" w:rsidRDefault="002F512B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4644" w:type="dxa"/>
          </w:tcPr>
          <w:p w:rsidR="00892B53" w:rsidRDefault="002F512B" w:rsidP="002F51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сорок девятая (аудитория) </w:t>
            </w:r>
          </w:p>
        </w:tc>
        <w:tc>
          <w:tcPr>
            <w:tcW w:w="4501" w:type="dxa"/>
          </w:tcPr>
          <w:p w:rsidR="00892B53" w:rsidRDefault="002F512B" w:rsidP="002F51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шестьсот тысяч (гектаров)</w:t>
            </w:r>
          </w:p>
        </w:tc>
      </w:tr>
      <w:tr w:rsidR="00892B53" w:rsidTr="002F512B">
        <w:tc>
          <w:tcPr>
            <w:tcW w:w="709" w:type="dxa"/>
          </w:tcPr>
          <w:p w:rsidR="00892B53" w:rsidRDefault="002F512B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</w:p>
        </w:tc>
        <w:tc>
          <w:tcPr>
            <w:tcW w:w="4644" w:type="dxa"/>
          </w:tcPr>
          <w:p w:rsidR="00892B53" w:rsidRDefault="00892B53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2B53" w:rsidRDefault="00892B53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53" w:rsidTr="002F512B">
        <w:tc>
          <w:tcPr>
            <w:tcW w:w="709" w:type="dxa"/>
          </w:tcPr>
          <w:p w:rsidR="00892B53" w:rsidRDefault="002F512B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</w:p>
        </w:tc>
        <w:tc>
          <w:tcPr>
            <w:tcW w:w="4644" w:type="dxa"/>
          </w:tcPr>
          <w:p w:rsidR="00892B53" w:rsidRDefault="00892B53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2B53" w:rsidRDefault="00892B53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53" w:rsidTr="002F512B">
        <w:tc>
          <w:tcPr>
            <w:tcW w:w="709" w:type="dxa"/>
          </w:tcPr>
          <w:p w:rsidR="00892B53" w:rsidRDefault="002F512B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  <w:tc>
          <w:tcPr>
            <w:tcW w:w="4644" w:type="dxa"/>
          </w:tcPr>
          <w:p w:rsidR="00892B53" w:rsidRDefault="00892B53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2B53" w:rsidRDefault="00892B53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53" w:rsidTr="002F512B">
        <w:tc>
          <w:tcPr>
            <w:tcW w:w="709" w:type="dxa"/>
          </w:tcPr>
          <w:p w:rsidR="00892B53" w:rsidRDefault="002F512B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4644" w:type="dxa"/>
          </w:tcPr>
          <w:p w:rsidR="00892B53" w:rsidRDefault="00892B53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2B53" w:rsidRDefault="00892B53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53" w:rsidTr="002F512B">
        <w:tc>
          <w:tcPr>
            <w:tcW w:w="709" w:type="dxa"/>
          </w:tcPr>
          <w:p w:rsidR="00892B53" w:rsidRDefault="002F512B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644" w:type="dxa"/>
          </w:tcPr>
          <w:p w:rsidR="00892B53" w:rsidRDefault="00892B53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2B53" w:rsidRDefault="00892B53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528" w:rsidRDefault="008B1528" w:rsidP="00142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9"/>
        <w:gridCol w:w="4644"/>
        <w:gridCol w:w="4501"/>
      </w:tblGrid>
      <w:tr w:rsidR="00142EFA" w:rsidTr="00142EFA">
        <w:tc>
          <w:tcPr>
            <w:tcW w:w="709" w:type="dxa"/>
          </w:tcPr>
          <w:p w:rsidR="00142EFA" w:rsidRDefault="00142EFA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4644" w:type="dxa"/>
          </w:tcPr>
          <w:p w:rsidR="00142EFA" w:rsidRDefault="00142EFA" w:rsidP="0014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восемьсот (школьников)</w:t>
            </w:r>
          </w:p>
        </w:tc>
        <w:tc>
          <w:tcPr>
            <w:tcW w:w="4501" w:type="dxa"/>
          </w:tcPr>
          <w:p w:rsidR="00142EFA" w:rsidRDefault="00142EFA" w:rsidP="0014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пять (метров)</w:t>
            </w:r>
          </w:p>
        </w:tc>
      </w:tr>
      <w:tr w:rsidR="00142EFA" w:rsidTr="00142EFA">
        <w:tc>
          <w:tcPr>
            <w:tcW w:w="709" w:type="dxa"/>
          </w:tcPr>
          <w:p w:rsidR="00142EFA" w:rsidRDefault="00142EFA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</w:p>
        </w:tc>
        <w:tc>
          <w:tcPr>
            <w:tcW w:w="4644" w:type="dxa"/>
          </w:tcPr>
          <w:p w:rsidR="00142EFA" w:rsidRDefault="00142EFA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42EFA" w:rsidRDefault="00142EFA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EFA" w:rsidTr="00142EFA">
        <w:tc>
          <w:tcPr>
            <w:tcW w:w="709" w:type="dxa"/>
          </w:tcPr>
          <w:p w:rsidR="00142EFA" w:rsidRDefault="00142EFA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</w:p>
        </w:tc>
        <w:tc>
          <w:tcPr>
            <w:tcW w:w="4644" w:type="dxa"/>
          </w:tcPr>
          <w:p w:rsidR="00142EFA" w:rsidRDefault="00142EFA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42EFA" w:rsidRDefault="00142EFA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EFA" w:rsidTr="00142EFA">
        <w:tc>
          <w:tcPr>
            <w:tcW w:w="709" w:type="dxa"/>
          </w:tcPr>
          <w:p w:rsidR="00142EFA" w:rsidRDefault="00142EFA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  <w:tc>
          <w:tcPr>
            <w:tcW w:w="4644" w:type="dxa"/>
          </w:tcPr>
          <w:p w:rsidR="00142EFA" w:rsidRDefault="00142EFA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42EFA" w:rsidRDefault="00142EFA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EFA" w:rsidTr="00142EFA">
        <w:tc>
          <w:tcPr>
            <w:tcW w:w="709" w:type="dxa"/>
          </w:tcPr>
          <w:p w:rsidR="00142EFA" w:rsidRDefault="00142EFA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4644" w:type="dxa"/>
          </w:tcPr>
          <w:p w:rsidR="00142EFA" w:rsidRDefault="00142EFA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42EFA" w:rsidRDefault="00142EFA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EFA" w:rsidTr="00142EFA">
        <w:tc>
          <w:tcPr>
            <w:tcW w:w="709" w:type="dxa"/>
          </w:tcPr>
          <w:p w:rsidR="00142EFA" w:rsidRDefault="00142EFA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644" w:type="dxa"/>
          </w:tcPr>
          <w:p w:rsidR="00142EFA" w:rsidRDefault="00142EFA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42EFA" w:rsidRDefault="00142EFA" w:rsidP="008B1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FEC" w:rsidRDefault="00F30778" w:rsidP="008D4F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…………………….</w:t>
      </w:r>
      <w:r w:rsidR="008D4FEC">
        <w:rPr>
          <w:rFonts w:ascii="Times New Roman" w:hAnsi="Times New Roman" w:cs="Times New Roman"/>
          <w:sz w:val="28"/>
          <w:szCs w:val="28"/>
        </w:rPr>
        <w:t>, 8»А»</w:t>
      </w:r>
    </w:p>
    <w:p w:rsidR="008D4FEC" w:rsidRPr="002F512B" w:rsidRDefault="008D4FEC" w:rsidP="008D4F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512B">
        <w:rPr>
          <w:rFonts w:ascii="Times New Roman" w:hAnsi="Times New Roman" w:cs="Times New Roman"/>
          <w:b/>
          <w:sz w:val="28"/>
          <w:szCs w:val="28"/>
        </w:rPr>
        <w:t>Задание № 1. Вставьте пропущенные буквы: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8D4FEC" w:rsidTr="00D77121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треть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влять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жался</w:t>
            </w:r>
          </w:p>
        </w:tc>
      </w:tr>
      <w:tr w:rsidR="008D4FEC" w:rsidTr="00D77121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льшой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ждливая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гать </w:t>
            </w:r>
          </w:p>
        </w:tc>
      </w:tr>
      <w:tr w:rsidR="008D4FEC" w:rsidTr="00D77121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жал от холода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менник</w:t>
            </w:r>
            <w:proofErr w:type="spellEnd"/>
          </w:p>
        </w:tc>
      </w:tr>
      <w:tr w:rsidR="008D4FEC" w:rsidTr="00D77121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лился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4FEC" w:rsidTr="00D77121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жать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саться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4FEC" w:rsidTr="00D77121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рять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</w:t>
            </w:r>
          </w:p>
        </w:tc>
      </w:tr>
      <w:tr w:rsidR="008D4FEC" w:rsidTr="00D77121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рический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ленный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гтистый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4FEC" w:rsidTr="00D77121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ризной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друзей</w:t>
            </w:r>
          </w:p>
        </w:tc>
      </w:tr>
      <w:tr w:rsidR="008D4FEC" w:rsidTr="00D77121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вительно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зание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4FEC" w:rsidTr="00D77121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вдать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титель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бители</w:t>
            </w:r>
            <w:proofErr w:type="spellEnd"/>
          </w:p>
        </w:tc>
      </w:tr>
      <w:tr w:rsidR="008D4FEC" w:rsidTr="00D77121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пощаде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</w:tc>
      </w:tr>
      <w:tr w:rsidR="008D4FEC" w:rsidTr="00D77121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логия 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ненный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римый</w:t>
            </w:r>
            <w:proofErr w:type="spellEnd"/>
          </w:p>
        </w:tc>
      </w:tr>
      <w:tr w:rsidR="008D4FEC" w:rsidTr="00D77121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Нагром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рожилом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щенный </w:t>
            </w:r>
          </w:p>
        </w:tc>
      </w:tr>
    </w:tbl>
    <w:p w:rsidR="008D4FEC" w:rsidRPr="002F512B" w:rsidRDefault="008D4FEC" w:rsidP="008D4F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2F512B">
        <w:rPr>
          <w:rFonts w:ascii="Times New Roman" w:hAnsi="Times New Roman" w:cs="Times New Roman"/>
          <w:b/>
          <w:sz w:val="28"/>
          <w:szCs w:val="28"/>
        </w:rPr>
        <w:t>. Просклоняйте числительные:</w:t>
      </w:r>
    </w:p>
    <w:tbl>
      <w:tblPr>
        <w:tblStyle w:val="a3"/>
        <w:tblW w:w="0" w:type="auto"/>
        <w:tblLook w:val="04A0"/>
      </w:tblPr>
      <w:tblGrid>
        <w:gridCol w:w="709"/>
        <w:gridCol w:w="4644"/>
        <w:gridCol w:w="4501"/>
      </w:tblGrid>
      <w:tr w:rsidR="008D4FEC" w:rsidTr="00D77121">
        <w:tc>
          <w:tcPr>
            <w:tcW w:w="709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464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сорок девятая (аудитория) </w:t>
            </w:r>
          </w:p>
        </w:tc>
        <w:tc>
          <w:tcPr>
            <w:tcW w:w="4501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шестьсот тысяч (гектаров)</w:t>
            </w:r>
          </w:p>
        </w:tc>
      </w:tr>
      <w:tr w:rsidR="008D4FEC" w:rsidTr="00D77121">
        <w:tc>
          <w:tcPr>
            <w:tcW w:w="709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</w:p>
        </w:tc>
        <w:tc>
          <w:tcPr>
            <w:tcW w:w="4644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EC" w:rsidTr="00D77121">
        <w:tc>
          <w:tcPr>
            <w:tcW w:w="709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</w:p>
        </w:tc>
        <w:tc>
          <w:tcPr>
            <w:tcW w:w="4644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EC" w:rsidTr="00D77121">
        <w:tc>
          <w:tcPr>
            <w:tcW w:w="709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  <w:tc>
          <w:tcPr>
            <w:tcW w:w="4644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EC" w:rsidTr="00D77121">
        <w:tc>
          <w:tcPr>
            <w:tcW w:w="709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4644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EC" w:rsidTr="00D77121">
        <w:tc>
          <w:tcPr>
            <w:tcW w:w="709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644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FEC" w:rsidRDefault="008D4FEC" w:rsidP="008D4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9"/>
        <w:gridCol w:w="4644"/>
        <w:gridCol w:w="4501"/>
      </w:tblGrid>
      <w:tr w:rsidR="008D4FEC" w:rsidTr="00D77121">
        <w:tc>
          <w:tcPr>
            <w:tcW w:w="709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464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восемьсот (школьников)</w:t>
            </w:r>
          </w:p>
        </w:tc>
        <w:tc>
          <w:tcPr>
            <w:tcW w:w="4501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пять (метров)</w:t>
            </w:r>
          </w:p>
        </w:tc>
      </w:tr>
      <w:tr w:rsidR="008D4FEC" w:rsidTr="00D77121">
        <w:tc>
          <w:tcPr>
            <w:tcW w:w="709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</w:p>
        </w:tc>
        <w:tc>
          <w:tcPr>
            <w:tcW w:w="4644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EC" w:rsidTr="00D77121">
        <w:tc>
          <w:tcPr>
            <w:tcW w:w="709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</w:p>
        </w:tc>
        <w:tc>
          <w:tcPr>
            <w:tcW w:w="4644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EC" w:rsidTr="00D77121">
        <w:tc>
          <w:tcPr>
            <w:tcW w:w="709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  <w:tc>
          <w:tcPr>
            <w:tcW w:w="4644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EC" w:rsidTr="00D77121">
        <w:tc>
          <w:tcPr>
            <w:tcW w:w="709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4644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EC" w:rsidTr="00D77121">
        <w:tc>
          <w:tcPr>
            <w:tcW w:w="709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644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D4FEC" w:rsidRDefault="008D4FEC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FEC" w:rsidRDefault="00F30778" w:rsidP="008D4F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……………………….</w:t>
      </w:r>
      <w:r w:rsidR="008D4FEC">
        <w:rPr>
          <w:rFonts w:ascii="Times New Roman" w:hAnsi="Times New Roman" w:cs="Times New Roman"/>
          <w:sz w:val="28"/>
          <w:szCs w:val="28"/>
        </w:rPr>
        <w:t>, 8»А»</w:t>
      </w:r>
    </w:p>
    <w:p w:rsidR="008D4FEC" w:rsidRPr="002F512B" w:rsidRDefault="008D4FEC" w:rsidP="008D4F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512B">
        <w:rPr>
          <w:rFonts w:ascii="Times New Roman" w:hAnsi="Times New Roman" w:cs="Times New Roman"/>
          <w:b/>
          <w:sz w:val="28"/>
          <w:szCs w:val="28"/>
        </w:rPr>
        <w:t>Задание № 1. Вставьте пропущенные буквы: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мидор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корация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М..нута</w:t>
            </w:r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ризонт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ллион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рдероб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рковный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М..ментальный</w:t>
            </w:r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кламный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ляция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рритория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скадер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лейный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нфеты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Д..легат</w:t>
            </w:r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матный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кетка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линдр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роскоп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рабль</w:t>
            </w:r>
            <w:proofErr w:type="spellEnd"/>
          </w:p>
        </w:tc>
        <w:tc>
          <w:tcPr>
            <w:tcW w:w="3285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радокс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кальный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ганда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видуальный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Фолькл..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рнамент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минальный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рудиция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отека</w:t>
            </w:r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нитарный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тизм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лебание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бильность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рдовый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нсация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комендовать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лигархия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летант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звычайно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рка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легия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нархия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норама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гация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ндарт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8D4FEC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нтильный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бюль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Р..форма</w:t>
            </w:r>
          </w:p>
        </w:tc>
      </w:tr>
      <w:tr w:rsidR="008D4FEC" w:rsidTr="00583D14">
        <w:tc>
          <w:tcPr>
            <w:tcW w:w="3284" w:type="dxa"/>
          </w:tcPr>
          <w:p w:rsidR="008D4FEC" w:rsidRDefault="00401325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тегорический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диан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гресс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401325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мпания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ренитет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сталл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401325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кальный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рлык</w:t>
            </w:r>
            <w:proofErr w:type="spellEnd"/>
          </w:p>
        </w:tc>
        <w:tc>
          <w:tcPr>
            <w:tcW w:w="3285" w:type="dxa"/>
          </w:tcPr>
          <w:p w:rsidR="008D4FEC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лисман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тство</w:t>
            </w:r>
            <w:proofErr w:type="spellEnd"/>
          </w:p>
        </w:tc>
        <w:tc>
          <w:tcPr>
            <w:tcW w:w="3285" w:type="dxa"/>
          </w:tcPr>
          <w:p w:rsidR="008D4FEC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ценат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рбет</w:t>
            </w:r>
            <w:proofErr w:type="spellEnd"/>
          </w:p>
        </w:tc>
        <w:tc>
          <w:tcPr>
            <w:tcW w:w="3285" w:type="dxa"/>
          </w:tcPr>
          <w:p w:rsidR="008D4FEC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даптация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зертир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гнуть на святое</w:t>
            </w:r>
          </w:p>
        </w:tc>
        <w:tc>
          <w:tcPr>
            <w:tcW w:w="3285" w:type="dxa"/>
          </w:tcPr>
          <w:p w:rsidR="008D4FEC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лерея</w:t>
            </w:r>
            <w:proofErr w:type="spellEnd"/>
          </w:p>
        </w:tc>
      </w:tr>
      <w:tr w:rsidR="008D4FEC" w:rsidTr="00583D14">
        <w:tc>
          <w:tcPr>
            <w:tcW w:w="3284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гент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зный</w:t>
            </w:r>
            <w:proofErr w:type="spellEnd"/>
          </w:p>
        </w:tc>
        <w:tc>
          <w:tcPr>
            <w:tcW w:w="3285" w:type="dxa"/>
          </w:tcPr>
          <w:p w:rsidR="008D4FEC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Р..продукция</w:t>
            </w:r>
          </w:p>
        </w:tc>
      </w:tr>
      <w:tr w:rsidR="008D4FEC" w:rsidTr="00583D14">
        <w:tc>
          <w:tcPr>
            <w:tcW w:w="3284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ртификат</w:t>
            </w:r>
            <w:proofErr w:type="spellEnd"/>
          </w:p>
        </w:tc>
        <w:tc>
          <w:tcPr>
            <w:tcW w:w="3285" w:type="dxa"/>
          </w:tcPr>
          <w:p w:rsidR="008D4FEC" w:rsidRDefault="00D01440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нез</w:t>
            </w:r>
            <w:proofErr w:type="spellEnd"/>
          </w:p>
        </w:tc>
        <w:tc>
          <w:tcPr>
            <w:tcW w:w="3285" w:type="dxa"/>
          </w:tcPr>
          <w:p w:rsidR="008D4FEC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номия</w:t>
            </w:r>
            <w:proofErr w:type="spellEnd"/>
          </w:p>
        </w:tc>
      </w:tr>
    </w:tbl>
    <w:p w:rsidR="00142EFA" w:rsidRDefault="00142EFA" w:rsidP="00142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3D14" w:rsidRDefault="00F30778" w:rsidP="00583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…………………….</w:t>
      </w:r>
      <w:r w:rsidR="00583D14">
        <w:rPr>
          <w:rFonts w:ascii="Times New Roman" w:hAnsi="Times New Roman" w:cs="Times New Roman"/>
          <w:sz w:val="28"/>
          <w:szCs w:val="28"/>
        </w:rPr>
        <w:t>, 8»А»</w:t>
      </w:r>
    </w:p>
    <w:p w:rsidR="00583D14" w:rsidRPr="002F512B" w:rsidRDefault="00583D14" w:rsidP="00583D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512B">
        <w:rPr>
          <w:rFonts w:ascii="Times New Roman" w:hAnsi="Times New Roman" w:cs="Times New Roman"/>
          <w:b/>
          <w:sz w:val="28"/>
          <w:szCs w:val="28"/>
        </w:rPr>
        <w:t>Задание № 1. Вставьте пропущенные буквы: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583D14" w:rsidTr="00D77121">
        <w:tc>
          <w:tcPr>
            <w:tcW w:w="328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мидор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корация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М..нута</w:t>
            </w:r>
          </w:p>
        </w:tc>
      </w:tr>
      <w:tr w:rsidR="00583D14" w:rsidTr="00D77121">
        <w:tc>
          <w:tcPr>
            <w:tcW w:w="328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ризонт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ллион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  <w:proofErr w:type="spellEnd"/>
          </w:p>
        </w:tc>
      </w:tr>
      <w:tr w:rsidR="00583D14" w:rsidTr="00D77121">
        <w:tc>
          <w:tcPr>
            <w:tcW w:w="328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рдероб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рковный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М..ментальный</w:t>
            </w:r>
          </w:p>
        </w:tc>
      </w:tr>
      <w:tr w:rsidR="00583D14" w:rsidTr="00D77121">
        <w:tc>
          <w:tcPr>
            <w:tcW w:w="328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кламный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ляция</w:t>
            </w:r>
            <w:proofErr w:type="spellEnd"/>
          </w:p>
        </w:tc>
      </w:tr>
      <w:tr w:rsidR="00583D14" w:rsidTr="00D77121">
        <w:tc>
          <w:tcPr>
            <w:tcW w:w="328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рритория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скадер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лейный</w:t>
            </w:r>
            <w:proofErr w:type="spellEnd"/>
          </w:p>
        </w:tc>
      </w:tr>
      <w:tr w:rsidR="00583D14" w:rsidTr="00D77121">
        <w:tc>
          <w:tcPr>
            <w:tcW w:w="328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нфеты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Д..легат</w:t>
            </w:r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матный</w:t>
            </w:r>
            <w:proofErr w:type="spellEnd"/>
          </w:p>
        </w:tc>
      </w:tr>
      <w:tr w:rsidR="00583D14" w:rsidTr="00D77121">
        <w:tc>
          <w:tcPr>
            <w:tcW w:w="328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кетка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линдр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</w:t>
            </w:r>
            <w:proofErr w:type="spellEnd"/>
          </w:p>
        </w:tc>
      </w:tr>
      <w:tr w:rsidR="00583D14" w:rsidTr="00D77121">
        <w:tc>
          <w:tcPr>
            <w:tcW w:w="328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роскоп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рабль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</w:p>
        </w:tc>
      </w:tr>
      <w:tr w:rsidR="00583D14" w:rsidTr="00D77121">
        <w:tc>
          <w:tcPr>
            <w:tcW w:w="328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радокс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кальный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</w:p>
        </w:tc>
      </w:tr>
      <w:tr w:rsidR="00583D14" w:rsidTr="00D77121">
        <w:tc>
          <w:tcPr>
            <w:tcW w:w="328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ганда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видуальный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Фолькл..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583D14" w:rsidTr="00D77121">
        <w:tc>
          <w:tcPr>
            <w:tcW w:w="328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рнамент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минальный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рудиция</w:t>
            </w:r>
            <w:proofErr w:type="spellEnd"/>
          </w:p>
        </w:tc>
      </w:tr>
      <w:tr w:rsidR="00583D14" w:rsidTr="00D77121">
        <w:tc>
          <w:tcPr>
            <w:tcW w:w="328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отека</w:t>
            </w:r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нитарный</w:t>
            </w:r>
            <w:proofErr w:type="spellEnd"/>
          </w:p>
        </w:tc>
      </w:tr>
      <w:tr w:rsidR="00583D14" w:rsidTr="00D77121">
        <w:tc>
          <w:tcPr>
            <w:tcW w:w="328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тизм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proofErr w:type="spellEnd"/>
          </w:p>
        </w:tc>
        <w:tc>
          <w:tcPr>
            <w:tcW w:w="3285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лебание</w:t>
            </w:r>
            <w:proofErr w:type="spellEnd"/>
          </w:p>
        </w:tc>
      </w:tr>
    </w:tbl>
    <w:p w:rsidR="00583D14" w:rsidRPr="002F512B" w:rsidRDefault="00583D14" w:rsidP="00583D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2F512B">
        <w:rPr>
          <w:rFonts w:ascii="Times New Roman" w:hAnsi="Times New Roman" w:cs="Times New Roman"/>
          <w:b/>
          <w:sz w:val="28"/>
          <w:szCs w:val="28"/>
        </w:rPr>
        <w:t>. Просклоняйте числительные:</w:t>
      </w:r>
    </w:p>
    <w:tbl>
      <w:tblPr>
        <w:tblStyle w:val="a3"/>
        <w:tblW w:w="0" w:type="auto"/>
        <w:tblLook w:val="04A0"/>
      </w:tblPr>
      <w:tblGrid>
        <w:gridCol w:w="709"/>
        <w:gridCol w:w="4644"/>
        <w:gridCol w:w="4501"/>
      </w:tblGrid>
      <w:tr w:rsidR="00583D14" w:rsidTr="00D77121">
        <w:tc>
          <w:tcPr>
            <w:tcW w:w="709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464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сорок девятая (аудитория) </w:t>
            </w:r>
          </w:p>
        </w:tc>
        <w:tc>
          <w:tcPr>
            <w:tcW w:w="4501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шестьсот тысяч (гектаров)</w:t>
            </w:r>
          </w:p>
        </w:tc>
      </w:tr>
      <w:tr w:rsidR="00583D14" w:rsidTr="00D77121">
        <w:tc>
          <w:tcPr>
            <w:tcW w:w="709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</w:p>
        </w:tc>
        <w:tc>
          <w:tcPr>
            <w:tcW w:w="4644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14" w:rsidTr="00D77121">
        <w:tc>
          <w:tcPr>
            <w:tcW w:w="709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</w:p>
        </w:tc>
        <w:tc>
          <w:tcPr>
            <w:tcW w:w="4644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14" w:rsidTr="00D77121">
        <w:tc>
          <w:tcPr>
            <w:tcW w:w="709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  <w:tc>
          <w:tcPr>
            <w:tcW w:w="4644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14" w:rsidTr="00D77121">
        <w:tc>
          <w:tcPr>
            <w:tcW w:w="709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4644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14" w:rsidTr="00D77121">
        <w:tc>
          <w:tcPr>
            <w:tcW w:w="709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644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D14" w:rsidRDefault="00583D14" w:rsidP="00583D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9"/>
        <w:gridCol w:w="4644"/>
        <w:gridCol w:w="4501"/>
      </w:tblGrid>
      <w:tr w:rsidR="00583D14" w:rsidTr="00D77121">
        <w:tc>
          <w:tcPr>
            <w:tcW w:w="709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4644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восемьсот (школьников)</w:t>
            </w:r>
          </w:p>
        </w:tc>
        <w:tc>
          <w:tcPr>
            <w:tcW w:w="4501" w:type="dxa"/>
          </w:tcPr>
          <w:p w:rsidR="00583D14" w:rsidRDefault="00583D14" w:rsidP="00D7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пять (метров)</w:t>
            </w:r>
          </w:p>
        </w:tc>
      </w:tr>
      <w:tr w:rsidR="00583D14" w:rsidTr="00D77121">
        <w:tc>
          <w:tcPr>
            <w:tcW w:w="709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</w:p>
        </w:tc>
        <w:tc>
          <w:tcPr>
            <w:tcW w:w="4644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14" w:rsidTr="00D77121">
        <w:tc>
          <w:tcPr>
            <w:tcW w:w="709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</w:p>
        </w:tc>
        <w:tc>
          <w:tcPr>
            <w:tcW w:w="4644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14" w:rsidTr="00D77121">
        <w:tc>
          <w:tcPr>
            <w:tcW w:w="709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  <w:tc>
          <w:tcPr>
            <w:tcW w:w="4644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14" w:rsidTr="00D77121">
        <w:tc>
          <w:tcPr>
            <w:tcW w:w="709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4644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14" w:rsidTr="00D77121">
        <w:tc>
          <w:tcPr>
            <w:tcW w:w="709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644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3D14" w:rsidRDefault="00583D14" w:rsidP="00D771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D14" w:rsidRDefault="00583D14" w:rsidP="00142E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83D14" w:rsidSect="008B15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B1528"/>
    <w:rsid w:val="00142EFA"/>
    <w:rsid w:val="002F512B"/>
    <w:rsid w:val="00401325"/>
    <w:rsid w:val="00471B71"/>
    <w:rsid w:val="00583D14"/>
    <w:rsid w:val="00892B53"/>
    <w:rsid w:val="008B1528"/>
    <w:rsid w:val="008D4FEC"/>
    <w:rsid w:val="00BF5AAC"/>
    <w:rsid w:val="00D01440"/>
    <w:rsid w:val="00F30778"/>
    <w:rsid w:val="00F4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2014-12-03T13:37:00Z</cp:lastPrinted>
  <dcterms:created xsi:type="dcterms:W3CDTF">2014-12-03T11:05:00Z</dcterms:created>
  <dcterms:modified xsi:type="dcterms:W3CDTF">2014-12-03T13:37:00Z</dcterms:modified>
</cp:coreProperties>
</file>