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150" w:rsidRDefault="005C7150" w:rsidP="005C7150">
      <w:pPr>
        <w:ind w:left="1416" w:firstLine="708"/>
        <w:rPr>
          <w:b/>
          <w:i/>
          <w:u w:val="single"/>
        </w:rPr>
      </w:pPr>
      <w:r>
        <w:rPr>
          <w:b/>
          <w:i/>
          <w:u w:val="single"/>
        </w:rPr>
        <w:t>Самоанализ урока русского языка.</w:t>
      </w:r>
    </w:p>
    <w:p w:rsidR="005C7150" w:rsidRDefault="005C7150" w:rsidP="005C7150">
      <w:pPr>
        <w:ind w:left="1416" w:firstLine="708"/>
        <w:rPr>
          <w:b/>
          <w:i/>
          <w:u w:val="single"/>
        </w:rPr>
      </w:pPr>
      <w:r>
        <w:rPr>
          <w:b/>
          <w:i/>
          <w:u w:val="single"/>
        </w:rPr>
        <w:t xml:space="preserve"> </w:t>
      </w:r>
    </w:p>
    <w:p w:rsidR="005C7150" w:rsidRDefault="005C7150" w:rsidP="005C7150">
      <w:pPr>
        <w:ind w:left="1416" w:firstLine="708"/>
        <w:rPr>
          <w:b/>
          <w:i/>
          <w:u w:val="single"/>
        </w:rPr>
      </w:pPr>
    </w:p>
    <w:p w:rsidR="005C7150" w:rsidRDefault="005C7150" w:rsidP="005C7150">
      <w:r>
        <w:t>Урок русского языка в 8 классе по теме:</w:t>
      </w:r>
    </w:p>
    <w:p w:rsidR="005C7150" w:rsidRPr="00B67896" w:rsidRDefault="005C7150" w:rsidP="005C7150">
      <w:r>
        <w:t xml:space="preserve"> </w:t>
      </w:r>
      <w:r w:rsidRPr="0032229B">
        <w:rPr>
          <w:b/>
        </w:rPr>
        <w:t>«</w:t>
      </w:r>
      <w:r>
        <w:rPr>
          <w:b/>
        </w:rPr>
        <w:t>Сочинение-описание памятника</w:t>
      </w:r>
      <w:r w:rsidRPr="0032229B">
        <w:rPr>
          <w:b/>
        </w:rPr>
        <w:t>».</w:t>
      </w:r>
    </w:p>
    <w:p w:rsidR="005C7150" w:rsidRDefault="005C7150" w:rsidP="005C7150">
      <w:r>
        <w:t xml:space="preserve">На эту работу рассчитано 2 урока. Первый урок </w:t>
      </w:r>
      <w:proofErr w:type="gramStart"/>
      <w:r>
        <w:t>-п</w:t>
      </w:r>
      <w:proofErr w:type="gramEnd"/>
      <w:r>
        <w:t>одготовка к сочинению.</w:t>
      </w:r>
    </w:p>
    <w:p w:rsidR="005C7150" w:rsidRDefault="005C7150" w:rsidP="005C7150">
      <w:r w:rsidRPr="00F61FA9">
        <w:rPr>
          <w:u w:val="single"/>
        </w:rPr>
        <w:t>Тип урока</w:t>
      </w:r>
      <w:r>
        <w:t>: развитие речи.</w:t>
      </w:r>
    </w:p>
    <w:p w:rsidR="005C7150" w:rsidRDefault="005C7150" w:rsidP="005C7150"/>
    <w:p w:rsidR="00670F31" w:rsidRDefault="00670F31" w:rsidP="00670F31">
      <w:pPr>
        <w:rPr>
          <w:i/>
        </w:rPr>
      </w:pPr>
      <w:r>
        <w:rPr>
          <w:i/>
        </w:rPr>
        <w:t>Цели:</w:t>
      </w:r>
    </w:p>
    <w:p w:rsidR="00670F31" w:rsidRDefault="00670F31" w:rsidP="00670F31">
      <w:pPr>
        <w:rPr>
          <w:i/>
        </w:rPr>
      </w:pPr>
      <w:proofErr w:type="gramStart"/>
      <w:r>
        <w:rPr>
          <w:i/>
        </w:rPr>
        <w:t>Обучающая</w:t>
      </w:r>
      <w:proofErr w:type="gramEnd"/>
      <w:r>
        <w:rPr>
          <w:i/>
        </w:rPr>
        <w:t>: дать учащимся понятие об описании скульптуры: структуре, приёмах, языковых средствах;</w:t>
      </w:r>
    </w:p>
    <w:p w:rsidR="00670F31" w:rsidRDefault="00670F31" w:rsidP="00670F31">
      <w:pPr>
        <w:rPr>
          <w:i/>
        </w:rPr>
      </w:pPr>
      <w:proofErr w:type="gramStart"/>
      <w:r>
        <w:rPr>
          <w:i/>
        </w:rPr>
        <w:t>Развивающая</w:t>
      </w:r>
      <w:proofErr w:type="gramEnd"/>
      <w:r>
        <w:rPr>
          <w:i/>
        </w:rPr>
        <w:t>: развивать дар слова, умение описывать памятник скульптуры;</w:t>
      </w:r>
    </w:p>
    <w:p w:rsidR="00670F31" w:rsidRDefault="00670F31" w:rsidP="00670F31">
      <w:pPr>
        <w:tabs>
          <w:tab w:val="left" w:pos="1215"/>
        </w:tabs>
        <w:rPr>
          <w:i/>
        </w:rPr>
      </w:pPr>
      <w:r>
        <w:rPr>
          <w:i/>
        </w:rPr>
        <w:t xml:space="preserve">Воспитательная: воспитывать уважительное отношение к памятникам искусства, к личности И.Я.Яковлева; вызвать интерес к родной земле, родному языку. </w:t>
      </w:r>
    </w:p>
    <w:p w:rsidR="00670F31" w:rsidRDefault="00670F31" w:rsidP="00670F31">
      <w:r>
        <w:t>Цель для учителя: создать условия для подготовки к сочинению-описанию по личным впечатлениям;</w:t>
      </w:r>
    </w:p>
    <w:p w:rsidR="00670F31" w:rsidRDefault="00670F31" w:rsidP="00670F31">
      <w:r>
        <w:t>Цель для учащихся: научиться отбирать материал для написания сочинения.</w:t>
      </w:r>
    </w:p>
    <w:p w:rsidR="00670F31" w:rsidRDefault="00670F31" w:rsidP="00670F31"/>
    <w:p w:rsidR="00670F31" w:rsidRDefault="00670F31" w:rsidP="00670F31">
      <w:r>
        <w:t>Задачи:</w:t>
      </w:r>
    </w:p>
    <w:p w:rsidR="00670F31" w:rsidRDefault="00670F31" w:rsidP="00670F3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Личностные УУД:</w:t>
      </w:r>
    </w:p>
    <w:p w:rsidR="00670F31" w:rsidRDefault="00670F31" w:rsidP="00670F3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-развивать эмоциональную сферу учащихся через восприятие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прекрасного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</w:p>
    <w:p w:rsidR="00670F31" w:rsidRDefault="00670F31" w:rsidP="00670F3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-воспитывать любовь к родной природе,</w:t>
      </w:r>
    </w:p>
    <w:p w:rsidR="00670F31" w:rsidRDefault="00670F31" w:rsidP="00670F3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-создавать внутреннюю мотивацию к учению.  </w:t>
      </w:r>
    </w:p>
    <w:p w:rsidR="00670F31" w:rsidRDefault="00670F31" w:rsidP="00670F3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70F31" w:rsidRDefault="00670F31" w:rsidP="00670F3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Познавательные УУД:</w:t>
      </w:r>
    </w:p>
    <w:p w:rsidR="00670F31" w:rsidRDefault="00670F31" w:rsidP="00670F3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-способствовать развитию устной и письменной речи учащихся, их литературно – творческих способностей, </w:t>
      </w:r>
    </w:p>
    <w:p w:rsidR="00670F31" w:rsidRDefault="00670F31" w:rsidP="00670F3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-формировать умение строить речевое высказывание,</w:t>
      </w:r>
    </w:p>
    <w:p w:rsidR="00670F31" w:rsidRDefault="00670F31" w:rsidP="00670F3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-формировать умение составлять план текста описания.</w:t>
      </w:r>
    </w:p>
    <w:p w:rsidR="00670F31" w:rsidRDefault="00670F31" w:rsidP="00670F3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70F31" w:rsidRDefault="00670F31" w:rsidP="00670F31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УУД:</w:t>
      </w:r>
    </w:p>
    <w:p w:rsidR="00670F31" w:rsidRDefault="00670F31" w:rsidP="00670F3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-искать  и выделять информацию в соответствии с поставленной целью,</w:t>
      </w:r>
    </w:p>
    <w:p w:rsidR="00670F31" w:rsidRDefault="00670F31" w:rsidP="00670F3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-формирование информационной компетенции работы с текстом.</w:t>
      </w:r>
    </w:p>
    <w:p w:rsidR="00670F31" w:rsidRDefault="00670F31" w:rsidP="00670F3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70F31" w:rsidRDefault="00670F31" w:rsidP="00670F3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Коммуникативные УУД:</w:t>
      </w:r>
    </w:p>
    <w:p w:rsidR="00670F31" w:rsidRDefault="00670F31" w:rsidP="00670F3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-формировать навыки работы в группе, умение слушать товарищей, принимать коллективное решение.</w:t>
      </w:r>
    </w:p>
    <w:p w:rsidR="00670F31" w:rsidRDefault="00670F31" w:rsidP="00670F3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70F31" w:rsidRDefault="00670F31" w:rsidP="00670F3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Регулятивные УУД:</w:t>
      </w:r>
    </w:p>
    <w:p w:rsidR="00670F31" w:rsidRDefault="00670F31" w:rsidP="00670F3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-учить постановке  цели работы,</w:t>
      </w:r>
    </w:p>
    <w:p w:rsidR="00670F31" w:rsidRDefault="00670F31" w:rsidP="00670F3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-учиться </w:t>
      </w:r>
      <w:proofErr w:type="gramStart"/>
      <w:r>
        <w:rPr>
          <w:rFonts w:ascii="Times New Roman" w:hAnsi="Times New Roman" w:cs="Times New Roman"/>
          <w:sz w:val="24"/>
          <w:szCs w:val="24"/>
        </w:rPr>
        <w:t>самостоятельно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работать с материалом, планировать свою работу, корректировать и оценивать.</w:t>
      </w:r>
    </w:p>
    <w:p w:rsidR="00670F31" w:rsidRDefault="00670F31" w:rsidP="00670F3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70F31" w:rsidRDefault="00670F31" w:rsidP="00670F31"/>
    <w:p w:rsidR="00670F31" w:rsidRDefault="00670F31" w:rsidP="00670F31">
      <w:r w:rsidRPr="00F61FA9">
        <w:rPr>
          <w:u w:val="single"/>
        </w:rPr>
        <w:t>Метод урока</w:t>
      </w:r>
      <w:r>
        <w:t xml:space="preserve"> по типу познавательной деятельности:</w:t>
      </w:r>
    </w:p>
    <w:p w:rsidR="00670F31" w:rsidRDefault="00670F31" w:rsidP="00670F31">
      <w:r>
        <w:t xml:space="preserve"> частично-поисковы</w:t>
      </w:r>
      <w:proofErr w:type="gramStart"/>
      <w:r>
        <w:t>й(</w:t>
      </w:r>
      <w:proofErr w:type="gramEnd"/>
      <w:r>
        <w:t xml:space="preserve">знания не предлагались в готовом виде, их необходимо было добывать самостоятельно под руководством учителя), </w:t>
      </w:r>
    </w:p>
    <w:p w:rsidR="00670F31" w:rsidRDefault="00670F31" w:rsidP="00670F31">
      <w:r>
        <w:t>осуществлялся творческий характер познавательной деятельност</w:t>
      </w:r>
      <w:proofErr w:type="gramStart"/>
      <w:r>
        <w:t>и(</w:t>
      </w:r>
      <w:proofErr w:type="gramEnd"/>
      <w:r>
        <w:t xml:space="preserve"> через составление словосочетаний и предложений на определённую тематику).</w:t>
      </w:r>
    </w:p>
    <w:p w:rsidR="00670F31" w:rsidRDefault="00670F31" w:rsidP="00670F31"/>
    <w:p w:rsidR="00670F31" w:rsidRDefault="00670F31" w:rsidP="00670F31">
      <w:r>
        <w:lastRenderedPageBreak/>
        <w:t xml:space="preserve">Мною была выбрана </w:t>
      </w:r>
      <w:r w:rsidRPr="00F61FA9">
        <w:rPr>
          <w:u w:val="single"/>
        </w:rPr>
        <w:t>форма урока</w:t>
      </w:r>
      <w:r>
        <w:t xml:space="preserve"> с использованием </w:t>
      </w:r>
      <w:proofErr w:type="spellStart"/>
      <w:r>
        <w:t>мультимедийной</w:t>
      </w:r>
      <w:proofErr w:type="spellEnd"/>
      <w:r>
        <w:t xml:space="preserve"> презентации с целью повышения качества образования: мотивация познавательного интереса учеников к уроку, развития их воображения, внимания, видов памяти.</w:t>
      </w:r>
    </w:p>
    <w:p w:rsidR="00670F31" w:rsidRDefault="00670F31" w:rsidP="00670F31"/>
    <w:p w:rsidR="00670F31" w:rsidRPr="00F61FA9" w:rsidRDefault="00670F31" w:rsidP="00670F31">
      <w:pPr>
        <w:rPr>
          <w:u w:val="single"/>
        </w:rPr>
      </w:pPr>
      <w:r>
        <w:t xml:space="preserve">На данном занятии  использовались  </w:t>
      </w:r>
      <w:r w:rsidRPr="00F61FA9">
        <w:rPr>
          <w:u w:val="single"/>
        </w:rPr>
        <w:t>технологии:</w:t>
      </w:r>
    </w:p>
    <w:p w:rsidR="00670F31" w:rsidRDefault="00670F31" w:rsidP="00670F31">
      <w:proofErr w:type="spellStart"/>
      <w:r>
        <w:t>здоровьесберегающие</w:t>
      </w:r>
      <w:proofErr w:type="spellEnd"/>
      <w:r>
        <w:t xml:space="preserve"> технологии,</w:t>
      </w:r>
    </w:p>
    <w:p w:rsidR="00670F31" w:rsidRDefault="00670F31" w:rsidP="00670F31">
      <w:r>
        <w:t xml:space="preserve">технологии коллективного сотрудничества, </w:t>
      </w:r>
    </w:p>
    <w:p w:rsidR="00670F31" w:rsidRDefault="00670F31" w:rsidP="00670F31">
      <w:r>
        <w:t>технологии личностно-ориентированного образования,</w:t>
      </w:r>
    </w:p>
    <w:p w:rsidR="00670F31" w:rsidRDefault="00670F31" w:rsidP="00670F31">
      <w:r>
        <w:t>компьютерные технологии.</w:t>
      </w:r>
    </w:p>
    <w:p w:rsidR="00670F31" w:rsidRDefault="00670F31" w:rsidP="00670F31"/>
    <w:p w:rsidR="00670F31" w:rsidRPr="00F61FA9" w:rsidRDefault="00670F31" w:rsidP="00670F31">
      <w:pPr>
        <w:rPr>
          <w:u w:val="single"/>
        </w:rPr>
      </w:pPr>
      <w:r>
        <w:t xml:space="preserve">В ходе урока сочетались индивидуальная, фронтальная, коллективная </w:t>
      </w:r>
      <w:r w:rsidRPr="00F61FA9">
        <w:rPr>
          <w:u w:val="single"/>
        </w:rPr>
        <w:t>работы.</w:t>
      </w:r>
    </w:p>
    <w:p w:rsidR="00670F31" w:rsidRPr="00F61FA9" w:rsidRDefault="00670F31" w:rsidP="00670F31">
      <w:pPr>
        <w:rPr>
          <w:u w:val="single"/>
        </w:rPr>
      </w:pPr>
      <w:r>
        <w:t xml:space="preserve">Соблюдены были </w:t>
      </w:r>
      <w:r w:rsidRPr="00F61FA9">
        <w:rPr>
          <w:u w:val="single"/>
        </w:rPr>
        <w:t>структурные компоненты урока:</w:t>
      </w:r>
    </w:p>
    <w:p w:rsidR="00386498" w:rsidRDefault="00670F31" w:rsidP="00670F31">
      <w:r>
        <w:t>1. Организационный моме</w:t>
      </w:r>
      <w:r w:rsidR="00386498">
        <w:t xml:space="preserve">нт, характеризующийся внешней и </w:t>
      </w:r>
      <w:r>
        <w:t>внутренне</w:t>
      </w:r>
      <w:proofErr w:type="gramStart"/>
      <w:r>
        <w:t>й(</w:t>
      </w:r>
      <w:proofErr w:type="gramEnd"/>
      <w:r>
        <w:t>психологическ</w:t>
      </w:r>
      <w:r w:rsidR="00386498">
        <w:t>ой) готовностью учащихся к уроку.</w:t>
      </w:r>
    </w:p>
    <w:p w:rsidR="00670F31" w:rsidRDefault="00386498" w:rsidP="00670F31">
      <w:r>
        <w:t>2.Демонстрация проектов  учащихся</w:t>
      </w:r>
    </w:p>
    <w:p w:rsidR="00386498" w:rsidRDefault="00386498" w:rsidP="00670F31">
      <w:r>
        <w:t>3.Беседа по описанию памятника</w:t>
      </w:r>
    </w:p>
    <w:p w:rsidR="00386498" w:rsidRDefault="00386498" w:rsidP="00386498">
      <w:r>
        <w:t>4.Словарная работ</w:t>
      </w:r>
      <w:proofErr w:type="gramStart"/>
      <w:r>
        <w:t>а(</w:t>
      </w:r>
      <w:proofErr w:type="gramEnd"/>
      <w:r>
        <w:t>В ходе урока дети познакомились с новыми  для себя понятиями : «скульптура», «постамент», научились использовать его в речи)</w:t>
      </w:r>
    </w:p>
    <w:p w:rsidR="00386498" w:rsidRDefault="00670F31" w:rsidP="00670F31">
      <w:r>
        <w:t>5. Подведение итогов урока, рефлексия</w:t>
      </w:r>
      <w:r w:rsidR="00386498">
        <w:t xml:space="preserve"> </w:t>
      </w:r>
      <w:r>
        <w:t xml:space="preserve">(итоги были подведены самими учениками), </w:t>
      </w:r>
      <w:r w:rsidR="00386498">
        <w:t>оценки будут выставлены после проверки письменных работ.</w:t>
      </w:r>
    </w:p>
    <w:p w:rsidR="00670F31" w:rsidRDefault="00670F31" w:rsidP="00670F31">
      <w:r>
        <w:t>6. Дано домашнее задание.</w:t>
      </w:r>
    </w:p>
    <w:p w:rsidR="00670F31" w:rsidRDefault="00670F31" w:rsidP="00670F31"/>
    <w:p w:rsidR="00670F31" w:rsidRDefault="00670F31" w:rsidP="00670F31">
      <w:r>
        <w:t>Я считаю, что для работы был создан нужный психологический микроклимат, характер общения с учащимися оцениваю как доброжелательный.</w:t>
      </w:r>
      <w:r w:rsidR="00386498">
        <w:t xml:space="preserve"> Урок цели достиг.</w:t>
      </w:r>
    </w:p>
    <w:p w:rsidR="00670F31" w:rsidRDefault="00670F31" w:rsidP="00670F31"/>
    <w:p w:rsidR="005C7150" w:rsidRDefault="005C7150" w:rsidP="005C7150"/>
    <w:p w:rsidR="005C7150" w:rsidRDefault="005C7150" w:rsidP="005C7150"/>
    <w:p w:rsidR="005C7150" w:rsidRDefault="005C7150" w:rsidP="005C7150"/>
    <w:p w:rsidR="005C7150" w:rsidRDefault="005C7150" w:rsidP="005C7150"/>
    <w:p w:rsidR="005C7150" w:rsidRDefault="005C7150" w:rsidP="005C7150"/>
    <w:p w:rsidR="005C7150" w:rsidRDefault="005C7150" w:rsidP="005C7150"/>
    <w:p w:rsidR="005C7150" w:rsidRDefault="005C7150" w:rsidP="005C7150"/>
    <w:p w:rsidR="005C7150" w:rsidRDefault="005C7150" w:rsidP="005C7150"/>
    <w:p w:rsidR="005C7150" w:rsidRDefault="005C7150" w:rsidP="005C7150"/>
    <w:p w:rsidR="005C7150" w:rsidRDefault="005C7150" w:rsidP="005C7150"/>
    <w:p w:rsidR="005C7150" w:rsidRDefault="005C7150" w:rsidP="005C7150"/>
    <w:p w:rsidR="005C7150" w:rsidRDefault="005C7150" w:rsidP="005C7150"/>
    <w:p w:rsidR="005C7150" w:rsidRDefault="005C7150" w:rsidP="005C7150"/>
    <w:p w:rsidR="005C7150" w:rsidRDefault="005C7150" w:rsidP="005C7150"/>
    <w:p w:rsidR="005C7150" w:rsidRDefault="005C7150" w:rsidP="005C7150"/>
    <w:p w:rsidR="005C7150" w:rsidRDefault="005C7150" w:rsidP="005C7150"/>
    <w:p w:rsidR="005C7150" w:rsidRDefault="005C7150" w:rsidP="005C7150"/>
    <w:p w:rsidR="005C7150" w:rsidRDefault="005C7150" w:rsidP="005C7150"/>
    <w:p w:rsidR="00DE352B" w:rsidRDefault="00DE352B"/>
    <w:sectPr w:rsidR="00DE35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7150"/>
    <w:rsid w:val="001873ED"/>
    <w:rsid w:val="00386498"/>
    <w:rsid w:val="005C7150"/>
    <w:rsid w:val="00670F31"/>
    <w:rsid w:val="00DE3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1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0F3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9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комп1</dc:creator>
  <cp:keywords/>
  <dc:description/>
  <cp:lastModifiedBy>комп1</cp:lastModifiedBy>
  <cp:revision>3</cp:revision>
  <dcterms:created xsi:type="dcterms:W3CDTF">2013-04-23T19:36:00Z</dcterms:created>
  <dcterms:modified xsi:type="dcterms:W3CDTF">2013-04-23T20:03:00Z</dcterms:modified>
</cp:coreProperties>
</file>