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36" w:rsidRPr="00483E7B" w:rsidRDefault="00CE0E36" w:rsidP="00483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3E7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</w:t>
      </w:r>
      <w:proofErr w:type="spellStart"/>
      <w:r w:rsidRPr="00483E7B">
        <w:rPr>
          <w:rFonts w:ascii="Times New Roman" w:hAnsi="Times New Roman" w:cs="Times New Roman"/>
          <w:b/>
          <w:sz w:val="28"/>
          <w:szCs w:val="28"/>
        </w:rPr>
        <w:t>профориент</w:t>
      </w:r>
      <w:r w:rsidR="00483E7B">
        <w:rPr>
          <w:rFonts w:ascii="Times New Roman" w:hAnsi="Times New Roman" w:cs="Times New Roman"/>
          <w:b/>
          <w:sz w:val="28"/>
          <w:szCs w:val="28"/>
        </w:rPr>
        <w:t>ационной</w:t>
      </w:r>
      <w:proofErr w:type="spellEnd"/>
      <w:r w:rsidR="00483E7B">
        <w:rPr>
          <w:rFonts w:ascii="Times New Roman" w:hAnsi="Times New Roman" w:cs="Times New Roman"/>
          <w:b/>
          <w:sz w:val="28"/>
          <w:szCs w:val="28"/>
        </w:rPr>
        <w:t xml:space="preserve"> работы в школе из</w:t>
      </w:r>
      <w:r w:rsidRPr="00483E7B">
        <w:rPr>
          <w:rFonts w:ascii="Times New Roman" w:hAnsi="Times New Roman" w:cs="Times New Roman"/>
          <w:b/>
          <w:sz w:val="28"/>
          <w:szCs w:val="28"/>
        </w:rPr>
        <w:t xml:space="preserve"> личного опыта учителя</w:t>
      </w:r>
      <w:r w:rsidR="00483E7B" w:rsidRPr="00483E7B">
        <w:rPr>
          <w:rFonts w:ascii="Times New Roman" w:hAnsi="Times New Roman" w:cs="Times New Roman"/>
          <w:b/>
          <w:sz w:val="28"/>
          <w:szCs w:val="28"/>
        </w:rPr>
        <w:t xml:space="preserve"> ГКСУВУ СОШ №1 (закрытого типа)</w:t>
      </w:r>
      <w:r w:rsidR="00483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E7B">
        <w:rPr>
          <w:rFonts w:ascii="Times New Roman" w:hAnsi="Times New Roman" w:cs="Times New Roman"/>
          <w:b/>
          <w:sz w:val="28"/>
          <w:szCs w:val="28"/>
        </w:rPr>
        <w:t>Якимчик</w:t>
      </w:r>
      <w:proofErr w:type="spellEnd"/>
      <w:r w:rsidR="00483E7B">
        <w:rPr>
          <w:rFonts w:ascii="Times New Roman" w:hAnsi="Times New Roman" w:cs="Times New Roman"/>
          <w:b/>
          <w:sz w:val="28"/>
          <w:szCs w:val="28"/>
        </w:rPr>
        <w:t xml:space="preserve"> Е.Е.</w:t>
      </w:r>
    </w:p>
    <w:bookmarkEnd w:id="0"/>
    <w:p w:rsidR="00E45B28" w:rsidRPr="00483E7B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Профориентация является </w:t>
      </w:r>
      <w:r w:rsidR="00C11801" w:rsidRPr="00483E7B">
        <w:rPr>
          <w:rFonts w:ascii="Times New Roman" w:hAnsi="Times New Roman" w:cs="Times New Roman"/>
          <w:sz w:val="28"/>
          <w:szCs w:val="28"/>
        </w:rPr>
        <w:t>составной частью учебно-воспитател</w:t>
      </w:r>
      <w:r w:rsidR="008C0E7E" w:rsidRPr="00483E7B">
        <w:rPr>
          <w:rFonts w:ascii="Times New Roman" w:hAnsi="Times New Roman" w:cs="Times New Roman"/>
          <w:sz w:val="28"/>
          <w:szCs w:val="28"/>
        </w:rPr>
        <w:t>ь</w:t>
      </w:r>
      <w:r w:rsidR="00C11801" w:rsidRPr="00483E7B">
        <w:rPr>
          <w:rFonts w:ascii="Times New Roman" w:hAnsi="Times New Roman" w:cs="Times New Roman"/>
          <w:sz w:val="28"/>
          <w:szCs w:val="28"/>
        </w:rPr>
        <w:t>ного процесса в нашей школе.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В её содержание входит: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изучение и р</w:t>
      </w:r>
      <w:r w:rsidR="002C608F">
        <w:rPr>
          <w:rFonts w:ascii="Times New Roman" w:hAnsi="Times New Roman" w:cs="Times New Roman"/>
          <w:sz w:val="28"/>
          <w:szCs w:val="28"/>
        </w:rPr>
        <w:t xml:space="preserve">азвитие интересов, склонностей, </w:t>
      </w:r>
      <w:proofErr w:type="gramStart"/>
      <w:r w:rsidRPr="00483E7B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2C608F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учащихся к определённым видам деятельности;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ознакомление учащихся с наиболее распространенными профессиями и воспитание у них профессиональных намерений, соответствующих потребностям общества;</w:t>
      </w:r>
    </w:p>
    <w:p w:rsidR="00C11801" w:rsidRPr="00483E7B" w:rsidRDefault="00C11801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 xml:space="preserve">формирование общественно значимых мотивов </w:t>
      </w:r>
      <w:r w:rsidR="00223FF9" w:rsidRPr="00483E7B">
        <w:rPr>
          <w:rFonts w:ascii="Times New Roman" w:hAnsi="Times New Roman" w:cs="Times New Roman"/>
          <w:sz w:val="28"/>
          <w:szCs w:val="28"/>
        </w:rPr>
        <w:t>выбора профессии и устойчивой профессиональной направленности;</w:t>
      </w:r>
    </w:p>
    <w:p w:rsidR="00223FF9" w:rsidRPr="00483E7B" w:rsidRDefault="00223FF9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-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педагогическая консультация учащихся по вопросам выбора профессии;</w:t>
      </w:r>
    </w:p>
    <w:p w:rsidR="00223FF9" w:rsidRPr="00483E7B" w:rsidRDefault="00223FF9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Профессиональная ориентация проводится в соответствии с возрастом учащихся.</w:t>
      </w:r>
    </w:p>
    <w:p w:rsidR="00223FF9" w:rsidRPr="00483E7B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3FF9" w:rsidRPr="00483E7B">
        <w:rPr>
          <w:rFonts w:ascii="Times New Roman" w:hAnsi="Times New Roman" w:cs="Times New Roman"/>
          <w:sz w:val="28"/>
          <w:szCs w:val="28"/>
        </w:rPr>
        <w:t>5</w:t>
      </w:r>
      <w:r w:rsidR="00384ED6" w:rsidRPr="00483E7B">
        <w:rPr>
          <w:rFonts w:ascii="Times New Roman" w:hAnsi="Times New Roman" w:cs="Times New Roman"/>
          <w:sz w:val="28"/>
          <w:szCs w:val="28"/>
        </w:rPr>
        <w:t>-6</w:t>
      </w:r>
      <w:r w:rsidR="00223FF9" w:rsidRPr="00483E7B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B0356C" w:rsidRPr="00483E7B">
        <w:rPr>
          <w:rFonts w:ascii="Times New Roman" w:hAnsi="Times New Roman" w:cs="Times New Roman"/>
          <w:sz w:val="28"/>
          <w:szCs w:val="28"/>
        </w:rPr>
        <w:t>стараемся</w:t>
      </w:r>
      <w:r w:rsidR="00223FF9" w:rsidRPr="00483E7B">
        <w:rPr>
          <w:rFonts w:ascii="Times New Roman" w:hAnsi="Times New Roman" w:cs="Times New Roman"/>
          <w:sz w:val="28"/>
          <w:szCs w:val="28"/>
        </w:rPr>
        <w:t xml:space="preserve"> развивать у</w:t>
      </w:r>
      <w:r w:rsidR="00B0356C" w:rsidRPr="00483E7B">
        <w:rPr>
          <w:rFonts w:ascii="Times New Roman" w:hAnsi="Times New Roman" w:cs="Times New Roman"/>
          <w:sz w:val="28"/>
          <w:szCs w:val="28"/>
        </w:rPr>
        <w:t xml:space="preserve"> детей способности и </w:t>
      </w:r>
      <w:r w:rsidR="00223FF9" w:rsidRPr="00483E7B">
        <w:rPr>
          <w:rFonts w:ascii="Times New Roman" w:hAnsi="Times New Roman" w:cs="Times New Roman"/>
          <w:sz w:val="28"/>
          <w:szCs w:val="28"/>
        </w:rPr>
        <w:t xml:space="preserve">творческое мышление, </w:t>
      </w:r>
      <w:r w:rsidR="00B0356C" w:rsidRPr="00483E7B">
        <w:rPr>
          <w:rFonts w:ascii="Times New Roman" w:hAnsi="Times New Roman" w:cs="Times New Roman"/>
          <w:sz w:val="28"/>
          <w:szCs w:val="28"/>
        </w:rPr>
        <w:t>развивать любовь и уважение к труду и людям труда, расширять их общий и политехнический кругозор и любознательность,</w:t>
      </w:r>
      <w:r w:rsidR="00384ED6" w:rsidRPr="00483E7B">
        <w:rPr>
          <w:rFonts w:ascii="Times New Roman" w:hAnsi="Times New Roman" w:cs="Times New Roman"/>
          <w:sz w:val="28"/>
          <w:szCs w:val="28"/>
        </w:rPr>
        <w:t xml:space="preserve"> закладывать основы научного мировоззрения и общую готовность к труду.</w:t>
      </w:r>
    </w:p>
    <w:p w:rsidR="00384ED6" w:rsidRPr="00483E7B" w:rsidRDefault="00384ED6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 В 7-</w:t>
      </w:r>
      <w:r w:rsidR="00254E99" w:rsidRPr="00483E7B">
        <w:rPr>
          <w:rFonts w:ascii="Times New Roman" w:hAnsi="Times New Roman" w:cs="Times New Roman"/>
          <w:sz w:val="28"/>
          <w:szCs w:val="28"/>
        </w:rPr>
        <w:t>8</w:t>
      </w:r>
      <w:r w:rsidRPr="00483E7B">
        <w:rPr>
          <w:rFonts w:ascii="Times New Roman" w:hAnsi="Times New Roman" w:cs="Times New Roman"/>
          <w:sz w:val="28"/>
          <w:szCs w:val="28"/>
        </w:rPr>
        <w:t xml:space="preserve"> классах возможности ознакомления воспитанников с разнообразными профессиями значительно расширяется.  Стараемся активно вовлекать учащихся в общественно полезный труд, в работу кружков, факультативов и в </w:t>
      </w:r>
      <w:r w:rsidR="00254E99" w:rsidRPr="00483E7B">
        <w:rPr>
          <w:rFonts w:ascii="Times New Roman" w:hAnsi="Times New Roman" w:cs="Times New Roman"/>
          <w:sz w:val="28"/>
          <w:szCs w:val="28"/>
        </w:rPr>
        <w:t>самостоятельные творческие занятия. Побуждаем их самовоспитанию и поиску своего призвания. Оказываем помощь в выборе форм продолжения общего, профессионально-технического и специального образования.</w:t>
      </w:r>
    </w:p>
    <w:p w:rsidR="00254E99" w:rsidRPr="00483E7B" w:rsidRDefault="00483E7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254E99" w:rsidRPr="00483E7B">
        <w:rPr>
          <w:rFonts w:ascii="Times New Roman" w:hAnsi="Times New Roman" w:cs="Times New Roman"/>
          <w:sz w:val="28"/>
          <w:szCs w:val="28"/>
        </w:rPr>
        <w:t xml:space="preserve">занимаемся уже углублённым изучением конкретных профессий.  Усиливаем работу по воспитанию у них профессиональных интересов чувства ответственности за правильный выбор профессии.  Говорим о реальных </w:t>
      </w:r>
      <w:r w:rsidR="008C0E7E" w:rsidRPr="00483E7B">
        <w:rPr>
          <w:rFonts w:ascii="Times New Roman" w:hAnsi="Times New Roman" w:cs="Times New Roman"/>
          <w:sz w:val="28"/>
          <w:szCs w:val="28"/>
        </w:rPr>
        <w:t>возможностях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поступлении </w:t>
      </w:r>
      <w:r w:rsidR="008C0E7E" w:rsidRPr="00483E7B">
        <w:rPr>
          <w:rFonts w:ascii="Times New Roman" w:hAnsi="Times New Roman" w:cs="Times New Roman"/>
          <w:sz w:val="28"/>
          <w:szCs w:val="28"/>
        </w:rPr>
        <w:t>в специальные учебные заведения. Знакомим с требованиями разных профессий к качествам человека.</w:t>
      </w:r>
    </w:p>
    <w:p w:rsidR="008C0E7E" w:rsidRPr="00483E7B" w:rsidRDefault="008C0E7E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Любая трудовая деятельность может быть успешно осуществлена лишь в том случае, если индивидуальные качества человека </w:t>
      </w:r>
      <w:r w:rsidR="005517F7" w:rsidRPr="00483E7B">
        <w:rPr>
          <w:rFonts w:ascii="Times New Roman" w:hAnsi="Times New Roman" w:cs="Times New Roman"/>
          <w:sz w:val="28"/>
          <w:szCs w:val="28"/>
        </w:rPr>
        <w:t>соответствуют требованиям, которые предъявляет какая-либо профессия к человеку.  С этой целью мы проводим следующую работу: анкетирование, беседы, наблюдения, анализируем сочинения учащи</w:t>
      </w:r>
      <w:r w:rsidR="00483E7B">
        <w:rPr>
          <w:rFonts w:ascii="Times New Roman" w:hAnsi="Times New Roman" w:cs="Times New Roman"/>
          <w:sz w:val="28"/>
          <w:szCs w:val="28"/>
        </w:rPr>
        <w:t>хся, медицинское обследование.</w:t>
      </w:r>
    </w:p>
    <w:p w:rsidR="00596AAD" w:rsidRPr="002C608F" w:rsidRDefault="00596AAD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lastRenderedPageBreak/>
        <w:t>При анкетировании учащихся необходимо соблюдать следующие правила:</w:t>
      </w:r>
    </w:p>
    <w:p w:rsidR="00596AAD" w:rsidRPr="00483E7B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В</w:t>
      </w:r>
      <w:r w:rsidR="009262E9" w:rsidRPr="00483E7B">
        <w:rPr>
          <w:rFonts w:ascii="Times New Roman" w:hAnsi="Times New Roman" w:cs="Times New Roman"/>
          <w:sz w:val="28"/>
          <w:szCs w:val="28"/>
        </w:rPr>
        <w:t>опросы должны быть конкретными</w:t>
      </w:r>
      <w:r w:rsidRPr="00483E7B">
        <w:rPr>
          <w:rFonts w:ascii="Times New Roman" w:hAnsi="Times New Roman" w:cs="Times New Roman"/>
          <w:sz w:val="28"/>
          <w:szCs w:val="28"/>
        </w:rPr>
        <w:t>, ясными и четкими.</w:t>
      </w:r>
    </w:p>
    <w:p w:rsidR="00596AAD" w:rsidRPr="00483E7B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Необходимо предлагать несколько взаимно контролирующих вопросов</w:t>
      </w:r>
    </w:p>
    <w:p w:rsidR="00596AAD" w:rsidRPr="00483E7B" w:rsidRDefault="00483E7B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вопросов профессиональных</w:t>
      </w:r>
      <w:r w:rsidR="00596AAD" w:rsidRPr="00483E7B">
        <w:rPr>
          <w:rFonts w:ascii="Times New Roman" w:hAnsi="Times New Roman" w:cs="Times New Roman"/>
          <w:sz w:val="28"/>
          <w:szCs w:val="28"/>
        </w:rPr>
        <w:t xml:space="preserve"> интересов, должны быть вопросы об учебных и других увлечениях, чтобы судить об общей направленности личности ученика </w:t>
      </w:r>
    </w:p>
    <w:p w:rsidR="00596AAD" w:rsidRPr="00483E7B" w:rsidRDefault="00596AAD" w:rsidP="00483E7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Необходимо предоставлять учащимся достаточное время на обдумывание ответов во избежание их поспешности</w:t>
      </w:r>
      <w:r w:rsidR="00483E7B">
        <w:rPr>
          <w:rFonts w:ascii="Times New Roman" w:hAnsi="Times New Roman" w:cs="Times New Roman"/>
          <w:sz w:val="28"/>
          <w:szCs w:val="28"/>
        </w:rPr>
        <w:t xml:space="preserve"> 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(Приложение №1) </w:t>
      </w:r>
    </w:p>
    <w:p w:rsidR="00E76739" w:rsidRPr="002C608F" w:rsidRDefault="00E76739" w:rsidP="00483E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>При изучении учащихся необходимо учитывать следующие данные о них:</w:t>
      </w:r>
    </w:p>
    <w:p w:rsidR="00E76739" w:rsidRPr="00483E7B" w:rsidRDefault="00E76739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Общие сведения об учащихся, образование,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род занятий родителей</w:t>
      </w:r>
      <w:r w:rsidRPr="00483E7B">
        <w:rPr>
          <w:rFonts w:ascii="Times New Roman" w:hAnsi="Times New Roman" w:cs="Times New Roman"/>
          <w:sz w:val="28"/>
          <w:szCs w:val="28"/>
        </w:rPr>
        <w:t>, здоровье школьника, воспитательное влияние родителей на ребёнка и их помощь в выборе профессии</w:t>
      </w:r>
    </w:p>
    <w:p w:rsidR="006348CF" w:rsidRPr="00483E7B" w:rsidRDefault="006348CF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Направленность личности учащегося. Интерес к учебным предметам,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видам деятельности и профессиям; участия в общественной жизни и общественно полезной труде (степень активности, виды работ); вне</w:t>
      </w:r>
      <w:r w:rsidR="009262E9" w:rsidRPr="00483E7B">
        <w:rPr>
          <w:rFonts w:ascii="Times New Roman" w:hAnsi="Times New Roman" w:cs="Times New Roman"/>
          <w:sz w:val="28"/>
          <w:szCs w:val="28"/>
        </w:rPr>
        <w:t>урочные занятия (факультативная</w:t>
      </w:r>
      <w:r w:rsidRPr="00483E7B">
        <w:rPr>
          <w:rFonts w:ascii="Times New Roman" w:hAnsi="Times New Roman" w:cs="Times New Roman"/>
          <w:sz w:val="28"/>
          <w:szCs w:val="28"/>
        </w:rPr>
        <w:t>,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кружкой</w:t>
      </w:r>
      <w:r w:rsidRPr="00483E7B">
        <w:rPr>
          <w:rFonts w:ascii="Times New Roman" w:hAnsi="Times New Roman" w:cs="Times New Roman"/>
          <w:sz w:val="28"/>
          <w:szCs w:val="28"/>
        </w:rPr>
        <w:t>, групповая и индивидуальная работа по интересам); моральные качества (дисциплинированность, трудолюбие и др.);</w:t>
      </w:r>
      <w:r w:rsidR="009262E9" w:rsidRPr="00483E7B">
        <w:rPr>
          <w:rFonts w:ascii="Times New Roman" w:hAnsi="Times New Roman" w:cs="Times New Roman"/>
          <w:sz w:val="28"/>
          <w:szCs w:val="28"/>
        </w:rPr>
        <w:t xml:space="preserve"> </w:t>
      </w:r>
      <w:r w:rsidRPr="00483E7B">
        <w:rPr>
          <w:rFonts w:ascii="Times New Roman" w:hAnsi="Times New Roman" w:cs="Times New Roman"/>
          <w:sz w:val="28"/>
          <w:szCs w:val="28"/>
        </w:rPr>
        <w:t>кем хочет быть и т.п.</w:t>
      </w:r>
    </w:p>
    <w:p w:rsidR="005F0F8D" w:rsidRPr="00483E7B" w:rsidRDefault="005F0F8D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Способности и достижения воспитанников. </w:t>
      </w:r>
      <w:r w:rsidR="000C7F1C" w:rsidRPr="00483E7B">
        <w:rPr>
          <w:rFonts w:ascii="Times New Roman" w:hAnsi="Times New Roman" w:cs="Times New Roman"/>
          <w:sz w:val="28"/>
          <w:szCs w:val="28"/>
        </w:rPr>
        <w:t xml:space="preserve"> Оценка результатов обучения в целом и по отдельным предметам, самостоятельности, сообразительность, умение глубоко понять связи между фактами, идеями, творческое использование знаний.</w:t>
      </w:r>
    </w:p>
    <w:p w:rsidR="000C7F1C" w:rsidRPr="00483E7B" w:rsidRDefault="00483E7B" w:rsidP="00483E7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выраженных </w:t>
      </w:r>
      <w:r w:rsidR="000C7F1C" w:rsidRPr="00483E7B">
        <w:rPr>
          <w:rFonts w:ascii="Times New Roman" w:hAnsi="Times New Roman" w:cs="Times New Roman"/>
          <w:sz w:val="28"/>
          <w:szCs w:val="28"/>
        </w:rPr>
        <w:t>специальных способностей</w:t>
      </w:r>
      <w:r w:rsidR="00120DA4" w:rsidRPr="00483E7B">
        <w:rPr>
          <w:rFonts w:ascii="Times New Roman" w:hAnsi="Times New Roman" w:cs="Times New Roman"/>
          <w:sz w:val="28"/>
          <w:szCs w:val="28"/>
        </w:rPr>
        <w:t xml:space="preserve">: </w:t>
      </w:r>
      <w:r w:rsidR="000C7F1C" w:rsidRPr="00483E7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ганизаторских, педагогических, </w:t>
      </w:r>
      <w:r w:rsidR="000C7F1C" w:rsidRPr="00483E7B">
        <w:rPr>
          <w:rFonts w:ascii="Times New Roman" w:hAnsi="Times New Roman" w:cs="Times New Roman"/>
          <w:sz w:val="28"/>
          <w:szCs w:val="28"/>
        </w:rPr>
        <w:t>математических, технических, художественных, музыкальных, вокальных, артистических, литератур</w:t>
      </w:r>
      <w:r w:rsidR="00120DA4" w:rsidRPr="00483E7B">
        <w:rPr>
          <w:rFonts w:ascii="Times New Roman" w:hAnsi="Times New Roman" w:cs="Times New Roman"/>
          <w:sz w:val="28"/>
          <w:szCs w:val="28"/>
        </w:rPr>
        <w:t>ных, исследовательских и других.  П</w:t>
      </w:r>
      <w:r w:rsidR="000C7F1C" w:rsidRPr="00483E7B">
        <w:rPr>
          <w:rFonts w:ascii="Times New Roman" w:hAnsi="Times New Roman" w:cs="Times New Roman"/>
          <w:sz w:val="28"/>
          <w:szCs w:val="28"/>
        </w:rPr>
        <w:t>рактические успехи по развитию интересов, психологические качества, черты характера.</w:t>
      </w:r>
    </w:p>
    <w:p w:rsidR="000C7F1C" w:rsidRPr="00483E7B" w:rsidRDefault="00120DA4" w:rsidP="0009378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Профессиональное самоопределение.  Выбрал ли профессию, обосновал ли выбо</w:t>
      </w:r>
      <w:r w:rsidR="00483E7B" w:rsidRPr="00483E7B">
        <w:rPr>
          <w:rFonts w:ascii="Times New Roman" w:hAnsi="Times New Roman" w:cs="Times New Roman"/>
          <w:sz w:val="28"/>
          <w:szCs w:val="28"/>
        </w:rPr>
        <w:t xml:space="preserve">р, его мотивы, подготовленность </w:t>
      </w:r>
      <w:r w:rsidRPr="00483E7B">
        <w:rPr>
          <w:rFonts w:ascii="Times New Roman" w:hAnsi="Times New Roman" w:cs="Times New Roman"/>
          <w:sz w:val="28"/>
          <w:szCs w:val="28"/>
        </w:rPr>
        <w:t>вос</w:t>
      </w:r>
      <w:r w:rsidR="004465AB" w:rsidRPr="00483E7B">
        <w:rPr>
          <w:rFonts w:ascii="Times New Roman" w:hAnsi="Times New Roman" w:cs="Times New Roman"/>
          <w:sz w:val="28"/>
          <w:szCs w:val="28"/>
        </w:rPr>
        <w:t>питанника к работе или обучению.</w:t>
      </w:r>
    </w:p>
    <w:p w:rsidR="00E77A1C" w:rsidRPr="002C608F" w:rsidRDefault="00E77A1C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 xml:space="preserve">Проведение бесед или лекций о </w:t>
      </w:r>
      <w:r w:rsidR="00227596" w:rsidRPr="002C608F">
        <w:rPr>
          <w:rFonts w:ascii="Times New Roman" w:hAnsi="Times New Roman" w:cs="Times New Roman"/>
          <w:sz w:val="28"/>
          <w:szCs w:val="28"/>
        </w:rPr>
        <w:t>профессии</w:t>
      </w:r>
      <w:r w:rsidRPr="002C608F">
        <w:rPr>
          <w:rFonts w:ascii="Times New Roman" w:hAnsi="Times New Roman" w:cs="Times New Roman"/>
          <w:sz w:val="28"/>
          <w:szCs w:val="28"/>
        </w:rPr>
        <w:t>.</w:t>
      </w:r>
    </w:p>
    <w:p w:rsidR="00E77A1C" w:rsidRPr="00483E7B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Беседа или лекция должны проводиться специалистами, хорошо знающими своё дело.</w:t>
      </w:r>
    </w:p>
    <w:p w:rsidR="00227596" w:rsidRPr="00483E7B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Можно использовать факты биографии своей или других специали</w:t>
      </w:r>
      <w:r w:rsidR="002C608F">
        <w:rPr>
          <w:rFonts w:ascii="Times New Roman" w:hAnsi="Times New Roman" w:cs="Times New Roman"/>
          <w:sz w:val="28"/>
          <w:szCs w:val="28"/>
        </w:rPr>
        <w:t>стов для того, чтобы рассказать</w:t>
      </w:r>
      <w:r w:rsidRPr="00483E7B">
        <w:rPr>
          <w:rFonts w:ascii="Times New Roman" w:hAnsi="Times New Roman" w:cs="Times New Roman"/>
          <w:sz w:val="28"/>
          <w:szCs w:val="28"/>
        </w:rPr>
        <w:t xml:space="preserve"> о причинах успехов и неудач на пути к овладению профессией и т.д.</w:t>
      </w:r>
    </w:p>
    <w:p w:rsidR="00227596" w:rsidRPr="00483E7B" w:rsidRDefault="00227596" w:rsidP="00483E7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lastRenderedPageBreak/>
        <w:t>Беседа не должна быть декларативной. Каждое положение необходимо подкрепить примерами, фактами. Не следует придавать ей и агитационную направленность.</w:t>
      </w:r>
    </w:p>
    <w:p w:rsidR="00227596" w:rsidRPr="00483E7B" w:rsidRDefault="00227596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227596" w:rsidRPr="00483E7B" w:rsidRDefault="00227596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Значение правильного выбора профессии.</w:t>
      </w:r>
    </w:p>
    <w:p w:rsidR="00227596" w:rsidRPr="00483E7B" w:rsidRDefault="00227596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Наи</w:t>
      </w:r>
      <w:r w:rsidR="006968D0" w:rsidRPr="00483E7B">
        <w:rPr>
          <w:rFonts w:ascii="Times New Roman" w:hAnsi="Times New Roman" w:cs="Times New Roman"/>
          <w:sz w:val="28"/>
          <w:szCs w:val="28"/>
        </w:rPr>
        <w:t>более типичные ошибки при выборе профессии.</w:t>
      </w:r>
    </w:p>
    <w:p w:rsidR="006968D0" w:rsidRPr="00483E7B" w:rsidRDefault="006968D0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Единство личных и общественных интересов при выборе профессии.</w:t>
      </w:r>
    </w:p>
    <w:p w:rsidR="00906150" w:rsidRPr="00483E7B" w:rsidRDefault="00906150" w:rsidP="00483E7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Общие сведения о профессии:</w:t>
      </w:r>
    </w:p>
    <w:p w:rsidR="00906150" w:rsidRPr="00483E7B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место профессии в технологическом процессе производства;</w:t>
      </w:r>
    </w:p>
    <w:p w:rsidR="00906150" w:rsidRPr="00483E7B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предмет, средства и результат труда;</w:t>
      </w:r>
    </w:p>
    <w:p w:rsidR="00906150" w:rsidRPr="00483E7B" w:rsidRDefault="00906150" w:rsidP="00483E7B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содержание и характер деятельности. Что должен знать и уметь специалист.</w:t>
      </w:r>
    </w:p>
    <w:p w:rsidR="00906150" w:rsidRPr="00483E7B" w:rsidRDefault="00906150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       5.    Условия работы и требования, предъявляемые к специалисту: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гигиенические условия;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психологическая характеристика труда;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социальные условия;</w:t>
      </w:r>
    </w:p>
    <w:p w:rsidR="00906150" w:rsidRPr="00483E7B" w:rsidRDefault="00906150" w:rsidP="00483E7B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экономические условия.</w:t>
      </w:r>
    </w:p>
    <w:p w:rsidR="00906150" w:rsidRPr="00483E7B" w:rsidRDefault="00906150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       6. Система подготовки:</w:t>
      </w:r>
    </w:p>
    <w:p w:rsidR="00906150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</w:t>
      </w:r>
      <w:r w:rsidR="00906150" w:rsidRPr="00483E7B">
        <w:rPr>
          <w:rFonts w:ascii="Times New Roman" w:hAnsi="Times New Roman" w:cs="Times New Roman"/>
          <w:sz w:val="28"/>
          <w:szCs w:val="28"/>
        </w:rPr>
        <w:t>ути получения профессии;</w:t>
      </w:r>
    </w:p>
    <w:p w:rsidR="00906150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с</w:t>
      </w:r>
      <w:r w:rsidR="00906150" w:rsidRPr="00483E7B">
        <w:rPr>
          <w:rFonts w:ascii="Times New Roman" w:hAnsi="Times New Roman" w:cs="Times New Roman"/>
          <w:sz w:val="28"/>
          <w:szCs w:val="28"/>
        </w:rPr>
        <w:t>вязь профессиональной подготовки с учебной и трудовой деятельностью в школе;</w:t>
      </w:r>
    </w:p>
    <w:p w:rsidR="00906150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уровень и объём профессиональных знаний, навыков и умений.</w:t>
      </w:r>
    </w:p>
    <w:p w:rsidR="00FC4C0E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перспективы профессионального роста;</w:t>
      </w:r>
    </w:p>
    <w:p w:rsidR="00FC4C0E" w:rsidRPr="00483E7B" w:rsidRDefault="00FC4C0E" w:rsidP="00483E7B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где можно продолжить ознакомление с профессией, что читать о ней.</w:t>
      </w:r>
    </w:p>
    <w:p w:rsidR="00BB7A3F" w:rsidRPr="002C608F" w:rsidRDefault="00BB7A3F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>Проведение экскурсий на предприятии.</w:t>
      </w:r>
    </w:p>
    <w:p w:rsidR="00BB7A3F" w:rsidRPr="00483E7B" w:rsidRDefault="00BB7A3F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для воспитанников при проведении </w:t>
      </w:r>
      <w:proofErr w:type="gramStart"/>
      <w:r w:rsidRPr="00483E7B">
        <w:rPr>
          <w:rFonts w:ascii="Times New Roman" w:hAnsi="Times New Roman" w:cs="Times New Roman"/>
          <w:sz w:val="28"/>
          <w:szCs w:val="28"/>
        </w:rPr>
        <w:t>экскурсии  на</w:t>
      </w:r>
      <w:proofErr w:type="gramEnd"/>
      <w:r w:rsidRPr="00483E7B">
        <w:rPr>
          <w:rFonts w:ascii="Times New Roman" w:hAnsi="Times New Roman" w:cs="Times New Roman"/>
          <w:sz w:val="28"/>
          <w:szCs w:val="28"/>
        </w:rPr>
        <w:t xml:space="preserve"> предприятии.</w:t>
      </w:r>
    </w:p>
    <w:p w:rsidR="00BB7A3F" w:rsidRPr="00483E7B" w:rsidRDefault="00BB7A3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 строится технологический процесс данного предприятия.</w:t>
      </w:r>
    </w:p>
    <w:p w:rsidR="00BB7A3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Какая техника используется на предприятии.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Основные профессии на предприятии.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Требуемое образование для работы по профессии.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Какие знания и умения, получаемые в школе, особенно необходимы при работе по профессии.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Какие требования к личным качествам работника предъявляются профессией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Характер творчества и встречающиеся трудности в работе.</w:t>
      </w:r>
    </w:p>
    <w:p w:rsidR="009C63CF" w:rsidRPr="00483E7B" w:rsidRDefault="009C63CF" w:rsidP="00483E7B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lastRenderedPageBreak/>
        <w:t>Какие возможности имеются на предприятии для овладения профессией</w:t>
      </w:r>
    </w:p>
    <w:p w:rsidR="00483E7B" w:rsidRDefault="00483E7B">
      <w:pPr>
        <w:rPr>
          <w:rFonts w:ascii="Times New Roman" w:hAnsi="Times New Roman" w:cs="Times New Roman"/>
          <w:sz w:val="28"/>
          <w:szCs w:val="28"/>
        </w:rPr>
      </w:pPr>
    </w:p>
    <w:p w:rsidR="004465AB" w:rsidRPr="00483E7B" w:rsidRDefault="004465AB" w:rsidP="00483E7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465AB" w:rsidRPr="00483E7B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АНКЕТА</w:t>
      </w:r>
    </w:p>
    <w:p w:rsidR="004465AB" w:rsidRPr="00483E7B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Опроса учащихся 5 -6 классов.</w:t>
      </w:r>
    </w:p>
    <w:p w:rsidR="004465AB" w:rsidRPr="00483E7B" w:rsidRDefault="004465AB" w:rsidP="0048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E7B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2C608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C608F">
        <w:rPr>
          <w:rFonts w:ascii="Times New Roman" w:hAnsi="Times New Roman" w:cs="Times New Roman"/>
          <w:sz w:val="28"/>
          <w:szCs w:val="28"/>
        </w:rPr>
        <w:t>_________</w:t>
      </w:r>
      <w:r w:rsidRPr="00483E7B">
        <w:rPr>
          <w:rFonts w:ascii="Times New Roman" w:hAnsi="Times New Roman" w:cs="Times New Roman"/>
          <w:sz w:val="28"/>
          <w:szCs w:val="28"/>
        </w:rPr>
        <w:t xml:space="preserve">                   Дата  заполнения</w:t>
      </w:r>
      <w:r w:rsidR="002C608F">
        <w:rPr>
          <w:rFonts w:ascii="Times New Roman" w:hAnsi="Times New Roman" w:cs="Times New Roman"/>
          <w:sz w:val="28"/>
          <w:szCs w:val="28"/>
        </w:rPr>
        <w:t>____________________</w:t>
      </w:r>
    </w:p>
    <w:p w:rsidR="004465AB" w:rsidRPr="00483E7B" w:rsidRDefault="00483E7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кружке или 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секции ты занимаешься?  </w:t>
      </w:r>
      <w:r w:rsidR="008E4D9B" w:rsidRPr="00483E7B">
        <w:rPr>
          <w:rFonts w:ascii="Times New Roman" w:hAnsi="Times New Roman" w:cs="Times New Roman"/>
          <w:sz w:val="28"/>
          <w:szCs w:val="28"/>
        </w:rPr>
        <w:t>Где и в какое время</w:t>
      </w:r>
      <w:r w:rsidR="004465AB" w:rsidRPr="00483E7B">
        <w:rPr>
          <w:rFonts w:ascii="Times New Roman" w:hAnsi="Times New Roman" w:cs="Times New Roman"/>
          <w:sz w:val="28"/>
          <w:szCs w:val="28"/>
        </w:rPr>
        <w:t>?</w:t>
      </w:r>
    </w:p>
    <w:p w:rsidR="004465AB" w:rsidRPr="00483E7B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 xml:space="preserve">В каком </w:t>
      </w:r>
      <w:r w:rsidR="00D018DE" w:rsidRPr="00483E7B">
        <w:rPr>
          <w:rFonts w:ascii="Times New Roman" w:hAnsi="Times New Roman" w:cs="Times New Roman"/>
          <w:sz w:val="28"/>
          <w:szCs w:val="28"/>
        </w:rPr>
        <w:t xml:space="preserve">кружке </w:t>
      </w:r>
      <w:r w:rsidRPr="00483E7B">
        <w:rPr>
          <w:rFonts w:ascii="Times New Roman" w:hAnsi="Times New Roman" w:cs="Times New Roman"/>
          <w:sz w:val="28"/>
          <w:szCs w:val="28"/>
        </w:rPr>
        <w:t>или секции ты думаешь занимат</w:t>
      </w:r>
      <w:r w:rsidR="008E4D9B" w:rsidRPr="00483E7B">
        <w:rPr>
          <w:rFonts w:ascii="Times New Roman" w:hAnsi="Times New Roman" w:cs="Times New Roman"/>
          <w:sz w:val="28"/>
          <w:szCs w:val="28"/>
        </w:rPr>
        <w:t>ься в новом (этом) учебном году</w:t>
      </w:r>
      <w:r w:rsidRPr="00483E7B">
        <w:rPr>
          <w:rFonts w:ascii="Times New Roman" w:hAnsi="Times New Roman" w:cs="Times New Roman"/>
          <w:sz w:val="28"/>
          <w:szCs w:val="28"/>
        </w:rPr>
        <w:t>?</w:t>
      </w:r>
    </w:p>
    <w:p w:rsidR="004465AB" w:rsidRPr="00483E7B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Назови самые интересные, по твоему мнению, дела</w:t>
      </w:r>
      <w:r w:rsidR="004465AB" w:rsidRPr="00483E7B">
        <w:rPr>
          <w:rFonts w:ascii="Times New Roman" w:hAnsi="Times New Roman" w:cs="Times New Roman"/>
          <w:sz w:val="28"/>
          <w:szCs w:val="28"/>
        </w:rPr>
        <w:t>, которые проводились в классе и в школе в этом (прошлом) учебном году.</w:t>
      </w:r>
    </w:p>
    <w:p w:rsidR="004465AB" w:rsidRPr="00483E7B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Почему они тебе понравились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65AB" w:rsidRPr="00483E7B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Назови с</w:t>
      </w:r>
      <w:r w:rsidR="004465AB" w:rsidRPr="00483E7B">
        <w:rPr>
          <w:rFonts w:ascii="Times New Roman" w:hAnsi="Times New Roman" w:cs="Times New Roman"/>
          <w:sz w:val="28"/>
          <w:szCs w:val="28"/>
        </w:rPr>
        <w:t>в</w:t>
      </w:r>
      <w:r w:rsidRPr="00483E7B">
        <w:rPr>
          <w:rFonts w:ascii="Times New Roman" w:hAnsi="Times New Roman" w:cs="Times New Roman"/>
          <w:sz w:val="28"/>
          <w:szCs w:val="28"/>
        </w:rPr>
        <w:t>о</w:t>
      </w:r>
      <w:r w:rsidR="004465AB" w:rsidRPr="00483E7B">
        <w:rPr>
          <w:rFonts w:ascii="Times New Roman" w:hAnsi="Times New Roman" w:cs="Times New Roman"/>
          <w:sz w:val="28"/>
          <w:szCs w:val="28"/>
        </w:rPr>
        <w:t>ё лю</w:t>
      </w:r>
      <w:r w:rsidRPr="00483E7B">
        <w:rPr>
          <w:rFonts w:ascii="Times New Roman" w:hAnsi="Times New Roman" w:cs="Times New Roman"/>
          <w:sz w:val="28"/>
          <w:szCs w:val="28"/>
        </w:rPr>
        <w:t>бимое занятие в свободное время</w:t>
      </w:r>
      <w:r w:rsidR="004465AB" w:rsidRPr="00483E7B">
        <w:rPr>
          <w:rFonts w:ascii="Times New Roman" w:hAnsi="Times New Roman" w:cs="Times New Roman"/>
          <w:sz w:val="28"/>
          <w:szCs w:val="28"/>
        </w:rPr>
        <w:t>.</w:t>
      </w:r>
    </w:p>
    <w:p w:rsidR="004465AB" w:rsidRPr="00483E7B" w:rsidRDefault="008E4D9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Укажи</w:t>
      </w:r>
      <w:r w:rsidR="004465AB" w:rsidRPr="00483E7B">
        <w:rPr>
          <w:rFonts w:ascii="Times New Roman" w:hAnsi="Times New Roman" w:cs="Times New Roman"/>
          <w:sz w:val="28"/>
          <w:szCs w:val="28"/>
        </w:rPr>
        <w:t>, какие книги, журналы и газеты ты любишь читать.</w:t>
      </w:r>
    </w:p>
    <w:p w:rsidR="004465AB" w:rsidRPr="00483E7B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Что ты предлагаешь прове</w:t>
      </w:r>
      <w:r w:rsidR="0050693F" w:rsidRPr="00483E7B">
        <w:rPr>
          <w:rFonts w:ascii="Times New Roman" w:hAnsi="Times New Roman" w:cs="Times New Roman"/>
          <w:sz w:val="28"/>
          <w:szCs w:val="28"/>
        </w:rPr>
        <w:t>сти в классе и в школе в этом (будущем) учебном году</w:t>
      </w:r>
      <w:r w:rsidRPr="00483E7B">
        <w:rPr>
          <w:rFonts w:ascii="Times New Roman" w:hAnsi="Times New Roman" w:cs="Times New Roman"/>
          <w:sz w:val="28"/>
          <w:szCs w:val="28"/>
        </w:rPr>
        <w:t>?</w:t>
      </w:r>
    </w:p>
    <w:p w:rsidR="004465AB" w:rsidRPr="00483E7B" w:rsidRDefault="0050693F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Что, по твоему мнению, нужно сделать;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483E7B">
        <w:rPr>
          <w:rFonts w:ascii="Times New Roman" w:hAnsi="Times New Roman" w:cs="Times New Roman"/>
          <w:sz w:val="28"/>
          <w:szCs w:val="28"/>
        </w:rPr>
        <w:t>школьная жизнь стала интереснее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65AB" w:rsidRPr="00483E7B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Назови профессии, которые тебе нравится.</w:t>
      </w:r>
    </w:p>
    <w:p w:rsidR="004465AB" w:rsidRPr="00483E7B" w:rsidRDefault="00483E7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расскажи</w:t>
      </w:r>
      <w:r w:rsidR="004465AB" w:rsidRPr="00483E7B">
        <w:rPr>
          <w:rFonts w:ascii="Times New Roman" w:hAnsi="Times New Roman" w:cs="Times New Roman"/>
          <w:sz w:val="28"/>
          <w:szCs w:val="28"/>
        </w:rPr>
        <w:t xml:space="preserve">, что ты знаешь о своей любимой профессии. </w:t>
      </w:r>
    </w:p>
    <w:p w:rsidR="004465AB" w:rsidRPr="00483E7B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Откуда ты узнал о своей любимой профессии?</w:t>
      </w:r>
    </w:p>
    <w:p w:rsidR="004465AB" w:rsidRPr="00483E7B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Какую профессию тебе</w:t>
      </w:r>
      <w:r w:rsidR="0050693F" w:rsidRPr="00483E7B">
        <w:rPr>
          <w:rFonts w:ascii="Times New Roman" w:hAnsi="Times New Roman" w:cs="Times New Roman"/>
          <w:sz w:val="28"/>
          <w:szCs w:val="28"/>
        </w:rPr>
        <w:t xml:space="preserve"> советуют избрать твои родители</w:t>
      </w:r>
      <w:r w:rsidRPr="00483E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65AB" w:rsidRPr="00483E7B" w:rsidRDefault="00BD7460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7B">
        <w:rPr>
          <w:rFonts w:ascii="Times New Roman" w:hAnsi="Times New Roman" w:cs="Times New Roman"/>
          <w:sz w:val="28"/>
          <w:szCs w:val="28"/>
        </w:rPr>
        <w:t>Чем они объясняют</w:t>
      </w:r>
      <w:r w:rsidR="004465AB" w:rsidRPr="00483E7B">
        <w:rPr>
          <w:rFonts w:ascii="Times New Roman" w:hAnsi="Times New Roman" w:cs="Times New Roman"/>
          <w:sz w:val="28"/>
          <w:szCs w:val="28"/>
        </w:rPr>
        <w:t>?</w:t>
      </w:r>
    </w:p>
    <w:p w:rsidR="00483E7B" w:rsidRPr="002C608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 xml:space="preserve"> Какие у тебя обязанности по дому и как ты</w:t>
      </w:r>
      <w:r w:rsidR="00BD7460" w:rsidRPr="002C608F">
        <w:rPr>
          <w:rFonts w:ascii="Times New Roman" w:hAnsi="Times New Roman" w:cs="Times New Roman"/>
          <w:sz w:val="28"/>
          <w:szCs w:val="28"/>
        </w:rPr>
        <w:t xml:space="preserve"> их выполняешь</w:t>
      </w:r>
      <w:r w:rsidRPr="002C608F">
        <w:rPr>
          <w:rFonts w:ascii="Times New Roman" w:hAnsi="Times New Roman" w:cs="Times New Roman"/>
          <w:sz w:val="28"/>
          <w:szCs w:val="28"/>
        </w:rPr>
        <w:t>?</w:t>
      </w:r>
    </w:p>
    <w:p w:rsidR="00C11801" w:rsidRPr="002C608F" w:rsidRDefault="004465AB" w:rsidP="00483E7B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sz w:val="28"/>
          <w:szCs w:val="28"/>
        </w:rPr>
      </w:pPr>
      <w:r w:rsidRPr="002C608F">
        <w:rPr>
          <w:rFonts w:ascii="Times New Roman" w:hAnsi="Times New Roman" w:cs="Times New Roman"/>
          <w:sz w:val="28"/>
          <w:szCs w:val="28"/>
        </w:rPr>
        <w:t>Сведения</w:t>
      </w:r>
      <w:r w:rsidR="00483E7B" w:rsidRPr="002C608F">
        <w:rPr>
          <w:rFonts w:ascii="Times New Roman" w:hAnsi="Times New Roman" w:cs="Times New Roman"/>
          <w:sz w:val="28"/>
          <w:szCs w:val="28"/>
        </w:rPr>
        <w:t xml:space="preserve"> о родителях (</w:t>
      </w:r>
      <w:r w:rsidRPr="002C608F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483E7B" w:rsidRPr="002C608F">
        <w:rPr>
          <w:rFonts w:ascii="Times New Roman" w:hAnsi="Times New Roman" w:cs="Times New Roman"/>
          <w:sz w:val="28"/>
          <w:szCs w:val="28"/>
        </w:rPr>
        <w:t>место работы, кем</w:t>
      </w:r>
      <w:r w:rsidR="00483E7B" w:rsidRPr="002C608F">
        <w:rPr>
          <w:sz w:val="28"/>
          <w:szCs w:val="28"/>
        </w:rPr>
        <w:t xml:space="preserve"> работают</w:t>
      </w:r>
      <w:r w:rsidRPr="002C608F">
        <w:rPr>
          <w:sz w:val="28"/>
          <w:szCs w:val="28"/>
        </w:rPr>
        <w:t>).</w:t>
      </w:r>
    </w:p>
    <w:sectPr w:rsidR="00C11801" w:rsidRPr="002C608F" w:rsidSect="00E4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4F92"/>
    <w:multiLevelType w:val="hybridMultilevel"/>
    <w:tmpl w:val="9626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B07D3"/>
    <w:multiLevelType w:val="hybridMultilevel"/>
    <w:tmpl w:val="BBD0A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84EDD"/>
    <w:multiLevelType w:val="hybridMultilevel"/>
    <w:tmpl w:val="874AA736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82628E"/>
    <w:multiLevelType w:val="hybridMultilevel"/>
    <w:tmpl w:val="4B78C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1670C"/>
    <w:multiLevelType w:val="hybridMultilevel"/>
    <w:tmpl w:val="0C0437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5D9A"/>
    <w:multiLevelType w:val="hybridMultilevel"/>
    <w:tmpl w:val="56F6A8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D1B45"/>
    <w:multiLevelType w:val="hybridMultilevel"/>
    <w:tmpl w:val="BF7C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CF6E61"/>
    <w:multiLevelType w:val="hybridMultilevel"/>
    <w:tmpl w:val="A832F0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55436"/>
    <w:multiLevelType w:val="hybridMultilevel"/>
    <w:tmpl w:val="B96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3062"/>
    <w:multiLevelType w:val="hybridMultilevel"/>
    <w:tmpl w:val="DA745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453BF6"/>
    <w:multiLevelType w:val="hybridMultilevel"/>
    <w:tmpl w:val="0520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65589"/>
    <w:multiLevelType w:val="hybridMultilevel"/>
    <w:tmpl w:val="6BB8D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294865"/>
    <w:multiLevelType w:val="hybridMultilevel"/>
    <w:tmpl w:val="4B986BA0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A152D"/>
    <w:multiLevelType w:val="hybridMultilevel"/>
    <w:tmpl w:val="5E4CF6EA"/>
    <w:lvl w:ilvl="0" w:tplc="04190013">
      <w:start w:val="1"/>
      <w:numFmt w:val="upperRoman"/>
      <w:lvlText w:val="%1."/>
      <w:lvlJc w:val="righ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62B63CAE"/>
    <w:multiLevelType w:val="hybridMultilevel"/>
    <w:tmpl w:val="3A24D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07224"/>
    <w:multiLevelType w:val="hybridMultilevel"/>
    <w:tmpl w:val="4A3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50890"/>
    <w:multiLevelType w:val="hybridMultilevel"/>
    <w:tmpl w:val="8026CC9C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6F630685"/>
    <w:multiLevelType w:val="hybridMultilevel"/>
    <w:tmpl w:val="2D22D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D21FF3"/>
    <w:multiLevelType w:val="hybridMultilevel"/>
    <w:tmpl w:val="D1FE8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8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11"/>
  </w:num>
  <w:num w:numId="17">
    <w:abstractNumId w:val="1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1801"/>
    <w:rsid w:val="00021B9F"/>
    <w:rsid w:val="00043C4B"/>
    <w:rsid w:val="00074672"/>
    <w:rsid w:val="000C7F1C"/>
    <w:rsid w:val="00120DA4"/>
    <w:rsid w:val="00223FF9"/>
    <w:rsid w:val="00227596"/>
    <w:rsid w:val="00254E99"/>
    <w:rsid w:val="002C608F"/>
    <w:rsid w:val="002C771B"/>
    <w:rsid w:val="00384ED6"/>
    <w:rsid w:val="004465AB"/>
    <w:rsid w:val="00483E7B"/>
    <w:rsid w:val="004F28C2"/>
    <w:rsid w:val="0050693F"/>
    <w:rsid w:val="005517F7"/>
    <w:rsid w:val="00596AAD"/>
    <w:rsid w:val="005F0F8D"/>
    <w:rsid w:val="006348CF"/>
    <w:rsid w:val="006968D0"/>
    <w:rsid w:val="00712EDE"/>
    <w:rsid w:val="007A2F3B"/>
    <w:rsid w:val="007A6D69"/>
    <w:rsid w:val="008C0E7E"/>
    <w:rsid w:val="008E4D9B"/>
    <w:rsid w:val="00906150"/>
    <w:rsid w:val="009262E9"/>
    <w:rsid w:val="009C63CF"/>
    <w:rsid w:val="00A836FE"/>
    <w:rsid w:val="00B0356C"/>
    <w:rsid w:val="00BB7A3F"/>
    <w:rsid w:val="00BD7460"/>
    <w:rsid w:val="00C11801"/>
    <w:rsid w:val="00C32B6D"/>
    <w:rsid w:val="00CE0E36"/>
    <w:rsid w:val="00D018DE"/>
    <w:rsid w:val="00E45B28"/>
    <w:rsid w:val="00E76739"/>
    <w:rsid w:val="00E77A1C"/>
    <w:rsid w:val="00E913CC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3D448-BE3F-4066-9B47-44DC1139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321B-CA22-4686-87FB-1486E65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2001-12-31T21:03:00Z</dcterms:created>
  <dcterms:modified xsi:type="dcterms:W3CDTF">2015-03-08T17:11:00Z</dcterms:modified>
</cp:coreProperties>
</file>