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75" w:rsidRDefault="00A7713A" w:rsidP="00F94175">
      <w:pPr>
        <w:rPr>
          <w:sz w:val="32"/>
        </w:rPr>
      </w:pPr>
      <w:r>
        <w:rPr>
          <w:sz w:val="32"/>
        </w:rPr>
        <w:t>Родительское с</w:t>
      </w:r>
      <w:r w:rsidR="00F94175">
        <w:rPr>
          <w:sz w:val="32"/>
        </w:rPr>
        <w:t xml:space="preserve">обрание № 1   </w:t>
      </w:r>
      <w:proofErr w:type="gramStart"/>
      <w:r w:rsidR="00F94175">
        <w:rPr>
          <w:sz w:val="32"/>
        </w:rPr>
        <w:t xml:space="preserve">( </w:t>
      </w:r>
      <w:proofErr w:type="gramEnd"/>
      <w:r w:rsidR="00F94175">
        <w:rPr>
          <w:sz w:val="32"/>
        </w:rPr>
        <w:t>5 класс)</w:t>
      </w:r>
    </w:p>
    <w:p w:rsidR="00337FD3" w:rsidRDefault="00F94175" w:rsidP="00F94175">
      <w:pPr>
        <w:rPr>
          <w:i/>
          <w:sz w:val="24"/>
          <w:szCs w:val="24"/>
        </w:rPr>
      </w:pPr>
      <w:r w:rsidRPr="00337FD3">
        <w:rPr>
          <w:b/>
          <w:i/>
          <w:sz w:val="40"/>
          <w:szCs w:val="24"/>
        </w:rPr>
        <w:t>«Давайте знакомиться</w:t>
      </w:r>
      <w:r w:rsidRPr="00337FD3">
        <w:rPr>
          <w:b/>
          <w:i/>
          <w:sz w:val="36"/>
          <w:szCs w:val="24"/>
        </w:rPr>
        <w:t xml:space="preserve">» </w:t>
      </w:r>
      <w:r w:rsidRPr="00337FD3">
        <w:rPr>
          <w:i/>
          <w:sz w:val="24"/>
          <w:szCs w:val="24"/>
        </w:rPr>
        <w:t xml:space="preserve"> </w:t>
      </w:r>
    </w:p>
    <w:p w:rsidR="00483F6E" w:rsidRDefault="00483F6E" w:rsidP="00F94175">
      <w:pPr>
        <w:rPr>
          <w:i/>
          <w:sz w:val="24"/>
          <w:szCs w:val="24"/>
        </w:rPr>
      </w:pPr>
      <w:r>
        <w:rPr>
          <w:i/>
          <w:sz w:val="24"/>
          <w:szCs w:val="24"/>
        </w:rPr>
        <w:t>«Люди вместе могут совершить то, чего не в силах сделать в одиночку: единение умов и рук, сосредоточение сил может стать почти всемогущим…» Д.Уэбстер</w:t>
      </w:r>
    </w:p>
    <w:p w:rsidR="00483F6E" w:rsidRDefault="00483F6E" w:rsidP="00F94175">
      <w:pPr>
        <w:rPr>
          <w:i/>
          <w:sz w:val="24"/>
          <w:szCs w:val="24"/>
        </w:rPr>
      </w:pPr>
      <w:r>
        <w:rPr>
          <w:i/>
          <w:sz w:val="24"/>
          <w:szCs w:val="24"/>
        </w:rPr>
        <w:t>«Лучше зажечь свечу, чем всю жизнь проклинать темноту…» Ф.Абрамов</w:t>
      </w:r>
    </w:p>
    <w:p w:rsidR="00F94175" w:rsidRDefault="00337FD3" w:rsidP="00F94175">
      <w:pPr>
        <w:rPr>
          <w:i/>
          <w:sz w:val="24"/>
          <w:szCs w:val="24"/>
        </w:rPr>
      </w:pPr>
      <w:r w:rsidRPr="00337FD3">
        <w:rPr>
          <w:i/>
          <w:sz w:val="24"/>
          <w:szCs w:val="24"/>
        </w:rPr>
        <w:t xml:space="preserve">«Счастье мыслящего человека состоит не в том, чтобы играть в жизни милыми игрушками, а в том, чтобы вносить как можно больше света и теплоты в существование всех окружающих людей». </w:t>
      </w:r>
      <w:r>
        <w:rPr>
          <w:i/>
          <w:sz w:val="24"/>
          <w:szCs w:val="24"/>
        </w:rPr>
        <w:t xml:space="preserve"> Д.И.Писарев</w:t>
      </w:r>
    </w:p>
    <w:p w:rsidR="00337FD3" w:rsidRDefault="00337FD3" w:rsidP="00F9417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«Как редко ребенок бывает таким, как нам хочется…»     </w:t>
      </w:r>
      <w:proofErr w:type="spellStart"/>
      <w:r>
        <w:rPr>
          <w:i/>
          <w:sz w:val="24"/>
          <w:szCs w:val="24"/>
        </w:rPr>
        <w:t>Януш</w:t>
      </w:r>
      <w:proofErr w:type="spellEnd"/>
      <w:r>
        <w:rPr>
          <w:i/>
          <w:sz w:val="24"/>
          <w:szCs w:val="24"/>
        </w:rPr>
        <w:t xml:space="preserve"> Корчак</w:t>
      </w:r>
    </w:p>
    <w:p w:rsidR="00483F6E" w:rsidRDefault="00337FD3" w:rsidP="00F9417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«У ребенка свое особое умение думать и чувствовать, </w:t>
      </w:r>
      <w:proofErr w:type="gramStart"/>
      <w:r>
        <w:rPr>
          <w:i/>
          <w:sz w:val="24"/>
          <w:szCs w:val="24"/>
        </w:rPr>
        <w:t>нет ничего глупее пытаться</w:t>
      </w:r>
      <w:proofErr w:type="gramEnd"/>
      <w:r>
        <w:rPr>
          <w:i/>
          <w:sz w:val="24"/>
          <w:szCs w:val="24"/>
        </w:rPr>
        <w:t xml:space="preserve"> подменить это умение нашим…»  Жан-Жак Руссо</w:t>
      </w:r>
    </w:p>
    <w:p w:rsidR="00337FD3" w:rsidRPr="00337FD3" w:rsidRDefault="00483F6E" w:rsidP="00F94175">
      <w:pPr>
        <w:rPr>
          <w:i/>
          <w:sz w:val="24"/>
          <w:szCs w:val="24"/>
        </w:rPr>
      </w:pPr>
      <w:r>
        <w:rPr>
          <w:i/>
          <w:sz w:val="24"/>
          <w:szCs w:val="24"/>
        </w:rPr>
        <w:t>«Чтобы судить о человеке, по крайней мере, надо войти в тайну его мыслей, его несчастий, его волнений…» Оноре де Бальзак</w:t>
      </w:r>
      <w:r w:rsidR="00337FD3">
        <w:rPr>
          <w:i/>
          <w:sz w:val="24"/>
          <w:szCs w:val="24"/>
        </w:rPr>
        <w:t xml:space="preserve"> 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(Первое родительское собрание-встречу уместно проводить в конце августа.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позволяет, во-первых, заранее познакомиться с родителями учеников, которые переступают порог школы и класса впервые, настроить семьи на необходимость общения со школой, педагогами, во-вторых, создаст определенный оптимистический настрой на учебную деятельность, снимет боязнь семьи перед школой и учителями.)</w:t>
      </w:r>
      <w:proofErr w:type="gramEnd"/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родительского собрания</w:t>
      </w:r>
      <w:r>
        <w:rPr>
          <w:rFonts w:ascii="Times New Roman" w:hAnsi="Times New Roman" w:cs="Times New Roman"/>
          <w:sz w:val="24"/>
          <w:szCs w:val="24"/>
        </w:rPr>
        <w:t>: знакомство классного руководителя с родительским составом класса; знакомство родителей с родителями вновь пришедших учащихся, определение перспектив развития детского коллектива.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 создать эмоциональный настрой на совместную работу, атмосферу взаимного доверия между родителями и классным руководителем; изучить ожидания родителей; ознакомить родителей с основными направлениями воспитательной деятельности в среднем звене школы; провести выборы родительского комитета.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Форма проведения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торжественное собрание (с элементами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>: родители учащихся 5 класса, классный руководитель, школьный психолог, представитель администрации школы.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Подготовительная работа к собранию</w:t>
      </w:r>
      <w:r>
        <w:rPr>
          <w:rFonts w:ascii="Times New Roman" w:hAnsi="Times New Roman" w:cs="Times New Roman"/>
          <w:sz w:val="24"/>
          <w:szCs w:val="24"/>
        </w:rPr>
        <w:t xml:space="preserve">:  (классная комната должна быть  с компьютером, проектором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смарт-доской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презентации темы собрания)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приглашение на первое родительское собрание родителей учащихся 5 класса за 1-2 недели до проведения собрания пригласительными письмами; приглашение на собрание представителей школьной администрации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изучение классным руководителем личных дел учащихся с целью составления социального паспорта класса;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подготовка анкеты для родителей (визитной карточки семьи);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сбор и анализ информации по вопросам: особенности учебной работы в пятом классе, основные направления воспитательной работы деятельности, права и обязанности классного руководителя в среднем звене;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изучение ожиданий пятиклассников от нового учебного года. Мини-сочинения «Мои ожидания от пятого класса»;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изготовление учащимися класса визиток своих родителей (таблички с указанием фамилии, имени и отчества обоих родителей);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подготовка места для раздевалки родителей.</w:t>
      </w:r>
    </w:p>
    <w:p w:rsidR="00F94175" w:rsidRDefault="00F94175" w:rsidP="00F94175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F94175" w:rsidRDefault="00F94175" w:rsidP="00F94175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Оформление помещения – классной комнаты, оборудование.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Столы расставлены по кругу, на столах визитки родителей, выполненные руками учащихся. Это позволит с первого собрания ознакомиться с родителями, обращение по имени отчеству располагает к доверительному взаимодействию. Стулья стоят внутри круга. На школьной доске (или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смарт-доске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/>
          <w:i/>
          <w:sz w:val="24"/>
          <w:szCs w:val="24"/>
        </w:rPr>
        <w:t>тема родительского собрания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столах бланки с анкетами, чистые листы бумаги и ручки.</w:t>
      </w:r>
    </w:p>
    <w:p w:rsidR="00F94175" w:rsidRDefault="00F94175" w:rsidP="00F94175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Анкета для родителей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Фамилия, имя и отчество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 рождения, образование _________________________________________________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работы, должность, контактный телефон ________________________________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F94175" w:rsidRDefault="00F94175" w:rsidP="00F941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Фамилия, имя и отчество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отца _______________________________________________ </w:t>
      </w:r>
    </w:p>
    <w:p w:rsidR="00F94175" w:rsidRDefault="00F94175" w:rsidP="00F941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Год рождения, образование __________________________________________________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 работы, должность, контактный телефон _________________________________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Домашний адрес, телефон ___________________________________________________ 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Количество детей в семье (имя, возраст, что посещает) ___________________________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Условия проживания семьи (отдельная благоустроенная квартира, общежитие, собственный дом, не имеют собственного жилья (съемное)  _________________________ </w:t>
      </w:r>
      <w:proofErr w:type="gramEnd"/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 для занятий ребенка (отдельная комната, письменный стол в общей комнате,</w:t>
      </w:r>
      <w:proofErr w:type="gramEnd"/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 совместно с другими детьми) _______________________________________________ 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Личностные особенности ребенка (замкнутость, лидерство, тревожность, отсутствие самостоятельности и др.) _______________________________________________________ 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 сведения (статус одинокой матери, вдова/вдовец, многодетная семья, чернобыльцы, инвалиды, беженцы, родители-студенты, родители-пенсионеры и др.) ____</w:t>
      </w:r>
      <w:proofErr w:type="gramEnd"/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каких делах класса вы смогли бы помочь: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бесед с учащимися на специальные темы.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экскурсии.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изготовлении пособий, в ремонте класса, мебели.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Помощь в организации поход, поездок,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 ____________________________________________________________________</w:t>
      </w:r>
    </w:p>
    <w:p w:rsidR="002F2119" w:rsidRDefault="002F2119" w:rsidP="00F94175">
      <w:pPr>
        <w:rPr>
          <w:rFonts w:ascii="Times New Roman" w:hAnsi="Times New Roman" w:cs="Times New Roman"/>
          <w:sz w:val="24"/>
          <w:szCs w:val="24"/>
        </w:rPr>
      </w:pPr>
    </w:p>
    <w:p w:rsidR="00F94175" w:rsidRDefault="00364CFC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провести анкет</w:t>
      </w:r>
      <w:r w:rsidR="002F2119">
        <w:rPr>
          <w:rFonts w:ascii="Times New Roman" w:hAnsi="Times New Roman" w:cs="Times New Roman"/>
          <w:sz w:val="24"/>
          <w:szCs w:val="24"/>
        </w:rPr>
        <w:t>ирование с пятиклассниками тоже заранее.</w:t>
      </w:r>
    </w:p>
    <w:p w:rsidR="00364CFC" w:rsidRDefault="00364CFC" w:rsidP="00F94175">
      <w:pPr>
        <w:rPr>
          <w:rFonts w:ascii="Times New Roman" w:hAnsi="Times New Roman" w:cs="Times New Roman"/>
          <w:b/>
          <w:i/>
          <w:sz w:val="28"/>
          <w:szCs w:val="24"/>
        </w:rPr>
      </w:pPr>
      <w:proofErr w:type="gramStart"/>
      <w:r w:rsidRPr="00364CFC">
        <w:rPr>
          <w:rFonts w:ascii="Times New Roman" w:hAnsi="Times New Roman" w:cs="Times New Roman"/>
          <w:b/>
          <w:i/>
          <w:sz w:val="28"/>
          <w:szCs w:val="24"/>
        </w:rPr>
        <w:t>Анкета</w:t>
      </w:r>
      <w:proofErr w:type="gramEnd"/>
      <w:r w:rsidRPr="00364CFC">
        <w:rPr>
          <w:rFonts w:ascii="Times New Roman" w:hAnsi="Times New Roman" w:cs="Times New Roman"/>
          <w:b/>
          <w:i/>
          <w:sz w:val="28"/>
          <w:szCs w:val="24"/>
        </w:rPr>
        <w:t xml:space="preserve"> «Вот я </w:t>
      </w:r>
      <w:proofErr w:type="gramStart"/>
      <w:r w:rsidRPr="00364CFC">
        <w:rPr>
          <w:rFonts w:ascii="Times New Roman" w:hAnsi="Times New Roman" w:cs="Times New Roman"/>
          <w:b/>
          <w:i/>
          <w:sz w:val="28"/>
          <w:szCs w:val="24"/>
        </w:rPr>
        <w:t>какой</w:t>
      </w:r>
      <w:proofErr w:type="gramEnd"/>
      <w:r w:rsidRPr="00364CFC">
        <w:rPr>
          <w:rFonts w:ascii="Times New Roman" w:hAnsi="Times New Roman" w:cs="Times New Roman"/>
          <w:b/>
          <w:i/>
          <w:sz w:val="28"/>
          <w:szCs w:val="24"/>
        </w:rPr>
        <w:t>!»</w:t>
      </w:r>
    </w:p>
    <w:p w:rsidR="00364CFC" w:rsidRDefault="00364CFC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Меня зовут ____________________</w:t>
      </w:r>
    </w:p>
    <w:p w:rsidR="00364CFC" w:rsidRDefault="00364CFC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лет_</w:t>
      </w:r>
      <w:proofErr w:type="spellEnd"/>
      <w:r>
        <w:rPr>
          <w:rFonts w:ascii="Times New Roman" w:hAnsi="Times New Roman" w:cs="Times New Roman"/>
          <w:sz w:val="24"/>
          <w:szCs w:val="24"/>
        </w:rPr>
        <w:t>(я родился) _________________________</w:t>
      </w:r>
    </w:p>
    <w:p w:rsidR="00364CFC" w:rsidRDefault="00364CFC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 меня глаза __________________</w:t>
      </w:r>
    </w:p>
    <w:p w:rsidR="00364CFC" w:rsidRDefault="00364CFC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 меня волосы _______________________</w:t>
      </w:r>
    </w:p>
    <w:p w:rsidR="00364CFC" w:rsidRDefault="00364CFC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Улица, на которой я живу, называется  и номер дома ___________________</w:t>
      </w:r>
    </w:p>
    <w:p w:rsidR="00364CFC" w:rsidRDefault="00364CFC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Моя любимая еда___________________________________</w:t>
      </w:r>
    </w:p>
    <w:p w:rsidR="00364CFC" w:rsidRDefault="00364CFC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7.Мой любимый цвет ________________________________</w:t>
      </w:r>
    </w:p>
    <w:p w:rsidR="00364CFC" w:rsidRDefault="00364CFC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Мое любимое животное ________________________________</w:t>
      </w:r>
    </w:p>
    <w:p w:rsidR="00364CFC" w:rsidRDefault="00364CFC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Моя любимая книга_________________________________________</w:t>
      </w:r>
    </w:p>
    <w:p w:rsidR="00364CFC" w:rsidRDefault="00364CFC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Моя любимая телепередача __________________________________________</w:t>
      </w:r>
    </w:p>
    <w:p w:rsidR="00364CFC" w:rsidRDefault="00364CFC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Самый прекрасный фильм, который я видел______________________</w:t>
      </w:r>
    </w:p>
    <w:p w:rsidR="00364CFC" w:rsidRDefault="00364CFC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Я люблю в себе ________________________________</w:t>
      </w:r>
    </w:p>
    <w:p w:rsidR="00364CFC" w:rsidRDefault="00364CFC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Моя любимая игра ___________________________</w:t>
      </w:r>
    </w:p>
    <w:p w:rsidR="00364CFC" w:rsidRDefault="00364CFC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Моего лучшего друга зовут ______________________________</w:t>
      </w:r>
    </w:p>
    <w:p w:rsidR="00364CFC" w:rsidRDefault="00364CFC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Страна, в которую я хотел бы съездить________________________</w:t>
      </w:r>
    </w:p>
    <w:p w:rsidR="00364CFC" w:rsidRDefault="00364CFC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Лучше всего я умею ________________________________</w:t>
      </w:r>
    </w:p>
    <w:p w:rsidR="00364CFC" w:rsidRDefault="00364CFC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Моих братьев и сестер зовут ___________________________</w:t>
      </w:r>
    </w:p>
    <w:p w:rsidR="00364CFC" w:rsidRDefault="00364CFC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Самая главная  моя цель _______________________________</w:t>
      </w:r>
    </w:p>
    <w:p w:rsidR="00364CFC" w:rsidRDefault="00C06069" w:rsidP="00F941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Можно выделить </w:t>
      </w:r>
      <w:r w:rsidR="00364CFC">
        <w:rPr>
          <w:rFonts w:ascii="Times New Roman" w:hAnsi="Times New Roman" w:cs="Times New Roman"/>
          <w:sz w:val="24"/>
          <w:szCs w:val="24"/>
        </w:rPr>
        <w:t xml:space="preserve"> детей в классе, ответы которых пок</w:t>
      </w:r>
      <w:r>
        <w:rPr>
          <w:rFonts w:ascii="Times New Roman" w:hAnsi="Times New Roman" w:cs="Times New Roman"/>
          <w:sz w:val="24"/>
          <w:szCs w:val="24"/>
        </w:rPr>
        <w:t xml:space="preserve">азались  им </w:t>
      </w:r>
      <w:r w:rsidR="00364CFC">
        <w:rPr>
          <w:rFonts w:ascii="Times New Roman" w:hAnsi="Times New Roman" w:cs="Times New Roman"/>
          <w:sz w:val="24"/>
          <w:szCs w:val="24"/>
        </w:rPr>
        <w:t>самыми интересными, у которых много общего, и отметить вопросы, которые были трудными для детей.</w:t>
      </w:r>
      <w:proofErr w:type="gramEnd"/>
    </w:p>
    <w:p w:rsidR="00364CFC" w:rsidRPr="00364CFC" w:rsidRDefault="00364CFC" w:rsidP="00F94175">
      <w:pPr>
        <w:rPr>
          <w:rFonts w:ascii="Times New Roman" w:hAnsi="Times New Roman" w:cs="Times New Roman"/>
          <w:sz w:val="24"/>
          <w:szCs w:val="24"/>
        </w:rPr>
      </w:pPr>
    </w:p>
    <w:p w:rsidR="00F94175" w:rsidRDefault="00F94175" w:rsidP="00F94175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Ход собрания</w:t>
      </w:r>
    </w:p>
    <w:p w:rsidR="00F94175" w:rsidRDefault="00F94175" w:rsidP="00F9417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кабинете (классной комнате) звучит тихая музыка. Родители проходят в кабинет,  рассаживаются за столы, находят свои визитки на столах, до начала собрания отвечают на вопросы анкеты.</w:t>
      </w:r>
    </w:p>
    <w:p w:rsidR="00F94175" w:rsidRDefault="00F94175" w:rsidP="00F9417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Вступительное слово классного руководителя будущих пятиклассников.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вечер, дорогие родители! Я рада видеть вас на нашей встрече. Начало учебы в пятом классе – особый этап в школьной жизни. Окончена начальная школа, ваши дети повзрослели, у них начинается новая, интересная взрослая жизнь. Какой она будет – во многом зависит не только от школы, но и от мам и пап. Очень хочется, чтобы новая жизнь ваших детей не отдалила вас друг от друга, а наоборот, сблизила, сделала вас хорошими друзьями. Много будет трудностей  у ваших детей, но не меньше будет радостей и побед! Очень хочется, чтобы вы бережно относились к большим огорчениям и маленьким радостям ваших детей, знали о них и помогали детям переживать трудные минуты их жизни. В который раз мы все вместе будет преодолевать  трудности, учиться падать, набивая как можно меньше шишек, учиться радоваться успехам своих собственных детей и победам их сверстников. Мы, педагоги, открыты для общения, наши школьные специалисты дадут вам квалифицированную консультацию, вы всегда можете получить исчерпывающий ответ на самый, казалось бы, неразрешимый вопрос. В первую очередь, для вас всегда открыты двери кабинета директора школы, его заместителей, всех тех, кому поручено помогать семье в воспитании детей. Все мы заинтересованы в том, чтобы нашим детям было комфортно и интересно в школе. Но прежде чем мы приступим к поиску решения этих задач. Давайте познакомимся!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предоставляется директору школы (или заместителю директора по учебной части):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Администратор школы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классного руководителя пятого класса, характеризуя его профессиональные качества.  В своем выступлении он/она говорят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традициях и обычаях школы, о первоначальных требованиях к учащимся-пятиклассникам, знакомит родителей с Уставом школы и вручает его каждой семье вместе с визитной карточкой школы; 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администрация не смогла придти на ваше собрание, то вы сами представляете себя, рассказывая о себе, о выборе профессии педагога, о своей работе в качестве классного руководителя в других выпусках,  о планах на будущее в работе с новым классом.)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Вы познакомились со мной поближе, сейчас у нас будет возможность продолжить знакомство с вами. Давайте поиграем: я – ведущая – стою в центре круга и предлагаю поменяться местами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или пересесть) всем тем, кто обладает каким-то общим признаком и называет этот признак. Например, я скажу: «Поменяйтесь местами те, у кого в семье один ребенок». Все, кто соответствует этому признаку, должны поменяться местами. При этом ведущий должен постараться успеть занять одно место из свободных, а тот, кто остается в центре круга без места, продолжает игру. Используем эту ситуацию для того, чтобы больше узнать друг о друге.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вопросы для игры: (можно заранее приготовить  наводящие вопросы):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Поменяйтесь местами те, кто помнит своего классного руководителя.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Поменяйтесь местами те, кто любил в школе математику.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Поменяйтесь местами те, у кого в школе был любимый учитель.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Поменяйтесь местами те, кому в школе помогали родители.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Поменяйтесь местами те, кто помнит свой пятый класс.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Поменяйтесь местами те,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помнит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девочек и мальчиков было в вашем пятом классе. 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т.п.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>: Вот мы и познакомились. Теперь я думаю, что многие из вас готовы поделиться своими ожиданиями от пятого класса. Это может быть ожидание успеха или тревоги из-за предстоящих трудностей.</w:t>
      </w:r>
    </w:p>
    <w:p w:rsidR="00F94175" w:rsidRDefault="00483F6E" w:rsidP="00F941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(Выслушиваются все желающие родители.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это время учитель может кратко записывать ожидания на доске, сортируя их на группы</w:t>
      </w:r>
      <w:r w:rsidR="0035754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57541" w:rsidTr="00357541">
        <w:tc>
          <w:tcPr>
            <w:tcW w:w="4785" w:type="dxa"/>
          </w:tcPr>
          <w:p w:rsidR="00357541" w:rsidRDefault="00357541" w:rsidP="00F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Ожидание успеха</w:t>
            </w:r>
          </w:p>
        </w:tc>
        <w:tc>
          <w:tcPr>
            <w:tcW w:w="4786" w:type="dxa"/>
          </w:tcPr>
          <w:p w:rsidR="00357541" w:rsidRDefault="00357541" w:rsidP="00F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Предстоящие страхи и трудности</w:t>
            </w:r>
          </w:p>
        </w:tc>
      </w:tr>
      <w:tr w:rsidR="00357541" w:rsidTr="00357541">
        <w:tc>
          <w:tcPr>
            <w:tcW w:w="4785" w:type="dxa"/>
          </w:tcPr>
          <w:p w:rsidR="00357541" w:rsidRDefault="00357541" w:rsidP="00F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учебной успеваемости</w:t>
            </w:r>
          </w:p>
          <w:p w:rsidR="00357541" w:rsidRDefault="00357541" w:rsidP="00F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Ожидание приобретения новых друзей</w:t>
            </w:r>
          </w:p>
          <w:p w:rsidR="00357541" w:rsidRDefault="00357541" w:rsidP="00F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86" w:type="dxa"/>
          </w:tcPr>
          <w:p w:rsidR="00357541" w:rsidRDefault="00357541" w:rsidP="00F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 снижение успеваемости</w:t>
            </w:r>
          </w:p>
          <w:p w:rsidR="00357541" w:rsidRDefault="00357541" w:rsidP="0035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Трудность установления контакта с новыми учителями</w:t>
            </w:r>
          </w:p>
          <w:p w:rsidR="00357541" w:rsidRDefault="00357541" w:rsidP="0035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ориентации в школьном помещении</w:t>
            </w:r>
          </w:p>
          <w:p w:rsidR="00357541" w:rsidRDefault="00357541" w:rsidP="0035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Ожидание приобретения новых друзей</w:t>
            </w:r>
          </w:p>
          <w:p w:rsidR="00357541" w:rsidRDefault="00357541" w:rsidP="0035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</w:p>
    <w:p w:rsidR="00F94175" w:rsidRDefault="00357541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чем связано возникновение проблемных ситуаций, каковы особенности возраста расскажет школьный психолог.</w:t>
      </w:r>
    </w:p>
    <w:p w:rsidR="004F1C22" w:rsidRDefault="004F1C22" w:rsidP="00F941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1C22">
        <w:rPr>
          <w:rFonts w:ascii="Times New Roman" w:hAnsi="Times New Roman" w:cs="Times New Roman"/>
          <w:b/>
          <w:i/>
          <w:sz w:val="24"/>
          <w:szCs w:val="24"/>
        </w:rPr>
        <w:t>Выступление школьного психолога</w:t>
      </w:r>
    </w:p>
    <w:p w:rsidR="004F1C22" w:rsidRDefault="004F1C22" w:rsidP="00F94175">
      <w:pPr>
        <w:rPr>
          <w:rFonts w:ascii="Times New Roman" w:hAnsi="Times New Roman" w:cs="Times New Roman"/>
          <w:sz w:val="24"/>
          <w:szCs w:val="24"/>
        </w:rPr>
      </w:pPr>
      <w:r w:rsidRPr="004F1C22">
        <w:rPr>
          <w:rFonts w:ascii="Times New Roman" w:hAnsi="Times New Roman" w:cs="Times New Roman"/>
          <w:sz w:val="24"/>
          <w:szCs w:val="24"/>
        </w:rPr>
        <w:t xml:space="preserve">  Возраст</w:t>
      </w:r>
      <w:r>
        <w:rPr>
          <w:rFonts w:ascii="Times New Roman" w:hAnsi="Times New Roman" w:cs="Times New Roman"/>
          <w:sz w:val="24"/>
          <w:szCs w:val="24"/>
        </w:rPr>
        <w:t xml:space="preserve"> детей пятого класса можно назвать переходным от младшего школьного к младшему подростковому. Психологически этот возраст</w:t>
      </w:r>
      <w:r w:rsidR="008B0250">
        <w:rPr>
          <w:rFonts w:ascii="Times New Roman" w:hAnsi="Times New Roman" w:cs="Times New Roman"/>
          <w:sz w:val="24"/>
          <w:szCs w:val="24"/>
        </w:rPr>
        <w:t xml:space="preserve"> связан с постепенным обретением чувства взрослости – главного личностного новообразования младшего подростка. Под развитием взрослости понимается становление готовности ребенка к жизни в обществе взрослых в качестве полноценного и равноправного участника. Взрослость может проявляться в учении, труде, отношениях с товарищами или взрослыми, во внешнем облике и поведении. Социально-моральная взрослость выражается в отношениях </w:t>
      </w:r>
      <w:proofErr w:type="gramStart"/>
      <w:r w:rsidR="008B025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B0250">
        <w:rPr>
          <w:rFonts w:ascii="Times New Roman" w:hAnsi="Times New Roman" w:cs="Times New Roman"/>
          <w:sz w:val="24"/>
          <w:szCs w:val="24"/>
        </w:rPr>
        <w:t xml:space="preserve"> взрослыми и товарищами  в наличии подростка собственных взглядов, оценок, в их защите и отстаивании, в определенности морально-этических представлений, суждений и соответствии их поступков.</w:t>
      </w:r>
      <w:r w:rsidR="009B76A0">
        <w:rPr>
          <w:rFonts w:ascii="Times New Roman" w:hAnsi="Times New Roman" w:cs="Times New Roman"/>
          <w:sz w:val="24"/>
          <w:szCs w:val="24"/>
        </w:rPr>
        <w:t xml:space="preserve"> Многие ребята отличаются самостоятельностью в усвоении знаний не только по школьной программе, но и за ее пределами. Самостоятельность детей может проявляться в учебе, отношениях с товарищами, выполнении домашних обязанностей, использовании свободного времени, в любых занятиях. Самостоятельность в выполнении поручений родителей бывает формальной, когда отдельные поручения исполняются при постоянной опеке и контроле, и подлинной, когда в семье существует некоторое разделение труда, без мелочей опеки и контроля, в чем выражается доверие ребенку.</w:t>
      </w:r>
      <w:r w:rsidR="005843DF">
        <w:rPr>
          <w:rFonts w:ascii="Times New Roman" w:hAnsi="Times New Roman" w:cs="Times New Roman"/>
          <w:sz w:val="24"/>
          <w:szCs w:val="24"/>
        </w:rPr>
        <w:t xml:space="preserve"> 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в первую очередь – от семьи, от родителей. Отсюда такое количество конфликтов </w:t>
      </w:r>
      <w:proofErr w:type="gramStart"/>
      <w:r w:rsidR="005843D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843DF">
        <w:rPr>
          <w:rFonts w:ascii="Times New Roman" w:hAnsi="Times New Roman" w:cs="Times New Roman"/>
          <w:sz w:val="24"/>
          <w:szCs w:val="24"/>
        </w:rPr>
        <w:t xml:space="preserve"> взрослыми. Меняются постепенно приоритеты и в стенах школы. Оценки играют важную роль в этом: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противоположном случае неизбежен внутренний дискомфорт, и даже конфликт.</w:t>
      </w:r>
    </w:p>
    <w:p w:rsidR="005843DF" w:rsidRDefault="005843DF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легко и быстро младший подросток приспособится к условиям средней школы, зависит не только и не столько от его интеллектуальной готовности к обучению.</w:t>
      </w:r>
    </w:p>
    <w:p w:rsidR="00F16E0A" w:rsidRDefault="00F16E0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Важно, чтобы были сформированы умения и навыки, определяющие успешность адаптации:</w:t>
      </w:r>
    </w:p>
    <w:p w:rsidR="00F16E0A" w:rsidRDefault="00F16E0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осознавать требования учителя и соответствовать им;</w:t>
      </w:r>
    </w:p>
    <w:p w:rsidR="00F16E0A" w:rsidRDefault="00F16E0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устанавливать межличностные отношения с педагогами;</w:t>
      </w:r>
    </w:p>
    <w:p w:rsidR="00F16E0A" w:rsidRDefault="00F16E0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принимать и соблюдать правила жизни класса и школы;</w:t>
      </w:r>
    </w:p>
    <w:p w:rsidR="00F16E0A" w:rsidRDefault="00F16E0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общения и достойного поведения с одноклассниками;</w:t>
      </w:r>
    </w:p>
    <w:p w:rsidR="00F16E0A" w:rsidRDefault="00F16E0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навыки уверенного поведения;</w:t>
      </w:r>
    </w:p>
    <w:p w:rsidR="00F16E0A" w:rsidRDefault="00F16E0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совместной (коллективной) деятельности;</w:t>
      </w:r>
    </w:p>
    <w:p w:rsidR="00F16E0A" w:rsidRDefault="00F16E0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самостоятельного решения конфликтов мирным путем;</w:t>
      </w:r>
    </w:p>
    <w:p w:rsidR="00F16E0A" w:rsidRDefault="00F16E0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самоподготовки;</w:t>
      </w:r>
    </w:p>
    <w:p w:rsidR="00F16E0A" w:rsidRDefault="00F16E0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адекватной оценки собственных возможностей и способностей.</w:t>
      </w:r>
    </w:p>
    <w:p w:rsidR="00F16E0A" w:rsidRDefault="00F16E0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при наличии всех этих умений и навыков возможно решение основных задач развития пятиклассников:</w:t>
      </w:r>
    </w:p>
    <w:p w:rsidR="00F16E0A" w:rsidRDefault="00F16E0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овладение базовыми школьными знаниями и умениями;</w:t>
      </w:r>
    </w:p>
    <w:p w:rsidR="00F16E0A" w:rsidRDefault="00F16E0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умения учиться в средней школе;</w:t>
      </w:r>
    </w:p>
    <w:p w:rsidR="00F16E0A" w:rsidRDefault="00F16E0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развитие учебной мотивации, формирование интересов;</w:t>
      </w:r>
    </w:p>
    <w:p w:rsidR="00F16E0A" w:rsidRDefault="00F16E0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 навыков сотрудничества со сверстниками, умения соревноваться с другими, правильно и разносторонне сравнивать свои результаты с успешностью других;</w:t>
      </w:r>
    </w:p>
    <w:p w:rsidR="00F16E0A" w:rsidRDefault="00F16E0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формирование умения добиваться успеха и правильно относиться к успехам и неудачам, </w:t>
      </w:r>
      <w:r w:rsidR="00357825">
        <w:rPr>
          <w:rFonts w:ascii="Times New Roman" w:hAnsi="Times New Roman" w:cs="Times New Roman"/>
          <w:sz w:val="24"/>
          <w:szCs w:val="24"/>
        </w:rPr>
        <w:t xml:space="preserve"> развитие уверенности в себе;</w:t>
      </w:r>
    </w:p>
    <w:p w:rsidR="00357825" w:rsidRDefault="0035782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представления о себе как об умелом человеке с большими возможностями развития.</w:t>
      </w:r>
    </w:p>
    <w:p w:rsidR="00357825" w:rsidRDefault="00357825" w:rsidP="00F94175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357825">
        <w:rPr>
          <w:rFonts w:ascii="Times New Roman" w:hAnsi="Times New Roman" w:cs="Times New Roman"/>
          <w:b/>
          <w:i/>
          <w:sz w:val="28"/>
          <w:szCs w:val="24"/>
        </w:rPr>
        <w:t>Обсуждение плана воспитательной деятельности, решение организационных вопросов</w:t>
      </w:r>
    </w:p>
    <w:p w:rsidR="00357825" w:rsidRDefault="00357825" w:rsidP="00F94175">
      <w:pPr>
        <w:rPr>
          <w:rFonts w:ascii="Times New Roman" w:hAnsi="Times New Roman" w:cs="Times New Roman"/>
          <w:sz w:val="24"/>
          <w:szCs w:val="24"/>
        </w:rPr>
      </w:pPr>
      <w:r w:rsidRPr="00357825">
        <w:rPr>
          <w:rFonts w:ascii="Times New Roman" w:hAnsi="Times New Roman" w:cs="Times New Roman"/>
          <w:i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>: Мы познакомились с особенностями развития пятиклассников, услышали о возможных проблемах и задачах развития. Для успешного преодоления трудностей необходима совместная воспитательная деятельность.</w:t>
      </w:r>
    </w:p>
    <w:p w:rsidR="00357825" w:rsidRDefault="00357825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классный руководитель знакомит родителей с задачами и целями школы, определяет задачи свои и классного коллектива на учебный год; рассказывает об учителях и требованиях, которые они предъявляют к учебной деятельности учащихся; знакомит родителей с основными направлениями воспитательной деятельности школы, основными делами на год, конкретным планом работы на первую четверть/триместр;  рассказывает родителям о том, какие кружки, факультативы, секции будут работать в школе для ребят данного возраста</w:t>
      </w:r>
      <w:r w:rsidR="00DD6D4A">
        <w:rPr>
          <w:rFonts w:ascii="Times New Roman" w:hAnsi="Times New Roman" w:cs="Times New Roman"/>
          <w:sz w:val="24"/>
          <w:szCs w:val="24"/>
        </w:rPr>
        <w:t>.</w:t>
      </w:r>
    </w:p>
    <w:p w:rsidR="00DD6D4A" w:rsidRDefault="00DD6D4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Решаются следующие организационные вопросы:</w:t>
      </w:r>
    </w:p>
    <w:p w:rsidR="00DD6D4A" w:rsidRDefault="00DD6D4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питании в школьной столовой;</w:t>
      </w:r>
    </w:p>
    <w:p w:rsidR="00DD6D4A" w:rsidRDefault="00DD6D4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возможности оказания материальной помощи;</w:t>
      </w:r>
    </w:p>
    <w:p w:rsidR="00DD6D4A" w:rsidRDefault="00DD6D4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сменной обуви;</w:t>
      </w:r>
    </w:p>
    <w:p w:rsidR="00DD6D4A" w:rsidRDefault="00DD6D4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дневники (электронные);</w:t>
      </w:r>
    </w:p>
    <w:p w:rsidR="00DD6D4A" w:rsidRDefault="00DD6D4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 организации классного фонда.</w:t>
      </w:r>
    </w:p>
    <w:p w:rsidR="00DD6D4A" w:rsidRPr="00DD6D4A" w:rsidRDefault="00DD6D4A" w:rsidP="00F94175">
      <w:pPr>
        <w:rPr>
          <w:rFonts w:ascii="Times New Roman" w:hAnsi="Times New Roman" w:cs="Times New Roman"/>
          <w:b/>
          <w:sz w:val="28"/>
          <w:szCs w:val="24"/>
        </w:rPr>
      </w:pPr>
      <w:r w:rsidRPr="00DD6D4A">
        <w:rPr>
          <w:rFonts w:ascii="Times New Roman" w:hAnsi="Times New Roman" w:cs="Times New Roman"/>
          <w:b/>
          <w:sz w:val="28"/>
          <w:szCs w:val="24"/>
        </w:rPr>
        <w:t>Выборы родительского комитета</w:t>
      </w:r>
    </w:p>
    <w:p w:rsidR="00F94175" w:rsidRDefault="00DD6D4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 родители! Сейчас вам нужно выбрать родительский комитет. Это может быть назначение по списку, по желанию, по очередности с последующим распределением обязанностей внутри комитета.</w:t>
      </w:r>
    </w:p>
    <w:p w:rsidR="00DD6D4A" w:rsidRDefault="00DD6D4A" w:rsidP="00F941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D6D4A">
        <w:rPr>
          <w:rFonts w:ascii="Times New Roman" w:hAnsi="Times New Roman" w:cs="Times New Roman"/>
          <w:b/>
          <w:i/>
          <w:sz w:val="28"/>
          <w:szCs w:val="24"/>
        </w:rPr>
        <w:t>Подведение итогов собрания</w:t>
      </w:r>
    </w:p>
    <w:p w:rsidR="00DD6D4A" w:rsidRDefault="00DD6D4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собрание подошло к концу. Благодарю вас за совместную деятельность, надеюсь на дальнейшее взаимопонимание.</w:t>
      </w:r>
    </w:p>
    <w:p w:rsidR="00DD6D4A" w:rsidRDefault="00DD6D4A" w:rsidP="00F94175">
      <w:pPr>
        <w:rPr>
          <w:rFonts w:ascii="Times New Roman" w:hAnsi="Times New Roman" w:cs="Times New Roman"/>
          <w:sz w:val="24"/>
          <w:szCs w:val="24"/>
        </w:rPr>
      </w:pPr>
      <w:r w:rsidRPr="00DD6D4A">
        <w:rPr>
          <w:rFonts w:ascii="Times New Roman" w:hAnsi="Times New Roman" w:cs="Times New Roman"/>
          <w:b/>
          <w:i/>
          <w:sz w:val="24"/>
          <w:szCs w:val="24"/>
        </w:rPr>
        <w:t>Проект решения собрания</w:t>
      </w:r>
    </w:p>
    <w:p w:rsidR="00DD6D4A" w:rsidRDefault="00DD6D4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тематику родительских собраний на учебный год.</w:t>
      </w:r>
    </w:p>
    <w:p w:rsidR="00DD6D4A" w:rsidRDefault="00DD6D4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состав родительского комитета в количестве  … человек.</w:t>
      </w:r>
    </w:p>
    <w:p w:rsidR="00DD6D4A" w:rsidRDefault="00DD6D4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ФИО</w:t>
      </w:r>
    </w:p>
    <w:p w:rsidR="00DD6D4A" w:rsidRDefault="00DD6D4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сектор – </w:t>
      </w:r>
      <w:r w:rsidR="00AB4BA7">
        <w:rPr>
          <w:rFonts w:ascii="Times New Roman" w:hAnsi="Times New Roman" w:cs="Times New Roman"/>
          <w:sz w:val="24"/>
          <w:szCs w:val="24"/>
        </w:rPr>
        <w:t>ФИО</w:t>
      </w:r>
    </w:p>
    <w:p w:rsidR="00DD6D4A" w:rsidRDefault="00DD6D4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Культмассовый сектор –</w:t>
      </w:r>
      <w:r w:rsidR="00AB4BA7" w:rsidRPr="00AB4BA7">
        <w:rPr>
          <w:rFonts w:ascii="Times New Roman" w:hAnsi="Times New Roman" w:cs="Times New Roman"/>
          <w:sz w:val="24"/>
          <w:szCs w:val="24"/>
        </w:rPr>
        <w:t xml:space="preserve"> </w:t>
      </w:r>
      <w:r w:rsidR="00AB4BA7">
        <w:rPr>
          <w:rFonts w:ascii="Times New Roman" w:hAnsi="Times New Roman" w:cs="Times New Roman"/>
          <w:sz w:val="24"/>
          <w:szCs w:val="24"/>
        </w:rPr>
        <w:t>ФИО</w:t>
      </w:r>
    </w:p>
    <w:p w:rsidR="00DD6D4A" w:rsidRDefault="00DD6D4A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сектор –</w:t>
      </w:r>
      <w:r w:rsidR="00AB4BA7" w:rsidRPr="00AB4BA7">
        <w:rPr>
          <w:rFonts w:ascii="Times New Roman" w:hAnsi="Times New Roman" w:cs="Times New Roman"/>
          <w:sz w:val="24"/>
          <w:szCs w:val="24"/>
        </w:rPr>
        <w:t xml:space="preserve"> </w:t>
      </w:r>
      <w:r w:rsidR="00AB4BA7">
        <w:rPr>
          <w:rFonts w:ascii="Times New Roman" w:hAnsi="Times New Roman" w:cs="Times New Roman"/>
          <w:sz w:val="24"/>
          <w:szCs w:val="24"/>
        </w:rPr>
        <w:t>ФИО</w:t>
      </w:r>
    </w:p>
    <w:p w:rsidR="00AB4BA7" w:rsidRDefault="00DD6D4A" w:rsidP="00AB4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Казначей </w:t>
      </w:r>
      <w:r w:rsidR="00AB4B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BA7">
        <w:rPr>
          <w:rFonts w:ascii="Times New Roman" w:hAnsi="Times New Roman" w:cs="Times New Roman"/>
          <w:sz w:val="24"/>
          <w:szCs w:val="24"/>
        </w:rPr>
        <w:t>ФИО</w:t>
      </w:r>
    </w:p>
    <w:p w:rsidR="00DD6D4A" w:rsidRDefault="00DD6D4A" w:rsidP="00F94175">
      <w:pPr>
        <w:rPr>
          <w:rFonts w:ascii="Times New Roman" w:hAnsi="Times New Roman" w:cs="Times New Roman"/>
          <w:sz w:val="24"/>
          <w:szCs w:val="24"/>
        </w:rPr>
      </w:pPr>
    </w:p>
    <w:p w:rsidR="00AB4BA7" w:rsidRPr="00DD6D4A" w:rsidRDefault="00AB4BA7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после собрания встретьтесь с родителями, не явившимися на собрание.   Не оставляйте любой пропуск родительского собрания без внимания, ибо это проявление неуважения родителей к учителю и школе…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</w:p>
    <w:p w:rsidR="00C06069" w:rsidRPr="002F2119" w:rsidRDefault="00C06069" w:rsidP="00C06069">
      <w:pPr>
        <w:rPr>
          <w:b/>
          <w:i/>
          <w:sz w:val="24"/>
          <w:szCs w:val="24"/>
        </w:rPr>
      </w:pPr>
      <w:r w:rsidRPr="002F2119">
        <w:rPr>
          <w:b/>
          <w:i/>
          <w:sz w:val="28"/>
          <w:szCs w:val="24"/>
        </w:rPr>
        <w:t>Литература для подготовки к собранию</w:t>
      </w:r>
    </w:p>
    <w:p w:rsidR="00C06069" w:rsidRDefault="00C06069" w:rsidP="00C0606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Дереклеева</w:t>
      </w:r>
      <w:proofErr w:type="spellEnd"/>
      <w:r>
        <w:rPr>
          <w:sz w:val="24"/>
          <w:szCs w:val="24"/>
        </w:rPr>
        <w:t xml:space="preserve"> Н.И. «Родительские собрания 5-11 классы»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., «ВАКО», 2004</w:t>
      </w:r>
    </w:p>
    <w:p w:rsidR="00C06069" w:rsidRDefault="00C06069" w:rsidP="00C0606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Дюкина</w:t>
      </w:r>
      <w:proofErr w:type="spellEnd"/>
      <w:r>
        <w:rPr>
          <w:sz w:val="24"/>
          <w:szCs w:val="24"/>
        </w:rPr>
        <w:t xml:space="preserve"> О.В. «Родительские собрания», М., «ВАКО», 2008</w:t>
      </w:r>
    </w:p>
    <w:p w:rsidR="00C06069" w:rsidRDefault="00C06069" w:rsidP="00C06069">
      <w:pPr>
        <w:rPr>
          <w:sz w:val="24"/>
          <w:szCs w:val="24"/>
        </w:rPr>
      </w:pPr>
      <w:r>
        <w:rPr>
          <w:sz w:val="24"/>
          <w:szCs w:val="24"/>
        </w:rPr>
        <w:t>3. Воскобойников В.М. «Как определить и развить способности ребенка» СПб, 1996</w:t>
      </w:r>
    </w:p>
    <w:p w:rsidR="00C06069" w:rsidRDefault="00C06069" w:rsidP="00C06069">
      <w:pPr>
        <w:rPr>
          <w:sz w:val="24"/>
          <w:szCs w:val="24"/>
        </w:rPr>
      </w:pPr>
      <w:r>
        <w:rPr>
          <w:sz w:val="24"/>
          <w:szCs w:val="24"/>
        </w:rPr>
        <w:t>4. Коляда М.Г. «Шпаргалка для родителей», Донецк, 1998</w:t>
      </w:r>
    </w:p>
    <w:p w:rsidR="00C06069" w:rsidRDefault="00C06069" w:rsidP="00C0606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Гиппенрейтер</w:t>
      </w:r>
      <w:proofErr w:type="spellEnd"/>
      <w:r>
        <w:rPr>
          <w:sz w:val="24"/>
          <w:szCs w:val="24"/>
        </w:rPr>
        <w:t xml:space="preserve"> Ю.Б. «Общаться с ребенком. Как?», М., 1997</w:t>
      </w:r>
    </w:p>
    <w:p w:rsidR="00C06069" w:rsidRDefault="00C06069" w:rsidP="00C06069">
      <w:pPr>
        <w:rPr>
          <w:sz w:val="24"/>
          <w:szCs w:val="24"/>
        </w:rPr>
      </w:pPr>
      <w:r>
        <w:rPr>
          <w:sz w:val="24"/>
          <w:szCs w:val="24"/>
        </w:rPr>
        <w:t>6. Хрестоматия по педагогической психологии, М., 1995</w:t>
      </w:r>
    </w:p>
    <w:p w:rsidR="00F94175" w:rsidRDefault="00C06069" w:rsidP="00F9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 «Настольная книга классного руководителя. 5-8 классы», Ростов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/Д, Феникс, 2005  (Сердце отдаю детям)</w:t>
      </w: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</w:p>
    <w:p w:rsidR="00F94175" w:rsidRDefault="00F94175" w:rsidP="00F94175">
      <w:pPr>
        <w:rPr>
          <w:rFonts w:ascii="Times New Roman" w:hAnsi="Times New Roman" w:cs="Times New Roman"/>
          <w:sz w:val="24"/>
          <w:szCs w:val="24"/>
        </w:rPr>
      </w:pPr>
    </w:p>
    <w:p w:rsidR="0016314E" w:rsidRDefault="002F2119"/>
    <w:sectPr w:rsidR="0016314E" w:rsidSect="007E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175"/>
    <w:rsid w:val="001207D9"/>
    <w:rsid w:val="00160EF8"/>
    <w:rsid w:val="00296E0A"/>
    <w:rsid w:val="002F2119"/>
    <w:rsid w:val="00337FD3"/>
    <w:rsid w:val="003517AE"/>
    <w:rsid w:val="00357541"/>
    <w:rsid w:val="00357825"/>
    <w:rsid w:val="00364CFC"/>
    <w:rsid w:val="00483F6E"/>
    <w:rsid w:val="004B0B9A"/>
    <w:rsid w:val="004F1C22"/>
    <w:rsid w:val="005843DF"/>
    <w:rsid w:val="005F65B3"/>
    <w:rsid w:val="007E296E"/>
    <w:rsid w:val="008256F7"/>
    <w:rsid w:val="008B0250"/>
    <w:rsid w:val="008B3A4B"/>
    <w:rsid w:val="009B76A0"/>
    <w:rsid w:val="00A7713A"/>
    <w:rsid w:val="00AB4BA7"/>
    <w:rsid w:val="00AD2698"/>
    <w:rsid w:val="00C06069"/>
    <w:rsid w:val="00D31016"/>
    <w:rsid w:val="00D56A19"/>
    <w:rsid w:val="00D83694"/>
    <w:rsid w:val="00DD6D4A"/>
    <w:rsid w:val="00F16E0A"/>
    <w:rsid w:val="00F9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7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256F7"/>
    <w:pPr>
      <w:spacing w:before="100" w:beforeAutospacing="1" w:after="75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6F7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8256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8256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8256F7"/>
    <w:rPr>
      <w:b/>
      <w:bCs/>
    </w:rPr>
  </w:style>
  <w:style w:type="paragraph" w:styleId="a6">
    <w:name w:val="No Spacing"/>
    <w:uiPriority w:val="1"/>
    <w:qFormat/>
    <w:rsid w:val="008256F7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35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</dc:creator>
  <cp:keywords/>
  <dc:description/>
  <cp:lastModifiedBy>Левина</cp:lastModifiedBy>
  <cp:revision>6</cp:revision>
  <dcterms:created xsi:type="dcterms:W3CDTF">2013-04-10T12:18:00Z</dcterms:created>
  <dcterms:modified xsi:type="dcterms:W3CDTF">2013-04-18T17:09:00Z</dcterms:modified>
</cp:coreProperties>
</file>